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EBA" w:rsidRDefault="00457368" w:rsidP="00A437B2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 file 1</w:t>
      </w:r>
    </w:p>
    <w:p w:rsidR="00BC5F41" w:rsidRPr="00A437B2" w:rsidRDefault="0052169A" w:rsidP="00A437B2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A437B2">
        <w:rPr>
          <w:rFonts w:ascii="Arial" w:hAnsi="Arial" w:cs="Arial"/>
          <w:b/>
          <w:sz w:val="24"/>
          <w:szCs w:val="24"/>
        </w:rPr>
        <w:t xml:space="preserve">Table </w:t>
      </w:r>
      <w:r w:rsidR="009C3D66" w:rsidRPr="00A437B2">
        <w:rPr>
          <w:rFonts w:ascii="Arial" w:hAnsi="Arial" w:cs="Arial" w:hint="eastAsia"/>
          <w:b/>
          <w:sz w:val="24"/>
          <w:szCs w:val="24"/>
        </w:rPr>
        <w:t>S1</w:t>
      </w:r>
      <w:r w:rsidR="00AD4EBA" w:rsidRPr="00A437B2">
        <w:rPr>
          <w:rFonts w:ascii="Arial" w:hAnsi="Arial" w:cs="Arial" w:hint="eastAsia"/>
          <w:b/>
          <w:sz w:val="24"/>
          <w:szCs w:val="24"/>
        </w:rPr>
        <w:t xml:space="preserve">. </w:t>
      </w:r>
      <w:r w:rsidRPr="00A437B2">
        <w:rPr>
          <w:rFonts w:ascii="Arial" w:hAnsi="Arial" w:cs="Arial"/>
          <w:b/>
          <w:sz w:val="24"/>
          <w:szCs w:val="24"/>
        </w:rPr>
        <w:t>Primers used in this study</w:t>
      </w:r>
    </w:p>
    <w:tbl>
      <w:tblPr>
        <w:tblW w:w="497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350"/>
        <w:gridCol w:w="11739"/>
      </w:tblGrid>
      <w:tr w:rsidR="00D27357" w:rsidRPr="00A437B2" w:rsidTr="00FB1FAB">
        <w:trPr>
          <w:trHeight w:val="285"/>
          <w:jc w:val="center"/>
        </w:trPr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69A" w:rsidRPr="00A437B2" w:rsidRDefault="00A437B2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rimer name</w:t>
            </w:r>
          </w:p>
        </w:tc>
        <w:tc>
          <w:tcPr>
            <w:tcW w:w="41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69A" w:rsidRPr="00A437B2" w:rsidRDefault="00A437B2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rimer </w:t>
            </w:r>
            <w:proofErr w:type="spellStart"/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sequence</w:t>
            </w:r>
            <w:r w:rsidR="006570C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</w:t>
            </w:r>
            <w:proofErr w:type="spellEnd"/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FuECribA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41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CGGAATTCAAGTCCTCAACTACCAAGGAGAAAACAATGCAGCTTAAACGTGTGGCA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FuECribA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TGATTCATTAAGTTAGGGCCCCCTTATTTTATAGATTTATTTGTTCAGCAAATGGCCC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FuECribB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bookmarkStart w:id="0" w:name="RANGE!C5"/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CAAATAAATCTATAAAATAAGGGGGCCCTAACTTAatgAATCAGACGCTACTTTCCTC</w:t>
            </w:r>
            <w:bookmarkEnd w:id="0"/>
            <w:proofErr w:type="spellEnd"/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FuECribB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ACTGTGTTTTCCTCCTTGTCTATCTACGGGATCCTCAGCTGGCTTTACGCTCATGTG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FuECribD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bookmarkStart w:id="1" w:name="RANGE!C7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GAGGATCCCGTAGATAGACAAGGAGGAAAACACAGTGCAGGACGAGTATTACATG</w:t>
            </w:r>
            <w:bookmarkEnd w:id="1"/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FuECribD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TATTTCCTCCTCTTCCTGCGTTTGACGTATGTGTCGACTCATGCACCCACTAAATGCAG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FuECribE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GTCGACACATACGTCAAACGCAGGAAGAGGAGGAAATACATGAACATTATTGAAGCTA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FuECribE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ATCTCTCTCCTCCTGTAAGAGGCGCGTCTGCGTCCTCTCAGGCCTTGATGGCTTTC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FuECribC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GAGGACGCAGACGCGCCTCTTACAGGAGGAGAGAGATGTTTACGGGGATTGTACAG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FuECribC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AGCCAAGCTTTCAGGCTTCTGTGCCTGGT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BSrib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GCGCGAATTCTACTAGAGATTAAAGAGGAGAAAATGGAAGAGTATTATATGAAGCTGGCC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BSrib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CGCGGATCCTTATTCAAATGAGCGGTTTAAATTTG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lastRenderedPageBreak/>
              <w:t>FuBSribA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CGGAATTCGAACCGCACTAAGGAGGTACTACAAACGGAATGTTTCATCCGATAGAAGA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FuBSribA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TCCTCCTGGGGTCTCCGCTCTAAGTGGAGGGTACCTTAGAAATGAAGTAAATGACCT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FuBSribD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TAAGGTACCCTCCACTTAGAGCGGAGACCCCAGGAGGAACCATGGAAGAGTATTATATG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FuBSribD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GTATCCCTCCTTAAGACGTCGGCGGAAACCGACGGATCCCTATTCCTTTGTCGGTTTTG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FuBSribH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GGGATCCGTCGGTTTCCGCCGACGTCTTAAGGAGGGATACGCATGAATATCATACAAGG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FuBSribH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TGCTCTAGAGCTTA</w:t>
            </w:r>
            <w:bookmarkStart w:id="2" w:name="OLE_LINK29"/>
            <w:bookmarkStart w:id="3" w:name="OLE_LINK30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CCATGG</w:t>
            </w:r>
            <w:bookmarkEnd w:id="2"/>
            <w:bookmarkEnd w:id="3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TTATTCAAATGAGCGGTTTA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FuBSribE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TAACCATGGGGACCAAGATCCACTCTAGACTAAGGAGGAAGTATGTTTACAGGAATTAT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FuBSribE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TGCTCTAGACTAAAAGCCGTTTTCGCTTA</w:t>
            </w:r>
          </w:p>
        </w:tc>
      </w:tr>
      <w:tr w:rsidR="006A6ECB" w:rsidRPr="00A437B2" w:rsidTr="00FB1FAB">
        <w:trPr>
          <w:trHeight w:val="285"/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center"/>
          </w:tcPr>
          <w:p w:rsidR="006A6ECB" w:rsidRPr="00A437B2" w:rsidRDefault="006A6ECB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Primers for p</w:t>
            </w:r>
            <w:r w:rsidR="00513FCF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15Trc</w:t>
            </w:r>
            <w:r w:rsidR="005A0E1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-zg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13FC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p15Trc-</w:t>
            </w:r>
            <w:r w:rsidR="004472B6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BF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bookmarkStart w:id="4" w:name="OLE_LINK31"/>
            <w:bookmarkStart w:id="5" w:name="OLE_LINK32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CCGAG</w:t>
            </w:r>
            <w:bookmarkStart w:id="6" w:name="_GoBack"/>
            <w:bookmarkEnd w:id="6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GTTGAAGCTTAAGTCGACCTGCAGGCATGCAAGCT</w:t>
            </w:r>
            <w:bookmarkEnd w:id="4"/>
            <w:bookmarkEnd w:id="5"/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13FC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p15Trc-</w:t>
            </w:r>
            <w:r w:rsidR="004472B6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BR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ACACATTATACGAGCCGGAAGCATAAAGTGTAAACAGCTCATTTCAGA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13FC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p15Trc-</w:t>
            </w:r>
            <w:r w:rsidR="004472B6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zwf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TCTGAAATGAGCTGTTTACACTTTATGCTTCCGGCTCGTATAATGTGT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13FC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p15Trc-</w:t>
            </w:r>
            <w:r w:rsidR="004472B6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zwf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TGACGGCATATATTATCTCCTTATCCTTGGTCGGCTTATGGCCTGCGCCAGGTGT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13FC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p15Trc-</w:t>
            </w:r>
            <w:r w:rsidR="004472B6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gnd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AGGCCATAAGCCGACCAAGGATAAGGAGATAATATATGCCGTCAAGTACGATC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13FC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p15Trc-</w:t>
            </w:r>
            <w:r w:rsidR="004472B6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gnd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AGCTTGCATGCCTGCAGGTCGACTTAAGCTTCAACCTCGG</w:t>
            </w:r>
          </w:p>
        </w:tc>
      </w:tr>
      <w:tr w:rsidR="006A6ECB" w:rsidRPr="00A437B2" w:rsidTr="00FB1FAB">
        <w:trPr>
          <w:trHeight w:val="285"/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center"/>
          </w:tcPr>
          <w:p w:rsidR="006A6ECB" w:rsidRPr="00A437B2" w:rsidRDefault="006A6ECB" w:rsidP="005A0E1E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lastRenderedPageBreak/>
              <w:t xml:space="preserve">Primers for </w:t>
            </w:r>
            <w:r w:rsidR="00A237E9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p15Trc-</w:t>
            </w: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zgp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A237E9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p15Trc-</w:t>
            </w:r>
            <w:r w:rsidR="004472B6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BF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GGTGGTTAACGCACACTAAGTCGACCTGCAGGCATGCAA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A237E9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p15Trc-</w:t>
            </w:r>
            <w:r w:rsidR="004472B6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BR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TCACCTGTTAACCTCCTTAATGTAAAAGTAGTATCGGGTACCGAGCTCGAATTC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A237E9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p15Trc-</w:t>
            </w:r>
            <w:r w:rsidR="004472B6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01F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GTACCCGATACTACTTTTACATTAAGGAGGTTAACAGGTGAGCACAAACACGACC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A237E9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p15Trc-</w:t>
            </w:r>
            <w:r w:rsidR="004472B6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01R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TTGCTTCATGTGGTACTCTCTCTTACTAGGGGTGTTAAGCTTCAACCTCGGAG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A237E9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p15Trc-</w:t>
            </w:r>
            <w:r w:rsidR="004472B6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pgl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AAGCTTAACACCCCTAGTAAGAGAGAGTACCACATGAAGCAAACAGTTTATATCGC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A237E9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p15Trc-</w:t>
            </w:r>
            <w:r w:rsidR="004472B6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pgl</w:t>
            </w:r>
            <w:r w:rsidR="0052169A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TTGCATGCCTGCAGGTCGACTTAGTGTGCGTTAACCACC</w:t>
            </w:r>
          </w:p>
        </w:tc>
      </w:tr>
      <w:tr w:rsidR="00D93712" w:rsidRPr="00A437B2" w:rsidTr="00FB1FAB">
        <w:trPr>
          <w:trHeight w:val="285"/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center"/>
          </w:tcPr>
          <w:p w:rsidR="00D93712" w:rsidRPr="00A437B2" w:rsidRDefault="00D93712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Primers for genetic manipulation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Δpgi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U_F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AGCCGTTCAATCACCTCG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Δpgi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U_R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ACATTACCCTGTTATCCCTATAGCAATACTCTTCTGATTTTGAG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Δpgi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T_F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GAAGAGTATTGCTATAGGGATAACAGGGTAATGTACCATTTAC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Δpgi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T_R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TAGCAATACTCTTCTGATTTTGAGAATTGTATTACCCTGTTATCCCTACTAAGC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Δpgi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L_F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ACAATTCTCAAAATCAGAAGAGTATTGCTATCATCGTCGATATGTAGGCCG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Δpgi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L_R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ATTAATCTGCGTATTTTCCGAA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ΔED U_F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AACCTGCAAATCACCAAGCTG</w:t>
            </w:r>
          </w:p>
        </w:tc>
      </w:tr>
      <w:tr w:rsidR="00D27357" w:rsidRPr="00A437B2" w:rsidTr="00FB1FAB">
        <w:trPr>
          <w:trHeight w:val="31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lastRenderedPageBreak/>
              <w:t>ΔED U_R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TAGTCGGGCAGAAACGGACCTGGGAGAACGGACCTCGTGGGTGAATCCGCA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ΔED T_F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TCCGTTCTCCCAGGTCCGTTTCTGCCCGACTAGGGATAACAGGGTAATGTACC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ΔED T_R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GTCGGGCAGAAACGGACCTGGGAGAACGGAATTACCCTGTTATCCCTACTAA</w:t>
            </w:r>
          </w:p>
        </w:tc>
      </w:tr>
      <w:tr w:rsidR="00D27357" w:rsidRPr="00A437B2" w:rsidTr="00FB1FAB">
        <w:trPr>
          <w:trHeight w:val="31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ΔED L_F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TAGGGATAACAGGGTAATTCCGTTCTCCCAGGTCCGT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ΔED L_R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CAGAGAGTGTTGTTGACGCCAT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ribF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U_F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CTTTGTCGCCAGCTTCGAT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ribF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U_R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135A20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CTCGGACGATTTTCACTGTATTACCCTGTTATCCCTACTAAGCAC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ribF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T_F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135A20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GTGCTTAGTAGGGATAACAGGGTAATACAGTGAAAATCGTCCGAG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ribF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T_R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27568D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ACAGTGAAAATCGTCCGAGTATACCTTGTATAGGGATAACAGGGTAATGTACCATTTAC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bookmarkStart w:id="7" w:name="OLE_LINK9"/>
            <w:bookmarkStart w:id="8" w:name="OLE_LINK10"/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ribF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L_F</w:t>
            </w:r>
            <w:bookmarkEnd w:id="7"/>
            <w:bookmarkEnd w:id="8"/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27568D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TACAAGGTATACTCGGACGATTTTCACTGTHKTGWRCCAGMCATGAAGCTGATACGCGG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ribF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L_R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TTACGCGCAAATGCTTCACC</w:t>
            </w:r>
          </w:p>
        </w:tc>
      </w:tr>
      <w:tr w:rsidR="00293191" w:rsidRPr="00A437B2" w:rsidTr="00FB1FAB">
        <w:trPr>
          <w:trHeight w:val="285"/>
          <w:jc w:val="center"/>
        </w:trPr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93191" w:rsidRPr="00A437B2" w:rsidRDefault="00293191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Pacs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U_F</w:t>
            </w:r>
            <w:proofErr w:type="spellEnd"/>
          </w:p>
        </w:tc>
        <w:tc>
          <w:tcPr>
            <w:tcW w:w="41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93191" w:rsidRPr="00A437B2" w:rsidRDefault="00293191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TTCACGACAGTAACCGCACCT</w:t>
            </w:r>
          </w:p>
        </w:tc>
      </w:tr>
      <w:tr w:rsidR="00293191" w:rsidRPr="00A437B2" w:rsidTr="00FB1FAB">
        <w:trPr>
          <w:trHeight w:val="285"/>
          <w:jc w:val="center"/>
        </w:trPr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93191" w:rsidRPr="00A437B2" w:rsidRDefault="00293191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Pacs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U_R</w:t>
            </w:r>
            <w:proofErr w:type="spellEnd"/>
          </w:p>
        </w:tc>
        <w:tc>
          <w:tcPr>
            <w:tcW w:w="41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93191" w:rsidRPr="00A437B2" w:rsidRDefault="00293191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ACATTATACGAGCCGGATGATTAATTGTCAACAGCTCTGTAGGGGTATTGGCAGTTTTG</w:t>
            </w:r>
          </w:p>
        </w:tc>
      </w:tr>
      <w:tr w:rsidR="00293191" w:rsidRPr="00A437B2" w:rsidTr="00FB1FAB">
        <w:trPr>
          <w:trHeight w:val="285"/>
          <w:jc w:val="center"/>
        </w:trPr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93191" w:rsidRPr="00A437B2" w:rsidRDefault="00293191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Pacs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T_F</w:t>
            </w:r>
            <w:proofErr w:type="spellEnd"/>
          </w:p>
        </w:tc>
        <w:tc>
          <w:tcPr>
            <w:tcW w:w="41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93191" w:rsidRPr="00A437B2" w:rsidRDefault="00293191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GTTGACAATTAATCATCCGGCTCGTATAATGTGTGGTAGGGATAACAGGGTAATGTACC</w:t>
            </w:r>
          </w:p>
        </w:tc>
      </w:tr>
      <w:tr w:rsidR="00293191" w:rsidRPr="00A437B2" w:rsidTr="00FB1FAB">
        <w:trPr>
          <w:trHeight w:val="285"/>
          <w:jc w:val="center"/>
        </w:trPr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93191" w:rsidRPr="00A437B2" w:rsidRDefault="00293191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Pacs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T_R</w:t>
            </w:r>
            <w:proofErr w:type="spellEnd"/>
          </w:p>
        </w:tc>
        <w:tc>
          <w:tcPr>
            <w:tcW w:w="41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93191" w:rsidRPr="00A437B2" w:rsidRDefault="00293191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CCACACATTATACGAGCCGGATGATTAATTGTCAAATTACCCTGTTATCCCTACTAAG</w:t>
            </w:r>
          </w:p>
        </w:tc>
      </w:tr>
      <w:tr w:rsidR="00293191" w:rsidRPr="00A437B2" w:rsidTr="00FB1FAB">
        <w:trPr>
          <w:trHeight w:val="285"/>
          <w:jc w:val="center"/>
        </w:trPr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93191" w:rsidRPr="00A437B2" w:rsidRDefault="00293191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lastRenderedPageBreak/>
              <w:t>Pacs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L_F</w:t>
            </w:r>
            <w:proofErr w:type="spellEnd"/>
          </w:p>
        </w:tc>
        <w:tc>
          <w:tcPr>
            <w:tcW w:w="41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93191" w:rsidRPr="00A437B2" w:rsidRDefault="00293191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ACAATTAATCATCCGGCTCGTATAATGTGTGGTTTAACGCTTATGCCACATATTA</w:t>
            </w:r>
          </w:p>
        </w:tc>
      </w:tr>
      <w:tr w:rsidR="00293191" w:rsidRPr="00A437B2" w:rsidTr="00FB1FAB">
        <w:trPr>
          <w:trHeight w:val="285"/>
          <w:jc w:val="center"/>
        </w:trPr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93191" w:rsidRPr="00A437B2" w:rsidRDefault="00293191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Pacs</w:t>
            </w:r>
            <w:proofErr w:type="spellEnd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L_R</w:t>
            </w:r>
            <w:proofErr w:type="spellEnd"/>
          </w:p>
        </w:tc>
        <w:tc>
          <w:tcPr>
            <w:tcW w:w="41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93191" w:rsidRPr="00A437B2" w:rsidRDefault="00293191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GTGCCGTCCTCGTACCAT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T1</w:t>
            </w:r>
          </w:p>
        </w:tc>
        <w:tc>
          <w:tcPr>
            <w:tcW w:w="4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GCGTGAAGTGGTTCGGTTG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T2</w:t>
            </w:r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CTGTAATGCAGGTAAAGCGATC</w:t>
            </w:r>
          </w:p>
        </w:tc>
      </w:tr>
      <w:tr w:rsidR="00D93712" w:rsidRPr="00A437B2" w:rsidTr="00FB1FAB">
        <w:trPr>
          <w:trHeight w:val="285"/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center"/>
          </w:tcPr>
          <w:p w:rsidR="00D93712" w:rsidRPr="00A437B2" w:rsidRDefault="00D93712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Primers for RT-PCR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RTrrsA_F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TACGACCAGGGCTACACACG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RTrrsA_R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ATCCGGACTACGACGCACTT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RTedd_F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CGGTAATGGTAATGAATGGA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RTedd_R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ATGGTGTGGTTAGTGGAA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RTeda_F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CACAGTTCGCAATTAGCC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RTeda_R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CGGAATCAGAGGAATAGTC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RTacs_F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GACCTACTTCTCCACCTTCA</w:t>
            </w:r>
          </w:p>
        </w:tc>
      </w:tr>
      <w:tr w:rsidR="00D27357" w:rsidRPr="00A437B2" w:rsidTr="00FB1FAB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RTacs_R</w:t>
            </w:r>
            <w:proofErr w:type="spellEnd"/>
          </w:p>
        </w:tc>
        <w:tc>
          <w:tcPr>
            <w:tcW w:w="4166" w:type="pct"/>
            <w:shd w:val="clear" w:color="auto" w:fill="auto"/>
            <w:noWrap/>
            <w:vAlign w:val="center"/>
            <w:hideMark/>
          </w:tcPr>
          <w:p w:rsidR="0052169A" w:rsidRPr="00A437B2" w:rsidRDefault="0052169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CGGTTATCCAGTAATAGCCATC</w:t>
            </w:r>
          </w:p>
        </w:tc>
      </w:tr>
    </w:tbl>
    <w:p w:rsidR="00BC5F41" w:rsidRDefault="006570CA" w:rsidP="00A437B2">
      <w:pPr>
        <w:spacing w:line="480" w:lineRule="auto"/>
        <w:jc w:val="left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A36B9B">
        <w:rPr>
          <w:rFonts w:ascii="Arial" w:hAnsi="Arial" w:cs="Arial"/>
          <w:sz w:val="24"/>
          <w:szCs w:val="24"/>
          <w:vertAlign w:val="superscript"/>
        </w:rPr>
        <w:t>a</w:t>
      </w:r>
      <w:r w:rsidR="00686C6D" w:rsidRPr="00B21BE6">
        <w:rPr>
          <w:rFonts w:ascii="Times New Roman" w:eastAsia="SimSun" w:hAnsi="Times New Roman" w:cs="Times New Roman" w:hint="eastAsia"/>
          <w:kern w:val="0"/>
          <w:sz w:val="24"/>
          <w:szCs w:val="24"/>
        </w:rPr>
        <w:t>U</w:t>
      </w:r>
      <w:r w:rsidRPr="00B21BE6">
        <w:rPr>
          <w:rFonts w:ascii="Times New Roman" w:eastAsia="SimSun" w:hAnsi="Times New Roman" w:cs="Times New Roman"/>
          <w:kern w:val="0"/>
          <w:sz w:val="24"/>
          <w:szCs w:val="24"/>
        </w:rPr>
        <w:t>nderlined</w:t>
      </w:r>
      <w:proofErr w:type="spellEnd"/>
      <w:proofErr w:type="gramEnd"/>
      <w:r w:rsidRPr="00B21BE6">
        <w:rPr>
          <w:rFonts w:ascii="Times New Roman" w:eastAsia="SimSun" w:hAnsi="Times New Roman" w:cs="Times New Roman"/>
          <w:kern w:val="0"/>
          <w:sz w:val="24"/>
          <w:szCs w:val="24"/>
        </w:rPr>
        <w:t xml:space="preserve"> letters are restriction enzyme cut sites.</w:t>
      </w:r>
    </w:p>
    <w:p w:rsidR="00CB5458" w:rsidRDefault="00CB5458" w:rsidP="00A437B2">
      <w:pPr>
        <w:spacing w:line="480" w:lineRule="auto"/>
        <w:jc w:val="left"/>
        <w:rPr>
          <w:rFonts w:ascii="Arial" w:hAnsi="Arial" w:cs="Arial"/>
          <w:sz w:val="24"/>
          <w:szCs w:val="24"/>
        </w:rPr>
        <w:sectPr w:rsidR="00CB5458" w:rsidSect="00A437B2">
          <w:pgSz w:w="16838" w:h="11906" w:orient="landscape"/>
          <w:pgMar w:top="1247" w:right="1440" w:bottom="1247" w:left="1440" w:header="851" w:footer="992" w:gutter="0"/>
          <w:cols w:space="425"/>
          <w:docGrid w:type="lines" w:linePitch="312"/>
        </w:sectPr>
      </w:pPr>
    </w:p>
    <w:p w:rsidR="00AD4EBA" w:rsidRPr="00A437B2" w:rsidRDefault="00AD4EBA" w:rsidP="00A437B2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A36B9B">
        <w:rPr>
          <w:rFonts w:ascii="Arial" w:hAnsi="Arial" w:cs="Arial"/>
          <w:b/>
          <w:sz w:val="24"/>
          <w:szCs w:val="24"/>
        </w:rPr>
        <w:lastRenderedPageBreak/>
        <w:t xml:space="preserve">Table </w:t>
      </w:r>
      <w:r w:rsidRPr="00A36B9B">
        <w:rPr>
          <w:rFonts w:ascii="Arial" w:hAnsi="Arial" w:cs="Arial" w:hint="eastAsia"/>
          <w:b/>
          <w:sz w:val="24"/>
          <w:szCs w:val="24"/>
        </w:rPr>
        <w:t>S</w:t>
      </w:r>
      <w:r>
        <w:rPr>
          <w:rFonts w:ascii="Arial" w:hAnsi="Arial" w:cs="Arial" w:hint="eastAsia"/>
          <w:b/>
          <w:sz w:val="24"/>
          <w:szCs w:val="24"/>
        </w:rPr>
        <w:t xml:space="preserve">2. </w:t>
      </w:r>
      <w:r w:rsidRPr="00A437B2">
        <w:rPr>
          <w:rFonts w:ascii="Arial" w:hAnsi="Arial" w:cs="Arial"/>
          <w:b/>
          <w:sz w:val="24"/>
          <w:szCs w:val="24"/>
        </w:rPr>
        <w:t>Experimental design for evaluating factors influencing biomass and riboflavin production</w:t>
      </w:r>
      <w:r w:rsidRPr="00A437B2">
        <w:rPr>
          <w:rFonts w:ascii="Arial" w:hAnsi="Arial" w:cs="Arial" w:hint="eastAsia"/>
          <w:b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617"/>
        <w:gridCol w:w="510"/>
        <w:gridCol w:w="510"/>
        <w:gridCol w:w="516"/>
        <w:gridCol w:w="516"/>
        <w:gridCol w:w="636"/>
        <w:gridCol w:w="756"/>
        <w:gridCol w:w="510"/>
        <w:gridCol w:w="510"/>
        <w:gridCol w:w="510"/>
        <w:gridCol w:w="630"/>
        <w:gridCol w:w="630"/>
        <w:gridCol w:w="630"/>
        <w:gridCol w:w="2223"/>
      </w:tblGrid>
      <w:tr w:rsidR="00AD4EBA" w:rsidRPr="00A437B2" w:rsidTr="00A437B2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Run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X1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X2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X3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X4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X5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X6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X7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X8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X9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X10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X11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X12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Riboflavin</w:t>
            </w:r>
            <w:r w:rsidR="00A437B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 xml:space="preserve"> (</w:t>
            </w: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mg/L</w:t>
            </w:r>
            <w:r w:rsidR="00A437B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4.78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1.875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1303.69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83.35</w:t>
            </w: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1.875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1164.61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27.79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0.938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1063.84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58.57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1.875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1283.57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51.73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1.875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1274.10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69.52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1312.56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52.53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1.875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1279.25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39.13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1.875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1653.91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77.16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1278.82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80.36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1467.39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33.99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1434.99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58.80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1365.11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72.92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1372.07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10.87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2000.93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5.11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2114.12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15.63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1628.87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33.85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2078.40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40.70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2542.68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68.64</w:t>
            </w:r>
          </w:p>
        </w:tc>
      </w:tr>
      <w:tr w:rsidR="00C10EFF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C10EFF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2339.88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91.86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2115.58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46.07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  <w:r w:rsidR="00C10EFF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2241.64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71.32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  <w:r w:rsidR="00C10EFF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1773.10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71.33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  <w:r w:rsidR="00C10EFF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1693.98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90.55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  <w:r w:rsidR="00C10EFF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1807.74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62.43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  <w:r w:rsidR="00C10EFF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1561.63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59.13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  <w:r w:rsidR="00C10EFF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1334.84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75.65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  <w:r w:rsidR="00C10EFF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2069.11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96.34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  <w:r w:rsidR="00C10EFF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1640.97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26.61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1492.58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91.29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2193.30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74.43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1891.80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69.83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1960.12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47.18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1994.18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43.24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2275.44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51.38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C10EF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1941.59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78.29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  <w:r w:rsidR="00C10EFF"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F6597F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2532.75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54.48</w:t>
            </w:r>
          </w:p>
        </w:tc>
      </w:tr>
      <w:tr w:rsidR="00AD4EBA" w:rsidRPr="00A437B2" w:rsidTr="00A437B2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AD4EBA" w:rsidRPr="00A437B2" w:rsidRDefault="00AD4EBA" w:rsidP="00A437B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2033.02</w:t>
            </w: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±</m:t>
              </m:r>
            </m:oMath>
            <w:r w:rsidRPr="00A437B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41.87</w:t>
            </w:r>
          </w:p>
        </w:tc>
      </w:tr>
    </w:tbl>
    <w:p w:rsidR="00AD4EBA" w:rsidRPr="00F557E1" w:rsidRDefault="00AD4EBA" w:rsidP="00A437B2">
      <w:pPr>
        <w:widowControl/>
        <w:spacing w:line="480" w:lineRule="auto"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 w:hint="eastAsia"/>
          <w:kern w:val="0"/>
          <w:sz w:val="24"/>
          <w:szCs w:val="24"/>
          <w:vertAlign w:val="superscript"/>
        </w:rPr>
        <w:t>a</w:t>
      </w:r>
      <w:r w:rsidRPr="005F54F8">
        <w:rPr>
          <w:rFonts w:ascii="Times New Roman" w:eastAsia="SimSun" w:hAnsi="Times New Roman" w:cs="Times New Roman"/>
          <w:kern w:val="0"/>
          <w:sz w:val="24"/>
          <w:szCs w:val="24"/>
        </w:rPr>
        <w:t>Samples</w:t>
      </w:r>
      <w:proofErr w:type="spellEnd"/>
      <w:proofErr w:type="gramEnd"/>
      <w:r w:rsidRPr="005F54F8">
        <w:rPr>
          <w:rFonts w:ascii="Times New Roman" w:eastAsia="SimSun" w:hAnsi="Times New Roman" w:cs="Times New Roman"/>
          <w:kern w:val="0"/>
          <w:sz w:val="24"/>
          <w:szCs w:val="24"/>
        </w:rPr>
        <w:t xml:space="preserve"> were taken on 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48h</w:t>
      </w:r>
      <w:r w:rsidRPr="005F54F8">
        <w:rPr>
          <w:rFonts w:ascii="Times New Roman" w:eastAsia="SimSun" w:hAnsi="Times New Roman" w:cs="Times New Roman"/>
          <w:kern w:val="0"/>
          <w:sz w:val="24"/>
          <w:szCs w:val="24"/>
        </w:rPr>
        <w:t xml:space="preserve"> and the standard deviation was calculated from three independent samples.</w:t>
      </w:r>
      <w:bookmarkStart w:id="9" w:name="OLE_LINK147"/>
      <w:bookmarkStart w:id="10" w:name="OLE_LINK148"/>
      <w:r w:rsidR="003F23A0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F557E1">
        <w:rPr>
          <w:rFonts w:ascii="Times New Roman" w:eastAsia="SimSun" w:hAnsi="Times New Roman" w:cs="Times New Roman"/>
          <w:kern w:val="0"/>
          <w:sz w:val="24"/>
          <w:szCs w:val="24"/>
        </w:rPr>
        <w:t>Cells were cultivated in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LB medium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containing 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1</w:t>
      </w:r>
      <w:r w:rsidRPr="00F557E1">
        <w:rPr>
          <w:rFonts w:ascii="Times New Roman" w:eastAsia="SimSun" w:hAnsi="Times New Roman" w:cs="Times New Roman"/>
          <w:kern w:val="0"/>
          <w:sz w:val="24"/>
          <w:szCs w:val="24"/>
        </w:rPr>
        <w:t>0 g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/L</w:t>
      </w:r>
      <w:r w:rsidRPr="00F557E1">
        <w:rPr>
          <w:rFonts w:ascii="Times New Roman" w:eastAsia="SimSun" w:hAnsi="Times New Roman" w:cs="Times New Roman"/>
          <w:kern w:val="0"/>
          <w:sz w:val="24"/>
          <w:szCs w:val="24"/>
        </w:rPr>
        <w:t xml:space="preserve"> gluco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se </w:t>
      </w:r>
      <w:r w:rsidRPr="00F557E1">
        <w:rPr>
          <w:rFonts w:ascii="Times New Roman" w:eastAsia="SimSun" w:hAnsi="Times New Roman" w:cs="Times New Roman"/>
          <w:kern w:val="0"/>
          <w:sz w:val="24"/>
          <w:szCs w:val="24"/>
        </w:rPr>
        <w:t>at 3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7</w:t>
      </w:r>
      <w:r w:rsidRPr="00F557E1">
        <w:rPr>
          <w:rFonts w:ascii="Calibri" w:eastAsia="SimSun" w:hAnsi="Calibri" w:cs="Times New Roman"/>
          <w:kern w:val="0"/>
          <w:sz w:val="24"/>
          <w:szCs w:val="24"/>
        </w:rPr>
        <w:t xml:space="preserve"> </w:t>
      </w:r>
      <w:r>
        <w:rPr>
          <w:rFonts w:ascii="Calibri" w:eastAsia="SimSun" w:hAnsi="Calibri" w:cs="Times New Roman"/>
          <w:kern w:val="0"/>
          <w:sz w:val="24"/>
          <w:szCs w:val="24"/>
        </w:rPr>
        <w:t>˚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C</w:t>
      </w:r>
      <w:r w:rsidRPr="00F557E1">
        <w:rPr>
          <w:rFonts w:ascii="Times New Roman" w:eastAsia="SimSun" w:hAnsi="Times New Roman" w:cs="Times New Roman"/>
          <w:kern w:val="0"/>
          <w:sz w:val="24"/>
          <w:szCs w:val="24"/>
        </w:rPr>
        <w:t xml:space="preserve"> and 2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2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0 rpm for 48 h.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X1,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glucose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(g/L)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; X2</w:t>
      </w:r>
      <w:r w:rsidR="00D064C5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,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Yeast extract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(g/L)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; X3,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(NH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  <w:vertAlign w:val="subscript"/>
        </w:rPr>
        <w:t>4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)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  <w:vertAlign w:val="subscript"/>
        </w:rPr>
        <w:t>2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SO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  <w:vertAlign w:val="subscript"/>
        </w:rPr>
        <w:t>4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(g/L)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; X4,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MgSO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  <w:vertAlign w:val="subscript"/>
        </w:rPr>
        <w:t>4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(g/L)</w:t>
      </w:r>
      <w:r w:rsidR="00D064C5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; X5,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Na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  <w:vertAlign w:val="subscript"/>
        </w:rPr>
        <w:t>2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HPO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  <w:vertAlign w:val="subscript"/>
        </w:rPr>
        <w:t>4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(g/L)</w:t>
      </w:r>
      <w:r w:rsidR="00D064C5">
        <w:rPr>
          <w:rFonts w:ascii="Times New Roman" w:eastAsia="SimSun" w:hAnsi="Times New Roman" w:cs="Times New Roman" w:hint="eastAsia"/>
          <w:kern w:val="0"/>
          <w:sz w:val="24"/>
          <w:szCs w:val="24"/>
        </w:rPr>
        <w:t>;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X6,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KH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  <w:vertAlign w:val="subscript"/>
        </w:rPr>
        <w:t>2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PO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  <w:vertAlign w:val="subscript"/>
        </w:rPr>
        <w:t>4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(g/L)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; X7,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Trace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(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mL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); X8,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Urea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(g/L)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; X9,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Glycine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(g/L)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; X10,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Glutamine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(g/L)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; X11,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Asparagine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(g/L)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;</w:t>
      </w:r>
      <w:r w:rsidR="00D064C5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X12, NaHCO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  <w:vertAlign w:val="subscript"/>
        </w:rPr>
        <w:t>3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F557E1">
        <w:rPr>
          <w:rFonts w:ascii="Times New Roman" w:eastAsia="SimSun" w:hAnsi="Times New Roman" w:cs="Times New Roman" w:hint="eastAsia"/>
          <w:kern w:val="0"/>
          <w:sz w:val="24"/>
          <w:szCs w:val="24"/>
        </w:rPr>
        <w:t>(g/L)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. All </w:t>
      </w:r>
      <w:proofErr w:type="spellStart"/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datas</w:t>
      </w:r>
      <w:proofErr w:type="spellEnd"/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F557E1">
        <w:rPr>
          <w:rFonts w:ascii="Times New Roman" w:eastAsia="SimSun" w:hAnsi="Times New Roman" w:cs="Times New Roman"/>
          <w:kern w:val="0"/>
          <w:sz w:val="24"/>
          <w:szCs w:val="24"/>
        </w:rPr>
        <w:t>were obtained from three parallel studies (n=3).</w:t>
      </w:r>
    </w:p>
    <w:bookmarkEnd w:id="9"/>
    <w:bookmarkEnd w:id="10"/>
    <w:p w:rsidR="00AD4EBA" w:rsidRPr="00A36B9B" w:rsidRDefault="00AD4EBA" w:rsidP="00A437B2">
      <w:pPr>
        <w:spacing w:line="480" w:lineRule="auto"/>
        <w:jc w:val="left"/>
        <w:rPr>
          <w:rFonts w:ascii="Arial" w:hAnsi="Arial" w:cs="Arial"/>
          <w:sz w:val="24"/>
          <w:szCs w:val="24"/>
        </w:rPr>
      </w:pPr>
    </w:p>
    <w:sectPr w:rsidR="00AD4EBA" w:rsidRPr="00A36B9B" w:rsidSect="008246CB">
      <w:pgSz w:w="16838" w:h="11906" w:orient="landscape"/>
      <w:pgMar w:top="1247" w:right="1440" w:bottom="124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48A" w:rsidRDefault="0000448A" w:rsidP="0052169A">
      <w:r>
        <w:separator/>
      </w:r>
    </w:p>
  </w:endnote>
  <w:endnote w:type="continuationSeparator" w:id="0">
    <w:p w:rsidR="0000448A" w:rsidRDefault="0000448A" w:rsidP="00521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48A" w:rsidRDefault="0000448A" w:rsidP="0052169A">
      <w:r>
        <w:separator/>
      </w:r>
    </w:p>
  </w:footnote>
  <w:footnote w:type="continuationSeparator" w:id="0">
    <w:p w:rsidR="0000448A" w:rsidRDefault="0000448A" w:rsidP="005216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5F41"/>
    <w:rsid w:val="0000448A"/>
    <w:rsid w:val="00070BDC"/>
    <w:rsid w:val="00135A20"/>
    <w:rsid w:val="001662F6"/>
    <w:rsid w:val="00170264"/>
    <w:rsid w:val="0019766D"/>
    <w:rsid w:val="001D2E9F"/>
    <w:rsid w:val="0027568D"/>
    <w:rsid w:val="00293191"/>
    <w:rsid w:val="002F0EE5"/>
    <w:rsid w:val="002F2829"/>
    <w:rsid w:val="002F4DEC"/>
    <w:rsid w:val="003F23A0"/>
    <w:rsid w:val="004472B6"/>
    <w:rsid w:val="00457368"/>
    <w:rsid w:val="004F2A58"/>
    <w:rsid w:val="00513FCF"/>
    <w:rsid w:val="0052169A"/>
    <w:rsid w:val="005A0E1E"/>
    <w:rsid w:val="005D0AE3"/>
    <w:rsid w:val="006064ED"/>
    <w:rsid w:val="006570CA"/>
    <w:rsid w:val="00686C6D"/>
    <w:rsid w:val="006A6ECB"/>
    <w:rsid w:val="006D48C3"/>
    <w:rsid w:val="00746D90"/>
    <w:rsid w:val="00766630"/>
    <w:rsid w:val="00784D84"/>
    <w:rsid w:val="0081777A"/>
    <w:rsid w:val="008246CB"/>
    <w:rsid w:val="008638E6"/>
    <w:rsid w:val="00913AAC"/>
    <w:rsid w:val="00966F74"/>
    <w:rsid w:val="009C3D66"/>
    <w:rsid w:val="009E3578"/>
    <w:rsid w:val="00A00076"/>
    <w:rsid w:val="00A237E9"/>
    <w:rsid w:val="00A36B9B"/>
    <w:rsid w:val="00A437B2"/>
    <w:rsid w:val="00A87063"/>
    <w:rsid w:val="00AD4EBA"/>
    <w:rsid w:val="00B21BE6"/>
    <w:rsid w:val="00BC5F41"/>
    <w:rsid w:val="00C10EFF"/>
    <w:rsid w:val="00C56BFC"/>
    <w:rsid w:val="00C72463"/>
    <w:rsid w:val="00CB5458"/>
    <w:rsid w:val="00D064C5"/>
    <w:rsid w:val="00D27357"/>
    <w:rsid w:val="00D93712"/>
    <w:rsid w:val="00DD03DB"/>
    <w:rsid w:val="00DD2388"/>
    <w:rsid w:val="00DE1327"/>
    <w:rsid w:val="00DF7FAC"/>
    <w:rsid w:val="00EA1227"/>
    <w:rsid w:val="00F6597F"/>
    <w:rsid w:val="00FB1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57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6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2169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216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2169A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EB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E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16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16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16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16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D4EB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D4EB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0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958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lcatalbas</cp:lastModifiedBy>
  <cp:revision>36</cp:revision>
  <dcterms:created xsi:type="dcterms:W3CDTF">2013-06-10T11:03:00Z</dcterms:created>
  <dcterms:modified xsi:type="dcterms:W3CDTF">2014-07-11T01:41:00Z</dcterms:modified>
</cp:coreProperties>
</file>