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CC1B4" w14:textId="51DB8349" w:rsidR="002E7656" w:rsidRPr="002E7656" w:rsidRDefault="002E7656" w:rsidP="002E7656">
      <w:pPr>
        <w:pStyle w:val="ListParagraph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2E7656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B04CCE">
        <w:rPr>
          <w:rFonts w:ascii="Times New Roman" w:hAnsi="Times New Roman" w:cs="Times New Roman"/>
          <w:sz w:val="24"/>
          <w:szCs w:val="24"/>
        </w:rPr>
        <w:t>5</w:t>
      </w:r>
      <w:r w:rsidRPr="002E7656">
        <w:rPr>
          <w:rFonts w:ascii="Times New Roman" w:hAnsi="Times New Roman" w:cs="Times New Roman"/>
          <w:sz w:val="24"/>
          <w:szCs w:val="24"/>
        </w:rPr>
        <w:t>. Sequence length and unique sequence type of pfhrp2 exon 2.</w:t>
      </w:r>
    </w:p>
    <w:tbl>
      <w:tblPr>
        <w:tblW w:w="8921" w:type="dxa"/>
        <w:tblLayout w:type="fixed"/>
        <w:tblLook w:val="04A0" w:firstRow="1" w:lastRow="0" w:firstColumn="1" w:lastColumn="0" w:noHBand="0" w:noVBand="1"/>
      </w:tblPr>
      <w:tblGrid>
        <w:gridCol w:w="2258"/>
        <w:gridCol w:w="1418"/>
        <w:gridCol w:w="1276"/>
        <w:gridCol w:w="1134"/>
        <w:gridCol w:w="1417"/>
        <w:gridCol w:w="1418"/>
      </w:tblGrid>
      <w:tr w:rsidR="002E7656" w:rsidRPr="002E7656" w14:paraId="78A832B1" w14:textId="77777777" w:rsidTr="002E7656">
        <w:trPr>
          <w:trHeight w:val="1164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D37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0AC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Exon 2 seq length </w:t>
            </w:r>
            <w:proofErr w:type="gramStart"/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bp</w:t>
            </w:r>
            <w:proofErr w:type="gramEnd"/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E42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Unique Seq type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B6E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1E2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Exon 2 seq length </w:t>
            </w:r>
            <w:proofErr w:type="gramStart"/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bp</w:t>
            </w:r>
            <w:proofErr w:type="gramEnd"/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538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Unique Seq type </w:t>
            </w:r>
          </w:p>
        </w:tc>
      </w:tr>
      <w:tr w:rsidR="002E7656" w:rsidRPr="002E7656" w14:paraId="51D5DDA6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B4C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EF2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F2E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51A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5430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9FE1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E7656" w:rsidRPr="002E7656" w14:paraId="563EAEF1" w14:textId="77777777" w:rsidTr="002E7656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F79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C020 (</w:t>
            </w:r>
            <w:proofErr w:type="spellStart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C80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A2C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F41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E341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CAB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E7656" w:rsidRPr="002E7656" w14:paraId="7091B98D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3E2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C027 (</w:t>
            </w:r>
            <w:proofErr w:type="spellStart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0A0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ABE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86BF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0BF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F5B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E7656" w:rsidRPr="002E7656" w14:paraId="55E4D86F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5B2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7D4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B05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A44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595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E29C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E7656" w:rsidRPr="002E7656" w14:paraId="7E9E83BE" w14:textId="77777777" w:rsidTr="002E7656">
        <w:trPr>
          <w:trHeight w:val="273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F5D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C029 (</w:t>
            </w:r>
            <w:proofErr w:type="spellStart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FE1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5D7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B4E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A0D1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97D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E7656" w:rsidRPr="002E7656" w14:paraId="0AE1582D" w14:textId="77777777" w:rsidTr="002E7656">
        <w:trPr>
          <w:trHeight w:val="31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073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C030 (ms-m2)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625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596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AE4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400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ED2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E7656" w:rsidRPr="002E7656" w14:paraId="4BE73BF2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69C1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C033 (</w:t>
            </w:r>
            <w:proofErr w:type="spellStart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B57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00A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8EB8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039E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99AD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E7656" w:rsidRPr="002E7656" w14:paraId="6A55B94D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922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C039 (ms-m2)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907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558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5D7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1ADF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C4F2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E7656" w:rsidRPr="002E7656" w14:paraId="05CE8196" w14:textId="77777777" w:rsidTr="002E7656">
        <w:trPr>
          <w:trHeight w:val="28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9DE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C041 (ms-m2)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AC7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C438E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7C531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4C98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4535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E7656" w:rsidRPr="002E7656" w14:paraId="15CD4ADA" w14:textId="77777777" w:rsidTr="002E7656">
        <w:trPr>
          <w:trHeight w:val="327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FB8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786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0C1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A8C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A9D0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6CFC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E7656" w:rsidRPr="002E7656" w14:paraId="79C2E11C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4CF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42F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262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FFF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1B6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2A14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2E7656" w:rsidRPr="002E7656" w14:paraId="6F58080C" w14:textId="77777777" w:rsidTr="002E7656">
        <w:trPr>
          <w:trHeight w:val="31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DCB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47E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203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1B9C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819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ABE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2E7656" w:rsidRPr="002E7656" w14:paraId="2DECCE65" w14:textId="77777777" w:rsidTr="002E7656">
        <w:trPr>
          <w:trHeight w:val="31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9EA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6FD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B9B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9311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5C3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7A11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E7656" w:rsidRPr="002E7656" w14:paraId="2273ADD1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D201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5DF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5C8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E46B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6E0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938C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E7656" w:rsidRPr="002E7656" w14:paraId="3730DAC8" w14:textId="77777777" w:rsidTr="002E7656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F30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638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F6A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335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BAC4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5DA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2E7656" w:rsidRPr="002E7656" w14:paraId="51618C3A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F6B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659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BBB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E4C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2477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54D4BC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E7656" w:rsidRPr="002E7656" w14:paraId="58193DDE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72F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958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F73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B6C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845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4E456AA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E7656" w:rsidRPr="002E7656" w14:paraId="1B7A10AD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462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9A6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84F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4A56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D21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E3B6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E7656" w:rsidRPr="002E7656" w14:paraId="5A0F79D2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750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09A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142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701F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67B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5D1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E7656" w:rsidRPr="002E7656" w14:paraId="38891E33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632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9E4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75E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932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B2B9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4136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E7656" w:rsidRPr="002E7656" w14:paraId="5FA0068E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64D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7B0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3C0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82B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7FD8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5E35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E7656" w:rsidRPr="002E7656" w14:paraId="59953B12" w14:textId="77777777" w:rsidTr="002E7656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500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D93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B19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D725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BCA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9A03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2E7656" w:rsidRPr="002E7656" w14:paraId="7B2FB9A4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057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987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604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A37D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E22B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6322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E7656" w:rsidRPr="002E7656" w14:paraId="136DC17B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CBD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D0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CF7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61FB1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A99F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2BD8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2E7656" w:rsidRPr="002E7656" w14:paraId="0C1AC2A0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529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581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8AD3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</w:tcPr>
          <w:p w14:paraId="3FBD83C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D159 (</w:t>
            </w:r>
            <w:proofErr w:type="spellStart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5ACA1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C8AF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E7656" w:rsidRPr="002E7656" w14:paraId="5A4A7B1E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38C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5300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FD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EFF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68AC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2A1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E7656" w:rsidRPr="002E7656" w14:paraId="2A8CE484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0CFB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E64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1D9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F87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48ED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F38366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2E7656" w:rsidRPr="002E7656" w14:paraId="4A1512CD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6B99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D001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A74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44B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9007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2B1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2E7656" w:rsidRPr="002E7656" w14:paraId="037A1C97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2455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8CE6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19F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69CCEDC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D255 (</w:t>
            </w:r>
            <w:proofErr w:type="spellStart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8A07E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E20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2E7656" w:rsidRPr="002E7656" w14:paraId="10CA8BB8" w14:textId="77777777" w:rsidTr="002E7656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76BD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1F1A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1EC2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1CB1F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D259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4B84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C5F8" w14:textId="77777777" w:rsidR="002E7656" w:rsidRPr="002E7656" w:rsidRDefault="002E7656" w:rsidP="002E76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711DFCEB" w14:textId="77777777" w:rsidR="002E7656" w:rsidRPr="002E7656" w:rsidRDefault="002E7656" w:rsidP="002E765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E7656" w:rsidRPr="002E76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56"/>
    <w:rsid w:val="002E7656"/>
    <w:rsid w:val="00365BC7"/>
    <w:rsid w:val="00B0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2B876"/>
  <w15:chartTrackingRefBased/>
  <w15:docId w15:val="{F8209FA9-455F-488B-BADF-AA099EF8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56"/>
    <w:pPr>
      <w:spacing w:after="200" w:line="276" w:lineRule="auto"/>
    </w:pPr>
    <w:rPr>
      <w:rFonts w:eastAsiaTheme="minorEastAsia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656"/>
    <w:pPr>
      <w:ind w:left="720"/>
      <w:contextualSpacing/>
    </w:pPr>
  </w:style>
  <w:style w:type="table" w:styleId="TableGrid">
    <w:name w:val="Table Grid"/>
    <w:basedOn w:val="TableNormal"/>
    <w:uiPriority w:val="59"/>
    <w:rsid w:val="002E7656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Agaba</dc:creator>
  <cp:keywords/>
  <dc:description/>
  <cp:lastModifiedBy>Agaba</cp:lastModifiedBy>
  <cp:revision>1</cp:revision>
  <dcterms:created xsi:type="dcterms:W3CDTF">2021-02-02T16:19:00Z</dcterms:created>
  <dcterms:modified xsi:type="dcterms:W3CDTF">2021-02-02T17:57:00Z</dcterms:modified>
</cp:coreProperties>
</file>