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57C368" w14:textId="5E882342" w:rsidR="00EA4020" w:rsidRPr="00072EF8" w:rsidRDefault="00314B01">
      <w:pPr>
        <w:rPr>
          <w:rFonts w:ascii="Times New Roman" w:hAnsi="Times New Roman" w:cs="Times New Roman"/>
        </w:rPr>
      </w:pPr>
      <w:bookmarkStart w:id="0" w:name="_Hlk201138056"/>
      <w:r w:rsidRPr="00072EF8">
        <w:rPr>
          <w:rFonts w:ascii="Times New Roman" w:hAnsi="Times New Roman" w:cs="Times New Roman"/>
        </w:rPr>
        <w:t xml:space="preserve">Table S1. The age-standardized incidence and </w:t>
      </w:r>
      <w:r w:rsidR="00595FB1">
        <w:rPr>
          <w:rFonts w:ascii="Times New Roman" w:hAnsi="Times New Roman" w:cs="Times New Roman"/>
        </w:rPr>
        <w:t>y</w:t>
      </w:r>
      <w:r w:rsidR="00595FB1" w:rsidRPr="00595FB1">
        <w:rPr>
          <w:rFonts w:ascii="Times New Roman" w:hAnsi="Times New Roman" w:cs="Times New Roman"/>
        </w:rPr>
        <w:t xml:space="preserve">ears </w:t>
      </w:r>
      <w:r w:rsidR="00595FB1">
        <w:rPr>
          <w:rFonts w:ascii="Times New Roman" w:hAnsi="Times New Roman" w:cs="Times New Roman"/>
        </w:rPr>
        <w:t>l</w:t>
      </w:r>
      <w:r w:rsidR="00595FB1" w:rsidRPr="00595FB1">
        <w:rPr>
          <w:rFonts w:ascii="Times New Roman" w:hAnsi="Times New Roman" w:cs="Times New Roman"/>
        </w:rPr>
        <w:t xml:space="preserve">ived with </w:t>
      </w:r>
      <w:r w:rsidR="00595FB1">
        <w:rPr>
          <w:rFonts w:ascii="Times New Roman" w:hAnsi="Times New Roman" w:cs="Times New Roman"/>
        </w:rPr>
        <w:t>d</w:t>
      </w:r>
      <w:r w:rsidR="00595FB1" w:rsidRPr="00595FB1">
        <w:rPr>
          <w:rFonts w:ascii="Times New Roman" w:hAnsi="Times New Roman" w:cs="Times New Roman"/>
        </w:rPr>
        <w:t>isability</w:t>
      </w:r>
      <w:r w:rsidRPr="00072EF8">
        <w:rPr>
          <w:rFonts w:ascii="Times New Roman" w:hAnsi="Times New Roman" w:cs="Times New Roman"/>
        </w:rPr>
        <w:t xml:space="preserve"> </w:t>
      </w:r>
      <w:r w:rsidR="00595FB1">
        <w:rPr>
          <w:rFonts w:ascii="Times New Roman" w:hAnsi="Times New Roman" w:cs="Times New Roman"/>
        </w:rPr>
        <w:t xml:space="preserve">(YLD) </w:t>
      </w:r>
      <w:r w:rsidRPr="00072EF8">
        <w:rPr>
          <w:rFonts w:ascii="Times New Roman" w:hAnsi="Times New Roman" w:cs="Times New Roman"/>
        </w:rPr>
        <w:t>rate</w:t>
      </w:r>
      <w:r w:rsidR="00595FB1">
        <w:rPr>
          <w:rFonts w:ascii="Times New Roman" w:hAnsi="Times New Roman" w:cs="Times New Roman"/>
        </w:rPr>
        <w:t xml:space="preserve"> </w:t>
      </w:r>
      <w:r w:rsidR="00072EF8">
        <w:rPr>
          <w:rFonts w:ascii="Times New Roman" w:hAnsi="Times New Roman" w:cs="Times New Roman"/>
        </w:rPr>
        <w:t>and 95% uncertainty interval</w:t>
      </w:r>
      <w:r w:rsidRPr="00072EF8">
        <w:rPr>
          <w:rFonts w:ascii="Times New Roman" w:hAnsi="Times New Roman" w:cs="Times New Roman"/>
        </w:rPr>
        <w:t xml:space="preserve"> </w:t>
      </w:r>
      <w:r w:rsidR="00072EF8">
        <w:rPr>
          <w:rFonts w:ascii="Times New Roman" w:hAnsi="Times New Roman" w:cs="Times New Roman"/>
        </w:rPr>
        <w:t xml:space="preserve">(UI) </w:t>
      </w:r>
      <w:r w:rsidRPr="00072EF8">
        <w:rPr>
          <w:rFonts w:ascii="Times New Roman" w:hAnsi="Times New Roman" w:cs="Times New Roman"/>
        </w:rPr>
        <w:t xml:space="preserve">of severe periodontitis in </w:t>
      </w:r>
      <w:bookmarkStart w:id="1" w:name="_GoBack"/>
      <w:bookmarkEnd w:id="1"/>
      <w:r w:rsidR="00595FB1" w:rsidRPr="00072EF8">
        <w:rPr>
          <w:rFonts w:ascii="Times New Roman" w:hAnsi="Times New Roman" w:cs="Times New Roman"/>
        </w:rPr>
        <w:t>1990 and 2021</w:t>
      </w:r>
      <w:r w:rsidR="00595FB1">
        <w:rPr>
          <w:rFonts w:ascii="Times New Roman" w:hAnsi="Times New Roman" w:cs="Times New Roman"/>
        </w:rPr>
        <w:t xml:space="preserve">, </w:t>
      </w:r>
      <w:r w:rsidR="00595FB1" w:rsidRPr="00072EF8">
        <w:rPr>
          <w:rFonts w:ascii="Times New Roman" w:hAnsi="Times New Roman" w:cs="Times New Roman"/>
        </w:rPr>
        <w:t>and the</w:t>
      </w:r>
      <w:r w:rsidR="00595FB1">
        <w:rPr>
          <w:rFonts w:ascii="Times New Roman" w:hAnsi="Times New Roman" w:cs="Times New Roman"/>
        </w:rPr>
        <w:t>ir</w:t>
      </w:r>
      <w:r w:rsidR="00595FB1" w:rsidRPr="00072EF8">
        <w:rPr>
          <w:rFonts w:ascii="Times New Roman" w:hAnsi="Times New Roman" w:cs="Times New Roman"/>
        </w:rPr>
        <w:t xml:space="preserve"> corresponding estimated annual percentage change (EAPC)</w:t>
      </w:r>
      <w:r w:rsidR="00595FB1">
        <w:rPr>
          <w:rFonts w:ascii="Times New Roman" w:hAnsi="Times New Roman" w:cs="Times New Roman"/>
        </w:rPr>
        <w:t xml:space="preserve"> </w:t>
      </w:r>
      <w:r w:rsidR="00595FB1" w:rsidRPr="00072EF8">
        <w:rPr>
          <w:rFonts w:ascii="Times New Roman" w:hAnsi="Times New Roman" w:cs="Times New Roman"/>
        </w:rPr>
        <w:t xml:space="preserve">and 95% </w:t>
      </w:r>
      <w:r w:rsidR="00595FB1">
        <w:rPr>
          <w:rFonts w:ascii="Times New Roman" w:hAnsi="Times New Roman" w:cs="Times New Roman"/>
        </w:rPr>
        <w:t xml:space="preserve">confidence interval (CI) from 1990 to 2021 </w:t>
      </w:r>
      <w:proofErr w:type="spellStart"/>
      <w:r w:rsidR="00595FB1">
        <w:rPr>
          <w:rFonts w:ascii="Times New Roman" w:hAnsi="Times New Roman" w:cs="Times New Roman"/>
        </w:rPr>
        <w:t>in.</w:t>
      </w:r>
      <w:r w:rsidR="006B0BA4">
        <w:rPr>
          <w:rFonts w:ascii="Times New Roman" w:hAnsi="Times New Roman" w:cs="Times New Roman"/>
          <w:color w:val="222222"/>
          <w:spacing w:val="2"/>
        </w:rPr>
        <w:t>BRICS</w:t>
      </w:r>
      <w:proofErr w:type="spellEnd"/>
      <w:r w:rsidR="006B0BA4">
        <w:rPr>
          <w:rFonts w:ascii="Times New Roman" w:hAnsi="Times New Roman" w:cs="Times New Roman"/>
          <w:color w:val="222222"/>
          <w:spacing w:val="2"/>
        </w:rPr>
        <w:t>-Plus</w:t>
      </w:r>
      <w:r w:rsidR="00595FB1" w:rsidRPr="003D1FA5">
        <w:rPr>
          <w:rFonts w:ascii="Times New Roman" w:hAnsi="Times New Roman" w:cs="Times New Roman"/>
          <w:color w:val="222222"/>
          <w:spacing w:val="2"/>
        </w:rPr>
        <w:t xml:space="preserve"> countries</w:t>
      </w:r>
      <w:r w:rsidR="006B0BA4">
        <w:rPr>
          <w:rFonts w:ascii="Times New Roman" w:hAnsi="Times New Roman" w:cs="Times New Roman"/>
          <w:color w:val="222222"/>
          <w:spacing w:val="2"/>
        </w:rPr>
        <w:t>.</w:t>
      </w:r>
    </w:p>
    <w:tbl>
      <w:tblPr>
        <w:tblW w:w="14279" w:type="dxa"/>
        <w:tblInd w:w="-851" w:type="dxa"/>
        <w:tblLook w:val="04A0" w:firstRow="1" w:lastRow="0" w:firstColumn="1" w:lastColumn="0" w:noHBand="0" w:noVBand="1"/>
      </w:tblPr>
      <w:tblGrid>
        <w:gridCol w:w="1292"/>
        <w:gridCol w:w="2536"/>
        <w:gridCol w:w="2410"/>
        <w:gridCol w:w="1701"/>
        <w:gridCol w:w="567"/>
        <w:gridCol w:w="1897"/>
        <w:gridCol w:w="1930"/>
        <w:gridCol w:w="1946"/>
      </w:tblGrid>
      <w:tr w:rsidR="007C3828" w:rsidRPr="007C3828" w14:paraId="13CE97EF" w14:textId="77777777" w:rsidTr="007C3828">
        <w:trPr>
          <w:trHeight w:val="285"/>
        </w:trPr>
        <w:tc>
          <w:tcPr>
            <w:tcW w:w="1292" w:type="dxa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bookmarkEnd w:id="0"/>
          <w:p w14:paraId="4D413365" w14:textId="77777777" w:rsidR="007C3828" w:rsidRPr="007C3828" w:rsidRDefault="007C3828" w:rsidP="007C382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  <w:t>Location</w:t>
            </w:r>
          </w:p>
        </w:tc>
        <w:tc>
          <w:tcPr>
            <w:tcW w:w="664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D9E1F2" w:fill="D9E1F2"/>
            <w:noWrap/>
            <w:vAlign w:val="center"/>
            <w:hideMark/>
          </w:tcPr>
          <w:p w14:paraId="595D8182" w14:textId="5C2342D1" w:rsidR="007C3828" w:rsidRPr="007C3828" w:rsidRDefault="00EA730D" w:rsidP="007C382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  <w:t>Age-standardized i</w:t>
            </w:r>
            <w:r w:rsidR="007C3828" w:rsidRPr="007C382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  <w:t>ncidence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  <w:t xml:space="preserve"> rate (per 100,000)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E2D9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  <w:t xml:space="preserve">　</w:t>
            </w:r>
          </w:p>
        </w:tc>
        <w:tc>
          <w:tcPr>
            <w:tcW w:w="577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D9E1F2" w:fill="D9E1F2"/>
            <w:noWrap/>
            <w:vAlign w:val="center"/>
            <w:hideMark/>
          </w:tcPr>
          <w:p w14:paraId="33670F9C" w14:textId="327F72CF" w:rsidR="007C3828" w:rsidRPr="007C3828" w:rsidRDefault="00EA730D" w:rsidP="007C382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  <w:t xml:space="preserve">Age-standardized </w:t>
            </w:r>
            <w:r w:rsidR="006B0BA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  <w:t>YLD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  <w:t xml:space="preserve"> rate (per 100,000)</w:t>
            </w:r>
          </w:p>
        </w:tc>
      </w:tr>
      <w:tr w:rsidR="007C3828" w:rsidRPr="007C3828" w14:paraId="3F24CFC9" w14:textId="77777777" w:rsidTr="007C3828">
        <w:trPr>
          <w:trHeight w:val="285"/>
        </w:trPr>
        <w:tc>
          <w:tcPr>
            <w:tcW w:w="1292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A77181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E1F2" w:fill="D9E1F2"/>
            <w:noWrap/>
            <w:vAlign w:val="center"/>
            <w:hideMark/>
          </w:tcPr>
          <w:p w14:paraId="6DBA5F37" w14:textId="0AAC9009" w:rsidR="007C3828" w:rsidRPr="007C3828" w:rsidRDefault="007C3828" w:rsidP="007C382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  <w:t>1990</w:t>
            </w:r>
            <w:r w:rsidR="00EA730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  <w:t xml:space="preserve"> (95%UI)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3BCD7" w14:textId="04C3B7EE" w:rsidR="007C3828" w:rsidRPr="007C3828" w:rsidRDefault="007C3828" w:rsidP="007C382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  <w:t>2021</w:t>
            </w:r>
            <w:r w:rsidR="00EA730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  <w:t xml:space="preserve"> (95%UI)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D04153" w14:textId="233764F0" w:rsidR="007C3828" w:rsidRPr="007C3828" w:rsidRDefault="007C3828" w:rsidP="007C382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  <w:t>EAPC</w:t>
            </w:r>
            <w:r w:rsidR="00EA730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  <w:t xml:space="preserve"> (95%CI)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66CFFD" w14:textId="77777777" w:rsidR="007C3828" w:rsidRPr="007C3828" w:rsidRDefault="007C3828" w:rsidP="007C382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  <w:t xml:space="preserve">　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E1F2" w:fill="D9E1F2"/>
            <w:noWrap/>
            <w:vAlign w:val="center"/>
            <w:hideMark/>
          </w:tcPr>
          <w:p w14:paraId="0B45F7A7" w14:textId="5D16A948" w:rsidR="007C3828" w:rsidRPr="007C3828" w:rsidRDefault="007C3828" w:rsidP="007C382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  <w:t>1990</w:t>
            </w:r>
            <w:r w:rsidR="00EA730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  <w:t xml:space="preserve"> (95%UI)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3A73DF" w14:textId="5ECFC1B1" w:rsidR="007C3828" w:rsidRPr="007C3828" w:rsidRDefault="007C3828" w:rsidP="007C382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  <w:t>2021</w:t>
            </w:r>
            <w:r w:rsidR="00EA730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  <w:t xml:space="preserve"> (95%UI)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7C004F" w14:textId="47AA1582" w:rsidR="007C3828" w:rsidRPr="007C3828" w:rsidRDefault="007C3828" w:rsidP="007C382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  <w:t>EAPC</w:t>
            </w:r>
            <w:r w:rsidR="00EA730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  <w:t xml:space="preserve"> (95%CI)</w:t>
            </w:r>
          </w:p>
        </w:tc>
      </w:tr>
      <w:tr w:rsidR="007C3828" w:rsidRPr="007C3828" w14:paraId="7E07F7A1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419E1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  <w:t>Both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D9E1F2" w:fill="D9E1F2"/>
            <w:noWrap/>
            <w:vAlign w:val="center"/>
            <w:hideMark/>
          </w:tcPr>
          <w:p w14:paraId="09A187A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D22D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EDD3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9D51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D9E1F2" w:fill="D9E1F2"/>
            <w:noWrap/>
            <w:vAlign w:val="center"/>
            <w:hideMark/>
          </w:tcPr>
          <w:p w14:paraId="02FFF15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  <w:t xml:space="preserve">　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9741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74AA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</w:tr>
      <w:tr w:rsidR="007C3828" w:rsidRPr="007C3828" w14:paraId="0B8EE209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3CB36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Afghanistan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7838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803(590.47 to 996.24)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C97C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854.25(654.22 to 1073.22)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74B5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0.22(0.16 to 0.28)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21C3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1ABD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49.25(18.93 to 108.88)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96D8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53.24(21.17 to 112.67)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BD6D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0.49(0.41 to 0.58)</w:t>
            </w:r>
          </w:p>
        </w:tc>
      </w:tr>
      <w:tr w:rsidR="007C3828" w:rsidRPr="007C3828" w14:paraId="32E4C930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22F84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Argentina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58FE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1039.79(796.34 to 1247.16)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F610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1047.89(830.57 to 1285.21)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ADD0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0.23(0.03 to 0.43)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F37C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CABE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76.44(30.09 to 166.45)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AD2F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78.87(30.95 to 162.88)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C6B1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0.29(0.06 to 0.51)</w:t>
            </w:r>
          </w:p>
        </w:tc>
      </w:tr>
      <w:tr w:rsidR="007C3828" w:rsidRPr="007C3828" w14:paraId="4BE8359F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717FF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Armenia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0582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965.59(761.06 to 1147.25)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25A5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955.08(763.07 to 1159.14)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149D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0.01(-0.07 to 0.09)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BD0B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3F5F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63.75(25.5 to 139.89)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008F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60.11(24.05 to 123.84)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54F8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-0.15(-0.34 to 0.04)</w:t>
            </w:r>
          </w:p>
        </w:tc>
      </w:tr>
      <w:tr w:rsidR="007C3828" w:rsidRPr="007C3828" w14:paraId="5BB4FE06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DF738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Bangladesh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1ECB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1314.21(1028.65 to 1522.77)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4273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1313.1(1106.11 to 1499.24)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13BE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-0.06(-0.09 to -0.02)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4CFD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6FFD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116.37(45.93 to 236.71)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0C70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124.34(48.72 to 252.2)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0F43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0.18(0.16 to 0.19)</w:t>
            </w:r>
          </w:p>
        </w:tc>
      </w:tr>
      <w:tr w:rsidR="007C3828" w:rsidRPr="007C3828" w14:paraId="41178A00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2208B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Belarus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751B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1011.61(790.02 to 1199.62)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6651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994.49(809.48 to 1201.63)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1297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0(-0.08 to 0.07)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10C6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5B88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70.85(28.19 to 154.25)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4656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69.39(27.7 to 143.1)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3559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0.03(-0.11 to 0.17)</w:t>
            </w:r>
          </w:p>
        </w:tc>
      </w:tr>
      <w:tr w:rsidR="007C3828" w:rsidRPr="007C3828" w14:paraId="3DB96878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5FD6A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Bhutan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7961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1349.65(1044.61 to 1558.99)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4B36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1364.8(1172.38 to 1549.02)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2B30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-0.02(-0.04 to 0.01)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C14F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D7C1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119.66(47.66 to 244.17)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E137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131.13(50.95 to 259.11)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E5E6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0.24(0.21 to 0.27)</w:t>
            </w:r>
          </w:p>
        </w:tc>
      </w:tr>
      <w:tr w:rsidR="007C3828" w:rsidRPr="007C3828" w14:paraId="1F4F5CD3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99A84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 xml:space="preserve">Bolivia 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9620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1126.48(902.43 to 1322.12)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2FA4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1099.9(897.91 to 1326.46)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8CF0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-0.02(-0.07 to 0.02)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A6FA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ADB3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73.01(29.44 to 155.14)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7F28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70.83(27.43 to 148.07)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08F1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-0.09(-0.22 to 0.03)</w:t>
            </w:r>
          </w:p>
        </w:tc>
      </w:tr>
      <w:tr w:rsidR="007C3828" w:rsidRPr="007C3828" w14:paraId="206FA45B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8C5D9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Botswana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ADC5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567.3(400.08 to 748.4)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3CC8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446.7(332.94 to 608.9)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9FF2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-1.31(-1.57 to -1.05)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D75A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720E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36.75(14.03 to 79.75)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6B96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28.69(10.85 to 63.32)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2883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-1.35(-1.62 to -1.08)</w:t>
            </w:r>
          </w:p>
        </w:tc>
      </w:tr>
      <w:tr w:rsidR="007C3828" w:rsidRPr="007C3828" w14:paraId="4F8C3DCB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107E7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Brazil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928B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1077.07(868.22 to 1252.19)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CFCB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1164.41(998.65 to 1300.77)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8678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0.3(0.15 to 0.45)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783F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EC59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69.72(27.88 to 150.31)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E2AE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80.08(32.71 to 167.56)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1015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0.49(0.18 to 0.8)</w:t>
            </w:r>
          </w:p>
        </w:tc>
      </w:tr>
      <w:tr w:rsidR="007C3828" w:rsidRPr="007C3828" w14:paraId="5F7FE3A0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B6585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Brunei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271C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947.46(756.65 to 1122.8)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511E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840.54(664.02 to 1026.44)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BABF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-0.32(-0.39 to -0.26)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2258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5DE5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70.04(27.88 to 147.64)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FA1F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58.38(22.99 to 117.38)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4A1C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-0.54(-0.66 to -0.43)</w:t>
            </w:r>
          </w:p>
        </w:tc>
      </w:tr>
      <w:tr w:rsidR="007C3828" w:rsidRPr="007C3828" w14:paraId="23A18572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C6D22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Cambodia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37C6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796.71(586.28 to 1003.95)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961F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922.45(694.61 to 1128.26)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F86E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0.55(0.5 to 0.6)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6839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3ED0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52.25(20.4 to 115.05)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850C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64.82(24.98 to 141.4)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091A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0.8(0.73 to 0.87)</w:t>
            </w:r>
          </w:p>
        </w:tc>
      </w:tr>
      <w:tr w:rsidR="007C3828" w:rsidRPr="007C3828" w14:paraId="0FB09E4A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939F7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China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15A2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998.49(791.22 to 1179.28)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C3E1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967.03(830.95 to 1100.24)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6F3D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0.23(-0.02 to 0.48)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53FC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C390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72.13(28.83 to 156.29)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5119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70.15(27.97 to 144.15)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1C43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0.44(0.07 to 0.8)</w:t>
            </w:r>
          </w:p>
        </w:tc>
      </w:tr>
      <w:tr w:rsidR="007C3828" w:rsidRPr="007C3828" w14:paraId="040676EE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5347C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proofErr w:type="spellStart"/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Eswatini</w:t>
            </w:r>
            <w:proofErr w:type="spellEnd"/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B23F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548.09(383.29 to 715.93)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0311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618.56(432.11 to 809.44)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8488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0.41(0.38 to 0.43)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4131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DAA0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36.3(13.96 to 80.06)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0C9C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41.38(16.04 to 89.56)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A8FA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0.45(0.42 to 0.47)</w:t>
            </w:r>
          </w:p>
        </w:tc>
      </w:tr>
      <w:tr w:rsidR="007C3828" w:rsidRPr="007C3828" w14:paraId="20C3A7CE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D39D8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Global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0BB7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1069.38(852.99 to 1239.59)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5375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1069.44(942.71 to 1204.58)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A219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0.03(-0.04 to 0.09)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83F4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160C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79.62(31.46 to 169.62)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BDE8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80.89(32.47 to 165.37)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3FDF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0.08(-0.02 to 0.17)</w:t>
            </w:r>
          </w:p>
        </w:tc>
      </w:tr>
      <w:tr w:rsidR="007C3828" w:rsidRPr="007C3828" w14:paraId="59D0F70C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95BF6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India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9A2D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1247.98(990.44 to 1438.59)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8EDF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1268.96(1119.16 to 1409.94)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E111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0.03(0 to 0.06)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2A2E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15CC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100.98(40.72 to 207.93)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2043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109.07(44.92 to 219.72)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92A8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0.15(0.07 to 0.23)</w:t>
            </w:r>
          </w:p>
        </w:tc>
      </w:tr>
      <w:tr w:rsidR="007C3828" w:rsidRPr="007C3828" w14:paraId="418C30E9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2732E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Indonesia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9942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1136.02(899.42 to 1322.27)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5CAA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1148.61(912.49 to 1334.29)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D2A4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0.03(0.03 to 0.04)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B16E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A1EC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85.96(34.12 to 180.89)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B1B7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88.94(35.44 to 187.06)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8C0E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0.1(0.08 to 0.12)</w:t>
            </w:r>
          </w:p>
        </w:tc>
      </w:tr>
      <w:tr w:rsidR="007C3828" w:rsidRPr="007C3828" w14:paraId="1215CAAA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D24D3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Kazakhstan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A85B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1029.37(811.93 to 1215.32)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9DB1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1025.14(833.28 to 1241.38)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6A7A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0.02(-0.06 to 0.1)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A37D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BFC5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68.41(27.15 to 148.58)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D081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66.26(26.43 to 136.49)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B92A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-0.12(-0.27 to 0.03)</w:t>
            </w:r>
          </w:p>
        </w:tc>
      </w:tr>
      <w:tr w:rsidR="007C3828" w:rsidRPr="007C3828" w14:paraId="688AE04E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CA5DC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Kyrgyzstan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3DB6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957.59(747.73 to 1151.67)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539F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864.26(674.02 to 1081.96)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D850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-0.4(-0.53 to -0.26)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4741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78D5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62.84(24.62 to 135.53)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753A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51.76(20.46 to 110.88)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FDA0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-0.81(-1.09 to -0.54)</w:t>
            </w:r>
          </w:p>
        </w:tc>
      </w:tr>
      <w:tr w:rsidR="007C3828" w:rsidRPr="007C3828" w14:paraId="2CFD04A6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BF3EB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Laos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9413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404.92(280.29 to 538.12)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768F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551.5(389.7 to 730.02)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3B0D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1.33(1.02 to 1.65)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3F66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0C69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25.68(9.56 to 56.6)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EEA9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37.11(14.03 to 79.71)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A7FF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1.62(1.18 to 2.06)</w:t>
            </w:r>
          </w:p>
        </w:tc>
      </w:tr>
      <w:tr w:rsidR="007C3828" w:rsidRPr="007C3828" w14:paraId="55C34030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811D3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Lesotho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0840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423.69(293.27 to 553.76)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4BE4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512.08(355.93 to 669)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3A92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0.66(0.65 to 0.67)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E189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18CD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26.23(9.91 to 57.88)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4F69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32.26(12.34 to 70.14)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52FB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0.73(0.71 to 0.75)</w:t>
            </w:r>
          </w:p>
        </w:tc>
      </w:tr>
      <w:tr w:rsidR="007C3828" w:rsidRPr="007C3828" w14:paraId="2C9FC9FA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255B1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Malaysia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E427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1037.94(809.36 to 1242.69)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9916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810.08(640.83 to 982.29)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CB82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-1.1(-1.34 to -0.87)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244F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C1DB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72.59(28.79 to 156.24)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D67A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50.36(19.58 to 107.79)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E278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-1.75(-2.26 to -1.24)</w:t>
            </w:r>
          </w:p>
        </w:tc>
      </w:tr>
      <w:tr w:rsidR="007C3828" w:rsidRPr="007C3828" w14:paraId="5B6BE202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44494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lastRenderedPageBreak/>
              <w:t>Maldives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7A38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980.72(752.61 to 1175.8)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A447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770.79(599.33 to 946.21)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281A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-1.19(-1.47 to -0.92)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56C8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1C7D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71.19(27.3 to 152.5)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D726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49.86(19.1 to 105.12)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AC2B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-1.75(-2.16 to -1.34)</w:t>
            </w:r>
          </w:p>
        </w:tc>
      </w:tr>
      <w:tr w:rsidR="007C3828" w:rsidRPr="007C3828" w14:paraId="57665914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A3B2B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Myanmar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CD5A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789.79(577.1 to 1002.65)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D839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683.04(521.88 to 860.09)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E37E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-0.65(-0.92 to -0.37)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3A96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5CFD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54.22(20.77 to 117.47)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46B7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43.45(16.58 to 94.57)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C6D3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-1.2(-1.59 to -0.82)</w:t>
            </w:r>
          </w:p>
        </w:tc>
      </w:tr>
      <w:tr w:rsidR="007C3828" w:rsidRPr="007C3828" w14:paraId="465D0A82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43168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Namibia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80DC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568.83(397.92 to 749.83)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5E24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643.31(452.21 to 831.78)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6030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0.39(0.19 to 0.58)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FD3F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3F7E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35.76(13.42 to 78.25)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97FA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41.62(15.93 to 89.53)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4033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0.49(0.24 to 0.74)</w:t>
            </w:r>
          </w:p>
        </w:tc>
      </w:tr>
      <w:tr w:rsidR="007C3828" w:rsidRPr="007C3828" w14:paraId="3BEB9BAE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904C6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Nepal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92CA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938.26(666.69 to 1192.67)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2949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959.42(738.59 to 1211.78)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AB50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-0.19(-0.49 to 0.11)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0920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0174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76.03(29.49 to 166.71)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AB43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81.96(31.44 to 172.09)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1B57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-0.08(-0.45 to 0.29)</w:t>
            </w:r>
          </w:p>
        </w:tc>
      </w:tr>
      <w:tr w:rsidR="007C3828" w:rsidRPr="007C3828" w14:paraId="20979A3B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028F1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Pakistan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F915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1457.82(1206.17 to 1627.85)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8D1F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1423.01(1257.58 to 1589.96)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BAC2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-0.06(-0.1 to -0.03)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8093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673E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136.23(55.07 to 272.3)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90E2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139.47(55.19 to 277.83)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FDE1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0.15(0.07 to 0.23)</w:t>
            </w:r>
          </w:p>
        </w:tc>
      </w:tr>
      <w:tr w:rsidR="007C3828" w:rsidRPr="007C3828" w14:paraId="08DC511E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491A9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Paraguay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5047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1101.83(861.19 to 1291.6)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A389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1081.69(879.15 to 1308.09)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A5C3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-0.1(-0.15 to -0.05)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F7B0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F6A0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79.73(31.38 to 168.35)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24D2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77.92(31.14 to 161.54)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6B21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-0.19(-0.25 to -0.13)</w:t>
            </w:r>
          </w:p>
        </w:tc>
      </w:tr>
      <w:tr w:rsidR="007C3828" w:rsidRPr="007C3828" w14:paraId="007D590C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09723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Philippines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2C5C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1044.17(822.62 to 1236.76)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A0F4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427.33(349.73 to 520.01)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8E22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-3.6(-3.88 to -3.32)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9817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9412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72.21(28.64 to 156.89)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607A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24.88(9.74 to 51.05)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F92B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-4.21(-4.56 to -3.86)</w:t>
            </w:r>
          </w:p>
        </w:tc>
      </w:tr>
      <w:tr w:rsidR="007C3828" w:rsidRPr="007C3828" w14:paraId="1D53FFF9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DC28D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Russia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D86F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1098.1(882.52 to 1278.08)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FC50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1049.06(869.8 to 1255.05)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6EE8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-0.16(-0.19 to -0.13)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92EA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F50F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77.22(31.02 to 161.99)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242E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70.92(28.37 to 146.14)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DD86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-0.3(-0.33 to -0.26)</w:t>
            </w:r>
          </w:p>
        </w:tc>
      </w:tr>
      <w:tr w:rsidR="007C3828" w:rsidRPr="007C3828" w14:paraId="5E40A874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FC667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Singapore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B3A2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802.15(609.62 to 981.47)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3CB9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844.12(668.98 to 1034.3)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6CB6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0.18(0.14 to 0.23)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717C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8DFF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56.81(22.07 to 124.17)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53EC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59.99(23.28 to 120.73)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5502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0.19(0.12 to 0.27)</w:t>
            </w:r>
          </w:p>
        </w:tc>
      </w:tr>
      <w:tr w:rsidR="007C3828" w:rsidRPr="007C3828" w14:paraId="2CBFC169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B647F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South Africa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B4DB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805.55(593.11 to 1010.38)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1C07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600.5(481.27 to 763.54)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29F8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-1.12(-1.32 to -0.91)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DE9C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DA5C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50.72(19.55 to 110.81)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D5EC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36.78(14.2 to 80.9)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A5EB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-1.27(-1.48 to -1.07)</w:t>
            </w:r>
          </w:p>
        </w:tc>
      </w:tr>
      <w:tr w:rsidR="007C3828" w:rsidRPr="007C3828" w14:paraId="6DF9004D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B9E74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Sri Lanka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AA2A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1347.56(1095.36 to 1524.81)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ECAB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752.64(584.21 to 937.65)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2C2F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-2.43(-2.93 to -1.93)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E4F5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61BF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113.32(45.16 to 232.04)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A988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48.37(18.47 to 104.3)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A8B2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-3.91(-4.72 to -3.1)</w:t>
            </w:r>
          </w:p>
        </w:tc>
      </w:tr>
      <w:tr w:rsidR="007C3828" w:rsidRPr="007C3828" w14:paraId="7BD1D85A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D7F8A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Thailand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2847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946.59(766.22 to 1110.52)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0669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1057.59(901.49 to 1268.18)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D039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0.24(0.16 to 0.33)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F123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BA75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66.42(26.59 to 138.88)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EC39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77.3(30.51 to 159.31)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33B2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0.29(0.15 to 0.42)</w:t>
            </w:r>
          </w:p>
        </w:tc>
      </w:tr>
      <w:tr w:rsidR="007C3828" w:rsidRPr="007C3828" w14:paraId="0464B639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5FEF0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Uruguay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21BF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1288.53(1015.45 to 1486.66)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7F0A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1310.74(1130.56 to 1504.11)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9192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0.09(0.06 to 0.11)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6D43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752B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103.57(41.97 to 212.34)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CF41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107.9(42.59 to 223.8)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C3C5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0.17(0.11 to 0.23)</w:t>
            </w:r>
          </w:p>
        </w:tc>
      </w:tr>
      <w:tr w:rsidR="007C3828" w:rsidRPr="007C3828" w14:paraId="50FCD58B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F548B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Venezuela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B15F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1234.89(1075.36 to 1366.04)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56FE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1176.94(971.69 to 1380.07)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3CBD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-0.03(-0.07 to 0.01)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FAA9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FE7E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97.94(39.46 to 202.52)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F5CB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90.91(36.27 to 188.79)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5626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-0.01(-0.07 to 0.06)</w:t>
            </w:r>
          </w:p>
        </w:tc>
      </w:tr>
      <w:tr w:rsidR="007C3828" w:rsidRPr="007C3828" w14:paraId="290BA11B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92452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Viet Nam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303B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559.01(395.37 to 723.55)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1E6C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714.24(550.68 to 891.89)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F710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1.17(0.74 to 1.6)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0FD3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F7D8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35.69(13.5 to 77.13)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E72C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45.5(17.51 to 96.72)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585D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1(0.68 to 1.33)</w:t>
            </w:r>
          </w:p>
        </w:tc>
      </w:tr>
      <w:tr w:rsidR="007C3828" w:rsidRPr="007C3828" w14:paraId="0DA502F5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05E27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  <w:t>Male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8D3B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FBDC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00CA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3281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5824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4813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CF7A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</w:tr>
      <w:tr w:rsidR="007C3828" w:rsidRPr="007C3828" w14:paraId="3E503B38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F2336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Afghanistan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6768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822.56(609.53 to 1021.82)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EF85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870.74(668.28 to 1104.69)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8B68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0.33(0.27 to 0.38)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046D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A9D7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49.29(19.11 to 111.11)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7C5A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54.33(21.61 to 115.64)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5A4C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0.57(0.49 to 0.65)</w:t>
            </w:r>
          </w:p>
        </w:tc>
      </w:tr>
      <w:tr w:rsidR="007C3828" w:rsidRPr="007C3828" w14:paraId="77FC6286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C98A7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Argentina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9192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1081.89(840.8 to 1288.63)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7E3B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1081.11(857.22 to 1316.53)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87DF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0.15(-0.02 to 0.33)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517F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5312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83.47(33.01 to 180.52)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B778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84.98(33.32 to 176.27)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4CE5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0.23(0.03 to 0.42)</w:t>
            </w:r>
          </w:p>
        </w:tc>
      </w:tr>
      <w:tr w:rsidR="007C3828" w:rsidRPr="007C3828" w14:paraId="4A75CD9A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CB21B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Armenia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9805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981.64(759.76 to 1175.58)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E3F5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968.27(777.12 to 1163.75)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1828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-0.02(-0.1 to 0.06)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8D07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2BFF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62.92(25.4 to 139.89)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A88D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62.71(25.4 to 129.56)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0AFD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0.11(-0.05 to 0.26)</w:t>
            </w:r>
          </w:p>
        </w:tc>
      </w:tr>
      <w:tr w:rsidR="007C3828" w:rsidRPr="007C3828" w14:paraId="30A9E64F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D5D58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Bangladesh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2CEF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1320.84(1039.99 to 1522.46)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B877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1317.24(1110.93 to 1501.53)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8CBF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-0.07(-0.11 to -0.04)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6174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8CAE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118.05(46.97 to 239.65)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BCE6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126.47(49.08 to 256.65)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A869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0.2(0.17 to 0.22)</w:t>
            </w:r>
          </w:p>
        </w:tc>
      </w:tr>
      <w:tr w:rsidR="007C3828" w:rsidRPr="007C3828" w14:paraId="3FBB9E12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538EC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Belarus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56F8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1008.12(789.08 to 1195.96)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3836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977.44(791.29 to 1189)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5D08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-0.05(-0.13 to 0.03)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E96E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FE20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70.76(27.95 to 155.15)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FF58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68.56(27.76 to 141.41)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BDA1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0(-0.14 to 0.15)</w:t>
            </w:r>
          </w:p>
        </w:tc>
      </w:tr>
      <w:tr w:rsidR="007C3828" w:rsidRPr="007C3828" w14:paraId="7BD14369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BE50B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Bhutan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E9BE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1356.17(1058.83 to 1573.3)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0D78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1367.95(1178.66 to 1553.26)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7FB6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-0.03(-0.08 to 0.02)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4773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E0F7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121.56(48.35 to 249.18)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3E83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133.12(51.48 to 266.53)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0C20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0.23(0.19 to 0.27)</w:t>
            </w:r>
          </w:p>
        </w:tc>
      </w:tr>
      <w:tr w:rsidR="007C3828" w:rsidRPr="007C3828" w14:paraId="1EB8E33E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4196B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 xml:space="preserve">Bolivia 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FE48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1146.6(914.24 to 1349.79)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EF3E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1113.33(911.05 to 1329.36)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F84E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-0.11(-0.18 to -0.05)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ACDF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D39C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78.81(31.91 to 170.53)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D689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75.13(29.33 to 157.7)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273F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-0.17(-0.3 to -0.03)</w:t>
            </w:r>
          </w:p>
        </w:tc>
      </w:tr>
      <w:tr w:rsidR="007C3828" w:rsidRPr="007C3828" w14:paraId="73DA6D59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280B0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Botswana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FBE8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567.79(406.14 to 749.09)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BF0D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439.92(324.94 to 611.65)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2643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-1.4(-1.8 to -1.01)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C114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F0B6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36.82(14.18 to 81.38)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58D5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28.45(10.74 to 64.73)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C266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-1.42(-1.83 to -1.01)</w:t>
            </w:r>
          </w:p>
        </w:tc>
      </w:tr>
      <w:tr w:rsidR="007C3828" w:rsidRPr="007C3828" w14:paraId="1D554B13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1DC0E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Brazil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3CE2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1114.14(900.75 to 1292.2)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818B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1190.08(1021.03 to 1322.3)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9E67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0.28(0.15 to 0.42)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A90C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2368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76.84(30.63 to 164.83)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2D76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86.78(35.18 to 180.59)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D3AC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0.46(0.2 to 0.73)</w:t>
            </w:r>
          </w:p>
        </w:tc>
      </w:tr>
      <w:tr w:rsidR="007C3828" w:rsidRPr="007C3828" w14:paraId="188445FC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DDCC2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Brunei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AFBE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1057.78(852.4 to 1233.4)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ECFD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943.85(761.83 to 1138.58)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76B4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-0.35(-0.42 to -0.28)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B614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FBC8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80.82(32.37 to 169.71)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F874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67.61(27.03 to 134.71)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6075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-0.54(-0.66 to -0.42)</w:t>
            </w:r>
          </w:p>
        </w:tc>
      </w:tr>
      <w:tr w:rsidR="007C3828" w:rsidRPr="007C3828" w14:paraId="1B1EA19F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DA2EC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lastRenderedPageBreak/>
              <w:t>Cambodia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0116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802.81(601.14 to 1003.66)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9465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927.92(703.17 to 1137)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C0C8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0.56(0.5 to 0.61)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8CB1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31DF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54.64(21.02 to 118.04)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1A84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67.15(25.62 to 141.42)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1AF4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0.78(0.71 to 0.85)</w:t>
            </w:r>
          </w:p>
        </w:tc>
      </w:tr>
      <w:tr w:rsidR="007C3828" w:rsidRPr="007C3828" w14:paraId="686BB245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B0E48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China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F988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1016.89(806.63 to 1198.21)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A571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976.24(840.67 to 1111.23)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CFF9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0.21(-0.04 to 0.46)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596E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ACFF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75.11(30 to 162.18)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A265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72.24(28.76 to 148.74)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D434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0.41(0.04 to 0.77)</w:t>
            </w:r>
          </w:p>
        </w:tc>
      </w:tr>
      <w:tr w:rsidR="007C3828" w:rsidRPr="007C3828" w14:paraId="1CB2FE1E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2DDFB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proofErr w:type="spellStart"/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Eswatini</w:t>
            </w:r>
            <w:proofErr w:type="spellEnd"/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AA2A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550.92(383.62 to 718.03)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EAA8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622.61(436.97 to 817.21)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19A7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0.4(0.38 to 0.42)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EDC3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3B4F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36.61(14.13 to 80.6)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1AF3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41.79(16.07 to 90.66)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C6C4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0.44(0.42 to 0.47)</w:t>
            </w:r>
          </w:p>
        </w:tc>
      </w:tr>
      <w:tr w:rsidR="007C3828" w:rsidRPr="007C3828" w14:paraId="0A179D32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B9752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Global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8F72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1087.16(866.36 to 1262.86)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DC51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1075.77(947.93 to 1211.51)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EF93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-0.01(-0.07 to 0.06)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BA87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AD63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82.86(32.83 to 176.7)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9C97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83.02(33.28 to 169.77)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3866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0.04(-0.06 to 0.14)</w:t>
            </w:r>
          </w:p>
        </w:tc>
      </w:tr>
      <w:tr w:rsidR="007C3828" w:rsidRPr="007C3828" w14:paraId="4CBDB245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64C19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India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2391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1246.96(991.26 to 1438.84)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60C2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1267.07(1116.42 to 1407.73)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D803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0.04(0 to 0.08)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BEF4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867D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101.69(41.06 to 209.84)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386A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110.06(45.21 to 221.19)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1AAA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0.17(0.08 to 0.25)</w:t>
            </w:r>
          </w:p>
        </w:tc>
      </w:tr>
      <w:tr w:rsidR="007C3828" w:rsidRPr="007C3828" w14:paraId="7A69FC1D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CF1D6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Indonesia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6606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1082.61(850.26 to 1274.87)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C479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1095.92(860.61 to 1283.68)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2A02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0.04(0.03 to 0.05)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7E41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64F5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81.96(32.6 to 173.16)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DFE7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84.43(33.64 to 179.4)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8EB5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0.1(0.08 to 0.12)</w:t>
            </w:r>
          </w:p>
        </w:tc>
      </w:tr>
      <w:tr w:rsidR="007C3828" w:rsidRPr="007C3828" w14:paraId="25938FC7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9E09E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Kazakhstan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ADF7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1047.25(828.8 to 1227.45)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AEE4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1038.16(857.24 to 1261.42)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4202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-0.04(-0.12 to 0.04)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1D2C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003F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69.87(27.22 to 150.25)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6101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69(27.2 to 141.19)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46D5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-0.05(-0.19 to 0.08)</w:t>
            </w:r>
          </w:p>
        </w:tc>
      </w:tr>
      <w:tr w:rsidR="007C3828" w:rsidRPr="007C3828" w14:paraId="10E38ECD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F91CC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Kyrgyzstan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9040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980.49(772.09 to 1178.31)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CF80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873.16(680.95 to 1092.28)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4233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-0.46(-0.6 to -0.32)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907B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A03E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62.61(24.72 to 136.61)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4515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53.76(21.3 to 113.88)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0644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-0.56(-0.79 to -0.32)</w:t>
            </w:r>
          </w:p>
        </w:tc>
      </w:tr>
      <w:tr w:rsidR="007C3828" w:rsidRPr="007C3828" w14:paraId="25CA4E83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9F8F6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Laos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0A87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427.78(296.02 to 560.36)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BD8C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578.13(414.23 to 753.52)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8850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1.31(1 to 1.64)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3B6C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8DA3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27.72(10.44 to 60.48)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7967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39.69(15.11 to 87.18)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3449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1.6(1.16 to 2.04)</w:t>
            </w:r>
          </w:p>
        </w:tc>
      </w:tr>
      <w:tr w:rsidR="007C3828" w:rsidRPr="007C3828" w14:paraId="564E0329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2B747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Lesotho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E07C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427.02(295.57 to 566.11)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CD66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515.35(356.94 to 673.83)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9EBF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0.64(0.62 to 0.66)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EEFB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F697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26.47(9.88 to 58.79)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EE61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32.63(12.46 to 71.79)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D8F4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0.72(0.7 to 0.74)</w:t>
            </w:r>
          </w:p>
        </w:tc>
      </w:tr>
      <w:tr w:rsidR="007C3828" w:rsidRPr="007C3828" w14:paraId="225B9134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C2579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Malaysia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643C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1043.84(809.2 to 1251.66)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4468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799.54(625.46 to 973.95)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252D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-1.35(-1.65 to -1.04)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15CA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D066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75.66(30.08 to 162.46)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B880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51.01(19.65 to 108.35)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ED3A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-1.91(-2.42 to -1.39)</w:t>
            </w:r>
          </w:p>
        </w:tc>
      </w:tr>
      <w:tr w:rsidR="007C3828" w:rsidRPr="007C3828" w14:paraId="4D71BCB3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E4D4F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Maldives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8AC3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991.89(755.15 to 1190.79)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4602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762.19(594.29 to 935.22)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9704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-1.29(-1.58 to -0.99)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5A29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B87A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73.87(28.36 to 159.1)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FAA6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50.17(19.21 to 106.01)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8BC6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-1.88(-2.31 to -1.45)</w:t>
            </w:r>
          </w:p>
        </w:tc>
      </w:tr>
      <w:tr w:rsidR="007C3828" w:rsidRPr="007C3828" w14:paraId="3276CC72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0F8B8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Myanmar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26E9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793.46(579.11 to 1014.13)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9056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669.81(511.01 to 853.52)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0E78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-0.93(-1.26 to -0.6)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F1F3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CDCB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55.6(20.85 to 121.24)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C359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43.14(16.44 to 94.51)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1BFC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-1.37(-1.8 to -0.93)</w:t>
            </w:r>
          </w:p>
        </w:tc>
      </w:tr>
      <w:tr w:rsidR="007C3828" w:rsidRPr="007C3828" w14:paraId="027B6659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E1020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Namibia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D65E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571.52(399.64 to 743.65)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A42C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646.66(455.1 to 837.67)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1993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0.4(0.2 to 0.6)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F149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4CCC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36.1(13.66 to 79.54)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FC5E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42.14(16.16 to 91.05)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90FA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0.5(0.25 to 0.76)</w:t>
            </w:r>
          </w:p>
        </w:tc>
      </w:tr>
      <w:tr w:rsidR="007C3828" w:rsidRPr="007C3828" w14:paraId="5B1ABD48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21988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Nepal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A4EE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975.52(699.14 to 1226.35)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1ABE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981.97(756.65 to 1230.13)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C17A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-0.24(-0.52 to 0.05)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53D7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49EA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80.04(31.21 to 174.18)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6657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85.38(32.92 to 175.82)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09F4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-0.11(-0.46 to 0.25)</w:t>
            </w:r>
          </w:p>
        </w:tc>
      </w:tr>
      <w:tr w:rsidR="007C3828" w:rsidRPr="007C3828" w14:paraId="1F27E663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C5B3C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Pakistan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4CBB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1458.61(1209.44 to 1628.44)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8DB5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1420.78(1254.33 to 1587.89)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27B1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-0.06(-0.09 to -0.02)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99BF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2294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137.83(55.47 to 274.24)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75A8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140.68(55.58 to 279.33)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786B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0.14(0.06 to 0.22)</w:t>
            </w:r>
          </w:p>
        </w:tc>
      </w:tr>
      <w:tr w:rsidR="007C3828" w:rsidRPr="007C3828" w14:paraId="4F43E2F4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E2321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Paraguay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6878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1138.71(906.97 to 1336.41)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AE88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1111.85(912.17 to 1356.24)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7D87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-0.11(-0.16 to -0.05)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7268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D6A0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87.87(34.67 to 184.91)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93A6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85.09(33.88 to 173.36)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158A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-0.18(-0.24 to -0.13)</w:t>
            </w:r>
          </w:p>
        </w:tc>
      </w:tr>
      <w:tr w:rsidR="007C3828" w:rsidRPr="007C3828" w14:paraId="47A126BD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67903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Philippines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D682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1047.75(821.9 to 1243.28)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1174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384.88(316.9 to 463.57)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5DAD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-4.11(-4.49 to -3.73)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9A68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7426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75.06(29.78 to 162.49)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AE7F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23.87(9.35 to 49.66)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2EA3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-4.39(-4.8 to -3.98)</w:t>
            </w:r>
          </w:p>
        </w:tc>
      </w:tr>
      <w:tr w:rsidR="007C3828" w:rsidRPr="007C3828" w14:paraId="2A9F4677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7EED0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Russia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1665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1096.16(878.09 to 1279.27)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0346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1033.52(845.94 to 1238.8)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8407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-0.22(-0.25 to -0.19)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E13A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4181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77.39(31.13 to 162.12)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D66A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70.77(28.39 to 145.47)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7D9E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-0.3(-0.33 to -0.27)</w:t>
            </w:r>
          </w:p>
        </w:tc>
      </w:tr>
      <w:tr w:rsidR="007C3828" w:rsidRPr="007C3828" w14:paraId="23D30486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F0B03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Singapore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64C6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933.82(727.91 to 1120.23)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CFA5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948.47(763.77 to 1158.65)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D5C1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0.06(0 to 0.12)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2887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A1A3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68.21(26.74 to 146.65)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CA56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69.1(26.86 to 137.91)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1DF5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0.05(-0.04 to 0.15)</w:t>
            </w:r>
          </w:p>
        </w:tc>
      </w:tr>
      <w:tr w:rsidR="007C3828" w:rsidRPr="007C3828" w14:paraId="1BD33C01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14751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South Africa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9E8E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814.48(600.61 to 1026.19)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9F20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595.83(477.33 to 753.93)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8367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-1.25(-1.44 to -1.06)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E475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5070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51.83(19.94 to 114.43)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BEA7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37.02(14.24 to 81.58)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EBD5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-1.41(-1.6 to -1.22)</w:t>
            </w:r>
          </w:p>
        </w:tc>
      </w:tr>
      <w:tr w:rsidR="007C3828" w:rsidRPr="007C3828" w14:paraId="3863063A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1B414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Sri Lanka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6223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1375.63(1136.65 to 1551.61)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B14E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734.73(559.64 to 924.83)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DF75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-2.89(-3.51 to -2.28)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60C5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4094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119.01(46.99 to 241.3)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4879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47.52(18.18 to 101.61)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2786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-4.19(-5.05 to -3.33)</w:t>
            </w:r>
          </w:p>
        </w:tc>
      </w:tr>
      <w:tr w:rsidR="007C3828" w:rsidRPr="007C3828" w14:paraId="64E01291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2B8FC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Thailand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F742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984.76(805.15 to 1147.66)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92AB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1085.61(924.27 to 1303.44)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8308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0.16(0.08 to 0.25)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99B0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D576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71.55(28.53 to 149.32)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EC78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81.65(32.25 to 165.19)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A9B2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0.16(0.04 to 0.29)</w:t>
            </w:r>
          </w:p>
        </w:tc>
      </w:tr>
      <w:tr w:rsidR="007C3828" w:rsidRPr="007C3828" w14:paraId="01423641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54362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Uruguay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6C00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1296.72(1022.4 to 1498.4)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078B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1315.26(1129.23 to 1506.92)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42EF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0.06(0.03 to 0.09)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9B64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3B79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107.46(43.84 to 219.94)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7BD6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111.48(44.31 to 230.68)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906A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0.15(0.09 to 0.21)</w:t>
            </w:r>
          </w:p>
        </w:tc>
      </w:tr>
      <w:tr w:rsidR="007C3828" w:rsidRPr="007C3828" w14:paraId="4BD60A3B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80473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Venezuela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F896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1262.08(1006.02 to 1451.18)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6AFE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1179.64(968.39 to 1392.42)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7CE7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-0.05(-0.1 to 0)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8B45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BA39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104.14(42 to 212.73)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0530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94.88(37.68 to 196.39)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D94E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-0.04(-0.12 to 0.03)</w:t>
            </w:r>
          </w:p>
        </w:tc>
      </w:tr>
      <w:tr w:rsidR="007C3828" w:rsidRPr="007C3828" w14:paraId="67869C06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348A1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Viet Nam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6487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554.94(390.26 to 716.7)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6E05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712.24(546.33 to 889.99)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A0F2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1.2(0.77 to 1.63)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4FE7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2581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36.46(13.78 to 78.7)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A742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46.39(17.66 to 97.09)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6B12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0.99(0.68 to 1.31)</w:t>
            </w:r>
          </w:p>
        </w:tc>
      </w:tr>
      <w:tr w:rsidR="007C3828" w:rsidRPr="007C3828" w14:paraId="01D8C896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C8C3D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  <w:lastRenderedPageBreak/>
              <w:t>Female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CD5E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5EAC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CF6E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8427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A036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1672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F09D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20"/>
              </w:rPr>
            </w:pPr>
          </w:p>
        </w:tc>
      </w:tr>
      <w:tr w:rsidR="007C3828" w:rsidRPr="007C3828" w14:paraId="6EA0A12E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3C94D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Afghanistan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E929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787.74(570.91 to 985.25)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BD41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835.94(649.01 to 1045.96)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3AF7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0.12(0.04 to 0.21)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F953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D2EB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49.7(18.97 to 109.48)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6B98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51.96(20.58 to 108.66)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7C0E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0.37(0.28 to 0.47)</w:t>
            </w:r>
          </w:p>
        </w:tc>
      </w:tr>
      <w:tr w:rsidR="007C3828" w:rsidRPr="007C3828" w14:paraId="5DE98DA3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44957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Argentina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E4A2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998.31(750.58 to 1215.26)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0635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1015.23(801.85 to 1257.72)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F9CB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0.32(0.09 to 0.55)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B83A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6647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70.11(27.3 to 153.41)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968C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73.4(28.99 to 152.59)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44BB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0.35(0.09 to 0.61)</w:t>
            </w:r>
          </w:p>
        </w:tc>
      </w:tr>
      <w:tr w:rsidR="007C3828" w:rsidRPr="007C3828" w14:paraId="36A0C6A3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B7E1B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Armenia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1AE1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949.94(741.56 to 1131.63)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1ACB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942.31(753.54 to 1143.29)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B869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0.03(-0.05 to 0.11)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79C8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CFE6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63.98(25 to 138.25)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8659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57.89(22.94 to 119.11)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E708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-0.34(-0.56 to -0.12)</w:t>
            </w:r>
          </w:p>
        </w:tc>
      </w:tr>
      <w:tr w:rsidR="007C3828" w:rsidRPr="007C3828" w14:paraId="01C94A72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126E4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Bangladesh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DE43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1307.57(1019.8 to 1520.93)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85D8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1309.65(1098.85 to 1501.46)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8FE8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-0.03(-0.07 to 0)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A406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4F5A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114.44(45.65 to 236.21)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0B96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122.31(48.17 to 249.24)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62F1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0.16(0.13 to 0.2)</w:t>
            </w:r>
          </w:p>
        </w:tc>
      </w:tr>
      <w:tr w:rsidR="007C3828" w:rsidRPr="007C3828" w14:paraId="104C8731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996A9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Belarus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5A16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1015.37(798.03 to 1201.21)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E766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1011.73(834.62 to 1229.58)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1939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0.04(-0.04 to 0.11)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865B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3177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71.1(28.51 to 154.5)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7FEF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70.38(27.99 to 144.22)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DB95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0.06(-0.08 to 0.19)</w:t>
            </w:r>
          </w:p>
        </w:tc>
      </w:tr>
      <w:tr w:rsidR="007C3828" w:rsidRPr="007C3828" w14:paraId="2DFB00D0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B1FF1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Bhutan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542C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1342.06(1045.11 to 1548.03)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FD18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1361.28(1159.98 to 1553.89)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58D4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0(-0.03 to 0.03)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A560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2437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117.58(46.44 to 241.21)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2598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128.95(49.7 to 252.3)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0BC0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0.26(0.22 to 0.3)</w:t>
            </w:r>
          </w:p>
        </w:tc>
      </w:tr>
      <w:tr w:rsidR="007C3828" w:rsidRPr="007C3828" w14:paraId="5B52A049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AE6FC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 xml:space="preserve">Bolivia 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C069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1107.42(883.64 to 1298.58)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5E62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1086.12(887.41 to 1322.06)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A9C4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0.06(0.02 to 0.1)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A98F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B7D5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67.65(26.91 to 143.81)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4809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66.71(25.69 to 143.89)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6291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-0.02(-0.13 to 0.09)</w:t>
            </w:r>
          </w:p>
        </w:tc>
      </w:tr>
      <w:tr w:rsidR="007C3828" w:rsidRPr="007C3828" w14:paraId="1498B137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BEDF3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Botswana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43AE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567.24(393.75 to 754.83)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374A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452.72(338.23 to 606.21)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FC76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-1.23(-1.58 to -0.89)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1508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AEEA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36.7(13.82 to 78.79)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1A16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28.84(10.8 to 61.87)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9E37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-1.29(-1.66 to -0.92)</w:t>
            </w:r>
          </w:p>
        </w:tc>
      </w:tr>
      <w:tr w:rsidR="007C3828" w:rsidRPr="007C3828" w14:paraId="62AFDA4D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3420E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Brazil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9D9F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1041.13(833.56 to 1213.29)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BD27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1138.83(976.35 to 1277.97)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6E59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0.31(0.15 to 0.47)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3C0E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D3ED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63.09(25.23 to 136.29)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0391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74.02(30.31 to 152.44)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AD44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0.53(0.17 to 0.89)</w:t>
            </w:r>
          </w:p>
        </w:tc>
      </w:tr>
      <w:tr w:rsidR="007C3828" w:rsidRPr="007C3828" w14:paraId="2D43FBAB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6A2A1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Brunei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9A82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813.4(626.84 to 990.78)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3787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722.95(554.44 to 902.66)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23B5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-0.25(-0.29 to -0.2)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B299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8179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57.22(22.06 to 120.1)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D03F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48.55(18.8 to 102.2)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E295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-0.47(-0.56 to -0.38)</w:t>
            </w:r>
          </w:p>
        </w:tc>
      </w:tr>
      <w:tr w:rsidR="007C3828" w:rsidRPr="007C3828" w14:paraId="25E44553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A9089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Cambodia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7A13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792.05(575.51 to 1004.06)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FFBA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916.6(692.12 to 1112.5)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6964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0.54(0.49 to 0.59)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0F73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9D55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50.47(19.66 to 111.94)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995C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62.99(24.55 to 140.05)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4288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0.81(0.74 to 0.88)</w:t>
            </w:r>
          </w:p>
        </w:tc>
      </w:tr>
      <w:tr w:rsidR="007C3828" w:rsidRPr="007C3828" w14:paraId="6EB9ABD3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4390D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China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D6E8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978.71(774.39 to 1156.7)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623D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956.97(820.09 to 1089.62)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986B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0.26(0 to 0.51)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1AFE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6558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69.09(27.46 to 149.01)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C451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68.08(27.24 to 139.63)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3081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0.48(0.11 to 0.84)</w:t>
            </w:r>
          </w:p>
        </w:tc>
      </w:tr>
      <w:tr w:rsidR="007C3828" w:rsidRPr="007C3828" w14:paraId="7B2B29C3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19F35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proofErr w:type="spellStart"/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Eswatini</w:t>
            </w:r>
            <w:proofErr w:type="spellEnd"/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5A14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546(380.8 to 717.5)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8DF4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615.22(429.01 to 801.34)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AB9B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0.41(0.38 to 0.44)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3F5F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056C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36.03(13.85 to 78.99)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D094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40.99(15.85 to 89.34)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9902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0.45(0.41 to 0.48)</w:t>
            </w:r>
          </w:p>
        </w:tc>
      </w:tr>
      <w:tr w:rsidR="007C3828" w:rsidRPr="007C3828" w14:paraId="3D7F5B9E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E0DA2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Global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DD9F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1050.85(838.68 to 1215.87)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0AC7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1062.84(936.53 to 1197.39)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4CD6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0.06(-0.01 to 0.13)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904D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C9CA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76.51(30.29 to 162.82)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3857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78.88(31.7 to 161.22)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51B2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0.11(0.02 to 0.21)</w:t>
            </w:r>
          </w:p>
        </w:tc>
      </w:tr>
      <w:tr w:rsidR="007C3828" w:rsidRPr="007C3828" w14:paraId="44DD7D61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A9BEE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India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CEA0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1249.04(991.32 to 1438.4)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9FB7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1270.88(1121.54 to 1412.02)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0A23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0.02(-0.01 to 0.05)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B718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FB45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100.23(40.36 to 205.76)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74FF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108.09(44.63 to 217.25)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2B52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0.13(0.05 to 0.21)</w:t>
            </w:r>
          </w:p>
        </w:tc>
      </w:tr>
      <w:tr w:rsidR="007C3828" w:rsidRPr="007C3828" w14:paraId="189C58C7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FB9A6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Indonesia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1CCC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1187.62(946.86 to 1377)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8CB7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1203.85(962 to 1396.1)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2D48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0.04(0.03 to 0.04)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EE96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DB38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90(36.21 to 189.07)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DB72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93.67(37.68 to 196.74)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772C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0.11(0.09 to 0.13)</w:t>
            </w:r>
          </w:p>
        </w:tc>
      </w:tr>
      <w:tr w:rsidR="007C3828" w:rsidRPr="007C3828" w14:paraId="7B50F427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67B25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Kazakhstan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F24C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1011.04(796.21 to 1196.03)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2436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1012.4(814.31 to 1221.31)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FA15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0.08(-0.03 to 0.19)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DCD9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5EAA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66.84(26.72 to 146.3)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81B2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63.92(25.9 to 132.9)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6853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-0.16(-0.32 to 0)</w:t>
            </w:r>
          </w:p>
        </w:tc>
      </w:tr>
      <w:tr w:rsidR="007C3828" w:rsidRPr="007C3828" w14:paraId="267FD3DD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37B52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Kyrgyzstan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EDC1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933.74(711.66 to 1128.55)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D6BF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855.2(666.89 to 1082.68)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2C86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-0.33(-0.48 to -0.18)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E042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35BD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62.21(24.78 to 131.97)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6F5C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50(19.47 to 107.13)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0001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-1(-1.31 to -0.69)</w:t>
            </w:r>
          </w:p>
        </w:tc>
      </w:tr>
      <w:tr w:rsidR="007C3828" w:rsidRPr="007C3828" w14:paraId="40C83553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F7B89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Laos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2FDB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384.2(268.69 to 514.37)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CA2E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525.21(363.39 to 708.64)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386E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1.34(1.02 to 1.66)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B7B8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FA11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23.83(8.78 to 53.49)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3090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34.62(13.2 to 75.38)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D40B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1.62(1.19 to 2.06)</w:t>
            </w:r>
          </w:p>
        </w:tc>
      </w:tr>
      <w:tr w:rsidR="007C3828" w:rsidRPr="007C3828" w14:paraId="39AC2CCC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27543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Lesotho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9697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421.59(290.34 to 551.02)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F400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509.89(356.12 to 665.8)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787C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0.67(0.65 to 0.69)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0010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55F4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26.07(9.98 to 57.14)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54E4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31.95(12.26 to 69.37)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8128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0.73(0.71 to 0.75)</w:t>
            </w:r>
          </w:p>
        </w:tc>
      </w:tr>
      <w:tr w:rsidR="007C3828" w:rsidRPr="007C3828" w14:paraId="5F459CC5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F60D5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Malaysia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2933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1032.12(804.16 to 1237.36)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7460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821.65(652.61 to 1008.61)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7581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-0.83(-1.12 to -0.53)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B051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FB0B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69.61(27.64 to 150.56)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BBA3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49.78(19.27 to 107.09)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2D5E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-1.59(-2.1 to -1.07)</w:t>
            </w:r>
          </w:p>
        </w:tc>
      </w:tr>
      <w:tr w:rsidR="007C3828" w:rsidRPr="007C3828" w14:paraId="1F43FEA6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C09D6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Maldives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2092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969.64(744.65 to 1172.15)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699D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784.83(608.98 to 963.55)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8205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-1.07(-1.33 to -0.81)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ECBE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2473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67.75(26.2 to 144.77)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22BE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49.7(19.31 to 103.73)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BBFA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-1.58(-1.96 to -1.19)</w:t>
            </w:r>
          </w:p>
        </w:tc>
      </w:tr>
      <w:tr w:rsidR="007C3828" w:rsidRPr="007C3828" w14:paraId="17204609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CFAC1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Myanmar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C666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786.15(580.11 to 992.4)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232C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694.42(537.27 to 871.6)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395B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-0.37(-0.72 to -0.01)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3BD5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3720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52.98(20.19 to 115.69)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910E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43.78(16.62 to 94.22)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9B8B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-1.05(-1.4 to -0.7)</w:t>
            </w:r>
          </w:p>
        </w:tc>
      </w:tr>
      <w:tr w:rsidR="007C3828" w:rsidRPr="007C3828" w14:paraId="3A7FBB38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B7CFE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Namibia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6FF2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566.51(396.79 to 752.6)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8588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640.41(450.33 to 813.19)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A3F6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0.38(0.19 to 0.57)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F9AD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472C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35.45(13.33 to 77.32)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38D5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41.15(15.8 to 88.7)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1142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0.48(0.23 to 0.73)</w:t>
            </w:r>
          </w:p>
        </w:tc>
      </w:tr>
      <w:tr w:rsidR="007C3828" w:rsidRPr="007C3828" w14:paraId="5832BE4D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E2803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Nepal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1DEA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902.16(633.79 to 1147.39)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82F5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940.96(721.19 to 1198.04)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C378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-0.12(-0.44 to 0.19)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B0EA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F24D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72(27.39 to 156.21)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5411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79.12(30.28 to 169)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E17C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-0.03(-0.42 to 0.37)</w:t>
            </w:r>
          </w:p>
        </w:tc>
      </w:tr>
      <w:tr w:rsidR="007C3828" w:rsidRPr="007C3828" w14:paraId="1EAEA22E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B72BB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lastRenderedPageBreak/>
              <w:t>Pakistan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D32D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1456.99(1200.31 to 1631.24)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46A2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1425.31(1262.45 to 1589.04)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A14C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-0.07(-0.1 to -0.03)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C7E6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AC46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134.38(54.66 to 268.34)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EAFF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138.19(54.64 to 275.34)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06D5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0.15(0.08 to 0.23)</w:t>
            </w:r>
          </w:p>
        </w:tc>
      </w:tr>
      <w:tr w:rsidR="007C3828" w:rsidRPr="007C3828" w14:paraId="7147C234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08BD0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Paraguay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080E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1064.47(815.46 to 1248.79)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D1B2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1050.33(839.93 to 1278.41)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81BE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-0.1(-0.16 to -0.05)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2903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40D3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71.87(28.5 to 153.96)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AB78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70.97(27.87 to 148.87)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FFF7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-0.2(-0.27 to -0.13)</w:t>
            </w:r>
          </w:p>
        </w:tc>
      </w:tr>
      <w:tr w:rsidR="007C3828" w:rsidRPr="007C3828" w14:paraId="2B16A057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24684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Philippines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8191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1040.57(822.72 to 1230.4)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7206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465.44(382 to 568.78)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21CB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-3.15(-3.4 to -2.9)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3FBB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C322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69.49(27.63 to 151.53)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E105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25.85(10.08 to 52.77)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5966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-4.04(-4.39 to -3.69)</w:t>
            </w:r>
          </w:p>
        </w:tc>
      </w:tr>
      <w:tr w:rsidR="007C3828" w:rsidRPr="007C3828" w14:paraId="36F800B0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1FDAD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Russia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DA80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1100.6(889.38 to 1280.13)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491C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1065.01(891.08 to 1270.12)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A3D3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-0.11(-0.14 to -0.07)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B355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ABDB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77.4(31.06 to 162.42)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E327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71.53(28.67 to 147.61)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3A0A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-0.28(-0.32 to -0.23)</w:t>
            </w:r>
          </w:p>
        </w:tc>
      </w:tr>
      <w:tr w:rsidR="007C3828" w:rsidRPr="007C3828" w14:paraId="586F2440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F32BB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Singapore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A252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673.56(494.42 to 860.53)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EF36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732.86(570.14 to 912.23)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C616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0.28(0.25 to 0.3)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276A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DC4C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46.15(17.96 to 100.3)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2A21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50.26(19.54 to 104.44)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1351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0.28(0.22 to 0.33)</w:t>
            </w:r>
          </w:p>
        </w:tc>
      </w:tr>
      <w:tr w:rsidR="007C3828" w:rsidRPr="007C3828" w14:paraId="0217D500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E841E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South Africa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F36B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797.27(583.82 to 997.1)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2A65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604.39(483.82 to 768.72)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4BA6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-1(-1.22 to -0.77)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047A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AA9A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49.71(19.13 to 107.65)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BB53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36.55(14.08 to 80.36)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43D1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-1.15(-1.42 to -0.88)</w:t>
            </w:r>
          </w:p>
        </w:tc>
      </w:tr>
      <w:tr w:rsidR="007C3828" w:rsidRPr="007C3828" w14:paraId="32EFFFBB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32555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Sri Lanka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C20E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1319.54(1060.88 to 1507.86)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6DB1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769.14(603.8 to 952.76)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EE7FA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-1.9(-2.55 to -1.26)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642A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6E80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107.61(43.64 to 223.58)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0A16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49.2(18.72 to 104.08)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C90E9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-3.63(-4.39 to -2.86)</w:t>
            </w:r>
          </w:p>
        </w:tc>
      </w:tr>
      <w:tr w:rsidR="007C3828" w:rsidRPr="007C3828" w14:paraId="6F67F871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26E8B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Thailand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79A84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910.15(727.57 to 1077.82)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FB9D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1031.23(868.58 to 1235.7)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9E2C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0.33(0.23 to 0.42)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769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8477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61.73(24.56 to 129.29)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A541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73.39(29.24 to 156.7)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877C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0.42(0.26 to 0.58)</w:t>
            </w:r>
          </w:p>
        </w:tc>
      </w:tr>
      <w:tr w:rsidR="007C3828" w:rsidRPr="007C3828" w14:paraId="03A041BE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2EE28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Uruguay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7259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1280.12(1012.09 to 1473.02)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AAA8B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1305.8(1122.82 to 1500.6)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D4AF1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0.11(0.09 to 0.14)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10573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AE29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100.26(40.41 to 206.78)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2D40D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104.93(41.6 to 218.32)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DEED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0.19(0.12 to 0.25)</w:t>
            </w:r>
          </w:p>
        </w:tc>
      </w:tr>
      <w:tr w:rsidR="007C3828" w:rsidRPr="007C3828" w14:paraId="33A1DC41" w14:textId="77777777" w:rsidTr="007C3828">
        <w:trPr>
          <w:trHeight w:val="300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6B9C4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Venezuela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1605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1208.32(1015.64 to 1412.81)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9655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1174.85(977.14 to 1379.59)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1608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-0.01(-0.03 to 0.01)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0A4B5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B9E2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92.18(36.81 to 194.83)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F1550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87.49(35.2 to 183.14)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15B22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0.03(-0.03 to 0.08)</w:t>
            </w:r>
          </w:p>
        </w:tc>
      </w:tr>
      <w:tr w:rsidR="007C3828" w:rsidRPr="007C3828" w14:paraId="182CE806" w14:textId="77777777" w:rsidTr="007C3828">
        <w:trPr>
          <w:trHeight w:val="315"/>
        </w:trPr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8B663A" w14:textId="77777777" w:rsidR="007C3828" w:rsidRPr="007C3828" w:rsidRDefault="007C3828" w:rsidP="007C382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Viet Nam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DDBD3F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562.32(398.63 to 729.35)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B21598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716.29(551.27 to 889.43)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F33DDE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1.16(0.72 to 1.59)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99125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 xml:space="preserve">　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6253C6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35.14(13.33 to 75.82)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4B29C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44.89(17.25 to 95.35)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B50927" w14:textId="77777777" w:rsidR="007C3828" w:rsidRPr="007C3828" w:rsidRDefault="007C3828" w:rsidP="007C382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</w:pPr>
            <w:r w:rsidRPr="007C3828">
              <w:rPr>
                <w:rFonts w:ascii="Times New Roman" w:eastAsia="等线" w:hAnsi="Times New Roman" w:cs="Times New Roman"/>
                <w:color w:val="000000"/>
                <w:kern w:val="0"/>
                <w:sz w:val="16"/>
              </w:rPr>
              <w:t>1.01(0.67 to 1.35)</w:t>
            </w:r>
          </w:p>
        </w:tc>
      </w:tr>
    </w:tbl>
    <w:p w14:paraId="245F460D" w14:textId="77777777" w:rsidR="00314B01" w:rsidRPr="00072EF8" w:rsidRDefault="00314B01"/>
    <w:sectPr w:rsidR="00314B01" w:rsidRPr="00072EF8" w:rsidSect="00314B0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CC9EC7" w14:textId="77777777" w:rsidR="00740CD9" w:rsidRDefault="00740CD9" w:rsidP="00314B01">
      <w:r>
        <w:separator/>
      </w:r>
    </w:p>
  </w:endnote>
  <w:endnote w:type="continuationSeparator" w:id="0">
    <w:p w14:paraId="13DEA5BE" w14:textId="77777777" w:rsidR="00740CD9" w:rsidRDefault="00740CD9" w:rsidP="00314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B1F771" w14:textId="77777777" w:rsidR="00740CD9" w:rsidRDefault="00740CD9" w:rsidP="00314B01">
      <w:r>
        <w:separator/>
      </w:r>
    </w:p>
  </w:footnote>
  <w:footnote w:type="continuationSeparator" w:id="0">
    <w:p w14:paraId="5C375C7F" w14:textId="77777777" w:rsidR="00740CD9" w:rsidRDefault="00740CD9" w:rsidP="00314B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0BC"/>
    <w:rsid w:val="00072EF8"/>
    <w:rsid w:val="003034A0"/>
    <w:rsid w:val="00314B01"/>
    <w:rsid w:val="0031762F"/>
    <w:rsid w:val="003D5A4C"/>
    <w:rsid w:val="00595FB1"/>
    <w:rsid w:val="005F0B89"/>
    <w:rsid w:val="006B0BA4"/>
    <w:rsid w:val="00740CD9"/>
    <w:rsid w:val="007C3828"/>
    <w:rsid w:val="00876CE9"/>
    <w:rsid w:val="00AE0806"/>
    <w:rsid w:val="00CA3490"/>
    <w:rsid w:val="00D15511"/>
    <w:rsid w:val="00EA4020"/>
    <w:rsid w:val="00EA730D"/>
    <w:rsid w:val="00EF50BC"/>
    <w:rsid w:val="00FE5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4DFB97"/>
  <w15:chartTrackingRefBased/>
  <w15:docId w15:val="{B08AE273-3FC1-4400-BDEA-7B8C0CD7F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B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14B0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14B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14B01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314B01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314B01"/>
    <w:rPr>
      <w:color w:val="954F72"/>
      <w:u w:val="single"/>
    </w:rPr>
  </w:style>
  <w:style w:type="paragraph" w:customStyle="1" w:styleId="msonormal0">
    <w:name w:val="msonormal"/>
    <w:basedOn w:val="a"/>
    <w:rsid w:val="00314B0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314B01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3">
    <w:name w:val="xl63"/>
    <w:basedOn w:val="a"/>
    <w:rsid w:val="00314B01"/>
    <w:pPr>
      <w:widowControl/>
      <w:spacing w:before="100" w:beforeAutospacing="1" w:after="100" w:afterAutospacing="1"/>
      <w:jc w:val="righ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4">
    <w:name w:val="xl64"/>
    <w:basedOn w:val="a"/>
    <w:rsid w:val="00314B01"/>
    <w:pPr>
      <w:widowControl/>
      <w:spacing w:before="100" w:beforeAutospacing="1" w:after="100" w:afterAutospacing="1"/>
      <w:jc w:val="right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65">
    <w:name w:val="xl65"/>
    <w:basedOn w:val="a"/>
    <w:rsid w:val="00314B01"/>
    <w:pPr>
      <w:widowControl/>
      <w:shd w:val="clear" w:color="D9E1F2" w:fill="D9E1F2"/>
      <w:spacing w:before="100" w:beforeAutospacing="1" w:after="100" w:afterAutospacing="1"/>
      <w:jc w:val="right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66">
    <w:name w:val="xl66"/>
    <w:basedOn w:val="a"/>
    <w:rsid w:val="00314B01"/>
    <w:pPr>
      <w:widowControl/>
      <w:pBdr>
        <w:bottom w:val="single" w:sz="8" w:space="0" w:color="auto"/>
      </w:pBdr>
      <w:spacing w:before="100" w:beforeAutospacing="1" w:after="100" w:afterAutospacing="1"/>
      <w:jc w:val="righ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7">
    <w:name w:val="xl67"/>
    <w:basedOn w:val="a"/>
    <w:rsid w:val="00314B01"/>
    <w:pPr>
      <w:widowControl/>
      <w:pBdr>
        <w:bottom w:val="single" w:sz="4" w:space="0" w:color="auto"/>
      </w:pBdr>
      <w:shd w:val="clear" w:color="D9E1F2" w:fill="D9E1F2"/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68">
    <w:name w:val="xl68"/>
    <w:basedOn w:val="a"/>
    <w:rsid w:val="00314B01"/>
    <w:pPr>
      <w:widowControl/>
      <w:pBdr>
        <w:top w:val="single" w:sz="8" w:space="0" w:color="auto"/>
        <w:bottom w:val="single" w:sz="4" w:space="0" w:color="auto"/>
      </w:pBdr>
      <w:shd w:val="clear" w:color="D9E1F2" w:fill="D9E1F2"/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69">
    <w:name w:val="xl69"/>
    <w:basedOn w:val="a"/>
    <w:rsid w:val="00314B01"/>
    <w:pPr>
      <w:widowControl/>
      <w:pBdr>
        <w:top w:val="single" w:sz="8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70">
    <w:name w:val="xl70"/>
    <w:basedOn w:val="a"/>
    <w:rsid w:val="00314B01"/>
    <w:pPr>
      <w:widowControl/>
      <w:pBdr>
        <w:top w:val="single" w:sz="8" w:space="0" w:color="auto"/>
      </w:pBdr>
      <w:spacing w:before="100" w:beforeAutospacing="1" w:after="100" w:afterAutospacing="1"/>
      <w:jc w:val="right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71">
    <w:name w:val="xl71"/>
    <w:basedOn w:val="a"/>
    <w:rsid w:val="00314B0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4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2258</Words>
  <Characters>14206</Characters>
  <Application>Microsoft Office Word</Application>
  <DocSecurity>0</DocSecurity>
  <Lines>244</Lines>
  <Paragraphs>46</Paragraphs>
  <ScaleCrop>false</ScaleCrop>
  <Company/>
  <LinksUpToDate>false</LinksUpToDate>
  <CharactersWithSpaces>16418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12</cp:revision>
  <dcterms:created xsi:type="dcterms:W3CDTF">2024-09-13T08:21:00Z</dcterms:created>
  <dcterms:modified xsi:type="dcterms:W3CDTF">2025-07-07T09:11:00Z</dcterms:modified>
</cp:coreProperties>
</file>