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Additional file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</w:rPr>
        <w:t>2: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Table </w:t>
      </w:r>
      <w:r>
        <w:rPr>
          <w:rFonts w:hint="eastAsia" w:ascii="Times New Roman" w:hAnsi="Times New Roman" w:cs="Times New Roman"/>
          <w:b/>
          <w:sz w:val="24"/>
          <w:szCs w:val="24"/>
        </w:rPr>
        <w:t>S4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target sequences for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DC-SIGNR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knockdown and overexpression, for HNRNPKP2 siRNA, for STAT5A siRNA and overexpression </w:t>
      </w:r>
      <w:bookmarkStart w:id="0" w:name="_GoBack"/>
      <w:bookmarkEnd w:id="0"/>
    </w:p>
    <w:p/>
    <w:tbl>
      <w:tblPr>
        <w:tblStyle w:val="4"/>
        <w:tblW w:w="8522" w:type="dxa"/>
        <w:tblInd w:w="0" w:type="dxa"/>
        <w:tblBorders>
          <w:top w:val="single" w:color="auto" w:sz="1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18" w:space="0"/>
              <w:bottom w:val="single" w:color="auto" w:sz="6" w:space="0"/>
            </w:tcBorders>
          </w:tcPr>
          <w:p>
            <w:pPr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Name</w:t>
            </w:r>
          </w:p>
        </w:tc>
        <w:tc>
          <w:tcPr>
            <w:tcW w:w="4261" w:type="dxa"/>
            <w:tcBorders>
              <w:top w:val="single" w:color="auto" w:sz="18" w:space="0"/>
              <w:bottom w:val="single" w:color="auto" w:sz="6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equences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sh-DC-SIGNR1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GCTCCCTAAGTCAGGAACAAT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sh-DC-SIGNR2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GGACTGGACATTCTTCCAAGG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sh-NC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TTCTCCGAACGTGTCACGTTTC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overexpression DC-SIGNR, transcript variant 8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http://www.ncbi.nlm.nih.gov/nuccore/NM_001144910.1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overexpression STAT5A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NM_003152.2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si-HNRNPKP2 sense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CCAGGAAUGUUGUCCUCAUTT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si-HNRNPKP2 antisense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AUGAGGACAACAUUCCUGGTT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si-STAT5A sense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CCGGCACAUUCUGUACAAUTT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si-STAT5A antisense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AUUGUACAGAAUGUGCCGGTT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si-NC sense</w:t>
            </w:r>
          </w:p>
        </w:tc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UUCUCCGAACGUGUCACGUTT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single" w:color="auto" w:sz="18" w:space="0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si-NC antisense</w:t>
            </w:r>
          </w:p>
        </w:tc>
        <w:tc>
          <w:tcPr>
            <w:tcW w:w="4261" w:type="dxa"/>
            <w:tcBorders>
              <w:top w:val="nil"/>
              <w:bottom w:val="single" w:color="auto" w:sz="18" w:space="0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ACGUGACACGUUCGGAGAATT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Wingdings 3">
    <w:altName w:val="Symbol"/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336C8"/>
    <w:rsid w:val="04C83F80"/>
    <w:rsid w:val="0BF42776"/>
    <w:rsid w:val="1432470B"/>
    <w:rsid w:val="22CB558C"/>
    <w:rsid w:val="43E5490F"/>
    <w:rsid w:val="4D8F5652"/>
    <w:rsid w:val="4DD04D99"/>
    <w:rsid w:val="6A6336C8"/>
    <w:rsid w:val="78236CEE"/>
    <w:rsid w:val="7B19663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2016-08-04T08:19:00Z</dcterms:created>
  <dc:creator>miss zhang</dc:creator>
  <cp:lastModifiedBy>miss zhang</cp:lastModifiedBy>
  <dcterms:modified xsi:type="dcterms:W3CDTF">2017-03-11T09:09:03Z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