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3A6A9A" w14:textId="6F1DBC5C" w:rsidR="008D23F3" w:rsidRPr="004144E3" w:rsidRDefault="0048042C" w:rsidP="008D23F3">
      <w:pPr>
        <w:pStyle w:val="Heading2"/>
        <w:jc w:val="center"/>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Supplementary file 1</w:t>
      </w:r>
      <w:r w:rsidR="00041D50">
        <w:rPr>
          <w:rFonts w:asciiTheme="minorHAnsi" w:hAnsiTheme="minorHAnsi" w:cstheme="minorHAnsi"/>
          <w:b/>
          <w:bCs/>
          <w:color w:val="000000" w:themeColor="text1"/>
          <w:sz w:val="22"/>
          <w:szCs w:val="22"/>
        </w:rPr>
        <w:t xml:space="preserve"> </w:t>
      </w:r>
      <w:r w:rsidR="008D23F3" w:rsidRPr="00757F94">
        <w:rPr>
          <w:rFonts w:asciiTheme="minorHAnsi" w:hAnsiTheme="minorHAnsi" w:cstheme="minorHAnsi"/>
          <w:b/>
          <w:bCs/>
          <w:color w:val="000000" w:themeColor="text1"/>
          <w:sz w:val="22"/>
          <w:szCs w:val="22"/>
        </w:rPr>
        <w:t>– Interview guide</w:t>
      </w:r>
    </w:p>
    <w:p w14:paraId="4A48DC32" w14:textId="77777777" w:rsidR="008D23F3" w:rsidRDefault="008D23F3" w:rsidP="006A2BE2"/>
    <w:p w14:paraId="68344F51" w14:textId="77777777" w:rsidR="008D23F3" w:rsidRPr="0048042C" w:rsidRDefault="008D23F3" w:rsidP="008D23F3">
      <w:pPr>
        <w:jc w:val="center"/>
        <w:rPr>
          <w:b/>
          <w:bCs/>
        </w:rPr>
      </w:pPr>
      <w:r w:rsidRPr="0048042C">
        <w:rPr>
          <w:b/>
          <w:bCs/>
        </w:rPr>
        <w:t>Semi-structured interview guide</w:t>
      </w:r>
    </w:p>
    <w:p w14:paraId="39D3B882" w14:textId="77777777" w:rsidR="008D23F3" w:rsidRPr="004144E3" w:rsidRDefault="008D23F3" w:rsidP="008D23F3">
      <w:pPr>
        <w:jc w:val="center"/>
        <w:rPr>
          <w:rFonts w:cstheme="minorHAnsi"/>
        </w:rPr>
      </w:pPr>
    </w:p>
    <w:p w14:paraId="0A5A2427" w14:textId="77777777" w:rsidR="008D23F3" w:rsidRPr="004144E3" w:rsidRDefault="008D23F3" w:rsidP="008D23F3">
      <w:pPr>
        <w:rPr>
          <w:rFonts w:cstheme="minorHAnsi"/>
          <w:i/>
          <w:iCs/>
        </w:rPr>
      </w:pPr>
      <w:r w:rsidRPr="004144E3">
        <w:rPr>
          <w:rFonts w:cstheme="minorHAnsi"/>
          <w:i/>
          <w:iCs/>
          <w:color w:val="000000"/>
        </w:rPr>
        <w:t>Preamble</w:t>
      </w:r>
      <w:r>
        <w:rPr>
          <w:rFonts w:cstheme="minorHAnsi"/>
          <w:i/>
          <w:iCs/>
          <w:color w:val="000000"/>
        </w:rPr>
        <w:t xml:space="preserve"> 1</w:t>
      </w:r>
      <w:r w:rsidRPr="004144E3">
        <w:rPr>
          <w:rFonts w:cstheme="minorHAnsi"/>
          <w:i/>
          <w:iCs/>
          <w:color w:val="000000"/>
        </w:rPr>
        <w:t xml:space="preserve">: Thanks for agreeing to participate in our study. As I mentioned earlier, we are interested in </w:t>
      </w:r>
      <w:r>
        <w:rPr>
          <w:rFonts w:cstheme="minorHAnsi"/>
          <w:i/>
          <w:iCs/>
          <w:color w:val="000000"/>
        </w:rPr>
        <w:t>what hinders low back pain care in Australia and how to improve it</w:t>
      </w:r>
      <w:r w:rsidRPr="004144E3">
        <w:rPr>
          <w:rFonts w:cstheme="minorHAnsi"/>
          <w:i/>
          <w:iCs/>
          <w:color w:val="000000"/>
        </w:rPr>
        <w:t>. There are no right or wrong answers or things to say. We are keen to hear your thoughts and opinions, either positive, negative or neutral. Please stop me at any time if you need to take a break or if you want to end the interview for any reason. Also, please remember that you don’t have to answer every question – just let me know if you want to move on from something. Before I start, do I have your permission to audio</w:t>
      </w:r>
      <w:r>
        <w:rPr>
          <w:rFonts w:cstheme="minorHAnsi"/>
          <w:i/>
          <w:iCs/>
          <w:color w:val="000000"/>
        </w:rPr>
        <w:t xml:space="preserve"> and video </w:t>
      </w:r>
      <w:r w:rsidRPr="004144E3">
        <w:rPr>
          <w:rFonts w:cstheme="minorHAnsi"/>
          <w:i/>
          <w:iCs/>
          <w:color w:val="000000"/>
        </w:rPr>
        <w:t>record this session?</w:t>
      </w:r>
    </w:p>
    <w:p w14:paraId="3F29A63D" w14:textId="77777777" w:rsidR="008D23F3" w:rsidRDefault="008D23F3" w:rsidP="008D23F3"/>
    <w:p w14:paraId="3BDB433C" w14:textId="77777777" w:rsidR="008D23F3" w:rsidRPr="00C435F1" w:rsidRDefault="008D23F3" w:rsidP="008D23F3">
      <w:pPr>
        <w:pStyle w:val="ListParagraph"/>
        <w:numPr>
          <w:ilvl w:val="0"/>
          <w:numId w:val="1"/>
        </w:numPr>
        <w:rPr>
          <w:b/>
          <w:bCs/>
        </w:rPr>
      </w:pPr>
      <w:r w:rsidRPr="4272C563">
        <w:rPr>
          <w:b/>
          <w:bCs/>
        </w:rPr>
        <w:t xml:space="preserve">(Opening question) As I mentioned earlier, we are interested in understanding the challenges that may hinder low back pain care in Australia and how we could improve it. Can you start by giving me an overview of your thoughts on the </w:t>
      </w:r>
      <w:proofErr w:type="gramStart"/>
      <w:r w:rsidRPr="4272C563">
        <w:rPr>
          <w:b/>
          <w:bCs/>
        </w:rPr>
        <w:t>current status</w:t>
      </w:r>
      <w:proofErr w:type="gramEnd"/>
      <w:r w:rsidRPr="4272C563">
        <w:rPr>
          <w:b/>
          <w:bCs/>
        </w:rPr>
        <w:t xml:space="preserve"> of low back pain care in Australia?</w:t>
      </w:r>
    </w:p>
    <w:p w14:paraId="65AF1CCD" w14:textId="77777777" w:rsidR="008D23F3" w:rsidRDefault="008D23F3" w:rsidP="008D23F3">
      <w:pPr>
        <w:pStyle w:val="ListParagraph"/>
      </w:pPr>
    </w:p>
    <w:p w14:paraId="09F0D3AB" w14:textId="77777777" w:rsidR="008D23F3" w:rsidRDefault="008D23F3" w:rsidP="008D23F3">
      <w:pPr>
        <w:pStyle w:val="ListParagraph"/>
      </w:pPr>
      <w:r>
        <w:t>Prompting questions:</w:t>
      </w:r>
    </w:p>
    <w:p w14:paraId="76F50FE0" w14:textId="77777777" w:rsidR="008D23F3" w:rsidRDefault="008D23F3" w:rsidP="008D23F3">
      <w:pPr>
        <w:pStyle w:val="ListParagraph"/>
        <w:numPr>
          <w:ilvl w:val="0"/>
          <w:numId w:val="2"/>
        </w:numPr>
      </w:pPr>
      <w:r>
        <w:t xml:space="preserve">When I ask about the healthcare system, that includes primary care, secondary care (including hospitals and EDs) and all types of treatment. What are your thoughts on how low back pain care is currently provided by the Australian healthcare system? </w:t>
      </w:r>
    </w:p>
    <w:p w14:paraId="326EEC87" w14:textId="293832A2" w:rsidR="008D23F3" w:rsidRDefault="008D23F3" w:rsidP="008D23F3">
      <w:pPr>
        <w:pStyle w:val="ListParagraph"/>
        <w:numPr>
          <w:ilvl w:val="0"/>
          <w:numId w:val="2"/>
        </w:numPr>
      </w:pPr>
      <w:r>
        <w:t xml:space="preserve">Would you be able to comment </w:t>
      </w:r>
      <w:r w:rsidR="00A80A38">
        <w:t>on</w:t>
      </w:r>
      <w:r>
        <w:t xml:space="preserve"> specific components of low back pain care (e.g., primary care, tertiary care, healthcare professionals)?</w:t>
      </w:r>
    </w:p>
    <w:p w14:paraId="6474BD19" w14:textId="77777777" w:rsidR="008D23F3" w:rsidRDefault="008D23F3" w:rsidP="008D23F3">
      <w:pPr>
        <w:pStyle w:val="ListParagraph"/>
        <w:numPr>
          <w:ilvl w:val="0"/>
          <w:numId w:val="2"/>
        </w:numPr>
      </w:pPr>
      <w:r>
        <w:t xml:space="preserve">What parts of low back pain care are high quality in Australia? </w:t>
      </w:r>
    </w:p>
    <w:p w14:paraId="6D8761EA" w14:textId="224ABB87" w:rsidR="008D23F3" w:rsidRDefault="00A80A38" w:rsidP="008D23F3">
      <w:pPr>
        <w:pStyle w:val="ListParagraph"/>
        <w:ind w:left="1080"/>
      </w:pPr>
      <w:r>
        <w:t xml:space="preserve">Follow-up question: What is </w:t>
      </w:r>
      <w:r w:rsidR="008D23F3">
        <w:t>the reason for __________ being high quality?</w:t>
      </w:r>
    </w:p>
    <w:p w14:paraId="7DC4352E" w14:textId="77777777" w:rsidR="008D23F3" w:rsidRDefault="008D23F3" w:rsidP="008D23F3">
      <w:pPr>
        <w:pStyle w:val="ListParagraph"/>
        <w:numPr>
          <w:ilvl w:val="0"/>
          <w:numId w:val="2"/>
        </w:numPr>
      </w:pPr>
      <w:r>
        <w:t>What parts of low back pain care are low quality in Australia?</w:t>
      </w:r>
    </w:p>
    <w:p w14:paraId="6B392A8E" w14:textId="78C4F65D" w:rsidR="008D23F3" w:rsidRDefault="00A80A38" w:rsidP="008D23F3">
      <w:pPr>
        <w:pStyle w:val="ListParagraph"/>
        <w:ind w:left="1080"/>
      </w:pPr>
      <w:r>
        <w:t xml:space="preserve">Follow-up question: What is </w:t>
      </w:r>
      <w:r w:rsidR="008D23F3">
        <w:t>the reason for __________ being low quality?</w:t>
      </w:r>
    </w:p>
    <w:p w14:paraId="0B228BBD" w14:textId="77777777" w:rsidR="008D23F3" w:rsidRDefault="008D23F3" w:rsidP="008D23F3">
      <w:pPr>
        <w:pStyle w:val="ListParagraph"/>
        <w:ind w:left="1080"/>
      </w:pPr>
    </w:p>
    <w:p w14:paraId="475798C4" w14:textId="77777777" w:rsidR="008D23F3" w:rsidRDefault="008D23F3" w:rsidP="008D23F3">
      <w:pPr>
        <w:pStyle w:val="ListParagraph"/>
        <w:numPr>
          <w:ilvl w:val="0"/>
          <w:numId w:val="1"/>
        </w:numPr>
        <w:rPr>
          <w:b/>
          <w:bCs/>
        </w:rPr>
      </w:pPr>
      <w:r w:rsidRPr="00EB6410">
        <w:rPr>
          <w:b/>
          <w:bCs/>
        </w:rPr>
        <w:t>In your opinion, what are the biggest challenges the Australian healthcare system faces within the context of low back pain care</w:t>
      </w:r>
      <w:r>
        <w:rPr>
          <w:b/>
          <w:bCs/>
        </w:rPr>
        <w:t>, if any</w:t>
      </w:r>
      <w:r w:rsidRPr="00EB6410">
        <w:rPr>
          <w:b/>
          <w:bCs/>
        </w:rPr>
        <w:t>?</w:t>
      </w:r>
    </w:p>
    <w:p w14:paraId="068C7F82" w14:textId="77777777" w:rsidR="008D23F3" w:rsidRDefault="008D23F3" w:rsidP="008D23F3">
      <w:pPr>
        <w:pStyle w:val="ListParagraph"/>
        <w:rPr>
          <w:b/>
          <w:bCs/>
        </w:rPr>
      </w:pPr>
    </w:p>
    <w:p w14:paraId="57044BB5" w14:textId="77777777" w:rsidR="008D23F3" w:rsidRPr="00EB6410" w:rsidRDefault="008D23F3" w:rsidP="008D23F3">
      <w:pPr>
        <w:pStyle w:val="ListParagraph"/>
      </w:pPr>
      <w:r>
        <w:t>Follow-up questions:</w:t>
      </w:r>
    </w:p>
    <w:p w14:paraId="5AD94268" w14:textId="77777777" w:rsidR="008D23F3" w:rsidRPr="004E4316" w:rsidRDefault="008D23F3" w:rsidP="008D23F3">
      <w:pPr>
        <w:pStyle w:val="ListParagraph"/>
        <w:numPr>
          <w:ilvl w:val="0"/>
          <w:numId w:val="3"/>
        </w:numPr>
        <w:rPr>
          <w:i/>
          <w:iCs/>
        </w:rPr>
      </w:pPr>
      <w:r>
        <w:t xml:space="preserve">It seems that you believe that </w:t>
      </w:r>
      <w:r w:rsidRPr="00C06B6F">
        <w:rPr>
          <w:u w:val="single"/>
        </w:rPr>
        <w:t>_</w:t>
      </w:r>
      <w:proofErr w:type="gramStart"/>
      <w:r w:rsidRPr="00C06B6F">
        <w:rPr>
          <w:u w:val="single"/>
        </w:rPr>
        <w:t>_</w:t>
      </w:r>
      <w:r>
        <w:rPr>
          <w:u w:val="single"/>
        </w:rPr>
        <w:t xml:space="preserve">  </w:t>
      </w:r>
      <w:r w:rsidRPr="00C06B6F">
        <w:rPr>
          <w:u w:val="single"/>
        </w:rPr>
        <w:t>(</w:t>
      </w:r>
      <w:proofErr w:type="gramEnd"/>
      <w:r w:rsidRPr="00C06B6F">
        <w:rPr>
          <w:u w:val="single"/>
        </w:rPr>
        <w:t>repeat what the participant said)____</w:t>
      </w:r>
      <w:r>
        <w:t xml:space="preserve"> is one of the biggest challenges the Australian healthcare system faces within the context of low back pain care. Can you elaborate on what makes you think that ______________ is one of the biggest challenges we face in this context? </w:t>
      </w:r>
      <w:r w:rsidRPr="004E4316">
        <w:rPr>
          <w:i/>
          <w:iCs/>
        </w:rPr>
        <w:t>(Repeat this prompt for each of the challenges mentioned by the interviewee)</w:t>
      </w:r>
    </w:p>
    <w:p w14:paraId="5BD57FF3" w14:textId="77777777" w:rsidR="008D23F3" w:rsidRPr="004E4316" w:rsidRDefault="008D23F3" w:rsidP="008D23F3">
      <w:pPr>
        <w:pStyle w:val="ListParagraph"/>
        <w:numPr>
          <w:ilvl w:val="0"/>
          <w:numId w:val="3"/>
        </w:numPr>
        <w:rPr>
          <w:i/>
          <w:iCs/>
        </w:rPr>
      </w:pPr>
      <w:r>
        <w:t xml:space="preserve">What is the root cause of this problem?  </w:t>
      </w:r>
      <w:r w:rsidRPr="004E4316">
        <w:rPr>
          <w:i/>
          <w:iCs/>
        </w:rPr>
        <w:t>(Repeat this prompt for each of the challenges mentioned by the interviewee)</w:t>
      </w:r>
    </w:p>
    <w:p w14:paraId="289A63E5" w14:textId="43844DA7" w:rsidR="008D23F3" w:rsidRPr="007B2FBD" w:rsidRDefault="008D23F3" w:rsidP="008D23F3">
      <w:pPr>
        <w:pStyle w:val="ListParagraph"/>
        <w:numPr>
          <w:ilvl w:val="0"/>
          <w:numId w:val="3"/>
        </w:numPr>
        <w:rPr>
          <w:i/>
          <w:iCs/>
        </w:rPr>
      </w:pPr>
      <w:r>
        <w:t xml:space="preserve">Who contributes to the problem? For instance, who are </w:t>
      </w:r>
      <w:r w:rsidR="006079B9">
        <w:t xml:space="preserve">the </w:t>
      </w:r>
      <w:r>
        <w:t xml:space="preserve">actors </w:t>
      </w:r>
      <w:r w:rsidR="006079B9">
        <w:t xml:space="preserve">(groups of people, institutions) </w:t>
      </w:r>
      <w:r>
        <w:t>or types of actors that contribute to the problem?</w:t>
      </w:r>
    </w:p>
    <w:p w14:paraId="45F72122" w14:textId="25CF1A97" w:rsidR="008D23F3" w:rsidRPr="007B2FBD" w:rsidRDefault="008D23F3" w:rsidP="008D23F3">
      <w:pPr>
        <w:pStyle w:val="ListParagraph"/>
        <w:numPr>
          <w:ilvl w:val="0"/>
          <w:numId w:val="3"/>
        </w:numPr>
        <w:rPr>
          <w:i/>
          <w:iCs/>
        </w:rPr>
      </w:pPr>
      <w:r>
        <w:t>What system structures contribute to the problem?</w:t>
      </w:r>
    </w:p>
    <w:p w14:paraId="34BEE022" w14:textId="77777777" w:rsidR="008D23F3" w:rsidRPr="00CB1D4D" w:rsidRDefault="008D23F3" w:rsidP="008D23F3">
      <w:pPr>
        <w:pStyle w:val="ListParagraph"/>
        <w:numPr>
          <w:ilvl w:val="0"/>
          <w:numId w:val="3"/>
        </w:numPr>
        <w:rPr>
          <w:i/>
          <w:iCs/>
        </w:rPr>
      </w:pPr>
      <w:r>
        <w:t>How do you think the healthcare system could overcome the challenge of ________________?</w:t>
      </w:r>
    </w:p>
    <w:p w14:paraId="19A93678" w14:textId="77777777" w:rsidR="008D23F3" w:rsidRDefault="008D23F3" w:rsidP="008D23F3">
      <w:pPr>
        <w:pStyle w:val="ListParagraph"/>
        <w:ind w:left="1080"/>
        <w:rPr>
          <w:i/>
          <w:iCs/>
        </w:rPr>
      </w:pPr>
    </w:p>
    <w:p w14:paraId="0B9B6354" w14:textId="77777777" w:rsidR="008D23F3" w:rsidRDefault="008D23F3" w:rsidP="008D23F3">
      <w:pPr>
        <w:pStyle w:val="ListParagraph"/>
        <w:ind w:left="1080"/>
        <w:rPr>
          <w:i/>
          <w:iCs/>
        </w:rPr>
      </w:pPr>
      <w:r>
        <w:rPr>
          <w:i/>
          <w:iCs/>
        </w:rPr>
        <w:lastRenderedPageBreak/>
        <w:t>(Take notes of each of the challenges mentioned by the interviewee and discuss each of them in the following question)</w:t>
      </w:r>
    </w:p>
    <w:p w14:paraId="633E36CD" w14:textId="77777777" w:rsidR="008D23F3" w:rsidRPr="00EB6410" w:rsidRDefault="008D23F3" w:rsidP="008D23F3">
      <w:pPr>
        <w:pStyle w:val="ListParagraph"/>
        <w:ind w:left="1080"/>
        <w:rPr>
          <w:i/>
          <w:iCs/>
        </w:rPr>
      </w:pPr>
    </w:p>
    <w:p w14:paraId="64C93388" w14:textId="153BCFC6" w:rsidR="008D23F3" w:rsidRDefault="008D23F3" w:rsidP="008D23F3">
      <w:pPr>
        <w:pStyle w:val="ListParagraph"/>
        <w:numPr>
          <w:ilvl w:val="0"/>
          <w:numId w:val="1"/>
        </w:numPr>
        <w:rPr>
          <w:b/>
          <w:bCs/>
        </w:rPr>
      </w:pPr>
      <w:r>
        <w:rPr>
          <w:b/>
          <w:bCs/>
        </w:rPr>
        <w:t xml:space="preserve">Can you give me an overview of the actors (influential people or institutions) who have </w:t>
      </w:r>
      <w:r w:rsidR="007A536E">
        <w:rPr>
          <w:b/>
          <w:bCs/>
        </w:rPr>
        <w:t xml:space="preserve">the </w:t>
      </w:r>
      <w:r>
        <w:rPr>
          <w:b/>
          <w:bCs/>
        </w:rPr>
        <w:t>power to address the issue of ______</w:t>
      </w:r>
      <w:proofErr w:type="gramStart"/>
      <w:r>
        <w:rPr>
          <w:b/>
          <w:bCs/>
        </w:rPr>
        <w:t>_(</w:t>
      </w:r>
      <w:proofErr w:type="gramEnd"/>
      <w:r>
        <w:rPr>
          <w:b/>
          <w:bCs/>
        </w:rPr>
        <w:t>discuss each of the issues mentioned in the previous question)______?</w:t>
      </w:r>
    </w:p>
    <w:p w14:paraId="15CAD92D" w14:textId="77777777" w:rsidR="008D23F3" w:rsidRDefault="008D23F3" w:rsidP="008D23F3">
      <w:pPr>
        <w:pStyle w:val="ListParagraph"/>
        <w:rPr>
          <w:b/>
          <w:bCs/>
        </w:rPr>
      </w:pPr>
    </w:p>
    <w:p w14:paraId="21FA54FD" w14:textId="77777777" w:rsidR="008D23F3" w:rsidRPr="00EB6410" w:rsidRDefault="008D23F3" w:rsidP="008D23F3">
      <w:pPr>
        <w:pStyle w:val="ListParagraph"/>
      </w:pPr>
      <w:r>
        <w:t>Follow-up questions:</w:t>
      </w:r>
    </w:p>
    <w:p w14:paraId="1B9B25E2" w14:textId="77777777" w:rsidR="008D23F3" w:rsidRDefault="008D23F3" w:rsidP="008D23F3">
      <w:pPr>
        <w:pStyle w:val="ListParagraph"/>
        <w:numPr>
          <w:ilvl w:val="0"/>
          <w:numId w:val="4"/>
        </w:numPr>
        <w:rPr>
          <w:b/>
          <w:bCs/>
        </w:rPr>
      </w:pPr>
      <w:r>
        <w:t xml:space="preserve">What sort of power does </w:t>
      </w:r>
      <w:r w:rsidRPr="00C06B6F">
        <w:rPr>
          <w:u w:val="single"/>
        </w:rPr>
        <w:t>_</w:t>
      </w:r>
      <w:proofErr w:type="gramStart"/>
      <w:r w:rsidRPr="00C06B6F">
        <w:rPr>
          <w:u w:val="single"/>
        </w:rPr>
        <w:t>_</w:t>
      </w:r>
      <w:r>
        <w:rPr>
          <w:u w:val="single"/>
        </w:rPr>
        <w:t xml:space="preserve">  </w:t>
      </w:r>
      <w:r w:rsidRPr="00C06B6F">
        <w:rPr>
          <w:u w:val="single"/>
        </w:rPr>
        <w:t>(</w:t>
      </w:r>
      <w:proofErr w:type="gramEnd"/>
      <w:r w:rsidRPr="00C06B6F">
        <w:rPr>
          <w:u w:val="single"/>
        </w:rPr>
        <w:t>repeat what the participant said)____</w:t>
      </w:r>
      <w:r>
        <w:t xml:space="preserve">  have in the context of LBP care?</w:t>
      </w:r>
    </w:p>
    <w:p w14:paraId="2A091CE1" w14:textId="77777777" w:rsidR="008D23F3" w:rsidRPr="00757F94" w:rsidRDefault="008D23F3" w:rsidP="008D23F3">
      <w:pPr>
        <w:pStyle w:val="ListParagraph"/>
        <w:rPr>
          <w:b/>
          <w:bCs/>
        </w:rPr>
      </w:pPr>
    </w:p>
    <w:p w14:paraId="3AA5AC0B" w14:textId="5A96B403" w:rsidR="008D23F3" w:rsidRPr="00DB37DF" w:rsidRDefault="008D23F3" w:rsidP="008D23F3">
      <w:pPr>
        <w:pStyle w:val="ListParagraph"/>
        <w:numPr>
          <w:ilvl w:val="0"/>
          <w:numId w:val="1"/>
        </w:numPr>
      </w:pPr>
      <w:r>
        <w:rPr>
          <w:b/>
          <w:bCs/>
        </w:rPr>
        <w:t xml:space="preserve">If money, time and other resources were not a barrier, what changes </w:t>
      </w:r>
      <w:r w:rsidR="006A2BE2">
        <w:rPr>
          <w:b/>
          <w:bCs/>
        </w:rPr>
        <w:t>would you like to see to enhance low back pain</w:t>
      </w:r>
      <w:r>
        <w:rPr>
          <w:b/>
          <w:bCs/>
        </w:rPr>
        <w:t>?</w:t>
      </w:r>
    </w:p>
    <w:p w14:paraId="00C606B4" w14:textId="77777777" w:rsidR="008D23F3" w:rsidRDefault="008D23F3" w:rsidP="008D23F3">
      <w:pPr>
        <w:pStyle w:val="ListParagraph"/>
      </w:pPr>
    </w:p>
    <w:p w14:paraId="47FBDFA9" w14:textId="532D70F9" w:rsidR="008D23F3" w:rsidRDefault="006A2BE2" w:rsidP="008D23F3">
      <w:pPr>
        <w:pStyle w:val="ListParagraph"/>
      </w:pPr>
      <w:r>
        <w:t>Follow-up</w:t>
      </w:r>
      <w:r w:rsidR="008D23F3">
        <w:t xml:space="preserve"> question:</w:t>
      </w:r>
    </w:p>
    <w:p w14:paraId="24C0400C" w14:textId="77777777" w:rsidR="008D23F3" w:rsidRPr="003C099E" w:rsidRDefault="008D23F3" w:rsidP="008D23F3">
      <w:pPr>
        <w:pStyle w:val="ListParagraph"/>
        <w:numPr>
          <w:ilvl w:val="0"/>
          <w:numId w:val="5"/>
        </w:numPr>
        <w:rPr>
          <w:i/>
          <w:iCs/>
        </w:rPr>
      </w:pPr>
      <w:r>
        <w:t xml:space="preserve">What policy changes you would like to see developed to overcome the challenge of ________________? </w:t>
      </w:r>
      <w:r w:rsidRPr="003C099E">
        <w:rPr>
          <w:i/>
          <w:iCs/>
        </w:rPr>
        <w:t>(Repeat this prompt for each of the challenges mentioned by the interviewee)</w:t>
      </w:r>
    </w:p>
    <w:p w14:paraId="7E65CFA4" w14:textId="410CD839" w:rsidR="008D23F3" w:rsidRPr="003C099E" w:rsidRDefault="008D23F3" w:rsidP="008D23F3">
      <w:pPr>
        <w:pStyle w:val="ListParagraph"/>
        <w:numPr>
          <w:ilvl w:val="0"/>
          <w:numId w:val="5"/>
        </w:numPr>
      </w:pPr>
      <w:r w:rsidRPr="003C099E">
        <w:t xml:space="preserve">Of the above, which do you think </w:t>
      </w:r>
      <w:r w:rsidR="006A2BE2">
        <w:t>is the lowest-hanging fruit (easiest to implement in reality)?</w:t>
      </w:r>
      <w:r w:rsidRPr="003C099E">
        <w:t xml:space="preserve"> </w:t>
      </w:r>
    </w:p>
    <w:p w14:paraId="22DBCB21" w14:textId="77777777" w:rsidR="008D23F3" w:rsidRDefault="008D23F3" w:rsidP="008D23F3"/>
    <w:p w14:paraId="650C70E6" w14:textId="77777777" w:rsidR="008D23F3" w:rsidRDefault="008D23F3" w:rsidP="008D23F3">
      <w:pPr>
        <w:ind w:left="360"/>
      </w:pPr>
      <w:r w:rsidRPr="009B0856">
        <w:rPr>
          <w:b/>
          <w:bCs/>
        </w:rPr>
        <w:t>5. Is there anything we haven’t covered you would like to add?</w:t>
      </w:r>
    </w:p>
    <w:p w14:paraId="29542570" w14:textId="77777777" w:rsidR="008D23F3" w:rsidRPr="00CB1D4D" w:rsidRDefault="008D23F3" w:rsidP="008D23F3">
      <w:pPr>
        <w:rPr>
          <w:rFonts w:cstheme="minorHAnsi"/>
          <w:i/>
          <w:iCs/>
          <w:sz w:val="24"/>
          <w:szCs w:val="24"/>
        </w:rPr>
      </w:pPr>
    </w:p>
    <w:p w14:paraId="1C2CF329" w14:textId="77777777" w:rsidR="008D23F3" w:rsidRDefault="008D23F3" w:rsidP="008D23F3"/>
    <w:p w14:paraId="55B156D1" w14:textId="0C7C7CEB" w:rsidR="002B5888" w:rsidRDefault="002B5888"/>
    <w:sectPr w:rsidR="002B5888" w:rsidSect="003D48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EB6F46"/>
    <w:multiLevelType w:val="hybridMultilevel"/>
    <w:tmpl w:val="F02EA2AC"/>
    <w:lvl w:ilvl="0" w:tplc="C2B05728">
      <w:start w:val="1"/>
      <w:numFmt w:val="lowerLetter"/>
      <w:lvlText w:val="%1)"/>
      <w:lvlJc w:val="left"/>
      <w:pPr>
        <w:ind w:left="1080" w:hanging="360"/>
      </w:pPr>
      <w:rPr>
        <w:rFonts w:hint="default"/>
        <w:b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2D91439D"/>
    <w:multiLevelType w:val="hybridMultilevel"/>
    <w:tmpl w:val="326CD6D2"/>
    <w:lvl w:ilvl="0" w:tplc="460A5B18">
      <w:start w:val="1"/>
      <w:numFmt w:val="lowerLetter"/>
      <w:lvlText w:val="%1)"/>
      <w:lvlJc w:val="left"/>
      <w:pPr>
        <w:ind w:left="1080" w:hanging="360"/>
      </w:pPr>
      <w:rPr>
        <w:rFonts w:hint="default"/>
        <w:i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3C4C728A"/>
    <w:multiLevelType w:val="hybridMultilevel"/>
    <w:tmpl w:val="FA183710"/>
    <w:lvl w:ilvl="0" w:tplc="4E46466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74232785"/>
    <w:multiLevelType w:val="hybridMultilevel"/>
    <w:tmpl w:val="854E8C42"/>
    <w:lvl w:ilvl="0" w:tplc="2054B222">
      <w:start w:val="1"/>
      <w:numFmt w:val="decimal"/>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75E653B9"/>
    <w:multiLevelType w:val="hybridMultilevel"/>
    <w:tmpl w:val="B92EC7F0"/>
    <w:lvl w:ilvl="0" w:tplc="EBBE9CF0">
      <w:start w:val="1"/>
      <w:numFmt w:val="lowerLetter"/>
      <w:lvlText w:val="%1)"/>
      <w:lvlJc w:val="left"/>
      <w:pPr>
        <w:ind w:left="1080" w:hanging="360"/>
      </w:pPr>
      <w:rPr>
        <w:rFonts w:hint="default"/>
        <w:i w:val="0"/>
        <w:iCs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1089692981">
    <w:abstractNumId w:val="3"/>
  </w:num>
  <w:num w:numId="2" w16cid:durableId="1373920544">
    <w:abstractNumId w:val="2"/>
  </w:num>
  <w:num w:numId="3" w16cid:durableId="1577782089">
    <w:abstractNumId w:val="4"/>
  </w:num>
  <w:num w:numId="4" w16cid:durableId="407775894">
    <w:abstractNumId w:val="0"/>
  </w:num>
  <w:num w:numId="5" w16cid:durableId="16099727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3F3"/>
    <w:rsid w:val="00041D50"/>
    <w:rsid w:val="00212732"/>
    <w:rsid w:val="00292015"/>
    <w:rsid w:val="002B5888"/>
    <w:rsid w:val="003D48E7"/>
    <w:rsid w:val="0048042C"/>
    <w:rsid w:val="006079B9"/>
    <w:rsid w:val="006A2BE2"/>
    <w:rsid w:val="00713787"/>
    <w:rsid w:val="007A536E"/>
    <w:rsid w:val="008D23F3"/>
    <w:rsid w:val="00A80A38"/>
    <w:rsid w:val="00BF0FB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6F4017"/>
  <w15:chartTrackingRefBased/>
  <w15:docId w15:val="{12C77373-6389-48FC-88E4-983A349E2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3F3"/>
  </w:style>
  <w:style w:type="paragraph" w:styleId="Heading2">
    <w:name w:val="heading 2"/>
    <w:basedOn w:val="Normal"/>
    <w:next w:val="Normal"/>
    <w:link w:val="Heading2Char"/>
    <w:uiPriority w:val="9"/>
    <w:unhideWhenUsed/>
    <w:qFormat/>
    <w:rsid w:val="008D23F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D23F3"/>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8D23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605</Words>
  <Characters>2939</Characters>
  <Application>Microsoft Office Word</Application>
  <DocSecurity>0</DocSecurity>
  <Lines>69</Lines>
  <Paragraphs>32</Paragraphs>
  <ScaleCrop>false</ScaleCrop>
  <Company/>
  <LinksUpToDate>false</LinksUpToDate>
  <CharactersWithSpaces>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Nathalia Cordeiro da Costa</dc:creator>
  <cp:keywords/>
  <dc:description/>
  <cp:lastModifiedBy>Nathalia Costa</cp:lastModifiedBy>
  <cp:revision>7</cp:revision>
  <dcterms:created xsi:type="dcterms:W3CDTF">2024-06-21T03:43:00Z</dcterms:created>
  <dcterms:modified xsi:type="dcterms:W3CDTF">2024-06-21T03:46:00Z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2024-06-21T03:43:01Z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9767ada8-7d6b-4958-9d22-5c1d1f36dd9e</vt:lpwstr>
  </property>
  <property fmtid="{D5CDD505-2E9C-101B-9397-08002B2CF9AE}" pid="8" name="MSIP_Label_0f488380-630a-4f55-a077-a19445e3f360_ContentBits">
    <vt:lpwstr>0</vt:lpwstr>
  </property>
  <property fmtid="{D5CDD505-2E9C-101B-9397-08002B2CF9AE}" pid="9" name="GrammarlyDocumentId">
    <vt:lpwstr>5f09d6ab90c14109425f297057972f88dcdbeeb4e073bdd2eeecffb0815dc674</vt:lpwstr>
  </property>
</Properties>
</file>