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B3EE" w14:textId="6C856DDE" w:rsidR="002E4D40" w:rsidRPr="006C6622" w:rsidRDefault="006C6622" w:rsidP="006C6622">
      <w:pPr>
        <w:ind w:rightChars="-232" w:right="-487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 </w:t>
      </w:r>
      <w:r w:rsidR="006F4B03" w:rsidRPr="00531E37">
        <w:rPr>
          <w:rFonts w:ascii="Times New Roman" w:hAnsi="Times New Roman" w:cs="Times New Roman"/>
          <w:b/>
          <w:bCs/>
          <w:sz w:val="28"/>
          <w:szCs w:val="28"/>
        </w:rPr>
        <w:t>Table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D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F4B03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4D40" w:rsidRPr="00531E37">
        <w:rPr>
          <w:rFonts w:ascii="Times New Roman" w:hAnsi="Times New Roman" w:cs="Times New Roman" w:hint="eastAsia"/>
          <w:b/>
          <w:bCs/>
          <w:sz w:val="28"/>
          <w:szCs w:val="28"/>
        </w:rPr>
        <w:t>Results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from 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nivariate COX 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roportional </w:t>
      </w:r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azard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>odels for DF</w:t>
      </w:r>
      <w:r w:rsidR="00F02453" w:rsidRPr="00531E37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531E37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and OS</w:t>
      </w:r>
    </w:p>
    <w:tbl>
      <w:tblPr>
        <w:tblStyle w:val="a3"/>
        <w:tblW w:w="935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024"/>
        <w:gridCol w:w="3686"/>
        <w:gridCol w:w="1984"/>
        <w:gridCol w:w="993"/>
      </w:tblGrid>
      <w:tr w:rsidR="00273460" w:rsidRPr="006F4B03" w14:paraId="4F34690A" w14:textId="77777777" w:rsidTr="006C6622">
        <w:trPr>
          <w:trHeight w:val="338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469BFC48" w14:textId="77777777" w:rsidR="00273460" w:rsidRPr="00EB1FA6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913DB3" w14:textId="4F172966" w:rsidR="00273460" w:rsidRPr="00531E37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F8F0B1" w14:textId="071498AF" w:rsidR="00273460" w:rsidRPr="00531E37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 (95%</w:t>
            </w: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CI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D10187" w14:textId="77777777" w:rsidR="00273460" w:rsidRPr="00531E37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3C69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 xml:space="preserve">P 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value</w:t>
            </w:r>
          </w:p>
        </w:tc>
      </w:tr>
      <w:tr w:rsidR="00273460" w:rsidRPr="006F4B03" w14:paraId="12288E06" w14:textId="77777777" w:rsidTr="006C6622">
        <w:trPr>
          <w:trHeight w:val="300"/>
        </w:trPr>
        <w:tc>
          <w:tcPr>
            <w:tcW w:w="6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63B3A0" w14:textId="270B4D16" w:rsidR="00273460" w:rsidRPr="00E17EA7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E17EA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D</w:t>
            </w:r>
            <w:r w:rsidRPr="00E17EA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FS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noWrap/>
            <w:hideMark/>
          </w:tcPr>
          <w:p w14:paraId="28AE8C09" w14:textId="2D122031" w:rsidR="00273460" w:rsidRPr="00516B4D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</w:t>
            </w:r>
            <w:r w:rsidR="00755ED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4B3F0238" w14:textId="7D4091C0" w:rsidR="00273460" w:rsidRPr="00516B4D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4B450D16" w14:textId="75421F38" w:rsidR="00273460" w:rsidRPr="00516B4D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</w:t>
            </w:r>
            <w:r w:rsidR="00044F2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 w:rsidR="00044F2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 w:rsidR="00044F2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0B533518" w14:textId="0DCD59C6" w:rsidR="00273460" w:rsidRPr="00516B4D" w:rsidRDefault="0027346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 w:rsidR="00044F2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972</w:t>
            </w:r>
          </w:p>
        </w:tc>
      </w:tr>
      <w:tr w:rsidR="004534F6" w:rsidRPr="006F4B03" w14:paraId="5854F317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683A9689" w14:textId="77777777" w:rsidR="004534F6" w:rsidRPr="00516B4D" w:rsidRDefault="004534F6" w:rsidP="006C6622">
            <w:pPr>
              <w:widowControl/>
              <w:spacing w:line="288" w:lineRule="auto"/>
              <w:ind w:leftChars="-526" w:left="-1105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noWrap/>
          </w:tcPr>
          <w:p w14:paraId="2AADE6F4" w14:textId="7E83F6FD" w:rsidR="004534F6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i67 %</w:t>
            </w:r>
          </w:p>
        </w:tc>
        <w:tc>
          <w:tcPr>
            <w:tcW w:w="3686" w:type="dxa"/>
            <w:noWrap/>
          </w:tcPr>
          <w:p w14:paraId="6C81E8AB" w14:textId="77777777" w:rsidR="004534F6" w:rsidRPr="00044F23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noWrap/>
          </w:tcPr>
          <w:p w14:paraId="4EC7D3A5" w14:textId="27A73CF3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02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01-1.02)</w:t>
            </w:r>
          </w:p>
        </w:tc>
        <w:tc>
          <w:tcPr>
            <w:tcW w:w="993" w:type="dxa"/>
            <w:noWrap/>
          </w:tcPr>
          <w:p w14:paraId="630F2D97" w14:textId="55DA05A0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4534F6" w:rsidRPr="006F4B03" w14:paraId="2F857E89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70A17D75" w14:textId="77777777" w:rsidR="004534F6" w:rsidRPr="00516B4D" w:rsidRDefault="004534F6" w:rsidP="006C6622">
            <w:pPr>
              <w:widowControl/>
              <w:spacing w:line="288" w:lineRule="auto"/>
              <w:ind w:leftChars="-526" w:left="-1105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noWrap/>
            <w:hideMark/>
          </w:tcPr>
          <w:p w14:paraId="38DD276A" w14:textId="336738CB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Stage</w:t>
            </w:r>
          </w:p>
        </w:tc>
        <w:tc>
          <w:tcPr>
            <w:tcW w:w="3686" w:type="dxa"/>
            <w:noWrap/>
            <w:hideMark/>
          </w:tcPr>
          <w:p w14:paraId="173DDFEF" w14:textId="5CA5DBEB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44F2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≤ T1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r w:rsidRPr="006F4B03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T1</w:t>
            </w:r>
          </w:p>
        </w:tc>
        <w:tc>
          <w:tcPr>
            <w:tcW w:w="1984" w:type="dxa"/>
            <w:noWrap/>
            <w:hideMark/>
          </w:tcPr>
          <w:p w14:paraId="3BC47FCF" w14:textId="2C432F89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76)</w:t>
            </w:r>
          </w:p>
        </w:tc>
        <w:tc>
          <w:tcPr>
            <w:tcW w:w="993" w:type="dxa"/>
            <w:noWrap/>
            <w:hideMark/>
          </w:tcPr>
          <w:p w14:paraId="615FB3E7" w14:textId="07CFF84A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3</w:t>
            </w:r>
          </w:p>
        </w:tc>
      </w:tr>
      <w:tr w:rsidR="004534F6" w:rsidRPr="006F4B03" w14:paraId="03D54A80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67E285BE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noWrap/>
            <w:hideMark/>
          </w:tcPr>
          <w:p w14:paraId="2F540A8A" w14:textId="7E56ED82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 Stage</w:t>
            </w:r>
          </w:p>
        </w:tc>
        <w:tc>
          <w:tcPr>
            <w:tcW w:w="3686" w:type="dxa"/>
            <w:noWrap/>
            <w:hideMark/>
          </w:tcPr>
          <w:p w14:paraId="46250F86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N- vs N+</w:t>
            </w:r>
          </w:p>
        </w:tc>
        <w:tc>
          <w:tcPr>
            <w:tcW w:w="1984" w:type="dxa"/>
            <w:noWrap/>
            <w:hideMark/>
          </w:tcPr>
          <w:p w14:paraId="16D154C9" w14:textId="77974BFA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36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67)</w:t>
            </w:r>
          </w:p>
        </w:tc>
        <w:tc>
          <w:tcPr>
            <w:tcW w:w="993" w:type="dxa"/>
            <w:noWrap/>
            <w:hideMark/>
          </w:tcPr>
          <w:p w14:paraId="4865C8CD" w14:textId="7E8F7EC6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04</w:t>
            </w:r>
          </w:p>
        </w:tc>
      </w:tr>
      <w:tr w:rsidR="004534F6" w:rsidRPr="006F4B03" w14:paraId="7354C5D2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1EF4EA20" w14:textId="77777777" w:rsidR="004534F6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noWrap/>
            <w:hideMark/>
          </w:tcPr>
          <w:p w14:paraId="417801A8" w14:textId="4813140C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3686" w:type="dxa"/>
            <w:noWrap/>
            <w:hideMark/>
          </w:tcPr>
          <w:p w14:paraId="33E4612D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 vs HR+</w:t>
            </w:r>
          </w:p>
        </w:tc>
        <w:tc>
          <w:tcPr>
            <w:tcW w:w="1984" w:type="dxa"/>
            <w:noWrap/>
            <w:hideMark/>
          </w:tcPr>
          <w:p w14:paraId="5B70B857" w14:textId="3B0EF59B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42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50)</w:t>
            </w:r>
          </w:p>
        </w:tc>
        <w:tc>
          <w:tcPr>
            <w:tcW w:w="993" w:type="dxa"/>
            <w:noWrap/>
            <w:hideMark/>
          </w:tcPr>
          <w:p w14:paraId="46BA4779" w14:textId="40F8A584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4534F6" w:rsidRPr="006F4B03" w14:paraId="03D7EB0D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41CEAC07" w14:textId="77777777" w:rsidR="004534F6" w:rsidRPr="00516B4D" w:rsidRDefault="004534F6" w:rsidP="006C6622">
            <w:pPr>
              <w:widowControl/>
              <w:spacing w:line="288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  <w:noWrap/>
            <w:hideMark/>
          </w:tcPr>
          <w:p w14:paraId="1635F377" w14:textId="34C69854" w:rsidR="004534F6" w:rsidRPr="00516B4D" w:rsidRDefault="004534F6" w:rsidP="006C6622">
            <w:pPr>
              <w:widowControl/>
              <w:spacing w:line="288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3686" w:type="dxa"/>
            <w:noWrap/>
            <w:hideMark/>
          </w:tcPr>
          <w:p w14:paraId="2EC9DE8B" w14:textId="4D33DB8F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HER2-low vs 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6C662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  <w:hideMark/>
          </w:tcPr>
          <w:p w14:paraId="116B4AD3" w14:textId="37BA0312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1.27 (1.01-1.59)</w:t>
            </w:r>
          </w:p>
        </w:tc>
        <w:tc>
          <w:tcPr>
            <w:tcW w:w="993" w:type="dxa"/>
            <w:noWrap/>
            <w:hideMark/>
          </w:tcPr>
          <w:p w14:paraId="6F2F4787" w14:textId="4993292D" w:rsidR="004534F6" w:rsidRPr="00C21AC9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21AC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C21AC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38</w:t>
            </w:r>
          </w:p>
        </w:tc>
      </w:tr>
      <w:tr w:rsidR="004534F6" w:rsidRPr="00531E37" w14:paraId="1BDBEE7D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11C12FF8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  <w:hideMark/>
          </w:tcPr>
          <w:p w14:paraId="0D60FF82" w14:textId="30AA5665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  <w:hideMark/>
          </w:tcPr>
          <w:p w14:paraId="5D36D107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HER2-low vs HER2+</w:t>
            </w:r>
          </w:p>
        </w:tc>
        <w:tc>
          <w:tcPr>
            <w:tcW w:w="1984" w:type="dxa"/>
            <w:noWrap/>
            <w:hideMark/>
          </w:tcPr>
          <w:p w14:paraId="1AFDD93B" w14:textId="4F56DA25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63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26-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12)</w:t>
            </w:r>
          </w:p>
        </w:tc>
        <w:tc>
          <w:tcPr>
            <w:tcW w:w="993" w:type="dxa"/>
            <w:noWrap/>
            <w:hideMark/>
          </w:tcPr>
          <w:p w14:paraId="7D4D5C54" w14:textId="31512067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4534F6" w:rsidRPr="00531E37" w14:paraId="00768205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4310ED4F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</w:tcPr>
          <w:p w14:paraId="7B6CB800" w14:textId="26170AD8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R+/HER2 Status</w:t>
            </w:r>
          </w:p>
        </w:tc>
        <w:tc>
          <w:tcPr>
            <w:tcW w:w="3686" w:type="dxa"/>
            <w:noWrap/>
          </w:tcPr>
          <w:p w14:paraId="14DBE312" w14:textId="2669C6E5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6C662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</w:tcPr>
          <w:p w14:paraId="52A2E1CF" w14:textId="607DDA50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1.02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75-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38)</w:t>
            </w:r>
          </w:p>
        </w:tc>
        <w:tc>
          <w:tcPr>
            <w:tcW w:w="993" w:type="dxa"/>
            <w:noWrap/>
          </w:tcPr>
          <w:p w14:paraId="4DBDABD9" w14:textId="3BA7B2AA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919</w:t>
            </w:r>
          </w:p>
        </w:tc>
      </w:tr>
      <w:tr w:rsidR="004534F6" w:rsidRPr="006F4B03" w14:paraId="03AFDF0A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0C0B30B4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</w:tcPr>
          <w:p w14:paraId="667831B6" w14:textId="71BD73AA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2C180336" w14:textId="176F7DE6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984" w:type="dxa"/>
            <w:noWrap/>
          </w:tcPr>
          <w:p w14:paraId="303FFE44" w14:textId="0BBD9730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56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02-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41)</w:t>
            </w:r>
          </w:p>
        </w:tc>
        <w:tc>
          <w:tcPr>
            <w:tcW w:w="993" w:type="dxa"/>
            <w:noWrap/>
          </w:tcPr>
          <w:p w14:paraId="01ED3250" w14:textId="3E16EB80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.042</w:t>
            </w:r>
          </w:p>
        </w:tc>
      </w:tr>
      <w:tr w:rsidR="004534F6" w:rsidRPr="006F4B03" w14:paraId="58020DE9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2D7B78F6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  <w:tcBorders>
              <w:bottom w:val="single" w:sz="4" w:space="0" w:color="auto"/>
            </w:tcBorders>
          </w:tcPr>
          <w:p w14:paraId="74DC3A13" w14:textId="1C4C0BA9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R-/HER2 Status</w:t>
            </w:r>
          </w:p>
        </w:tc>
        <w:tc>
          <w:tcPr>
            <w:tcW w:w="3686" w:type="dxa"/>
            <w:noWrap/>
          </w:tcPr>
          <w:p w14:paraId="3FACDA65" w14:textId="28AD8825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6C662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</w:tcPr>
          <w:p w14:paraId="65433951" w14:textId="7B8E3DE8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1.32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.94-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85)</w:t>
            </w:r>
          </w:p>
        </w:tc>
        <w:tc>
          <w:tcPr>
            <w:tcW w:w="993" w:type="dxa"/>
            <w:noWrap/>
          </w:tcPr>
          <w:p w14:paraId="5EFAD674" w14:textId="1C52858B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111</w:t>
            </w:r>
          </w:p>
        </w:tc>
      </w:tr>
      <w:tr w:rsidR="004534F6" w:rsidRPr="006F4B03" w14:paraId="551B9518" w14:textId="77777777" w:rsidTr="006C6622">
        <w:trPr>
          <w:trHeight w:val="300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6580297D" w14:textId="77777777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  <w:tcBorders>
              <w:bottom w:val="single" w:sz="4" w:space="0" w:color="auto"/>
            </w:tcBorders>
            <w:hideMark/>
          </w:tcPr>
          <w:p w14:paraId="6F64C0E4" w14:textId="24582B41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0748D2C2" w14:textId="758E025A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0FCA0D8F" w14:textId="7E66D376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80-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2E2824E1" w14:textId="5815D395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47</w:t>
            </w:r>
          </w:p>
        </w:tc>
      </w:tr>
      <w:tr w:rsidR="004534F6" w:rsidRPr="006F4B03" w14:paraId="1087B9A8" w14:textId="77777777" w:rsidTr="006C6622">
        <w:trPr>
          <w:trHeight w:val="300"/>
        </w:trPr>
        <w:tc>
          <w:tcPr>
            <w:tcW w:w="670" w:type="dxa"/>
            <w:vMerge w:val="restart"/>
            <w:tcBorders>
              <w:top w:val="single" w:sz="4" w:space="0" w:color="auto"/>
            </w:tcBorders>
          </w:tcPr>
          <w:p w14:paraId="2FD916AD" w14:textId="1CE7665B" w:rsidR="004534F6" w:rsidRPr="00E17EA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E17EA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OS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3647AD03" w14:textId="7470429D" w:rsidR="004534F6" w:rsidRPr="00516B4D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noWrap/>
          </w:tcPr>
          <w:p w14:paraId="76C50E79" w14:textId="3D27A925" w:rsidR="004534F6" w:rsidRPr="00516B4D" w:rsidRDefault="004534F6" w:rsidP="00317D6E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14:paraId="00C9359E" w14:textId="3849A802" w:rsidR="004534F6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 w:rsidR="004534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="004534F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4534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01</w:t>
            </w:r>
            <w:r w:rsidR="004534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4534F6"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 w:rsidR="004534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  <w:r w:rsidR="004534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14:paraId="421A930A" w14:textId="0B2B1016" w:rsidR="004534F6" w:rsidRPr="00531E37" w:rsidRDefault="004534F6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</w:t>
            </w:r>
            <w:r w:rsidR="0002477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05</w:t>
            </w:r>
          </w:p>
        </w:tc>
      </w:tr>
      <w:tr w:rsidR="00EA50D7" w:rsidRPr="006F4B03" w14:paraId="7D875753" w14:textId="77777777" w:rsidTr="006C6622">
        <w:trPr>
          <w:trHeight w:val="300"/>
        </w:trPr>
        <w:tc>
          <w:tcPr>
            <w:tcW w:w="670" w:type="dxa"/>
            <w:vMerge/>
          </w:tcPr>
          <w:p w14:paraId="52DC9EFD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74CC2241" w14:textId="4E3ED3A8" w:rsidR="00EA50D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i67 %</w:t>
            </w:r>
          </w:p>
        </w:tc>
        <w:tc>
          <w:tcPr>
            <w:tcW w:w="3686" w:type="dxa"/>
            <w:noWrap/>
          </w:tcPr>
          <w:p w14:paraId="564B095A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noWrap/>
          </w:tcPr>
          <w:p w14:paraId="17B2B7B6" w14:textId="6EEB1081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.01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.01-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.02)</w:t>
            </w:r>
          </w:p>
        </w:tc>
        <w:tc>
          <w:tcPr>
            <w:tcW w:w="993" w:type="dxa"/>
            <w:noWrap/>
          </w:tcPr>
          <w:p w14:paraId="3E3E77D1" w14:textId="2FE4E4FF" w:rsidR="00EA50D7" w:rsidRPr="00531E3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EA50D7" w:rsidRPr="006F4B03" w14:paraId="609C56A5" w14:textId="77777777" w:rsidTr="006C6622">
        <w:trPr>
          <w:trHeight w:val="300"/>
        </w:trPr>
        <w:tc>
          <w:tcPr>
            <w:tcW w:w="670" w:type="dxa"/>
            <w:vMerge/>
          </w:tcPr>
          <w:p w14:paraId="45F8A8A5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6F6A99E8" w14:textId="6CB06503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3686" w:type="dxa"/>
            <w:noWrap/>
          </w:tcPr>
          <w:p w14:paraId="679F3C8F" w14:textId="37C46C62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 vs HR+</w:t>
            </w:r>
          </w:p>
        </w:tc>
        <w:tc>
          <w:tcPr>
            <w:tcW w:w="1984" w:type="dxa"/>
            <w:noWrap/>
          </w:tcPr>
          <w:p w14:paraId="62E32DB6" w14:textId="04A09FFF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405D914F" w14:textId="4C7C1881" w:rsidR="00EA50D7" w:rsidRPr="00531E3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EA50D7" w:rsidRPr="006F4B03" w14:paraId="772F2D16" w14:textId="77777777" w:rsidTr="006C6622">
        <w:trPr>
          <w:trHeight w:val="300"/>
        </w:trPr>
        <w:tc>
          <w:tcPr>
            <w:tcW w:w="670" w:type="dxa"/>
            <w:vMerge/>
          </w:tcPr>
          <w:p w14:paraId="7C553CA9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6D050A8A" w14:textId="4843F6DB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3686" w:type="dxa"/>
            <w:noWrap/>
          </w:tcPr>
          <w:p w14:paraId="757246BE" w14:textId="27FCB7A2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HER2-low vs 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23563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</w:tcPr>
          <w:p w14:paraId="3C10D58B" w14:textId="5DF6FC9D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1.7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(1.3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-2.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6CDD0C56" w14:textId="32E921A7" w:rsidR="00EA50D7" w:rsidRPr="00531E3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EA50D7" w:rsidRPr="006F4B03" w14:paraId="5D9C80BD" w14:textId="77777777" w:rsidTr="006C6622">
        <w:trPr>
          <w:trHeight w:val="300"/>
        </w:trPr>
        <w:tc>
          <w:tcPr>
            <w:tcW w:w="670" w:type="dxa"/>
            <w:vMerge/>
          </w:tcPr>
          <w:p w14:paraId="4DCB3197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073A3EB5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608458DA" w14:textId="2BD6D7DA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HER2-low vs HER2+</w:t>
            </w:r>
          </w:p>
        </w:tc>
        <w:tc>
          <w:tcPr>
            <w:tcW w:w="1984" w:type="dxa"/>
            <w:noWrap/>
          </w:tcPr>
          <w:p w14:paraId="50519EC0" w14:textId="40CD2202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(0.4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-0.8</w:t>
            </w:r>
            <w:r w:rsidR="00D2682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664419BE" w14:textId="702D4A4C" w:rsidR="00EA50D7" w:rsidRPr="00531E3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EA50D7" w:rsidRPr="006F4B03" w14:paraId="17F0B9FF" w14:textId="77777777" w:rsidTr="006C6622">
        <w:trPr>
          <w:trHeight w:val="300"/>
        </w:trPr>
        <w:tc>
          <w:tcPr>
            <w:tcW w:w="670" w:type="dxa"/>
            <w:vMerge/>
          </w:tcPr>
          <w:p w14:paraId="1536F01C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77A62814" w14:textId="14883E79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R+/HER2 Status</w:t>
            </w:r>
          </w:p>
        </w:tc>
        <w:tc>
          <w:tcPr>
            <w:tcW w:w="3686" w:type="dxa"/>
            <w:noWrap/>
          </w:tcPr>
          <w:p w14:paraId="3C5C732A" w14:textId="23D30F42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6C662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</w:tcPr>
          <w:p w14:paraId="41BADB50" w14:textId="77462AEE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</w:t>
            </w:r>
            <w:r w:rsidR="00D2682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387C69B9" w14:textId="23C61AD8" w:rsidR="00EA50D7" w:rsidRPr="00AF4844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F484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 w:rsidR="00D2682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343</w:t>
            </w:r>
          </w:p>
        </w:tc>
      </w:tr>
      <w:tr w:rsidR="00EA50D7" w:rsidRPr="006F4B03" w14:paraId="715B137C" w14:textId="77777777" w:rsidTr="006C6622">
        <w:trPr>
          <w:trHeight w:val="300"/>
        </w:trPr>
        <w:tc>
          <w:tcPr>
            <w:tcW w:w="670" w:type="dxa"/>
            <w:vMerge/>
          </w:tcPr>
          <w:p w14:paraId="4639254E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1958F449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04A04AEC" w14:textId="4616B85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HR+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984" w:type="dxa"/>
            <w:noWrap/>
          </w:tcPr>
          <w:p w14:paraId="1466EE45" w14:textId="1A5BFF71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</w:t>
            </w:r>
            <w:r w:rsidR="00AA002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(0.3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-1.1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4BCF78D3" w14:textId="4E42837D" w:rsidR="00EA50D7" w:rsidRPr="00AF4844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F484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09</w:t>
            </w:r>
          </w:p>
        </w:tc>
      </w:tr>
      <w:tr w:rsidR="00EA50D7" w:rsidRPr="006F4B03" w14:paraId="5DA707A6" w14:textId="77777777" w:rsidTr="006C6622">
        <w:trPr>
          <w:trHeight w:val="300"/>
        </w:trPr>
        <w:tc>
          <w:tcPr>
            <w:tcW w:w="670" w:type="dxa"/>
            <w:vMerge/>
          </w:tcPr>
          <w:p w14:paraId="7D13B977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78BEF47A" w14:textId="42D1AFD9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R-/HER2 Status</w:t>
            </w:r>
          </w:p>
        </w:tc>
        <w:tc>
          <w:tcPr>
            <w:tcW w:w="3686" w:type="dxa"/>
            <w:noWrap/>
          </w:tcPr>
          <w:p w14:paraId="50B5DC0A" w14:textId="174AAB82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6C662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zero</w:t>
            </w:r>
          </w:p>
        </w:tc>
        <w:tc>
          <w:tcPr>
            <w:tcW w:w="1984" w:type="dxa"/>
            <w:noWrap/>
          </w:tcPr>
          <w:p w14:paraId="6BC73EE0" w14:textId="77E2A71F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1.91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55C41002" w14:textId="21DB5061" w:rsidR="00EA50D7" w:rsidRPr="0002477B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</w:t>
            </w:r>
            <w:r w:rsidR="0002477B" w:rsidRP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92</w:t>
            </w:r>
          </w:p>
        </w:tc>
      </w:tr>
      <w:tr w:rsidR="00EA50D7" w:rsidRPr="006F4B03" w14:paraId="47C1D13E" w14:textId="77777777" w:rsidTr="006C6622">
        <w:trPr>
          <w:trHeight w:val="300"/>
        </w:trPr>
        <w:tc>
          <w:tcPr>
            <w:tcW w:w="670" w:type="dxa"/>
            <w:vMerge/>
          </w:tcPr>
          <w:p w14:paraId="779BA5DE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293727EA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440315FF" w14:textId="1A96CF4B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HER2-low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HER2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984" w:type="dxa"/>
            <w:noWrap/>
          </w:tcPr>
          <w:p w14:paraId="456FB73F" w14:textId="2843EADF" w:rsidR="00EA50D7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-0.5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69D5BD08" w14:textId="3B279BFA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EA50D7" w:rsidRPr="006F4B03" w14:paraId="4FE31E93" w14:textId="77777777" w:rsidTr="006C6622">
        <w:trPr>
          <w:trHeight w:val="300"/>
        </w:trPr>
        <w:tc>
          <w:tcPr>
            <w:tcW w:w="670" w:type="dxa"/>
            <w:vMerge/>
          </w:tcPr>
          <w:p w14:paraId="41BA9BCC" w14:textId="77777777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</w:tcPr>
          <w:p w14:paraId="2EF7BC86" w14:textId="2E370EEE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Num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bers of initial metastasis </w:t>
            </w:r>
            <w:r w:rsidR="00BD55D9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site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</w:t>
            </w:r>
          </w:p>
        </w:tc>
        <w:tc>
          <w:tcPr>
            <w:tcW w:w="3686" w:type="dxa"/>
            <w:noWrap/>
          </w:tcPr>
          <w:p w14:paraId="71082B3B" w14:textId="77C68094" w:rsidR="00EA50D7" w:rsidRPr="00516B4D" w:rsidRDefault="00EA50D7" w:rsidP="006C6622">
            <w:pPr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＜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vs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≥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84" w:type="dxa"/>
            <w:noWrap/>
          </w:tcPr>
          <w:p w14:paraId="616F6C5E" w14:textId="31AB999C" w:rsidR="00EA50D7" w:rsidRPr="00516B4D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.7</w:t>
            </w:r>
            <w:r w:rsidR="0002477B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993" w:type="dxa"/>
            <w:noWrap/>
          </w:tcPr>
          <w:p w14:paraId="0A9D4EC2" w14:textId="2AE8C305" w:rsidR="00EA50D7" w:rsidRPr="00F304DF" w:rsidRDefault="00EA50D7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F304D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F304D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</w:t>
            </w:r>
            <w:r w:rsidR="0002477B" w:rsidRPr="00F304D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74</w:t>
            </w:r>
          </w:p>
        </w:tc>
      </w:tr>
      <w:tr w:rsidR="00014150" w:rsidRPr="006F4B03" w14:paraId="7293ED92" w14:textId="77777777" w:rsidTr="006C6622">
        <w:trPr>
          <w:trHeight w:val="300"/>
        </w:trPr>
        <w:tc>
          <w:tcPr>
            <w:tcW w:w="670" w:type="dxa"/>
          </w:tcPr>
          <w:p w14:paraId="2BBFD813" w14:textId="77777777" w:rsidR="00014150" w:rsidRPr="00516B4D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</w:tcPr>
          <w:p w14:paraId="79D10BA5" w14:textId="540D3273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Initial metastasis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site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</w:t>
            </w:r>
          </w:p>
        </w:tc>
        <w:tc>
          <w:tcPr>
            <w:tcW w:w="3686" w:type="dxa"/>
            <w:noWrap/>
          </w:tcPr>
          <w:p w14:paraId="63B8A25D" w14:textId="56316F96" w:rsidR="00014150" w:rsidRDefault="00014150" w:rsidP="006C6622">
            <w:pPr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 w:rsidR="004E6591" w:rsidRPr="004E6591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visceral organ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without</w:t>
            </w:r>
          </w:p>
        </w:tc>
        <w:tc>
          <w:tcPr>
            <w:tcW w:w="1984" w:type="dxa"/>
            <w:noWrap/>
          </w:tcPr>
          <w:p w14:paraId="3D39B981" w14:textId="763FBE5D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1.37 (1.08-1.75)</w:t>
            </w:r>
          </w:p>
        </w:tc>
        <w:tc>
          <w:tcPr>
            <w:tcW w:w="993" w:type="dxa"/>
            <w:noWrap/>
          </w:tcPr>
          <w:p w14:paraId="6A8E5D08" w14:textId="36DE8D7E" w:rsidR="00014150" w:rsidRPr="00AA0024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A00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0.011</w:t>
            </w:r>
          </w:p>
        </w:tc>
      </w:tr>
      <w:tr w:rsidR="00014150" w:rsidRPr="006F4B03" w14:paraId="535CB0DD" w14:textId="77777777" w:rsidTr="006C6622">
        <w:trPr>
          <w:trHeight w:val="300"/>
        </w:trPr>
        <w:tc>
          <w:tcPr>
            <w:tcW w:w="670" w:type="dxa"/>
          </w:tcPr>
          <w:p w14:paraId="568D8A08" w14:textId="77777777" w:rsidR="00014150" w:rsidRPr="00516B4D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</w:tcPr>
          <w:p w14:paraId="0EF5496C" w14:textId="78FA4519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730E7904" w14:textId="3439CD70" w:rsidR="00014150" w:rsidRDefault="00014150" w:rsidP="006C6622">
            <w:pPr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one vs without</w:t>
            </w:r>
          </w:p>
        </w:tc>
        <w:tc>
          <w:tcPr>
            <w:tcW w:w="1984" w:type="dxa"/>
            <w:noWrap/>
          </w:tcPr>
          <w:p w14:paraId="0D4584EB" w14:textId="7784B6BB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0.85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67-1.07)</w:t>
            </w:r>
          </w:p>
        </w:tc>
        <w:tc>
          <w:tcPr>
            <w:tcW w:w="993" w:type="dxa"/>
            <w:noWrap/>
          </w:tcPr>
          <w:p w14:paraId="3F08E597" w14:textId="2B57257F" w:rsidR="00014150" w:rsidRPr="00E72AB9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F484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</w:p>
        </w:tc>
      </w:tr>
      <w:tr w:rsidR="00014150" w:rsidRPr="006F4B03" w14:paraId="4F65970B" w14:textId="77777777" w:rsidTr="006C6622">
        <w:trPr>
          <w:trHeight w:val="300"/>
        </w:trPr>
        <w:tc>
          <w:tcPr>
            <w:tcW w:w="670" w:type="dxa"/>
          </w:tcPr>
          <w:p w14:paraId="552B7379" w14:textId="77777777" w:rsidR="00014150" w:rsidRPr="00516B4D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</w:tcPr>
          <w:p w14:paraId="7EF9BADA" w14:textId="288B172F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noWrap/>
          </w:tcPr>
          <w:p w14:paraId="4D8236F4" w14:textId="7B052336" w:rsidR="00014150" w:rsidRDefault="00014150" w:rsidP="006C6622">
            <w:pPr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iver vs without</w:t>
            </w:r>
          </w:p>
        </w:tc>
        <w:tc>
          <w:tcPr>
            <w:tcW w:w="1984" w:type="dxa"/>
            <w:noWrap/>
          </w:tcPr>
          <w:p w14:paraId="17830EED" w14:textId="5A008E68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92-1.51)</w:t>
            </w:r>
          </w:p>
        </w:tc>
        <w:tc>
          <w:tcPr>
            <w:tcW w:w="993" w:type="dxa"/>
            <w:noWrap/>
          </w:tcPr>
          <w:p w14:paraId="19E05D3C" w14:textId="0E50908A" w:rsidR="00014150" w:rsidRPr="00E72AB9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F484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98</w:t>
            </w:r>
          </w:p>
        </w:tc>
      </w:tr>
      <w:tr w:rsidR="00014150" w:rsidRPr="006F4B03" w14:paraId="5E9A4B4C" w14:textId="77777777" w:rsidTr="006C6622">
        <w:trPr>
          <w:trHeight w:val="300"/>
        </w:trPr>
        <w:tc>
          <w:tcPr>
            <w:tcW w:w="670" w:type="dxa"/>
          </w:tcPr>
          <w:p w14:paraId="4D931464" w14:textId="77777777" w:rsidR="00014150" w:rsidRPr="00516B4D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24" w:type="dxa"/>
            <w:vMerge/>
            <w:tcBorders>
              <w:bottom w:val="single" w:sz="4" w:space="0" w:color="auto"/>
            </w:tcBorders>
          </w:tcPr>
          <w:p w14:paraId="1E82319F" w14:textId="0F24D737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noWrap/>
          </w:tcPr>
          <w:p w14:paraId="03B66CD1" w14:textId="1361118E" w:rsidR="00014150" w:rsidRDefault="00014150" w:rsidP="006C6622">
            <w:pPr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ung vs without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</w:tcPr>
          <w:p w14:paraId="08794F6B" w14:textId="1DFAAEB8" w:rsidR="00014150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1.30 (1.04-1.62)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30E865E8" w14:textId="0DEB2D63" w:rsidR="00014150" w:rsidRPr="00AA0024" w:rsidRDefault="00014150" w:rsidP="006C6622">
            <w:pPr>
              <w:widowControl/>
              <w:spacing w:line="288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A00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</w:t>
            </w:r>
            <w:r w:rsidRPr="00AA0024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AA00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21</w:t>
            </w:r>
          </w:p>
        </w:tc>
      </w:tr>
    </w:tbl>
    <w:p w14:paraId="1C4A0AAD" w14:textId="0779F237" w:rsidR="00516B4D" w:rsidRDefault="004864E7">
      <w:pPr>
        <w:rPr>
          <w:rFonts w:ascii="Times New Roman" w:hAnsi="Times New Roman" w:cs="Times New Roman"/>
        </w:rPr>
      </w:pPr>
      <w:r>
        <w:rPr>
          <w:rFonts w:hint="eastAsia"/>
        </w:rPr>
        <w:t>*</w:t>
      </w:r>
      <w:r>
        <w:t xml:space="preserve"> </w:t>
      </w:r>
      <w:r w:rsidRPr="004864E7">
        <w:rPr>
          <w:rFonts w:ascii="Times New Roman" w:hAnsi="Times New Roman" w:cs="Times New Roman"/>
        </w:rPr>
        <w:t>HR and HER2 status according to results on primary BC</w:t>
      </w:r>
      <w:r w:rsidR="00657E52">
        <w:rPr>
          <w:rFonts w:ascii="Times New Roman" w:hAnsi="Times New Roman" w:cs="Times New Roman"/>
        </w:rPr>
        <w:t>;</w:t>
      </w:r>
    </w:p>
    <w:p w14:paraId="6A4E9DF7" w14:textId="77777777" w:rsidR="00E648CB" w:rsidRDefault="00EB1FA6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</w:rPr>
        <w:t>DFI: disease free interval; H</w:t>
      </w:r>
      <w:r w:rsidRPr="00EB1FA6">
        <w:rPr>
          <w:rFonts w:ascii="Times New Roman" w:hAnsi="Times New Roman" w:cs="Times New Roman"/>
        </w:rPr>
        <w:t>R</w:t>
      </w:r>
      <w:r w:rsidR="00657E52">
        <w:rPr>
          <w:rFonts w:ascii="Times New Roman" w:hAnsi="Times New Roman" w:cs="Times New Roman"/>
        </w:rPr>
        <w:t xml:space="preserve">: </w:t>
      </w:r>
      <w:r w:rsidRPr="00EB1FA6">
        <w:rPr>
          <w:rFonts w:ascii="Times New Roman" w:hAnsi="Times New Roman" w:cs="Times New Roman"/>
        </w:rPr>
        <w:t>hormone</w:t>
      </w:r>
      <w:r w:rsidRPr="00EB1FA6">
        <w:rPr>
          <w:rFonts w:ascii="Times New Roman" w:hAnsi="Times New Roman" w:cs="Times New Roman" w:hint="eastAsia"/>
        </w:rPr>
        <w:t xml:space="preserve"> </w:t>
      </w:r>
      <w:r w:rsidR="00657E52">
        <w:rPr>
          <w:rFonts w:ascii="Times New Roman" w:hAnsi="Times New Roman" w:cs="Times New Roman" w:hint="eastAsia"/>
        </w:rPr>
        <w:t>re</w:t>
      </w:r>
      <w:r w:rsidR="00657E52">
        <w:rPr>
          <w:rFonts w:ascii="Times New Roman" w:hAnsi="Times New Roman" w:cs="Times New Roman"/>
        </w:rPr>
        <w:t>ceptor</w:t>
      </w:r>
      <w:r>
        <w:rPr>
          <w:rFonts w:ascii="Times New Roman" w:hAnsi="Times New Roman" w:cs="Times New Roman"/>
        </w:rPr>
        <w:t xml:space="preserve">; </w:t>
      </w:r>
      <w:r w:rsidRPr="00EB1FA6">
        <w:rPr>
          <w:rFonts w:ascii="Times New Roman" w:hAnsi="Times New Roman" w:cs="Times New Roman"/>
        </w:rPr>
        <w:t xml:space="preserve">HR: Hazard </w:t>
      </w:r>
      <w:r>
        <w:rPr>
          <w:rFonts w:ascii="Times New Roman" w:hAnsi="Times New Roman" w:cs="Times New Roman"/>
        </w:rPr>
        <w:t>R</w:t>
      </w:r>
      <w:r w:rsidRPr="00EB1FA6">
        <w:rPr>
          <w:rFonts w:ascii="Times New Roman" w:hAnsi="Times New Roman" w:cs="Times New Roman"/>
        </w:rPr>
        <w:t>atio</w:t>
      </w:r>
      <w:r w:rsidR="00E648CB">
        <w:rPr>
          <w:rFonts w:ascii="Times New Roman" w:hAnsi="Times New Roman" w:cs="Times New Roman"/>
        </w:rPr>
        <w:t>;</w:t>
      </w:r>
      <w:r w:rsidR="00E648CB" w:rsidRPr="00E648CB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</w:p>
    <w:p w14:paraId="6C4DD430" w14:textId="49695E2C" w:rsidR="00657E52" w:rsidRPr="00657E52" w:rsidRDefault="00E648CB">
      <w:pPr>
        <w:rPr>
          <w:rFonts w:ascii="Times New Roman" w:hAnsi="Times New Roman" w:cs="Times New Roman"/>
        </w:rPr>
      </w:pP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HER2+: 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HER2-positive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H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R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－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: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HR-negative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; 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HR2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+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: 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HR-positive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</w:p>
    <w:sectPr w:rsidR="00657E52" w:rsidRPr="00657E52" w:rsidSect="009D6F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2F"/>
    <w:rsid w:val="00000CBF"/>
    <w:rsid w:val="00014150"/>
    <w:rsid w:val="00017A29"/>
    <w:rsid w:val="00020707"/>
    <w:rsid w:val="0002088C"/>
    <w:rsid w:val="0002477B"/>
    <w:rsid w:val="00024CC7"/>
    <w:rsid w:val="00044F23"/>
    <w:rsid w:val="0005553D"/>
    <w:rsid w:val="00062F1A"/>
    <w:rsid w:val="00064036"/>
    <w:rsid w:val="00077A91"/>
    <w:rsid w:val="00080E2F"/>
    <w:rsid w:val="00093661"/>
    <w:rsid w:val="000A485C"/>
    <w:rsid w:val="000B07EC"/>
    <w:rsid w:val="000B2E37"/>
    <w:rsid w:val="000B3B30"/>
    <w:rsid w:val="000C41BF"/>
    <w:rsid w:val="000C616A"/>
    <w:rsid w:val="000D270F"/>
    <w:rsid w:val="000D670F"/>
    <w:rsid w:val="000E16DA"/>
    <w:rsid w:val="000E5BEC"/>
    <w:rsid w:val="000E79C4"/>
    <w:rsid w:val="000F50EE"/>
    <w:rsid w:val="00111428"/>
    <w:rsid w:val="0013796D"/>
    <w:rsid w:val="00145063"/>
    <w:rsid w:val="00152A16"/>
    <w:rsid w:val="001673AF"/>
    <w:rsid w:val="00183F58"/>
    <w:rsid w:val="001B0D4E"/>
    <w:rsid w:val="001B5D44"/>
    <w:rsid w:val="001B7555"/>
    <w:rsid w:val="001B7CEB"/>
    <w:rsid w:val="001F2E3B"/>
    <w:rsid w:val="00200010"/>
    <w:rsid w:val="002068B7"/>
    <w:rsid w:val="00212167"/>
    <w:rsid w:val="002153B7"/>
    <w:rsid w:val="00235634"/>
    <w:rsid w:val="0025435D"/>
    <w:rsid w:val="002624EF"/>
    <w:rsid w:val="00262C95"/>
    <w:rsid w:val="002638FE"/>
    <w:rsid w:val="00273460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D5881"/>
    <w:rsid w:val="002E22C6"/>
    <w:rsid w:val="002E2FBA"/>
    <w:rsid w:val="002E4D40"/>
    <w:rsid w:val="002F26E4"/>
    <w:rsid w:val="00304B9E"/>
    <w:rsid w:val="0031170D"/>
    <w:rsid w:val="00317D6E"/>
    <w:rsid w:val="00327DBE"/>
    <w:rsid w:val="00333296"/>
    <w:rsid w:val="00333CC5"/>
    <w:rsid w:val="00343560"/>
    <w:rsid w:val="00343C69"/>
    <w:rsid w:val="00347D8B"/>
    <w:rsid w:val="00360424"/>
    <w:rsid w:val="00392BA7"/>
    <w:rsid w:val="00394AA6"/>
    <w:rsid w:val="003A5156"/>
    <w:rsid w:val="003A6D62"/>
    <w:rsid w:val="003C4B0E"/>
    <w:rsid w:val="003D0131"/>
    <w:rsid w:val="003D78A7"/>
    <w:rsid w:val="003D7B2E"/>
    <w:rsid w:val="003E24C8"/>
    <w:rsid w:val="003E604B"/>
    <w:rsid w:val="003F650D"/>
    <w:rsid w:val="00401A56"/>
    <w:rsid w:val="00404683"/>
    <w:rsid w:val="004055FF"/>
    <w:rsid w:val="00411962"/>
    <w:rsid w:val="00412B8C"/>
    <w:rsid w:val="00413B64"/>
    <w:rsid w:val="00414ED1"/>
    <w:rsid w:val="00416DE1"/>
    <w:rsid w:val="0042199F"/>
    <w:rsid w:val="004343CF"/>
    <w:rsid w:val="00450EA5"/>
    <w:rsid w:val="0045102A"/>
    <w:rsid w:val="004534F6"/>
    <w:rsid w:val="004617E3"/>
    <w:rsid w:val="004657DF"/>
    <w:rsid w:val="004816C3"/>
    <w:rsid w:val="004864E7"/>
    <w:rsid w:val="00493DDA"/>
    <w:rsid w:val="004B29F8"/>
    <w:rsid w:val="004C33A7"/>
    <w:rsid w:val="004C6646"/>
    <w:rsid w:val="004E0386"/>
    <w:rsid w:val="004E473B"/>
    <w:rsid w:val="004E6591"/>
    <w:rsid w:val="004F4DCA"/>
    <w:rsid w:val="005029D1"/>
    <w:rsid w:val="00507A07"/>
    <w:rsid w:val="00516B4D"/>
    <w:rsid w:val="0051710B"/>
    <w:rsid w:val="00523209"/>
    <w:rsid w:val="00530EED"/>
    <w:rsid w:val="00531E37"/>
    <w:rsid w:val="00536776"/>
    <w:rsid w:val="005403DD"/>
    <w:rsid w:val="005539F9"/>
    <w:rsid w:val="005543E7"/>
    <w:rsid w:val="0056152A"/>
    <w:rsid w:val="0057396B"/>
    <w:rsid w:val="005B3C47"/>
    <w:rsid w:val="005B7C14"/>
    <w:rsid w:val="005C1E8F"/>
    <w:rsid w:val="005C2CA3"/>
    <w:rsid w:val="005C4EEC"/>
    <w:rsid w:val="005D00A9"/>
    <w:rsid w:val="005D7358"/>
    <w:rsid w:val="00644875"/>
    <w:rsid w:val="006538D8"/>
    <w:rsid w:val="00657E52"/>
    <w:rsid w:val="00661183"/>
    <w:rsid w:val="006679A1"/>
    <w:rsid w:val="00667D90"/>
    <w:rsid w:val="006821CE"/>
    <w:rsid w:val="006925C3"/>
    <w:rsid w:val="00693420"/>
    <w:rsid w:val="00696BC6"/>
    <w:rsid w:val="006A3423"/>
    <w:rsid w:val="006C6622"/>
    <w:rsid w:val="006C790A"/>
    <w:rsid w:val="006D1669"/>
    <w:rsid w:val="006D5C03"/>
    <w:rsid w:val="006E4B1B"/>
    <w:rsid w:val="006F4B03"/>
    <w:rsid w:val="006F760C"/>
    <w:rsid w:val="007017C2"/>
    <w:rsid w:val="00710EA0"/>
    <w:rsid w:val="00716FF0"/>
    <w:rsid w:val="00745452"/>
    <w:rsid w:val="00754B4C"/>
    <w:rsid w:val="00755ED3"/>
    <w:rsid w:val="007640AD"/>
    <w:rsid w:val="007700E8"/>
    <w:rsid w:val="00770595"/>
    <w:rsid w:val="00782610"/>
    <w:rsid w:val="007876C7"/>
    <w:rsid w:val="007914D9"/>
    <w:rsid w:val="007971AF"/>
    <w:rsid w:val="007C3AFA"/>
    <w:rsid w:val="007C4BC4"/>
    <w:rsid w:val="007C6776"/>
    <w:rsid w:val="007C7A01"/>
    <w:rsid w:val="007D18A3"/>
    <w:rsid w:val="007D19D5"/>
    <w:rsid w:val="007D2DAC"/>
    <w:rsid w:val="007E6185"/>
    <w:rsid w:val="007E698B"/>
    <w:rsid w:val="008008C2"/>
    <w:rsid w:val="0080734C"/>
    <w:rsid w:val="00815577"/>
    <w:rsid w:val="0082643D"/>
    <w:rsid w:val="008265B6"/>
    <w:rsid w:val="008345EE"/>
    <w:rsid w:val="00841F82"/>
    <w:rsid w:val="008530DE"/>
    <w:rsid w:val="00855A62"/>
    <w:rsid w:val="00877F20"/>
    <w:rsid w:val="00884600"/>
    <w:rsid w:val="00885730"/>
    <w:rsid w:val="0089501D"/>
    <w:rsid w:val="00895C92"/>
    <w:rsid w:val="008C7CF8"/>
    <w:rsid w:val="008D152E"/>
    <w:rsid w:val="008D3129"/>
    <w:rsid w:val="008F17EA"/>
    <w:rsid w:val="00914A03"/>
    <w:rsid w:val="00927F02"/>
    <w:rsid w:val="00930719"/>
    <w:rsid w:val="00937E31"/>
    <w:rsid w:val="00944C86"/>
    <w:rsid w:val="009626E8"/>
    <w:rsid w:val="00963397"/>
    <w:rsid w:val="00966361"/>
    <w:rsid w:val="00972CFD"/>
    <w:rsid w:val="009970DC"/>
    <w:rsid w:val="009B1D5D"/>
    <w:rsid w:val="009B67F4"/>
    <w:rsid w:val="009D6F62"/>
    <w:rsid w:val="009E6216"/>
    <w:rsid w:val="009E64A6"/>
    <w:rsid w:val="00A04A6D"/>
    <w:rsid w:val="00A11AEB"/>
    <w:rsid w:val="00A1795A"/>
    <w:rsid w:val="00A335DC"/>
    <w:rsid w:val="00A362B9"/>
    <w:rsid w:val="00A377DB"/>
    <w:rsid w:val="00A414F5"/>
    <w:rsid w:val="00A52993"/>
    <w:rsid w:val="00A5321B"/>
    <w:rsid w:val="00A5772F"/>
    <w:rsid w:val="00A606EB"/>
    <w:rsid w:val="00A74A36"/>
    <w:rsid w:val="00A7646E"/>
    <w:rsid w:val="00A77D23"/>
    <w:rsid w:val="00A86134"/>
    <w:rsid w:val="00A942CA"/>
    <w:rsid w:val="00AA0024"/>
    <w:rsid w:val="00AA0C14"/>
    <w:rsid w:val="00AB14B1"/>
    <w:rsid w:val="00AB248C"/>
    <w:rsid w:val="00AD4369"/>
    <w:rsid w:val="00AE3999"/>
    <w:rsid w:val="00AE7649"/>
    <w:rsid w:val="00AF4844"/>
    <w:rsid w:val="00AF577A"/>
    <w:rsid w:val="00AF6D76"/>
    <w:rsid w:val="00B018B7"/>
    <w:rsid w:val="00B16029"/>
    <w:rsid w:val="00B301A0"/>
    <w:rsid w:val="00B329BA"/>
    <w:rsid w:val="00B51DD0"/>
    <w:rsid w:val="00B61C35"/>
    <w:rsid w:val="00B70045"/>
    <w:rsid w:val="00B74BD4"/>
    <w:rsid w:val="00B76BC6"/>
    <w:rsid w:val="00B77997"/>
    <w:rsid w:val="00B83103"/>
    <w:rsid w:val="00B8774F"/>
    <w:rsid w:val="00B96DE2"/>
    <w:rsid w:val="00BA3F63"/>
    <w:rsid w:val="00BA553E"/>
    <w:rsid w:val="00BB12C1"/>
    <w:rsid w:val="00BC019F"/>
    <w:rsid w:val="00BC201B"/>
    <w:rsid w:val="00BC5716"/>
    <w:rsid w:val="00BC62DA"/>
    <w:rsid w:val="00BD55D9"/>
    <w:rsid w:val="00BE17C3"/>
    <w:rsid w:val="00BE56CC"/>
    <w:rsid w:val="00BF1E52"/>
    <w:rsid w:val="00BF4CCB"/>
    <w:rsid w:val="00C03590"/>
    <w:rsid w:val="00C05249"/>
    <w:rsid w:val="00C15FC1"/>
    <w:rsid w:val="00C16785"/>
    <w:rsid w:val="00C21AC9"/>
    <w:rsid w:val="00C22FF4"/>
    <w:rsid w:val="00C309FE"/>
    <w:rsid w:val="00C335B6"/>
    <w:rsid w:val="00C412DF"/>
    <w:rsid w:val="00C430A2"/>
    <w:rsid w:val="00C4540F"/>
    <w:rsid w:val="00C46AF1"/>
    <w:rsid w:val="00C50E6D"/>
    <w:rsid w:val="00C54C95"/>
    <w:rsid w:val="00C7240F"/>
    <w:rsid w:val="00C7307C"/>
    <w:rsid w:val="00C762A2"/>
    <w:rsid w:val="00C92E45"/>
    <w:rsid w:val="00C932C1"/>
    <w:rsid w:val="00CC1AEE"/>
    <w:rsid w:val="00CC3C22"/>
    <w:rsid w:val="00CC4B3F"/>
    <w:rsid w:val="00CD7F35"/>
    <w:rsid w:val="00CE5F8F"/>
    <w:rsid w:val="00D06C27"/>
    <w:rsid w:val="00D06D74"/>
    <w:rsid w:val="00D14431"/>
    <w:rsid w:val="00D20032"/>
    <w:rsid w:val="00D22722"/>
    <w:rsid w:val="00D23CF7"/>
    <w:rsid w:val="00D26827"/>
    <w:rsid w:val="00D32394"/>
    <w:rsid w:val="00D421D5"/>
    <w:rsid w:val="00D45A5D"/>
    <w:rsid w:val="00D5306F"/>
    <w:rsid w:val="00D54B7E"/>
    <w:rsid w:val="00D64D08"/>
    <w:rsid w:val="00D733E2"/>
    <w:rsid w:val="00D77EEF"/>
    <w:rsid w:val="00D83AE9"/>
    <w:rsid w:val="00D85FB8"/>
    <w:rsid w:val="00D90395"/>
    <w:rsid w:val="00D905FD"/>
    <w:rsid w:val="00DA27AE"/>
    <w:rsid w:val="00DA5E73"/>
    <w:rsid w:val="00DB115E"/>
    <w:rsid w:val="00DB613A"/>
    <w:rsid w:val="00DE1A11"/>
    <w:rsid w:val="00DE6149"/>
    <w:rsid w:val="00E000D9"/>
    <w:rsid w:val="00E023C9"/>
    <w:rsid w:val="00E02CD0"/>
    <w:rsid w:val="00E17EA7"/>
    <w:rsid w:val="00E20FCD"/>
    <w:rsid w:val="00E26192"/>
    <w:rsid w:val="00E45A8B"/>
    <w:rsid w:val="00E45DCA"/>
    <w:rsid w:val="00E4658C"/>
    <w:rsid w:val="00E519C5"/>
    <w:rsid w:val="00E53C76"/>
    <w:rsid w:val="00E57509"/>
    <w:rsid w:val="00E575C2"/>
    <w:rsid w:val="00E648CB"/>
    <w:rsid w:val="00E66D2E"/>
    <w:rsid w:val="00E7112F"/>
    <w:rsid w:val="00E72AB9"/>
    <w:rsid w:val="00EA0CA7"/>
    <w:rsid w:val="00EA1E8C"/>
    <w:rsid w:val="00EA2786"/>
    <w:rsid w:val="00EA50D7"/>
    <w:rsid w:val="00EA524C"/>
    <w:rsid w:val="00EB1FA6"/>
    <w:rsid w:val="00EB6D01"/>
    <w:rsid w:val="00ED2F9F"/>
    <w:rsid w:val="00EE2610"/>
    <w:rsid w:val="00EF5754"/>
    <w:rsid w:val="00F02453"/>
    <w:rsid w:val="00F05AEA"/>
    <w:rsid w:val="00F10C32"/>
    <w:rsid w:val="00F26FF6"/>
    <w:rsid w:val="00F304DF"/>
    <w:rsid w:val="00F46091"/>
    <w:rsid w:val="00F55CBE"/>
    <w:rsid w:val="00F639C2"/>
    <w:rsid w:val="00F77963"/>
    <w:rsid w:val="00F92E0D"/>
    <w:rsid w:val="00F95365"/>
    <w:rsid w:val="00F972CE"/>
    <w:rsid w:val="00FA4599"/>
    <w:rsid w:val="00FB5F67"/>
    <w:rsid w:val="00FB7B16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DF882"/>
  <w15:chartTrackingRefBased/>
  <w15:docId w15:val="{DCAB829B-8B37-4248-A971-4641C671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16B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Grid Table Light"/>
    <w:basedOn w:val="a1"/>
    <w:uiPriority w:val="40"/>
    <w:rsid w:val="006F4B0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</cp:revision>
  <dcterms:created xsi:type="dcterms:W3CDTF">2022-03-26T03:55:00Z</dcterms:created>
  <dcterms:modified xsi:type="dcterms:W3CDTF">2023-03-08T14:02:00Z</dcterms:modified>
</cp:coreProperties>
</file>