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B225" w14:textId="1243D8BC" w:rsidR="00210008" w:rsidRPr="00ED357D" w:rsidRDefault="00210008" w:rsidP="007C5CF4">
      <w:pPr>
        <w:pStyle w:val="MDPI13authornames"/>
        <w:spacing w:after="0" w:line="360" w:lineRule="auto"/>
        <w:rPr>
          <w:rFonts w:ascii="Arial" w:hAnsi="Arial" w:cs="Arial"/>
          <w:sz w:val="24"/>
          <w:szCs w:val="24"/>
        </w:rPr>
      </w:pPr>
      <w:r w:rsidRPr="00ED357D">
        <w:rPr>
          <w:rFonts w:ascii="Arial" w:hAnsi="Arial" w:cs="Arial"/>
          <w:sz w:val="24"/>
          <w:szCs w:val="24"/>
        </w:rPr>
        <w:t xml:space="preserve">Enhancing Buccal Mucosa Graft Healing in Urethroplasty: Unravelling the </w:t>
      </w:r>
      <w:r w:rsidR="007C5CF4" w:rsidRPr="00ED357D">
        <w:rPr>
          <w:rFonts w:ascii="Arial" w:hAnsi="Arial" w:cs="Arial"/>
          <w:sz w:val="24"/>
          <w:szCs w:val="24"/>
        </w:rPr>
        <w:t>Distinct Molecular Effects</w:t>
      </w:r>
      <w:r w:rsidRPr="00ED357D">
        <w:rPr>
          <w:rFonts w:ascii="Arial" w:hAnsi="Arial" w:cs="Arial"/>
          <w:sz w:val="24"/>
          <w:szCs w:val="24"/>
        </w:rPr>
        <w:t xml:space="preserve"> of Low-Dose Radiation and </w:t>
      </w:r>
      <w:r w:rsidRPr="00ED357D">
        <w:rPr>
          <w:rStyle w:val="Forte"/>
          <w:rFonts w:ascii="Arial" w:eastAsiaTheme="majorEastAsia" w:hAnsi="Arial" w:cs="Arial"/>
          <w:b/>
          <w:bCs w:val="0"/>
          <w:sz w:val="24"/>
          <w:szCs w:val="24"/>
        </w:rPr>
        <w:t>Low-Intensity</w:t>
      </w:r>
      <w:r w:rsidRPr="00ED357D">
        <w:rPr>
          <w:rStyle w:val="Forte"/>
          <w:rFonts w:ascii="Arial" w:eastAsiaTheme="majorEastAsia" w:hAnsi="Arial" w:cs="Arial"/>
          <w:sz w:val="24"/>
          <w:szCs w:val="24"/>
        </w:rPr>
        <w:t xml:space="preserve"> </w:t>
      </w:r>
      <w:r w:rsidRPr="00ED357D">
        <w:rPr>
          <w:rFonts w:ascii="Arial" w:hAnsi="Arial" w:cs="Arial"/>
          <w:sz w:val="24"/>
          <w:szCs w:val="24"/>
        </w:rPr>
        <w:t>Shockwave Therapy</w:t>
      </w:r>
    </w:p>
    <w:p w14:paraId="15EAEA92" w14:textId="77777777" w:rsidR="00210008" w:rsidRPr="00ED357D" w:rsidRDefault="00210008" w:rsidP="007C5CF4">
      <w:pPr>
        <w:pStyle w:val="MDPI13authornames"/>
        <w:spacing w:after="0" w:line="360" w:lineRule="auto"/>
        <w:rPr>
          <w:rFonts w:ascii="Arial" w:hAnsi="Arial" w:cs="Arial"/>
          <w:b w:val="0"/>
          <w:bCs/>
          <w:sz w:val="24"/>
          <w:szCs w:val="24"/>
          <w:lang w:val="pt-PT"/>
        </w:rPr>
      </w:pP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Pedro de Oliveira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1, 2,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†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Inês Sofia Vala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1,†</w:t>
      </w:r>
      <w:proofErr w:type="gram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Filipe Rocha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Ricardo B. Leite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3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Pedro Faísca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3</w:t>
      </w:r>
      <w:r w:rsidRPr="00ED357D">
        <w:rPr>
          <w:rFonts w:ascii="Arial" w:hAnsi="Arial" w:cs="Arial"/>
          <w:sz w:val="24"/>
          <w:szCs w:val="24"/>
          <w:vertAlign w:val="superscript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,</w:t>
      </w:r>
      <w:proofErr w:type="gramEnd"/>
      <w:r w:rsidRPr="00ED357D">
        <w:rPr>
          <w:rFonts w:ascii="Arial" w:hAnsi="Arial" w:cs="Arial"/>
          <w:sz w:val="24"/>
          <w:szCs w:val="24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Paula de Oliveira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Filomena Pina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Esmeralda Poli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Isabel Diegues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, Augusto Ministro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1, 2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  <w:proofErr w:type="spellStart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and</w:t>
      </w:r>
      <w:proofErr w:type="spell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Susana Constantino Rosa Santos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*</w:t>
      </w:r>
      <w:proofErr w:type="gram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</w:p>
    <w:p w14:paraId="4FEC7017" w14:textId="77777777" w:rsidR="009071CB" w:rsidRPr="00D84075" w:rsidRDefault="009071CB" w:rsidP="00D1237B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222222"/>
        </w:rPr>
      </w:pPr>
    </w:p>
    <w:p w14:paraId="7C6B148F" w14:textId="77777777" w:rsidR="00210008" w:rsidRPr="00C81294" w:rsidRDefault="00210008">
      <w:pPr>
        <w:rPr>
          <w:rFonts w:ascii="Arial" w:hAnsi="Arial" w:cs="Arial"/>
          <w:sz w:val="24"/>
          <w:szCs w:val="24"/>
          <w:lang w:val="pt-PT"/>
        </w:rPr>
      </w:pPr>
    </w:p>
    <w:p w14:paraId="4322A534" w14:textId="637F2A0E" w:rsidR="00477B52" w:rsidRPr="00477B52" w:rsidRDefault="00C81294" w:rsidP="00477B5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Additional file </w:t>
      </w:r>
      <w:r w:rsidR="008F6EE7">
        <w:rPr>
          <w:rFonts w:ascii="Arial" w:hAnsi="Arial" w:cs="Arial"/>
          <w:b/>
          <w:bCs/>
        </w:rPr>
        <w:t>4</w:t>
      </w:r>
      <w:r w:rsidR="006F7F9C">
        <w:rPr>
          <w:rFonts w:ascii="Arial" w:hAnsi="Arial" w:cs="Arial"/>
        </w:rPr>
        <w:t>.</w:t>
      </w:r>
      <w:r w:rsidR="00477B52" w:rsidRPr="00477B52">
        <w:rPr>
          <w:rFonts w:ascii="Arial" w:hAnsi="Arial" w:cs="Arial"/>
        </w:rPr>
        <w:t xml:space="preserve"> Functional Classification of Key Genes Among the Top 20 Most Highly Expressed in the Native Urethra and Graft Regions</w:t>
      </w:r>
    </w:p>
    <w:tbl>
      <w:tblPr>
        <w:tblStyle w:val="SimplesTabela2"/>
        <w:tblW w:w="9310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843"/>
        <w:gridCol w:w="3969"/>
        <w:gridCol w:w="1513"/>
      </w:tblGrid>
      <w:tr w:rsidR="00477B52" w:rsidRPr="000E2612" w14:paraId="7A8A4AC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bottom w:val="double" w:sz="4" w:space="0" w:color="auto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3288134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92252155"/>
            <w:r w:rsidRPr="00477B52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134" w:type="dxa"/>
            <w:tcBorders>
              <w:left w:val="single" w:sz="4" w:space="0" w:color="000000"/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63F15C0A" w14:textId="77777777" w:rsidR="00477B52" w:rsidRPr="00477B52" w:rsidRDefault="00477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 Symbol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3D64D5A8" w14:textId="77777777" w:rsidR="00477B52" w:rsidRPr="00477B52" w:rsidRDefault="00477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Full Name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606568B1" w14:textId="77777777" w:rsidR="00477B52" w:rsidRPr="00477B52" w:rsidRDefault="00477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Function in Graft Healing Context</w:t>
            </w:r>
          </w:p>
        </w:tc>
        <w:tc>
          <w:tcPr>
            <w:tcW w:w="151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2D6E4643" w14:textId="77777777" w:rsidR="00477B52" w:rsidRPr="00477B52" w:rsidRDefault="00477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Reference</w:t>
            </w:r>
          </w:p>
        </w:tc>
      </w:tr>
      <w:tr w:rsidR="00477B52" w:rsidRPr="00836A6F" w14:paraId="4D9AF6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double" w:sz="4" w:space="0" w:color="auto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</w:tcPr>
          <w:p w14:paraId="2662ED30" w14:textId="77777777" w:rsidR="00477B52" w:rsidRPr="00477B52" w:rsidRDefault="00477B5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Control condition (untreated without dehiscence)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</w:tcBorders>
            <w:vAlign w:val="center"/>
            <w:hideMark/>
          </w:tcPr>
          <w:p w14:paraId="3C3215E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Mmp12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  <w:hideMark/>
          </w:tcPr>
          <w:p w14:paraId="687EA24B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Matrix Metalloproteinase 12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5D25089C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Extracelular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matrix degradation, fibrosis prevention, macrophage recruitment, angiogenic balance regulation</w:t>
            </w:r>
          </w:p>
        </w:tc>
        <w:tc>
          <w:tcPr>
            <w:tcW w:w="1513" w:type="dxa"/>
            <w:tcBorders>
              <w:top w:val="double" w:sz="4" w:space="0" w:color="auto"/>
            </w:tcBorders>
            <w:vAlign w:val="center"/>
            <w:hideMark/>
          </w:tcPr>
          <w:p w14:paraId="70C8420E" w14:textId="7BC4425A" w:rsidR="00477B52" w:rsidRPr="00170E19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PEVuZE5vdGU+PENpdGU+PEF1dGhvcj5QZWxsaWNvcm88L0F1dGhvcj48WWVhcj4yMDEyPC9ZZWFy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PEVuZE5vdGU+PENpdGU+PEF1dGhvcj5QZWxsaWNvcm88L0F1dGhvcj48WWVhcj4yMDEyPC9ZZWFy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fr-FR"/>
              </w:rPr>
              <w:t>(1-3)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</w:p>
        </w:tc>
      </w:tr>
      <w:tr w:rsidR="00477B52" w:rsidRPr="000E2612" w14:paraId="52AF12AF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FB80C6" w14:textId="77777777" w:rsidR="00477B52" w:rsidRPr="00170E19" w:rsidRDefault="00477B5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67880564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Adam12</w:t>
            </w:r>
          </w:p>
        </w:tc>
        <w:tc>
          <w:tcPr>
            <w:tcW w:w="1843" w:type="dxa"/>
            <w:vAlign w:val="center"/>
            <w:hideMark/>
          </w:tcPr>
          <w:p w14:paraId="6843C8E2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ADAM metallopeptidase domain 12</w:t>
            </w:r>
          </w:p>
        </w:tc>
        <w:tc>
          <w:tcPr>
            <w:tcW w:w="3969" w:type="dxa"/>
            <w:vAlign w:val="center"/>
            <w:hideMark/>
          </w:tcPr>
          <w:p w14:paraId="0B7E741A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Extracelular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matrix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integrin-mediated cell adhesion</w:t>
            </w:r>
          </w:p>
        </w:tc>
        <w:tc>
          <w:tcPr>
            <w:tcW w:w="1513" w:type="dxa"/>
            <w:noWrap/>
            <w:vAlign w:val="center"/>
            <w:hideMark/>
          </w:tcPr>
          <w:p w14:paraId="0D38AF70" w14:textId="4378CEBD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PEVuZE5vdGU+PENpdGU+PEF1dGhvcj5NeWdpbmQ8L0F1dGhvcj48WWVhcj4yMDI0PC9ZZWFyPjxS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PEVuZE5vdGU+PENpdGU+PEF1dGhvcj5NeWdpbmQ8L0F1dGhvcj48WWVhcj4yMDI0PC9ZZWFyPjxS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CDEEA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6CA9DB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60BCE7B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Lrrc15</w:t>
            </w:r>
          </w:p>
        </w:tc>
        <w:tc>
          <w:tcPr>
            <w:tcW w:w="1843" w:type="dxa"/>
            <w:vAlign w:val="center"/>
            <w:hideMark/>
          </w:tcPr>
          <w:p w14:paraId="4A1210F3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Leucine-Rich Repeat Containing 15</w:t>
            </w:r>
          </w:p>
        </w:tc>
        <w:tc>
          <w:tcPr>
            <w:tcW w:w="3969" w:type="dxa"/>
            <w:vAlign w:val="center"/>
            <w:hideMark/>
          </w:tcPr>
          <w:p w14:paraId="32212055" w14:textId="77777777" w:rsidR="00477B52" w:rsidRPr="00170E19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Extracelular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matrix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fibroblast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activation,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mesenchymal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activation</w:t>
            </w:r>
          </w:p>
        </w:tc>
        <w:tc>
          <w:tcPr>
            <w:tcW w:w="1513" w:type="dxa"/>
            <w:vAlign w:val="center"/>
            <w:hideMark/>
          </w:tcPr>
          <w:p w14:paraId="3BE21F7E" w14:textId="3B1710DF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&lt;EndNote&gt;&lt;Cite&gt;&lt;Author&gt;Ray&lt;/Author&gt;&lt;Year&gt;2022&lt;/Year&gt;&lt;RecNum&gt;109&lt;/RecNum&gt;&lt;DisplayText&gt;(5)&lt;/DisplayText&gt;&lt;record&gt;&lt;rec-number&gt;109&lt;/rec-number&gt;&lt;foreign-keys&gt;&lt;key app="EN" db-id="95ssrzde45stz9eatdqx099nx0sa29fdww05" timestamp="1746612241"&gt;109&lt;/key&gt;&lt;/foreign-keys&gt;&lt;ref-type name="Journal Article"&gt;17&lt;/ref-type&gt;&lt;contributors&gt;&lt;authors&gt;&lt;author&gt;Ray, U.&lt;/author&gt;&lt;author&gt;Pathoulas, C. L.&lt;/author&gt;&lt;author&gt;Thirusangu, P.&lt;/author&gt;&lt;author&gt;Purcell, J. W.&lt;/author&gt;&lt;author&gt;Kannan, N.&lt;/author&gt;&lt;author&gt;Shridhar, V.&lt;/author&gt;&lt;/authors&gt;&lt;/contributors&gt;&lt;auth-address&gt;Division of Experimental Pathology and Laboratory Medicine, Mayo Clinic, Rochester, Minnesota.&amp;#xD;School of Medicine, University of Connecticut, Farmington, Connecticut.&amp;#xD;Department of Oncology Drug Discovery, AbbVie, South San Francisco, California.&lt;/auth-address&gt;&lt;titles&gt;&lt;title&gt;Exploiting LRRC15 as a Novel Therapeutic Target in Cancer&lt;/title&gt;&lt;secondary-title&gt;Cancer Res&lt;/secondary-title&gt;&lt;/titles&gt;&lt;periodical&gt;&lt;full-title&gt;Cancer Res&lt;/full-title&gt;&lt;/periodical&gt;&lt;pages&gt;1675-1681&lt;/pages&gt;&lt;volume&gt;82&lt;/volume&gt;&lt;number&gt;9&lt;/number&gt;&lt;keywords&gt;&lt;keyword&gt;*Cancer-Associated Fibroblasts/metabolism&lt;/keyword&gt;&lt;keyword&gt;*Glioblastoma/metabolism&lt;/keyword&gt;&lt;keyword&gt;Humans&lt;/keyword&gt;&lt;keyword&gt;*Immunoconjugates/pharmacology&lt;/keyword&gt;&lt;keyword&gt;Membrane Proteins/metabolism&lt;/keyword&gt;&lt;keyword&gt;*Sarcoma/drug therapy&lt;/keyword&gt;&lt;keyword&gt;Tumor Microenvironment&lt;/keyword&gt;&lt;/keywords&gt;&lt;dates&gt;&lt;year&gt;2022&lt;/year&gt;&lt;pub-dates&gt;&lt;date&gt;May 3&lt;/date&gt;&lt;/pub-dates&gt;&lt;/dates&gt;&lt;isbn&gt;1538-7445 (Electronic)&amp;#xD;0008-5472 (Print)&amp;#xD;0008-5472 (Linking)&lt;/isbn&gt;&lt;accession-num&gt;35260879&lt;/accession-num&gt;&lt;urls&gt;&lt;related-urls&gt;&lt;url&gt;https://www.ncbi.nlm.nih.gov/pubmed/35260879&lt;/url&gt;&lt;/related-urls&gt;&lt;/urls&gt;&lt;custom2&gt;PMC9064950&lt;/custom2&gt;&lt;electronic-resource-num&gt;10.1158/0008-5472.CAN-21-3734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496975B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EDB213D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7796EE68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Sprr3</w:t>
            </w:r>
          </w:p>
        </w:tc>
        <w:tc>
          <w:tcPr>
            <w:tcW w:w="1843" w:type="dxa"/>
            <w:vAlign w:val="center"/>
            <w:hideMark/>
          </w:tcPr>
          <w:p w14:paraId="7445166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Small Proline-Rich Protein 3</w:t>
            </w:r>
          </w:p>
        </w:tc>
        <w:tc>
          <w:tcPr>
            <w:tcW w:w="3969" w:type="dxa"/>
            <w:vAlign w:val="center"/>
            <w:hideMark/>
          </w:tcPr>
          <w:p w14:paraId="19792265" w14:textId="77777777" w:rsidR="00477B52" w:rsidRPr="00170E19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Extracelular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matrix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fibroblast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proliferation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513" w:type="dxa"/>
            <w:vAlign w:val="center"/>
            <w:hideMark/>
          </w:tcPr>
          <w:p w14:paraId="5729405A" w14:textId="3381AB07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PEVuZE5vdGU+PENpdGU+PEF1dGhvcj5TYXJhc3dhdGk8L0F1dGhvcj48WWVhcj4yMDIwPC9ZZWFy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PEVuZE5vdGU+PENpdGU+PEF1dGhvcj5TYXJhc3dhdGk8L0F1dGhvcj48WWVhcj4yMDIwPC9ZZWFy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38B7B855" w14:textId="77777777" w:rsidTr="0045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0397606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3771703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Tnn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15EBA683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Tenascin-N / Tenascin-W</w:t>
            </w:r>
          </w:p>
        </w:tc>
        <w:tc>
          <w:tcPr>
            <w:tcW w:w="3969" w:type="dxa"/>
            <w:vAlign w:val="center"/>
            <w:hideMark/>
          </w:tcPr>
          <w:p w14:paraId="0C5FA2F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Cell migration, vascular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513" w:type="dxa"/>
            <w:vAlign w:val="center"/>
          </w:tcPr>
          <w:p w14:paraId="4BFCB4FA" w14:textId="0E070445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&lt;EndNote&gt;&lt;Cite&gt;&lt;Author&gt;Tucker&lt;/Author&gt;&lt;Year&gt;2019&lt;/Year&gt;&lt;RecNum&gt;128&lt;/RecNum&gt;&lt;DisplayText&gt;(7)&lt;/DisplayText&gt;&lt;record&gt;&lt;rec-number&gt;128&lt;/rec-number&gt;&lt;foreign-keys&gt;&lt;key app="EN" db-id="95ssrzde45stz9eatdqx099nx0sa29fdww05" timestamp="1746612241"&gt;128&lt;/key&gt;&lt;/foreign-keys&gt;&lt;ref-type name="Journal Article"&gt;17&lt;/ref-type&gt;&lt;contributors&gt;&lt;authors&gt;&lt;author&gt;Tucker, R. P.&lt;/author&gt;&lt;author&gt;Degen, M.&lt;/author&gt;&lt;/authors&gt;&lt;/contributors&gt;&lt;auth-address&gt;Department of Cell Biology and Human Anatomy, University of California, Davis, Davis, CA, United States.&amp;#xD;Laboratory for Oral Molecular Biology, Department of Orthodontics and Dentofacial Orthopedics, University of Bern, Bern, Switzerland.&lt;/auth-address&gt;&lt;titles&gt;&lt;title&gt;The Expression and Possible Functions of Tenascin-W During Development and Disease&lt;/title&gt;&lt;secondary-title&gt;Front Cell Dev Biol&lt;/secondary-title&gt;&lt;/titles&gt;&lt;periodical&gt;&lt;full-title&gt;Front Cell Dev Biol&lt;/full-title&gt;&lt;/periodical&gt;&lt;pages&gt;53&lt;/pages&gt;&lt;volume&gt;7&lt;/volume&gt;&lt;edition&gt;20190412&lt;/edition&gt;&lt;keywords&gt;&lt;keyword&gt;development&lt;/keyword&gt;&lt;keyword&gt;extracellular matrix&lt;/keyword&gt;&lt;keyword&gt;osteogenesis&lt;/keyword&gt;&lt;keyword&gt;stem cells&lt;/keyword&gt;&lt;keyword&gt;tenascin-W&lt;/keyword&gt;&lt;keyword&gt;tumor stroma&lt;/keyword&gt;&lt;/keywords&gt;&lt;dates&gt;&lt;year&gt;2019&lt;/year&gt;&lt;/dates&gt;&lt;isbn&gt;2296-634X (Print)&amp;#xD;2296-634X (Electronic)&amp;#xD;2296-634X (Linking)&lt;/isbn&gt;&lt;accession-num&gt;31032255&lt;/accession-num&gt;&lt;urls&gt;&lt;related-urls&gt;&lt;url&gt;https://www.ncbi.nlm.nih.gov/pubmed/31032255&lt;/url&gt;&lt;/related-urls&gt;&lt;/urls&gt;&lt;custom2&gt;PMC6473177&lt;/custom2&gt;&lt;electronic-resource-num&gt;10.3389/fcell.2019.00053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836A6F" w14:paraId="15F12478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B2762BA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31036F3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Epha1</w:t>
            </w:r>
          </w:p>
        </w:tc>
        <w:tc>
          <w:tcPr>
            <w:tcW w:w="1843" w:type="dxa"/>
            <w:vAlign w:val="center"/>
            <w:hideMark/>
          </w:tcPr>
          <w:p w14:paraId="6BCE24F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EPH receptor A1</w:t>
            </w:r>
          </w:p>
        </w:tc>
        <w:tc>
          <w:tcPr>
            <w:tcW w:w="3969" w:type="dxa"/>
            <w:vAlign w:val="center"/>
            <w:hideMark/>
          </w:tcPr>
          <w:p w14:paraId="5E6DC47E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Cell migration, vascular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513" w:type="dxa"/>
            <w:noWrap/>
            <w:vAlign w:val="center"/>
            <w:hideMark/>
          </w:tcPr>
          <w:p w14:paraId="3417F3CF" w14:textId="0C75F685" w:rsidR="00477B52" w:rsidRPr="00170E19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PEVuZE5vdGU+PENpdGU+PEF1dGhvcj5DaGVuZzwvQXV0aG9yPjxZZWFyPjIwMDI8L1llYXI+PFJl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==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PEVuZE5vdGU+PENpdGU+PEF1dGhvcj5DaGVuZzwvQXV0aG9yPjxZZWFyPjIwMDI8L1llYXI+PFJl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==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(8, 9)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0E2612" w14:paraId="61C61BF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10C205" w14:textId="77777777" w:rsidR="00477B52" w:rsidRPr="00170E19" w:rsidRDefault="00477B52">
            <w:pPr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20F01D0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Krt17</w:t>
            </w:r>
          </w:p>
        </w:tc>
        <w:tc>
          <w:tcPr>
            <w:tcW w:w="1843" w:type="dxa"/>
            <w:vAlign w:val="center"/>
            <w:hideMark/>
          </w:tcPr>
          <w:p w14:paraId="3696358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 17</w:t>
            </w:r>
          </w:p>
        </w:tc>
        <w:tc>
          <w:tcPr>
            <w:tcW w:w="3969" w:type="dxa"/>
            <w:vAlign w:val="center"/>
            <w:hideMark/>
          </w:tcPr>
          <w:p w14:paraId="3B90B81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proliferation, migration in tissue regeneration via AKT/mTOR</w:t>
            </w:r>
          </w:p>
        </w:tc>
        <w:tc>
          <w:tcPr>
            <w:tcW w:w="1513" w:type="dxa"/>
            <w:noWrap/>
            <w:vAlign w:val="center"/>
            <w:hideMark/>
          </w:tcPr>
          <w:p w14:paraId="39F4073A" w14:textId="781F0E9D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PEVuZE5vdGU+PENpdGU+PEF1dGhvcj5LaW08L0F1dGhvcj48WWVhcj4yMDA2PC9ZZWFyPjxSZWNO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PEVuZE5vdGU+PENpdGU+PEF1dGhvcj5LaW08L0F1dGhvcj48WWVhcj4yMDA2PC9ZZWFyPjxSZWNO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(10, 11)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29964883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82C32D8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22A746F6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Dsc3</w:t>
            </w:r>
          </w:p>
        </w:tc>
        <w:tc>
          <w:tcPr>
            <w:tcW w:w="1843" w:type="dxa"/>
            <w:vAlign w:val="center"/>
            <w:hideMark/>
          </w:tcPr>
          <w:p w14:paraId="065A1194" w14:textId="77777777" w:rsidR="00477B52" w:rsidRPr="00477B52" w:rsidRDefault="00477B52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Desmocollin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3969" w:type="dxa"/>
            <w:vAlign w:val="center"/>
            <w:hideMark/>
          </w:tcPr>
          <w:p w14:paraId="486115CF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Cell-cell adhesion, mechanical stability, epithelial cohesion maintenance, barrier integrity</w:t>
            </w:r>
          </w:p>
        </w:tc>
        <w:tc>
          <w:tcPr>
            <w:tcW w:w="1513" w:type="dxa"/>
            <w:noWrap/>
            <w:vAlign w:val="center"/>
            <w:hideMark/>
          </w:tcPr>
          <w:p w14:paraId="4F8E8522" w14:textId="4B92A6CA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&lt;EndNote&gt;&lt;Cite&gt;&lt;Author&gt;Kowalczyk&lt;/Author&gt;&lt;Year&gt;2013&lt;/Year&gt;&lt;RecNum&gt;79&lt;/RecNum&gt;&lt;DisplayText&gt;(12)&lt;/DisplayText&gt;&lt;record&gt;&lt;rec-number&gt;79&lt;/rec-number&gt;&lt;foreign-keys&gt;&lt;key app="EN" db-id="95ssrzde45stz9eatdqx099nx0sa29fdww05" timestamp="1746612241"&gt;79&lt;/key&gt;&lt;/foreign-keys&gt;&lt;ref-type name="Journal Article"&gt;17&lt;/ref-type&gt;&lt;contributors&gt;&lt;authors&gt;&lt;author&gt;Kowalczyk, A. P.&lt;/author&gt;&lt;author&gt;Green, K. J.&lt;/author&gt;&lt;/authors&gt;&lt;/contributors&gt;&lt;auth-address&gt;Department of Cell Biology, Emory University School of Medicine, Atlanta, Georgia, USA.&lt;/auth-address&gt;&lt;titles&gt;&lt;title&gt;Structure, function, and regulation of desmosomes&lt;/title&gt;&lt;secondary-title&gt;Prog Mol Biol Transl Sci&lt;/secondary-title&gt;&lt;/titles&gt;&lt;periodical&gt;&lt;full-title&gt;Prog Mol Biol Transl Sci&lt;/full-title&gt;&lt;/periodical&gt;&lt;pages&gt;95-118&lt;/pages&gt;&lt;volume&gt;116&lt;/volume&gt;&lt;keywords&gt;&lt;keyword&gt;Animals&lt;/keyword&gt;&lt;keyword&gt;Cytoskeleton/*metabolism&lt;/keyword&gt;&lt;keyword&gt;Desmosomal Cadherins/*metabolism&lt;/keyword&gt;&lt;keyword&gt;Desmosomes/*metabolism&lt;/keyword&gt;&lt;keyword&gt;Humans&lt;/keyword&gt;&lt;keyword&gt;Signal Transduction&lt;/keyword&gt;&lt;/keywords&gt;&lt;dates&gt;&lt;year&gt;2013&lt;/year&gt;&lt;/dates&gt;&lt;isbn&gt;1878-0814 (Electronic)&amp;#xD;1877-1173 (Print)&amp;#xD;1877-1173 (Linking)&lt;/isbn&gt;&lt;accession-num&gt;23481192&lt;/accession-num&gt;&lt;urls&gt;&lt;related-urls&gt;&lt;url&gt;https://www.ncbi.nlm.nih.gov/pubmed/23481192&lt;/url&gt;&lt;/related-urls&gt;&lt;/urls&gt;&lt;custom2&gt;PMC4336551&lt;/custom2&gt;&lt;electronic-resource-num&gt;10.1016/B978-0-12-394311-8.00005-4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94DB3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568974B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1880D99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Card14</w:t>
            </w:r>
          </w:p>
        </w:tc>
        <w:tc>
          <w:tcPr>
            <w:tcW w:w="1843" w:type="dxa"/>
            <w:vAlign w:val="center"/>
            <w:hideMark/>
          </w:tcPr>
          <w:p w14:paraId="222811F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Caspase Recruitment Domain Family Member 14</w:t>
            </w:r>
          </w:p>
        </w:tc>
        <w:tc>
          <w:tcPr>
            <w:tcW w:w="3969" w:type="dxa"/>
            <w:vAlign w:val="center"/>
            <w:hideMark/>
          </w:tcPr>
          <w:p w14:paraId="76459BE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NF-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κB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activation, inflammatory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signaling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modulation, epithelial proliferation</w:t>
            </w:r>
          </w:p>
        </w:tc>
        <w:tc>
          <w:tcPr>
            <w:tcW w:w="1513" w:type="dxa"/>
            <w:noWrap/>
            <w:vAlign w:val="center"/>
            <w:hideMark/>
          </w:tcPr>
          <w:p w14:paraId="677AB3B9" w14:textId="1875DBA3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PEVuZE5vdGU+PENpdGU+PEF1dGhvcj5NZWxsZXR0PC9BdXRob3I+PFllYXI+MjAyMDwvWWVhcj48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PEVuZE5vdGU+PENpdGU+PEF1dGhvcj5NZWxsZXR0PC9BdXRob3I+PFllYXI+MjAyMDwvWWVhcj48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(13)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2EDF8702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DBA4D6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594F83C7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Plbd1</w:t>
            </w:r>
          </w:p>
        </w:tc>
        <w:tc>
          <w:tcPr>
            <w:tcW w:w="1843" w:type="dxa"/>
            <w:vAlign w:val="center"/>
            <w:hideMark/>
          </w:tcPr>
          <w:p w14:paraId="5A7F418F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Phospholipase B-domain containing 1</w:t>
            </w:r>
          </w:p>
        </w:tc>
        <w:tc>
          <w:tcPr>
            <w:tcW w:w="3969" w:type="dxa"/>
            <w:vAlign w:val="center"/>
            <w:hideMark/>
          </w:tcPr>
          <w:p w14:paraId="5F02E3BD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Immune cell infiltration, lipid metabolism</w:t>
            </w:r>
          </w:p>
        </w:tc>
        <w:tc>
          <w:tcPr>
            <w:tcW w:w="1513" w:type="dxa"/>
            <w:noWrap/>
            <w:vAlign w:val="center"/>
            <w:hideMark/>
          </w:tcPr>
          <w:p w14:paraId="0CE7ACDE" w14:textId="24839931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PEVuZE5vdGU+PENpdGU+PEF1dGhvcj5CdXJnZXI8L0F1dGhvcj48WWVhcj4yMDIzPC9ZZWFyPjxS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PEVuZE5vdGU+PENpdGU+PEF1dGhvcj5CdXJnZXI8L0F1dGhvcj48WWVhcj4yMDIzPC9ZZWFyPjxS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(14, 15)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4B0C864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04B20B5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6D329672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Ighg1</w:t>
            </w:r>
          </w:p>
        </w:tc>
        <w:tc>
          <w:tcPr>
            <w:tcW w:w="1843" w:type="dxa"/>
            <w:vAlign w:val="center"/>
            <w:hideMark/>
          </w:tcPr>
          <w:p w14:paraId="48C27352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Immunoglobulin Heavy Constant Gamma 1</w:t>
            </w:r>
          </w:p>
        </w:tc>
        <w:tc>
          <w:tcPr>
            <w:tcW w:w="3969" w:type="dxa"/>
            <w:vAlign w:val="center"/>
            <w:hideMark/>
          </w:tcPr>
          <w:p w14:paraId="66CEFDC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Local immune activation, tissue defence</w:t>
            </w:r>
          </w:p>
        </w:tc>
        <w:tc>
          <w:tcPr>
            <w:tcW w:w="1513" w:type="dxa"/>
            <w:vAlign w:val="center"/>
            <w:hideMark/>
          </w:tcPr>
          <w:p w14:paraId="2DEBD30E" w14:textId="4D146FB1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PEVuZE5vdGU+PENpdGU+PEF1dGhvcj5CYXNoaXJvdmE8L0F1dGhvcj48WWVhcj4yMDIxPC9ZZWFy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PEVuZE5vdGU+PENpdGU+PEF1dGhvcj5CYXNoaXJvdmE8L0F1dGhvcj48WWVhcj4yMDIxPC9ZZWFy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1A02F7ED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double" w:sz="4" w:space="0" w:color="auto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</w:tcPr>
          <w:p w14:paraId="3A88CCA7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DEH condition (untreated with dehiscence)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</w:tcBorders>
            <w:vAlign w:val="center"/>
            <w:hideMark/>
          </w:tcPr>
          <w:p w14:paraId="2D20019B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Lce3d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  <w:hideMark/>
          </w:tcPr>
          <w:p w14:paraId="3FEA501B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Late Cornified Envelope Protein 3D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1B0FE983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differentiation</w:t>
            </w:r>
          </w:p>
        </w:tc>
        <w:tc>
          <w:tcPr>
            <w:tcW w:w="1513" w:type="dxa"/>
            <w:tcBorders>
              <w:top w:val="double" w:sz="4" w:space="0" w:color="auto"/>
            </w:tcBorders>
            <w:vAlign w:val="center"/>
            <w:hideMark/>
          </w:tcPr>
          <w:p w14:paraId="4C7E07ED" w14:textId="6E86C857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PEVuZE5vdGU+PENpdGU+PEF1dGhvcj5CZXJnYm9lcjwvQXV0aG9yPjxZZWFyPjIwMTE8L1llYXI+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PEVuZE5vdGU+PENpdGU+PEF1dGhvcj5CZXJnYm9lcjwvQXV0aG9yPjxZZWFyPjIwMTE8L1llYXI+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(17)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039136C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EEDF6FE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0A295B73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Loricrin</w:t>
            </w:r>
          </w:p>
        </w:tc>
        <w:tc>
          <w:tcPr>
            <w:tcW w:w="1843" w:type="dxa"/>
            <w:vAlign w:val="center"/>
            <w:hideMark/>
          </w:tcPr>
          <w:p w14:paraId="6FA5F0E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Loricrin</w:t>
            </w:r>
          </w:p>
        </w:tc>
        <w:tc>
          <w:tcPr>
            <w:tcW w:w="3969" w:type="dxa"/>
            <w:vAlign w:val="center"/>
            <w:hideMark/>
          </w:tcPr>
          <w:p w14:paraId="4C182C4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Late-stage keratinocyte differentiation, mechanical resistance</w:t>
            </w:r>
          </w:p>
        </w:tc>
        <w:tc>
          <w:tcPr>
            <w:tcW w:w="1513" w:type="dxa"/>
            <w:noWrap/>
            <w:vAlign w:val="center"/>
            <w:hideMark/>
          </w:tcPr>
          <w:p w14:paraId="56688A5F" w14:textId="73DC3E54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PEVuZE5vdGU+PENpdGU+PEF1dGhvcj5Jc2hpdHN1a2E8L0F1dGhvcj48WWVhcj4yMDIwPC9ZZWFy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PEVuZE5vdGU+PENpdGU+PEF1dGhvcj5Jc2hpdHN1a2E8L0F1dGhvcj48WWVhcj4yMDIwPC9ZZWFy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(18, 19)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8D8E5CA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4EF4915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1AD38DD6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Cpa4</w:t>
            </w:r>
          </w:p>
        </w:tc>
        <w:tc>
          <w:tcPr>
            <w:tcW w:w="1843" w:type="dxa"/>
            <w:vAlign w:val="center"/>
            <w:hideMark/>
          </w:tcPr>
          <w:p w14:paraId="40F5111A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Carboxypeptidase A4</w:t>
            </w:r>
          </w:p>
        </w:tc>
        <w:tc>
          <w:tcPr>
            <w:tcW w:w="3969" w:type="dxa"/>
            <w:vAlign w:val="center"/>
            <w:hideMark/>
          </w:tcPr>
          <w:p w14:paraId="149DDB6E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Proteolysis, modulation of cell differentiation</w:t>
            </w:r>
          </w:p>
        </w:tc>
        <w:tc>
          <w:tcPr>
            <w:tcW w:w="1513" w:type="dxa"/>
            <w:vAlign w:val="center"/>
            <w:hideMark/>
          </w:tcPr>
          <w:p w14:paraId="06F7BB4B" w14:textId="6197BB25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PEVuZE5vdGU+PENpdGU+PEF1dGhvcj5XYW5nPC9BdXRob3I+PFllYXI+MjAyNDwvWWVhcj48UmVj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PEVuZE5vdGU+PENpdGU+PEF1dGhvcj5XYW5nPC9BdXRob3I+PFllYXI+MjAyNDwvWWVhcj48UmVj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(20)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3774FDD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3F46367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31964B4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S100a7a</w:t>
            </w:r>
          </w:p>
        </w:tc>
        <w:tc>
          <w:tcPr>
            <w:tcW w:w="1843" w:type="dxa"/>
            <w:vAlign w:val="center"/>
            <w:hideMark/>
          </w:tcPr>
          <w:p w14:paraId="6DD282A3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S100 Calcium-Binding Protein A7A</w:t>
            </w:r>
          </w:p>
        </w:tc>
        <w:tc>
          <w:tcPr>
            <w:tcW w:w="3969" w:type="dxa"/>
            <w:vAlign w:val="center"/>
            <w:hideMark/>
          </w:tcPr>
          <w:p w14:paraId="3FEA889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Pro-inflammatory response</w:t>
            </w:r>
          </w:p>
        </w:tc>
        <w:tc>
          <w:tcPr>
            <w:tcW w:w="1513" w:type="dxa"/>
            <w:vAlign w:val="center"/>
            <w:hideMark/>
          </w:tcPr>
          <w:p w14:paraId="23881AB3" w14:textId="320CB91C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PEVuZE5vdGU+PENpdGU+PEF1dGhvcj5MZWk8L0F1dGhvcj48WWVhcj4yMDE3PC9ZZWFyPjxSZWNO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PEVuZE5vdGU+PENpdGU+PEF1dGhvcj5MZWk8L0F1dGhvcj48WWVhcj4yMDE3PC9ZZWFyPjxSZWNO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(21, 22)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29EE67D0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E3A555B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3EE9456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Il36rn</w:t>
            </w:r>
          </w:p>
        </w:tc>
        <w:tc>
          <w:tcPr>
            <w:tcW w:w="1843" w:type="dxa"/>
            <w:vAlign w:val="center"/>
            <w:hideMark/>
          </w:tcPr>
          <w:p w14:paraId="16181C8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Interleukin-36 Receptor Antagonist</w:t>
            </w:r>
          </w:p>
        </w:tc>
        <w:tc>
          <w:tcPr>
            <w:tcW w:w="3969" w:type="dxa"/>
            <w:vAlign w:val="center"/>
            <w:hideMark/>
          </w:tcPr>
          <w:p w14:paraId="360AD237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Inflammatory regulation</w:t>
            </w:r>
          </w:p>
        </w:tc>
        <w:tc>
          <w:tcPr>
            <w:tcW w:w="1513" w:type="dxa"/>
            <w:vAlign w:val="center"/>
            <w:hideMark/>
          </w:tcPr>
          <w:p w14:paraId="582F4EC9" w14:textId="45597E5F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PEVuZE5vdGU+PENpdGU+PEF1dGhvcj5TYWl0bzwvQXV0aG9yPjxZZWFyPjIwMjA8L1llYXI+PFJl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PEVuZE5vdGU+PENpdGU+PEF1dGhvcj5TYWl0bzwvQXV0aG9yPjxZZWFyPjIwMjA8L1llYXI+PFJl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(23)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46756F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A115487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45E4A133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Alox12b</w:t>
            </w:r>
          </w:p>
        </w:tc>
        <w:tc>
          <w:tcPr>
            <w:tcW w:w="1843" w:type="dxa"/>
            <w:vAlign w:val="center"/>
            <w:hideMark/>
          </w:tcPr>
          <w:p w14:paraId="6F08F96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Arachidonate 12-Lipoxygenase, 12R Type</w:t>
            </w:r>
          </w:p>
        </w:tc>
        <w:tc>
          <w:tcPr>
            <w:tcW w:w="3969" w:type="dxa"/>
            <w:vAlign w:val="center"/>
            <w:hideMark/>
          </w:tcPr>
          <w:p w14:paraId="46555A2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Lipid metabolism, immune activation</w:t>
            </w:r>
          </w:p>
        </w:tc>
        <w:tc>
          <w:tcPr>
            <w:tcW w:w="1513" w:type="dxa"/>
            <w:noWrap/>
            <w:vAlign w:val="center"/>
            <w:hideMark/>
          </w:tcPr>
          <w:p w14:paraId="53718E85" w14:textId="3186AE75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PEVuZE5vdGU+PENpdGU+PEF1dGhvcj5PbGtvd2ljejwvQXV0aG9yPjxZZWFyPjIwMjQ8L1llYXI+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PEVuZE5vdGU+PENpdGU+PEF1dGhvcj5PbGtvd2ljejwvQXV0aG9yPjxZZWFyPjIwMjQ8L1llYXI+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(24, 25)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D35683" w14:paraId="57F81D36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3678D9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1EC6E777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Smpd3</w:t>
            </w:r>
          </w:p>
        </w:tc>
        <w:tc>
          <w:tcPr>
            <w:tcW w:w="1843" w:type="dxa"/>
            <w:vAlign w:val="center"/>
            <w:hideMark/>
          </w:tcPr>
          <w:p w14:paraId="4FAA7069" w14:textId="77777777" w:rsidR="00477B52" w:rsidRPr="00477B52" w:rsidRDefault="00477B52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Sphingomyelin Phosphodiesterase 3</w:t>
            </w:r>
          </w:p>
        </w:tc>
        <w:tc>
          <w:tcPr>
            <w:tcW w:w="3969" w:type="dxa"/>
            <w:vAlign w:val="center"/>
            <w:hideMark/>
          </w:tcPr>
          <w:p w14:paraId="58A73E1D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Induction of apoptosis, inflammatory response and fibrosis through ceramide production</w:t>
            </w:r>
          </w:p>
        </w:tc>
        <w:tc>
          <w:tcPr>
            <w:tcW w:w="1513" w:type="dxa"/>
            <w:noWrap/>
            <w:vAlign w:val="center"/>
            <w:hideMark/>
          </w:tcPr>
          <w:p w14:paraId="2306D3CD" w14:textId="049F5724" w:rsidR="00477B52" w:rsidRPr="00D35683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PEVuZE5vdGU+PENpdGU+PEF1dGhvcj5GaWxvc3RvPC9BdXRob3I+PFllYXI+MjAxMTwvWWVhcj48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PEVuZE5vdGU+PENpdGU+PEF1dGhvcj5GaWxvc3RvPC9BdXRob3I+PFllYXI+MjAxMTwvWWVhcj48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(26-28)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1B1291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85943B" w14:textId="77777777" w:rsidR="00477B52" w:rsidRPr="00D35683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73947FA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Gsta2</w:t>
            </w:r>
          </w:p>
        </w:tc>
        <w:tc>
          <w:tcPr>
            <w:tcW w:w="1843" w:type="dxa"/>
            <w:vAlign w:val="center"/>
            <w:hideMark/>
          </w:tcPr>
          <w:p w14:paraId="22F35E21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Glutathione S-Transferase A2</w:t>
            </w:r>
          </w:p>
        </w:tc>
        <w:tc>
          <w:tcPr>
            <w:tcW w:w="3969" w:type="dxa"/>
            <w:vAlign w:val="center"/>
            <w:hideMark/>
          </w:tcPr>
          <w:p w14:paraId="6D6ECDB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Oxidative stress response</w:t>
            </w:r>
          </w:p>
        </w:tc>
        <w:tc>
          <w:tcPr>
            <w:tcW w:w="1513" w:type="dxa"/>
            <w:noWrap/>
            <w:vAlign w:val="center"/>
            <w:hideMark/>
          </w:tcPr>
          <w:p w14:paraId="4ED6A206" w14:textId="76D9BD97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&lt;EndNote&gt;&lt;Cite&gt;&lt;Author&gt;Hayes&lt;/Author&gt;&lt;Year&gt;2005&lt;/Year&gt;&lt;RecNum&gt;68&lt;/RecNum&gt;&lt;DisplayText&gt;(29)&lt;/DisplayText&gt;&lt;record&gt;&lt;rec-number&gt;68&lt;/rec-number&gt;&lt;foreign-keys&gt;&lt;key app="EN" db-id="95ssrzde45stz9eatdqx099nx0sa29fdww05" timestamp="1746612241"&gt;68&lt;/key&gt;&lt;/foreign-keys&gt;&lt;ref-type name="Journal Article"&gt;17&lt;/ref-type&gt;&lt;contributors&gt;&lt;authors&gt;&lt;author&gt;Hayes, J. D.&lt;/author&gt;&lt;author&gt;Flanagan, J. U.&lt;/author&gt;&lt;author&gt;Jowsey, I. R.&lt;/author&gt;&lt;/authors&gt;&lt;/contributors&gt;&lt;auth-address&gt;Biomedical Research Center, Ninewells Hospital &amp;amp; Medical School, University of Dundee, Dundee DD1 9SY, Scotland, United Kingdom. john.hayes@cancer.org.uk&lt;/auth-address&gt;&lt;titles&gt;&lt;title&gt;Glutathione transferases&lt;/title&gt;&lt;secondary-title&gt;Annu Rev Pharmacol Toxicol&lt;/secondary-title&gt;&lt;/titles&gt;&lt;periodical&gt;&lt;full-title&gt;Annu Rev Pharmacol Toxicol&lt;/full-title&gt;&lt;/periodical&gt;&lt;pages&gt;51-88&lt;/pages&gt;&lt;volume&gt;45&lt;/volume&gt;&lt;keywords&gt;&lt;keyword&gt;Animals&lt;/keyword&gt;&lt;keyword&gt;Glutathione Transferase/*genetics/*metabolism/physiology&lt;/keyword&gt;&lt;keyword&gt;Humans&lt;/keyword&gt;&lt;keyword&gt;Isoenzymes/genetics/metabolism/physiology&lt;/keyword&gt;&lt;/keywords&gt;&lt;dates&gt;&lt;year&gt;2005&lt;/year&gt;&lt;/dates&gt;&lt;isbn&gt;0362-1642 (Print)&amp;#xD;0362-1642 (Linking)&lt;/isbn&gt;&lt;accession-num&gt;15822171&lt;/accession-num&gt;&lt;urls&gt;&lt;related-urls&gt;&lt;url&gt;https://www.ncbi.nlm.nih.gov/pubmed/15822171&lt;/url&gt;&lt;/related-urls&gt;&lt;/urls&gt;&lt;electronic-resource-num&gt;10.1146/annurev.pharmtox.45.120403.095857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(29)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836A6F" w14:paraId="3CA71033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529302" w14:textId="77777777" w:rsidR="00477B52" w:rsidRPr="00477B52" w:rsidRDefault="00477B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24DE88E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Mt4</w:t>
            </w:r>
          </w:p>
        </w:tc>
        <w:tc>
          <w:tcPr>
            <w:tcW w:w="1843" w:type="dxa"/>
            <w:vAlign w:val="center"/>
            <w:hideMark/>
          </w:tcPr>
          <w:p w14:paraId="08378D5F" w14:textId="77777777" w:rsidR="00477B52" w:rsidRPr="00477B52" w:rsidRDefault="00477B52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Metallothionein 4</w:t>
            </w:r>
          </w:p>
        </w:tc>
        <w:tc>
          <w:tcPr>
            <w:tcW w:w="3969" w:type="dxa"/>
            <w:vAlign w:val="center"/>
            <w:hideMark/>
          </w:tcPr>
          <w:p w14:paraId="56371B8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Oxidative stress response, epithelial differentiation</w:t>
            </w:r>
          </w:p>
        </w:tc>
        <w:tc>
          <w:tcPr>
            <w:tcW w:w="1513" w:type="dxa"/>
            <w:noWrap/>
            <w:vAlign w:val="center"/>
            <w:hideMark/>
          </w:tcPr>
          <w:p w14:paraId="1B26DADD" w14:textId="05CBBB76" w:rsidR="00477B52" w:rsidRPr="00170E19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PEVuZE5vdGU+PENpdGU+PEF1dGhvcj5ZYW5nPC9BdXRob3I+PFllYXI+MjAyNDwvWWVhcj48UmVj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PEVuZE5vdGU+PENpdGU+PEF1dGhvcj5ZYW5nPC9BdXRob3I+PFllYXI+MjAyNDwvWWVhcj48UmVj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(30, 31)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836A6F" w14:paraId="2D17A2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254C0A" w14:textId="77777777" w:rsidR="00477B52" w:rsidRPr="00170E19" w:rsidRDefault="00477B52">
            <w:pPr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61E321D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Klk12/</w:t>
            </w:r>
          </w:p>
          <w:p w14:paraId="6195A82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Klk14</w:t>
            </w:r>
          </w:p>
        </w:tc>
        <w:tc>
          <w:tcPr>
            <w:tcW w:w="1843" w:type="dxa"/>
            <w:vAlign w:val="center"/>
            <w:hideMark/>
          </w:tcPr>
          <w:p w14:paraId="45605D0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Kallikrein-Related Peptidase 12 and 14</w:t>
            </w:r>
          </w:p>
        </w:tc>
        <w:tc>
          <w:tcPr>
            <w:tcW w:w="3969" w:type="dxa"/>
            <w:vAlign w:val="center"/>
            <w:hideMark/>
          </w:tcPr>
          <w:p w14:paraId="1CDD70E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Proteolysis-driven epithelial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angiogenesis, barrier stability imbalance</w:t>
            </w:r>
          </w:p>
        </w:tc>
        <w:tc>
          <w:tcPr>
            <w:tcW w:w="1513" w:type="dxa"/>
            <w:noWrap/>
            <w:vAlign w:val="center"/>
            <w:hideMark/>
          </w:tcPr>
          <w:p w14:paraId="7640C021" w14:textId="49636F0B" w:rsidR="00477B52" w:rsidRPr="00170E19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PEVuZE5vdGU+PENpdGU+PEF1dGhvcj5Lcnl6YTwvQXV0aG9yPjxZZWFyPjIwMTg8L1llYXI+PFJl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PEVuZE5vdGU+PENpdGU+PEF1dGhvcj5Lcnl6YTwvQXV0aG9yPjxZZWFyPjIwMTg8L1llYXI+PFJl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(32-34)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836A6F" w14:paraId="68DD00FA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EAEEF7A" w14:textId="77777777" w:rsidR="00477B52" w:rsidRPr="00170E19" w:rsidRDefault="00477B52">
            <w:pPr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  <w:hideMark/>
          </w:tcPr>
          <w:p w14:paraId="182629D6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Fabp4</w:t>
            </w:r>
          </w:p>
        </w:tc>
        <w:tc>
          <w:tcPr>
            <w:tcW w:w="1843" w:type="dxa"/>
            <w:vAlign w:val="center"/>
            <w:hideMark/>
          </w:tcPr>
          <w:p w14:paraId="0B1FBCCE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Fatty Acid-Binding Protein 4</w:t>
            </w:r>
          </w:p>
        </w:tc>
        <w:tc>
          <w:tcPr>
            <w:tcW w:w="3969" w:type="dxa"/>
            <w:vAlign w:val="center"/>
            <w:hideMark/>
          </w:tcPr>
          <w:p w14:paraId="5B9AD7F1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Macrophage-mediated inflammation, vascular dysfunction</w:t>
            </w:r>
          </w:p>
        </w:tc>
        <w:tc>
          <w:tcPr>
            <w:tcW w:w="1513" w:type="dxa"/>
            <w:vAlign w:val="center"/>
            <w:hideMark/>
          </w:tcPr>
          <w:p w14:paraId="5E5B1FBA" w14:textId="364EB562" w:rsidR="00477B52" w:rsidRPr="00170E19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PEVuZE5vdGU+PENpdGU+PEF1dGhvcj5Sb2RyaWd1ZXotQ2Fsdm88L0F1dGhvcj48WWVhcj4yMDE3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PEVuZE5vdGU+PENpdGU+PEF1dGhvcj5Sb2RyaWd1ZXotQ2Fsdm88L0F1dGhvcj48WWVhcj4yMDE3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(35, 36)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0E2612" w14:paraId="5D9DE4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7B71EE" w14:textId="77777777" w:rsidR="00477B52" w:rsidRPr="00170E19" w:rsidRDefault="00477B52">
            <w:pPr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14:paraId="77CE7BA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Sprr3</w:t>
            </w:r>
          </w:p>
        </w:tc>
        <w:tc>
          <w:tcPr>
            <w:tcW w:w="1843" w:type="dxa"/>
            <w:vAlign w:val="center"/>
          </w:tcPr>
          <w:p w14:paraId="476A4E0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Small Proline-Rich Protein 3</w:t>
            </w:r>
          </w:p>
        </w:tc>
        <w:tc>
          <w:tcPr>
            <w:tcW w:w="3969" w:type="dxa"/>
            <w:vAlign w:val="center"/>
          </w:tcPr>
          <w:p w14:paraId="543FFC8B" w14:textId="77777777" w:rsidR="00477B52" w:rsidRPr="00170E19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Extracelular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matrix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fibroblast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>proliferation</w:t>
            </w:r>
            <w:proofErr w:type="spellEnd"/>
            <w:r w:rsidRPr="00170E1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513" w:type="dxa"/>
            <w:vAlign w:val="center"/>
          </w:tcPr>
          <w:p w14:paraId="35C83B76" w14:textId="2BE0E6D7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PEVuZE5vdGU+PENpdGU+PEF1dGhvcj5TYXJhc3dhdGk8L0F1dGhvcj48WWVhcj4yMDIwPC9ZZWFy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PEVuZE5vdGU+PENpdGU+PEF1dGhvcj5TYXJhc3dhdGk8L0F1dGhvcj48WWVhcj4yMDIwPC9ZZWFy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448ADD8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double" w:sz="4" w:space="0" w:color="auto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</w:tcPr>
          <w:p w14:paraId="0D660CC3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LDIR condition (LDIR exposure and without dehiscence)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044253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Mmp7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01712773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Matrix Metallopeptidase 7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D030A37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Keratinocyte migration,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extracelular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matrix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, endothelial invasion and angiogenesis via VEGF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51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28ABDCF7" w14:textId="36280C77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PEVuZE5vdGU+PENpdGU+PEF1dGhvcj5Sb2hhbmk8L0F1dGhvcj48WWVhcj4yMDE1PC9ZZWFyPjxS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PEVuZE5vdGU+PENpdGU+PEF1dGhvcj5Sb2hhbmk8L0F1dGhvcj48WWVhcj4yMDE1PC9ZZWFyPjxS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(37, 38)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836A6F" w14:paraId="47919E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422790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F48EF6" w14:textId="77777777" w:rsidR="00477B52" w:rsidRPr="00477B52" w:rsidRDefault="00477B52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Tmprss11g / Tmprss4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01D506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Transmembrane Serine Protease 11G and 4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5FA3565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Epithelial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extracelular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matrix integrity, adhesion and tissue homeostasis regulation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183515CA" w14:textId="24B86097" w:rsidR="00477B52" w:rsidRPr="00170E19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PEVuZE5vdGU+PENpdGU+PEF1dGhvcj5YaWFvPC9BdXRob3I+PFllYXI+MjAyMTwvWWVhcj48UmVj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PEVuZE5vdGU+PENpdGU+PEF1dGhvcj5YaWFvPC9BdXRob3I+PFllYXI+MjAyMTwvWWVhcj48UmVj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(39-41)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836A6F" w14:paraId="0E36D827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874D6D6" w14:textId="77777777" w:rsidR="00477B52" w:rsidRPr="00170E19" w:rsidRDefault="00477B52">
            <w:pPr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62980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Cthrc1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26FE91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Collagen Triple Helix Repeat Containing 1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7A4CE972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Extracelular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matrix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endothelial migration, vascular stabilization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73A4A40F" w14:textId="2CDC2A0D" w:rsidR="00477B52" w:rsidRPr="00170E19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PEVuZE5vdGU+PENpdGU+PEF1dGhvcj5RaW48L0F1dGhvcj48WWVhcj4yMDE5PC9ZZWFyPjxSZWNO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PEVuZE5vdGU+PENpdGU+PEF1dGhvcj5RaW48L0F1dGhvcj48WWVhcj4yMDE5PC9ZZWFyPjxSZWNO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(42, 43)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477B52" w:rsidRPr="000E2612" w14:paraId="3474F9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90EF7A7" w14:textId="77777777" w:rsidR="00477B52" w:rsidRPr="00170E19" w:rsidRDefault="00477B52">
            <w:pPr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3FB74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Tnn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D680BEB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Tenascin-N / Tenascin-W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4B9E157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Cell migration, vascular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0AA9F051" w14:textId="1ADDA680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&lt;EndNote&gt;&lt;Cite&gt;&lt;Author&gt;Tucker&lt;/Author&gt;&lt;Year&gt;2019&lt;/Year&gt;&lt;RecNum&gt;128&lt;/RecNum&gt;&lt;DisplayText&gt;(7)&lt;/DisplayText&gt;&lt;record&gt;&lt;rec-number&gt;128&lt;/rec-number&gt;&lt;foreign-keys&gt;&lt;key app="EN" db-id="95ssrzde45stz9eatdqx099nx0sa29fdww05" timestamp="1746612241"&gt;128&lt;/key&gt;&lt;/foreign-keys&gt;&lt;ref-type name="Journal Article"&gt;17&lt;/ref-type&gt;&lt;contributors&gt;&lt;authors&gt;&lt;author&gt;Tucker, R. P.&lt;/author&gt;&lt;author&gt;Degen, M.&lt;/author&gt;&lt;/authors&gt;&lt;/contributors&gt;&lt;auth-address&gt;Department of Cell Biology and Human Anatomy, University of California, Davis, Davis, CA, United States.&amp;#xD;Laboratory for Oral Molecular Biology, Department of Orthodontics and Dentofacial Orthopedics, University of Bern, Bern, Switzerland.&lt;/auth-address&gt;&lt;titles&gt;&lt;title&gt;The Expression and Possible Functions of Tenascin-W During Development and Disease&lt;/title&gt;&lt;secondary-title&gt;Front Cell Dev Biol&lt;/secondary-title&gt;&lt;/titles&gt;&lt;periodical&gt;&lt;full-title&gt;Front Cell Dev Biol&lt;/full-title&gt;&lt;/periodical&gt;&lt;pages&gt;53&lt;/pages&gt;&lt;volume&gt;7&lt;/volume&gt;&lt;edition&gt;20190412&lt;/edition&gt;&lt;keywords&gt;&lt;keyword&gt;development&lt;/keyword&gt;&lt;keyword&gt;extracellular matrix&lt;/keyword&gt;&lt;keyword&gt;osteogenesis&lt;/keyword&gt;&lt;keyword&gt;stem cells&lt;/keyword&gt;&lt;keyword&gt;tenascin-W&lt;/keyword&gt;&lt;keyword&gt;tumor stroma&lt;/keyword&gt;&lt;/keywords&gt;&lt;dates&gt;&lt;year&gt;2019&lt;/year&gt;&lt;/dates&gt;&lt;isbn&gt;2296-634X (Print)&amp;#xD;2296-634X (Electronic)&amp;#xD;2296-634X (Linking)&lt;/isbn&gt;&lt;accession-num&gt;31032255&lt;/accession-num&gt;&lt;urls&gt;&lt;related-urls&gt;&lt;url&gt;https://www.ncbi.nlm.nih.gov/pubmed/31032255&lt;/url&gt;&lt;/related-urls&gt;&lt;/urls&gt;&lt;custom2&gt;PMC6473177&lt;/custom2&gt;&lt;electronic-resource-num&gt;10.3389/fcell.2019.00053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9A652EA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9414BE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EC78D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Lamb3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FE3C1D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Laminin Subunit Beta-3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5F8F4B5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attachment stabilization, epithelial adhesion, re-epithelialization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1749148E" w14:textId="6DE82F4D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&lt;EndNote&gt;&lt;Cite&gt;&lt;Author&gt;Miner&lt;/Author&gt;&lt;Year&gt;2004&lt;/Year&gt;&lt;RecNum&gt;94&lt;/RecNum&gt;&lt;DisplayText&gt;(44)&lt;/DisplayText&gt;&lt;record&gt;&lt;rec-number&gt;94&lt;/rec-number&gt;&lt;foreign-keys&gt;&lt;key app="EN" db-id="95ssrzde45stz9eatdqx099nx0sa29fdww05" timestamp="1746612241"&gt;94&lt;/key&gt;&lt;/foreign-keys&gt;&lt;ref-type name="Journal Article"&gt;17&lt;/ref-type&gt;&lt;contributors&gt;&lt;authors&gt;&lt;author&gt;Miner, J. H.&lt;/author&gt;&lt;author&gt;Yurchenco, P. D.&lt;/author&gt;&lt;/authors&gt;&lt;/contributors&gt;&lt;auth-address&gt;Renal Division, Department of Internal Medicine and Department of Cell Biology and Physiology, Washington University School of Medicine, St. Louis, MO 63110, USA. minerj@wustl.edu&lt;/auth-address&gt;&lt;titles&gt;&lt;title&gt;Laminin functions in tissue morphogenesis&lt;/title&gt;&lt;secondary-title&gt;Annu Rev Cell Dev Biol&lt;/secondary-title&gt;&lt;/titles&gt;&lt;periodical&gt;&lt;full-title&gt;Annu Rev Cell Dev Biol&lt;/full-title&gt;&lt;/periodical&gt;&lt;pages&gt;255-84&lt;/pages&gt;&lt;volume&gt;20&lt;/volume&gt;&lt;keywords&gt;&lt;keyword&gt;Animals&lt;/keyword&gt;&lt;keyword&gt;Germ Layers/metabolism&lt;/keyword&gt;&lt;keyword&gt;Invertebrates/*embryology/growth &amp;amp; development/physiology&lt;/keyword&gt;&lt;keyword&gt;Laminin/chemistry/genetics/*physiology&lt;/keyword&gt;&lt;keyword&gt;Mammals/*embryology/growth &amp;amp; development/physiology&lt;/keyword&gt;&lt;keyword&gt;Morphogenesis/*physiology&lt;/keyword&gt;&lt;keyword&gt;Organogenesis/physiology&lt;/keyword&gt;&lt;/keywords&gt;&lt;dates&gt;&lt;year&gt;2004&lt;/year&gt;&lt;/dates&gt;&lt;isbn&gt;1081-0706 (Print)&amp;#xD;1081-0706 (Linking)&lt;/isbn&gt;&lt;accession-num&gt;15473841&lt;/accession-num&gt;&lt;urls&gt;&lt;related-urls&gt;&lt;url&gt;https://www.ncbi.nlm.nih.gov/pubmed/15473841&lt;/url&gt;&lt;/related-urls&gt;&lt;/urls&gt;&lt;electronic-resource-num&gt;10.1146/annurev.cellbio.20.010403.094555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(44)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7C1719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C7D837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BE7D77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Mal2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BDFFCA5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Mal, T-cell differentiation protein 2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0AEC2B8C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Cell migration, epithelial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membrane trafficking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214F5907" w14:textId="02A481C6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PEVuZE5vdGU+PENpdGU+PEF1dGhvcj5BbjwvQXV0aG9yPjxZZWFyPjIwMjM8L1llYXI+PFJlY051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PEVuZE5vdGU+PENpdGU+PEF1dGhvcj5BbjwvQXV0aG9yPjxZZWFyPjIwMjM8L1llYXI+PFJlY051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(45, 46)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437D46D5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D434A58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87CDFD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Krt6a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9F62958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Keratin-6A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639CE4EA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activation, adhesion stabilization, migration dynamics regulation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1506DDF2" w14:textId="43510D3F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PEVuZE5vdGU+PENpdGU+PEF1dGhvcj5Sb3R0eTwvQXV0aG9yPjxZZWFyPjIwMTI8L1llYXI+PFJl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PEVuZE5vdGU+PENpdGU+PEF1dGhvcj5Sb3R0eTwvQXV0aG9yPjxZZWFyPjIwMTI8L1llYXI+PFJl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(47, 48)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044C1F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81342E1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F981FC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Nectin4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FFC8EFD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Nectin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Cell Adhesion Molecule 4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77067612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Cell adhesion, epithelial integrity, endothelial migration via integrin-β4 interaction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4DEC7B89" w14:textId="529A7B02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PEVuZE5vdGU+PENpdGU+PEF1dGhvcj5DaGF0dGVyamVlPC9BdXRob3I+PFllYXI+MjAyMTwvWWVh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=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PEVuZE5vdGU+PENpdGU+PEF1dGhvcj5DaGF0dGVyamVlPC9BdXRob3I+PFllYXI+MjAyMTwvWWVh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=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(49, 50)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14FAD5F6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75968FE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1DD5EE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Krt10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FA4D676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Keratin-10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51C4664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Differentiation marker re-expressed after repair to restore epidermal homeostasis and barrier maturation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769388FA" w14:textId="7055855A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&lt;EndNote&gt;&lt;Cite&gt;&lt;Author&gt;Pechter&lt;/Author&gt;&lt;Year&gt;2012&lt;/Year&gt;&lt;RecNum&gt;104&lt;/RecNum&gt;&lt;DisplayText&gt;(51)&lt;/DisplayText&gt;&lt;record&gt;&lt;rec-number&gt;104&lt;/rec-number&gt;&lt;foreign-keys&gt;&lt;key app="EN" db-id="95ssrzde45stz9eatdqx099nx0sa29fdww05" timestamp="1746612241"&gt;104&lt;/key&gt;&lt;/foreign-keys&gt;&lt;ref-type name="Journal Article"&gt;17&lt;/ref-type&gt;&lt;contributors&gt;&lt;authors&gt;&lt;author&gt;Pechter, P. M.&lt;/author&gt;&lt;author&gt;Gil, J.&lt;/author&gt;&lt;author&gt;Valdes, J.&lt;/author&gt;&lt;author&gt;Tomic-Canic, M.&lt;/author&gt;&lt;author&gt;Pastar, I.&lt;/author&gt;&lt;author&gt;Stojadinovic, O.&lt;/author&gt;&lt;author&gt;Kirsner, R. S.&lt;/author&gt;&lt;author&gt;Davis, S. C.&lt;/author&gt;&lt;/authors&gt;&lt;/contributors&gt;&lt;auth-address&gt;Department of Dermatology, University of Miami Miller School of Medicine, Miami, FL, USA.&lt;/auth-address&gt;&lt;titles&gt;&lt;title&gt;Keratin dressings speed epithelialization of deep partial-thickness wounds&lt;/title&gt;&lt;secondary-title&gt;Wound Repair Regen&lt;/secondary-title&gt;&lt;/titles&gt;&lt;periodical&gt;&lt;full-title&gt;Wound Repair Regen&lt;/full-title&gt;&lt;/periodical&gt;&lt;pages&gt;236-42&lt;/pages&gt;&lt;volume&gt;20&lt;/volume&gt;&lt;number&gt;2&lt;/number&gt;&lt;edition&gt;20120214&lt;/edition&gt;&lt;keywords&gt;&lt;keyword&gt;Animals&lt;/keyword&gt;&lt;keyword&gt;*Bandages&lt;/keyword&gt;&lt;keyword&gt;Female&lt;/keyword&gt;&lt;keyword&gt;Keratinocytes&lt;/keyword&gt;&lt;keyword&gt;Keratins/*pharmacology&lt;/keyword&gt;&lt;keyword&gt;Skin/*drug effects/injuries/metabolism&lt;/keyword&gt;&lt;keyword&gt;Swine&lt;/keyword&gt;&lt;keyword&gt;Wound Healing/*drug effects&lt;/keyword&gt;&lt;/keywords&gt;&lt;dates&gt;&lt;year&gt;2012&lt;/year&gt;&lt;pub-dates&gt;&lt;date&gt;Mar-Apr&lt;/date&gt;&lt;/pub-dates&gt;&lt;/dates&gt;&lt;isbn&gt;1524-475X (Electronic)&amp;#xD;1067-1927 (Linking)&lt;/isbn&gt;&lt;accession-num&gt;22332782&lt;/accession-num&gt;&lt;urls&gt;&lt;related-urls&gt;&lt;url&gt;https://www.ncbi.nlm.nih.gov/pubmed/22332782&lt;/url&gt;&lt;/related-urls&gt;&lt;/urls&gt;&lt;electronic-resource-num&gt;10.1111/j.1524-475X.2012.00768.x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(51)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1E3C03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5EEEAA6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ACC98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Dmkn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4BD321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Dermokine</w:t>
            </w:r>
            <w:proofErr w:type="spellEnd"/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09386119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differentiation, barrier integrity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52F1B866" w14:textId="5A822D59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PEVuZE5vdGU+PENpdGU+PEF1dGhvcj5VdHN1bm9taXlhPC9BdXRob3I+PFllYXI+MjAyMDwvWWVh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PEVuZE5vdGU+PENpdGU+PEF1dGhvcj5VdHN1bm9taXlhPC9BdXRob3I+PFllYXI+MjAyMDwvWWVh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(51, 52)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0B430A79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59C63F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175952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Ly6d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4CA7123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Lymphocyte Antigen 6 Family Member D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25631718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Marker of immune cell proliferation and differentiation, predominantly expressed in B cells, T cells and dendritic cells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6579C337" w14:textId="47806F18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&lt;EndNote&gt;&lt;Cite&gt;&lt;Author&gt;Upadhyay&lt;/Author&gt;&lt;Year&gt;2019&lt;/Year&gt;&lt;RecNum&gt;129&lt;/RecNum&gt;&lt;DisplayText&gt;(53)&lt;/DisplayText&gt;&lt;record&gt;&lt;rec-number&gt;129&lt;/rec-number&gt;&lt;foreign-keys&gt;&lt;key app="EN" db-id="95ssrzde45stz9eatdqx099nx0sa29fdww05" timestamp="1746612241"&gt;129&lt;/key&gt;&lt;/foreign-keys&gt;&lt;ref-type name="Journal Article"&gt;17&lt;/ref-type&gt;&lt;contributors&gt;&lt;authors&gt;&lt;author&gt;Upadhyay, G.&lt;/author&gt;&lt;/authors&gt;&lt;/contributors&gt;&lt;auth-address&gt;Department of Pathology, John P. Murtha Cancer Center, F. Edward Hebert School of Medicine, Uniformed Services University of the Health Sciences, Bethesda, MD, United States.&lt;/auth-address&gt;&lt;titles&gt;&lt;title&gt;Emerging Role of Lymphocyte Antigen-6 Family of Genes in Cancer and Immune Cells&lt;/title&gt;&lt;secondary-title&gt;Front Immunol&lt;/secondary-title&gt;&lt;/titles&gt;&lt;periodical&gt;&lt;full-title&gt;Front Immunol&lt;/full-title&gt;&lt;/periodical&gt;&lt;pages&gt;819&lt;/pages&gt;&lt;volume&gt;10&lt;/volume&gt;&lt;edition&gt;20190424&lt;/edition&gt;&lt;keywords&gt;&lt;keyword&gt;Animals&lt;/keyword&gt;&lt;keyword&gt;Ataxin-1/*genetics&lt;/keyword&gt;&lt;keyword&gt;*Disease Susceptibility&lt;/keyword&gt;&lt;keyword&gt;Gene Expression Regulation, Neoplastic&lt;/keyword&gt;&lt;keyword&gt;Humans&lt;/keyword&gt;&lt;keyword&gt;Lymphocytes/*immunology/*metabolism&lt;/keyword&gt;&lt;keyword&gt;Mice&lt;/keyword&gt;&lt;keyword&gt;*Multigene Family&lt;/keyword&gt;&lt;keyword&gt;Neoplasms/*etiology/*metabolism/mortality/pathology&lt;/keyword&gt;&lt;keyword&gt;Organ Specificity&lt;/keyword&gt;&lt;keyword&gt;Immune&lt;/keyword&gt;&lt;keyword&gt;Ly6d&lt;/keyword&gt;&lt;keyword&gt;Ly6e&lt;/keyword&gt;&lt;keyword&gt;Ly6h&lt;/keyword&gt;&lt;keyword&gt;Ly6k&lt;/keyword&gt;&lt;keyword&gt;Oncology&lt;/keyword&gt;&lt;keyword&gt;TGF-beta&lt;/keyword&gt;&lt;/keywords&gt;&lt;dates&gt;&lt;year&gt;2019&lt;/year&gt;&lt;/dates&gt;&lt;isbn&gt;1664-3224 (Electronic)&amp;#xD;1664-3224 (Linking)&lt;/isbn&gt;&lt;accession-num&gt;31068932&lt;/accession-num&gt;&lt;urls&gt;&lt;related-urls&gt;&lt;url&gt;https://www.ncbi.nlm.nih.gov/pubmed/31068932&lt;/url&gt;&lt;/related-urls&gt;&lt;/urls&gt;&lt;custom2&gt;PMC6491625&lt;/custom2&gt;&lt;electronic-resource-num&gt;10.3389/fimmu.2019.00819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(53)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7B69F3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5F5703E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53DFBB69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Plbd1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259086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Phospholipase B Domain Containing 1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4126354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Linked to immune cell infiltration and immune-modulated tissue repair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71D7B5E5" w14:textId="1C040B6A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&lt;EndNote&gt;&lt;Cite&gt;&lt;Author&gt;Burger&lt;/Author&gt;&lt;Year&gt;2023&lt;/Year&gt;&lt;RecNum&gt;55&lt;/RecNum&gt;&lt;DisplayText&gt;(14)&lt;/DisplayText&gt;&lt;record&gt;&lt;rec-number&gt;55&lt;/rec-number&gt;&lt;foreign-keys&gt;&lt;key app="EN" db-id="95ssrzde45stz9eatdqx099nx0sa29fdww05" timestamp="1746612241"&gt;55&lt;/key&gt;&lt;/foreign-keys&gt;&lt;ref-type name="Journal Article"&gt;17&lt;/ref-type&gt;&lt;contributors&gt;&lt;authors&gt;&lt;author&gt;Burger, B.&lt;/author&gt;&lt;author&gt;Sagiorato, R. N.&lt;/author&gt;&lt;author&gt;Cavenaghi, I.&lt;/author&gt;&lt;author&gt;Rodrigues, H. G.&lt;/author&gt;&lt;/authors&gt;&lt;/contributors&gt;&lt;auth-address&gt;Laboratorio de Nutrientes e Reparo Tecidual, Faculdade de Ciencias Aplicadas, Universidade Estadual de Campinas, Limeira 13484-350, SP, Brazil.&lt;/auth-address&gt;&lt;titles&gt;&lt;title&gt;Abnormalities of Sphingolipids Metabolic Pathways in the Pathogenesis of Psoriasis&lt;/title&gt;&lt;secondary-title&gt;Metabolites&lt;/secondary-title&gt;&lt;/titles&gt;&lt;periodical&gt;&lt;full-title&gt;Metabolites&lt;/full-title&gt;&lt;/periodical&gt;&lt;volume&gt;13&lt;/volume&gt;&lt;number&gt;2&lt;/number&gt;&lt;edition&gt;20230216&lt;/edition&gt;&lt;keywords&gt;&lt;keyword&gt;ceramide&lt;/keyword&gt;&lt;keyword&gt;psoriasis&lt;/keyword&gt;&lt;keyword&gt;skin inflammation&lt;/keyword&gt;&lt;/keywords&gt;&lt;dates&gt;&lt;year&gt;2023&lt;/year&gt;&lt;pub-dates&gt;&lt;date&gt;Feb 16&lt;/date&gt;&lt;/pub-dates&gt;&lt;/dates&gt;&lt;isbn&gt;2218-1989 (Print)&amp;#xD;2218-1989 (Electronic)&amp;#xD;2218-1989 (Linking)&lt;/isbn&gt;&lt;accession-num&gt;36837912&lt;/accession-num&gt;&lt;urls&gt;&lt;related-urls&gt;&lt;url&gt;https://www.ncbi.nlm.nih.gov/pubmed/36837912&lt;/url&gt;&lt;/related-urls&gt;&lt;/urls&gt;&lt;custom1&gt;The authors declare no conflict of interest.&lt;/custom1&gt;&lt;custom2&gt;PMC9968075&lt;/custom2&gt;&lt;electronic-resource-num&gt;10.3390/metabo13020291&lt;/electronic-resource-num&gt;&lt;/record&gt;&lt;/Cite&gt;&lt;/EndNote&gt;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(14)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5E0421E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AB8D369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F9321B7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Lamc2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A81104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Laminin Subunit Gamma-2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645AEA88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Basement membrane stabilization, endothelial adhesion, neovascularization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0EE442B8" w14:textId="2D717DDE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PEVuZE5vdGU+PENpdGU+PEF1dGhvcj5QZWk8L0F1dGhvcj48WWVhcj4yMDE5PC9ZZWFyPjxSZWNO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PEVuZE5vdGU+PENpdGU+PEF1dGhvcj5QZWk8L0F1dGhvcj48WWVhcj4yMDE5PC9ZZWFyPjxSZWNO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(54, 55)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1F87F3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55585B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02B84A2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Anos1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08C1212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Anosmin-1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089E0081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VEGFR2-mediated endothelial cell proliferation and tube formation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3085FEAD" w14:textId="1F1CE7EB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PEVuZE5vdGU+PENpdGU+PEF1dGhvcj5NYXRzdXNoaW1hPC9BdXRob3I+PFllYXI+MjAyMDwvWWVh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PEVuZE5vdGU+PENpdGU+PEF1dGhvcj5NYXRzdXNoaW1hPC9BdXRob3I+PFllYXI+MjAyMDwvWWVh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791B9276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A6F84A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98FF324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Fgfbp1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26F982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Fibroblast Growth Factor Binding Protein 1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7E2BDA9D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FGF-mediated angiogenesis, vascular expansion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736EB4D0" w14:textId="17C9070E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PEVuZE5vdGU+PENpdGU+PEF1dGhvcj5UYXNzaTwvQXV0aG9yPjxZZWFyPjIwMTE8L1llYXI+PFJl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PEVuZE5vdGU+PENpdGU+PEF1dGhvcj5UYXNzaTwvQXV0aG9yPjxZZWFyPjIwMTE8L1llYXI+PFJl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(57)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041F" w:rsidRPr="000E2612" w14:paraId="63197238" w14:textId="77777777" w:rsidTr="00304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CE9F4C" w14:textId="77777777" w:rsidR="00B1041F" w:rsidRPr="00477B52" w:rsidRDefault="00B1041F" w:rsidP="00B104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EC1E5C6" w14:textId="77777777" w:rsidR="00B1041F" w:rsidRPr="00C666CB" w:rsidRDefault="00B1041F" w:rsidP="00B104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666CB">
              <w:rPr>
                <w:rFonts w:ascii="Arial" w:hAnsi="Arial" w:cs="Arial"/>
                <w:sz w:val="20"/>
                <w:szCs w:val="20"/>
              </w:rPr>
              <w:t>Rbp2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F98BB7D" w14:textId="77777777" w:rsidR="00B1041F" w:rsidRPr="00C666CB" w:rsidRDefault="00B1041F" w:rsidP="00B104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666CB">
              <w:rPr>
                <w:rFonts w:ascii="Arial" w:hAnsi="Arial" w:cs="Arial"/>
                <w:sz w:val="20"/>
                <w:szCs w:val="20"/>
              </w:rPr>
              <w:t>Retinol-Binding Protein 2</w:t>
            </w:r>
          </w:p>
        </w:tc>
        <w:tc>
          <w:tcPr>
            <w:tcW w:w="3969" w:type="dxa"/>
            <w:shd w:val="clear" w:color="auto" w:fill="FFFFFF" w:themeFill="background1"/>
          </w:tcPr>
          <w:p w14:paraId="315D8D18" w14:textId="28451805" w:rsidR="00B1041F" w:rsidRPr="00C666CB" w:rsidRDefault="00B1041F" w:rsidP="00B104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666CB">
              <w:t>Cell proliferation and differentiation, and immune balance via retinoic acid production</w:t>
            </w:r>
          </w:p>
        </w:tc>
        <w:tc>
          <w:tcPr>
            <w:tcW w:w="1513" w:type="dxa"/>
            <w:shd w:val="clear" w:color="auto" w:fill="FFFFFF" w:themeFill="background1"/>
          </w:tcPr>
          <w:p w14:paraId="6CFA8DA9" w14:textId="60FB6F1C" w:rsidR="00B1041F" w:rsidRPr="00B1041F" w:rsidRDefault="00C81294" w:rsidP="00B104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fldChar w:fldCharType="begin"/>
            </w:r>
            <w:r>
              <w:instrText xml:space="preserve"> ADDIN EN.CITE &lt;EndNote&gt;&lt;Cite&gt;&lt;Author&gt;Larange&lt;/Author&gt;&lt;Year&gt;2016&lt;/Year&gt;&lt;RecNum&gt;83&lt;/RecNum&gt;&lt;DisplayText&gt;(58)&lt;/DisplayText&gt;&lt;record&gt;&lt;rec-number&gt;83&lt;/rec-number&gt;&lt;foreign-keys&gt;&lt;key app="EN" db-id="95ssrzde45stz9eatdqx099nx0sa29fdww05" timestamp="1746612241"&gt;83&lt;/key&gt;&lt;/foreign-keys&gt;&lt;ref-type name="Journal Article"&gt;17&lt;/ref-type&gt;&lt;contributors&gt;&lt;authors&gt;&lt;author&gt;Larange, A.&lt;/author&gt;&lt;author&gt;Cheroutre, H.&lt;/author&gt;&lt;/authors&gt;&lt;/contributors&gt;&lt;auth-address&gt;Division of Developmental Immunology, La Jolla Institute for Allergy &amp;amp; Immunology, La Jolla, California 92037; email: alarange@lji.org , hilde@lji.org.&lt;/auth-address&gt;&lt;titles&gt;&lt;title&gt;Retinoic Acid and Retinoic Acid Receptors as Pleiotropic Modulators of the Immune System&lt;/title&gt;&lt;secondary-title&gt;Annu Rev Immunol&lt;/secondary-title&gt;&lt;/titles&gt;&lt;periodical&gt;&lt;full-title&gt;Annu Rev Immunol&lt;/full-title&gt;&lt;/periodical&gt;&lt;pages&gt;369-94&lt;/pages&gt;&lt;volume&gt;34&lt;/volume&gt;&lt;keywords&gt;&lt;keyword&gt;Adaptive Immunity&lt;/keyword&gt;&lt;keyword&gt;Animals&lt;/keyword&gt;&lt;keyword&gt;Humans&lt;/keyword&gt;&lt;keyword&gt;*Immune System&lt;/keyword&gt;&lt;keyword&gt;Immunity, Innate&lt;/keyword&gt;&lt;keyword&gt;Immunomodulation&lt;/keyword&gt;&lt;keyword&gt;Intestinal Mucosa/*physiology&lt;/keyword&gt;&lt;keyword&gt;Receptors, Retinoic Acid/*immunology/metabolism&lt;/keyword&gt;&lt;keyword&gt;Tretinoin/immunology/*metabolism&lt;/keyword&gt;&lt;keyword&gt;Vitamin A/*immunology&lt;/keyword&gt;&lt;keyword&gt;gene expression&lt;/keyword&gt;&lt;keyword&gt;genomic&lt;/keyword&gt;&lt;keyword&gt;innate immunity&lt;/keyword&gt;&lt;keyword&gt;nongenomic&lt;/keyword&gt;&lt;keyword&gt;vitamin A&lt;/keyword&gt;&lt;/keywords&gt;&lt;dates&gt;&lt;year&gt;2016&lt;/year&gt;&lt;pub-dates&gt;&lt;date&gt;May 20&lt;/date&gt;&lt;/pub-dates&gt;&lt;/dates&gt;&lt;isbn&gt;1545-3278 (Electronic)&amp;#xD;0732-0582 (Linking)&lt;/isbn&gt;&lt;accession-num&gt;27168242&lt;/accession-num&gt;&lt;urls&gt;&lt;related-urls&gt;&lt;url&gt;https://www.ncbi.nlm.nih.gov/pubmed/27168242&lt;/url&gt;&lt;/related-urls&gt;&lt;/urls&gt;&lt;electronic-resource-num&gt;10.1146/annurev-immunol-041015-055427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(58)</w:t>
            </w:r>
            <w:r>
              <w:fldChar w:fldCharType="end"/>
            </w:r>
          </w:p>
        </w:tc>
      </w:tr>
      <w:tr w:rsidR="00477B52" w:rsidRPr="00836A6F" w14:paraId="1EE91FCD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double" w:sz="4" w:space="0" w:color="auto"/>
              <w:right w:val="single" w:sz="4" w:space="0" w:color="000000"/>
            </w:tcBorders>
            <w:shd w:val="clear" w:color="auto" w:fill="E7E6E6" w:themeFill="background2"/>
            <w:textDirection w:val="btLr"/>
            <w:vAlign w:val="center"/>
          </w:tcPr>
          <w:p w14:paraId="623FC8DA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LiSWT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 xml:space="preserve"> condition (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LiSWT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-exposure and without dehiscence)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092C5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Dsg1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2EF7A51B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Desmoglein-1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D85D4E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Cell-cell adhesion, mechanical stability, epithelial differentiation, barrier integrity</w:t>
            </w:r>
          </w:p>
        </w:tc>
        <w:tc>
          <w:tcPr>
            <w:tcW w:w="151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424652F4" w14:textId="0EE94BBC" w:rsidR="00477B52" w:rsidRPr="00170E19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PEVuZE5vdGU+PENpdGU+PEF1dGhvcj5TbWl0aDwvQXV0aG9yPjxZZWFyPjE5OTg8L1llYXI+PFJl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PEVuZE5vdGU+PENpdGU+PEF1dGhvcj5TbWl0aDwvQXV0aG9yPjxZZWFyPjE5OTg8L1llYXI+PFJl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fr-FR"/>
              </w:rPr>
              <w:t>(59, 60)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</w:p>
        </w:tc>
      </w:tr>
      <w:tr w:rsidR="00477B52" w:rsidRPr="000E2612" w14:paraId="3257A7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75C80C" w14:textId="77777777" w:rsidR="00477B52" w:rsidRPr="00170E19" w:rsidRDefault="00477B52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88669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Dsc2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8D5E21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Desmocollin-2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60505238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Cell-cell adhesion, mechanical stability, epithelial cohesion maintenance, barrier integrity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046F0677" w14:textId="33D4A1A8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&lt;EndNote&gt;&lt;Cite&gt;&lt;Author&gt;Kowalczyk&lt;/Author&gt;&lt;Year&gt;2013&lt;/Year&gt;&lt;RecNum&gt;79&lt;/RecNum&gt;&lt;DisplayText&gt;(12)&lt;/DisplayText&gt;&lt;record&gt;&lt;rec-number&gt;79&lt;/rec-number&gt;&lt;foreign-keys&gt;&lt;key app="EN" db-id="95ssrzde45stz9eatdqx099nx0sa29fdww05" timestamp="1746612241"&gt;79&lt;/key&gt;&lt;/foreign-keys&gt;&lt;ref-type name="Journal Article"&gt;17&lt;/ref-type&gt;&lt;contributors&gt;&lt;authors&gt;&lt;author&gt;Kowalczyk, A. P.&lt;/author&gt;&lt;author&gt;Green, K. J.&lt;/author&gt;&lt;/authors&gt;&lt;/contributors&gt;&lt;auth-address&gt;Department of Cell Biology, Emory University School of Medicine, Atlanta, Georgia, USA.&lt;/auth-address&gt;&lt;titles&gt;&lt;title&gt;Structure, function, and regulation of desmosomes&lt;/title&gt;&lt;secondary-title&gt;Prog Mol Biol Transl Sci&lt;/secondary-title&gt;&lt;/titles&gt;&lt;periodical&gt;&lt;full-title&gt;Prog Mol Biol Transl Sci&lt;/full-title&gt;&lt;/periodical&gt;&lt;pages&gt;95-118&lt;/pages&gt;&lt;volume&gt;116&lt;/volume&gt;&lt;keywords&gt;&lt;keyword&gt;Animals&lt;/keyword&gt;&lt;keyword&gt;Cytoskeleton/*metabolism&lt;/keyword&gt;&lt;keyword&gt;Desmosomal Cadherins/*metabolism&lt;/keyword&gt;&lt;keyword&gt;Desmosomes/*metabolism&lt;/keyword&gt;&lt;keyword&gt;Humans&lt;/keyword&gt;&lt;keyword&gt;Signal Transduction&lt;/keyword&gt;&lt;/keywords&gt;&lt;dates&gt;&lt;year&gt;2013&lt;/year&gt;&lt;/dates&gt;&lt;isbn&gt;1878-0814 (Electronic)&amp;#xD;1877-1173 (Print)&amp;#xD;1877-1173 (Linking)&lt;/isbn&gt;&lt;accession-num&gt;23481192&lt;/accession-num&gt;&lt;urls&gt;&lt;related-urls&gt;&lt;url&gt;https://www.ncbi.nlm.nih.gov/pubmed/23481192&lt;/url&gt;&lt;/related-urls&gt;&lt;/urls&gt;&lt;custom2&gt;PMC4336551&lt;/custom2&gt;&lt;electronic-resource-num&gt;10.1016/B978-0-12-394311-8.00005-4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5AA9D12E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CA294A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9EE7DB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Dmkn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8318C9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Dermokine</w:t>
            </w:r>
            <w:proofErr w:type="spellEnd"/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7FEB09AA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Keratinocyte differentiation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76DEC148" w14:textId="1EC0FBDC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PEVuZE5vdGU+PENpdGU+PEF1dGhvcj5VdHN1bm9taXlhPC9BdXRob3I+PFllYXI+MjAyMDwvWWVh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PEVuZE5vdGU+PENpdGU+PEF1dGhvcj5VdHN1bm9taXlhPC9BdXRob3I+PFllYXI+MjAyMDwvWWVh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(52)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0D99756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CAAC73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5D469057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Sprr1b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1C4E4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Small proline-rich protein 1B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13F37FC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Epithelial differentiation, barrier reinforcement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7F7A303C" w14:textId="14B04714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PEVuZE5vdGU+PENpdGU+PEF1dGhvcj5aYWJpbmk8L0F1dGhvcj48WWVhcj4yMDIzPC9ZZWFyPjxS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PEVuZE5vdGU+PENpdGU+PEF1dGhvcj5aYWJpbmk8L0F1dGhvcj48WWVhcj4yMDIzPC9ZZWFyPjxS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(61)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7AB9678F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3A5B05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00C29DCC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Loricrin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2C3975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Loricrin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4CA506A2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Late-stage keratinocyte differentiation, mechanical resistance</w:t>
            </w: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14:paraId="71FC64F1" w14:textId="37853919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PEVuZE5vdGU+PENpdGU+PEF1dGhvcj5Jc2hpdHN1a2E8L0F1dGhvcj48WWVhcj4yMDIwPC9ZZWFy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PEVuZE5vdGU+PENpdGU+PEF1dGhvcj5Jc2hpdHN1a2E8L0F1dGhvcj48WWVhcj4yMDIwPC9ZZWFy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(18, 19)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25A1F9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5C6DC73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03F93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Defb4 / Defb14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87CEA8F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Defensin beta 4 and 14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0B3F242E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Antimicrobial activity, pathogen clearance, immune modulation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105B9CFB" w14:textId="0BDF0F0E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PEVuZE5vdGU+PENpdGU+PEF1dGhvcj5TZW1wbGU8L0F1dGhvcj48WWVhcj4yMDEyPC9ZZWFyPjxS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PEVuZE5vdGU+PENpdGU+PEF1dGhvcj5TZW1wbGU8L0F1dGhvcj48WWVhcj4yMDEyPC9ZZWFyPjxS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(62, 63)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3E29FDF4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E836C2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897F6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Csta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9E869FB" w14:textId="79C10557" w:rsidR="00477B52" w:rsidRPr="00477B52" w:rsidRDefault="00B57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Cystatin A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24368F70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Epithelial barrier integrity and immune regulation via cysteine protease activity, preventing excessive tissue degradation and inflammation</w:t>
            </w:r>
          </w:p>
        </w:tc>
        <w:tc>
          <w:tcPr>
            <w:tcW w:w="1513" w:type="dxa"/>
            <w:shd w:val="clear" w:color="auto" w:fill="FFFFFF" w:themeFill="background1"/>
            <w:vAlign w:val="center"/>
            <w:hideMark/>
          </w:tcPr>
          <w:p w14:paraId="5C297994" w14:textId="00898D73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PEVuZE5vdGU+PENpdGU+PEF1dGhvcj5NYWdpc3RlcjwvQXV0aG9yPjxZZWFyPjIwMTM8L1llYXI+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PEVuZE5vdGU+PENpdGU+PEF1dGhvcj5NYWdpc3RlcjwvQXV0aG9yPjxZZWFyPjIwMTM8L1llYXI+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(64, 65)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467376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0055A6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E2C39A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Pinlynp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D76E65B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Phospholipase A2 Inhibitor </w:t>
            </w:r>
            <w:proofErr w:type="gramStart"/>
            <w:r w:rsidRPr="00477B52">
              <w:rPr>
                <w:rFonts w:ascii="Arial" w:hAnsi="Arial" w:cs="Arial"/>
                <w:sz w:val="20"/>
                <w:szCs w:val="20"/>
              </w:rPr>
              <w:t>And</w:t>
            </w:r>
            <w:proofErr w:type="gramEnd"/>
            <w:r w:rsidRPr="00477B52">
              <w:rPr>
                <w:rFonts w:ascii="Arial" w:hAnsi="Arial" w:cs="Arial"/>
                <w:sz w:val="20"/>
                <w:szCs w:val="20"/>
              </w:rPr>
              <w:t xml:space="preserve"> LY6/PLAUR Domain Containing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256FEAC1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Regulation of lipid metabolism, immune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518DC2B5" w14:textId="0272F735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PEVuZE5vdGU+PENpdGU+PEF1dGhvcj5MaXU8L0F1dGhvcj48WWVhcj4yMDIyPC9ZZWFyPjxSZWNO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PEVuZE5vdGU+PENpdGU+PEF1dGhvcj5MaXU8L0F1dGhvcj48WWVhcj4yMDIyPC9ZZWFyPjxSZWNO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(66)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52FC97CE" w14:textId="77777777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690BB1B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66D52D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Psapl1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90CD512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Prosaposin-like 1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0C56F673" w14:textId="77777777" w:rsidR="00477B52" w:rsidRPr="00477B52" w:rsidRDefault="00477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Sphingolipid metabolism, lysosomal degradation, potential role in cellular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7F394442" w14:textId="66FF3568" w:rsidR="00477B52" w:rsidRPr="00477B52" w:rsidRDefault="00C81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&lt;EndNote&gt;&lt;Cite&gt;&lt;Author&gt;Darmoise&lt;/Author&gt;&lt;Year&gt;2010&lt;/Year&gt;&lt;RecNum&gt;59&lt;/RecNum&gt;&lt;DisplayText&gt;(67)&lt;/DisplayText&gt;&lt;record&gt;&lt;rec-number&gt;59&lt;/rec-number&gt;&lt;foreign-keys&gt;&lt;key app="EN" db-id="95ssrzde45stz9eatdqx099nx0sa29fdww05" timestamp="1746612241"&gt;59&lt;/key&gt;&lt;/foreign-keys&gt;&lt;ref-type name="Journal Article"&gt;17&lt;/ref-type&gt;&lt;contributors&gt;&lt;authors&gt;&lt;author&gt;Darmoise, A.&lt;/author&gt;&lt;author&gt;Maschmeyer, P.&lt;/author&gt;&lt;author&gt;Winau, F.&lt;/author&gt;&lt;/authors&gt;&lt;/contributors&gt;&lt;auth-address&gt;Program in Cellular and Molecular Medicine at Children&amp;apos;s Hospital, Immune Disease Institute, Department of Pathology, Harvard Medical School, Boston, MA, USA.&lt;/auth-address&gt;&lt;titles&gt;&lt;title&gt;The immunological functions of saposins&lt;/title&gt;&lt;secondary-title&gt;Adv Immunol&lt;/secondary-title&gt;&lt;/titles&gt;&lt;periodical&gt;&lt;full-title&gt;Adv Immunol&lt;/full-title&gt;&lt;/periodical&gt;&lt;pages&gt;25-62&lt;/pages&gt;&lt;volume&gt;105&lt;/volume&gt;&lt;keywords&gt;&lt;keyword&gt;*Antigen Presentation&lt;/keyword&gt;&lt;keyword&gt;Antigens, CD1d/analysis&lt;/keyword&gt;&lt;keyword&gt;Endosomes/chemistry/metabolism&lt;/keyword&gt;&lt;keyword&gt;Glucosylceramidase/metabolism&lt;/keyword&gt;&lt;keyword&gt;Glycoproteins/*metabolism&lt;/keyword&gt;&lt;keyword&gt;Lipid Metabolism&lt;/keyword&gt;&lt;keyword&gt;Lymphocyte Activation&lt;/keyword&gt;&lt;keyword&gt;Lysosomes/*metabolism&lt;/keyword&gt;&lt;keyword&gt;Natural Killer T-Cells/immunology&lt;/keyword&gt;&lt;keyword&gt;Saposins/*metabolism&lt;/keyword&gt;&lt;keyword&gt;Sphingolipids/*metabolism&lt;/keyword&gt;&lt;/keywords&gt;&lt;dates&gt;&lt;year&gt;2010&lt;/year&gt;&lt;/dates&gt;&lt;isbn&gt;1557-8445 (Electronic)&amp;#xD;0065-2776 (Print)&amp;#xD;0065-2776 (Linking)&lt;/isbn&gt;&lt;accession-num&gt;20510729&lt;/accession-num&gt;&lt;urls&gt;&lt;related-urls&gt;&lt;url&gt;https://www.ncbi.nlm.nih.gov/pubmed/20510729&lt;/url&gt;&lt;/related-urls&gt;&lt;/urls&gt;&lt;custom2&gt;PMC4030616&lt;/custom2&gt;&lt;electronic-resource-num&gt;10.1016/S0065-2776(10)05002-9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(67)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B52" w:rsidRPr="000E2612" w14:paraId="636E09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588F2E" w14:textId="77777777" w:rsidR="00477B52" w:rsidRPr="00477B52" w:rsidRDefault="00477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79AD47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Klk12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DF96744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Kallikrein-related peptidase 12</w:t>
            </w:r>
          </w:p>
        </w:tc>
        <w:tc>
          <w:tcPr>
            <w:tcW w:w="3969" w:type="dxa"/>
            <w:shd w:val="clear" w:color="auto" w:fill="FFFFFF" w:themeFill="background1"/>
            <w:vAlign w:val="center"/>
            <w:hideMark/>
          </w:tcPr>
          <w:p w14:paraId="53FB79D0" w14:textId="77777777" w:rsidR="00477B52" w:rsidRPr="00477B52" w:rsidRDefault="00477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Proteolytic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epithelial reshaping, angiogenesis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717CFFCB" w14:textId="1D2B1BAE" w:rsidR="00477B52" w:rsidRPr="00477B52" w:rsidRDefault="00C81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PEVuZE5vdGU+PENpdGU+PEF1dGhvcj5Lcnl6YTwvQXV0aG9yPjxZZWFyPjIwMTg8L1llYXI+PFJl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PEVuZE5vdGU+PENpdGU+PEF1dGhvcj5Lcnl6YTwvQXV0aG9yPjxZZWFyPjIwMTg8L1llYXI+PFJl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(32)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041F" w:rsidRPr="000E2612" w14:paraId="1A2BA935" w14:textId="77777777" w:rsidTr="00597A7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tcBorders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F79FB07" w14:textId="77777777" w:rsidR="00B1041F" w:rsidRPr="00477B52" w:rsidRDefault="00B1041F" w:rsidP="00B104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9FE5F4" w14:textId="77777777" w:rsidR="00B1041F" w:rsidRPr="00540D6B" w:rsidRDefault="00B1041F" w:rsidP="00B104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40D6B">
              <w:rPr>
                <w:rFonts w:ascii="Arial" w:hAnsi="Arial" w:cs="Arial"/>
                <w:sz w:val="20"/>
                <w:szCs w:val="20"/>
              </w:rPr>
              <w:t>Rbp2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2459422" w14:textId="77777777" w:rsidR="00B1041F" w:rsidRPr="00540D6B" w:rsidRDefault="00B1041F" w:rsidP="00B104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40D6B">
              <w:rPr>
                <w:rFonts w:ascii="Arial" w:hAnsi="Arial" w:cs="Arial"/>
                <w:sz w:val="20"/>
                <w:szCs w:val="20"/>
              </w:rPr>
              <w:t>Retinol-binding protein 2</w:t>
            </w:r>
          </w:p>
        </w:tc>
        <w:tc>
          <w:tcPr>
            <w:tcW w:w="3969" w:type="dxa"/>
            <w:shd w:val="clear" w:color="auto" w:fill="FFFFFF" w:themeFill="background1"/>
            <w:hideMark/>
          </w:tcPr>
          <w:p w14:paraId="7250DC07" w14:textId="5E318555" w:rsidR="00B1041F" w:rsidRPr="00540D6B" w:rsidRDefault="00B1041F" w:rsidP="00B104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40D6B">
              <w:t>Cell proliferation and differentiation</w:t>
            </w:r>
            <w:r w:rsidR="007518FF">
              <w:t>,</w:t>
            </w:r>
            <w:r w:rsidRPr="00540D6B">
              <w:t xml:space="preserve"> immune balance via retinoic acid production</w:t>
            </w:r>
          </w:p>
        </w:tc>
        <w:tc>
          <w:tcPr>
            <w:tcW w:w="1513" w:type="dxa"/>
            <w:shd w:val="clear" w:color="auto" w:fill="FFFFFF" w:themeFill="background1"/>
            <w:hideMark/>
          </w:tcPr>
          <w:p w14:paraId="2315E62A" w14:textId="5D7D7616" w:rsidR="00B1041F" w:rsidRPr="00540D6B" w:rsidRDefault="00C81294" w:rsidP="00B104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ADDIN EN.CITE &lt;EndNote&gt;&lt;Cite&gt;&lt;Author&gt;Larange&lt;/Author&gt;&lt;Year&gt;2016&lt;/Year&gt;&lt;RecNum&gt;83&lt;/RecNum&gt;&lt;DisplayText&gt;(58)&lt;/DisplayText&gt;&lt;record&gt;&lt;rec-number&gt;83&lt;/rec-number&gt;&lt;foreign-keys&gt;&lt;key app="EN" db-id="95ssrzde45stz9eatdqx099nx0sa29fdww05" timestamp="1746612241"&gt;83&lt;/key&gt;&lt;/foreign-keys&gt;&lt;ref-type name="Journal Article"&gt;17&lt;/ref-type&gt;&lt;contributors&gt;&lt;authors&gt;&lt;author&gt;Larange, A.&lt;/author&gt;&lt;author&gt;Cheroutre, H.&lt;/author&gt;&lt;/authors&gt;&lt;/contributors&gt;&lt;auth-address&gt;Division of Developmental Immunology, La Jolla Institute for Allergy &amp;amp; Immunology, La Jolla, California 92037; email: alarange@lji.org , hilde@lji.org.&lt;/auth-address&gt;&lt;titles&gt;&lt;title&gt;Retinoic Acid and Retinoic Acid Receptors as Pleiotropic Modulators of the Immune System&lt;/title&gt;&lt;secondary-title&gt;Annu Rev Immunol&lt;/secondary-title&gt;&lt;/titles&gt;&lt;periodical&gt;&lt;full-title&gt;Annu Rev Immunol&lt;/full-title&gt;&lt;/periodical&gt;&lt;pages&gt;369-94&lt;/pages&gt;&lt;volume&gt;34&lt;/volume&gt;&lt;keywords&gt;&lt;keyword&gt;Adaptive Immunity&lt;/keyword&gt;&lt;keyword&gt;Animals&lt;/keyword&gt;&lt;keyword&gt;Humans&lt;/keyword&gt;&lt;keyword&gt;*Immune System&lt;/keyword&gt;&lt;keyword&gt;Immunity, Innate&lt;/keyword&gt;&lt;keyword&gt;Immunomodulation&lt;/keyword&gt;&lt;keyword&gt;Intestinal Mucosa/*physiology&lt;/keyword&gt;&lt;keyword&gt;Receptors, Retinoic Acid/*immunology/metabolism&lt;/keyword&gt;&lt;keyword&gt;Tretinoin/immunology/*metabolism&lt;/keyword&gt;&lt;keyword&gt;Vitamin A/*immunology&lt;/keyword&gt;&lt;keyword&gt;gene expression&lt;/keyword&gt;&lt;keyword&gt;genomic&lt;/keyword&gt;&lt;keyword&gt;innate immunity&lt;/keyword&gt;&lt;keyword&gt;nongenomic&lt;/keyword&gt;&lt;keyword&gt;vitamin A&lt;/keyword&gt;&lt;/keywords&gt;&lt;dates&gt;&lt;year&gt;2016&lt;/year&gt;&lt;pub-dates&gt;&lt;date&gt;May 20&lt;/date&gt;&lt;/pub-dates&gt;&lt;/dates&gt;&lt;isbn&gt;1545-3278 (Electronic)&amp;#xD;0732-0582 (Linking)&lt;/isbn&gt;&lt;accession-num&gt;27168242&lt;/accession-num&gt;&lt;urls&gt;&lt;related-urls&gt;&lt;url&gt;https://www.ncbi.nlm.nih.gov/pubmed/27168242&lt;/url&gt;&lt;/related-urls&gt;&lt;/urls&gt;&lt;electronic-resource-num&gt;10.1146/annurev-immunol-041015-055427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(58)</w:t>
            </w:r>
            <w:r>
              <w:fldChar w:fldCharType="end"/>
            </w:r>
          </w:p>
        </w:tc>
      </w:tr>
      <w:bookmarkEnd w:id="0"/>
    </w:tbl>
    <w:p w14:paraId="180728D4" w14:textId="77777777" w:rsidR="00477B52" w:rsidRDefault="00477B52" w:rsidP="00477B52">
      <w:pPr>
        <w:rPr>
          <w:rFonts w:ascii="Times New Roman" w:hAnsi="Times New Roman" w:cs="Times New Roman"/>
          <w:sz w:val="20"/>
          <w:szCs w:val="20"/>
        </w:rPr>
      </w:pPr>
    </w:p>
    <w:p w14:paraId="65B606EF" w14:textId="77777777" w:rsidR="00477B52" w:rsidRDefault="00477B52" w:rsidP="00477B52">
      <w:pPr>
        <w:rPr>
          <w:rFonts w:ascii="Times New Roman" w:hAnsi="Times New Roman" w:cs="Times New Roman"/>
          <w:sz w:val="20"/>
          <w:szCs w:val="20"/>
        </w:rPr>
      </w:pPr>
    </w:p>
    <w:p w14:paraId="5ED27BCB" w14:textId="77777777" w:rsidR="00477B52" w:rsidRDefault="00477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216BF7" w14:textId="77777777" w:rsidR="00C81294" w:rsidRPr="00C81294" w:rsidRDefault="00477B52" w:rsidP="00477B52">
      <w:pPr>
        <w:rPr>
          <w:rFonts w:ascii="Arial" w:hAnsi="Arial" w:cs="Arial"/>
          <w:b/>
          <w:bCs/>
          <w:sz w:val="24"/>
          <w:szCs w:val="24"/>
        </w:rPr>
      </w:pPr>
      <w:r w:rsidRPr="00C81294">
        <w:rPr>
          <w:rFonts w:ascii="Arial" w:hAnsi="Arial" w:cs="Arial"/>
          <w:b/>
          <w:bCs/>
          <w:sz w:val="24"/>
          <w:szCs w:val="24"/>
        </w:rPr>
        <w:lastRenderedPageBreak/>
        <w:t>References</w:t>
      </w:r>
    </w:p>
    <w:p w14:paraId="40809C41" w14:textId="77777777" w:rsidR="00C81294" w:rsidRPr="00C81294" w:rsidRDefault="00C81294" w:rsidP="00477B52">
      <w:pPr>
        <w:rPr>
          <w:rFonts w:ascii="Arial" w:hAnsi="Arial" w:cs="Arial"/>
          <w:b/>
          <w:bCs/>
          <w:sz w:val="24"/>
          <w:szCs w:val="24"/>
        </w:rPr>
      </w:pPr>
    </w:p>
    <w:p w14:paraId="0E66E5B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  <w:b/>
          <w:bCs/>
          <w:sz w:val="24"/>
          <w:szCs w:val="24"/>
        </w:rPr>
        <w:fldChar w:fldCharType="begin"/>
      </w:r>
      <w:r w:rsidRPr="00C81294">
        <w:rPr>
          <w:rFonts w:ascii="Arial" w:hAnsi="Arial" w:cs="Arial"/>
          <w:b/>
          <w:bCs/>
          <w:sz w:val="24"/>
          <w:szCs w:val="24"/>
        </w:rPr>
        <w:instrText xml:space="preserve"> ADDIN EN.REFLIST </w:instrText>
      </w:r>
      <w:r w:rsidRPr="00C8129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C81294">
        <w:rPr>
          <w:rFonts w:ascii="Arial" w:hAnsi="Arial" w:cs="Arial"/>
        </w:rPr>
        <w:t>1.</w:t>
      </w:r>
      <w:r w:rsidRPr="00C81294">
        <w:rPr>
          <w:rFonts w:ascii="Arial" w:hAnsi="Arial" w:cs="Arial"/>
        </w:rPr>
        <w:tab/>
        <w:t>Pellicoro A, Aucott RL, Ramachandran P, Robson AJ, Fallowfield JA, Snowdon VK, et al. Elastin accumulation is regulated at the level of degradation by macrophage metalloelastase (MMP-12) during experimental liver fibrosis. Hepatology. 2012;55(6):1965-75.</w:t>
      </w:r>
    </w:p>
    <w:p w14:paraId="1586049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2.</w:t>
      </w:r>
      <w:r w:rsidRPr="00C81294">
        <w:rPr>
          <w:rFonts w:ascii="Arial" w:hAnsi="Arial" w:cs="Arial"/>
        </w:rPr>
        <w:tab/>
        <w:t>Stawski L, Haines P, Fine A, Rudnicka L, Trojanowska M. MMP-12 deficiency attenuates angiotensin II-induced vascular injury, M2 macrophage accumulation, and skin and heart fibrosis. PLoS One. 2014;9(10):e109763.</w:t>
      </w:r>
    </w:p>
    <w:p w14:paraId="41E2CF91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3.</w:t>
      </w:r>
      <w:r w:rsidRPr="00C81294">
        <w:rPr>
          <w:rFonts w:ascii="Arial" w:hAnsi="Arial" w:cs="Arial"/>
        </w:rPr>
        <w:tab/>
        <w:t>Stetler-Stevenson WG. Matrix metalloproteinases in angiogenesis: a moving target for therapeutic intervention. J Clin Invest. 1999;103(9):1237-41.</w:t>
      </w:r>
    </w:p>
    <w:p w14:paraId="40527C85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4.</w:t>
      </w:r>
      <w:r w:rsidRPr="00C81294">
        <w:rPr>
          <w:rFonts w:ascii="Arial" w:hAnsi="Arial" w:cs="Arial"/>
        </w:rPr>
        <w:tab/>
        <w:t>Mygind KJ, Nikodemus D, Gnosa S, Kweder R, Albrechtsen NJW, Kveiborg M, et al. ADAM12-Generated Basigin Ectodomain Binds beta1 Integrin and Enhances the Expression of Cancer-Related Extracellular Matrix Proteins. Int J Mol Sci. 2024;25(11).</w:t>
      </w:r>
    </w:p>
    <w:p w14:paraId="3ED40C51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5.</w:t>
      </w:r>
      <w:r w:rsidRPr="00C81294">
        <w:rPr>
          <w:rFonts w:ascii="Arial" w:hAnsi="Arial" w:cs="Arial"/>
        </w:rPr>
        <w:tab/>
        <w:t>Ray U, Pathoulas CL, Thirusangu P, Purcell JW, Kannan N, Shridhar V. Exploiting LRRC15 as a Novel Therapeutic Target in Cancer. Cancer Res. 2022;82(9):1675-81.</w:t>
      </w:r>
    </w:p>
    <w:p w14:paraId="4402E660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6.</w:t>
      </w:r>
      <w:r w:rsidRPr="00C81294">
        <w:rPr>
          <w:rFonts w:ascii="Arial" w:hAnsi="Arial" w:cs="Arial"/>
        </w:rPr>
        <w:tab/>
        <w:t>Saraswati S, Lietman CD, Li B, Mathew S, Zent R, Young PP. Small proline-rich repeat 3 is a novel coordinator of PDGFRbeta and integrin beta1 crosstalk to augment proliferation and matrix synthesis by cardiac fibroblasts. FASEB J. 2020;34(6):7885-904.</w:t>
      </w:r>
    </w:p>
    <w:p w14:paraId="24D58B76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7.</w:t>
      </w:r>
      <w:r w:rsidRPr="00C81294">
        <w:rPr>
          <w:rFonts w:ascii="Arial" w:hAnsi="Arial" w:cs="Arial"/>
        </w:rPr>
        <w:tab/>
        <w:t>Tucker RP, Degen M. The Expression and Possible Functions of Tenascin-W During Development and Disease. Front Cell Dev Biol. 2019;7:53.</w:t>
      </w:r>
    </w:p>
    <w:p w14:paraId="617C0A23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8.</w:t>
      </w:r>
      <w:r w:rsidRPr="00C81294">
        <w:rPr>
          <w:rFonts w:ascii="Arial" w:hAnsi="Arial" w:cs="Arial"/>
        </w:rPr>
        <w:tab/>
        <w:t>Cheng N, Brantley DM, Chen J. The ephrins and Eph receptors in angiogenesis. Cytokine Growth Factor Rev. 2002;13(1):75-85.</w:t>
      </w:r>
    </w:p>
    <w:p w14:paraId="38129CD5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9.</w:t>
      </w:r>
      <w:r w:rsidRPr="00C81294">
        <w:rPr>
          <w:rFonts w:ascii="Arial" w:hAnsi="Arial" w:cs="Arial"/>
        </w:rPr>
        <w:tab/>
        <w:t>Kuijper S, Turner CJ, Adams RH. Regulation of angiogenesis by Eph-ephrin interactions. Trends Cardiovasc Med. 2007;17(5):145-51.</w:t>
      </w:r>
    </w:p>
    <w:p w14:paraId="07BD2DF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10.</w:t>
      </w:r>
      <w:r w:rsidRPr="00C81294">
        <w:rPr>
          <w:rFonts w:ascii="Arial" w:hAnsi="Arial" w:cs="Arial"/>
        </w:rPr>
        <w:tab/>
        <w:t>Kim S, Wong P, Coulombe PA. A keratin cytoskeletal protein regulates protein synthesis and epithelial cell growth. Nature. 2006;441(7091):362-5.</w:t>
      </w:r>
    </w:p>
    <w:p w14:paraId="554DEEE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11.</w:t>
      </w:r>
      <w:r w:rsidRPr="00C81294">
        <w:rPr>
          <w:rFonts w:ascii="Arial" w:hAnsi="Arial" w:cs="Arial"/>
        </w:rPr>
        <w:tab/>
        <w:t>Romashin DD, Tolstova TV, Varshaver AM, Kozhin PM, Rusanov AL, Luzgina NG. Keratins 6, 16, and 17 in Health and Disease: A Summary of Recent Findings. Curr Issues Mol Biol. 2024;46(8):8627-41.</w:t>
      </w:r>
    </w:p>
    <w:p w14:paraId="6712917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12.</w:t>
      </w:r>
      <w:r w:rsidRPr="00C81294">
        <w:rPr>
          <w:rFonts w:ascii="Arial" w:hAnsi="Arial" w:cs="Arial"/>
        </w:rPr>
        <w:tab/>
        <w:t>Kowalczyk AP, Green KJ. Structure, function, and regulation of desmosomes. Prog Mol Biol Transl Sci. 2013;116:95-118.</w:t>
      </w:r>
    </w:p>
    <w:p w14:paraId="3066EDE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13.</w:t>
      </w:r>
      <w:r w:rsidRPr="00C81294">
        <w:rPr>
          <w:rFonts w:ascii="Arial" w:hAnsi="Arial" w:cs="Arial"/>
        </w:rPr>
        <w:tab/>
        <w:t>Mellett M. Regulation and dysregulation of CARD14 signalling and its physiological consequences in inflammatory skin disease. Cell Immunol. 2020;354:104147.</w:t>
      </w:r>
    </w:p>
    <w:p w14:paraId="5D55F509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14.</w:t>
      </w:r>
      <w:r w:rsidRPr="00C81294">
        <w:rPr>
          <w:rFonts w:ascii="Arial" w:hAnsi="Arial" w:cs="Arial"/>
        </w:rPr>
        <w:tab/>
        <w:t>Burger B, Sagiorato RN, Cavenaghi I, Rodrigues HG. Abnormalities of Sphingolipids Metabolic Pathways in the Pathogenesis of Psoriasis. Metabolites. 2023;13(2).</w:t>
      </w:r>
    </w:p>
    <w:p w14:paraId="6F00EAE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15.</w:t>
      </w:r>
      <w:r w:rsidRPr="00C81294">
        <w:rPr>
          <w:rFonts w:ascii="Arial" w:hAnsi="Arial" w:cs="Arial"/>
        </w:rPr>
        <w:tab/>
        <w:t>Wei M, Zhou G, Chen L, Zhang Y, Ma W, Gao L, et al. The prognostic and immune significance of PLBD1 in pan-cancer and its roles in proliferation and invasion of glioma. J Cancer. 2024;15(12):3857-72.</w:t>
      </w:r>
    </w:p>
    <w:p w14:paraId="022B139C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16.</w:t>
      </w:r>
      <w:r w:rsidRPr="00C81294">
        <w:rPr>
          <w:rFonts w:ascii="Arial" w:hAnsi="Arial" w:cs="Arial"/>
        </w:rPr>
        <w:tab/>
        <w:t>Bashirova AA, Zheng W, Akdag M, Augusto DG, Vince N, Dong KL, et al. Population-specific diversity of the immunoglobulin constant heavy G chain (IGHG) genes. Genes Immun. 2021;22(7-8):327-34.</w:t>
      </w:r>
    </w:p>
    <w:p w14:paraId="433B5E01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17.</w:t>
      </w:r>
      <w:r w:rsidRPr="00C81294">
        <w:rPr>
          <w:rFonts w:ascii="Arial" w:hAnsi="Arial" w:cs="Arial"/>
        </w:rPr>
        <w:tab/>
        <w:t>Bergboer JG, Tjabringa GS, Kamsteeg M, van Vlijmen-Willems IM, Rodijk-Olthuis D, Jansen PA, et al. Psoriasis risk genes of the late cornified envelope-3 group are distinctly expressed compared with genes of other LCE groups. Am J Pathol. 2011;178(4):1470-7.</w:t>
      </w:r>
    </w:p>
    <w:p w14:paraId="1AE7D78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18.</w:t>
      </w:r>
      <w:r w:rsidRPr="00C81294">
        <w:rPr>
          <w:rFonts w:ascii="Arial" w:hAnsi="Arial" w:cs="Arial"/>
        </w:rPr>
        <w:tab/>
        <w:t>Ishitsuka Y, Roop DR. Loricrin: Past, Present, and Future. Int J Mol Sci. 2020;21(7).</w:t>
      </w:r>
    </w:p>
    <w:p w14:paraId="3A3994AC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19.</w:t>
      </w:r>
      <w:r w:rsidRPr="00C81294">
        <w:rPr>
          <w:rFonts w:ascii="Arial" w:hAnsi="Arial" w:cs="Arial"/>
        </w:rPr>
        <w:tab/>
        <w:t>Nithya S, Radhika T, Jeddy N. Loricrin - an overview. J Oral Maxillofac Pathol. 2015;19(1):64-8.</w:t>
      </w:r>
    </w:p>
    <w:p w14:paraId="5801A55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20.</w:t>
      </w:r>
      <w:r w:rsidRPr="00C81294">
        <w:rPr>
          <w:rFonts w:ascii="Arial" w:hAnsi="Arial" w:cs="Arial"/>
        </w:rPr>
        <w:tab/>
        <w:t>Wang K, Ding Y, Liu Y, Ma M, Wang J, Kou Z, et al. CPA4 as a biomarker promotes the proliferation, migration and metastasis of clear cell renal cell carcinoma cells. J Cell Mol Med. 2024;28(7):e18165.</w:t>
      </w:r>
    </w:p>
    <w:p w14:paraId="7DD7A72D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21.</w:t>
      </w:r>
      <w:r w:rsidRPr="00C81294">
        <w:rPr>
          <w:rFonts w:ascii="Arial" w:hAnsi="Arial" w:cs="Arial"/>
        </w:rPr>
        <w:tab/>
        <w:t>Lei H, Wang Y, Zhang T, Chang L, Wu Y, Lai Y. TLR3 activation induces S100A7 to regulate keratinocyte differentiation after skin injury. Sci China Life Sci. 2017;60(2):158-67.</w:t>
      </w:r>
    </w:p>
    <w:p w14:paraId="6BD7B62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lastRenderedPageBreak/>
        <w:t>22.</w:t>
      </w:r>
      <w:r w:rsidRPr="00C81294">
        <w:rPr>
          <w:rFonts w:ascii="Arial" w:hAnsi="Arial" w:cs="Arial"/>
        </w:rPr>
        <w:tab/>
        <w:t>Lu Z, Zheng S, Liu C, Wang X, Zhang G, Wang F, et al. S100A7 as a potential diagnostic and prognostic biomarker of esophageal squamous cell carcinoma promotes M2 macrophage infiltration and angiogenesis. Clin Transl Med. 2021;11(7):e459.</w:t>
      </w:r>
    </w:p>
    <w:p w14:paraId="38BFE389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23.</w:t>
      </w:r>
      <w:r w:rsidRPr="00C81294">
        <w:rPr>
          <w:rFonts w:ascii="Arial" w:hAnsi="Arial" w:cs="Arial"/>
        </w:rPr>
        <w:tab/>
        <w:t>Saito K, Iwata Y, Fukushima H, Watanabe S, Tanaka Y, Hasegawa Y, et al. IL-36 receptor antagonist deficiency resulted in delayed wound healing due to excessive recruitment of immune cells. Sci Rep. 2020;10(1):14772.</w:t>
      </w:r>
    </w:p>
    <w:p w14:paraId="015105A1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24.</w:t>
      </w:r>
      <w:r w:rsidRPr="00C81294">
        <w:rPr>
          <w:rFonts w:ascii="Arial" w:hAnsi="Arial" w:cs="Arial"/>
        </w:rPr>
        <w:tab/>
        <w:t>Olkowicz M, Karas A, Berkowicz P, Kaczara P, Jasztal A, Kurylowicz Z, et al. Upregulation of ALOX12-12-HETE pathway impairs AMPK-dependent modulation of vascular metabolism in ApoE/LDLR(-/-) mice. Pharmacol Res. 2024;210:107478.</w:t>
      </w:r>
    </w:p>
    <w:p w14:paraId="04D056C9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25.</w:t>
      </w:r>
      <w:r w:rsidRPr="00C81294">
        <w:rPr>
          <w:rFonts w:ascii="Arial" w:hAnsi="Arial" w:cs="Arial"/>
        </w:rPr>
        <w:tab/>
        <w:t>Zheng Z, Li Y, Jin G, Huang T, Zou M, Duan S. The biological role of arachidonic acid 12-lipoxygenase (ALOX12) in various human diseases. Biomed Pharmacother. 2020;129:110354.</w:t>
      </w:r>
    </w:p>
    <w:p w14:paraId="346D00AA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26.</w:t>
      </w:r>
      <w:r w:rsidRPr="00C81294">
        <w:rPr>
          <w:rFonts w:ascii="Arial" w:hAnsi="Arial" w:cs="Arial"/>
        </w:rPr>
        <w:tab/>
        <w:t>Filosto S, Castillo S, Danielson A, Franzi L, Khan E, Kenyon N, et al. Neutral sphingomyelinase 2: a novel target in cigarette smoke-induced apoptosis and lung injury. Am J Respir Cell Mol Biol. 2011;44(3):350-60.</w:t>
      </w:r>
    </w:p>
    <w:p w14:paraId="498729A2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27.</w:t>
      </w:r>
      <w:r w:rsidRPr="00C81294">
        <w:rPr>
          <w:rFonts w:ascii="Arial" w:hAnsi="Arial" w:cs="Arial"/>
        </w:rPr>
        <w:tab/>
        <w:t>Jiang J, Gao Y, Wang J, Huang Y, Yang R, Zhang Y, et al. Hepatic sphingomyelin phosphodiesterase 3 promotes steatohepatitis by disrupting membrane sphingolipid metabolism. Cell Metab. 2025.</w:t>
      </w:r>
    </w:p>
    <w:p w14:paraId="6869E3EB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28.</w:t>
      </w:r>
      <w:r w:rsidRPr="00C81294">
        <w:rPr>
          <w:rFonts w:ascii="Arial" w:hAnsi="Arial" w:cs="Arial"/>
        </w:rPr>
        <w:tab/>
        <w:t>Wu N, Feng M, Yue S, Shi X, Tang N, Xiong Y, et al. DNA methylation of SMPD3-based diagnostic biomarkers of NASH and mild fibrosis. Genes Dis. 2024;11(1):99-102.</w:t>
      </w:r>
    </w:p>
    <w:p w14:paraId="244C7FF6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29.</w:t>
      </w:r>
      <w:r w:rsidRPr="00C81294">
        <w:rPr>
          <w:rFonts w:ascii="Arial" w:hAnsi="Arial" w:cs="Arial"/>
        </w:rPr>
        <w:tab/>
        <w:t>Hayes JD, Flanagan JU, Jowsey IR. Glutathione transferases. Annu Rev Pharmacol Toxicol. 2005;45:51-88.</w:t>
      </w:r>
    </w:p>
    <w:p w14:paraId="2A2AF83B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30.</w:t>
      </w:r>
      <w:r w:rsidRPr="00C81294">
        <w:rPr>
          <w:rFonts w:ascii="Arial" w:hAnsi="Arial" w:cs="Arial"/>
        </w:rPr>
        <w:tab/>
        <w:t>Yang R, Roshani D, Gao B, Li P, Shang N. Metallothionein: A Comprehensive Review of Its Classification, Structure, Biological Functions, and Applications. Antioxidants (Basel). 2024;13(7).</w:t>
      </w:r>
    </w:p>
    <w:p w14:paraId="62858788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fr-FR"/>
        </w:rPr>
      </w:pPr>
      <w:r w:rsidRPr="00C81294">
        <w:rPr>
          <w:rFonts w:ascii="Arial" w:hAnsi="Arial" w:cs="Arial"/>
        </w:rPr>
        <w:t>31.</w:t>
      </w:r>
      <w:r w:rsidRPr="00C81294">
        <w:rPr>
          <w:rFonts w:ascii="Arial" w:hAnsi="Arial" w:cs="Arial"/>
        </w:rPr>
        <w:tab/>
        <w:t xml:space="preserve">Agren MS, Chafranska L, Eriksen JO, Forman JL, Bjerrum MJ, Schjerling P, et al. Spatial expression of metallothionein, matrix metalloproteinase-1 and Ki-67 in human epidermal wounds treated with zinc and determined by quantitative immunohistochemistry: A randomised double-blind trial. </w:t>
      </w:r>
      <w:r w:rsidRPr="008F6EE7">
        <w:rPr>
          <w:rFonts w:ascii="Arial" w:hAnsi="Arial" w:cs="Arial"/>
          <w:lang w:val="fr-FR"/>
        </w:rPr>
        <w:t>Eur J Cell Biol. 2021;100(3):151147.</w:t>
      </w:r>
    </w:p>
    <w:p w14:paraId="259801C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8F6EE7">
        <w:rPr>
          <w:rFonts w:ascii="Arial" w:hAnsi="Arial" w:cs="Arial"/>
          <w:lang w:val="fr-FR"/>
        </w:rPr>
        <w:t>32.</w:t>
      </w:r>
      <w:r w:rsidRPr="008F6EE7">
        <w:rPr>
          <w:rFonts w:ascii="Arial" w:hAnsi="Arial" w:cs="Arial"/>
          <w:lang w:val="fr-FR"/>
        </w:rPr>
        <w:tab/>
        <w:t xml:space="preserve">Kryza T, Parent C, Pardessus J, Petit A, Burlaud-Gaillard J, Reverdiau P, et al. </w:t>
      </w:r>
      <w:r w:rsidRPr="00C81294">
        <w:rPr>
          <w:rFonts w:ascii="Arial" w:hAnsi="Arial" w:cs="Arial"/>
        </w:rPr>
        <w:t>Human kallikrein-related peptidase 12 stimulates endothelial cell migration by remodeling the fibronectin matrix. Sci Rep. 2018;8(1):6331.</w:t>
      </w:r>
    </w:p>
    <w:p w14:paraId="5BC5EA05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33.</w:t>
      </w:r>
      <w:r w:rsidRPr="00C81294">
        <w:rPr>
          <w:rFonts w:ascii="Arial" w:hAnsi="Arial" w:cs="Arial"/>
        </w:rPr>
        <w:tab/>
        <w:t>Kryza T, Bock N, Lovell S, Rockstroh A, Lehman ML, Lesner A, et al. The molecular function of kallikrein-related peptidase 14 demonstrates a key modulatory role in advanced prostate cancer. Mol Oncol. 2020;14(1):105-28.</w:t>
      </w:r>
    </w:p>
    <w:p w14:paraId="0744AB3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34.</w:t>
      </w:r>
      <w:r w:rsidRPr="00C81294">
        <w:rPr>
          <w:rFonts w:ascii="Arial" w:hAnsi="Arial" w:cs="Arial"/>
        </w:rPr>
        <w:tab/>
        <w:t>Falkowski K, Bielecka E, Thogersen IB, Bochenska O, Plaza K, Kalinska M, et al. Kallikrein-Related Peptidase 14 Activates Zymogens of Membrane Type Matrix Metalloproteinases (MT-MMPs)-A CleavEx Based Analysis. Int J Mol Sci. 2020;21(12).</w:t>
      </w:r>
    </w:p>
    <w:p w14:paraId="1944A9FA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pt-PT"/>
        </w:rPr>
      </w:pPr>
      <w:r w:rsidRPr="00C81294">
        <w:rPr>
          <w:rFonts w:ascii="Arial" w:hAnsi="Arial" w:cs="Arial"/>
        </w:rPr>
        <w:t>35.</w:t>
      </w:r>
      <w:r w:rsidRPr="00C81294">
        <w:rPr>
          <w:rFonts w:ascii="Arial" w:hAnsi="Arial" w:cs="Arial"/>
        </w:rPr>
        <w:tab/>
        <w:t xml:space="preserve">Rodriguez-Calvo R, Girona J, Alegret JM, Bosquet A, Ibarretxe D, Masana L. Role of the fatty acid-binding protein 4 in heart failure and cardiovascular disease. </w:t>
      </w:r>
      <w:r w:rsidRPr="008F6EE7">
        <w:rPr>
          <w:rFonts w:ascii="Arial" w:hAnsi="Arial" w:cs="Arial"/>
          <w:lang w:val="pt-PT"/>
        </w:rPr>
        <w:t>J Endocrinol. 2017;233(3):R173-R84.</w:t>
      </w:r>
    </w:p>
    <w:p w14:paraId="19D8AF1C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8F6EE7">
        <w:rPr>
          <w:rFonts w:ascii="Arial" w:hAnsi="Arial" w:cs="Arial"/>
          <w:lang w:val="pt-PT"/>
        </w:rPr>
        <w:t>36.</w:t>
      </w:r>
      <w:r w:rsidRPr="008F6EE7">
        <w:rPr>
          <w:rFonts w:ascii="Arial" w:hAnsi="Arial" w:cs="Arial"/>
          <w:lang w:val="pt-PT"/>
        </w:rPr>
        <w:tab/>
        <w:t xml:space="preserve">Saavedra P, Girona J, Bosquet A, Guaita S, Canela N, Aragones G, et al. </w:t>
      </w:r>
      <w:r w:rsidRPr="00C81294">
        <w:rPr>
          <w:rFonts w:ascii="Arial" w:hAnsi="Arial" w:cs="Arial"/>
        </w:rPr>
        <w:t>New insights into circulating FABP4: Interaction with cytokeratin 1 on endothelial cell membranes. Biochim Biophys Acta. 2015;1853(11 Pt A):2966-74.</w:t>
      </w:r>
    </w:p>
    <w:p w14:paraId="4833A31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37.</w:t>
      </w:r>
      <w:r w:rsidRPr="00C81294">
        <w:rPr>
          <w:rFonts w:ascii="Arial" w:hAnsi="Arial" w:cs="Arial"/>
        </w:rPr>
        <w:tab/>
        <w:t>Rohani MG, Parks WC. Matrix remodeling by MMPs during wound repair. Matrix Biol. 2015;44-46:113-21.</w:t>
      </w:r>
    </w:p>
    <w:p w14:paraId="7CB02EC7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38.</w:t>
      </w:r>
      <w:r w:rsidRPr="00C81294">
        <w:rPr>
          <w:rFonts w:ascii="Arial" w:hAnsi="Arial" w:cs="Arial"/>
        </w:rPr>
        <w:tab/>
        <w:t>Ito TK, Ishii G, Saito S, Yano K, Hoshino A, Suzuki T, et al. Degradation of soluble VEGF receptor-1 by MMP-7 allows VEGF access to endothelial cells. Blood. 2009;113(10):2363-9.</w:t>
      </w:r>
    </w:p>
    <w:p w14:paraId="4789E97B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39.</w:t>
      </w:r>
      <w:r w:rsidRPr="00C81294">
        <w:rPr>
          <w:rFonts w:ascii="Arial" w:hAnsi="Arial" w:cs="Arial"/>
        </w:rPr>
        <w:tab/>
        <w:t>Xiao H, Zhang Z, Peng D, Wei C, Ma B. Type II transmembrane serine proteases 4 (TMPRSS4) promotes proliferation, invasion and epithelial-mesenchymal transition in endometrial carcinoma cells (HEC1A and Ishikawa) via activation of MAPK and AKT. Anim Cells Syst (Seoul). 2021;25(4):211-8.</w:t>
      </w:r>
    </w:p>
    <w:p w14:paraId="6F01EDC3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40.</w:t>
      </w:r>
      <w:r w:rsidRPr="00C81294">
        <w:rPr>
          <w:rFonts w:ascii="Arial" w:hAnsi="Arial" w:cs="Arial"/>
        </w:rPr>
        <w:tab/>
        <w:t>Tanabe LM, List K. The role of type II transmembrane serine protease-mediated signaling in cancer. FEBS J. 2017;284(10):1421-36.</w:t>
      </w:r>
    </w:p>
    <w:p w14:paraId="240A6D27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lastRenderedPageBreak/>
        <w:t>41.</w:t>
      </w:r>
      <w:r w:rsidRPr="00C81294">
        <w:rPr>
          <w:rFonts w:ascii="Arial" w:hAnsi="Arial" w:cs="Arial"/>
        </w:rPr>
        <w:tab/>
        <w:t>Kim S, Kang HY, Nam EH, Choi MS, Zhao XF, Hong CS, et al. TMPRSS4 induces invasion and epithelial-mesenchymal transition through upregulation of integrin alpha5 and its signaling pathways. Carcinogenesis. 2010;31(4):597-606.</w:t>
      </w:r>
    </w:p>
    <w:p w14:paraId="362AB84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42.</w:t>
      </w:r>
      <w:r w:rsidRPr="00C81294">
        <w:rPr>
          <w:rFonts w:ascii="Arial" w:hAnsi="Arial" w:cs="Arial"/>
        </w:rPr>
        <w:tab/>
        <w:t>Qin S, Zheng JH, Xia ZH, Qian J, Deng CL, Yang SL. CTHRC1 promotes wound repair by increasing M2 macrophages via regulating the TGF-beta and notch pathways. Biomed Pharmacother. 2019;113:108594.</w:t>
      </w:r>
    </w:p>
    <w:p w14:paraId="1CDFDE8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43.</w:t>
      </w:r>
      <w:r w:rsidRPr="00C81294">
        <w:rPr>
          <w:rFonts w:ascii="Arial" w:hAnsi="Arial" w:cs="Arial"/>
        </w:rPr>
        <w:tab/>
        <w:t>Liu YJ, Du J, Li J, Tan XP, Zhang Q. CTHRC1, a novel gene with multiple functions in physiology, disease and solid tumors (Review). Oncol Lett. 2023;25(6):266.</w:t>
      </w:r>
    </w:p>
    <w:p w14:paraId="1DC95E9D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44.</w:t>
      </w:r>
      <w:r w:rsidRPr="00C81294">
        <w:rPr>
          <w:rFonts w:ascii="Arial" w:hAnsi="Arial" w:cs="Arial"/>
        </w:rPr>
        <w:tab/>
        <w:t>Miner JH, Yurchenco PD. Laminin functions in tissue morphogenesis. Annu Rev Cell Dev Biol. 2004;20:255-84.</w:t>
      </w:r>
    </w:p>
    <w:p w14:paraId="148CD9C7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45.</w:t>
      </w:r>
      <w:r w:rsidRPr="00C81294">
        <w:rPr>
          <w:rFonts w:ascii="Arial" w:hAnsi="Arial" w:cs="Arial"/>
        </w:rPr>
        <w:tab/>
        <w:t>An L, Gong H, Yu X, Zhang W, Liu X, Yang X, et al. Downregulation of MAL2 inhibits breast cancer progression through regulating beta-catenin/c-Myc axis. Cancer Cell Int. 2023;23(1):144.</w:t>
      </w:r>
    </w:p>
    <w:p w14:paraId="12F6D8BD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46.</w:t>
      </w:r>
      <w:r w:rsidRPr="00C81294">
        <w:rPr>
          <w:rFonts w:ascii="Arial" w:hAnsi="Arial" w:cs="Arial"/>
        </w:rPr>
        <w:tab/>
        <w:t>Lopez-Coral A, Del Vecchio GJ, Chahine JJ, Kallakury BV, Tuma PL. MAL2-Induced Actin-Based Protrusion Formation is Anti-Oncogenic in Hepatocellular Carcinoma. Cancers (Basel). 2020;12(2).</w:t>
      </w:r>
    </w:p>
    <w:p w14:paraId="58643F0D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47.</w:t>
      </w:r>
      <w:r w:rsidRPr="00C81294">
        <w:rPr>
          <w:rFonts w:ascii="Arial" w:hAnsi="Arial" w:cs="Arial"/>
        </w:rPr>
        <w:tab/>
        <w:t>Rotty JD, Coulombe PA. A wound-induced keratin inhibits Src activity during keratinocyte migration and tissue repair. J Cell Biol. 2012;197(3):381-9.</w:t>
      </w:r>
    </w:p>
    <w:p w14:paraId="5538008C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48.</w:t>
      </w:r>
      <w:r w:rsidRPr="00C81294">
        <w:rPr>
          <w:rFonts w:ascii="Arial" w:hAnsi="Arial" w:cs="Arial"/>
        </w:rPr>
        <w:tab/>
        <w:t>Wang F, Chen S, Liu HB, Parent CA, Coulombe PA. Keratin 6 regulates collective keratinocyte migration by altering cell-cell and cell-matrix adhesion. J Cell Biol. 2018;217(12):4314-30.</w:t>
      </w:r>
    </w:p>
    <w:p w14:paraId="1016116F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49.</w:t>
      </w:r>
      <w:r w:rsidRPr="00C81294">
        <w:rPr>
          <w:rFonts w:ascii="Arial" w:hAnsi="Arial" w:cs="Arial"/>
        </w:rPr>
        <w:tab/>
        <w:t>Chatterjee S, Sinha S, Molla S, Hembram KC, Kundu CN. PARP inhibitor Veliparib (ABT-888) enhances the anti-angiogenic potentiality of Curcumin through deregulation of NECTIN-4 in oral cancer: Role of nitric oxide (NO). Cell Signal. 2021;80:109902.</w:t>
      </w:r>
    </w:p>
    <w:p w14:paraId="2AD6F4C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50.</w:t>
      </w:r>
      <w:r w:rsidRPr="00C81294">
        <w:rPr>
          <w:rFonts w:ascii="Arial" w:hAnsi="Arial" w:cs="Arial"/>
        </w:rPr>
        <w:tab/>
        <w:t>Siddharth S, Nayak A, Das S, Nayak D, Panda J, Wyatt MD, et al. The soluble nectin-4 ecto-domain promotes breast cancer induced angiogenesis via endothelial Integrin-beta4. Int J Biochem Cell Biol. 2018;102:151-60.</w:t>
      </w:r>
    </w:p>
    <w:p w14:paraId="797AD04D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fr-FR"/>
        </w:rPr>
      </w:pPr>
      <w:r w:rsidRPr="00C81294">
        <w:rPr>
          <w:rFonts w:ascii="Arial" w:hAnsi="Arial" w:cs="Arial"/>
        </w:rPr>
        <w:t>51.</w:t>
      </w:r>
      <w:r w:rsidRPr="00C81294">
        <w:rPr>
          <w:rFonts w:ascii="Arial" w:hAnsi="Arial" w:cs="Arial"/>
        </w:rPr>
        <w:tab/>
        <w:t xml:space="preserve">Pechter PM, Gil J, Valdes J, Tomic-Canic M, Pastar I, Stojadinovic O, et al. Keratin dressings speed epithelialization of deep partial-thickness wounds. Wound Repair Regen. </w:t>
      </w:r>
      <w:r w:rsidRPr="008F6EE7">
        <w:rPr>
          <w:rFonts w:ascii="Arial" w:hAnsi="Arial" w:cs="Arial"/>
          <w:lang w:val="fr-FR"/>
        </w:rPr>
        <w:t>2012;20(2):236-42.</w:t>
      </w:r>
    </w:p>
    <w:p w14:paraId="52F8B35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8F6EE7">
        <w:rPr>
          <w:rFonts w:ascii="Arial" w:hAnsi="Arial" w:cs="Arial"/>
          <w:lang w:val="fr-FR"/>
        </w:rPr>
        <w:t>52.</w:t>
      </w:r>
      <w:r w:rsidRPr="008F6EE7">
        <w:rPr>
          <w:rFonts w:ascii="Arial" w:hAnsi="Arial" w:cs="Arial"/>
          <w:lang w:val="fr-FR"/>
        </w:rPr>
        <w:tab/>
        <w:t xml:space="preserve">Utsunomiya A, Chino T, Utsunomiya N, Luong VH, Tokuriki A, Naganuma T, et al. </w:t>
      </w:r>
      <w:r w:rsidRPr="00C81294">
        <w:rPr>
          <w:rFonts w:ascii="Arial" w:hAnsi="Arial" w:cs="Arial"/>
        </w:rPr>
        <w:t>Homeostatic Function of Dermokine in the Skin Barrier and Inflammation. J Invest Dermatol. 2020;140(4):838-49 e9.</w:t>
      </w:r>
    </w:p>
    <w:p w14:paraId="3DD6EEA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53.</w:t>
      </w:r>
      <w:r w:rsidRPr="00C81294">
        <w:rPr>
          <w:rFonts w:ascii="Arial" w:hAnsi="Arial" w:cs="Arial"/>
        </w:rPr>
        <w:tab/>
        <w:t>Upadhyay G. Emerging Role of Lymphocyte Antigen-6 Family of Genes in Cancer and Immune Cells. Front Immunol. 2019;10:819.</w:t>
      </w:r>
    </w:p>
    <w:p w14:paraId="063F229E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54.</w:t>
      </w:r>
      <w:r w:rsidRPr="00C81294">
        <w:rPr>
          <w:rFonts w:ascii="Arial" w:hAnsi="Arial" w:cs="Arial"/>
        </w:rPr>
        <w:tab/>
        <w:t>Pei YF, Liu J, Cheng J, Wu WD, Liu XQ. Silencing of LAMC2 Reverses Epithelial-Mesenchymal Transition and Inhibits Angiogenesis in Cholangiocarcinoma via Inactivation of the Epidermal Growth Factor Receptor Signaling Pathway. Am J Pathol. 2019;189(8):1637-53.</w:t>
      </w:r>
    </w:p>
    <w:p w14:paraId="1F784F6E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pt-PT"/>
        </w:rPr>
      </w:pPr>
      <w:r w:rsidRPr="00C81294">
        <w:rPr>
          <w:rFonts w:ascii="Arial" w:hAnsi="Arial" w:cs="Arial"/>
        </w:rPr>
        <w:t>55.</w:t>
      </w:r>
      <w:r w:rsidRPr="00C81294">
        <w:rPr>
          <w:rFonts w:ascii="Arial" w:hAnsi="Arial" w:cs="Arial"/>
        </w:rPr>
        <w:tab/>
        <w:t xml:space="preserve">Robinson CJ, Thiagarajan L, Maynard R, Aruketty M, Herrera J, Dingle L, et al. Release of miR-29 Target Laminin C2 Improves Skin Repair. Am J Pathol. </w:t>
      </w:r>
      <w:r w:rsidRPr="008F6EE7">
        <w:rPr>
          <w:rFonts w:ascii="Arial" w:hAnsi="Arial" w:cs="Arial"/>
          <w:lang w:val="pt-PT"/>
        </w:rPr>
        <w:t>2024;194(2):195-208.</w:t>
      </w:r>
    </w:p>
    <w:p w14:paraId="45F00C87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8F6EE7">
        <w:rPr>
          <w:rFonts w:ascii="Arial" w:hAnsi="Arial" w:cs="Arial"/>
          <w:lang w:val="pt-PT"/>
        </w:rPr>
        <w:t>56.</w:t>
      </w:r>
      <w:r w:rsidRPr="008F6EE7">
        <w:rPr>
          <w:rFonts w:ascii="Arial" w:hAnsi="Arial" w:cs="Arial"/>
          <w:lang w:val="pt-PT"/>
        </w:rPr>
        <w:tab/>
        <w:t xml:space="preserve">Matsushima S, Shimizu A, Kondo M, Asano H, Ueno N, Nakayama H, et al. </w:t>
      </w:r>
      <w:r w:rsidRPr="00C81294">
        <w:rPr>
          <w:rFonts w:ascii="Arial" w:hAnsi="Arial" w:cs="Arial"/>
        </w:rPr>
        <w:t>Anosmin-1 activates vascular endothelial growth factor receptor and its related signaling pathway for olfactory bulb angiogenesis. Sci Rep. 2020;10(1):188.</w:t>
      </w:r>
    </w:p>
    <w:p w14:paraId="4F2659C9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57.</w:t>
      </w:r>
      <w:r w:rsidRPr="00C81294">
        <w:rPr>
          <w:rFonts w:ascii="Arial" w:hAnsi="Arial" w:cs="Arial"/>
        </w:rPr>
        <w:tab/>
        <w:t>Tassi E, McDonnell K, Gibby KA, Tilan JU, Kim SE, Kodack DP, et al. Impact of fibroblast growth factor-binding protein-1 expression on angiogenesis and wound healing. Am J Pathol. 2011;179(5):2220-32.</w:t>
      </w:r>
    </w:p>
    <w:p w14:paraId="3E6CC6CD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58.</w:t>
      </w:r>
      <w:r w:rsidRPr="00C81294">
        <w:rPr>
          <w:rFonts w:ascii="Arial" w:hAnsi="Arial" w:cs="Arial"/>
        </w:rPr>
        <w:tab/>
        <w:t>Larange A, Cheroutre H. Retinoic Acid and Retinoic Acid Receptors as Pleiotropic Modulators of the Immune System. Annu Rev Immunol. 2016;34:369-94.</w:t>
      </w:r>
    </w:p>
    <w:p w14:paraId="7BC13F2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59.</w:t>
      </w:r>
      <w:r w:rsidRPr="00C81294">
        <w:rPr>
          <w:rFonts w:ascii="Arial" w:hAnsi="Arial" w:cs="Arial"/>
        </w:rPr>
        <w:tab/>
        <w:t>Smith EA, Fuchs E. Defining the interactions between intermediate filaments and desmosomes. J Cell Biol. 1998;141(5):1229-41.</w:t>
      </w:r>
    </w:p>
    <w:p w14:paraId="2D5EB1E9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60.</w:t>
      </w:r>
      <w:r w:rsidRPr="00C81294">
        <w:rPr>
          <w:rFonts w:ascii="Arial" w:hAnsi="Arial" w:cs="Arial"/>
        </w:rPr>
        <w:tab/>
        <w:t>Polivka L, Hadj-Rabia S, Bal E, Leclerc-Mercier S, Madrange M, Hamel Y, et al. Epithelial barrier dysfunction in desmoglein-1 deficiency. J Allergy Clin Immunol. 2018;142(2):702-6 e7.</w:t>
      </w:r>
    </w:p>
    <w:p w14:paraId="7062B502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lastRenderedPageBreak/>
        <w:t>61.</w:t>
      </w:r>
      <w:r w:rsidRPr="00C81294">
        <w:rPr>
          <w:rFonts w:ascii="Arial" w:hAnsi="Arial" w:cs="Arial"/>
        </w:rPr>
        <w:tab/>
        <w:t>Zabini A, Zimmer Y, Medova M. Beyond keratinocyte differentiation: emerging new biology of small proline-rich proteins. Trends Cell Biol. 2023;33(1):5-8.</w:t>
      </w:r>
    </w:p>
    <w:p w14:paraId="0D5D7898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62.</w:t>
      </w:r>
      <w:r w:rsidRPr="00C81294">
        <w:rPr>
          <w:rFonts w:ascii="Arial" w:hAnsi="Arial" w:cs="Arial"/>
        </w:rPr>
        <w:tab/>
        <w:t>Semple F, Dorin JR. beta-Defensins: multifunctional modulators of infection, inflammation and more? J Innate Immun. 2012;4(4):337-48.</w:t>
      </w:r>
    </w:p>
    <w:p w14:paraId="784464AB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C81294">
        <w:rPr>
          <w:rFonts w:ascii="Arial" w:hAnsi="Arial" w:cs="Arial"/>
        </w:rPr>
        <w:t>63.</w:t>
      </w:r>
      <w:r w:rsidRPr="00C81294">
        <w:rPr>
          <w:rFonts w:ascii="Arial" w:hAnsi="Arial" w:cs="Arial"/>
        </w:rPr>
        <w:tab/>
        <w:t>Cieslik M, Baginska N, Gorski A, Jonczyk-Matysiak E. Human beta-Defensin 2 and Its Postulated Role in Modulation of the Immune Response. Cells. 2021;10(11).</w:t>
      </w:r>
    </w:p>
    <w:p w14:paraId="3BE66036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fr-FR"/>
        </w:rPr>
      </w:pPr>
      <w:r w:rsidRPr="00C81294">
        <w:rPr>
          <w:rFonts w:ascii="Arial" w:hAnsi="Arial" w:cs="Arial"/>
        </w:rPr>
        <w:t>64.</w:t>
      </w:r>
      <w:r w:rsidRPr="00C81294">
        <w:rPr>
          <w:rFonts w:ascii="Arial" w:hAnsi="Arial" w:cs="Arial"/>
        </w:rPr>
        <w:tab/>
        <w:t xml:space="preserve">Magister S, Kos J. Cystatins in immune system. J Cancer. </w:t>
      </w:r>
      <w:r w:rsidRPr="008F6EE7">
        <w:rPr>
          <w:rFonts w:ascii="Arial" w:hAnsi="Arial" w:cs="Arial"/>
          <w:lang w:val="fr-FR"/>
        </w:rPr>
        <w:t>2013;4(1):45-56.</w:t>
      </w:r>
    </w:p>
    <w:p w14:paraId="6F36E9C9" w14:textId="77777777" w:rsidR="00C81294" w:rsidRPr="008F6EE7" w:rsidRDefault="00C81294" w:rsidP="00C81294">
      <w:pPr>
        <w:pStyle w:val="EndNoteBibliography"/>
        <w:spacing w:after="0"/>
        <w:rPr>
          <w:rFonts w:ascii="Arial" w:hAnsi="Arial" w:cs="Arial"/>
          <w:lang w:val="de-DE"/>
        </w:rPr>
      </w:pPr>
      <w:r w:rsidRPr="008F6EE7">
        <w:rPr>
          <w:rFonts w:ascii="Arial" w:hAnsi="Arial" w:cs="Arial"/>
          <w:lang w:val="fr-FR"/>
        </w:rPr>
        <w:t>65.</w:t>
      </w:r>
      <w:r w:rsidRPr="008F6EE7">
        <w:rPr>
          <w:rFonts w:ascii="Arial" w:hAnsi="Arial" w:cs="Arial"/>
          <w:lang w:val="fr-FR"/>
        </w:rPr>
        <w:tab/>
        <w:t xml:space="preserve">Yang F, Hu Y, Shi Z, Jin H, Hu K, Ye G, et al. </w:t>
      </w:r>
      <w:r w:rsidRPr="00C81294">
        <w:rPr>
          <w:rFonts w:ascii="Arial" w:hAnsi="Arial" w:cs="Arial"/>
        </w:rPr>
        <w:t xml:space="preserve">CSTA: A Biomarker Regulating Esophageal Stricture Epithelial Barrier, Potential Medication Target. bioRxiv. </w:t>
      </w:r>
      <w:r w:rsidRPr="008F6EE7">
        <w:rPr>
          <w:rFonts w:ascii="Arial" w:hAnsi="Arial" w:cs="Arial"/>
          <w:lang w:val="de-DE"/>
        </w:rPr>
        <w:t>2023:2023.10.23.563568.</w:t>
      </w:r>
    </w:p>
    <w:p w14:paraId="39A490E5" w14:textId="77777777" w:rsidR="00C81294" w:rsidRPr="00C81294" w:rsidRDefault="00C81294" w:rsidP="00C81294">
      <w:pPr>
        <w:pStyle w:val="EndNoteBibliography"/>
        <w:spacing w:after="0"/>
        <w:rPr>
          <w:rFonts w:ascii="Arial" w:hAnsi="Arial" w:cs="Arial"/>
        </w:rPr>
      </w:pPr>
      <w:r w:rsidRPr="008F6EE7">
        <w:rPr>
          <w:rFonts w:ascii="Arial" w:hAnsi="Arial" w:cs="Arial"/>
          <w:lang w:val="de-DE"/>
        </w:rPr>
        <w:t>66.</w:t>
      </w:r>
      <w:r w:rsidRPr="008F6EE7">
        <w:rPr>
          <w:rFonts w:ascii="Arial" w:hAnsi="Arial" w:cs="Arial"/>
          <w:lang w:val="de-DE"/>
        </w:rPr>
        <w:tab/>
        <w:t xml:space="preserve">Liu Z, Jiang C, Lei Z, Dong S, Kuang L, Huang C, et al. </w:t>
      </w:r>
      <w:r w:rsidRPr="00C81294">
        <w:rPr>
          <w:rFonts w:ascii="Arial" w:hAnsi="Arial" w:cs="Arial"/>
        </w:rPr>
        <w:t>Phospholipase A2 inhibitor and LY6/PLAUR domain-containing protein PINLYP regulates type I interferon innate immunity. Proc Natl Acad Sci U S A. 2022;119(1).</w:t>
      </w:r>
    </w:p>
    <w:p w14:paraId="2829A0D8" w14:textId="77777777" w:rsidR="00C81294" w:rsidRPr="00C81294" w:rsidRDefault="00C81294" w:rsidP="00C81294">
      <w:pPr>
        <w:pStyle w:val="EndNoteBibliography"/>
        <w:rPr>
          <w:rFonts w:ascii="Arial" w:hAnsi="Arial" w:cs="Arial"/>
        </w:rPr>
      </w:pPr>
      <w:r w:rsidRPr="00C81294">
        <w:rPr>
          <w:rFonts w:ascii="Arial" w:hAnsi="Arial" w:cs="Arial"/>
        </w:rPr>
        <w:t>67.</w:t>
      </w:r>
      <w:r w:rsidRPr="00C81294">
        <w:rPr>
          <w:rFonts w:ascii="Arial" w:hAnsi="Arial" w:cs="Arial"/>
        </w:rPr>
        <w:tab/>
        <w:t>Darmoise A, Maschmeyer P, Winau F. The immunological functions of saposins. Adv Immunol. 2010;105:25-62.</w:t>
      </w:r>
    </w:p>
    <w:p w14:paraId="2539A2C0" w14:textId="795760CD" w:rsidR="00B34BE0" w:rsidRDefault="00C81294" w:rsidP="00477B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1294">
        <w:rPr>
          <w:rFonts w:ascii="Arial" w:hAnsi="Arial" w:cs="Arial"/>
          <w:b/>
          <w:bCs/>
          <w:sz w:val="24"/>
          <w:szCs w:val="24"/>
        </w:rPr>
        <w:fldChar w:fldCharType="end"/>
      </w:r>
    </w:p>
    <w:sectPr w:rsidR="00B34BE0" w:rsidSect="007C5CF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7A6"/>
    <w:multiLevelType w:val="multilevel"/>
    <w:tmpl w:val="3CBC5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463B7"/>
    <w:multiLevelType w:val="multilevel"/>
    <w:tmpl w:val="44BE8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3078B6"/>
    <w:multiLevelType w:val="multilevel"/>
    <w:tmpl w:val="5F34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1985415">
    <w:abstractNumId w:val="1"/>
  </w:num>
  <w:num w:numId="2" w16cid:durableId="240911543">
    <w:abstractNumId w:val="2"/>
  </w:num>
  <w:num w:numId="3" w16cid:durableId="147614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ssrzde45stz9eatdqx099nx0sa29fdww05&quot;&gt;My EndNote Library_Artigo Pedro&lt;record-ids&gt;&lt;item&gt;49&lt;/item&gt;&lt;item&gt;50&lt;/item&gt;&lt;item&gt;51&lt;/item&gt;&lt;item&gt;52&lt;/item&gt;&lt;item&gt;55&lt;/item&gt;&lt;item&gt;56&lt;/item&gt;&lt;item&gt;57&lt;/item&gt;&lt;item&gt;58&lt;/item&gt;&lt;item&gt;59&lt;/item&gt;&lt;item&gt;63&lt;/item&gt;&lt;item&gt;64&lt;/item&gt;&lt;item&gt;68&lt;/item&gt;&lt;item&gt;69&lt;/item&gt;&lt;item&gt;70&lt;/item&gt;&lt;item&gt;74&lt;/item&gt;&lt;item&gt;77&lt;/item&gt;&lt;item&gt;78&lt;/item&gt;&lt;item&gt;79&lt;/item&gt;&lt;item&gt;80&lt;/item&gt;&lt;item&gt;81&lt;/item&gt;&lt;item&gt;82&lt;/item&gt;&lt;item&gt;83&lt;/item&gt;&lt;item&gt;84&lt;/item&gt;&lt;item&gt;87&lt;/item&gt;&lt;item&gt;88&lt;/item&gt;&lt;item&gt;89&lt;/item&gt;&lt;item&gt;90&lt;/item&gt;&lt;item&gt;91&lt;/item&gt;&lt;item&gt;92&lt;/item&gt;&lt;item&gt;93&lt;/item&gt;&lt;item&gt;94&lt;/item&gt;&lt;item&gt;98&lt;/item&gt;&lt;item&gt;100&lt;/item&gt;&lt;item&gt;101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5&lt;/item&gt;&lt;item&gt;126&lt;/item&gt;&lt;item&gt;128&lt;/item&gt;&lt;item&gt;129&lt;/item&gt;&lt;item&gt;130&lt;/item&gt;&lt;item&gt;132&lt;/item&gt;&lt;item&gt;133&lt;/item&gt;&lt;item&gt;134&lt;/item&gt;&lt;item&gt;135&lt;/item&gt;&lt;item&gt;136&lt;/item&gt;&lt;item&gt;140&lt;/item&gt;&lt;item&gt;141&lt;/item&gt;&lt;item&gt;143&lt;/item&gt;&lt;item&gt;147&lt;/item&gt;&lt;/record-ids&gt;&lt;/item&gt;&lt;/Libraries&gt;"/>
  </w:docVars>
  <w:rsids>
    <w:rsidRoot w:val="000456CF"/>
    <w:rsid w:val="00004DF9"/>
    <w:rsid w:val="0002504A"/>
    <w:rsid w:val="00033EE5"/>
    <w:rsid w:val="000456CF"/>
    <w:rsid w:val="00095796"/>
    <w:rsid w:val="000E0235"/>
    <w:rsid w:val="00170E19"/>
    <w:rsid w:val="001877C3"/>
    <w:rsid w:val="001C24C5"/>
    <w:rsid w:val="001E4B2B"/>
    <w:rsid w:val="00210008"/>
    <w:rsid w:val="00283A2F"/>
    <w:rsid w:val="002C343B"/>
    <w:rsid w:val="002E4B62"/>
    <w:rsid w:val="00312CF6"/>
    <w:rsid w:val="003333CA"/>
    <w:rsid w:val="00370C88"/>
    <w:rsid w:val="003B39B3"/>
    <w:rsid w:val="003F79A6"/>
    <w:rsid w:val="00423F1F"/>
    <w:rsid w:val="004327DD"/>
    <w:rsid w:val="00452661"/>
    <w:rsid w:val="00453261"/>
    <w:rsid w:val="00454441"/>
    <w:rsid w:val="00477B52"/>
    <w:rsid w:val="004A4FC6"/>
    <w:rsid w:val="004C5F98"/>
    <w:rsid w:val="004E05D9"/>
    <w:rsid w:val="004E7266"/>
    <w:rsid w:val="00540D6B"/>
    <w:rsid w:val="00571D78"/>
    <w:rsid w:val="005E4F51"/>
    <w:rsid w:val="00614767"/>
    <w:rsid w:val="00625DD2"/>
    <w:rsid w:val="00662C9A"/>
    <w:rsid w:val="00683D0A"/>
    <w:rsid w:val="00685295"/>
    <w:rsid w:val="006913CF"/>
    <w:rsid w:val="00691E42"/>
    <w:rsid w:val="006F303A"/>
    <w:rsid w:val="006F7F9C"/>
    <w:rsid w:val="00736B84"/>
    <w:rsid w:val="007518FF"/>
    <w:rsid w:val="00757E44"/>
    <w:rsid w:val="00782E99"/>
    <w:rsid w:val="007C02A7"/>
    <w:rsid w:val="007C5CF4"/>
    <w:rsid w:val="007D2520"/>
    <w:rsid w:val="007E47C7"/>
    <w:rsid w:val="007F4235"/>
    <w:rsid w:val="008214D9"/>
    <w:rsid w:val="00836A6F"/>
    <w:rsid w:val="008F60B6"/>
    <w:rsid w:val="008F6EE7"/>
    <w:rsid w:val="00900CB4"/>
    <w:rsid w:val="009071CB"/>
    <w:rsid w:val="00921B7C"/>
    <w:rsid w:val="009424CE"/>
    <w:rsid w:val="0095167F"/>
    <w:rsid w:val="009B52ED"/>
    <w:rsid w:val="009C1F56"/>
    <w:rsid w:val="009D2D97"/>
    <w:rsid w:val="00A039B3"/>
    <w:rsid w:val="00A0682B"/>
    <w:rsid w:val="00A233F4"/>
    <w:rsid w:val="00B018AB"/>
    <w:rsid w:val="00B1041F"/>
    <w:rsid w:val="00B21D36"/>
    <w:rsid w:val="00B34BE0"/>
    <w:rsid w:val="00B57391"/>
    <w:rsid w:val="00B606C7"/>
    <w:rsid w:val="00B871D9"/>
    <w:rsid w:val="00B94406"/>
    <w:rsid w:val="00BC5399"/>
    <w:rsid w:val="00C2582D"/>
    <w:rsid w:val="00C4403E"/>
    <w:rsid w:val="00C666CB"/>
    <w:rsid w:val="00C81294"/>
    <w:rsid w:val="00C91944"/>
    <w:rsid w:val="00CD5FF8"/>
    <w:rsid w:val="00D1237B"/>
    <w:rsid w:val="00D302E5"/>
    <w:rsid w:val="00D35683"/>
    <w:rsid w:val="00D40699"/>
    <w:rsid w:val="00D47DDB"/>
    <w:rsid w:val="00D52812"/>
    <w:rsid w:val="00D61B61"/>
    <w:rsid w:val="00D84075"/>
    <w:rsid w:val="00DC0656"/>
    <w:rsid w:val="00DE0D4F"/>
    <w:rsid w:val="00DF4258"/>
    <w:rsid w:val="00E47ABF"/>
    <w:rsid w:val="00E52822"/>
    <w:rsid w:val="00E54E88"/>
    <w:rsid w:val="00E871D1"/>
    <w:rsid w:val="00EC1007"/>
    <w:rsid w:val="00EC3044"/>
    <w:rsid w:val="00EC785C"/>
    <w:rsid w:val="00ED357D"/>
    <w:rsid w:val="00EE01DA"/>
    <w:rsid w:val="00EF676E"/>
    <w:rsid w:val="00F04D2C"/>
    <w:rsid w:val="00F6309D"/>
    <w:rsid w:val="00F82245"/>
    <w:rsid w:val="00F91933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D5594"/>
  <w15:chartTrackingRefBased/>
  <w15:docId w15:val="{F1B93DBA-110B-4ECB-8280-3F04A66B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45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45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456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45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456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45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45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45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45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456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456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456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456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456CF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456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456C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456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456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45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45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45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45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45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456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56C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456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45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456CF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456CF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045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6Colorida">
    <w:name w:val="Grid Table 6 Colorful"/>
    <w:basedOn w:val="Tabelanormal"/>
    <w:uiPriority w:val="51"/>
    <w:rsid w:val="000456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3">
    <w:name w:val="Grid Table 4 Accent 3"/>
    <w:basedOn w:val="Tabelanormal"/>
    <w:uiPriority w:val="49"/>
    <w:rsid w:val="000456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1Clara-Destaque3">
    <w:name w:val="Grid Table 1 Light Accent 3"/>
    <w:basedOn w:val="Tabelanormal"/>
    <w:uiPriority w:val="46"/>
    <w:rsid w:val="000456C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2">
    <w:name w:val="Plain Table 2"/>
    <w:basedOn w:val="Tabelanormal"/>
    <w:uiPriority w:val="42"/>
    <w:rsid w:val="00921B7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rte">
    <w:name w:val="Strong"/>
    <w:basedOn w:val="Tipodeletrapredefinidodopargrafo"/>
    <w:uiPriority w:val="22"/>
    <w:qFormat/>
    <w:rsid w:val="00210008"/>
    <w:rPr>
      <w:b/>
      <w:bCs/>
    </w:rPr>
  </w:style>
  <w:style w:type="paragraph" w:customStyle="1" w:styleId="MDPI13authornames">
    <w:name w:val="MDPI_1.3_authornames"/>
    <w:next w:val="Normal"/>
    <w:qFormat/>
    <w:rsid w:val="0021000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styleId="NormalWeb">
    <w:name w:val="Normal (Web)"/>
    <w:basedOn w:val="Normal"/>
    <w:link w:val="NormalWebCarter"/>
    <w:uiPriority w:val="99"/>
    <w:unhideWhenUsed/>
    <w:rsid w:val="0021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customStyle="1" w:styleId="NormalWebCarter">
    <w:name w:val="Normal (Web) Caráter"/>
    <w:basedOn w:val="Tipodeletrapredefinidodopargrafo"/>
    <w:link w:val="NormalWeb"/>
    <w:uiPriority w:val="99"/>
    <w:rsid w:val="00210008"/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170E19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ter"/>
    <w:rsid w:val="00B34BE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B34BE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B34BE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B34BE0"/>
    <w:rPr>
      <w:rFonts w:ascii="Calibri" w:hAnsi="Calibri" w:cs="Calibri"/>
      <w:noProof/>
      <w:lang w:val="en-US"/>
    </w:rPr>
  </w:style>
  <w:style w:type="character" w:customStyle="1" w:styleId="cf01">
    <w:name w:val="cf01"/>
    <w:basedOn w:val="Tipodeletrapredefinidodopargrafo"/>
    <w:rsid w:val="004C5F98"/>
    <w:rPr>
      <w:rFonts w:ascii="Segoe UI" w:hAnsi="Segoe UI" w:cs="Segoe UI" w:hint="default"/>
      <w:sz w:val="18"/>
      <w:szCs w:val="18"/>
    </w:rPr>
  </w:style>
  <w:style w:type="character" w:styleId="Refdecomentrio">
    <w:name w:val="annotation reference"/>
    <w:basedOn w:val="Tipodeletrapredefinidodopargrafo"/>
    <w:unhideWhenUsed/>
    <w:rsid w:val="009071CB"/>
    <w:rPr>
      <w:sz w:val="16"/>
      <w:szCs w:val="16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E7266"/>
    <w:rPr>
      <w:color w:val="605E5C"/>
      <w:shd w:val="clear" w:color="auto" w:fill="E1DFDD"/>
    </w:rPr>
  </w:style>
  <w:style w:type="character" w:styleId="CdigoHTML">
    <w:name w:val="HTML Code"/>
    <w:basedOn w:val="Tipodeletrapredefinidodopargrafo"/>
    <w:uiPriority w:val="99"/>
    <w:semiHidden/>
    <w:unhideWhenUsed/>
    <w:rsid w:val="00D52812"/>
    <w:rPr>
      <w:rFonts w:ascii="Courier New" w:eastAsia="Times New Roman" w:hAnsi="Courier New" w:cs="Courier New"/>
      <w:sz w:val="20"/>
      <w:szCs w:val="20"/>
    </w:rPr>
  </w:style>
  <w:style w:type="paragraph" w:styleId="Textodecomentrio">
    <w:name w:val="annotation text"/>
    <w:basedOn w:val="Normal"/>
    <w:link w:val="TextodecomentrioCarter"/>
    <w:rsid w:val="00C2582D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C2582D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6519</Words>
  <Characters>35208</Characters>
  <Application>Microsoft Office Word</Application>
  <DocSecurity>0</DocSecurity>
  <Lines>293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Vala</dc:creator>
  <cp:keywords/>
  <dc:description/>
  <cp:lastModifiedBy>Autor anónimo</cp:lastModifiedBy>
  <cp:revision>2</cp:revision>
  <cp:lastPrinted>2025-06-11T10:55:00Z</cp:lastPrinted>
  <dcterms:created xsi:type="dcterms:W3CDTF">2025-10-14T17:40:00Z</dcterms:created>
  <dcterms:modified xsi:type="dcterms:W3CDTF">2025-10-14T17:40:00Z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d03b0a47-0e88-4cef-8fe2-57d7c45031a6</vt:lpwstr>
  </property>
</Properties>
</file>