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46B45" w14:textId="644F486F" w:rsidR="00D11246" w:rsidRDefault="00A131F4"/>
    <w:p w14:paraId="21CBA7B0" w14:textId="0D2AAB66" w:rsidR="00EE011F" w:rsidRPr="00EE011F" w:rsidRDefault="00EE011F" w:rsidP="00EE011F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11F">
        <w:rPr>
          <w:rFonts w:ascii="Times New Roman" w:hAnsi="Times New Roman" w:cs="Times New Roman"/>
          <w:sz w:val="24"/>
          <w:szCs w:val="24"/>
        </w:rPr>
        <w:t>Table S</w:t>
      </w:r>
      <w:r w:rsidR="00962AD4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EE011F">
        <w:rPr>
          <w:rFonts w:ascii="Times New Roman" w:hAnsi="Times New Roman" w:cs="Times New Roman"/>
          <w:sz w:val="24"/>
          <w:szCs w:val="24"/>
        </w:rPr>
        <w:t>. PCR primers</w:t>
      </w:r>
    </w:p>
    <w:tbl>
      <w:tblPr>
        <w:tblStyle w:val="a7"/>
        <w:tblW w:w="8364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3479"/>
        <w:gridCol w:w="3775"/>
      </w:tblGrid>
      <w:tr w:rsidR="00EE011F" w:rsidRPr="00354DE8" w14:paraId="70B7D4CB" w14:textId="77777777" w:rsidTr="004D584E">
        <w:tc>
          <w:tcPr>
            <w:tcW w:w="111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1CECE24E" w14:textId="77777777" w:rsidR="00EE011F" w:rsidRPr="00354DE8" w:rsidRDefault="00EE011F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 w:rsidRPr="00354DE8">
              <w:rPr>
                <w:rFonts w:ascii="Times New Roman" w:eastAsia="Minion-Regular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3479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46B29C3C" w14:textId="77777777" w:rsidR="00EE011F" w:rsidRPr="00354DE8" w:rsidRDefault="00EE011F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 w:rsidRPr="00354DE8">
              <w:rPr>
                <w:rFonts w:ascii="Times New Roman" w:eastAsia="Minion-Regular" w:hAnsi="Times New Roman" w:cs="Times New Roman"/>
                <w:sz w:val="24"/>
                <w:szCs w:val="24"/>
              </w:rPr>
              <w:t>Forward (5’-3’)</w:t>
            </w:r>
          </w:p>
        </w:tc>
        <w:tc>
          <w:tcPr>
            <w:tcW w:w="3775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4D2071BA" w14:textId="77777777" w:rsidR="00EE011F" w:rsidRPr="00354DE8" w:rsidRDefault="00EE011F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 w:rsidRPr="00354DE8">
              <w:rPr>
                <w:rFonts w:ascii="Times New Roman" w:eastAsia="Minion-Regular" w:hAnsi="Times New Roman" w:cs="Times New Roman"/>
                <w:sz w:val="24"/>
                <w:szCs w:val="24"/>
              </w:rPr>
              <w:t>Reverse (5’-3’)</w:t>
            </w:r>
          </w:p>
        </w:tc>
      </w:tr>
      <w:tr w:rsidR="00EE011F" w:rsidRPr="00354DE8" w14:paraId="45FFE40D" w14:textId="77777777" w:rsidTr="004D584E">
        <w:tc>
          <w:tcPr>
            <w:tcW w:w="1110" w:type="dxa"/>
            <w:tcBorders>
              <w:top w:val="single" w:sz="8" w:space="0" w:color="000000" w:themeColor="text1"/>
            </w:tcBorders>
            <w:vAlign w:val="center"/>
          </w:tcPr>
          <w:p w14:paraId="576B62FC" w14:textId="77777777" w:rsidR="00EE011F" w:rsidRPr="00354DE8" w:rsidRDefault="00EE011F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proofErr w:type="spellStart"/>
            <w:r w:rsidRPr="00354DE8">
              <w:rPr>
                <w:rFonts w:ascii="Times New Roman" w:eastAsia="Minion-Regular" w:hAnsi="Times New Roman" w:cs="Times New Roman"/>
                <w:sz w:val="24"/>
                <w:szCs w:val="24"/>
              </w:rPr>
              <w:t>Rorγt</w:t>
            </w:r>
            <w:proofErr w:type="spellEnd"/>
          </w:p>
        </w:tc>
        <w:tc>
          <w:tcPr>
            <w:tcW w:w="3479" w:type="dxa"/>
            <w:tcBorders>
              <w:top w:val="single" w:sz="8" w:space="0" w:color="000000" w:themeColor="text1"/>
            </w:tcBorders>
            <w:vAlign w:val="center"/>
          </w:tcPr>
          <w:p w14:paraId="4DC14579" w14:textId="77777777" w:rsidR="00EE011F" w:rsidRPr="00354DE8" w:rsidRDefault="00EE011F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354DE8">
              <w:rPr>
                <w:rFonts w:ascii="Times New Roman" w:eastAsia="Minion-Regular" w:hAnsi="Times New Roman" w:cs="Times New Roman"/>
                <w:sz w:val="21"/>
                <w:szCs w:val="21"/>
              </w:rPr>
              <w:t>TGCAAGACTCATCGACAAGG</w:t>
            </w:r>
          </w:p>
        </w:tc>
        <w:tc>
          <w:tcPr>
            <w:tcW w:w="3775" w:type="dxa"/>
            <w:tcBorders>
              <w:top w:val="single" w:sz="8" w:space="0" w:color="000000" w:themeColor="text1"/>
            </w:tcBorders>
            <w:vAlign w:val="center"/>
          </w:tcPr>
          <w:p w14:paraId="0A930A54" w14:textId="77777777" w:rsidR="00EE011F" w:rsidRPr="00354DE8" w:rsidRDefault="00EE011F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354DE8">
              <w:rPr>
                <w:rFonts w:ascii="Times New Roman" w:eastAsia="Minion-Regular" w:hAnsi="Times New Roman" w:cs="Times New Roman"/>
                <w:sz w:val="21"/>
                <w:szCs w:val="21"/>
              </w:rPr>
              <w:t>AGGGGATTCAACATCAGTGC</w:t>
            </w:r>
          </w:p>
        </w:tc>
      </w:tr>
      <w:tr w:rsidR="00EE011F" w:rsidRPr="00354DE8" w14:paraId="27C6BC13" w14:textId="77777777" w:rsidTr="004D584E">
        <w:tc>
          <w:tcPr>
            <w:tcW w:w="1110" w:type="dxa"/>
            <w:vAlign w:val="center"/>
          </w:tcPr>
          <w:p w14:paraId="27A0750D" w14:textId="0C8D3FD4" w:rsidR="00EE011F" w:rsidRPr="00354DE8" w:rsidRDefault="004D584E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Minion-Regular" w:hAnsi="Times New Roman" w:cs="Times New Roman"/>
                <w:sz w:val="24"/>
                <w:szCs w:val="24"/>
              </w:rPr>
              <w:t>TLR4</w:t>
            </w:r>
          </w:p>
        </w:tc>
        <w:tc>
          <w:tcPr>
            <w:tcW w:w="3479" w:type="dxa"/>
            <w:vAlign w:val="center"/>
          </w:tcPr>
          <w:p w14:paraId="51B72925" w14:textId="76FE0C1A" w:rsidR="00EE011F" w:rsidRPr="00354DE8" w:rsidRDefault="004D584E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4D584E">
              <w:rPr>
                <w:rFonts w:ascii="Times New Roman" w:eastAsia="Minion-Regular" w:hAnsi="Times New Roman" w:cs="Times New Roman"/>
                <w:sz w:val="21"/>
                <w:szCs w:val="21"/>
              </w:rPr>
              <w:t>AAACTTGCCTTCAAAACCTGGC</w:t>
            </w:r>
          </w:p>
        </w:tc>
        <w:tc>
          <w:tcPr>
            <w:tcW w:w="3775" w:type="dxa"/>
            <w:vAlign w:val="center"/>
          </w:tcPr>
          <w:p w14:paraId="7AB25DD5" w14:textId="232FF1FC" w:rsidR="00EE011F" w:rsidRPr="00354DE8" w:rsidRDefault="004D584E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4D584E">
              <w:rPr>
                <w:rFonts w:ascii="Times New Roman" w:eastAsia="Minion-Regular" w:hAnsi="Times New Roman" w:cs="Times New Roman"/>
                <w:sz w:val="21"/>
                <w:szCs w:val="21"/>
              </w:rPr>
              <w:t>ACCTGAACTCATCAATGGTCACATC</w:t>
            </w:r>
          </w:p>
        </w:tc>
      </w:tr>
      <w:tr w:rsidR="00EE011F" w:rsidRPr="00354DE8" w14:paraId="7B762084" w14:textId="77777777" w:rsidTr="004D584E"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29FCF2" w14:textId="77777777" w:rsidR="00EE011F" w:rsidRPr="00354DE8" w:rsidRDefault="00EE011F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4"/>
                <w:szCs w:val="24"/>
              </w:rPr>
            </w:pPr>
            <w:r w:rsidRPr="00354DE8">
              <w:rPr>
                <w:rFonts w:ascii="Times New Roman" w:eastAsia="Minion-Regular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3479" w:type="dxa"/>
            <w:tcBorders>
              <w:bottom w:val="single" w:sz="12" w:space="0" w:color="auto"/>
            </w:tcBorders>
            <w:vAlign w:val="center"/>
          </w:tcPr>
          <w:p w14:paraId="7BD993CC" w14:textId="77777777" w:rsidR="00EE011F" w:rsidRPr="00354DE8" w:rsidRDefault="00EE011F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354DE8">
              <w:rPr>
                <w:rFonts w:ascii="Times New Roman" w:eastAsia="Minion-Regular" w:hAnsi="Times New Roman" w:cs="Times New Roman"/>
                <w:sz w:val="21"/>
                <w:szCs w:val="21"/>
              </w:rPr>
              <w:t>GAGACCTTCAACACCCCAGCC</w:t>
            </w:r>
          </w:p>
        </w:tc>
        <w:tc>
          <w:tcPr>
            <w:tcW w:w="3775" w:type="dxa"/>
            <w:tcBorders>
              <w:bottom w:val="single" w:sz="12" w:space="0" w:color="auto"/>
            </w:tcBorders>
            <w:vAlign w:val="center"/>
          </w:tcPr>
          <w:p w14:paraId="6507E8AD" w14:textId="77777777" w:rsidR="00EE011F" w:rsidRPr="00354DE8" w:rsidRDefault="00EE011F" w:rsidP="0048731E">
            <w:pPr>
              <w:spacing w:line="360" w:lineRule="atLeast"/>
              <w:jc w:val="center"/>
              <w:rPr>
                <w:rFonts w:ascii="Times New Roman" w:eastAsia="Minion-Regular" w:hAnsi="Times New Roman" w:cs="Times New Roman"/>
                <w:sz w:val="21"/>
                <w:szCs w:val="21"/>
              </w:rPr>
            </w:pPr>
            <w:r w:rsidRPr="00354DE8">
              <w:rPr>
                <w:rFonts w:ascii="Times New Roman" w:eastAsia="Minion-Regular" w:hAnsi="Times New Roman" w:cs="Times New Roman"/>
                <w:sz w:val="21"/>
                <w:szCs w:val="21"/>
              </w:rPr>
              <w:t>AATGTCACGCACGATTTCCC</w:t>
            </w:r>
          </w:p>
        </w:tc>
      </w:tr>
    </w:tbl>
    <w:p w14:paraId="1923DF45" w14:textId="34AFD54B" w:rsidR="00EE011F" w:rsidRDefault="00EE011F"/>
    <w:sectPr w:rsidR="00EE0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30333" w14:textId="77777777" w:rsidR="00A131F4" w:rsidRDefault="00A131F4" w:rsidP="00EE011F">
      <w:r>
        <w:separator/>
      </w:r>
    </w:p>
  </w:endnote>
  <w:endnote w:type="continuationSeparator" w:id="0">
    <w:p w14:paraId="42F7D3E3" w14:textId="77777777" w:rsidR="00A131F4" w:rsidRDefault="00A131F4" w:rsidP="00EE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ion-Regular">
    <w:altName w:val="SimSun-ExtB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21708" w14:textId="77777777" w:rsidR="00A131F4" w:rsidRDefault="00A131F4" w:rsidP="00EE011F">
      <w:r>
        <w:separator/>
      </w:r>
    </w:p>
  </w:footnote>
  <w:footnote w:type="continuationSeparator" w:id="0">
    <w:p w14:paraId="65201504" w14:textId="77777777" w:rsidR="00A131F4" w:rsidRDefault="00A131F4" w:rsidP="00EE0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13"/>
    <w:rsid w:val="00027543"/>
    <w:rsid w:val="00096114"/>
    <w:rsid w:val="002C749C"/>
    <w:rsid w:val="00424CF8"/>
    <w:rsid w:val="004D584E"/>
    <w:rsid w:val="00631E13"/>
    <w:rsid w:val="00637AC8"/>
    <w:rsid w:val="00711A3C"/>
    <w:rsid w:val="00724DD3"/>
    <w:rsid w:val="007A6690"/>
    <w:rsid w:val="008567B9"/>
    <w:rsid w:val="00962AD4"/>
    <w:rsid w:val="00A131F4"/>
    <w:rsid w:val="00BB5259"/>
    <w:rsid w:val="00CD57EC"/>
    <w:rsid w:val="00CF1043"/>
    <w:rsid w:val="00DE0045"/>
    <w:rsid w:val="00EB3A39"/>
    <w:rsid w:val="00EE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529DD"/>
  <w15:chartTrackingRefBased/>
  <w15:docId w15:val="{2C98C3DC-F0B0-4E42-94EC-D94B3D32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01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01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011F"/>
    <w:rPr>
      <w:sz w:val="18"/>
      <w:szCs w:val="18"/>
    </w:rPr>
  </w:style>
  <w:style w:type="table" w:styleId="a7">
    <w:name w:val="Table Grid"/>
    <w:basedOn w:val="a1"/>
    <w:uiPriority w:val="59"/>
    <w:rsid w:val="00EE011F"/>
    <w:rPr>
      <w:rFonts w:eastAsia="微软雅黑"/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曲 学彬</dc:creator>
  <cp:keywords/>
  <dc:description/>
  <cp:lastModifiedBy>学彬 曲</cp:lastModifiedBy>
  <cp:revision>8</cp:revision>
  <dcterms:created xsi:type="dcterms:W3CDTF">2018-09-26T08:12:00Z</dcterms:created>
  <dcterms:modified xsi:type="dcterms:W3CDTF">2019-01-15T07:01:00Z</dcterms:modified>
</cp:coreProperties>
</file>