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221" w:rsidRDefault="00CD5221" w:rsidP="00CD5221">
      <w:r>
        <w:t>Additional file 1: Table S1: Primer</w:t>
      </w:r>
      <w:r w:rsidR="00544CB5">
        <w:t>s</w:t>
      </w:r>
      <w:r>
        <w:t>.</w:t>
      </w:r>
    </w:p>
    <w:tbl>
      <w:tblPr>
        <w:tblW w:w="10848" w:type="dxa"/>
        <w:tblInd w:w="-781" w:type="dxa"/>
        <w:tblCellMar>
          <w:left w:w="70" w:type="dxa"/>
          <w:right w:w="70" w:type="dxa"/>
        </w:tblCellMar>
        <w:tblLook w:val="04A0"/>
      </w:tblPr>
      <w:tblGrid>
        <w:gridCol w:w="1443"/>
        <w:gridCol w:w="5376"/>
        <w:gridCol w:w="4029"/>
      </w:tblGrid>
      <w:tr w:rsidR="002071A5" w:rsidRPr="00964022" w:rsidTr="002071A5">
        <w:trPr>
          <w:trHeight w:val="276"/>
        </w:trPr>
        <w:tc>
          <w:tcPr>
            <w:tcW w:w="6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2071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2071A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A: Primer for quantitative real time PCR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207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</w:tr>
      <w:tr w:rsidR="002071A5" w:rsidRPr="00964022" w:rsidTr="002071A5">
        <w:trPr>
          <w:trHeight w:val="276"/>
        </w:trPr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CE0441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Primer</w:t>
            </w:r>
          </w:p>
        </w:tc>
        <w:tc>
          <w:tcPr>
            <w:tcW w:w="5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Sequence</w:t>
            </w:r>
            <w:r w:rsidR="00545E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s</w:t>
            </w:r>
            <w:r w:rsidRPr="002071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for cloning </w:t>
            </w:r>
            <w:r w:rsidR="00545E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(</w:t>
            </w:r>
            <w:r w:rsidRPr="002071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5´-3´</w:t>
            </w:r>
            <w:r w:rsidR="00545E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4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CE0441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Sequence</w:t>
            </w:r>
            <w:r w:rsidR="00545E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 xml:space="preserve"> for real </w:t>
            </w:r>
            <w:r w:rsidR="002071A5" w:rsidRPr="002071A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 xml:space="preserve">time PCR </w:t>
            </w:r>
            <w:r w:rsidR="00545E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(</w:t>
            </w:r>
            <w:r w:rsidR="002071A5" w:rsidRPr="002071A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5´-3´</w:t>
            </w:r>
            <w:r w:rsidR="00545E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)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18S</w:t>
            </w:r>
            <w:r w:rsidR="002F36B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rRNA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TF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ATGGCCCTTAGTTGGTG</w:t>
            </w:r>
          </w:p>
        </w:tc>
      </w:tr>
      <w:tr w:rsidR="002071A5" w:rsidRPr="002071A5" w:rsidTr="00964022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F36B0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18SrRNA</w:t>
            </w:r>
            <w:r w:rsidR="002071A5"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BR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A5" w:rsidRPr="002071A5" w:rsidRDefault="002071A5" w:rsidP="00964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GAACGCCACTTGTCCCTCTA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Mart1 TF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AGAAAGCTTATGATAGAACCCTCTGAAGACTCATTTGA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F36B0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F36B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GAAACAATCAACTCATCCGAGAC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Mart1 BR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TCAGTCAACTTCATCATCTGAGTCTGATGGATCCTCT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AGAGTTCTTGGGCTGACCTTC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Mart2 TF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ATGGCTGCTGCGGGTGGTTCCTCCAACTGC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ACATGAACAGGCAGTTTGAGAATA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Mart2 BR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CTACAGCGGGGCCGGGGAGTTTCCCGGCGGC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TCTTCATCATCATCAAAGTCA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Mart3 TF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F36B0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F36B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CTAGAACTCTCAGTACCTGAAGAGT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TCAGTTGACCAGTTACCTGAGAAG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Mart3 BR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F36B0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F36B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GCCTGCTGGACACGATGAGGCTTGACA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bookmarkStart w:id="0" w:name="RANGE!D12"/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TATCTAATAAGGGCTGGAACATCC</w:t>
            </w:r>
            <w:bookmarkEnd w:id="0"/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Mart4 TF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3135E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3135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ATGGAGAAGTGTACAGAATCTCTACCA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TGAGGGCTCTGGATATTTCTAATC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Mart4 BR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3135E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3135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TCTAGCTGAATGCACTGAGTGATC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TGGGTAGACTCAGATAGGACATCA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Mart5 TF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TGATGCAGCTAGAGACTTTCATAGCAGA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GCTATGCAGATGCTTTTCAGTTC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Mart5 BR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CTGTCATGTGCTGCCTCTGATCCTTCAG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GCCACTTCAGTTGACCATAAGAG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Mart6 TF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ATGGTCCAACCTCGGACCTCCAAAACTG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TTACTCCACCTATCTCTGCCATC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Mart6 BR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TTAAAGGTTCCGGCCACGAGAGGGCAAGGCT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GGTCTCCTGAGAAGGGTTCAG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Mart7 TF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ATGGTGGAAGAGCTGCTGTCGCTTCTGC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CATTCTTGATCAGCCTCCTCTC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Mart7 BR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CTAGTGATCTTCCTCCATTTCTTCCTCTTCA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ATCTCATCAACAAAGGCCTGATA</w:t>
            </w:r>
          </w:p>
        </w:tc>
      </w:tr>
      <w:tr w:rsidR="002071A5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Mart8 TF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CTCCCGGAGTTCATCGTCCAGACC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AAGGGCCGGGCCCTGCAGTG</w:t>
            </w:r>
          </w:p>
        </w:tc>
      </w:tr>
      <w:tr w:rsidR="0011781B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81B" w:rsidRPr="002071A5" w:rsidRDefault="0011781B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Mart8 BR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81B" w:rsidRPr="002071A5" w:rsidRDefault="0011781B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CTAGAAGTCCTCATCCTCCTCCCACCCG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81B" w:rsidRPr="002071A5" w:rsidRDefault="0011781B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CTAGAAGTCCTCATCCTCCTCCCACCCG</w:t>
            </w:r>
          </w:p>
        </w:tc>
      </w:tr>
      <w:tr w:rsidR="0011781B" w:rsidRPr="002071A5" w:rsidTr="002071A5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81B" w:rsidRPr="002071A5" w:rsidRDefault="0011781B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Mart9 TF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81B" w:rsidRPr="002071A5" w:rsidRDefault="0011781B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1781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AGCAATGCCTACACCACTCCTGTCAAT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81B" w:rsidRPr="002071A5" w:rsidRDefault="0011781B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1781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CACCAATAAGAGTTTCATCCACTG</w:t>
            </w:r>
          </w:p>
        </w:tc>
      </w:tr>
      <w:tr w:rsidR="0011781B" w:rsidRPr="002071A5" w:rsidTr="0011781B">
        <w:trPr>
          <w:trHeight w:val="264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81B" w:rsidRPr="002071A5" w:rsidRDefault="0011781B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Mart9 BR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81B" w:rsidRPr="002071A5" w:rsidRDefault="0011781B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1781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ATCTGTGGCACGGATATCACTCCTGA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81B" w:rsidRPr="002071A5" w:rsidRDefault="0011781B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1781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CTCTCATTAGCTGTATGGGTGTTG</w:t>
            </w:r>
          </w:p>
        </w:tc>
      </w:tr>
    </w:tbl>
    <w:p w:rsidR="002F36B0" w:rsidRDefault="002F36B0" w:rsidP="002F36B0">
      <w:pPr>
        <w:ind w:left="-851"/>
        <w:rPr>
          <w:lang w:val="en-US"/>
        </w:rPr>
      </w:pPr>
      <w:r w:rsidRPr="002F36B0">
        <w:rPr>
          <w:lang w:val="en-US"/>
        </w:rPr>
        <w:t>Mart1 was cloned with a Hind III (Mart1 TF) and Bam H1 (Mart1 BR) linker</w:t>
      </w:r>
      <w:r>
        <w:rPr>
          <w:lang w:val="en-US"/>
        </w:rPr>
        <w:t>. Mart2 was the N-terminal part cloned.</w:t>
      </w:r>
    </w:p>
    <w:p w:rsidR="002F36B0" w:rsidRPr="002F36B0" w:rsidRDefault="002F36B0" w:rsidP="002F36B0">
      <w:pPr>
        <w:ind w:left="-851"/>
        <w:rPr>
          <w:lang w:val="en-US"/>
        </w:rPr>
      </w:pP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96"/>
        <w:gridCol w:w="6074"/>
      </w:tblGrid>
      <w:tr w:rsidR="002071A5" w:rsidRPr="00964022" w:rsidTr="00CF3AAA">
        <w:trPr>
          <w:trHeight w:val="276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2071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2071A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B: Primer for Mart8 specific PCR</w:t>
            </w:r>
          </w:p>
        </w:tc>
      </w:tr>
      <w:tr w:rsidR="002071A5" w:rsidRPr="002F36B0" w:rsidTr="00CF3AAA">
        <w:trPr>
          <w:trHeight w:val="276"/>
        </w:trPr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F36B0" w:rsidRDefault="00CE0441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Primer</w:t>
            </w:r>
          </w:p>
        </w:tc>
        <w:tc>
          <w:tcPr>
            <w:tcW w:w="6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1A5" w:rsidRPr="002F36B0" w:rsidRDefault="002F36B0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2F36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Sequ</w:t>
            </w:r>
            <w:r w:rsidR="002071A5" w:rsidRPr="002F36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e</w:t>
            </w:r>
            <w:r w:rsidRPr="002F36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n</w:t>
            </w:r>
            <w:r w:rsidR="002071A5" w:rsidRPr="002F36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ce</w:t>
            </w:r>
            <w:r w:rsidR="00545E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s</w:t>
            </w:r>
            <w:r w:rsidR="002071A5" w:rsidRPr="002F36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 xml:space="preserve"> for PCR </w:t>
            </w:r>
            <w:r w:rsidR="00CF3A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(</w:t>
            </w:r>
            <w:r w:rsidR="002071A5" w:rsidRPr="002F36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5´-3´</w:t>
            </w:r>
            <w:r w:rsidR="00CF3A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)</w:t>
            </w:r>
          </w:p>
        </w:tc>
      </w:tr>
      <w:tr w:rsidR="002071A5" w:rsidRPr="002F36B0" w:rsidTr="00964022">
        <w:trPr>
          <w:trHeight w:val="152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F36B0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2F36B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Mart8a TF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A5" w:rsidRPr="002F36B0" w:rsidRDefault="002071A5" w:rsidP="009640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2F36B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CCATGGACCGCCGGATTAAGTTGATT</w:t>
            </w:r>
          </w:p>
        </w:tc>
      </w:tr>
      <w:tr w:rsidR="002071A5" w:rsidRPr="002071A5" w:rsidTr="00CF3AAA">
        <w:trPr>
          <w:trHeight w:val="264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F36B0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2F36B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Mart8a BR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F36B0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GTAGCA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GCTCACCCTCTTGTAGCCCCTG</w:t>
            </w:r>
          </w:p>
        </w:tc>
      </w:tr>
      <w:tr w:rsidR="002071A5" w:rsidRPr="002071A5" w:rsidTr="00CF3AAA">
        <w:trPr>
          <w:trHeight w:val="264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Mart8bc TF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AGGCCAAGGCAAGGTAAAGAGGCCGAA</w:t>
            </w:r>
          </w:p>
        </w:tc>
      </w:tr>
      <w:tr w:rsidR="002071A5" w:rsidRPr="002071A5" w:rsidTr="00CF3AAA">
        <w:trPr>
          <w:trHeight w:val="264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Mart8bc BR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AGCAGCCCACCCTCCCGGAGCCCCAA</w:t>
            </w:r>
          </w:p>
        </w:tc>
      </w:tr>
      <w:tr w:rsidR="002071A5" w:rsidRPr="002071A5" w:rsidTr="00CF3AAA">
        <w:trPr>
          <w:trHeight w:val="264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β-actin TF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GCTGGTCGTCGACAACGGCTC</w:t>
            </w:r>
          </w:p>
        </w:tc>
      </w:tr>
      <w:tr w:rsidR="002071A5" w:rsidRPr="002071A5" w:rsidTr="00CF3AAA">
        <w:trPr>
          <w:trHeight w:val="264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β-actin BR</w:t>
            </w:r>
          </w:p>
        </w:tc>
        <w:tc>
          <w:tcPr>
            <w:tcW w:w="6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CAAACATGATCTGGGTCATCTTTTC</w:t>
            </w:r>
          </w:p>
        </w:tc>
      </w:tr>
    </w:tbl>
    <w:p w:rsidR="002071A5" w:rsidRDefault="002071A5"/>
    <w:p w:rsidR="002071A5" w:rsidRDefault="002071A5"/>
    <w:p w:rsidR="002071A5" w:rsidRDefault="002071A5"/>
    <w:p w:rsidR="002071A5" w:rsidRDefault="002071A5"/>
    <w:p w:rsidR="002071A5" w:rsidRDefault="002071A5"/>
    <w:p w:rsidR="002071A5" w:rsidRDefault="002071A5"/>
    <w:p w:rsidR="002071A5" w:rsidRDefault="002071A5"/>
    <w:p w:rsidR="002071A5" w:rsidRDefault="002071A5"/>
    <w:tbl>
      <w:tblPr>
        <w:tblW w:w="10158" w:type="dxa"/>
        <w:tblCellMar>
          <w:left w:w="70" w:type="dxa"/>
          <w:right w:w="70" w:type="dxa"/>
        </w:tblCellMar>
        <w:tblLook w:val="04A0"/>
      </w:tblPr>
      <w:tblGrid>
        <w:gridCol w:w="2353"/>
        <w:gridCol w:w="7805"/>
      </w:tblGrid>
      <w:tr w:rsidR="002071A5" w:rsidRPr="00964022" w:rsidTr="002D4E14">
        <w:trPr>
          <w:trHeight w:val="276"/>
        </w:trPr>
        <w:tc>
          <w:tcPr>
            <w:tcW w:w="10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2071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2071A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lastRenderedPageBreak/>
              <w:t>C: TAG labeled Primer for first strand cDNA Synthesis and gene and strand specific PCR</w:t>
            </w:r>
          </w:p>
        </w:tc>
      </w:tr>
      <w:tr w:rsidR="002071A5" w:rsidRPr="00964022" w:rsidTr="002D4E14">
        <w:trPr>
          <w:trHeight w:val="276"/>
        </w:trPr>
        <w:tc>
          <w:tcPr>
            <w:tcW w:w="2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71A5" w:rsidRPr="002071A5" w:rsidRDefault="00CE0441" w:rsidP="00545E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Primer</w:t>
            </w:r>
          </w:p>
        </w:tc>
        <w:tc>
          <w:tcPr>
            <w:tcW w:w="7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1A5" w:rsidRPr="002071A5" w:rsidRDefault="002071A5" w:rsidP="002071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 w:rsidRPr="002071A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 xml:space="preserve">Sequences for first strand cDNA synthesis (GSP sense/antisense TAG) </w:t>
            </w:r>
            <w:r w:rsidR="00CF3A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(</w:t>
            </w:r>
            <w:r w:rsidRPr="002071A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5´-3´</w:t>
            </w:r>
            <w:r w:rsidR="00CF3A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)</w:t>
            </w:r>
          </w:p>
        </w:tc>
      </w:tr>
      <w:tr w:rsidR="002071A5" w:rsidRPr="002071A5" w:rsidTr="002D4E14">
        <w:trPr>
          <w:trHeight w:val="276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Calibri" w:eastAsia="Times New Roman" w:hAnsi="Calibri" w:cs="Arial"/>
                <w:sz w:val="20"/>
                <w:szCs w:val="20"/>
                <w:lang w:eastAsia="de-DE"/>
              </w:rPr>
              <w:t>β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-actin 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CAAACATGATCTGGGTCATCTTTTC</w:t>
            </w:r>
          </w:p>
        </w:tc>
      </w:tr>
      <w:tr w:rsidR="002071A5" w:rsidRPr="002071A5" w:rsidTr="002D4E14">
        <w:trPr>
          <w:trHeight w:val="276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Calibri" w:eastAsia="Times New Roman" w:hAnsi="Calibri" w:cs="Arial"/>
                <w:sz w:val="20"/>
                <w:szCs w:val="20"/>
                <w:lang w:eastAsia="de-DE"/>
              </w:rPr>
              <w:t>β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-actin antisense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GCTGGTCGTCGACAACGGCTCCGGCAT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Mart1 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GATCCTCTGTGTTGAGAAGGATCATG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Mart1 antisense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TGGCAGAGAGGTCCTGGTCTACTCAA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Mart5 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CTGTCATGTGCTGCCTCTGATCCTTC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Mart5 antisense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TGATGCAGCTAGAGACTTTCATAGCA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Mart6 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ATACCAGGAAGGCCACTCTCTCGGCT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Mart6 antisense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ATGGTCCAACCTCGGACCTCCAAAAC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Mart7 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CTAGTGATCTTCCTCCATTTCTTCCTC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Mart7 antisense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ATGGTGGAAGAGCTGCTGTCGCTTC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Mart8a 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GTAGCAGCTCACCCTCTTGTAGCC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Mart8a antisense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CCATGGACCGCCGGATTAAGTTGAT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Mart8bc 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AGCAGCCCACCCTCCCGGAGCCCCAA</w:t>
            </w:r>
          </w:p>
        </w:tc>
      </w:tr>
      <w:tr w:rsidR="002071A5" w:rsidRPr="002071A5" w:rsidTr="002D4E14">
        <w:trPr>
          <w:trHeight w:val="276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Mart8bc antisense TAG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51965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AGGCCAAGGCAAGGTAAAGAGGCCGA</w:t>
            </w:r>
          </w:p>
        </w:tc>
      </w:tr>
      <w:tr w:rsidR="002071A5" w:rsidRPr="00964022" w:rsidTr="002D4E14">
        <w:trPr>
          <w:trHeight w:val="264"/>
        </w:trPr>
        <w:tc>
          <w:tcPr>
            <w:tcW w:w="23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71A5" w:rsidRPr="002071A5" w:rsidRDefault="00CE0441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Primer</w:t>
            </w:r>
          </w:p>
        </w:tc>
        <w:tc>
          <w:tcPr>
            <w:tcW w:w="78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1A5" w:rsidRPr="002071A5" w:rsidRDefault="00CE0441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Sequ</w:t>
            </w:r>
            <w:r w:rsidR="002071A5" w:rsidRPr="002071A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n</w:t>
            </w:r>
            <w:r w:rsidR="002071A5" w:rsidRPr="002071A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ce</w:t>
            </w:r>
            <w:r w:rsidR="00545E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s</w:t>
            </w:r>
            <w:r w:rsidR="002071A5" w:rsidRPr="002071A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 xml:space="preserve"> for gene and strand specific PCR </w:t>
            </w:r>
            <w:r w:rsidR="00CF3A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  <w:t>(5’-3’)</w:t>
            </w:r>
          </w:p>
        </w:tc>
      </w:tr>
      <w:tr w:rsidR="005372FA" w:rsidRPr="005372FA" w:rsidTr="002D4E14">
        <w:trPr>
          <w:trHeight w:val="264"/>
        </w:trPr>
        <w:tc>
          <w:tcPr>
            <w:tcW w:w="23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2FA" w:rsidRPr="005372FA" w:rsidRDefault="005372FA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</w:pPr>
            <w:r w:rsidRPr="005372FA"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  <w:t>ß-actin sense</w:t>
            </w:r>
          </w:p>
        </w:tc>
        <w:tc>
          <w:tcPr>
            <w:tcW w:w="78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372FA" w:rsidRPr="005372FA" w:rsidRDefault="005372FA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</w:pPr>
            <w:r w:rsidRPr="005372FA"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  <w:t>GCTGGTCGTCGACAACGGCTC</w:t>
            </w:r>
          </w:p>
        </w:tc>
      </w:tr>
      <w:tr w:rsidR="005372FA" w:rsidRPr="005372FA" w:rsidTr="002D4E14">
        <w:trPr>
          <w:trHeight w:val="264"/>
        </w:trPr>
        <w:tc>
          <w:tcPr>
            <w:tcW w:w="23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2FA" w:rsidRPr="005372FA" w:rsidRDefault="005372FA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</w:pPr>
            <w:r w:rsidRPr="005372FA"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  <w:t>ß-actin antisense</w:t>
            </w:r>
          </w:p>
        </w:tc>
        <w:tc>
          <w:tcPr>
            <w:tcW w:w="78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372FA" w:rsidRPr="005372FA" w:rsidRDefault="005372FA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</w:pPr>
            <w:r w:rsidRPr="005372FA"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  <w:t>CAAACATGATCTGGGTCATCTTTTC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Mart1 sense</w:t>
            </w:r>
          </w:p>
        </w:tc>
        <w:tc>
          <w:tcPr>
            <w:tcW w:w="7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TGGCAGAGAGGTCCTGGTCTACTCAA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Mart1 antisense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GATCCTCTGTGTTGAGAAGGATCATG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Mart5 sense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TGATGCAGCTAGAGACTTTCATAGCAGA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Mart5 an</w:t>
            </w:r>
            <w:r w:rsidR="00CE044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isense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CTGTCATGTGCTGCCTCTGATCCTTCAG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Mart6 sense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ATGGTCCAACCTCGGACCTCCAAAACTG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Mart6 an</w:t>
            </w:r>
            <w:r w:rsidR="00CE044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</w:t>
            </w: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isense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ATACCAGGAAGGCCACTCTCTCGGCTTC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Mart7 sense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ATGGTGGAAGAGCTGCTGTCGCTTCTGC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Mart7 antisense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CTAGTGATCTTCCTCCATTTCTTCCTCTTCA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Mart8a sense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CCATGGACCGCCGGATTAAGTTGATT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Mart8a antisense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GTAGCAGCTCACCCTCTTGTAGCCCCTG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Mart8bc sense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A5" w:rsidRPr="005372FA" w:rsidRDefault="000B4A39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</w:pPr>
            <w:r w:rsidRPr="000B4A3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AGGCCAAGGCAAGGTAAAGAGGCCGAA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Mart8bc antisense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1A5" w:rsidRPr="005372FA" w:rsidRDefault="000B4A39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</w:pPr>
            <w:r w:rsidRPr="000B4A3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AGCAGCCCACCCTCCCGGAGCCCCAA</w:t>
            </w:r>
          </w:p>
        </w:tc>
      </w:tr>
      <w:tr w:rsidR="002071A5" w:rsidRPr="002071A5" w:rsidTr="002D4E14">
        <w:trPr>
          <w:trHeight w:val="264"/>
        </w:trPr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2071A5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071A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TAG-Primer</w:t>
            </w:r>
          </w:p>
        </w:tc>
        <w:tc>
          <w:tcPr>
            <w:tcW w:w="7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1A5" w:rsidRPr="00CF3AAA" w:rsidRDefault="002071A5" w:rsidP="00CF3A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CF3AAA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GCACACGACGACAGACGACGCAC</w:t>
            </w:r>
          </w:p>
        </w:tc>
      </w:tr>
    </w:tbl>
    <w:p w:rsidR="002071A5" w:rsidRDefault="002071A5" w:rsidP="00CD5221">
      <w:bookmarkStart w:id="1" w:name="_GoBack"/>
      <w:bookmarkEnd w:id="1"/>
    </w:p>
    <w:sectPr w:rsidR="002071A5" w:rsidSect="00D019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2071A5"/>
    <w:rsid w:val="00076AA1"/>
    <w:rsid w:val="000B4A39"/>
    <w:rsid w:val="0011781B"/>
    <w:rsid w:val="002071A5"/>
    <w:rsid w:val="0023135E"/>
    <w:rsid w:val="002D4E14"/>
    <w:rsid w:val="002F36B0"/>
    <w:rsid w:val="005372FA"/>
    <w:rsid w:val="00544CB5"/>
    <w:rsid w:val="00545EB4"/>
    <w:rsid w:val="00751965"/>
    <w:rsid w:val="00964022"/>
    <w:rsid w:val="0098537B"/>
    <w:rsid w:val="009E3A7A"/>
    <w:rsid w:val="00AD768E"/>
    <w:rsid w:val="00AE6A4D"/>
    <w:rsid w:val="00CD5221"/>
    <w:rsid w:val="00CE0441"/>
    <w:rsid w:val="00CF3AAA"/>
    <w:rsid w:val="00D0195E"/>
    <w:rsid w:val="00DC103B"/>
    <w:rsid w:val="00E35A60"/>
    <w:rsid w:val="00F31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9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Erlangen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Henke, Christine</dc:creator>
  <cp:lastModifiedBy>parbon</cp:lastModifiedBy>
  <cp:revision>4</cp:revision>
  <dcterms:created xsi:type="dcterms:W3CDTF">2015-01-09T17:34:00Z</dcterms:created>
  <dcterms:modified xsi:type="dcterms:W3CDTF">2015-01-22T07:35:00Z</dcterms:modified>
</cp:coreProperties>
</file>