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0FA9C" w14:textId="662295E8" w:rsidR="00BE1857" w:rsidRPr="00493AA6" w:rsidRDefault="00BE1857" w:rsidP="00BE1857">
      <w:pPr>
        <w:rPr>
          <w:i/>
          <w:iCs/>
        </w:rPr>
      </w:pPr>
      <w:r w:rsidRPr="00493AA6">
        <w:rPr>
          <w:b/>
          <w:bCs/>
        </w:rPr>
        <w:t>Table S</w:t>
      </w:r>
      <w:r w:rsidR="00D9431F" w:rsidRPr="00493AA6">
        <w:rPr>
          <w:b/>
          <w:bCs/>
        </w:rPr>
        <w:t>3</w:t>
      </w:r>
      <w:r w:rsidRPr="00493AA6">
        <w:rPr>
          <w:b/>
          <w:bCs/>
        </w:rPr>
        <w:t xml:space="preserve">: </w:t>
      </w:r>
      <w:r w:rsidRPr="00493AA6">
        <w:rPr>
          <w:i/>
          <w:iCs/>
        </w:rPr>
        <w:t xml:space="preserve">Linear </w:t>
      </w:r>
      <w:r w:rsidR="00021A17" w:rsidRPr="00493AA6">
        <w:rPr>
          <w:i/>
          <w:iCs/>
        </w:rPr>
        <w:t>associat</w:t>
      </w:r>
      <w:r w:rsidR="00606871" w:rsidRPr="00493AA6">
        <w:rPr>
          <w:i/>
          <w:iCs/>
        </w:rPr>
        <w:t>ions</w:t>
      </w:r>
      <w:r w:rsidR="00021A17" w:rsidRPr="00493AA6">
        <w:rPr>
          <w:i/>
          <w:iCs/>
        </w:rPr>
        <w:t xml:space="preserve"> </w:t>
      </w:r>
      <w:r w:rsidR="00606871" w:rsidRPr="00493AA6">
        <w:rPr>
          <w:i/>
          <w:iCs/>
        </w:rPr>
        <w:t xml:space="preserve">with </w:t>
      </w:r>
      <w:r w:rsidRPr="00493AA6">
        <w:rPr>
          <w:i/>
          <w:iCs/>
        </w:rPr>
        <w:t xml:space="preserve">anti-S1 IgG concentrations one month after first vaccination dose (T1), second vaccination dose (T2), and the log-fold </w:t>
      </w:r>
      <w:r w:rsidR="008D2D50" w:rsidRPr="00493AA6">
        <w:rPr>
          <w:i/>
          <w:iCs/>
        </w:rPr>
        <w:t xml:space="preserve">change </w:t>
      </w:r>
      <w:r w:rsidRPr="00493AA6">
        <w:rPr>
          <w:i/>
          <w:iCs/>
        </w:rPr>
        <w:t>during the primary vaccination series with BNT162b2, corrected for age and sex. Statistically significant (P &lt;= 0.05) associations are made bold.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076"/>
        <w:gridCol w:w="590"/>
        <w:gridCol w:w="1013"/>
        <w:gridCol w:w="472"/>
        <w:gridCol w:w="427"/>
        <w:gridCol w:w="573"/>
        <w:gridCol w:w="981"/>
        <w:gridCol w:w="426"/>
        <w:gridCol w:w="427"/>
        <w:gridCol w:w="573"/>
        <w:gridCol w:w="981"/>
        <w:gridCol w:w="565"/>
        <w:gridCol w:w="472"/>
      </w:tblGrid>
      <w:tr w:rsidR="00C9084D" w:rsidRPr="00493AA6" w14:paraId="551EC2A3" w14:textId="77777777" w:rsidTr="00043D51">
        <w:trPr>
          <w:trHeight w:val="28"/>
        </w:trPr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9D50BE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bookmarkStart w:id="0" w:name="_Hlk147059984"/>
          </w:p>
        </w:tc>
        <w:tc>
          <w:tcPr>
            <w:tcW w:w="0" w:type="auto"/>
            <w:gridSpan w:val="4"/>
            <w:shd w:val="clear" w:color="auto" w:fill="auto"/>
            <w:noWrap/>
            <w:vAlign w:val="center"/>
            <w:hideMark/>
          </w:tcPr>
          <w:p w14:paraId="2D356EA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T1: N=853</w:t>
            </w:r>
          </w:p>
        </w:tc>
        <w:tc>
          <w:tcPr>
            <w:tcW w:w="0" w:type="auto"/>
            <w:gridSpan w:val="4"/>
            <w:shd w:val="clear" w:color="auto" w:fill="auto"/>
            <w:noWrap/>
            <w:vAlign w:val="center"/>
            <w:hideMark/>
          </w:tcPr>
          <w:p w14:paraId="75E22A0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T2: N=954</w:t>
            </w:r>
          </w:p>
        </w:tc>
        <w:tc>
          <w:tcPr>
            <w:tcW w:w="0" w:type="auto"/>
            <w:gridSpan w:val="4"/>
            <w:shd w:val="clear" w:color="auto" w:fill="auto"/>
            <w:noWrap/>
            <w:vAlign w:val="center"/>
            <w:hideMark/>
          </w:tcPr>
          <w:p w14:paraId="0072F49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Log-fold change: N=791</w:t>
            </w:r>
          </w:p>
        </w:tc>
      </w:tr>
      <w:tr w:rsidR="00C9084D" w:rsidRPr="00493AA6" w14:paraId="69289F3C" w14:textId="77777777" w:rsidTr="00043D51">
        <w:trPr>
          <w:trHeight w:val="19"/>
        </w:trPr>
        <w:tc>
          <w:tcPr>
            <w:tcW w:w="0" w:type="auto"/>
            <w:vMerge/>
            <w:vAlign w:val="center"/>
            <w:hideMark/>
          </w:tcPr>
          <w:p w14:paraId="181DC96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C324D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02122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202122"/>
                <w:sz w:val="14"/>
                <w:szCs w:val="14"/>
              </w:rPr>
              <w:t>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6A2CF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95% CI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4B00A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64DE1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P adj.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A9B10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02122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202122"/>
                <w:sz w:val="14"/>
                <w:szCs w:val="14"/>
              </w:rPr>
              <w:t>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F9907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95% CI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2727A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28FB0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P adj.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32E85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02122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202122"/>
                <w:sz w:val="14"/>
                <w:szCs w:val="14"/>
              </w:rPr>
              <w:t>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08902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95% CI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8ED85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0EA04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P adj.</w:t>
            </w:r>
          </w:p>
        </w:tc>
      </w:tr>
      <w:tr w:rsidR="00C9084D" w:rsidRPr="00493AA6" w14:paraId="213E473C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71A4E6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Middle socioeconomic status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CFFF2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-6.46E-02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7CF8E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-0.2910, 0.1618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64849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3E645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9BA01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-3.16E-02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59675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-0.1755, 0.1122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DDB43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58873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490B6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1.49E-02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47128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-0.1639, 0.1938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9EDA8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322EE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0.99</w:t>
            </w:r>
          </w:p>
        </w:tc>
      </w:tr>
      <w:tr w:rsidR="00C9084D" w:rsidRPr="00493AA6" w14:paraId="1C428354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3F9140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High socioeconomic status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B436E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-7.95E-02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AA9F5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-0.3014, 0.1424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B0D17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6150F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6B380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-6.92E-02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50E51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-0.2125, 0.07416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70A16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EDD44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F6518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5.34E-04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A3AEC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-0.1747, 0.1757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75856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8B8A3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</w:t>
            </w:r>
          </w:p>
        </w:tc>
      </w:tr>
      <w:tr w:rsidR="00C9084D" w:rsidRPr="00493AA6" w14:paraId="7695C3AF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B4E018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Physically active (NNGB)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05C37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-4.80E-02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29C39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-0.23616, 0.14016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424E2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BC17A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E3A54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1.40E-02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485F3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-0.10556, 0.13356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78E92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95CE9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236B1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CF60D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-0.01896, 0.27896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C1EC4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0.089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92E63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0.67</w:t>
            </w:r>
          </w:p>
        </w:tc>
      </w:tr>
      <w:tr w:rsidR="00C9084D" w:rsidRPr="00493AA6" w14:paraId="75F73389" w14:textId="77777777" w:rsidTr="00043D51">
        <w:trPr>
          <w:trHeight w:val="11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810144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Waist circumference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1A6EB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-1.30E-02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1704C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-0.021036, -0.004964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1E2DA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0.0011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CAAC9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4C3B4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5.40E-04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8A060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-0.004556, 0.005636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1522A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DFA67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02848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1.30E-02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A3836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0.006728, 0.019272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F4645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0.00004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B9AB8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0.0027</w:t>
            </w:r>
          </w:p>
        </w:tc>
      </w:tr>
      <w:tr w:rsidR="00C9084D" w:rsidRPr="00493AA6" w14:paraId="01D6BFF0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80FD84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Currently smoking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8A766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-1.90E-01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ED829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-0.9152, 0.5352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B7E30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8C526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42771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DE707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-0.5904, 0.3504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8D3BE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40E3D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727D5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4017B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-0.468, 0.708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DB043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3DEDC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0.91</w:t>
            </w:r>
          </w:p>
        </w:tc>
      </w:tr>
      <w:tr w:rsidR="00C9084D" w:rsidRPr="00493AA6" w14:paraId="69F6D9C7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8DFDDB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Drinking alcohol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507FB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-3.90E-02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40996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-0.235, 0.157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4AAD7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EC561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0,90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AE7C6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-9.70E-02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E6638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-0.2244, 0.0304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8577D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53D46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08C7C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-1.50E-03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E47B3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-0.16026, 0.15726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573B0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7F694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</w:t>
            </w:r>
          </w:p>
        </w:tc>
      </w:tr>
      <w:tr w:rsidR="00C9084D" w:rsidRPr="00493AA6" w14:paraId="2E4FDFA9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0D9357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Systolic blood pressure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DA479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2.40E-03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F98E0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-0.003284, 0.008084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C9728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3BD81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DEFBB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1.60E-03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6CAA1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-0.002124, 0.005324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C6678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7DCBA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FBA9C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-1.50E-03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AE045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-0.006008, 0.003008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E9B33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8DCF2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5C938C12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441290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Total cholesterol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88F2A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6.40E-02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D2EB4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-0.0242, 0.1522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98FC7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1AAD8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812D9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1.80E-02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BF4C6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-0.03884, 0.07484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E2F4F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DD8B7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3D24B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-2.20E-02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B7107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-0.09256, 0.04856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FFB31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858D8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06C91E84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717D6F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HDL cholesterol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E5DE9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2.90E-01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98595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0.0548, 0.5252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A7167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15F39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2E438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6.50E-02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E0F51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-0.08788, 0.21788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287BC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208A1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5E21D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-2.20E-01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45299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-0.4062, -0.0338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5A7D8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8F33F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0.22</w:t>
            </w:r>
          </w:p>
        </w:tc>
      </w:tr>
      <w:tr w:rsidR="00C9084D" w:rsidRPr="00493AA6" w14:paraId="2ED8D678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A45FA1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Creatinine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F58DB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-4.20E-03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4B550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-0.010668, 0.002268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094DB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F69E5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26944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-3.30E-03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12511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-0.007612, 0.001012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BE94B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5CC9E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BAD2C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2.00E-03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34DBA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-0.003096, 0.007096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DC95D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6CA3E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4A47A782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A8959B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Glucose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80374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-5.70E-02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D440D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-0.11384, -0.00016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C8EAA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0.051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DEBB1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BC6AE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-2.60E-02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5ECC7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-0.0652, 0.0132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D66D7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33103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0172E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4.60E-02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A2FEB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0.00092, 0.09108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12555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60166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0.47</w:t>
            </w:r>
          </w:p>
        </w:tc>
      </w:tr>
      <w:tr w:rsidR="00C9084D" w:rsidRPr="00493AA6" w14:paraId="3CB43800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F2145F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GlycA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045AC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-3.70E-01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1C3F9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-1.1736, 0.4336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C06AE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D1309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41546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4F43D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-0.3096, 0.7096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EA5BD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D1D43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C73A1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3.30E-01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0C64B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-0.2972, 0.9572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808AB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57285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4B30EE20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D52506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CRP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FA4CE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7.50E-03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64AE6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-0.01406, 0.02906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829A2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5FA42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284C0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3.70E-03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FA3BD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-0.009824, 0.017224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D61B3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DE053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7ABD5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-4.80E-03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BF5CF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-0.020872, 0.011272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5E7B2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A8221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183BE543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2C21AF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Frailty index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150B2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-2.30E+00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5A4D3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-3.7112, -0.8888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51BDC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0.0014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E96F7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0.046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6682E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-8.10E-01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B8DBB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-1.7116, 0.0916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D1E8B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0.081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D9FAF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7DB5F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1.60E+00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B99AB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0.4828, 2.7172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71593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0.0051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785AB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0.086</w:t>
            </w:r>
          </w:p>
        </w:tc>
      </w:tr>
      <w:tr w:rsidR="00C9084D" w:rsidRPr="00493AA6" w14:paraId="15F25931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D6EE37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Kidney function (eGFR)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7D9AA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-5.50E-01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A20CD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-1.0204, -0.0796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D3AC2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7F833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DADB2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8.70E-02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1579B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-0.207, 0.381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EA936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25CC4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1AB54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5.80E-01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A95DC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0.2076, 0.9524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8068B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0.0024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3E669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0.054</w:t>
            </w:r>
          </w:p>
        </w:tc>
      </w:tr>
      <w:tr w:rsidR="00C9084D" w:rsidRPr="00493AA6" w14:paraId="2BBCF1C8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547855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FEV1 max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990BF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-1.70E-01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6C568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-0.3366, -0.0034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40263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0746D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35F37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-7.40E-02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CAB12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-0.18376, 0.03576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FB7F4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4EE41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90442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6.50E-02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928BA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-0.06828, 0.19828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04E54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DBC90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4EBCC3CB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945B61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FVC max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8243E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-6.50E-02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748A9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-0.19632, 0.06632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F6161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B9D8D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C0158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-5.10E-02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05E38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-0.13528, 0.03328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F7BBC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EC223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E9EFD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-5.50E-03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A33D7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-0.10938, 0.09838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78B0D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2579C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0.99</w:t>
            </w:r>
          </w:p>
        </w:tc>
      </w:tr>
      <w:tr w:rsidR="00C9084D" w:rsidRPr="00493AA6" w14:paraId="3C674D05" w14:textId="77777777" w:rsidTr="00043D51">
        <w:trPr>
          <w:trHeight w:val="5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B0308E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Lung function (FEV1/FVC)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4385A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-6.40E-01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6B889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-1.9336, 0.6536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6343A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260AE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7CCEC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3.40E-01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149AC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-0.5028, 1.1828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81B36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CB853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C1E43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9.30E-01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5C36D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-0.1284, 1.9884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B1C14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0.083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50D0C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0.67</w:t>
            </w:r>
          </w:p>
        </w:tc>
      </w:tr>
      <w:tr w:rsidR="00C9084D" w:rsidRPr="00493AA6" w14:paraId="61D788CE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029F04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Number of comorbidities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9B535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-1.20E-02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D9FAB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-0.07668, 0.05268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750A5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1A71D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8D19F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1.80E-02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2A1E0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-0.02512, 0.06112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CED1C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5293F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0327F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1.40E-02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20581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-0.03892, 0.06692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E12B4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45F51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0.91</w:t>
            </w:r>
          </w:p>
        </w:tc>
      </w:tr>
      <w:tr w:rsidR="00C9084D" w:rsidRPr="00493AA6" w14:paraId="332A5F91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A83BCD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Having any comorbidity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0AEFB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-7.70E-02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9AAA2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-0.26712, 0.11312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7D706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4D22A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379D0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-2.20E-02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9054D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-0.14352, 0.09952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13652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1CEAC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67AB2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3.60E-02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1D253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-0.11492, 0.18692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28D3F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57AA3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0.97</w:t>
            </w:r>
          </w:p>
        </w:tc>
      </w:tr>
      <w:tr w:rsidR="00C9084D" w:rsidRPr="00493AA6" w14:paraId="25846767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A1181C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Bypass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26F39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5BC6C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-0.7768, 0.5168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E6129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650C1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8CCBC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71944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-0.2116, 0.6116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539BC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8CE01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7E8DC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1.40E-01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12E66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-0.35, 0.63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1F1EF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F4DB0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488F3F34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7FA08D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lastRenderedPageBreak/>
              <w:t>Balloon dilation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3F1BA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-7.30E-01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15057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-1.3376, -0.1224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7EEB9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1FC48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C391B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B9DA1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-0.7024, 0.0424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EFAE0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0.087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F4BD2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0A57B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D4F02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-0.1904, 0.7504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0F24F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094B0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72FCE29B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787F90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Cardiac catheterization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C290B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-3.60E-01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36179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-0.7128, -0.0072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34D42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BBA82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2E745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-8.30E-02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3168A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-0.2986, 0.1326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89642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D3112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45730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2.40E-01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5AFBC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-0.0344, 0.5144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79130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0.098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DAB27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0.67</w:t>
            </w:r>
          </w:p>
        </w:tc>
      </w:tr>
      <w:tr w:rsidR="00C9084D" w:rsidRPr="00493AA6" w14:paraId="2C184931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8E45AC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Pacemaker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13D0F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43983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-0.8256, 0.5856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349BE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4DBFC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C37E2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-3.00E-02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CC5D5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-0.4612, 0.4012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268A8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9D63C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09204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1.60E-01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2942D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-0.3692, 0.6892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F5877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5AF93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6D73A44D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BCA0D6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Vascular surgery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7308E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-1.90E-01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28A97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-0.974, 0.594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F9C1F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9255F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F840D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DC51C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-0.82, 0.16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3AC2D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51BA1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5D44E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-2.50E-01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29E48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-0.8576, 0.3576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31044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7F087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000CC38C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73023B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Cardiovascular disease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29466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1.10E-01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7EEDB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-0.3408, 0.5608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72F2A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D2E03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F0234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7.20E-02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8716D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-0.222, 0.366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84161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503DF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66A6E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-1.40E-01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1E4BF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-0.4928, 0.2128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54AD8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91DE6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3CDF63C6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B68DF5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Myocardial infarction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70970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5.60E-01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5F5A7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-0.5572, 1.6772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1EEE0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9DADF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271A6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7.20E-01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2D5E3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0.0732, 1.3668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84AB5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AEF5E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1BDCE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-2.90E-03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F6893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-0.8653, 0.8595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FB1A7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33EB8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</w:t>
            </w:r>
          </w:p>
        </w:tc>
      </w:tr>
      <w:tr w:rsidR="00C9084D" w:rsidRPr="00493AA6" w14:paraId="63E07603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037294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Stroke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4F74D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2.20E-02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41B36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-0.8992, 0.9432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8CF7D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0E045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C9981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-9.00E-02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DD327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-0.7172, 0.5372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E6570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A55FD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59984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-7.50E-02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340DA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-0.8002, 0.6502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FD619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94C89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0.97</w:t>
            </w:r>
          </w:p>
        </w:tc>
      </w:tr>
      <w:tr w:rsidR="00C9084D" w:rsidRPr="00493AA6" w14:paraId="4EEE5347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1C4887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Ever high blood pressure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172B0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2.00E-02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DB5A8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-0.3328, 0.3728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2DC25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856BC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83B76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1.50E-01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1F2D8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-0.0656, 0.3656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216DD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8022A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BF48E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7.40E-02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5D6C2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-0.2004, 0.3484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0B465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969C1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2D9EF1B4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FDA47C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Diabetes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9BECC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-6.90E-01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D7964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-1.3564, -0.0236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AD625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A3363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0.29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63D12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5C3BC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-0.6708, 0.2308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6D52D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1032B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764ED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7.30E-01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BAE54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0.1812, 1.2788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FA622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0.0094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93729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0.13</w:t>
            </w:r>
          </w:p>
        </w:tc>
      </w:tr>
      <w:tr w:rsidR="00C9084D" w:rsidRPr="00493AA6" w14:paraId="1F81D30F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AB55BD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Hypertension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051B3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-1.20E-02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F1C18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-0.20016, 0.17616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99585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DFD43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DCC8B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1.30E-02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0D486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-0.10852, 0.13452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9ECD0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2BB03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1372B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2.90E-02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24965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-0.11996, 0.17796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A7985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8C0AA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0.91</w:t>
            </w:r>
          </w:p>
        </w:tc>
      </w:tr>
      <w:tr w:rsidR="00C9084D" w:rsidRPr="00493AA6" w14:paraId="39CF74A1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8A9BDF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Migraine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8AA76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45221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-0.79, 0.19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3A8A8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E033C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2F4CF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-6.60E-02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A9246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-0.3992, 0.2672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E680D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E9E13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71F9D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1.90E-01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8A4E2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-0.2216, 0.6016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E4E59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49A1C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40AD6344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BA2691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Gastrointestinal disease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667FF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-6.80E-01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47E0C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-1.464, 0.104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87E98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0.092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1767D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F8787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-4.80E-01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32CF7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-1.0484, 0.0884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4CE3D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CD750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0EEB7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4.60E-01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6CF21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-0.2456, 1.1656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8FB0A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79AB4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4AE041DA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C60DD4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Psoriasis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0D6DF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40381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-0.4664, 0.8664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B43C9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8476B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CA535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EC382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-0.3308, 0.5708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32FA3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B53BB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BF9B8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5.10E-03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BDE2D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-0.5241, 0.5343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B4C57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088B9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</w:t>
            </w:r>
          </w:p>
        </w:tc>
      </w:tr>
      <w:tr w:rsidR="00C9084D" w:rsidRPr="00493AA6" w14:paraId="61D99393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4B16CC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Incontinence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B6585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1.10E-01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67DF5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-0.38, 0.6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EFEF5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BE85B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1BDF6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-7.30E-02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5513F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-0.4062, 0.2602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EB6CA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B51E6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5C7BC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2.50E-02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04BB9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-0.3866, 0.4366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9E2C5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18935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0.99</w:t>
            </w:r>
          </w:p>
        </w:tc>
      </w:tr>
      <w:tr w:rsidR="00C9084D" w:rsidRPr="00493AA6" w14:paraId="645A9B5D" w14:textId="77777777" w:rsidTr="00043D51">
        <w:trPr>
          <w:trHeight w:val="5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FF4AF0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Hernia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EABF8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1.10E-01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C2EFC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-0.4192, 0.6392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751BD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BA586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DD678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D90A8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-0.2528, 0.4528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765D4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E60E8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C8AD7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-7.70E-02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B4305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-0.5082, 0.3542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B009B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72B36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0.91</w:t>
            </w:r>
          </w:p>
        </w:tc>
      </w:tr>
      <w:tr w:rsidR="00C9084D" w:rsidRPr="00493AA6" w14:paraId="769A6BF7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072A50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Arthrosis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EEE54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DEA0B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-0.1924, 0.5524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C7BD9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C0CCB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79EB7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1.60E-01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4BC2A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-0.0948, 0.4148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77228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74BF8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E39A9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AF88D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-0.4136, 0.2136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20CFF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D5D00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774F1124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2CDFA0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Joint inflammation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8BB83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-9.10E-02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28086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-0.6594, 0.4774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D818A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35F34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C3421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CA340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-0.5724, 0.1724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3AF70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24163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7454A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E0785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-0.7504, 0.1904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766A1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D0DA2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011BB7A5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518AA4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Osteoporosis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40731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-1.50E-03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8C3E6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-0.6483, 0.6453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43CC3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FE340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1F709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3.30E-01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2E846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-0.1208, 0.7808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9B3F5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D8A14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AEEF2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-1.70E-01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18F83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-0.7188, 0.3788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F7426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BB3CE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362AF1BE" w14:textId="77777777" w:rsidTr="00043D51">
        <w:trPr>
          <w:trHeight w:val="5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60ECFD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Nervous system diseases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707AA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-7.70E-01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1E4EB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-2.6712, 1.1312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BEB62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5F7AD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F8878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4.30E-01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746F2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-1.3536, 2.2136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D92A0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2DEF8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4A4B6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8.50E-02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3CA8C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-2.071, 2.241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24CB9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A42BA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0.99</w:t>
            </w:r>
          </w:p>
        </w:tc>
      </w:tr>
      <w:tr w:rsidR="00C9084D" w:rsidRPr="00493AA6" w14:paraId="1056A1E2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88E4A9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Falling due to vertigo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B8EAA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-2.50E-01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0FF36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-1.1124, 0.6124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F94FE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7AD4B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403A9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-4.20E-01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157EB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-0.9492, 0.1092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AAF89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10797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10FA0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-2.10E-01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543AE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-0.8764, 0.4564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6391E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E0D4F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4216715C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8D1DA3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High blood pressure now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B6DB7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0D671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-0.4528, 0.2528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391D4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23DAB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89AC3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2.20E-02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A093B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-0.2132, 0.2572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50D11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723CF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98BE5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1.40E-01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CC0DA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-0.1344, 0.4144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3513B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C422F1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0B9739C5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07A52B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Malignancy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585F2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2.20E-02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4730D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-0.2524, 0.2964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2866A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F67B9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EF494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-1.70E-02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DB46A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-0.19732, 0.16332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32DD1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58CCC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B550D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2.50E-02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EC860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-0.1906, 0.2406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DDAC1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20562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0.97</w:t>
            </w:r>
          </w:p>
        </w:tc>
      </w:tr>
      <w:tr w:rsidR="00C9084D" w:rsidRPr="00493AA6" w14:paraId="79B4834B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8FF53C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Lower back pain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BFE14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-3.90E-01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31480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-0.684, -0.096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A48D4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CCCD61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3E803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-2.30E-01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C9464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-0.42012, -0.03988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9AB1A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9EC1B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7A661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AB6DA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-0.0552, 0.4152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9B603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C6D3B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4693CCE6" w14:textId="77777777" w:rsidTr="00043D51">
        <w:trPr>
          <w:trHeight w:val="5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1DCB76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Cerebrovascular accident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13210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-3.40E-01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E77F2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-1.3592, 0.6792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060B6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F0618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D9921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2.20E-02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C567D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-0.664, 0.708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2DC93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8D5DE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759659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3.20E-01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9AAAB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-0.5228, 1.1628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951C0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62278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1713B995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285F75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Neurologic disease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E2E56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-6.90E-</w:t>
            </w: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lastRenderedPageBreak/>
              <w:t>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88128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lastRenderedPageBreak/>
              <w:t>-1.7876, 0.4076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3B00D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9CC68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78CAE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-2.90E</w:t>
            </w: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lastRenderedPageBreak/>
              <w:t>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0D2A6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lastRenderedPageBreak/>
              <w:t>-1.0348, 0.4548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1FADF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62D28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34269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4.80E-01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B85D1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-0.4608, 1.4208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D93CF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03926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00369429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C345E5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lastRenderedPageBreak/>
              <w:t>Asthma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5D47F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2.60E-01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9DDC0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-0.4064, 0.9264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0E5BC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E377F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7F4CE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4.00E-01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B5F6A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-0.0312, 0.8312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7C57D5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0.071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65CC9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679FB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6712E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-0.3092, 0.7492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4D4FE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FF5A4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690B7915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DE97E0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Impaired eyesight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7541F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-1.50E-01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6FB36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-0.5224, 0.2224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429C7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79221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1EF58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BCFB4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-0.1548, 0.3548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FFB89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5959B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D47C2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8.20E-02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ACC65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-0.2316, 0.3956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425C2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D5903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211CCBA2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30FD4E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Impaired hearing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72A20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1.70E-02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BDE63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-0.4338, 0.4678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34B9E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CB723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E93F1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-5.60E-02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24FA3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-0.3304, 0.2184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9EF82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A3B00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A5335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1.90E-02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1B07EC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-0.3534, 0.3914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FC8C2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98C72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1</w:t>
            </w:r>
          </w:p>
        </w:tc>
      </w:tr>
      <w:tr w:rsidR="00C9084D" w:rsidRPr="00493AA6" w14:paraId="596FA1FF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BCBC9F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Feeling downhearted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9D178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-2.90E-01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9B470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-0.7016, 0.1216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00432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1D6C8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D8B7A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0A683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-0.4544, 0.0944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4E05E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45B15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B1D79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1.60E-01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A9568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-0.1732, 0.4932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6A927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81323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1C858B94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A69AD1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Feeling happiness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8DFBF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-4.10E-02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08543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-0.3938, 0.3118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93131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4FA4F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790C4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D994A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-0.1152, 0.3552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28AAB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2A765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09C59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1.60E-01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EED6C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-0.134, 0.454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B15ED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91195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7E8EF2AC" w14:textId="77777777" w:rsidTr="00043D51">
        <w:trPr>
          <w:trHeight w:val="5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485AFF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Feeling a lack of energy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D7C53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-1.60E-01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B6EF3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-0.5324, 0.2124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039E9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AE8EFA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3E0AB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2.60E-02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2D174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-0.2092, 0.2612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E28C4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2C744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76BF7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9CC82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-0.064, 0.524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B713F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85295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5F8B0AEC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00A00D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Feeling worn out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08FE6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-2.10E-01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14433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-0.5824, 0.1624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4630BE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CCEAB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5679F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-1.10E-02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691541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-0.2462, 0.2242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53D70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6C741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AD922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CDDF0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-0.164, 0.424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F1F41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2E33E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629FEFB5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2EFB4A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Physically inactive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6B33E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B20B1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-0.3488, 0.7488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604EB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B8A8C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2EF1F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-5.90E-03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067D1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-0.3587, 0.3469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FA5AD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7C92E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1C476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-3.10E-01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EB85E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-0.7412, 0.1212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7C6F5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C9466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21725D52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BBD55C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Limited in ADL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F505C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EACD6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-1.0448, 0.4448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D7A24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79ECF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8491C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1.10E-01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D9552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-0.4388, 0.6588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A4E60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19761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D4C27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4.40E-01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348B0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-0.2068, 1.0868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C719F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3BBA9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7B2D55F8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72CF2F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Limited in moderate activities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8300F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-5.00E-01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C9A54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-0.9312, -0.0688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D5830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11A52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F88BD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-2.90E-01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18F74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-0.5644, -0.0156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D2CED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55A72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0.67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F9907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1.90E-01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27887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-0.1432, 0.5232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AAD3F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91531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7E81AE9E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48095A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Limited while walking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9B77B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-3.00E-02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4CA64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-0.6572, 0.5972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9318B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3278C6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43260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-7.00E-02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1716F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-0.5208, 0.3808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D8342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F5532C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8AC7A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119273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-0.3488, 0.7488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01ED4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F797A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26650364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14D224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Limited in vigorous activities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CE9AE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-3.60E-01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619520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-0.7324, 0.0124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46BD22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69B0D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B28C1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-1.70E-01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B6041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-0.4052, 0.0652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C87C4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540B4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0.74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4277A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2.00E-01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F4B34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-0.1136, 0.5136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8EAFC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FAD90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1DB07510" w14:textId="77777777" w:rsidTr="00043D51">
        <w:trPr>
          <w:trHeight w:val="54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3FD3FF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Limited while climbing stairs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B487C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-6.40E-02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C8876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-0.5932, 0.4652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FE315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8B68FD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B8494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DEED8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-0.2424, 0.5024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94BF0C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60986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C34AE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1E906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-0.1708, 0.7308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96E0F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412EE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3F827AEC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879BF1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Grip strength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7617B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1.70E-01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3786C9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-0.4768, 0.8168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DE9F38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2F8D3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49E37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2.60E-03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A7BCD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-0.4286, 0.4338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0587C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36FC8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822D4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-8.90E-02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0F775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-0.5986, 0.4206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617B0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B9872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0.91</w:t>
            </w:r>
          </w:p>
        </w:tc>
      </w:tr>
      <w:tr w:rsidR="00C9084D" w:rsidRPr="00493AA6" w14:paraId="496C6B41" w14:textId="77777777" w:rsidTr="00043D51">
        <w:trPr>
          <w:trHeight w:val="11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B27978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Cognition: Speed &lt;= 10th population percentile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EA99E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1E29C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-0.6492, 0.4092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3667E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0.65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53BE46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B5153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-7.10E-02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FB866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-0.4238, 0.2818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5F990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7D535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F30F3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2.70E-01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9C80C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-0.1416, 0.6816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06636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1F8CE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</w:p>
        </w:tc>
      </w:tr>
      <w:tr w:rsidR="00C9084D" w:rsidRPr="00493AA6" w14:paraId="26D5907D" w14:textId="77777777" w:rsidTr="00043D51">
        <w:trPr>
          <w:trHeight w:val="11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5B7C72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Cognition: Memory &lt;= 10th population percentile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C2077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9.70E-02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A5493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-0.4126, 0.6066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F63C1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0.71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6BFCE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D2B6E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BFE5E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-0.4936, 0.1336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E4BAC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DDF33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C7F15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82CCE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-0.512, 0.272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FBB77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BB847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1BDA1D71" w14:textId="77777777" w:rsidTr="00043D51">
        <w:trPr>
          <w:trHeight w:val="11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14DB48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Cognition: Flexibility &lt;= 10th population percentile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2D4B1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-3.40E-01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A7C8A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-0.9476, 0.2676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CA0AE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1053D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6E6ED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-4.70E-01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9F56C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-0.862, -0.078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D0988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0.019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7898D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8D08A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5.00E-02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91317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-0.44, 0.54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22F99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CF115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0.97</w:t>
            </w:r>
          </w:p>
        </w:tc>
      </w:tr>
      <w:tr w:rsidR="00C9084D" w:rsidRPr="00493AA6" w14:paraId="2483AB3E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A826CF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BMI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E593D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-3.00E-02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6655C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-0.05156, -0.00844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F4D07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0.0061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6EE28A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0.14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9AEDE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4.20E-03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A4AEC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-0.00952, 0.01792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D1BA3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FE0E8F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55BBD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3.40E-02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E143A3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0.017144, 0.050856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0932C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b/>
                <w:bCs/>
                <w:i/>
                <w:iCs/>
                <w:color w:val="000000"/>
                <w:sz w:val="14"/>
                <w:szCs w:val="14"/>
              </w:rPr>
              <w:t>0.000089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0EDF95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b/>
                <w:bCs/>
                <w:color w:val="000000"/>
                <w:sz w:val="14"/>
                <w:szCs w:val="14"/>
              </w:rPr>
              <w:t>0.003</w:t>
            </w:r>
          </w:p>
        </w:tc>
      </w:tr>
      <w:tr w:rsidR="00C9084D" w:rsidRPr="00493AA6" w14:paraId="06671DAD" w14:textId="77777777" w:rsidTr="00043D51">
        <w:trPr>
          <w:trHeight w:val="83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4D302E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Pain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3E399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3335E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-0.5132, 0.1532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A7008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CB5A2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4EB60F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-8.90E-02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AB04C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-0.3046, 0.1266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E37AB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E7CDAB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C9F775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1.20E-01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427114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-0.1544, 0.3944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CEBF7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0.39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B93F69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493AA6" w14:paraId="03561BFD" w14:textId="77777777" w:rsidTr="00043D51">
        <w:trPr>
          <w:trHeight w:val="56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EA3922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Ankle brachial index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09EAB8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9.90E-02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278CF8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-1.0182, 1.2162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57FD0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91FEC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E81C52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1.80E-01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6932B36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-0.408, 0.768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6EDA40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B9E86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164F3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2.40E-01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E93AC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-0.6028, 1.0828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81E48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0.57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28D3E7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0.83</w:t>
            </w:r>
          </w:p>
        </w:tc>
      </w:tr>
      <w:tr w:rsidR="00C9084D" w:rsidRPr="00A70688" w14:paraId="0DF940B9" w14:textId="77777777" w:rsidTr="00043D51">
        <w:trPr>
          <w:trHeight w:val="85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7C6EF0" w14:textId="77777777" w:rsidR="00C9084D" w:rsidRPr="00493AA6" w:rsidRDefault="00C9084D" w:rsidP="00D42008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Poor self-perceived health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B89F3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-1.30E-01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6C1CDE4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-0.4436, 0.1836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404586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0.41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C13B11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103E38D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-2.00E-02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D3D7309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-0.216, 0.176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72FFCE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0.85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CC4C03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0.93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78D088C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1.50E-01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88DCD90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-0.1048, 0.4048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13B39A" w14:textId="77777777" w:rsidR="00C9084D" w:rsidRPr="00493AA6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theme="minorHAnsi"/>
                <w:i/>
                <w:iCs/>
                <w:color w:val="000000"/>
                <w:sz w:val="14"/>
                <w:szCs w:val="14"/>
              </w:rPr>
              <w:t>0.24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DDEDD0" w14:textId="77777777" w:rsidR="00C9084D" w:rsidRPr="00A70688" w:rsidRDefault="00C9084D" w:rsidP="00E10F3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</w:pPr>
            <w:r w:rsidRPr="00493AA6">
              <w:rPr>
                <w:rFonts w:ascii="Calibri" w:eastAsia="Times New Roman" w:hAnsi="Calibri" w:cs="Calibri"/>
                <w:color w:val="000000"/>
                <w:sz w:val="14"/>
                <w:szCs w:val="14"/>
              </w:rPr>
              <w:t>0.8</w:t>
            </w:r>
            <w:bookmarkStart w:id="1" w:name="_GoBack"/>
            <w:bookmarkEnd w:id="1"/>
          </w:p>
        </w:tc>
      </w:tr>
      <w:bookmarkEnd w:id="0"/>
    </w:tbl>
    <w:p w14:paraId="62A12EC9" w14:textId="77777777" w:rsidR="00D2435E" w:rsidRPr="00D145EB" w:rsidRDefault="00D2435E" w:rsidP="00273550">
      <w:pPr>
        <w:rPr>
          <w:b/>
          <w:bCs/>
        </w:rPr>
      </w:pPr>
    </w:p>
    <w:sectPr w:rsidR="00D2435E" w:rsidRPr="00D145EB" w:rsidSect="00043D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9B941D" w14:textId="77777777" w:rsidR="00C90A16" w:rsidRDefault="00C90A16" w:rsidP="00CC579D">
      <w:pPr>
        <w:spacing w:after="0" w:line="240" w:lineRule="auto"/>
      </w:pPr>
      <w:r>
        <w:separator/>
      </w:r>
    </w:p>
  </w:endnote>
  <w:endnote w:type="continuationSeparator" w:id="0">
    <w:p w14:paraId="6F3DEB94" w14:textId="77777777" w:rsidR="00C90A16" w:rsidRDefault="00C90A16" w:rsidP="00CC579D">
      <w:pPr>
        <w:spacing w:after="0" w:line="240" w:lineRule="auto"/>
      </w:pPr>
      <w:r>
        <w:continuationSeparator/>
      </w:r>
    </w:p>
  </w:endnote>
  <w:endnote w:type="continuationNotice" w:id="1">
    <w:p w14:paraId="0F17E20F" w14:textId="77777777" w:rsidR="00C90A16" w:rsidRDefault="00C90A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E42545" w14:textId="77777777" w:rsidR="00C90A16" w:rsidRDefault="00C90A16" w:rsidP="00CC579D">
      <w:pPr>
        <w:spacing w:after="0" w:line="240" w:lineRule="auto"/>
      </w:pPr>
      <w:r>
        <w:separator/>
      </w:r>
    </w:p>
  </w:footnote>
  <w:footnote w:type="continuationSeparator" w:id="0">
    <w:p w14:paraId="08572AB2" w14:textId="77777777" w:rsidR="00C90A16" w:rsidRDefault="00C90A16" w:rsidP="00CC579D">
      <w:pPr>
        <w:spacing w:after="0" w:line="240" w:lineRule="auto"/>
      </w:pPr>
      <w:r>
        <w:continuationSeparator/>
      </w:r>
    </w:p>
  </w:footnote>
  <w:footnote w:type="continuationNotice" w:id="1">
    <w:p w14:paraId="0EB89DBE" w14:textId="77777777" w:rsidR="00C90A16" w:rsidRDefault="00C90A1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A0250"/>
    <w:multiLevelType w:val="hybridMultilevel"/>
    <w:tmpl w:val="EE20E37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94047D"/>
    <w:multiLevelType w:val="hybridMultilevel"/>
    <w:tmpl w:val="28EE9456"/>
    <w:lvl w:ilvl="0" w:tplc="7DF0DD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EB7D7B"/>
    <w:multiLevelType w:val="hybridMultilevel"/>
    <w:tmpl w:val="10A85396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D05A0"/>
    <w:multiLevelType w:val="multilevel"/>
    <w:tmpl w:val="0F3E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C2B0CC4"/>
    <w:multiLevelType w:val="hybridMultilevel"/>
    <w:tmpl w:val="DFF44C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9F51B6"/>
    <w:multiLevelType w:val="multilevel"/>
    <w:tmpl w:val="E6444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D875B1"/>
    <w:multiLevelType w:val="hybridMultilevel"/>
    <w:tmpl w:val="26AAB6EA"/>
    <w:lvl w:ilvl="0" w:tplc="812A9E22">
      <w:start w:val="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7B3EEF"/>
    <w:multiLevelType w:val="hybridMultilevel"/>
    <w:tmpl w:val="0D1AFD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875072"/>
    <w:multiLevelType w:val="multilevel"/>
    <w:tmpl w:val="FCA84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FF22023"/>
    <w:multiLevelType w:val="hybridMultilevel"/>
    <w:tmpl w:val="19401E4C"/>
    <w:lvl w:ilvl="0" w:tplc="73C6E426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E2533F"/>
    <w:multiLevelType w:val="hybridMultilevel"/>
    <w:tmpl w:val="EEEEC31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3D47B2B"/>
    <w:multiLevelType w:val="hybridMultilevel"/>
    <w:tmpl w:val="1B5E3A74"/>
    <w:lvl w:ilvl="0" w:tplc="2CAC4E88">
      <w:start w:val="5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0925BC"/>
    <w:multiLevelType w:val="hybridMultilevel"/>
    <w:tmpl w:val="E37CA454"/>
    <w:lvl w:ilvl="0" w:tplc="AE06C0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BA645C"/>
    <w:multiLevelType w:val="hybridMultilevel"/>
    <w:tmpl w:val="DFF44C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1E3F24"/>
    <w:multiLevelType w:val="hybridMultilevel"/>
    <w:tmpl w:val="487AD9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4"/>
  </w:num>
  <w:num w:numId="5">
    <w:abstractNumId w:val="1"/>
  </w:num>
  <w:num w:numId="6">
    <w:abstractNumId w:val="13"/>
  </w:num>
  <w:num w:numId="7">
    <w:abstractNumId w:val="7"/>
  </w:num>
  <w:num w:numId="8">
    <w:abstractNumId w:val="6"/>
  </w:num>
  <w:num w:numId="9">
    <w:abstractNumId w:val="14"/>
  </w:num>
  <w:num w:numId="10">
    <w:abstractNumId w:val="0"/>
  </w:num>
  <w:num w:numId="11">
    <w:abstractNumId w:val="10"/>
  </w:num>
  <w:num w:numId="12">
    <w:abstractNumId w:val="12"/>
  </w:num>
  <w:num w:numId="13">
    <w:abstractNumId w:val="2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PMS_Route" w:val="Done"/>
  </w:docVars>
  <w:rsids>
    <w:rsidRoot w:val="00C74FE9"/>
    <w:rsid w:val="00000011"/>
    <w:rsid w:val="00000B19"/>
    <w:rsid w:val="0000186C"/>
    <w:rsid w:val="00002180"/>
    <w:rsid w:val="00002194"/>
    <w:rsid w:val="00002200"/>
    <w:rsid w:val="00002235"/>
    <w:rsid w:val="000027E6"/>
    <w:rsid w:val="0000312B"/>
    <w:rsid w:val="00004C8A"/>
    <w:rsid w:val="00005FB4"/>
    <w:rsid w:val="00007799"/>
    <w:rsid w:val="00007BDA"/>
    <w:rsid w:val="00010A8A"/>
    <w:rsid w:val="0001278A"/>
    <w:rsid w:val="00013C39"/>
    <w:rsid w:val="0001412C"/>
    <w:rsid w:val="00016418"/>
    <w:rsid w:val="00016B05"/>
    <w:rsid w:val="0001707F"/>
    <w:rsid w:val="00017B9E"/>
    <w:rsid w:val="00020B89"/>
    <w:rsid w:val="000218BF"/>
    <w:rsid w:val="00021A17"/>
    <w:rsid w:val="00022A7D"/>
    <w:rsid w:val="000234B5"/>
    <w:rsid w:val="00024795"/>
    <w:rsid w:val="00025E1E"/>
    <w:rsid w:val="000267CD"/>
    <w:rsid w:val="00027D5C"/>
    <w:rsid w:val="0003054D"/>
    <w:rsid w:val="0003106B"/>
    <w:rsid w:val="000313FF"/>
    <w:rsid w:val="000335C7"/>
    <w:rsid w:val="00034CE8"/>
    <w:rsid w:val="00041A32"/>
    <w:rsid w:val="00041BCE"/>
    <w:rsid w:val="00041E7C"/>
    <w:rsid w:val="00043653"/>
    <w:rsid w:val="00043D51"/>
    <w:rsid w:val="0004496F"/>
    <w:rsid w:val="00045DEA"/>
    <w:rsid w:val="00046DE8"/>
    <w:rsid w:val="00047E88"/>
    <w:rsid w:val="00051415"/>
    <w:rsid w:val="00052403"/>
    <w:rsid w:val="0005518D"/>
    <w:rsid w:val="00055D0B"/>
    <w:rsid w:val="000564BD"/>
    <w:rsid w:val="00062D6C"/>
    <w:rsid w:val="00062DF1"/>
    <w:rsid w:val="000635B6"/>
    <w:rsid w:val="00063B59"/>
    <w:rsid w:val="0006416D"/>
    <w:rsid w:val="00064C36"/>
    <w:rsid w:val="00065953"/>
    <w:rsid w:val="00065A06"/>
    <w:rsid w:val="000663DD"/>
    <w:rsid w:val="0007022D"/>
    <w:rsid w:val="00073482"/>
    <w:rsid w:val="0007602B"/>
    <w:rsid w:val="000771CB"/>
    <w:rsid w:val="00082629"/>
    <w:rsid w:val="0008299B"/>
    <w:rsid w:val="00082C6B"/>
    <w:rsid w:val="000831D7"/>
    <w:rsid w:val="000857E8"/>
    <w:rsid w:val="00085A9A"/>
    <w:rsid w:val="00085B6C"/>
    <w:rsid w:val="00090DBC"/>
    <w:rsid w:val="00093553"/>
    <w:rsid w:val="000951F8"/>
    <w:rsid w:val="00097B3D"/>
    <w:rsid w:val="000A001F"/>
    <w:rsid w:val="000A1AF1"/>
    <w:rsid w:val="000A1CE5"/>
    <w:rsid w:val="000A403C"/>
    <w:rsid w:val="000A41C3"/>
    <w:rsid w:val="000A46E1"/>
    <w:rsid w:val="000A6142"/>
    <w:rsid w:val="000A71B3"/>
    <w:rsid w:val="000A7738"/>
    <w:rsid w:val="000B0AAB"/>
    <w:rsid w:val="000B219C"/>
    <w:rsid w:val="000B2A92"/>
    <w:rsid w:val="000B33CC"/>
    <w:rsid w:val="000B384D"/>
    <w:rsid w:val="000B5F80"/>
    <w:rsid w:val="000B7A9C"/>
    <w:rsid w:val="000C022C"/>
    <w:rsid w:val="000C1F2F"/>
    <w:rsid w:val="000C21D3"/>
    <w:rsid w:val="000C3BD2"/>
    <w:rsid w:val="000C44EC"/>
    <w:rsid w:val="000C5073"/>
    <w:rsid w:val="000C5C42"/>
    <w:rsid w:val="000C6A0A"/>
    <w:rsid w:val="000D023F"/>
    <w:rsid w:val="000D05DB"/>
    <w:rsid w:val="000D5A3C"/>
    <w:rsid w:val="000D6ED0"/>
    <w:rsid w:val="000D702B"/>
    <w:rsid w:val="000E0B15"/>
    <w:rsid w:val="000E0BAB"/>
    <w:rsid w:val="000E0DAF"/>
    <w:rsid w:val="000E1477"/>
    <w:rsid w:val="000E3416"/>
    <w:rsid w:val="000E557F"/>
    <w:rsid w:val="000E6231"/>
    <w:rsid w:val="000E7BB6"/>
    <w:rsid w:val="000F144E"/>
    <w:rsid w:val="000F317C"/>
    <w:rsid w:val="000F40B0"/>
    <w:rsid w:val="000F4A46"/>
    <w:rsid w:val="000F66BD"/>
    <w:rsid w:val="00101661"/>
    <w:rsid w:val="00102E39"/>
    <w:rsid w:val="0010316F"/>
    <w:rsid w:val="0010334F"/>
    <w:rsid w:val="00103626"/>
    <w:rsid w:val="001039E0"/>
    <w:rsid w:val="00104E2E"/>
    <w:rsid w:val="00107E8F"/>
    <w:rsid w:val="00113431"/>
    <w:rsid w:val="00114512"/>
    <w:rsid w:val="00116D38"/>
    <w:rsid w:val="00117631"/>
    <w:rsid w:val="00121400"/>
    <w:rsid w:val="00122119"/>
    <w:rsid w:val="00123263"/>
    <w:rsid w:val="00124573"/>
    <w:rsid w:val="00124BB6"/>
    <w:rsid w:val="00124E6F"/>
    <w:rsid w:val="0013086E"/>
    <w:rsid w:val="00130A63"/>
    <w:rsid w:val="00131C6F"/>
    <w:rsid w:val="00133177"/>
    <w:rsid w:val="00134358"/>
    <w:rsid w:val="001349D5"/>
    <w:rsid w:val="001377E8"/>
    <w:rsid w:val="00137ABC"/>
    <w:rsid w:val="00137E79"/>
    <w:rsid w:val="001407A7"/>
    <w:rsid w:val="00141CB4"/>
    <w:rsid w:val="00142525"/>
    <w:rsid w:val="001439BD"/>
    <w:rsid w:val="0014454E"/>
    <w:rsid w:val="001469F3"/>
    <w:rsid w:val="00146B14"/>
    <w:rsid w:val="001474FC"/>
    <w:rsid w:val="00147EFA"/>
    <w:rsid w:val="001506D6"/>
    <w:rsid w:val="001507D0"/>
    <w:rsid w:val="001509D6"/>
    <w:rsid w:val="00150CA8"/>
    <w:rsid w:val="001534EF"/>
    <w:rsid w:val="001549DE"/>
    <w:rsid w:val="00155180"/>
    <w:rsid w:val="00156F65"/>
    <w:rsid w:val="00157D4C"/>
    <w:rsid w:val="00162C86"/>
    <w:rsid w:val="00162E9F"/>
    <w:rsid w:val="0016389C"/>
    <w:rsid w:val="00163E35"/>
    <w:rsid w:val="001649B3"/>
    <w:rsid w:val="00166012"/>
    <w:rsid w:val="00166946"/>
    <w:rsid w:val="001703E3"/>
    <w:rsid w:val="001712C6"/>
    <w:rsid w:val="00172328"/>
    <w:rsid w:val="001724EA"/>
    <w:rsid w:val="00173354"/>
    <w:rsid w:val="00174402"/>
    <w:rsid w:val="001761DF"/>
    <w:rsid w:val="00176668"/>
    <w:rsid w:val="00177D27"/>
    <w:rsid w:val="0018075C"/>
    <w:rsid w:val="00180E0C"/>
    <w:rsid w:val="0018141E"/>
    <w:rsid w:val="00181720"/>
    <w:rsid w:val="00181C2A"/>
    <w:rsid w:val="00181E95"/>
    <w:rsid w:val="00182F86"/>
    <w:rsid w:val="001853E8"/>
    <w:rsid w:val="00185CD0"/>
    <w:rsid w:val="00186B8B"/>
    <w:rsid w:val="001912A5"/>
    <w:rsid w:val="00191C09"/>
    <w:rsid w:val="00191D1E"/>
    <w:rsid w:val="001939DF"/>
    <w:rsid w:val="001957E5"/>
    <w:rsid w:val="00197052"/>
    <w:rsid w:val="001A23F9"/>
    <w:rsid w:val="001A2D3D"/>
    <w:rsid w:val="001A30FB"/>
    <w:rsid w:val="001A3211"/>
    <w:rsid w:val="001A331B"/>
    <w:rsid w:val="001A47E4"/>
    <w:rsid w:val="001B030A"/>
    <w:rsid w:val="001B057F"/>
    <w:rsid w:val="001B0DA0"/>
    <w:rsid w:val="001B1413"/>
    <w:rsid w:val="001B2976"/>
    <w:rsid w:val="001B29B3"/>
    <w:rsid w:val="001B37FB"/>
    <w:rsid w:val="001B3E0F"/>
    <w:rsid w:val="001B65FA"/>
    <w:rsid w:val="001B79DC"/>
    <w:rsid w:val="001C02E8"/>
    <w:rsid w:val="001C041B"/>
    <w:rsid w:val="001C1085"/>
    <w:rsid w:val="001C1B8F"/>
    <w:rsid w:val="001C25BB"/>
    <w:rsid w:val="001C3884"/>
    <w:rsid w:val="001C4E45"/>
    <w:rsid w:val="001C5697"/>
    <w:rsid w:val="001C5BD9"/>
    <w:rsid w:val="001D1292"/>
    <w:rsid w:val="001D3162"/>
    <w:rsid w:val="001D4804"/>
    <w:rsid w:val="001D614E"/>
    <w:rsid w:val="001D68A6"/>
    <w:rsid w:val="001D6B55"/>
    <w:rsid w:val="001D7245"/>
    <w:rsid w:val="001D782D"/>
    <w:rsid w:val="001E053F"/>
    <w:rsid w:val="001E1ABE"/>
    <w:rsid w:val="001E2D31"/>
    <w:rsid w:val="001E3143"/>
    <w:rsid w:val="001E3CB4"/>
    <w:rsid w:val="001E4465"/>
    <w:rsid w:val="001E4B2D"/>
    <w:rsid w:val="001E6D05"/>
    <w:rsid w:val="001E7AE2"/>
    <w:rsid w:val="001F145B"/>
    <w:rsid w:val="001F2AE7"/>
    <w:rsid w:val="001F5CE4"/>
    <w:rsid w:val="001F677C"/>
    <w:rsid w:val="001F6CD7"/>
    <w:rsid w:val="00201943"/>
    <w:rsid w:val="0020216A"/>
    <w:rsid w:val="002021A9"/>
    <w:rsid w:val="00202819"/>
    <w:rsid w:val="002028FD"/>
    <w:rsid w:val="0020369E"/>
    <w:rsid w:val="00205B25"/>
    <w:rsid w:val="0020671B"/>
    <w:rsid w:val="00207AE9"/>
    <w:rsid w:val="0021175A"/>
    <w:rsid w:val="00211DE3"/>
    <w:rsid w:val="0021306F"/>
    <w:rsid w:val="00214417"/>
    <w:rsid w:val="00214EB7"/>
    <w:rsid w:val="00215C6F"/>
    <w:rsid w:val="00217A3D"/>
    <w:rsid w:val="00217CBE"/>
    <w:rsid w:val="00221CA1"/>
    <w:rsid w:val="00222D54"/>
    <w:rsid w:val="00223802"/>
    <w:rsid w:val="00223EFC"/>
    <w:rsid w:val="0022555B"/>
    <w:rsid w:val="002259D6"/>
    <w:rsid w:val="00225FDE"/>
    <w:rsid w:val="00227F32"/>
    <w:rsid w:val="00230764"/>
    <w:rsid w:val="002316DB"/>
    <w:rsid w:val="00231B53"/>
    <w:rsid w:val="0023341E"/>
    <w:rsid w:val="00233755"/>
    <w:rsid w:val="00233FDB"/>
    <w:rsid w:val="00233FF2"/>
    <w:rsid w:val="00234D3A"/>
    <w:rsid w:val="00236C61"/>
    <w:rsid w:val="00243CE1"/>
    <w:rsid w:val="00244007"/>
    <w:rsid w:val="00244E5F"/>
    <w:rsid w:val="00245A90"/>
    <w:rsid w:val="00247679"/>
    <w:rsid w:val="002515D7"/>
    <w:rsid w:val="00252C0E"/>
    <w:rsid w:val="00260854"/>
    <w:rsid w:val="002633AE"/>
    <w:rsid w:val="00263864"/>
    <w:rsid w:val="00267126"/>
    <w:rsid w:val="00267AD8"/>
    <w:rsid w:val="00273550"/>
    <w:rsid w:val="00273A03"/>
    <w:rsid w:val="002754EF"/>
    <w:rsid w:val="00280D3A"/>
    <w:rsid w:val="0028374D"/>
    <w:rsid w:val="00285772"/>
    <w:rsid w:val="0028797A"/>
    <w:rsid w:val="00287CD6"/>
    <w:rsid w:val="00293F41"/>
    <w:rsid w:val="00295190"/>
    <w:rsid w:val="00295BC2"/>
    <w:rsid w:val="00296B15"/>
    <w:rsid w:val="002A059F"/>
    <w:rsid w:val="002A2286"/>
    <w:rsid w:val="002A2627"/>
    <w:rsid w:val="002A35C4"/>
    <w:rsid w:val="002A45A1"/>
    <w:rsid w:val="002A71A9"/>
    <w:rsid w:val="002A74BB"/>
    <w:rsid w:val="002A7D28"/>
    <w:rsid w:val="002B2D66"/>
    <w:rsid w:val="002C14E8"/>
    <w:rsid w:val="002C3160"/>
    <w:rsid w:val="002C34B9"/>
    <w:rsid w:val="002C34BD"/>
    <w:rsid w:val="002C39B7"/>
    <w:rsid w:val="002C3D10"/>
    <w:rsid w:val="002C55F2"/>
    <w:rsid w:val="002C6CF0"/>
    <w:rsid w:val="002C6EE7"/>
    <w:rsid w:val="002D0DBC"/>
    <w:rsid w:val="002D4D27"/>
    <w:rsid w:val="002D52C3"/>
    <w:rsid w:val="002D5D32"/>
    <w:rsid w:val="002D613F"/>
    <w:rsid w:val="002D67E1"/>
    <w:rsid w:val="002D705D"/>
    <w:rsid w:val="002E0616"/>
    <w:rsid w:val="002E47BA"/>
    <w:rsid w:val="002E6D90"/>
    <w:rsid w:val="002E70EF"/>
    <w:rsid w:val="002E7DCB"/>
    <w:rsid w:val="002F1483"/>
    <w:rsid w:val="002F2196"/>
    <w:rsid w:val="002F48D6"/>
    <w:rsid w:val="002F60E0"/>
    <w:rsid w:val="002F6453"/>
    <w:rsid w:val="002F7272"/>
    <w:rsid w:val="00300EAD"/>
    <w:rsid w:val="00301F72"/>
    <w:rsid w:val="0030303E"/>
    <w:rsid w:val="00303888"/>
    <w:rsid w:val="003105E4"/>
    <w:rsid w:val="00310B48"/>
    <w:rsid w:val="00312933"/>
    <w:rsid w:val="00312D78"/>
    <w:rsid w:val="003130EC"/>
    <w:rsid w:val="003139BF"/>
    <w:rsid w:val="003148F2"/>
    <w:rsid w:val="003156A1"/>
    <w:rsid w:val="00316AEC"/>
    <w:rsid w:val="00316B52"/>
    <w:rsid w:val="00316B75"/>
    <w:rsid w:val="003172E8"/>
    <w:rsid w:val="00317981"/>
    <w:rsid w:val="00322391"/>
    <w:rsid w:val="003237BE"/>
    <w:rsid w:val="00324D63"/>
    <w:rsid w:val="00325EA6"/>
    <w:rsid w:val="00325EF7"/>
    <w:rsid w:val="0033138A"/>
    <w:rsid w:val="00331E3D"/>
    <w:rsid w:val="0033264B"/>
    <w:rsid w:val="003336BD"/>
    <w:rsid w:val="00333937"/>
    <w:rsid w:val="00335708"/>
    <w:rsid w:val="0033617A"/>
    <w:rsid w:val="0033708C"/>
    <w:rsid w:val="0033761D"/>
    <w:rsid w:val="00341FA0"/>
    <w:rsid w:val="00343229"/>
    <w:rsid w:val="003443FD"/>
    <w:rsid w:val="00346D6F"/>
    <w:rsid w:val="00347692"/>
    <w:rsid w:val="0034769E"/>
    <w:rsid w:val="00350445"/>
    <w:rsid w:val="003509BC"/>
    <w:rsid w:val="00351B18"/>
    <w:rsid w:val="003555E6"/>
    <w:rsid w:val="00357192"/>
    <w:rsid w:val="00363208"/>
    <w:rsid w:val="0036370F"/>
    <w:rsid w:val="00363B37"/>
    <w:rsid w:val="003651FA"/>
    <w:rsid w:val="0037481E"/>
    <w:rsid w:val="00374CB2"/>
    <w:rsid w:val="003752EF"/>
    <w:rsid w:val="00375960"/>
    <w:rsid w:val="00376046"/>
    <w:rsid w:val="00376B77"/>
    <w:rsid w:val="00376D39"/>
    <w:rsid w:val="003772C0"/>
    <w:rsid w:val="0037730F"/>
    <w:rsid w:val="0038178D"/>
    <w:rsid w:val="0038202A"/>
    <w:rsid w:val="0038340A"/>
    <w:rsid w:val="00384A4E"/>
    <w:rsid w:val="003850B4"/>
    <w:rsid w:val="0038670A"/>
    <w:rsid w:val="00386B64"/>
    <w:rsid w:val="003877F8"/>
    <w:rsid w:val="00387DC9"/>
    <w:rsid w:val="0039204B"/>
    <w:rsid w:val="00392A52"/>
    <w:rsid w:val="00393143"/>
    <w:rsid w:val="00393490"/>
    <w:rsid w:val="00394C5E"/>
    <w:rsid w:val="00395850"/>
    <w:rsid w:val="00397930"/>
    <w:rsid w:val="003A11FF"/>
    <w:rsid w:val="003A21FB"/>
    <w:rsid w:val="003A2D44"/>
    <w:rsid w:val="003A2F59"/>
    <w:rsid w:val="003A33A9"/>
    <w:rsid w:val="003A3CDA"/>
    <w:rsid w:val="003A4DFA"/>
    <w:rsid w:val="003A4EC2"/>
    <w:rsid w:val="003A5162"/>
    <w:rsid w:val="003A6512"/>
    <w:rsid w:val="003A67A4"/>
    <w:rsid w:val="003A755D"/>
    <w:rsid w:val="003B003F"/>
    <w:rsid w:val="003B1239"/>
    <w:rsid w:val="003B2B40"/>
    <w:rsid w:val="003B4DC9"/>
    <w:rsid w:val="003B5DBF"/>
    <w:rsid w:val="003B5E01"/>
    <w:rsid w:val="003B7049"/>
    <w:rsid w:val="003C09C8"/>
    <w:rsid w:val="003C115B"/>
    <w:rsid w:val="003C117E"/>
    <w:rsid w:val="003C1202"/>
    <w:rsid w:val="003C2220"/>
    <w:rsid w:val="003C2F67"/>
    <w:rsid w:val="003C31C5"/>
    <w:rsid w:val="003C3A47"/>
    <w:rsid w:val="003C452D"/>
    <w:rsid w:val="003C4A63"/>
    <w:rsid w:val="003C627B"/>
    <w:rsid w:val="003C67E4"/>
    <w:rsid w:val="003C68D4"/>
    <w:rsid w:val="003D305A"/>
    <w:rsid w:val="003D3812"/>
    <w:rsid w:val="003D4589"/>
    <w:rsid w:val="003D5912"/>
    <w:rsid w:val="003D59A5"/>
    <w:rsid w:val="003E0CE8"/>
    <w:rsid w:val="003E2895"/>
    <w:rsid w:val="003F0BB5"/>
    <w:rsid w:val="003F0CC6"/>
    <w:rsid w:val="003F2C14"/>
    <w:rsid w:val="003F4861"/>
    <w:rsid w:val="003F4CF4"/>
    <w:rsid w:val="003F5416"/>
    <w:rsid w:val="003F5AD5"/>
    <w:rsid w:val="003F67BC"/>
    <w:rsid w:val="003F6C55"/>
    <w:rsid w:val="003F6FBB"/>
    <w:rsid w:val="004007B3"/>
    <w:rsid w:val="0040237E"/>
    <w:rsid w:val="00402B15"/>
    <w:rsid w:val="00403C4C"/>
    <w:rsid w:val="004041EE"/>
    <w:rsid w:val="00404F4B"/>
    <w:rsid w:val="00412449"/>
    <w:rsid w:val="00412B23"/>
    <w:rsid w:val="004133B5"/>
    <w:rsid w:val="004158F5"/>
    <w:rsid w:val="00415B6B"/>
    <w:rsid w:val="00417C3E"/>
    <w:rsid w:val="00420549"/>
    <w:rsid w:val="00421395"/>
    <w:rsid w:val="00423741"/>
    <w:rsid w:val="0043091C"/>
    <w:rsid w:val="00430B74"/>
    <w:rsid w:val="00430D71"/>
    <w:rsid w:val="00432F83"/>
    <w:rsid w:val="00432FFB"/>
    <w:rsid w:val="00434497"/>
    <w:rsid w:val="00434E0E"/>
    <w:rsid w:val="00437B0E"/>
    <w:rsid w:val="00441625"/>
    <w:rsid w:val="00441742"/>
    <w:rsid w:val="00441FAF"/>
    <w:rsid w:val="004431A3"/>
    <w:rsid w:val="004433DB"/>
    <w:rsid w:val="00444697"/>
    <w:rsid w:val="004459C7"/>
    <w:rsid w:val="00445ED6"/>
    <w:rsid w:val="00447198"/>
    <w:rsid w:val="004520DF"/>
    <w:rsid w:val="00454674"/>
    <w:rsid w:val="0045576D"/>
    <w:rsid w:val="0045794C"/>
    <w:rsid w:val="0046267D"/>
    <w:rsid w:val="00462E51"/>
    <w:rsid w:val="0046373B"/>
    <w:rsid w:val="00463A29"/>
    <w:rsid w:val="00464786"/>
    <w:rsid w:val="0046584D"/>
    <w:rsid w:val="00470A71"/>
    <w:rsid w:val="004762BA"/>
    <w:rsid w:val="0047650B"/>
    <w:rsid w:val="004776E5"/>
    <w:rsid w:val="00480266"/>
    <w:rsid w:val="004806CC"/>
    <w:rsid w:val="00481C99"/>
    <w:rsid w:val="00484272"/>
    <w:rsid w:val="004864E3"/>
    <w:rsid w:val="00490B6B"/>
    <w:rsid w:val="00491280"/>
    <w:rsid w:val="004918B9"/>
    <w:rsid w:val="00491B99"/>
    <w:rsid w:val="00491D8F"/>
    <w:rsid w:val="00493AA6"/>
    <w:rsid w:val="0049543B"/>
    <w:rsid w:val="00497A33"/>
    <w:rsid w:val="004A0808"/>
    <w:rsid w:val="004A1482"/>
    <w:rsid w:val="004A5548"/>
    <w:rsid w:val="004A671F"/>
    <w:rsid w:val="004B0196"/>
    <w:rsid w:val="004B11E0"/>
    <w:rsid w:val="004B239E"/>
    <w:rsid w:val="004B2556"/>
    <w:rsid w:val="004B36CD"/>
    <w:rsid w:val="004B394D"/>
    <w:rsid w:val="004B3EEE"/>
    <w:rsid w:val="004B4952"/>
    <w:rsid w:val="004B5D51"/>
    <w:rsid w:val="004C06C6"/>
    <w:rsid w:val="004C0E12"/>
    <w:rsid w:val="004C134F"/>
    <w:rsid w:val="004C160A"/>
    <w:rsid w:val="004C2543"/>
    <w:rsid w:val="004C2E2B"/>
    <w:rsid w:val="004C30EC"/>
    <w:rsid w:val="004C3CCB"/>
    <w:rsid w:val="004C431E"/>
    <w:rsid w:val="004C47C0"/>
    <w:rsid w:val="004C6B94"/>
    <w:rsid w:val="004C7905"/>
    <w:rsid w:val="004D1B70"/>
    <w:rsid w:val="004D30C6"/>
    <w:rsid w:val="004D35FA"/>
    <w:rsid w:val="004D4723"/>
    <w:rsid w:val="004D4E63"/>
    <w:rsid w:val="004D5BCD"/>
    <w:rsid w:val="004D7E05"/>
    <w:rsid w:val="004E0DA5"/>
    <w:rsid w:val="004E1505"/>
    <w:rsid w:val="004E389E"/>
    <w:rsid w:val="004E3B0E"/>
    <w:rsid w:val="004E5AED"/>
    <w:rsid w:val="004E653E"/>
    <w:rsid w:val="004E6EEB"/>
    <w:rsid w:val="004F2023"/>
    <w:rsid w:val="004F2965"/>
    <w:rsid w:val="004F378D"/>
    <w:rsid w:val="005001F5"/>
    <w:rsid w:val="00500535"/>
    <w:rsid w:val="00502BBD"/>
    <w:rsid w:val="00504556"/>
    <w:rsid w:val="00504810"/>
    <w:rsid w:val="005062E8"/>
    <w:rsid w:val="005064E0"/>
    <w:rsid w:val="00512BB1"/>
    <w:rsid w:val="00512C7C"/>
    <w:rsid w:val="005220BF"/>
    <w:rsid w:val="00522DBF"/>
    <w:rsid w:val="00524D2D"/>
    <w:rsid w:val="00530675"/>
    <w:rsid w:val="00534C62"/>
    <w:rsid w:val="00534F8F"/>
    <w:rsid w:val="005361AC"/>
    <w:rsid w:val="005370BD"/>
    <w:rsid w:val="0054000D"/>
    <w:rsid w:val="00542DEC"/>
    <w:rsid w:val="00544C81"/>
    <w:rsid w:val="00545D21"/>
    <w:rsid w:val="00545E4F"/>
    <w:rsid w:val="00546629"/>
    <w:rsid w:val="005472B4"/>
    <w:rsid w:val="00547754"/>
    <w:rsid w:val="00551654"/>
    <w:rsid w:val="00552466"/>
    <w:rsid w:val="00552786"/>
    <w:rsid w:val="00552927"/>
    <w:rsid w:val="00552A4E"/>
    <w:rsid w:val="0055308C"/>
    <w:rsid w:val="005536ED"/>
    <w:rsid w:val="005546F9"/>
    <w:rsid w:val="00556FFB"/>
    <w:rsid w:val="00557A72"/>
    <w:rsid w:val="005605BB"/>
    <w:rsid w:val="00561C3C"/>
    <w:rsid w:val="00561E93"/>
    <w:rsid w:val="00563EC9"/>
    <w:rsid w:val="005643AA"/>
    <w:rsid w:val="00565287"/>
    <w:rsid w:val="005654B8"/>
    <w:rsid w:val="00565813"/>
    <w:rsid w:val="00570F08"/>
    <w:rsid w:val="00571BA0"/>
    <w:rsid w:val="005740B6"/>
    <w:rsid w:val="00574D27"/>
    <w:rsid w:val="00575117"/>
    <w:rsid w:val="00577664"/>
    <w:rsid w:val="005806C0"/>
    <w:rsid w:val="0058176C"/>
    <w:rsid w:val="00581773"/>
    <w:rsid w:val="0058242A"/>
    <w:rsid w:val="005828E7"/>
    <w:rsid w:val="0058654B"/>
    <w:rsid w:val="00587416"/>
    <w:rsid w:val="005875BE"/>
    <w:rsid w:val="0059020F"/>
    <w:rsid w:val="00590904"/>
    <w:rsid w:val="00590ED8"/>
    <w:rsid w:val="00592428"/>
    <w:rsid w:val="00592772"/>
    <w:rsid w:val="0059341F"/>
    <w:rsid w:val="00594214"/>
    <w:rsid w:val="00594362"/>
    <w:rsid w:val="005943E7"/>
    <w:rsid w:val="005964CA"/>
    <w:rsid w:val="00596E0E"/>
    <w:rsid w:val="00597D1D"/>
    <w:rsid w:val="005A2033"/>
    <w:rsid w:val="005A21C3"/>
    <w:rsid w:val="005A2468"/>
    <w:rsid w:val="005A2533"/>
    <w:rsid w:val="005A367F"/>
    <w:rsid w:val="005A55A5"/>
    <w:rsid w:val="005A6544"/>
    <w:rsid w:val="005A6879"/>
    <w:rsid w:val="005B02FB"/>
    <w:rsid w:val="005B0446"/>
    <w:rsid w:val="005B1C7C"/>
    <w:rsid w:val="005B5A78"/>
    <w:rsid w:val="005B7324"/>
    <w:rsid w:val="005C0CA8"/>
    <w:rsid w:val="005C2130"/>
    <w:rsid w:val="005C2921"/>
    <w:rsid w:val="005C419E"/>
    <w:rsid w:val="005D01B7"/>
    <w:rsid w:val="005D096E"/>
    <w:rsid w:val="005D0A41"/>
    <w:rsid w:val="005D44B5"/>
    <w:rsid w:val="005D61D5"/>
    <w:rsid w:val="005D6BF7"/>
    <w:rsid w:val="005E04CE"/>
    <w:rsid w:val="005E0A54"/>
    <w:rsid w:val="005E1538"/>
    <w:rsid w:val="005E24DE"/>
    <w:rsid w:val="005E31EE"/>
    <w:rsid w:val="005E6316"/>
    <w:rsid w:val="005E7211"/>
    <w:rsid w:val="005E7CD3"/>
    <w:rsid w:val="005E7ED0"/>
    <w:rsid w:val="005F1710"/>
    <w:rsid w:val="005F205A"/>
    <w:rsid w:val="005F3C25"/>
    <w:rsid w:val="005F6036"/>
    <w:rsid w:val="005F6193"/>
    <w:rsid w:val="005F6DEF"/>
    <w:rsid w:val="006003CD"/>
    <w:rsid w:val="00600DAE"/>
    <w:rsid w:val="00602C59"/>
    <w:rsid w:val="006038C9"/>
    <w:rsid w:val="00603E9F"/>
    <w:rsid w:val="00604EA7"/>
    <w:rsid w:val="006050D6"/>
    <w:rsid w:val="00606333"/>
    <w:rsid w:val="00606871"/>
    <w:rsid w:val="00606A2D"/>
    <w:rsid w:val="00606E1F"/>
    <w:rsid w:val="00606FB1"/>
    <w:rsid w:val="006070A2"/>
    <w:rsid w:val="00611823"/>
    <w:rsid w:val="006119C8"/>
    <w:rsid w:val="00612049"/>
    <w:rsid w:val="006121D7"/>
    <w:rsid w:val="00615F77"/>
    <w:rsid w:val="006170C0"/>
    <w:rsid w:val="00621641"/>
    <w:rsid w:val="0062390C"/>
    <w:rsid w:val="00633678"/>
    <w:rsid w:val="00640E17"/>
    <w:rsid w:val="00641237"/>
    <w:rsid w:val="0064140F"/>
    <w:rsid w:val="00642CCC"/>
    <w:rsid w:val="00643177"/>
    <w:rsid w:val="00643DFE"/>
    <w:rsid w:val="00643E27"/>
    <w:rsid w:val="00644927"/>
    <w:rsid w:val="00647782"/>
    <w:rsid w:val="00647E86"/>
    <w:rsid w:val="00653056"/>
    <w:rsid w:val="006532A0"/>
    <w:rsid w:val="00654BBA"/>
    <w:rsid w:val="00655B36"/>
    <w:rsid w:val="00656AB9"/>
    <w:rsid w:val="00657819"/>
    <w:rsid w:val="00657E38"/>
    <w:rsid w:val="00661C4C"/>
    <w:rsid w:val="006622B6"/>
    <w:rsid w:val="00662CB5"/>
    <w:rsid w:val="006647F6"/>
    <w:rsid w:val="0066510D"/>
    <w:rsid w:val="00665876"/>
    <w:rsid w:val="006664DD"/>
    <w:rsid w:val="0066799A"/>
    <w:rsid w:val="00672CD1"/>
    <w:rsid w:val="00677B0D"/>
    <w:rsid w:val="00680195"/>
    <w:rsid w:val="006832AC"/>
    <w:rsid w:val="00683B99"/>
    <w:rsid w:val="00683CBF"/>
    <w:rsid w:val="0068407B"/>
    <w:rsid w:val="00687CA8"/>
    <w:rsid w:val="0069143F"/>
    <w:rsid w:val="00692AEB"/>
    <w:rsid w:val="00694B2F"/>
    <w:rsid w:val="00695301"/>
    <w:rsid w:val="0069542F"/>
    <w:rsid w:val="006A554D"/>
    <w:rsid w:val="006A558E"/>
    <w:rsid w:val="006A59D5"/>
    <w:rsid w:val="006A5A90"/>
    <w:rsid w:val="006A69E6"/>
    <w:rsid w:val="006A783C"/>
    <w:rsid w:val="006B0599"/>
    <w:rsid w:val="006B4910"/>
    <w:rsid w:val="006B4B5E"/>
    <w:rsid w:val="006B7879"/>
    <w:rsid w:val="006C1D57"/>
    <w:rsid w:val="006C3BA8"/>
    <w:rsid w:val="006C4C6C"/>
    <w:rsid w:val="006C718B"/>
    <w:rsid w:val="006D027D"/>
    <w:rsid w:val="006D49A6"/>
    <w:rsid w:val="006D59E9"/>
    <w:rsid w:val="006D7EA7"/>
    <w:rsid w:val="006E07B0"/>
    <w:rsid w:val="006E4A88"/>
    <w:rsid w:val="006E50A1"/>
    <w:rsid w:val="006E586D"/>
    <w:rsid w:val="006E7694"/>
    <w:rsid w:val="006F1E2C"/>
    <w:rsid w:val="006F2FE4"/>
    <w:rsid w:val="006F3131"/>
    <w:rsid w:val="006F3BC2"/>
    <w:rsid w:val="006F510B"/>
    <w:rsid w:val="006F54BE"/>
    <w:rsid w:val="006F5CFA"/>
    <w:rsid w:val="006F6F1A"/>
    <w:rsid w:val="006F7610"/>
    <w:rsid w:val="007007CF"/>
    <w:rsid w:val="00700ACF"/>
    <w:rsid w:val="00700F8C"/>
    <w:rsid w:val="0070425B"/>
    <w:rsid w:val="0070620F"/>
    <w:rsid w:val="007115B9"/>
    <w:rsid w:val="00712636"/>
    <w:rsid w:val="00723704"/>
    <w:rsid w:val="007241FD"/>
    <w:rsid w:val="00726628"/>
    <w:rsid w:val="00727770"/>
    <w:rsid w:val="00731D81"/>
    <w:rsid w:val="00731E5B"/>
    <w:rsid w:val="00734419"/>
    <w:rsid w:val="00736D29"/>
    <w:rsid w:val="007404E9"/>
    <w:rsid w:val="00742F75"/>
    <w:rsid w:val="007447AC"/>
    <w:rsid w:val="007468A3"/>
    <w:rsid w:val="00746B3D"/>
    <w:rsid w:val="00750127"/>
    <w:rsid w:val="00750445"/>
    <w:rsid w:val="00750CB3"/>
    <w:rsid w:val="007516E6"/>
    <w:rsid w:val="007529D8"/>
    <w:rsid w:val="00753989"/>
    <w:rsid w:val="007551BF"/>
    <w:rsid w:val="007569D0"/>
    <w:rsid w:val="00757360"/>
    <w:rsid w:val="00757ED1"/>
    <w:rsid w:val="0076190F"/>
    <w:rsid w:val="00762930"/>
    <w:rsid w:val="00762BF3"/>
    <w:rsid w:val="0076414B"/>
    <w:rsid w:val="00766846"/>
    <w:rsid w:val="007677DE"/>
    <w:rsid w:val="00771B16"/>
    <w:rsid w:val="007720FD"/>
    <w:rsid w:val="0077396C"/>
    <w:rsid w:val="00774C7C"/>
    <w:rsid w:val="00775CB0"/>
    <w:rsid w:val="007766E2"/>
    <w:rsid w:val="00776786"/>
    <w:rsid w:val="00780FA7"/>
    <w:rsid w:val="007817D5"/>
    <w:rsid w:val="00781CF5"/>
    <w:rsid w:val="007832EE"/>
    <w:rsid w:val="007842B7"/>
    <w:rsid w:val="00785A23"/>
    <w:rsid w:val="0078637F"/>
    <w:rsid w:val="00786741"/>
    <w:rsid w:val="00786CDB"/>
    <w:rsid w:val="007900EA"/>
    <w:rsid w:val="00790431"/>
    <w:rsid w:val="00792A22"/>
    <w:rsid w:val="00796850"/>
    <w:rsid w:val="00797F47"/>
    <w:rsid w:val="007A056A"/>
    <w:rsid w:val="007A28FA"/>
    <w:rsid w:val="007A2D11"/>
    <w:rsid w:val="007A6629"/>
    <w:rsid w:val="007B051D"/>
    <w:rsid w:val="007B14A5"/>
    <w:rsid w:val="007B1CED"/>
    <w:rsid w:val="007B50F9"/>
    <w:rsid w:val="007B63AE"/>
    <w:rsid w:val="007B67A8"/>
    <w:rsid w:val="007C0C21"/>
    <w:rsid w:val="007C28B5"/>
    <w:rsid w:val="007C453C"/>
    <w:rsid w:val="007C5F7C"/>
    <w:rsid w:val="007C6307"/>
    <w:rsid w:val="007D03DC"/>
    <w:rsid w:val="007D0435"/>
    <w:rsid w:val="007D0EE3"/>
    <w:rsid w:val="007D2DAF"/>
    <w:rsid w:val="007D3746"/>
    <w:rsid w:val="007E4C0A"/>
    <w:rsid w:val="007F1A76"/>
    <w:rsid w:val="007F2964"/>
    <w:rsid w:val="007F2A5F"/>
    <w:rsid w:val="007F4779"/>
    <w:rsid w:val="007F4DD4"/>
    <w:rsid w:val="007F5713"/>
    <w:rsid w:val="007F6AD2"/>
    <w:rsid w:val="0080187A"/>
    <w:rsid w:val="00802E2A"/>
    <w:rsid w:val="00803600"/>
    <w:rsid w:val="00803D43"/>
    <w:rsid w:val="0080426B"/>
    <w:rsid w:val="00804274"/>
    <w:rsid w:val="00811A3A"/>
    <w:rsid w:val="00811ECB"/>
    <w:rsid w:val="00815FAD"/>
    <w:rsid w:val="00820C26"/>
    <w:rsid w:val="00822CFC"/>
    <w:rsid w:val="00822E9C"/>
    <w:rsid w:val="00825F49"/>
    <w:rsid w:val="0082630A"/>
    <w:rsid w:val="0082662E"/>
    <w:rsid w:val="00827487"/>
    <w:rsid w:val="008276F7"/>
    <w:rsid w:val="00827A07"/>
    <w:rsid w:val="00827E46"/>
    <w:rsid w:val="00834291"/>
    <w:rsid w:val="008353D1"/>
    <w:rsid w:val="0084023C"/>
    <w:rsid w:val="008420A5"/>
    <w:rsid w:val="0084265D"/>
    <w:rsid w:val="00842922"/>
    <w:rsid w:val="00842AD3"/>
    <w:rsid w:val="00842B53"/>
    <w:rsid w:val="00844238"/>
    <w:rsid w:val="008447DD"/>
    <w:rsid w:val="0084589E"/>
    <w:rsid w:val="00845DE0"/>
    <w:rsid w:val="008466D8"/>
    <w:rsid w:val="008504BB"/>
    <w:rsid w:val="00855FF7"/>
    <w:rsid w:val="0085744B"/>
    <w:rsid w:val="008606C4"/>
    <w:rsid w:val="00860C95"/>
    <w:rsid w:val="00864325"/>
    <w:rsid w:val="00864FFA"/>
    <w:rsid w:val="00865CF5"/>
    <w:rsid w:val="00865FC7"/>
    <w:rsid w:val="00866E09"/>
    <w:rsid w:val="008700BE"/>
    <w:rsid w:val="00870F0C"/>
    <w:rsid w:val="00873C74"/>
    <w:rsid w:val="008742EE"/>
    <w:rsid w:val="00874742"/>
    <w:rsid w:val="00876190"/>
    <w:rsid w:val="008816C3"/>
    <w:rsid w:val="00883D36"/>
    <w:rsid w:val="00890721"/>
    <w:rsid w:val="00892AC6"/>
    <w:rsid w:val="00893044"/>
    <w:rsid w:val="00893098"/>
    <w:rsid w:val="0089637E"/>
    <w:rsid w:val="00897564"/>
    <w:rsid w:val="00897919"/>
    <w:rsid w:val="008A06D9"/>
    <w:rsid w:val="008A1104"/>
    <w:rsid w:val="008A35CA"/>
    <w:rsid w:val="008A559F"/>
    <w:rsid w:val="008A78B6"/>
    <w:rsid w:val="008B1551"/>
    <w:rsid w:val="008B3015"/>
    <w:rsid w:val="008B55A9"/>
    <w:rsid w:val="008B79F7"/>
    <w:rsid w:val="008C012B"/>
    <w:rsid w:val="008C1A5F"/>
    <w:rsid w:val="008C1DEE"/>
    <w:rsid w:val="008C1E3C"/>
    <w:rsid w:val="008C3538"/>
    <w:rsid w:val="008C4F71"/>
    <w:rsid w:val="008C554D"/>
    <w:rsid w:val="008C6C1D"/>
    <w:rsid w:val="008D0ADE"/>
    <w:rsid w:val="008D2D50"/>
    <w:rsid w:val="008D2DFF"/>
    <w:rsid w:val="008D6181"/>
    <w:rsid w:val="008D6F64"/>
    <w:rsid w:val="008E0AB7"/>
    <w:rsid w:val="008E0F9C"/>
    <w:rsid w:val="008E33CD"/>
    <w:rsid w:val="008E3538"/>
    <w:rsid w:val="008E3769"/>
    <w:rsid w:val="008F1557"/>
    <w:rsid w:val="008F18DD"/>
    <w:rsid w:val="008F194A"/>
    <w:rsid w:val="008F5450"/>
    <w:rsid w:val="008F5544"/>
    <w:rsid w:val="008F58CF"/>
    <w:rsid w:val="008F7B97"/>
    <w:rsid w:val="008F7C16"/>
    <w:rsid w:val="009020C1"/>
    <w:rsid w:val="00902C16"/>
    <w:rsid w:val="00903E1F"/>
    <w:rsid w:val="009058A5"/>
    <w:rsid w:val="00907413"/>
    <w:rsid w:val="00911721"/>
    <w:rsid w:val="00915914"/>
    <w:rsid w:val="0091598C"/>
    <w:rsid w:val="00917A68"/>
    <w:rsid w:val="009206F9"/>
    <w:rsid w:val="00923431"/>
    <w:rsid w:val="00924462"/>
    <w:rsid w:val="00926ADB"/>
    <w:rsid w:val="00927ED2"/>
    <w:rsid w:val="0093184B"/>
    <w:rsid w:val="00932B3E"/>
    <w:rsid w:val="00934F5B"/>
    <w:rsid w:val="00941091"/>
    <w:rsid w:val="00941955"/>
    <w:rsid w:val="00943A1D"/>
    <w:rsid w:val="00944171"/>
    <w:rsid w:val="0094455E"/>
    <w:rsid w:val="00945094"/>
    <w:rsid w:val="009457DF"/>
    <w:rsid w:val="00945A88"/>
    <w:rsid w:val="009460F2"/>
    <w:rsid w:val="009467C3"/>
    <w:rsid w:val="00946BD0"/>
    <w:rsid w:val="00946EA1"/>
    <w:rsid w:val="009509AF"/>
    <w:rsid w:val="00950D88"/>
    <w:rsid w:val="009514AC"/>
    <w:rsid w:val="00952D36"/>
    <w:rsid w:val="00954EE7"/>
    <w:rsid w:val="00956336"/>
    <w:rsid w:val="00960168"/>
    <w:rsid w:val="00960B7E"/>
    <w:rsid w:val="009611FC"/>
    <w:rsid w:val="00962BFC"/>
    <w:rsid w:val="009657B9"/>
    <w:rsid w:val="00967867"/>
    <w:rsid w:val="00971C79"/>
    <w:rsid w:val="00972229"/>
    <w:rsid w:val="0097262B"/>
    <w:rsid w:val="00975282"/>
    <w:rsid w:val="00977D7F"/>
    <w:rsid w:val="00977DA7"/>
    <w:rsid w:val="00977E5F"/>
    <w:rsid w:val="00981F98"/>
    <w:rsid w:val="00982EBD"/>
    <w:rsid w:val="00983700"/>
    <w:rsid w:val="00983B8A"/>
    <w:rsid w:val="00986DC9"/>
    <w:rsid w:val="00987048"/>
    <w:rsid w:val="00987453"/>
    <w:rsid w:val="00990A94"/>
    <w:rsid w:val="009946D8"/>
    <w:rsid w:val="00995073"/>
    <w:rsid w:val="0099606C"/>
    <w:rsid w:val="00996591"/>
    <w:rsid w:val="009968C3"/>
    <w:rsid w:val="00996F1C"/>
    <w:rsid w:val="009A1117"/>
    <w:rsid w:val="009A29EE"/>
    <w:rsid w:val="009A5FB5"/>
    <w:rsid w:val="009A62AB"/>
    <w:rsid w:val="009A7F39"/>
    <w:rsid w:val="009B0BBD"/>
    <w:rsid w:val="009B50EB"/>
    <w:rsid w:val="009B5D34"/>
    <w:rsid w:val="009B5E94"/>
    <w:rsid w:val="009B642C"/>
    <w:rsid w:val="009B7BFF"/>
    <w:rsid w:val="009C104C"/>
    <w:rsid w:val="009C2BC0"/>
    <w:rsid w:val="009C2BE5"/>
    <w:rsid w:val="009C60CA"/>
    <w:rsid w:val="009C66AC"/>
    <w:rsid w:val="009D0F9E"/>
    <w:rsid w:val="009D222D"/>
    <w:rsid w:val="009D2D0D"/>
    <w:rsid w:val="009D2DF8"/>
    <w:rsid w:val="009D391B"/>
    <w:rsid w:val="009D3AD6"/>
    <w:rsid w:val="009D5E26"/>
    <w:rsid w:val="009D5F07"/>
    <w:rsid w:val="009D5F0B"/>
    <w:rsid w:val="009D6970"/>
    <w:rsid w:val="009D7682"/>
    <w:rsid w:val="009E0233"/>
    <w:rsid w:val="009E1B81"/>
    <w:rsid w:val="009E49ED"/>
    <w:rsid w:val="009E4D98"/>
    <w:rsid w:val="009E504D"/>
    <w:rsid w:val="009E5C47"/>
    <w:rsid w:val="009E6B8C"/>
    <w:rsid w:val="009E6D46"/>
    <w:rsid w:val="009E6F46"/>
    <w:rsid w:val="009E7A22"/>
    <w:rsid w:val="009F357A"/>
    <w:rsid w:val="009F411E"/>
    <w:rsid w:val="009F440B"/>
    <w:rsid w:val="009F5347"/>
    <w:rsid w:val="00A00EA1"/>
    <w:rsid w:val="00A06DB0"/>
    <w:rsid w:val="00A123ED"/>
    <w:rsid w:val="00A12C77"/>
    <w:rsid w:val="00A136A7"/>
    <w:rsid w:val="00A13D24"/>
    <w:rsid w:val="00A1633A"/>
    <w:rsid w:val="00A2424A"/>
    <w:rsid w:val="00A24C05"/>
    <w:rsid w:val="00A259E7"/>
    <w:rsid w:val="00A26678"/>
    <w:rsid w:val="00A26C86"/>
    <w:rsid w:val="00A2759D"/>
    <w:rsid w:val="00A30685"/>
    <w:rsid w:val="00A3070F"/>
    <w:rsid w:val="00A318F5"/>
    <w:rsid w:val="00A35237"/>
    <w:rsid w:val="00A35FD2"/>
    <w:rsid w:val="00A42A2F"/>
    <w:rsid w:val="00A432ED"/>
    <w:rsid w:val="00A43D15"/>
    <w:rsid w:val="00A4439A"/>
    <w:rsid w:val="00A4511D"/>
    <w:rsid w:val="00A50529"/>
    <w:rsid w:val="00A50E34"/>
    <w:rsid w:val="00A5245E"/>
    <w:rsid w:val="00A5274E"/>
    <w:rsid w:val="00A55442"/>
    <w:rsid w:val="00A55A82"/>
    <w:rsid w:val="00A55FA4"/>
    <w:rsid w:val="00A57F3E"/>
    <w:rsid w:val="00A60863"/>
    <w:rsid w:val="00A62F50"/>
    <w:rsid w:val="00A63A74"/>
    <w:rsid w:val="00A650C6"/>
    <w:rsid w:val="00A65406"/>
    <w:rsid w:val="00A6642D"/>
    <w:rsid w:val="00A709A8"/>
    <w:rsid w:val="00A712E8"/>
    <w:rsid w:val="00A71CEC"/>
    <w:rsid w:val="00A72DA4"/>
    <w:rsid w:val="00A754BA"/>
    <w:rsid w:val="00A77078"/>
    <w:rsid w:val="00A77F7A"/>
    <w:rsid w:val="00A806CF"/>
    <w:rsid w:val="00A82BC1"/>
    <w:rsid w:val="00A83725"/>
    <w:rsid w:val="00A849CC"/>
    <w:rsid w:val="00A87D45"/>
    <w:rsid w:val="00A90380"/>
    <w:rsid w:val="00A91E56"/>
    <w:rsid w:val="00A9377F"/>
    <w:rsid w:val="00A93DA8"/>
    <w:rsid w:val="00A95854"/>
    <w:rsid w:val="00A960B4"/>
    <w:rsid w:val="00A96B15"/>
    <w:rsid w:val="00A97C6C"/>
    <w:rsid w:val="00AA21BC"/>
    <w:rsid w:val="00AA237F"/>
    <w:rsid w:val="00AA3735"/>
    <w:rsid w:val="00AA389C"/>
    <w:rsid w:val="00AA530C"/>
    <w:rsid w:val="00AA69CA"/>
    <w:rsid w:val="00AB1E73"/>
    <w:rsid w:val="00AB3C1A"/>
    <w:rsid w:val="00AB4906"/>
    <w:rsid w:val="00AB4992"/>
    <w:rsid w:val="00AB6C07"/>
    <w:rsid w:val="00AC0E7D"/>
    <w:rsid w:val="00AC1AB1"/>
    <w:rsid w:val="00AC1E1C"/>
    <w:rsid w:val="00AC384A"/>
    <w:rsid w:val="00AC4496"/>
    <w:rsid w:val="00AC726A"/>
    <w:rsid w:val="00AC7671"/>
    <w:rsid w:val="00AC7F58"/>
    <w:rsid w:val="00AD0B9E"/>
    <w:rsid w:val="00AD1890"/>
    <w:rsid w:val="00AD26AF"/>
    <w:rsid w:val="00AD5369"/>
    <w:rsid w:val="00AE195A"/>
    <w:rsid w:val="00AE2A10"/>
    <w:rsid w:val="00AE311E"/>
    <w:rsid w:val="00AE353B"/>
    <w:rsid w:val="00AE4380"/>
    <w:rsid w:val="00AE6812"/>
    <w:rsid w:val="00AE7685"/>
    <w:rsid w:val="00AF0B22"/>
    <w:rsid w:val="00AF3CAA"/>
    <w:rsid w:val="00AF5A68"/>
    <w:rsid w:val="00AF615B"/>
    <w:rsid w:val="00AF717E"/>
    <w:rsid w:val="00B00F88"/>
    <w:rsid w:val="00B040E7"/>
    <w:rsid w:val="00B04697"/>
    <w:rsid w:val="00B051B1"/>
    <w:rsid w:val="00B0705B"/>
    <w:rsid w:val="00B126F7"/>
    <w:rsid w:val="00B13B04"/>
    <w:rsid w:val="00B14223"/>
    <w:rsid w:val="00B159E0"/>
    <w:rsid w:val="00B20A0B"/>
    <w:rsid w:val="00B232BB"/>
    <w:rsid w:val="00B248BC"/>
    <w:rsid w:val="00B24EF4"/>
    <w:rsid w:val="00B273CF"/>
    <w:rsid w:val="00B27C9F"/>
    <w:rsid w:val="00B30238"/>
    <w:rsid w:val="00B31737"/>
    <w:rsid w:val="00B32C0F"/>
    <w:rsid w:val="00B36A6D"/>
    <w:rsid w:val="00B36B48"/>
    <w:rsid w:val="00B37291"/>
    <w:rsid w:val="00B37488"/>
    <w:rsid w:val="00B415A8"/>
    <w:rsid w:val="00B41A47"/>
    <w:rsid w:val="00B42ABE"/>
    <w:rsid w:val="00B44203"/>
    <w:rsid w:val="00B50CCC"/>
    <w:rsid w:val="00B5108B"/>
    <w:rsid w:val="00B51C2F"/>
    <w:rsid w:val="00B5283A"/>
    <w:rsid w:val="00B53E1E"/>
    <w:rsid w:val="00B54D57"/>
    <w:rsid w:val="00B5579E"/>
    <w:rsid w:val="00B56372"/>
    <w:rsid w:val="00B574E0"/>
    <w:rsid w:val="00B57B32"/>
    <w:rsid w:val="00B57F8C"/>
    <w:rsid w:val="00B60ECA"/>
    <w:rsid w:val="00B616BA"/>
    <w:rsid w:val="00B6303E"/>
    <w:rsid w:val="00B63ED9"/>
    <w:rsid w:val="00B648FB"/>
    <w:rsid w:val="00B64EB0"/>
    <w:rsid w:val="00B66249"/>
    <w:rsid w:val="00B70538"/>
    <w:rsid w:val="00B7074E"/>
    <w:rsid w:val="00B77860"/>
    <w:rsid w:val="00B80BFE"/>
    <w:rsid w:val="00B81A43"/>
    <w:rsid w:val="00B82133"/>
    <w:rsid w:val="00B825EB"/>
    <w:rsid w:val="00B8355A"/>
    <w:rsid w:val="00B83944"/>
    <w:rsid w:val="00B83A5D"/>
    <w:rsid w:val="00B844A1"/>
    <w:rsid w:val="00B84F1E"/>
    <w:rsid w:val="00B862DC"/>
    <w:rsid w:val="00B905BE"/>
    <w:rsid w:val="00B91745"/>
    <w:rsid w:val="00B9246C"/>
    <w:rsid w:val="00B92A8C"/>
    <w:rsid w:val="00B94EB1"/>
    <w:rsid w:val="00BA0B9A"/>
    <w:rsid w:val="00BA11CD"/>
    <w:rsid w:val="00BA126A"/>
    <w:rsid w:val="00BA18A9"/>
    <w:rsid w:val="00BA2E7D"/>
    <w:rsid w:val="00BA7A52"/>
    <w:rsid w:val="00BB1DA3"/>
    <w:rsid w:val="00BB661D"/>
    <w:rsid w:val="00BB7CEA"/>
    <w:rsid w:val="00BC0BF3"/>
    <w:rsid w:val="00BC0EB6"/>
    <w:rsid w:val="00BC1D76"/>
    <w:rsid w:val="00BC5535"/>
    <w:rsid w:val="00BC6901"/>
    <w:rsid w:val="00BD0778"/>
    <w:rsid w:val="00BD2CCF"/>
    <w:rsid w:val="00BD4B48"/>
    <w:rsid w:val="00BD5BC4"/>
    <w:rsid w:val="00BD684A"/>
    <w:rsid w:val="00BD79AB"/>
    <w:rsid w:val="00BE08B9"/>
    <w:rsid w:val="00BE1857"/>
    <w:rsid w:val="00BE5141"/>
    <w:rsid w:val="00BE5A1C"/>
    <w:rsid w:val="00BE7261"/>
    <w:rsid w:val="00BE741B"/>
    <w:rsid w:val="00BE7B7C"/>
    <w:rsid w:val="00BF24AA"/>
    <w:rsid w:val="00BF62FB"/>
    <w:rsid w:val="00BF6F11"/>
    <w:rsid w:val="00C00547"/>
    <w:rsid w:val="00C03240"/>
    <w:rsid w:val="00C05043"/>
    <w:rsid w:val="00C057BB"/>
    <w:rsid w:val="00C061DB"/>
    <w:rsid w:val="00C06307"/>
    <w:rsid w:val="00C06C8E"/>
    <w:rsid w:val="00C122E6"/>
    <w:rsid w:val="00C16446"/>
    <w:rsid w:val="00C16BCA"/>
    <w:rsid w:val="00C211A4"/>
    <w:rsid w:val="00C21790"/>
    <w:rsid w:val="00C21CFA"/>
    <w:rsid w:val="00C22868"/>
    <w:rsid w:val="00C242CB"/>
    <w:rsid w:val="00C24A0E"/>
    <w:rsid w:val="00C24FA6"/>
    <w:rsid w:val="00C25097"/>
    <w:rsid w:val="00C253EB"/>
    <w:rsid w:val="00C259BD"/>
    <w:rsid w:val="00C27606"/>
    <w:rsid w:val="00C314BA"/>
    <w:rsid w:val="00C31F72"/>
    <w:rsid w:val="00C33823"/>
    <w:rsid w:val="00C33F1C"/>
    <w:rsid w:val="00C34739"/>
    <w:rsid w:val="00C36BF2"/>
    <w:rsid w:val="00C37D8D"/>
    <w:rsid w:val="00C40420"/>
    <w:rsid w:val="00C41A44"/>
    <w:rsid w:val="00C420CE"/>
    <w:rsid w:val="00C42B76"/>
    <w:rsid w:val="00C4368A"/>
    <w:rsid w:val="00C45600"/>
    <w:rsid w:val="00C46547"/>
    <w:rsid w:val="00C51263"/>
    <w:rsid w:val="00C51A9F"/>
    <w:rsid w:val="00C5289B"/>
    <w:rsid w:val="00C54120"/>
    <w:rsid w:val="00C546A5"/>
    <w:rsid w:val="00C5519A"/>
    <w:rsid w:val="00C55E48"/>
    <w:rsid w:val="00C57B5F"/>
    <w:rsid w:val="00C57B83"/>
    <w:rsid w:val="00C6048B"/>
    <w:rsid w:val="00C60EBF"/>
    <w:rsid w:val="00C6235F"/>
    <w:rsid w:val="00C649F4"/>
    <w:rsid w:val="00C64C7F"/>
    <w:rsid w:val="00C66491"/>
    <w:rsid w:val="00C72022"/>
    <w:rsid w:val="00C734F8"/>
    <w:rsid w:val="00C74FE9"/>
    <w:rsid w:val="00C75453"/>
    <w:rsid w:val="00C76125"/>
    <w:rsid w:val="00C80950"/>
    <w:rsid w:val="00C8122F"/>
    <w:rsid w:val="00C83F25"/>
    <w:rsid w:val="00C84AB5"/>
    <w:rsid w:val="00C85124"/>
    <w:rsid w:val="00C9084D"/>
    <w:rsid w:val="00C90A16"/>
    <w:rsid w:val="00C90CB8"/>
    <w:rsid w:val="00C90D45"/>
    <w:rsid w:val="00C92CEA"/>
    <w:rsid w:val="00C9373A"/>
    <w:rsid w:val="00C940AF"/>
    <w:rsid w:val="00C950A6"/>
    <w:rsid w:val="00C95447"/>
    <w:rsid w:val="00C9633A"/>
    <w:rsid w:val="00C97CB9"/>
    <w:rsid w:val="00CA049D"/>
    <w:rsid w:val="00CA1A50"/>
    <w:rsid w:val="00CA3D38"/>
    <w:rsid w:val="00CA4C74"/>
    <w:rsid w:val="00CA6B6E"/>
    <w:rsid w:val="00CB1D2E"/>
    <w:rsid w:val="00CB4FCA"/>
    <w:rsid w:val="00CB57FC"/>
    <w:rsid w:val="00CB5C32"/>
    <w:rsid w:val="00CB6C9A"/>
    <w:rsid w:val="00CB74FD"/>
    <w:rsid w:val="00CC0C1C"/>
    <w:rsid w:val="00CC448A"/>
    <w:rsid w:val="00CC579D"/>
    <w:rsid w:val="00CC5BDE"/>
    <w:rsid w:val="00CC7D52"/>
    <w:rsid w:val="00CC7F6A"/>
    <w:rsid w:val="00CD1306"/>
    <w:rsid w:val="00CD2DD1"/>
    <w:rsid w:val="00CD3C2B"/>
    <w:rsid w:val="00CD4805"/>
    <w:rsid w:val="00CD5D62"/>
    <w:rsid w:val="00CD6571"/>
    <w:rsid w:val="00CD662A"/>
    <w:rsid w:val="00CD6C32"/>
    <w:rsid w:val="00CE03FA"/>
    <w:rsid w:val="00CE2C8F"/>
    <w:rsid w:val="00CE44C4"/>
    <w:rsid w:val="00CE7573"/>
    <w:rsid w:val="00CF48C1"/>
    <w:rsid w:val="00CF58B5"/>
    <w:rsid w:val="00CF5D73"/>
    <w:rsid w:val="00CF6EEF"/>
    <w:rsid w:val="00D003C7"/>
    <w:rsid w:val="00D004FB"/>
    <w:rsid w:val="00D02584"/>
    <w:rsid w:val="00D02C89"/>
    <w:rsid w:val="00D060F6"/>
    <w:rsid w:val="00D07A36"/>
    <w:rsid w:val="00D07EB0"/>
    <w:rsid w:val="00D11C51"/>
    <w:rsid w:val="00D136CD"/>
    <w:rsid w:val="00D145EB"/>
    <w:rsid w:val="00D14D19"/>
    <w:rsid w:val="00D153E8"/>
    <w:rsid w:val="00D22E1C"/>
    <w:rsid w:val="00D2381B"/>
    <w:rsid w:val="00D2418F"/>
    <w:rsid w:val="00D2435E"/>
    <w:rsid w:val="00D2584C"/>
    <w:rsid w:val="00D30AD4"/>
    <w:rsid w:val="00D31E30"/>
    <w:rsid w:val="00D33157"/>
    <w:rsid w:val="00D335D8"/>
    <w:rsid w:val="00D37AE8"/>
    <w:rsid w:val="00D42008"/>
    <w:rsid w:val="00D456B1"/>
    <w:rsid w:val="00D46867"/>
    <w:rsid w:val="00D50551"/>
    <w:rsid w:val="00D50946"/>
    <w:rsid w:val="00D51519"/>
    <w:rsid w:val="00D51A67"/>
    <w:rsid w:val="00D52A95"/>
    <w:rsid w:val="00D537FC"/>
    <w:rsid w:val="00D55BDB"/>
    <w:rsid w:val="00D55C55"/>
    <w:rsid w:val="00D609A7"/>
    <w:rsid w:val="00D630F0"/>
    <w:rsid w:val="00D6420B"/>
    <w:rsid w:val="00D66B31"/>
    <w:rsid w:val="00D67A8F"/>
    <w:rsid w:val="00D70EE9"/>
    <w:rsid w:val="00D7155C"/>
    <w:rsid w:val="00D71E26"/>
    <w:rsid w:val="00D73305"/>
    <w:rsid w:val="00D73D5B"/>
    <w:rsid w:val="00D76AE3"/>
    <w:rsid w:val="00D76FDE"/>
    <w:rsid w:val="00D77C13"/>
    <w:rsid w:val="00D80887"/>
    <w:rsid w:val="00D815ED"/>
    <w:rsid w:val="00D8236A"/>
    <w:rsid w:val="00D834E9"/>
    <w:rsid w:val="00D8361E"/>
    <w:rsid w:val="00D86393"/>
    <w:rsid w:val="00D8680C"/>
    <w:rsid w:val="00D90ED9"/>
    <w:rsid w:val="00D91ADA"/>
    <w:rsid w:val="00D92975"/>
    <w:rsid w:val="00D9431F"/>
    <w:rsid w:val="00D95357"/>
    <w:rsid w:val="00D95AA5"/>
    <w:rsid w:val="00D96223"/>
    <w:rsid w:val="00DA07C6"/>
    <w:rsid w:val="00DA1E11"/>
    <w:rsid w:val="00DA593E"/>
    <w:rsid w:val="00DA793F"/>
    <w:rsid w:val="00DA7FA4"/>
    <w:rsid w:val="00DB1CDC"/>
    <w:rsid w:val="00DB1D55"/>
    <w:rsid w:val="00DB2160"/>
    <w:rsid w:val="00DB4A6D"/>
    <w:rsid w:val="00DB769B"/>
    <w:rsid w:val="00DC15B2"/>
    <w:rsid w:val="00DC1767"/>
    <w:rsid w:val="00DC478C"/>
    <w:rsid w:val="00DC4F7E"/>
    <w:rsid w:val="00DC5408"/>
    <w:rsid w:val="00DC58CC"/>
    <w:rsid w:val="00DC58D2"/>
    <w:rsid w:val="00DC5DED"/>
    <w:rsid w:val="00DC6BFA"/>
    <w:rsid w:val="00DC7913"/>
    <w:rsid w:val="00DD020C"/>
    <w:rsid w:val="00DD1ECE"/>
    <w:rsid w:val="00DD2789"/>
    <w:rsid w:val="00DE10A9"/>
    <w:rsid w:val="00DE17FF"/>
    <w:rsid w:val="00DE4F45"/>
    <w:rsid w:val="00DE5B73"/>
    <w:rsid w:val="00DE6032"/>
    <w:rsid w:val="00DE6A00"/>
    <w:rsid w:val="00DF0262"/>
    <w:rsid w:val="00DF06C3"/>
    <w:rsid w:val="00DF3BC9"/>
    <w:rsid w:val="00DF45F9"/>
    <w:rsid w:val="00DF4A44"/>
    <w:rsid w:val="00DF5C91"/>
    <w:rsid w:val="00DF6AB7"/>
    <w:rsid w:val="00DF70B4"/>
    <w:rsid w:val="00E00790"/>
    <w:rsid w:val="00E03B79"/>
    <w:rsid w:val="00E058CF"/>
    <w:rsid w:val="00E05DC5"/>
    <w:rsid w:val="00E06661"/>
    <w:rsid w:val="00E06D3F"/>
    <w:rsid w:val="00E10B0B"/>
    <w:rsid w:val="00E11205"/>
    <w:rsid w:val="00E13C96"/>
    <w:rsid w:val="00E14184"/>
    <w:rsid w:val="00E14AAC"/>
    <w:rsid w:val="00E16D6B"/>
    <w:rsid w:val="00E20DDA"/>
    <w:rsid w:val="00E24752"/>
    <w:rsid w:val="00E26C31"/>
    <w:rsid w:val="00E306C9"/>
    <w:rsid w:val="00E30738"/>
    <w:rsid w:val="00E30757"/>
    <w:rsid w:val="00E33BC3"/>
    <w:rsid w:val="00E34618"/>
    <w:rsid w:val="00E4112F"/>
    <w:rsid w:val="00E41152"/>
    <w:rsid w:val="00E42D3E"/>
    <w:rsid w:val="00E42E5C"/>
    <w:rsid w:val="00E44113"/>
    <w:rsid w:val="00E453F6"/>
    <w:rsid w:val="00E46D46"/>
    <w:rsid w:val="00E47C95"/>
    <w:rsid w:val="00E535F2"/>
    <w:rsid w:val="00E5391B"/>
    <w:rsid w:val="00E54503"/>
    <w:rsid w:val="00E549E2"/>
    <w:rsid w:val="00E55862"/>
    <w:rsid w:val="00E55EB2"/>
    <w:rsid w:val="00E578F1"/>
    <w:rsid w:val="00E57E18"/>
    <w:rsid w:val="00E60668"/>
    <w:rsid w:val="00E60D97"/>
    <w:rsid w:val="00E647FF"/>
    <w:rsid w:val="00E65897"/>
    <w:rsid w:val="00E66744"/>
    <w:rsid w:val="00E672B6"/>
    <w:rsid w:val="00E677BC"/>
    <w:rsid w:val="00E711C9"/>
    <w:rsid w:val="00E7151F"/>
    <w:rsid w:val="00E73F67"/>
    <w:rsid w:val="00E76529"/>
    <w:rsid w:val="00E77BED"/>
    <w:rsid w:val="00E80DD4"/>
    <w:rsid w:val="00E8210E"/>
    <w:rsid w:val="00E8228E"/>
    <w:rsid w:val="00E8330D"/>
    <w:rsid w:val="00E8365E"/>
    <w:rsid w:val="00E8601E"/>
    <w:rsid w:val="00E87730"/>
    <w:rsid w:val="00E907F5"/>
    <w:rsid w:val="00E919E6"/>
    <w:rsid w:val="00E91BB8"/>
    <w:rsid w:val="00E9283B"/>
    <w:rsid w:val="00E9390A"/>
    <w:rsid w:val="00E947F5"/>
    <w:rsid w:val="00EA4517"/>
    <w:rsid w:val="00EA5220"/>
    <w:rsid w:val="00EA5A7F"/>
    <w:rsid w:val="00EA63BB"/>
    <w:rsid w:val="00EB1172"/>
    <w:rsid w:val="00EB4211"/>
    <w:rsid w:val="00EB42CC"/>
    <w:rsid w:val="00EB5BB7"/>
    <w:rsid w:val="00EB7593"/>
    <w:rsid w:val="00EC2381"/>
    <w:rsid w:val="00EC2816"/>
    <w:rsid w:val="00EC332D"/>
    <w:rsid w:val="00EC3976"/>
    <w:rsid w:val="00EC5F14"/>
    <w:rsid w:val="00EC6067"/>
    <w:rsid w:val="00EC6780"/>
    <w:rsid w:val="00EC720E"/>
    <w:rsid w:val="00ED2256"/>
    <w:rsid w:val="00ED2C61"/>
    <w:rsid w:val="00ED31DD"/>
    <w:rsid w:val="00ED45B4"/>
    <w:rsid w:val="00ED46A8"/>
    <w:rsid w:val="00ED5550"/>
    <w:rsid w:val="00ED5D8F"/>
    <w:rsid w:val="00EE17E1"/>
    <w:rsid w:val="00EE1823"/>
    <w:rsid w:val="00EE49A4"/>
    <w:rsid w:val="00EE587A"/>
    <w:rsid w:val="00EE7E7D"/>
    <w:rsid w:val="00EF27E0"/>
    <w:rsid w:val="00EF2BC4"/>
    <w:rsid w:val="00EF3A1E"/>
    <w:rsid w:val="00EF627C"/>
    <w:rsid w:val="00EF6CA3"/>
    <w:rsid w:val="00EF7785"/>
    <w:rsid w:val="00F00295"/>
    <w:rsid w:val="00F003A6"/>
    <w:rsid w:val="00F03030"/>
    <w:rsid w:val="00F0370D"/>
    <w:rsid w:val="00F10FF6"/>
    <w:rsid w:val="00F11FD0"/>
    <w:rsid w:val="00F120E7"/>
    <w:rsid w:val="00F120F1"/>
    <w:rsid w:val="00F135B6"/>
    <w:rsid w:val="00F13935"/>
    <w:rsid w:val="00F13B28"/>
    <w:rsid w:val="00F1494F"/>
    <w:rsid w:val="00F170D3"/>
    <w:rsid w:val="00F172EF"/>
    <w:rsid w:val="00F1748C"/>
    <w:rsid w:val="00F22733"/>
    <w:rsid w:val="00F24221"/>
    <w:rsid w:val="00F2441B"/>
    <w:rsid w:val="00F308D6"/>
    <w:rsid w:val="00F3191F"/>
    <w:rsid w:val="00F32F88"/>
    <w:rsid w:val="00F3378D"/>
    <w:rsid w:val="00F34BAA"/>
    <w:rsid w:val="00F37AB9"/>
    <w:rsid w:val="00F408BD"/>
    <w:rsid w:val="00F40C01"/>
    <w:rsid w:val="00F43148"/>
    <w:rsid w:val="00F4474D"/>
    <w:rsid w:val="00F447E1"/>
    <w:rsid w:val="00F47576"/>
    <w:rsid w:val="00F479F3"/>
    <w:rsid w:val="00F50868"/>
    <w:rsid w:val="00F533EF"/>
    <w:rsid w:val="00F55458"/>
    <w:rsid w:val="00F55582"/>
    <w:rsid w:val="00F556B1"/>
    <w:rsid w:val="00F602E9"/>
    <w:rsid w:val="00F6075D"/>
    <w:rsid w:val="00F60DF1"/>
    <w:rsid w:val="00F62245"/>
    <w:rsid w:val="00F62A6B"/>
    <w:rsid w:val="00F62F07"/>
    <w:rsid w:val="00F63487"/>
    <w:rsid w:val="00F64397"/>
    <w:rsid w:val="00F67EC8"/>
    <w:rsid w:val="00F7123E"/>
    <w:rsid w:val="00F715BE"/>
    <w:rsid w:val="00F71B1A"/>
    <w:rsid w:val="00F72E36"/>
    <w:rsid w:val="00F73B04"/>
    <w:rsid w:val="00F752F9"/>
    <w:rsid w:val="00F75CA8"/>
    <w:rsid w:val="00F75FF9"/>
    <w:rsid w:val="00F775FB"/>
    <w:rsid w:val="00F80134"/>
    <w:rsid w:val="00F81739"/>
    <w:rsid w:val="00F877B5"/>
    <w:rsid w:val="00F919AE"/>
    <w:rsid w:val="00F9234F"/>
    <w:rsid w:val="00F92D34"/>
    <w:rsid w:val="00F94876"/>
    <w:rsid w:val="00F94F16"/>
    <w:rsid w:val="00F969F6"/>
    <w:rsid w:val="00FA1132"/>
    <w:rsid w:val="00FA1178"/>
    <w:rsid w:val="00FA1BFA"/>
    <w:rsid w:val="00FA1C5E"/>
    <w:rsid w:val="00FA37E8"/>
    <w:rsid w:val="00FA5B21"/>
    <w:rsid w:val="00FA6FD0"/>
    <w:rsid w:val="00FA7E5F"/>
    <w:rsid w:val="00FB037A"/>
    <w:rsid w:val="00FB7EEE"/>
    <w:rsid w:val="00FC2B10"/>
    <w:rsid w:val="00FC40CB"/>
    <w:rsid w:val="00FC45E4"/>
    <w:rsid w:val="00FC46E5"/>
    <w:rsid w:val="00FC5A34"/>
    <w:rsid w:val="00FC7D5E"/>
    <w:rsid w:val="00FD03DE"/>
    <w:rsid w:val="00FD050C"/>
    <w:rsid w:val="00FD1E21"/>
    <w:rsid w:val="00FD29E9"/>
    <w:rsid w:val="00FD541D"/>
    <w:rsid w:val="00FD55B8"/>
    <w:rsid w:val="00FE135D"/>
    <w:rsid w:val="00FE1AA1"/>
    <w:rsid w:val="00FE2ECF"/>
    <w:rsid w:val="00FE3312"/>
    <w:rsid w:val="00FE4543"/>
    <w:rsid w:val="00FE7720"/>
    <w:rsid w:val="00FE7DA5"/>
    <w:rsid w:val="00FF0879"/>
    <w:rsid w:val="00FF47A6"/>
    <w:rsid w:val="00FF55B6"/>
    <w:rsid w:val="00FF5A40"/>
    <w:rsid w:val="00FF6550"/>
    <w:rsid w:val="00FF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A6754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62D6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62D6C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191D1E"/>
  </w:style>
  <w:style w:type="character" w:customStyle="1" w:styleId="id-label">
    <w:name w:val="id-label"/>
    <w:basedOn w:val="DefaultParagraphFont"/>
    <w:rsid w:val="00191D1E"/>
  </w:style>
  <w:style w:type="character" w:styleId="FollowedHyperlink">
    <w:name w:val="FollowedHyperlink"/>
    <w:basedOn w:val="DefaultParagraphFont"/>
    <w:uiPriority w:val="99"/>
    <w:semiHidden/>
    <w:unhideWhenUsed/>
    <w:rsid w:val="00191D1E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CB1D2E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C13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D22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D22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D22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22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22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03E1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579D"/>
  </w:style>
  <w:style w:type="paragraph" w:styleId="Footer">
    <w:name w:val="footer"/>
    <w:basedOn w:val="Normal"/>
    <w:link w:val="FooterChar"/>
    <w:uiPriority w:val="99"/>
    <w:unhideWhenUsed/>
    <w:rsid w:val="00CC57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579D"/>
  </w:style>
  <w:style w:type="paragraph" w:styleId="BalloonText">
    <w:name w:val="Balloon Text"/>
    <w:basedOn w:val="Normal"/>
    <w:link w:val="BalloonTextChar"/>
    <w:uiPriority w:val="99"/>
    <w:semiHidden/>
    <w:unhideWhenUsed/>
    <w:rsid w:val="00F817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1739"/>
    <w:rPr>
      <w:rFonts w:ascii="Segoe UI" w:hAnsi="Segoe UI" w:cs="Segoe UI"/>
      <w:sz w:val="18"/>
      <w:szCs w:val="18"/>
    </w:rPr>
  </w:style>
  <w:style w:type="character" w:customStyle="1" w:styleId="c-bibliographic-informationvalue">
    <w:name w:val="c-bibliographic-information__value"/>
    <w:basedOn w:val="DefaultParagraphFont"/>
    <w:rsid w:val="00051415"/>
  </w:style>
  <w:style w:type="table" w:styleId="TableGrid">
    <w:name w:val="Table Grid"/>
    <w:basedOn w:val="TableNormal"/>
    <w:uiPriority w:val="39"/>
    <w:rsid w:val="00064C3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LineNumber">
    <w:name w:val="line number"/>
    <w:basedOn w:val="DefaultParagraphFont"/>
    <w:uiPriority w:val="99"/>
    <w:semiHidden/>
    <w:unhideWhenUsed/>
    <w:rsid w:val="00D11C51"/>
  </w:style>
  <w:style w:type="paragraph" w:customStyle="1" w:styleId="msonormal0">
    <w:name w:val="msonormal"/>
    <w:basedOn w:val="Normal"/>
    <w:rsid w:val="00C908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66">
    <w:name w:val="xl66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9084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69">
    <w:name w:val="xl69"/>
    <w:basedOn w:val="Normal"/>
    <w:rsid w:val="00C9084D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0">
    <w:name w:val="xl70"/>
    <w:basedOn w:val="Normal"/>
    <w:rsid w:val="00C9084D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1">
    <w:name w:val="xl71"/>
    <w:basedOn w:val="Normal"/>
    <w:rsid w:val="00C9084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2">
    <w:name w:val="xl72"/>
    <w:basedOn w:val="Normal"/>
    <w:rsid w:val="00C9084D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3">
    <w:name w:val="xl73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202122"/>
      <w:sz w:val="16"/>
      <w:szCs w:val="16"/>
    </w:rPr>
  </w:style>
  <w:style w:type="paragraph" w:customStyle="1" w:styleId="xl74">
    <w:name w:val="xl74"/>
    <w:basedOn w:val="Normal"/>
    <w:rsid w:val="00C9084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75">
    <w:name w:val="xl75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6">
    <w:name w:val="xl76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xl77">
    <w:name w:val="xl77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  <w:style w:type="paragraph" w:customStyle="1" w:styleId="xl78">
    <w:name w:val="xl78"/>
    <w:basedOn w:val="Normal"/>
    <w:rsid w:val="00C9084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5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467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67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323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0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68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24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19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874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6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2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43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56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4487de1-b331-4ad1-b789-8d4850349940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F1184B81202F4C94E306846373DD1B" ma:contentTypeVersion="9" ma:contentTypeDescription="Een nieuw document maken." ma:contentTypeScope="" ma:versionID="131a3c4efce07e24425beaaab94483c2">
  <xsd:schema xmlns:xsd="http://www.w3.org/2001/XMLSchema" xmlns:xs="http://www.w3.org/2001/XMLSchema" xmlns:p="http://schemas.microsoft.com/office/2006/metadata/properties" xmlns:ns1="http://schemas.microsoft.com/sharepoint/v3" xmlns:ns3="84487de1-b331-4ad1-b789-8d4850349940" xmlns:ns4="2936cd95-3308-4c31-9e3f-09e1e48f4ef7" targetNamespace="http://schemas.microsoft.com/office/2006/metadata/properties" ma:root="true" ma:fieldsID="777580ad8413226d0f7228cfa988b0ea" ns1:_="" ns3:_="" ns4:_="">
    <xsd:import namespace="http://schemas.microsoft.com/sharepoint/v3"/>
    <xsd:import namespace="84487de1-b331-4ad1-b789-8d4850349940"/>
    <xsd:import namespace="2936cd95-3308-4c31-9e3f-09e1e48f4e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1:_ip_UnifiedCompliancePolicyProperties" minOccurs="0"/>
                <xsd:element ref="ns1:_ip_UnifiedCompliancePolicyUIActio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0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1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87de1-b331-4ad1-b789-8d4850349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36cd95-3308-4c31-9e3f-09e1e48f4ef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D0CB29-B719-42E2-88E5-56728F3949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7237BE-3D71-46BA-ABDE-B040510BBEC7}">
  <ds:schemaRefs>
    <ds:schemaRef ds:uri="http://schemas.microsoft.com/office/2006/metadata/properties"/>
    <ds:schemaRef ds:uri="http://schemas.microsoft.com/office/infopath/2007/PartnerControls"/>
    <ds:schemaRef ds:uri="84487de1-b331-4ad1-b789-8d4850349940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753C123D-E3FD-4A07-B479-17B2964F0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4487de1-b331-4ad1-b789-8d4850349940"/>
    <ds:schemaRef ds:uri="2936cd95-3308-4c31-9e3f-09e1e48f4e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8F1870D-8884-4485-B9C2-EDCBFB8BF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1325</Words>
  <Characters>7558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Yunus Kuijpers</dc:creator>
  <cp:lastModifiedBy>Melanie Lapinig</cp:lastModifiedBy>
  <cp:revision>3</cp:revision>
  <cp:lastPrinted>2023-10-19T08:59:00Z</cp:lastPrinted>
  <dcterms:created xsi:type="dcterms:W3CDTF">2023-10-19T09:02:00Z</dcterms:created>
  <dcterms:modified xsi:type="dcterms:W3CDTF">2023-10-19T09:46:00Z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0x010100A8F1184B81202F4C94E306846373DD1B</vt:lpwstr>
  </property>
</Properties>
</file>