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23DB9" w14:textId="5B759983" w:rsidR="00D36395" w:rsidRPr="001F5250" w:rsidRDefault="001F5250" w:rsidP="001F5250">
      <w:pPr>
        <w:jc w:val="center"/>
        <w:rPr>
          <w:rFonts w:asciiTheme="minorBidi" w:hAnsiTheme="minorBidi"/>
          <w:b/>
          <w:bCs/>
        </w:rPr>
      </w:pPr>
      <w:r w:rsidRPr="001F5250">
        <w:rPr>
          <w:rFonts w:asciiTheme="minorBidi" w:hAnsiTheme="minorBidi"/>
          <w:b/>
          <w:bCs/>
        </w:rPr>
        <w:t>Supplementary Materia</w:t>
      </w:r>
      <w:r w:rsidR="00651A04">
        <w:rPr>
          <w:rFonts w:asciiTheme="minorBidi" w:hAnsiTheme="minorBidi"/>
          <w:b/>
          <w:bCs/>
        </w:rPr>
        <w:t>l</w:t>
      </w:r>
    </w:p>
    <w:p w14:paraId="2120664F" w14:textId="77777777" w:rsidR="001F5250" w:rsidRDefault="001F5250" w:rsidP="00DB497A"/>
    <w:p w14:paraId="1240FCE2" w14:textId="438BB7DF" w:rsidR="00DB497A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lang w:eastAsia="en-NZ"/>
        </w:rPr>
      </w:pPr>
      <w:r w:rsidRPr="00640DA4">
        <w:rPr>
          <w:rFonts w:ascii="Arial" w:hAnsi="Arial" w:cs="Arial"/>
          <w:b/>
          <w:bCs/>
          <w:color w:val="000000" w:themeColor="text1"/>
          <w:lang w:eastAsia="en-NZ"/>
        </w:rPr>
        <w:t xml:space="preserve">Instructions for completing the </w:t>
      </w:r>
      <w:r w:rsidR="00697EA4" w:rsidRPr="00640DA4">
        <w:rPr>
          <w:rFonts w:ascii="Arial" w:hAnsi="Arial" w:cs="Arial"/>
          <w:b/>
          <w:bCs/>
          <w:color w:val="000000" w:themeColor="text1"/>
          <w:lang w:eastAsia="en-NZ"/>
        </w:rPr>
        <w:t>questionnaire.</w:t>
      </w:r>
    </w:p>
    <w:p w14:paraId="0BCCA14B" w14:textId="77777777" w:rsidR="00697EA4" w:rsidRPr="00640DA4" w:rsidRDefault="00697EA4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lang w:eastAsia="en-NZ"/>
        </w:rPr>
      </w:pPr>
    </w:p>
    <w:p w14:paraId="62322C09" w14:textId="219B2536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Examples of instructions for completing </w:t>
      </w:r>
      <w:r w:rsidR="00695B92">
        <w:rPr>
          <w:rFonts w:ascii="Arial" w:hAnsi="Arial" w:cs="Arial"/>
          <w:color w:val="000000" w:themeColor="text1"/>
          <w:szCs w:val="20"/>
          <w:lang w:eastAsia="en-NZ"/>
        </w:rPr>
        <w:t xml:space="preserve">the 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>questionnaire and demographic questions are given below.</w:t>
      </w:r>
    </w:p>
    <w:p w14:paraId="39D04F7A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785DEFB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On this sheet are questions about your child’s name, school, and birth dates. Please write your answers to these questions in the space provided.</w:t>
      </w:r>
    </w:p>
    <w:p w14:paraId="35C7E6A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50E75EB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All other questions require you to tick your answer in a box. If you make a </w:t>
      </w:r>
      <w:proofErr w:type="gramStart"/>
      <w:r w:rsidRPr="00640DA4">
        <w:rPr>
          <w:rFonts w:ascii="Arial" w:hAnsi="Arial" w:cs="Arial"/>
          <w:color w:val="000000" w:themeColor="text1"/>
          <w:szCs w:val="20"/>
          <w:lang w:eastAsia="en-NZ"/>
        </w:rPr>
        <w:t>mistake</w:t>
      </w:r>
      <w:proofErr w:type="gramEnd"/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put a cross in the box and tick the correct answer. Tick only one option unless otherwise instructed.</w:t>
      </w:r>
    </w:p>
    <w:p w14:paraId="572A77F6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F7BF608" wp14:editId="019A8C51">
                <wp:simplePos x="0" y="0"/>
                <wp:positionH relativeFrom="column">
                  <wp:posOffset>3257550</wp:posOffset>
                </wp:positionH>
                <wp:positionV relativeFrom="paragraph">
                  <wp:posOffset>133350</wp:posOffset>
                </wp:positionV>
                <wp:extent cx="342900" cy="257175"/>
                <wp:effectExtent l="9525" t="5080" r="9525" b="1397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B701E" w14:textId="77777777" w:rsidR="00DB497A" w:rsidRDefault="00DB497A" w:rsidP="00DB497A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BF608" id="Rectangle 29" o:spid="_x0000_s1026" style="position:absolute;left:0;text-align:left;margin-left:256.5pt;margin-top:10.5pt;width:27pt;height:20.2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YYuEAIAACAEAAAOAAAAZHJzL2Uyb0RvYy54bWysU9uO2yAQfa/Uf0C8N07cpNlYcVarbFNV&#10;2l6kbT8AY2yjYoYOJHb69R1INptenqrygGaY4XDmzLC+HXvDDgq9Blvy2WTKmbISam3bkn/9snt1&#10;w5kPwtbCgFUlPyrPbzcvX6wHV6gcOjC1QkYg1heDK3kXgiuyzMtO9cJPwClLwQawF4FcbLMaxUDo&#10;vcny6fRNNgDWDkEq7+n0/hTkm4TfNEqGT03jVWCm5MQtpB3TXsU926xF0aJwnZZnGuIfWPRCW3r0&#10;AnUvgmB71H9A9VoieGjCREKfQdNoqVINVM1s+ls1j51wKtVC4nh3kcn/P1j58fDoPmOk7t0DyG+e&#10;Wdh2wrbqDhGGTomanptFobLB+eJyITqerrJq+AA1tVbsAyQNxgb7CEjVsTFJfbxIrcbAJB2+nuer&#10;KTVEUihfLGfLRXpBFE+XHfrwTkHPolFypE4mcHF48CGSEcVTSiIPRtc7bUxysK22BtlBUNd3aZ3R&#10;/XWasWwo+WqRLxLyLzF/DTFN628QvQ40vkb3Jb+5JIkiqvbW1mm4gtDmZBNlY88yRuXikPoijNVI&#10;idGsoD6SoAinMaVvRUYH+IOzgUa05P77XqDizLy31JTVbD6PM52c+WKZk4PXkeo6IqwkqJIHzk7m&#10;Npz+wd6hbjt6aZZksHBHjWx0EvmZ1Zk3jWHS/vxl4pxf+ynr+WNvfgIAAP//AwBQSwMEFAAGAAgA&#10;AAAhAJcGr/TfAAAACQEAAA8AAABkcnMvZG93bnJldi54bWxMj0FPg0AQhe8m/ofNmHizCzSgRYbG&#10;aGrisaUXbwu7BZSdJezSor/e8aSnmcl7efO9YrvYQZzN5HtHCPEqAmGocbqnFuFY7e4eQPigSKvB&#10;kUH4Mh625fVVoXLtLrQ350NoBYeQzxVCF8KYS+mbzljlV240xNrJTVYFPqdW6kldONwOMomiTFrV&#10;E3/o1GieO9N8HmaLUPfJUX3vq9fIbnbr8LZUH/P7C+LtzfL0CCKYJfyZ4Ref0aFkptrNpL0YENJ4&#10;zV0CQhLzZEOa3fNSI2RxCrIs5P8G5Q8AAAD//wMAUEsBAi0AFAAGAAgAAAAhALaDOJL+AAAA4QEA&#10;ABMAAAAAAAAAAAAAAAAAAAAAAFtDb250ZW50X1R5cGVzXS54bWxQSwECLQAUAAYACAAAACEAOP0h&#10;/9YAAACUAQAACwAAAAAAAAAAAAAAAAAvAQAAX3JlbHMvLnJlbHNQSwECLQAUAAYACAAAACEAaqWG&#10;LhACAAAgBAAADgAAAAAAAAAAAAAAAAAuAgAAZHJzL2Uyb0RvYy54bWxQSwECLQAUAAYACAAAACEA&#10;lwav9N8AAAAJAQAADwAAAAAAAAAAAAAAAABqBAAAZHJzL2Rvd25yZXYueG1sUEsFBgAAAAAEAAQA&#10;8wAAAHYFAAAAAA==&#10;">
                <v:textbox>
                  <w:txbxContent>
                    <w:p w14:paraId="5CFB701E" w14:textId="77777777" w:rsidR="00DB497A" w:rsidRDefault="00DB497A" w:rsidP="00DB497A"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1349098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Examples of how to mark questionnaires: Age                   years</w:t>
      </w:r>
    </w:p>
    <w:p w14:paraId="73FEA4B4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B017D7D" w14:textId="3E2F8201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lang w:eastAsia="en-NZ"/>
        </w:rPr>
      </w:pPr>
      <w:r w:rsidRPr="00640DA4">
        <w:rPr>
          <w:rFonts w:ascii="Arial" w:hAnsi="Arial" w:cs="Arial"/>
          <w:color w:val="000000" w:themeColor="text1"/>
          <w:lang w:eastAsia="en-NZ"/>
        </w:rPr>
        <w:t xml:space="preserve">To answer Yes/No, put a cross in the appropriate box as per </w:t>
      </w:r>
      <w:r w:rsidR="00695B92">
        <w:rPr>
          <w:rFonts w:ascii="Arial" w:hAnsi="Arial" w:cs="Arial"/>
          <w:color w:val="000000" w:themeColor="text1"/>
          <w:lang w:eastAsia="en-NZ"/>
        </w:rPr>
        <w:t xml:space="preserve">the </w:t>
      </w:r>
      <w:r w:rsidRPr="00640DA4">
        <w:rPr>
          <w:rFonts w:ascii="Arial" w:hAnsi="Arial" w:cs="Arial"/>
          <w:color w:val="000000" w:themeColor="text1"/>
          <w:lang w:eastAsia="en-NZ"/>
        </w:rPr>
        <w:t>example below:</w:t>
      </w:r>
    </w:p>
    <w:p w14:paraId="5337CDB2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tbl>
      <w:tblPr>
        <w:tblStyle w:val="TableGrid2"/>
        <w:tblW w:w="0" w:type="auto"/>
        <w:tblInd w:w="3285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6A7C2F75" w14:textId="77777777" w:rsidTr="005A01ED">
        <w:tc>
          <w:tcPr>
            <w:tcW w:w="1908" w:type="dxa"/>
          </w:tcPr>
          <w:p w14:paraId="1EDB02B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530463F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5987868" w14:textId="77777777" w:rsidTr="005A01ED">
        <w:tc>
          <w:tcPr>
            <w:tcW w:w="1908" w:type="dxa"/>
          </w:tcPr>
          <w:p w14:paraId="393579D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38FFAE1" w14:textId="77777777" w:rsidR="00DB497A" w:rsidRPr="00640DA4" w:rsidRDefault="00DB497A" w:rsidP="005A01ED">
            <w:pPr>
              <w:jc w:val="center"/>
              <w:rPr>
                <w:rFonts w:ascii="Arial" w:hAnsi="Arial" w:cs="Arial"/>
                <w:b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b/>
                <w:color w:val="000000" w:themeColor="text1"/>
                <w:lang w:val="en-GB" w:eastAsia="en-NZ"/>
              </w:rPr>
              <w:t>X</w:t>
            </w:r>
          </w:p>
        </w:tc>
      </w:tr>
    </w:tbl>
    <w:p w14:paraId="5550127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5B933" wp14:editId="739E8E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" name="Straight Arrow Connector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238C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IcwQEAAGcDAAAOAAAAZHJzL2Uyb0RvYy54bWysU8Fu2zAMvQ/YPwi6L3YypNiMOD2k6y7d&#10;FiDdByiybAuTRYFUYufvRyluWmy3YT4Iokg+Pj7Sm/tpcOJskCz4Wi4XpRTGa2is72r58/nxwycp&#10;KCrfKAfe1PJiSN5v37/bjKEyK+jBNQYFg3iqxlDLPsZQFQXp3gyKFhCMZ2cLOKjIJnZFg2pk9MEV&#10;q7K8K0bAJiBoQ8SvD1en3Gb8tjU6/mhbMlG4WjK3mE/M5zGdxXajqg5V6K2eaah/YDEo67noDepB&#10;RSVOaP+CGqxGIGjjQsNQQNtabXIP3M2y/KObQ6+Cyb2wOBRuMtH/g9Xfzzu/x0RdT/4QnkD/IuHh&#10;YBxrxxOVbOx65TuT2TxfAk9xmXQrxkDVLT8ZFPYojuM3aDhGnSJkSaYWh4TPzYopK3+5KW+mKDQ/&#10;3n1clyXPR7NrvqcKqnpJDkjxq4FBpEstKaKyXR934D3zBFzmUur8RPGa+JKQKnt4tM7lUTsvxlp+&#10;Xq/WOYHA2SY5Uxhhd9w5FGeVliV/uU/2vA1DOPkmg/VGNV/me1TWXe/M2vlZnqRI2kWqjtBc9pi4&#10;JYunmdubNy+ty1s7R73+H9vfAAAA//8DAFBLAwQUAAYACAAAACEAyx7wdtcAAAAFAQAADwAAAGRy&#10;cy9kb3ducmV2LnhtbEyPQUsDMRCF74L/IYzgzSYVKmXdbJGCHvQgrcXz7GbcRJPJsknb7b83FUEv&#10;wzze8OZ79WoKXhxoTC6yhvlMgSDuonHca9i9Pd4sQaSMbNBHJg0nSrBqLi9qrEw88oYO29yLEsKp&#10;Qg0256GSMnWWAqZZHIiL9xHHgLnIsZdmxGMJD17eKnUnAzouHywOtLbUfW33QcPnfLE4bVz7tBy9&#10;Xb/Q+3PnXlHr66vp4R5Epin/HcMZv6BDU5jauGeThNdQiuSfefaUKrL9XWRTy//0zTcAAAD//wMA&#10;UEsBAi0AFAAGAAgAAAAhALaDOJL+AAAA4QEAABMAAAAAAAAAAAAAAAAAAAAAAFtDb250ZW50X1R5&#10;cGVzXS54bWxQSwECLQAUAAYACAAAACEAOP0h/9YAAACUAQAACwAAAAAAAAAAAAAAAAAvAQAAX3Jl&#10;bHMvLnJlbHNQSwECLQAUAAYACAAAACEAsHFyHMEBAABnAwAADgAAAAAAAAAAAAAAAAAuAgAAZHJz&#10;L2Uyb0RvYy54bWxQSwECLQAUAAYACAAAACEAyx7wdtcAAAAFAQAADwAAAAAAAAAAAAAAAAAbBAAA&#10;ZHJzL2Rvd25yZXYueG1sUEsFBgAAAAAEAAQA8wAAAB8FAAAAAA==&#10;">
                <o:lock v:ext="edit" selection="t"/>
              </v:shape>
            </w:pict>
          </mc:Fallback>
        </mc:AlternateConten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--------------------------------------------------------------------------------------------------------------------------------------------</w:t>
      </w:r>
    </w:p>
    <w:p w14:paraId="7BE1FDA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27CDE5DD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4D65990" wp14:editId="4E36BF68">
                <wp:simplePos x="0" y="0"/>
                <wp:positionH relativeFrom="column">
                  <wp:posOffset>2354580</wp:posOffset>
                </wp:positionH>
                <wp:positionV relativeFrom="paragraph">
                  <wp:posOffset>9525</wp:posOffset>
                </wp:positionV>
                <wp:extent cx="2305050" cy="257175"/>
                <wp:effectExtent l="11430" t="8255" r="7620" b="1079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AB674" id="Rectangle 27" o:spid="_x0000_s1026" style="position:absolute;margin-left:185.4pt;margin-top:.75pt;width:181.5pt;height:20.2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NK4CQIAABYEAAAOAAAAZHJzL2Uyb0RvYy54bWysU9uO2yAQfa/Uf0C8N7407u5acVarbFNV&#10;2l6kbT+AYGyjYoYOJE769R1INptenqpiCTEeOJw5c1jc7kfDdgq9BtvwYpZzpqyEVtu+4V+/rF9d&#10;c+aDsK0wYFXDD8rz2+XLF4vJ1aqEAUyrkBGI9fXkGj6E4Oos83JQo/AzcMpSsgMcRaAQ+6xFMRH6&#10;aLIyz99kE2DrEKTynv7eH5N8mfC7Tsnwqeu8Csw0nLiFNGOaN3HOlgtR9yjcoOWJhvgHFqPQli49&#10;Q92LINgW9R9Qo5YIHrowkzBm0HVaqlQDVVPkv1XzOAinUi0kjndnmfz/g5Ufd4/uM0bq3j2A/OaZ&#10;hdUgbK/uEGEalGjpuiIKlU3O1+cDMfB0lG2mD9BSa8U2QNJg3+EYAak6tk9SH85Sq31gkn6Wr/OK&#10;Ps4k5crqqriq0hWifjrt0Id3CkYWFw1HamVCF7sHHyIbUT9tSezB6HatjUkB9puVQbYT1PZ1Gid0&#10;f7nNWDY1/KYqq4T8S85fQuRp/A1i1IH8a/TY8OvzJlFH2d7aNrkrCG2Oa6Js7EnHKF10qa830B5I&#10;RoSjOekx0WIA/MHZRMZsuP++Fag4M+8tteKmmM+jk1Mwr65KCvAys7nMCCsJquGBs+NyFY7u3zrU&#10;/UA3Fal2C3fUvk4nZZ9ZnciS+ZLgp4cS3X0Zp13Pz3n5EwAA//8DAFBLAwQUAAYACAAAACEAtzFr&#10;6twAAAAIAQAADwAAAGRycy9kb3ducmV2LnhtbEyPwU7DMBBE70j8g7VI3KhNApSGOBUCFYljm164&#10;beJtEojtKHbawNeznMpx9FYzb/P1bHtxpDF03mm4XSgQ5GpvOtdo2Jebm0cQIaIz2HtHGr4pwLq4&#10;vMgxM/7ktnTcxUZwiQsZamhjHDIpQ92SxbDwAzlmBz9ajBzHRpoRT1xue5ko9SAtdo4XWhzopaX6&#10;azdZDVWX7PFnW74pu9qk8X0uP6ePV62vr+bnJxCR5ng+hj99VoeCnSo/ORNEryFdKlaPDO5BMF+m&#10;KedKw12iQBa5/P9A8QsAAP//AwBQSwECLQAUAAYACAAAACEAtoM4kv4AAADhAQAAEwAAAAAAAAAA&#10;AAAAAAAAAAAAW0NvbnRlbnRfVHlwZXNdLnhtbFBLAQItABQABgAIAAAAIQA4/SH/1gAAAJQBAAAL&#10;AAAAAAAAAAAAAAAAAC8BAABfcmVscy8ucmVsc1BLAQItABQABgAIAAAAIQBPFNK4CQIAABYEAAAO&#10;AAAAAAAAAAAAAAAAAC4CAABkcnMvZTJvRG9jLnhtbFBLAQItABQABgAIAAAAIQC3MWvq3AAAAAgB&#10;AAAPAAAAAAAAAAAAAAAAAGMEAABkcnMvZG93bnJldi54bWxQSwUGAAAAAAQABADzAAAAbAUAAAAA&#10;"/>
            </w:pict>
          </mc:Fallback>
        </mc:AlternateContent>
      </w: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 xml:space="preserve">SUBURB/ TOWNSHIP/SECTION </w:t>
      </w:r>
    </w:p>
    <w:p w14:paraId="20F80742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WHERE YOUR CHILD LIVES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:</w:t>
      </w:r>
    </w:p>
    <w:p w14:paraId="663B3CC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0996806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559C74F" wp14:editId="003FE2F7">
                <wp:simplePos x="0" y="0"/>
                <wp:positionH relativeFrom="column">
                  <wp:posOffset>2332990</wp:posOffset>
                </wp:positionH>
                <wp:positionV relativeFrom="paragraph">
                  <wp:posOffset>57150</wp:posOffset>
                </wp:positionV>
                <wp:extent cx="2286000" cy="266700"/>
                <wp:effectExtent l="8890" t="8255" r="10160" b="1079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2DC79" id="Rectangle 26" o:spid="_x0000_s1026" style="position:absolute;margin-left:183.7pt;margin-top:4.5pt;width:180pt;height:21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SLcDAIAABYEAAAOAAAAZHJzL2Uyb0RvYy54bWysU9tu2zAMfR+wfxD0vtgxkjQ14hRFugwD&#10;ugvQ7QMUWbaFyaJGKXGyrx8lp2m6vQ3zg0Ca1OHhIbW6O/aGHRR6Dbbi00nOmbISam3bin//tn23&#10;5MwHYWthwKqKn5Tnd+u3b1aDK1UBHZhaISMQ68vBVbwLwZVZ5mWneuEn4JSlYAPYi0AutlmNYiD0&#10;3mRFni+yAbB2CFJ5T38fxiBfJ/ymUTJ8aRqvAjMVJ24hnZjOXTyz9UqULQrXaXmmIf6BRS+0paIX&#10;qAcRBNuj/guq1xLBQxMmEvoMmkZLlXqgbqb5H908dcKp1AuJ491FJv//YOXnw5P7ipG6d48gf3hm&#10;YdMJ26p7RBg6JWoqN41CZYPz5eVCdDxdZbvhE9Q0WrEPkDQ4NthHQOqOHZPUp4vU6hiYpJ9FsVzk&#10;OU1EUqxYLG7IjiVE+XzboQ8fFPQsGhVHGmVCF4dHH8bU55TEHoyut9qY5GC72xhkB0Fj36bvjO6v&#10;04xlQ8Vv58U8Ib+K+WsIYhrJjlVfpfU60P4a3Vd8eUkSZZTtva3pgiiD0Ga0qTtjzzpG6eKW+nIH&#10;9YlkRBiXkx4TGR3gL84GWsyK+597gYoz89HSKG6ns1nc5OTM5jcFOXgd2V1HhJUEVfHA2Whuwrj9&#10;e4e67ajSNPVu4Z7G1+ik7AurM1lavjSb80OJ233tp6yX57z+DQAA//8DAFBLAwQUAAYACAAAACEA&#10;1K/xit0AAAAIAQAADwAAAGRycy9kb3ducmV2LnhtbEyPwU7DMBBE70j8g7VI3KjdFFoa4lQIVCSO&#10;bXrhtomXJBDbUey0ga9neyrH0Yxm3mSbyXbiSENovdMwnykQ5CpvWldrOBTbu0cQIaIz2HlHGn4o&#10;wCa/vsowNf7kdnTcx1pwiQspamhi7FMpQ9WQxTDzPTn2Pv1gMbIcamkGPHG57WSi1FJabB0vNNjT&#10;S0PV9360Gso2OeDvrnhTdr1dxPep+Bo/XrW+vZmen0BEmuIlDGd8RoecmUo/OhNEp2GxXN1zVMOa&#10;L7G/Ss661PAwVyDzTP4/kP8BAAD//wMAUEsBAi0AFAAGAAgAAAAhALaDOJL+AAAA4QEAABMAAAAA&#10;AAAAAAAAAAAAAAAAAFtDb250ZW50X1R5cGVzXS54bWxQSwECLQAUAAYACAAAACEAOP0h/9YAAACU&#10;AQAACwAAAAAAAAAAAAAAAAAvAQAAX3JlbHMvLnJlbHNQSwECLQAUAAYACAAAACEAFEEi3AwCAAAW&#10;BAAADgAAAAAAAAAAAAAAAAAuAgAAZHJzL2Uyb0RvYy54bWxQSwECLQAUAAYACAAAACEA1K/xit0A&#10;AAAIAQAADwAAAAAAAAAAAAAAAABmBAAAZHJzL2Rvd25yZXYueG1sUEsFBgAAAAAEAAQA8wAAAHAF&#10;AAAAAA==&#10;"/>
            </w:pict>
          </mc:Fallback>
        </mc:AlternateContent>
      </w:r>
    </w:p>
    <w:p w14:paraId="6DC96D92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YOUR CHILD’S SCHOOL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:</w:t>
      </w:r>
    </w:p>
    <w:p w14:paraId="637D7F09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607F65F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DF2D93A" wp14:editId="58844217">
                <wp:simplePos x="0" y="0"/>
                <wp:positionH relativeFrom="column">
                  <wp:posOffset>2332990</wp:posOffset>
                </wp:positionH>
                <wp:positionV relativeFrom="paragraph">
                  <wp:posOffset>56515</wp:posOffset>
                </wp:positionV>
                <wp:extent cx="2286000" cy="257175"/>
                <wp:effectExtent l="8890" t="7620" r="10160" b="1143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73880" id="Rectangle 25" o:spid="_x0000_s1026" style="position:absolute;margin-left:183.7pt;margin-top:4.45pt;width:180pt;height:20.2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vd+DQIAABYEAAAOAAAAZHJzL2Uyb0RvYy54bWysU9tu2zAMfR+wfxD0vviCpEmNOEWRLsOA&#10;7gJ0+wBFlm1hsqhRSpzs60cpaZpub8P8IJAmdXh4SC3vDoNhe4Veg615Mck5U1ZCo21X8+/fNu8W&#10;nPkgbCMMWFXzo/L8bvX2zXJ0lSqhB9MoZARifTW6mvchuCrLvOzVIPwEnLIUbAEHEcjFLmtQjIQ+&#10;mKzM85tsBGwcglTe09+HU5CvEn7bKhm+tK1XgZmaE7eQTkznNp7ZaimqDoXrtTzTEP/AYhDaUtEL&#10;1IMIgu1Q/wU1aIngoQ0TCUMGbaulSj1QN0X+RzdPvXAq9ULieHeRyf8/WPl5/+S+YqTu3SPIH55Z&#10;WPfCduoeEcZeiYbKFVGobHS+ulyIjqerbDt+goZGK3YBkgaHFocISN2xQ5L6eJFaHQKT9LMsFzd5&#10;ThORFCtn82I+SyVE9XzboQ8fFAwsGjVHGmVCF/tHHyIbUT2nJPZgdLPRxiQHu+3aINsLGvsmfWd0&#10;f51mLBtrfjsrZwn5VcxfQxDTSPZU9VXaoAPtr9FDzReXJFFF2d7bJm1XENqcbKJs7FnHKF3cUl9t&#10;oTmSjAin5aTHREYP+IuzkRaz5v7nTqDizHy0NIrbYjqNm5yc6WxekoPXke11RFhJUDUPnJ3MdTht&#10;/86h7nqqVKTeLdzT+FqdlH1hdSZLy5cEPz+UuN3Xfsp6ec6r3wAAAP//AwBQSwMEFAAGAAgAAAAh&#10;AL6FuATdAAAACAEAAA8AAABkcnMvZG93bnJldi54bWxMj0FPg0AUhO8m/ofNM/FmFylpC/JojKYm&#10;Hlt68fZgV0DZt4RdWvTXuz3V42QmM9/k29n04qRH11lGeFxEIDTXVnXcIBzL3cMGhPPEinrLGuFH&#10;O9gWtzc5Zcqeea9PB9+IUMIuI4TW+yGT0tWtNuQWdtAcvE87GvJBjo1UI51DuellHEUraajjsNDS&#10;oF9aXX8fJoNQdfGRfvflW2TS3dK/z+XX9PGKeH83Pz+B8Hr21zBc8AM6FIGpshMrJ3qE5WqdhCjC&#10;JgUR/HV80RVCkiYgi1z+P1D8AQAA//8DAFBLAQItABQABgAIAAAAIQC2gziS/gAAAOEBAAATAAAA&#10;AAAAAAAAAAAAAAAAAABbQ29udGVudF9UeXBlc10ueG1sUEsBAi0AFAAGAAgAAAAhADj9If/WAAAA&#10;lAEAAAsAAAAAAAAAAAAAAAAALwEAAF9yZWxzLy5yZWxzUEsBAi0AFAAGAAgAAAAhAGB6934NAgAA&#10;FgQAAA4AAAAAAAAAAAAAAAAALgIAAGRycy9lMm9Eb2MueG1sUEsBAi0AFAAGAAgAAAAhAL6FuATd&#10;AAAACAEAAA8AAAAAAAAAAAAAAAAAZwQAAGRycy9kb3ducmV2LnhtbFBLBQYAAAAABAAEAPMAAABx&#10;BQAAAAA=&#10;"/>
            </w:pict>
          </mc:Fallback>
        </mc:AlternateContent>
      </w:r>
    </w:p>
    <w:p w14:paraId="1278A66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399585A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TODAY’S DATE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:</w:t>
      </w:r>
    </w:p>
    <w:p w14:paraId="38363522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12A139CA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4E8412C" wp14:editId="3D192680">
                <wp:simplePos x="0" y="0"/>
                <wp:positionH relativeFrom="column">
                  <wp:posOffset>2332990</wp:posOffset>
                </wp:positionH>
                <wp:positionV relativeFrom="paragraph">
                  <wp:posOffset>46355</wp:posOffset>
                </wp:positionV>
                <wp:extent cx="2276475" cy="257175"/>
                <wp:effectExtent l="8890" t="10160" r="10160" b="889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27F97" id="Rectangle 22" o:spid="_x0000_s1026" style="position:absolute;margin-left:183.7pt;margin-top:3.65pt;width:179.25pt;height:20.2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5qCQIAABYEAAAOAAAAZHJzL2Uyb0RvYy54bWysU9tu2zAMfR+wfxD0vjg2kqY14hRFugwD&#10;ugvQ7QMUWbaFyaJGKXGyrx8lp2m29mmYHgRSpI7Iw6Pl7aE3bK/Qa7AVzydTzpSVUGvbVvz7t827&#10;a858ELYWBqyq+FF5frt6+2Y5uFIV0IGpFTICsb4cXMW7EFyZZV52qhd+Ak5ZCjaAvQjkYpvVKAZC&#10;701WTKdX2QBYOwSpvKfT+zHIVwm/aZQMX5rGq8BMxam2kHZM+zbu2WopyhaF67Q8lSH+oYpeaEuP&#10;nqHuRRBsh/oFVK8lgocmTCT0GTSNlir1QN3k07+6eeyEU6kXIse7M03+/8HKz/tH9xVj6d49gPzh&#10;mYV1J2yr7hBh6JSo6bk8EpUNzpfnC9HxdJVth09Q02jFLkDi4NBgHwGpO3ZIVB/PVKtDYJIOi2Jx&#10;NVvMOZMUK+aLnOz4hCifbjv04YOCnkWj4kijTOhi/+DDmPqUkqoHo+uNNiY52G7XBtle0Ng3aZ3Q&#10;/WWasWyo+M28mCfkP2L+EmKa1msQvQ6kX6P7il+fk0QZaXtv66SuILQZberO2BOPkbqoUl9uoT4S&#10;jQijOOkzkdEB/uJsIGFW3P/cCVScmY+WRnGTz2ZRycmZzRcFOXgZ2V5GhJUEVfHA2Wiuw6j+nUPd&#10;dvRSnnq3cEfja3Ri9rmqU7EkvjSb00eJ6r70U9bzd179BgAA//8DAFBLAwQUAAYACAAAACEA7lgJ&#10;Wt4AAAAIAQAADwAAAGRycy9kb3ducmV2LnhtbEyPQU+DQBSE7yb+h80z8WYXoZYWeTRGUxOPLb14&#10;W9gnoOxbwi4t+uvdnvQ4mcnMN/l2Nr040eg6ywj3iwgEcW11xw3CsdzdrUE4r1ir3jIhfJODbXF9&#10;latM2zPv6XTwjQgl7DKF0Ho/ZFK6uiWj3MIOxMH7sKNRPsixkXpU51BuehlH0Uoa1XFYaNVAzy3V&#10;X4fJIFRdfFQ/+/I1Mptd4t/m8nN6f0G8vZmfHkF4mv1fGC74AR2KwFTZibUTPUKySpchipAmIIKf&#10;xg8bEBXCMl2DLHL5/0DxCwAA//8DAFBLAQItABQABgAIAAAAIQC2gziS/gAAAOEBAAATAAAAAAAA&#10;AAAAAAAAAAAAAABbQ29udGVudF9UeXBlc10ueG1sUEsBAi0AFAAGAAgAAAAhADj9If/WAAAAlAEA&#10;AAsAAAAAAAAAAAAAAAAALwEAAF9yZWxzLy5yZWxzUEsBAi0AFAAGAAgAAAAhAI/ujmoJAgAAFgQA&#10;AA4AAAAAAAAAAAAAAAAALgIAAGRycy9lMm9Eb2MueG1sUEsBAi0AFAAGAAgAAAAhAO5YCVreAAAA&#10;CAEAAA8AAAAAAAAAAAAAAAAAYwQAAGRycy9kb3ducmV2LnhtbFBLBQYAAAAABAAEAPMAAABuBQAA&#10;AAA=&#10;"/>
            </w:pict>
          </mc:Fallback>
        </mc:AlternateContent>
      </w:r>
    </w:p>
    <w:p w14:paraId="4E32A517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YOUR CHILD’S NAME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:</w:t>
      </w:r>
    </w:p>
    <w:p w14:paraId="07F451BB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42F01567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0F71D92D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8E6DD76" wp14:editId="1BCAACFE">
                <wp:simplePos x="0" y="0"/>
                <wp:positionH relativeFrom="column">
                  <wp:posOffset>1485900</wp:posOffset>
                </wp:positionH>
                <wp:positionV relativeFrom="paragraph">
                  <wp:posOffset>66675</wp:posOffset>
                </wp:positionV>
                <wp:extent cx="371475" cy="171450"/>
                <wp:effectExtent l="9525" t="5080" r="9525" b="1397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E57A9" id="Rectangle 21" o:spid="_x0000_s1026" style="position:absolute;margin-left:117pt;margin-top:5.25pt;width:29.25pt;height:13.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XVWCgIAABUEAAAOAAAAZHJzL2Uyb0RvYy54bWysU9tu2zAMfR+wfxD0vjjOkrU14hRFugwD&#10;ugvQ7QMYWY6FyaJGKXGyrx+lpGl2eRrmB4E0paPDw6P57b63YqcpGHS1LEdjKbRT2Bi3qeXXL6tX&#10;11KECK4Bi07X8qCDvF28fDEffKUn2KFtNAkGcaEafC27GH1VFEF1uocwQq8dF1ukHiKntCkagoHR&#10;e1tMxuM3xYDUeEKlQ+C/98eiXGT8ttUqfmrboKOwtWRuMa+U13Vai8Ucqg2B74w60YB/YNGDcXzp&#10;GeoeIogtmT+geqMIA7ZxpLAvsG2N0rkH7qYc/9bNYwde515YnODPMoX/B6s+7h79Z0rUg39A9S0I&#10;h8sO3EbfEeHQaWj4ujIJVQw+VOcDKQl8VKyHD9jwaGEbMWuwb6lPgNyd2GepD2ep9T4KxT9fX5XT&#10;q5kUikslx7M8igKqp8OeQnynsRcpqCXxJDM47B5CTGSgetqSyaM1zcpYmxParJeWxA546qv8Zf7c&#10;4+U268RQy5vZZJaRf6mFS4hx/v4G0ZvI9rWmr+X1eRNUSbW3rsnmimDsMWbK1p1kTMolk4Zqjc2B&#10;VSQ8epPfEgcd0g8pBvZlLcP3LZCWwr53PImbcjpNRs7JdHY14YQuK+vLCjjFULWMUhzDZTyaf+vJ&#10;bDq+qcy9O7zj6bUmK/vM6kSWvZcFP72TZO7LPO96fs2LnwAAAP//AwBQSwMEFAAGAAgAAAAhAG1P&#10;LZreAAAACQEAAA8AAABkcnMvZG93bnJldi54bWxMj8FOwzAQRO9I/IO1SNyoTUKBpnEqBCoSxza9&#10;cHPibRKI11HstIGvZznBbUczmn2Tb2bXixOOofOk4XahQCDV3nbUaDiU25tHECEasqb3hBq+MMCm&#10;uLzITWb9mXZ42sdGcAmFzGhoYxwyKUPdojNh4Qck9o5+dCayHBtpR3PmctfLRKl76UxH/KE1Az63&#10;WH/uJ6eh6pKD+d6Vr8qttml8m8uP6f1F6+ur+WkNIuIc/8Lwi8/oUDBT5SeyQfQakvSOt0Q21BIE&#10;B5JVwkelIX1Ygixy+X9B8QMAAP//AwBQSwECLQAUAAYACAAAACEAtoM4kv4AAADhAQAAEwAAAAAA&#10;AAAAAAAAAAAAAAAAW0NvbnRlbnRfVHlwZXNdLnhtbFBLAQItABQABgAIAAAAIQA4/SH/1gAAAJQB&#10;AAALAAAAAAAAAAAAAAAAAC8BAABfcmVscy8ucmVsc1BLAQItABQABgAIAAAAIQAunXVWCgIAABUE&#10;AAAOAAAAAAAAAAAAAAAAAC4CAABkcnMvZTJvRG9jLnhtbFBLAQItABQABgAIAAAAIQBtTy2a3gAA&#10;AAkBAAAPAAAAAAAAAAAAAAAAAGQEAABkcnMvZG93bnJldi54bWxQSwUGAAAAAAQABADzAAAAbwUA&#10;AAAA&#10;"/>
            </w:pict>
          </mc:Fallback>
        </mc:AlternateContent>
      </w:r>
    </w:p>
    <w:p w14:paraId="1DA5552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YOUR CHILD’S AGE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:                    years</w:t>
      </w:r>
      <w:r>
        <w:rPr>
          <w:rFonts w:ascii="Arial" w:hAnsi="Arial" w:cs="Arial"/>
          <w:color w:val="000000" w:themeColor="text1"/>
          <w:sz w:val="20"/>
          <w:szCs w:val="20"/>
          <w:lang w:eastAsia="en-NZ"/>
        </w:rPr>
        <w:t>/month</w:t>
      </w:r>
    </w:p>
    <w:p w14:paraId="6ABFE59F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5ED8F0A8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95B5DCC" wp14:editId="512A2690">
                <wp:simplePos x="0" y="0"/>
                <wp:positionH relativeFrom="column">
                  <wp:posOffset>2372360</wp:posOffset>
                </wp:positionH>
                <wp:positionV relativeFrom="paragraph">
                  <wp:posOffset>99695</wp:posOffset>
                </wp:positionV>
                <wp:extent cx="1381125" cy="200025"/>
                <wp:effectExtent l="10160" t="9525" r="8890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384BE" id="Rectangle 20" o:spid="_x0000_s1026" style="position:absolute;margin-left:186.8pt;margin-top:7.85pt;width:108.75pt;height:15.7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htsBQIAABYEAAAOAAAAZHJzL2Uyb0RvYy54bWysU1GP0zAMfkfiP0R5Z13HBrtq3em0Ywjp&#10;OJAOfkCWpm1EEgcnW3f8epx0t5sA8YDoQ2TXzmf785fV9dEadlAYNLial5MpZ8pJaLTrav71y/bV&#10;krMQhWuEAadq/qgCv16/fLEafKVm0INpFDICcaEafM37GH1VFEH2yoowAa8cBVtAKyK52BUNioHQ&#10;rSlm0+mbYgBsPIJUIdDf2zHI1xm/bZWMn9o2qMhMzam3mE/M5y6dxXolqg6F77U8tSH+oQsrtKOi&#10;Z6hbEQXbo/4NymqJEKCNEwm2gLbVUuUZaJpy+ss0D73wKs9C5AR/pin8P1h5f3jwnzG1HvwdyG+B&#10;Odj0wnXqBhGGXomGypWJqGLwoTpfSE6gq2w3fISGViv2ETIHxxZtAqTp2DFT/XimWh0jk/SzfL0s&#10;y9mCM0kxWuSU7FRCVE+3PYb4XoFlyag50iozujjchTimPqXk7sHoZquNyQ52u41BdhC09m3+Tujh&#10;Ms04NtT8akG1/w5B/dH3JwirI+nXaFvz5TlJVIm2d67J6opCm9Gm6Yw78ZioSyoN1Q6aR6IRYRQn&#10;PSYyesAfnA0kzJqH73uBijPzwdEqrsr5PCk5O/PF2xk5eBnZXUaEkwRV88jZaG7iqP69R931VKnM&#10;szu4ofW1OjP73NWpWRJf3s3poSR1X/o56/k5r38CAAD//wMAUEsDBBQABgAIAAAAIQCtTqQd3wAA&#10;AAkBAAAPAAAAZHJzL2Rvd25yZXYueG1sTI9NT4NAEIbvJv6HzZh4s8uHLZayNEZTE48tvXgbYAso&#10;O0vYpUV/vdOTHifvk/d9JtvOphdnPbrOkoJwEYDQVNm6o0bBsdg9PIFwHqnG3pJW8K0dbPPbmwzT&#10;2l5or88H3wguIZeigtb7IZXSVa026BZ20MTZyY4GPZ9jI+sRL1xuehkFwUoa7IgXWhz0S6urr8Nk&#10;FJRddMSfffEWmPUu9u9z8Tl9vCp1fzc/b0B4Pfs/GK76rA45O5V2otqJXkGcxCtGOVgmIBhYrsMQ&#10;RKngMYlA5pn8/0H+CwAA//8DAFBLAQItABQABgAIAAAAIQC2gziS/gAAAOEBAAATAAAAAAAAAAAA&#10;AAAAAAAAAABbQ29udGVudF9UeXBlc10ueG1sUEsBAi0AFAAGAAgAAAAhADj9If/WAAAAlAEAAAsA&#10;AAAAAAAAAAAAAAAALwEAAF9yZWxzLy5yZWxzUEsBAi0AFAAGAAgAAAAhAL+eG2wFAgAAFgQAAA4A&#10;AAAAAAAAAAAAAAAALgIAAGRycy9lMm9Eb2MueG1sUEsBAi0AFAAGAAgAAAAhAK1OpB3fAAAACQEA&#10;AA8AAAAAAAAAAAAAAAAAXwQAAGRycy9kb3ducmV2LnhtbFBLBQYAAAAABAAEAPMAAABrBQAAAAA=&#10;"/>
            </w:pict>
          </mc:Fallback>
        </mc:AlternateContent>
      </w:r>
    </w:p>
    <w:p w14:paraId="43954C7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YOUR CHILD’S DATE OF BIRTH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 xml:space="preserve">:  </w:t>
      </w:r>
    </w:p>
    <w:p w14:paraId="51A2B57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6A176579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91638C7" wp14:editId="448D1BA9">
                <wp:simplePos x="0" y="0"/>
                <wp:positionH relativeFrom="column">
                  <wp:posOffset>1733550</wp:posOffset>
                </wp:positionH>
                <wp:positionV relativeFrom="paragraph">
                  <wp:posOffset>76200</wp:posOffset>
                </wp:positionV>
                <wp:extent cx="342900" cy="200025"/>
                <wp:effectExtent l="9525" t="5080" r="9525" b="1397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E7D55" w14:textId="77777777" w:rsidR="00DB497A" w:rsidRDefault="00DB497A" w:rsidP="00DB49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638C7" id="Rectangle 19" o:spid="_x0000_s1027" style="position:absolute;left:0;text-align:left;margin-left:136.5pt;margin-top:6pt;width:27pt;height:15.7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giDwIAACcEAAAOAAAAZHJzL2Uyb0RvYy54bWysU8GO0zAQvSPxD5bvNGlpYRs1Xa26FCEt&#10;C9LCBziOk1g4HjN2myxfz9jNditAHBA+WB6P/ebNm5nN9dgbdlToNdiSz2c5Z8pKqLVtS/71y/7V&#10;FWc+CFsLA1aV/FF5fr19+WIzuEItoANTK2QEYn0xuJJ3Ibgiy7zsVC/8DJyy5GwAexHIxDarUQyE&#10;3ptskedvsgGwdghSeU+3tycn3yb8plEyfGoarwIzJSduIe2Y9iru2XYjihaF67ScaIh/YNELbSno&#10;GepWBMEOqH+D6rVE8NCEmYQ+g6bRUqUcKJt5/ks2D51wKuVC4nh3lsn/P1h5f3xwnzFS9+4O5DfP&#10;LOw6YVt1gwhDp0RN4eZRqGxwvjh/iIanr6waPkJNpRWHAEmDscE+AlJ2bExSP56lVmNgki5fLxfr&#10;nAoiyUV1zBerFEEUT58d+vBeQc/ioeRIlUzg4njnQyQjiqcniTwYXe+1McnAttoZZEdBVd+nNaH7&#10;y2fGsqHk6xXF/jsE8aP1J4heB2pfo/uSX50fiSKq9s7WqbmC0OZ0JsrGTjJG5WKT+iKM1ch0PWkc&#10;byqoH0lXhFO30nTRoQP8wdlAnVpy//0gUHFmPliqzXq+XMbWTsZy9XZBBl56qkuPsJKgSh44Ox13&#10;4TQOB4e67SjSPKlh4Ybq2eik9TOriT51YyrBNDmx3S/t9Op5vrc/AQAA//8DAFBLAwQUAAYACAAA&#10;ACEA0Q/aDd4AAAAJAQAADwAAAGRycy9kb3ducmV2LnhtbEyPQU/DMAyF70j8h8hI3FhKCoyVphMC&#10;DYnj1l24pY3XFhqnatKt8Osxp3Gyrff0/L18PbteHHEMnScNt4sEBFLtbUeNhn25uXkEEaIha3pP&#10;qOEbA6yLy4vcZNafaIvHXWwEh1DIjIY2xiGTMtQtOhMWfkBi7eBHZyKfYyPtaE4c7nqpkuRBOtMR&#10;f2jNgC8t1l+7yWmoOrU3P9vyLXGrTRrf5/Jz+njV+vpqfn4CEXGOZzP84TM6FMxU+YlsEL0GtUy5&#10;S2RB8WRDqpa8VBru0nuQRS7/Nyh+AQAA//8DAFBLAQItABQABgAIAAAAIQC2gziS/gAAAOEBAAAT&#10;AAAAAAAAAAAAAAAAAAAAAABbQ29udGVudF9UeXBlc10ueG1sUEsBAi0AFAAGAAgAAAAhADj9If/W&#10;AAAAlAEAAAsAAAAAAAAAAAAAAAAALwEAAF9yZWxzLy5yZWxzUEsBAi0AFAAGAAgAAAAhAI4kOCIP&#10;AgAAJwQAAA4AAAAAAAAAAAAAAAAALgIAAGRycy9lMm9Eb2MueG1sUEsBAi0AFAAGAAgAAAAhANEP&#10;2g3eAAAACQEAAA8AAAAAAAAAAAAAAAAAaQQAAGRycy9kb3ducmV2LnhtbFBLBQYAAAAABAAEAPMA&#10;AAB0BQAAAAA=&#10;">
                <v:textbox>
                  <w:txbxContent>
                    <w:p w14:paraId="37EE7D55" w14:textId="77777777" w:rsidR="00DB497A" w:rsidRDefault="00DB497A" w:rsidP="00DB497A"/>
                  </w:txbxContent>
                </v:textbox>
              </v:rect>
            </w:pict>
          </mc:Fallback>
        </mc:AlternateContent>
      </w:r>
    </w:p>
    <w:p w14:paraId="1E9CC05B" w14:textId="77777777" w:rsidR="00DB497A" w:rsidRPr="00640DA4" w:rsidRDefault="00DB497A" w:rsidP="00DB49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WEIGHT OF YOUR CHILD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?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  <w:t>kg</w:t>
      </w:r>
    </w:p>
    <w:p w14:paraId="7E8C1E06" w14:textId="77777777" w:rsidR="00DB497A" w:rsidRPr="00640DA4" w:rsidRDefault="00DB497A" w:rsidP="00DB49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6068CA82" w14:textId="77777777" w:rsidR="00DB497A" w:rsidRPr="00640DA4" w:rsidRDefault="00DB497A" w:rsidP="00DB49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7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746AF56A" wp14:editId="4655C73D">
                <wp:simplePos x="0" y="0"/>
                <wp:positionH relativeFrom="column">
                  <wp:posOffset>1714500</wp:posOffset>
                </wp:positionH>
                <wp:positionV relativeFrom="paragraph">
                  <wp:posOffset>47625</wp:posOffset>
                </wp:positionV>
                <wp:extent cx="342900" cy="200025"/>
                <wp:effectExtent l="9525" t="5080" r="9525" b="1397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966CF" w14:textId="77777777" w:rsidR="00DB497A" w:rsidRDefault="00DB497A" w:rsidP="00DB49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AF56A" id="Rectangle 18" o:spid="_x0000_s1028" style="position:absolute;left:0;text-align:left;margin-left:135pt;margin-top:3.75pt;width:27pt;height:15.7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VbMEQIAACcEAAAOAAAAZHJzL2Uyb0RvYy54bWysU1Fv0zAQfkfiP1h+p0lLC2vUdJo6ipDG&#10;QBr7AY7jJBaOz5zdJuXXc3a7rgK0B4QfLJ/P/u677+5W12Nv2F6h12BLPp3knCkroda2Lfnjt+2b&#10;K858ELYWBqwq+UF5fr1+/Wo1uELNoANTK2QEYn0xuJJ3Ibgiy7zsVC/8BJyy5GwAexHIxDarUQyE&#10;3ptslufvsgGwdghSeU+3t0cnXyf8plEyfGkarwIzJSduIe2Y9iru2XolihaF67Q80RD/wKIX2lLQ&#10;M9StCILtUP8B1WuJ4KEJEwl9Bk2jpUo5UDbT/LdsHjrhVMqFxPHuLJP/f7Dyfv/gvmKk7t0dyO+e&#10;Wdh0wrbqBhGGTomawk2jUNngfHH+EA1PX1k1fIaaSit2AZIGY4N9BKTs2JikPpylVmNgki7fzmfL&#10;nAoiyUV1zGeLFEEUT58d+vBRQc/ioeRIlUzgYn/nQyQjiqcniTwYXW+1McnAttoYZHtBVd+mdUL3&#10;l8+MZUPJlwuK/TIE8aP1N4heB2pfo/uSX50fiSKq9sHWqbmC0OZ4JsrGnmSMysUm9UUYq5HpmmSI&#10;AeJNBfWBdEU4ditNFx06wJ+cDdSpJfc/dgIVZ+aTpdosp/N5bO1kzBfvZ2Tgpae69AgrCarkgbPj&#10;cROO47BzqNuOIk2TGhZuqJ6NTlo/szrRp25MJThNTmz3Szu9ep7v9S8AAAD//wMAUEsDBBQABgAI&#10;AAAAIQACBPZ73QAAAAgBAAAPAAAAZHJzL2Rvd25yZXYueG1sTI/BTsMwEETvSPyDtUjcqE0KlIY4&#10;FQIViWObXrhtkiUJxOsodtrA17Oc4LajGc2+yTaz69WRxtB5tnC9MKCIK1933Fg4FNure1AhItfY&#10;eyYLXxRgk5+fZZjW/sQ7Ou5jo6SEQ4oW2hiHVOtQteQwLPxALN67Hx1GkWOj6xFPUu56nRhzpx12&#10;LB9aHOippepzPzkLZZcc8HtXvBi33i7j61x8TG/P1l5ezI8PoCLN8S8Mv/iCDrkwlX7iOqjeQrIy&#10;siVaWN2CEn+Z3Igu5Vgb0Hmm/w/IfwAAAP//AwBQSwECLQAUAAYACAAAACEAtoM4kv4AAADhAQAA&#10;EwAAAAAAAAAAAAAAAAAAAAAAW0NvbnRlbnRfVHlwZXNdLnhtbFBLAQItABQABgAIAAAAIQA4/SH/&#10;1gAAAJQBAAALAAAAAAAAAAAAAAAAAC8BAABfcmVscy8ucmVsc1BLAQItABQABgAIAAAAIQAv8VbM&#10;EQIAACcEAAAOAAAAAAAAAAAAAAAAAC4CAABkcnMvZTJvRG9jLnhtbFBLAQItABQABgAIAAAAIQAC&#10;BPZ73QAAAAgBAAAPAAAAAAAAAAAAAAAAAGsEAABkcnMvZG93bnJldi54bWxQSwUGAAAAAAQABADz&#10;AAAAdQUAAAAA&#10;">
                <v:textbox>
                  <w:txbxContent>
                    <w:p w14:paraId="7C8966CF" w14:textId="77777777" w:rsidR="00DB497A" w:rsidRDefault="00DB497A" w:rsidP="00DB497A"/>
                  </w:txbxContent>
                </v:textbox>
              </v:rect>
            </w:pict>
          </mc:Fallback>
        </mc:AlternateContent>
      </w:r>
    </w:p>
    <w:p w14:paraId="2F2DC0A8" w14:textId="77777777" w:rsidR="00DB497A" w:rsidRPr="00640DA4" w:rsidRDefault="00DB497A" w:rsidP="00DB497A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HEIGHT OF YOUR CHILD?</w:t>
      </w: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proofErr w:type="spellStart"/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Metres</w:t>
      </w:r>
      <w:proofErr w:type="spellEnd"/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 xml:space="preserve"> /centimeters (Please circle the measurement you used)</w:t>
      </w:r>
    </w:p>
    <w:p w14:paraId="0944C84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2EC4C83A" w14:textId="77777777" w:rsidR="00DB497A" w:rsidRPr="00640DA4" w:rsidRDefault="00DB497A" w:rsidP="00DB497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lang w:eastAsia="en-NZ"/>
        </w:rPr>
      </w:pPr>
      <w:r w:rsidRPr="00640DA4">
        <w:rPr>
          <w:rFonts w:ascii="Arial" w:hAnsi="Arial" w:cs="Arial"/>
          <w:b/>
          <w:color w:val="000000" w:themeColor="text1"/>
          <w:lang w:eastAsia="en-NZ"/>
        </w:rPr>
        <w:t>(Tick all your answers for the rest of the questionnaire)</w:t>
      </w:r>
    </w:p>
    <w:p w14:paraId="4E4230E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5C5A49CF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</w:pPr>
      <w:r w:rsidRPr="00640DA4">
        <w:rPr>
          <w:rFonts w:ascii="Arial" w:hAnsi="Arial" w:cs="Arial"/>
          <w:b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3C94002" wp14:editId="3AA96631">
                <wp:simplePos x="0" y="0"/>
                <wp:positionH relativeFrom="column">
                  <wp:posOffset>2390775</wp:posOffset>
                </wp:positionH>
                <wp:positionV relativeFrom="paragraph">
                  <wp:posOffset>19050</wp:posOffset>
                </wp:positionV>
                <wp:extent cx="485775" cy="171450"/>
                <wp:effectExtent l="9525" t="12065" r="9525" b="698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F2ACE" id="Rectangle 16" o:spid="_x0000_s1026" style="position:absolute;margin-left:188.25pt;margin-top:1.5pt;width:38.25pt;height:13.5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+W3CwIAABUEAAAOAAAAZHJzL2Uyb0RvYy54bWysU9uO2yAQfa/Uf0C8N7ajuMlacVarbFNV&#10;2nYrbfsBBGMbFTN0IHHSr+9Astn08lSVB8QwcDhz5rC8PQyG7RV6DbbmxSTnTFkJjbZdzb9+2bxZ&#10;cO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Zni3I+&#10;LzmTlCrmxaxMrchE9XzZoQ/vFQwsLmqO1MkELvYPPkQyono+ksiD0c1GG5MC7LZrg2wvqOubNBJ/&#10;qvH6mLFsrPlNOS0T8i85fw2Rp/E3iEEHsq/RQ80Xl0Oiiqq9s00yVxDanNZE2dizjFG5aFJfbaE5&#10;kooIJ2/SX6JFD/iDs5F8WXP/fSdQcWY+WOrETTGbRSOnYFbOpxTgdWZ7nRFWElTNA2en5TqczL9z&#10;qLueXipS7RbuqHutTsq+sDqTJe8lwc//JJr7Ok6nXn7z6icAAAD//wMAUEsDBBQABgAIAAAAIQAU&#10;QWAA2gAAAAgBAAAPAAAAZHJzL2Rvd25yZXYueG1sTE/LTsMwELwj8Q/WInGjNi0tNMSpEKhIHNv0&#10;wm0Tu0kgXkex0wa+ns2p3GY0o3mkm9G14mT70HjScD9TICyV3jRUaTjk27snECEiGWw9WQ0/NsAm&#10;u75KMTH+TDt72sdKcAiFBDXUMXaJlKGsrcMw850l1o6+dxiZ9pU0PZ453LVyrtRKOmyIG2rs7Gtt&#10;y+/94DQUzfyAv7v8Xbn1dhE/xvxr+HzT+vZmfHkGEe0YL2aY5vN0yHhT4QcyQbQaFo+rJVsZ8CXW&#10;H5YTKCauQGap/H8g+wMAAP//AwBQSwECLQAUAAYACAAAACEAtoM4kv4AAADhAQAAEwAAAAAAAAAA&#10;AAAAAAAAAAAAW0NvbnRlbnRfVHlwZXNdLnhtbFBLAQItABQABgAIAAAAIQA4/SH/1gAAAJQBAAAL&#10;AAAAAAAAAAAAAAAAAC8BAABfcmVscy8ucmVsc1BLAQItABQABgAIAAAAIQB6i+W3CwIAABUEAAAO&#10;AAAAAAAAAAAAAAAAAC4CAABkcnMvZTJvRG9jLnhtbFBLAQItABQABgAIAAAAIQAUQWAA2gAAAAgB&#10;AAAPAAAAAAAAAAAAAAAAAGUEAABkcnMvZG93bnJldi54bWxQSwUGAAAAAAQABADzAAAAbAUAAAAA&#10;"/>
            </w:pict>
          </mc:Fallback>
        </mc:AlternateContent>
      </w:r>
      <w:r w:rsidRPr="00640DA4">
        <w:rPr>
          <w:rFonts w:ascii="Arial" w:hAnsi="Arial" w:cs="Arial"/>
          <w:b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FC23AFF" wp14:editId="295E1045">
                <wp:simplePos x="0" y="0"/>
                <wp:positionH relativeFrom="column">
                  <wp:posOffset>3743325</wp:posOffset>
                </wp:positionH>
                <wp:positionV relativeFrom="paragraph">
                  <wp:posOffset>9525</wp:posOffset>
                </wp:positionV>
                <wp:extent cx="514350" cy="171450"/>
                <wp:effectExtent l="9525" t="12065" r="9525" b="698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873D9" id="Rectangle 15" o:spid="_x0000_s1026" style="position:absolute;margin-left:294.75pt;margin-top:.75pt;width:40.5pt;height:13.5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NwCAIAABUEAAAOAAAAZHJzL2Uyb0RvYy54bWysU9tu2zAMfR+wfxD0vjjOkrU14hRFugwD&#10;ugvQ7QMUWbaFSaJGKXGyrx8lp2l2eRqmB4EUqSPy8Gh5e7CG7RUGDa7m5WTKmXISGu26mn/9snl1&#10;zVmIwjXCgFM1P6rAb1cvXywHX6kZ9GAahYxAXKgGX/M+Rl8VRZC9siJMwCtHwRbQikgudkWDYiB0&#10;a4rZdPqmGAAbjyBVCHR6Pwb5KuO3rZLxU9sGFZmpOdUW845536a9WC1F1aHwvZanMsQ/VGGFdvTo&#10;GepeRMF2qP+AsloiBGjjRIItoG21VLkH6qac/tbNYy+8yr0QOcGfaQr/D1Z+3D/6z5hKD/4B5LfA&#10;HKx74Tp1hwhDr0RDz5WJqGLwoTpfSE6gq2w7fICGRit2ETIHhxZtAqTu2CFTfTxTrQ6RSTpclPPX&#10;CxqIpFB5Vc7JTi+I6umyxxDfKbAsGTVHmmQGF/uHEMfUp5RcPBjdbLQx2cFuuzbI9oKmvsnrhB4u&#10;04xjQ81vFrNFRv4lFi4hpnn9DcLqSPI12tb8+pwkqsTaW9dkcUWhzWhTd8adaEzMJZGGagvNkVhE&#10;GLVJf4mMHvAHZwPpsubh+06g4sy8dzSJm3I+T0LOznxxNSMHLyPby4hwkqBqHjkbzXUcxb/zqLue&#10;Xipz7w7uaHqtzsw+V3UqlrSXZ3P6J0ncl37Oev7Nq58AAAD//wMAUEsDBBQABgAIAAAAIQARiU2/&#10;3QAAAAgBAAAPAAAAZHJzL2Rvd25yZXYueG1sTI9BT8MwDIXvSPyHyEjcWEJRR1eaTgg0JI5bd+Hm&#10;NqEtNE7VpFvh12NOcLKt9/T8vWK7uEGc7BR6TxpuVwqEpcabnloNx2p3k4EIEcng4Mlq+LIBtuXl&#10;RYG58Wfa29MhtoJDKOSooYtxzKUMTWcdhpUfLbH27ieHkc+plWbCM4e7QSZKraXDnvhDh6N96mzz&#10;eZidhrpPjvi9r16U2+zu4utSfcxvz1pfXy2PDyCiXeKfGX7xGR1KZqr9TCaIQUOabVK2ssCD9fW9&#10;4qXWkGQpyLKQ/wuUPwAAAP//AwBQSwECLQAUAAYACAAAACEAtoM4kv4AAADhAQAAEwAAAAAAAAAA&#10;AAAAAAAAAAAAW0NvbnRlbnRfVHlwZXNdLnhtbFBLAQItABQABgAIAAAAIQA4/SH/1gAAAJQBAAAL&#10;AAAAAAAAAAAAAAAAAC8BAABfcmVscy8ucmVsc1BLAQItABQABgAIAAAAIQB/iENwCAIAABUEAAAO&#10;AAAAAAAAAAAAAAAAAC4CAABkcnMvZTJvRG9jLnhtbFBLAQItABQABgAIAAAAIQARiU2/3QAAAAgB&#10;AAAPAAAAAAAAAAAAAAAAAGIEAABkcnMvZG93bnJldi54bWxQSwUGAAAAAAQABADzAAAAbAUAAAAA&#10;"/>
            </w:pict>
          </mc:Fallback>
        </mc:AlternateContent>
      </w: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Is your child a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 xml:space="preserve">: 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  <w:t xml:space="preserve">          </w:t>
      </w: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 xml:space="preserve">MALE 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ab/>
      </w:r>
      <w:r w:rsidRPr="00640DA4">
        <w:rPr>
          <w:rFonts w:ascii="Arial" w:hAnsi="Arial" w:cs="Arial"/>
          <w:b/>
          <w:color w:val="000000" w:themeColor="text1"/>
          <w:sz w:val="20"/>
          <w:szCs w:val="20"/>
          <w:lang w:eastAsia="en-NZ"/>
        </w:rPr>
        <w:t>FEMALE</w:t>
      </w:r>
    </w:p>
    <w:p w14:paraId="0ECE5FC5" w14:textId="77777777" w:rsidR="00DB497A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</w:p>
    <w:p w14:paraId="1E3CCCAE" w14:textId="77777777" w:rsidR="00DB497A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</w:p>
    <w:p w14:paraId="1D84E6F6" w14:textId="77777777" w:rsidR="00DB497A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</w:p>
    <w:p w14:paraId="0E9D243E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  <w:r w:rsidRPr="00640DA4"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  <w:t>Core questionnaire for asthma</w:t>
      </w:r>
    </w:p>
    <w:p w14:paraId="3D840CD4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wheezing or whistling in the chest at any time in the past?</w:t>
      </w:r>
    </w:p>
    <w:p w14:paraId="0DED0499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730AF43C" w14:textId="77777777" w:rsidTr="005A01ED">
        <w:tc>
          <w:tcPr>
            <w:tcW w:w="1908" w:type="dxa"/>
          </w:tcPr>
          <w:p w14:paraId="58D6246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2A3FF79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C1CEB94" w14:textId="77777777" w:rsidTr="005A01ED">
        <w:tc>
          <w:tcPr>
            <w:tcW w:w="1908" w:type="dxa"/>
          </w:tcPr>
          <w:p w14:paraId="0648967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29C0FFA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C869044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p w14:paraId="41595227" w14:textId="77777777" w:rsidR="00DB497A" w:rsidRPr="00FA2A33" w:rsidRDefault="00DB497A" w:rsidP="00DB497A">
      <w:pPr>
        <w:rPr>
          <w:rFonts w:ascii="Arial" w:hAnsi="Arial" w:cs="Arial"/>
          <w:b/>
          <w:lang w:val="en-GB" w:eastAsia="en-NZ"/>
        </w:rPr>
      </w:pPr>
      <w:r w:rsidRPr="00FA2A33">
        <w:rPr>
          <w:rFonts w:ascii="Arial" w:hAnsi="Arial" w:cs="Arial"/>
          <w:b/>
          <w:lang w:val="en-GB" w:eastAsia="en-NZ"/>
        </w:rPr>
        <w:t>IF YOU HAVE ANSWERED “NO” PLEASE SKIP TO QUESTION 6</w:t>
      </w:r>
    </w:p>
    <w:p w14:paraId="1AB166A8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22BBEF42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had wheezing or whistling in the chest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 xml:space="preserve">in the past 12 months? </w:t>
      </w:r>
    </w:p>
    <w:p w14:paraId="1ED6819C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u w:val="single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1C40BE86" w14:textId="77777777" w:rsidTr="005A01ED">
        <w:tc>
          <w:tcPr>
            <w:tcW w:w="1908" w:type="dxa"/>
          </w:tcPr>
          <w:p w14:paraId="2636EDD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244F962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3919D60" w14:textId="77777777" w:rsidTr="005A01ED">
        <w:tc>
          <w:tcPr>
            <w:tcW w:w="1908" w:type="dxa"/>
          </w:tcPr>
          <w:p w14:paraId="7AD9D86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1250747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744F4E07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217160CD" w14:textId="77777777" w:rsidR="00DB497A" w:rsidRPr="00FA2A33" w:rsidRDefault="00DB497A" w:rsidP="00DB497A">
      <w:pPr>
        <w:rPr>
          <w:rFonts w:ascii="Arial" w:hAnsi="Arial" w:cs="Arial"/>
          <w:b/>
          <w:lang w:val="en-GB" w:eastAsia="en-NZ"/>
        </w:rPr>
      </w:pPr>
      <w:r w:rsidRPr="00FA2A33">
        <w:rPr>
          <w:rFonts w:ascii="Arial" w:hAnsi="Arial" w:cs="Arial"/>
          <w:b/>
          <w:lang w:val="en-GB" w:eastAsia="en-NZ"/>
        </w:rPr>
        <w:t>IF YOU HAVE ANSWERED “NO” PLEASE SKIP TO QUESTION 6</w:t>
      </w:r>
    </w:p>
    <w:p w14:paraId="159B4E8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21F368E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How many attacks of wheezing has your child had in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months?</w:t>
      </w:r>
    </w:p>
    <w:p w14:paraId="027CA5F4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u w:val="single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2538"/>
        <w:gridCol w:w="630"/>
      </w:tblGrid>
      <w:tr w:rsidR="00DB497A" w:rsidRPr="00640DA4" w14:paraId="5D18E618" w14:textId="77777777" w:rsidTr="005A01ED">
        <w:tc>
          <w:tcPr>
            <w:tcW w:w="2538" w:type="dxa"/>
          </w:tcPr>
          <w:p w14:paraId="02F7363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NONE</w:t>
            </w:r>
          </w:p>
        </w:tc>
        <w:tc>
          <w:tcPr>
            <w:tcW w:w="630" w:type="dxa"/>
          </w:tcPr>
          <w:p w14:paraId="60E8C6A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E467C4D" w14:textId="77777777" w:rsidTr="005A01ED">
        <w:tc>
          <w:tcPr>
            <w:tcW w:w="2538" w:type="dxa"/>
          </w:tcPr>
          <w:p w14:paraId="1F40150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1 TO 3</w:t>
            </w:r>
          </w:p>
        </w:tc>
        <w:tc>
          <w:tcPr>
            <w:tcW w:w="630" w:type="dxa"/>
          </w:tcPr>
          <w:p w14:paraId="7872FC5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DD48A81" w14:textId="77777777" w:rsidTr="005A01ED">
        <w:tc>
          <w:tcPr>
            <w:tcW w:w="2538" w:type="dxa"/>
          </w:tcPr>
          <w:p w14:paraId="211B7DE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4-14</w:t>
            </w:r>
          </w:p>
        </w:tc>
        <w:tc>
          <w:tcPr>
            <w:tcW w:w="630" w:type="dxa"/>
          </w:tcPr>
          <w:p w14:paraId="36B9B7F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AF93259" w14:textId="77777777" w:rsidTr="005A01ED">
        <w:tc>
          <w:tcPr>
            <w:tcW w:w="2538" w:type="dxa"/>
          </w:tcPr>
          <w:p w14:paraId="2DD23AA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More than 12</w:t>
            </w:r>
          </w:p>
        </w:tc>
        <w:tc>
          <w:tcPr>
            <w:tcW w:w="630" w:type="dxa"/>
          </w:tcPr>
          <w:p w14:paraId="7521C11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350D5394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p w14:paraId="5B4C2709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In the 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>, how often, on average, has your child’s sleep been disturbed due to wheezing?</w:t>
      </w:r>
    </w:p>
    <w:p w14:paraId="13826F0C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noProof/>
          <w:color w:val="000000" w:themeColor="text1"/>
          <w:sz w:val="20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1984"/>
      </w:tblGrid>
      <w:tr w:rsidR="00DB497A" w:rsidRPr="00640DA4" w14:paraId="5BB1BFF9" w14:textId="77777777" w:rsidTr="005A01ED">
        <w:tc>
          <w:tcPr>
            <w:tcW w:w="3434" w:type="dxa"/>
          </w:tcPr>
          <w:p w14:paraId="0DEACC9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Never woken with wheezing</w:t>
            </w:r>
          </w:p>
        </w:tc>
        <w:tc>
          <w:tcPr>
            <w:tcW w:w="1984" w:type="dxa"/>
          </w:tcPr>
          <w:p w14:paraId="03B8982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CE29BE3" w14:textId="77777777" w:rsidTr="005A01ED">
        <w:tc>
          <w:tcPr>
            <w:tcW w:w="3434" w:type="dxa"/>
          </w:tcPr>
          <w:p w14:paraId="4D1E88F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Less than one night per week</w:t>
            </w:r>
          </w:p>
        </w:tc>
        <w:tc>
          <w:tcPr>
            <w:tcW w:w="1984" w:type="dxa"/>
          </w:tcPr>
          <w:p w14:paraId="2778B5C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0E56BDE" w14:textId="77777777" w:rsidTr="005A01ED">
        <w:tc>
          <w:tcPr>
            <w:tcW w:w="3434" w:type="dxa"/>
          </w:tcPr>
          <w:p w14:paraId="7C83325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One or more nights per week</w:t>
            </w:r>
          </w:p>
        </w:tc>
        <w:tc>
          <w:tcPr>
            <w:tcW w:w="1984" w:type="dxa"/>
          </w:tcPr>
          <w:p w14:paraId="502E725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C67EB95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59C574FD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In the past 12 months, has wheezing ever been severe enough to limit your child’s speech to only one or two words at a time between breaths?</w:t>
      </w:r>
    </w:p>
    <w:p w14:paraId="07260127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7846F716" w14:textId="77777777" w:rsidTr="005A01ED">
        <w:tc>
          <w:tcPr>
            <w:tcW w:w="1908" w:type="dxa"/>
          </w:tcPr>
          <w:p w14:paraId="5806F69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1E2E7B9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E12DE1A" w14:textId="77777777" w:rsidTr="005A01ED">
        <w:tc>
          <w:tcPr>
            <w:tcW w:w="1908" w:type="dxa"/>
          </w:tcPr>
          <w:p w14:paraId="5581F48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758F1B2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4DF4106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3CE31CA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18A2F36C" wp14:editId="3E612D3B">
                <wp:simplePos x="0" y="0"/>
                <wp:positionH relativeFrom="column">
                  <wp:posOffset>-342900</wp:posOffset>
                </wp:positionH>
                <wp:positionV relativeFrom="paragraph">
                  <wp:posOffset>84455</wp:posOffset>
                </wp:positionV>
                <wp:extent cx="228600" cy="0"/>
                <wp:effectExtent l="9525" t="60960" r="19050" b="5334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FA414" id="Straight Connector 14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6.65pt" to="-9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5ys0498AAAAJAQAADwAAAGRy&#10;cy9kb3ducmV2LnhtbEyPwU7DMBBE70j8g7VI3FInFFAU4lQIqVxaqNoiBDc3XpKIeB3ZThv+nkUc&#10;4Lgzo9k35WKyvTiiD50jBdksBYFUO9NRo+Blv0xyECFqMrp3hAq+MMCiOj8rdWHcibZ43MVGcAmF&#10;QitoYxwKKUPdotVh5gYk9j6ctzry6RtpvD5xue3lVZreSqs74g+tHvChxfpzN1oF2/Vylb+uxqn2&#10;74/Z836zfnoLuVKXF9P9HYiIU/wLww8+o0PFTAc3kgmiV5DcXPOWyMZ8DoIDSZazcPgVZFXK/wuq&#10;b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DnKzTj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asthma? </w:t>
      </w:r>
    </w:p>
    <w:p w14:paraId="1858C51D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6DD5D6DE" w14:textId="77777777" w:rsidTr="005A01ED">
        <w:tc>
          <w:tcPr>
            <w:tcW w:w="1908" w:type="dxa"/>
          </w:tcPr>
          <w:p w14:paraId="208E9BE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19FF2FB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79C0790E" w14:textId="77777777" w:rsidTr="005A01ED">
        <w:tc>
          <w:tcPr>
            <w:tcW w:w="1908" w:type="dxa"/>
          </w:tcPr>
          <w:p w14:paraId="3FA0F19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1C6214B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67F0F51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21F82A16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Was the asthma diagnosed by a medical doctor or nurse?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27526355" w14:textId="77777777" w:rsidTr="005A01ED">
        <w:tc>
          <w:tcPr>
            <w:tcW w:w="1908" w:type="dxa"/>
          </w:tcPr>
          <w:p w14:paraId="48734B9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0A2778C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9A0F978" w14:textId="77777777" w:rsidTr="005A01ED">
        <w:tc>
          <w:tcPr>
            <w:tcW w:w="1908" w:type="dxa"/>
          </w:tcPr>
          <w:p w14:paraId="1EB98E5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4F959C7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6F8F41D0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p w14:paraId="65DCC4DE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the past 12 months, has your child’s chest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sounded wheezy during or after playing? </w:t>
      </w:r>
    </w:p>
    <w:p w14:paraId="61795FAC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237BA3BB" w14:textId="77777777" w:rsidTr="005A01ED">
        <w:tc>
          <w:tcPr>
            <w:tcW w:w="1908" w:type="dxa"/>
          </w:tcPr>
          <w:p w14:paraId="0858405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3CA866C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8E6C1A3" w14:textId="77777777" w:rsidTr="005A01ED">
        <w:tc>
          <w:tcPr>
            <w:tcW w:w="1908" w:type="dxa"/>
          </w:tcPr>
          <w:p w14:paraId="594502B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47851E4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79F6721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lastRenderedPageBreak/>
        <w:t>In the past 12 months, has your child had a dry cough at night, apart from a cough associated with a cold or chest infection?</w:t>
      </w:r>
    </w:p>
    <w:p w14:paraId="29441975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03391E43" w14:textId="77777777" w:rsidTr="005A01ED">
        <w:tc>
          <w:tcPr>
            <w:tcW w:w="1908" w:type="dxa"/>
          </w:tcPr>
          <w:p w14:paraId="3491676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4937F83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14667D68" w14:textId="77777777" w:rsidTr="005A01ED">
        <w:tc>
          <w:tcPr>
            <w:tcW w:w="1908" w:type="dxa"/>
          </w:tcPr>
          <w:p w14:paraId="414A952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547F3F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3AE5C73D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lang w:eastAsia="en-NZ"/>
        </w:rPr>
      </w:pPr>
    </w:p>
    <w:p w14:paraId="1C193B71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  <w:r w:rsidRPr="00640DA4"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  <w:t>Core questionnaire for rhinitis</w:t>
      </w:r>
    </w:p>
    <w:p w14:paraId="0F0A0E15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  <w:lang w:eastAsia="en-NZ"/>
        </w:rPr>
      </w:pPr>
    </w:p>
    <w:p w14:paraId="0FCAFFAB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a problem with sneezing, or a runny, or blocked nose when she/he DID NOT have a cold or the flu? </w:t>
      </w:r>
    </w:p>
    <w:p w14:paraId="79BEF3E5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5CF50D07" w14:textId="77777777" w:rsidTr="005A01ED">
        <w:tc>
          <w:tcPr>
            <w:tcW w:w="1908" w:type="dxa"/>
          </w:tcPr>
          <w:p w14:paraId="2D9FA1E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60133C1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7FA9165C" w14:textId="77777777" w:rsidTr="005A01ED">
        <w:tc>
          <w:tcPr>
            <w:tcW w:w="1908" w:type="dxa"/>
          </w:tcPr>
          <w:p w14:paraId="4001BB1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1D73D46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4CBD38A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6A7F2262" w14:textId="77777777" w:rsidR="00DB497A" w:rsidRPr="00FA2A33" w:rsidRDefault="00DB497A" w:rsidP="00DB497A">
      <w:pPr>
        <w:rPr>
          <w:rFonts w:ascii="Arial" w:hAnsi="Arial" w:cs="Arial"/>
          <w:b/>
          <w:lang w:val="en-GB" w:eastAsia="en-NZ"/>
        </w:rPr>
      </w:pPr>
      <w:r w:rsidRPr="00FA2A33">
        <w:rPr>
          <w:rFonts w:ascii="Arial" w:hAnsi="Arial" w:cs="Arial"/>
          <w:b/>
          <w:lang w:val="en-GB" w:eastAsia="en-NZ"/>
        </w:rPr>
        <w:t>IF YOU HAVE ANSWERED “NO” PLEASE SKIP TO QUESTION 1</w:t>
      </w:r>
      <w:r>
        <w:rPr>
          <w:rFonts w:ascii="Arial" w:hAnsi="Arial" w:cs="Arial"/>
          <w:b/>
          <w:lang w:val="en-GB" w:eastAsia="en-NZ"/>
        </w:rPr>
        <w:t>5</w:t>
      </w:r>
    </w:p>
    <w:p w14:paraId="2A56EDDB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63EFC5BF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, has your child had a problem with sneezing, or a runny, or blocked nose when she/he DID NOT have a cold or the flu? </w:t>
      </w:r>
    </w:p>
    <w:p w14:paraId="00820C67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7627E01D" w14:textId="77777777" w:rsidTr="005A01ED">
        <w:tc>
          <w:tcPr>
            <w:tcW w:w="1908" w:type="dxa"/>
          </w:tcPr>
          <w:p w14:paraId="182280F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7EBB653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9FF824C" w14:textId="77777777" w:rsidTr="005A01ED">
        <w:tc>
          <w:tcPr>
            <w:tcW w:w="1908" w:type="dxa"/>
          </w:tcPr>
          <w:p w14:paraId="72CDA00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580671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A366625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33F94653" w14:textId="77777777" w:rsidR="00DB497A" w:rsidRPr="00FA2A33" w:rsidRDefault="00DB497A" w:rsidP="00DB497A">
      <w:pPr>
        <w:pStyle w:val="NoSpacing"/>
        <w:rPr>
          <w:rFonts w:ascii="Arial" w:hAnsi="Arial" w:cs="Arial"/>
          <w:b/>
          <w:sz w:val="24"/>
          <w:szCs w:val="24"/>
          <w:lang w:val="en-GB" w:eastAsia="en-NZ"/>
        </w:rPr>
      </w:pPr>
      <w:r w:rsidRPr="00FA2A33">
        <w:rPr>
          <w:rFonts w:ascii="Arial" w:hAnsi="Arial" w:cs="Arial"/>
          <w:b/>
          <w:sz w:val="24"/>
          <w:szCs w:val="24"/>
          <w:lang w:val="en-GB" w:eastAsia="en-NZ"/>
        </w:rPr>
        <w:t>IF YOU HAVE ANSWERED “NO” PLEASE SKIP TO QUESTION 1</w:t>
      </w:r>
      <w:r>
        <w:rPr>
          <w:rFonts w:ascii="Arial" w:hAnsi="Arial" w:cs="Arial"/>
          <w:b/>
          <w:sz w:val="24"/>
          <w:szCs w:val="24"/>
          <w:lang w:val="en-GB" w:eastAsia="en-NZ"/>
        </w:rPr>
        <w:t>5</w:t>
      </w:r>
    </w:p>
    <w:p w14:paraId="7D0BB06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447C0A02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, has this nose problem been accompanied by itchy-watery eyes? </w:t>
      </w:r>
    </w:p>
    <w:p w14:paraId="6598C26B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3BEBBDCE" w14:textId="77777777" w:rsidTr="005A01ED">
        <w:tc>
          <w:tcPr>
            <w:tcW w:w="1908" w:type="dxa"/>
          </w:tcPr>
          <w:p w14:paraId="30677EF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0D7E28B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D63E1BE" w14:textId="77777777" w:rsidTr="005A01ED">
        <w:tc>
          <w:tcPr>
            <w:tcW w:w="1908" w:type="dxa"/>
          </w:tcPr>
          <w:p w14:paraId="5DDD67D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11E4B0E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BD7FC9B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3802A432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which of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did this nose problem occur? (Please tick any which apply)</w:t>
      </w:r>
    </w:p>
    <w:p w14:paraId="5861DC7E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pPr w:leftFromText="180" w:rightFromText="180" w:vertAnchor="text" w:tblpX="37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90"/>
        <w:gridCol w:w="1170"/>
      </w:tblGrid>
      <w:tr w:rsidR="00DB497A" w:rsidRPr="00640DA4" w14:paraId="7695C5A5" w14:textId="77777777" w:rsidTr="005A01ED">
        <w:tc>
          <w:tcPr>
            <w:tcW w:w="1890" w:type="dxa"/>
          </w:tcPr>
          <w:p w14:paraId="3D54AEC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January</w:t>
            </w:r>
          </w:p>
        </w:tc>
        <w:tc>
          <w:tcPr>
            <w:tcW w:w="1170" w:type="dxa"/>
          </w:tcPr>
          <w:p w14:paraId="74C2F74A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E2ACE35" w14:textId="77777777" w:rsidTr="005A01ED">
        <w:tc>
          <w:tcPr>
            <w:tcW w:w="1890" w:type="dxa"/>
          </w:tcPr>
          <w:p w14:paraId="6ACC3D34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February</w:t>
            </w:r>
          </w:p>
        </w:tc>
        <w:tc>
          <w:tcPr>
            <w:tcW w:w="1170" w:type="dxa"/>
          </w:tcPr>
          <w:p w14:paraId="3854F43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B733D3C" w14:textId="77777777" w:rsidTr="005A01ED">
        <w:tc>
          <w:tcPr>
            <w:tcW w:w="1890" w:type="dxa"/>
          </w:tcPr>
          <w:p w14:paraId="3B359F5F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March</w:t>
            </w:r>
          </w:p>
        </w:tc>
        <w:tc>
          <w:tcPr>
            <w:tcW w:w="1170" w:type="dxa"/>
          </w:tcPr>
          <w:p w14:paraId="132FCA5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56FB561" w14:textId="77777777" w:rsidTr="005A01ED">
        <w:tc>
          <w:tcPr>
            <w:tcW w:w="1890" w:type="dxa"/>
          </w:tcPr>
          <w:p w14:paraId="7F00EC67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April</w:t>
            </w:r>
          </w:p>
        </w:tc>
        <w:tc>
          <w:tcPr>
            <w:tcW w:w="1170" w:type="dxa"/>
          </w:tcPr>
          <w:p w14:paraId="617A21C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3B0AF2C" w14:textId="77777777" w:rsidTr="005A01ED">
        <w:tc>
          <w:tcPr>
            <w:tcW w:w="1890" w:type="dxa"/>
          </w:tcPr>
          <w:p w14:paraId="498E0009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May</w:t>
            </w:r>
          </w:p>
        </w:tc>
        <w:tc>
          <w:tcPr>
            <w:tcW w:w="1170" w:type="dxa"/>
          </w:tcPr>
          <w:p w14:paraId="67A44324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9E65585" w14:textId="77777777" w:rsidTr="005A01ED">
        <w:tc>
          <w:tcPr>
            <w:tcW w:w="1890" w:type="dxa"/>
          </w:tcPr>
          <w:p w14:paraId="4C3CDE76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June</w:t>
            </w:r>
          </w:p>
        </w:tc>
        <w:tc>
          <w:tcPr>
            <w:tcW w:w="1170" w:type="dxa"/>
          </w:tcPr>
          <w:p w14:paraId="562F268A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4F48903F" w14:textId="77777777" w:rsidTr="005A01ED">
        <w:tc>
          <w:tcPr>
            <w:tcW w:w="1908" w:type="dxa"/>
          </w:tcPr>
          <w:p w14:paraId="446BC3E8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July</w:t>
            </w:r>
          </w:p>
        </w:tc>
        <w:tc>
          <w:tcPr>
            <w:tcW w:w="1170" w:type="dxa"/>
          </w:tcPr>
          <w:p w14:paraId="75476708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999106B" w14:textId="77777777" w:rsidTr="005A01ED">
        <w:tc>
          <w:tcPr>
            <w:tcW w:w="1908" w:type="dxa"/>
          </w:tcPr>
          <w:p w14:paraId="2DD2A1EC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August</w:t>
            </w:r>
          </w:p>
        </w:tc>
        <w:tc>
          <w:tcPr>
            <w:tcW w:w="1170" w:type="dxa"/>
          </w:tcPr>
          <w:p w14:paraId="049A96D5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7DBAE237" w14:textId="77777777" w:rsidTr="005A01ED">
        <w:tc>
          <w:tcPr>
            <w:tcW w:w="1908" w:type="dxa"/>
          </w:tcPr>
          <w:p w14:paraId="4017A4B3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September</w:t>
            </w:r>
          </w:p>
        </w:tc>
        <w:tc>
          <w:tcPr>
            <w:tcW w:w="1170" w:type="dxa"/>
          </w:tcPr>
          <w:p w14:paraId="661639F9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58E0FDC" w14:textId="77777777" w:rsidTr="005A01ED">
        <w:tc>
          <w:tcPr>
            <w:tcW w:w="1908" w:type="dxa"/>
          </w:tcPr>
          <w:p w14:paraId="0585533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October</w:t>
            </w:r>
          </w:p>
        </w:tc>
        <w:tc>
          <w:tcPr>
            <w:tcW w:w="1170" w:type="dxa"/>
          </w:tcPr>
          <w:p w14:paraId="66D71D5B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1C6B410" w14:textId="77777777" w:rsidTr="005A01ED">
        <w:tc>
          <w:tcPr>
            <w:tcW w:w="1908" w:type="dxa"/>
          </w:tcPr>
          <w:p w14:paraId="16036907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November</w:t>
            </w:r>
          </w:p>
        </w:tc>
        <w:tc>
          <w:tcPr>
            <w:tcW w:w="1170" w:type="dxa"/>
          </w:tcPr>
          <w:p w14:paraId="1BE0FFEC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5C25040" w14:textId="77777777" w:rsidTr="005A01ED">
        <w:tc>
          <w:tcPr>
            <w:tcW w:w="1908" w:type="dxa"/>
          </w:tcPr>
          <w:p w14:paraId="5EF68D8C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December</w:t>
            </w:r>
          </w:p>
        </w:tc>
        <w:tc>
          <w:tcPr>
            <w:tcW w:w="1170" w:type="dxa"/>
          </w:tcPr>
          <w:p w14:paraId="33A1157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A8D7A0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308FED2F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>, how much did this nose problem interfere with your child’s daily activities?</w:t>
      </w:r>
    </w:p>
    <w:p w14:paraId="1C8B0136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2725"/>
        <w:gridCol w:w="1276"/>
      </w:tblGrid>
      <w:tr w:rsidR="00DB497A" w:rsidRPr="00640DA4" w14:paraId="4C3ECA17" w14:textId="77777777" w:rsidTr="005A01ED">
        <w:tc>
          <w:tcPr>
            <w:tcW w:w="2725" w:type="dxa"/>
          </w:tcPr>
          <w:p w14:paraId="1BBA45F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Not at all</w:t>
            </w:r>
          </w:p>
        </w:tc>
        <w:tc>
          <w:tcPr>
            <w:tcW w:w="1276" w:type="dxa"/>
          </w:tcPr>
          <w:p w14:paraId="541BDEC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DD6FAE4" w14:textId="77777777" w:rsidTr="005A01ED">
        <w:tc>
          <w:tcPr>
            <w:tcW w:w="2725" w:type="dxa"/>
          </w:tcPr>
          <w:p w14:paraId="1FDBC4F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 little</w:t>
            </w:r>
          </w:p>
        </w:tc>
        <w:tc>
          <w:tcPr>
            <w:tcW w:w="1276" w:type="dxa"/>
          </w:tcPr>
          <w:p w14:paraId="4D205E8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11464ED" w14:textId="77777777" w:rsidTr="005A01ED">
        <w:tc>
          <w:tcPr>
            <w:tcW w:w="2725" w:type="dxa"/>
          </w:tcPr>
          <w:p w14:paraId="6B63F03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 moderate amount</w:t>
            </w:r>
          </w:p>
        </w:tc>
        <w:tc>
          <w:tcPr>
            <w:tcW w:w="1276" w:type="dxa"/>
          </w:tcPr>
          <w:p w14:paraId="740363B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F731E81" w14:textId="77777777" w:rsidTr="005A01ED">
        <w:tc>
          <w:tcPr>
            <w:tcW w:w="2725" w:type="dxa"/>
          </w:tcPr>
          <w:p w14:paraId="4670BA0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 lot</w:t>
            </w:r>
          </w:p>
        </w:tc>
        <w:tc>
          <w:tcPr>
            <w:tcW w:w="1276" w:type="dxa"/>
          </w:tcPr>
          <w:p w14:paraId="6D9D87E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E660B44" w14:textId="77777777" w:rsidR="00DB497A" w:rsidRPr="00640DA4" w:rsidRDefault="00DB497A" w:rsidP="00DB497A">
      <w:pPr>
        <w:tabs>
          <w:tab w:val="left" w:pos="9676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7BCADF5B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11116B6" wp14:editId="77A11BA1">
                <wp:simplePos x="0" y="0"/>
                <wp:positionH relativeFrom="column">
                  <wp:posOffset>-342900</wp:posOffset>
                </wp:positionH>
                <wp:positionV relativeFrom="paragraph">
                  <wp:posOffset>99695</wp:posOffset>
                </wp:positionV>
                <wp:extent cx="228600" cy="0"/>
                <wp:effectExtent l="9525" t="56515" r="19050" b="5778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33F3C" id="Straight Connector 13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7.85pt" to="-9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h53tAt8AAAAJAQAADwAAAGRy&#10;cy9kb3ducmV2LnhtbEyPwU7DMBBE70j8g7VI3FIniEIU4lQIqVxaqNoiBDc3XpKIeB3ZThv+nkUc&#10;4Lgzo9k35WKyvTiiD50jBdksBYFUO9NRo+Blv0xyECFqMrp3hAq+MMCiOj8rdWHcibZ43MVGcAmF&#10;QitoYxwKKUPdotVh5gYk9j6ctzry6RtpvD5xue3lVZreSKs74g+tHvChxfpzN1oF2/Vylb+uxqn2&#10;74/Z836zfnoLuVKXF9P9HYiIU/wLww8+o0PFTAc3kgmiV5DMr3lLZGN+C4IDSZazcPgVZFXK/wuq&#10;b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CHne0C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</w:t>
      </w:r>
      <w:proofErr w:type="spellStart"/>
      <w:r w:rsidRPr="00640DA4">
        <w:rPr>
          <w:rFonts w:ascii="Arial" w:hAnsi="Arial" w:cs="Arial"/>
          <w:color w:val="000000" w:themeColor="text1"/>
          <w:szCs w:val="20"/>
          <w:lang w:eastAsia="en-NZ"/>
        </w:rPr>
        <w:t>hayfever</w:t>
      </w:r>
      <w:proofErr w:type="spellEnd"/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? </w:t>
      </w:r>
    </w:p>
    <w:p w14:paraId="30E793FB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3B5ACB53" w14:textId="77777777" w:rsidTr="005A01ED">
        <w:tc>
          <w:tcPr>
            <w:tcW w:w="1908" w:type="dxa"/>
          </w:tcPr>
          <w:p w14:paraId="3F24C9A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0158810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8AE9E38" w14:textId="77777777" w:rsidTr="005A01ED">
        <w:tc>
          <w:tcPr>
            <w:tcW w:w="1908" w:type="dxa"/>
          </w:tcPr>
          <w:p w14:paraId="25370A9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4B9D32B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C57303" w:rsidRPr="00640DA4" w14:paraId="039BB39E" w14:textId="77777777" w:rsidTr="005A01ED">
        <w:tc>
          <w:tcPr>
            <w:tcW w:w="1908" w:type="dxa"/>
          </w:tcPr>
          <w:p w14:paraId="6A7B47CC" w14:textId="77777777" w:rsidR="00C57303" w:rsidRPr="00640DA4" w:rsidRDefault="00C57303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  <w:tc>
          <w:tcPr>
            <w:tcW w:w="1170" w:type="dxa"/>
          </w:tcPr>
          <w:p w14:paraId="167E3A9F" w14:textId="77777777" w:rsidR="00C57303" w:rsidRPr="00640DA4" w:rsidRDefault="00C57303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DF8B618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lastRenderedPageBreak/>
        <w:t xml:space="preserve">Was the </w:t>
      </w:r>
      <w:proofErr w:type="spellStart"/>
      <w:r w:rsidRPr="00640DA4">
        <w:rPr>
          <w:rFonts w:ascii="Arial" w:hAnsi="Arial" w:cs="Arial"/>
          <w:color w:val="000000" w:themeColor="text1"/>
          <w:szCs w:val="20"/>
          <w:lang w:eastAsia="en-NZ"/>
        </w:rPr>
        <w:t>hayfever</w:t>
      </w:r>
      <w:proofErr w:type="spellEnd"/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diagnosed by a doctor or nurse?</w:t>
      </w:r>
    </w:p>
    <w:p w14:paraId="196E71D7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47EA5342" w14:textId="77777777" w:rsidTr="005A01ED">
        <w:tc>
          <w:tcPr>
            <w:tcW w:w="1908" w:type="dxa"/>
          </w:tcPr>
          <w:p w14:paraId="3D1204A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774908F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8AF6AAA" w14:textId="77777777" w:rsidTr="005A01ED">
        <w:tc>
          <w:tcPr>
            <w:tcW w:w="1908" w:type="dxa"/>
          </w:tcPr>
          <w:p w14:paraId="0388EF4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3751657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C9BD81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51BCFBFC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</w:pPr>
      <w:r w:rsidRPr="00640DA4">
        <w:rPr>
          <w:rFonts w:ascii="Arial" w:hAnsi="Arial" w:cs="Arial"/>
          <w:b/>
          <w:bCs/>
          <w:color w:val="000000" w:themeColor="text1"/>
          <w:sz w:val="28"/>
          <w:szCs w:val="28"/>
          <w:lang w:eastAsia="en-NZ"/>
        </w:rPr>
        <w:t>Core questionnaire for eczema</w:t>
      </w:r>
    </w:p>
    <w:p w14:paraId="5A1BDD65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Cs w:val="20"/>
          <w:lang w:eastAsia="en-NZ"/>
        </w:rPr>
      </w:pPr>
    </w:p>
    <w:p w14:paraId="7A094647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an itchy rash, which was coming and going for at least six months?</w:t>
      </w:r>
    </w:p>
    <w:p w14:paraId="50DA02C9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7428346B" w14:textId="77777777" w:rsidTr="005A01ED">
        <w:tc>
          <w:tcPr>
            <w:tcW w:w="1908" w:type="dxa"/>
          </w:tcPr>
          <w:p w14:paraId="56A9AF9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46C0F94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3C49ACB" w14:textId="77777777" w:rsidTr="005A01ED">
        <w:tc>
          <w:tcPr>
            <w:tcW w:w="1908" w:type="dxa"/>
          </w:tcPr>
          <w:p w14:paraId="456FD0F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DB0D41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8733916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1761C495" w14:textId="77777777" w:rsidR="00DB497A" w:rsidRPr="00ED788B" w:rsidRDefault="00DB497A" w:rsidP="00DB497A">
      <w:pPr>
        <w:rPr>
          <w:rFonts w:ascii="Arial" w:hAnsi="Arial" w:cs="Arial"/>
          <w:b/>
          <w:lang w:val="en-GB" w:eastAsia="en-NZ"/>
        </w:rPr>
      </w:pPr>
      <w:r w:rsidRPr="00ED788B">
        <w:rPr>
          <w:rFonts w:ascii="Arial" w:hAnsi="Arial" w:cs="Arial"/>
          <w:b/>
          <w:lang w:val="en-GB" w:eastAsia="en-NZ"/>
        </w:rPr>
        <w:t>IF YOU HAVE ANSWERED</w:t>
      </w:r>
      <w:r>
        <w:rPr>
          <w:rFonts w:ascii="Arial" w:hAnsi="Arial" w:cs="Arial"/>
          <w:b/>
          <w:lang w:val="en-GB" w:eastAsia="en-NZ"/>
        </w:rPr>
        <w:t xml:space="preserve"> “NO” PLEASE SKIP TO QUESTION 23</w:t>
      </w:r>
    </w:p>
    <w:p w14:paraId="1CBF3577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6E72C595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had this itchy rash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at any time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in the past 12 months?</w:t>
      </w:r>
    </w:p>
    <w:p w14:paraId="4412DD8A" w14:textId="77777777" w:rsidR="00DB497A" w:rsidRPr="00640DA4" w:rsidRDefault="00DB497A" w:rsidP="00DB497A">
      <w:pPr>
        <w:autoSpaceDE w:val="0"/>
        <w:autoSpaceDN w:val="0"/>
        <w:adjustRightInd w:val="0"/>
        <w:ind w:left="360"/>
        <w:contextualSpacing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060AF311" w14:textId="77777777" w:rsidTr="005A01ED">
        <w:tc>
          <w:tcPr>
            <w:tcW w:w="1908" w:type="dxa"/>
          </w:tcPr>
          <w:p w14:paraId="22C9CD14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32CD38D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521B077" w14:textId="77777777" w:rsidTr="005A01ED">
        <w:tc>
          <w:tcPr>
            <w:tcW w:w="1908" w:type="dxa"/>
          </w:tcPr>
          <w:p w14:paraId="6D1B8DE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52059C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87B9868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89272BA" w14:textId="77777777" w:rsidR="00DB497A" w:rsidRPr="00ED788B" w:rsidRDefault="00DB497A" w:rsidP="00DB497A">
      <w:pPr>
        <w:rPr>
          <w:rFonts w:ascii="Arial" w:hAnsi="Arial" w:cs="Arial"/>
          <w:b/>
          <w:lang w:val="en-GB" w:eastAsia="en-NZ"/>
        </w:rPr>
      </w:pPr>
      <w:r w:rsidRPr="00ED788B">
        <w:rPr>
          <w:rFonts w:ascii="Arial" w:hAnsi="Arial" w:cs="Arial"/>
          <w:b/>
          <w:lang w:val="en-GB" w:eastAsia="en-NZ"/>
        </w:rPr>
        <w:t>IF YOU HAVE ANSWERED “NO”</w:t>
      </w:r>
      <w:r>
        <w:rPr>
          <w:rFonts w:ascii="Arial" w:hAnsi="Arial" w:cs="Arial"/>
          <w:b/>
          <w:lang w:val="en-GB" w:eastAsia="en-NZ"/>
        </w:rPr>
        <w:t xml:space="preserve"> PLEASE SKIP TO QUESTION 23</w:t>
      </w:r>
    </w:p>
    <w:p w14:paraId="7547EBBC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632B84E7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this itchy rash at any time affected your child on any of the following places: </w:t>
      </w:r>
    </w:p>
    <w:p w14:paraId="17968AA1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5510DDF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the folds of the elbows, behind the knees, in front of the ankles, under the buttocks,</w:t>
      </w:r>
    </w:p>
    <w:p w14:paraId="118DCD27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or around the neck, ears or eyes?</w:t>
      </w:r>
    </w:p>
    <w:p w14:paraId="0803F9EF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5A406DD3" w14:textId="77777777" w:rsidTr="005A01ED">
        <w:tc>
          <w:tcPr>
            <w:tcW w:w="1908" w:type="dxa"/>
          </w:tcPr>
          <w:p w14:paraId="1B97F21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2F2FDD1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D1F3658" w14:textId="77777777" w:rsidTr="005A01ED">
        <w:tc>
          <w:tcPr>
            <w:tcW w:w="1908" w:type="dxa"/>
          </w:tcPr>
          <w:p w14:paraId="74C22EA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8840E2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174C1D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473BF4FF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At what age of the child did this itchy rash first occur?</w:t>
      </w:r>
    </w:p>
    <w:p w14:paraId="6232A976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080"/>
      </w:tblGrid>
      <w:tr w:rsidR="00DB497A" w:rsidRPr="00640DA4" w14:paraId="71E6042C" w14:textId="77777777" w:rsidTr="005A01ED">
        <w:tc>
          <w:tcPr>
            <w:tcW w:w="1980" w:type="dxa"/>
          </w:tcPr>
          <w:p w14:paraId="4C9BF101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Age 2-4 years</w:t>
            </w:r>
          </w:p>
        </w:tc>
        <w:tc>
          <w:tcPr>
            <w:tcW w:w="1080" w:type="dxa"/>
          </w:tcPr>
          <w:p w14:paraId="157984BD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3E17174" w14:textId="77777777" w:rsidTr="005A01ED">
        <w:tc>
          <w:tcPr>
            <w:tcW w:w="1980" w:type="dxa"/>
          </w:tcPr>
          <w:p w14:paraId="203B110F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Age 5 or more</w:t>
            </w:r>
          </w:p>
        </w:tc>
        <w:tc>
          <w:tcPr>
            <w:tcW w:w="1080" w:type="dxa"/>
          </w:tcPr>
          <w:p w14:paraId="150A36B5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B907A5C" w14:textId="77777777" w:rsidTr="005A01ED">
        <w:tc>
          <w:tcPr>
            <w:tcW w:w="1980" w:type="dxa"/>
          </w:tcPr>
          <w:p w14:paraId="3ACA55B8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Can’t remember</w:t>
            </w:r>
          </w:p>
        </w:tc>
        <w:tc>
          <w:tcPr>
            <w:tcW w:w="1080" w:type="dxa"/>
          </w:tcPr>
          <w:p w14:paraId="7F4740DE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0B3030D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E88C54B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Has this rash cleared completely at any time during the past 12 months?</w:t>
      </w:r>
    </w:p>
    <w:p w14:paraId="3005913C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55D1262F" w14:textId="77777777" w:rsidTr="005A01ED">
        <w:tc>
          <w:tcPr>
            <w:tcW w:w="1908" w:type="dxa"/>
          </w:tcPr>
          <w:p w14:paraId="60A16D1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2BE39B7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CA76349" w14:textId="77777777" w:rsidTr="005A01ED">
        <w:tc>
          <w:tcPr>
            <w:tcW w:w="1908" w:type="dxa"/>
          </w:tcPr>
          <w:p w14:paraId="53B2CB1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0D2702E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C98BBAA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7A6441EB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In the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past 12 months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>, how often, on average, has your child been kept awake at night by this itchy rash?</w:t>
      </w:r>
    </w:p>
    <w:p w14:paraId="7341DA6A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3780"/>
        <w:gridCol w:w="1350"/>
      </w:tblGrid>
      <w:tr w:rsidR="00DB497A" w:rsidRPr="00640DA4" w14:paraId="0D3BF40D" w14:textId="77777777" w:rsidTr="005A01ED">
        <w:tc>
          <w:tcPr>
            <w:tcW w:w="3780" w:type="dxa"/>
          </w:tcPr>
          <w:p w14:paraId="40651310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Never in the past 12 months</w:t>
            </w:r>
          </w:p>
        </w:tc>
        <w:tc>
          <w:tcPr>
            <w:tcW w:w="1350" w:type="dxa"/>
          </w:tcPr>
          <w:p w14:paraId="00991EB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F6A1D09" w14:textId="77777777" w:rsidTr="005A01ED">
        <w:tc>
          <w:tcPr>
            <w:tcW w:w="3780" w:type="dxa"/>
          </w:tcPr>
          <w:p w14:paraId="500E5896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Less than one night per week</w:t>
            </w:r>
          </w:p>
        </w:tc>
        <w:tc>
          <w:tcPr>
            <w:tcW w:w="1350" w:type="dxa"/>
          </w:tcPr>
          <w:p w14:paraId="51694AD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F3B434B" w14:textId="77777777" w:rsidTr="005A01ED">
        <w:tc>
          <w:tcPr>
            <w:tcW w:w="3780" w:type="dxa"/>
          </w:tcPr>
          <w:p w14:paraId="34E8BBCF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One or more nights per week</w:t>
            </w:r>
          </w:p>
        </w:tc>
        <w:tc>
          <w:tcPr>
            <w:tcW w:w="1350" w:type="dxa"/>
          </w:tcPr>
          <w:p w14:paraId="5F79D05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7F918755" w14:textId="77777777" w:rsidR="00DB497A" w:rsidRPr="00640DA4" w:rsidRDefault="00DB497A" w:rsidP="00DB497A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D01C816" w14:textId="77777777" w:rsidR="00DB497A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7AADF5AE" wp14:editId="7EB720B3">
                <wp:simplePos x="0" y="0"/>
                <wp:positionH relativeFrom="column">
                  <wp:posOffset>-342900</wp:posOffset>
                </wp:positionH>
                <wp:positionV relativeFrom="paragraph">
                  <wp:posOffset>92075</wp:posOffset>
                </wp:positionV>
                <wp:extent cx="228600" cy="0"/>
                <wp:effectExtent l="9525" t="55880" r="19050" b="584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3A8D9" id="Straight Connector 4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pt,7.25pt" to="-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RBheYt8AAAAJAQAADwAAAGRy&#10;cy9kb3ducmV2LnhtbEyPQUvDQBCF74L/YRnBW7qJtBJiNkWEemlV2orobZsdk2B2Nuxu2vjvHelB&#10;j/Pe4833yuVke3FEHzpHCrJZCgKpdqajRsHrfpXkIELUZHTvCBV8Y4BldXlR6sK4E23xuIuN4BIK&#10;hVbQxjgUUoa6RavDzA1I7H06b3Xk0zfSeH3ictvLmzS9lVZ3xB9aPeBDi/XXbrQKtpvVOn9bj1Pt&#10;Px6z5/3L5uk95EpdX033dyAiTvEvDL/4jA4VMx3cSCaIXkGymPOWyMZ8AYIDSZazcDgLsirl/wXV&#10;D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BEGF5i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Has your child </w:t>
      </w:r>
      <w:r w:rsidRPr="00640DA4">
        <w:rPr>
          <w:rFonts w:ascii="Arial" w:hAnsi="Arial" w:cs="Arial"/>
          <w:color w:val="000000" w:themeColor="text1"/>
          <w:szCs w:val="20"/>
          <w:u w:val="single"/>
          <w:lang w:eastAsia="en-NZ"/>
        </w:rPr>
        <w:t>ever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had eczema?</w:t>
      </w:r>
    </w:p>
    <w:p w14:paraId="18659F61" w14:textId="77777777" w:rsidR="00DB497A" w:rsidRPr="00640DA4" w:rsidRDefault="00DB497A" w:rsidP="00DB497A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7EB56B0B" w14:textId="77777777" w:rsidTr="005A01ED">
        <w:tc>
          <w:tcPr>
            <w:tcW w:w="1908" w:type="dxa"/>
          </w:tcPr>
          <w:p w14:paraId="0DA0063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4F1BF5E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A6BB227" w14:textId="77777777" w:rsidTr="005A01ED">
        <w:tc>
          <w:tcPr>
            <w:tcW w:w="1908" w:type="dxa"/>
          </w:tcPr>
          <w:p w14:paraId="10D873D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lastRenderedPageBreak/>
              <w:t>NO</w:t>
            </w:r>
          </w:p>
        </w:tc>
        <w:tc>
          <w:tcPr>
            <w:tcW w:w="1170" w:type="dxa"/>
          </w:tcPr>
          <w:p w14:paraId="5ADFE54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709E6871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p w14:paraId="0819B4EF" w14:textId="77777777" w:rsidR="00DB497A" w:rsidRPr="00640DA4" w:rsidRDefault="00DB497A" w:rsidP="00DB497A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Was the eczema diagnosed by a doctor or nurse?</w:t>
      </w:r>
    </w:p>
    <w:p w14:paraId="5D3EEE4B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6933FD53" w14:textId="77777777" w:rsidTr="005A01ED">
        <w:tc>
          <w:tcPr>
            <w:tcW w:w="1908" w:type="dxa"/>
          </w:tcPr>
          <w:p w14:paraId="5248994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462DE19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633541F" w14:textId="77777777" w:rsidTr="005A01ED">
        <w:tc>
          <w:tcPr>
            <w:tcW w:w="1908" w:type="dxa"/>
          </w:tcPr>
          <w:p w14:paraId="0A8A3E1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747C78C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5A2F08A5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 w:themeColor="text1"/>
          <w:szCs w:val="28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 </w:t>
      </w:r>
    </w:p>
    <w:p w14:paraId="596B848C" w14:textId="77777777" w:rsidR="00DB497A" w:rsidRPr="00640DA4" w:rsidRDefault="00DB497A" w:rsidP="00DB497A">
      <w:pPr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b/>
          <w:bCs/>
          <w:color w:val="000000" w:themeColor="text1"/>
          <w:szCs w:val="28"/>
          <w:lang w:eastAsia="en-NZ"/>
        </w:rPr>
        <w:t>General questionnaire</w:t>
      </w:r>
    </w:p>
    <w:p w14:paraId="0CC8CA3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Cs w:val="28"/>
          <w:lang w:eastAsia="en-NZ"/>
        </w:rPr>
      </w:pPr>
    </w:p>
    <w:p w14:paraId="0E01CA1E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 xml:space="preserve">How long has your child lived in this </w:t>
      </w:r>
      <w:r w:rsidRPr="00640DA4">
        <w:rPr>
          <w:rFonts w:ascii="Arial" w:hAnsi="Arial" w:cs="Arial"/>
          <w:color w:val="000000" w:themeColor="text1"/>
          <w:sz w:val="20"/>
          <w:szCs w:val="20"/>
          <w:lang w:eastAsia="en-NZ"/>
        </w:rPr>
        <w:t>SUBURB/ TOWNSHIP/SECTION</w:t>
      </w:r>
      <w:r w:rsidRPr="00640DA4">
        <w:rPr>
          <w:rFonts w:ascii="Arial" w:hAnsi="Arial" w:cs="Arial"/>
          <w:color w:val="000000" w:themeColor="text1"/>
          <w:szCs w:val="20"/>
          <w:lang w:eastAsia="en-NZ"/>
        </w:rPr>
        <w:t>?</w:t>
      </w:r>
    </w:p>
    <w:p w14:paraId="75B38E3A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4410"/>
        <w:gridCol w:w="1710"/>
      </w:tblGrid>
      <w:tr w:rsidR="00DB497A" w:rsidRPr="00640DA4" w14:paraId="2B4870DA" w14:textId="77777777" w:rsidTr="005A01ED">
        <w:tc>
          <w:tcPr>
            <w:tcW w:w="4410" w:type="dxa"/>
          </w:tcPr>
          <w:p w14:paraId="0464432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Less than 6 months</w:t>
            </w:r>
          </w:p>
        </w:tc>
        <w:tc>
          <w:tcPr>
            <w:tcW w:w="1710" w:type="dxa"/>
          </w:tcPr>
          <w:p w14:paraId="1571013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C24F8F5" w14:textId="77777777" w:rsidTr="005A01ED">
        <w:tc>
          <w:tcPr>
            <w:tcW w:w="4410" w:type="dxa"/>
          </w:tcPr>
          <w:p w14:paraId="151E14D1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6 to 12 months</w:t>
            </w:r>
          </w:p>
        </w:tc>
        <w:tc>
          <w:tcPr>
            <w:tcW w:w="1710" w:type="dxa"/>
          </w:tcPr>
          <w:p w14:paraId="3E11638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29F48A4" w14:textId="77777777" w:rsidTr="005A01ED">
        <w:tc>
          <w:tcPr>
            <w:tcW w:w="4410" w:type="dxa"/>
          </w:tcPr>
          <w:p w14:paraId="716F959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1 to 2 years</w:t>
            </w:r>
          </w:p>
        </w:tc>
        <w:tc>
          <w:tcPr>
            <w:tcW w:w="1710" w:type="dxa"/>
          </w:tcPr>
          <w:p w14:paraId="60CA796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512D0A38" w14:textId="77777777" w:rsidTr="005A01ED">
        <w:tc>
          <w:tcPr>
            <w:tcW w:w="4410" w:type="dxa"/>
          </w:tcPr>
          <w:p w14:paraId="43B2A39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3 years or longer</w:t>
            </w:r>
          </w:p>
        </w:tc>
        <w:tc>
          <w:tcPr>
            <w:tcW w:w="1710" w:type="dxa"/>
          </w:tcPr>
          <w:p w14:paraId="373A431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7EDF503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EDD58CC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How does your child usually get to school?</w:t>
      </w:r>
    </w:p>
    <w:p w14:paraId="5CA44261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2358"/>
        <w:gridCol w:w="1350"/>
      </w:tblGrid>
      <w:tr w:rsidR="00DB497A" w:rsidRPr="00640DA4" w14:paraId="1335AC83" w14:textId="77777777" w:rsidTr="005A01ED">
        <w:tc>
          <w:tcPr>
            <w:tcW w:w="2358" w:type="dxa"/>
          </w:tcPr>
          <w:p w14:paraId="24936CE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Walk</w:t>
            </w:r>
          </w:p>
        </w:tc>
        <w:tc>
          <w:tcPr>
            <w:tcW w:w="1350" w:type="dxa"/>
          </w:tcPr>
          <w:p w14:paraId="46C51EA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7604F5C7" w14:textId="77777777" w:rsidTr="005A01ED">
        <w:tc>
          <w:tcPr>
            <w:tcW w:w="2358" w:type="dxa"/>
          </w:tcPr>
          <w:p w14:paraId="0D27C7C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Taxi/Bus</w:t>
            </w:r>
          </w:p>
        </w:tc>
        <w:tc>
          <w:tcPr>
            <w:tcW w:w="1350" w:type="dxa"/>
          </w:tcPr>
          <w:p w14:paraId="4A27DAE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1C69559" w14:textId="77777777" w:rsidTr="005A01ED">
        <w:tc>
          <w:tcPr>
            <w:tcW w:w="2358" w:type="dxa"/>
          </w:tcPr>
          <w:p w14:paraId="3755BFC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Motor car</w:t>
            </w:r>
          </w:p>
        </w:tc>
        <w:tc>
          <w:tcPr>
            <w:tcW w:w="1350" w:type="dxa"/>
          </w:tcPr>
          <w:p w14:paraId="6FAB82D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19F21CF8" w14:textId="77777777" w:rsidTr="005A01ED">
        <w:tc>
          <w:tcPr>
            <w:tcW w:w="2358" w:type="dxa"/>
          </w:tcPr>
          <w:p w14:paraId="5A5C2FE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Combination</w:t>
            </w:r>
          </w:p>
        </w:tc>
        <w:tc>
          <w:tcPr>
            <w:tcW w:w="1350" w:type="dxa"/>
          </w:tcPr>
          <w:p w14:paraId="1DA6901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16FB605B" w14:textId="77777777" w:rsidTr="005A01ED">
        <w:tc>
          <w:tcPr>
            <w:tcW w:w="2358" w:type="dxa"/>
          </w:tcPr>
          <w:p w14:paraId="784E176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Other</w:t>
            </w:r>
          </w:p>
        </w:tc>
        <w:tc>
          <w:tcPr>
            <w:tcW w:w="1350" w:type="dxa"/>
          </w:tcPr>
          <w:p w14:paraId="66E5BFC9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4AC50D6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How far is the nearest Clinic or Hospital from your home?</w:t>
      </w:r>
    </w:p>
    <w:p w14:paraId="21A5EA0D" w14:textId="77777777" w:rsidR="00DB497A" w:rsidRPr="00640DA4" w:rsidRDefault="00DB497A" w:rsidP="00DB497A">
      <w:pPr>
        <w:autoSpaceDE w:val="0"/>
        <w:autoSpaceDN w:val="0"/>
        <w:adjustRightInd w:val="0"/>
        <w:ind w:left="36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4428"/>
        <w:gridCol w:w="1710"/>
      </w:tblGrid>
      <w:tr w:rsidR="00DB497A" w:rsidRPr="00640DA4" w14:paraId="7F053E22" w14:textId="77777777" w:rsidTr="005A01ED">
        <w:tc>
          <w:tcPr>
            <w:tcW w:w="4428" w:type="dxa"/>
          </w:tcPr>
          <w:p w14:paraId="7510B30F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15 minutes’ walk or </w:t>
            </w:r>
            <w:proofErr w:type="gramStart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5 minute</w:t>
            </w:r>
            <w:proofErr w:type="gramEnd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 drive</w:t>
            </w:r>
          </w:p>
        </w:tc>
        <w:tc>
          <w:tcPr>
            <w:tcW w:w="1710" w:type="dxa"/>
          </w:tcPr>
          <w:p w14:paraId="1CB24B7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4351599" w14:textId="77777777" w:rsidTr="005A01ED">
        <w:tc>
          <w:tcPr>
            <w:tcW w:w="4428" w:type="dxa"/>
          </w:tcPr>
          <w:p w14:paraId="072DA9DF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1 hour walk or </w:t>
            </w:r>
            <w:proofErr w:type="gramStart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15 minute</w:t>
            </w:r>
            <w:proofErr w:type="gramEnd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 drive</w:t>
            </w:r>
          </w:p>
        </w:tc>
        <w:tc>
          <w:tcPr>
            <w:tcW w:w="1710" w:type="dxa"/>
          </w:tcPr>
          <w:p w14:paraId="7DDA8BE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88361A8" w14:textId="77777777" w:rsidTr="005A01ED">
        <w:tc>
          <w:tcPr>
            <w:tcW w:w="4428" w:type="dxa"/>
          </w:tcPr>
          <w:p w14:paraId="438A66EC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more than an hour’s walk or more than </w:t>
            </w:r>
          </w:p>
          <w:p w14:paraId="2F9B4B7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proofErr w:type="gramStart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30 minute</w:t>
            </w:r>
            <w:proofErr w:type="gramEnd"/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 xml:space="preserve"> drive</w:t>
            </w:r>
          </w:p>
        </w:tc>
        <w:tc>
          <w:tcPr>
            <w:tcW w:w="1710" w:type="dxa"/>
          </w:tcPr>
          <w:p w14:paraId="73ABFFD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53462F7D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4698B6DC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What type of house does your child live in?</w:t>
      </w:r>
    </w:p>
    <w:p w14:paraId="6BABF7B3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2250"/>
        <w:gridCol w:w="1440"/>
      </w:tblGrid>
      <w:tr w:rsidR="00DB497A" w:rsidRPr="00640DA4" w14:paraId="632B77E6" w14:textId="77777777" w:rsidTr="005A01ED">
        <w:tc>
          <w:tcPr>
            <w:tcW w:w="2250" w:type="dxa"/>
          </w:tcPr>
          <w:p w14:paraId="3F4A8FC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Brick</w:t>
            </w:r>
          </w:p>
        </w:tc>
        <w:tc>
          <w:tcPr>
            <w:tcW w:w="1440" w:type="dxa"/>
          </w:tcPr>
          <w:p w14:paraId="2A7B9C6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4D5272A9" w14:textId="77777777" w:rsidTr="005A01ED">
        <w:tc>
          <w:tcPr>
            <w:tcW w:w="2250" w:type="dxa"/>
          </w:tcPr>
          <w:p w14:paraId="15A3AF0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Mud</w:t>
            </w:r>
          </w:p>
        </w:tc>
        <w:tc>
          <w:tcPr>
            <w:tcW w:w="1440" w:type="dxa"/>
          </w:tcPr>
          <w:p w14:paraId="437DD49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B11D95C" w14:textId="77777777" w:rsidTr="005A01ED">
        <w:tc>
          <w:tcPr>
            <w:tcW w:w="2250" w:type="dxa"/>
          </w:tcPr>
          <w:p w14:paraId="6F059F4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Corrugated iron</w:t>
            </w:r>
          </w:p>
        </w:tc>
        <w:tc>
          <w:tcPr>
            <w:tcW w:w="1440" w:type="dxa"/>
          </w:tcPr>
          <w:p w14:paraId="45BB3CA1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D6B4EBF" w14:textId="77777777" w:rsidTr="005A01ED">
        <w:tc>
          <w:tcPr>
            <w:tcW w:w="2250" w:type="dxa"/>
          </w:tcPr>
          <w:p w14:paraId="36CC755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Combination</w:t>
            </w:r>
          </w:p>
        </w:tc>
        <w:tc>
          <w:tcPr>
            <w:tcW w:w="1440" w:type="dxa"/>
          </w:tcPr>
          <w:p w14:paraId="5CBE590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79EE4DAD" w14:textId="77777777" w:rsidTr="005A01ED">
        <w:tc>
          <w:tcPr>
            <w:tcW w:w="2250" w:type="dxa"/>
          </w:tcPr>
          <w:p w14:paraId="68B8B50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Other</w:t>
            </w:r>
          </w:p>
        </w:tc>
        <w:tc>
          <w:tcPr>
            <w:tcW w:w="1440" w:type="dxa"/>
          </w:tcPr>
          <w:p w14:paraId="1104A30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626F0C4" w14:textId="77777777" w:rsidR="00DB497A" w:rsidRPr="00640DA4" w:rsidRDefault="00DB497A" w:rsidP="00DB497A">
      <w:pPr>
        <w:tabs>
          <w:tab w:val="left" w:pos="8878"/>
        </w:tabs>
        <w:autoSpaceDE w:val="0"/>
        <w:autoSpaceDN w:val="0"/>
        <w:adjustRightInd w:val="0"/>
        <w:ind w:left="5040" w:firstLine="72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5EEF600D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How many rooms are in your house? (Excluding bathrooms)</w:t>
      </w:r>
    </w:p>
    <w:p w14:paraId="2044AC30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2250"/>
      </w:tblGrid>
      <w:tr w:rsidR="00DB497A" w:rsidRPr="00640DA4" w14:paraId="4736487C" w14:textId="77777777" w:rsidTr="005A01ED">
        <w:tc>
          <w:tcPr>
            <w:tcW w:w="2250" w:type="dxa"/>
          </w:tcPr>
          <w:p w14:paraId="058E82A3" w14:textId="77777777" w:rsidR="00DB497A" w:rsidRPr="00640DA4" w:rsidRDefault="00DB497A" w:rsidP="005A01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8878967" w14:textId="77777777" w:rsidR="00DB497A" w:rsidRPr="00640DA4" w:rsidRDefault="00DB497A" w:rsidP="00DB497A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52AEEB6A" w14:textId="77777777" w:rsidR="00DB497A" w:rsidRPr="00640DA4" w:rsidRDefault="00DB497A" w:rsidP="00DB497A">
      <w:pPr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Do you have running water in the house?</w:t>
      </w:r>
    </w:p>
    <w:p w14:paraId="1B8A27CA" w14:textId="77777777" w:rsidR="00DB497A" w:rsidRPr="00640DA4" w:rsidRDefault="00DB497A" w:rsidP="00DB497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0"/>
          <w:lang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1F144E00" w14:textId="77777777" w:rsidTr="005A01ED">
        <w:tc>
          <w:tcPr>
            <w:tcW w:w="1908" w:type="dxa"/>
          </w:tcPr>
          <w:p w14:paraId="1E25218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1184649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3399D95" w14:textId="77777777" w:rsidTr="005A01ED">
        <w:tc>
          <w:tcPr>
            <w:tcW w:w="1908" w:type="dxa"/>
          </w:tcPr>
          <w:p w14:paraId="6901189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A1A04D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545F03F1" w14:textId="77777777" w:rsidR="00DB497A" w:rsidRPr="00640DA4" w:rsidRDefault="00DB497A" w:rsidP="00DB497A">
      <w:pPr>
        <w:tabs>
          <w:tab w:val="center" w:pos="5670"/>
          <w:tab w:val="center" w:pos="7371"/>
          <w:tab w:val="center" w:pos="8931"/>
        </w:tabs>
        <w:spacing w:before="240"/>
        <w:ind w:right="113"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5C2711D6" w14:textId="77777777" w:rsidR="00DB497A" w:rsidRPr="00640DA4" w:rsidRDefault="00DB497A" w:rsidP="00DB497A">
      <w:pPr>
        <w:widowControl/>
        <w:numPr>
          <w:ilvl w:val="0"/>
          <w:numId w:val="2"/>
        </w:numPr>
        <w:tabs>
          <w:tab w:val="left" w:pos="567"/>
        </w:tabs>
        <w:spacing w:before="600"/>
        <w:ind w:right="113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In the past 12 months, how often, on average, did your child eat or drink the following? </w:t>
      </w:r>
      <w:r w:rsidRPr="00640DA4">
        <w:rPr>
          <w:rFonts w:ascii="Arial" w:hAnsi="Arial" w:cs="Arial"/>
          <w:color w:val="000000" w:themeColor="text1"/>
          <w:sz w:val="20"/>
          <w:szCs w:val="20"/>
          <w:lang w:val="en-GB" w:eastAsia="en-NZ"/>
        </w:rPr>
        <w:t>(Please leave blank if you do not know what a food is)</w:t>
      </w:r>
    </w:p>
    <w:p w14:paraId="61E4350D" w14:textId="77777777" w:rsidR="00DB497A" w:rsidRPr="00640DA4" w:rsidRDefault="00DB497A" w:rsidP="00DB497A">
      <w:pPr>
        <w:tabs>
          <w:tab w:val="left" w:pos="567"/>
        </w:tabs>
        <w:ind w:left="567" w:right="113" w:hanging="454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4739" w:type="pct"/>
        <w:jc w:val="center"/>
        <w:tblLook w:val="04A0" w:firstRow="1" w:lastRow="0" w:firstColumn="1" w:lastColumn="0" w:noHBand="0" w:noVBand="1"/>
      </w:tblPr>
      <w:tblGrid>
        <w:gridCol w:w="2866"/>
        <w:gridCol w:w="2113"/>
        <w:gridCol w:w="1847"/>
        <w:gridCol w:w="2036"/>
      </w:tblGrid>
      <w:tr w:rsidR="00DB497A" w:rsidRPr="00640DA4" w14:paraId="01A57366" w14:textId="77777777" w:rsidTr="005A01ED">
        <w:trPr>
          <w:jc w:val="center"/>
        </w:trPr>
        <w:tc>
          <w:tcPr>
            <w:tcW w:w="1617" w:type="pct"/>
          </w:tcPr>
          <w:p w14:paraId="0AD42CA9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jc w:val="center"/>
              <w:rPr>
                <w:rFonts w:ascii="Arial" w:hAnsi="Arial" w:cs="Arial"/>
                <w:b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b/>
                <w:color w:val="000000" w:themeColor="text1"/>
                <w:lang w:val="en-GB" w:eastAsia="en-NZ"/>
              </w:rPr>
              <w:lastRenderedPageBreak/>
              <w:t>Type of food</w:t>
            </w:r>
          </w:p>
        </w:tc>
        <w:tc>
          <w:tcPr>
            <w:tcW w:w="1192" w:type="pct"/>
          </w:tcPr>
          <w:p w14:paraId="08C2095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jc w:val="center"/>
              <w:rPr>
                <w:rFonts w:ascii="Arial" w:hAnsi="Arial" w:cs="Arial"/>
                <w:b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b/>
                <w:color w:val="000000" w:themeColor="text1"/>
                <w:lang w:val="en-GB" w:eastAsia="en-NZ"/>
              </w:rPr>
              <w:t>Never or occasionally</w:t>
            </w:r>
          </w:p>
        </w:tc>
        <w:tc>
          <w:tcPr>
            <w:tcW w:w="1042" w:type="pct"/>
          </w:tcPr>
          <w:p w14:paraId="16EC2B90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jc w:val="center"/>
              <w:rPr>
                <w:rFonts w:ascii="Arial" w:hAnsi="Arial" w:cs="Arial"/>
                <w:b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b/>
                <w:color w:val="000000" w:themeColor="text1"/>
                <w:lang w:val="en-GB" w:eastAsia="en-NZ"/>
              </w:rPr>
              <w:t>Once or twice per week</w:t>
            </w:r>
          </w:p>
        </w:tc>
        <w:tc>
          <w:tcPr>
            <w:tcW w:w="1149" w:type="pct"/>
          </w:tcPr>
          <w:p w14:paraId="7D50038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jc w:val="center"/>
              <w:rPr>
                <w:rFonts w:ascii="Arial" w:hAnsi="Arial" w:cs="Arial"/>
                <w:b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b/>
                <w:color w:val="000000" w:themeColor="text1"/>
                <w:lang w:val="en-GB" w:eastAsia="en-NZ"/>
              </w:rPr>
              <w:t>Three or more times per week</w:t>
            </w:r>
          </w:p>
        </w:tc>
      </w:tr>
      <w:tr w:rsidR="00DB497A" w:rsidRPr="00640DA4" w14:paraId="478DE54B" w14:textId="77777777" w:rsidTr="005A01ED">
        <w:trPr>
          <w:jc w:val="center"/>
        </w:trPr>
        <w:tc>
          <w:tcPr>
            <w:tcW w:w="1617" w:type="pct"/>
          </w:tcPr>
          <w:p w14:paraId="4348B9A4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Meat (e.g. beef, lamb, chicken, pork)</w:t>
            </w:r>
          </w:p>
        </w:tc>
        <w:tc>
          <w:tcPr>
            <w:tcW w:w="1192" w:type="pct"/>
          </w:tcPr>
          <w:p w14:paraId="58069B26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107AEC8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56D1BEB4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709F788F" w14:textId="77777777" w:rsidTr="005A01ED">
        <w:trPr>
          <w:jc w:val="center"/>
        </w:trPr>
        <w:tc>
          <w:tcPr>
            <w:tcW w:w="1617" w:type="pct"/>
          </w:tcPr>
          <w:p w14:paraId="29A24949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Seafood (including fish)</w:t>
            </w:r>
          </w:p>
        </w:tc>
        <w:tc>
          <w:tcPr>
            <w:tcW w:w="1192" w:type="pct"/>
          </w:tcPr>
          <w:p w14:paraId="51E24398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70480265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1590D74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0EFFF6E" w14:textId="77777777" w:rsidTr="005A01ED">
        <w:trPr>
          <w:jc w:val="center"/>
        </w:trPr>
        <w:tc>
          <w:tcPr>
            <w:tcW w:w="1617" w:type="pct"/>
          </w:tcPr>
          <w:p w14:paraId="30E107E0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Fruit</w:t>
            </w:r>
          </w:p>
        </w:tc>
        <w:tc>
          <w:tcPr>
            <w:tcW w:w="1192" w:type="pct"/>
          </w:tcPr>
          <w:p w14:paraId="43F7F504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1A7F6FB9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25EDDAC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47E208C" w14:textId="77777777" w:rsidTr="005A01ED">
        <w:trPr>
          <w:jc w:val="center"/>
        </w:trPr>
        <w:tc>
          <w:tcPr>
            <w:tcW w:w="1617" w:type="pct"/>
          </w:tcPr>
          <w:p w14:paraId="0226FCB3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Vegetables (green and root)</w:t>
            </w:r>
          </w:p>
        </w:tc>
        <w:tc>
          <w:tcPr>
            <w:tcW w:w="1192" w:type="pct"/>
          </w:tcPr>
          <w:p w14:paraId="2CB91B6C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545DC126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2BC7A12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0F68110" w14:textId="77777777" w:rsidTr="005A01ED">
        <w:trPr>
          <w:jc w:val="center"/>
        </w:trPr>
        <w:tc>
          <w:tcPr>
            <w:tcW w:w="1617" w:type="pct"/>
          </w:tcPr>
          <w:p w14:paraId="15B36A5C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Pulses (peas, beans, lentils)</w:t>
            </w:r>
          </w:p>
        </w:tc>
        <w:tc>
          <w:tcPr>
            <w:tcW w:w="1192" w:type="pct"/>
          </w:tcPr>
          <w:p w14:paraId="1F041A8C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7B7B3F8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42401F1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3904E2C" w14:textId="77777777" w:rsidTr="005A01ED">
        <w:trPr>
          <w:jc w:val="center"/>
        </w:trPr>
        <w:tc>
          <w:tcPr>
            <w:tcW w:w="1617" w:type="pct"/>
          </w:tcPr>
          <w:p w14:paraId="7BC2215E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Cereal (including bread)</w:t>
            </w:r>
          </w:p>
        </w:tc>
        <w:tc>
          <w:tcPr>
            <w:tcW w:w="1192" w:type="pct"/>
          </w:tcPr>
          <w:p w14:paraId="61871C3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1751662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28C9DF82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27D7917" w14:textId="77777777" w:rsidTr="005A01ED">
        <w:trPr>
          <w:jc w:val="center"/>
        </w:trPr>
        <w:tc>
          <w:tcPr>
            <w:tcW w:w="1617" w:type="pct"/>
          </w:tcPr>
          <w:p w14:paraId="3213E6EB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Pasta</w:t>
            </w:r>
          </w:p>
        </w:tc>
        <w:tc>
          <w:tcPr>
            <w:tcW w:w="1192" w:type="pct"/>
          </w:tcPr>
          <w:p w14:paraId="408EA5A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3B75E12B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344BFED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7480205E" w14:textId="77777777" w:rsidTr="005A01ED">
        <w:trPr>
          <w:jc w:val="center"/>
        </w:trPr>
        <w:tc>
          <w:tcPr>
            <w:tcW w:w="1617" w:type="pct"/>
          </w:tcPr>
          <w:p w14:paraId="029B5D85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Rice</w:t>
            </w:r>
          </w:p>
        </w:tc>
        <w:tc>
          <w:tcPr>
            <w:tcW w:w="1192" w:type="pct"/>
          </w:tcPr>
          <w:p w14:paraId="1D5F7BF4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732301C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2109153A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A63E203" w14:textId="77777777" w:rsidTr="005A01ED">
        <w:trPr>
          <w:jc w:val="center"/>
        </w:trPr>
        <w:tc>
          <w:tcPr>
            <w:tcW w:w="1617" w:type="pct"/>
          </w:tcPr>
          <w:p w14:paraId="7266AF3B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Butter</w:t>
            </w:r>
          </w:p>
        </w:tc>
        <w:tc>
          <w:tcPr>
            <w:tcW w:w="1192" w:type="pct"/>
          </w:tcPr>
          <w:p w14:paraId="685D58A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601EE000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1B8437F8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6679A75" w14:textId="77777777" w:rsidTr="005A01ED">
        <w:trPr>
          <w:jc w:val="center"/>
        </w:trPr>
        <w:tc>
          <w:tcPr>
            <w:tcW w:w="1617" w:type="pct"/>
          </w:tcPr>
          <w:p w14:paraId="24E25A6B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Margarine</w:t>
            </w:r>
          </w:p>
        </w:tc>
        <w:tc>
          <w:tcPr>
            <w:tcW w:w="1192" w:type="pct"/>
          </w:tcPr>
          <w:p w14:paraId="1AB37FBC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7337FFF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4664DC63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0CCF102A" w14:textId="77777777" w:rsidTr="005A01ED">
        <w:trPr>
          <w:jc w:val="center"/>
        </w:trPr>
        <w:tc>
          <w:tcPr>
            <w:tcW w:w="1617" w:type="pct"/>
          </w:tcPr>
          <w:p w14:paraId="6F9D41D5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Nuts</w:t>
            </w:r>
          </w:p>
        </w:tc>
        <w:tc>
          <w:tcPr>
            <w:tcW w:w="1192" w:type="pct"/>
          </w:tcPr>
          <w:p w14:paraId="7EF38595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5F58930C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640E1F2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EDEE74C" w14:textId="77777777" w:rsidTr="005A01ED">
        <w:trPr>
          <w:jc w:val="center"/>
        </w:trPr>
        <w:tc>
          <w:tcPr>
            <w:tcW w:w="1617" w:type="pct"/>
          </w:tcPr>
          <w:p w14:paraId="7EABD6AC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Potatoes</w:t>
            </w:r>
          </w:p>
        </w:tc>
        <w:tc>
          <w:tcPr>
            <w:tcW w:w="1192" w:type="pct"/>
          </w:tcPr>
          <w:p w14:paraId="21578643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35C682E5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1B985AC5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ED890DE" w14:textId="77777777" w:rsidTr="005A01ED">
        <w:trPr>
          <w:jc w:val="center"/>
        </w:trPr>
        <w:tc>
          <w:tcPr>
            <w:tcW w:w="1617" w:type="pct"/>
          </w:tcPr>
          <w:p w14:paraId="085C1D23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Milk</w:t>
            </w:r>
          </w:p>
        </w:tc>
        <w:tc>
          <w:tcPr>
            <w:tcW w:w="1192" w:type="pct"/>
          </w:tcPr>
          <w:p w14:paraId="50D688FA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5151C0A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48598F3A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02B0A0EA" w14:textId="77777777" w:rsidTr="005A01ED">
        <w:trPr>
          <w:jc w:val="center"/>
        </w:trPr>
        <w:tc>
          <w:tcPr>
            <w:tcW w:w="1617" w:type="pct"/>
          </w:tcPr>
          <w:p w14:paraId="453A6499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Eggs</w:t>
            </w:r>
          </w:p>
        </w:tc>
        <w:tc>
          <w:tcPr>
            <w:tcW w:w="1192" w:type="pct"/>
          </w:tcPr>
          <w:p w14:paraId="6C32142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583BFC73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1050B15B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5B8FCD8B" w14:textId="77777777" w:rsidTr="005A01ED">
        <w:trPr>
          <w:jc w:val="center"/>
        </w:trPr>
        <w:tc>
          <w:tcPr>
            <w:tcW w:w="1617" w:type="pct"/>
          </w:tcPr>
          <w:p w14:paraId="4D19F4F8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Fast food/burgers</w:t>
            </w:r>
          </w:p>
        </w:tc>
        <w:tc>
          <w:tcPr>
            <w:tcW w:w="1192" w:type="pct"/>
          </w:tcPr>
          <w:p w14:paraId="77D79E44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042" w:type="pct"/>
          </w:tcPr>
          <w:p w14:paraId="25DF952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  <w:tc>
          <w:tcPr>
            <w:tcW w:w="1149" w:type="pct"/>
          </w:tcPr>
          <w:p w14:paraId="0D6AF6E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36CD3978" w14:textId="77777777" w:rsidR="00DB497A" w:rsidRPr="00640DA4" w:rsidRDefault="00DB497A" w:rsidP="00DB497A">
      <w:pPr>
        <w:tabs>
          <w:tab w:val="left" w:pos="567"/>
        </w:tabs>
        <w:ind w:right="113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7A22809D" w14:textId="77777777" w:rsidR="00DB497A" w:rsidRPr="00640DA4" w:rsidRDefault="00DB497A" w:rsidP="00DB497A">
      <w:pPr>
        <w:widowControl/>
        <w:numPr>
          <w:ilvl w:val="0"/>
          <w:numId w:val="2"/>
        </w:numPr>
        <w:tabs>
          <w:tab w:val="left" w:pos="567"/>
        </w:tabs>
        <w:ind w:right="113"/>
        <w:contextualSpacing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In the past 6 months, how often has your child been absent from school?</w:t>
      </w:r>
    </w:p>
    <w:p w14:paraId="18AD06F1" w14:textId="77777777" w:rsidR="00DB497A" w:rsidRPr="00640DA4" w:rsidRDefault="00DB497A" w:rsidP="00DB497A">
      <w:pPr>
        <w:tabs>
          <w:tab w:val="left" w:pos="567"/>
        </w:tabs>
        <w:ind w:left="360" w:right="113"/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3780"/>
        <w:gridCol w:w="1710"/>
      </w:tblGrid>
      <w:tr w:rsidR="00DB497A" w:rsidRPr="00640DA4" w14:paraId="339230DF" w14:textId="77777777" w:rsidTr="005A01ED">
        <w:tc>
          <w:tcPr>
            <w:tcW w:w="3780" w:type="dxa"/>
          </w:tcPr>
          <w:p w14:paraId="40F0016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Never or occasionally</w:t>
            </w:r>
          </w:p>
        </w:tc>
        <w:tc>
          <w:tcPr>
            <w:tcW w:w="1710" w:type="dxa"/>
          </w:tcPr>
          <w:p w14:paraId="52737D13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55E8F7D" w14:textId="77777777" w:rsidTr="005A01ED">
        <w:tc>
          <w:tcPr>
            <w:tcW w:w="3780" w:type="dxa"/>
          </w:tcPr>
          <w:p w14:paraId="0A69B53B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Once or twice per week</w:t>
            </w:r>
          </w:p>
        </w:tc>
        <w:tc>
          <w:tcPr>
            <w:tcW w:w="1710" w:type="dxa"/>
          </w:tcPr>
          <w:p w14:paraId="145A4039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5233C95B" w14:textId="77777777" w:rsidTr="005A01ED">
        <w:tc>
          <w:tcPr>
            <w:tcW w:w="3780" w:type="dxa"/>
          </w:tcPr>
          <w:p w14:paraId="77B3A4D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Three or more times a week</w:t>
            </w:r>
          </w:p>
        </w:tc>
        <w:tc>
          <w:tcPr>
            <w:tcW w:w="1710" w:type="dxa"/>
          </w:tcPr>
          <w:p w14:paraId="41C8DF85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27C0924F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21B9A9E8" w14:textId="77777777" w:rsidR="00DB497A" w:rsidRPr="00640DA4" w:rsidRDefault="00DB497A" w:rsidP="00DB497A">
      <w:pPr>
        <w:widowControl/>
        <w:numPr>
          <w:ilvl w:val="0"/>
          <w:numId w:val="2"/>
        </w:numPr>
        <w:contextualSpacing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During a normal week, how many hours a </w:t>
      </w:r>
      <w:r w:rsidRPr="00640DA4">
        <w:rPr>
          <w:rFonts w:ascii="Arial" w:hAnsi="Arial" w:cs="Arial"/>
          <w:color w:val="000000" w:themeColor="text1"/>
          <w:szCs w:val="20"/>
          <w:u w:val="single"/>
          <w:lang w:val="en-GB" w:eastAsia="en-NZ"/>
        </w:rPr>
        <w:t>day (24hours)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 does your child watch television?</w:t>
      </w:r>
    </w:p>
    <w:p w14:paraId="6AB7EE83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468" w:type="dxa"/>
        <w:tblLook w:val="04A0" w:firstRow="1" w:lastRow="0" w:firstColumn="1" w:lastColumn="0" w:noHBand="0" w:noVBand="1"/>
      </w:tblPr>
      <w:tblGrid>
        <w:gridCol w:w="3690"/>
        <w:gridCol w:w="1800"/>
      </w:tblGrid>
      <w:tr w:rsidR="00DB497A" w:rsidRPr="00640DA4" w14:paraId="29C85B72" w14:textId="77777777" w:rsidTr="005A01ED">
        <w:tc>
          <w:tcPr>
            <w:tcW w:w="3690" w:type="dxa"/>
          </w:tcPr>
          <w:p w14:paraId="2D461180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Less than 1 hour</w:t>
            </w:r>
          </w:p>
        </w:tc>
        <w:tc>
          <w:tcPr>
            <w:tcW w:w="1800" w:type="dxa"/>
          </w:tcPr>
          <w:p w14:paraId="741A2347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46B85B1" w14:textId="77777777" w:rsidTr="005A01ED">
        <w:tc>
          <w:tcPr>
            <w:tcW w:w="3690" w:type="dxa"/>
          </w:tcPr>
          <w:p w14:paraId="0668F99D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1 hour but less than 3 hours</w:t>
            </w:r>
          </w:p>
        </w:tc>
        <w:tc>
          <w:tcPr>
            <w:tcW w:w="1800" w:type="dxa"/>
          </w:tcPr>
          <w:p w14:paraId="043C9D4F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FB0DEFB" w14:textId="77777777" w:rsidTr="005A01ED">
        <w:tc>
          <w:tcPr>
            <w:tcW w:w="3690" w:type="dxa"/>
          </w:tcPr>
          <w:p w14:paraId="4BF48E4C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3 hours but less than 5 hours</w:t>
            </w:r>
          </w:p>
        </w:tc>
        <w:tc>
          <w:tcPr>
            <w:tcW w:w="1800" w:type="dxa"/>
          </w:tcPr>
          <w:p w14:paraId="0003DFE4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BC533FA" w14:textId="77777777" w:rsidTr="005A01ED">
        <w:tc>
          <w:tcPr>
            <w:tcW w:w="3690" w:type="dxa"/>
          </w:tcPr>
          <w:p w14:paraId="2F672305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5 hours or more</w:t>
            </w:r>
          </w:p>
        </w:tc>
        <w:tc>
          <w:tcPr>
            <w:tcW w:w="1800" w:type="dxa"/>
          </w:tcPr>
          <w:p w14:paraId="22B74455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0767DDC5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36B385A4" w14:textId="77777777" w:rsidR="00DB497A" w:rsidRPr="00640DA4" w:rsidRDefault="00DB497A" w:rsidP="00DB497A">
      <w:pPr>
        <w:widowControl/>
        <w:numPr>
          <w:ilvl w:val="0"/>
          <w:numId w:val="2"/>
        </w:numPr>
        <w:contextualSpacing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 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In your house, what fuel is usually used for cooking?</w:t>
      </w:r>
    </w:p>
    <w:p w14:paraId="201AAB76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DB497A" w:rsidRPr="00640DA4" w14:paraId="0F3C4865" w14:textId="77777777" w:rsidTr="005A01ED">
        <w:tc>
          <w:tcPr>
            <w:tcW w:w="3798" w:type="dxa"/>
          </w:tcPr>
          <w:p w14:paraId="3A30A143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Electricity</w:t>
            </w:r>
          </w:p>
        </w:tc>
        <w:tc>
          <w:tcPr>
            <w:tcW w:w="1800" w:type="dxa"/>
          </w:tcPr>
          <w:p w14:paraId="76A7678B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05821383" w14:textId="77777777" w:rsidTr="005A01ED">
        <w:tc>
          <w:tcPr>
            <w:tcW w:w="3798" w:type="dxa"/>
          </w:tcPr>
          <w:p w14:paraId="16B1F8C6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Gas</w:t>
            </w:r>
          </w:p>
        </w:tc>
        <w:tc>
          <w:tcPr>
            <w:tcW w:w="1800" w:type="dxa"/>
          </w:tcPr>
          <w:p w14:paraId="44A1929B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643058C" w14:textId="77777777" w:rsidTr="005A01ED">
        <w:tc>
          <w:tcPr>
            <w:tcW w:w="3798" w:type="dxa"/>
          </w:tcPr>
          <w:p w14:paraId="6A333BD7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Paraffin</w:t>
            </w:r>
          </w:p>
        </w:tc>
        <w:tc>
          <w:tcPr>
            <w:tcW w:w="1800" w:type="dxa"/>
          </w:tcPr>
          <w:p w14:paraId="4A8B8A3C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1A424407" w14:textId="77777777" w:rsidTr="005A01ED">
        <w:tc>
          <w:tcPr>
            <w:tcW w:w="3798" w:type="dxa"/>
          </w:tcPr>
          <w:p w14:paraId="3438BF53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Open fires</w:t>
            </w:r>
          </w:p>
        </w:tc>
        <w:tc>
          <w:tcPr>
            <w:tcW w:w="1800" w:type="dxa"/>
          </w:tcPr>
          <w:p w14:paraId="0010A979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1CD01249" w14:textId="77777777" w:rsidTr="005A01ED">
        <w:tc>
          <w:tcPr>
            <w:tcW w:w="3798" w:type="dxa"/>
          </w:tcPr>
          <w:p w14:paraId="7B387571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Other – Please specify</w:t>
            </w:r>
          </w:p>
        </w:tc>
        <w:tc>
          <w:tcPr>
            <w:tcW w:w="1800" w:type="dxa"/>
          </w:tcPr>
          <w:p w14:paraId="3FFE60B0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755A45E5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2338580E" w14:textId="77777777" w:rsidR="00DB497A" w:rsidRPr="00640DA4" w:rsidRDefault="00DB497A" w:rsidP="00DB497A">
      <w:pPr>
        <w:widowControl/>
        <w:numPr>
          <w:ilvl w:val="0"/>
          <w:numId w:val="2"/>
        </w:numPr>
        <w:contextualSpacing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 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In your house, what fuel is usually used for heating?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DB497A" w:rsidRPr="00640DA4" w14:paraId="0F883D7C" w14:textId="77777777" w:rsidTr="005A01ED">
        <w:tc>
          <w:tcPr>
            <w:tcW w:w="3798" w:type="dxa"/>
          </w:tcPr>
          <w:p w14:paraId="4396E049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Electricity</w:t>
            </w:r>
          </w:p>
        </w:tc>
        <w:tc>
          <w:tcPr>
            <w:tcW w:w="1800" w:type="dxa"/>
          </w:tcPr>
          <w:p w14:paraId="0E272A23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75F661C6" w14:textId="77777777" w:rsidTr="005A01ED">
        <w:tc>
          <w:tcPr>
            <w:tcW w:w="3798" w:type="dxa"/>
          </w:tcPr>
          <w:p w14:paraId="78AB7D6F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Gas</w:t>
            </w:r>
          </w:p>
        </w:tc>
        <w:tc>
          <w:tcPr>
            <w:tcW w:w="1800" w:type="dxa"/>
          </w:tcPr>
          <w:p w14:paraId="65F7FEC9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25565463" w14:textId="77777777" w:rsidTr="005A01ED">
        <w:tc>
          <w:tcPr>
            <w:tcW w:w="3798" w:type="dxa"/>
          </w:tcPr>
          <w:p w14:paraId="0811D355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Paraffin</w:t>
            </w:r>
          </w:p>
        </w:tc>
        <w:tc>
          <w:tcPr>
            <w:tcW w:w="1800" w:type="dxa"/>
          </w:tcPr>
          <w:p w14:paraId="2EE514A9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4803B3B5" w14:textId="77777777" w:rsidTr="005A01ED">
        <w:tc>
          <w:tcPr>
            <w:tcW w:w="3798" w:type="dxa"/>
          </w:tcPr>
          <w:p w14:paraId="7BF02E41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Open fires (</w:t>
            </w:r>
            <w:proofErr w:type="spellStart"/>
            <w:proofErr w:type="gramStart"/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wood,coal</w:t>
            </w:r>
            <w:proofErr w:type="spellEnd"/>
            <w:proofErr w:type="gramEnd"/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)</w:t>
            </w:r>
          </w:p>
        </w:tc>
        <w:tc>
          <w:tcPr>
            <w:tcW w:w="1800" w:type="dxa"/>
          </w:tcPr>
          <w:p w14:paraId="482B8114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173BDBA4" w14:textId="77777777" w:rsidTr="005A01ED">
        <w:tc>
          <w:tcPr>
            <w:tcW w:w="3798" w:type="dxa"/>
          </w:tcPr>
          <w:p w14:paraId="5111FF9E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Other – Please specify</w:t>
            </w:r>
          </w:p>
        </w:tc>
        <w:tc>
          <w:tcPr>
            <w:tcW w:w="1800" w:type="dxa"/>
          </w:tcPr>
          <w:p w14:paraId="3A883A93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6E65EBEE" w14:textId="77777777" w:rsidR="00DB497A" w:rsidRPr="00640DA4" w:rsidRDefault="00DB497A" w:rsidP="00DB497A">
      <w:pPr>
        <w:tabs>
          <w:tab w:val="left" w:pos="567"/>
        </w:tabs>
        <w:ind w:right="113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571902FE" w14:textId="77777777" w:rsidR="00DB497A" w:rsidRPr="00640DA4" w:rsidRDefault="00DB497A" w:rsidP="00DB497A">
      <w:pPr>
        <w:widowControl/>
        <w:numPr>
          <w:ilvl w:val="0"/>
          <w:numId w:val="2"/>
        </w:numPr>
        <w:tabs>
          <w:tab w:val="left" w:pos="567"/>
        </w:tabs>
        <w:ind w:right="113"/>
        <w:contextualSpacing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In the past 12 months, how often, on average, have you given your child paracetamol (e.g. Panadol, </w:t>
      </w:r>
      <w:proofErr w:type="spellStart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Pamol</w:t>
      </w:r>
      <w:proofErr w:type="spellEnd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)?</w:t>
      </w:r>
    </w:p>
    <w:p w14:paraId="7594BC16" w14:textId="77777777" w:rsidR="00DB497A" w:rsidRPr="00640DA4" w:rsidRDefault="00DB497A" w:rsidP="00DB497A">
      <w:pPr>
        <w:tabs>
          <w:tab w:val="left" w:pos="567"/>
        </w:tabs>
        <w:ind w:left="360" w:right="113"/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DB497A" w:rsidRPr="00640DA4" w14:paraId="019C18CC" w14:textId="77777777" w:rsidTr="005A01ED">
        <w:tc>
          <w:tcPr>
            <w:tcW w:w="3798" w:type="dxa"/>
          </w:tcPr>
          <w:p w14:paraId="660094D2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Never</w:t>
            </w:r>
          </w:p>
        </w:tc>
        <w:tc>
          <w:tcPr>
            <w:tcW w:w="1800" w:type="dxa"/>
          </w:tcPr>
          <w:p w14:paraId="3F5A2DC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2F18AB5" w14:textId="77777777" w:rsidTr="005A01ED">
        <w:tc>
          <w:tcPr>
            <w:tcW w:w="3798" w:type="dxa"/>
          </w:tcPr>
          <w:p w14:paraId="5C6FFF3B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At least once a year</w:t>
            </w:r>
          </w:p>
        </w:tc>
        <w:tc>
          <w:tcPr>
            <w:tcW w:w="1800" w:type="dxa"/>
          </w:tcPr>
          <w:p w14:paraId="4F9F7252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529D8FFC" w14:textId="77777777" w:rsidTr="005A01ED">
        <w:tc>
          <w:tcPr>
            <w:tcW w:w="3798" w:type="dxa"/>
          </w:tcPr>
          <w:p w14:paraId="77631033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lastRenderedPageBreak/>
              <w:t>At least once per month</w:t>
            </w:r>
          </w:p>
        </w:tc>
        <w:tc>
          <w:tcPr>
            <w:tcW w:w="1800" w:type="dxa"/>
          </w:tcPr>
          <w:p w14:paraId="2E717B8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01A9A67E" w14:textId="77777777" w:rsidR="00DB497A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6464F17C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0F91075B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13.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How many older brothers and sisters does your child have?</w:t>
      </w:r>
    </w:p>
    <w:p w14:paraId="49D3DCD0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710"/>
      </w:tblGrid>
      <w:tr w:rsidR="00DB497A" w:rsidRPr="00640DA4" w14:paraId="4FA6EE80" w14:textId="77777777" w:rsidTr="005A01ED">
        <w:tc>
          <w:tcPr>
            <w:tcW w:w="1980" w:type="dxa"/>
          </w:tcPr>
          <w:p w14:paraId="5FCAFE96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Brothers</w:t>
            </w:r>
          </w:p>
        </w:tc>
        <w:tc>
          <w:tcPr>
            <w:tcW w:w="1710" w:type="dxa"/>
          </w:tcPr>
          <w:p w14:paraId="0995B755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16D514E6" w14:textId="77777777" w:rsidTr="005A01ED">
        <w:tc>
          <w:tcPr>
            <w:tcW w:w="1980" w:type="dxa"/>
          </w:tcPr>
          <w:p w14:paraId="52188E4C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Sisters</w:t>
            </w:r>
          </w:p>
        </w:tc>
        <w:tc>
          <w:tcPr>
            <w:tcW w:w="1710" w:type="dxa"/>
          </w:tcPr>
          <w:p w14:paraId="1317E5BC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078F667E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235BA653" w14:textId="6C8AF128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14.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How many younger brothers and</w:t>
      </w:r>
      <w:r w:rsidR="008233AF">
        <w:rPr>
          <w:rFonts w:ascii="Arial" w:hAnsi="Arial" w:cs="Arial"/>
          <w:color w:val="000000" w:themeColor="text1"/>
          <w:szCs w:val="20"/>
          <w:lang w:val="en-GB" w:eastAsia="en-NZ"/>
        </w:rPr>
        <w:t xml:space="preserve"> </w:t>
      </w:r>
      <w:proofErr w:type="gramStart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brothers</w:t>
      </w:r>
      <w:proofErr w:type="gramEnd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 sisters </w:t>
      </w:r>
      <w:proofErr w:type="gramStart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does</w:t>
      </w:r>
      <w:proofErr w:type="gramEnd"/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 your child have?</w:t>
      </w:r>
    </w:p>
    <w:p w14:paraId="0E087A9F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1710"/>
      </w:tblGrid>
      <w:tr w:rsidR="00DB497A" w:rsidRPr="00640DA4" w14:paraId="7495D426" w14:textId="77777777" w:rsidTr="005A01ED">
        <w:tc>
          <w:tcPr>
            <w:tcW w:w="1980" w:type="dxa"/>
          </w:tcPr>
          <w:p w14:paraId="7654EFA3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Brothers</w:t>
            </w:r>
          </w:p>
        </w:tc>
        <w:tc>
          <w:tcPr>
            <w:tcW w:w="1710" w:type="dxa"/>
          </w:tcPr>
          <w:p w14:paraId="337A442A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70A453B4" w14:textId="77777777" w:rsidTr="005A01ED">
        <w:tc>
          <w:tcPr>
            <w:tcW w:w="1980" w:type="dxa"/>
          </w:tcPr>
          <w:p w14:paraId="32F8AE4A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Sisters</w:t>
            </w:r>
          </w:p>
        </w:tc>
        <w:tc>
          <w:tcPr>
            <w:tcW w:w="1710" w:type="dxa"/>
          </w:tcPr>
          <w:p w14:paraId="094329B9" w14:textId="77777777" w:rsidR="00DB497A" w:rsidRPr="00640DA4" w:rsidRDefault="00DB497A" w:rsidP="005A01ED">
            <w:pPr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6B2C14C1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15250D67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15.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Was your child born in this township/suburb?</w:t>
      </w:r>
    </w:p>
    <w:p w14:paraId="497FE170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17459E15" w14:textId="77777777" w:rsidTr="005A01ED">
        <w:tc>
          <w:tcPr>
            <w:tcW w:w="1908" w:type="dxa"/>
          </w:tcPr>
          <w:p w14:paraId="49F8684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59C5E09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9F21D0B" w14:textId="77777777" w:rsidTr="005A01ED">
        <w:tc>
          <w:tcPr>
            <w:tcW w:w="1908" w:type="dxa"/>
          </w:tcPr>
          <w:p w14:paraId="64CE38F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66C0B1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850DE81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4174B47C" w14:textId="77777777" w:rsidR="00DB497A" w:rsidRPr="00640DA4" w:rsidRDefault="00DB497A" w:rsidP="00DB497A">
      <w:pPr>
        <w:tabs>
          <w:tab w:val="left" w:pos="567"/>
        </w:tabs>
        <w:ind w:right="113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16.  How often do trucks pass through the street where you live, on weekdays?</w:t>
      </w:r>
    </w:p>
    <w:p w14:paraId="353CC6AC" w14:textId="77777777" w:rsidR="00DB497A" w:rsidRPr="00640DA4" w:rsidRDefault="00DB497A" w:rsidP="00DB497A">
      <w:pPr>
        <w:tabs>
          <w:tab w:val="left" w:pos="567"/>
        </w:tabs>
        <w:ind w:right="113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3690"/>
        <w:gridCol w:w="1170"/>
      </w:tblGrid>
      <w:tr w:rsidR="00DB497A" w:rsidRPr="00640DA4" w14:paraId="40A0A122" w14:textId="77777777" w:rsidTr="005A01ED">
        <w:trPr>
          <w:trHeight w:val="259"/>
        </w:trPr>
        <w:tc>
          <w:tcPr>
            <w:tcW w:w="3690" w:type="dxa"/>
          </w:tcPr>
          <w:p w14:paraId="779E953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Never</w:t>
            </w:r>
          </w:p>
        </w:tc>
        <w:tc>
          <w:tcPr>
            <w:tcW w:w="1170" w:type="dxa"/>
          </w:tcPr>
          <w:p w14:paraId="19CF4BE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666D57B7" w14:textId="77777777" w:rsidTr="005A01ED">
        <w:trPr>
          <w:trHeight w:val="259"/>
        </w:trPr>
        <w:tc>
          <w:tcPr>
            <w:tcW w:w="3690" w:type="dxa"/>
          </w:tcPr>
          <w:p w14:paraId="6D526D9D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Seldom</w:t>
            </w:r>
          </w:p>
        </w:tc>
        <w:tc>
          <w:tcPr>
            <w:tcW w:w="1170" w:type="dxa"/>
          </w:tcPr>
          <w:p w14:paraId="0E441F3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38BB489" w14:textId="77777777" w:rsidTr="005A01ED">
        <w:trPr>
          <w:trHeight w:val="259"/>
        </w:trPr>
        <w:tc>
          <w:tcPr>
            <w:tcW w:w="3690" w:type="dxa"/>
          </w:tcPr>
          <w:p w14:paraId="0BCAFB2C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Frequently through the day</w:t>
            </w:r>
          </w:p>
        </w:tc>
        <w:tc>
          <w:tcPr>
            <w:tcW w:w="1170" w:type="dxa"/>
          </w:tcPr>
          <w:p w14:paraId="05128BD9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4F32F0A4" w14:textId="77777777" w:rsidTr="005A01ED">
        <w:trPr>
          <w:trHeight w:val="275"/>
        </w:trPr>
        <w:tc>
          <w:tcPr>
            <w:tcW w:w="3690" w:type="dxa"/>
          </w:tcPr>
          <w:p w14:paraId="1199C829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Almost all day</w:t>
            </w:r>
          </w:p>
        </w:tc>
        <w:tc>
          <w:tcPr>
            <w:tcW w:w="1170" w:type="dxa"/>
          </w:tcPr>
          <w:p w14:paraId="53A07EF2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70469E8A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603D019A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17.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Do you currently have a cat in your home?</w:t>
      </w:r>
    </w:p>
    <w:p w14:paraId="1F735953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155A80DE" w14:textId="77777777" w:rsidTr="005A01ED">
        <w:tc>
          <w:tcPr>
            <w:tcW w:w="1908" w:type="dxa"/>
          </w:tcPr>
          <w:p w14:paraId="2736799B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6FE3E87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138C17A0" w14:textId="77777777" w:rsidTr="005A01ED">
        <w:tc>
          <w:tcPr>
            <w:tcW w:w="1908" w:type="dxa"/>
          </w:tcPr>
          <w:p w14:paraId="4C0E718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12640A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00730263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572F385A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18.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In the past 12 months, have you had a cat in your home?</w:t>
      </w:r>
    </w:p>
    <w:p w14:paraId="4991AADD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23C59BB0" w14:textId="77777777" w:rsidTr="005A01ED">
        <w:tc>
          <w:tcPr>
            <w:tcW w:w="1908" w:type="dxa"/>
          </w:tcPr>
          <w:p w14:paraId="7454C13D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7286430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39C152D6" w14:textId="77777777" w:rsidTr="005A01ED">
        <w:tc>
          <w:tcPr>
            <w:tcW w:w="1908" w:type="dxa"/>
          </w:tcPr>
          <w:p w14:paraId="6EF2816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85C58A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4893AB9E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642B9800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19.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Do you currently have a dog in your home?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528A9C57" w14:textId="77777777" w:rsidTr="005A01ED">
        <w:tc>
          <w:tcPr>
            <w:tcW w:w="1908" w:type="dxa"/>
          </w:tcPr>
          <w:p w14:paraId="77731C67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1615848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0EBE8710" w14:textId="77777777" w:rsidTr="005A01ED">
        <w:tc>
          <w:tcPr>
            <w:tcW w:w="1908" w:type="dxa"/>
          </w:tcPr>
          <w:p w14:paraId="2A9C9943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54B0692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3E502364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236A7E1C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20. 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In the past 12 months, have you had a dog in your home?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0D119CB0" w14:textId="77777777" w:rsidTr="005A01ED">
        <w:tc>
          <w:tcPr>
            <w:tcW w:w="1908" w:type="dxa"/>
          </w:tcPr>
          <w:p w14:paraId="4774B64A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6381FE9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BF9E27A" w14:textId="77777777" w:rsidTr="005A01ED">
        <w:tc>
          <w:tcPr>
            <w:tcW w:w="1908" w:type="dxa"/>
          </w:tcPr>
          <w:p w14:paraId="77B4C2A2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6C9BB19E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2C722156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3175B0DE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21.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Does the child’s mother (or female guardian) smoke cigarettes?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0C7EBD13" w14:textId="77777777" w:rsidTr="005A01ED">
        <w:tc>
          <w:tcPr>
            <w:tcW w:w="1908" w:type="dxa"/>
          </w:tcPr>
          <w:p w14:paraId="0B0EF936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587B47CF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6D73F15F" w14:textId="77777777" w:rsidTr="005A01ED">
        <w:tc>
          <w:tcPr>
            <w:tcW w:w="1908" w:type="dxa"/>
          </w:tcPr>
          <w:p w14:paraId="75283274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222480F5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13FFB676" w14:textId="77777777" w:rsidR="00DB497A" w:rsidRPr="00640DA4" w:rsidRDefault="00DB497A" w:rsidP="00DB497A">
      <w:pPr>
        <w:ind w:left="90"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5407848A" w14:textId="77777777" w:rsidR="00DB497A" w:rsidRPr="00640DA4" w:rsidRDefault="00DB497A" w:rsidP="00DB497A">
      <w:pPr>
        <w:ind w:left="90"/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22. 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Does the child’s father (or male guardian) smoke cigarettes?</w:t>
      </w:r>
    </w:p>
    <w:p w14:paraId="3F747A66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1908"/>
        <w:gridCol w:w="1170"/>
      </w:tblGrid>
      <w:tr w:rsidR="00DB497A" w:rsidRPr="00640DA4" w14:paraId="29469B35" w14:textId="77777777" w:rsidTr="005A01ED">
        <w:tc>
          <w:tcPr>
            <w:tcW w:w="1908" w:type="dxa"/>
          </w:tcPr>
          <w:p w14:paraId="728873D8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YES</w:t>
            </w:r>
          </w:p>
        </w:tc>
        <w:tc>
          <w:tcPr>
            <w:tcW w:w="1170" w:type="dxa"/>
          </w:tcPr>
          <w:p w14:paraId="77D108A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  <w:tr w:rsidR="00DB497A" w:rsidRPr="00640DA4" w14:paraId="2CDD1A36" w14:textId="77777777" w:rsidTr="005A01ED">
        <w:tc>
          <w:tcPr>
            <w:tcW w:w="1908" w:type="dxa"/>
          </w:tcPr>
          <w:p w14:paraId="14BD0950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eastAsia="en-NZ"/>
              </w:rPr>
              <w:t>NO</w:t>
            </w:r>
          </w:p>
        </w:tc>
        <w:tc>
          <w:tcPr>
            <w:tcW w:w="1170" w:type="dxa"/>
          </w:tcPr>
          <w:p w14:paraId="331AF95C" w14:textId="77777777" w:rsidR="00DB497A" w:rsidRPr="00640DA4" w:rsidRDefault="00DB497A" w:rsidP="005A01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lang w:eastAsia="en-NZ"/>
              </w:rPr>
            </w:pPr>
          </w:p>
        </w:tc>
      </w:tr>
    </w:tbl>
    <w:p w14:paraId="394350A6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6679D1A2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 xml:space="preserve">23. 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How many people living in the same house as your child smoke cigarettes?</w:t>
      </w:r>
    </w:p>
    <w:p w14:paraId="6A6C322E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pPr w:leftFromText="180" w:rightFromText="180" w:vertAnchor="text" w:tblpX="30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12"/>
      </w:tblGrid>
      <w:tr w:rsidR="00DB497A" w:rsidRPr="00640DA4" w14:paraId="1EC96A9A" w14:textId="77777777" w:rsidTr="005A01ED">
        <w:tc>
          <w:tcPr>
            <w:tcW w:w="1512" w:type="dxa"/>
          </w:tcPr>
          <w:p w14:paraId="53CDF1FD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300B5ACE" w14:textId="77777777" w:rsidR="00DB497A" w:rsidRPr="00640DA4" w:rsidRDefault="00DB497A" w:rsidP="00DB497A">
      <w:pPr>
        <w:jc w:val="both"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People</w:t>
      </w:r>
    </w:p>
    <w:p w14:paraId="3EA767E7" w14:textId="77777777" w:rsidR="00DB497A" w:rsidRPr="00640DA4" w:rsidRDefault="00DB497A" w:rsidP="00DB497A">
      <w:pPr>
        <w:autoSpaceDE w:val="0"/>
        <w:autoSpaceDN w:val="0"/>
        <w:adjustRightInd w:val="0"/>
        <w:ind w:left="90"/>
        <w:jc w:val="both"/>
        <w:rPr>
          <w:rFonts w:ascii="Arial" w:hAnsi="Arial" w:cs="Arial"/>
          <w:bCs/>
          <w:color w:val="000000" w:themeColor="text1"/>
          <w:lang w:eastAsia="en-NZ"/>
        </w:rPr>
      </w:pPr>
    </w:p>
    <w:p w14:paraId="3749E54E" w14:textId="77777777" w:rsidR="00DB497A" w:rsidRPr="00640DA4" w:rsidRDefault="00DB497A" w:rsidP="00DB497A">
      <w:pPr>
        <w:autoSpaceDE w:val="0"/>
        <w:autoSpaceDN w:val="0"/>
        <w:adjustRightInd w:val="0"/>
        <w:ind w:left="90"/>
        <w:jc w:val="both"/>
        <w:rPr>
          <w:rFonts w:ascii="Arial" w:hAnsi="Arial" w:cs="Arial"/>
          <w:bCs/>
          <w:color w:val="000000" w:themeColor="text1"/>
          <w:lang w:eastAsia="en-NZ"/>
        </w:rPr>
      </w:pPr>
      <w:r w:rsidRPr="00640DA4">
        <w:rPr>
          <w:rFonts w:ascii="Arial" w:hAnsi="Arial" w:cs="Arial"/>
          <w:bCs/>
          <w:color w:val="000000" w:themeColor="text1"/>
          <w:lang w:eastAsia="en-NZ"/>
        </w:rPr>
        <w:t>24</w:t>
      </w:r>
      <w:proofErr w:type="gramStart"/>
      <w:r w:rsidRPr="00640DA4">
        <w:rPr>
          <w:rFonts w:ascii="Arial" w:hAnsi="Arial" w:cs="Arial"/>
          <w:bCs/>
          <w:color w:val="000000" w:themeColor="text1"/>
          <w:lang w:eastAsia="en-NZ"/>
        </w:rPr>
        <w:t xml:space="preserve">. </w:t>
      </w:r>
      <w:r w:rsidRPr="00640DA4">
        <w:rPr>
          <w:rFonts w:ascii="Arial" w:hAnsi="Arial" w:cs="Arial"/>
          <w:bCs/>
          <w:color w:val="000000" w:themeColor="text1"/>
          <w:lang w:eastAsia="en-NZ"/>
        </w:rPr>
        <w:tab/>
        <w:t>In</w:t>
      </w:r>
      <w:proofErr w:type="gramEnd"/>
      <w:r w:rsidRPr="00640DA4">
        <w:rPr>
          <w:rFonts w:ascii="Arial" w:hAnsi="Arial" w:cs="Arial"/>
          <w:bCs/>
          <w:color w:val="000000" w:themeColor="text1"/>
          <w:lang w:eastAsia="en-NZ"/>
        </w:rPr>
        <w:t xml:space="preserve"> the past 30 </w:t>
      </w:r>
      <w:proofErr w:type="gramStart"/>
      <w:r w:rsidRPr="00640DA4">
        <w:rPr>
          <w:rFonts w:ascii="Arial" w:hAnsi="Arial" w:cs="Arial"/>
          <w:bCs/>
          <w:color w:val="000000" w:themeColor="text1"/>
          <w:lang w:eastAsia="en-NZ"/>
        </w:rPr>
        <w:t>days about</w:t>
      </w:r>
      <w:proofErr w:type="gramEnd"/>
      <w:r w:rsidRPr="00640DA4">
        <w:rPr>
          <w:rFonts w:ascii="Arial" w:hAnsi="Arial" w:cs="Arial"/>
          <w:bCs/>
          <w:color w:val="000000" w:themeColor="text1"/>
          <w:lang w:eastAsia="en-NZ"/>
        </w:rPr>
        <w:t xml:space="preserve"> how many days would you say your child was in a place where someone smoked close to him/her (no complete physical barrier i.e. smoke got to him/her)?</w:t>
      </w:r>
    </w:p>
    <w:p w14:paraId="28EEB9C1" w14:textId="77777777" w:rsidR="00DB497A" w:rsidRPr="00640DA4" w:rsidRDefault="00DB497A" w:rsidP="00DB497A">
      <w:pPr>
        <w:autoSpaceDE w:val="0"/>
        <w:autoSpaceDN w:val="0"/>
        <w:adjustRightInd w:val="0"/>
        <w:ind w:left="450"/>
        <w:contextualSpacing/>
        <w:jc w:val="both"/>
        <w:rPr>
          <w:rFonts w:ascii="Arial" w:hAnsi="Arial" w:cs="Arial"/>
          <w:bCs/>
          <w:color w:val="000000" w:themeColor="text1"/>
          <w:lang w:eastAsia="en-NZ"/>
        </w:rPr>
      </w:pPr>
    </w:p>
    <w:tbl>
      <w:tblPr>
        <w:tblStyle w:val="TableGrid2"/>
        <w:tblW w:w="0" w:type="auto"/>
        <w:tblInd w:w="378" w:type="dxa"/>
        <w:tblLook w:val="04A0" w:firstRow="1" w:lastRow="0" w:firstColumn="1" w:lastColumn="0" w:noHBand="0" w:noVBand="1"/>
      </w:tblPr>
      <w:tblGrid>
        <w:gridCol w:w="2249"/>
        <w:gridCol w:w="911"/>
        <w:gridCol w:w="1153"/>
        <w:gridCol w:w="1456"/>
        <w:gridCol w:w="1347"/>
        <w:gridCol w:w="1856"/>
      </w:tblGrid>
      <w:tr w:rsidR="00DB497A" w:rsidRPr="00640DA4" w14:paraId="1A9E9590" w14:textId="77777777" w:rsidTr="005A01ED">
        <w:tc>
          <w:tcPr>
            <w:tcW w:w="2565" w:type="dxa"/>
          </w:tcPr>
          <w:p w14:paraId="6958E17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960" w:type="dxa"/>
          </w:tcPr>
          <w:p w14:paraId="11CEE04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Never</w:t>
            </w:r>
          </w:p>
        </w:tc>
        <w:tc>
          <w:tcPr>
            <w:tcW w:w="1308" w:type="dxa"/>
          </w:tcPr>
          <w:p w14:paraId="487F17A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1-6 days</w:t>
            </w:r>
          </w:p>
        </w:tc>
        <w:tc>
          <w:tcPr>
            <w:tcW w:w="1701" w:type="dxa"/>
          </w:tcPr>
          <w:p w14:paraId="4EBA3D6D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7-10 days</w:t>
            </w:r>
          </w:p>
        </w:tc>
        <w:tc>
          <w:tcPr>
            <w:tcW w:w="1560" w:type="dxa"/>
          </w:tcPr>
          <w:p w14:paraId="59D3527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16-20 days</w:t>
            </w:r>
          </w:p>
        </w:tc>
        <w:tc>
          <w:tcPr>
            <w:tcW w:w="2211" w:type="dxa"/>
          </w:tcPr>
          <w:p w14:paraId="1B0E9CB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More than 20 days</w:t>
            </w:r>
          </w:p>
        </w:tc>
      </w:tr>
      <w:tr w:rsidR="00DB497A" w:rsidRPr="00640DA4" w14:paraId="62F31D54" w14:textId="77777777" w:rsidTr="005A01ED">
        <w:tc>
          <w:tcPr>
            <w:tcW w:w="2565" w:type="dxa"/>
          </w:tcPr>
          <w:p w14:paraId="50DC659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At home</w:t>
            </w:r>
          </w:p>
        </w:tc>
        <w:tc>
          <w:tcPr>
            <w:tcW w:w="960" w:type="dxa"/>
          </w:tcPr>
          <w:p w14:paraId="3231449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308" w:type="dxa"/>
          </w:tcPr>
          <w:p w14:paraId="27222C2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701" w:type="dxa"/>
          </w:tcPr>
          <w:p w14:paraId="65059ED3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560" w:type="dxa"/>
          </w:tcPr>
          <w:p w14:paraId="23AAF4BF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2211" w:type="dxa"/>
          </w:tcPr>
          <w:p w14:paraId="707C1308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18BB81B5" w14:textId="77777777" w:rsidTr="005A01ED">
        <w:tc>
          <w:tcPr>
            <w:tcW w:w="2565" w:type="dxa"/>
          </w:tcPr>
          <w:p w14:paraId="23B9106F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At school</w:t>
            </w:r>
          </w:p>
        </w:tc>
        <w:tc>
          <w:tcPr>
            <w:tcW w:w="960" w:type="dxa"/>
          </w:tcPr>
          <w:p w14:paraId="0DB841E7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308" w:type="dxa"/>
          </w:tcPr>
          <w:p w14:paraId="70C4EAA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701" w:type="dxa"/>
          </w:tcPr>
          <w:p w14:paraId="4D6AB0D4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560" w:type="dxa"/>
          </w:tcPr>
          <w:p w14:paraId="110E9CA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2211" w:type="dxa"/>
          </w:tcPr>
          <w:p w14:paraId="789C216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76112570" w14:textId="77777777" w:rsidTr="005A01ED">
        <w:tc>
          <w:tcPr>
            <w:tcW w:w="2565" w:type="dxa"/>
          </w:tcPr>
          <w:p w14:paraId="6C6BC342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In the car or transport</w:t>
            </w:r>
          </w:p>
        </w:tc>
        <w:tc>
          <w:tcPr>
            <w:tcW w:w="960" w:type="dxa"/>
          </w:tcPr>
          <w:p w14:paraId="7D2EB84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308" w:type="dxa"/>
          </w:tcPr>
          <w:p w14:paraId="045F8A6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701" w:type="dxa"/>
          </w:tcPr>
          <w:p w14:paraId="604E5854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560" w:type="dxa"/>
          </w:tcPr>
          <w:p w14:paraId="389F7B76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2211" w:type="dxa"/>
          </w:tcPr>
          <w:p w14:paraId="59503BC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7F922869" w14:textId="77777777" w:rsidTr="005A01ED">
        <w:tc>
          <w:tcPr>
            <w:tcW w:w="2565" w:type="dxa"/>
          </w:tcPr>
          <w:p w14:paraId="0AD64116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Restaurant</w:t>
            </w:r>
          </w:p>
        </w:tc>
        <w:tc>
          <w:tcPr>
            <w:tcW w:w="960" w:type="dxa"/>
          </w:tcPr>
          <w:p w14:paraId="588BA52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308" w:type="dxa"/>
          </w:tcPr>
          <w:p w14:paraId="004BEA4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701" w:type="dxa"/>
          </w:tcPr>
          <w:p w14:paraId="7B66FA68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560" w:type="dxa"/>
          </w:tcPr>
          <w:p w14:paraId="38A16178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2211" w:type="dxa"/>
          </w:tcPr>
          <w:p w14:paraId="2224F9DC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</w:tbl>
    <w:p w14:paraId="25254CE4" w14:textId="77777777" w:rsidR="00DB497A" w:rsidRPr="00640DA4" w:rsidRDefault="00DB497A" w:rsidP="00DB497A">
      <w:pPr>
        <w:rPr>
          <w:rFonts w:ascii="Arial" w:hAnsi="Arial" w:cs="Arial"/>
          <w:b/>
          <w:bCs/>
          <w:color w:val="000000" w:themeColor="text1"/>
          <w:szCs w:val="28"/>
          <w:lang w:eastAsia="en-NZ"/>
        </w:rPr>
      </w:pPr>
    </w:p>
    <w:p w14:paraId="23038D56" w14:textId="77777777" w:rsidR="00DB497A" w:rsidRPr="00640DA4" w:rsidRDefault="00DB497A" w:rsidP="00DB497A">
      <w:pPr>
        <w:contextualSpacing/>
        <w:rPr>
          <w:rFonts w:ascii="Arial" w:hAnsi="Arial" w:cs="Arial"/>
          <w:b/>
          <w:bCs/>
          <w:color w:val="000000" w:themeColor="text1"/>
          <w:szCs w:val="28"/>
          <w:lang w:eastAsia="en-NZ"/>
        </w:rPr>
      </w:pPr>
      <w:r w:rsidRPr="00640DA4">
        <w:rPr>
          <w:rFonts w:ascii="Arial" w:hAnsi="Arial" w:cs="Arial"/>
          <w:b/>
          <w:bCs/>
          <w:color w:val="000000" w:themeColor="text1"/>
          <w:szCs w:val="28"/>
          <w:lang w:eastAsia="en-NZ"/>
        </w:rPr>
        <w:t>Air quality perceptions</w:t>
      </w:r>
    </w:p>
    <w:p w14:paraId="5A51F328" w14:textId="77777777" w:rsidR="00DB497A" w:rsidRPr="00640DA4" w:rsidRDefault="00DB497A" w:rsidP="00DB497A">
      <w:pPr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</w:p>
    <w:p w14:paraId="14EA3A59" w14:textId="77777777" w:rsidR="00DB497A" w:rsidRPr="00640DA4" w:rsidRDefault="00DB497A" w:rsidP="00DB497A">
      <w:pPr>
        <w:tabs>
          <w:tab w:val="left" w:pos="567"/>
        </w:tabs>
        <w:ind w:right="113"/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>25.</w:t>
      </w:r>
      <w:r w:rsidRPr="00640DA4">
        <w:rPr>
          <w:rFonts w:ascii="Arial" w:hAnsi="Arial" w:cs="Arial"/>
          <w:color w:val="000000" w:themeColor="text1"/>
          <w:szCs w:val="20"/>
          <w:lang w:val="en-GB" w:eastAsia="en-NZ"/>
        </w:rPr>
        <w:tab/>
        <w:t>How would you rate the indoor air quality in your home?</w:t>
      </w:r>
    </w:p>
    <w:p w14:paraId="78CD22A0" w14:textId="77777777" w:rsidR="00DB497A" w:rsidRPr="00640DA4" w:rsidRDefault="00DB497A" w:rsidP="00DB497A">
      <w:pPr>
        <w:tabs>
          <w:tab w:val="left" w:pos="567"/>
        </w:tabs>
        <w:ind w:left="360" w:right="113"/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DB497A" w:rsidRPr="00640DA4" w14:paraId="3BA8E10B" w14:textId="77777777" w:rsidTr="005A01ED">
        <w:tc>
          <w:tcPr>
            <w:tcW w:w="3798" w:type="dxa"/>
          </w:tcPr>
          <w:p w14:paraId="70B63A1A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Good</w:t>
            </w:r>
          </w:p>
        </w:tc>
        <w:tc>
          <w:tcPr>
            <w:tcW w:w="1800" w:type="dxa"/>
          </w:tcPr>
          <w:p w14:paraId="19DFD987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4F4B6516" w14:textId="77777777" w:rsidTr="005A01ED">
        <w:tc>
          <w:tcPr>
            <w:tcW w:w="3798" w:type="dxa"/>
          </w:tcPr>
          <w:p w14:paraId="58CE2408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Average</w:t>
            </w:r>
          </w:p>
        </w:tc>
        <w:tc>
          <w:tcPr>
            <w:tcW w:w="1800" w:type="dxa"/>
          </w:tcPr>
          <w:p w14:paraId="77493A38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78BFC0DE" w14:textId="77777777" w:rsidTr="005A01ED">
        <w:tc>
          <w:tcPr>
            <w:tcW w:w="3798" w:type="dxa"/>
          </w:tcPr>
          <w:p w14:paraId="1A71E8D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Poor</w:t>
            </w:r>
          </w:p>
        </w:tc>
        <w:tc>
          <w:tcPr>
            <w:tcW w:w="1800" w:type="dxa"/>
          </w:tcPr>
          <w:p w14:paraId="1EFD5C04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6F57066C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789E4E26" w14:textId="77777777" w:rsidR="00DB497A" w:rsidRPr="006233F8" w:rsidRDefault="00DB497A" w:rsidP="00DB497A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contextualSpacing/>
        <w:rPr>
          <w:rFonts w:ascii="Arial" w:hAnsi="Arial" w:cs="Arial"/>
          <w:color w:val="000000" w:themeColor="text1"/>
          <w:szCs w:val="20"/>
          <w:lang w:val="en-GB" w:eastAsia="en-NZ"/>
        </w:rPr>
      </w:pPr>
      <w:r w:rsidRPr="006233F8">
        <w:rPr>
          <w:rFonts w:ascii="Arial" w:hAnsi="Arial" w:cs="Arial"/>
          <w:color w:val="000000" w:themeColor="text1"/>
          <w:szCs w:val="20"/>
          <w:lang w:val="en-GB" w:eastAsia="en-NZ"/>
        </w:rPr>
        <w:t>How would you rate the outdoor air quality in your community?</w:t>
      </w:r>
    </w:p>
    <w:tbl>
      <w:tblPr>
        <w:tblStyle w:val="TableGrid2"/>
        <w:tblW w:w="0" w:type="auto"/>
        <w:tblInd w:w="360" w:type="dxa"/>
        <w:tblLook w:val="04A0" w:firstRow="1" w:lastRow="0" w:firstColumn="1" w:lastColumn="0" w:noHBand="0" w:noVBand="1"/>
      </w:tblPr>
      <w:tblGrid>
        <w:gridCol w:w="3798"/>
        <w:gridCol w:w="1800"/>
      </w:tblGrid>
      <w:tr w:rsidR="00DB497A" w:rsidRPr="00640DA4" w14:paraId="7B0DEF42" w14:textId="77777777" w:rsidTr="005A01ED">
        <w:tc>
          <w:tcPr>
            <w:tcW w:w="3798" w:type="dxa"/>
          </w:tcPr>
          <w:p w14:paraId="6C28FDD0" w14:textId="77777777" w:rsidR="00DB497A" w:rsidRPr="00640DA4" w:rsidRDefault="00DB497A" w:rsidP="005A01ED">
            <w:pPr>
              <w:contextualSpacing/>
              <w:jc w:val="both"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Good</w:t>
            </w:r>
          </w:p>
        </w:tc>
        <w:tc>
          <w:tcPr>
            <w:tcW w:w="1800" w:type="dxa"/>
          </w:tcPr>
          <w:p w14:paraId="7B9E180F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1678BCEB" w14:textId="77777777" w:rsidTr="005A01ED">
        <w:tc>
          <w:tcPr>
            <w:tcW w:w="3798" w:type="dxa"/>
          </w:tcPr>
          <w:p w14:paraId="60A0A1E6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Average</w:t>
            </w:r>
          </w:p>
        </w:tc>
        <w:tc>
          <w:tcPr>
            <w:tcW w:w="1800" w:type="dxa"/>
          </w:tcPr>
          <w:p w14:paraId="0D6FD631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  <w:tr w:rsidR="00DB497A" w:rsidRPr="00640DA4" w14:paraId="3D1DF088" w14:textId="77777777" w:rsidTr="005A01ED">
        <w:tc>
          <w:tcPr>
            <w:tcW w:w="3798" w:type="dxa"/>
          </w:tcPr>
          <w:p w14:paraId="30F42FCE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  <w:r w:rsidRPr="00640DA4">
              <w:rPr>
                <w:rFonts w:ascii="Arial" w:hAnsi="Arial" w:cs="Arial"/>
                <w:color w:val="000000" w:themeColor="text1"/>
                <w:lang w:val="en-GB" w:eastAsia="en-NZ"/>
              </w:rPr>
              <w:t>Poor</w:t>
            </w:r>
          </w:p>
        </w:tc>
        <w:tc>
          <w:tcPr>
            <w:tcW w:w="1800" w:type="dxa"/>
          </w:tcPr>
          <w:p w14:paraId="22DAC0AA" w14:textId="77777777" w:rsidR="00DB497A" w:rsidRPr="00640DA4" w:rsidRDefault="00DB497A" w:rsidP="005A01ED">
            <w:pPr>
              <w:tabs>
                <w:tab w:val="left" w:pos="567"/>
              </w:tabs>
              <w:ind w:right="113"/>
              <w:contextualSpacing/>
              <w:rPr>
                <w:rFonts w:ascii="Arial" w:hAnsi="Arial" w:cs="Arial"/>
                <w:color w:val="000000" w:themeColor="text1"/>
                <w:lang w:val="en-GB" w:eastAsia="en-NZ"/>
              </w:rPr>
            </w:pPr>
          </w:p>
        </w:tc>
      </w:tr>
    </w:tbl>
    <w:p w14:paraId="40A162C7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Cs w:val="20"/>
          <w:lang w:eastAsia="en-NZ"/>
        </w:rPr>
      </w:pPr>
    </w:p>
    <w:p w14:paraId="0A57502D" w14:textId="77777777" w:rsidR="00DB497A" w:rsidRPr="00640DA4" w:rsidRDefault="00DB497A" w:rsidP="00DB497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i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color w:val="000000" w:themeColor="text1"/>
          <w:szCs w:val="20"/>
          <w:lang w:eastAsia="en-NZ"/>
        </w:rPr>
        <w:t>26.</w:t>
      </w:r>
      <w:r w:rsidRPr="00640DA4">
        <w:rPr>
          <w:rFonts w:ascii="Arial" w:hAnsi="Arial" w:cs="Arial"/>
          <w:b/>
          <w:i/>
          <w:color w:val="000000" w:themeColor="text1"/>
          <w:szCs w:val="20"/>
          <w:lang w:eastAsia="en-NZ"/>
        </w:rPr>
        <w:t xml:space="preserve"> </w:t>
      </w:r>
      <w:r w:rsidRPr="00640DA4">
        <w:rPr>
          <w:rFonts w:ascii="Arial" w:hAnsi="Arial" w:cs="Arial"/>
          <w:b/>
          <w:color w:val="000000" w:themeColor="text1"/>
          <w:szCs w:val="20"/>
          <w:lang w:eastAsia="en-NZ"/>
        </w:rPr>
        <w:t>Please express how much do you agree or disagree on the following statements</w:t>
      </w:r>
      <w:r w:rsidRPr="00640DA4">
        <w:rPr>
          <w:rFonts w:ascii="Arial" w:hAnsi="Arial" w:cs="Arial"/>
          <w:b/>
          <w:i/>
          <w:color w:val="000000" w:themeColor="text1"/>
          <w:szCs w:val="20"/>
          <w:lang w:eastAsia="en-NZ"/>
        </w:rPr>
        <w:t xml:space="preserve"> </w:t>
      </w:r>
    </w:p>
    <w:tbl>
      <w:tblPr>
        <w:tblStyle w:val="TableGrid2"/>
        <w:tblW w:w="102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99"/>
        <w:gridCol w:w="1213"/>
        <w:gridCol w:w="803"/>
        <w:gridCol w:w="1430"/>
        <w:gridCol w:w="1150"/>
        <w:gridCol w:w="1080"/>
      </w:tblGrid>
      <w:tr w:rsidR="00DB497A" w:rsidRPr="00640DA4" w14:paraId="6EF1EFE3" w14:textId="77777777" w:rsidTr="005A01ED">
        <w:tc>
          <w:tcPr>
            <w:tcW w:w="4599" w:type="dxa"/>
          </w:tcPr>
          <w:p w14:paraId="52AB86B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213" w:type="dxa"/>
          </w:tcPr>
          <w:p w14:paraId="195B24EC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  <w:t>Strongly agree</w:t>
            </w:r>
          </w:p>
        </w:tc>
        <w:tc>
          <w:tcPr>
            <w:tcW w:w="803" w:type="dxa"/>
          </w:tcPr>
          <w:p w14:paraId="58A4256F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  <w:t>Agree</w:t>
            </w:r>
          </w:p>
        </w:tc>
        <w:tc>
          <w:tcPr>
            <w:tcW w:w="1430" w:type="dxa"/>
          </w:tcPr>
          <w:p w14:paraId="2C3CF9E7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  <w:t>Undecided</w:t>
            </w:r>
          </w:p>
        </w:tc>
        <w:tc>
          <w:tcPr>
            <w:tcW w:w="1150" w:type="dxa"/>
          </w:tcPr>
          <w:p w14:paraId="3A4BDFF2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  <w:t>Disagree</w:t>
            </w:r>
          </w:p>
        </w:tc>
        <w:tc>
          <w:tcPr>
            <w:tcW w:w="1080" w:type="dxa"/>
          </w:tcPr>
          <w:p w14:paraId="0BDB1644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/>
                <w:bCs/>
                <w:color w:val="000000" w:themeColor="text1"/>
                <w:lang w:eastAsia="en-NZ"/>
              </w:rPr>
              <w:t>Strongly disagree</w:t>
            </w:r>
          </w:p>
        </w:tc>
      </w:tr>
      <w:tr w:rsidR="00DB497A" w:rsidRPr="00640DA4" w14:paraId="32FE3806" w14:textId="77777777" w:rsidTr="005A01ED">
        <w:tc>
          <w:tcPr>
            <w:tcW w:w="4599" w:type="dxa"/>
          </w:tcPr>
          <w:p w14:paraId="528CD8B7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Improving environment is the responsibility of every citizen</w:t>
            </w:r>
          </w:p>
        </w:tc>
        <w:tc>
          <w:tcPr>
            <w:tcW w:w="1213" w:type="dxa"/>
          </w:tcPr>
          <w:p w14:paraId="0062CB1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6914CB7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5DCED6A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630E540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37BB998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2DA08E47" w14:textId="77777777" w:rsidTr="005A01ED">
        <w:tc>
          <w:tcPr>
            <w:tcW w:w="4599" w:type="dxa"/>
          </w:tcPr>
          <w:p w14:paraId="5DB7FF7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Recycling programs should be put in place and promoted across the whole city</w:t>
            </w:r>
          </w:p>
        </w:tc>
        <w:tc>
          <w:tcPr>
            <w:tcW w:w="1213" w:type="dxa"/>
          </w:tcPr>
          <w:p w14:paraId="76CF73E7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0F9E6DAA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4BE1D944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3258DC9F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16148E37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248A90A9" w14:textId="77777777" w:rsidTr="005A01ED">
        <w:tc>
          <w:tcPr>
            <w:tcW w:w="4599" w:type="dxa"/>
          </w:tcPr>
          <w:p w14:paraId="037EF96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 xml:space="preserve">I am actively involved in cleaning up the environment </w:t>
            </w:r>
          </w:p>
        </w:tc>
        <w:tc>
          <w:tcPr>
            <w:tcW w:w="1213" w:type="dxa"/>
          </w:tcPr>
          <w:p w14:paraId="3932ECCA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71B2CB56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732F86CB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015310F6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6ABE608A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39280F94" w14:textId="77777777" w:rsidTr="005A01ED">
        <w:tc>
          <w:tcPr>
            <w:tcW w:w="4599" w:type="dxa"/>
          </w:tcPr>
          <w:p w14:paraId="72DC725E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 xml:space="preserve">The pollution is out of my </w:t>
            </w:r>
            <w:proofErr w:type="gramStart"/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control</w:t>
            </w:r>
            <w:proofErr w:type="gramEnd"/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 xml:space="preserve"> and I cannot do anything to change it</w:t>
            </w:r>
          </w:p>
        </w:tc>
        <w:tc>
          <w:tcPr>
            <w:tcW w:w="1213" w:type="dxa"/>
          </w:tcPr>
          <w:p w14:paraId="0E1C6B3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734A32E9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0090003F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2F661E12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7B9C605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39BA8615" w14:textId="77777777" w:rsidTr="005A01ED">
        <w:tc>
          <w:tcPr>
            <w:tcW w:w="4599" w:type="dxa"/>
          </w:tcPr>
          <w:p w14:paraId="50EA84A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 xml:space="preserve">If I knew how </w:t>
            </w:r>
            <w:proofErr w:type="gramStart"/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to better</w:t>
            </w:r>
            <w:proofErr w:type="gramEnd"/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 xml:space="preserve"> contribute to a cleaner environment, I would </w:t>
            </w:r>
            <w:proofErr w:type="gramStart"/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take action</w:t>
            </w:r>
            <w:proofErr w:type="gramEnd"/>
          </w:p>
        </w:tc>
        <w:tc>
          <w:tcPr>
            <w:tcW w:w="1213" w:type="dxa"/>
          </w:tcPr>
          <w:p w14:paraId="4FEF8CA6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33F3ACEC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263DB3CD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28277FB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0E5A4FF8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  <w:tr w:rsidR="00DB497A" w:rsidRPr="00640DA4" w14:paraId="47488626" w14:textId="77777777" w:rsidTr="005A01ED">
        <w:tc>
          <w:tcPr>
            <w:tcW w:w="4599" w:type="dxa"/>
          </w:tcPr>
          <w:p w14:paraId="43B694D1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  <w:r w:rsidRPr="00640DA4">
              <w:rPr>
                <w:rFonts w:ascii="Arial" w:hAnsi="Arial" w:cs="Arial"/>
                <w:bCs/>
                <w:color w:val="000000" w:themeColor="text1"/>
                <w:lang w:eastAsia="en-NZ"/>
              </w:rPr>
              <w:t>I do not see the pollution as a health problem</w:t>
            </w:r>
          </w:p>
        </w:tc>
        <w:tc>
          <w:tcPr>
            <w:tcW w:w="1213" w:type="dxa"/>
          </w:tcPr>
          <w:p w14:paraId="4E77F0D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803" w:type="dxa"/>
          </w:tcPr>
          <w:p w14:paraId="6A5E4210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430" w:type="dxa"/>
          </w:tcPr>
          <w:p w14:paraId="3D194C3C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150" w:type="dxa"/>
          </w:tcPr>
          <w:p w14:paraId="0E8E6D45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  <w:tc>
          <w:tcPr>
            <w:tcW w:w="1080" w:type="dxa"/>
          </w:tcPr>
          <w:p w14:paraId="0902B0E2" w14:textId="77777777" w:rsidR="00DB497A" w:rsidRPr="00640DA4" w:rsidRDefault="00DB497A" w:rsidP="005A01E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bCs/>
                <w:color w:val="000000" w:themeColor="text1"/>
                <w:lang w:eastAsia="en-NZ"/>
              </w:rPr>
            </w:pPr>
          </w:p>
        </w:tc>
      </w:tr>
    </w:tbl>
    <w:p w14:paraId="444F348C" w14:textId="77777777" w:rsidR="00DB497A" w:rsidRDefault="00DB497A" w:rsidP="00DB497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  <w:lang w:eastAsia="en-NZ"/>
        </w:rPr>
      </w:pPr>
      <w:r w:rsidRPr="00640DA4">
        <w:rPr>
          <w:rFonts w:ascii="Arial" w:hAnsi="Arial" w:cs="Arial"/>
          <w:b/>
          <w:color w:val="000000" w:themeColor="text1"/>
          <w:szCs w:val="20"/>
          <w:lang w:eastAsia="en-NZ"/>
        </w:rPr>
        <w:t>THANK YOU!</w:t>
      </w:r>
    </w:p>
    <w:p w14:paraId="2D9FC969" w14:textId="77777777" w:rsidR="00DB497A" w:rsidRDefault="00DB497A" w:rsidP="00DB497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  <w:lang w:eastAsia="en-NZ"/>
        </w:rPr>
      </w:pPr>
    </w:p>
    <w:p w14:paraId="65FE7FDC" w14:textId="77777777" w:rsidR="00DB497A" w:rsidRDefault="00DB497A" w:rsidP="00DB497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  <w:lang w:eastAsia="en-NZ"/>
        </w:rPr>
      </w:pPr>
    </w:p>
    <w:p w14:paraId="4F6A496B" w14:textId="77777777" w:rsidR="00AA0747" w:rsidRPr="00DB497A" w:rsidRDefault="00AA0747" w:rsidP="00DB497A"/>
    <w:sectPr w:rsidR="00AA0747" w:rsidRPr="00DB497A" w:rsidSect="002F1E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hybridMultilevel"/>
    <w:tmpl w:val="1B12F3A6"/>
    <w:lvl w:ilvl="0" w:tplc="0409000F">
      <w:start w:val="1"/>
      <w:numFmt w:val="decimal"/>
      <w:lvlText w:val="%1."/>
      <w:lvlJc w:val="left"/>
      <w:pPr>
        <w:tabs>
          <w:tab w:val="left" w:pos="810"/>
        </w:tabs>
        <w:ind w:left="810" w:hanging="360"/>
      </w:pPr>
    </w:lvl>
    <w:lvl w:ilvl="1" w:tplc="04090019">
      <w:start w:val="1"/>
      <w:numFmt w:val="lowerLetter"/>
      <w:lvlText w:val="%2."/>
      <w:lvlJc w:val="left"/>
      <w:pPr>
        <w:tabs>
          <w:tab w:val="left" w:pos="7560"/>
        </w:tabs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8280"/>
        </w:tabs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9000"/>
        </w:tabs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9720"/>
        </w:tabs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10440"/>
        </w:tabs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11160"/>
        </w:tabs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11880"/>
        </w:tabs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12600"/>
        </w:tabs>
        <w:ind w:left="12600" w:hanging="180"/>
      </w:pPr>
    </w:lvl>
  </w:abstractNum>
  <w:abstractNum w:abstractNumId="1" w15:restartNumberingAfterBreak="0">
    <w:nsid w:val="0000000C"/>
    <w:multiLevelType w:val="hybridMultilevel"/>
    <w:tmpl w:val="C47A0DB4"/>
    <w:lvl w:ilvl="0" w:tplc="F2A8D1D6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" w15:restartNumberingAfterBreak="0">
    <w:nsid w:val="18F23C21"/>
    <w:multiLevelType w:val="hybridMultilevel"/>
    <w:tmpl w:val="048E35D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43478"/>
    <w:multiLevelType w:val="multilevel"/>
    <w:tmpl w:val="3070C1FE"/>
    <w:lvl w:ilvl="0">
      <w:start w:val="3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num w:numId="1" w16cid:durableId="695233422">
    <w:abstractNumId w:val="3"/>
  </w:num>
  <w:num w:numId="2" w16cid:durableId="562327317">
    <w:abstractNumId w:val="1"/>
  </w:num>
  <w:num w:numId="3" w16cid:durableId="940843701">
    <w:abstractNumId w:val="0"/>
  </w:num>
  <w:num w:numId="4" w16cid:durableId="931161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9F"/>
    <w:rsid w:val="000259E0"/>
    <w:rsid w:val="00063586"/>
    <w:rsid w:val="00192810"/>
    <w:rsid w:val="001B4DE2"/>
    <w:rsid w:val="001F5250"/>
    <w:rsid w:val="0022651D"/>
    <w:rsid w:val="002413D5"/>
    <w:rsid w:val="00276313"/>
    <w:rsid w:val="002F1E53"/>
    <w:rsid w:val="003C09FF"/>
    <w:rsid w:val="00431AF9"/>
    <w:rsid w:val="004961B6"/>
    <w:rsid w:val="004B6B35"/>
    <w:rsid w:val="004C06C1"/>
    <w:rsid w:val="004D6809"/>
    <w:rsid w:val="004F035F"/>
    <w:rsid w:val="00520AE6"/>
    <w:rsid w:val="0056460A"/>
    <w:rsid w:val="00595DDE"/>
    <w:rsid w:val="00626B5B"/>
    <w:rsid w:val="0063063C"/>
    <w:rsid w:val="00651A04"/>
    <w:rsid w:val="00666E9F"/>
    <w:rsid w:val="00695B92"/>
    <w:rsid w:val="00697EA4"/>
    <w:rsid w:val="00730749"/>
    <w:rsid w:val="007310A8"/>
    <w:rsid w:val="00744012"/>
    <w:rsid w:val="00766FD3"/>
    <w:rsid w:val="00786BF9"/>
    <w:rsid w:val="007C634B"/>
    <w:rsid w:val="008233AF"/>
    <w:rsid w:val="00835BF3"/>
    <w:rsid w:val="00840E2B"/>
    <w:rsid w:val="00856754"/>
    <w:rsid w:val="0089380B"/>
    <w:rsid w:val="008B0844"/>
    <w:rsid w:val="008B0FC0"/>
    <w:rsid w:val="008D1F75"/>
    <w:rsid w:val="008F7A51"/>
    <w:rsid w:val="00925010"/>
    <w:rsid w:val="00A8511F"/>
    <w:rsid w:val="00AA0747"/>
    <w:rsid w:val="00B02B89"/>
    <w:rsid w:val="00B65A83"/>
    <w:rsid w:val="00B81EE6"/>
    <w:rsid w:val="00BF1E6D"/>
    <w:rsid w:val="00C57303"/>
    <w:rsid w:val="00CE3E92"/>
    <w:rsid w:val="00CE5328"/>
    <w:rsid w:val="00D27E3B"/>
    <w:rsid w:val="00D36395"/>
    <w:rsid w:val="00DB497A"/>
    <w:rsid w:val="00E57376"/>
    <w:rsid w:val="00E65D6F"/>
    <w:rsid w:val="00E746DB"/>
    <w:rsid w:val="00E97A24"/>
    <w:rsid w:val="00EC5063"/>
    <w:rsid w:val="00F97E26"/>
    <w:rsid w:val="00FD7FC8"/>
    <w:rsid w:val="00FE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B3326F"/>
  <w15:docId w15:val="{6B8F67AD-8E81-4EA3-BE54-3169A428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6E9F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1E53"/>
    <w:pPr>
      <w:keepNext/>
      <w:keepLines/>
      <w:widowControl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E53"/>
    <w:pPr>
      <w:keepNext/>
      <w:keepLines/>
      <w:widowControl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E9F"/>
  </w:style>
  <w:style w:type="character" w:customStyle="1" w:styleId="Heading1Char">
    <w:name w:val="Heading 1 Char"/>
    <w:basedOn w:val="DefaultParagraphFont"/>
    <w:link w:val="Heading1"/>
    <w:uiPriority w:val="9"/>
    <w:rsid w:val="002F1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E5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er">
    <w:name w:val="header"/>
    <w:basedOn w:val="Normal"/>
    <w:link w:val="HeaderChar"/>
    <w:unhideWhenUsed/>
    <w:rsid w:val="002F1E53"/>
    <w:pPr>
      <w:widowControl/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F1E53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F1E53"/>
    <w:pPr>
      <w:widowControl/>
    </w:pPr>
    <w:rPr>
      <w:rFonts w:ascii="Arial" w:eastAsia="Times New Roman" w:hAnsi="Arial" w:cs="Arial"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2F1E53"/>
    <w:rPr>
      <w:rFonts w:ascii="Arial" w:eastAsia="Times New Roman" w:hAnsi="Arial" w:cs="Arial"/>
      <w:sz w:val="24"/>
      <w:szCs w:val="20"/>
      <w:lang w:val="en-GB"/>
    </w:rPr>
  </w:style>
  <w:style w:type="paragraph" w:customStyle="1" w:styleId="Level1">
    <w:name w:val="Level 1"/>
    <w:basedOn w:val="Normal"/>
    <w:rsid w:val="002F1E53"/>
    <w:rPr>
      <w:rFonts w:ascii="Arial" w:eastAsia="Times New Roman" w:hAnsi="Arial" w:cs="Arial"/>
      <w:sz w:val="24"/>
      <w:szCs w:val="20"/>
      <w:lang w:val="en-ZA"/>
    </w:rPr>
  </w:style>
  <w:style w:type="paragraph" w:styleId="BodyText">
    <w:name w:val="Body Text"/>
    <w:basedOn w:val="Normal"/>
    <w:link w:val="BodyTextChar"/>
    <w:rsid w:val="002F1E53"/>
    <w:pPr>
      <w:widowControl/>
      <w:suppressAutoHyphens/>
      <w:ind w:right="-360"/>
      <w:jc w:val="both"/>
    </w:pPr>
    <w:rPr>
      <w:rFonts w:ascii="Arial" w:eastAsia="Times New Roman" w:hAnsi="Arial" w:cs="Arial"/>
      <w:spacing w:val="-3"/>
      <w:sz w:val="24"/>
      <w:szCs w:val="24"/>
      <w:lang w:val="en-ZA"/>
    </w:rPr>
  </w:style>
  <w:style w:type="character" w:customStyle="1" w:styleId="BodyTextChar">
    <w:name w:val="Body Text Char"/>
    <w:basedOn w:val="DefaultParagraphFont"/>
    <w:link w:val="BodyText"/>
    <w:rsid w:val="002F1E53"/>
    <w:rPr>
      <w:rFonts w:ascii="Arial" w:eastAsia="Times New Roman" w:hAnsi="Arial" w:cs="Arial"/>
      <w:spacing w:val="-3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rsid w:val="002F1E53"/>
    <w:pPr>
      <w:keepNext/>
      <w:keepLines/>
      <w:widowControl/>
      <w:suppressAutoHyphens/>
      <w:ind w:left="567"/>
    </w:pPr>
    <w:rPr>
      <w:rFonts w:ascii="Arial" w:eastAsia="Times New Roman" w:hAnsi="Arial" w:cs="Arial"/>
      <w:spacing w:val="-3"/>
      <w:sz w:val="24"/>
      <w:szCs w:val="24"/>
      <w:lang w:val="en-ZA"/>
    </w:rPr>
  </w:style>
  <w:style w:type="character" w:customStyle="1" w:styleId="BodyTextIndent3Char">
    <w:name w:val="Body Text Indent 3 Char"/>
    <w:basedOn w:val="DefaultParagraphFont"/>
    <w:link w:val="BodyTextIndent3"/>
    <w:rsid w:val="002F1E53"/>
    <w:rPr>
      <w:rFonts w:ascii="Arial" w:eastAsia="Times New Roman" w:hAnsi="Arial" w:cs="Arial"/>
      <w:spacing w:val="-3"/>
      <w:sz w:val="24"/>
      <w:szCs w:val="24"/>
      <w:lang w:val="en-ZA"/>
    </w:rPr>
  </w:style>
  <w:style w:type="paragraph" w:styleId="NoSpacing">
    <w:name w:val="No Spacing"/>
    <w:uiPriority w:val="1"/>
    <w:qFormat/>
    <w:rsid w:val="00DB497A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59"/>
    <w:rsid w:val="00DB49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DB4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9a8b8c-3ea3-4799-a43e-5510398e7a3b}" enabled="0" method="" siteId="{ca9a8b8c-3ea3-4799-a43e-5510398e7a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1258</Words>
  <Characters>7109</Characters>
  <Application>Microsoft Office Word</Application>
  <DocSecurity>0</DocSecurity>
  <Lines>236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Municipality Manager</dc:creator>
  <cp:keywords/>
  <dc:description/>
  <cp:lastModifiedBy>Bhuda, Mandla Freddy</cp:lastModifiedBy>
  <cp:revision>3</cp:revision>
  <cp:lastPrinted>2021-09-27T09:54:00Z</cp:lastPrinted>
  <dcterms:created xsi:type="dcterms:W3CDTF">2026-03-30T06:58:00Z</dcterms:created>
  <dcterms:modified xsi:type="dcterms:W3CDTF">2026-03-31T07:25:00Z</dcterms:modified>
</cp:coreProperties>
</file>