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692EC" w14:textId="2844D750" w:rsidR="001E3509" w:rsidRPr="001E3509" w:rsidRDefault="001E3509" w:rsidP="001E3509">
      <w:pPr>
        <w:rPr>
          <w:b/>
          <w:bCs/>
        </w:rPr>
      </w:pPr>
      <w:r w:rsidRPr="001E3509">
        <w:rPr>
          <w:b/>
          <w:bCs/>
        </w:rPr>
        <w:t>S3 Table</w:t>
      </w:r>
    </w:p>
    <w:tbl>
      <w:tblPr>
        <w:tblStyle w:val="TableGrid"/>
        <w:tblpPr w:leftFromText="180" w:rightFromText="180" w:vertAnchor="text" w:tblpY="1"/>
        <w:tblOverlap w:val="never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250"/>
        <w:gridCol w:w="2340"/>
        <w:gridCol w:w="1620"/>
      </w:tblGrid>
      <w:tr w:rsidR="001E3509" w:rsidRPr="009F01A9" w14:paraId="4180648B" w14:textId="77777777" w:rsidTr="004A2BD0">
        <w:tc>
          <w:tcPr>
            <w:tcW w:w="9450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6E6F5E45" w14:textId="67AA01C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S3 </w:t>
            </w: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Table. Health Outcomes characteristics of study participants distributed by adherence using PDC</w:t>
            </w:r>
          </w:p>
        </w:tc>
      </w:tr>
      <w:tr w:rsidR="001E3509" w:rsidRPr="009F01A9" w14:paraId="05FAC849" w14:textId="77777777" w:rsidTr="000F4C6C"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14:paraId="759DFC7D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Characteristics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</w:tcPr>
          <w:p w14:paraId="48EC3900" w14:textId="77777777" w:rsidR="001E3509" w:rsidRPr="009F01A9" w:rsidRDefault="001E3509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PDC &lt;80%</w:t>
            </w:r>
          </w:p>
          <w:p w14:paraId="29539CED" w14:textId="24F830CA" w:rsidR="001E3509" w:rsidRPr="009F01A9" w:rsidRDefault="001E3509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 xml:space="preserve">No, </w:t>
            </w:r>
          </w:p>
          <w:p w14:paraId="07B80778" w14:textId="77777777" w:rsidR="001E3509" w:rsidRPr="009F01A9" w:rsidRDefault="001E3509" w:rsidP="004A2BD0">
            <w:pPr>
              <w:jc w:val="both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  <w:b/>
                <w:bCs/>
              </w:rPr>
              <w:t>Nonadherent to antihypertensive medication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3A033221" w14:textId="77777777" w:rsidR="001E3509" w:rsidRPr="009F01A9" w:rsidRDefault="001E3509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PDC≥ 80%</w:t>
            </w:r>
          </w:p>
          <w:p w14:paraId="27A6E3EC" w14:textId="38834325" w:rsidR="001E3509" w:rsidRPr="009F01A9" w:rsidRDefault="001E3509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YES</w:t>
            </w:r>
          </w:p>
          <w:p w14:paraId="48829699" w14:textId="77777777" w:rsidR="001E3509" w:rsidRPr="009F01A9" w:rsidRDefault="001E3509" w:rsidP="004A2BD0">
            <w:pPr>
              <w:jc w:val="both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  <w:b/>
                <w:bCs/>
              </w:rPr>
              <w:t>adherent to antihypertensive medication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</w:tcPr>
          <w:p w14:paraId="54D83875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 value</w:t>
            </w:r>
          </w:p>
        </w:tc>
      </w:tr>
    </w:tbl>
    <w:p w14:paraId="00E23B97" w14:textId="77777777" w:rsidR="001E3509" w:rsidRPr="001E3509" w:rsidRDefault="001E3509" w:rsidP="001E3509">
      <w:pPr>
        <w:jc w:val="both"/>
        <w:rPr>
          <w:rFonts w:ascii="Arial" w:hAnsi="Arial" w:cs="Arial"/>
          <w:sz w:val="2"/>
          <w:szCs w:val="2"/>
        </w:rPr>
      </w:pPr>
    </w:p>
    <w:tbl>
      <w:tblPr>
        <w:tblStyle w:val="TableGrid"/>
        <w:tblpPr w:leftFromText="180" w:rightFromText="180" w:vertAnchor="text" w:tblpY="1"/>
        <w:tblOverlap w:val="never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250"/>
        <w:gridCol w:w="2340"/>
        <w:gridCol w:w="1620"/>
      </w:tblGrid>
      <w:tr w:rsidR="001E3509" w:rsidRPr="009F01A9" w14:paraId="7149CD7F" w14:textId="77777777" w:rsidTr="000F4C6C">
        <w:tc>
          <w:tcPr>
            <w:tcW w:w="3240" w:type="dxa"/>
          </w:tcPr>
          <w:p w14:paraId="0214C3A3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Days absent from work, 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days, n=</w:t>
            </w:r>
          </w:p>
        </w:tc>
        <w:tc>
          <w:tcPr>
            <w:tcW w:w="2250" w:type="dxa"/>
          </w:tcPr>
          <w:p w14:paraId="71A1E508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 (0,5)</w:t>
            </w:r>
          </w:p>
        </w:tc>
        <w:tc>
          <w:tcPr>
            <w:tcW w:w="2340" w:type="dxa"/>
          </w:tcPr>
          <w:p w14:paraId="6ADC5EAC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 (0,10)</w:t>
            </w:r>
          </w:p>
        </w:tc>
        <w:tc>
          <w:tcPr>
            <w:tcW w:w="1620" w:type="dxa"/>
          </w:tcPr>
          <w:p w14:paraId="2328DA42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0.154</w:t>
            </w:r>
          </w:p>
        </w:tc>
      </w:tr>
      <w:tr w:rsidR="001E3509" w:rsidRPr="009F01A9" w14:paraId="1506C259" w14:textId="77777777" w:rsidTr="000F4C6C">
        <w:tc>
          <w:tcPr>
            <w:tcW w:w="3240" w:type="dxa"/>
          </w:tcPr>
          <w:p w14:paraId="375D71D4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Days with presenteeism at work, 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days</w:t>
            </w:r>
          </w:p>
        </w:tc>
        <w:tc>
          <w:tcPr>
            <w:tcW w:w="2250" w:type="dxa"/>
          </w:tcPr>
          <w:p w14:paraId="16E4B30D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 (0,2)</w:t>
            </w:r>
          </w:p>
        </w:tc>
        <w:tc>
          <w:tcPr>
            <w:tcW w:w="2340" w:type="dxa"/>
          </w:tcPr>
          <w:p w14:paraId="5EB5B5D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 (0,2)</w:t>
            </w:r>
          </w:p>
        </w:tc>
        <w:tc>
          <w:tcPr>
            <w:tcW w:w="1620" w:type="dxa"/>
          </w:tcPr>
          <w:p w14:paraId="7C0CE053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0.933</w:t>
            </w:r>
          </w:p>
        </w:tc>
      </w:tr>
      <w:tr w:rsidR="001E3509" w:rsidRPr="009F01A9" w14:paraId="2BD4CDBF" w14:textId="77777777" w:rsidTr="000F4C6C">
        <w:tc>
          <w:tcPr>
            <w:tcW w:w="3240" w:type="dxa"/>
          </w:tcPr>
          <w:p w14:paraId="3F5A7CEA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Hospitalized past three months, n= 580</w:t>
            </w:r>
          </w:p>
        </w:tc>
        <w:tc>
          <w:tcPr>
            <w:tcW w:w="2250" w:type="dxa"/>
          </w:tcPr>
          <w:p w14:paraId="0D76F9C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858CF7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21BB3FC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1B5BF462" w14:textId="77777777" w:rsidTr="000F4C6C">
        <w:tc>
          <w:tcPr>
            <w:tcW w:w="3240" w:type="dxa"/>
          </w:tcPr>
          <w:p w14:paraId="1DE5F453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250" w:type="dxa"/>
          </w:tcPr>
          <w:p w14:paraId="19DAE92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57 (61.3)</w:t>
            </w:r>
          </w:p>
        </w:tc>
        <w:tc>
          <w:tcPr>
            <w:tcW w:w="2340" w:type="dxa"/>
          </w:tcPr>
          <w:p w14:paraId="7E2E2359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36 (38.7)</w:t>
            </w:r>
          </w:p>
        </w:tc>
        <w:tc>
          <w:tcPr>
            <w:tcW w:w="1620" w:type="dxa"/>
          </w:tcPr>
          <w:p w14:paraId="4B0F0C69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0.310</w:t>
            </w:r>
          </w:p>
        </w:tc>
      </w:tr>
      <w:tr w:rsidR="001E3509" w:rsidRPr="009F01A9" w14:paraId="3940684F" w14:textId="77777777" w:rsidTr="000F4C6C">
        <w:tc>
          <w:tcPr>
            <w:tcW w:w="3240" w:type="dxa"/>
          </w:tcPr>
          <w:p w14:paraId="31BB1E15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250" w:type="dxa"/>
          </w:tcPr>
          <w:p w14:paraId="727DD43B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325 (66.7)</w:t>
            </w:r>
          </w:p>
        </w:tc>
        <w:tc>
          <w:tcPr>
            <w:tcW w:w="2340" w:type="dxa"/>
          </w:tcPr>
          <w:p w14:paraId="6043DC02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162 (33.3)</w:t>
            </w:r>
          </w:p>
        </w:tc>
        <w:tc>
          <w:tcPr>
            <w:tcW w:w="1620" w:type="dxa"/>
          </w:tcPr>
          <w:p w14:paraId="265C2D3E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1416DF65" w14:textId="77777777" w:rsidTr="000F4C6C">
        <w:tc>
          <w:tcPr>
            <w:tcW w:w="3240" w:type="dxa"/>
          </w:tcPr>
          <w:p w14:paraId="76EE6ECB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How many days were spent hospitalized</w:t>
            </w:r>
          </w:p>
        </w:tc>
        <w:tc>
          <w:tcPr>
            <w:tcW w:w="2250" w:type="dxa"/>
          </w:tcPr>
          <w:p w14:paraId="341D689E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(1,5)</w:t>
            </w:r>
          </w:p>
        </w:tc>
        <w:tc>
          <w:tcPr>
            <w:tcW w:w="2340" w:type="dxa"/>
          </w:tcPr>
          <w:p w14:paraId="67434D7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(1,7)</w:t>
            </w:r>
          </w:p>
        </w:tc>
        <w:tc>
          <w:tcPr>
            <w:tcW w:w="1620" w:type="dxa"/>
          </w:tcPr>
          <w:p w14:paraId="1BFEABF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0.670</w:t>
            </w:r>
          </w:p>
        </w:tc>
      </w:tr>
      <w:tr w:rsidR="001E3509" w:rsidRPr="009F01A9" w14:paraId="71F14A54" w14:textId="77777777" w:rsidTr="000F4C6C">
        <w:tc>
          <w:tcPr>
            <w:tcW w:w="3240" w:type="dxa"/>
          </w:tcPr>
          <w:p w14:paraId="4C84EAED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Money spent on hospitalization ($)</w:t>
            </w:r>
          </w:p>
        </w:tc>
        <w:tc>
          <w:tcPr>
            <w:tcW w:w="2250" w:type="dxa"/>
          </w:tcPr>
          <w:p w14:paraId="223559A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4.55 (0,18.18)</w:t>
            </w:r>
          </w:p>
        </w:tc>
        <w:tc>
          <w:tcPr>
            <w:tcW w:w="2340" w:type="dxa"/>
          </w:tcPr>
          <w:p w14:paraId="73BCD6B8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9.09 (4.09,27.27)</w:t>
            </w:r>
          </w:p>
        </w:tc>
        <w:tc>
          <w:tcPr>
            <w:tcW w:w="1620" w:type="dxa"/>
          </w:tcPr>
          <w:p w14:paraId="2E86517F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0.4687</w:t>
            </w:r>
          </w:p>
        </w:tc>
      </w:tr>
      <w:tr w:rsidR="001E3509" w:rsidRPr="009F01A9" w14:paraId="4D6A5515" w14:textId="77777777" w:rsidTr="000F4C6C">
        <w:tc>
          <w:tcPr>
            <w:tcW w:w="3240" w:type="dxa"/>
          </w:tcPr>
          <w:p w14:paraId="50BD6682" w14:textId="4474D34B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Reasons for hospitalization n=9</w:t>
            </w:r>
            <w:r w:rsidR="00924814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3</w:t>
            </w:r>
          </w:p>
          <w:p w14:paraId="0D127BF2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50" w:type="dxa"/>
          </w:tcPr>
          <w:p w14:paraId="1929A9EA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6E6835EB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EE97641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56E5441A" w14:textId="77777777" w:rsidTr="000F4C6C">
        <w:tc>
          <w:tcPr>
            <w:tcW w:w="3240" w:type="dxa"/>
          </w:tcPr>
          <w:p w14:paraId="034EECAF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Hypertensive crisis</w:t>
            </w:r>
          </w:p>
        </w:tc>
        <w:tc>
          <w:tcPr>
            <w:tcW w:w="2250" w:type="dxa"/>
          </w:tcPr>
          <w:p w14:paraId="05DAB83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35 (55)</w:t>
            </w:r>
          </w:p>
        </w:tc>
        <w:tc>
          <w:tcPr>
            <w:tcW w:w="2340" w:type="dxa"/>
          </w:tcPr>
          <w:p w14:paraId="32D8CF4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29 (45)</w:t>
            </w:r>
          </w:p>
        </w:tc>
        <w:tc>
          <w:tcPr>
            <w:tcW w:w="1620" w:type="dxa"/>
          </w:tcPr>
          <w:p w14:paraId="429485FE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0.0782</w:t>
            </w:r>
          </w:p>
        </w:tc>
      </w:tr>
      <w:tr w:rsidR="001E3509" w:rsidRPr="009F01A9" w14:paraId="21A257A1" w14:textId="77777777" w:rsidTr="000F4C6C">
        <w:tc>
          <w:tcPr>
            <w:tcW w:w="3240" w:type="dxa"/>
          </w:tcPr>
          <w:p w14:paraId="347289B0" w14:textId="4B165B8F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St</w:t>
            </w:r>
            <w:r w:rsidR="00924814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r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oke</w:t>
            </w:r>
          </w:p>
        </w:tc>
        <w:tc>
          <w:tcPr>
            <w:tcW w:w="2250" w:type="dxa"/>
          </w:tcPr>
          <w:p w14:paraId="2919028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 (60)</w:t>
            </w:r>
          </w:p>
        </w:tc>
        <w:tc>
          <w:tcPr>
            <w:tcW w:w="2340" w:type="dxa"/>
          </w:tcPr>
          <w:p w14:paraId="3F82A38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(40)</w:t>
            </w:r>
          </w:p>
        </w:tc>
        <w:tc>
          <w:tcPr>
            <w:tcW w:w="1620" w:type="dxa"/>
          </w:tcPr>
          <w:p w14:paraId="11C730A8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4C0EC978" w14:textId="77777777" w:rsidTr="000F4C6C">
        <w:tc>
          <w:tcPr>
            <w:tcW w:w="3240" w:type="dxa"/>
          </w:tcPr>
          <w:p w14:paraId="6C08709C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Other (non-hypertension-related)</w:t>
            </w:r>
          </w:p>
        </w:tc>
        <w:tc>
          <w:tcPr>
            <w:tcW w:w="2250" w:type="dxa"/>
          </w:tcPr>
          <w:p w14:paraId="1AD5088F" w14:textId="1A60366A" w:rsidR="001E3509" w:rsidRPr="009F01A9" w:rsidRDefault="000F4C6C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auto"/>
                <w:sz w:val="22"/>
                <w:szCs w:val="22"/>
              </w:rPr>
              <w:t>20</w:t>
            </w:r>
            <w:r w:rsidR="001E3509"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 (8</w:t>
            </w:r>
            <w:r>
              <w:rPr>
                <w:rFonts w:ascii="Arial" w:eastAsia="Calibri" w:hAnsi="Arial" w:cs="Arial"/>
                <w:color w:val="auto"/>
                <w:sz w:val="22"/>
                <w:szCs w:val="22"/>
              </w:rPr>
              <w:t>3</w:t>
            </w:r>
            <w:r w:rsidR="001E3509"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.</w:t>
            </w:r>
            <w:r>
              <w:rPr>
                <w:rFonts w:ascii="Arial" w:eastAsia="Calibri" w:hAnsi="Arial" w:cs="Arial"/>
                <w:color w:val="auto"/>
                <w:sz w:val="22"/>
                <w:szCs w:val="22"/>
              </w:rPr>
              <w:t>3</w:t>
            </w:r>
            <w:r w:rsidR="001E3509"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2340" w:type="dxa"/>
          </w:tcPr>
          <w:p w14:paraId="79B62166" w14:textId="76E3B49B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4 (1</w:t>
            </w:r>
            <w:r w:rsidR="000F4C6C">
              <w:rPr>
                <w:rFonts w:ascii="Arial" w:eastAsia="Calibri" w:hAnsi="Arial" w:cs="Arial"/>
                <w:color w:val="auto"/>
                <w:sz w:val="22"/>
                <w:szCs w:val="22"/>
              </w:rPr>
              <w:t>6</w:t>
            </w: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.</w:t>
            </w:r>
            <w:r w:rsidR="000F4C6C">
              <w:rPr>
                <w:rFonts w:ascii="Arial" w:eastAsia="Calibri" w:hAnsi="Arial" w:cs="Arial"/>
                <w:color w:val="auto"/>
                <w:sz w:val="22"/>
                <w:szCs w:val="22"/>
              </w:rPr>
              <w:t>7</w:t>
            </w: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1620" w:type="dxa"/>
          </w:tcPr>
          <w:p w14:paraId="5B2C42E2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702627A1" w14:textId="77777777" w:rsidTr="000F4C6C">
        <w:tc>
          <w:tcPr>
            <w:tcW w:w="3240" w:type="dxa"/>
          </w:tcPr>
          <w:p w14:paraId="6E53D39D" w14:textId="53244746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History of stroke</w:t>
            </w:r>
            <w:r w:rsidR="000F4C6C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, n=581</w:t>
            </w:r>
          </w:p>
        </w:tc>
        <w:tc>
          <w:tcPr>
            <w:tcW w:w="2250" w:type="dxa"/>
          </w:tcPr>
          <w:p w14:paraId="20EA11C4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EB85D0D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1D69531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1E3509" w:rsidRPr="009F01A9" w14:paraId="53275AD5" w14:textId="77777777" w:rsidTr="000F4C6C">
        <w:tc>
          <w:tcPr>
            <w:tcW w:w="3240" w:type="dxa"/>
          </w:tcPr>
          <w:p w14:paraId="02CB397D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250" w:type="dxa"/>
          </w:tcPr>
          <w:p w14:paraId="4969166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365 (66)</w:t>
            </w:r>
          </w:p>
        </w:tc>
        <w:tc>
          <w:tcPr>
            <w:tcW w:w="2340" w:type="dxa"/>
          </w:tcPr>
          <w:p w14:paraId="5F8D246B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187 (34)</w:t>
            </w:r>
          </w:p>
        </w:tc>
        <w:tc>
          <w:tcPr>
            <w:tcW w:w="1620" w:type="dxa"/>
          </w:tcPr>
          <w:p w14:paraId="44BAF3CA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0.226</w:t>
            </w:r>
          </w:p>
        </w:tc>
      </w:tr>
      <w:tr w:rsidR="001E3509" w:rsidRPr="009F01A9" w14:paraId="3EEDB9FF" w14:textId="77777777" w:rsidTr="000F4C6C">
        <w:tc>
          <w:tcPr>
            <w:tcW w:w="3240" w:type="dxa"/>
          </w:tcPr>
          <w:p w14:paraId="27D47E0A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250" w:type="dxa"/>
          </w:tcPr>
          <w:p w14:paraId="1DF4054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16 (55)</w:t>
            </w:r>
          </w:p>
        </w:tc>
        <w:tc>
          <w:tcPr>
            <w:tcW w:w="2340" w:type="dxa"/>
          </w:tcPr>
          <w:p w14:paraId="357A23E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13 (45)</w:t>
            </w:r>
          </w:p>
        </w:tc>
        <w:tc>
          <w:tcPr>
            <w:tcW w:w="1620" w:type="dxa"/>
          </w:tcPr>
          <w:p w14:paraId="29BFD22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082F85D3" w14:textId="77777777" w:rsidTr="000F4C6C">
        <w:tc>
          <w:tcPr>
            <w:tcW w:w="3240" w:type="dxa"/>
          </w:tcPr>
          <w:p w14:paraId="41053C56" w14:textId="10F45598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History of heart failure</w:t>
            </w:r>
            <w:r w:rsidR="000F4C6C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, n=576</w:t>
            </w:r>
          </w:p>
        </w:tc>
        <w:tc>
          <w:tcPr>
            <w:tcW w:w="2250" w:type="dxa"/>
          </w:tcPr>
          <w:p w14:paraId="00E87AC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1BAB50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2BEAE4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47747ED6" w14:textId="77777777" w:rsidTr="000F4C6C">
        <w:tc>
          <w:tcPr>
            <w:tcW w:w="3240" w:type="dxa"/>
          </w:tcPr>
          <w:p w14:paraId="222DA873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250" w:type="dxa"/>
          </w:tcPr>
          <w:p w14:paraId="4CA4117A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359 (65)</w:t>
            </w:r>
          </w:p>
        </w:tc>
        <w:tc>
          <w:tcPr>
            <w:tcW w:w="2340" w:type="dxa"/>
          </w:tcPr>
          <w:p w14:paraId="4D3F5D0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196 (35)</w:t>
            </w:r>
          </w:p>
        </w:tc>
        <w:tc>
          <w:tcPr>
            <w:tcW w:w="1620" w:type="dxa"/>
          </w:tcPr>
          <w:p w14:paraId="12E071A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0.0146</w:t>
            </w:r>
          </w:p>
        </w:tc>
      </w:tr>
      <w:tr w:rsidR="001E3509" w:rsidRPr="009F01A9" w14:paraId="1D63498C" w14:textId="77777777" w:rsidTr="000F4C6C">
        <w:tc>
          <w:tcPr>
            <w:tcW w:w="3240" w:type="dxa"/>
          </w:tcPr>
          <w:p w14:paraId="5B32C4E9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250" w:type="dxa"/>
          </w:tcPr>
          <w:p w14:paraId="45B9116F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19 (90)</w:t>
            </w:r>
          </w:p>
        </w:tc>
        <w:tc>
          <w:tcPr>
            <w:tcW w:w="2340" w:type="dxa"/>
          </w:tcPr>
          <w:p w14:paraId="67DEB3A7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(10)</w:t>
            </w:r>
          </w:p>
        </w:tc>
        <w:tc>
          <w:tcPr>
            <w:tcW w:w="1620" w:type="dxa"/>
          </w:tcPr>
          <w:p w14:paraId="659EEFD2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70FA9515" w14:textId="77777777" w:rsidTr="000F4C6C">
        <w:tc>
          <w:tcPr>
            <w:tcW w:w="3240" w:type="dxa"/>
          </w:tcPr>
          <w:p w14:paraId="050935D0" w14:textId="3822231E" w:rsidR="001E3509" w:rsidRPr="009F01A9" w:rsidRDefault="001E3509" w:rsidP="004A2BD0">
            <w:pPr>
              <w:pStyle w:val="Heading1"/>
              <w:spacing w:before="0" w:after="0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History of heart attack</w:t>
            </w:r>
            <w:r w:rsidR="000F4C6C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, n=578</w:t>
            </w:r>
          </w:p>
        </w:tc>
        <w:tc>
          <w:tcPr>
            <w:tcW w:w="2250" w:type="dxa"/>
          </w:tcPr>
          <w:p w14:paraId="4D6217A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731FFCA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42EC2F8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17EB2190" w14:textId="77777777" w:rsidTr="000F4C6C">
        <w:tc>
          <w:tcPr>
            <w:tcW w:w="3240" w:type="dxa"/>
          </w:tcPr>
          <w:p w14:paraId="58364389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250" w:type="dxa"/>
          </w:tcPr>
          <w:p w14:paraId="34C9B0D1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371 (65)</w:t>
            </w:r>
          </w:p>
        </w:tc>
        <w:tc>
          <w:tcPr>
            <w:tcW w:w="2340" w:type="dxa"/>
          </w:tcPr>
          <w:p w14:paraId="389117CB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197 (35)</w:t>
            </w:r>
          </w:p>
        </w:tc>
        <w:tc>
          <w:tcPr>
            <w:tcW w:w="1620" w:type="dxa"/>
          </w:tcPr>
          <w:p w14:paraId="314AA6BB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0.332</w:t>
            </w:r>
          </w:p>
        </w:tc>
      </w:tr>
      <w:tr w:rsidR="001E3509" w:rsidRPr="009F01A9" w14:paraId="012A2390" w14:textId="77777777" w:rsidTr="000F4C6C">
        <w:tc>
          <w:tcPr>
            <w:tcW w:w="3240" w:type="dxa"/>
          </w:tcPr>
          <w:p w14:paraId="32734BAF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250" w:type="dxa"/>
          </w:tcPr>
          <w:p w14:paraId="0C2B3F29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8 (80)</w:t>
            </w:r>
          </w:p>
        </w:tc>
        <w:tc>
          <w:tcPr>
            <w:tcW w:w="2340" w:type="dxa"/>
          </w:tcPr>
          <w:p w14:paraId="7222BF6A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(20)</w:t>
            </w:r>
          </w:p>
        </w:tc>
        <w:tc>
          <w:tcPr>
            <w:tcW w:w="1620" w:type="dxa"/>
          </w:tcPr>
          <w:p w14:paraId="3A163633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127FA052" w14:textId="77777777" w:rsidTr="000F4C6C">
        <w:tc>
          <w:tcPr>
            <w:tcW w:w="3240" w:type="dxa"/>
          </w:tcPr>
          <w:p w14:paraId="48A30768" w14:textId="5A2540CD" w:rsidR="001E3509" w:rsidRPr="009F01A9" w:rsidRDefault="001E3509" w:rsidP="004A2BD0">
            <w:pPr>
              <w:pStyle w:val="Heading1"/>
              <w:spacing w:before="0" w:after="0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Extreme/uncomfortable generalized body pain</w:t>
            </w:r>
            <w:r w:rsidR="000F4C6C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, n=564</w:t>
            </w:r>
          </w:p>
        </w:tc>
        <w:tc>
          <w:tcPr>
            <w:tcW w:w="2250" w:type="dxa"/>
          </w:tcPr>
          <w:p w14:paraId="315FEE2F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841585E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DE7D91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6945E137" w14:textId="77777777" w:rsidTr="000F4C6C">
        <w:tc>
          <w:tcPr>
            <w:tcW w:w="3240" w:type="dxa"/>
          </w:tcPr>
          <w:p w14:paraId="45362B47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250" w:type="dxa"/>
          </w:tcPr>
          <w:p w14:paraId="4A271331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342 (64)</w:t>
            </w:r>
          </w:p>
        </w:tc>
        <w:tc>
          <w:tcPr>
            <w:tcW w:w="2340" w:type="dxa"/>
          </w:tcPr>
          <w:p w14:paraId="581814D1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192 (36)</w:t>
            </w:r>
          </w:p>
        </w:tc>
        <w:tc>
          <w:tcPr>
            <w:tcW w:w="1620" w:type="dxa"/>
          </w:tcPr>
          <w:p w14:paraId="2EE383D9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0.0316</w:t>
            </w:r>
          </w:p>
        </w:tc>
      </w:tr>
      <w:tr w:rsidR="001E3509" w:rsidRPr="009F01A9" w14:paraId="25655BC8" w14:textId="77777777" w:rsidTr="000F4C6C">
        <w:tc>
          <w:tcPr>
            <w:tcW w:w="3240" w:type="dxa"/>
          </w:tcPr>
          <w:p w14:paraId="38DDDC77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250" w:type="dxa"/>
          </w:tcPr>
          <w:p w14:paraId="325F80C5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25 (83)</w:t>
            </w:r>
          </w:p>
        </w:tc>
        <w:tc>
          <w:tcPr>
            <w:tcW w:w="2340" w:type="dxa"/>
          </w:tcPr>
          <w:p w14:paraId="14DBE09B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5 (17)</w:t>
            </w:r>
          </w:p>
        </w:tc>
        <w:tc>
          <w:tcPr>
            <w:tcW w:w="1620" w:type="dxa"/>
          </w:tcPr>
          <w:p w14:paraId="52446862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76E567C7" w14:textId="77777777" w:rsidTr="000F4C6C">
        <w:tc>
          <w:tcPr>
            <w:tcW w:w="3240" w:type="dxa"/>
          </w:tcPr>
          <w:p w14:paraId="3C7EDBE0" w14:textId="3E9013B0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Moderately anxious</w:t>
            </w:r>
            <w:r w:rsidR="000F4C6C">
              <w:rPr>
                <w:rFonts w:ascii="Arial" w:eastAsia="Calibri" w:hAnsi="Arial" w:cs="Arial"/>
                <w:color w:val="auto"/>
                <w:sz w:val="22"/>
                <w:szCs w:val="22"/>
              </w:rPr>
              <w:t>, n=565</w:t>
            </w:r>
          </w:p>
        </w:tc>
        <w:tc>
          <w:tcPr>
            <w:tcW w:w="2250" w:type="dxa"/>
          </w:tcPr>
          <w:p w14:paraId="69C60081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6C0E56C9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D245BDF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75995A82" w14:textId="77777777" w:rsidTr="000F4C6C">
        <w:tc>
          <w:tcPr>
            <w:tcW w:w="3240" w:type="dxa"/>
          </w:tcPr>
          <w:p w14:paraId="59CB418A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250" w:type="dxa"/>
          </w:tcPr>
          <w:p w14:paraId="659E3BE6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293 (68)</w:t>
            </w:r>
          </w:p>
        </w:tc>
        <w:tc>
          <w:tcPr>
            <w:tcW w:w="2340" w:type="dxa"/>
          </w:tcPr>
          <w:p w14:paraId="026CCE8F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136 (32)</w:t>
            </w:r>
          </w:p>
        </w:tc>
        <w:tc>
          <w:tcPr>
            <w:tcW w:w="1620" w:type="dxa"/>
          </w:tcPr>
          <w:p w14:paraId="233CFBEC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0.005</w:t>
            </w:r>
          </w:p>
        </w:tc>
      </w:tr>
      <w:tr w:rsidR="001E3509" w:rsidRPr="009F01A9" w14:paraId="59301170" w14:textId="77777777" w:rsidTr="000F4C6C">
        <w:tc>
          <w:tcPr>
            <w:tcW w:w="3240" w:type="dxa"/>
          </w:tcPr>
          <w:p w14:paraId="173232E7" w14:textId="77777777" w:rsidR="001E3509" w:rsidRPr="009F01A9" w:rsidRDefault="001E3509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250" w:type="dxa"/>
          </w:tcPr>
          <w:p w14:paraId="7BD77D30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75 (55)</w:t>
            </w:r>
          </w:p>
        </w:tc>
        <w:tc>
          <w:tcPr>
            <w:tcW w:w="2340" w:type="dxa"/>
          </w:tcPr>
          <w:p w14:paraId="14EAA043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61 (45)</w:t>
            </w:r>
          </w:p>
        </w:tc>
        <w:tc>
          <w:tcPr>
            <w:tcW w:w="1620" w:type="dxa"/>
          </w:tcPr>
          <w:p w14:paraId="0812ED8E" w14:textId="77777777" w:rsidR="001E3509" w:rsidRPr="009F01A9" w:rsidRDefault="001E3509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1E3509" w:rsidRPr="009F01A9" w14:paraId="0A7F2218" w14:textId="77777777" w:rsidTr="000F4C6C">
        <w:tc>
          <w:tcPr>
            <w:tcW w:w="3240" w:type="dxa"/>
          </w:tcPr>
          <w:p w14:paraId="2419E003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50" w:type="dxa"/>
          </w:tcPr>
          <w:p w14:paraId="0FB3A344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98B28D0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AA9ADD8" w14:textId="77777777" w:rsidR="001E3509" w:rsidRPr="009F01A9" w:rsidRDefault="001E3509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</w:tbl>
    <w:p w14:paraId="70DB328A" w14:textId="77777777" w:rsidR="001E3509" w:rsidRDefault="001E3509">
      <w:bookmarkStart w:id="0" w:name="_GoBack"/>
      <w:bookmarkEnd w:id="0"/>
    </w:p>
    <w:sectPr w:rsidR="001E3509" w:rsidSect="00C52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09"/>
    <w:rsid w:val="00003A06"/>
    <w:rsid w:val="00004C37"/>
    <w:rsid w:val="000078C0"/>
    <w:rsid w:val="0001145D"/>
    <w:rsid w:val="00015A4E"/>
    <w:rsid w:val="00015C0C"/>
    <w:rsid w:val="00016ECA"/>
    <w:rsid w:val="00027345"/>
    <w:rsid w:val="00036C28"/>
    <w:rsid w:val="00036C3C"/>
    <w:rsid w:val="00042A14"/>
    <w:rsid w:val="00045D05"/>
    <w:rsid w:val="00047C83"/>
    <w:rsid w:val="00050587"/>
    <w:rsid w:val="00053D39"/>
    <w:rsid w:val="00066B28"/>
    <w:rsid w:val="000674A7"/>
    <w:rsid w:val="00070854"/>
    <w:rsid w:val="00074280"/>
    <w:rsid w:val="0007731B"/>
    <w:rsid w:val="000879A9"/>
    <w:rsid w:val="00091514"/>
    <w:rsid w:val="00093522"/>
    <w:rsid w:val="000943FE"/>
    <w:rsid w:val="000A0195"/>
    <w:rsid w:val="000A0345"/>
    <w:rsid w:val="000A47E2"/>
    <w:rsid w:val="000A5370"/>
    <w:rsid w:val="000B1A1F"/>
    <w:rsid w:val="000B3E5B"/>
    <w:rsid w:val="000B7CC1"/>
    <w:rsid w:val="000C146F"/>
    <w:rsid w:val="000C266A"/>
    <w:rsid w:val="000C5804"/>
    <w:rsid w:val="000C6728"/>
    <w:rsid w:val="000D1323"/>
    <w:rsid w:val="000E009F"/>
    <w:rsid w:val="000E0664"/>
    <w:rsid w:val="000E20A1"/>
    <w:rsid w:val="000E246F"/>
    <w:rsid w:val="000E7540"/>
    <w:rsid w:val="000F4C6C"/>
    <w:rsid w:val="00101441"/>
    <w:rsid w:val="00102AEA"/>
    <w:rsid w:val="00105BED"/>
    <w:rsid w:val="0010790F"/>
    <w:rsid w:val="001105DC"/>
    <w:rsid w:val="00114BFE"/>
    <w:rsid w:val="0011533E"/>
    <w:rsid w:val="0011652D"/>
    <w:rsid w:val="00121E68"/>
    <w:rsid w:val="001300A0"/>
    <w:rsid w:val="0013360B"/>
    <w:rsid w:val="00134E31"/>
    <w:rsid w:val="00140665"/>
    <w:rsid w:val="00140B2F"/>
    <w:rsid w:val="00140DC0"/>
    <w:rsid w:val="0015437E"/>
    <w:rsid w:val="001613AC"/>
    <w:rsid w:val="00161991"/>
    <w:rsid w:val="0016680E"/>
    <w:rsid w:val="001677E4"/>
    <w:rsid w:val="001710C0"/>
    <w:rsid w:val="00177072"/>
    <w:rsid w:val="001771CF"/>
    <w:rsid w:val="00182574"/>
    <w:rsid w:val="0018509D"/>
    <w:rsid w:val="001941E3"/>
    <w:rsid w:val="001A27CF"/>
    <w:rsid w:val="001A38BE"/>
    <w:rsid w:val="001A4E8A"/>
    <w:rsid w:val="001A5C0A"/>
    <w:rsid w:val="001B18D1"/>
    <w:rsid w:val="001B209B"/>
    <w:rsid w:val="001B20D1"/>
    <w:rsid w:val="001B54D4"/>
    <w:rsid w:val="001B756C"/>
    <w:rsid w:val="001D3AF6"/>
    <w:rsid w:val="001D60BD"/>
    <w:rsid w:val="001D729F"/>
    <w:rsid w:val="001E1628"/>
    <w:rsid w:val="001E3509"/>
    <w:rsid w:val="001E5A7D"/>
    <w:rsid w:val="001E77DE"/>
    <w:rsid w:val="001F11AC"/>
    <w:rsid w:val="001F2CB7"/>
    <w:rsid w:val="0020458A"/>
    <w:rsid w:val="00205549"/>
    <w:rsid w:val="002124BA"/>
    <w:rsid w:val="002149C0"/>
    <w:rsid w:val="00216A70"/>
    <w:rsid w:val="00220F34"/>
    <w:rsid w:val="00237A29"/>
    <w:rsid w:val="002438B5"/>
    <w:rsid w:val="00254F7A"/>
    <w:rsid w:val="002602FD"/>
    <w:rsid w:val="00261090"/>
    <w:rsid w:val="00273F86"/>
    <w:rsid w:val="0027677F"/>
    <w:rsid w:val="002767EA"/>
    <w:rsid w:val="00280A3E"/>
    <w:rsid w:val="00284EAF"/>
    <w:rsid w:val="0029098D"/>
    <w:rsid w:val="00292473"/>
    <w:rsid w:val="00293458"/>
    <w:rsid w:val="00293A2A"/>
    <w:rsid w:val="002957E7"/>
    <w:rsid w:val="00295BEE"/>
    <w:rsid w:val="002A0CF3"/>
    <w:rsid w:val="002A42D4"/>
    <w:rsid w:val="002A7A3E"/>
    <w:rsid w:val="002B201E"/>
    <w:rsid w:val="002B228D"/>
    <w:rsid w:val="002B3E82"/>
    <w:rsid w:val="002B3F4F"/>
    <w:rsid w:val="002B4BD4"/>
    <w:rsid w:val="002B7633"/>
    <w:rsid w:val="002C212E"/>
    <w:rsid w:val="002C25B7"/>
    <w:rsid w:val="002C296F"/>
    <w:rsid w:val="002C2F9E"/>
    <w:rsid w:val="002C3D10"/>
    <w:rsid w:val="002C7C4D"/>
    <w:rsid w:val="002D176E"/>
    <w:rsid w:val="002D2DE7"/>
    <w:rsid w:val="002D50E4"/>
    <w:rsid w:val="002D5DC8"/>
    <w:rsid w:val="002E6844"/>
    <w:rsid w:val="002F29EA"/>
    <w:rsid w:val="002F3800"/>
    <w:rsid w:val="00303A04"/>
    <w:rsid w:val="00311FC1"/>
    <w:rsid w:val="00315066"/>
    <w:rsid w:val="00320A25"/>
    <w:rsid w:val="003211E9"/>
    <w:rsid w:val="003228E8"/>
    <w:rsid w:val="003308CA"/>
    <w:rsid w:val="00331836"/>
    <w:rsid w:val="00334CFA"/>
    <w:rsid w:val="00334E56"/>
    <w:rsid w:val="00335FAA"/>
    <w:rsid w:val="0033719F"/>
    <w:rsid w:val="0034173B"/>
    <w:rsid w:val="00341BB2"/>
    <w:rsid w:val="00341C9D"/>
    <w:rsid w:val="00343C09"/>
    <w:rsid w:val="0034696D"/>
    <w:rsid w:val="0034756C"/>
    <w:rsid w:val="003537A1"/>
    <w:rsid w:val="00361546"/>
    <w:rsid w:val="003627DD"/>
    <w:rsid w:val="0036496F"/>
    <w:rsid w:val="0037042B"/>
    <w:rsid w:val="003739EF"/>
    <w:rsid w:val="00375A85"/>
    <w:rsid w:val="00380AC9"/>
    <w:rsid w:val="00382561"/>
    <w:rsid w:val="003826DD"/>
    <w:rsid w:val="00383598"/>
    <w:rsid w:val="003864FE"/>
    <w:rsid w:val="003912AD"/>
    <w:rsid w:val="00393304"/>
    <w:rsid w:val="003A4308"/>
    <w:rsid w:val="003A73E0"/>
    <w:rsid w:val="003B3D8F"/>
    <w:rsid w:val="003B4669"/>
    <w:rsid w:val="003B5DA4"/>
    <w:rsid w:val="003B6DF6"/>
    <w:rsid w:val="003B7D69"/>
    <w:rsid w:val="003C0240"/>
    <w:rsid w:val="003C3C0E"/>
    <w:rsid w:val="003D091D"/>
    <w:rsid w:val="003D1E7C"/>
    <w:rsid w:val="003D203C"/>
    <w:rsid w:val="003D4886"/>
    <w:rsid w:val="003D6052"/>
    <w:rsid w:val="003D7D0E"/>
    <w:rsid w:val="003E1F1B"/>
    <w:rsid w:val="003E6FEE"/>
    <w:rsid w:val="003F13E6"/>
    <w:rsid w:val="003F62E8"/>
    <w:rsid w:val="00400F89"/>
    <w:rsid w:val="00403343"/>
    <w:rsid w:val="004036EF"/>
    <w:rsid w:val="004076CD"/>
    <w:rsid w:val="00412552"/>
    <w:rsid w:val="0043464D"/>
    <w:rsid w:val="0043481E"/>
    <w:rsid w:val="00435EAA"/>
    <w:rsid w:val="00444EAB"/>
    <w:rsid w:val="00445742"/>
    <w:rsid w:val="00446D6D"/>
    <w:rsid w:val="00447131"/>
    <w:rsid w:val="004527C4"/>
    <w:rsid w:val="00456FBF"/>
    <w:rsid w:val="00462B36"/>
    <w:rsid w:val="004650F9"/>
    <w:rsid w:val="004738C6"/>
    <w:rsid w:val="004779C8"/>
    <w:rsid w:val="00477D7E"/>
    <w:rsid w:val="00490206"/>
    <w:rsid w:val="0049069F"/>
    <w:rsid w:val="00491719"/>
    <w:rsid w:val="00492794"/>
    <w:rsid w:val="00492FC1"/>
    <w:rsid w:val="004A0BB4"/>
    <w:rsid w:val="004A225D"/>
    <w:rsid w:val="004B0B84"/>
    <w:rsid w:val="004B0C53"/>
    <w:rsid w:val="004B19EE"/>
    <w:rsid w:val="004B2F19"/>
    <w:rsid w:val="004B4CA3"/>
    <w:rsid w:val="004B7843"/>
    <w:rsid w:val="004C188E"/>
    <w:rsid w:val="004C4BA4"/>
    <w:rsid w:val="004D2B07"/>
    <w:rsid w:val="004D7E68"/>
    <w:rsid w:val="004E23A3"/>
    <w:rsid w:val="004E3A7B"/>
    <w:rsid w:val="004E6824"/>
    <w:rsid w:val="004F51FE"/>
    <w:rsid w:val="004F75EE"/>
    <w:rsid w:val="00503ADF"/>
    <w:rsid w:val="005042E4"/>
    <w:rsid w:val="005076B4"/>
    <w:rsid w:val="005076F5"/>
    <w:rsid w:val="00510607"/>
    <w:rsid w:val="0051417B"/>
    <w:rsid w:val="0052125A"/>
    <w:rsid w:val="005216A5"/>
    <w:rsid w:val="00523AB1"/>
    <w:rsid w:val="00531B8B"/>
    <w:rsid w:val="00547C65"/>
    <w:rsid w:val="00551FE6"/>
    <w:rsid w:val="005520AF"/>
    <w:rsid w:val="00561B11"/>
    <w:rsid w:val="00561BE7"/>
    <w:rsid w:val="00566638"/>
    <w:rsid w:val="005670C1"/>
    <w:rsid w:val="0058166F"/>
    <w:rsid w:val="005820AE"/>
    <w:rsid w:val="00582E26"/>
    <w:rsid w:val="005872C9"/>
    <w:rsid w:val="00587E0D"/>
    <w:rsid w:val="0059340A"/>
    <w:rsid w:val="00594849"/>
    <w:rsid w:val="00595CD1"/>
    <w:rsid w:val="00596678"/>
    <w:rsid w:val="005A20D1"/>
    <w:rsid w:val="005B2068"/>
    <w:rsid w:val="005B2E5A"/>
    <w:rsid w:val="005B30A2"/>
    <w:rsid w:val="005C1637"/>
    <w:rsid w:val="005E3C5E"/>
    <w:rsid w:val="005E6441"/>
    <w:rsid w:val="005F216C"/>
    <w:rsid w:val="005F5398"/>
    <w:rsid w:val="005F6A8E"/>
    <w:rsid w:val="0061175B"/>
    <w:rsid w:val="0062306D"/>
    <w:rsid w:val="00624AE4"/>
    <w:rsid w:val="0062519C"/>
    <w:rsid w:val="006301BE"/>
    <w:rsid w:val="00631370"/>
    <w:rsid w:val="0063688A"/>
    <w:rsid w:val="00637236"/>
    <w:rsid w:val="00640728"/>
    <w:rsid w:val="00650961"/>
    <w:rsid w:val="00691139"/>
    <w:rsid w:val="00695118"/>
    <w:rsid w:val="006A0A34"/>
    <w:rsid w:val="006A2F7A"/>
    <w:rsid w:val="006A7850"/>
    <w:rsid w:val="006B1778"/>
    <w:rsid w:val="006B4357"/>
    <w:rsid w:val="006B44F7"/>
    <w:rsid w:val="006B682A"/>
    <w:rsid w:val="006B68A5"/>
    <w:rsid w:val="006D3F4D"/>
    <w:rsid w:val="006D6547"/>
    <w:rsid w:val="006E088C"/>
    <w:rsid w:val="006E2A59"/>
    <w:rsid w:val="006E33A9"/>
    <w:rsid w:val="006E578D"/>
    <w:rsid w:val="006F777D"/>
    <w:rsid w:val="006F7F5B"/>
    <w:rsid w:val="007040BD"/>
    <w:rsid w:val="00704466"/>
    <w:rsid w:val="007105FD"/>
    <w:rsid w:val="00713175"/>
    <w:rsid w:val="0071466A"/>
    <w:rsid w:val="007153FB"/>
    <w:rsid w:val="00716CDD"/>
    <w:rsid w:val="00722B3E"/>
    <w:rsid w:val="00727E1E"/>
    <w:rsid w:val="00743A95"/>
    <w:rsid w:val="00745038"/>
    <w:rsid w:val="00746E0B"/>
    <w:rsid w:val="00747B85"/>
    <w:rsid w:val="00751135"/>
    <w:rsid w:val="00752580"/>
    <w:rsid w:val="0075325B"/>
    <w:rsid w:val="00754450"/>
    <w:rsid w:val="0075673E"/>
    <w:rsid w:val="007619AA"/>
    <w:rsid w:val="007622D5"/>
    <w:rsid w:val="0077234C"/>
    <w:rsid w:val="00774230"/>
    <w:rsid w:val="0077487D"/>
    <w:rsid w:val="007753D5"/>
    <w:rsid w:val="007819B2"/>
    <w:rsid w:val="0078310F"/>
    <w:rsid w:val="00783845"/>
    <w:rsid w:val="00794080"/>
    <w:rsid w:val="007951AD"/>
    <w:rsid w:val="00796484"/>
    <w:rsid w:val="007A21B9"/>
    <w:rsid w:val="007A2294"/>
    <w:rsid w:val="007A26D9"/>
    <w:rsid w:val="007A44D1"/>
    <w:rsid w:val="007B355C"/>
    <w:rsid w:val="007B4DEE"/>
    <w:rsid w:val="007B526C"/>
    <w:rsid w:val="007B5FCA"/>
    <w:rsid w:val="007C24B7"/>
    <w:rsid w:val="007C4871"/>
    <w:rsid w:val="007C6D64"/>
    <w:rsid w:val="007D04A1"/>
    <w:rsid w:val="007D1C64"/>
    <w:rsid w:val="007D21AE"/>
    <w:rsid w:val="007E4977"/>
    <w:rsid w:val="007E53FA"/>
    <w:rsid w:val="007E7D84"/>
    <w:rsid w:val="007F3D8F"/>
    <w:rsid w:val="007F4AF6"/>
    <w:rsid w:val="00801A1A"/>
    <w:rsid w:val="008024CD"/>
    <w:rsid w:val="0080500A"/>
    <w:rsid w:val="00806F2D"/>
    <w:rsid w:val="00810428"/>
    <w:rsid w:val="0081134B"/>
    <w:rsid w:val="00813680"/>
    <w:rsid w:val="008159CC"/>
    <w:rsid w:val="008163E0"/>
    <w:rsid w:val="00820932"/>
    <w:rsid w:val="00822FF8"/>
    <w:rsid w:val="008230EB"/>
    <w:rsid w:val="008246CA"/>
    <w:rsid w:val="008262F8"/>
    <w:rsid w:val="008270F3"/>
    <w:rsid w:val="008313D5"/>
    <w:rsid w:val="0084108E"/>
    <w:rsid w:val="00846379"/>
    <w:rsid w:val="008536D9"/>
    <w:rsid w:val="00857C7B"/>
    <w:rsid w:val="0086262E"/>
    <w:rsid w:val="00865F1D"/>
    <w:rsid w:val="00866943"/>
    <w:rsid w:val="008671EB"/>
    <w:rsid w:val="00870E2A"/>
    <w:rsid w:val="00871AA6"/>
    <w:rsid w:val="00873A19"/>
    <w:rsid w:val="00875911"/>
    <w:rsid w:val="00880611"/>
    <w:rsid w:val="00891659"/>
    <w:rsid w:val="00892BBD"/>
    <w:rsid w:val="008930F6"/>
    <w:rsid w:val="008941B9"/>
    <w:rsid w:val="0089576C"/>
    <w:rsid w:val="008A5373"/>
    <w:rsid w:val="008B0CB1"/>
    <w:rsid w:val="008B7232"/>
    <w:rsid w:val="008B77F5"/>
    <w:rsid w:val="008C75C4"/>
    <w:rsid w:val="008D27D0"/>
    <w:rsid w:val="008E62F1"/>
    <w:rsid w:val="008E6461"/>
    <w:rsid w:val="008F1270"/>
    <w:rsid w:val="008F2807"/>
    <w:rsid w:val="008F2C6A"/>
    <w:rsid w:val="008F4542"/>
    <w:rsid w:val="008F4814"/>
    <w:rsid w:val="00906A91"/>
    <w:rsid w:val="00922C1B"/>
    <w:rsid w:val="00924814"/>
    <w:rsid w:val="009262DD"/>
    <w:rsid w:val="0093336F"/>
    <w:rsid w:val="0094056E"/>
    <w:rsid w:val="00945C2E"/>
    <w:rsid w:val="00945F74"/>
    <w:rsid w:val="00952876"/>
    <w:rsid w:val="00954F97"/>
    <w:rsid w:val="009618FE"/>
    <w:rsid w:val="009824B1"/>
    <w:rsid w:val="00982B18"/>
    <w:rsid w:val="00982E4C"/>
    <w:rsid w:val="009854A0"/>
    <w:rsid w:val="009864FD"/>
    <w:rsid w:val="009925C0"/>
    <w:rsid w:val="009971D7"/>
    <w:rsid w:val="00997657"/>
    <w:rsid w:val="009A2C12"/>
    <w:rsid w:val="009A6E9D"/>
    <w:rsid w:val="009B09BA"/>
    <w:rsid w:val="009B0AFF"/>
    <w:rsid w:val="009B1508"/>
    <w:rsid w:val="009B70D8"/>
    <w:rsid w:val="009B722E"/>
    <w:rsid w:val="009C4D7C"/>
    <w:rsid w:val="009C6189"/>
    <w:rsid w:val="009C71EE"/>
    <w:rsid w:val="009D1028"/>
    <w:rsid w:val="009E1645"/>
    <w:rsid w:val="009E20DE"/>
    <w:rsid w:val="009E6E99"/>
    <w:rsid w:val="009E7702"/>
    <w:rsid w:val="009F20B0"/>
    <w:rsid w:val="00A01E32"/>
    <w:rsid w:val="00A02438"/>
    <w:rsid w:val="00A0398D"/>
    <w:rsid w:val="00A04080"/>
    <w:rsid w:val="00A07300"/>
    <w:rsid w:val="00A13FFF"/>
    <w:rsid w:val="00A14810"/>
    <w:rsid w:val="00A16482"/>
    <w:rsid w:val="00A16F47"/>
    <w:rsid w:val="00A17AF6"/>
    <w:rsid w:val="00A2293E"/>
    <w:rsid w:val="00A233C5"/>
    <w:rsid w:val="00A245F0"/>
    <w:rsid w:val="00A2655D"/>
    <w:rsid w:val="00A332F6"/>
    <w:rsid w:val="00A372F5"/>
    <w:rsid w:val="00A53010"/>
    <w:rsid w:val="00A55083"/>
    <w:rsid w:val="00A5522D"/>
    <w:rsid w:val="00A575BA"/>
    <w:rsid w:val="00A60F6C"/>
    <w:rsid w:val="00A642B3"/>
    <w:rsid w:val="00A67C7D"/>
    <w:rsid w:val="00A72A0A"/>
    <w:rsid w:val="00A75B29"/>
    <w:rsid w:val="00A809E1"/>
    <w:rsid w:val="00A82A33"/>
    <w:rsid w:val="00A84589"/>
    <w:rsid w:val="00A90F4A"/>
    <w:rsid w:val="00A94A3D"/>
    <w:rsid w:val="00A95D71"/>
    <w:rsid w:val="00A95DA0"/>
    <w:rsid w:val="00AA1F14"/>
    <w:rsid w:val="00AA6E6A"/>
    <w:rsid w:val="00AB21E2"/>
    <w:rsid w:val="00AC3DA1"/>
    <w:rsid w:val="00AC5B93"/>
    <w:rsid w:val="00AC67B6"/>
    <w:rsid w:val="00AC7881"/>
    <w:rsid w:val="00AD2DB1"/>
    <w:rsid w:val="00AD6CA2"/>
    <w:rsid w:val="00AE06EC"/>
    <w:rsid w:val="00AE18FD"/>
    <w:rsid w:val="00AE2803"/>
    <w:rsid w:val="00AE3368"/>
    <w:rsid w:val="00AE7726"/>
    <w:rsid w:val="00AF1CFD"/>
    <w:rsid w:val="00AF5600"/>
    <w:rsid w:val="00B01D1C"/>
    <w:rsid w:val="00B02BFF"/>
    <w:rsid w:val="00B1175D"/>
    <w:rsid w:val="00B13E81"/>
    <w:rsid w:val="00B16868"/>
    <w:rsid w:val="00B16F84"/>
    <w:rsid w:val="00B20DE9"/>
    <w:rsid w:val="00B23ACA"/>
    <w:rsid w:val="00B24AC6"/>
    <w:rsid w:val="00B27923"/>
    <w:rsid w:val="00B30600"/>
    <w:rsid w:val="00B31A3F"/>
    <w:rsid w:val="00B34977"/>
    <w:rsid w:val="00B35615"/>
    <w:rsid w:val="00B35F3C"/>
    <w:rsid w:val="00B37E50"/>
    <w:rsid w:val="00B40110"/>
    <w:rsid w:val="00B42ABE"/>
    <w:rsid w:val="00B507A1"/>
    <w:rsid w:val="00B52AF7"/>
    <w:rsid w:val="00B56355"/>
    <w:rsid w:val="00B61027"/>
    <w:rsid w:val="00B61D71"/>
    <w:rsid w:val="00B627C7"/>
    <w:rsid w:val="00B7347F"/>
    <w:rsid w:val="00B77665"/>
    <w:rsid w:val="00B77788"/>
    <w:rsid w:val="00B8421F"/>
    <w:rsid w:val="00B91D90"/>
    <w:rsid w:val="00B92920"/>
    <w:rsid w:val="00B9300D"/>
    <w:rsid w:val="00B94DE7"/>
    <w:rsid w:val="00B963D9"/>
    <w:rsid w:val="00BA21D7"/>
    <w:rsid w:val="00BB2689"/>
    <w:rsid w:val="00BB4A9D"/>
    <w:rsid w:val="00BB7B04"/>
    <w:rsid w:val="00BC2498"/>
    <w:rsid w:val="00BC3D5C"/>
    <w:rsid w:val="00BC4073"/>
    <w:rsid w:val="00BC79F4"/>
    <w:rsid w:val="00BD1E5C"/>
    <w:rsid w:val="00BD6942"/>
    <w:rsid w:val="00BE1239"/>
    <w:rsid w:val="00BE693C"/>
    <w:rsid w:val="00BE796E"/>
    <w:rsid w:val="00BF049C"/>
    <w:rsid w:val="00BF0E11"/>
    <w:rsid w:val="00BF2317"/>
    <w:rsid w:val="00BF26A7"/>
    <w:rsid w:val="00BF6B14"/>
    <w:rsid w:val="00C00B36"/>
    <w:rsid w:val="00C01572"/>
    <w:rsid w:val="00C07F3E"/>
    <w:rsid w:val="00C16C40"/>
    <w:rsid w:val="00C33D1F"/>
    <w:rsid w:val="00C437F4"/>
    <w:rsid w:val="00C5151D"/>
    <w:rsid w:val="00C52C2A"/>
    <w:rsid w:val="00C60566"/>
    <w:rsid w:val="00C62C07"/>
    <w:rsid w:val="00C62E83"/>
    <w:rsid w:val="00C671EF"/>
    <w:rsid w:val="00C73D93"/>
    <w:rsid w:val="00C82134"/>
    <w:rsid w:val="00C837E6"/>
    <w:rsid w:val="00C83921"/>
    <w:rsid w:val="00C847CE"/>
    <w:rsid w:val="00C874D1"/>
    <w:rsid w:val="00C9053E"/>
    <w:rsid w:val="00CB1396"/>
    <w:rsid w:val="00CB13AE"/>
    <w:rsid w:val="00CC05E5"/>
    <w:rsid w:val="00CC1EC5"/>
    <w:rsid w:val="00CC262A"/>
    <w:rsid w:val="00CC75E8"/>
    <w:rsid w:val="00CD0EBA"/>
    <w:rsid w:val="00CD11AD"/>
    <w:rsid w:val="00CD3072"/>
    <w:rsid w:val="00CD3BF2"/>
    <w:rsid w:val="00CD40CB"/>
    <w:rsid w:val="00CE1C14"/>
    <w:rsid w:val="00CE26C8"/>
    <w:rsid w:val="00CE4CD2"/>
    <w:rsid w:val="00CE4FE6"/>
    <w:rsid w:val="00CE500C"/>
    <w:rsid w:val="00CE6774"/>
    <w:rsid w:val="00CE71BB"/>
    <w:rsid w:val="00CF0F51"/>
    <w:rsid w:val="00CF28A6"/>
    <w:rsid w:val="00CF48F5"/>
    <w:rsid w:val="00CF5E38"/>
    <w:rsid w:val="00CF71B0"/>
    <w:rsid w:val="00D028A3"/>
    <w:rsid w:val="00D043BD"/>
    <w:rsid w:val="00D058CF"/>
    <w:rsid w:val="00D11D5B"/>
    <w:rsid w:val="00D15464"/>
    <w:rsid w:val="00D16A10"/>
    <w:rsid w:val="00D24F92"/>
    <w:rsid w:val="00D26287"/>
    <w:rsid w:val="00D325D9"/>
    <w:rsid w:val="00D32A69"/>
    <w:rsid w:val="00D42C2B"/>
    <w:rsid w:val="00D44F2D"/>
    <w:rsid w:val="00D4714D"/>
    <w:rsid w:val="00D614A6"/>
    <w:rsid w:val="00D6236C"/>
    <w:rsid w:val="00D634D3"/>
    <w:rsid w:val="00D725F3"/>
    <w:rsid w:val="00D73D97"/>
    <w:rsid w:val="00D746B5"/>
    <w:rsid w:val="00D826B5"/>
    <w:rsid w:val="00D8594A"/>
    <w:rsid w:val="00D87644"/>
    <w:rsid w:val="00D93FEB"/>
    <w:rsid w:val="00D973A4"/>
    <w:rsid w:val="00DA0163"/>
    <w:rsid w:val="00DA3035"/>
    <w:rsid w:val="00DA5036"/>
    <w:rsid w:val="00DA51F0"/>
    <w:rsid w:val="00DA6D19"/>
    <w:rsid w:val="00DB1EE9"/>
    <w:rsid w:val="00DB3388"/>
    <w:rsid w:val="00DB4334"/>
    <w:rsid w:val="00DB4A98"/>
    <w:rsid w:val="00DB5A3D"/>
    <w:rsid w:val="00DC24A6"/>
    <w:rsid w:val="00DC7A88"/>
    <w:rsid w:val="00DE2C6A"/>
    <w:rsid w:val="00DE4692"/>
    <w:rsid w:val="00DE6090"/>
    <w:rsid w:val="00DF1E6B"/>
    <w:rsid w:val="00E03355"/>
    <w:rsid w:val="00E05031"/>
    <w:rsid w:val="00E075C9"/>
    <w:rsid w:val="00E137E6"/>
    <w:rsid w:val="00E159A7"/>
    <w:rsid w:val="00E27174"/>
    <w:rsid w:val="00E339EB"/>
    <w:rsid w:val="00E41BD7"/>
    <w:rsid w:val="00E43EF1"/>
    <w:rsid w:val="00E47147"/>
    <w:rsid w:val="00E478F3"/>
    <w:rsid w:val="00E517AC"/>
    <w:rsid w:val="00E56DDA"/>
    <w:rsid w:val="00E66655"/>
    <w:rsid w:val="00E71E6A"/>
    <w:rsid w:val="00E75724"/>
    <w:rsid w:val="00E76A44"/>
    <w:rsid w:val="00E76D56"/>
    <w:rsid w:val="00E77B8C"/>
    <w:rsid w:val="00E77DEE"/>
    <w:rsid w:val="00E8054F"/>
    <w:rsid w:val="00E825C5"/>
    <w:rsid w:val="00E8404E"/>
    <w:rsid w:val="00E85BF0"/>
    <w:rsid w:val="00E8723B"/>
    <w:rsid w:val="00E9044B"/>
    <w:rsid w:val="00E90D83"/>
    <w:rsid w:val="00E92342"/>
    <w:rsid w:val="00E93747"/>
    <w:rsid w:val="00E9419B"/>
    <w:rsid w:val="00EA0CA9"/>
    <w:rsid w:val="00EA1A10"/>
    <w:rsid w:val="00EA3CC2"/>
    <w:rsid w:val="00EA740B"/>
    <w:rsid w:val="00EB3E3D"/>
    <w:rsid w:val="00EB6B40"/>
    <w:rsid w:val="00EB7BA8"/>
    <w:rsid w:val="00EC6BC4"/>
    <w:rsid w:val="00ED2648"/>
    <w:rsid w:val="00ED4D1A"/>
    <w:rsid w:val="00EE1045"/>
    <w:rsid w:val="00EF3241"/>
    <w:rsid w:val="00EF6247"/>
    <w:rsid w:val="00EF7B49"/>
    <w:rsid w:val="00F022A1"/>
    <w:rsid w:val="00F048C1"/>
    <w:rsid w:val="00F1270F"/>
    <w:rsid w:val="00F16833"/>
    <w:rsid w:val="00F17D49"/>
    <w:rsid w:val="00F21979"/>
    <w:rsid w:val="00F22638"/>
    <w:rsid w:val="00F257D7"/>
    <w:rsid w:val="00F32550"/>
    <w:rsid w:val="00F414D1"/>
    <w:rsid w:val="00F43E4D"/>
    <w:rsid w:val="00F52610"/>
    <w:rsid w:val="00F5267D"/>
    <w:rsid w:val="00F52AAB"/>
    <w:rsid w:val="00F5528F"/>
    <w:rsid w:val="00F55734"/>
    <w:rsid w:val="00F56468"/>
    <w:rsid w:val="00F571C4"/>
    <w:rsid w:val="00F60457"/>
    <w:rsid w:val="00F74EF1"/>
    <w:rsid w:val="00F76779"/>
    <w:rsid w:val="00F77749"/>
    <w:rsid w:val="00F7781D"/>
    <w:rsid w:val="00F90533"/>
    <w:rsid w:val="00F90B3F"/>
    <w:rsid w:val="00F926C5"/>
    <w:rsid w:val="00F964FF"/>
    <w:rsid w:val="00FA26DA"/>
    <w:rsid w:val="00FA2F01"/>
    <w:rsid w:val="00FA3231"/>
    <w:rsid w:val="00FB04F0"/>
    <w:rsid w:val="00FB78F8"/>
    <w:rsid w:val="00FC1F3F"/>
    <w:rsid w:val="00FC65AF"/>
    <w:rsid w:val="00FC6747"/>
    <w:rsid w:val="00FD3175"/>
    <w:rsid w:val="00FD5323"/>
    <w:rsid w:val="00FD5694"/>
    <w:rsid w:val="00FD5E16"/>
    <w:rsid w:val="00FE1A15"/>
    <w:rsid w:val="00FE3480"/>
    <w:rsid w:val="00FE51E7"/>
    <w:rsid w:val="00FE6A70"/>
    <w:rsid w:val="00FE784E"/>
    <w:rsid w:val="00FE7E63"/>
    <w:rsid w:val="00FF2A8E"/>
    <w:rsid w:val="00FF39A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8247"/>
  <w15:chartTrackingRefBased/>
  <w15:docId w15:val="{01424A3F-E493-6D48-9D3E-643CAF00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5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350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Sepiso Masenga</dc:creator>
  <cp:keywords/>
  <dc:description/>
  <cp:lastModifiedBy>Rajalakshmi Thangaraj</cp:lastModifiedBy>
  <cp:revision>4</cp:revision>
  <dcterms:created xsi:type="dcterms:W3CDTF">2025-12-29T18:16:00Z</dcterms:created>
  <dcterms:modified xsi:type="dcterms:W3CDTF">2026-09-17T07:23:00Z</dcterms:modified>
</cp:coreProperties>
</file>