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16" w:rsidRDefault="00BF7116"/>
    <w:p w:rsidR="00BF7116" w:rsidRPr="00E60D4F" w:rsidRDefault="00E60D4F" w:rsidP="00E60D4F">
      <w:pPr>
        <w:ind w:firstLineChars="50" w:firstLine="12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sz w:val="24"/>
          <w:szCs w:val="24"/>
        </w:rPr>
        <w:t xml:space="preserve">Supplementary </w:t>
      </w:r>
      <w:r w:rsidR="006A26ED">
        <w:rPr>
          <w:rFonts w:ascii="Times New Roman" w:hAnsi="Times New Roman"/>
          <w:b/>
          <w:sz w:val="24"/>
          <w:szCs w:val="24"/>
        </w:rPr>
        <w:t>Table 1.</w:t>
      </w:r>
      <w:proofErr w:type="gramEnd"/>
      <w:r w:rsidR="006A26ED">
        <w:rPr>
          <w:rFonts w:ascii="Times New Roman" w:hAnsi="Times New Roman"/>
          <w:b/>
          <w:sz w:val="24"/>
          <w:szCs w:val="24"/>
        </w:rPr>
        <w:t xml:space="preserve"> </w:t>
      </w:r>
      <w:r w:rsidR="006A26ED">
        <w:rPr>
          <w:rFonts w:ascii="Times New Roman" w:hAnsi="Times New Roman"/>
          <w:b/>
          <w:bCs/>
          <w:sz w:val="24"/>
          <w:szCs w:val="24"/>
        </w:rPr>
        <w:t>Primers and probes used to detect respiratory viruses.</w:t>
      </w:r>
    </w:p>
    <w:tbl>
      <w:tblPr>
        <w:tblW w:w="13716" w:type="dxa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/>
      </w:tblPr>
      <w:tblGrid>
        <w:gridCol w:w="1668"/>
        <w:gridCol w:w="1701"/>
        <w:gridCol w:w="7796"/>
        <w:gridCol w:w="1417"/>
        <w:gridCol w:w="1134"/>
      </w:tblGrid>
      <w:tr w:rsidR="00BF7116">
        <w:trPr>
          <w:trHeight w:val="285"/>
          <w:jc w:val="center"/>
        </w:trPr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Viruses detected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primer and probe</w:t>
            </w:r>
          </w:p>
        </w:tc>
        <w:tc>
          <w:tcPr>
            <w:tcW w:w="7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Cs w:val="21"/>
              </w:rPr>
              <w:t>Sequence</w:t>
            </w:r>
            <w:r>
              <w:rPr>
                <w:rFonts w:ascii="Times New Roman" w:hAnsi="Times New Roman"/>
                <w:b/>
                <w:bCs/>
                <w:iCs/>
                <w:szCs w:val="21"/>
              </w:rPr>
              <w:t>（</w:t>
            </w:r>
            <w:r>
              <w:rPr>
                <w:rFonts w:ascii="Times New Roman" w:hAnsi="Times New Roman"/>
                <w:b/>
                <w:bCs/>
                <w:iCs/>
                <w:szCs w:val="21"/>
              </w:rPr>
              <w:t>5′-3′</w:t>
            </w:r>
            <w:r>
              <w:rPr>
                <w:rFonts w:ascii="Times New Roman" w:hAnsi="Times New Roman"/>
                <w:b/>
                <w:bCs/>
                <w:iCs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Target genes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Ref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RSV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RSVF</w:t>
            </w:r>
          </w:p>
        </w:tc>
        <w:tc>
          <w:tcPr>
            <w:tcW w:w="77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aps/>
                <w:szCs w:val="21"/>
              </w:rPr>
            </w:pPr>
            <w:r>
              <w:rPr>
                <w:rFonts w:ascii="Times New Roman" w:hAnsi="Times New Roman"/>
                <w:caps/>
                <w:szCs w:val="21"/>
              </w:rPr>
              <w:t>TTTCCACAATATYTAAGTGTCAA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RSVR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TCATCWCCATACTTTTCTGTTA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RSVPb</w:t>
            </w:r>
            <w:proofErr w:type="spellEnd"/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FAM-GCGAGCCCATGTGAATTCCCTGCATCAATGCTCGC-BHQ1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HRV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HRV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A1:AGCCTGCGTGGCTGCCTG /A2: CCTGCGTGGCGGCCARC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4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HRV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CCCAAAGTAGTYGGTCCCRTCC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HRV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  <w:proofErr w:type="spellEnd"/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FAM-TCCTCCGGCYCCTGAATG-MGBNFQ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KIPyV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KIF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CTATCCCTGAATACCAGTTGGAAAC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VP2-3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KIR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GTATGACGCGACAAGGTTGAAG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300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KIPb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FAM-TTCCGGGCATCCCAGACTGGC-BHQ1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WUPyV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WUF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CTACTGTAAATTGATCTATTGCAACTCCTA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LTAg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6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WUR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GGGCCTATAAACAGTGGTAAAACAACT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WUPb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FAM-CCTTTCCTCCACAAAGGTCAAGTAAA-TAMRA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HBoV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HBoV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GCAAATCTCTTCTGGCTACACG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NS-1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7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HBoV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CCTCTGCGATCTCTATATTGAAGG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HBoV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FAM-ATGTTGCCGCCAGTAACTCCACCC-</w:t>
            </w:r>
            <w:r>
              <w:rPr>
                <w:rFonts w:ascii="Times New Roman" w:hAnsi="Times New Roman"/>
                <w:kern w:val="0"/>
                <w:szCs w:val="21"/>
              </w:rPr>
              <w:t>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ADV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ADVF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GCCACGGTGGGGTTTCTAAACTT 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Hexon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8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ADVR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GCCCCAGTGGTCTTACATGCACATC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ADVPb</w:t>
            </w:r>
            <w:proofErr w:type="spellEnd"/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FAM-TGCACCAGACCCGGGCTCAGGTACTCCGA-TAMRA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hMPV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hMPVF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CATATAAGCATGCTATATTAAAAGAGTCTC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9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hMPVR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CCTATTTCTGCAGCATATTTGTAATCAG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hMPVPb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FAM-TGYAATGATGAGGGTGTCACTGCGGTTG-TAMRA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IFVA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IFVAF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AAGACCAATCCTGTCACCTCTGA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M1</w:t>
            </w:r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30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IFVA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CAAAGCGTCTACGCTGCAGTCC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IFVA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  <w:proofErr w:type="spellEnd"/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FAM-TTTGTGTTCACGCTCACCGT-TAMRA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IFVB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IFVBF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GAGACACAATTGCCTACCTGCTT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31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IFVBR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TTCTTTCCCACCGAACCAAC 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IFVBPb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FAM-AGAAGATGGAGAAGGCAAAGCAGAACTAGC-TAMRA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PIV-1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ACCTACAAGGCAACAACATC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HN</w:t>
            </w:r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CTTCCTGCTGGTGTGTTAAT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 xml:space="preserve"> GCTGCCCAAACGATGGCTGAAAAAGGGAGGCAGC-</w:t>
            </w:r>
            <w:r>
              <w:rPr>
                <w:rFonts w:ascii="Times New Roman" w:hAnsi="Times New Roman"/>
                <w:kern w:val="0"/>
                <w:szCs w:val="21"/>
              </w:rPr>
              <w:t>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PIV-2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PIV2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CCATTTACCTAAGTGATGGAA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PIV2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CGTGGCATAATCTTCTTTTT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PIV2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GCTGCCAATCGCAAAAGCTGTTCAGTCACGGCAGC-</w:t>
            </w:r>
            <w:r>
              <w:rPr>
                <w:rFonts w:ascii="Times New Roman" w:hAnsi="Times New Roman"/>
                <w:kern w:val="0"/>
                <w:szCs w:val="21"/>
              </w:rPr>
              <w:t>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PIV-3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PIV3F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GGAGCATTGTGTCATCTGTC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HN</w:t>
            </w:r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PIV3R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TAGTGTGTAATGCAGCTCGT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PIV3Pb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FAM-CGCGCTACCCAGTCATAACTTACTCAACAGCAACAGCGCG-TAMRA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PIV4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PIV4 F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CCTGGAGTCCCATCAAAAGT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PIV4 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GCATCTATACGAACACCTGCT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 xml:space="preserve">PIV4 </w:t>
            </w:r>
            <w:proofErr w:type="spellStart"/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  <w:proofErr w:type="spellEnd"/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FAM-GCTGCCGTCTCAAAATTTGTTGATCAAGACAATACAATTGGCAGC-BHQ2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HCoV-229E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229EF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CGCAAGAATTCAGAACCAGAG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229ER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GGCAGTCAGGTTCTTCAACAA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229EPb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FAM-CCACACTTCAATCAAAAGCTCCCAAATG-TAMRA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HCoV-OC43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OC43F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GCTCAGGAAGGTCTGCTCC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OC43R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TCCTGCACTAGAGGCTCTGC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OC43Pb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FAM-TTCCAGATCTACTTCGCGCACATCC-TAMRA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HCoV-HKU1</w:t>
            </w: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HKU1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AGTTCCCATTGCTTTCGGAGTA</w:t>
            </w:r>
          </w:p>
        </w:tc>
        <w:tc>
          <w:tcPr>
            <w:tcW w:w="1417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HKU1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CCGGCTGTGTCTATACCAATATCC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HKU1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FAM-CCCCTTCTGAAGCAA-MGB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lastRenderedPageBreak/>
              <w:t>HCoV-NL63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NL63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F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AGGACCTTAAATTCAGACAACGTTCT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NL63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R</w:t>
            </w:r>
          </w:p>
        </w:tc>
        <w:tc>
          <w:tcPr>
            <w:tcW w:w="7796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GATTACGTTTGCGATTACCAAGACT</w:t>
            </w:r>
          </w:p>
        </w:tc>
        <w:tc>
          <w:tcPr>
            <w:tcW w:w="1417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F7116">
        <w:trPr>
          <w:trHeight w:val="285"/>
          <w:jc w:val="center"/>
        </w:trPr>
        <w:tc>
          <w:tcPr>
            <w:tcW w:w="1668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NL63</w:t>
            </w:r>
            <w:r>
              <w:rPr>
                <w:rFonts w:ascii="Times New Roman" w:hAnsi="Times New Roman"/>
                <w:bCs/>
                <w:kern w:val="0"/>
                <w:szCs w:val="21"/>
              </w:rPr>
              <w:t>Pb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FAM-TAACAGTTTTAGCACCTTCCTTAGCAACCCAAACA-TAMRA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BF7116" w:rsidRDefault="00BF7116"/>
    <w:p w:rsidR="00BF7116" w:rsidRDefault="00BF7116">
      <w:pPr>
        <w:rPr>
          <w:rFonts w:ascii="Times New Roman" w:hAnsi="Times New Roman"/>
          <w:sz w:val="24"/>
          <w:szCs w:val="24"/>
        </w:rPr>
      </w:pPr>
    </w:p>
    <w:p w:rsidR="00BF7116" w:rsidRDefault="00BF7116">
      <w:pPr>
        <w:ind w:firstLineChars="1150" w:firstLine="2771"/>
        <w:rPr>
          <w:rFonts w:ascii="Times New Roman" w:hAnsi="Times New Roman"/>
          <w:b/>
          <w:sz w:val="24"/>
          <w:szCs w:val="24"/>
        </w:rPr>
      </w:pPr>
    </w:p>
    <w:p w:rsidR="00BF7116" w:rsidRDefault="006A26ED">
      <w:pPr>
        <w:ind w:firstLineChars="1150" w:firstLine="277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proofErr w:type="gramStart"/>
      <w:r w:rsidR="00E60D4F">
        <w:rPr>
          <w:rFonts w:ascii="Times New Roman" w:hAnsi="Times New Roman" w:hint="eastAsia"/>
          <w:b/>
          <w:sz w:val="24"/>
          <w:szCs w:val="24"/>
        </w:rPr>
        <w:lastRenderedPageBreak/>
        <w:t>Supplementary</w:t>
      </w:r>
      <w:r w:rsidR="00E60D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Table 2.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Primers used to amplify HPyV6 with nested PCR.</w:t>
      </w:r>
    </w:p>
    <w:tbl>
      <w:tblPr>
        <w:tblW w:w="8373" w:type="dxa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/>
      </w:tblPr>
      <w:tblGrid>
        <w:gridCol w:w="1697"/>
        <w:gridCol w:w="4095"/>
        <w:gridCol w:w="2581"/>
      </w:tblGrid>
      <w:tr w:rsidR="00BF7116">
        <w:trPr>
          <w:jc w:val="center"/>
        </w:trPr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>Number</w:t>
            </w:r>
          </w:p>
        </w:tc>
        <w:tc>
          <w:tcPr>
            <w:tcW w:w="4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 xml:space="preserve">Primer sequences </w:t>
            </w:r>
            <w:r>
              <w:rPr>
                <w:rFonts w:ascii="Times New Roman"/>
                <w:b/>
                <w:bCs/>
                <w:iCs/>
                <w:color w:val="000000"/>
                <w:szCs w:val="21"/>
              </w:rPr>
              <w:t>（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>5′-3′</w:t>
            </w:r>
            <w:r>
              <w:rPr>
                <w:rFonts w:ascii="Times New Roman"/>
                <w:b/>
                <w:bCs/>
                <w:iCs/>
                <w:color w:val="000000"/>
                <w:szCs w:val="21"/>
              </w:rPr>
              <w:t>）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>Amplicon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 xml:space="preserve"> size</w:t>
            </w:r>
            <w:r>
              <w:rPr>
                <w:rFonts w:ascii="Times New Roman"/>
                <w:b/>
                <w:bCs/>
                <w:iCs/>
                <w:color w:val="000000"/>
                <w:szCs w:val="21"/>
              </w:rPr>
              <w:t>（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Cs w:val="21"/>
              </w:rPr>
              <w:t>bp</w:t>
            </w:r>
            <w:proofErr w:type="spellEnd"/>
            <w:r>
              <w:rPr>
                <w:rFonts w:ascii="Times New Roman"/>
                <w:b/>
                <w:bCs/>
                <w:iCs/>
                <w:color w:val="000000"/>
                <w:szCs w:val="21"/>
              </w:rPr>
              <w:t>）</w:t>
            </w: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TTTATCCAGTGAAGCAACT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377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CCTATTTCCTCTCCTTTTT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GTTCCTGAGTTGTCCCA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GCCTTTATTGCCTCCTA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AGAGGCCCTGGAAATTGCTGGT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403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TCCATAACCTCCACTCCTCCTT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CAGTCTGCTGCTGCTTTATCC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TTATCTCCCTGCCTGCTCTAT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CGACTGGCTTATCAACAT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CAGCTCCTCAAGAACAAA</w:t>
            </w:r>
          </w:p>
        </w:tc>
        <w:tc>
          <w:tcPr>
            <w:tcW w:w="2581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393</w:t>
            </w: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CGACTGGCTTATCAACAT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CTTACCCAAAGACCTTCA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CATTGTCAGAGGAATATG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399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AAGTGTCAGTAAAGGTGT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CTGTTTGAGGGCAATGGAGTA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GTGTCAGTAAAGGTGTAGGGG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ATGGCTGCTTTTTGTTC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295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TGGAGTGGTGCTCTGAT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CCCCTACACCTTTACTG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TGCTACATTCATTCTTT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GCTGGTTCATCTCTGTGTTAT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415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TAGTTGGAAGTATGCTTGGCT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TATAAGAGCACAAGGAACCCC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ATACCCTACCATCCCCAACAT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lastRenderedPageBreak/>
              <w:t>7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AATTTGGAGTGCTGATCCT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436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TTCCTTGCTTGTCTGTTTC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ATTTTGGCAGAATTGTTGGTGG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AGAATAAACTTTGTACTGGGTG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8/9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TGTTGGGGATGGTAGGGTATG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GAGCCAGTGGAGGACTTTATG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GCTGGTAACCCCACTCTCA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489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GCTCCATGCATTCCATGTA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AGAAACAGACAAGCAAGGAAC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333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ATGGAAGAACTGCAGGAAGAT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AGAAACAGACAAGCAAGGAAC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613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TATGCAGGAGGTGTGGAAATT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TCATTTGTTTCATCATTTTCC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ATCTTGTAGGGGGTGTGTCTT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11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CAATGTTGTTTTGCCACTA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317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ATGGGAAACCTTGTATGAT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AGACACACCCCCTACA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ATGCCCAATTATTCAAACA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12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TTTCCACACCTCCTG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422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ACTTTCCATCTTGCC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CTTCTTTGTGCTGCTACTCTGT     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GTGTCTGCTATGCTAAATGCTT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13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TCCAATCACATTCCTCTTT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450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GGACCCACATTATCTACCA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ATCACATTCCTCTTTTTTGG              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AAGTATTCTTGCACTCCTCC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lastRenderedPageBreak/>
              <w:t>14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TTGGAGCAGGATTGGGTTTT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474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AGGTCAGTGATGATTGGGGT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TGCTGTCTTGAGAGTTGCC           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GATTTCCGTTTGTGTGTAC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15</w:t>
            </w: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GTAGCACTTGTAGCACCAGCACTTT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509</w:t>
            </w: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ACTAATTAGGGTGTTGTGTCAACGG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GTTGTACACACAAACGGAAATC</w:t>
            </w:r>
          </w:p>
        </w:tc>
        <w:tc>
          <w:tcPr>
            <w:tcW w:w="2581" w:type="dxa"/>
            <w:tcBorders>
              <w:left w:val="nil"/>
              <w:right w:val="nil"/>
            </w:tcBorders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F7116">
        <w:trPr>
          <w:jc w:val="center"/>
        </w:trPr>
        <w:tc>
          <w:tcPr>
            <w:tcW w:w="1697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95" w:type="dxa"/>
            <w:shd w:val="clear" w:color="auto" w:fill="FFFFFF"/>
          </w:tcPr>
          <w:p w:rsidR="00BF7116" w:rsidRDefault="006A26E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GCCCTATTTCCTCTCCTTTTTT</w:t>
            </w:r>
          </w:p>
        </w:tc>
        <w:tc>
          <w:tcPr>
            <w:tcW w:w="2581" w:type="dxa"/>
            <w:shd w:val="clear" w:color="auto" w:fill="FFFFFF"/>
          </w:tcPr>
          <w:p w:rsidR="00BF7116" w:rsidRDefault="00BF71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BF7116" w:rsidRDefault="00BF7116"/>
    <w:p w:rsidR="00BF7116" w:rsidRDefault="006A26ED">
      <w:pPr>
        <w:ind w:firstLineChars="1500" w:firstLine="3150"/>
        <w:rPr>
          <w:rFonts w:ascii="Times New Roman" w:hAnsi="Times New Roman"/>
        </w:rPr>
      </w:pPr>
      <w:r>
        <w:rPr>
          <w:rFonts w:ascii="Times New Roman" w:hAnsi="Times New Roman"/>
        </w:rPr>
        <w:t>Note</w:t>
      </w:r>
      <w:r>
        <w:rPr>
          <w:rFonts w:ascii="Times New Roman"/>
        </w:rPr>
        <w:t xml:space="preserve">: </w:t>
      </w:r>
      <w:r>
        <w:rPr>
          <w:rFonts w:ascii="Times New Roman" w:hAnsi="Times New Roman"/>
        </w:rPr>
        <w:t xml:space="preserve">The first pair of primers is the outer pair, and the second pair of primers is the inner pair in every group; </w:t>
      </w:r>
    </w:p>
    <w:p w:rsidR="00BF7116" w:rsidRPr="00E60D4F" w:rsidRDefault="006A26ED" w:rsidP="00E60D4F">
      <w:pPr>
        <w:ind w:firstLineChars="1750" w:firstLine="367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8 and 9 have the same outer primer pair. </w:t>
      </w:r>
    </w:p>
    <w:sectPr w:rsidR="00BF7116" w:rsidRPr="00E60D4F" w:rsidSect="00BF7116">
      <w:headerReference w:type="even" r:id="rId7"/>
      <w:headerReference w:type="default" r:id="rId8"/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A3" w:rsidRDefault="00545BA3" w:rsidP="00BF7116">
      <w:r>
        <w:separator/>
      </w:r>
    </w:p>
  </w:endnote>
  <w:endnote w:type="continuationSeparator" w:id="0">
    <w:p w:rsidR="00545BA3" w:rsidRDefault="00545BA3" w:rsidP="00BF7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A3" w:rsidRDefault="00545BA3" w:rsidP="00BF7116">
      <w:r>
        <w:separator/>
      </w:r>
    </w:p>
  </w:footnote>
  <w:footnote w:type="continuationSeparator" w:id="0">
    <w:p w:rsidR="00545BA3" w:rsidRDefault="00545BA3" w:rsidP="00BF7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A6" w:rsidRDefault="000721A6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A6" w:rsidRDefault="000721A6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72A27"/>
    <w:rsid w:val="00022DB9"/>
    <w:rsid w:val="00050106"/>
    <w:rsid w:val="000606BC"/>
    <w:rsid w:val="000721A6"/>
    <w:rsid w:val="000B7928"/>
    <w:rsid w:val="000C64F2"/>
    <w:rsid w:val="000E119B"/>
    <w:rsid w:val="000F6872"/>
    <w:rsid w:val="00137C70"/>
    <w:rsid w:val="001573F1"/>
    <w:rsid w:val="00172A27"/>
    <w:rsid w:val="001B747C"/>
    <w:rsid w:val="001E7BDC"/>
    <w:rsid w:val="001F1EBC"/>
    <w:rsid w:val="00243379"/>
    <w:rsid w:val="00265C27"/>
    <w:rsid w:val="002713A3"/>
    <w:rsid w:val="00282709"/>
    <w:rsid w:val="0029667E"/>
    <w:rsid w:val="002A67B6"/>
    <w:rsid w:val="002C6A75"/>
    <w:rsid w:val="002D7CE4"/>
    <w:rsid w:val="0032478D"/>
    <w:rsid w:val="00390E44"/>
    <w:rsid w:val="003D1F8B"/>
    <w:rsid w:val="003E0AAC"/>
    <w:rsid w:val="00456914"/>
    <w:rsid w:val="00480B1A"/>
    <w:rsid w:val="00496BBA"/>
    <w:rsid w:val="004D7AA4"/>
    <w:rsid w:val="004E1BBA"/>
    <w:rsid w:val="00545BA3"/>
    <w:rsid w:val="00554555"/>
    <w:rsid w:val="00556A72"/>
    <w:rsid w:val="005646C5"/>
    <w:rsid w:val="0059376F"/>
    <w:rsid w:val="005B0F5F"/>
    <w:rsid w:val="005B380F"/>
    <w:rsid w:val="005D5E1C"/>
    <w:rsid w:val="005E7493"/>
    <w:rsid w:val="00634632"/>
    <w:rsid w:val="00643174"/>
    <w:rsid w:val="00664549"/>
    <w:rsid w:val="006A26ED"/>
    <w:rsid w:val="006D4EA9"/>
    <w:rsid w:val="006D5012"/>
    <w:rsid w:val="006E0B3A"/>
    <w:rsid w:val="006F11B9"/>
    <w:rsid w:val="00700D92"/>
    <w:rsid w:val="0070336B"/>
    <w:rsid w:val="00723BC9"/>
    <w:rsid w:val="007362CA"/>
    <w:rsid w:val="007723FA"/>
    <w:rsid w:val="00782822"/>
    <w:rsid w:val="007C3338"/>
    <w:rsid w:val="007F4CCB"/>
    <w:rsid w:val="008140DE"/>
    <w:rsid w:val="00817F20"/>
    <w:rsid w:val="008507BD"/>
    <w:rsid w:val="00854A7D"/>
    <w:rsid w:val="00883F2F"/>
    <w:rsid w:val="008C2E27"/>
    <w:rsid w:val="008D1E65"/>
    <w:rsid w:val="0097129B"/>
    <w:rsid w:val="00995015"/>
    <w:rsid w:val="009E7ECB"/>
    <w:rsid w:val="00A01B50"/>
    <w:rsid w:val="00A251C3"/>
    <w:rsid w:val="00A63AF7"/>
    <w:rsid w:val="00A93EF4"/>
    <w:rsid w:val="00AA4CB7"/>
    <w:rsid w:val="00AE5143"/>
    <w:rsid w:val="00AF61AF"/>
    <w:rsid w:val="00B14A5D"/>
    <w:rsid w:val="00B1787C"/>
    <w:rsid w:val="00B45777"/>
    <w:rsid w:val="00B510C4"/>
    <w:rsid w:val="00B77DB3"/>
    <w:rsid w:val="00B823D8"/>
    <w:rsid w:val="00B82F01"/>
    <w:rsid w:val="00BA6831"/>
    <w:rsid w:val="00BB39F6"/>
    <w:rsid w:val="00BF0298"/>
    <w:rsid w:val="00BF3492"/>
    <w:rsid w:val="00BF7116"/>
    <w:rsid w:val="00C32656"/>
    <w:rsid w:val="00C519F9"/>
    <w:rsid w:val="00C90977"/>
    <w:rsid w:val="00C9705C"/>
    <w:rsid w:val="00CC4221"/>
    <w:rsid w:val="00CD5113"/>
    <w:rsid w:val="00CE08BA"/>
    <w:rsid w:val="00CE4458"/>
    <w:rsid w:val="00CE6D9C"/>
    <w:rsid w:val="00D00356"/>
    <w:rsid w:val="00D019E4"/>
    <w:rsid w:val="00D0606F"/>
    <w:rsid w:val="00D26836"/>
    <w:rsid w:val="00D40AF2"/>
    <w:rsid w:val="00D506E4"/>
    <w:rsid w:val="00D56B1B"/>
    <w:rsid w:val="00D81770"/>
    <w:rsid w:val="00D83919"/>
    <w:rsid w:val="00D95B1A"/>
    <w:rsid w:val="00E22658"/>
    <w:rsid w:val="00E30E6F"/>
    <w:rsid w:val="00E50B0A"/>
    <w:rsid w:val="00E60D4F"/>
    <w:rsid w:val="00EA61B2"/>
    <w:rsid w:val="00EA7A8D"/>
    <w:rsid w:val="00EE107E"/>
    <w:rsid w:val="00EF0B7C"/>
    <w:rsid w:val="00F6791B"/>
    <w:rsid w:val="00FA1F62"/>
    <w:rsid w:val="00FC5E19"/>
    <w:rsid w:val="00FF3F4A"/>
    <w:rsid w:val="01002534"/>
    <w:rsid w:val="01050BBA"/>
    <w:rsid w:val="014F22B3"/>
    <w:rsid w:val="01B74261"/>
    <w:rsid w:val="01F01E3C"/>
    <w:rsid w:val="021A2C80"/>
    <w:rsid w:val="02610E76"/>
    <w:rsid w:val="026D4C89"/>
    <w:rsid w:val="030C5A8C"/>
    <w:rsid w:val="037441B6"/>
    <w:rsid w:val="0376513B"/>
    <w:rsid w:val="038A1BDD"/>
    <w:rsid w:val="0411533A"/>
    <w:rsid w:val="044B6418"/>
    <w:rsid w:val="044F2C20"/>
    <w:rsid w:val="04B922CF"/>
    <w:rsid w:val="04CC5A6D"/>
    <w:rsid w:val="050126C3"/>
    <w:rsid w:val="05793607"/>
    <w:rsid w:val="058D5B2B"/>
    <w:rsid w:val="06095474"/>
    <w:rsid w:val="065F5E83"/>
    <w:rsid w:val="07FE462A"/>
    <w:rsid w:val="084C43AA"/>
    <w:rsid w:val="0892709C"/>
    <w:rsid w:val="089B79AC"/>
    <w:rsid w:val="08B25ACE"/>
    <w:rsid w:val="095F2F6D"/>
    <w:rsid w:val="096F3207"/>
    <w:rsid w:val="097C4A9B"/>
    <w:rsid w:val="097E3822"/>
    <w:rsid w:val="0A590C06"/>
    <w:rsid w:val="0A5B410A"/>
    <w:rsid w:val="0A7D5943"/>
    <w:rsid w:val="0AA11C91"/>
    <w:rsid w:val="0B51119F"/>
    <w:rsid w:val="0BB25D40"/>
    <w:rsid w:val="0CE20630"/>
    <w:rsid w:val="0CEC69C1"/>
    <w:rsid w:val="0D1158FC"/>
    <w:rsid w:val="0D573E72"/>
    <w:rsid w:val="0DBF259D"/>
    <w:rsid w:val="0E455CF9"/>
    <w:rsid w:val="0E550512"/>
    <w:rsid w:val="0F503C2D"/>
    <w:rsid w:val="0FB2044E"/>
    <w:rsid w:val="0FDB1613"/>
    <w:rsid w:val="10242D0C"/>
    <w:rsid w:val="10406DB9"/>
    <w:rsid w:val="105F3DEA"/>
    <w:rsid w:val="10817844"/>
    <w:rsid w:val="10F320DF"/>
    <w:rsid w:val="110A4283"/>
    <w:rsid w:val="113D59D7"/>
    <w:rsid w:val="11512479"/>
    <w:rsid w:val="120C7329"/>
    <w:rsid w:val="12157C38"/>
    <w:rsid w:val="121656BA"/>
    <w:rsid w:val="12306264"/>
    <w:rsid w:val="12DC7A01"/>
    <w:rsid w:val="130B4CCD"/>
    <w:rsid w:val="13486D30"/>
    <w:rsid w:val="13CD6F8A"/>
    <w:rsid w:val="13E05FAA"/>
    <w:rsid w:val="14155180"/>
    <w:rsid w:val="15090F10"/>
    <w:rsid w:val="157250BC"/>
    <w:rsid w:val="158E49EC"/>
    <w:rsid w:val="15B10424"/>
    <w:rsid w:val="162219DC"/>
    <w:rsid w:val="165669B3"/>
    <w:rsid w:val="167F1D76"/>
    <w:rsid w:val="17371525"/>
    <w:rsid w:val="18166994"/>
    <w:rsid w:val="181A7599"/>
    <w:rsid w:val="181B2E1C"/>
    <w:rsid w:val="182F6239"/>
    <w:rsid w:val="18966EE2"/>
    <w:rsid w:val="19353569"/>
    <w:rsid w:val="19525097"/>
    <w:rsid w:val="1954059A"/>
    <w:rsid w:val="19574DA2"/>
    <w:rsid w:val="1A0B5B4A"/>
    <w:rsid w:val="1A221EEC"/>
    <w:rsid w:val="1A930F26"/>
    <w:rsid w:val="1AD81A1B"/>
    <w:rsid w:val="1BB15E7B"/>
    <w:rsid w:val="1C752741"/>
    <w:rsid w:val="1C857158"/>
    <w:rsid w:val="1D446291"/>
    <w:rsid w:val="1D4E6BA1"/>
    <w:rsid w:val="1D60233E"/>
    <w:rsid w:val="1DB41DC8"/>
    <w:rsid w:val="1DFB7FBE"/>
    <w:rsid w:val="1E1665EA"/>
    <w:rsid w:val="1E387E23"/>
    <w:rsid w:val="1E4361B4"/>
    <w:rsid w:val="1E4538B6"/>
    <w:rsid w:val="1FB52813"/>
    <w:rsid w:val="1FC31B28"/>
    <w:rsid w:val="2012512B"/>
    <w:rsid w:val="20220C48"/>
    <w:rsid w:val="203E4CF5"/>
    <w:rsid w:val="206D1FC1"/>
    <w:rsid w:val="206F54C4"/>
    <w:rsid w:val="209A1B8C"/>
    <w:rsid w:val="20AA1E26"/>
    <w:rsid w:val="20F4571D"/>
    <w:rsid w:val="21243CEE"/>
    <w:rsid w:val="21251770"/>
    <w:rsid w:val="21353F88"/>
    <w:rsid w:val="214A06AB"/>
    <w:rsid w:val="21561F3F"/>
    <w:rsid w:val="21931DA4"/>
    <w:rsid w:val="21A345BC"/>
    <w:rsid w:val="21AD294D"/>
    <w:rsid w:val="221200F3"/>
    <w:rsid w:val="226B4005"/>
    <w:rsid w:val="228E7A3D"/>
    <w:rsid w:val="22E152C9"/>
    <w:rsid w:val="22FE0FF6"/>
    <w:rsid w:val="23030D01"/>
    <w:rsid w:val="234C4978"/>
    <w:rsid w:val="23667720"/>
    <w:rsid w:val="23B1689B"/>
    <w:rsid w:val="241C39CC"/>
    <w:rsid w:val="242E16E8"/>
    <w:rsid w:val="247A3D65"/>
    <w:rsid w:val="248655F9"/>
    <w:rsid w:val="257A718B"/>
    <w:rsid w:val="25D17B9A"/>
    <w:rsid w:val="26097CF4"/>
    <w:rsid w:val="264A3FE1"/>
    <w:rsid w:val="26B84614"/>
    <w:rsid w:val="27295BCD"/>
    <w:rsid w:val="272B10D0"/>
    <w:rsid w:val="27D305E4"/>
    <w:rsid w:val="28102647"/>
    <w:rsid w:val="281B425C"/>
    <w:rsid w:val="28844B85"/>
    <w:rsid w:val="293E30BA"/>
    <w:rsid w:val="294007BB"/>
    <w:rsid w:val="29606AF1"/>
    <w:rsid w:val="299B3453"/>
    <w:rsid w:val="29A86EE6"/>
    <w:rsid w:val="2A110E94"/>
    <w:rsid w:val="2A9248E5"/>
    <w:rsid w:val="2B46348F"/>
    <w:rsid w:val="2C01033F"/>
    <w:rsid w:val="2C102B57"/>
    <w:rsid w:val="2D18338A"/>
    <w:rsid w:val="2D591BF5"/>
    <w:rsid w:val="2D7E65B1"/>
    <w:rsid w:val="2ECD1756"/>
    <w:rsid w:val="2F78636C"/>
    <w:rsid w:val="2FC132E8"/>
    <w:rsid w:val="2FD44507"/>
    <w:rsid w:val="302B4F16"/>
    <w:rsid w:val="30486A45"/>
    <w:rsid w:val="30C90297"/>
    <w:rsid w:val="30E92D4B"/>
    <w:rsid w:val="315C5288"/>
    <w:rsid w:val="31A359FC"/>
    <w:rsid w:val="31BA5621"/>
    <w:rsid w:val="31C04FAC"/>
    <w:rsid w:val="322936D7"/>
    <w:rsid w:val="32537D9E"/>
    <w:rsid w:val="32DB47FF"/>
    <w:rsid w:val="33313F09"/>
    <w:rsid w:val="33417A27"/>
    <w:rsid w:val="3358764C"/>
    <w:rsid w:val="33A651CD"/>
    <w:rsid w:val="33F31A49"/>
    <w:rsid w:val="33FF585B"/>
    <w:rsid w:val="348338B6"/>
    <w:rsid w:val="35037688"/>
    <w:rsid w:val="357A05CB"/>
    <w:rsid w:val="35D03558"/>
    <w:rsid w:val="35FE2DA3"/>
    <w:rsid w:val="362B4B6B"/>
    <w:rsid w:val="36C41867"/>
    <w:rsid w:val="37306998"/>
    <w:rsid w:val="37926A3C"/>
    <w:rsid w:val="37AA0860"/>
    <w:rsid w:val="37CF301E"/>
    <w:rsid w:val="38103A87"/>
    <w:rsid w:val="393A2270"/>
    <w:rsid w:val="39432B7F"/>
    <w:rsid w:val="39446403"/>
    <w:rsid w:val="3A682CE2"/>
    <w:rsid w:val="3A7E7084"/>
    <w:rsid w:val="3A8C639A"/>
    <w:rsid w:val="3B161D30"/>
    <w:rsid w:val="3BFC52F7"/>
    <w:rsid w:val="3C01177E"/>
    <w:rsid w:val="3C034C82"/>
    <w:rsid w:val="3C0D0E14"/>
    <w:rsid w:val="3C1813A4"/>
    <w:rsid w:val="3C616320"/>
    <w:rsid w:val="3C635FA0"/>
    <w:rsid w:val="3CB37024"/>
    <w:rsid w:val="3CCB46CA"/>
    <w:rsid w:val="3D9B1520"/>
    <w:rsid w:val="3DC0045B"/>
    <w:rsid w:val="3DC75867"/>
    <w:rsid w:val="3DF56736"/>
    <w:rsid w:val="3E5E705F"/>
    <w:rsid w:val="3E5F4AE1"/>
    <w:rsid w:val="3EFB01E2"/>
    <w:rsid w:val="40682937"/>
    <w:rsid w:val="40C83C56"/>
    <w:rsid w:val="40D62F6B"/>
    <w:rsid w:val="41D81894"/>
    <w:rsid w:val="41EB6337"/>
    <w:rsid w:val="422E6A20"/>
    <w:rsid w:val="42693382"/>
    <w:rsid w:val="42C11812"/>
    <w:rsid w:val="42DE6BC4"/>
    <w:rsid w:val="43254DBA"/>
    <w:rsid w:val="432B3440"/>
    <w:rsid w:val="433E465F"/>
    <w:rsid w:val="43561D06"/>
    <w:rsid w:val="43E176EB"/>
    <w:rsid w:val="43FE121A"/>
    <w:rsid w:val="445F5DBB"/>
    <w:rsid w:val="44D70EFD"/>
    <w:rsid w:val="45A218CA"/>
    <w:rsid w:val="45B94D73"/>
    <w:rsid w:val="45F303D0"/>
    <w:rsid w:val="45FD4563"/>
    <w:rsid w:val="463B4047"/>
    <w:rsid w:val="46A32772"/>
    <w:rsid w:val="46CA0433"/>
    <w:rsid w:val="46ED18ED"/>
    <w:rsid w:val="472D26D6"/>
    <w:rsid w:val="47D253E2"/>
    <w:rsid w:val="48B6475B"/>
    <w:rsid w:val="498A7FB7"/>
    <w:rsid w:val="499140BE"/>
    <w:rsid w:val="49C45812"/>
    <w:rsid w:val="49D1292A"/>
    <w:rsid w:val="4A2B42BD"/>
    <w:rsid w:val="4A7965BA"/>
    <w:rsid w:val="4ACE1548"/>
    <w:rsid w:val="4AD27F4E"/>
    <w:rsid w:val="4BEB0A1B"/>
    <w:rsid w:val="4CC20A7E"/>
    <w:rsid w:val="4D567C6D"/>
    <w:rsid w:val="4D9A4EDE"/>
    <w:rsid w:val="4DE82A5F"/>
    <w:rsid w:val="4E0E741B"/>
    <w:rsid w:val="4E714F41"/>
    <w:rsid w:val="4EBF2AC2"/>
    <w:rsid w:val="4EDD2072"/>
    <w:rsid w:val="4F537AB2"/>
    <w:rsid w:val="4F5A4EBF"/>
    <w:rsid w:val="4F737FE7"/>
    <w:rsid w:val="4FE87FA6"/>
    <w:rsid w:val="4FE95A27"/>
    <w:rsid w:val="51075925"/>
    <w:rsid w:val="512B7338"/>
    <w:rsid w:val="5139664E"/>
    <w:rsid w:val="51981EEB"/>
    <w:rsid w:val="51E67A6C"/>
    <w:rsid w:val="51F03BFE"/>
    <w:rsid w:val="521F5647"/>
    <w:rsid w:val="52A1019F"/>
    <w:rsid w:val="52DB2F0A"/>
    <w:rsid w:val="52EA6014"/>
    <w:rsid w:val="534479A8"/>
    <w:rsid w:val="538E6B22"/>
    <w:rsid w:val="53A022C0"/>
    <w:rsid w:val="53A876CC"/>
    <w:rsid w:val="53E57531"/>
    <w:rsid w:val="541E0990"/>
    <w:rsid w:val="544B2759"/>
    <w:rsid w:val="54525967"/>
    <w:rsid w:val="54E00A4E"/>
    <w:rsid w:val="553E6869"/>
    <w:rsid w:val="55521C86"/>
    <w:rsid w:val="555A2916"/>
    <w:rsid w:val="55922A70"/>
    <w:rsid w:val="55D13859"/>
    <w:rsid w:val="55DF63F2"/>
    <w:rsid w:val="55FD7BA1"/>
    <w:rsid w:val="564F1F29"/>
    <w:rsid w:val="5697231E"/>
    <w:rsid w:val="56BE5A60"/>
    <w:rsid w:val="572A730E"/>
    <w:rsid w:val="57E57A41"/>
    <w:rsid w:val="57EE28CF"/>
    <w:rsid w:val="589543D0"/>
    <w:rsid w:val="58AD748A"/>
    <w:rsid w:val="58B42698"/>
    <w:rsid w:val="5998070C"/>
    <w:rsid w:val="59A0359A"/>
    <w:rsid w:val="59DE55FD"/>
    <w:rsid w:val="5A086442"/>
    <w:rsid w:val="5AC36B75"/>
    <w:rsid w:val="5AEE323C"/>
    <w:rsid w:val="5B2A781E"/>
    <w:rsid w:val="5B630C7D"/>
    <w:rsid w:val="5B7E72A8"/>
    <w:rsid w:val="5C7C3948"/>
    <w:rsid w:val="5D4E7523"/>
    <w:rsid w:val="5DFB2EBF"/>
    <w:rsid w:val="5EA345D2"/>
    <w:rsid w:val="5EFF1468"/>
    <w:rsid w:val="5F387044"/>
    <w:rsid w:val="5F8C454F"/>
    <w:rsid w:val="5FE771E7"/>
    <w:rsid w:val="6013352F"/>
    <w:rsid w:val="605B5EA1"/>
    <w:rsid w:val="60AE592B"/>
    <w:rsid w:val="615573BE"/>
    <w:rsid w:val="619117A1"/>
    <w:rsid w:val="621464F7"/>
    <w:rsid w:val="6221580D"/>
    <w:rsid w:val="624060C2"/>
    <w:rsid w:val="628E03BF"/>
    <w:rsid w:val="629C2F58"/>
    <w:rsid w:val="62B32B7E"/>
    <w:rsid w:val="632E24C7"/>
    <w:rsid w:val="637970C3"/>
    <w:rsid w:val="63A70E8C"/>
    <w:rsid w:val="63BE0AB1"/>
    <w:rsid w:val="63DE6DE8"/>
    <w:rsid w:val="63F6448F"/>
    <w:rsid w:val="64374EF8"/>
    <w:rsid w:val="64592EAE"/>
    <w:rsid w:val="6505684A"/>
    <w:rsid w:val="656868EF"/>
    <w:rsid w:val="65834F1A"/>
    <w:rsid w:val="65B06CE3"/>
    <w:rsid w:val="65C8438A"/>
    <w:rsid w:val="65E5173B"/>
    <w:rsid w:val="65EF4249"/>
    <w:rsid w:val="664839DE"/>
    <w:rsid w:val="671F493B"/>
    <w:rsid w:val="67673E36"/>
    <w:rsid w:val="685C7BC6"/>
    <w:rsid w:val="6874526D"/>
    <w:rsid w:val="693130A1"/>
    <w:rsid w:val="69696A7E"/>
    <w:rsid w:val="698E59B9"/>
    <w:rsid w:val="69CA3620"/>
    <w:rsid w:val="6A0333FA"/>
    <w:rsid w:val="6A364ECE"/>
    <w:rsid w:val="6A37294F"/>
    <w:rsid w:val="6AA81989"/>
    <w:rsid w:val="6AB841A2"/>
    <w:rsid w:val="6B62463B"/>
    <w:rsid w:val="6C6A4E6D"/>
    <w:rsid w:val="6CA404CA"/>
    <w:rsid w:val="6CEC4142"/>
    <w:rsid w:val="6D164F86"/>
    <w:rsid w:val="6DCA02AD"/>
    <w:rsid w:val="6DCC37B0"/>
    <w:rsid w:val="6DEA07E1"/>
    <w:rsid w:val="6EA66996"/>
    <w:rsid w:val="6EB3022A"/>
    <w:rsid w:val="6F0C79BF"/>
    <w:rsid w:val="6F410D93"/>
    <w:rsid w:val="6FBB0A5D"/>
    <w:rsid w:val="6FC12966"/>
    <w:rsid w:val="6FDD4494"/>
    <w:rsid w:val="712C543B"/>
    <w:rsid w:val="71791CB7"/>
    <w:rsid w:val="71845ACA"/>
    <w:rsid w:val="71D96859"/>
    <w:rsid w:val="73262C77"/>
    <w:rsid w:val="73353292"/>
    <w:rsid w:val="73396415"/>
    <w:rsid w:val="74671085"/>
    <w:rsid w:val="7473071B"/>
    <w:rsid w:val="74A137E9"/>
    <w:rsid w:val="7541206D"/>
    <w:rsid w:val="75653527"/>
    <w:rsid w:val="75EE5A09"/>
    <w:rsid w:val="76E13D18"/>
    <w:rsid w:val="770C25DD"/>
    <w:rsid w:val="771222E8"/>
    <w:rsid w:val="772D5C5A"/>
    <w:rsid w:val="785206F6"/>
    <w:rsid w:val="795C0BA9"/>
    <w:rsid w:val="79CB6C5E"/>
    <w:rsid w:val="79D21E6C"/>
    <w:rsid w:val="7A3B0217"/>
    <w:rsid w:val="7A450B26"/>
    <w:rsid w:val="7A4C04B1"/>
    <w:rsid w:val="7A5E3C4E"/>
    <w:rsid w:val="7AB57EE0"/>
    <w:rsid w:val="7B644801"/>
    <w:rsid w:val="7B74701A"/>
    <w:rsid w:val="7BDC5744"/>
    <w:rsid w:val="7C630EA1"/>
    <w:rsid w:val="7CD44657"/>
    <w:rsid w:val="7D5D23BD"/>
    <w:rsid w:val="7DDB2867"/>
    <w:rsid w:val="7E34331A"/>
    <w:rsid w:val="7E9868C2"/>
    <w:rsid w:val="7E990AC0"/>
    <w:rsid w:val="7E9E4F48"/>
    <w:rsid w:val="7EC5068B"/>
    <w:rsid w:val="7F67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/>
    <w:lsdException w:name="header" w:semiHidden="0"/>
    <w:lsdException w:name="footer" w:semiHidden="0"/>
    <w:lsdException w:name="caption" w:uiPriority="35" w:qFormat="1"/>
    <w:lsdException w:name="annotation reference" w:semiHidden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semiHidden="0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1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F7116"/>
    <w:pPr>
      <w:widowControl/>
      <w:spacing w:before="240" w:after="120"/>
      <w:jc w:val="left"/>
      <w:outlineLvl w:val="0"/>
    </w:pPr>
    <w:rPr>
      <w:rFonts w:ascii="宋体" w:hAnsi="宋体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BF7116"/>
    <w:rPr>
      <w:b/>
      <w:bCs/>
    </w:rPr>
  </w:style>
  <w:style w:type="paragraph" w:styleId="a4">
    <w:name w:val="annotation text"/>
    <w:basedOn w:val="a"/>
    <w:link w:val="Char0"/>
    <w:rsid w:val="00BF7116"/>
    <w:rPr>
      <w:sz w:val="20"/>
      <w:szCs w:val="20"/>
    </w:rPr>
  </w:style>
  <w:style w:type="paragraph" w:styleId="a5">
    <w:name w:val="Balloon Text"/>
    <w:basedOn w:val="a"/>
    <w:link w:val="Char1"/>
    <w:semiHidden/>
    <w:rsid w:val="00BF7116"/>
    <w:rPr>
      <w:kern w:val="0"/>
      <w:sz w:val="18"/>
      <w:szCs w:val="18"/>
    </w:rPr>
  </w:style>
  <w:style w:type="paragraph" w:styleId="a6">
    <w:name w:val="footer"/>
    <w:basedOn w:val="a"/>
    <w:link w:val="Char2"/>
    <w:unhideWhenUsed/>
    <w:rsid w:val="00BF7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nhideWhenUsed/>
    <w:rsid w:val="00BF7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sid w:val="00BF711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Emphasis"/>
    <w:uiPriority w:val="20"/>
    <w:qFormat/>
    <w:rsid w:val="00BF7116"/>
    <w:rPr>
      <w:color w:val="CC0000"/>
    </w:rPr>
  </w:style>
  <w:style w:type="character" w:styleId="aa">
    <w:name w:val="Hyperlink"/>
    <w:basedOn w:val="a0"/>
    <w:unhideWhenUsed/>
    <w:rsid w:val="00BF7116"/>
    <w:rPr>
      <w:color w:val="0000FF"/>
      <w:u w:val="single"/>
    </w:rPr>
  </w:style>
  <w:style w:type="character" w:styleId="ab">
    <w:name w:val="annotation reference"/>
    <w:rsid w:val="00BF7116"/>
    <w:rPr>
      <w:sz w:val="16"/>
      <w:szCs w:val="16"/>
    </w:rPr>
  </w:style>
  <w:style w:type="paragraph" w:customStyle="1" w:styleId="ListParagraph1">
    <w:name w:val="List Paragraph1"/>
    <w:basedOn w:val="a"/>
    <w:rsid w:val="00BF7116"/>
    <w:pPr>
      <w:ind w:firstLineChars="200" w:firstLine="420"/>
    </w:pPr>
  </w:style>
  <w:style w:type="paragraph" w:customStyle="1" w:styleId="ordinary-outputtarget-output">
    <w:name w:val="ordinary-output target-output"/>
    <w:basedOn w:val="a"/>
    <w:rsid w:val="00BF71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BF7116"/>
    <w:pPr>
      <w:widowControl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desc2">
    <w:name w:val="desc2"/>
    <w:basedOn w:val="a"/>
    <w:rsid w:val="00BF7116"/>
    <w:pPr>
      <w:widowControl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details1">
    <w:name w:val="details1"/>
    <w:basedOn w:val="a"/>
    <w:rsid w:val="00BF7116"/>
    <w:pPr>
      <w:widowControl/>
      <w:jc w:val="left"/>
    </w:pPr>
    <w:rPr>
      <w:rFonts w:ascii="宋体" w:hAnsi="宋体" w:cs="宋体"/>
      <w:kern w:val="0"/>
      <w:sz w:val="22"/>
    </w:rPr>
  </w:style>
  <w:style w:type="paragraph" w:customStyle="1" w:styleId="10">
    <w:name w:val="修订1"/>
    <w:hidden/>
    <w:uiPriority w:val="99"/>
    <w:semiHidden/>
    <w:rsid w:val="00BF7116"/>
    <w:rPr>
      <w:rFonts w:ascii="Calibri" w:hAnsi="Calibri"/>
      <w:kern w:val="2"/>
      <w:sz w:val="21"/>
      <w:szCs w:val="22"/>
    </w:rPr>
  </w:style>
  <w:style w:type="paragraph" w:customStyle="1" w:styleId="Default">
    <w:name w:val="Default"/>
    <w:rsid w:val="00BF711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3">
    <w:name w:val="页眉 Char"/>
    <w:basedOn w:val="a0"/>
    <w:link w:val="a7"/>
    <w:rsid w:val="00BF7116"/>
    <w:rPr>
      <w:sz w:val="18"/>
      <w:szCs w:val="18"/>
    </w:rPr>
  </w:style>
  <w:style w:type="character" w:customStyle="1" w:styleId="Char2">
    <w:name w:val="页脚 Char"/>
    <w:basedOn w:val="a0"/>
    <w:link w:val="a6"/>
    <w:rsid w:val="00BF711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F7116"/>
    <w:rPr>
      <w:rFonts w:ascii="宋体" w:eastAsia="宋体" w:hAnsi="宋体" w:cs="Times New Roman"/>
      <w:b/>
      <w:bCs/>
      <w:color w:val="000000"/>
      <w:kern w:val="36"/>
      <w:sz w:val="33"/>
      <w:szCs w:val="33"/>
    </w:rPr>
  </w:style>
  <w:style w:type="character" w:customStyle="1" w:styleId="Char1">
    <w:name w:val="批注框文本 Char"/>
    <w:basedOn w:val="a0"/>
    <w:link w:val="a5"/>
    <w:semiHidden/>
    <w:rsid w:val="00BF7116"/>
    <w:rPr>
      <w:rFonts w:ascii="Calibri" w:eastAsia="宋体" w:hAnsi="Calibri" w:cs="Times New Roman"/>
      <w:kern w:val="0"/>
      <w:sz w:val="18"/>
      <w:szCs w:val="18"/>
    </w:rPr>
  </w:style>
  <w:style w:type="character" w:customStyle="1" w:styleId="high-light-bg4">
    <w:name w:val="high-light-bg4"/>
    <w:basedOn w:val="a0"/>
    <w:rsid w:val="00BF7116"/>
  </w:style>
  <w:style w:type="character" w:customStyle="1" w:styleId="hps">
    <w:name w:val="hps"/>
    <w:basedOn w:val="a0"/>
    <w:rsid w:val="00BF7116"/>
  </w:style>
  <w:style w:type="character" w:customStyle="1" w:styleId="highlight2">
    <w:name w:val="highlight2"/>
    <w:basedOn w:val="a0"/>
    <w:rsid w:val="00BF7116"/>
  </w:style>
  <w:style w:type="character" w:customStyle="1" w:styleId="jrnl">
    <w:name w:val="jrnl"/>
    <w:basedOn w:val="a0"/>
    <w:rsid w:val="00BF7116"/>
  </w:style>
  <w:style w:type="character" w:customStyle="1" w:styleId="Char0">
    <w:name w:val="批注文字 Char"/>
    <w:basedOn w:val="a0"/>
    <w:link w:val="a4"/>
    <w:rsid w:val="00BF7116"/>
    <w:rPr>
      <w:rFonts w:ascii="Calibri" w:eastAsia="宋体" w:hAnsi="Calibri" w:cs="Times New Roman"/>
      <w:sz w:val="20"/>
      <w:szCs w:val="20"/>
    </w:rPr>
  </w:style>
  <w:style w:type="character" w:customStyle="1" w:styleId="Char">
    <w:name w:val="批注主题 Char"/>
    <w:basedOn w:val="Char0"/>
    <w:link w:val="a3"/>
    <w:rsid w:val="00BF7116"/>
    <w:rPr>
      <w:b/>
      <w:bCs/>
    </w:rPr>
  </w:style>
  <w:style w:type="character" w:styleId="ac">
    <w:name w:val="line number"/>
    <w:basedOn w:val="a0"/>
    <w:semiHidden/>
    <w:unhideWhenUsed/>
    <w:rsid w:val="00B82F01"/>
  </w:style>
  <w:style w:type="character" w:customStyle="1" w:styleId="shorttext">
    <w:name w:val="short_text"/>
    <w:basedOn w:val="a0"/>
    <w:rsid w:val="00FA1F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HPyV6 in Respiratory Samples from Hospitalized Children with Respiratory Tract Infections in Beijing, China</dc:title>
  <dc:creator>lu</dc:creator>
  <cp:lastModifiedBy>lu</cp:lastModifiedBy>
  <cp:revision>3</cp:revision>
  <dcterms:created xsi:type="dcterms:W3CDTF">2015-09-07T02:53:00Z</dcterms:created>
  <dcterms:modified xsi:type="dcterms:W3CDTF">2015-09-07T03:02:00Z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