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1FADD" w14:textId="77777777" w:rsidR="00531C20" w:rsidRDefault="00531C20" w:rsidP="00AC5461">
      <w:pPr>
        <w:ind w:left="220" w:hangingChars="100" w:hanging="220"/>
        <w:rPr>
          <w:rFonts w:hint="eastAsia"/>
          <w:b/>
          <w:bCs/>
        </w:rPr>
      </w:pPr>
      <w:r w:rsidRPr="00F50F19">
        <w:rPr>
          <w:b/>
          <w:bCs/>
        </w:rPr>
        <w:t>Supplementary Table S1</w:t>
      </w:r>
      <w:r>
        <w:rPr>
          <w:rFonts w:hint="eastAsia"/>
          <w:b/>
          <w:bCs/>
        </w:rPr>
        <w:t xml:space="preserve">. </w:t>
      </w:r>
      <w:r w:rsidRPr="00F50F19">
        <w:t>Full search strategies</w:t>
      </w:r>
    </w:p>
    <w:tbl>
      <w:tblPr>
        <w:tblStyle w:val="af2"/>
        <w:tblW w:w="11737" w:type="dxa"/>
        <w:tblInd w:w="-1706" w:type="dxa"/>
        <w:tblLayout w:type="fixed"/>
        <w:tblLook w:val="04A0" w:firstRow="1" w:lastRow="0" w:firstColumn="1" w:lastColumn="0" w:noHBand="0" w:noVBand="1"/>
      </w:tblPr>
      <w:tblGrid>
        <w:gridCol w:w="2268"/>
        <w:gridCol w:w="8505"/>
        <w:gridCol w:w="964"/>
      </w:tblGrid>
      <w:tr w:rsidR="00531C20" w14:paraId="0F8ABC12" w14:textId="77777777" w:rsidTr="00045E22"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2A1E0FA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 w:rsidRPr="001F7433">
              <w:rPr>
                <w:b/>
                <w:bCs/>
              </w:rPr>
              <w:t>Literature Database</w:t>
            </w:r>
          </w:p>
        </w:tc>
        <w:tc>
          <w:tcPr>
            <w:tcW w:w="8505" w:type="dxa"/>
            <w:shd w:val="clear" w:color="auto" w:fill="BFBFBF" w:themeFill="background1" w:themeFillShade="BF"/>
            <w:vAlign w:val="center"/>
          </w:tcPr>
          <w:p w14:paraId="5740B7DA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 w:rsidRPr="001F7433">
              <w:rPr>
                <w:b/>
                <w:bCs/>
              </w:rPr>
              <w:t>Search Strategy</w:t>
            </w:r>
          </w:p>
        </w:tc>
        <w:tc>
          <w:tcPr>
            <w:tcW w:w="964" w:type="dxa"/>
            <w:shd w:val="clear" w:color="auto" w:fill="BFBFBF" w:themeFill="background1" w:themeFillShade="BF"/>
            <w:vAlign w:val="center"/>
          </w:tcPr>
          <w:p w14:paraId="68DA08A6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 w:rsidRPr="001F7433">
              <w:rPr>
                <w:b/>
                <w:bCs/>
              </w:rPr>
              <w:t>Results</w:t>
            </w:r>
          </w:p>
        </w:tc>
      </w:tr>
      <w:tr w:rsidR="00531C20" w14:paraId="5C42A793" w14:textId="77777777" w:rsidTr="00045E22">
        <w:tc>
          <w:tcPr>
            <w:tcW w:w="2268" w:type="dxa"/>
            <w:vAlign w:val="center"/>
          </w:tcPr>
          <w:p w14:paraId="585DCA5E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PubMed</w:t>
            </w:r>
          </w:p>
        </w:tc>
        <w:tc>
          <w:tcPr>
            <w:tcW w:w="8505" w:type="dxa"/>
            <w:vAlign w:val="center"/>
          </w:tcPr>
          <w:p w14:paraId="21294B19" w14:textId="77777777" w:rsidR="00531C20" w:rsidRPr="001F7433" w:rsidRDefault="00531C20" w:rsidP="00045E22">
            <w:pPr>
              <w:rPr>
                <w:rFonts w:hint="eastAsia"/>
              </w:rPr>
            </w:pPr>
            <w:r w:rsidRPr="00305780">
              <w:rPr>
                <w:rFonts w:hint="eastAsia"/>
              </w:rPr>
              <w:t>(("Aortic Dissection"[Mesh]) OR ((((((((((((((((((((Aortic Dissections[Title/Abstract]) OR (Dissection, Aortic[Title/Abstract])) OR (Aneurysm, Dissecting[Title/Abstract])) OR (Dissecting Aneurysms[Title/Abstract])) OR (Dissecting Aneurysm[Title/Abstract])) OR (Dissecting Aneurysm Aorta[Title/Abstract])) OR (Aneurysm Aorta, Dissecting[Title/Abstract])) OR (Aorta, Dissecting Aneurysm[Title/Abstract])) OR (Dissecting Aneurysm Aortas[Title/Abstract])) OR (Aortic Dissecting Aneurysm[Title/Abstract])) OR (Aneurysm, Aortic Dissecting[Title/Abstract])) OR (Aortic Dissecting Aneurysms[Title/Abstract])) OR (Dissecting Aneurysm, Aortic[Title/Abstract])) OR (type A aortic dissection[Title/Abstract])) OR (</w:t>
            </w:r>
            <w:proofErr w:type="spellStart"/>
            <w:r w:rsidRPr="00305780">
              <w:rPr>
                <w:rFonts w:hint="eastAsia"/>
              </w:rPr>
              <w:t>stanford</w:t>
            </w:r>
            <w:proofErr w:type="spellEnd"/>
            <w:r w:rsidRPr="00305780">
              <w:rPr>
                <w:rFonts w:hint="eastAsia"/>
              </w:rPr>
              <w:t xml:space="preserve"> A[Title/Abstract])) OR (acute type A dissection[Title/Abstract])) OR (ATAAD[Title/Abstract])) OR (Acute Type A Aortic Dissection[Title/Abstract])) OR (DeBakey I[Title/Abstract])) OR (DeBakey II[Title/Abstract]))) AND ((((((("Liver Diseases"[Mesh]) OR (((((((Disease, Liver[Title/Abstract]) OR (Diseases, Liver[Title/Abstract])) OR (Liver Disease[Title/Abstract])) OR (Liver Dysfunction[Title/Abstract])) OR (Dysfunction, Liver[Title/Abstract])) OR (Dysfunctions, Liver[Title/Abstract])) OR (Liver Dysfunctions[Title/Abstract]))) OR (((((Insufficiency, Hepatic[Title/Abstract]) OR (Liver Insufficiency[Title/Abstract])) OR (Insufficiency, Liver[Title/Abstract])) OR (hepatic dysfunction[Title/Abstract])) OR ("Hepatic Insufficiency"[Mesh]))) OR (("Liver Failure"[Mesh]) OR (Hepatic Failure[Title/Abstract]))) OR (("Jaundice"[Mesh]) OR (((((Icterus[Title/Abstract]) OR (Jaundice, Hemolytic[Title/Abstract])) OR (Hemolytic Jaundice[Title/Abstract])) OR (Hemolytic Jaundices[Title/Abstract])) OR (Jaundices, Hemolytic[Title/Abstract])))) OR (("Hyperbilirubinemia"[Mesh]) OR (((Hyperbilirubinemias[Title/Abstract]) OR (Bilirubinemia[Title/Abstract])) OR (</w:t>
            </w:r>
            <w:proofErr w:type="spellStart"/>
            <w:r w:rsidRPr="00305780">
              <w:rPr>
                <w:rFonts w:hint="eastAsia"/>
              </w:rPr>
              <w:t>Bilirubinemias</w:t>
            </w:r>
            <w:proofErr w:type="spellEnd"/>
            <w:r w:rsidRPr="00305780">
              <w:rPr>
                <w:rFonts w:hint="eastAsia"/>
              </w:rPr>
              <w:t>[Title/Abstract])))) OR (("Bilirubin"[Mesh]) OR (((((((((total Bilirubin[Title/Abstract]) OR (direct Bilirubin[Title/Abstract])) OR (indirect Bilirubin[Title/Abstract])) OR (Conjugated Bilirubin[Title/Abstract])) OR (Unconjugated Bilirubin[Title/Abstract])) OR (Alanine Transaminase[Title/Abstract])) OR (Aspartate Aminotransferase[Title/Abstract])) OR (ALT[Title/Abstract])) OR (AST[Title/Abstract]))))</w:t>
            </w:r>
          </w:p>
        </w:tc>
        <w:tc>
          <w:tcPr>
            <w:tcW w:w="964" w:type="dxa"/>
            <w:vAlign w:val="center"/>
          </w:tcPr>
          <w:p w14:paraId="4832B47B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167</w:t>
            </w:r>
          </w:p>
        </w:tc>
      </w:tr>
      <w:tr w:rsidR="00531C20" w14:paraId="08C73724" w14:textId="77777777" w:rsidTr="00045E22">
        <w:tc>
          <w:tcPr>
            <w:tcW w:w="2268" w:type="dxa"/>
            <w:vAlign w:val="center"/>
          </w:tcPr>
          <w:p w14:paraId="0423AAE4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proofErr w:type="gramStart"/>
            <w:r>
              <w:rPr>
                <w:rFonts w:hint="eastAsia"/>
                <w:b/>
                <w:bCs/>
              </w:rPr>
              <w:t>Embase(</w:t>
            </w:r>
            <w:proofErr w:type="gramEnd"/>
            <w:r>
              <w:rPr>
                <w:rFonts w:hint="eastAsia"/>
                <w:b/>
                <w:bCs/>
              </w:rPr>
              <w:t>Ovid)</w:t>
            </w:r>
          </w:p>
        </w:tc>
        <w:tc>
          <w:tcPr>
            <w:tcW w:w="8505" w:type="dxa"/>
            <w:vAlign w:val="center"/>
          </w:tcPr>
          <w:p w14:paraId="675FA34D" w14:textId="77777777" w:rsidR="00531C2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#1: (</w:t>
            </w:r>
            <w:r w:rsidRPr="00906494">
              <w:rPr>
                <w:rFonts w:hint="eastAsia"/>
              </w:rPr>
              <w:t>Aortic Dissections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Dissection, Aortic OR Aneurysm, Dissecting OR Dissecting Aneurysms OR Dissecting Aneurysm OR Dissecting Aneurysm Aorta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Aneurysm Aorta, Dissecting OR Aorta, Dissecting Aneurysm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Dissecting Aneurysm Aortas OR Aortic Dissecting Aneurysm OR Aneurysm, Aortic Dissecting OR Aortic Dissecting Aneurysms OR Dissecting Aneurysm, Aortic OR type A aortic dissection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proofErr w:type="spellStart"/>
            <w:r w:rsidRPr="00906494">
              <w:rPr>
                <w:rFonts w:hint="eastAsia"/>
              </w:rPr>
              <w:t>stanford</w:t>
            </w:r>
            <w:proofErr w:type="spellEnd"/>
            <w:r w:rsidRPr="00906494">
              <w:rPr>
                <w:rFonts w:hint="eastAsia"/>
              </w:rPr>
              <w:t xml:space="preserve"> A OR acute type A dissection OR ATAAD OR Acute Type A Aortic Dissection OR DeBakey I OR DeBakey II</w:t>
            </w:r>
            <w:r>
              <w:rPr>
                <w:rFonts w:hint="eastAsia"/>
              </w:rPr>
              <w:t>).</w:t>
            </w:r>
            <w:proofErr w:type="spellStart"/>
            <w:r>
              <w:rPr>
                <w:rFonts w:hint="eastAsia"/>
              </w:rPr>
              <w:t>ab,ti</w:t>
            </w:r>
            <w:proofErr w:type="spellEnd"/>
          </w:p>
          <w:p w14:paraId="5B089CD5" w14:textId="77777777" w:rsidR="00531C2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#2: (</w:t>
            </w:r>
            <w:r w:rsidRPr="00906494">
              <w:rPr>
                <w:rFonts w:hint="eastAsia"/>
              </w:rPr>
              <w:t>Disease, Liver OR Diseases, Liver OR Liver Disease OR Liver Dysfunction OR Dysfunction, Liver OR Dysfunctions, Liver OR Liver Dysfunctions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Insufficiency, Hepatic OR Liver Insufficiency OR Insufficiency, Liver OR hepatic dysfunction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Hepatic Failure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Icterus OR Jaundice, Hemolytic OR Hemolytic Jaundice OR Hemolytic Jaundices OR Jaundices, Hemolytic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 xml:space="preserve">Hyperbilirubinemias OR Bilirubinemia OR </w:t>
            </w:r>
            <w:proofErr w:type="spellStart"/>
            <w:r w:rsidRPr="00906494">
              <w:rPr>
                <w:rFonts w:hint="eastAsia"/>
              </w:rPr>
              <w:t>Bilirubinemias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44327">
              <w:rPr>
                <w:rFonts w:hint="eastAsia"/>
              </w:rPr>
              <w:t xml:space="preserve">total Bilirubin OR direct Bilirubin OR indirect Bilirubin OR </w:t>
            </w:r>
            <w:r w:rsidRPr="00944327">
              <w:rPr>
                <w:rFonts w:hint="eastAsia"/>
              </w:rPr>
              <w:lastRenderedPageBreak/>
              <w:t>Conjugated Bilirubin OR Unconjugated Bilirubin OR Alanine Transaminase</w:t>
            </w:r>
            <w:r>
              <w:rPr>
                <w:rFonts w:hint="eastAsia"/>
              </w:rPr>
              <w:t xml:space="preserve"> </w:t>
            </w:r>
            <w:r w:rsidRPr="00944327">
              <w:rPr>
                <w:rFonts w:hint="eastAsia"/>
              </w:rPr>
              <w:t>OR Aspartate Aminotransferase OR ALT OR AST</w:t>
            </w:r>
            <w:r>
              <w:rPr>
                <w:rFonts w:hint="eastAsia"/>
              </w:rPr>
              <w:t>).</w:t>
            </w:r>
            <w:proofErr w:type="spellStart"/>
            <w:r>
              <w:rPr>
                <w:rFonts w:hint="eastAsia"/>
              </w:rPr>
              <w:t>ab,ti</w:t>
            </w:r>
            <w:proofErr w:type="spellEnd"/>
          </w:p>
          <w:p w14:paraId="74758BBD" w14:textId="77777777" w:rsidR="00531C20" w:rsidRPr="005557A4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#3: #1 and #2</w:t>
            </w:r>
          </w:p>
        </w:tc>
        <w:tc>
          <w:tcPr>
            <w:tcW w:w="964" w:type="dxa"/>
            <w:vAlign w:val="center"/>
          </w:tcPr>
          <w:p w14:paraId="5C7ED53C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377</w:t>
            </w:r>
          </w:p>
        </w:tc>
      </w:tr>
      <w:tr w:rsidR="00531C20" w14:paraId="185BFD14" w14:textId="77777777" w:rsidTr="00045E22">
        <w:tc>
          <w:tcPr>
            <w:tcW w:w="2268" w:type="dxa"/>
            <w:vAlign w:val="center"/>
          </w:tcPr>
          <w:p w14:paraId="5D9B1979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Web of Science</w:t>
            </w:r>
          </w:p>
        </w:tc>
        <w:tc>
          <w:tcPr>
            <w:tcW w:w="8505" w:type="dxa"/>
            <w:vAlign w:val="center"/>
          </w:tcPr>
          <w:p w14:paraId="222D160B" w14:textId="77777777" w:rsidR="00531C20" w:rsidRPr="001572D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#1: TS=(</w:t>
            </w:r>
            <w:r w:rsidRPr="00906494">
              <w:rPr>
                <w:rFonts w:hint="eastAsia"/>
              </w:rPr>
              <w:t>Aortic Dissection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Aortic Dissections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Dissection, Aortic OR Aneurysm, Dissecting OR Dissecting Aneurysms OR Dissecting Aneurysm OR Dissecting Aneurysm Aorta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Aneurysm Aorta, Dissecting OR Aorta, Dissecting Aneurysm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Dissecting Aneurysm Aortas OR Aortic Dissecting Aneurysm OR Aneurysm, Aortic Dissecting OR Aortic Dissecting Aneurysms OR Dissecting Aneurysm, Aortic OR type A aortic dissection</w:t>
            </w:r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proofErr w:type="spellStart"/>
            <w:r w:rsidRPr="00906494">
              <w:rPr>
                <w:rFonts w:hint="eastAsia"/>
              </w:rPr>
              <w:t>stanford</w:t>
            </w:r>
            <w:proofErr w:type="spellEnd"/>
            <w:r w:rsidRPr="00906494">
              <w:rPr>
                <w:rFonts w:hint="eastAsia"/>
              </w:rPr>
              <w:t xml:space="preserve"> A OR acute type A dissection OR ATAAD OR Acute Type A Aortic Dissection OR DeBakey I OR DeBakey II</w:t>
            </w:r>
            <w:r>
              <w:rPr>
                <w:rFonts w:hint="eastAsia"/>
              </w:rPr>
              <w:t>)</w:t>
            </w:r>
          </w:p>
          <w:p w14:paraId="36B36ABB" w14:textId="77777777" w:rsidR="00531C2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#2: TS=(</w:t>
            </w:r>
            <w:r w:rsidRPr="00906494">
              <w:rPr>
                <w:rFonts w:hint="eastAsia"/>
              </w:rPr>
              <w:t>Liver Diseases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Hepatic Insufficiency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Liver Failure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Jaundice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Hyperbilirubinemia</w:t>
            </w:r>
            <w:r>
              <w:rPr>
                <w:rFonts w:hint="eastAsia"/>
              </w:rPr>
              <w:t xml:space="preserve"> OR </w:t>
            </w:r>
            <w:r w:rsidRPr="00944327">
              <w:rPr>
                <w:rFonts w:hint="eastAsia"/>
              </w:rPr>
              <w:t>Bilirubin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Disease, Liver OR Diseases, Liver OR Liver Disease OR Liver Dysfunction OR Dysfunction, Liver OR Dysfunctions, Liver OR Liver Dysfunctions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Insufficiency, Hepatic OR Liver Insufficiency OR Insufficiency, Liver OR hepatic dysfunction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Hepatic Failure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Icterus OR Jaundice, Hemolytic OR Hemolytic Jaundice OR Hemolytic Jaundices OR Jaundices, Hemolytic</w:t>
            </w:r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 xml:space="preserve">Hyperbilirubinemias OR Bilirubinemia OR </w:t>
            </w:r>
            <w:proofErr w:type="spellStart"/>
            <w:r w:rsidRPr="00906494">
              <w:rPr>
                <w:rFonts w:hint="eastAsia"/>
              </w:rPr>
              <w:t>Bilirubinemias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44327">
              <w:rPr>
                <w:rFonts w:hint="eastAsia"/>
              </w:rPr>
              <w:t>total Bilirubin OR direct Bilirubin OR indirect Bilirubin OR Conjugated Bilirubin OR Unconjugated Bilirubin OR Alanine Transaminase</w:t>
            </w:r>
            <w:r>
              <w:rPr>
                <w:rFonts w:hint="eastAsia"/>
              </w:rPr>
              <w:t xml:space="preserve"> </w:t>
            </w:r>
            <w:r w:rsidRPr="00944327">
              <w:rPr>
                <w:rFonts w:hint="eastAsia"/>
              </w:rPr>
              <w:t>OR Aspartate Aminotransferase OR ALT OR AST</w:t>
            </w:r>
            <w:r>
              <w:rPr>
                <w:rFonts w:hint="eastAsia"/>
              </w:rPr>
              <w:t>)</w:t>
            </w:r>
          </w:p>
          <w:p w14:paraId="1C124D65" w14:textId="77777777" w:rsidR="00531C20" w:rsidRPr="005557A4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#3: #1 and #2</w:t>
            </w:r>
          </w:p>
        </w:tc>
        <w:tc>
          <w:tcPr>
            <w:tcW w:w="964" w:type="dxa"/>
            <w:vAlign w:val="center"/>
          </w:tcPr>
          <w:p w14:paraId="052FDDC8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351</w:t>
            </w:r>
          </w:p>
        </w:tc>
      </w:tr>
      <w:tr w:rsidR="00531C20" w14:paraId="2D3B28F1" w14:textId="77777777" w:rsidTr="00045E22">
        <w:tc>
          <w:tcPr>
            <w:tcW w:w="2268" w:type="dxa"/>
            <w:vAlign w:val="center"/>
          </w:tcPr>
          <w:p w14:paraId="1C089D51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Cochrane Library</w:t>
            </w:r>
          </w:p>
        </w:tc>
        <w:tc>
          <w:tcPr>
            <w:tcW w:w="8505" w:type="dxa"/>
            <w:vAlign w:val="center"/>
          </w:tcPr>
          <w:p w14:paraId="1187F6FC" w14:textId="77777777" w:rsidR="00531C2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#1: (</w:t>
            </w:r>
            <w:r w:rsidRPr="00906494">
              <w:rPr>
                <w:rFonts w:hint="eastAsia"/>
              </w:rPr>
              <w:t>Aortic Dissections)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Dissection, Aortic)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Aneurysm, Dissecting)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Dissecting Aneurysms)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Dissecting Aneurysm)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</w:t>
            </w:r>
            <w:r>
              <w:rPr>
                <w:rFonts w:hint="eastAsia"/>
              </w:rPr>
              <w:t xml:space="preserve"> (</w:t>
            </w:r>
            <w:r w:rsidRPr="00906494">
              <w:rPr>
                <w:rFonts w:hint="eastAsia"/>
              </w:rPr>
              <w:t>Dissecting Aneurysm Aorta)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Aneurysm Aorta, Dissecting)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Aorta, Dissecting Aneurysm)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Dissecting Aneurysm Aortas)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Aortic Dissecting Aneurysm)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Aneurysm, Aortic Dissecting)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Aortic Dissecting Aneurysms)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Dissecting Aneurysm, Aortic)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type A aortic dissection)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proofErr w:type="spellStart"/>
            <w:r w:rsidRPr="00906494">
              <w:rPr>
                <w:rFonts w:hint="eastAsia"/>
              </w:rPr>
              <w:t>stanford</w:t>
            </w:r>
            <w:proofErr w:type="spellEnd"/>
            <w:r w:rsidRPr="00906494">
              <w:rPr>
                <w:rFonts w:hint="eastAsia"/>
              </w:rPr>
              <w:t xml:space="preserve"> A</w:t>
            </w:r>
            <w:r>
              <w:rPr>
                <w:rFonts w:hint="eastAsia"/>
              </w:rPr>
              <w:t>):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acute type A dissection)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ATAAD</w:t>
            </w:r>
            <w:r>
              <w:rPr>
                <w:rFonts w:hint="eastAsia"/>
              </w:rPr>
              <w:t>):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906494">
              <w:rPr>
                <w:rFonts w:hint="eastAsia"/>
              </w:rPr>
              <w:t>Acute Type A Aortic Dissection)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6038C3">
              <w:rPr>
                <w:rFonts w:hint="eastAsia"/>
              </w:rPr>
              <w:t>DeBakey Type I</w:t>
            </w:r>
            <w:r w:rsidRPr="00906494">
              <w:rPr>
                <w:rFonts w:hint="eastAsia"/>
              </w:rPr>
              <w:t>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 xml:space="preserve">OR </w:t>
            </w:r>
            <w:r>
              <w:rPr>
                <w:rFonts w:hint="eastAsia"/>
              </w:rPr>
              <w:t>(</w:t>
            </w:r>
            <w:r w:rsidRPr="006038C3">
              <w:rPr>
                <w:rFonts w:hint="eastAsia"/>
              </w:rPr>
              <w:t>DeBakey Type</w:t>
            </w:r>
            <w:r>
              <w:rPr>
                <w:rFonts w:hint="eastAsia"/>
              </w:rPr>
              <w:t xml:space="preserve"> Ⅱ</w:t>
            </w:r>
            <w:r w:rsidRPr="00906494">
              <w:rPr>
                <w:rFonts w:hint="eastAsia"/>
              </w:rPr>
              <w:t>)</w:t>
            </w:r>
            <w:r>
              <w:rPr>
                <w:rFonts w:hint="eastAsia"/>
              </w:rPr>
              <w:t>:</w:t>
            </w:r>
            <w:proofErr w:type="spellStart"/>
            <w:proofErr w:type="gramStart"/>
            <w:r>
              <w:rPr>
                <w:rFonts w:hint="eastAsia"/>
              </w:rPr>
              <w:t>ti,ab</w:t>
            </w:r>
            <w:proofErr w:type="gramEnd"/>
            <w:r>
              <w:rPr>
                <w:rFonts w:hint="eastAsia"/>
              </w:rPr>
              <w:t>,kw</w:t>
            </w:r>
            <w:proofErr w:type="spellEnd"/>
          </w:p>
          <w:p w14:paraId="281ACAC2" w14:textId="77777777" w:rsidR="00531C20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#2: (</w:t>
            </w:r>
            <w:r w:rsidRPr="00906494">
              <w:rPr>
                <w:rFonts w:hint="eastAsia"/>
              </w:rPr>
              <w:t>Disease, Liver)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(Diseases, Liver)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(Liver Disease)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</w:t>
            </w:r>
            <w:r w:rsidRPr="00906494">
              <w:rPr>
                <w:rFonts w:hint="eastAsia"/>
              </w:rPr>
              <w:t>OR (Liver Dysfunction)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(Dysfunction, Liver)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(Dysfunctions, Liver)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(Liver Dysfunctions)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(Insufficiency, Hepatic)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(Liver Insufficiency)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(Insufficiency, Liver)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(hepatic dysfunction)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(Hepatic Failure)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(Icterus)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(Jaundice, Hemolytic)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(Hemolytic Jaundice)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(Hemolytic Jaundices)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(Jaundices, Hemolytic)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06494">
              <w:rPr>
                <w:rFonts w:hint="eastAsia"/>
              </w:rPr>
              <w:t>(Hyperbilirubinemias)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(Bilirubinemia)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06494">
              <w:rPr>
                <w:rFonts w:hint="eastAsia"/>
              </w:rPr>
              <w:t xml:space="preserve"> OR (</w:t>
            </w:r>
            <w:proofErr w:type="spellStart"/>
            <w:r w:rsidRPr="00906494">
              <w:rPr>
                <w:rFonts w:hint="eastAsia"/>
              </w:rPr>
              <w:t>Bilirubinemias</w:t>
            </w:r>
            <w:proofErr w:type="spellEnd"/>
            <w:r w:rsidRPr="00906494">
              <w:rPr>
                <w:rFonts w:hint="eastAsia"/>
              </w:rPr>
              <w:t>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>
              <w:rPr>
                <w:rFonts w:hint="eastAsia"/>
              </w:rPr>
              <w:t xml:space="preserve"> OR </w:t>
            </w:r>
            <w:r w:rsidRPr="00944327">
              <w:rPr>
                <w:rFonts w:hint="eastAsia"/>
              </w:rPr>
              <w:t>(total Bilirubin)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(direct Bilirubin)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(indirect Bilirubin)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(Conjugated Bilirubin)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(Unconjugated Bilirubin)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(Alanine Transaminase)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(Aspartate Aminotransferase)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(ALT)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  <w:r w:rsidRPr="00944327">
              <w:rPr>
                <w:rFonts w:hint="eastAsia"/>
              </w:rPr>
              <w:t xml:space="preserve"> OR (AST)</w:t>
            </w:r>
            <w:r>
              <w:rPr>
                <w:rFonts w:hint="eastAsia"/>
              </w:rPr>
              <w:t>:</w:t>
            </w:r>
            <w:proofErr w:type="spellStart"/>
            <w:r>
              <w:rPr>
                <w:rFonts w:hint="eastAsia"/>
              </w:rPr>
              <w:t>ti,ab,kw</w:t>
            </w:r>
            <w:proofErr w:type="spellEnd"/>
          </w:p>
          <w:p w14:paraId="26E14A92" w14:textId="77777777" w:rsidR="00531C20" w:rsidRPr="005557A4" w:rsidRDefault="00531C20" w:rsidP="00045E22">
            <w:pPr>
              <w:contextualSpacing/>
              <w:rPr>
                <w:rFonts w:hint="eastAsia"/>
              </w:rPr>
            </w:pPr>
            <w:r>
              <w:rPr>
                <w:rFonts w:hint="eastAsia"/>
              </w:rPr>
              <w:t>#3: #1 and #2</w:t>
            </w:r>
          </w:p>
        </w:tc>
        <w:tc>
          <w:tcPr>
            <w:tcW w:w="964" w:type="dxa"/>
            <w:vAlign w:val="center"/>
          </w:tcPr>
          <w:p w14:paraId="2BF69191" w14:textId="77777777" w:rsidR="00531C20" w:rsidRDefault="00531C20" w:rsidP="00045E22">
            <w:pPr>
              <w:widowControl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65</w:t>
            </w:r>
          </w:p>
        </w:tc>
      </w:tr>
    </w:tbl>
    <w:p w14:paraId="519E610B" w14:textId="77777777" w:rsidR="00531C20" w:rsidRPr="009C4E4A" w:rsidRDefault="00531C20" w:rsidP="00531C20">
      <w:pPr>
        <w:widowControl/>
        <w:jc w:val="center"/>
        <w:rPr>
          <w:rFonts w:hint="eastAsia"/>
          <w:b/>
          <w:bCs/>
        </w:rPr>
      </w:pPr>
      <w:r>
        <w:rPr>
          <w:rFonts w:ascii="Times New Roman" w:hAnsi="Times New Roman" w:cs="Times New Roman" w:hint="eastAsia"/>
          <w:b/>
          <w:bCs/>
          <w:sz w:val="24"/>
        </w:rPr>
        <w:t>F</w:t>
      </w:r>
      <w:r w:rsidRPr="009C4E4A">
        <w:rPr>
          <w:rFonts w:ascii="Times New Roman" w:hAnsi="Times New Roman" w:cs="Times New Roman"/>
          <w:b/>
          <w:bCs/>
          <w:sz w:val="24"/>
        </w:rPr>
        <w:t>rom database inception to November 30, 2025</w:t>
      </w:r>
    </w:p>
    <w:p w14:paraId="311E6DB0" w14:textId="60D46B37" w:rsidR="00347CD6" w:rsidRPr="00531C20" w:rsidRDefault="00347CD6">
      <w:pPr>
        <w:rPr>
          <w:rFonts w:hint="eastAsia"/>
        </w:rPr>
      </w:pPr>
    </w:p>
    <w:sectPr w:rsidR="00347CD6" w:rsidRPr="00531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D30B" w14:textId="77777777" w:rsidR="00917065" w:rsidRDefault="00917065" w:rsidP="00531C2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83D0059" w14:textId="77777777" w:rsidR="00917065" w:rsidRDefault="00917065" w:rsidP="00531C2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529F" w14:textId="77777777" w:rsidR="00917065" w:rsidRDefault="00917065" w:rsidP="00531C2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5B15580" w14:textId="77777777" w:rsidR="00917065" w:rsidRDefault="00917065" w:rsidP="00531C2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CD"/>
    <w:rsid w:val="00003468"/>
    <w:rsid w:val="00347CD6"/>
    <w:rsid w:val="00531C20"/>
    <w:rsid w:val="006121CD"/>
    <w:rsid w:val="00917065"/>
    <w:rsid w:val="00AC5461"/>
    <w:rsid w:val="00B13C59"/>
    <w:rsid w:val="00EB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4C3D2C4-0A37-4224-BF39-4CF4EDF3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C2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21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2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21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21C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21C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21C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21C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21C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21C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21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2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2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21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21C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21C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21C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21C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21C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21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2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21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21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2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21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21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21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2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21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21C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1C2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1C2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31C2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1C20"/>
    <w:rPr>
      <w:sz w:val="18"/>
      <w:szCs w:val="18"/>
    </w:rPr>
  </w:style>
  <w:style w:type="table" w:styleId="af2">
    <w:name w:val="Table Grid"/>
    <w:basedOn w:val="a1"/>
    <w:uiPriority w:val="39"/>
    <w:rsid w:val="0053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5720</Characters>
  <Application>Microsoft Office Word</Application>
  <DocSecurity>0</DocSecurity>
  <Lines>286</Lines>
  <Paragraphs>217</Paragraphs>
  <ScaleCrop>false</ScaleCrop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洪涛 刘</dc:creator>
  <cp:keywords/>
  <dc:description/>
  <cp:lastModifiedBy>洪涛 刘</cp:lastModifiedBy>
  <cp:revision>3</cp:revision>
  <dcterms:created xsi:type="dcterms:W3CDTF">2026-03-08T14:27:00Z</dcterms:created>
  <dcterms:modified xsi:type="dcterms:W3CDTF">2026-03-08T14:28:00Z</dcterms:modified>
</cp:coreProperties>
</file>