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15A46" w14:textId="77777777" w:rsidR="008C4F80" w:rsidRPr="00AE31A4" w:rsidRDefault="008C4F80" w:rsidP="00AE31A4">
      <w:pPr>
        <w:rPr>
          <w:sz w:val="24"/>
          <w:szCs w:val="24"/>
        </w:rPr>
      </w:pPr>
      <w:bookmarkStart w:id="0" w:name="_Hlk132898105"/>
      <w:r w:rsidRPr="00AE31A4">
        <w:rPr>
          <w:b/>
          <w:sz w:val="24"/>
          <w:szCs w:val="24"/>
        </w:rPr>
        <w:t>Supplementary Table 4</w:t>
      </w:r>
      <w:r w:rsidRPr="00AE31A4">
        <w:rPr>
          <w:sz w:val="24"/>
          <w:szCs w:val="24"/>
        </w:rPr>
        <w:t xml:space="preserve"> Neurologic characteristics at enrollment in symptomatic patients with a predominantly neurologic or mixed phenotype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5"/>
        <w:gridCol w:w="1923"/>
        <w:gridCol w:w="1923"/>
        <w:gridCol w:w="1923"/>
        <w:gridCol w:w="1923"/>
        <w:gridCol w:w="1923"/>
      </w:tblGrid>
      <w:tr w:rsidR="008C4F80" w:rsidRPr="00C912AE" w14:paraId="523A9971" w14:textId="77777777" w:rsidTr="00974043">
        <w:tc>
          <w:tcPr>
            <w:tcW w:w="129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F0FA49" w14:textId="77777777" w:rsidR="008C4F80" w:rsidRPr="00C912AE" w:rsidRDefault="008C4F80" w:rsidP="0097404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</w:tcPr>
          <w:p w14:paraId="27BE879B" w14:textId="77777777" w:rsidR="008C4F80" w:rsidRPr="00C912AE" w:rsidRDefault="008C4F80" w:rsidP="003C09AC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  <w:r w:rsidRPr="00C912AE">
              <w:rPr>
                <w:rFonts w:cstheme="minorHAnsi"/>
                <w:b/>
                <w:bCs/>
                <w:sz w:val="20"/>
                <w:szCs w:val="20"/>
              </w:rPr>
              <w:t>Overall</w:t>
            </w:r>
          </w:p>
          <w:p w14:paraId="53650AEB" w14:textId="77777777" w:rsidR="008C4F80" w:rsidRPr="00C912AE" w:rsidRDefault="008C4F80" w:rsidP="003C09AC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  <w:r w:rsidRPr="00C912AE">
              <w:rPr>
                <w:rFonts w:cstheme="minorHAnsi"/>
                <w:b/>
                <w:bCs/>
                <w:sz w:val="20"/>
                <w:szCs w:val="20"/>
              </w:rPr>
              <w:t>(</w:t>
            </w:r>
            <w:r w:rsidRPr="00C912AE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n </w:t>
            </w:r>
            <w:r w:rsidRPr="00C912AE">
              <w:rPr>
                <w:rFonts w:cstheme="minorHAnsi"/>
                <w:b/>
                <w:bCs/>
                <w:sz w:val="20"/>
                <w:szCs w:val="20"/>
              </w:rPr>
              <w:t>= 4428)</w:t>
            </w: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</w:tcPr>
          <w:p w14:paraId="6660A964" w14:textId="77777777" w:rsidR="008C4F80" w:rsidRPr="00C912AE" w:rsidRDefault="008C4F80" w:rsidP="003C09AC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  <w:r w:rsidRPr="00C912AE">
              <w:rPr>
                <w:rFonts w:cstheme="minorHAnsi"/>
                <w:b/>
                <w:bCs/>
                <w:sz w:val="20"/>
                <w:szCs w:val="20"/>
              </w:rPr>
              <w:t>ATTRwt amyloidosis</w:t>
            </w:r>
          </w:p>
          <w:p w14:paraId="254F613C" w14:textId="77777777" w:rsidR="008C4F80" w:rsidRPr="00C912AE" w:rsidRDefault="008C4F80" w:rsidP="003C09AC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  <w:r w:rsidRPr="00C912AE">
              <w:rPr>
                <w:rFonts w:cstheme="minorHAnsi"/>
                <w:b/>
                <w:bCs/>
                <w:sz w:val="20"/>
                <w:szCs w:val="20"/>
              </w:rPr>
              <w:t>(</w:t>
            </w:r>
            <w:r w:rsidRPr="00C912AE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n </w:t>
            </w:r>
            <w:r w:rsidRPr="00C912AE">
              <w:rPr>
                <w:rFonts w:cstheme="minorHAnsi"/>
                <w:b/>
                <w:bCs/>
                <w:sz w:val="20"/>
                <w:szCs w:val="20"/>
              </w:rPr>
              <w:t>= 1410)</w:t>
            </w: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</w:tcPr>
          <w:p w14:paraId="7151F098" w14:textId="0168C56F" w:rsidR="008C4F80" w:rsidRPr="00C912AE" w:rsidRDefault="008C4F80" w:rsidP="003C09AC">
            <w:pPr>
              <w:spacing w:before="40" w:after="40"/>
              <w:rPr>
                <w:rStyle w:val="StyleLatinCalibri10ptBold"/>
                <w:rFonts w:asciiTheme="minorHAnsi" w:hAnsiTheme="minorHAnsi" w:cstheme="minorHAnsi"/>
              </w:rPr>
            </w:pPr>
            <w:r w:rsidRPr="00C912AE">
              <w:rPr>
                <w:rStyle w:val="StyleLatinCalibri10ptBold"/>
                <w:rFonts w:asciiTheme="minorHAnsi" w:hAnsiTheme="minorHAnsi" w:cstheme="minorHAnsi"/>
              </w:rPr>
              <w:t>V30M early onset</w:t>
            </w:r>
          </w:p>
          <w:p w14:paraId="6F87E117" w14:textId="77777777" w:rsidR="008C4F80" w:rsidRPr="00C912AE" w:rsidRDefault="008C4F80" w:rsidP="003C09AC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  <w:r w:rsidRPr="00C912AE">
              <w:rPr>
                <w:rStyle w:val="StyleLatinCalibri10ptBold"/>
                <w:rFonts w:asciiTheme="minorHAnsi" w:hAnsiTheme="minorHAnsi" w:cstheme="minorHAnsi"/>
              </w:rPr>
              <w:t>(</w:t>
            </w:r>
            <w:r w:rsidRPr="00C912AE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n</w:t>
            </w:r>
            <w:r w:rsidRPr="00C912AE">
              <w:rPr>
                <w:rStyle w:val="StyleLatinCalibri10ptBold"/>
                <w:rFonts w:asciiTheme="minorHAnsi" w:hAnsiTheme="minorHAnsi" w:cstheme="minorHAnsi"/>
              </w:rPr>
              <w:t xml:space="preserve"> = 1082)</w:t>
            </w: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</w:tcPr>
          <w:p w14:paraId="4AD32285" w14:textId="57F41DB7" w:rsidR="008C4F80" w:rsidRPr="00C912AE" w:rsidRDefault="008C4F80" w:rsidP="003C09AC">
            <w:pPr>
              <w:spacing w:before="40" w:after="40"/>
              <w:rPr>
                <w:rStyle w:val="StyleLatinCalibri10ptBold"/>
                <w:rFonts w:asciiTheme="minorHAnsi" w:hAnsiTheme="minorHAnsi" w:cstheme="minorHAnsi"/>
              </w:rPr>
            </w:pPr>
            <w:r w:rsidRPr="00C912AE">
              <w:rPr>
                <w:rStyle w:val="StyleLatinCalibri10ptBold"/>
                <w:rFonts w:asciiTheme="minorHAnsi" w:hAnsiTheme="minorHAnsi" w:cstheme="minorHAnsi"/>
              </w:rPr>
              <w:t>V30M late onset</w:t>
            </w:r>
          </w:p>
          <w:p w14:paraId="20E02933" w14:textId="77777777" w:rsidR="008C4F80" w:rsidRPr="00C912AE" w:rsidRDefault="008C4F80" w:rsidP="003C09AC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  <w:r w:rsidRPr="00C912AE">
              <w:rPr>
                <w:rStyle w:val="StyleLatinCalibri10ptBold"/>
                <w:rFonts w:asciiTheme="minorHAnsi" w:hAnsiTheme="minorHAnsi" w:cstheme="minorHAnsi"/>
              </w:rPr>
              <w:t>(</w:t>
            </w:r>
            <w:r w:rsidRPr="00C912AE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n</w:t>
            </w:r>
            <w:r w:rsidRPr="00C912AE">
              <w:rPr>
                <w:rStyle w:val="StyleLatinCalibri10ptBold"/>
                <w:rFonts w:asciiTheme="minorHAnsi" w:hAnsiTheme="minorHAnsi" w:cstheme="minorHAnsi"/>
              </w:rPr>
              <w:t xml:space="preserve"> = 670)</w:t>
            </w: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</w:tcPr>
          <w:p w14:paraId="52995E0C" w14:textId="28B8A5FE" w:rsidR="008C4F80" w:rsidRPr="00C912AE" w:rsidRDefault="008C4F80" w:rsidP="003C09AC">
            <w:pPr>
              <w:spacing w:before="40" w:after="40"/>
              <w:rPr>
                <w:rStyle w:val="StyleLatinCalibri10ptBold"/>
                <w:rFonts w:asciiTheme="minorHAnsi" w:hAnsiTheme="minorHAnsi" w:cstheme="minorHAnsi"/>
              </w:rPr>
            </w:pPr>
            <w:r w:rsidRPr="00C912AE">
              <w:rPr>
                <w:rStyle w:val="StyleLatinCalibri10ptBold"/>
                <w:rFonts w:asciiTheme="minorHAnsi" w:hAnsiTheme="minorHAnsi" w:cstheme="minorHAnsi"/>
              </w:rPr>
              <w:t>Non-V30M</w:t>
            </w:r>
          </w:p>
          <w:p w14:paraId="60B9C800" w14:textId="77777777" w:rsidR="008C4F80" w:rsidRPr="00C912AE" w:rsidRDefault="008C4F80" w:rsidP="003C09AC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  <w:r w:rsidRPr="00C912AE">
              <w:rPr>
                <w:rStyle w:val="StyleLatinCalibri10ptBold"/>
                <w:rFonts w:asciiTheme="minorHAnsi" w:hAnsiTheme="minorHAnsi" w:cstheme="minorHAnsi"/>
              </w:rPr>
              <w:t>(</w:t>
            </w:r>
            <w:r w:rsidRPr="00C912AE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n</w:t>
            </w:r>
            <w:r w:rsidRPr="00C912AE">
              <w:rPr>
                <w:rStyle w:val="StyleLatinCalibri10ptBold"/>
                <w:rFonts w:asciiTheme="minorHAnsi" w:hAnsiTheme="minorHAnsi" w:cstheme="minorHAnsi"/>
              </w:rPr>
              <w:t xml:space="preserve"> = 1264)</w:t>
            </w:r>
          </w:p>
        </w:tc>
      </w:tr>
      <w:tr w:rsidR="008C4F80" w:rsidRPr="00C912AE" w14:paraId="5D97F3D2" w14:textId="77777777" w:rsidTr="00216915">
        <w:tc>
          <w:tcPr>
            <w:tcW w:w="1290" w:type="pct"/>
            <w:tcBorders>
              <w:top w:val="single" w:sz="4" w:space="0" w:color="auto"/>
            </w:tcBorders>
          </w:tcPr>
          <w:p w14:paraId="2D1D5E0B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 xml:space="preserve">Patients with data available, </w:t>
            </w:r>
            <w:r w:rsidRPr="00C912AE">
              <w:rPr>
                <w:rFonts w:cstheme="minorHAnsi"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742" w:type="pct"/>
            <w:tcBorders>
              <w:top w:val="single" w:sz="4" w:space="0" w:color="auto"/>
            </w:tcBorders>
          </w:tcPr>
          <w:p w14:paraId="5AAD853D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2369</w:t>
            </w:r>
          </w:p>
        </w:tc>
        <w:tc>
          <w:tcPr>
            <w:tcW w:w="742" w:type="pct"/>
            <w:tcBorders>
              <w:top w:val="single" w:sz="4" w:space="0" w:color="auto"/>
            </w:tcBorders>
          </w:tcPr>
          <w:p w14:paraId="4DDD6CAC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256</w:t>
            </w:r>
          </w:p>
        </w:tc>
        <w:tc>
          <w:tcPr>
            <w:tcW w:w="742" w:type="pct"/>
            <w:tcBorders>
              <w:top w:val="single" w:sz="4" w:space="0" w:color="auto"/>
            </w:tcBorders>
          </w:tcPr>
          <w:p w14:paraId="429ED175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942</w:t>
            </w:r>
          </w:p>
        </w:tc>
        <w:tc>
          <w:tcPr>
            <w:tcW w:w="742" w:type="pct"/>
            <w:tcBorders>
              <w:top w:val="single" w:sz="4" w:space="0" w:color="auto"/>
            </w:tcBorders>
          </w:tcPr>
          <w:p w14:paraId="61D66093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523</w:t>
            </w:r>
          </w:p>
        </w:tc>
        <w:tc>
          <w:tcPr>
            <w:tcW w:w="742" w:type="pct"/>
            <w:tcBorders>
              <w:top w:val="single" w:sz="4" w:space="0" w:color="auto"/>
            </w:tcBorders>
          </w:tcPr>
          <w:p w14:paraId="7843D6E4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647</w:t>
            </w:r>
          </w:p>
        </w:tc>
      </w:tr>
      <w:tr w:rsidR="008C4F80" w:rsidRPr="00C912AE" w14:paraId="6835C824" w14:textId="77777777" w:rsidTr="00216915">
        <w:tc>
          <w:tcPr>
            <w:tcW w:w="1290" w:type="pct"/>
          </w:tcPr>
          <w:p w14:paraId="29719708" w14:textId="77777777" w:rsidR="008C4F80" w:rsidRPr="00C912AE" w:rsidRDefault="008C4F80" w:rsidP="003C09AC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proofErr w:type="spellStart"/>
            <w:r w:rsidRPr="00C912AE">
              <w:rPr>
                <w:rFonts w:cstheme="minorHAnsi"/>
                <w:sz w:val="20"/>
                <w:szCs w:val="20"/>
              </w:rPr>
              <w:t>mPND</w:t>
            </w:r>
            <w:proofErr w:type="spellEnd"/>
            <w:r w:rsidRPr="00C912AE">
              <w:rPr>
                <w:rFonts w:cstheme="minorHAnsi"/>
                <w:sz w:val="20"/>
                <w:szCs w:val="20"/>
              </w:rPr>
              <w:t xml:space="preserve"> score at enrollment, </w:t>
            </w:r>
            <w:r w:rsidRPr="00C912AE">
              <w:rPr>
                <w:rFonts w:cstheme="minorHAnsi"/>
                <w:i/>
                <w:iCs/>
                <w:sz w:val="20"/>
                <w:szCs w:val="20"/>
              </w:rPr>
              <w:t xml:space="preserve">n </w:t>
            </w:r>
            <w:r w:rsidRPr="00C912AE">
              <w:rPr>
                <w:rFonts w:cstheme="minorHAnsi"/>
                <w:sz w:val="20"/>
                <w:szCs w:val="20"/>
              </w:rPr>
              <w:t>(%)</w:t>
            </w:r>
          </w:p>
        </w:tc>
        <w:tc>
          <w:tcPr>
            <w:tcW w:w="742" w:type="pct"/>
          </w:tcPr>
          <w:p w14:paraId="05BBDC49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42" w:type="pct"/>
          </w:tcPr>
          <w:p w14:paraId="12FE8FD9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42" w:type="pct"/>
          </w:tcPr>
          <w:p w14:paraId="4AE13B91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42" w:type="pct"/>
          </w:tcPr>
          <w:p w14:paraId="3DB70B4F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42" w:type="pct"/>
          </w:tcPr>
          <w:p w14:paraId="3239A32D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C4F80" w:rsidRPr="00C912AE" w14:paraId="402954F1" w14:textId="77777777" w:rsidTr="00216915">
        <w:tc>
          <w:tcPr>
            <w:tcW w:w="1290" w:type="pct"/>
          </w:tcPr>
          <w:p w14:paraId="724C0243" w14:textId="77777777" w:rsidR="008C4F80" w:rsidRPr="00C912AE" w:rsidRDefault="008C4F80" w:rsidP="00B75B7F">
            <w:pPr>
              <w:spacing w:before="40" w:after="40"/>
              <w:ind w:left="144"/>
              <w:rPr>
                <w:rFonts w:cstheme="minorHAnsi"/>
                <w:sz w:val="20"/>
                <w:szCs w:val="20"/>
              </w:rPr>
            </w:pPr>
            <w:r w:rsidRPr="00C912AE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742" w:type="pct"/>
          </w:tcPr>
          <w:p w14:paraId="68FFC7D6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183 (7.7)</w:t>
            </w:r>
          </w:p>
        </w:tc>
        <w:tc>
          <w:tcPr>
            <w:tcW w:w="742" w:type="pct"/>
          </w:tcPr>
          <w:p w14:paraId="37A2548E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28 (10.9)</w:t>
            </w:r>
          </w:p>
        </w:tc>
        <w:tc>
          <w:tcPr>
            <w:tcW w:w="742" w:type="pct"/>
          </w:tcPr>
          <w:p w14:paraId="69929011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57 (6.1)</w:t>
            </w:r>
          </w:p>
        </w:tc>
        <w:tc>
          <w:tcPr>
            <w:tcW w:w="742" w:type="pct"/>
          </w:tcPr>
          <w:p w14:paraId="36ADDD21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17 (3.3)</w:t>
            </w:r>
          </w:p>
        </w:tc>
        <w:tc>
          <w:tcPr>
            <w:tcW w:w="742" w:type="pct"/>
          </w:tcPr>
          <w:p w14:paraId="4709059E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80 (12.4)</w:t>
            </w:r>
          </w:p>
        </w:tc>
      </w:tr>
      <w:tr w:rsidR="008C4F80" w:rsidRPr="00C912AE" w14:paraId="5C5D84CB" w14:textId="77777777" w:rsidTr="00216915">
        <w:tc>
          <w:tcPr>
            <w:tcW w:w="1290" w:type="pct"/>
          </w:tcPr>
          <w:p w14:paraId="0CAC7387" w14:textId="77777777" w:rsidR="008C4F80" w:rsidRPr="00C912AE" w:rsidRDefault="008C4F80" w:rsidP="00B75B7F">
            <w:pPr>
              <w:spacing w:before="40" w:after="40"/>
              <w:ind w:left="144"/>
              <w:rPr>
                <w:rFonts w:cstheme="minorHAnsi"/>
                <w:sz w:val="20"/>
                <w:szCs w:val="20"/>
              </w:rPr>
            </w:pPr>
            <w:r w:rsidRPr="00C912AE">
              <w:rPr>
                <w:rFonts w:cstheme="minorHAnsi"/>
                <w:sz w:val="20"/>
                <w:szCs w:val="20"/>
              </w:rPr>
              <w:t>I</w:t>
            </w:r>
          </w:p>
        </w:tc>
        <w:tc>
          <w:tcPr>
            <w:tcW w:w="742" w:type="pct"/>
          </w:tcPr>
          <w:p w14:paraId="4ED8AA94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1348 (56.9)</w:t>
            </w:r>
          </w:p>
        </w:tc>
        <w:tc>
          <w:tcPr>
            <w:tcW w:w="742" w:type="pct"/>
          </w:tcPr>
          <w:p w14:paraId="6914D3DE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135 (52.7)</w:t>
            </w:r>
          </w:p>
        </w:tc>
        <w:tc>
          <w:tcPr>
            <w:tcW w:w="742" w:type="pct"/>
          </w:tcPr>
          <w:p w14:paraId="5F10DF43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628 (66.7)</w:t>
            </w:r>
          </w:p>
        </w:tc>
        <w:tc>
          <w:tcPr>
            <w:tcW w:w="742" w:type="pct"/>
          </w:tcPr>
          <w:p w14:paraId="2551F199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242 (46.3)</w:t>
            </w:r>
          </w:p>
        </w:tc>
        <w:tc>
          <w:tcPr>
            <w:tcW w:w="742" w:type="pct"/>
          </w:tcPr>
          <w:p w14:paraId="53AE2F68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343 (53.0)</w:t>
            </w:r>
          </w:p>
        </w:tc>
      </w:tr>
      <w:tr w:rsidR="008C4F80" w:rsidRPr="00C912AE" w14:paraId="137DDC6D" w14:textId="77777777" w:rsidTr="00216915">
        <w:tc>
          <w:tcPr>
            <w:tcW w:w="1290" w:type="pct"/>
          </w:tcPr>
          <w:p w14:paraId="0ABC3BB0" w14:textId="77777777" w:rsidR="008C4F80" w:rsidRPr="00C912AE" w:rsidRDefault="008C4F80" w:rsidP="00B75B7F">
            <w:pPr>
              <w:spacing w:before="40" w:after="40"/>
              <w:ind w:left="144"/>
              <w:rPr>
                <w:rFonts w:cstheme="minorHAnsi"/>
                <w:sz w:val="20"/>
                <w:szCs w:val="20"/>
              </w:rPr>
            </w:pPr>
            <w:r w:rsidRPr="00C912AE">
              <w:rPr>
                <w:rFonts w:cstheme="minorHAnsi"/>
                <w:sz w:val="20"/>
                <w:szCs w:val="20"/>
              </w:rPr>
              <w:t>II</w:t>
            </w:r>
          </w:p>
        </w:tc>
        <w:tc>
          <w:tcPr>
            <w:tcW w:w="742" w:type="pct"/>
          </w:tcPr>
          <w:p w14:paraId="724A7D8A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452 (19.1)</w:t>
            </w:r>
          </w:p>
        </w:tc>
        <w:tc>
          <w:tcPr>
            <w:tcW w:w="742" w:type="pct"/>
          </w:tcPr>
          <w:p w14:paraId="2EBF1696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41 (16.0)</w:t>
            </w:r>
          </w:p>
        </w:tc>
        <w:tc>
          <w:tcPr>
            <w:tcW w:w="742" w:type="pct"/>
          </w:tcPr>
          <w:p w14:paraId="73D25148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171 (18.2)</w:t>
            </w:r>
          </w:p>
        </w:tc>
        <w:tc>
          <w:tcPr>
            <w:tcW w:w="742" w:type="pct"/>
          </w:tcPr>
          <w:p w14:paraId="66851A5C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135 (25.8)</w:t>
            </w:r>
          </w:p>
        </w:tc>
        <w:tc>
          <w:tcPr>
            <w:tcW w:w="742" w:type="pct"/>
          </w:tcPr>
          <w:p w14:paraId="1B512825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105 (16.2)</w:t>
            </w:r>
          </w:p>
        </w:tc>
      </w:tr>
      <w:tr w:rsidR="008C4F80" w:rsidRPr="00C912AE" w14:paraId="02B9C07D" w14:textId="77777777" w:rsidTr="00216915">
        <w:tc>
          <w:tcPr>
            <w:tcW w:w="1290" w:type="pct"/>
          </w:tcPr>
          <w:p w14:paraId="5E7DF1ED" w14:textId="77777777" w:rsidR="008C4F80" w:rsidRPr="00C912AE" w:rsidRDefault="008C4F80" w:rsidP="00B75B7F">
            <w:pPr>
              <w:spacing w:before="40" w:after="40"/>
              <w:ind w:left="144"/>
              <w:rPr>
                <w:rFonts w:cstheme="minorHAnsi"/>
                <w:sz w:val="20"/>
                <w:szCs w:val="20"/>
              </w:rPr>
            </w:pPr>
            <w:r w:rsidRPr="00C912AE">
              <w:rPr>
                <w:rFonts w:cstheme="minorHAnsi"/>
                <w:sz w:val="20"/>
                <w:szCs w:val="20"/>
              </w:rPr>
              <w:t>IIIa</w:t>
            </w:r>
          </w:p>
        </w:tc>
        <w:tc>
          <w:tcPr>
            <w:tcW w:w="742" w:type="pct"/>
          </w:tcPr>
          <w:p w14:paraId="20B6F102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193 (8.1)</w:t>
            </w:r>
          </w:p>
        </w:tc>
        <w:tc>
          <w:tcPr>
            <w:tcW w:w="742" w:type="pct"/>
          </w:tcPr>
          <w:p w14:paraId="2548A063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36 (14.1)</w:t>
            </w:r>
          </w:p>
        </w:tc>
        <w:tc>
          <w:tcPr>
            <w:tcW w:w="742" w:type="pct"/>
          </w:tcPr>
          <w:p w14:paraId="6E3DB474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47 (5.0)</w:t>
            </w:r>
          </w:p>
        </w:tc>
        <w:tc>
          <w:tcPr>
            <w:tcW w:w="742" w:type="pct"/>
          </w:tcPr>
          <w:p w14:paraId="5040B2B6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62 (11.9)</w:t>
            </w:r>
          </w:p>
        </w:tc>
        <w:tc>
          <w:tcPr>
            <w:tcW w:w="742" w:type="pct"/>
          </w:tcPr>
          <w:p w14:paraId="5D14D199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48 (7.4)</w:t>
            </w:r>
          </w:p>
        </w:tc>
      </w:tr>
      <w:tr w:rsidR="008C4F80" w:rsidRPr="00C912AE" w14:paraId="0B97552C" w14:textId="77777777" w:rsidTr="00216915">
        <w:tc>
          <w:tcPr>
            <w:tcW w:w="1290" w:type="pct"/>
          </w:tcPr>
          <w:p w14:paraId="2B1A3016" w14:textId="77777777" w:rsidR="008C4F80" w:rsidRPr="00C912AE" w:rsidRDefault="008C4F80" w:rsidP="00B75B7F">
            <w:pPr>
              <w:spacing w:before="40" w:after="40"/>
              <w:ind w:left="144"/>
              <w:rPr>
                <w:rFonts w:cstheme="minorHAnsi"/>
                <w:sz w:val="20"/>
                <w:szCs w:val="20"/>
              </w:rPr>
            </w:pPr>
            <w:proofErr w:type="spellStart"/>
            <w:r w:rsidRPr="00C912AE">
              <w:rPr>
                <w:rFonts w:cstheme="minorHAnsi"/>
                <w:sz w:val="20"/>
                <w:szCs w:val="20"/>
              </w:rPr>
              <w:t>IIIb</w:t>
            </w:r>
            <w:proofErr w:type="spellEnd"/>
          </w:p>
        </w:tc>
        <w:tc>
          <w:tcPr>
            <w:tcW w:w="742" w:type="pct"/>
          </w:tcPr>
          <w:p w14:paraId="26B38A12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119 (5.0)</w:t>
            </w:r>
          </w:p>
        </w:tc>
        <w:tc>
          <w:tcPr>
            <w:tcW w:w="742" w:type="pct"/>
          </w:tcPr>
          <w:p w14:paraId="50C4A95B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11 (4.3)</w:t>
            </w:r>
          </w:p>
        </w:tc>
        <w:tc>
          <w:tcPr>
            <w:tcW w:w="742" w:type="pct"/>
          </w:tcPr>
          <w:p w14:paraId="23A1F994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24 (2.5)</w:t>
            </w:r>
          </w:p>
        </w:tc>
        <w:tc>
          <w:tcPr>
            <w:tcW w:w="742" w:type="pct"/>
          </w:tcPr>
          <w:p w14:paraId="17F05D5D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37 (7.1)</w:t>
            </w:r>
          </w:p>
        </w:tc>
        <w:tc>
          <w:tcPr>
            <w:tcW w:w="742" w:type="pct"/>
          </w:tcPr>
          <w:p w14:paraId="7B3A6DE8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47 (7.3)</w:t>
            </w:r>
          </w:p>
        </w:tc>
      </w:tr>
      <w:tr w:rsidR="008C4F80" w:rsidRPr="00C912AE" w14:paraId="1168221E" w14:textId="77777777" w:rsidTr="00216915">
        <w:tc>
          <w:tcPr>
            <w:tcW w:w="1290" w:type="pct"/>
            <w:tcBorders>
              <w:bottom w:val="single" w:sz="4" w:space="0" w:color="auto"/>
            </w:tcBorders>
          </w:tcPr>
          <w:p w14:paraId="47AB1E13" w14:textId="77777777" w:rsidR="008C4F80" w:rsidRPr="00C912AE" w:rsidRDefault="008C4F80" w:rsidP="00B75B7F">
            <w:pPr>
              <w:spacing w:before="40" w:after="40"/>
              <w:ind w:left="144"/>
              <w:rPr>
                <w:rFonts w:cstheme="minorHAnsi"/>
                <w:sz w:val="20"/>
                <w:szCs w:val="20"/>
              </w:rPr>
            </w:pPr>
            <w:r w:rsidRPr="00C912AE">
              <w:rPr>
                <w:rFonts w:cstheme="minorHAnsi"/>
                <w:sz w:val="20"/>
                <w:szCs w:val="20"/>
              </w:rPr>
              <w:t>IV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14:paraId="0AAD9560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74 (3.1)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14:paraId="40482884" w14:textId="77777777" w:rsidR="008C4F80" w:rsidRPr="00C912AE" w:rsidRDefault="008C4F80" w:rsidP="003C09AC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5 (2.0)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14:paraId="2B4722FA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15 (1.6)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14:paraId="63158E2F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30 (5.7)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14:paraId="4CFC9836" w14:textId="77777777" w:rsidR="008C4F80" w:rsidRPr="00C912AE" w:rsidRDefault="008C4F80" w:rsidP="003C09AC">
            <w:pPr>
              <w:spacing w:before="40" w:after="40"/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24 (3.7)</w:t>
            </w:r>
          </w:p>
        </w:tc>
      </w:tr>
    </w:tbl>
    <w:p w14:paraId="62F18BD9" w14:textId="34B89D21" w:rsidR="008C4F80" w:rsidRPr="00C912AE" w:rsidRDefault="008C4F80" w:rsidP="00F42292">
      <w:pPr>
        <w:pStyle w:val="Tablefigurefootnote"/>
        <w:spacing w:line="276" w:lineRule="auto"/>
        <w:rPr>
          <w:rFonts w:asciiTheme="minorHAnsi" w:hAnsiTheme="minorHAnsi"/>
          <w:lang w:val="en-US"/>
        </w:rPr>
      </w:pPr>
      <w:r w:rsidRPr="00C912AE">
        <w:rPr>
          <w:rFonts w:asciiTheme="minorHAnsi" w:hAnsiTheme="minorHAnsi"/>
          <w:lang w:val="en-US"/>
        </w:rPr>
        <w:t xml:space="preserve">V30M early onset and late onset </w:t>
      </w:r>
      <w:r w:rsidRPr="00C912AE">
        <w:rPr>
          <w:rFonts w:asciiTheme="minorHAnsi" w:hAnsiTheme="minorHAnsi"/>
          <w:i/>
          <w:iCs/>
          <w:lang w:val="en-US"/>
        </w:rPr>
        <w:t>n</w:t>
      </w:r>
      <w:r w:rsidRPr="00C912AE">
        <w:rPr>
          <w:rFonts w:asciiTheme="minorHAnsi" w:hAnsiTheme="minorHAnsi"/>
          <w:lang w:val="en-US"/>
        </w:rPr>
        <w:t xml:space="preserve"> based on all patients with available data for disease diagnosis </w:t>
      </w:r>
    </w:p>
    <w:p w14:paraId="3FCE8557" w14:textId="2B11AF1E" w:rsidR="005F0BE3" w:rsidRPr="00AC6F03" w:rsidRDefault="008C4F80" w:rsidP="00AE7D89">
      <w:pPr>
        <w:pStyle w:val="Tablefigurefootnote"/>
        <w:spacing w:line="276" w:lineRule="auto"/>
        <w:rPr>
          <w:b/>
          <w:bCs/>
          <w:sz w:val="28"/>
          <w:szCs w:val="28"/>
        </w:rPr>
      </w:pPr>
      <w:r w:rsidRPr="00C912AE">
        <w:rPr>
          <w:rFonts w:asciiTheme="minorHAnsi" w:hAnsiTheme="minorHAnsi"/>
          <w:lang w:val="en-US" w:eastAsia="en-US"/>
        </w:rPr>
        <w:t xml:space="preserve">ATTRwt amyloidosis = wild-type transthyretin amyloidosis; </w:t>
      </w:r>
      <w:proofErr w:type="spellStart"/>
      <w:r w:rsidRPr="00C912AE">
        <w:rPr>
          <w:rFonts w:asciiTheme="minorHAnsi" w:hAnsiTheme="minorHAnsi"/>
          <w:lang w:val="en-US" w:eastAsia="en-US"/>
        </w:rPr>
        <w:t>mPND</w:t>
      </w:r>
      <w:proofErr w:type="spellEnd"/>
      <w:r w:rsidRPr="00C912AE">
        <w:rPr>
          <w:rFonts w:asciiTheme="minorHAnsi" w:hAnsiTheme="minorHAnsi"/>
          <w:lang w:val="en-US" w:eastAsia="en-US"/>
        </w:rPr>
        <w:t xml:space="preserve"> = modified Polyneuropathy Disability</w:t>
      </w:r>
      <w:bookmarkEnd w:id="0"/>
    </w:p>
    <w:sectPr w:rsidR="005F0BE3" w:rsidRPr="00AC6F03" w:rsidSect="00346053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5CC28" w14:textId="77777777" w:rsidR="005730BB" w:rsidRDefault="005730BB" w:rsidP="00FC7BC7">
      <w:pPr>
        <w:spacing w:after="0" w:line="240" w:lineRule="auto"/>
      </w:pPr>
      <w:r>
        <w:separator/>
      </w:r>
    </w:p>
  </w:endnote>
  <w:endnote w:type="continuationSeparator" w:id="0">
    <w:p w14:paraId="64B888AF" w14:textId="77777777" w:rsidR="005730BB" w:rsidRDefault="005730BB" w:rsidP="00FC7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85343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6AFBAC" w14:textId="432144BD" w:rsidR="00FC7BC7" w:rsidRDefault="00FC7B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9CA08B" w14:textId="77777777" w:rsidR="00FC7BC7" w:rsidRDefault="00FC7B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F9AA4" w14:textId="77777777" w:rsidR="005730BB" w:rsidRDefault="005730BB" w:rsidP="00FC7BC7">
      <w:pPr>
        <w:spacing w:after="0" w:line="240" w:lineRule="auto"/>
      </w:pPr>
      <w:r>
        <w:separator/>
      </w:r>
    </w:p>
  </w:footnote>
  <w:footnote w:type="continuationSeparator" w:id="0">
    <w:p w14:paraId="5F09C941" w14:textId="77777777" w:rsidR="005730BB" w:rsidRDefault="005730BB" w:rsidP="00FC7B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D6D23"/>
    <w:multiLevelType w:val="hybridMultilevel"/>
    <w:tmpl w:val="2B1423A0"/>
    <w:lvl w:ilvl="0" w:tplc="F25C40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FEB1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37AE0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670EB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3F467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298EE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EFCC6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9C80F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FF6F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AE7018C"/>
    <w:multiLevelType w:val="hybridMultilevel"/>
    <w:tmpl w:val="32D802B0"/>
    <w:lvl w:ilvl="0" w:tplc="67721F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0ACB6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ABAC8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1549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BB4BA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CA68B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7B83C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F8C54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946BC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0D744752"/>
    <w:multiLevelType w:val="hybridMultilevel"/>
    <w:tmpl w:val="8ADC9ECE"/>
    <w:lvl w:ilvl="0" w:tplc="DBF012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CCCE8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7DCA0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22856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ACE0C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9601C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D4E79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452B3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86C1A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128A79AB"/>
    <w:multiLevelType w:val="hybridMultilevel"/>
    <w:tmpl w:val="D4A42348"/>
    <w:lvl w:ilvl="0" w:tplc="CC0EEA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DFC94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08AEB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9F436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194ED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501C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5F05C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F5EE6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0CA98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13EB61C6"/>
    <w:multiLevelType w:val="hybridMultilevel"/>
    <w:tmpl w:val="84F8C8BA"/>
    <w:lvl w:ilvl="0" w:tplc="1AE898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55691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E9663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5DA65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CA211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880EE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80887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CB060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24ECB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14176236"/>
    <w:multiLevelType w:val="hybridMultilevel"/>
    <w:tmpl w:val="108E79BA"/>
    <w:lvl w:ilvl="0" w:tplc="524A72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E8A2A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74453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95419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178F8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CEC7C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95492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8566C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5C66D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62007A5"/>
    <w:multiLevelType w:val="hybridMultilevel"/>
    <w:tmpl w:val="08A2B12A"/>
    <w:lvl w:ilvl="0" w:tplc="24203A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C4C03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0B41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F6AE4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8DC19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5F070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9F8B3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9B8D9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7D0AB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7" w15:restartNumberingAfterBreak="0">
    <w:nsid w:val="191B4EA7"/>
    <w:multiLevelType w:val="hybridMultilevel"/>
    <w:tmpl w:val="4E929060"/>
    <w:lvl w:ilvl="0" w:tplc="22881D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C6251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51ED8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3C4EE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86087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CB643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CB0D0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05CF0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A8E1F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1ED57DE2"/>
    <w:multiLevelType w:val="hybridMultilevel"/>
    <w:tmpl w:val="1F14A462"/>
    <w:lvl w:ilvl="0" w:tplc="AC301A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9E481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5AAED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718B6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D8058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E7A45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3C2A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3B89A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3F4CE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1F355D4B"/>
    <w:multiLevelType w:val="hybridMultilevel"/>
    <w:tmpl w:val="A1B05AB8"/>
    <w:lvl w:ilvl="0" w:tplc="CC48A4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56E2E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1BC05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BA23D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9F2A1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428E0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234C9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BD28D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BAA39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23C165F9"/>
    <w:multiLevelType w:val="hybridMultilevel"/>
    <w:tmpl w:val="BFD4B17E"/>
    <w:lvl w:ilvl="0" w:tplc="C1DA77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646CE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5D289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1E014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E4EF1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C8ACE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F5E6A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322D4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37EF0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28155E5D"/>
    <w:multiLevelType w:val="hybridMultilevel"/>
    <w:tmpl w:val="C092222C"/>
    <w:lvl w:ilvl="0" w:tplc="459CE0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1D66B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FEA20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98087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DF8C5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6DC98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33E4D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DB03C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1FC40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2" w15:restartNumberingAfterBreak="0">
    <w:nsid w:val="29111E62"/>
    <w:multiLevelType w:val="hybridMultilevel"/>
    <w:tmpl w:val="9C025E16"/>
    <w:lvl w:ilvl="0" w:tplc="E52674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10292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52226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90C28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A3067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14A1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B68D1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D86EF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33645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2A901D37"/>
    <w:multiLevelType w:val="hybridMultilevel"/>
    <w:tmpl w:val="0AF0EBAC"/>
    <w:lvl w:ilvl="0" w:tplc="BB1474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2B032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57237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50259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CEBB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04A46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B0E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892B3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4602F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2B970A86"/>
    <w:multiLevelType w:val="hybridMultilevel"/>
    <w:tmpl w:val="E2F8DE04"/>
    <w:lvl w:ilvl="0" w:tplc="DF24E6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F6AA6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A0084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8424C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05288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AA40B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C1AAC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B42C4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40A99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2FB32636"/>
    <w:multiLevelType w:val="hybridMultilevel"/>
    <w:tmpl w:val="3A0E7650"/>
    <w:lvl w:ilvl="0" w:tplc="73DC58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F2277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7740C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BF4E9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B14F4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11414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61429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F72B3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84ED2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31AF4DF3"/>
    <w:multiLevelType w:val="hybridMultilevel"/>
    <w:tmpl w:val="358C9F28"/>
    <w:lvl w:ilvl="0" w:tplc="4FB8AB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C6695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78E8E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FF6B8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E5090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73E52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8C094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B0E2A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2948F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320B0168"/>
    <w:multiLevelType w:val="hybridMultilevel"/>
    <w:tmpl w:val="8D4E8060"/>
    <w:lvl w:ilvl="0" w:tplc="E2B854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AB6177"/>
    <w:multiLevelType w:val="hybridMultilevel"/>
    <w:tmpl w:val="9A46DD9E"/>
    <w:lvl w:ilvl="0" w:tplc="78027A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D1CC3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83C36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5FA1D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804A4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8F6AD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2EAE8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0AC2A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37A36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9" w15:restartNumberingAfterBreak="0">
    <w:nsid w:val="352D305F"/>
    <w:multiLevelType w:val="hybridMultilevel"/>
    <w:tmpl w:val="BB148FCC"/>
    <w:lvl w:ilvl="0" w:tplc="FE103D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1228C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15C0E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74678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864A1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7B651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ECA1D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7B020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E8A23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0" w15:restartNumberingAfterBreak="0">
    <w:nsid w:val="35DE54FE"/>
    <w:multiLevelType w:val="hybridMultilevel"/>
    <w:tmpl w:val="DCD8D6D8"/>
    <w:lvl w:ilvl="0" w:tplc="C91029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202F1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CD6C7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9462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446D5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3EA51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5454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15ACE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32CAC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37306146"/>
    <w:multiLevelType w:val="hybridMultilevel"/>
    <w:tmpl w:val="E8E892E0"/>
    <w:lvl w:ilvl="0" w:tplc="02362B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B48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724C5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2043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E3C17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3D05B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6F6BD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E12DA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DB493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2" w15:restartNumberingAfterBreak="0">
    <w:nsid w:val="38A263D7"/>
    <w:multiLevelType w:val="hybridMultilevel"/>
    <w:tmpl w:val="EE28352E"/>
    <w:lvl w:ilvl="0" w:tplc="8F9835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C0001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1EC5D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83427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CDAEC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ED44A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29E00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EF659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84214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3" w15:restartNumberingAfterBreak="0">
    <w:nsid w:val="39301343"/>
    <w:multiLevelType w:val="hybridMultilevel"/>
    <w:tmpl w:val="46466950"/>
    <w:lvl w:ilvl="0" w:tplc="BA26E0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66218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11A52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CB4AD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2DAA5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E4060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0768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C7838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8F8DF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3B7A74B9"/>
    <w:multiLevelType w:val="hybridMultilevel"/>
    <w:tmpl w:val="50BEFC22"/>
    <w:lvl w:ilvl="0" w:tplc="4FE807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51A0C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E6E33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EA0C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7D0D9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FB226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AA44B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C8C9E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9ACD1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5" w15:restartNumberingAfterBreak="0">
    <w:nsid w:val="3CFE2436"/>
    <w:multiLevelType w:val="hybridMultilevel"/>
    <w:tmpl w:val="B80046F0"/>
    <w:lvl w:ilvl="0" w:tplc="D892D1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B36B8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95AE1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F40B3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4BE0A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6A2E0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814E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5082F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2DCC8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6" w15:restartNumberingAfterBreak="0">
    <w:nsid w:val="43BB1663"/>
    <w:multiLevelType w:val="hybridMultilevel"/>
    <w:tmpl w:val="37D0902E"/>
    <w:lvl w:ilvl="0" w:tplc="D95647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79075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0EEC9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26A97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11CD0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F0473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34090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822D4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26E7F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7" w15:restartNumberingAfterBreak="0">
    <w:nsid w:val="44152343"/>
    <w:multiLevelType w:val="hybridMultilevel"/>
    <w:tmpl w:val="D944AB14"/>
    <w:lvl w:ilvl="0" w:tplc="B7CC91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C6E3D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4CCD6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D2CC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32834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4122F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E6C41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71415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FCC03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8" w15:restartNumberingAfterBreak="0">
    <w:nsid w:val="46433A09"/>
    <w:multiLevelType w:val="hybridMultilevel"/>
    <w:tmpl w:val="33CA25D0"/>
    <w:lvl w:ilvl="0" w:tplc="F7867F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18207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720C9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962EA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38EF7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A0C2C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B5874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8768B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B245D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9" w15:restartNumberingAfterBreak="0">
    <w:nsid w:val="468219CF"/>
    <w:multiLevelType w:val="hybridMultilevel"/>
    <w:tmpl w:val="965CEBFC"/>
    <w:lvl w:ilvl="0" w:tplc="CCE29B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5EC9D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08E5A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7D22A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3DA90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920E0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82E4C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96C5E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774AE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483732E4"/>
    <w:multiLevelType w:val="hybridMultilevel"/>
    <w:tmpl w:val="1070EE82"/>
    <w:lvl w:ilvl="0" w:tplc="8EB2C5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4F4E8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AF0AA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86C51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FED1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7D831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90230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DDC0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F065E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1" w15:restartNumberingAfterBreak="0">
    <w:nsid w:val="4AAB4251"/>
    <w:multiLevelType w:val="hybridMultilevel"/>
    <w:tmpl w:val="DDD017F2"/>
    <w:lvl w:ilvl="0" w:tplc="FC328D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C1CD8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56265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BE44E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28027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BE431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FEEF6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600AC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568A1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2" w15:restartNumberingAfterBreak="0">
    <w:nsid w:val="4B4904A0"/>
    <w:multiLevelType w:val="hybridMultilevel"/>
    <w:tmpl w:val="52724992"/>
    <w:lvl w:ilvl="0" w:tplc="FC20E5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4AE47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842F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C1A37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96058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4A262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3BA2B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5F272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404F9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3" w15:restartNumberingAfterBreak="0">
    <w:nsid w:val="4E4C7CD9"/>
    <w:multiLevelType w:val="hybridMultilevel"/>
    <w:tmpl w:val="D4A65E94"/>
    <w:lvl w:ilvl="0" w:tplc="ED2AEE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BEAC7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9EACA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EB6E2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06474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E54E2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8E8BF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81ED7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408CA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4" w15:restartNumberingAfterBreak="0">
    <w:nsid w:val="54CB48B5"/>
    <w:multiLevelType w:val="hybridMultilevel"/>
    <w:tmpl w:val="16F06390"/>
    <w:lvl w:ilvl="0" w:tplc="F042A7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42A15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8CD7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3BEB6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FEE93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CE05B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B66AC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9B420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4AEED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5" w15:restartNumberingAfterBreak="0">
    <w:nsid w:val="56274B4C"/>
    <w:multiLevelType w:val="hybridMultilevel"/>
    <w:tmpl w:val="B686CB74"/>
    <w:lvl w:ilvl="0" w:tplc="B16E39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47EA2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E6640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F1251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D0C6D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5189E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3E095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D9A9F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738EF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578A0A98"/>
    <w:multiLevelType w:val="hybridMultilevel"/>
    <w:tmpl w:val="56C2DE20"/>
    <w:lvl w:ilvl="0" w:tplc="22B876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0BCA8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A3236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FB8F1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E7E5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81294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E1A60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B7229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4CCFE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7" w15:restartNumberingAfterBreak="0">
    <w:nsid w:val="58BE3CFB"/>
    <w:multiLevelType w:val="hybridMultilevel"/>
    <w:tmpl w:val="3B720798"/>
    <w:lvl w:ilvl="0" w:tplc="A5D0A1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FCC8F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C8AC0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3366D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25657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2323D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17676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F2ECC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2F8C6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8" w15:restartNumberingAfterBreak="0">
    <w:nsid w:val="59E14733"/>
    <w:multiLevelType w:val="hybridMultilevel"/>
    <w:tmpl w:val="79B21ABA"/>
    <w:lvl w:ilvl="0" w:tplc="93022B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1426A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562C2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5B828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2462F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C04FD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AF637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C3AE7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D384D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9" w15:restartNumberingAfterBreak="0">
    <w:nsid w:val="5E6B7B78"/>
    <w:multiLevelType w:val="hybridMultilevel"/>
    <w:tmpl w:val="04709838"/>
    <w:lvl w:ilvl="0" w:tplc="201058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C5EF6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E5647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11A8F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42C9E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9444D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95EB2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7FEF3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42E23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0" w15:restartNumberingAfterBreak="0">
    <w:nsid w:val="5EB8004E"/>
    <w:multiLevelType w:val="hybridMultilevel"/>
    <w:tmpl w:val="9C889FF6"/>
    <w:lvl w:ilvl="0" w:tplc="17A439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84434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27CD9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C549C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3803E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B1ACD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5B62D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014BB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C42D6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1" w15:restartNumberingAfterBreak="0">
    <w:nsid w:val="691F1215"/>
    <w:multiLevelType w:val="hybridMultilevel"/>
    <w:tmpl w:val="A7A279FE"/>
    <w:lvl w:ilvl="0" w:tplc="77EC0E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A8FA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0EE79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AF099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CA0D3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812E3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038A7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A8432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3C831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2" w15:restartNumberingAfterBreak="0">
    <w:nsid w:val="69A125D0"/>
    <w:multiLevelType w:val="hybridMultilevel"/>
    <w:tmpl w:val="A72A606A"/>
    <w:lvl w:ilvl="0" w:tplc="23FCC0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80281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40E11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70642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888A5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346CD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F7413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D80A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04059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3" w15:restartNumberingAfterBreak="0">
    <w:nsid w:val="6B1A17C1"/>
    <w:multiLevelType w:val="hybridMultilevel"/>
    <w:tmpl w:val="F732C080"/>
    <w:lvl w:ilvl="0" w:tplc="8AA07B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79AF4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94A39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07EBC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C6441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6285B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41A19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1A022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35274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4" w15:restartNumberingAfterBreak="0">
    <w:nsid w:val="6E062562"/>
    <w:multiLevelType w:val="hybridMultilevel"/>
    <w:tmpl w:val="B686CCFE"/>
    <w:lvl w:ilvl="0" w:tplc="A3ECFE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72EBD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0F4B3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8A25C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8441F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55E78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32CC7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C7C5C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D48A2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5" w15:restartNumberingAfterBreak="0">
    <w:nsid w:val="71EC374E"/>
    <w:multiLevelType w:val="hybridMultilevel"/>
    <w:tmpl w:val="F2008AFC"/>
    <w:lvl w:ilvl="0" w:tplc="8DBAB4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CE404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DF27E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7686B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8F6D4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B40D3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978D4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C9A1E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84A76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6" w15:restartNumberingAfterBreak="0">
    <w:nsid w:val="7823328F"/>
    <w:multiLevelType w:val="hybridMultilevel"/>
    <w:tmpl w:val="8F60CD08"/>
    <w:lvl w:ilvl="0" w:tplc="30E2C5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8F6AD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4B637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9B49C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51831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1183D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6D69E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B92D1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8FC11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7" w15:restartNumberingAfterBreak="0">
    <w:nsid w:val="7A9504C0"/>
    <w:multiLevelType w:val="hybridMultilevel"/>
    <w:tmpl w:val="D750A014"/>
    <w:lvl w:ilvl="0" w:tplc="B31254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88E97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B5818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79876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37C5C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49C63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AE4F2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35297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C0C28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8" w15:restartNumberingAfterBreak="0">
    <w:nsid w:val="7D933D8A"/>
    <w:multiLevelType w:val="hybridMultilevel"/>
    <w:tmpl w:val="17906886"/>
    <w:lvl w:ilvl="0" w:tplc="45181D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0AA04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0AADF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2BA19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EDC67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21C49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0F420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D0E0C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89410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989090638">
    <w:abstractNumId w:val="17"/>
  </w:num>
  <w:num w:numId="2" w16cid:durableId="243296305">
    <w:abstractNumId w:val="42"/>
  </w:num>
  <w:num w:numId="3" w16cid:durableId="1927884552">
    <w:abstractNumId w:val="16"/>
  </w:num>
  <w:num w:numId="4" w16cid:durableId="1122304882">
    <w:abstractNumId w:val="43"/>
  </w:num>
  <w:num w:numId="5" w16cid:durableId="1430855037">
    <w:abstractNumId w:val="14"/>
  </w:num>
  <w:num w:numId="6" w16cid:durableId="1274676068">
    <w:abstractNumId w:val="37"/>
  </w:num>
  <w:num w:numId="7" w16cid:durableId="1895697492">
    <w:abstractNumId w:val="46"/>
  </w:num>
  <w:num w:numId="8" w16cid:durableId="1481726950">
    <w:abstractNumId w:val="11"/>
  </w:num>
  <w:num w:numId="9" w16cid:durableId="996499898">
    <w:abstractNumId w:val="18"/>
  </w:num>
  <w:num w:numId="10" w16cid:durableId="891386776">
    <w:abstractNumId w:val="28"/>
  </w:num>
  <w:num w:numId="11" w16cid:durableId="732775181">
    <w:abstractNumId w:val="9"/>
  </w:num>
  <w:num w:numId="12" w16cid:durableId="2022388376">
    <w:abstractNumId w:val="36"/>
  </w:num>
  <w:num w:numId="13" w16cid:durableId="505676960">
    <w:abstractNumId w:val="47"/>
  </w:num>
  <w:num w:numId="14" w16cid:durableId="890917496">
    <w:abstractNumId w:val="31"/>
  </w:num>
  <w:num w:numId="15" w16cid:durableId="1353606988">
    <w:abstractNumId w:val="26"/>
  </w:num>
  <w:num w:numId="16" w16cid:durableId="1125075521">
    <w:abstractNumId w:val="2"/>
  </w:num>
  <w:num w:numId="17" w16cid:durableId="1935433859">
    <w:abstractNumId w:val="12"/>
  </w:num>
  <w:num w:numId="18" w16cid:durableId="1371303713">
    <w:abstractNumId w:val="4"/>
  </w:num>
  <w:num w:numId="19" w16cid:durableId="547648738">
    <w:abstractNumId w:val="32"/>
  </w:num>
  <w:num w:numId="20" w16cid:durableId="1743478533">
    <w:abstractNumId w:val="29"/>
  </w:num>
  <w:num w:numId="21" w16cid:durableId="1095446278">
    <w:abstractNumId w:val="30"/>
  </w:num>
  <w:num w:numId="22" w16cid:durableId="999234215">
    <w:abstractNumId w:val="25"/>
  </w:num>
  <w:num w:numId="23" w16cid:durableId="750930562">
    <w:abstractNumId w:val="38"/>
  </w:num>
  <w:num w:numId="24" w16cid:durableId="1914700003">
    <w:abstractNumId w:val="3"/>
  </w:num>
  <w:num w:numId="25" w16cid:durableId="771172742">
    <w:abstractNumId w:val="27"/>
  </w:num>
  <w:num w:numId="26" w16cid:durableId="1232234144">
    <w:abstractNumId w:val="7"/>
  </w:num>
  <w:num w:numId="27" w16cid:durableId="895579575">
    <w:abstractNumId w:val="34"/>
  </w:num>
  <w:num w:numId="28" w16cid:durableId="1736199529">
    <w:abstractNumId w:val="21"/>
  </w:num>
  <w:num w:numId="29" w16cid:durableId="263997074">
    <w:abstractNumId w:val="15"/>
  </w:num>
  <w:num w:numId="30" w16cid:durableId="1297679859">
    <w:abstractNumId w:val="44"/>
  </w:num>
  <w:num w:numId="31" w16cid:durableId="699743340">
    <w:abstractNumId w:val="20"/>
  </w:num>
  <w:num w:numId="32" w16cid:durableId="1943880139">
    <w:abstractNumId w:val="13"/>
  </w:num>
  <w:num w:numId="33" w16cid:durableId="1804732965">
    <w:abstractNumId w:val="6"/>
  </w:num>
  <w:num w:numId="34" w16cid:durableId="2056810322">
    <w:abstractNumId w:val="5"/>
  </w:num>
  <w:num w:numId="35" w16cid:durableId="474876753">
    <w:abstractNumId w:val="22"/>
  </w:num>
  <w:num w:numId="36" w16cid:durableId="250621459">
    <w:abstractNumId w:val="33"/>
  </w:num>
  <w:num w:numId="37" w16cid:durableId="11608767">
    <w:abstractNumId w:val="35"/>
  </w:num>
  <w:num w:numId="38" w16cid:durableId="1319453547">
    <w:abstractNumId w:val="1"/>
  </w:num>
  <w:num w:numId="39" w16cid:durableId="1200896396">
    <w:abstractNumId w:val="41"/>
  </w:num>
  <w:num w:numId="40" w16cid:durableId="884373895">
    <w:abstractNumId w:val="0"/>
  </w:num>
  <w:num w:numId="41" w16cid:durableId="168368665">
    <w:abstractNumId w:val="40"/>
  </w:num>
  <w:num w:numId="42" w16cid:durableId="287128094">
    <w:abstractNumId w:val="24"/>
  </w:num>
  <w:num w:numId="43" w16cid:durableId="432942588">
    <w:abstractNumId w:val="48"/>
  </w:num>
  <w:num w:numId="44" w16cid:durableId="835144171">
    <w:abstractNumId w:val="8"/>
  </w:num>
  <w:num w:numId="45" w16cid:durableId="1568489955">
    <w:abstractNumId w:val="45"/>
  </w:num>
  <w:num w:numId="46" w16cid:durableId="90902554">
    <w:abstractNumId w:val="10"/>
  </w:num>
  <w:num w:numId="47" w16cid:durableId="1795055169">
    <w:abstractNumId w:val="19"/>
  </w:num>
  <w:num w:numId="48" w16cid:durableId="1407611477">
    <w:abstractNumId w:val="23"/>
  </w:num>
  <w:num w:numId="49" w16cid:durableId="172552023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Orphanet J Rare Di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tsx09a5zps0eeep0fa5darxxae0rtrd92zf&quot;&gt;THAOS annual pub_2022&lt;record-ids&gt;&lt;item&gt;1&lt;/item&gt;&lt;item&gt;2&lt;/item&gt;&lt;item&gt;3&lt;/item&gt;&lt;item&gt;9&lt;/item&gt;&lt;item&gt;10&lt;/item&gt;&lt;item&gt;11&lt;/item&gt;&lt;item&gt;12&lt;/item&gt;&lt;item&gt;18&lt;/item&gt;&lt;item&gt;19&lt;/item&gt;&lt;item&gt;20&lt;/item&gt;&lt;item&gt;30&lt;/item&gt;&lt;item&gt;31&lt;/item&gt;&lt;item&gt;32&lt;/item&gt;&lt;item&gt;33&lt;/item&gt;&lt;item&gt;34&lt;/item&gt;&lt;item&gt;35&lt;/item&gt;&lt;item&gt;36&lt;/item&gt;&lt;item&gt;37&lt;/item&gt;&lt;/record-ids&gt;&lt;/item&gt;&lt;/Libraries&gt;"/>
  </w:docVars>
  <w:rsids>
    <w:rsidRoot w:val="001770AA"/>
    <w:rsid w:val="00002740"/>
    <w:rsid w:val="000034E7"/>
    <w:rsid w:val="00004859"/>
    <w:rsid w:val="000056DF"/>
    <w:rsid w:val="0000644C"/>
    <w:rsid w:val="00011D79"/>
    <w:rsid w:val="0001255B"/>
    <w:rsid w:val="00014537"/>
    <w:rsid w:val="00017EF8"/>
    <w:rsid w:val="00021243"/>
    <w:rsid w:val="00021679"/>
    <w:rsid w:val="00021F6F"/>
    <w:rsid w:val="0002227D"/>
    <w:rsid w:val="000248CD"/>
    <w:rsid w:val="000303CE"/>
    <w:rsid w:val="000316B2"/>
    <w:rsid w:val="00032C05"/>
    <w:rsid w:val="00035BFF"/>
    <w:rsid w:val="00037070"/>
    <w:rsid w:val="0003791A"/>
    <w:rsid w:val="00037A10"/>
    <w:rsid w:val="0004032A"/>
    <w:rsid w:val="00043BE1"/>
    <w:rsid w:val="00044473"/>
    <w:rsid w:val="00044CBA"/>
    <w:rsid w:val="000467ED"/>
    <w:rsid w:val="00047946"/>
    <w:rsid w:val="00047C78"/>
    <w:rsid w:val="00050411"/>
    <w:rsid w:val="000512F9"/>
    <w:rsid w:val="00055E7F"/>
    <w:rsid w:val="000578D0"/>
    <w:rsid w:val="00060E22"/>
    <w:rsid w:val="00061D4B"/>
    <w:rsid w:val="000631D6"/>
    <w:rsid w:val="00064099"/>
    <w:rsid w:val="00064577"/>
    <w:rsid w:val="000648AC"/>
    <w:rsid w:val="000655E0"/>
    <w:rsid w:val="00070009"/>
    <w:rsid w:val="00071005"/>
    <w:rsid w:val="00071AD8"/>
    <w:rsid w:val="00071B00"/>
    <w:rsid w:val="00072D06"/>
    <w:rsid w:val="000752F6"/>
    <w:rsid w:val="00076F13"/>
    <w:rsid w:val="00081644"/>
    <w:rsid w:val="000827AA"/>
    <w:rsid w:val="00083025"/>
    <w:rsid w:val="0008354C"/>
    <w:rsid w:val="0008462C"/>
    <w:rsid w:val="000864AE"/>
    <w:rsid w:val="0009074A"/>
    <w:rsid w:val="0009340D"/>
    <w:rsid w:val="000950E1"/>
    <w:rsid w:val="00095293"/>
    <w:rsid w:val="00097FC5"/>
    <w:rsid w:val="000A2E98"/>
    <w:rsid w:val="000A37C1"/>
    <w:rsid w:val="000A781D"/>
    <w:rsid w:val="000A7F65"/>
    <w:rsid w:val="000B0171"/>
    <w:rsid w:val="000B367A"/>
    <w:rsid w:val="000B4C2C"/>
    <w:rsid w:val="000B4D85"/>
    <w:rsid w:val="000B7F31"/>
    <w:rsid w:val="000C2F38"/>
    <w:rsid w:val="000C6A6A"/>
    <w:rsid w:val="000C715E"/>
    <w:rsid w:val="000D0912"/>
    <w:rsid w:val="000D1775"/>
    <w:rsid w:val="000D4AC6"/>
    <w:rsid w:val="000E3FB0"/>
    <w:rsid w:val="000E4AA4"/>
    <w:rsid w:val="000E4E5A"/>
    <w:rsid w:val="000E50C4"/>
    <w:rsid w:val="000F1F51"/>
    <w:rsid w:val="000F2752"/>
    <w:rsid w:val="000F3842"/>
    <w:rsid w:val="000F4236"/>
    <w:rsid w:val="000F4AD1"/>
    <w:rsid w:val="000F53C8"/>
    <w:rsid w:val="000F610D"/>
    <w:rsid w:val="000F6EAC"/>
    <w:rsid w:val="000F7222"/>
    <w:rsid w:val="000F7474"/>
    <w:rsid w:val="000F7FF6"/>
    <w:rsid w:val="0010119B"/>
    <w:rsid w:val="001019AC"/>
    <w:rsid w:val="00102CD9"/>
    <w:rsid w:val="00102E47"/>
    <w:rsid w:val="00103281"/>
    <w:rsid w:val="00105A2E"/>
    <w:rsid w:val="0010699D"/>
    <w:rsid w:val="00106DD7"/>
    <w:rsid w:val="00106F40"/>
    <w:rsid w:val="00107624"/>
    <w:rsid w:val="0011014C"/>
    <w:rsid w:val="00111D50"/>
    <w:rsid w:val="00113C5D"/>
    <w:rsid w:val="001146CD"/>
    <w:rsid w:val="00116545"/>
    <w:rsid w:val="0012108A"/>
    <w:rsid w:val="00121443"/>
    <w:rsid w:val="00121469"/>
    <w:rsid w:val="00121AAB"/>
    <w:rsid w:val="00121B55"/>
    <w:rsid w:val="0012270A"/>
    <w:rsid w:val="001248B4"/>
    <w:rsid w:val="0012714F"/>
    <w:rsid w:val="00127A7C"/>
    <w:rsid w:val="00133F7B"/>
    <w:rsid w:val="001348B9"/>
    <w:rsid w:val="00137383"/>
    <w:rsid w:val="0013790F"/>
    <w:rsid w:val="00140DB2"/>
    <w:rsid w:val="00142CC3"/>
    <w:rsid w:val="001431BD"/>
    <w:rsid w:val="001475B7"/>
    <w:rsid w:val="00152B2F"/>
    <w:rsid w:val="0015501D"/>
    <w:rsid w:val="001565A0"/>
    <w:rsid w:val="00156F84"/>
    <w:rsid w:val="001630DD"/>
    <w:rsid w:val="00163758"/>
    <w:rsid w:val="00163B3C"/>
    <w:rsid w:val="00164266"/>
    <w:rsid w:val="00164BB4"/>
    <w:rsid w:val="00165735"/>
    <w:rsid w:val="001669D0"/>
    <w:rsid w:val="00170896"/>
    <w:rsid w:val="00172021"/>
    <w:rsid w:val="00172FBA"/>
    <w:rsid w:val="001733FD"/>
    <w:rsid w:val="001765D3"/>
    <w:rsid w:val="001770AA"/>
    <w:rsid w:val="001773BC"/>
    <w:rsid w:val="00182795"/>
    <w:rsid w:val="0018373E"/>
    <w:rsid w:val="001837DF"/>
    <w:rsid w:val="001841B3"/>
    <w:rsid w:val="00184C2D"/>
    <w:rsid w:val="00186342"/>
    <w:rsid w:val="00191051"/>
    <w:rsid w:val="001974D8"/>
    <w:rsid w:val="001978D8"/>
    <w:rsid w:val="001A1223"/>
    <w:rsid w:val="001A23DA"/>
    <w:rsid w:val="001A26DD"/>
    <w:rsid w:val="001A4CB4"/>
    <w:rsid w:val="001A5E8C"/>
    <w:rsid w:val="001A5F5B"/>
    <w:rsid w:val="001A7C9B"/>
    <w:rsid w:val="001B1C81"/>
    <w:rsid w:val="001B3D2F"/>
    <w:rsid w:val="001B3D82"/>
    <w:rsid w:val="001B4F94"/>
    <w:rsid w:val="001C0507"/>
    <w:rsid w:val="001C053B"/>
    <w:rsid w:val="001C10E5"/>
    <w:rsid w:val="001C3CDB"/>
    <w:rsid w:val="001C6607"/>
    <w:rsid w:val="001D13CE"/>
    <w:rsid w:val="001D1A3C"/>
    <w:rsid w:val="001D22E3"/>
    <w:rsid w:val="001D34AA"/>
    <w:rsid w:val="001D387B"/>
    <w:rsid w:val="001D3924"/>
    <w:rsid w:val="001D3E97"/>
    <w:rsid w:val="001E078E"/>
    <w:rsid w:val="001E62AC"/>
    <w:rsid w:val="001F5FD5"/>
    <w:rsid w:val="001F6114"/>
    <w:rsid w:val="00200DAE"/>
    <w:rsid w:val="002021FD"/>
    <w:rsid w:val="00202426"/>
    <w:rsid w:val="00203542"/>
    <w:rsid w:val="002046A8"/>
    <w:rsid w:val="002067CB"/>
    <w:rsid w:val="0021127E"/>
    <w:rsid w:val="0021315E"/>
    <w:rsid w:val="002132D2"/>
    <w:rsid w:val="00213D87"/>
    <w:rsid w:val="00215AE8"/>
    <w:rsid w:val="00216915"/>
    <w:rsid w:val="00217D89"/>
    <w:rsid w:val="00221C36"/>
    <w:rsid w:val="002228F1"/>
    <w:rsid w:val="00225262"/>
    <w:rsid w:val="00226116"/>
    <w:rsid w:val="00230AEA"/>
    <w:rsid w:val="002343CE"/>
    <w:rsid w:val="00235D80"/>
    <w:rsid w:val="00240691"/>
    <w:rsid w:val="00244689"/>
    <w:rsid w:val="00244B74"/>
    <w:rsid w:val="00245AD6"/>
    <w:rsid w:val="002503A2"/>
    <w:rsid w:val="0025755A"/>
    <w:rsid w:val="002627A4"/>
    <w:rsid w:val="00270F08"/>
    <w:rsid w:val="00277E75"/>
    <w:rsid w:val="002836C0"/>
    <w:rsid w:val="00287B7B"/>
    <w:rsid w:val="00290F62"/>
    <w:rsid w:val="002921F8"/>
    <w:rsid w:val="00292C52"/>
    <w:rsid w:val="00294891"/>
    <w:rsid w:val="00295316"/>
    <w:rsid w:val="00295786"/>
    <w:rsid w:val="0029684D"/>
    <w:rsid w:val="00297BA7"/>
    <w:rsid w:val="002A03CF"/>
    <w:rsid w:val="002A1114"/>
    <w:rsid w:val="002A2738"/>
    <w:rsid w:val="002A5FAE"/>
    <w:rsid w:val="002B0C51"/>
    <w:rsid w:val="002B26EB"/>
    <w:rsid w:val="002B3C3E"/>
    <w:rsid w:val="002B6BCC"/>
    <w:rsid w:val="002B71E7"/>
    <w:rsid w:val="002C152A"/>
    <w:rsid w:val="002C1BF0"/>
    <w:rsid w:val="002C3111"/>
    <w:rsid w:val="002C410F"/>
    <w:rsid w:val="002C6FEF"/>
    <w:rsid w:val="002D0B4E"/>
    <w:rsid w:val="002D54D3"/>
    <w:rsid w:val="002D5CD0"/>
    <w:rsid w:val="002D7B8E"/>
    <w:rsid w:val="002E02DE"/>
    <w:rsid w:val="002E03B8"/>
    <w:rsid w:val="002E4087"/>
    <w:rsid w:val="002E60A9"/>
    <w:rsid w:val="002E6229"/>
    <w:rsid w:val="002E7A92"/>
    <w:rsid w:val="002E7C26"/>
    <w:rsid w:val="002F018D"/>
    <w:rsid w:val="002F041C"/>
    <w:rsid w:val="002F3A7E"/>
    <w:rsid w:val="002F3BDC"/>
    <w:rsid w:val="002F3BF9"/>
    <w:rsid w:val="002F4C41"/>
    <w:rsid w:val="002F5F63"/>
    <w:rsid w:val="002F6614"/>
    <w:rsid w:val="002F69CC"/>
    <w:rsid w:val="002F752E"/>
    <w:rsid w:val="00300E68"/>
    <w:rsid w:val="00301B16"/>
    <w:rsid w:val="00302B10"/>
    <w:rsid w:val="00303852"/>
    <w:rsid w:val="00306C68"/>
    <w:rsid w:val="00310536"/>
    <w:rsid w:val="003113F4"/>
    <w:rsid w:val="003117E6"/>
    <w:rsid w:val="00311D9A"/>
    <w:rsid w:val="00313E12"/>
    <w:rsid w:val="003146F2"/>
    <w:rsid w:val="003269C7"/>
    <w:rsid w:val="00326EF8"/>
    <w:rsid w:val="00327CCC"/>
    <w:rsid w:val="00330A9D"/>
    <w:rsid w:val="00331974"/>
    <w:rsid w:val="003330D1"/>
    <w:rsid w:val="00333785"/>
    <w:rsid w:val="00334811"/>
    <w:rsid w:val="00336661"/>
    <w:rsid w:val="00336DDA"/>
    <w:rsid w:val="00337759"/>
    <w:rsid w:val="00342113"/>
    <w:rsid w:val="003458E1"/>
    <w:rsid w:val="00346053"/>
    <w:rsid w:val="00347BD0"/>
    <w:rsid w:val="003502F1"/>
    <w:rsid w:val="00350651"/>
    <w:rsid w:val="00350DE8"/>
    <w:rsid w:val="003524D8"/>
    <w:rsid w:val="00352964"/>
    <w:rsid w:val="00353213"/>
    <w:rsid w:val="003537D8"/>
    <w:rsid w:val="00354484"/>
    <w:rsid w:val="00367278"/>
    <w:rsid w:val="003678DE"/>
    <w:rsid w:val="0037061D"/>
    <w:rsid w:val="0037083B"/>
    <w:rsid w:val="003712F2"/>
    <w:rsid w:val="00371381"/>
    <w:rsid w:val="0037150B"/>
    <w:rsid w:val="00371EC8"/>
    <w:rsid w:val="003724B6"/>
    <w:rsid w:val="00372781"/>
    <w:rsid w:val="0037601A"/>
    <w:rsid w:val="00376710"/>
    <w:rsid w:val="00377223"/>
    <w:rsid w:val="00381B95"/>
    <w:rsid w:val="003867A8"/>
    <w:rsid w:val="00390323"/>
    <w:rsid w:val="00390751"/>
    <w:rsid w:val="00390C4B"/>
    <w:rsid w:val="00391026"/>
    <w:rsid w:val="003917D8"/>
    <w:rsid w:val="00391EF0"/>
    <w:rsid w:val="0039226C"/>
    <w:rsid w:val="00394210"/>
    <w:rsid w:val="00395F46"/>
    <w:rsid w:val="003A0163"/>
    <w:rsid w:val="003A499A"/>
    <w:rsid w:val="003A7E7D"/>
    <w:rsid w:val="003B0C19"/>
    <w:rsid w:val="003B4CAA"/>
    <w:rsid w:val="003C09AC"/>
    <w:rsid w:val="003C4969"/>
    <w:rsid w:val="003C5CFB"/>
    <w:rsid w:val="003C7238"/>
    <w:rsid w:val="003D0B06"/>
    <w:rsid w:val="003D2ABC"/>
    <w:rsid w:val="003D31D4"/>
    <w:rsid w:val="003D32EC"/>
    <w:rsid w:val="003D5EDF"/>
    <w:rsid w:val="003D65F5"/>
    <w:rsid w:val="003D7024"/>
    <w:rsid w:val="003E34A9"/>
    <w:rsid w:val="003E372E"/>
    <w:rsid w:val="003E43FF"/>
    <w:rsid w:val="003E4AF0"/>
    <w:rsid w:val="003F1580"/>
    <w:rsid w:val="003F15ED"/>
    <w:rsid w:val="003F18A6"/>
    <w:rsid w:val="003F5DCF"/>
    <w:rsid w:val="003F63B8"/>
    <w:rsid w:val="003F6EE5"/>
    <w:rsid w:val="003F7987"/>
    <w:rsid w:val="003F7A3B"/>
    <w:rsid w:val="00400910"/>
    <w:rsid w:val="0040550F"/>
    <w:rsid w:val="00405C7A"/>
    <w:rsid w:val="00407E26"/>
    <w:rsid w:val="0041226C"/>
    <w:rsid w:val="00412EC1"/>
    <w:rsid w:val="00413CE3"/>
    <w:rsid w:val="00413FBA"/>
    <w:rsid w:val="00415AA3"/>
    <w:rsid w:val="004225D8"/>
    <w:rsid w:val="00422916"/>
    <w:rsid w:val="00423249"/>
    <w:rsid w:val="00423259"/>
    <w:rsid w:val="004247ED"/>
    <w:rsid w:val="00427A1E"/>
    <w:rsid w:val="00433E45"/>
    <w:rsid w:val="00434AD0"/>
    <w:rsid w:val="00435EE5"/>
    <w:rsid w:val="00440C70"/>
    <w:rsid w:val="004445D2"/>
    <w:rsid w:val="00446737"/>
    <w:rsid w:val="004471F3"/>
    <w:rsid w:val="004508CA"/>
    <w:rsid w:val="00454192"/>
    <w:rsid w:val="00460091"/>
    <w:rsid w:val="00460E26"/>
    <w:rsid w:val="0046372B"/>
    <w:rsid w:val="0047046B"/>
    <w:rsid w:val="00470737"/>
    <w:rsid w:val="00470BE7"/>
    <w:rsid w:val="00472564"/>
    <w:rsid w:val="0047264D"/>
    <w:rsid w:val="00472852"/>
    <w:rsid w:val="00472E3D"/>
    <w:rsid w:val="00472F2D"/>
    <w:rsid w:val="004749AD"/>
    <w:rsid w:val="004753DC"/>
    <w:rsid w:val="004842AA"/>
    <w:rsid w:val="004847F2"/>
    <w:rsid w:val="004857CE"/>
    <w:rsid w:val="004858DC"/>
    <w:rsid w:val="00487753"/>
    <w:rsid w:val="0049394C"/>
    <w:rsid w:val="0049551F"/>
    <w:rsid w:val="00496AA3"/>
    <w:rsid w:val="004A01C8"/>
    <w:rsid w:val="004A1EC5"/>
    <w:rsid w:val="004A2247"/>
    <w:rsid w:val="004A58EC"/>
    <w:rsid w:val="004A5FC6"/>
    <w:rsid w:val="004A62EE"/>
    <w:rsid w:val="004A65FE"/>
    <w:rsid w:val="004A6F01"/>
    <w:rsid w:val="004A759C"/>
    <w:rsid w:val="004B0A92"/>
    <w:rsid w:val="004B1A79"/>
    <w:rsid w:val="004B1E0D"/>
    <w:rsid w:val="004B208D"/>
    <w:rsid w:val="004B276B"/>
    <w:rsid w:val="004B281D"/>
    <w:rsid w:val="004B2B27"/>
    <w:rsid w:val="004B3EC3"/>
    <w:rsid w:val="004B41BC"/>
    <w:rsid w:val="004B4AE5"/>
    <w:rsid w:val="004B5C34"/>
    <w:rsid w:val="004C0AE9"/>
    <w:rsid w:val="004C150C"/>
    <w:rsid w:val="004C63F5"/>
    <w:rsid w:val="004C7BFE"/>
    <w:rsid w:val="004D0582"/>
    <w:rsid w:val="004D0B9A"/>
    <w:rsid w:val="004D1A93"/>
    <w:rsid w:val="004D1B19"/>
    <w:rsid w:val="004D5FB7"/>
    <w:rsid w:val="004D60D3"/>
    <w:rsid w:val="004D659A"/>
    <w:rsid w:val="004D6EDE"/>
    <w:rsid w:val="004E0EE9"/>
    <w:rsid w:val="004E33D9"/>
    <w:rsid w:val="004E6C34"/>
    <w:rsid w:val="004E7862"/>
    <w:rsid w:val="004F6846"/>
    <w:rsid w:val="00501EF7"/>
    <w:rsid w:val="00504A60"/>
    <w:rsid w:val="00504ED2"/>
    <w:rsid w:val="0050597D"/>
    <w:rsid w:val="00507216"/>
    <w:rsid w:val="00507E0A"/>
    <w:rsid w:val="005102EA"/>
    <w:rsid w:val="0051085D"/>
    <w:rsid w:val="005122F5"/>
    <w:rsid w:val="00512DA9"/>
    <w:rsid w:val="0051473B"/>
    <w:rsid w:val="00515FE4"/>
    <w:rsid w:val="00516440"/>
    <w:rsid w:val="00520D06"/>
    <w:rsid w:val="005213E0"/>
    <w:rsid w:val="005218D5"/>
    <w:rsid w:val="00527532"/>
    <w:rsid w:val="00530F79"/>
    <w:rsid w:val="00532D5D"/>
    <w:rsid w:val="00533503"/>
    <w:rsid w:val="00533AD0"/>
    <w:rsid w:val="005363CF"/>
    <w:rsid w:val="00536E33"/>
    <w:rsid w:val="0054007F"/>
    <w:rsid w:val="0054351F"/>
    <w:rsid w:val="0055009D"/>
    <w:rsid w:val="005511F2"/>
    <w:rsid w:val="0055206E"/>
    <w:rsid w:val="00557DBC"/>
    <w:rsid w:val="00560617"/>
    <w:rsid w:val="005619EF"/>
    <w:rsid w:val="00562969"/>
    <w:rsid w:val="00563EE1"/>
    <w:rsid w:val="005641B9"/>
    <w:rsid w:val="00567C53"/>
    <w:rsid w:val="00571FAE"/>
    <w:rsid w:val="005730BB"/>
    <w:rsid w:val="00573148"/>
    <w:rsid w:val="0057315F"/>
    <w:rsid w:val="0057419B"/>
    <w:rsid w:val="00574863"/>
    <w:rsid w:val="00581666"/>
    <w:rsid w:val="00581BE9"/>
    <w:rsid w:val="00582BFB"/>
    <w:rsid w:val="00583779"/>
    <w:rsid w:val="0058504E"/>
    <w:rsid w:val="005850C0"/>
    <w:rsid w:val="0058571C"/>
    <w:rsid w:val="00590CD0"/>
    <w:rsid w:val="0059157F"/>
    <w:rsid w:val="0059173A"/>
    <w:rsid w:val="00591F99"/>
    <w:rsid w:val="005939E1"/>
    <w:rsid w:val="00594D9B"/>
    <w:rsid w:val="00595236"/>
    <w:rsid w:val="00596074"/>
    <w:rsid w:val="005A0BCB"/>
    <w:rsid w:val="005A0EB7"/>
    <w:rsid w:val="005A4A4F"/>
    <w:rsid w:val="005A5B60"/>
    <w:rsid w:val="005B0D39"/>
    <w:rsid w:val="005B184A"/>
    <w:rsid w:val="005B25B3"/>
    <w:rsid w:val="005B3887"/>
    <w:rsid w:val="005C39E5"/>
    <w:rsid w:val="005D34C6"/>
    <w:rsid w:val="005D4FA2"/>
    <w:rsid w:val="005D51CA"/>
    <w:rsid w:val="005D60A5"/>
    <w:rsid w:val="005D69E4"/>
    <w:rsid w:val="005D6C6C"/>
    <w:rsid w:val="005D7AB4"/>
    <w:rsid w:val="005D7B1E"/>
    <w:rsid w:val="005E2008"/>
    <w:rsid w:val="005E32EF"/>
    <w:rsid w:val="005E3581"/>
    <w:rsid w:val="005E3EAB"/>
    <w:rsid w:val="005E515A"/>
    <w:rsid w:val="005E52C7"/>
    <w:rsid w:val="005E5724"/>
    <w:rsid w:val="005E58CC"/>
    <w:rsid w:val="005F005C"/>
    <w:rsid w:val="005F092C"/>
    <w:rsid w:val="005F0BE3"/>
    <w:rsid w:val="005F19AD"/>
    <w:rsid w:val="005F1DAC"/>
    <w:rsid w:val="005F37F6"/>
    <w:rsid w:val="005F400B"/>
    <w:rsid w:val="005F4616"/>
    <w:rsid w:val="005F67B2"/>
    <w:rsid w:val="00601131"/>
    <w:rsid w:val="00601484"/>
    <w:rsid w:val="00611976"/>
    <w:rsid w:val="00612A01"/>
    <w:rsid w:val="00615FCF"/>
    <w:rsid w:val="00625291"/>
    <w:rsid w:val="0062623D"/>
    <w:rsid w:val="00631007"/>
    <w:rsid w:val="00631C59"/>
    <w:rsid w:val="00631E30"/>
    <w:rsid w:val="00632021"/>
    <w:rsid w:val="00632E8A"/>
    <w:rsid w:val="00635930"/>
    <w:rsid w:val="00636F1F"/>
    <w:rsid w:val="006376AE"/>
    <w:rsid w:val="00640A1B"/>
    <w:rsid w:val="00641CFF"/>
    <w:rsid w:val="006450A2"/>
    <w:rsid w:val="006458C2"/>
    <w:rsid w:val="0064669A"/>
    <w:rsid w:val="00646710"/>
    <w:rsid w:val="00646D51"/>
    <w:rsid w:val="0065205C"/>
    <w:rsid w:val="006525AE"/>
    <w:rsid w:val="00653159"/>
    <w:rsid w:val="00653E2A"/>
    <w:rsid w:val="00654195"/>
    <w:rsid w:val="00657320"/>
    <w:rsid w:val="00660542"/>
    <w:rsid w:val="0066154B"/>
    <w:rsid w:val="00661B3B"/>
    <w:rsid w:val="00662005"/>
    <w:rsid w:val="00663D22"/>
    <w:rsid w:val="00664C1E"/>
    <w:rsid w:val="00664D45"/>
    <w:rsid w:val="006650A1"/>
    <w:rsid w:val="006702EC"/>
    <w:rsid w:val="00670F98"/>
    <w:rsid w:val="00671E6A"/>
    <w:rsid w:val="006724A5"/>
    <w:rsid w:val="006744E9"/>
    <w:rsid w:val="00676070"/>
    <w:rsid w:val="00680179"/>
    <w:rsid w:val="0068293A"/>
    <w:rsid w:val="00683470"/>
    <w:rsid w:val="00686FE7"/>
    <w:rsid w:val="00687107"/>
    <w:rsid w:val="00694602"/>
    <w:rsid w:val="006A099A"/>
    <w:rsid w:val="006A32C1"/>
    <w:rsid w:val="006A3923"/>
    <w:rsid w:val="006A4372"/>
    <w:rsid w:val="006A53A0"/>
    <w:rsid w:val="006A72EF"/>
    <w:rsid w:val="006A7428"/>
    <w:rsid w:val="006A7FE3"/>
    <w:rsid w:val="006B0984"/>
    <w:rsid w:val="006B3927"/>
    <w:rsid w:val="006B471B"/>
    <w:rsid w:val="006B65F1"/>
    <w:rsid w:val="006B6BBD"/>
    <w:rsid w:val="006C1436"/>
    <w:rsid w:val="006C253E"/>
    <w:rsid w:val="006C2697"/>
    <w:rsid w:val="006C3997"/>
    <w:rsid w:val="006C72D1"/>
    <w:rsid w:val="006C7412"/>
    <w:rsid w:val="006D13C2"/>
    <w:rsid w:val="006D2356"/>
    <w:rsid w:val="006D2919"/>
    <w:rsid w:val="006D2B43"/>
    <w:rsid w:val="006D2BB7"/>
    <w:rsid w:val="006D4F9D"/>
    <w:rsid w:val="006D6A90"/>
    <w:rsid w:val="006D781C"/>
    <w:rsid w:val="006D79A2"/>
    <w:rsid w:val="006E1EAD"/>
    <w:rsid w:val="006E26DE"/>
    <w:rsid w:val="006E58B2"/>
    <w:rsid w:val="006E5C2E"/>
    <w:rsid w:val="006E6E2C"/>
    <w:rsid w:val="006F0A21"/>
    <w:rsid w:val="006F1064"/>
    <w:rsid w:val="006F2CE9"/>
    <w:rsid w:val="006F349D"/>
    <w:rsid w:val="006F3839"/>
    <w:rsid w:val="006F75D7"/>
    <w:rsid w:val="00700BCE"/>
    <w:rsid w:val="007017F3"/>
    <w:rsid w:val="00701937"/>
    <w:rsid w:val="007051CD"/>
    <w:rsid w:val="00707B2C"/>
    <w:rsid w:val="00710180"/>
    <w:rsid w:val="00711CE7"/>
    <w:rsid w:val="00714298"/>
    <w:rsid w:val="00716816"/>
    <w:rsid w:val="00716EE3"/>
    <w:rsid w:val="007170AE"/>
    <w:rsid w:val="00720376"/>
    <w:rsid w:val="00720441"/>
    <w:rsid w:val="007222E7"/>
    <w:rsid w:val="0072364B"/>
    <w:rsid w:val="00724C3D"/>
    <w:rsid w:val="00724E2C"/>
    <w:rsid w:val="00725E5D"/>
    <w:rsid w:val="00730442"/>
    <w:rsid w:val="007316D3"/>
    <w:rsid w:val="00734263"/>
    <w:rsid w:val="00735071"/>
    <w:rsid w:val="007351DF"/>
    <w:rsid w:val="00736FFE"/>
    <w:rsid w:val="00740FF1"/>
    <w:rsid w:val="007424BC"/>
    <w:rsid w:val="0074267E"/>
    <w:rsid w:val="007435E2"/>
    <w:rsid w:val="00744777"/>
    <w:rsid w:val="00744D51"/>
    <w:rsid w:val="00747FDC"/>
    <w:rsid w:val="00750894"/>
    <w:rsid w:val="007521DB"/>
    <w:rsid w:val="00752341"/>
    <w:rsid w:val="007534A6"/>
    <w:rsid w:val="007538AF"/>
    <w:rsid w:val="0075454F"/>
    <w:rsid w:val="00755899"/>
    <w:rsid w:val="007571FA"/>
    <w:rsid w:val="00757C30"/>
    <w:rsid w:val="007605AA"/>
    <w:rsid w:val="0076471A"/>
    <w:rsid w:val="00764D20"/>
    <w:rsid w:val="007661B4"/>
    <w:rsid w:val="007671BE"/>
    <w:rsid w:val="007722B2"/>
    <w:rsid w:val="007728C2"/>
    <w:rsid w:val="00773307"/>
    <w:rsid w:val="00774D59"/>
    <w:rsid w:val="007751F9"/>
    <w:rsid w:val="00775373"/>
    <w:rsid w:val="0077547E"/>
    <w:rsid w:val="0078024F"/>
    <w:rsid w:val="007808FE"/>
    <w:rsid w:val="00782244"/>
    <w:rsid w:val="007824BA"/>
    <w:rsid w:val="00784C0F"/>
    <w:rsid w:val="00785DD0"/>
    <w:rsid w:val="00785E74"/>
    <w:rsid w:val="00785F50"/>
    <w:rsid w:val="00791BB2"/>
    <w:rsid w:val="007A0DD1"/>
    <w:rsid w:val="007A15F4"/>
    <w:rsid w:val="007A17A7"/>
    <w:rsid w:val="007A2270"/>
    <w:rsid w:val="007A6951"/>
    <w:rsid w:val="007A7E7B"/>
    <w:rsid w:val="007B12C7"/>
    <w:rsid w:val="007B68E7"/>
    <w:rsid w:val="007B7131"/>
    <w:rsid w:val="007C069E"/>
    <w:rsid w:val="007C07BF"/>
    <w:rsid w:val="007C0F1C"/>
    <w:rsid w:val="007C1DD2"/>
    <w:rsid w:val="007C722D"/>
    <w:rsid w:val="007D225C"/>
    <w:rsid w:val="007D2F6F"/>
    <w:rsid w:val="007D491D"/>
    <w:rsid w:val="007D522A"/>
    <w:rsid w:val="007D63D1"/>
    <w:rsid w:val="007D76C5"/>
    <w:rsid w:val="007E0812"/>
    <w:rsid w:val="007E0B9D"/>
    <w:rsid w:val="007E1CF4"/>
    <w:rsid w:val="007E4948"/>
    <w:rsid w:val="007E513E"/>
    <w:rsid w:val="007E51ED"/>
    <w:rsid w:val="007E53F3"/>
    <w:rsid w:val="007E7CC3"/>
    <w:rsid w:val="007F0586"/>
    <w:rsid w:val="007F0CDA"/>
    <w:rsid w:val="007F20BA"/>
    <w:rsid w:val="007F3B4D"/>
    <w:rsid w:val="007F47BA"/>
    <w:rsid w:val="007F5DBF"/>
    <w:rsid w:val="007F6552"/>
    <w:rsid w:val="007F6B07"/>
    <w:rsid w:val="00800323"/>
    <w:rsid w:val="00800A77"/>
    <w:rsid w:val="008022AC"/>
    <w:rsid w:val="00802989"/>
    <w:rsid w:val="0080342E"/>
    <w:rsid w:val="00806DE4"/>
    <w:rsid w:val="008073B4"/>
    <w:rsid w:val="008118BB"/>
    <w:rsid w:val="00812B00"/>
    <w:rsid w:val="008130CE"/>
    <w:rsid w:val="00813F48"/>
    <w:rsid w:val="0081464B"/>
    <w:rsid w:val="00820C8C"/>
    <w:rsid w:val="008210E1"/>
    <w:rsid w:val="008213EF"/>
    <w:rsid w:val="00822093"/>
    <w:rsid w:val="0082242D"/>
    <w:rsid w:val="00823407"/>
    <w:rsid w:val="008259B1"/>
    <w:rsid w:val="00825D06"/>
    <w:rsid w:val="008325B8"/>
    <w:rsid w:val="0083441E"/>
    <w:rsid w:val="00836A70"/>
    <w:rsid w:val="00836E1B"/>
    <w:rsid w:val="0084037A"/>
    <w:rsid w:val="00842C52"/>
    <w:rsid w:val="00843747"/>
    <w:rsid w:val="00847825"/>
    <w:rsid w:val="0085362B"/>
    <w:rsid w:val="00856CFB"/>
    <w:rsid w:val="008570BB"/>
    <w:rsid w:val="00857E99"/>
    <w:rsid w:val="008613B5"/>
    <w:rsid w:val="008613E0"/>
    <w:rsid w:val="00861B7E"/>
    <w:rsid w:val="00862BAE"/>
    <w:rsid w:val="0086706E"/>
    <w:rsid w:val="0087137A"/>
    <w:rsid w:val="0087152A"/>
    <w:rsid w:val="008730AD"/>
    <w:rsid w:val="00874BB5"/>
    <w:rsid w:val="00876E11"/>
    <w:rsid w:val="0087706F"/>
    <w:rsid w:val="00877A5F"/>
    <w:rsid w:val="008822DF"/>
    <w:rsid w:val="008825B8"/>
    <w:rsid w:val="00883181"/>
    <w:rsid w:val="00886D8A"/>
    <w:rsid w:val="00887118"/>
    <w:rsid w:val="00891434"/>
    <w:rsid w:val="00891DFD"/>
    <w:rsid w:val="008924D6"/>
    <w:rsid w:val="00892E75"/>
    <w:rsid w:val="00892F14"/>
    <w:rsid w:val="00896C9C"/>
    <w:rsid w:val="00896F49"/>
    <w:rsid w:val="00897577"/>
    <w:rsid w:val="008A0C60"/>
    <w:rsid w:val="008A1AFC"/>
    <w:rsid w:val="008A1CA5"/>
    <w:rsid w:val="008A6836"/>
    <w:rsid w:val="008B029A"/>
    <w:rsid w:val="008B07E3"/>
    <w:rsid w:val="008B1DAC"/>
    <w:rsid w:val="008B2DD5"/>
    <w:rsid w:val="008B5AA5"/>
    <w:rsid w:val="008B7104"/>
    <w:rsid w:val="008C30CA"/>
    <w:rsid w:val="008C4F80"/>
    <w:rsid w:val="008C63E8"/>
    <w:rsid w:val="008C655F"/>
    <w:rsid w:val="008D0054"/>
    <w:rsid w:val="008D0380"/>
    <w:rsid w:val="008D21CB"/>
    <w:rsid w:val="008D5B45"/>
    <w:rsid w:val="008D6447"/>
    <w:rsid w:val="008D6A92"/>
    <w:rsid w:val="008D6B4C"/>
    <w:rsid w:val="008E042C"/>
    <w:rsid w:val="008E24F3"/>
    <w:rsid w:val="008E46A4"/>
    <w:rsid w:val="008E4DAA"/>
    <w:rsid w:val="008F02DA"/>
    <w:rsid w:val="008F02EE"/>
    <w:rsid w:val="008F1C71"/>
    <w:rsid w:val="008F2AA2"/>
    <w:rsid w:val="008F6082"/>
    <w:rsid w:val="008F73AB"/>
    <w:rsid w:val="0090086C"/>
    <w:rsid w:val="00902CC4"/>
    <w:rsid w:val="00904540"/>
    <w:rsid w:val="00905DD4"/>
    <w:rsid w:val="00905EC3"/>
    <w:rsid w:val="00906E35"/>
    <w:rsid w:val="009078FA"/>
    <w:rsid w:val="00910DB7"/>
    <w:rsid w:val="00912657"/>
    <w:rsid w:val="0091301F"/>
    <w:rsid w:val="0091546D"/>
    <w:rsid w:val="00915AA1"/>
    <w:rsid w:val="00920D54"/>
    <w:rsid w:val="00922086"/>
    <w:rsid w:val="009221AE"/>
    <w:rsid w:val="00922583"/>
    <w:rsid w:val="00922DEE"/>
    <w:rsid w:val="00923EF9"/>
    <w:rsid w:val="00924AD6"/>
    <w:rsid w:val="00925872"/>
    <w:rsid w:val="009268EB"/>
    <w:rsid w:val="00927F2C"/>
    <w:rsid w:val="00931693"/>
    <w:rsid w:val="00931D03"/>
    <w:rsid w:val="009322F3"/>
    <w:rsid w:val="00934813"/>
    <w:rsid w:val="009409DF"/>
    <w:rsid w:val="0094208A"/>
    <w:rsid w:val="00942699"/>
    <w:rsid w:val="00943124"/>
    <w:rsid w:val="0094564A"/>
    <w:rsid w:val="00946C06"/>
    <w:rsid w:val="00952AB3"/>
    <w:rsid w:val="009531DF"/>
    <w:rsid w:val="00953F40"/>
    <w:rsid w:val="00954D3B"/>
    <w:rsid w:val="0095517D"/>
    <w:rsid w:val="00955A79"/>
    <w:rsid w:val="00956499"/>
    <w:rsid w:val="00957D18"/>
    <w:rsid w:val="00960AF8"/>
    <w:rsid w:val="00961140"/>
    <w:rsid w:val="0096136E"/>
    <w:rsid w:val="00961C54"/>
    <w:rsid w:val="009641A3"/>
    <w:rsid w:val="0096552D"/>
    <w:rsid w:val="00971E28"/>
    <w:rsid w:val="0097215D"/>
    <w:rsid w:val="00973B50"/>
    <w:rsid w:val="00974043"/>
    <w:rsid w:val="00974C96"/>
    <w:rsid w:val="00976DBB"/>
    <w:rsid w:val="00980BF2"/>
    <w:rsid w:val="00982792"/>
    <w:rsid w:val="00983184"/>
    <w:rsid w:val="009831BD"/>
    <w:rsid w:val="00984164"/>
    <w:rsid w:val="00984176"/>
    <w:rsid w:val="0099092F"/>
    <w:rsid w:val="00990962"/>
    <w:rsid w:val="00990D32"/>
    <w:rsid w:val="009910C8"/>
    <w:rsid w:val="009A1CBD"/>
    <w:rsid w:val="009A343E"/>
    <w:rsid w:val="009A3B14"/>
    <w:rsid w:val="009A616D"/>
    <w:rsid w:val="009B0085"/>
    <w:rsid w:val="009B01BF"/>
    <w:rsid w:val="009B2183"/>
    <w:rsid w:val="009B2354"/>
    <w:rsid w:val="009B2641"/>
    <w:rsid w:val="009B4AE3"/>
    <w:rsid w:val="009B695E"/>
    <w:rsid w:val="009B7514"/>
    <w:rsid w:val="009C0801"/>
    <w:rsid w:val="009C0DE4"/>
    <w:rsid w:val="009C1EDC"/>
    <w:rsid w:val="009C3A9C"/>
    <w:rsid w:val="009C5B6E"/>
    <w:rsid w:val="009C7219"/>
    <w:rsid w:val="009D0B8D"/>
    <w:rsid w:val="009D12F7"/>
    <w:rsid w:val="009D19A7"/>
    <w:rsid w:val="009D1F61"/>
    <w:rsid w:val="009D34C8"/>
    <w:rsid w:val="009D3D9A"/>
    <w:rsid w:val="009D40D3"/>
    <w:rsid w:val="009D50D9"/>
    <w:rsid w:val="009D6D09"/>
    <w:rsid w:val="009D6D53"/>
    <w:rsid w:val="009D7440"/>
    <w:rsid w:val="009D758C"/>
    <w:rsid w:val="009D7C67"/>
    <w:rsid w:val="009D7DCF"/>
    <w:rsid w:val="009E58DB"/>
    <w:rsid w:val="009E74CB"/>
    <w:rsid w:val="009F05AE"/>
    <w:rsid w:val="009F14F2"/>
    <w:rsid w:val="009F2AE1"/>
    <w:rsid w:val="009F2B53"/>
    <w:rsid w:val="009F3180"/>
    <w:rsid w:val="009F3D33"/>
    <w:rsid w:val="009F530D"/>
    <w:rsid w:val="009F69E9"/>
    <w:rsid w:val="009F76FC"/>
    <w:rsid w:val="00A003F2"/>
    <w:rsid w:val="00A01D79"/>
    <w:rsid w:val="00A02130"/>
    <w:rsid w:val="00A03B10"/>
    <w:rsid w:val="00A043CF"/>
    <w:rsid w:val="00A055EB"/>
    <w:rsid w:val="00A057FF"/>
    <w:rsid w:val="00A06430"/>
    <w:rsid w:val="00A07809"/>
    <w:rsid w:val="00A10C3C"/>
    <w:rsid w:val="00A1179A"/>
    <w:rsid w:val="00A1366A"/>
    <w:rsid w:val="00A145DE"/>
    <w:rsid w:val="00A15991"/>
    <w:rsid w:val="00A1614F"/>
    <w:rsid w:val="00A20870"/>
    <w:rsid w:val="00A2165D"/>
    <w:rsid w:val="00A21F62"/>
    <w:rsid w:val="00A22549"/>
    <w:rsid w:val="00A239A9"/>
    <w:rsid w:val="00A25D38"/>
    <w:rsid w:val="00A310A0"/>
    <w:rsid w:val="00A313A9"/>
    <w:rsid w:val="00A31F21"/>
    <w:rsid w:val="00A32008"/>
    <w:rsid w:val="00A34ACD"/>
    <w:rsid w:val="00A356C7"/>
    <w:rsid w:val="00A36D05"/>
    <w:rsid w:val="00A4086F"/>
    <w:rsid w:val="00A41719"/>
    <w:rsid w:val="00A442EF"/>
    <w:rsid w:val="00A452A2"/>
    <w:rsid w:val="00A456DC"/>
    <w:rsid w:val="00A46DA1"/>
    <w:rsid w:val="00A47A8F"/>
    <w:rsid w:val="00A516BE"/>
    <w:rsid w:val="00A526BA"/>
    <w:rsid w:val="00A5793B"/>
    <w:rsid w:val="00A60337"/>
    <w:rsid w:val="00A608CC"/>
    <w:rsid w:val="00A616BA"/>
    <w:rsid w:val="00A640C6"/>
    <w:rsid w:val="00A648F3"/>
    <w:rsid w:val="00A66C2E"/>
    <w:rsid w:val="00A66D2F"/>
    <w:rsid w:val="00A67861"/>
    <w:rsid w:val="00A71586"/>
    <w:rsid w:val="00A71D0F"/>
    <w:rsid w:val="00A731C0"/>
    <w:rsid w:val="00A756C7"/>
    <w:rsid w:val="00A7693E"/>
    <w:rsid w:val="00A80438"/>
    <w:rsid w:val="00A82B39"/>
    <w:rsid w:val="00A87F10"/>
    <w:rsid w:val="00A9194C"/>
    <w:rsid w:val="00A91D39"/>
    <w:rsid w:val="00A929CD"/>
    <w:rsid w:val="00A93267"/>
    <w:rsid w:val="00A950FF"/>
    <w:rsid w:val="00A97AE7"/>
    <w:rsid w:val="00AA1167"/>
    <w:rsid w:val="00AA239C"/>
    <w:rsid w:val="00AA2B18"/>
    <w:rsid w:val="00AA4FCC"/>
    <w:rsid w:val="00AA6771"/>
    <w:rsid w:val="00AA6E40"/>
    <w:rsid w:val="00AB003F"/>
    <w:rsid w:val="00AB2A86"/>
    <w:rsid w:val="00AC14CB"/>
    <w:rsid w:val="00AC4967"/>
    <w:rsid w:val="00AC6627"/>
    <w:rsid w:val="00AC6E9C"/>
    <w:rsid w:val="00AC6F03"/>
    <w:rsid w:val="00AD05A8"/>
    <w:rsid w:val="00AD286F"/>
    <w:rsid w:val="00AD366A"/>
    <w:rsid w:val="00AD366D"/>
    <w:rsid w:val="00AD44AC"/>
    <w:rsid w:val="00AD6823"/>
    <w:rsid w:val="00AD767F"/>
    <w:rsid w:val="00AE2A84"/>
    <w:rsid w:val="00AE31A4"/>
    <w:rsid w:val="00AE3AAC"/>
    <w:rsid w:val="00AE485F"/>
    <w:rsid w:val="00AE605C"/>
    <w:rsid w:val="00AE6FB0"/>
    <w:rsid w:val="00AE7D89"/>
    <w:rsid w:val="00AE7FDA"/>
    <w:rsid w:val="00AF1AFF"/>
    <w:rsid w:val="00AF25EF"/>
    <w:rsid w:val="00AF3C98"/>
    <w:rsid w:val="00AF50E9"/>
    <w:rsid w:val="00AF5403"/>
    <w:rsid w:val="00AF5713"/>
    <w:rsid w:val="00AF6C51"/>
    <w:rsid w:val="00AF7219"/>
    <w:rsid w:val="00AF7F02"/>
    <w:rsid w:val="00B0076C"/>
    <w:rsid w:val="00B02579"/>
    <w:rsid w:val="00B03360"/>
    <w:rsid w:val="00B069FD"/>
    <w:rsid w:val="00B1031B"/>
    <w:rsid w:val="00B106E5"/>
    <w:rsid w:val="00B11402"/>
    <w:rsid w:val="00B12783"/>
    <w:rsid w:val="00B14DCD"/>
    <w:rsid w:val="00B15608"/>
    <w:rsid w:val="00B209B0"/>
    <w:rsid w:val="00B263FE"/>
    <w:rsid w:val="00B31190"/>
    <w:rsid w:val="00B3252A"/>
    <w:rsid w:val="00B327A2"/>
    <w:rsid w:val="00B3427A"/>
    <w:rsid w:val="00B34405"/>
    <w:rsid w:val="00B3575C"/>
    <w:rsid w:val="00B35A46"/>
    <w:rsid w:val="00B374A0"/>
    <w:rsid w:val="00B42FD2"/>
    <w:rsid w:val="00B44C7D"/>
    <w:rsid w:val="00B46245"/>
    <w:rsid w:val="00B4640E"/>
    <w:rsid w:val="00B47C47"/>
    <w:rsid w:val="00B500C6"/>
    <w:rsid w:val="00B51FA2"/>
    <w:rsid w:val="00B526F3"/>
    <w:rsid w:val="00B52C9F"/>
    <w:rsid w:val="00B6247B"/>
    <w:rsid w:val="00B66B65"/>
    <w:rsid w:val="00B67995"/>
    <w:rsid w:val="00B67AB7"/>
    <w:rsid w:val="00B7031C"/>
    <w:rsid w:val="00B70DA9"/>
    <w:rsid w:val="00B72800"/>
    <w:rsid w:val="00B75B7F"/>
    <w:rsid w:val="00B7677B"/>
    <w:rsid w:val="00B77E0C"/>
    <w:rsid w:val="00B814CF"/>
    <w:rsid w:val="00B81C35"/>
    <w:rsid w:val="00B81EBB"/>
    <w:rsid w:val="00B83E74"/>
    <w:rsid w:val="00B847CD"/>
    <w:rsid w:val="00B86329"/>
    <w:rsid w:val="00B87023"/>
    <w:rsid w:val="00B9127D"/>
    <w:rsid w:val="00B9552A"/>
    <w:rsid w:val="00B96BDC"/>
    <w:rsid w:val="00BA034E"/>
    <w:rsid w:val="00BA0C04"/>
    <w:rsid w:val="00BA64D7"/>
    <w:rsid w:val="00BA6708"/>
    <w:rsid w:val="00BB1E67"/>
    <w:rsid w:val="00BB63CC"/>
    <w:rsid w:val="00BB63DD"/>
    <w:rsid w:val="00BC198D"/>
    <w:rsid w:val="00BC1CE5"/>
    <w:rsid w:val="00BC284A"/>
    <w:rsid w:val="00BC3E1B"/>
    <w:rsid w:val="00BC3F43"/>
    <w:rsid w:val="00BC4620"/>
    <w:rsid w:val="00BC4CCD"/>
    <w:rsid w:val="00BC5ABB"/>
    <w:rsid w:val="00BD0FB9"/>
    <w:rsid w:val="00BD27F4"/>
    <w:rsid w:val="00BD3433"/>
    <w:rsid w:val="00BD5827"/>
    <w:rsid w:val="00BD5E14"/>
    <w:rsid w:val="00BD5EE4"/>
    <w:rsid w:val="00BD672B"/>
    <w:rsid w:val="00BD77FE"/>
    <w:rsid w:val="00BE0A87"/>
    <w:rsid w:val="00BE0CFF"/>
    <w:rsid w:val="00BE1A52"/>
    <w:rsid w:val="00BE2439"/>
    <w:rsid w:val="00BE38D8"/>
    <w:rsid w:val="00BE4D85"/>
    <w:rsid w:val="00BF1D85"/>
    <w:rsid w:val="00BF3178"/>
    <w:rsid w:val="00BF41FA"/>
    <w:rsid w:val="00BF7815"/>
    <w:rsid w:val="00C00A5B"/>
    <w:rsid w:val="00C0282A"/>
    <w:rsid w:val="00C03CB0"/>
    <w:rsid w:val="00C03ECB"/>
    <w:rsid w:val="00C0498D"/>
    <w:rsid w:val="00C055A6"/>
    <w:rsid w:val="00C0668A"/>
    <w:rsid w:val="00C07A6B"/>
    <w:rsid w:val="00C10B1C"/>
    <w:rsid w:val="00C13D76"/>
    <w:rsid w:val="00C13E36"/>
    <w:rsid w:val="00C201A3"/>
    <w:rsid w:val="00C2177C"/>
    <w:rsid w:val="00C2490D"/>
    <w:rsid w:val="00C26573"/>
    <w:rsid w:val="00C27501"/>
    <w:rsid w:val="00C27D44"/>
    <w:rsid w:val="00C30901"/>
    <w:rsid w:val="00C30A33"/>
    <w:rsid w:val="00C30C63"/>
    <w:rsid w:val="00C320D0"/>
    <w:rsid w:val="00C321A7"/>
    <w:rsid w:val="00C326D7"/>
    <w:rsid w:val="00C326DA"/>
    <w:rsid w:val="00C32C99"/>
    <w:rsid w:val="00C333E2"/>
    <w:rsid w:val="00C33B24"/>
    <w:rsid w:val="00C35B8E"/>
    <w:rsid w:val="00C36199"/>
    <w:rsid w:val="00C37193"/>
    <w:rsid w:val="00C371B4"/>
    <w:rsid w:val="00C404A8"/>
    <w:rsid w:val="00C416E7"/>
    <w:rsid w:val="00C42765"/>
    <w:rsid w:val="00C42A7B"/>
    <w:rsid w:val="00C44480"/>
    <w:rsid w:val="00C458DD"/>
    <w:rsid w:val="00C46BE0"/>
    <w:rsid w:val="00C46F87"/>
    <w:rsid w:val="00C46FB0"/>
    <w:rsid w:val="00C53540"/>
    <w:rsid w:val="00C565C4"/>
    <w:rsid w:val="00C56672"/>
    <w:rsid w:val="00C56A03"/>
    <w:rsid w:val="00C577F1"/>
    <w:rsid w:val="00C622BC"/>
    <w:rsid w:val="00C62B4E"/>
    <w:rsid w:val="00C645E7"/>
    <w:rsid w:val="00C646C7"/>
    <w:rsid w:val="00C65F2A"/>
    <w:rsid w:val="00C662C9"/>
    <w:rsid w:val="00C66F37"/>
    <w:rsid w:val="00C715F6"/>
    <w:rsid w:val="00C719C4"/>
    <w:rsid w:val="00C72BC4"/>
    <w:rsid w:val="00C73BE1"/>
    <w:rsid w:val="00C77234"/>
    <w:rsid w:val="00C80A45"/>
    <w:rsid w:val="00C8673B"/>
    <w:rsid w:val="00C86D67"/>
    <w:rsid w:val="00C87A55"/>
    <w:rsid w:val="00C912AE"/>
    <w:rsid w:val="00C92B28"/>
    <w:rsid w:val="00C9536A"/>
    <w:rsid w:val="00CA5726"/>
    <w:rsid w:val="00CB156D"/>
    <w:rsid w:val="00CB3D02"/>
    <w:rsid w:val="00CB48C5"/>
    <w:rsid w:val="00CB579A"/>
    <w:rsid w:val="00CB7BA1"/>
    <w:rsid w:val="00CB7F42"/>
    <w:rsid w:val="00CC30A4"/>
    <w:rsid w:val="00CC3F0C"/>
    <w:rsid w:val="00CC5652"/>
    <w:rsid w:val="00CC68B8"/>
    <w:rsid w:val="00CC6A37"/>
    <w:rsid w:val="00CC7A1B"/>
    <w:rsid w:val="00CD206D"/>
    <w:rsid w:val="00CD20BA"/>
    <w:rsid w:val="00CD234A"/>
    <w:rsid w:val="00CD3792"/>
    <w:rsid w:val="00CD65F4"/>
    <w:rsid w:val="00CE0A42"/>
    <w:rsid w:val="00CE16B7"/>
    <w:rsid w:val="00CE1734"/>
    <w:rsid w:val="00CE1FAD"/>
    <w:rsid w:val="00CE2356"/>
    <w:rsid w:val="00CE25DC"/>
    <w:rsid w:val="00CE744E"/>
    <w:rsid w:val="00CF35C5"/>
    <w:rsid w:val="00CF3E09"/>
    <w:rsid w:val="00CF606A"/>
    <w:rsid w:val="00D00CFB"/>
    <w:rsid w:val="00D00D68"/>
    <w:rsid w:val="00D00E48"/>
    <w:rsid w:val="00D011B0"/>
    <w:rsid w:val="00D022A2"/>
    <w:rsid w:val="00D0698A"/>
    <w:rsid w:val="00D06C43"/>
    <w:rsid w:val="00D07B4D"/>
    <w:rsid w:val="00D1030D"/>
    <w:rsid w:val="00D10A0D"/>
    <w:rsid w:val="00D126F4"/>
    <w:rsid w:val="00D132F4"/>
    <w:rsid w:val="00D13688"/>
    <w:rsid w:val="00D14C30"/>
    <w:rsid w:val="00D14EAC"/>
    <w:rsid w:val="00D20F9D"/>
    <w:rsid w:val="00D242B3"/>
    <w:rsid w:val="00D24859"/>
    <w:rsid w:val="00D25FED"/>
    <w:rsid w:val="00D26CAA"/>
    <w:rsid w:val="00D271F5"/>
    <w:rsid w:val="00D32E27"/>
    <w:rsid w:val="00D34EC5"/>
    <w:rsid w:val="00D35674"/>
    <w:rsid w:val="00D420A9"/>
    <w:rsid w:val="00D421E6"/>
    <w:rsid w:val="00D44E97"/>
    <w:rsid w:val="00D460BA"/>
    <w:rsid w:val="00D4798E"/>
    <w:rsid w:val="00D502F1"/>
    <w:rsid w:val="00D50F91"/>
    <w:rsid w:val="00D512F3"/>
    <w:rsid w:val="00D51847"/>
    <w:rsid w:val="00D522CB"/>
    <w:rsid w:val="00D55162"/>
    <w:rsid w:val="00D57E12"/>
    <w:rsid w:val="00D6213D"/>
    <w:rsid w:val="00D631FE"/>
    <w:rsid w:val="00D6718A"/>
    <w:rsid w:val="00D70374"/>
    <w:rsid w:val="00D71711"/>
    <w:rsid w:val="00D718F7"/>
    <w:rsid w:val="00D73F38"/>
    <w:rsid w:val="00D80D19"/>
    <w:rsid w:val="00D81E78"/>
    <w:rsid w:val="00D81EA2"/>
    <w:rsid w:val="00D84A66"/>
    <w:rsid w:val="00D87EAA"/>
    <w:rsid w:val="00D918F7"/>
    <w:rsid w:val="00D91B38"/>
    <w:rsid w:val="00D91FEF"/>
    <w:rsid w:val="00D95006"/>
    <w:rsid w:val="00D974F4"/>
    <w:rsid w:val="00DA45E8"/>
    <w:rsid w:val="00DA5649"/>
    <w:rsid w:val="00DA5677"/>
    <w:rsid w:val="00DA6493"/>
    <w:rsid w:val="00DB2C8A"/>
    <w:rsid w:val="00DB4FDB"/>
    <w:rsid w:val="00DB5AC9"/>
    <w:rsid w:val="00DB5B66"/>
    <w:rsid w:val="00DB5E7F"/>
    <w:rsid w:val="00DC0CF5"/>
    <w:rsid w:val="00DC1142"/>
    <w:rsid w:val="00DC1F67"/>
    <w:rsid w:val="00DC2343"/>
    <w:rsid w:val="00DC3536"/>
    <w:rsid w:val="00DC6DD4"/>
    <w:rsid w:val="00DC72CC"/>
    <w:rsid w:val="00DC730C"/>
    <w:rsid w:val="00DC7E87"/>
    <w:rsid w:val="00DD42C8"/>
    <w:rsid w:val="00DD4B01"/>
    <w:rsid w:val="00DD62EA"/>
    <w:rsid w:val="00DD79A2"/>
    <w:rsid w:val="00DE041E"/>
    <w:rsid w:val="00DE0CAC"/>
    <w:rsid w:val="00DE3E31"/>
    <w:rsid w:val="00DE3FBB"/>
    <w:rsid w:val="00DE45BB"/>
    <w:rsid w:val="00DE4E17"/>
    <w:rsid w:val="00DE51A7"/>
    <w:rsid w:val="00DE706B"/>
    <w:rsid w:val="00DF04D3"/>
    <w:rsid w:val="00DF0A77"/>
    <w:rsid w:val="00DF2E00"/>
    <w:rsid w:val="00DF38A8"/>
    <w:rsid w:val="00E00456"/>
    <w:rsid w:val="00E0135B"/>
    <w:rsid w:val="00E0177A"/>
    <w:rsid w:val="00E02FFB"/>
    <w:rsid w:val="00E034DD"/>
    <w:rsid w:val="00E11DD9"/>
    <w:rsid w:val="00E1469F"/>
    <w:rsid w:val="00E20AB0"/>
    <w:rsid w:val="00E231C5"/>
    <w:rsid w:val="00E23BAF"/>
    <w:rsid w:val="00E24CDF"/>
    <w:rsid w:val="00E2513A"/>
    <w:rsid w:val="00E30119"/>
    <w:rsid w:val="00E30D39"/>
    <w:rsid w:val="00E3121B"/>
    <w:rsid w:val="00E33D91"/>
    <w:rsid w:val="00E35E33"/>
    <w:rsid w:val="00E35EC2"/>
    <w:rsid w:val="00E379C9"/>
    <w:rsid w:val="00E37B31"/>
    <w:rsid w:val="00E419FF"/>
    <w:rsid w:val="00E43A36"/>
    <w:rsid w:val="00E44B22"/>
    <w:rsid w:val="00E44DFB"/>
    <w:rsid w:val="00E45926"/>
    <w:rsid w:val="00E4662E"/>
    <w:rsid w:val="00E46DF7"/>
    <w:rsid w:val="00E477C7"/>
    <w:rsid w:val="00E47AA2"/>
    <w:rsid w:val="00E54DB5"/>
    <w:rsid w:val="00E6067F"/>
    <w:rsid w:val="00E61FD8"/>
    <w:rsid w:val="00E62C5A"/>
    <w:rsid w:val="00E64FB1"/>
    <w:rsid w:val="00E671A2"/>
    <w:rsid w:val="00E67D42"/>
    <w:rsid w:val="00E708AD"/>
    <w:rsid w:val="00E70DE2"/>
    <w:rsid w:val="00E73BC8"/>
    <w:rsid w:val="00E74136"/>
    <w:rsid w:val="00E75862"/>
    <w:rsid w:val="00E75ABD"/>
    <w:rsid w:val="00E764A2"/>
    <w:rsid w:val="00E769C6"/>
    <w:rsid w:val="00E82DEC"/>
    <w:rsid w:val="00E8372C"/>
    <w:rsid w:val="00E84B28"/>
    <w:rsid w:val="00E84E8A"/>
    <w:rsid w:val="00E87247"/>
    <w:rsid w:val="00E872B1"/>
    <w:rsid w:val="00E90673"/>
    <w:rsid w:val="00E92061"/>
    <w:rsid w:val="00E92262"/>
    <w:rsid w:val="00E926D1"/>
    <w:rsid w:val="00E93A44"/>
    <w:rsid w:val="00E95138"/>
    <w:rsid w:val="00E979F1"/>
    <w:rsid w:val="00EA0644"/>
    <w:rsid w:val="00EA0EF1"/>
    <w:rsid w:val="00EA1D62"/>
    <w:rsid w:val="00EA1E8A"/>
    <w:rsid w:val="00EA39AD"/>
    <w:rsid w:val="00EA437B"/>
    <w:rsid w:val="00EA57E2"/>
    <w:rsid w:val="00EA5931"/>
    <w:rsid w:val="00EA6588"/>
    <w:rsid w:val="00EA6E56"/>
    <w:rsid w:val="00EA7B74"/>
    <w:rsid w:val="00EA7C7B"/>
    <w:rsid w:val="00EB0C20"/>
    <w:rsid w:val="00EB26B9"/>
    <w:rsid w:val="00EB3CC3"/>
    <w:rsid w:val="00EB484D"/>
    <w:rsid w:val="00EC5572"/>
    <w:rsid w:val="00EC6EE1"/>
    <w:rsid w:val="00EC79FB"/>
    <w:rsid w:val="00EC7A6D"/>
    <w:rsid w:val="00ED195A"/>
    <w:rsid w:val="00ED1E5A"/>
    <w:rsid w:val="00ED2829"/>
    <w:rsid w:val="00ED55C3"/>
    <w:rsid w:val="00ED7BE4"/>
    <w:rsid w:val="00EE021C"/>
    <w:rsid w:val="00EE3332"/>
    <w:rsid w:val="00EE47D3"/>
    <w:rsid w:val="00EE4A43"/>
    <w:rsid w:val="00EE4EE7"/>
    <w:rsid w:val="00EE7BCD"/>
    <w:rsid w:val="00EE7CBA"/>
    <w:rsid w:val="00EF138A"/>
    <w:rsid w:val="00EF695C"/>
    <w:rsid w:val="00EF6C35"/>
    <w:rsid w:val="00F0021E"/>
    <w:rsid w:val="00F03CD1"/>
    <w:rsid w:val="00F042AB"/>
    <w:rsid w:val="00F0460C"/>
    <w:rsid w:val="00F04803"/>
    <w:rsid w:val="00F05B05"/>
    <w:rsid w:val="00F06D79"/>
    <w:rsid w:val="00F107D9"/>
    <w:rsid w:val="00F1091D"/>
    <w:rsid w:val="00F129E8"/>
    <w:rsid w:val="00F147C2"/>
    <w:rsid w:val="00F14F5C"/>
    <w:rsid w:val="00F16F6F"/>
    <w:rsid w:val="00F17189"/>
    <w:rsid w:val="00F2097B"/>
    <w:rsid w:val="00F220C0"/>
    <w:rsid w:val="00F23C53"/>
    <w:rsid w:val="00F23EEF"/>
    <w:rsid w:val="00F24986"/>
    <w:rsid w:val="00F25458"/>
    <w:rsid w:val="00F25781"/>
    <w:rsid w:val="00F26AAE"/>
    <w:rsid w:val="00F26D94"/>
    <w:rsid w:val="00F30B2F"/>
    <w:rsid w:val="00F30D6A"/>
    <w:rsid w:val="00F31412"/>
    <w:rsid w:val="00F31AFC"/>
    <w:rsid w:val="00F31B18"/>
    <w:rsid w:val="00F31FFA"/>
    <w:rsid w:val="00F357EA"/>
    <w:rsid w:val="00F36171"/>
    <w:rsid w:val="00F37468"/>
    <w:rsid w:val="00F40DCC"/>
    <w:rsid w:val="00F42292"/>
    <w:rsid w:val="00F4562A"/>
    <w:rsid w:val="00F5190D"/>
    <w:rsid w:val="00F52E0C"/>
    <w:rsid w:val="00F54FE5"/>
    <w:rsid w:val="00F55914"/>
    <w:rsid w:val="00F55ACE"/>
    <w:rsid w:val="00F565A3"/>
    <w:rsid w:val="00F5701B"/>
    <w:rsid w:val="00F57882"/>
    <w:rsid w:val="00F578B3"/>
    <w:rsid w:val="00F61976"/>
    <w:rsid w:val="00F667BC"/>
    <w:rsid w:val="00F6698C"/>
    <w:rsid w:val="00F67C34"/>
    <w:rsid w:val="00F71D34"/>
    <w:rsid w:val="00F72192"/>
    <w:rsid w:val="00F7401E"/>
    <w:rsid w:val="00F7551D"/>
    <w:rsid w:val="00F75A14"/>
    <w:rsid w:val="00F75C22"/>
    <w:rsid w:val="00F808C8"/>
    <w:rsid w:val="00F82233"/>
    <w:rsid w:val="00F82446"/>
    <w:rsid w:val="00F83C1B"/>
    <w:rsid w:val="00F8413F"/>
    <w:rsid w:val="00F84E69"/>
    <w:rsid w:val="00F851B7"/>
    <w:rsid w:val="00F86ADB"/>
    <w:rsid w:val="00F86D11"/>
    <w:rsid w:val="00F90207"/>
    <w:rsid w:val="00F9301C"/>
    <w:rsid w:val="00F94157"/>
    <w:rsid w:val="00F9474D"/>
    <w:rsid w:val="00F95323"/>
    <w:rsid w:val="00F96873"/>
    <w:rsid w:val="00FA1A13"/>
    <w:rsid w:val="00FA29B7"/>
    <w:rsid w:val="00FA3E32"/>
    <w:rsid w:val="00FA4F39"/>
    <w:rsid w:val="00FA5D02"/>
    <w:rsid w:val="00FA61F6"/>
    <w:rsid w:val="00FB06C8"/>
    <w:rsid w:val="00FB1375"/>
    <w:rsid w:val="00FB3E11"/>
    <w:rsid w:val="00FB3F01"/>
    <w:rsid w:val="00FB5A13"/>
    <w:rsid w:val="00FC1C16"/>
    <w:rsid w:val="00FC24AC"/>
    <w:rsid w:val="00FC2A0B"/>
    <w:rsid w:val="00FC3D4A"/>
    <w:rsid w:val="00FC5C2E"/>
    <w:rsid w:val="00FC7BC7"/>
    <w:rsid w:val="00FD06FA"/>
    <w:rsid w:val="00FD08CA"/>
    <w:rsid w:val="00FD3A71"/>
    <w:rsid w:val="00FD463E"/>
    <w:rsid w:val="00FD4D2F"/>
    <w:rsid w:val="00FD583B"/>
    <w:rsid w:val="00FD66A1"/>
    <w:rsid w:val="00FE0DE7"/>
    <w:rsid w:val="00FE11E2"/>
    <w:rsid w:val="00FE2560"/>
    <w:rsid w:val="00FE5212"/>
    <w:rsid w:val="00FF0069"/>
    <w:rsid w:val="00FF0B37"/>
    <w:rsid w:val="00FF2025"/>
    <w:rsid w:val="00FF300E"/>
    <w:rsid w:val="00FF4ECB"/>
    <w:rsid w:val="00FF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BB0F3"/>
  <w15:docId w15:val="{24F9EFF4-8B8E-4C0B-8D45-F10F0E332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59173A"/>
    <w:pPr>
      <w:keepNext/>
      <w:spacing w:before="360" w:after="0" w:line="480" w:lineRule="auto"/>
      <w:ind w:left="0"/>
      <w:outlineLvl w:val="0"/>
    </w:pPr>
    <w:rPr>
      <w:rFonts w:ascii="Times New Roman" w:eastAsiaTheme="minorEastAsia" w:hAnsi="Times New Roman" w:cstheme="minorHAnsi"/>
      <w:b/>
      <w:sz w:val="26"/>
      <w:szCs w:val="24"/>
      <w:lang w:eastAsia="ja-JP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9173A"/>
    <w:pPr>
      <w:outlineLvl w:val="1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130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30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30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30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301F"/>
    <w:rPr>
      <w:b/>
      <w:bCs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0C715E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C715E"/>
    <w:rPr>
      <w:lang w:val="en-GB"/>
    </w:rPr>
  </w:style>
  <w:style w:type="table" w:styleId="TableGrid">
    <w:name w:val="Table Grid"/>
    <w:basedOn w:val="TableNormal"/>
    <w:uiPriority w:val="1"/>
    <w:rsid w:val="00A95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iv0913525133msonormal">
    <w:name w:val="yiv0913525133msonormal"/>
    <w:basedOn w:val="Normal"/>
    <w:rsid w:val="00DD6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yiv9088490362msonormal">
    <w:name w:val="yiv9088490362msonormal"/>
    <w:basedOn w:val="Normal"/>
    <w:rsid w:val="00DD6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Heading1Char">
    <w:name w:val="Heading 1 Char"/>
    <w:basedOn w:val="DefaultParagraphFont"/>
    <w:link w:val="Heading1"/>
    <w:uiPriority w:val="9"/>
    <w:rsid w:val="0059173A"/>
    <w:rPr>
      <w:rFonts w:ascii="Times New Roman" w:eastAsiaTheme="minorEastAsia" w:hAnsi="Times New Roman" w:cstheme="minorHAnsi"/>
      <w:b/>
      <w:sz w:val="26"/>
      <w:szCs w:val="24"/>
      <w:lang w:val="en-GB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59173A"/>
    <w:rPr>
      <w:rFonts w:ascii="Times New Roman" w:eastAsiaTheme="minorEastAsia" w:hAnsi="Times New Roman" w:cstheme="minorHAnsi"/>
      <w:b/>
      <w:sz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9AC"/>
    <w:rPr>
      <w:rFonts w:ascii="Segoe UI" w:hAnsi="Segoe UI" w:cs="Segoe UI"/>
      <w:sz w:val="18"/>
      <w:szCs w:val="18"/>
    </w:rPr>
  </w:style>
  <w:style w:type="paragraph" w:customStyle="1" w:styleId="Tablefiguretitle">
    <w:name w:val="Table/figure title"/>
    <w:basedOn w:val="Heading2"/>
    <w:link w:val="TablefiguretitleChar"/>
    <w:qFormat/>
    <w:rsid w:val="008C4F80"/>
    <w:pPr>
      <w:spacing w:before="120" w:after="120" w:line="276" w:lineRule="auto"/>
    </w:pPr>
    <w:rPr>
      <w:b w:val="0"/>
      <w:bCs/>
      <w:szCs w:val="24"/>
    </w:rPr>
  </w:style>
  <w:style w:type="paragraph" w:customStyle="1" w:styleId="Tablefigurefootnote">
    <w:name w:val="Table/figure footnote"/>
    <w:basedOn w:val="Normal"/>
    <w:link w:val="TablefigurefootnoteChar"/>
    <w:qFormat/>
    <w:rsid w:val="008C4F80"/>
    <w:pPr>
      <w:spacing w:before="60" w:after="0" w:line="240" w:lineRule="auto"/>
    </w:pPr>
    <w:rPr>
      <w:rFonts w:ascii="Times New Roman" w:eastAsia="MS Mincho" w:hAnsi="Times New Roman" w:cstheme="minorHAnsi"/>
      <w:sz w:val="20"/>
      <w:szCs w:val="20"/>
      <w:lang w:val="en-GB" w:eastAsia="ja-JP"/>
    </w:rPr>
  </w:style>
  <w:style w:type="character" w:customStyle="1" w:styleId="TablefiguretitleChar">
    <w:name w:val="Table/figure title Char"/>
    <w:basedOn w:val="Heading2Char"/>
    <w:link w:val="Tablefiguretitle"/>
    <w:rsid w:val="008C4F80"/>
    <w:rPr>
      <w:rFonts w:ascii="Times New Roman" w:eastAsiaTheme="minorEastAsia" w:hAnsi="Times New Roman" w:cstheme="minorHAnsi"/>
      <w:b w:val="0"/>
      <w:bCs/>
      <w:sz w:val="24"/>
      <w:szCs w:val="24"/>
      <w:lang w:val="en-GB" w:eastAsia="ja-JP"/>
    </w:rPr>
  </w:style>
  <w:style w:type="character" w:customStyle="1" w:styleId="TablefigurefootnoteChar">
    <w:name w:val="Table/figure footnote Char"/>
    <w:basedOn w:val="DefaultParagraphFont"/>
    <w:link w:val="Tablefigurefootnote"/>
    <w:rsid w:val="008C4F80"/>
    <w:rPr>
      <w:rFonts w:ascii="Times New Roman" w:eastAsia="MS Mincho" w:hAnsi="Times New Roman" w:cstheme="minorHAnsi"/>
      <w:sz w:val="20"/>
      <w:szCs w:val="20"/>
      <w:lang w:val="en-GB" w:eastAsia="ja-JP"/>
    </w:rPr>
  </w:style>
  <w:style w:type="character" w:customStyle="1" w:styleId="StyleLatinCalibri10pt">
    <w:name w:val="Style (Latin) Calibri 10 pt"/>
    <w:basedOn w:val="DefaultParagraphFont"/>
    <w:rsid w:val="008C4F80"/>
    <w:rPr>
      <w:rFonts w:ascii="Times New Roman" w:hAnsi="Times New Roman"/>
      <w:sz w:val="20"/>
    </w:rPr>
  </w:style>
  <w:style w:type="character" w:customStyle="1" w:styleId="StyleLatinCalibri10ptBold">
    <w:name w:val="Style (Latin) Calibri 10 pt Bold"/>
    <w:basedOn w:val="DefaultParagraphFont"/>
    <w:rsid w:val="008C4F80"/>
    <w:rPr>
      <w:rFonts w:ascii="Times New Roman" w:hAnsi="Times New Roman"/>
      <w:b/>
      <w:bCs/>
      <w:sz w:val="20"/>
    </w:rPr>
  </w:style>
  <w:style w:type="character" w:customStyle="1" w:styleId="StyleLatinCalibri10ptBlack">
    <w:name w:val="Style (Latin) Calibri 10 pt Black"/>
    <w:basedOn w:val="DefaultParagraphFont"/>
    <w:rsid w:val="008C4F80"/>
    <w:rPr>
      <w:rFonts w:ascii="Times New Roman" w:hAnsi="Times New Roman"/>
      <w:color w:val="000000"/>
      <w:sz w:val="20"/>
    </w:rPr>
  </w:style>
  <w:style w:type="paragraph" w:styleId="Revision">
    <w:name w:val="Revision"/>
    <w:hidden/>
    <w:uiPriority w:val="99"/>
    <w:semiHidden/>
    <w:rsid w:val="0019105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0F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FF1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ED1E5A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D1E5A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D1E5A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D1E5A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FC7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BC7"/>
  </w:style>
  <w:style w:type="paragraph" w:styleId="Footer">
    <w:name w:val="footer"/>
    <w:basedOn w:val="Normal"/>
    <w:link w:val="FooterChar"/>
    <w:uiPriority w:val="99"/>
    <w:unhideWhenUsed/>
    <w:rsid w:val="00FC7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BC7"/>
  </w:style>
  <w:style w:type="paragraph" w:customStyle="1" w:styleId="yiv4047222720msonormal">
    <w:name w:val="yiv4047222720msonormal"/>
    <w:basedOn w:val="Normal"/>
    <w:rsid w:val="00665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LineNumber">
    <w:name w:val="line number"/>
    <w:basedOn w:val="DefaultParagraphFont"/>
    <w:uiPriority w:val="99"/>
    <w:semiHidden/>
    <w:unhideWhenUsed/>
    <w:rsid w:val="00E30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99DC3-26FA-4318-86C9-1DAEEF1F4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Gupta, Pritam</dc:creator>
  <cp:keywords/>
  <dc:description/>
  <cp:lastModifiedBy>Balevich, Emily</cp:lastModifiedBy>
  <cp:revision>24</cp:revision>
  <dcterms:created xsi:type="dcterms:W3CDTF">2023-04-27T10:55:00Z</dcterms:created>
  <dcterms:modified xsi:type="dcterms:W3CDTF">2023-05-09T16:24:00Z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91b42f-c435-42ca-9531-75a3f42aae3d_Enabled">
    <vt:lpwstr>true</vt:lpwstr>
  </property>
  <property fmtid="{D5CDD505-2E9C-101B-9397-08002B2CF9AE}" pid="3" name="MSIP_Label_4791b42f-c435-42ca-9531-75a3f42aae3d_SetDate">
    <vt:lpwstr>2022-12-05T12:36:42Z</vt:lpwstr>
  </property>
  <property fmtid="{D5CDD505-2E9C-101B-9397-08002B2CF9AE}" pid="4" name="MSIP_Label_4791b42f-c435-42ca-9531-75a3f42aae3d_Method">
    <vt:lpwstr>Privileged</vt:lpwstr>
  </property>
  <property fmtid="{D5CDD505-2E9C-101B-9397-08002B2CF9AE}" pid="5" name="MSIP_Label_4791b42f-c435-42ca-9531-75a3f42aae3d_Name">
    <vt:lpwstr>4791b42f-c435-42ca-9531-75a3f42aae3d</vt:lpwstr>
  </property>
  <property fmtid="{D5CDD505-2E9C-101B-9397-08002B2CF9AE}" pid="6" name="MSIP_Label_4791b42f-c435-42ca-9531-75a3f42aae3d_SiteId">
    <vt:lpwstr>7a916015-20ae-4ad1-9170-eefd915e9272</vt:lpwstr>
  </property>
  <property fmtid="{D5CDD505-2E9C-101B-9397-08002B2CF9AE}" pid="7" name="MSIP_Label_4791b42f-c435-42ca-9531-75a3f42aae3d_ActionId">
    <vt:lpwstr>6673e5bb-46af-481a-9fa0-2ec08f20dbe4</vt:lpwstr>
  </property>
  <property fmtid="{D5CDD505-2E9C-101B-9397-08002B2CF9AE}" pid="8" name="MSIP_Label_4791b42f-c435-42ca-9531-75a3f42aae3d_ContentBits">
    <vt:lpwstr>0</vt:lpwstr>
  </property>
</Properties>
</file>