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A56A3" w14:textId="3484F8BB" w:rsidR="00787FCA" w:rsidRPr="00E65572" w:rsidRDefault="007923E8" w:rsidP="00DE14B7">
      <w:pPr>
        <w:widowControl/>
        <w:suppressLineNumbers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 1:</w:t>
      </w:r>
      <w:r w:rsidR="007A22C8" w:rsidRPr="00E65572">
        <w:rPr>
          <w:rFonts w:ascii="Times New Roman" w:hAnsi="Times New Roman" w:cs="Times New Roman"/>
          <w:sz w:val="20"/>
          <w:szCs w:val="20"/>
        </w:rPr>
        <w:t xml:space="preserve"> 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7A22C8" w:rsidRPr="00E65572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.</w:t>
      </w:r>
      <w:r w:rsidR="007A22C8" w:rsidRPr="00E65572">
        <w:rPr>
          <w:rFonts w:ascii="Times New Roman" w:hAnsi="Times New Roman" w:cs="Times New Roman"/>
          <w:sz w:val="20"/>
          <w:szCs w:val="20"/>
        </w:rPr>
        <w:t xml:space="preserve"> </w:t>
      </w:r>
      <w:r w:rsidR="00A85187" w:rsidRPr="00E65572">
        <w:rPr>
          <w:rFonts w:ascii="Times New Roman" w:hAnsi="Times New Roman" w:cs="Times New Roman"/>
          <w:sz w:val="20"/>
          <w:szCs w:val="20"/>
        </w:rPr>
        <w:t>183 candidate genes for target sequencing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181"/>
        <w:gridCol w:w="1040"/>
      </w:tblGrid>
      <w:tr w:rsidR="00A85187" w:rsidRPr="00E65572" w14:paraId="3EF80612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0C9593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  <w:lang w:val="en-US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ALK</w:t>
            </w:r>
          </w:p>
        </w:tc>
        <w:tc>
          <w:tcPr>
            <w:tcW w:w="1040" w:type="dxa"/>
            <w:noWrap/>
            <w:hideMark/>
          </w:tcPr>
          <w:p w14:paraId="076F68D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ANKRD50</w:t>
            </w:r>
          </w:p>
        </w:tc>
        <w:tc>
          <w:tcPr>
            <w:tcW w:w="1040" w:type="dxa"/>
            <w:noWrap/>
            <w:hideMark/>
          </w:tcPr>
          <w:p w14:paraId="581506B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ANO10</w:t>
            </w:r>
          </w:p>
        </w:tc>
        <w:tc>
          <w:tcPr>
            <w:tcW w:w="1040" w:type="dxa"/>
            <w:noWrap/>
            <w:hideMark/>
          </w:tcPr>
          <w:p w14:paraId="39AFB72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AP3B1</w:t>
            </w:r>
          </w:p>
        </w:tc>
        <w:tc>
          <w:tcPr>
            <w:tcW w:w="1181" w:type="dxa"/>
            <w:noWrap/>
            <w:hideMark/>
          </w:tcPr>
          <w:p w14:paraId="25124C1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ARAF</w:t>
            </w:r>
          </w:p>
        </w:tc>
        <w:tc>
          <w:tcPr>
            <w:tcW w:w="1040" w:type="dxa"/>
            <w:noWrap/>
            <w:hideMark/>
          </w:tcPr>
          <w:p w14:paraId="49FE61B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ARID1B</w:t>
            </w:r>
          </w:p>
        </w:tc>
      </w:tr>
      <w:tr w:rsidR="00A85187" w:rsidRPr="00E65572" w14:paraId="569DF7F3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C0DB0C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ASXL1</w:t>
            </w:r>
          </w:p>
        </w:tc>
        <w:tc>
          <w:tcPr>
            <w:tcW w:w="1040" w:type="dxa"/>
            <w:noWrap/>
            <w:hideMark/>
          </w:tcPr>
          <w:p w14:paraId="4443FD7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ATM</w:t>
            </w:r>
          </w:p>
        </w:tc>
        <w:tc>
          <w:tcPr>
            <w:tcW w:w="1040" w:type="dxa"/>
            <w:noWrap/>
            <w:hideMark/>
          </w:tcPr>
          <w:p w14:paraId="7F5F8E0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ATP4A</w:t>
            </w:r>
          </w:p>
        </w:tc>
        <w:tc>
          <w:tcPr>
            <w:tcW w:w="1040" w:type="dxa"/>
            <w:noWrap/>
            <w:hideMark/>
          </w:tcPr>
          <w:p w14:paraId="0FD88D8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ATP9A</w:t>
            </w:r>
          </w:p>
        </w:tc>
        <w:tc>
          <w:tcPr>
            <w:tcW w:w="1181" w:type="dxa"/>
            <w:noWrap/>
            <w:hideMark/>
          </w:tcPr>
          <w:p w14:paraId="01BACFA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ATRX</w:t>
            </w:r>
          </w:p>
        </w:tc>
        <w:tc>
          <w:tcPr>
            <w:tcW w:w="1040" w:type="dxa"/>
            <w:noWrap/>
            <w:hideMark/>
          </w:tcPr>
          <w:p w14:paraId="76BD48C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B2M</w:t>
            </w:r>
          </w:p>
        </w:tc>
      </w:tr>
      <w:tr w:rsidR="00A85187" w:rsidRPr="00E65572" w14:paraId="6D8342BA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53E073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BCL1</w:t>
            </w:r>
          </w:p>
        </w:tc>
        <w:tc>
          <w:tcPr>
            <w:tcW w:w="1040" w:type="dxa"/>
            <w:noWrap/>
            <w:hideMark/>
          </w:tcPr>
          <w:p w14:paraId="37A7659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BCL2L1</w:t>
            </w:r>
          </w:p>
        </w:tc>
        <w:tc>
          <w:tcPr>
            <w:tcW w:w="1040" w:type="dxa"/>
            <w:noWrap/>
            <w:hideMark/>
          </w:tcPr>
          <w:p w14:paraId="2BF1AD9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BCOR</w:t>
            </w:r>
          </w:p>
        </w:tc>
        <w:tc>
          <w:tcPr>
            <w:tcW w:w="1040" w:type="dxa"/>
            <w:noWrap/>
            <w:hideMark/>
          </w:tcPr>
          <w:p w14:paraId="719E7D1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BCORL1</w:t>
            </w:r>
          </w:p>
        </w:tc>
        <w:tc>
          <w:tcPr>
            <w:tcW w:w="1181" w:type="dxa"/>
            <w:noWrap/>
            <w:hideMark/>
          </w:tcPr>
          <w:p w14:paraId="6831840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BIRC3</w:t>
            </w:r>
          </w:p>
        </w:tc>
        <w:tc>
          <w:tcPr>
            <w:tcW w:w="1040" w:type="dxa"/>
            <w:noWrap/>
            <w:hideMark/>
          </w:tcPr>
          <w:p w14:paraId="4EA365B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BOB</w:t>
            </w:r>
          </w:p>
        </w:tc>
      </w:tr>
      <w:tr w:rsidR="00A85187" w:rsidRPr="00E65572" w14:paraId="6026AF00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5FA3BA7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BRAF</w:t>
            </w:r>
          </w:p>
        </w:tc>
        <w:tc>
          <w:tcPr>
            <w:tcW w:w="1040" w:type="dxa"/>
            <w:noWrap/>
            <w:hideMark/>
          </w:tcPr>
          <w:p w14:paraId="2734C8B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BRD4</w:t>
            </w:r>
          </w:p>
        </w:tc>
        <w:tc>
          <w:tcPr>
            <w:tcW w:w="1040" w:type="dxa"/>
            <w:noWrap/>
            <w:hideMark/>
          </w:tcPr>
          <w:p w14:paraId="2F05B0E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CALR</w:t>
            </w:r>
          </w:p>
        </w:tc>
        <w:tc>
          <w:tcPr>
            <w:tcW w:w="1040" w:type="dxa"/>
            <w:noWrap/>
            <w:hideMark/>
          </w:tcPr>
          <w:p w14:paraId="0860A19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CASK</w:t>
            </w:r>
          </w:p>
        </w:tc>
        <w:tc>
          <w:tcPr>
            <w:tcW w:w="1181" w:type="dxa"/>
            <w:noWrap/>
            <w:hideMark/>
          </w:tcPr>
          <w:p w14:paraId="7E246B4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CBL</w:t>
            </w:r>
          </w:p>
        </w:tc>
        <w:tc>
          <w:tcPr>
            <w:tcW w:w="1040" w:type="dxa"/>
            <w:noWrap/>
            <w:hideMark/>
          </w:tcPr>
          <w:p w14:paraId="563591C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CCDC168</w:t>
            </w:r>
          </w:p>
        </w:tc>
      </w:tr>
      <w:tr w:rsidR="00A85187" w:rsidRPr="00E65572" w14:paraId="0EA21F5F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7146AD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CCR7</w:t>
            </w:r>
          </w:p>
        </w:tc>
        <w:tc>
          <w:tcPr>
            <w:tcW w:w="1040" w:type="dxa"/>
            <w:noWrap/>
            <w:hideMark/>
          </w:tcPr>
          <w:p w14:paraId="7552A94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CD274</w:t>
            </w:r>
          </w:p>
        </w:tc>
        <w:tc>
          <w:tcPr>
            <w:tcW w:w="1040" w:type="dxa"/>
            <w:noWrap/>
            <w:hideMark/>
          </w:tcPr>
          <w:p w14:paraId="7F3491A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CDC73</w:t>
            </w:r>
          </w:p>
        </w:tc>
        <w:tc>
          <w:tcPr>
            <w:tcW w:w="1040" w:type="dxa"/>
            <w:noWrap/>
            <w:hideMark/>
          </w:tcPr>
          <w:p w14:paraId="1EC3DE7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CDH1</w:t>
            </w:r>
          </w:p>
        </w:tc>
        <w:tc>
          <w:tcPr>
            <w:tcW w:w="1181" w:type="dxa"/>
            <w:noWrap/>
            <w:hideMark/>
          </w:tcPr>
          <w:p w14:paraId="5B3AB41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CDK6</w:t>
            </w:r>
          </w:p>
        </w:tc>
        <w:tc>
          <w:tcPr>
            <w:tcW w:w="1040" w:type="dxa"/>
            <w:noWrap/>
            <w:hideMark/>
          </w:tcPr>
          <w:p w14:paraId="761B413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CDKN1A</w:t>
            </w:r>
          </w:p>
        </w:tc>
      </w:tr>
      <w:tr w:rsidR="00A85187" w:rsidRPr="00E65572" w14:paraId="6B281970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C9A362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CDKN2A</w:t>
            </w:r>
          </w:p>
        </w:tc>
        <w:tc>
          <w:tcPr>
            <w:tcW w:w="1040" w:type="dxa"/>
            <w:noWrap/>
            <w:hideMark/>
          </w:tcPr>
          <w:p w14:paraId="431BA02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CDKN2B</w:t>
            </w:r>
          </w:p>
        </w:tc>
        <w:tc>
          <w:tcPr>
            <w:tcW w:w="1040" w:type="dxa"/>
            <w:noWrap/>
            <w:hideMark/>
          </w:tcPr>
          <w:p w14:paraId="15DBBDE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CEBPA</w:t>
            </w:r>
          </w:p>
        </w:tc>
        <w:tc>
          <w:tcPr>
            <w:tcW w:w="1040" w:type="dxa"/>
            <w:noWrap/>
            <w:hideMark/>
          </w:tcPr>
          <w:p w14:paraId="2A120B0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CEP85</w:t>
            </w:r>
          </w:p>
        </w:tc>
        <w:tc>
          <w:tcPr>
            <w:tcW w:w="1181" w:type="dxa"/>
            <w:noWrap/>
            <w:hideMark/>
          </w:tcPr>
          <w:p w14:paraId="113F0FC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CHEK2</w:t>
            </w:r>
          </w:p>
        </w:tc>
        <w:tc>
          <w:tcPr>
            <w:tcW w:w="1040" w:type="dxa"/>
            <w:noWrap/>
            <w:hideMark/>
          </w:tcPr>
          <w:p w14:paraId="3B4BEF4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CHMP1A</w:t>
            </w:r>
          </w:p>
        </w:tc>
      </w:tr>
      <w:tr w:rsidR="00A85187" w:rsidRPr="00E65572" w14:paraId="6C936FCB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C64CDE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COL6A6</w:t>
            </w:r>
          </w:p>
        </w:tc>
        <w:tc>
          <w:tcPr>
            <w:tcW w:w="1040" w:type="dxa"/>
            <w:noWrap/>
            <w:hideMark/>
          </w:tcPr>
          <w:p w14:paraId="423D013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CSF1R</w:t>
            </w:r>
          </w:p>
        </w:tc>
        <w:tc>
          <w:tcPr>
            <w:tcW w:w="1040" w:type="dxa"/>
            <w:noWrap/>
            <w:hideMark/>
          </w:tcPr>
          <w:p w14:paraId="3963BDF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CSF3R</w:t>
            </w:r>
          </w:p>
        </w:tc>
        <w:tc>
          <w:tcPr>
            <w:tcW w:w="1040" w:type="dxa"/>
            <w:noWrap/>
            <w:hideMark/>
          </w:tcPr>
          <w:p w14:paraId="427CA98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CTNNB1</w:t>
            </w:r>
          </w:p>
        </w:tc>
        <w:tc>
          <w:tcPr>
            <w:tcW w:w="1181" w:type="dxa"/>
            <w:noWrap/>
            <w:hideMark/>
          </w:tcPr>
          <w:p w14:paraId="43800A8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DKK2</w:t>
            </w:r>
          </w:p>
        </w:tc>
        <w:tc>
          <w:tcPr>
            <w:tcW w:w="1040" w:type="dxa"/>
            <w:noWrap/>
            <w:hideMark/>
          </w:tcPr>
          <w:p w14:paraId="222124F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DNAH7</w:t>
            </w:r>
          </w:p>
        </w:tc>
      </w:tr>
      <w:tr w:rsidR="00A85187" w:rsidRPr="00E65572" w14:paraId="56015AB2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6F349FB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DNMT3A</w:t>
            </w:r>
          </w:p>
        </w:tc>
        <w:tc>
          <w:tcPr>
            <w:tcW w:w="1040" w:type="dxa"/>
            <w:noWrap/>
            <w:hideMark/>
          </w:tcPr>
          <w:p w14:paraId="50DF980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DUSP4</w:t>
            </w:r>
          </w:p>
        </w:tc>
        <w:tc>
          <w:tcPr>
            <w:tcW w:w="1040" w:type="dxa"/>
            <w:noWrap/>
            <w:hideMark/>
          </w:tcPr>
          <w:p w14:paraId="2CD8241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ECE1</w:t>
            </w:r>
          </w:p>
        </w:tc>
        <w:tc>
          <w:tcPr>
            <w:tcW w:w="1040" w:type="dxa"/>
            <w:noWrap/>
            <w:hideMark/>
          </w:tcPr>
          <w:p w14:paraId="7AECDD7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EFNA4</w:t>
            </w:r>
          </w:p>
        </w:tc>
        <w:tc>
          <w:tcPr>
            <w:tcW w:w="1181" w:type="dxa"/>
            <w:noWrap/>
            <w:hideMark/>
          </w:tcPr>
          <w:p w14:paraId="6BF8318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EGFR</w:t>
            </w:r>
          </w:p>
        </w:tc>
        <w:tc>
          <w:tcPr>
            <w:tcW w:w="1040" w:type="dxa"/>
            <w:noWrap/>
            <w:hideMark/>
          </w:tcPr>
          <w:p w14:paraId="2B90330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EMSY</w:t>
            </w:r>
          </w:p>
        </w:tc>
      </w:tr>
      <w:tr w:rsidR="00A85187" w:rsidRPr="00E65572" w14:paraId="62DDF0A7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D01346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EOMES</w:t>
            </w:r>
          </w:p>
        </w:tc>
        <w:tc>
          <w:tcPr>
            <w:tcW w:w="1040" w:type="dxa"/>
            <w:noWrap/>
            <w:hideMark/>
          </w:tcPr>
          <w:p w14:paraId="024365A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ERBB2</w:t>
            </w:r>
          </w:p>
        </w:tc>
        <w:tc>
          <w:tcPr>
            <w:tcW w:w="1040" w:type="dxa"/>
            <w:noWrap/>
            <w:hideMark/>
          </w:tcPr>
          <w:p w14:paraId="6E9F672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ERBB3</w:t>
            </w:r>
          </w:p>
        </w:tc>
        <w:tc>
          <w:tcPr>
            <w:tcW w:w="1040" w:type="dxa"/>
            <w:noWrap/>
            <w:hideMark/>
          </w:tcPr>
          <w:p w14:paraId="7445E2F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ERBB4</w:t>
            </w:r>
          </w:p>
        </w:tc>
        <w:tc>
          <w:tcPr>
            <w:tcW w:w="1181" w:type="dxa"/>
            <w:noWrap/>
            <w:hideMark/>
          </w:tcPr>
          <w:p w14:paraId="382128B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ETV6</w:t>
            </w:r>
          </w:p>
        </w:tc>
        <w:tc>
          <w:tcPr>
            <w:tcW w:w="1040" w:type="dxa"/>
            <w:noWrap/>
            <w:hideMark/>
          </w:tcPr>
          <w:p w14:paraId="6B2418F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EZH2</w:t>
            </w:r>
          </w:p>
        </w:tc>
      </w:tr>
      <w:tr w:rsidR="00A85187" w:rsidRPr="00E65572" w14:paraId="7AFFF3AD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766108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FAS</w:t>
            </w:r>
          </w:p>
        </w:tc>
        <w:tc>
          <w:tcPr>
            <w:tcW w:w="1040" w:type="dxa"/>
            <w:noWrap/>
            <w:hideMark/>
          </w:tcPr>
          <w:p w14:paraId="21941CE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FBXW7</w:t>
            </w:r>
          </w:p>
        </w:tc>
        <w:tc>
          <w:tcPr>
            <w:tcW w:w="1040" w:type="dxa"/>
            <w:noWrap/>
            <w:hideMark/>
          </w:tcPr>
          <w:p w14:paraId="4A257D1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FCGBP</w:t>
            </w:r>
          </w:p>
        </w:tc>
        <w:tc>
          <w:tcPr>
            <w:tcW w:w="1040" w:type="dxa"/>
            <w:noWrap/>
            <w:hideMark/>
          </w:tcPr>
          <w:p w14:paraId="1B3CDDE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FGFR2</w:t>
            </w:r>
          </w:p>
        </w:tc>
        <w:tc>
          <w:tcPr>
            <w:tcW w:w="1181" w:type="dxa"/>
            <w:noWrap/>
            <w:hideMark/>
          </w:tcPr>
          <w:p w14:paraId="0918EA9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FGFR3</w:t>
            </w:r>
          </w:p>
        </w:tc>
        <w:tc>
          <w:tcPr>
            <w:tcW w:w="1040" w:type="dxa"/>
            <w:noWrap/>
            <w:hideMark/>
          </w:tcPr>
          <w:p w14:paraId="1BED55C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FLT3</w:t>
            </w:r>
          </w:p>
        </w:tc>
      </w:tr>
      <w:tr w:rsidR="00A85187" w:rsidRPr="00E65572" w14:paraId="32EE627E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8342BE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FOXP3</w:t>
            </w:r>
          </w:p>
        </w:tc>
        <w:tc>
          <w:tcPr>
            <w:tcW w:w="1040" w:type="dxa"/>
            <w:noWrap/>
            <w:hideMark/>
          </w:tcPr>
          <w:p w14:paraId="148456A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GATA1</w:t>
            </w:r>
          </w:p>
        </w:tc>
        <w:tc>
          <w:tcPr>
            <w:tcW w:w="1040" w:type="dxa"/>
            <w:noWrap/>
            <w:hideMark/>
          </w:tcPr>
          <w:p w14:paraId="33FCADB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GATA2</w:t>
            </w:r>
          </w:p>
        </w:tc>
        <w:tc>
          <w:tcPr>
            <w:tcW w:w="1040" w:type="dxa"/>
            <w:noWrap/>
            <w:hideMark/>
          </w:tcPr>
          <w:p w14:paraId="7FA2158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GNAQ</w:t>
            </w:r>
          </w:p>
        </w:tc>
        <w:tc>
          <w:tcPr>
            <w:tcW w:w="1181" w:type="dxa"/>
            <w:noWrap/>
            <w:hideMark/>
          </w:tcPr>
          <w:p w14:paraId="0820F58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GNAS</w:t>
            </w:r>
          </w:p>
        </w:tc>
        <w:tc>
          <w:tcPr>
            <w:tcW w:w="1040" w:type="dxa"/>
            <w:noWrap/>
            <w:hideMark/>
          </w:tcPr>
          <w:p w14:paraId="7376E2F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GREB1L</w:t>
            </w:r>
          </w:p>
        </w:tc>
      </w:tr>
      <w:tr w:rsidR="00A85187" w:rsidRPr="00E65572" w14:paraId="0DA7A2B3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E45554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GRK4</w:t>
            </w:r>
          </w:p>
        </w:tc>
        <w:tc>
          <w:tcPr>
            <w:tcW w:w="1040" w:type="dxa"/>
            <w:noWrap/>
            <w:hideMark/>
          </w:tcPr>
          <w:p w14:paraId="44E6BA3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HLA-DQA1</w:t>
            </w:r>
          </w:p>
        </w:tc>
        <w:tc>
          <w:tcPr>
            <w:tcW w:w="1040" w:type="dxa"/>
            <w:noWrap/>
            <w:hideMark/>
          </w:tcPr>
          <w:p w14:paraId="628306B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HLA-DQB2</w:t>
            </w:r>
          </w:p>
        </w:tc>
        <w:tc>
          <w:tcPr>
            <w:tcW w:w="1040" w:type="dxa"/>
            <w:noWrap/>
            <w:hideMark/>
          </w:tcPr>
          <w:p w14:paraId="57A60E9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HNF1A</w:t>
            </w:r>
          </w:p>
        </w:tc>
        <w:tc>
          <w:tcPr>
            <w:tcW w:w="1181" w:type="dxa"/>
            <w:noWrap/>
            <w:hideMark/>
          </w:tcPr>
          <w:p w14:paraId="188AD52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HRAS</w:t>
            </w:r>
          </w:p>
        </w:tc>
        <w:tc>
          <w:tcPr>
            <w:tcW w:w="1040" w:type="dxa"/>
            <w:noWrap/>
            <w:hideMark/>
          </w:tcPr>
          <w:p w14:paraId="2121182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IDH1</w:t>
            </w:r>
          </w:p>
        </w:tc>
      </w:tr>
      <w:tr w:rsidR="00A85187" w:rsidRPr="00E65572" w14:paraId="5C378D7C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319786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IDH2</w:t>
            </w:r>
          </w:p>
        </w:tc>
        <w:tc>
          <w:tcPr>
            <w:tcW w:w="1040" w:type="dxa"/>
            <w:noWrap/>
            <w:hideMark/>
          </w:tcPr>
          <w:p w14:paraId="332CFD4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ING1</w:t>
            </w:r>
          </w:p>
        </w:tc>
        <w:tc>
          <w:tcPr>
            <w:tcW w:w="1040" w:type="dxa"/>
            <w:noWrap/>
            <w:hideMark/>
          </w:tcPr>
          <w:p w14:paraId="5FFD825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ITIH6</w:t>
            </w:r>
          </w:p>
        </w:tc>
        <w:tc>
          <w:tcPr>
            <w:tcW w:w="1040" w:type="dxa"/>
            <w:noWrap/>
            <w:hideMark/>
          </w:tcPr>
          <w:p w14:paraId="1B7EB6A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JAK1</w:t>
            </w:r>
          </w:p>
        </w:tc>
        <w:tc>
          <w:tcPr>
            <w:tcW w:w="1181" w:type="dxa"/>
            <w:noWrap/>
            <w:hideMark/>
          </w:tcPr>
          <w:p w14:paraId="6732C79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JAK2</w:t>
            </w:r>
          </w:p>
        </w:tc>
        <w:tc>
          <w:tcPr>
            <w:tcW w:w="1040" w:type="dxa"/>
            <w:noWrap/>
            <w:hideMark/>
          </w:tcPr>
          <w:p w14:paraId="2220B7C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KDM5A</w:t>
            </w:r>
          </w:p>
        </w:tc>
      </w:tr>
      <w:tr w:rsidR="00A85187" w:rsidRPr="00E65572" w14:paraId="782E9627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5A3BA45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KDM6A</w:t>
            </w:r>
          </w:p>
        </w:tc>
        <w:tc>
          <w:tcPr>
            <w:tcW w:w="1040" w:type="dxa"/>
            <w:noWrap/>
            <w:hideMark/>
          </w:tcPr>
          <w:p w14:paraId="3D1D673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KDR</w:t>
            </w:r>
          </w:p>
        </w:tc>
        <w:tc>
          <w:tcPr>
            <w:tcW w:w="1040" w:type="dxa"/>
            <w:noWrap/>
            <w:hideMark/>
          </w:tcPr>
          <w:p w14:paraId="2C0D843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KIF5B</w:t>
            </w:r>
          </w:p>
        </w:tc>
        <w:tc>
          <w:tcPr>
            <w:tcW w:w="1040" w:type="dxa"/>
            <w:noWrap/>
            <w:hideMark/>
          </w:tcPr>
          <w:p w14:paraId="1D97218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KIR2DL4</w:t>
            </w:r>
          </w:p>
        </w:tc>
        <w:tc>
          <w:tcPr>
            <w:tcW w:w="1181" w:type="dxa"/>
            <w:noWrap/>
            <w:hideMark/>
          </w:tcPr>
          <w:p w14:paraId="49ED29A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KIT</w:t>
            </w:r>
          </w:p>
        </w:tc>
        <w:tc>
          <w:tcPr>
            <w:tcW w:w="1040" w:type="dxa"/>
            <w:noWrap/>
            <w:hideMark/>
          </w:tcPr>
          <w:p w14:paraId="2A64CD8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KMT2B</w:t>
            </w:r>
          </w:p>
        </w:tc>
      </w:tr>
      <w:tr w:rsidR="00A85187" w:rsidRPr="00E65572" w14:paraId="54D33DA3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2E4340A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KMT2D</w:t>
            </w:r>
          </w:p>
        </w:tc>
        <w:tc>
          <w:tcPr>
            <w:tcW w:w="1040" w:type="dxa"/>
            <w:noWrap/>
            <w:hideMark/>
          </w:tcPr>
          <w:p w14:paraId="6513B1C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KMT2E</w:t>
            </w:r>
          </w:p>
        </w:tc>
        <w:tc>
          <w:tcPr>
            <w:tcW w:w="1040" w:type="dxa"/>
            <w:noWrap/>
            <w:hideMark/>
          </w:tcPr>
          <w:p w14:paraId="3F976C0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KRAS</w:t>
            </w:r>
          </w:p>
        </w:tc>
        <w:tc>
          <w:tcPr>
            <w:tcW w:w="1040" w:type="dxa"/>
            <w:noWrap/>
            <w:hideMark/>
          </w:tcPr>
          <w:p w14:paraId="2F18B28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LYST</w:t>
            </w:r>
          </w:p>
        </w:tc>
        <w:tc>
          <w:tcPr>
            <w:tcW w:w="1181" w:type="dxa"/>
            <w:noWrap/>
            <w:hideMark/>
          </w:tcPr>
          <w:p w14:paraId="6186627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MAP2K1</w:t>
            </w:r>
          </w:p>
        </w:tc>
        <w:tc>
          <w:tcPr>
            <w:tcW w:w="1040" w:type="dxa"/>
            <w:noWrap/>
            <w:hideMark/>
          </w:tcPr>
          <w:p w14:paraId="7B7BBB7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MAP3K1</w:t>
            </w:r>
          </w:p>
        </w:tc>
      </w:tr>
      <w:tr w:rsidR="00A85187" w:rsidRPr="00E65572" w14:paraId="2C455ADA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6F070A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MAPK1</w:t>
            </w:r>
          </w:p>
        </w:tc>
        <w:tc>
          <w:tcPr>
            <w:tcW w:w="1040" w:type="dxa"/>
            <w:noWrap/>
            <w:hideMark/>
          </w:tcPr>
          <w:p w14:paraId="111E99B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MAPK8</w:t>
            </w:r>
          </w:p>
        </w:tc>
        <w:tc>
          <w:tcPr>
            <w:tcW w:w="1040" w:type="dxa"/>
            <w:noWrap/>
            <w:hideMark/>
          </w:tcPr>
          <w:p w14:paraId="5DFC2CF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MAPK14</w:t>
            </w:r>
          </w:p>
        </w:tc>
        <w:tc>
          <w:tcPr>
            <w:tcW w:w="1040" w:type="dxa"/>
            <w:noWrap/>
            <w:hideMark/>
          </w:tcPr>
          <w:p w14:paraId="2E56DD7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MDM2</w:t>
            </w:r>
          </w:p>
        </w:tc>
        <w:tc>
          <w:tcPr>
            <w:tcW w:w="1181" w:type="dxa"/>
            <w:noWrap/>
            <w:hideMark/>
          </w:tcPr>
          <w:p w14:paraId="557C271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MDM4</w:t>
            </w:r>
          </w:p>
        </w:tc>
        <w:tc>
          <w:tcPr>
            <w:tcW w:w="1040" w:type="dxa"/>
            <w:noWrap/>
            <w:hideMark/>
          </w:tcPr>
          <w:p w14:paraId="16F4113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MET</w:t>
            </w:r>
          </w:p>
        </w:tc>
      </w:tr>
      <w:tr w:rsidR="00A85187" w:rsidRPr="00E65572" w14:paraId="217FEF44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BBB17F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MLH1</w:t>
            </w:r>
          </w:p>
        </w:tc>
        <w:tc>
          <w:tcPr>
            <w:tcW w:w="1040" w:type="dxa"/>
            <w:noWrap/>
            <w:hideMark/>
          </w:tcPr>
          <w:p w14:paraId="53923B9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MSH2</w:t>
            </w:r>
          </w:p>
        </w:tc>
        <w:tc>
          <w:tcPr>
            <w:tcW w:w="1040" w:type="dxa"/>
            <w:noWrap/>
            <w:hideMark/>
          </w:tcPr>
          <w:p w14:paraId="2C05BF6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MSH6</w:t>
            </w:r>
          </w:p>
        </w:tc>
        <w:tc>
          <w:tcPr>
            <w:tcW w:w="1040" w:type="dxa"/>
            <w:noWrap/>
            <w:hideMark/>
          </w:tcPr>
          <w:p w14:paraId="738C327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MUNC13-4</w:t>
            </w:r>
          </w:p>
        </w:tc>
        <w:tc>
          <w:tcPr>
            <w:tcW w:w="1181" w:type="dxa"/>
            <w:noWrap/>
            <w:hideMark/>
          </w:tcPr>
          <w:p w14:paraId="647A23C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MYC</w:t>
            </w:r>
          </w:p>
        </w:tc>
        <w:tc>
          <w:tcPr>
            <w:tcW w:w="1040" w:type="dxa"/>
            <w:noWrap/>
            <w:hideMark/>
          </w:tcPr>
          <w:p w14:paraId="3CBC5E7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MYD88</w:t>
            </w:r>
          </w:p>
        </w:tc>
      </w:tr>
      <w:tr w:rsidR="00A85187" w:rsidRPr="00E65572" w14:paraId="04C1D2EF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40AD1D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NCOA2</w:t>
            </w:r>
          </w:p>
        </w:tc>
        <w:tc>
          <w:tcPr>
            <w:tcW w:w="1040" w:type="dxa"/>
            <w:noWrap/>
            <w:hideMark/>
          </w:tcPr>
          <w:p w14:paraId="6E21835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NCOA4</w:t>
            </w:r>
          </w:p>
        </w:tc>
        <w:tc>
          <w:tcPr>
            <w:tcW w:w="1040" w:type="dxa"/>
            <w:noWrap/>
            <w:hideMark/>
          </w:tcPr>
          <w:p w14:paraId="16B8971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NCOR2</w:t>
            </w:r>
          </w:p>
        </w:tc>
        <w:tc>
          <w:tcPr>
            <w:tcW w:w="1040" w:type="dxa"/>
            <w:noWrap/>
            <w:hideMark/>
          </w:tcPr>
          <w:p w14:paraId="428847C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NEMO</w:t>
            </w:r>
          </w:p>
        </w:tc>
        <w:tc>
          <w:tcPr>
            <w:tcW w:w="1181" w:type="dxa"/>
            <w:noWrap/>
            <w:hideMark/>
          </w:tcPr>
          <w:p w14:paraId="0135BC7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NF1</w:t>
            </w:r>
          </w:p>
        </w:tc>
        <w:tc>
          <w:tcPr>
            <w:tcW w:w="1040" w:type="dxa"/>
            <w:noWrap/>
            <w:hideMark/>
          </w:tcPr>
          <w:p w14:paraId="058CC72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NFKB1</w:t>
            </w:r>
          </w:p>
        </w:tc>
      </w:tr>
      <w:tr w:rsidR="00A85187" w:rsidRPr="00E65572" w14:paraId="10540531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1AC5C1A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NOTCH1</w:t>
            </w:r>
          </w:p>
        </w:tc>
        <w:tc>
          <w:tcPr>
            <w:tcW w:w="1040" w:type="dxa"/>
            <w:noWrap/>
            <w:hideMark/>
          </w:tcPr>
          <w:p w14:paraId="2FA3A97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NOTCH2</w:t>
            </w:r>
          </w:p>
        </w:tc>
        <w:tc>
          <w:tcPr>
            <w:tcW w:w="1040" w:type="dxa"/>
            <w:noWrap/>
            <w:hideMark/>
          </w:tcPr>
          <w:p w14:paraId="34A8472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NRAS</w:t>
            </w:r>
          </w:p>
        </w:tc>
        <w:tc>
          <w:tcPr>
            <w:tcW w:w="1040" w:type="dxa"/>
            <w:noWrap/>
            <w:hideMark/>
          </w:tcPr>
          <w:p w14:paraId="36BE09E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NT5DC3</w:t>
            </w:r>
          </w:p>
        </w:tc>
        <w:tc>
          <w:tcPr>
            <w:tcW w:w="1181" w:type="dxa"/>
            <w:noWrap/>
            <w:hideMark/>
          </w:tcPr>
          <w:p w14:paraId="338F4E0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NTRK1</w:t>
            </w:r>
          </w:p>
        </w:tc>
        <w:tc>
          <w:tcPr>
            <w:tcW w:w="1040" w:type="dxa"/>
            <w:noWrap/>
            <w:hideMark/>
          </w:tcPr>
          <w:p w14:paraId="1BB1D56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PAX5</w:t>
            </w:r>
          </w:p>
        </w:tc>
      </w:tr>
      <w:tr w:rsidR="00A85187" w:rsidRPr="00E65572" w14:paraId="0C29A29C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257F48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PBRM1</w:t>
            </w:r>
          </w:p>
        </w:tc>
        <w:tc>
          <w:tcPr>
            <w:tcW w:w="1040" w:type="dxa"/>
            <w:noWrap/>
            <w:hideMark/>
          </w:tcPr>
          <w:p w14:paraId="034DB79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PBX1</w:t>
            </w:r>
          </w:p>
        </w:tc>
        <w:tc>
          <w:tcPr>
            <w:tcW w:w="1040" w:type="dxa"/>
            <w:noWrap/>
            <w:hideMark/>
          </w:tcPr>
          <w:p w14:paraId="5787F03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PCDHA8</w:t>
            </w:r>
          </w:p>
        </w:tc>
        <w:tc>
          <w:tcPr>
            <w:tcW w:w="1040" w:type="dxa"/>
            <w:noWrap/>
            <w:hideMark/>
          </w:tcPr>
          <w:p w14:paraId="151699A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PDCD1</w:t>
            </w:r>
          </w:p>
        </w:tc>
        <w:tc>
          <w:tcPr>
            <w:tcW w:w="1181" w:type="dxa"/>
            <w:noWrap/>
            <w:hideMark/>
          </w:tcPr>
          <w:p w14:paraId="1F12938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PDCD1LG2</w:t>
            </w:r>
          </w:p>
        </w:tc>
        <w:tc>
          <w:tcPr>
            <w:tcW w:w="1040" w:type="dxa"/>
            <w:noWrap/>
            <w:hideMark/>
          </w:tcPr>
          <w:p w14:paraId="26B1C04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PDCD2</w:t>
            </w:r>
          </w:p>
        </w:tc>
      </w:tr>
      <w:tr w:rsidR="00A85187" w:rsidRPr="00E65572" w14:paraId="0307F800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344FED1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PDGFRA</w:t>
            </w:r>
          </w:p>
        </w:tc>
        <w:tc>
          <w:tcPr>
            <w:tcW w:w="1040" w:type="dxa"/>
            <w:noWrap/>
            <w:hideMark/>
          </w:tcPr>
          <w:p w14:paraId="7947BB4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PHIP</w:t>
            </w:r>
          </w:p>
        </w:tc>
        <w:tc>
          <w:tcPr>
            <w:tcW w:w="1040" w:type="dxa"/>
            <w:noWrap/>
            <w:hideMark/>
          </w:tcPr>
          <w:p w14:paraId="4FE8CC3D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PICK1</w:t>
            </w:r>
          </w:p>
        </w:tc>
        <w:tc>
          <w:tcPr>
            <w:tcW w:w="1040" w:type="dxa"/>
            <w:noWrap/>
            <w:hideMark/>
          </w:tcPr>
          <w:p w14:paraId="30F02F9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PIK3CA</w:t>
            </w:r>
          </w:p>
        </w:tc>
        <w:tc>
          <w:tcPr>
            <w:tcW w:w="1181" w:type="dxa"/>
            <w:noWrap/>
            <w:hideMark/>
          </w:tcPr>
          <w:p w14:paraId="095E1E6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PIK3CD</w:t>
            </w:r>
          </w:p>
        </w:tc>
        <w:tc>
          <w:tcPr>
            <w:tcW w:w="1040" w:type="dxa"/>
            <w:noWrap/>
            <w:hideMark/>
          </w:tcPr>
          <w:p w14:paraId="7AC2176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PIK3R2</w:t>
            </w:r>
          </w:p>
        </w:tc>
      </w:tr>
      <w:tr w:rsidR="00A85187" w:rsidRPr="00E65572" w14:paraId="57E4D52F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63C1D2F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PKNOX2</w:t>
            </w:r>
          </w:p>
        </w:tc>
        <w:tc>
          <w:tcPr>
            <w:tcW w:w="1040" w:type="dxa"/>
            <w:noWrap/>
            <w:hideMark/>
          </w:tcPr>
          <w:p w14:paraId="1DC74C1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PLXNA2</w:t>
            </w:r>
          </w:p>
        </w:tc>
        <w:tc>
          <w:tcPr>
            <w:tcW w:w="1040" w:type="dxa"/>
            <w:noWrap/>
            <w:hideMark/>
          </w:tcPr>
          <w:p w14:paraId="01BDD5B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PMS2</w:t>
            </w:r>
          </w:p>
        </w:tc>
        <w:tc>
          <w:tcPr>
            <w:tcW w:w="1040" w:type="dxa"/>
            <w:noWrap/>
            <w:hideMark/>
          </w:tcPr>
          <w:p w14:paraId="6ABD518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PNISR</w:t>
            </w:r>
          </w:p>
        </w:tc>
        <w:tc>
          <w:tcPr>
            <w:tcW w:w="1181" w:type="dxa"/>
            <w:noWrap/>
            <w:hideMark/>
          </w:tcPr>
          <w:p w14:paraId="7BEEA0A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POLD1</w:t>
            </w:r>
          </w:p>
        </w:tc>
        <w:tc>
          <w:tcPr>
            <w:tcW w:w="1040" w:type="dxa"/>
            <w:noWrap/>
            <w:hideMark/>
          </w:tcPr>
          <w:p w14:paraId="0C9554D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POLE</w:t>
            </w:r>
          </w:p>
        </w:tc>
      </w:tr>
      <w:tr w:rsidR="00A85187" w:rsidRPr="00E65572" w14:paraId="45403261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0D3497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PRF1</w:t>
            </w:r>
          </w:p>
        </w:tc>
        <w:tc>
          <w:tcPr>
            <w:tcW w:w="1040" w:type="dxa"/>
            <w:noWrap/>
            <w:hideMark/>
          </w:tcPr>
          <w:p w14:paraId="44B50D9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PTEN</w:t>
            </w:r>
          </w:p>
        </w:tc>
        <w:tc>
          <w:tcPr>
            <w:tcW w:w="1040" w:type="dxa"/>
            <w:noWrap/>
            <w:hideMark/>
          </w:tcPr>
          <w:p w14:paraId="70D7A47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PTPN11</w:t>
            </w:r>
          </w:p>
        </w:tc>
        <w:tc>
          <w:tcPr>
            <w:tcW w:w="1040" w:type="dxa"/>
            <w:noWrap/>
            <w:hideMark/>
          </w:tcPr>
          <w:p w14:paraId="1BCD2E2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RAB27A</w:t>
            </w:r>
          </w:p>
        </w:tc>
        <w:tc>
          <w:tcPr>
            <w:tcW w:w="1181" w:type="dxa"/>
            <w:noWrap/>
            <w:hideMark/>
          </w:tcPr>
          <w:p w14:paraId="2970DF4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RAF1</w:t>
            </w:r>
          </w:p>
        </w:tc>
        <w:tc>
          <w:tcPr>
            <w:tcW w:w="1040" w:type="dxa"/>
            <w:noWrap/>
            <w:hideMark/>
          </w:tcPr>
          <w:p w14:paraId="6A33188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RB1</w:t>
            </w:r>
          </w:p>
        </w:tc>
      </w:tr>
      <w:tr w:rsidR="00A85187" w:rsidRPr="00E65572" w14:paraId="1237E282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4AD9967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RBM10</w:t>
            </w:r>
          </w:p>
        </w:tc>
        <w:tc>
          <w:tcPr>
            <w:tcW w:w="1040" w:type="dxa"/>
            <w:noWrap/>
            <w:hideMark/>
          </w:tcPr>
          <w:p w14:paraId="186D59C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RET</w:t>
            </w:r>
          </w:p>
        </w:tc>
        <w:tc>
          <w:tcPr>
            <w:tcW w:w="1040" w:type="dxa"/>
            <w:noWrap/>
            <w:hideMark/>
          </w:tcPr>
          <w:p w14:paraId="3619C9E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RICTOR</w:t>
            </w:r>
          </w:p>
        </w:tc>
        <w:tc>
          <w:tcPr>
            <w:tcW w:w="1040" w:type="dxa"/>
            <w:noWrap/>
            <w:hideMark/>
          </w:tcPr>
          <w:p w14:paraId="1663C65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ROS1</w:t>
            </w:r>
          </w:p>
        </w:tc>
        <w:tc>
          <w:tcPr>
            <w:tcW w:w="1181" w:type="dxa"/>
            <w:noWrap/>
            <w:hideMark/>
          </w:tcPr>
          <w:p w14:paraId="0CBCB12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RPS6</w:t>
            </w:r>
          </w:p>
        </w:tc>
        <w:tc>
          <w:tcPr>
            <w:tcW w:w="1040" w:type="dxa"/>
            <w:noWrap/>
            <w:hideMark/>
          </w:tcPr>
          <w:p w14:paraId="3DE4EBD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RUNX1</w:t>
            </w:r>
          </w:p>
        </w:tc>
      </w:tr>
      <w:tr w:rsidR="00A85187" w:rsidRPr="00E65572" w14:paraId="1E5158A5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4F95B7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RYR2</w:t>
            </w:r>
          </w:p>
        </w:tc>
        <w:tc>
          <w:tcPr>
            <w:tcW w:w="1040" w:type="dxa"/>
            <w:noWrap/>
            <w:hideMark/>
          </w:tcPr>
          <w:p w14:paraId="6D3592B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SCN1A</w:t>
            </w:r>
          </w:p>
        </w:tc>
        <w:tc>
          <w:tcPr>
            <w:tcW w:w="1040" w:type="dxa"/>
            <w:noWrap/>
            <w:hideMark/>
          </w:tcPr>
          <w:p w14:paraId="3B4AEED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SEC62</w:t>
            </w:r>
          </w:p>
        </w:tc>
        <w:tc>
          <w:tcPr>
            <w:tcW w:w="1040" w:type="dxa"/>
            <w:noWrap/>
            <w:hideMark/>
          </w:tcPr>
          <w:p w14:paraId="44BA99E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SETBP1</w:t>
            </w:r>
          </w:p>
        </w:tc>
        <w:tc>
          <w:tcPr>
            <w:tcW w:w="1181" w:type="dxa"/>
            <w:noWrap/>
            <w:hideMark/>
          </w:tcPr>
          <w:p w14:paraId="45AE47C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SETD2</w:t>
            </w:r>
          </w:p>
        </w:tc>
        <w:tc>
          <w:tcPr>
            <w:tcW w:w="1040" w:type="dxa"/>
            <w:noWrap/>
            <w:hideMark/>
          </w:tcPr>
          <w:p w14:paraId="4A04342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SF3B1</w:t>
            </w:r>
          </w:p>
        </w:tc>
      </w:tr>
      <w:tr w:rsidR="00A85187" w:rsidRPr="00E65572" w14:paraId="33C8C16C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31C2665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SH2D1A</w:t>
            </w:r>
          </w:p>
        </w:tc>
        <w:tc>
          <w:tcPr>
            <w:tcW w:w="1040" w:type="dxa"/>
            <w:noWrap/>
            <w:hideMark/>
          </w:tcPr>
          <w:p w14:paraId="09DC09F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SHOC2</w:t>
            </w:r>
          </w:p>
        </w:tc>
        <w:tc>
          <w:tcPr>
            <w:tcW w:w="1040" w:type="dxa"/>
            <w:noWrap/>
            <w:hideMark/>
          </w:tcPr>
          <w:p w14:paraId="5978239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SLC10A6</w:t>
            </w:r>
          </w:p>
        </w:tc>
        <w:tc>
          <w:tcPr>
            <w:tcW w:w="1040" w:type="dxa"/>
            <w:noWrap/>
            <w:hideMark/>
          </w:tcPr>
          <w:p w14:paraId="70F9911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SLC29A3</w:t>
            </w:r>
          </w:p>
        </w:tc>
        <w:tc>
          <w:tcPr>
            <w:tcW w:w="1181" w:type="dxa"/>
            <w:noWrap/>
            <w:hideMark/>
          </w:tcPr>
          <w:p w14:paraId="3141407C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SMAD6</w:t>
            </w:r>
          </w:p>
        </w:tc>
        <w:tc>
          <w:tcPr>
            <w:tcW w:w="1040" w:type="dxa"/>
            <w:noWrap/>
            <w:hideMark/>
          </w:tcPr>
          <w:p w14:paraId="2F53900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SMPD1</w:t>
            </w:r>
          </w:p>
        </w:tc>
      </w:tr>
      <w:tr w:rsidR="00A85187" w:rsidRPr="00E65572" w14:paraId="61A4747B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37B10927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SOS1</w:t>
            </w:r>
          </w:p>
        </w:tc>
        <w:tc>
          <w:tcPr>
            <w:tcW w:w="1040" w:type="dxa"/>
            <w:noWrap/>
            <w:hideMark/>
          </w:tcPr>
          <w:p w14:paraId="1DB8EA7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SPRED1</w:t>
            </w:r>
          </w:p>
        </w:tc>
        <w:tc>
          <w:tcPr>
            <w:tcW w:w="1040" w:type="dxa"/>
            <w:noWrap/>
            <w:hideMark/>
          </w:tcPr>
          <w:p w14:paraId="5A08CEF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SREBF1</w:t>
            </w:r>
          </w:p>
        </w:tc>
        <w:tc>
          <w:tcPr>
            <w:tcW w:w="1040" w:type="dxa"/>
            <w:noWrap/>
            <w:hideMark/>
          </w:tcPr>
          <w:p w14:paraId="1EF9E3B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SRSF2</w:t>
            </w:r>
          </w:p>
        </w:tc>
        <w:tc>
          <w:tcPr>
            <w:tcW w:w="1181" w:type="dxa"/>
            <w:noWrap/>
            <w:hideMark/>
          </w:tcPr>
          <w:p w14:paraId="73A14CC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ST8SIA1</w:t>
            </w:r>
          </w:p>
        </w:tc>
        <w:tc>
          <w:tcPr>
            <w:tcW w:w="1040" w:type="dxa"/>
            <w:noWrap/>
            <w:hideMark/>
          </w:tcPr>
          <w:p w14:paraId="0E0B46B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STAG2</w:t>
            </w:r>
          </w:p>
        </w:tc>
      </w:tr>
      <w:tr w:rsidR="00A85187" w:rsidRPr="00E65572" w14:paraId="31907AE4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7D156DA5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STAT3</w:t>
            </w:r>
          </w:p>
        </w:tc>
        <w:tc>
          <w:tcPr>
            <w:tcW w:w="1040" w:type="dxa"/>
            <w:noWrap/>
            <w:hideMark/>
          </w:tcPr>
          <w:p w14:paraId="3A1C406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STK11</w:t>
            </w:r>
          </w:p>
        </w:tc>
        <w:tc>
          <w:tcPr>
            <w:tcW w:w="1040" w:type="dxa"/>
            <w:noWrap/>
            <w:hideMark/>
          </w:tcPr>
          <w:p w14:paraId="68DFE48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STX11</w:t>
            </w:r>
          </w:p>
        </w:tc>
        <w:tc>
          <w:tcPr>
            <w:tcW w:w="1040" w:type="dxa"/>
            <w:noWrap/>
            <w:hideMark/>
          </w:tcPr>
          <w:p w14:paraId="704E9D2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STXBP2</w:t>
            </w:r>
          </w:p>
        </w:tc>
        <w:tc>
          <w:tcPr>
            <w:tcW w:w="1181" w:type="dxa"/>
            <w:noWrap/>
            <w:hideMark/>
          </w:tcPr>
          <w:p w14:paraId="12EEDA8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TAP2</w:t>
            </w:r>
          </w:p>
        </w:tc>
        <w:tc>
          <w:tcPr>
            <w:tcW w:w="1040" w:type="dxa"/>
            <w:noWrap/>
            <w:hideMark/>
          </w:tcPr>
          <w:p w14:paraId="704210EE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TERT</w:t>
            </w:r>
          </w:p>
        </w:tc>
      </w:tr>
      <w:tr w:rsidR="00A85187" w:rsidRPr="00E65572" w14:paraId="67001A4C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EC73D32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TET2</w:t>
            </w:r>
          </w:p>
        </w:tc>
        <w:tc>
          <w:tcPr>
            <w:tcW w:w="1040" w:type="dxa"/>
            <w:noWrap/>
            <w:hideMark/>
          </w:tcPr>
          <w:p w14:paraId="0C835BC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TLR7</w:t>
            </w:r>
          </w:p>
        </w:tc>
        <w:tc>
          <w:tcPr>
            <w:tcW w:w="1040" w:type="dxa"/>
            <w:noWrap/>
            <w:hideMark/>
          </w:tcPr>
          <w:p w14:paraId="26643550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TLR8</w:t>
            </w:r>
          </w:p>
        </w:tc>
        <w:tc>
          <w:tcPr>
            <w:tcW w:w="1040" w:type="dxa"/>
            <w:noWrap/>
            <w:hideMark/>
          </w:tcPr>
          <w:p w14:paraId="6D5DFFF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TP53</w:t>
            </w:r>
          </w:p>
        </w:tc>
        <w:tc>
          <w:tcPr>
            <w:tcW w:w="1181" w:type="dxa"/>
            <w:noWrap/>
            <w:hideMark/>
          </w:tcPr>
          <w:p w14:paraId="4A32D3D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TRBV20OR9-2</w:t>
            </w:r>
          </w:p>
        </w:tc>
        <w:tc>
          <w:tcPr>
            <w:tcW w:w="1040" w:type="dxa"/>
            <w:noWrap/>
            <w:hideMark/>
          </w:tcPr>
          <w:p w14:paraId="1AF5E933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TSC1</w:t>
            </w:r>
          </w:p>
        </w:tc>
      </w:tr>
      <w:tr w:rsidR="00A85187" w:rsidRPr="00E65572" w14:paraId="77012E34" w14:textId="77777777" w:rsidTr="00B97813">
        <w:trPr>
          <w:trHeight w:val="280"/>
        </w:trPr>
        <w:tc>
          <w:tcPr>
            <w:tcW w:w="1040" w:type="dxa"/>
            <w:noWrap/>
            <w:hideMark/>
          </w:tcPr>
          <w:p w14:paraId="09FDCE7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TTN</w:t>
            </w:r>
          </w:p>
        </w:tc>
        <w:tc>
          <w:tcPr>
            <w:tcW w:w="1040" w:type="dxa"/>
            <w:noWrap/>
            <w:hideMark/>
          </w:tcPr>
          <w:p w14:paraId="68E6AAE8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U2AF1</w:t>
            </w:r>
          </w:p>
        </w:tc>
        <w:tc>
          <w:tcPr>
            <w:tcW w:w="1040" w:type="dxa"/>
            <w:noWrap/>
            <w:hideMark/>
          </w:tcPr>
          <w:p w14:paraId="743773E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UNC13B</w:t>
            </w:r>
          </w:p>
        </w:tc>
        <w:tc>
          <w:tcPr>
            <w:tcW w:w="1040" w:type="dxa"/>
            <w:noWrap/>
            <w:hideMark/>
          </w:tcPr>
          <w:p w14:paraId="0E6634C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UNC13D</w:t>
            </w:r>
          </w:p>
        </w:tc>
        <w:tc>
          <w:tcPr>
            <w:tcW w:w="1181" w:type="dxa"/>
            <w:noWrap/>
            <w:hideMark/>
          </w:tcPr>
          <w:p w14:paraId="02041B81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VCL</w:t>
            </w:r>
          </w:p>
        </w:tc>
        <w:tc>
          <w:tcPr>
            <w:tcW w:w="1040" w:type="dxa"/>
            <w:noWrap/>
            <w:hideMark/>
          </w:tcPr>
          <w:p w14:paraId="729FC97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VEGFA</w:t>
            </w:r>
          </w:p>
        </w:tc>
      </w:tr>
      <w:tr w:rsidR="00A85187" w:rsidRPr="00E65572" w14:paraId="0FA83BF2" w14:textId="77777777" w:rsidTr="00B97813">
        <w:trPr>
          <w:trHeight w:val="290"/>
        </w:trPr>
        <w:tc>
          <w:tcPr>
            <w:tcW w:w="1040" w:type="dxa"/>
            <w:noWrap/>
            <w:hideMark/>
          </w:tcPr>
          <w:p w14:paraId="03566C6B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WT1</w:t>
            </w:r>
          </w:p>
        </w:tc>
        <w:tc>
          <w:tcPr>
            <w:tcW w:w="1040" w:type="dxa"/>
            <w:noWrap/>
            <w:hideMark/>
          </w:tcPr>
          <w:p w14:paraId="2589EB29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XIAP</w:t>
            </w:r>
          </w:p>
        </w:tc>
        <w:tc>
          <w:tcPr>
            <w:tcW w:w="1040" w:type="dxa"/>
            <w:noWrap/>
            <w:hideMark/>
          </w:tcPr>
          <w:p w14:paraId="370F56C4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>ZRSR2</w:t>
            </w:r>
          </w:p>
        </w:tc>
        <w:tc>
          <w:tcPr>
            <w:tcW w:w="1040" w:type="dxa"/>
            <w:noWrap/>
            <w:hideMark/>
          </w:tcPr>
          <w:p w14:paraId="628072FF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 xml:space="preserve">　</w:t>
            </w:r>
          </w:p>
        </w:tc>
        <w:tc>
          <w:tcPr>
            <w:tcW w:w="1181" w:type="dxa"/>
            <w:noWrap/>
            <w:hideMark/>
          </w:tcPr>
          <w:p w14:paraId="74C879A6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14:paraId="49EFCD6A" w14:textId="77777777" w:rsidR="00A85187" w:rsidRPr="00E65572" w:rsidRDefault="00A85187" w:rsidP="00B97813">
            <w:pPr>
              <w:widowControl/>
              <w:jc w:val="left"/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</w:pPr>
            <w:r w:rsidRPr="00E65572">
              <w:rPr>
                <w:rFonts w:ascii="Times New Roman" w:hAnsi="Times New Roman" w:cs="Times New Roman"/>
                <w:color w:val="101214"/>
                <w:sz w:val="13"/>
                <w:szCs w:val="13"/>
                <w:shd w:val="clear" w:color="auto" w:fill="FFFFFF"/>
              </w:rPr>
              <w:t xml:space="preserve">　</w:t>
            </w:r>
          </w:p>
        </w:tc>
      </w:tr>
    </w:tbl>
    <w:p w14:paraId="31C3ADD0" w14:textId="77777777" w:rsidR="00A85187" w:rsidRPr="00E65572" w:rsidRDefault="00A85187" w:rsidP="00B97813">
      <w:pPr>
        <w:widowControl/>
        <w:suppressLineNumbers/>
        <w:jc w:val="left"/>
        <w:rPr>
          <w:rFonts w:ascii="Times New Roman" w:hAnsi="Times New Roman" w:cs="Times New Roman"/>
          <w:sz w:val="20"/>
          <w:szCs w:val="20"/>
        </w:rPr>
      </w:pPr>
      <w:r w:rsidRPr="00E65572">
        <w:rPr>
          <w:rFonts w:ascii="Times New Roman" w:hAnsi="Times New Roman" w:cs="Times New Roman"/>
          <w:sz w:val="20"/>
          <w:szCs w:val="20"/>
        </w:rPr>
        <w:br w:type="page"/>
      </w:r>
    </w:p>
    <w:p w14:paraId="5280213B" w14:textId="5500D358" w:rsidR="00787FCA" w:rsidRPr="00E65572" w:rsidRDefault="0028288B" w:rsidP="007E5EAF">
      <w:pPr>
        <w:suppressLineNumbers/>
        <w:spacing w:line="480" w:lineRule="auto"/>
        <w:rPr>
          <w:rFonts w:ascii="Times New Roman" w:hAnsi="Times New Roman" w:cs="Times New Roman"/>
          <w:color w:val="101214"/>
          <w:sz w:val="20"/>
          <w:szCs w:val="20"/>
          <w:shd w:val="clear" w:color="auto" w:fill="FFFFFF"/>
        </w:rPr>
      </w:pPr>
      <w:bookmarkStart w:id="0" w:name="OLE_LINK41"/>
      <w:bookmarkStart w:id="1" w:name="OLE_LINK42"/>
      <w:r>
        <w:rPr>
          <w:rFonts w:ascii="Times New Roman" w:hAnsi="Times New Roman" w:cs="Times New Roman"/>
          <w:sz w:val="20"/>
          <w:szCs w:val="20"/>
        </w:rPr>
        <w:lastRenderedPageBreak/>
        <w:t>Additional file 1:</w:t>
      </w:r>
      <w:r w:rsidR="00787FCA" w:rsidRPr="00E65572">
        <w:rPr>
          <w:rFonts w:ascii="Times New Roman" w:hAnsi="Times New Roman" w:cs="Times New Roman"/>
          <w:sz w:val="20"/>
          <w:szCs w:val="20"/>
        </w:rPr>
        <w:t xml:space="preserve"> Table</w:t>
      </w:r>
      <w:r w:rsidR="007A22C8" w:rsidRPr="00E6557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</w:t>
      </w:r>
      <w:r w:rsidR="007A22C8" w:rsidRPr="00E65572">
        <w:rPr>
          <w:rFonts w:ascii="Times New Roman" w:hAnsi="Times New Roman" w:cs="Times New Roman"/>
          <w:sz w:val="20"/>
          <w:szCs w:val="20"/>
        </w:rPr>
        <w:t>2</w:t>
      </w:r>
      <w:bookmarkStart w:id="2" w:name="_GoBack"/>
      <w:bookmarkEnd w:id="2"/>
      <w:r>
        <w:rPr>
          <w:rFonts w:ascii="Times New Roman" w:hAnsi="Times New Roman" w:cs="Times New Roman"/>
          <w:sz w:val="20"/>
          <w:szCs w:val="20"/>
        </w:rPr>
        <w:t>.</w:t>
      </w:r>
      <w:r w:rsidR="00A17567" w:rsidRPr="00E65572">
        <w:rPr>
          <w:rFonts w:ascii="Times New Roman" w:hAnsi="Times New Roman" w:cs="Times New Roman"/>
          <w:sz w:val="20"/>
          <w:szCs w:val="20"/>
        </w:rPr>
        <w:t xml:space="preserve"> M</w:t>
      </w:r>
      <w:r w:rsidR="00787FCA" w:rsidRPr="00E65572">
        <w:rPr>
          <w:rFonts w:ascii="Times New Roman" w:hAnsi="Times New Roman" w:cs="Times New Roman"/>
          <w:sz w:val="20"/>
          <w:szCs w:val="20"/>
        </w:rPr>
        <w:t xml:space="preserve">utations of adult patients with </w:t>
      </w:r>
      <w:proofErr w:type="spellStart"/>
      <w:r w:rsidR="00787FCA" w:rsidRPr="00E65572">
        <w:rPr>
          <w:rFonts w:ascii="Times New Roman" w:hAnsi="Times New Roman" w:cs="Times New Roman"/>
          <w:sz w:val="20"/>
          <w:szCs w:val="20"/>
        </w:rPr>
        <w:t>unifocal</w:t>
      </w:r>
      <w:proofErr w:type="spellEnd"/>
      <w:r w:rsidR="00787FCA" w:rsidRPr="00E65572">
        <w:rPr>
          <w:rFonts w:ascii="Times New Roman" w:hAnsi="Times New Roman" w:cs="Times New Roman"/>
          <w:sz w:val="20"/>
          <w:szCs w:val="20"/>
        </w:rPr>
        <w:t xml:space="preserve"> LCH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5"/>
        <w:gridCol w:w="966"/>
        <w:gridCol w:w="1244"/>
        <w:gridCol w:w="827"/>
        <w:gridCol w:w="1934"/>
        <w:gridCol w:w="1795"/>
        <w:gridCol w:w="601"/>
      </w:tblGrid>
      <w:tr w:rsidR="00787FCA" w:rsidRPr="00E65572" w14:paraId="076EFE95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bookmarkEnd w:id="0"/>
          <w:bookmarkEnd w:id="1"/>
          <w:p w14:paraId="71DF487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Study ID</w:t>
            </w:r>
          </w:p>
        </w:tc>
        <w:tc>
          <w:tcPr>
            <w:tcW w:w="582" w:type="pct"/>
            <w:noWrap/>
            <w:vAlign w:val="center"/>
            <w:hideMark/>
          </w:tcPr>
          <w:p w14:paraId="1DEB194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Gene</w:t>
            </w:r>
          </w:p>
        </w:tc>
        <w:tc>
          <w:tcPr>
            <w:tcW w:w="749" w:type="pct"/>
            <w:noWrap/>
            <w:vAlign w:val="center"/>
            <w:hideMark/>
          </w:tcPr>
          <w:p w14:paraId="5F3586F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Transcript</w:t>
            </w:r>
          </w:p>
        </w:tc>
        <w:tc>
          <w:tcPr>
            <w:tcW w:w="498" w:type="pct"/>
            <w:noWrap/>
            <w:vAlign w:val="center"/>
            <w:hideMark/>
          </w:tcPr>
          <w:p w14:paraId="2386B6B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Exon</w:t>
            </w:r>
          </w:p>
        </w:tc>
        <w:tc>
          <w:tcPr>
            <w:tcW w:w="1165" w:type="pct"/>
            <w:noWrap/>
            <w:vAlign w:val="center"/>
            <w:hideMark/>
          </w:tcPr>
          <w:p w14:paraId="021BC12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Genomic Variant</w:t>
            </w:r>
          </w:p>
        </w:tc>
        <w:tc>
          <w:tcPr>
            <w:tcW w:w="1081" w:type="pct"/>
            <w:noWrap/>
            <w:vAlign w:val="center"/>
            <w:hideMark/>
          </w:tcPr>
          <w:p w14:paraId="7DCCC92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Amino Acid Change</w:t>
            </w:r>
          </w:p>
        </w:tc>
        <w:tc>
          <w:tcPr>
            <w:tcW w:w="362" w:type="pct"/>
            <w:noWrap/>
            <w:vAlign w:val="center"/>
            <w:hideMark/>
          </w:tcPr>
          <w:p w14:paraId="344CF565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3"/>
                <w:szCs w:val="13"/>
              </w:rPr>
              <w:t>VAF</w:t>
            </w:r>
          </w:p>
        </w:tc>
      </w:tr>
      <w:tr w:rsidR="00787FCA" w:rsidRPr="00E65572" w14:paraId="1BEE0AA6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8295A4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LCH_01</w:t>
            </w:r>
          </w:p>
        </w:tc>
        <w:tc>
          <w:tcPr>
            <w:tcW w:w="582" w:type="pct"/>
            <w:noWrap/>
            <w:vAlign w:val="center"/>
            <w:hideMark/>
          </w:tcPr>
          <w:p w14:paraId="7578CF1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ERBB3</w:t>
            </w:r>
          </w:p>
        </w:tc>
        <w:tc>
          <w:tcPr>
            <w:tcW w:w="749" w:type="pct"/>
            <w:noWrap/>
            <w:vAlign w:val="center"/>
            <w:hideMark/>
          </w:tcPr>
          <w:p w14:paraId="36AED21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NM_001982</w:t>
            </w:r>
          </w:p>
        </w:tc>
        <w:tc>
          <w:tcPr>
            <w:tcW w:w="498" w:type="pct"/>
            <w:noWrap/>
            <w:vAlign w:val="center"/>
            <w:hideMark/>
          </w:tcPr>
          <w:p w14:paraId="6BBECA0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1159F45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c.310G&gt;A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2FFA09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p.V104M</w:t>
            </w:r>
          </w:p>
        </w:tc>
        <w:tc>
          <w:tcPr>
            <w:tcW w:w="362" w:type="pct"/>
            <w:noWrap/>
            <w:vAlign w:val="center"/>
            <w:hideMark/>
          </w:tcPr>
          <w:p w14:paraId="63C1C6A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62.8%</w:t>
            </w:r>
          </w:p>
        </w:tc>
      </w:tr>
      <w:tr w:rsidR="00787FCA" w:rsidRPr="00E65572" w14:paraId="4217E0A8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161B34F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LCH_02</w:t>
            </w:r>
          </w:p>
        </w:tc>
        <w:tc>
          <w:tcPr>
            <w:tcW w:w="582" w:type="pct"/>
            <w:noWrap/>
            <w:vAlign w:val="center"/>
            <w:hideMark/>
          </w:tcPr>
          <w:p w14:paraId="2CCB6CC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1317E21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164A164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33456DE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c.302_307del</w:t>
            </w:r>
          </w:p>
        </w:tc>
        <w:tc>
          <w:tcPr>
            <w:tcW w:w="1081" w:type="pct"/>
            <w:noWrap/>
            <w:vAlign w:val="center"/>
            <w:hideMark/>
          </w:tcPr>
          <w:p w14:paraId="0996BF3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p.E102_I103del</w:t>
            </w:r>
          </w:p>
        </w:tc>
        <w:tc>
          <w:tcPr>
            <w:tcW w:w="362" w:type="pct"/>
            <w:noWrap/>
            <w:vAlign w:val="center"/>
            <w:hideMark/>
          </w:tcPr>
          <w:p w14:paraId="77318713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8.30%</w:t>
            </w:r>
          </w:p>
        </w:tc>
      </w:tr>
      <w:tr w:rsidR="00787FCA" w:rsidRPr="00E65572" w14:paraId="24497AA2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2912778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LCH_03</w:t>
            </w:r>
          </w:p>
        </w:tc>
        <w:tc>
          <w:tcPr>
            <w:tcW w:w="582" w:type="pct"/>
            <w:noWrap/>
            <w:vAlign w:val="center"/>
            <w:hideMark/>
          </w:tcPr>
          <w:p w14:paraId="447F6DF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PIK3CA</w:t>
            </w:r>
          </w:p>
        </w:tc>
        <w:tc>
          <w:tcPr>
            <w:tcW w:w="749" w:type="pct"/>
            <w:noWrap/>
            <w:vAlign w:val="center"/>
            <w:hideMark/>
          </w:tcPr>
          <w:p w14:paraId="67AAC8B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NM_006218</w:t>
            </w:r>
          </w:p>
        </w:tc>
        <w:tc>
          <w:tcPr>
            <w:tcW w:w="498" w:type="pct"/>
            <w:noWrap/>
            <w:vAlign w:val="center"/>
            <w:hideMark/>
          </w:tcPr>
          <w:p w14:paraId="1DE202F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exon10</w:t>
            </w:r>
          </w:p>
        </w:tc>
        <w:tc>
          <w:tcPr>
            <w:tcW w:w="1165" w:type="pct"/>
            <w:noWrap/>
            <w:vAlign w:val="center"/>
            <w:hideMark/>
          </w:tcPr>
          <w:p w14:paraId="0298C7A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c.1633G&gt;A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3A30FAA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p.E545K</w:t>
            </w:r>
          </w:p>
        </w:tc>
        <w:tc>
          <w:tcPr>
            <w:tcW w:w="362" w:type="pct"/>
            <w:noWrap/>
            <w:vAlign w:val="center"/>
            <w:hideMark/>
          </w:tcPr>
          <w:p w14:paraId="040DE652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1.0%</w:t>
            </w:r>
          </w:p>
        </w:tc>
      </w:tr>
      <w:tr w:rsidR="00787FCA" w:rsidRPr="00E65572" w14:paraId="5753EB5E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1F25E1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LCH_03</w:t>
            </w:r>
          </w:p>
        </w:tc>
        <w:tc>
          <w:tcPr>
            <w:tcW w:w="582" w:type="pct"/>
            <w:noWrap/>
            <w:vAlign w:val="center"/>
            <w:hideMark/>
          </w:tcPr>
          <w:p w14:paraId="3A10458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TP53</w:t>
            </w:r>
          </w:p>
        </w:tc>
        <w:tc>
          <w:tcPr>
            <w:tcW w:w="749" w:type="pct"/>
            <w:noWrap/>
            <w:vAlign w:val="center"/>
            <w:hideMark/>
          </w:tcPr>
          <w:p w14:paraId="1D4886E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NM_000546</w:t>
            </w:r>
          </w:p>
        </w:tc>
        <w:tc>
          <w:tcPr>
            <w:tcW w:w="498" w:type="pct"/>
            <w:noWrap/>
            <w:vAlign w:val="center"/>
            <w:hideMark/>
          </w:tcPr>
          <w:p w14:paraId="026C994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exon6</w:t>
            </w:r>
          </w:p>
        </w:tc>
        <w:tc>
          <w:tcPr>
            <w:tcW w:w="1165" w:type="pct"/>
            <w:noWrap/>
            <w:vAlign w:val="center"/>
            <w:hideMark/>
          </w:tcPr>
          <w:p w14:paraId="1B41CDB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c.659A&gt;G</w:t>
            </w:r>
          </w:p>
        </w:tc>
        <w:tc>
          <w:tcPr>
            <w:tcW w:w="1081" w:type="pct"/>
            <w:noWrap/>
            <w:vAlign w:val="center"/>
            <w:hideMark/>
          </w:tcPr>
          <w:p w14:paraId="467E3F9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p.Y220C</w:t>
            </w:r>
          </w:p>
        </w:tc>
        <w:tc>
          <w:tcPr>
            <w:tcW w:w="362" w:type="pct"/>
            <w:noWrap/>
            <w:vAlign w:val="center"/>
            <w:hideMark/>
          </w:tcPr>
          <w:p w14:paraId="745AB80E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5.5%</w:t>
            </w:r>
          </w:p>
        </w:tc>
      </w:tr>
      <w:tr w:rsidR="00787FCA" w:rsidRPr="00E65572" w14:paraId="017B09F0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9795FC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LCH_04</w:t>
            </w:r>
          </w:p>
        </w:tc>
        <w:tc>
          <w:tcPr>
            <w:tcW w:w="582" w:type="pct"/>
            <w:noWrap/>
            <w:vAlign w:val="center"/>
            <w:hideMark/>
          </w:tcPr>
          <w:p w14:paraId="505BF49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72C4020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648E9BF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exon12</w:t>
            </w:r>
          </w:p>
        </w:tc>
        <w:tc>
          <w:tcPr>
            <w:tcW w:w="1165" w:type="pct"/>
            <w:noWrap/>
            <w:vAlign w:val="center"/>
            <w:hideMark/>
          </w:tcPr>
          <w:p w14:paraId="4E0208E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c.1501G&gt;A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3F1C6C4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p.E501K</w:t>
            </w:r>
          </w:p>
        </w:tc>
        <w:tc>
          <w:tcPr>
            <w:tcW w:w="362" w:type="pct"/>
            <w:noWrap/>
            <w:vAlign w:val="center"/>
            <w:hideMark/>
          </w:tcPr>
          <w:p w14:paraId="4072718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4.3%</w:t>
            </w:r>
          </w:p>
        </w:tc>
      </w:tr>
      <w:tr w:rsidR="00787FCA" w:rsidRPr="00E65572" w14:paraId="1C3A72D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838FC4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LCH_05</w:t>
            </w:r>
          </w:p>
        </w:tc>
        <w:tc>
          <w:tcPr>
            <w:tcW w:w="582" w:type="pct"/>
            <w:noWrap/>
            <w:vAlign w:val="center"/>
            <w:hideMark/>
          </w:tcPr>
          <w:p w14:paraId="6D3208B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3384C47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0771285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exon11</w:t>
            </w:r>
          </w:p>
        </w:tc>
        <w:tc>
          <w:tcPr>
            <w:tcW w:w="1165" w:type="pct"/>
            <w:noWrap/>
            <w:vAlign w:val="center"/>
            <w:hideMark/>
          </w:tcPr>
          <w:p w14:paraId="1B25BD7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c.1397G&gt;A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11E3587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p.G466E</w:t>
            </w:r>
          </w:p>
        </w:tc>
        <w:tc>
          <w:tcPr>
            <w:tcW w:w="362" w:type="pct"/>
            <w:noWrap/>
            <w:vAlign w:val="center"/>
            <w:hideMark/>
          </w:tcPr>
          <w:p w14:paraId="59C601A8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5.6%</w:t>
            </w:r>
          </w:p>
        </w:tc>
      </w:tr>
      <w:tr w:rsidR="00787FCA" w:rsidRPr="00E65572" w14:paraId="3525231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95519D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LCH_05</w:t>
            </w:r>
          </w:p>
        </w:tc>
        <w:tc>
          <w:tcPr>
            <w:tcW w:w="582" w:type="pct"/>
            <w:noWrap/>
            <w:vAlign w:val="center"/>
            <w:hideMark/>
          </w:tcPr>
          <w:p w14:paraId="20CC541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MYC</w:t>
            </w:r>
          </w:p>
        </w:tc>
        <w:tc>
          <w:tcPr>
            <w:tcW w:w="749" w:type="pct"/>
            <w:noWrap/>
            <w:vAlign w:val="center"/>
            <w:hideMark/>
          </w:tcPr>
          <w:p w14:paraId="59C30F8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NM_002467</w:t>
            </w:r>
          </w:p>
        </w:tc>
        <w:tc>
          <w:tcPr>
            <w:tcW w:w="498" w:type="pct"/>
            <w:noWrap/>
            <w:vAlign w:val="center"/>
            <w:hideMark/>
          </w:tcPr>
          <w:p w14:paraId="2B36D28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713873B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c.218C&gt;T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1DBD17E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p.T73I</w:t>
            </w:r>
          </w:p>
        </w:tc>
        <w:tc>
          <w:tcPr>
            <w:tcW w:w="362" w:type="pct"/>
            <w:noWrap/>
            <w:vAlign w:val="center"/>
            <w:hideMark/>
          </w:tcPr>
          <w:p w14:paraId="7A4B4864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0.75%</w:t>
            </w:r>
          </w:p>
        </w:tc>
      </w:tr>
      <w:tr w:rsidR="00787FCA" w:rsidRPr="00E65572" w14:paraId="1E68F59D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CC0A98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LCH_06</w:t>
            </w:r>
          </w:p>
        </w:tc>
        <w:tc>
          <w:tcPr>
            <w:tcW w:w="582" w:type="pct"/>
            <w:noWrap/>
            <w:vAlign w:val="center"/>
            <w:hideMark/>
          </w:tcPr>
          <w:p w14:paraId="3634C7B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NRAS</w:t>
            </w:r>
          </w:p>
        </w:tc>
        <w:tc>
          <w:tcPr>
            <w:tcW w:w="749" w:type="pct"/>
            <w:noWrap/>
            <w:vAlign w:val="center"/>
            <w:hideMark/>
          </w:tcPr>
          <w:p w14:paraId="21DF3E8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NM_002524</w:t>
            </w:r>
          </w:p>
        </w:tc>
        <w:tc>
          <w:tcPr>
            <w:tcW w:w="498" w:type="pct"/>
            <w:noWrap/>
            <w:vAlign w:val="center"/>
            <w:hideMark/>
          </w:tcPr>
          <w:p w14:paraId="0C6F9D7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30F8837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8D876F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p.G60E</w:t>
            </w:r>
          </w:p>
        </w:tc>
        <w:tc>
          <w:tcPr>
            <w:tcW w:w="362" w:type="pct"/>
            <w:noWrap/>
            <w:vAlign w:val="center"/>
            <w:hideMark/>
          </w:tcPr>
          <w:p w14:paraId="3359FDC3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0.95%</w:t>
            </w:r>
          </w:p>
        </w:tc>
      </w:tr>
      <w:tr w:rsidR="00787FCA" w:rsidRPr="00E65572" w14:paraId="0FF00E96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BA33E5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LCH_06</w:t>
            </w:r>
          </w:p>
        </w:tc>
        <w:tc>
          <w:tcPr>
            <w:tcW w:w="582" w:type="pct"/>
            <w:noWrap/>
            <w:vAlign w:val="center"/>
            <w:hideMark/>
          </w:tcPr>
          <w:p w14:paraId="009C1D5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DNMT3A</w:t>
            </w:r>
          </w:p>
        </w:tc>
        <w:tc>
          <w:tcPr>
            <w:tcW w:w="749" w:type="pct"/>
            <w:noWrap/>
            <w:vAlign w:val="center"/>
            <w:hideMark/>
          </w:tcPr>
          <w:p w14:paraId="001EB59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NM_022552</w:t>
            </w:r>
          </w:p>
        </w:tc>
        <w:tc>
          <w:tcPr>
            <w:tcW w:w="498" w:type="pct"/>
            <w:noWrap/>
            <w:vAlign w:val="center"/>
            <w:hideMark/>
          </w:tcPr>
          <w:p w14:paraId="3528A4D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exon19</w:t>
            </w:r>
          </w:p>
        </w:tc>
        <w:tc>
          <w:tcPr>
            <w:tcW w:w="1165" w:type="pct"/>
            <w:noWrap/>
            <w:vAlign w:val="center"/>
            <w:hideMark/>
          </w:tcPr>
          <w:p w14:paraId="73499D2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c.2311C&gt;T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6A1F57C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p.R771X</w:t>
            </w:r>
          </w:p>
        </w:tc>
        <w:tc>
          <w:tcPr>
            <w:tcW w:w="362" w:type="pct"/>
            <w:noWrap/>
            <w:vAlign w:val="center"/>
            <w:hideMark/>
          </w:tcPr>
          <w:p w14:paraId="4F767EEC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0.63%</w:t>
            </w:r>
          </w:p>
        </w:tc>
      </w:tr>
      <w:tr w:rsidR="00787FCA" w:rsidRPr="00E65572" w14:paraId="0800AA64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76C44B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LCH_06</w:t>
            </w:r>
          </w:p>
        </w:tc>
        <w:tc>
          <w:tcPr>
            <w:tcW w:w="582" w:type="pct"/>
            <w:noWrap/>
            <w:vAlign w:val="center"/>
            <w:hideMark/>
          </w:tcPr>
          <w:p w14:paraId="5F95117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KRAS</w:t>
            </w:r>
          </w:p>
        </w:tc>
        <w:tc>
          <w:tcPr>
            <w:tcW w:w="749" w:type="pct"/>
            <w:noWrap/>
            <w:vAlign w:val="center"/>
            <w:hideMark/>
          </w:tcPr>
          <w:p w14:paraId="74CC25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NM_004985</w:t>
            </w:r>
          </w:p>
        </w:tc>
        <w:tc>
          <w:tcPr>
            <w:tcW w:w="498" w:type="pct"/>
            <w:noWrap/>
            <w:vAlign w:val="center"/>
            <w:hideMark/>
          </w:tcPr>
          <w:p w14:paraId="56C7717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3C58FE0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c.35G&gt;A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3D155E6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p.G12D</w:t>
            </w:r>
          </w:p>
        </w:tc>
        <w:tc>
          <w:tcPr>
            <w:tcW w:w="362" w:type="pct"/>
            <w:noWrap/>
            <w:vAlign w:val="center"/>
            <w:hideMark/>
          </w:tcPr>
          <w:p w14:paraId="77D380CA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2.9%</w:t>
            </w:r>
          </w:p>
        </w:tc>
      </w:tr>
      <w:tr w:rsidR="00787FCA" w:rsidRPr="00E65572" w14:paraId="6CA9BF25" w14:textId="77777777" w:rsidTr="00CE0620">
        <w:trPr>
          <w:trHeight w:val="290"/>
        </w:trPr>
        <w:tc>
          <w:tcPr>
            <w:tcW w:w="563" w:type="pct"/>
            <w:noWrap/>
            <w:vAlign w:val="center"/>
            <w:hideMark/>
          </w:tcPr>
          <w:p w14:paraId="1C956C1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LCH_07</w:t>
            </w:r>
          </w:p>
        </w:tc>
        <w:tc>
          <w:tcPr>
            <w:tcW w:w="582" w:type="pct"/>
            <w:noWrap/>
            <w:vAlign w:val="center"/>
            <w:hideMark/>
          </w:tcPr>
          <w:p w14:paraId="2B61475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4DFA8DE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2023953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102029D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3CF1BBD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20BF79A0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0.23%</w:t>
            </w:r>
          </w:p>
        </w:tc>
      </w:tr>
      <w:tr w:rsidR="00787FCA" w:rsidRPr="00E65572" w14:paraId="50CF9846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716EE5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LCH_07</w:t>
            </w:r>
          </w:p>
        </w:tc>
        <w:tc>
          <w:tcPr>
            <w:tcW w:w="582" w:type="pct"/>
            <w:noWrap/>
            <w:vAlign w:val="center"/>
            <w:hideMark/>
          </w:tcPr>
          <w:p w14:paraId="55C2823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PTEN</w:t>
            </w:r>
          </w:p>
        </w:tc>
        <w:tc>
          <w:tcPr>
            <w:tcW w:w="749" w:type="pct"/>
            <w:noWrap/>
            <w:vAlign w:val="center"/>
            <w:hideMark/>
          </w:tcPr>
          <w:p w14:paraId="2209F5B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NM_000314</w:t>
            </w:r>
          </w:p>
        </w:tc>
        <w:tc>
          <w:tcPr>
            <w:tcW w:w="498" w:type="pct"/>
            <w:noWrap/>
            <w:vAlign w:val="center"/>
            <w:hideMark/>
          </w:tcPr>
          <w:p w14:paraId="7324F5E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exon7</w:t>
            </w:r>
          </w:p>
        </w:tc>
        <w:tc>
          <w:tcPr>
            <w:tcW w:w="1165" w:type="pct"/>
            <w:noWrap/>
            <w:vAlign w:val="center"/>
            <w:hideMark/>
          </w:tcPr>
          <w:p w14:paraId="6BFA792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c.697C&gt;T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0305DB8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p.R233X</w:t>
            </w:r>
          </w:p>
        </w:tc>
        <w:tc>
          <w:tcPr>
            <w:tcW w:w="362" w:type="pct"/>
            <w:noWrap/>
            <w:vAlign w:val="center"/>
            <w:hideMark/>
          </w:tcPr>
          <w:p w14:paraId="12C2A8BA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1.20%</w:t>
            </w:r>
          </w:p>
        </w:tc>
      </w:tr>
      <w:tr w:rsidR="00787FCA" w:rsidRPr="00E65572" w14:paraId="44F88FD8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711A8D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LCH_07</w:t>
            </w:r>
          </w:p>
        </w:tc>
        <w:tc>
          <w:tcPr>
            <w:tcW w:w="582" w:type="pct"/>
            <w:noWrap/>
            <w:vAlign w:val="center"/>
            <w:hideMark/>
          </w:tcPr>
          <w:p w14:paraId="0B864FA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KRAS</w:t>
            </w:r>
          </w:p>
        </w:tc>
        <w:tc>
          <w:tcPr>
            <w:tcW w:w="749" w:type="pct"/>
            <w:noWrap/>
            <w:vAlign w:val="center"/>
            <w:hideMark/>
          </w:tcPr>
          <w:p w14:paraId="3AAA07C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NM_004985</w:t>
            </w:r>
          </w:p>
        </w:tc>
        <w:tc>
          <w:tcPr>
            <w:tcW w:w="498" w:type="pct"/>
            <w:noWrap/>
            <w:vAlign w:val="center"/>
            <w:hideMark/>
          </w:tcPr>
          <w:p w14:paraId="27F8C51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0DADE9D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c.175G&gt;A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63F162F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p.A59T</w:t>
            </w:r>
          </w:p>
        </w:tc>
        <w:tc>
          <w:tcPr>
            <w:tcW w:w="362" w:type="pct"/>
            <w:noWrap/>
            <w:vAlign w:val="center"/>
            <w:hideMark/>
          </w:tcPr>
          <w:p w14:paraId="3E6F0AA7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0.40%</w:t>
            </w:r>
          </w:p>
        </w:tc>
      </w:tr>
      <w:tr w:rsidR="00787FCA" w:rsidRPr="00E65572" w14:paraId="0A3C5033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EB32FE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LCH_08</w:t>
            </w:r>
          </w:p>
        </w:tc>
        <w:tc>
          <w:tcPr>
            <w:tcW w:w="582" w:type="pct"/>
            <w:noWrap/>
            <w:vAlign w:val="center"/>
            <w:hideMark/>
          </w:tcPr>
          <w:p w14:paraId="0B409F7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BRAF </w:t>
            </w:r>
          </w:p>
        </w:tc>
        <w:tc>
          <w:tcPr>
            <w:tcW w:w="749" w:type="pct"/>
            <w:noWrap/>
            <w:vAlign w:val="center"/>
            <w:hideMark/>
          </w:tcPr>
          <w:p w14:paraId="49331C3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48CEE88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44BAC4B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C19026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767F3C6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4%</w:t>
            </w:r>
          </w:p>
        </w:tc>
      </w:tr>
      <w:tr w:rsidR="00787FCA" w:rsidRPr="00E65572" w14:paraId="3FE4B9DD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6DD6A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LCH_08</w:t>
            </w:r>
          </w:p>
        </w:tc>
        <w:tc>
          <w:tcPr>
            <w:tcW w:w="582" w:type="pct"/>
            <w:noWrap/>
            <w:vAlign w:val="center"/>
            <w:hideMark/>
          </w:tcPr>
          <w:p w14:paraId="3758FB1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PTEN </w:t>
            </w:r>
          </w:p>
        </w:tc>
        <w:tc>
          <w:tcPr>
            <w:tcW w:w="749" w:type="pct"/>
            <w:noWrap/>
            <w:vAlign w:val="center"/>
            <w:hideMark/>
          </w:tcPr>
          <w:p w14:paraId="6BA6AA8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NM_000314</w:t>
            </w:r>
          </w:p>
        </w:tc>
        <w:tc>
          <w:tcPr>
            <w:tcW w:w="498" w:type="pct"/>
            <w:noWrap/>
            <w:vAlign w:val="center"/>
            <w:hideMark/>
          </w:tcPr>
          <w:p w14:paraId="73E7F35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exon6</w:t>
            </w:r>
          </w:p>
        </w:tc>
        <w:tc>
          <w:tcPr>
            <w:tcW w:w="1165" w:type="pct"/>
            <w:noWrap/>
            <w:vAlign w:val="center"/>
            <w:hideMark/>
          </w:tcPr>
          <w:p w14:paraId="246E96B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c.517C&gt;T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4197A83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p.R173C</w:t>
            </w:r>
          </w:p>
        </w:tc>
        <w:tc>
          <w:tcPr>
            <w:tcW w:w="362" w:type="pct"/>
            <w:noWrap/>
            <w:vAlign w:val="center"/>
            <w:hideMark/>
          </w:tcPr>
          <w:p w14:paraId="721C39D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2.3%</w:t>
            </w:r>
          </w:p>
        </w:tc>
      </w:tr>
      <w:tr w:rsidR="00787FCA" w:rsidRPr="00E65572" w14:paraId="17CEEC1B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4BB206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LCH_09</w:t>
            </w:r>
          </w:p>
        </w:tc>
        <w:tc>
          <w:tcPr>
            <w:tcW w:w="582" w:type="pct"/>
            <w:noWrap/>
            <w:vAlign w:val="center"/>
            <w:hideMark/>
          </w:tcPr>
          <w:p w14:paraId="59D64C4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PIK3CA</w:t>
            </w:r>
          </w:p>
        </w:tc>
        <w:tc>
          <w:tcPr>
            <w:tcW w:w="749" w:type="pct"/>
            <w:noWrap/>
            <w:vAlign w:val="center"/>
            <w:hideMark/>
          </w:tcPr>
          <w:p w14:paraId="0D39499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NM_006218</w:t>
            </w:r>
          </w:p>
        </w:tc>
        <w:tc>
          <w:tcPr>
            <w:tcW w:w="498" w:type="pct"/>
            <w:noWrap/>
            <w:vAlign w:val="center"/>
            <w:hideMark/>
          </w:tcPr>
          <w:p w14:paraId="69C8DAC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597D011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c.323G&gt;A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2B9FCD8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p.R108H</w:t>
            </w:r>
          </w:p>
        </w:tc>
        <w:tc>
          <w:tcPr>
            <w:tcW w:w="362" w:type="pct"/>
            <w:noWrap/>
            <w:vAlign w:val="center"/>
            <w:hideMark/>
          </w:tcPr>
          <w:p w14:paraId="2C9CD61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18.7%</w:t>
            </w:r>
          </w:p>
        </w:tc>
      </w:tr>
      <w:tr w:rsidR="00787FCA" w:rsidRPr="00E65572" w14:paraId="4D52B4A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8448BE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LCH_09</w:t>
            </w:r>
          </w:p>
        </w:tc>
        <w:tc>
          <w:tcPr>
            <w:tcW w:w="582" w:type="pct"/>
            <w:noWrap/>
            <w:vAlign w:val="center"/>
            <w:hideMark/>
          </w:tcPr>
          <w:p w14:paraId="78B8947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NOTCH1</w:t>
            </w:r>
          </w:p>
        </w:tc>
        <w:tc>
          <w:tcPr>
            <w:tcW w:w="749" w:type="pct"/>
            <w:noWrap/>
            <w:vAlign w:val="center"/>
            <w:hideMark/>
          </w:tcPr>
          <w:p w14:paraId="5C2511E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NM_017617</w:t>
            </w:r>
          </w:p>
        </w:tc>
        <w:tc>
          <w:tcPr>
            <w:tcW w:w="498" w:type="pct"/>
            <w:noWrap/>
            <w:vAlign w:val="center"/>
            <w:hideMark/>
          </w:tcPr>
          <w:p w14:paraId="152D391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exon27</w:t>
            </w:r>
          </w:p>
        </w:tc>
        <w:tc>
          <w:tcPr>
            <w:tcW w:w="1165" w:type="pct"/>
            <w:noWrap/>
            <w:vAlign w:val="center"/>
            <w:hideMark/>
          </w:tcPr>
          <w:p w14:paraId="02F4F81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c.5161G&gt;A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0ADE22B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p.V1721M</w:t>
            </w:r>
          </w:p>
        </w:tc>
        <w:tc>
          <w:tcPr>
            <w:tcW w:w="362" w:type="pct"/>
            <w:noWrap/>
            <w:vAlign w:val="center"/>
            <w:hideMark/>
          </w:tcPr>
          <w:p w14:paraId="06E654DF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11.8%</w:t>
            </w:r>
          </w:p>
        </w:tc>
      </w:tr>
      <w:tr w:rsidR="00787FCA" w:rsidRPr="00E65572" w14:paraId="3BEDC88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8EA8BA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LCH_10</w:t>
            </w:r>
          </w:p>
        </w:tc>
        <w:tc>
          <w:tcPr>
            <w:tcW w:w="582" w:type="pct"/>
            <w:noWrap/>
            <w:vAlign w:val="center"/>
            <w:hideMark/>
          </w:tcPr>
          <w:p w14:paraId="58FD203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ATM</w:t>
            </w:r>
          </w:p>
        </w:tc>
        <w:tc>
          <w:tcPr>
            <w:tcW w:w="749" w:type="pct"/>
            <w:noWrap/>
            <w:vAlign w:val="center"/>
            <w:hideMark/>
          </w:tcPr>
          <w:p w14:paraId="01CA035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NM_000051</w:t>
            </w:r>
          </w:p>
        </w:tc>
        <w:tc>
          <w:tcPr>
            <w:tcW w:w="498" w:type="pct"/>
            <w:noWrap/>
            <w:vAlign w:val="center"/>
            <w:hideMark/>
          </w:tcPr>
          <w:p w14:paraId="3DEF429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exon13</w:t>
            </w:r>
          </w:p>
        </w:tc>
        <w:tc>
          <w:tcPr>
            <w:tcW w:w="1165" w:type="pct"/>
            <w:noWrap/>
            <w:vAlign w:val="center"/>
            <w:hideMark/>
          </w:tcPr>
          <w:p w14:paraId="1EDADC8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c.1960C&gt;T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4D4BC61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p.Q654X</w:t>
            </w:r>
          </w:p>
        </w:tc>
        <w:tc>
          <w:tcPr>
            <w:tcW w:w="362" w:type="pct"/>
            <w:noWrap/>
            <w:vAlign w:val="center"/>
            <w:hideMark/>
          </w:tcPr>
          <w:p w14:paraId="6EFB5B63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3.8%</w:t>
            </w:r>
          </w:p>
        </w:tc>
      </w:tr>
      <w:tr w:rsidR="00787FCA" w:rsidRPr="00E65572" w14:paraId="2967F29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2C3365C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LCH_11</w:t>
            </w:r>
          </w:p>
        </w:tc>
        <w:tc>
          <w:tcPr>
            <w:tcW w:w="582" w:type="pct"/>
            <w:noWrap/>
            <w:vAlign w:val="center"/>
            <w:hideMark/>
          </w:tcPr>
          <w:p w14:paraId="4AD4184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45B409E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26EBA50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3927B2E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c.302_307del</w:t>
            </w:r>
          </w:p>
        </w:tc>
        <w:tc>
          <w:tcPr>
            <w:tcW w:w="1081" w:type="pct"/>
            <w:noWrap/>
            <w:vAlign w:val="center"/>
            <w:hideMark/>
          </w:tcPr>
          <w:p w14:paraId="4307E15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p.E102_I103del</w:t>
            </w:r>
          </w:p>
        </w:tc>
        <w:tc>
          <w:tcPr>
            <w:tcW w:w="362" w:type="pct"/>
            <w:noWrap/>
            <w:vAlign w:val="center"/>
            <w:hideMark/>
          </w:tcPr>
          <w:p w14:paraId="205CF677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8.30%</w:t>
            </w:r>
          </w:p>
        </w:tc>
      </w:tr>
      <w:tr w:rsidR="00787FCA" w:rsidRPr="00E65572" w14:paraId="0072C3F8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13D38AD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LCH_11</w:t>
            </w:r>
          </w:p>
        </w:tc>
        <w:tc>
          <w:tcPr>
            <w:tcW w:w="582" w:type="pct"/>
            <w:noWrap/>
            <w:vAlign w:val="center"/>
            <w:hideMark/>
          </w:tcPr>
          <w:p w14:paraId="3583169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ATM</w:t>
            </w:r>
          </w:p>
        </w:tc>
        <w:tc>
          <w:tcPr>
            <w:tcW w:w="749" w:type="pct"/>
            <w:noWrap/>
            <w:vAlign w:val="center"/>
            <w:hideMark/>
          </w:tcPr>
          <w:p w14:paraId="0106F56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NM_000051</w:t>
            </w:r>
          </w:p>
        </w:tc>
        <w:tc>
          <w:tcPr>
            <w:tcW w:w="498" w:type="pct"/>
            <w:noWrap/>
            <w:vAlign w:val="center"/>
            <w:hideMark/>
          </w:tcPr>
          <w:p w14:paraId="03003F2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exon35</w:t>
            </w:r>
          </w:p>
        </w:tc>
        <w:tc>
          <w:tcPr>
            <w:tcW w:w="1165" w:type="pct"/>
            <w:noWrap/>
            <w:vAlign w:val="center"/>
            <w:hideMark/>
          </w:tcPr>
          <w:p w14:paraId="3B8304B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c.5188C&gt;T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2C5803F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p.R1730X</w:t>
            </w:r>
          </w:p>
        </w:tc>
        <w:tc>
          <w:tcPr>
            <w:tcW w:w="362" w:type="pct"/>
            <w:noWrap/>
            <w:vAlign w:val="center"/>
            <w:hideMark/>
          </w:tcPr>
          <w:p w14:paraId="479D8136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0.75%</w:t>
            </w:r>
          </w:p>
        </w:tc>
      </w:tr>
      <w:tr w:rsidR="00787FCA" w:rsidRPr="00E65572" w14:paraId="7F125C3B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DD4C24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LCH_12</w:t>
            </w:r>
          </w:p>
        </w:tc>
        <w:tc>
          <w:tcPr>
            <w:tcW w:w="582" w:type="pct"/>
            <w:noWrap/>
            <w:vAlign w:val="center"/>
            <w:hideMark/>
          </w:tcPr>
          <w:p w14:paraId="762E1F0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PIK3CA</w:t>
            </w:r>
          </w:p>
        </w:tc>
        <w:tc>
          <w:tcPr>
            <w:tcW w:w="749" w:type="pct"/>
            <w:noWrap/>
            <w:vAlign w:val="center"/>
            <w:hideMark/>
          </w:tcPr>
          <w:p w14:paraId="6269DAF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NM_006218</w:t>
            </w:r>
          </w:p>
        </w:tc>
        <w:tc>
          <w:tcPr>
            <w:tcW w:w="498" w:type="pct"/>
            <w:noWrap/>
            <w:vAlign w:val="center"/>
            <w:hideMark/>
          </w:tcPr>
          <w:p w14:paraId="1201F3D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exon10</w:t>
            </w:r>
          </w:p>
        </w:tc>
        <w:tc>
          <w:tcPr>
            <w:tcW w:w="1165" w:type="pct"/>
            <w:noWrap/>
            <w:vAlign w:val="center"/>
            <w:hideMark/>
          </w:tcPr>
          <w:p w14:paraId="6FF4958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c.1633G&gt;A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151A84F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p.E545K</w:t>
            </w:r>
          </w:p>
        </w:tc>
        <w:tc>
          <w:tcPr>
            <w:tcW w:w="362" w:type="pct"/>
            <w:noWrap/>
            <w:vAlign w:val="center"/>
            <w:hideMark/>
          </w:tcPr>
          <w:p w14:paraId="356BAE8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0.49%</w:t>
            </w:r>
          </w:p>
        </w:tc>
      </w:tr>
      <w:tr w:rsidR="00787FCA" w:rsidRPr="00E65572" w14:paraId="2EA18D9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E694DA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LCH_13</w:t>
            </w:r>
          </w:p>
        </w:tc>
        <w:tc>
          <w:tcPr>
            <w:tcW w:w="582" w:type="pct"/>
            <w:noWrap/>
            <w:vAlign w:val="center"/>
            <w:hideMark/>
          </w:tcPr>
          <w:p w14:paraId="28D5C4A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CBL</w:t>
            </w:r>
          </w:p>
        </w:tc>
        <w:tc>
          <w:tcPr>
            <w:tcW w:w="749" w:type="pct"/>
            <w:noWrap/>
            <w:vAlign w:val="center"/>
            <w:hideMark/>
          </w:tcPr>
          <w:p w14:paraId="2BE54C2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NM_005188</w:t>
            </w:r>
          </w:p>
        </w:tc>
        <w:tc>
          <w:tcPr>
            <w:tcW w:w="498" w:type="pct"/>
            <w:noWrap/>
            <w:vAlign w:val="center"/>
            <w:hideMark/>
          </w:tcPr>
          <w:p w14:paraId="16A72AB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exon9</w:t>
            </w:r>
          </w:p>
        </w:tc>
        <w:tc>
          <w:tcPr>
            <w:tcW w:w="1165" w:type="pct"/>
            <w:noWrap/>
            <w:vAlign w:val="center"/>
            <w:hideMark/>
          </w:tcPr>
          <w:p w14:paraId="261E915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c.1384C&gt;T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7DB973F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p.R462X</w:t>
            </w:r>
          </w:p>
        </w:tc>
        <w:tc>
          <w:tcPr>
            <w:tcW w:w="362" w:type="pct"/>
            <w:noWrap/>
            <w:vAlign w:val="center"/>
            <w:hideMark/>
          </w:tcPr>
          <w:p w14:paraId="4EA1C223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14.1%</w:t>
            </w:r>
          </w:p>
        </w:tc>
      </w:tr>
      <w:tr w:rsidR="00787FCA" w:rsidRPr="00E65572" w14:paraId="7FFC2FC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6C26BC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LCH_14</w:t>
            </w:r>
          </w:p>
        </w:tc>
        <w:tc>
          <w:tcPr>
            <w:tcW w:w="582" w:type="pct"/>
            <w:noWrap/>
            <w:vAlign w:val="center"/>
            <w:hideMark/>
          </w:tcPr>
          <w:p w14:paraId="6BAE279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EGFR</w:t>
            </w:r>
          </w:p>
        </w:tc>
        <w:tc>
          <w:tcPr>
            <w:tcW w:w="749" w:type="pct"/>
            <w:noWrap/>
            <w:vAlign w:val="center"/>
            <w:hideMark/>
          </w:tcPr>
          <w:p w14:paraId="13315AF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NM_005228</w:t>
            </w:r>
          </w:p>
        </w:tc>
        <w:tc>
          <w:tcPr>
            <w:tcW w:w="498" w:type="pct"/>
            <w:noWrap/>
            <w:vAlign w:val="center"/>
            <w:hideMark/>
          </w:tcPr>
          <w:p w14:paraId="677C906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exon4</w:t>
            </w:r>
          </w:p>
        </w:tc>
        <w:tc>
          <w:tcPr>
            <w:tcW w:w="1165" w:type="pct"/>
            <w:noWrap/>
            <w:vAlign w:val="center"/>
            <w:hideMark/>
          </w:tcPr>
          <w:p w14:paraId="30BD6A6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c.461C&gt;T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6DA701B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p.P154L</w:t>
            </w:r>
          </w:p>
        </w:tc>
        <w:tc>
          <w:tcPr>
            <w:tcW w:w="362" w:type="pct"/>
            <w:noWrap/>
            <w:vAlign w:val="center"/>
            <w:hideMark/>
          </w:tcPr>
          <w:p w14:paraId="3AF91089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6.4%</w:t>
            </w:r>
          </w:p>
        </w:tc>
      </w:tr>
      <w:tr w:rsidR="00787FCA" w:rsidRPr="00E65572" w14:paraId="06318CB3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8C3027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LCH_14</w:t>
            </w:r>
          </w:p>
        </w:tc>
        <w:tc>
          <w:tcPr>
            <w:tcW w:w="582" w:type="pct"/>
            <w:noWrap/>
            <w:vAlign w:val="center"/>
            <w:hideMark/>
          </w:tcPr>
          <w:p w14:paraId="3C41BF2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MAPK8</w:t>
            </w:r>
          </w:p>
        </w:tc>
        <w:tc>
          <w:tcPr>
            <w:tcW w:w="749" w:type="pct"/>
            <w:noWrap/>
            <w:vAlign w:val="center"/>
            <w:hideMark/>
          </w:tcPr>
          <w:p w14:paraId="414E4E8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NM_001278547</w:t>
            </w:r>
          </w:p>
        </w:tc>
        <w:tc>
          <w:tcPr>
            <w:tcW w:w="498" w:type="pct"/>
            <w:noWrap/>
            <w:vAlign w:val="center"/>
            <w:hideMark/>
          </w:tcPr>
          <w:p w14:paraId="742735F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1F4ECD1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c.132T&gt;A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2D1E4B8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p.Y44X</w:t>
            </w:r>
          </w:p>
        </w:tc>
        <w:tc>
          <w:tcPr>
            <w:tcW w:w="362" w:type="pct"/>
            <w:noWrap/>
            <w:vAlign w:val="center"/>
            <w:hideMark/>
          </w:tcPr>
          <w:p w14:paraId="7E43B2DC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4.2%</w:t>
            </w:r>
          </w:p>
        </w:tc>
      </w:tr>
      <w:tr w:rsidR="00787FCA" w:rsidRPr="00E65572" w14:paraId="0473C44D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5EF5C5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LCH_14</w:t>
            </w:r>
          </w:p>
        </w:tc>
        <w:tc>
          <w:tcPr>
            <w:tcW w:w="582" w:type="pct"/>
            <w:noWrap/>
            <w:vAlign w:val="center"/>
            <w:hideMark/>
          </w:tcPr>
          <w:p w14:paraId="3AB70B2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PIK3CD</w:t>
            </w:r>
          </w:p>
        </w:tc>
        <w:tc>
          <w:tcPr>
            <w:tcW w:w="749" w:type="pct"/>
            <w:noWrap/>
            <w:vAlign w:val="center"/>
            <w:hideMark/>
          </w:tcPr>
          <w:p w14:paraId="1B33362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NM_005026</w:t>
            </w:r>
          </w:p>
        </w:tc>
        <w:tc>
          <w:tcPr>
            <w:tcW w:w="498" w:type="pct"/>
            <w:noWrap/>
            <w:vAlign w:val="center"/>
            <w:hideMark/>
          </w:tcPr>
          <w:p w14:paraId="16B03F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0280A4C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c.1906C&gt;T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1C3D741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p.R636W</w:t>
            </w:r>
          </w:p>
        </w:tc>
        <w:tc>
          <w:tcPr>
            <w:tcW w:w="362" w:type="pct"/>
            <w:noWrap/>
            <w:vAlign w:val="center"/>
            <w:hideMark/>
          </w:tcPr>
          <w:p w14:paraId="7C9BEA2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3.5%</w:t>
            </w:r>
          </w:p>
        </w:tc>
      </w:tr>
      <w:tr w:rsidR="00787FCA" w:rsidRPr="00E65572" w14:paraId="768763E9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83E6C8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LCH_15</w:t>
            </w:r>
          </w:p>
        </w:tc>
        <w:tc>
          <w:tcPr>
            <w:tcW w:w="582" w:type="pct"/>
            <w:noWrap/>
            <w:vAlign w:val="center"/>
            <w:hideMark/>
          </w:tcPr>
          <w:p w14:paraId="3DD562F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3E433A6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34239D7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555CAC3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c.1799_1800delTGinsAT</w:t>
            </w:r>
          </w:p>
        </w:tc>
        <w:tc>
          <w:tcPr>
            <w:tcW w:w="1081" w:type="pct"/>
            <w:noWrap/>
            <w:vAlign w:val="center"/>
            <w:hideMark/>
          </w:tcPr>
          <w:p w14:paraId="5F4830A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p.V600D</w:t>
            </w:r>
          </w:p>
        </w:tc>
        <w:tc>
          <w:tcPr>
            <w:tcW w:w="362" w:type="pct"/>
            <w:noWrap/>
            <w:vAlign w:val="center"/>
            <w:hideMark/>
          </w:tcPr>
          <w:p w14:paraId="6F7F0247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7.9%</w:t>
            </w:r>
          </w:p>
        </w:tc>
      </w:tr>
      <w:tr w:rsidR="00787FCA" w:rsidRPr="00E65572" w14:paraId="6243BC90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310E73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LCH_15</w:t>
            </w:r>
          </w:p>
        </w:tc>
        <w:tc>
          <w:tcPr>
            <w:tcW w:w="582" w:type="pct"/>
            <w:noWrap/>
            <w:vAlign w:val="center"/>
            <w:hideMark/>
          </w:tcPr>
          <w:p w14:paraId="7A840A4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SLTM</w:t>
            </w:r>
          </w:p>
        </w:tc>
        <w:tc>
          <w:tcPr>
            <w:tcW w:w="749" w:type="pct"/>
            <w:noWrap/>
            <w:vAlign w:val="center"/>
            <w:hideMark/>
          </w:tcPr>
          <w:p w14:paraId="368ABD4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NM_024755</w:t>
            </w:r>
          </w:p>
        </w:tc>
        <w:tc>
          <w:tcPr>
            <w:tcW w:w="498" w:type="pct"/>
            <w:noWrap/>
            <w:vAlign w:val="center"/>
            <w:hideMark/>
          </w:tcPr>
          <w:p w14:paraId="038B257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exon10</w:t>
            </w:r>
          </w:p>
        </w:tc>
        <w:tc>
          <w:tcPr>
            <w:tcW w:w="1165" w:type="pct"/>
            <w:noWrap/>
            <w:vAlign w:val="center"/>
            <w:hideMark/>
          </w:tcPr>
          <w:p w14:paraId="0C29A26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c.1339C&gt;T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3446E35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p.R447C</w:t>
            </w:r>
          </w:p>
        </w:tc>
        <w:tc>
          <w:tcPr>
            <w:tcW w:w="362" w:type="pct"/>
            <w:noWrap/>
            <w:vAlign w:val="center"/>
            <w:hideMark/>
          </w:tcPr>
          <w:p w14:paraId="1E8B54DF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48.8%</w:t>
            </w:r>
          </w:p>
        </w:tc>
      </w:tr>
      <w:tr w:rsidR="00787FCA" w:rsidRPr="00E65572" w14:paraId="0A6ACEA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5BA5BA1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LCH_16</w:t>
            </w:r>
          </w:p>
        </w:tc>
        <w:tc>
          <w:tcPr>
            <w:tcW w:w="582" w:type="pct"/>
            <w:noWrap/>
            <w:vAlign w:val="center"/>
            <w:hideMark/>
          </w:tcPr>
          <w:p w14:paraId="7FE05BF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5D35169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58B1062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1A46222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0F99AC3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157025E7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5.5%</w:t>
            </w:r>
          </w:p>
        </w:tc>
      </w:tr>
      <w:tr w:rsidR="00787FCA" w:rsidRPr="00E65572" w14:paraId="7AD474C9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E87D92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LCH_17</w:t>
            </w:r>
          </w:p>
        </w:tc>
        <w:tc>
          <w:tcPr>
            <w:tcW w:w="582" w:type="pct"/>
            <w:noWrap/>
            <w:vAlign w:val="center"/>
            <w:hideMark/>
          </w:tcPr>
          <w:p w14:paraId="7CA2953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044450D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4BDD9EA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101CF52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1F62D7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1C3A1215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2.5%</w:t>
            </w:r>
          </w:p>
        </w:tc>
      </w:tr>
      <w:tr w:rsidR="00787FCA" w:rsidRPr="00E65572" w14:paraId="066C3901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39135F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LCH_18</w:t>
            </w:r>
          </w:p>
        </w:tc>
        <w:tc>
          <w:tcPr>
            <w:tcW w:w="582" w:type="pct"/>
            <w:noWrap/>
            <w:vAlign w:val="center"/>
            <w:hideMark/>
          </w:tcPr>
          <w:p w14:paraId="34CFEA6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NRAS</w:t>
            </w:r>
          </w:p>
        </w:tc>
        <w:tc>
          <w:tcPr>
            <w:tcW w:w="749" w:type="pct"/>
            <w:noWrap/>
            <w:vAlign w:val="center"/>
            <w:hideMark/>
          </w:tcPr>
          <w:p w14:paraId="2760F2B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NM_002524</w:t>
            </w:r>
          </w:p>
        </w:tc>
        <w:tc>
          <w:tcPr>
            <w:tcW w:w="498" w:type="pct"/>
            <w:noWrap/>
            <w:vAlign w:val="center"/>
            <w:hideMark/>
          </w:tcPr>
          <w:p w14:paraId="4D4C739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08FBD75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c.37G&gt;A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080791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p.G13S</w:t>
            </w:r>
          </w:p>
        </w:tc>
        <w:tc>
          <w:tcPr>
            <w:tcW w:w="362" w:type="pct"/>
            <w:noWrap/>
            <w:vAlign w:val="center"/>
            <w:hideMark/>
          </w:tcPr>
          <w:p w14:paraId="1BB1934A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2.00%</w:t>
            </w:r>
          </w:p>
        </w:tc>
      </w:tr>
      <w:tr w:rsidR="00787FCA" w:rsidRPr="00E65572" w14:paraId="39DBB61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00D39AE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LCH_18</w:t>
            </w:r>
          </w:p>
        </w:tc>
        <w:tc>
          <w:tcPr>
            <w:tcW w:w="582" w:type="pct"/>
            <w:noWrap/>
            <w:vAlign w:val="center"/>
            <w:hideMark/>
          </w:tcPr>
          <w:p w14:paraId="50EA6AF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NRAS</w:t>
            </w:r>
          </w:p>
        </w:tc>
        <w:tc>
          <w:tcPr>
            <w:tcW w:w="749" w:type="pct"/>
            <w:noWrap/>
            <w:vAlign w:val="center"/>
            <w:hideMark/>
          </w:tcPr>
          <w:p w14:paraId="4C16071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NM_002524</w:t>
            </w:r>
          </w:p>
        </w:tc>
        <w:tc>
          <w:tcPr>
            <w:tcW w:w="498" w:type="pct"/>
            <w:noWrap/>
            <w:vAlign w:val="center"/>
            <w:hideMark/>
          </w:tcPr>
          <w:p w14:paraId="041A79E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06C3AB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c.35G&gt;A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1BA4734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p.G12D</w:t>
            </w:r>
          </w:p>
        </w:tc>
        <w:tc>
          <w:tcPr>
            <w:tcW w:w="362" w:type="pct"/>
            <w:noWrap/>
            <w:vAlign w:val="center"/>
            <w:hideMark/>
          </w:tcPr>
          <w:p w14:paraId="0EE67323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1.10%</w:t>
            </w:r>
          </w:p>
        </w:tc>
      </w:tr>
      <w:tr w:rsidR="00787FCA" w:rsidRPr="00E65572" w14:paraId="2644B4E7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CE683C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LCH_18</w:t>
            </w:r>
          </w:p>
        </w:tc>
        <w:tc>
          <w:tcPr>
            <w:tcW w:w="582" w:type="pct"/>
            <w:noWrap/>
            <w:vAlign w:val="center"/>
            <w:hideMark/>
          </w:tcPr>
          <w:p w14:paraId="725A2BD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0850493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0B16B8A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01B68C1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c.302_307del</w:t>
            </w:r>
          </w:p>
        </w:tc>
        <w:tc>
          <w:tcPr>
            <w:tcW w:w="1081" w:type="pct"/>
            <w:noWrap/>
            <w:vAlign w:val="center"/>
            <w:hideMark/>
          </w:tcPr>
          <w:p w14:paraId="5328919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p.E102_I103del</w:t>
            </w:r>
          </w:p>
        </w:tc>
        <w:tc>
          <w:tcPr>
            <w:tcW w:w="362" w:type="pct"/>
            <w:noWrap/>
            <w:vAlign w:val="center"/>
            <w:hideMark/>
          </w:tcPr>
          <w:p w14:paraId="56661BC8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4.90%</w:t>
            </w:r>
          </w:p>
        </w:tc>
      </w:tr>
      <w:tr w:rsidR="00787FCA" w:rsidRPr="00E65572" w14:paraId="139AFAF0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4DCD55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LCH_19</w:t>
            </w:r>
          </w:p>
        </w:tc>
        <w:tc>
          <w:tcPr>
            <w:tcW w:w="582" w:type="pct"/>
            <w:noWrap/>
            <w:vAlign w:val="center"/>
            <w:hideMark/>
          </w:tcPr>
          <w:p w14:paraId="16F03E4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1991BF9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077024F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74466C5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4CB765A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32C390E9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11.3%</w:t>
            </w:r>
          </w:p>
        </w:tc>
      </w:tr>
      <w:tr w:rsidR="00787FCA" w:rsidRPr="00E65572" w14:paraId="4B392D59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B9976D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LCH_19</w:t>
            </w:r>
          </w:p>
        </w:tc>
        <w:tc>
          <w:tcPr>
            <w:tcW w:w="582" w:type="pct"/>
            <w:noWrap/>
            <w:vAlign w:val="center"/>
            <w:hideMark/>
          </w:tcPr>
          <w:p w14:paraId="0970218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ALK </w:t>
            </w:r>
          </w:p>
        </w:tc>
        <w:tc>
          <w:tcPr>
            <w:tcW w:w="749" w:type="pct"/>
            <w:noWrap/>
            <w:vAlign w:val="center"/>
            <w:hideMark/>
          </w:tcPr>
          <w:p w14:paraId="2DC2ACE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NM_004304</w:t>
            </w:r>
          </w:p>
        </w:tc>
        <w:tc>
          <w:tcPr>
            <w:tcW w:w="498" w:type="pct"/>
            <w:noWrap/>
            <w:vAlign w:val="center"/>
            <w:hideMark/>
          </w:tcPr>
          <w:p w14:paraId="206F0B1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</w:t>
            </w:r>
          </w:p>
        </w:tc>
        <w:tc>
          <w:tcPr>
            <w:tcW w:w="1165" w:type="pct"/>
            <w:noWrap/>
            <w:vAlign w:val="center"/>
            <w:hideMark/>
          </w:tcPr>
          <w:p w14:paraId="5F09DCB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c.386G&gt;T</w:t>
            </w:r>
          </w:p>
        </w:tc>
        <w:tc>
          <w:tcPr>
            <w:tcW w:w="1081" w:type="pct"/>
            <w:noWrap/>
            <w:vAlign w:val="center"/>
            <w:hideMark/>
          </w:tcPr>
          <w:p w14:paraId="1864D3B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p.G129V</w:t>
            </w:r>
          </w:p>
        </w:tc>
        <w:tc>
          <w:tcPr>
            <w:tcW w:w="362" w:type="pct"/>
            <w:noWrap/>
            <w:vAlign w:val="center"/>
            <w:hideMark/>
          </w:tcPr>
          <w:p w14:paraId="6F19C8CC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48.6%</w:t>
            </w:r>
          </w:p>
        </w:tc>
      </w:tr>
      <w:tr w:rsidR="00787FCA" w:rsidRPr="00E65572" w14:paraId="32CEE598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B8D974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LCH_19</w:t>
            </w:r>
          </w:p>
        </w:tc>
        <w:tc>
          <w:tcPr>
            <w:tcW w:w="582" w:type="pct"/>
            <w:noWrap/>
            <w:vAlign w:val="center"/>
            <w:hideMark/>
          </w:tcPr>
          <w:p w14:paraId="31F0965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KDR</w:t>
            </w:r>
          </w:p>
        </w:tc>
        <w:tc>
          <w:tcPr>
            <w:tcW w:w="749" w:type="pct"/>
            <w:noWrap/>
            <w:vAlign w:val="center"/>
            <w:hideMark/>
          </w:tcPr>
          <w:p w14:paraId="75C4800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NM_002253</w:t>
            </w:r>
          </w:p>
        </w:tc>
        <w:tc>
          <w:tcPr>
            <w:tcW w:w="498" w:type="pct"/>
            <w:noWrap/>
            <w:vAlign w:val="center"/>
            <w:hideMark/>
          </w:tcPr>
          <w:p w14:paraId="0E6FEF5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exon17</w:t>
            </w:r>
          </w:p>
        </w:tc>
        <w:tc>
          <w:tcPr>
            <w:tcW w:w="1165" w:type="pct"/>
            <w:noWrap/>
            <w:vAlign w:val="center"/>
            <w:hideMark/>
          </w:tcPr>
          <w:p w14:paraId="773CFCE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c.2440G&gt;A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79BFC54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p.D814N</w:t>
            </w:r>
          </w:p>
        </w:tc>
        <w:tc>
          <w:tcPr>
            <w:tcW w:w="362" w:type="pct"/>
            <w:noWrap/>
            <w:vAlign w:val="center"/>
            <w:hideMark/>
          </w:tcPr>
          <w:p w14:paraId="4D00CD40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47.9%</w:t>
            </w:r>
          </w:p>
        </w:tc>
      </w:tr>
      <w:tr w:rsidR="00787FCA" w:rsidRPr="00E65572" w14:paraId="6CE88904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64ACDC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LCH_20</w:t>
            </w:r>
          </w:p>
        </w:tc>
        <w:tc>
          <w:tcPr>
            <w:tcW w:w="582" w:type="pct"/>
            <w:noWrap/>
            <w:vAlign w:val="center"/>
            <w:hideMark/>
          </w:tcPr>
          <w:p w14:paraId="3EC5827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3A2BF9E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441E325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557DE1E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59508B3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01F9F2E9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21.3%</w:t>
            </w:r>
          </w:p>
        </w:tc>
      </w:tr>
      <w:tr w:rsidR="00787FCA" w:rsidRPr="00E65572" w14:paraId="6F87CD44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2FDD5D6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LCH_20</w:t>
            </w:r>
          </w:p>
        </w:tc>
        <w:tc>
          <w:tcPr>
            <w:tcW w:w="582" w:type="pct"/>
            <w:noWrap/>
            <w:vAlign w:val="center"/>
            <w:hideMark/>
          </w:tcPr>
          <w:p w14:paraId="5A545DF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IDH1 </w:t>
            </w:r>
          </w:p>
        </w:tc>
        <w:tc>
          <w:tcPr>
            <w:tcW w:w="749" w:type="pct"/>
            <w:noWrap/>
            <w:vAlign w:val="center"/>
            <w:hideMark/>
          </w:tcPr>
          <w:p w14:paraId="71A636C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NM_005896</w:t>
            </w:r>
          </w:p>
        </w:tc>
        <w:tc>
          <w:tcPr>
            <w:tcW w:w="498" w:type="pct"/>
            <w:noWrap/>
            <w:vAlign w:val="center"/>
            <w:hideMark/>
          </w:tcPr>
          <w:p w14:paraId="109167C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exon4</w:t>
            </w:r>
          </w:p>
        </w:tc>
        <w:tc>
          <w:tcPr>
            <w:tcW w:w="1165" w:type="pct"/>
            <w:noWrap/>
            <w:vAlign w:val="center"/>
            <w:hideMark/>
          </w:tcPr>
          <w:p w14:paraId="35465F1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c.297A&gt;G</w:t>
            </w:r>
          </w:p>
        </w:tc>
        <w:tc>
          <w:tcPr>
            <w:tcW w:w="1081" w:type="pct"/>
            <w:noWrap/>
            <w:vAlign w:val="center"/>
            <w:hideMark/>
          </w:tcPr>
          <w:p w14:paraId="67BB82A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p.I99M</w:t>
            </w:r>
          </w:p>
        </w:tc>
        <w:tc>
          <w:tcPr>
            <w:tcW w:w="362" w:type="pct"/>
            <w:noWrap/>
            <w:vAlign w:val="center"/>
            <w:hideMark/>
          </w:tcPr>
          <w:p w14:paraId="1F8FED1A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48.8%</w:t>
            </w:r>
          </w:p>
        </w:tc>
      </w:tr>
      <w:tr w:rsidR="00787FCA" w:rsidRPr="00E65572" w14:paraId="28A7E84E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7DAAD3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LCH_21</w:t>
            </w:r>
          </w:p>
        </w:tc>
        <w:tc>
          <w:tcPr>
            <w:tcW w:w="582" w:type="pct"/>
            <w:noWrap/>
            <w:vAlign w:val="center"/>
            <w:hideMark/>
          </w:tcPr>
          <w:p w14:paraId="2B33755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70294F1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7BCBFFF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exon17</w:t>
            </w:r>
          </w:p>
        </w:tc>
        <w:tc>
          <w:tcPr>
            <w:tcW w:w="1165" w:type="pct"/>
            <w:noWrap/>
            <w:vAlign w:val="center"/>
            <w:hideMark/>
          </w:tcPr>
          <w:p w14:paraId="5C26B19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c.303_308delGGAGAT</w:t>
            </w:r>
          </w:p>
        </w:tc>
        <w:tc>
          <w:tcPr>
            <w:tcW w:w="1081" w:type="pct"/>
            <w:noWrap/>
            <w:vAlign w:val="center"/>
            <w:hideMark/>
          </w:tcPr>
          <w:p w14:paraId="5378D7F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p.E102_I103del</w:t>
            </w:r>
          </w:p>
        </w:tc>
        <w:tc>
          <w:tcPr>
            <w:tcW w:w="362" w:type="pct"/>
            <w:noWrap/>
            <w:vAlign w:val="center"/>
            <w:hideMark/>
          </w:tcPr>
          <w:p w14:paraId="5E02B35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12.5%</w:t>
            </w:r>
          </w:p>
        </w:tc>
      </w:tr>
      <w:tr w:rsidR="00787FCA" w:rsidRPr="00E65572" w14:paraId="11E7A12B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C87B2E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LCH_21</w:t>
            </w:r>
          </w:p>
        </w:tc>
        <w:tc>
          <w:tcPr>
            <w:tcW w:w="582" w:type="pct"/>
            <w:noWrap/>
            <w:vAlign w:val="center"/>
            <w:hideMark/>
          </w:tcPr>
          <w:p w14:paraId="0CE82FF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PHIP</w:t>
            </w:r>
          </w:p>
        </w:tc>
        <w:tc>
          <w:tcPr>
            <w:tcW w:w="749" w:type="pct"/>
            <w:noWrap/>
            <w:vAlign w:val="center"/>
            <w:hideMark/>
          </w:tcPr>
          <w:p w14:paraId="42844EC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NM_017934</w:t>
            </w:r>
          </w:p>
        </w:tc>
        <w:tc>
          <w:tcPr>
            <w:tcW w:w="498" w:type="pct"/>
            <w:noWrap/>
            <w:vAlign w:val="center"/>
            <w:hideMark/>
          </w:tcPr>
          <w:p w14:paraId="68CFD9E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exon5</w:t>
            </w:r>
          </w:p>
        </w:tc>
        <w:tc>
          <w:tcPr>
            <w:tcW w:w="1165" w:type="pct"/>
            <w:noWrap/>
            <w:vAlign w:val="center"/>
            <w:hideMark/>
          </w:tcPr>
          <w:p w14:paraId="08E82F9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c.229C&gt;T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4E7598A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p.Q77*</w:t>
            </w:r>
          </w:p>
        </w:tc>
        <w:tc>
          <w:tcPr>
            <w:tcW w:w="362" w:type="pct"/>
            <w:noWrap/>
            <w:vAlign w:val="center"/>
            <w:hideMark/>
          </w:tcPr>
          <w:p w14:paraId="106F1E3C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7.8%</w:t>
            </w:r>
          </w:p>
        </w:tc>
      </w:tr>
      <w:tr w:rsidR="00787FCA" w:rsidRPr="00E65572" w14:paraId="08978F0A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E1E990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LCH_21</w:t>
            </w:r>
          </w:p>
        </w:tc>
        <w:tc>
          <w:tcPr>
            <w:tcW w:w="582" w:type="pct"/>
            <w:noWrap/>
            <w:vAlign w:val="center"/>
            <w:hideMark/>
          </w:tcPr>
          <w:p w14:paraId="76E19A6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TET2</w:t>
            </w:r>
          </w:p>
        </w:tc>
        <w:tc>
          <w:tcPr>
            <w:tcW w:w="749" w:type="pct"/>
            <w:noWrap/>
            <w:vAlign w:val="center"/>
            <w:hideMark/>
          </w:tcPr>
          <w:p w14:paraId="47ED3AC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NM_017628</w:t>
            </w:r>
          </w:p>
        </w:tc>
        <w:tc>
          <w:tcPr>
            <w:tcW w:w="498" w:type="pct"/>
            <w:noWrap/>
            <w:vAlign w:val="center"/>
            <w:hideMark/>
          </w:tcPr>
          <w:p w14:paraId="72F5E5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exon3E</w:t>
            </w:r>
          </w:p>
        </w:tc>
        <w:tc>
          <w:tcPr>
            <w:tcW w:w="1165" w:type="pct"/>
            <w:noWrap/>
            <w:vAlign w:val="center"/>
            <w:hideMark/>
          </w:tcPr>
          <w:p w14:paraId="5E72323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c.3451G&gt;T</w:t>
            </w:r>
          </w:p>
        </w:tc>
        <w:tc>
          <w:tcPr>
            <w:tcW w:w="1081" w:type="pct"/>
            <w:noWrap/>
            <w:vAlign w:val="center"/>
            <w:hideMark/>
          </w:tcPr>
          <w:p w14:paraId="5DFD7C9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p.E1151*</w:t>
            </w:r>
          </w:p>
        </w:tc>
        <w:tc>
          <w:tcPr>
            <w:tcW w:w="362" w:type="pct"/>
            <w:noWrap/>
            <w:vAlign w:val="center"/>
            <w:hideMark/>
          </w:tcPr>
          <w:p w14:paraId="60A0819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46.3%</w:t>
            </w:r>
          </w:p>
        </w:tc>
      </w:tr>
      <w:tr w:rsidR="00787FCA" w:rsidRPr="00E65572" w14:paraId="0EEE34CA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95733A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LCH_21</w:t>
            </w:r>
          </w:p>
        </w:tc>
        <w:tc>
          <w:tcPr>
            <w:tcW w:w="582" w:type="pct"/>
            <w:noWrap/>
            <w:vAlign w:val="center"/>
            <w:hideMark/>
          </w:tcPr>
          <w:p w14:paraId="61661A6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TP53</w:t>
            </w:r>
          </w:p>
        </w:tc>
        <w:tc>
          <w:tcPr>
            <w:tcW w:w="749" w:type="pct"/>
            <w:noWrap/>
            <w:vAlign w:val="center"/>
            <w:hideMark/>
          </w:tcPr>
          <w:p w14:paraId="25110312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NM_001126118</w:t>
            </w:r>
          </w:p>
        </w:tc>
        <w:tc>
          <w:tcPr>
            <w:tcW w:w="498" w:type="pct"/>
            <w:noWrap/>
            <w:vAlign w:val="center"/>
            <w:hideMark/>
          </w:tcPr>
          <w:p w14:paraId="18AF8E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exon9</w:t>
            </w:r>
          </w:p>
        </w:tc>
        <w:tc>
          <w:tcPr>
            <w:tcW w:w="1165" w:type="pct"/>
            <w:noWrap/>
            <w:vAlign w:val="center"/>
            <w:hideMark/>
          </w:tcPr>
          <w:p w14:paraId="2207F55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c.886C&gt;G</w:t>
            </w:r>
          </w:p>
        </w:tc>
        <w:tc>
          <w:tcPr>
            <w:tcW w:w="1081" w:type="pct"/>
            <w:noWrap/>
            <w:vAlign w:val="center"/>
            <w:hideMark/>
          </w:tcPr>
          <w:p w14:paraId="265C1AF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p.R296G</w:t>
            </w:r>
          </w:p>
        </w:tc>
        <w:tc>
          <w:tcPr>
            <w:tcW w:w="362" w:type="pct"/>
            <w:noWrap/>
            <w:vAlign w:val="center"/>
            <w:hideMark/>
          </w:tcPr>
          <w:p w14:paraId="36845CF0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5.8%</w:t>
            </w:r>
          </w:p>
        </w:tc>
      </w:tr>
      <w:tr w:rsidR="00787FCA" w:rsidRPr="00E65572" w14:paraId="712DA044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36BD57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LCH_22</w:t>
            </w:r>
          </w:p>
        </w:tc>
        <w:tc>
          <w:tcPr>
            <w:tcW w:w="582" w:type="pct"/>
            <w:noWrap/>
            <w:vAlign w:val="center"/>
            <w:hideMark/>
          </w:tcPr>
          <w:p w14:paraId="3AE8226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767C6E6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1EA567D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exon3</w:t>
            </w:r>
          </w:p>
        </w:tc>
        <w:tc>
          <w:tcPr>
            <w:tcW w:w="1165" w:type="pct"/>
            <w:noWrap/>
            <w:vAlign w:val="center"/>
            <w:hideMark/>
          </w:tcPr>
          <w:p w14:paraId="4A8CD8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c.303_308delGGAGAT</w:t>
            </w:r>
          </w:p>
        </w:tc>
        <w:tc>
          <w:tcPr>
            <w:tcW w:w="1081" w:type="pct"/>
            <w:noWrap/>
            <w:vAlign w:val="center"/>
            <w:hideMark/>
          </w:tcPr>
          <w:p w14:paraId="1867FCD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p.E102_I103del</w:t>
            </w:r>
          </w:p>
        </w:tc>
        <w:tc>
          <w:tcPr>
            <w:tcW w:w="362" w:type="pct"/>
            <w:noWrap/>
            <w:vAlign w:val="center"/>
            <w:hideMark/>
          </w:tcPr>
          <w:p w14:paraId="685A7454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4.6%</w:t>
            </w:r>
          </w:p>
        </w:tc>
      </w:tr>
      <w:tr w:rsidR="00787FCA" w:rsidRPr="00E65572" w14:paraId="0EB85651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E6A442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LCH_22</w:t>
            </w:r>
          </w:p>
        </w:tc>
        <w:tc>
          <w:tcPr>
            <w:tcW w:w="582" w:type="pct"/>
            <w:noWrap/>
            <w:vAlign w:val="center"/>
            <w:hideMark/>
          </w:tcPr>
          <w:p w14:paraId="4DC5FC0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ERBB4</w:t>
            </w:r>
          </w:p>
        </w:tc>
        <w:tc>
          <w:tcPr>
            <w:tcW w:w="749" w:type="pct"/>
            <w:noWrap/>
            <w:vAlign w:val="center"/>
            <w:hideMark/>
          </w:tcPr>
          <w:p w14:paraId="3F61E99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NM_005235</w:t>
            </w:r>
          </w:p>
        </w:tc>
        <w:tc>
          <w:tcPr>
            <w:tcW w:w="498" w:type="pct"/>
            <w:noWrap/>
            <w:vAlign w:val="center"/>
            <w:hideMark/>
          </w:tcPr>
          <w:p w14:paraId="2A4A176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exon17</w:t>
            </w:r>
          </w:p>
        </w:tc>
        <w:tc>
          <w:tcPr>
            <w:tcW w:w="1165" w:type="pct"/>
            <w:noWrap/>
            <w:vAlign w:val="center"/>
            <w:hideMark/>
          </w:tcPr>
          <w:p w14:paraId="7771697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c.1972T&gt;A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54E7F54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p.I658F</w:t>
            </w:r>
          </w:p>
        </w:tc>
        <w:tc>
          <w:tcPr>
            <w:tcW w:w="362" w:type="pct"/>
            <w:noWrap/>
            <w:vAlign w:val="center"/>
            <w:hideMark/>
          </w:tcPr>
          <w:p w14:paraId="61B8EF1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49.5%</w:t>
            </w:r>
          </w:p>
        </w:tc>
      </w:tr>
      <w:tr w:rsidR="00787FCA" w:rsidRPr="00E65572" w14:paraId="2AE9D243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50D40D8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LCH_22</w:t>
            </w:r>
          </w:p>
        </w:tc>
        <w:tc>
          <w:tcPr>
            <w:tcW w:w="582" w:type="pct"/>
            <w:noWrap/>
            <w:vAlign w:val="center"/>
            <w:hideMark/>
          </w:tcPr>
          <w:p w14:paraId="7219004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MAPK8</w:t>
            </w:r>
          </w:p>
        </w:tc>
        <w:tc>
          <w:tcPr>
            <w:tcW w:w="749" w:type="pct"/>
            <w:noWrap/>
            <w:vAlign w:val="center"/>
            <w:hideMark/>
          </w:tcPr>
          <w:p w14:paraId="442BF7F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NM_139046</w:t>
            </w:r>
          </w:p>
        </w:tc>
        <w:tc>
          <w:tcPr>
            <w:tcW w:w="498" w:type="pct"/>
            <w:noWrap/>
            <w:vAlign w:val="center"/>
            <w:hideMark/>
          </w:tcPr>
          <w:p w14:paraId="65D4685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exon4</w:t>
            </w:r>
          </w:p>
        </w:tc>
        <w:tc>
          <w:tcPr>
            <w:tcW w:w="1165" w:type="pct"/>
            <w:noWrap/>
            <w:vAlign w:val="center"/>
            <w:hideMark/>
          </w:tcPr>
          <w:p w14:paraId="20B2BE0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c.110A&gt;C</w:t>
            </w:r>
          </w:p>
        </w:tc>
        <w:tc>
          <w:tcPr>
            <w:tcW w:w="1081" w:type="pct"/>
            <w:noWrap/>
            <w:vAlign w:val="center"/>
            <w:hideMark/>
          </w:tcPr>
          <w:p w14:paraId="042FBFE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p.Q37P</w:t>
            </w:r>
          </w:p>
        </w:tc>
        <w:tc>
          <w:tcPr>
            <w:tcW w:w="362" w:type="pct"/>
            <w:noWrap/>
            <w:vAlign w:val="center"/>
            <w:hideMark/>
          </w:tcPr>
          <w:p w14:paraId="36E283DF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6.3%</w:t>
            </w:r>
          </w:p>
        </w:tc>
      </w:tr>
      <w:tr w:rsidR="00787FCA" w:rsidRPr="00E65572" w14:paraId="514DDD3D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ECFE144" w14:textId="2EA9A587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LCH_23</w:t>
            </w:r>
          </w:p>
        </w:tc>
        <w:tc>
          <w:tcPr>
            <w:tcW w:w="582" w:type="pct"/>
            <w:noWrap/>
            <w:vAlign w:val="center"/>
            <w:hideMark/>
          </w:tcPr>
          <w:p w14:paraId="3801E47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3BA67F5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7D6F61A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3503117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51C230E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21DA5DD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6.7%</w:t>
            </w:r>
          </w:p>
        </w:tc>
      </w:tr>
      <w:tr w:rsidR="00787FCA" w:rsidRPr="00E65572" w14:paraId="48C9372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332D3D7C" w14:textId="1B451F4D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LCH_24</w:t>
            </w:r>
          </w:p>
        </w:tc>
        <w:tc>
          <w:tcPr>
            <w:tcW w:w="582" w:type="pct"/>
            <w:noWrap/>
            <w:vAlign w:val="center"/>
            <w:hideMark/>
          </w:tcPr>
          <w:p w14:paraId="699C8D1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TP53</w:t>
            </w:r>
          </w:p>
        </w:tc>
        <w:tc>
          <w:tcPr>
            <w:tcW w:w="749" w:type="pct"/>
            <w:noWrap/>
            <w:vAlign w:val="center"/>
            <w:hideMark/>
          </w:tcPr>
          <w:p w14:paraId="35DDC3C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NM_001126118</w:t>
            </w:r>
          </w:p>
        </w:tc>
        <w:tc>
          <w:tcPr>
            <w:tcW w:w="498" w:type="pct"/>
            <w:noWrap/>
            <w:vAlign w:val="center"/>
            <w:hideMark/>
          </w:tcPr>
          <w:p w14:paraId="17ABD4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exon6</w:t>
            </w:r>
          </w:p>
        </w:tc>
        <w:tc>
          <w:tcPr>
            <w:tcW w:w="1165" w:type="pct"/>
            <w:noWrap/>
            <w:vAlign w:val="center"/>
            <w:hideMark/>
          </w:tcPr>
          <w:p w14:paraId="36116DD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c.617G&gt;A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55AF7EE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p.G206D</w:t>
            </w:r>
          </w:p>
        </w:tc>
        <w:tc>
          <w:tcPr>
            <w:tcW w:w="362" w:type="pct"/>
            <w:noWrap/>
            <w:vAlign w:val="center"/>
            <w:hideMark/>
          </w:tcPr>
          <w:p w14:paraId="48A3A3A1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0.53%</w:t>
            </w:r>
          </w:p>
        </w:tc>
      </w:tr>
      <w:tr w:rsidR="00787FCA" w:rsidRPr="00E65572" w14:paraId="34B3AE7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A566B19" w14:textId="0094B7F6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LCH_24</w:t>
            </w:r>
          </w:p>
        </w:tc>
        <w:tc>
          <w:tcPr>
            <w:tcW w:w="582" w:type="pct"/>
            <w:noWrap/>
            <w:vAlign w:val="center"/>
            <w:hideMark/>
          </w:tcPr>
          <w:p w14:paraId="10578F4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0A21420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38EFFF0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6A18B27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c.1796C&gt;T</w:t>
            </w:r>
          </w:p>
        </w:tc>
        <w:tc>
          <w:tcPr>
            <w:tcW w:w="1081" w:type="pct"/>
            <w:noWrap/>
            <w:vAlign w:val="center"/>
            <w:hideMark/>
          </w:tcPr>
          <w:p w14:paraId="5083A5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p.T599I</w:t>
            </w:r>
          </w:p>
        </w:tc>
        <w:tc>
          <w:tcPr>
            <w:tcW w:w="362" w:type="pct"/>
            <w:noWrap/>
            <w:vAlign w:val="center"/>
            <w:hideMark/>
          </w:tcPr>
          <w:p w14:paraId="6570D54C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0.3%</w:t>
            </w:r>
          </w:p>
        </w:tc>
      </w:tr>
      <w:tr w:rsidR="00787FCA" w:rsidRPr="00E65572" w14:paraId="53A8F5F6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C3997C5" w14:textId="740907B7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LCH_24</w:t>
            </w:r>
          </w:p>
        </w:tc>
        <w:tc>
          <w:tcPr>
            <w:tcW w:w="582" w:type="pct"/>
            <w:noWrap/>
            <w:vAlign w:val="center"/>
            <w:hideMark/>
          </w:tcPr>
          <w:p w14:paraId="788060C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CBL</w:t>
            </w:r>
          </w:p>
        </w:tc>
        <w:tc>
          <w:tcPr>
            <w:tcW w:w="749" w:type="pct"/>
            <w:noWrap/>
            <w:vAlign w:val="center"/>
            <w:hideMark/>
          </w:tcPr>
          <w:p w14:paraId="700D375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NM_005188</w:t>
            </w:r>
          </w:p>
        </w:tc>
        <w:tc>
          <w:tcPr>
            <w:tcW w:w="498" w:type="pct"/>
            <w:noWrap/>
            <w:vAlign w:val="center"/>
            <w:hideMark/>
          </w:tcPr>
          <w:p w14:paraId="460FD8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</w:t>
            </w:r>
          </w:p>
        </w:tc>
        <w:tc>
          <w:tcPr>
            <w:tcW w:w="1165" w:type="pct"/>
            <w:noWrap/>
            <w:vAlign w:val="center"/>
            <w:hideMark/>
          </w:tcPr>
          <w:p w14:paraId="68F1514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c.173A&gt;G</w:t>
            </w:r>
          </w:p>
        </w:tc>
        <w:tc>
          <w:tcPr>
            <w:tcW w:w="1081" w:type="pct"/>
            <w:noWrap/>
            <w:vAlign w:val="center"/>
            <w:hideMark/>
          </w:tcPr>
          <w:p w14:paraId="0CC82C7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p.K58R</w:t>
            </w:r>
          </w:p>
        </w:tc>
        <w:tc>
          <w:tcPr>
            <w:tcW w:w="362" w:type="pct"/>
            <w:noWrap/>
            <w:vAlign w:val="center"/>
            <w:hideMark/>
          </w:tcPr>
          <w:p w14:paraId="765FC8D8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46.6%</w:t>
            </w:r>
          </w:p>
        </w:tc>
      </w:tr>
      <w:tr w:rsidR="00787FCA" w:rsidRPr="00E65572" w14:paraId="041F53BA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13F0C300" w14:textId="18731794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LCH_25</w:t>
            </w:r>
          </w:p>
        </w:tc>
        <w:tc>
          <w:tcPr>
            <w:tcW w:w="582" w:type="pct"/>
            <w:noWrap/>
            <w:vAlign w:val="center"/>
            <w:hideMark/>
          </w:tcPr>
          <w:p w14:paraId="1675884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35FADFB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746659D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15912A1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7D090CAC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5F380B88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2.9%</w:t>
            </w:r>
          </w:p>
        </w:tc>
      </w:tr>
      <w:tr w:rsidR="00787FCA" w:rsidRPr="00E65572" w14:paraId="1B1BC14F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0DBA897" w14:textId="6D9BAEF3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LCH_25</w:t>
            </w:r>
          </w:p>
        </w:tc>
        <w:tc>
          <w:tcPr>
            <w:tcW w:w="582" w:type="pct"/>
            <w:noWrap/>
            <w:vAlign w:val="center"/>
            <w:hideMark/>
          </w:tcPr>
          <w:p w14:paraId="45DF6E2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ALK </w:t>
            </w:r>
          </w:p>
        </w:tc>
        <w:tc>
          <w:tcPr>
            <w:tcW w:w="749" w:type="pct"/>
            <w:noWrap/>
            <w:vAlign w:val="center"/>
            <w:hideMark/>
          </w:tcPr>
          <w:p w14:paraId="27921BC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NM_004304</w:t>
            </w:r>
          </w:p>
        </w:tc>
        <w:tc>
          <w:tcPr>
            <w:tcW w:w="498" w:type="pct"/>
            <w:noWrap/>
            <w:vAlign w:val="center"/>
            <w:hideMark/>
          </w:tcPr>
          <w:p w14:paraId="2B403E9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5AAE018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c.2584G&gt;C</w:t>
            </w:r>
          </w:p>
        </w:tc>
        <w:tc>
          <w:tcPr>
            <w:tcW w:w="1081" w:type="pct"/>
            <w:noWrap/>
            <w:vAlign w:val="center"/>
            <w:hideMark/>
          </w:tcPr>
          <w:p w14:paraId="607D1CE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p.E862Q</w:t>
            </w:r>
          </w:p>
        </w:tc>
        <w:tc>
          <w:tcPr>
            <w:tcW w:w="362" w:type="pct"/>
            <w:noWrap/>
            <w:vAlign w:val="center"/>
            <w:hideMark/>
          </w:tcPr>
          <w:p w14:paraId="3ACB0F6E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47.5%</w:t>
            </w:r>
          </w:p>
        </w:tc>
      </w:tr>
      <w:tr w:rsidR="00787FCA" w:rsidRPr="00E65572" w14:paraId="09EC4192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12D3BF15" w14:textId="4E7FC1F1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="00480CD6"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LCH_25</w:t>
            </w:r>
          </w:p>
        </w:tc>
        <w:tc>
          <w:tcPr>
            <w:tcW w:w="582" w:type="pct"/>
            <w:noWrap/>
            <w:vAlign w:val="center"/>
            <w:hideMark/>
          </w:tcPr>
          <w:p w14:paraId="605631C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NOTCH1</w:t>
            </w:r>
          </w:p>
        </w:tc>
        <w:tc>
          <w:tcPr>
            <w:tcW w:w="749" w:type="pct"/>
            <w:noWrap/>
            <w:vAlign w:val="center"/>
            <w:hideMark/>
          </w:tcPr>
          <w:p w14:paraId="65BFFB5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NM_017617</w:t>
            </w:r>
          </w:p>
        </w:tc>
        <w:tc>
          <w:tcPr>
            <w:tcW w:w="498" w:type="pct"/>
            <w:noWrap/>
            <w:vAlign w:val="center"/>
            <w:hideMark/>
          </w:tcPr>
          <w:p w14:paraId="1119982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exon26</w:t>
            </w:r>
          </w:p>
        </w:tc>
        <w:tc>
          <w:tcPr>
            <w:tcW w:w="1165" w:type="pct"/>
            <w:noWrap/>
            <w:vAlign w:val="center"/>
            <w:hideMark/>
          </w:tcPr>
          <w:p w14:paraId="1DEF442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c.4732_4734del</w:t>
            </w:r>
          </w:p>
        </w:tc>
        <w:tc>
          <w:tcPr>
            <w:tcW w:w="1081" w:type="pct"/>
            <w:noWrap/>
            <w:vAlign w:val="center"/>
            <w:hideMark/>
          </w:tcPr>
          <w:p w14:paraId="7F1624D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p.V1578del</w:t>
            </w:r>
          </w:p>
        </w:tc>
        <w:tc>
          <w:tcPr>
            <w:tcW w:w="362" w:type="pct"/>
            <w:noWrap/>
            <w:vAlign w:val="center"/>
            <w:hideMark/>
          </w:tcPr>
          <w:p w14:paraId="0F8F5CEA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2.2%</w:t>
            </w:r>
          </w:p>
        </w:tc>
      </w:tr>
      <w:tr w:rsidR="00787FCA" w:rsidRPr="00E65572" w14:paraId="06596C30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79C393B" w14:textId="3A036BAA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LCH_26</w:t>
            </w:r>
          </w:p>
        </w:tc>
        <w:tc>
          <w:tcPr>
            <w:tcW w:w="582" w:type="pct"/>
            <w:noWrap/>
            <w:vAlign w:val="center"/>
            <w:hideMark/>
          </w:tcPr>
          <w:p w14:paraId="4F4C794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MAP2K1</w:t>
            </w:r>
          </w:p>
        </w:tc>
        <w:tc>
          <w:tcPr>
            <w:tcW w:w="749" w:type="pct"/>
            <w:noWrap/>
            <w:vAlign w:val="center"/>
            <w:hideMark/>
          </w:tcPr>
          <w:p w14:paraId="43D67C4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NM_002755</w:t>
            </w:r>
          </w:p>
        </w:tc>
        <w:tc>
          <w:tcPr>
            <w:tcW w:w="498" w:type="pct"/>
            <w:noWrap/>
            <w:vAlign w:val="center"/>
            <w:hideMark/>
          </w:tcPr>
          <w:p w14:paraId="16699811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</w:t>
            </w:r>
          </w:p>
        </w:tc>
        <w:tc>
          <w:tcPr>
            <w:tcW w:w="1165" w:type="pct"/>
            <w:noWrap/>
            <w:vAlign w:val="center"/>
            <w:hideMark/>
          </w:tcPr>
          <w:p w14:paraId="6BFB7E7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c.120_161delAGAGCTTGATGAGCAGCAGCGAAAGCGCCTTGAGGCCTTTCT</w:t>
            </w:r>
          </w:p>
        </w:tc>
        <w:tc>
          <w:tcPr>
            <w:tcW w:w="1081" w:type="pct"/>
            <w:noWrap/>
            <w:vAlign w:val="center"/>
            <w:hideMark/>
          </w:tcPr>
          <w:p w14:paraId="2A2FA79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p.E41_L54del</w:t>
            </w:r>
          </w:p>
        </w:tc>
        <w:tc>
          <w:tcPr>
            <w:tcW w:w="362" w:type="pct"/>
            <w:noWrap/>
            <w:vAlign w:val="center"/>
            <w:hideMark/>
          </w:tcPr>
          <w:p w14:paraId="013C6E20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2.4%</w:t>
            </w:r>
          </w:p>
        </w:tc>
      </w:tr>
      <w:tr w:rsidR="00787FCA" w:rsidRPr="00E65572" w14:paraId="21948A0B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2F982782" w14:textId="024E5D35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LCH_26</w:t>
            </w:r>
          </w:p>
        </w:tc>
        <w:tc>
          <w:tcPr>
            <w:tcW w:w="582" w:type="pct"/>
            <w:noWrap/>
            <w:vAlign w:val="center"/>
            <w:hideMark/>
          </w:tcPr>
          <w:p w14:paraId="7B3082CB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ALK</w:t>
            </w:r>
          </w:p>
        </w:tc>
        <w:tc>
          <w:tcPr>
            <w:tcW w:w="749" w:type="pct"/>
            <w:noWrap/>
            <w:vAlign w:val="center"/>
            <w:hideMark/>
          </w:tcPr>
          <w:p w14:paraId="0F169B2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NM_004304</w:t>
            </w:r>
          </w:p>
        </w:tc>
        <w:tc>
          <w:tcPr>
            <w:tcW w:w="498" w:type="pct"/>
            <w:noWrap/>
            <w:vAlign w:val="center"/>
            <w:hideMark/>
          </w:tcPr>
          <w:p w14:paraId="7149CFB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</w:t>
            </w:r>
          </w:p>
        </w:tc>
        <w:tc>
          <w:tcPr>
            <w:tcW w:w="1165" w:type="pct"/>
            <w:noWrap/>
            <w:vAlign w:val="center"/>
            <w:hideMark/>
          </w:tcPr>
          <w:p w14:paraId="37B3CA46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c.511A&gt;C</w:t>
            </w:r>
          </w:p>
        </w:tc>
        <w:tc>
          <w:tcPr>
            <w:tcW w:w="1081" w:type="pct"/>
            <w:noWrap/>
            <w:vAlign w:val="center"/>
            <w:hideMark/>
          </w:tcPr>
          <w:p w14:paraId="0763AAE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p.S171R</w:t>
            </w:r>
          </w:p>
        </w:tc>
        <w:tc>
          <w:tcPr>
            <w:tcW w:w="362" w:type="pct"/>
            <w:noWrap/>
            <w:vAlign w:val="center"/>
            <w:hideMark/>
          </w:tcPr>
          <w:p w14:paraId="159F7692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4.1%</w:t>
            </w:r>
          </w:p>
        </w:tc>
      </w:tr>
      <w:tr w:rsidR="00787FCA" w:rsidRPr="00E65572" w14:paraId="7ADC05F4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5A809B04" w14:textId="344430D5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LCH_26</w:t>
            </w:r>
          </w:p>
        </w:tc>
        <w:tc>
          <w:tcPr>
            <w:tcW w:w="582" w:type="pct"/>
            <w:noWrap/>
            <w:vAlign w:val="center"/>
            <w:hideMark/>
          </w:tcPr>
          <w:p w14:paraId="12C7CC3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ERBB4</w:t>
            </w:r>
          </w:p>
        </w:tc>
        <w:tc>
          <w:tcPr>
            <w:tcW w:w="749" w:type="pct"/>
            <w:noWrap/>
            <w:vAlign w:val="center"/>
            <w:hideMark/>
          </w:tcPr>
          <w:p w14:paraId="15F0F7D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NM_005235</w:t>
            </w:r>
          </w:p>
        </w:tc>
        <w:tc>
          <w:tcPr>
            <w:tcW w:w="498" w:type="pct"/>
            <w:noWrap/>
            <w:vAlign w:val="center"/>
            <w:hideMark/>
          </w:tcPr>
          <w:p w14:paraId="5861125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exon12</w:t>
            </w:r>
          </w:p>
        </w:tc>
        <w:tc>
          <w:tcPr>
            <w:tcW w:w="1165" w:type="pct"/>
            <w:noWrap/>
            <w:vAlign w:val="center"/>
            <w:hideMark/>
          </w:tcPr>
          <w:p w14:paraId="1F08F9D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c.1487G&gt;A</w:t>
            </w:r>
          </w:p>
        </w:tc>
        <w:tc>
          <w:tcPr>
            <w:tcW w:w="1081" w:type="pct"/>
            <w:noWrap/>
            <w:vAlign w:val="center"/>
            <w:hideMark/>
          </w:tcPr>
          <w:p w14:paraId="366527A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p.C496Y</w:t>
            </w:r>
          </w:p>
        </w:tc>
        <w:tc>
          <w:tcPr>
            <w:tcW w:w="362" w:type="pct"/>
            <w:noWrap/>
            <w:vAlign w:val="center"/>
            <w:hideMark/>
          </w:tcPr>
          <w:p w14:paraId="61AE6816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3.2%</w:t>
            </w:r>
          </w:p>
        </w:tc>
      </w:tr>
      <w:tr w:rsidR="00787FCA" w:rsidRPr="00E65572" w14:paraId="6F2EC905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65DD6C68" w14:textId="00A8048E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LCH_26</w:t>
            </w:r>
          </w:p>
        </w:tc>
        <w:tc>
          <w:tcPr>
            <w:tcW w:w="582" w:type="pct"/>
            <w:noWrap/>
            <w:vAlign w:val="center"/>
            <w:hideMark/>
          </w:tcPr>
          <w:p w14:paraId="7A94BAE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NOTCH2</w:t>
            </w:r>
          </w:p>
        </w:tc>
        <w:tc>
          <w:tcPr>
            <w:tcW w:w="749" w:type="pct"/>
            <w:noWrap/>
            <w:vAlign w:val="center"/>
            <w:hideMark/>
          </w:tcPr>
          <w:p w14:paraId="36D32A0D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NM_024408</w:t>
            </w:r>
          </w:p>
        </w:tc>
        <w:tc>
          <w:tcPr>
            <w:tcW w:w="498" w:type="pct"/>
            <w:noWrap/>
            <w:vAlign w:val="center"/>
            <w:hideMark/>
          </w:tcPr>
          <w:p w14:paraId="5E01118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exon21</w:t>
            </w:r>
          </w:p>
        </w:tc>
        <w:tc>
          <w:tcPr>
            <w:tcW w:w="1165" w:type="pct"/>
            <w:noWrap/>
            <w:vAlign w:val="center"/>
            <w:hideMark/>
          </w:tcPr>
          <w:p w14:paraId="6A0B76CF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c.3474C&gt;A</w:t>
            </w:r>
          </w:p>
        </w:tc>
        <w:tc>
          <w:tcPr>
            <w:tcW w:w="1081" w:type="pct"/>
            <w:noWrap/>
            <w:vAlign w:val="center"/>
            <w:hideMark/>
          </w:tcPr>
          <w:p w14:paraId="54D9D790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p.C1158*</w:t>
            </w:r>
          </w:p>
        </w:tc>
        <w:tc>
          <w:tcPr>
            <w:tcW w:w="362" w:type="pct"/>
            <w:noWrap/>
            <w:vAlign w:val="center"/>
            <w:hideMark/>
          </w:tcPr>
          <w:p w14:paraId="442F8C86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4.9%</w:t>
            </w:r>
          </w:p>
        </w:tc>
      </w:tr>
      <w:tr w:rsidR="00787FCA" w:rsidRPr="00E65572" w14:paraId="367BC9BC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70E2A492" w14:textId="07FDAEC7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LCH_26</w:t>
            </w:r>
          </w:p>
        </w:tc>
        <w:tc>
          <w:tcPr>
            <w:tcW w:w="582" w:type="pct"/>
            <w:noWrap/>
            <w:vAlign w:val="center"/>
            <w:hideMark/>
          </w:tcPr>
          <w:p w14:paraId="41D07AA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PMS2</w:t>
            </w:r>
          </w:p>
        </w:tc>
        <w:tc>
          <w:tcPr>
            <w:tcW w:w="749" w:type="pct"/>
            <w:noWrap/>
            <w:vAlign w:val="center"/>
            <w:hideMark/>
          </w:tcPr>
          <w:p w14:paraId="75FD93F5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NM_000535</w:t>
            </w:r>
          </w:p>
        </w:tc>
        <w:tc>
          <w:tcPr>
            <w:tcW w:w="498" w:type="pct"/>
            <w:noWrap/>
            <w:vAlign w:val="center"/>
            <w:hideMark/>
          </w:tcPr>
          <w:p w14:paraId="1C22088E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exon11</w:t>
            </w:r>
          </w:p>
        </w:tc>
        <w:tc>
          <w:tcPr>
            <w:tcW w:w="1165" w:type="pct"/>
            <w:noWrap/>
            <w:vAlign w:val="center"/>
            <w:hideMark/>
          </w:tcPr>
          <w:p w14:paraId="60AEEE7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c.921dupA</w:t>
            </w:r>
          </w:p>
        </w:tc>
        <w:tc>
          <w:tcPr>
            <w:tcW w:w="1081" w:type="pct"/>
            <w:noWrap/>
            <w:vAlign w:val="center"/>
            <w:hideMark/>
          </w:tcPr>
          <w:p w14:paraId="31FE9AD4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p.D308Rfs*44</w:t>
            </w:r>
          </w:p>
        </w:tc>
        <w:tc>
          <w:tcPr>
            <w:tcW w:w="362" w:type="pct"/>
            <w:noWrap/>
            <w:vAlign w:val="center"/>
            <w:hideMark/>
          </w:tcPr>
          <w:p w14:paraId="0F8683D2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2.6%</w:t>
            </w:r>
          </w:p>
        </w:tc>
      </w:tr>
      <w:tr w:rsidR="00787FCA" w:rsidRPr="00E65572" w14:paraId="522E6629" w14:textId="77777777" w:rsidTr="00CE0620">
        <w:trPr>
          <w:trHeight w:val="280"/>
        </w:trPr>
        <w:tc>
          <w:tcPr>
            <w:tcW w:w="563" w:type="pct"/>
            <w:noWrap/>
            <w:vAlign w:val="center"/>
            <w:hideMark/>
          </w:tcPr>
          <w:p w14:paraId="45F6FED9" w14:textId="3B720DCD" w:rsidR="00787FCA" w:rsidRPr="00E65572" w:rsidRDefault="00480CD6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unifocal</w:t>
            </w:r>
            <w:proofErr w:type="spellEnd"/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 xml:space="preserve"> LCH_27</w:t>
            </w:r>
          </w:p>
        </w:tc>
        <w:tc>
          <w:tcPr>
            <w:tcW w:w="582" w:type="pct"/>
            <w:noWrap/>
            <w:vAlign w:val="center"/>
            <w:hideMark/>
          </w:tcPr>
          <w:p w14:paraId="2F9BA499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BRAF</w:t>
            </w:r>
          </w:p>
        </w:tc>
        <w:tc>
          <w:tcPr>
            <w:tcW w:w="749" w:type="pct"/>
            <w:noWrap/>
            <w:vAlign w:val="center"/>
            <w:hideMark/>
          </w:tcPr>
          <w:p w14:paraId="01064C4A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NM_004333</w:t>
            </w:r>
          </w:p>
        </w:tc>
        <w:tc>
          <w:tcPr>
            <w:tcW w:w="498" w:type="pct"/>
            <w:noWrap/>
            <w:vAlign w:val="center"/>
            <w:hideMark/>
          </w:tcPr>
          <w:p w14:paraId="69A96A07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exon15</w:t>
            </w:r>
          </w:p>
        </w:tc>
        <w:tc>
          <w:tcPr>
            <w:tcW w:w="1165" w:type="pct"/>
            <w:noWrap/>
            <w:vAlign w:val="center"/>
            <w:hideMark/>
          </w:tcPr>
          <w:p w14:paraId="235582C3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c.1799T&gt;A</w:t>
            </w:r>
          </w:p>
        </w:tc>
        <w:tc>
          <w:tcPr>
            <w:tcW w:w="1081" w:type="pct"/>
            <w:noWrap/>
            <w:vAlign w:val="center"/>
            <w:hideMark/>
          </w:tcPr>
          <w:p w14:paraId="22862738" w14:textId="77777777" w:rsidR="00787FCA" w:rsidRPr="00E65572" w:rsidRDefault="00787FCA" w:rsidP="00CE0620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p.V600E</w:t>
            </w:r>
          </w:p>
        </w:tc>
        <w:tc>
          <w:tcPr>
            <w:tcW w:w="362" w:type="pct"/>
            <w:noWrap/>
            <w:vAlign w:val="center"/>
            <w:hideMark/>
          </w:tcPr>
          <w:p w14:paraId="0F9B418D" w14:textId="77777777" w:rsidR="00787FCA" w:rsidRPr="00E65572" w:rsidRDefault="00787FCA" w:rsidP="00CE062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</w:pPr>
            <w:r w:rsidRPr="00E65572">
              <w:rPr>
                <w:rFonts w:ascii="Times New Roman" w:eastAsia="DengXian" w:hAnsi="Times New Roman" w:cs="Times New Roman"/>
                <w:color w:val="000000"/>
                <w:kern w:val="0"/>
                <w:sz w:val="13"/>
                <w:szCs w:val="13"/>
              </w:rPr>
              <w:t>NA</w:t>
            </w:r>
            <w:r w:rsidRPr="00E65572">
              <w:rPr>
                <w:rFonts w:ascii="Times New Roman" w:eastAsia="DengXian" w:hAnsi="Times New Roman" w:cs="Times New Roman" w:hint="eastAsia"/>
                <w:color w:val="000000"/>
                <w:kern w:val="0"/>
                <w:sz w:val="13"/>
                <w:szCs w:val="13"/>
              </w:rPr>
              <w:t>#</w:t>
            </w:r>
          </w:p>
        </w:tc>
      </w:tr>
    </w:tbl>
    <w:p w14:paraId="3C3D4294" w14:textId="2019B2CF" w:rsidR="00787FCA" w:rsidRPr="00787FCA" w:rsidRDefault="00787FCA" w:rsidP="007E5EAF">
      <w:pPr>
        <w:suppressLineNumbers/>
        <w:rPr>
          <w:rFonts w:ascii="Times New Roman" w:hAnsi="Times New Roman" w:cs="Times New Roman"/>
        </w:rPr>
      </w:pPr>
      <w:r w:rsidRPr="00E65572">
        <w:rPr>
          <w:rFonts w:ascii="Times New Roman" w:hAnsi="Times New Roman" w:cs="Times New Roman" w:hint="eastAsia"/>
        </w:rPr>
        <w:t>#</w:t>
      </w:r>
      <w:r w:rsidRPr="00E65572">
        <w:rPr>
          <w:rFonts w:ascii="Times New Roman" w:hAnsi="Times New Roman" w:cs="Times New Roman"/>
        </w:rPr>
        <w:t xml:space="preserve"> This sample was measured by fluorescence quantitative PCR</w:t>
      </w:r>
    </w:p>
    <w:sectPr w:rsidR="00787FCA" w:rsidRPr="00787FCA" w:rsidSect="00E65572">
      <w:footerReference w:type="default" r:id="rId8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5DB413" w16cex:dateUtc="2023-10-26T14:30:00Z"/>
  <w16cex:commentExtensible w16cex:durableId="73AD4F6E" w16cex:dateUtc="2023-10-26T14:49:00Z"/>
  <w16cex:commentExtensible w16cex:durableId="1D6D0E14" w16cex:dateUtc="2023-10-26T14:36:00Z"/>
  <w16cex:commentExtensible w16cex:durableId="0C5BF46A" w16cex:dateUtc="2023-10-26T14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A9E6B2" w16cid:durableId="2D5DB413"/>
  <w16cid:commentId w16cid:paraId="19440A15" w16cid:durableId="73AD4F6E"/>
  <w16cid:commentId w16cid:paraId="52CE6292" w16cid:durableId="1D6D0E14"/>
  <w16cid:commentId w16cid:paraId="524FF145" w16cid:durableId="0C5BF46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CB7208" w14:textId="77777777" w:rsidR="00D826C9" w:rsidRPr="00397AFE" w:rsidRDefault="00D826C9">
      <w:r w:rsidRPr="00397AFE">
        <w:separator/>
      </w:r>
    </w:p>
    <w:p w14:paraId="60E27FA9" w14:textId="77777777" w:rsidR="00D826C9" w:rsidRDefault="00D826C9"/>
  </w:endnote>
  <w:endnote w:type="continuationSeparator" w:id="0">
    <w:p w14:paraId="2F8B04D4" w14:textId="77777777" w:rsidR="00D826C9" w:rsidRPr="00397AFE" w:rsidRDefault="00D826C9">
      <w:r w:rsidRPr="00397AFE">
        <w:continuationSeparator/>
      </w:r>
    </w:p>
    <w:p w14:paraId="03450D77" w14:textId="77777777" w:rsidR="00D826C9" w:rsidRDefault="00D826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3045722"/>
      <w:docPartObj>
        <w:docPartGallery w:val="Page Numbers (Bottom of Page)"/>
        <w:docPartUnique/>
      </w:docPartObj>
    </w:sdtPr>
    <w:sdtEndPr/>
    <w:sdtContent>
      <w:p w14:paraId="565290A4" w14:textId="3CF8D20E" w:rsidR="00EB6A20" w:rsidRPr="00397AFE" w:rsidRDefault="00EB6A20">
        <w:pPr>
          <w:pStyle w:val="Footer"/>
          <w:jc w:val="center"/>
        </w:pPr>
        <w:r w:rsidRPr="00397AFE">
          <w:fldChar w:fldCharType="begin"/>
        </w:r>
        <w:r w:rsidRPr="00397AFE">
          <w:instrText>PAGE   \* MERGEFORMAT</w:instrText>
        </w:r>
        <w:r w:rsidRPr="00397AFE">
          <w:fldChar w:fldCharType="separate"/>
        </w:r>
        <w:r w:rsidR="0028288B">
          <w:rPr>
            <w:noProof/>
          </w:rPr>
          <w:t>2</w:t>
        </w:r>
        <w:r w:rsidRPr="00397AFE">
          <w:fldChar w:fldCharType="end"/>
        </w:r>
      </w:p>
    </w:sdtContent>
  </w:sdt>
  <w:p w14:paraId="4D7A6C7A" w14:textId="77777777" w:rsidR="00EB6A20" w:rsidRPr="00397AFE" w:rsidRDefault="00EB6A20">
    <w:pPr>
      <w:pStyle w:val="Footer"/>
    </w:pPr>
  </w:p>
  <w:p w14:paraId="458E7051" w14:textId="77777777" w:rsidR="00EB6A20" w:rsidRDefault="00EB6A2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61CC4" w14:textId="77777777" w:rsidR="00D826C9" w:rsidRPr="00397AFE" w:rsidRDefault="00D826C9">
      <w:r w:rsidRPr="00397AFE">
        <w:separator/>
      </w:r>
    </w:p>
    <w:p w14:paraId="0C5A3714" w14:textId="77777777" w:rsidR="00D826C9" w:rsidRDefault="00D826C9"/>
  </w:footnote>
  <w:footnote w:type="continuationSeparator" w:id="0">
    <w:p w14:paraId="19DD3D97" w14:textId="77777777" w:rsidR="00D826C9" w:rsidRPr="00397AFE" w:rsidRDefault="00D826C9">
      <w:r w:rsidRPr="00397AFE">
        <w:continuationSeparator/>
      </w:r>
    </w:p>
    <w:p w14:paraId="57909874" w14:textId="77777777" w:rsidR="00D826C9" w:rsidRDefault="00D826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9FE28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CBF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608B4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86C41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E0A8C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8A03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A272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5C548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5A05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AC9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60205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D10A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E45A74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 Copy1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9dwwr5zwsepzew2t6vezxyp2dxrrpwtdzx&quot;&gt;My EndNote Library&lt;record-ids&gt;&lt;item&gt;1625&lt;/item&gt;&lt;item&gt;1627&lt;/item&gt;&lt;item&gt;1628&lt;/item&gt;&lt;item&gt;1629&lt;/item&gt;&lt;item&gt;1630&lt;/item&gt;&lt;item&gt;1631&lt;/item&gt;&lt;item&gt;1632&lt;/item&gt;&lt;item&gt;1633&lt;/item&gt;&lt;item&gt;1634&lt;/item&gt;&lt;item&gt;1643&lt;/item&gt;&lt;item&gt;1644&lt;/item&gt;&lt;item&gt;1646&lt;/item&gt;&lt;item&gt;1647&lt;/item&gt;&lt;item&gt;1650&lt;/item&gt;&lt;item&gt;1652&lt;/item&gt;&lt;item&gt;1657&lt;/item&gt;&lt;item&gt;1664&lt;/item&gt;&lt;/record-ids&gt;&lt;/item&gt;&lt;/Libraries&gt;"/>
    <w:docVar w:name="MachineID" w:val="203|207|197|186|188|197|198|198|197|204|205|197|201|203|197|188|199|"/>
    <w:docVar w:name="Username" w:val="Editor"/>
  </w:docVars>
  <w:rsids>
    <w:rsidRoot w:val="00554A71"/>
    <w:rsid w:val="000014B2"/>
    <w:rsid w:val="00001B8C"/>
    <w:rsid w:val="00003180"/>
    <w:rsid w:val="000048D6"/>
    <w:rsid w:val="00005761"/>
    <w:rsid w:val="00006A2C"/>
    <w:rsid w:val="00006FE1"/>
    <w:rsid w:val="000110D3"/>
    <w:rsid w:val="00011EEE"/>
    <w:rsid w:val="00012364"/>
    <w:rsid w:val="00013C3B"/>
    <w:rsid w:val="00014971"/>
    <w:rsid w:val="000155C6"/>
    <w:rsid w:val="00017D6C"/>
    <w:rsid w:val="00020DAE"/>
    <w:rsid w:val="000210BA"/>
    <w:rsid w:val="00022F4B"/>
    <w:rsid w:val="00023DE3"/>
    <w:rsid w:val="00024403"/>
    <w:rsid w:val="00025994"/>
    <w:rsid w:val="00025DF6"/>
    <w:rsid w:val="000279E4"/>
    <w:rsid w:val="00027E2E"/>
    <w:rsid w:val="000335EE"/>
    <w:rsid w:val="000376E6"/>
    <w:rsid w:val="00040E87"/>
    <w:rsid w:val="00041D03"/>
    <w:rsid w:val="00042E16"/>
    <w:rsid w:val="00043366"/>
    <w:rsid w:val="000437A3"/>
    <w:rsid w:val="00043A73"/>
    <w:rsid w:val="00043BD4"/>
    <w:rsid w:val="0004557A"/>
    <w:rsid w:val="000469C6"/>
    <w:rsid w:val="0004702C"/>
    <w:rsid w:val="00047BA8"/>
    <w:rsid w:val="000501A8"/>
    <w:rsid w:val="00052205"/>
    <w:rsid w:val="00054CB7"/>
    <w:rsid w:val="000557A6"/>
    <w:rsid w:val="00057712"/>
    <w:rsid w:val="00057F33"/>
    <w:rsid w:val="00060A2C"/>
    <w:rsid w:val="00060E51"/>
    <w:rsid w:val="000642FC"/>
    <w:rsid w:val="00071265"/>
    <w:rsid w:val="0007165B"/>
    <w:rsid w:val="000737C5"/>
    <w:rsid w:val="00073B72"/>
    <w:rsid w:val="00073D1B"/>
    <w:rsid w:val="00074142"/>
    <w:rsid w:val="0007444A"/>
    <w:rsid w:val="000752D7"/>
    <w:rsid w:val="00075635"/>
    <w:rsid w:val="00076A16"/>
    <w:rsid w:val="00077A83"/>
    <w:rsid w:val="000801B0"/>
    <w:rsid w:val="00080632"/>
    <w:rsid w:val="00080807"/>
    <w:rsid w:val="00080E4A"/>
    <w:rsid w:val="00081626"/>
    <w:rsid w:val="000817B5"/>
    <w:rsid w:val="00082017"/>
    <w:rsid w:val="000823F8"/>
    <w:rsid w:val="00082692"/>
    <w:rsid w:val="00082794"/>
    <w:rsid w:val="00082A9D"/>
    <w:rsid w:val="00082AB2"/>
    <w:rsid w:val="00083AB2"/>
    <w:rsid w:val="000848D4"/>
    <w:rsid w:val="00084DAC"/>
    <w:rsid w:val="0008691A"/>
    <w:rsid w:val="00086A86"/>
    <w:rsid w:val="0009290D"/>
    <w:rsid w:val="000929B2"/>
    <w:rsid w:val="0009365D"/>
    <w:rsid w:val="000943B0"/>
    <w:rsid w:val="000944E8"/>
    <w:rsid w:val="00094946"/>
    <w:rsid w:val="00095F7F"/>
    <w:rsid w:val="00096499"/>
    <w:rsid w:val="00097AFD"/>
    <w:rsid w:val="000A4E94"/>
    <w:rsid w:val="000B2585"/>
    <w:rsid w:val="000B2A4F"/>
    <w:rsid w:val="000B2E8E"/>
    <w:rsid w:val="000B30A6"/>
    <w:rsid w:val="000B3142"/>
    <w:rsid w:val="000B453A"/>
    <w:rsid w:val="000B570F"/>
    <w:rsid w:val="000B6189"/>
    <w:rsid w:val="000B62E0"/>
    <w:rsid w:val="000C01D2"/>
    <w:rsid w:val="000C01F3"/>
    <w:rsid w:val="000C06E2"/>
    <w:rsid w:val="000C10CF"/>
    <w:rsid w:val="000C1251"/>
    <w:rsid w:val="000C51B5"/>
    <w:rsid w:val="000C5639"/>
    <w:rsid w:val="000C7214"/>
    <w:rsid w:val="000D0E06"/>
    <w:rsid w:val="000D0E9D"/>
    <w:rsid w:val="000D1496"/>
    <w:rsid w:val="000D38D5"/>
    <w:rsid w:val="000E0F65"/>
    <w:rsid w:val="000E2BDE"/>
    <w:rsid w:val="000E37A3"/>
    <w:rsid w:val="000E3ACC"/>
    <w:rsid w:val="000E5846"/>
    <w:rsid w:val="000E6CA8"/>
    <w:rsid w:val="000E7D65"/>
    <w:rsid w:val="000F2E1E"/>
    <w:rsid w:val="000F40C2"/>
    <w:rsid w:val="000F4278"/>
    <w:rsid w:val="000F42AB"/>
    <w:rsid w:val="000F55E4"/>
    <w:rsid w:val="000F6982"/>
    <w:rsid w:val="000F6C16"/>
    <w:rsid w:val="00100EF4"/>
    <w:rsid w:val="001012F4"/>
    <w:rsid w:val="00101DB4"/>
    <w:rsid w:val="00104CB9"/>
    <w:rsid w:val="00107178"/>
    <w:rsid w:val="00107B52"/>
    <w:rsid w:val="00107E83"/>
    <w:rsid w:val="001102DB"/>
    <w:rsid w:val="001106E3"/>
    <w:rsid w:val="001108F2"/>
    <w:rsid w:val="001111B1"/>
    <w:rsid w:val="001138C8"/>
    <w:rsid w:val="00116450"/>
    <w:rsid w:val="00116C5E"/>
    <w:rsid w:val="00117BB8"/>
    <w:rsid w:val="00121410"/>
    <w:rsid w:val="001215C2"/>
    <w:rsid w:val="00121BDD"/>
    <w:rsid w:val="00121C16"/>
    <w:rsid w:val="00121FD3"/>
    <w:rsid w:val="001233A6"/>
    <w:rsid w:val="001236F3"/>
    <w:rsid w:val="00124138"/>
    <w:rsid w:val="00126007"/>
    <w:rsid w:val="0012658D"/>
    <w:rsid w:val="001268E5"/>
    <w:rsid w:val="00130E57"/>
    <w:rsid w:val="0013151B"/>
    <w:rsid w:val="00131E36"/>
    <w:rsid w:val="0013237E"/>
    <w:rsid w:val="001331CB"/>
    <w:rsid w:val="00133779"/>
    <w:rsid w:val="00136517"/>
    <w:rsid w:val="0013755D"/>
    <w:rsid w:val="0013780A"/>
    <w:rsid w:val="0014120F"/>
    <w:rsid w:val="00141A3A"/>
    <w:rsid w:val="001421A0"/>
    <w:rsid w:val="00144A31"/>
    <w:rsid w:val="00144A95"/>
    <w:rsid w:val="0014601B"/>
    <w:rsid w:val="00146201"/>
    <w:rsid w:val="00146F4B"/>
    <w:rsid w:val="00150C64"/>
    <w:rsid w:val="00150C74"/>
    <w:rsid w:val="0015130B"/>
    <w:rsid w:val="001516EF"/>
    <w:rsid w:val="00153D41"/>
    <w:rsid w:val="00153E9C"/>
    <w:rsid w:val="00154E75"/>
    <w:rsid w:val="00156331"/>
    <w:rsid w:val="0015652A"/>
    <w:rsid w:val="001566C6"/>
    <w:rsid w:val="00156EAC"/>
    <w:rsid w:val="0015755B"/>
    <w:rsid w:val="00160869"/>
    <w:rsid w:val="00161B7B"/>
    <w:rsid w:val="0016242A"/>
    <w:rsid w:val="0016288D"/>
    <w:rsid w:val="00163C10"/>
    <w:rsid w:val="00164858"/>
    <w:rsid w:val="00165E16"/>
    <w:rsid w:val="00167366"/>
    <w:rsid w:val="00167F49"/>
    <w:rsid w:val="00170269"/>
    <w:rsid w:val="00170E31"/>
    <w:rsid w:val="001729AD"/>
    <w:rsid w:val="00173418"/>
    <w:rsid w:val="00176569"/>
    <w:rsid w:val="0017658B"/>
    <w:rsid w:val="001771DB"/>
    <w:rsid w:val="0018191C"/>
    <w:rsid w:val="00181FCF"/>
    <w:rsid w:val="00182870"/>
    <w:rsid w:val="00185F27"/>
    <w:rsid w:val="0019186A"/>
    <w:rsid w:val="001929A7"/>
    <w:rsid w:val="001933A5"/>
    <w:rsid w:val="00193C17"/>
    <w:rsid w:val="00195876"/>
    <w:rsid w:val="001A0617"/>
    <w:rsid w:val="001A0ACC"/>
    <w:rsid w:val="001A2C4B"/>
    <w:rsid w:val="001A3243"/>
    <w:rsid w:val="001A326D"/>
    <w:rsid w:val="001A529C"/>
    <w:rsid w:val="001A7020"/>
    <w:rsid w:val="001A7644"/>
    <w:rsid w:val="001B07A4"/>
    <w:rsid w:val="001B182B"/>
    <w:rsid w:val="001B1C5D"/>
    <w:rsid w:val="001B338F"/>
    <w:rsid w:val="001B36DC"/>
    <w:rsid w:val="001B4D5D"/>
    <w:rsid w:val="001B7018"/>
    <w:rsid w:val="001B79AD"/>
    <w:rsid w:val="001B7A46"/>
    <w:rsid w:val="001B7F72"/>
    <w:rsid w:val="001C0CD9"/>
    <w:rsid w:val="001C0CDC"/>
    <w:rsid w:val="001C1E13"/>
    <w:rsid w:val="001C2BDD"/>
    <w:rsid w:val="001C3A20"/>
    <w:rsid w:val="001C4895"/>
    <w:rsid w:val="001C6385"/>
    <w:rsid w:val="001C6636"/>
    <w:rsid w:val="001C6B92"/>
    <w:rsid w:val="001D013D"/>
    <w:rsid w:val="001D02A2"/>
    <w:rsid w:val="001D0F63"/>
    <w:rsid w:val="001D0FC2"/>
    <w:rsid w:val="001D19E9"/>
    <w:rsid w:val="001D286F"/>
    <w:rsid w:val="001D3244"/>
    <w:rsid w:val="001D3E6D"/>
    <w:rsid w:val="001D4067"/>
    <w:rsid w:val="001D6F1B"/>
    <w:rsid w:val="001D7667"/>
    <w:rsid w:val="001D766E"/>
    <w:rsid w:val="001D7784"/>
    <w:rsid w:val="001E3887"/>
    <w:rsid w:val="001E3965"/>
    <w:rsid w:val="001F0592"/>
    <w:rsid w:val="001F4119"/>
    <w:rsid w:val="001F4535"/>
    <w:rsid w:val="001F47C8"/>
    <w:rsid w:val="001F67A5"/>
    <w:rsid w:val="001F7336"/>
    <w:rsid w:val="00200349"/>
    <w:rsid w:val="0020098D"/>
    <w:rsid w:val="002016CE"/>
    <w:rsid w:val="00201BA2"/>
    <w:rsid w:val="00202334"/>
    <w:rsid w:val="00206BAA"/>
    <w:rsid w:val="00211196"/>
    <w:rsid w:val="00213484"/>
    <w:rsid w:val="00214280"/>
    <w:rsid w:val="002159FD"/>
    <w:rsid w:val="00215EA6"/>
    <w:rsid w:val="002163C0"/>
    <w:rsid w:val="002173FA"/>
    <w:rsid w:val="002177AF"/>
    <w:rsid w:val="0021794D"/>
    <w:rsid w:val="00217AA4"/>
    <w:rsid w:val="00217FF4"/>
    <w:rsid w:val="00221B82"/>
    <w:rsid w:val="002236C0"/>
    <w:rsid w:val="00225A55"/>
    <w:rsid w:val="00226282"/>
    <w:rsid w:val="00227B30"/>
    <w:rsid w:val="00231B58"/>
    <w:rsid w:val="002320C6"/>
    <w:rsid w:val="00233D52"/>
    <w:rsid w:val="002342A7"/>
    <w:rsid w:val="0023536C"/>
    <w:rsid w:val="00235C0B"/>
    <w:rsid w:val="0023695F"/>
    <w:rsid w:val="00236F4E"/>
    <w:rsid w:val="00237938"/>
    <w:rsid w:val="00240133"/>
    <w:rsid w:val="00245E9B"/>
    <w:rsid w:val="0024625E"/>
    <w:rsid w:val="00246CEE"/>
    <w:rsid w:val="0024723A"/>
    <w:rsid w:val="00247248"/>
    <w:rsid w:val="00250238"/>
    <w:rsid w:val="00251608"/>
    <w:rsid w:val="002519ED"/>
    <w:rsid w:val="00252D0F"/>
    <w:rsid w:val="00253316"/>
    <w:rsid w:val="0025413F"/>
    <w:rsid w:val="002563FE"/>
    <w:rsid w:val="002568C7"/>
    <w:rsid w:val="00261F15"/>
    <w:rsid w:val="002623F1"/>
    <w:rsid w:val="00264857"/>
    <w:rsid w:val="002655E9"/>
    <w:rsid w:val="00266441"/>
    <w:rsid w:val="002676DF"/>
    <w:rsid w:val="00267EB9"/>
    <w:rsid w:val="00271152"/>
    <w:rsid w:val="0027249E"/>
    <w:rsid w:val="0027263A"/>
    <w:rsid w:val="0027273A"/>
    <w:rsid w:val="00272F6C"/>
    <w:rsid w:val="0027339B"/>
    <w:rsid w:val="002734F1"/>
    <w:rsid w:val="00274824"/>
    <w:rsid w:val="00276D4F"/>
    <w:rsid w:val="00277743"/>
    <w:rsid w:val="0028056F"/>
    <w:rsid w:val="0028094C"/>
    <w:rsid w:val="00280A8C"/>
    <w:rsid w:val="00282085"/>
    <w:rsid w:val="0028288B"/>
    <w:rsid w:val="00283027"/>
    <w:rsid w:val="002847D1"/>
    <w:rsid w:val="00287F1D"/>
    <w:rsid w:val="002902F1"/>
    <w:rsid w:val="00290EBD"/>
    <w:rsid w:val="00292DAA"/>
    <w:rsid w:val="002931BC"/>
    <w:rsid w:val="00294221"/>
    <w:rsid w:val="00295897"/>
    <w:rsid w:val="00295AA6"/>
    <w:rsid w:val="00296635"/>
    <w:rsid w:val="002969A3"/>
    <w:rsid w:val="00296C22"/>
    <w:rsid w:val="00296E4A"/>
    <w:rsid w:val="002970D2"/>
    <w:rsid w:val="002972BA"/>
    <w:rsid w:val="002A1B04"/>
    <w:rsid w:val="002A6454"/>
    <w:rsid w:val="002A680D"/>
    <w:rsid w:val="002A6ECE"/>
    <w:rsid w:val="002B02D1"/>
    <w:rsid w:val="002B0400"/>
    <w:rsid w:val="002B1297"/>
    <w:rsid w:val="002B18EC"/>
    <w:rsid w:val="002B1D30"/>
    <w:rsid w:val="002B2583"/>
    <w:rsid w:val="002B2A05"/>
    <w:rsid w:val="002B2E6A"/>
    <w:rsid w:val="002B3188"/>
    <w:rsid w:val="002B475F"/>
    <w:rsid w:val="002B4BED"/>
    <w:rsid w:val="002B7B3C"/>
    <w:rsid w:val="002C1BDF"/>
    <w:rsid w:val="002C2929"/>
    <w:rsid w:val="002C335F"/>
    <w:rsid w:val="002C389A"/>
    <w:rsid w:val="002C3BCD"/>
    <w:rsid w:val="002C523E"/>
    <w:rsid w:val="002C66A4"/>
    <w:rsid w:val="002C68A4"/>
    <w:rsid w:val="002C7FFA"/>
    <w:rsid w:val="002D3CA4"/>
    <w:rsid w:val="002D470E"/>
    <w:rsid w:val="002D55EE"/>
    <w:rsid w:val="002D6CB3"/>
    <w:rsid w:val="002D6EFB"/>
    <w:rsid w:val="002D70EF"/>
    <w:rsid w:val="002E319E"/>
    <w:rsid w:val="002E48C8"/>
    <w:rsid w:val="002E606B"/>
    <w:rsid w:val="002E68C8"/>
    <w:rsid w:val="002E6B43"/>
    <w:rsid w:val="002E6DD5"/>
    <w:rsid w:val="002F1FCD"/>
    <w:rsid w:val="002F3284"/>
    <w:rsid w:val="002F3782"/>
    <w:rsid w:val="002F3E6C"/>
    <w:rsid w:val="002F4806"/>
    <w:rsid w:val="002F4B77"/>
    <w:rsid w:val="002F6264"/>
    <w:rsid w:val="00300E47"/>
    <w:rsid w:val="0030148C"/>
    <w:rsid w:val="003032BC"/>
    <w:rsid w:val="00304103"/>
    <w:rsid w:val="00305A51"/>
    <w:rsid w:val="003075FD"/>
    <w:rsid w:val="00307A35"/>
    <w:rsid w:val="00311F56"/>
    <w:rsid w:val="00312CC4"/>
    <w:rsid w:val="00317BCA"/>
    <w:rsid w:val="00317C77"/>
    <w:rsid w:val="00320183"/>
    <w:rsid w:val="00321348"/>
    <w:rsid w:val="003224C8"/>
    <w:rsid w:val="00322ACE"/>
    <w:rsid w:val="00324435"/>
    <w:rsid w:val="00324779"/>
    <w:rsid w:val="0032653D"/>
    <w:rsid w:val="00326C94"/>
    <w:rsid w:val="00327213"/>
    <w:rsid w:val="00327B45"/>
    <w:rsid w:val="00327F83"/>
    <w:rsid w:val="00331928"/>
    <w:rsid w:val="0033212D"/>
    <w:rsid w:val="0033716D"/>
    <w:rsid w:val="00337FDD"/>
    <w:rsid w:val="00340089"/>
    <w:rsid w:val="00340A9A"/>
    <w:rsid w:val="00341EE5"/>
    <w:rsid w:val="003460F4"/>
    <w:rsid w:val="00346849"/>
    <w:rsid w:val="00347E2E"/>
    <w:rsid w:val="00350819"/>
    <w:rsid w:val="003510DC"/>
    <w:rsid w:val="0035160C"/>
    <w:rsid w:val="00352C0E"/>
    <w:rsid w:val="003555F1"/>
    <w:rsid w:val="00355908"/>
    <w:rsid w:val="003571C5"/>
    <w:rsid w:val="00357255"/>
    <w:rsid w:val="00357B65"/>
    <w:rsid w:val="00360B58"/>
    <w:rsid w:val="0036102D"/>
    <w:rsid w:val="003615A3"/>
    <w:rsid w:val="00362C65"/>
    <w:rsid w:val="00363422"/>
    <w:rsid w:val="00363E87"/>
    <w:rsid w:val="00364D37"/>
    <w:rsid w:val="0036598A"/>
    <w:rsid w:val="0036599E"/>
    <w:rsid w:val="00367FD3"/>
    <w:rsid w:val="00370527"/>
    <w:rsid w:val="0037056A"/>
    <w:rsid w:val="00370A7B"/>
    <w:rsid w:val="003714DE"/>
    <w:rsid w:val="00371F13"/>
    <w:rsid w:val="00373E74"/>
    <w:rsid w:val="0037540C"/>
    <w:rsid w:val="00375BB0"/>
    <w:rsid w:val="00376E9E"/>
    <w:rsid w:val="00377512"/>
    <w:rsid w:val="003803A2"/>
    <w:rsid w:val="00380A4B"/>
    <w:rsid w:val="003813E1"/>
    <w:rsid w:val="003824B9"/>
    <w:rsid w:val="00382FD9"/>
    <w:rsid w:val="00383DB6"/>
    <w:rsid w:val="0038410D"/>
    <w:rsid w:val="00384835"/>
    <w:rsid w:val="00384AAD"/>
    <w:rsid w:val="00385144"/>
    <w:rsid w:val="00387128"/>
    <w:rsid w:val="00387E86"/>
    <w:rsid w:val="00390A8D"/>
    <w:rsid w:val="0039192E"/>
    <w:rsid w:val="003933A1"/>
    <w:rsid w:val="00393A4D"/>
    <w:rsid w:val="00393BD9"/>
    <w:rsid w:val="003942C3"/>
    <w:rsid w:val="00397AFE"/>
    <w:rsid w:val="003A1FDA"/>
    <w:rsid w:val="003A2189"/>
    <w:rsid w:val="003A3D35"/>
    <w:rsid w:val="003A4089"/>
    <w:rsid w:val="003A6280"/>
    <w:rsid w:val="003A7461"/>
    <w:rsid w:val="003A787A"/>
    <w:rsid w:val="003A7FC8"/>
    <w:rsid w:val="003B0447"/>
    <w:rsid w:val="003B10EB"/>
    <w:rsid w:val="003B12C6"/>
    <w:rsid w:val="003B1C6B"/>
    <w:rsid w:val="003B2483"/>
    <w:rsid w:val="003B5C5D"/>
    <w:rsid w:val="003B7BCB"/>
    <w:rsid w:val="003C1000"/>
    <w:rsid w:val="003C1807"/>
    <w:rsid w:val="003C2CB9"/>
    <w:rsid w:val="003C2DD7"/>
    <w:rsid w:val="003C3B5F"/>
    <w:rsid w:val="003C3F0F"/>
    <w:rsid w:val="003C47F2"/>
    <w:rsid w:val="003C6D4C"/>
    <w:rsid w:val="003D0AC1"/>
    <w:rsid w:val="003D24A6"/>
    <w:rsid w:val="003D4852"/>
    <w:rsid w:val="003D5AF7"/>
    <w:rsid w:val="003D5EBA"/>
    <w:rsid w:val="003D6BEF"/>
    <w:rsid w:val="003D73EF"/>
    <w:rsid w:val="003D7D6C"/>
    <w:rsid w:val="003E07FB"/>
    <w:rsid w:val="003E13F9"/>
    <w:rsid w:val="003E2271"/>
    <w:rsid w:val="003E4DE1"/>
    <w:rsid w:val="003E57FD"/>
    <w:rsid w:val="003F1625"/>
    <w:rsid w:val="003F7F54"/>
    <w:rsid w:val="004010EE"/>
    <w:rsid w:val="004012BE"/>
    <w:rsid w:val="00402F96"/>
    <w:rsid w:val="00403391"/>
    <w:rsid w:val="00411700"/>
    <w:rsid w:val="0041185F"/>
    <w:rsid w:val="00412D92"/>
    <w:rsid w:val="004141C2"/>
    <w:rsid w:val="00415D31"/>
    <w:rsid w:val="00415F55"/>
    <w:rsid w:val="0042078E"/>
    <w:rsid w:val="004266B2"/>
    <w:rsid w:val="00426D59"/>
    <w:rsid w:val="00430E55"/>
    <w:rsid w:val="004311EA"/>
    <w:rsid w:val="00433B59"/>
    <w:rsid w:val="00435537"/>
    <w:rsid w:val="0043620F"/>
    <w:rsid w:val="00441DF7"/>
    <w:rsid w:val="00444247"/>
    <w:rsid w:val="004444B3"/>
    <w:rsid w:val="00444771"/>
    <w:rsid w:val="0044765A"/>
    <w:rsid w:val="00451296"/>
    <w:rsid w:val="00452B57"/>
    <w:rsid w:val="0045659F"/>
    <w:rsid w:val="004571FB"/>
    <w:rsid w:val="00457FAB"/>
    <w:rsid w:val="004631DA"/>
    <w:rsid w:val="00464E5C"/>
    <w:rsid w:val="00467061"/>
    <w:rsid w:val="00475354"/>
    <w:rsid w:val="00475CD2"/>
    <w:rsid w:val="00476568"/>
    <w:rsid w:val="004774C7"/>
    <w:rsid w:val="00480CD6"/>
    <w:rsid w:val="00480F83"/>
    <w:rsid w:val="00482C55"/>
    <w:rsid w:val="00483B30"/>
    <w:rsid w:val="004860FB"/>
    <w:rsid w:val="004907CC"/>
    <w:rsid w:val="00492AFE"/>
    <w:rsid w:val="00493361"/>
    <w:rsid w:val="004933C8"/>
    <w:rsid w:val="00493D40"/>
    <w:rsid w:val="00496B26"/>
    <w:rsid w:val="00497170"/>
    <w:rsid w:val="00497FC5"/>
    <w:rsid w:val="004A0A75"/>
    <w:rsid w:val="004A166B"/>
    <w:rsid w:val="004A4F6E"/>
    <w:rsid w:val="004A729C"/>
    <w:rsid w:val="004B0203"/>
    <w:rsid w:val="004B042D"/>
    <w:rsid w:val="004B1610"/>
    <w:rsid w:val="004B18EF"/>
    <w:rsid w:val="004B1C05"/>
    <w:rsid w:val="004B4CA7"/>
    <w:rsid w:val="004B65BF"/>
    <w:rsid w:val="004B74A4"/>
    <w:rsid w:val="004C0D14"/>
    <w:rsid w:val="004C1765"/>
    <w:rsid w:val="004C1959"/>
    <w:rsid w:val="004C26EF"/>
    <w:rsid w:val="004C4668"/>
    <w:rsid w:val="004C46C1"/>
    <w:rsid w:val="004C5F94"/>
    <w:rsid w:val="004C5FEA"/>
    <w:rsid w:val="004C725E"/>
    <w:rsid w:val="004D0335"/>
    <w:rsid w:val="004D11F5"/>
    <w:rsid w:val="004D1993"/>
    <w:rsid w:val="004D1ADC"/>
    <w:rsid w:val="004D3226"/>
    <w:rsid w:val="004D3296"/>
    <w:rsid w:val="004D36AB"/>
    <w:rsid w:val="004D6DC2"/>
    <w:rsid w:val="004E2BED"/>
    <w:rsid w:val="004E3EA9"/>
    <w:rsid w:val="004E4A08"/>
    <w:rsid w:val="004E69E5"/>
    <w:rsid w:val="004F05C6"/>
    <w:rsid w:val="004F43DD"/>
    <w:rsid w:val="00500215"/>
    <w:rsid w:val="00501794"/>
    <w:rsid w:val="00501C6D"/>
    <w:rsid w:val="00503569"/>
    <w:rsid w:val="00504614"/>
    <w:rsid w:val="00504FEE"/>
    <w:rsid w:val="00505F1D"/>
    <w:rsid w:val="00506EB9"/>
    <w:rsid w:val="00507147"/>
    <w:rsid w:val="005075E5"/>
    <w:rsid w:val="0051095D"/>
    <w:rsid w:val="0051250B"/>
    <w:rsid w:val="00512D91"/>
    <w:rsid w:val="00514AE1"/>
    <w:rsid w:val="00517631"/>
    <w:rsid w:val="0051775D"/>
    <w:rsid w:val="00517A99"/>
    <w:rsid w:val="00520899"/>
    <w:rsid w:val="005215C5"/>
    <w:rsid w:val="00522446"/>
    <w:rsid w:val="00523299"/>
    <w:rsid w:val="00527167"/>
    <w:rsid w:val="00527C79"/>
    <w:rsid w:val="00527E94"/>
    <w:rsid w:val="00530083"/>
    <w:rsid w:val="005302BA"/>
    <w:rsid w:val="005303CC"/>
    <w:rsid w:val="00536061"/>
    <w:rsid w:val="005374A7"/>
    <w:rsid w:val="00537BB2"/>
    <w:rsid w:val="0054081B"/>
    <w:rsid w:val="00540B2D"/>
    <w:rsid w:val="00541B76"/>
    <w:rsid w:val="00542F60"/>
    <w:rsid w:val="00543012"/>
    <w:rsid w:val="0054378F"/>
    <w:rsid w:val="005441D9"/>
    <w:rsid w:val="0054445F"/>
    <w:rsid w:val="00545DA1"/>
    <w:rsid w:val="005513C6"/>
    <w:rsid w:val="00551658"/>
    <w:rsid w:val="00551FE1"/>
    <w:rsid w:val="00552877"/>
    <w:rsid w:val="00552A52"/>
    <w:rsid w:val="00554531"/>
    <w:rsid w:val="005548D4"/>
    <w:rsid w:val="00554A71"/>
    <w:rsid w:val="005553C9"/>
    <w:rsid w:val="005575B7"/>
    <w:rsid w:val="00557678"/>
    <w:rsid w:val="00557811"/>
    <w:rsid w:val="00557D27"/>
    <w:rsid w:val="00561865"/>
    <w:rsid w:val="00563320"/>
    <w:rsid w:val="00563580"/>
    <w:rsid w:val="005664A4"/>
    <w:rsid w:val="005666D4"/>
    <w:rsid w:val="00571937"/>
    <w:rsid w:val="00572CCF"/>
    <w:rsid w:val="0057319A"/>
    <w:rsid w:val="00573FE7"/>
    <w:rsid w:val="00574E92"/>
    <w:rsid w:val="005769FA"/>
    <w:rsid w:val="00576FD5"/>
    <w:rsid w:val="0057755D"/>
    <w:rsid w:val="0058044D"/>
    <w:rsid w:val="005839F9"/>
    <w:rsid w:val="0058485D"/>
    <w:rsid w:val="00587021"/>
    <w:rsid w:val="00587268"/>
    <w:rsid w:val="00591010"/>
    <w:rsid w:val="0059232A"/>
    <w:rsid w:val="00592769"/>
    <w:rsid w:val="00594862"/>
    <w:rsid w:val="00595B95"/>
    <w:rsid w:val="005969A9"/>
    <w:rsid w:val="005A32CB"/>
    <w:rsid w:val="005A366D"/>
    <w:rsid w:val="005A3677"/>
    <w:rsid w:val="005A7A5E"/>
    <w:rsid w:val="005A7C8E"/>
    <w:rsid w:val="005A7DC5"/>
    <w:rsid w:val="005B1DA7"/>
    <w:rsid w:val="005B6188"/>
    <w:rsid w:val="005C0654"/>
    <w:rsid w:val="005C10B0"/>
    <w:rsid w:val="005C18A7"/>
    <w:rsid w:val="005C35D6"/>
    <w:rsid w:val="005C3C8B"/>
    <w:rsid w:val="005C6D89"/>
    <w:rsid w:val="005C7B9E"/>
    <w:rsid w:val="005D1CBF"/>
    <w:rsid w:val="005D2399"/>
    <w:rsid w:val="005D269F"/>
    <w:rsid w:val="005E29D4"/>
    <w:rsid w:val="005E462E"/>
    <w:rsid w:val="005E610D"/>
    <w:rsid w:val="005E6B26"/>
    <w:rsid w:val="005F0473"/>
    <w:rsid w:val="005F1D25"/>
    <w:rsid w:val="005F5565"/>
    <w:rsid w:val="005F5E84"/>
    <w:rsid w:val="006001BF"/>
    <w:rsid w:val="00600E50"/>
    <w:rsid w:val="006024A4"/>
    <w:rsid w:val="00603CDA"/>
    <w:rsid w:val="0060447E"/>
    <w:rsid w:val="00604540"/>
    <w:rsid w:val="006045A6"/>
    <w:rsid w:val="00606428"/>
    <w:rsid w:val="00611F17"/>
    <w:rsid w:val="0061212D"/>
    <w:rsid w:val="00612AFB"/>
    <w:rsid w:val="00612BF9"/>
    <w:rsid w:val="00613497"/>
    <w:rsid w:val="00614497"/>
    <w:rsid w:val="0061522F"/>
    <w:rsid w:val="006169D9"/>
    <w:rsid w:val="00616C7D"/>
    <w:rsid w:val="00617FD3"/>
    <w:rsid w:val="00620854"/>
    <w:rsid w:val="00621685"/>
    <w:rsid w:val="00622718"/>
    <w:rsid w:val="00622FDD"/>
    <w:rsid w:val="0062383F"/>
    <w:rsid w:val="00623C5A"/>
    <w:rsid w:val="00625CA7"/>
    <w:rsid w:val="00630AF7"/>
    <w:rsid w:val="0063137D"/>
    <w:rsid w:val="00631C8B"/>
    <w:rsid w:val="00632856"/>
    <w:rsid w:val="00632A04"/>
    <w:rsid w:val="00634D06"/>
    <w:rsid w:val="00640BF4"/>
    <w:rsid w:val="006418B9"/>
    <w:rsid w:val="00642BC1"/>
    <w:rsid w:val="00642EE8"/>
    <w:rsid w:val="00643944"/>
    <w:rsid w:val="00644040"/>
    <w:rsid w:val="00646C0D"/>
    <w:rsid w:val="00647830"/>
    <w:rsid w:val="00647968"/>
    <w:rsid w:val="00647C9B"/>
    <w:rsid w:val="00647FEF"/>
    <w:rsid w:val="006508C7"/>
    <w:rsid w:val="00651770"/>
    <w:rsid w:val="00651F7E"/>
    <w:rsid w:val="00652869"/>
    <w:rsid w:val="00654041"/>
    <w:rsid w:val="006546A3"/>
    <w:rsid w:val="00655BA8"/>
    <w:rsid w:val="00656108"/>
    <w:rsid w:val="00656B07"/>
    <w:rsid w:val="00656C81"/>
    <w:rsid w:val="006577F1"/>
    <w:rsid w:val="006624CB"/>
    <w:rsid w:val="006639FB"/>
    <w:rsid w:val="0066540B"/>
    <w:rsid w:val="00670D45"/>
    <w:rsid w:val="00671831"/>
    <w:rsid w:val="006718C1"/>
    <w:rsid w:val="006733E9"/>
    <w:rsid w:val="0067489C"/>
    <w:rsid w:val="00674A74"/>
    <w:rsid w:val="0067576C"/>
    <w:rsid w:val="00675F12"/>
    <w:rsid w:val="00676202"/>
    <w:rsid w:val="0067698C"/>
    <w:rsid w:val="006773D6"/>
    <w:rsid w:val="00680390"/>
    <w:rsid w:val="00680CA7"/>
    <w:rsid w:val="00680D28"/>
    <w:rsid w:val="00682353"/>
    <w:rsid w:val="00682E2D"/>
    <w:rsid w:val="006835A7"/>
    <w:rsid w:val="00683D15"/>
    <w:rsid w:val="00683E20"/>
    <w:rsid w:val="006844C5"/>
    <w:rsid w:val="0068511A"/>
    <w:rsid w:val="00685EE0"/>
    <w:rsid w:val="00687DDF"/>
    <w:rsid w:val="00690172"/>
    <w:rsid w:val="00690672"/>
    <w:rsid w:val="00691C84"/>
    <w:rsid w:val="0069365B"/>
    <w:rsid w:val="006943ED"/>
    <w:rsid w:val="00694C7B"/>
    <w:rsid w:val="0069501C"/>
    <w:rsid w:val="00695264"/>
    <w:rsid w:val="006955D3"/>
    <w:rsid w:val="006A007C"/>
    <w:rsid w:val="006A2969"/>
    <w:rsid w:val="006A2BC1"/>
    <w:rsid w:val="006A2F40"/>
    <w:rsid w:val="006A301F"/>
    <w:rsid w:val="006A3909"/>
    <w:rsid w:val="006A3D31"/>
    <w:rsid w:val="006A444C"/>
    <w:rsid w:val="006A5C05"/>
    <w:rsid w:val="006A6047"/>
    <w:rsid w:val="006B05EF"/>
    <w:rsid w:val="006B1706"/>
    <w:rsid w:val="006B353F"/>
    <w:rsid w:val="006B4AE0"/>
    <w:rsid w:val="006B7135"/>
    <w:rsid w:val="006C1056"/>
    <w:rsid w:val="006C3B4D"/>
    <w:rsid w:val="006C47C1"/>
    <w:rsid w:val="006C50DC"/>
    <w:rsid w:val="006C67C6"/>
    <w:rsid w:val="006C77C1"/>
    <w:rsid w:val="006C7B77"/>
    <w:rsid w:val="006C7CB4"/>
    <w:rsid w:val="006D127B"/>
    <w:rsid w:val="006D1B10"/>
    <w:rsid w:val="006D30C5"/>
    <w:rsid w:val="006D30F4"/>
    <w:rsid w:val="006D4882"/>
    <w:rsid w:val="006D5836"/>
    <w:rsid w:val="006E0D47"/>
    <w:rsid w:val="006E0DBB"/>
    <w:rsid w:val="006E3D8B"/>
    <w:rsid w:val="006E4B9C"/>
    <w:rsid w:val="006E5063"/>
    <w:rsid w:val="006E5217"/>
    <w:rsid w:val="006E54C0"/>
    <w:rsid w:val="006E738F"/>
    <w:rsid w:val="006E7496"/>
    <w:rsid w:val="006F01E0"/>
    <w:rsid w:val="006F124A"/>
    <w:rsid w:val="006F1643"/>
    <w:rsid w:val="006F1A2F"/>
    <w:rsid w:val="006F2019"/>
    <w:rsid w:val="006F4E50"/>
    <w:rsid w:val="006F4E62"/>
    <w:rsid w:val="006F660C"/>
    <w:rsid w:val="006F6A2E"/>
    <w:rsid w:val="006F7AD5"/>
    <w:rsid w:val="00700981"/>
    <w:rsid w:val="007036E5"/>
    <w:rsid w:val="00704CEA"/>
    <w:rsid w:val="00706231"/>
    <w:rsid w:val="007103C1"/>
    <w:rsid w:val="00711496"/>
    <w:rsid w:val="007121DF"/>
    <w:rsid w:val="00713AEF"/>
    <w:rsid w:val="0071557F"/>
    <w:rsid w:val="007157AA"/>
    <w:rsid w:val="00715914"/>
    <w:rsid w:val="00722295"/>
    <w:rsid w:val="00722596"/>
    <w:rsid w:val="00722817"/>
    <w:rsid w:val="007229A0"/>
    <w:rsid w:val="00722FBC"/>
    <w:rsid w:val="0072390A"/>
    <w:rsid w:val="00726223"/>
    <w:rsid w:val="00726576"/>
    <w:rsid w:val="00727655"/>
    <w:rsid w:val="007279FF"/>
    <w:rsid w:val="00727BF1"/>
    <w:rsid w:val="00730A92"/>
    <w:rsid w:val="0073166A"/>
    <w:rsid w:val="007324F3"/>
    <w:rsid w:val="00733C44"/>
    <w:rsid w:val="00734931"/>
    <w:rsid w:val="007373E0"/>
    <w:rsid w:val="00737471"/>
    <w:rsid w:val="00737593"/>
    <w:rsid w:val="007403AE"/>
    <w:rsid w:val="0074051D"/>
    <w:rsid w:val="00742DA8"/>
    <w:rsid w:val="00742E09"/>
    <w:rsid w:val="0074606A"/>
    <w:rsid w:val="00747ECF"/>
    <w:rsid w:val="00751168"/>
    <w:rsid w:val="00751233"/>
    <w:rsid w:val="007517FA"/>
    <w:rsid w:val="00755E8A"/>
    <w:rsid w:val="00756FE8"/>
    <w:rsid w:val="007603B5"/>
    <w:rsid w:val="00763B97"/>
    <w:rsid w:val="00763EF7"/>
    <w:rsid w:val="007673F4"/>
    <w:rsid w:val="007718CC"/>
    <w:rsid w:val="00772CF0"/>
    <w:rsid w:val="00772DC8"/>
    <w:rsid w:val="007756C9"/>
    <w:rsid w:val="00775992"/>
    <w:rsid w:val="00776139"/>
    <w:rsid w:val="00777FFA"/>
    <w:rsid w:val="00780C38"/>
    <w:rsid w:val="00781CC7"/>
    <w:rsid w:val="007832BE"/>
    <w:rsid w:val="00783FB1"/>
    <w:rsid w:val="00784F77"/>
    <w:rsid w:val="0078543D"/>
    <w:rsid w:val="007857AE"/>
    <w:rsid w:val="00786EFD"/>
    <w:rsid w:val="00787FCA"/>
    <w:rsid w:val="00790156"/>
    <w:rsid w:val="0079039E"/>
    <w:rsid w:val="007915D9"/>
    <w:rsid w:val="0079172E"/>
    <w:rsid w:val="00791DBE"/>
    <w:rsid w:val="00791ED8"/>
    <w:rsid w:val="007923E8"/>
    <w:rsid w:val="00792701"/>
    <w:rsid w:val="0079295F"/>
    <w:rsid w:val="00792BA3"/>
    <w:rsid w:val="00793A24"/>
    <w:rsid w:val="007958B5"/>
    <w:rsid w:val="00795B88"/>
    <w:rsid w:val="00795C57"/>
    <w:rsid w:val="007970E6"/>
    <w:rsid w:val="007A1899"/>
    <w:rsid w:val="007A22C8"/>
    <w:rsid w:val="007A3685"/>
    <w:rsid w:val="007A65E2"/>
    <w:rsid w:val="007B0276"/>
    <w:rsid w:val="007B0981"/>
    <w:rsid w:val="007B117F"/>
    <w:rsid w:val="007B1C60"/>
    <w:rsid w:val="007B1C6D"/>
    <w:rsid w:val="007B1F15"/>
    <w:rsid w:val="007B2121"/>
    <w:rsid w:val="007B2414"/>
    <w:rsid w:val="007B27DB"/>
    <w:rsid w:val="007B3C68"/>
    <w:rsid w:val="007B4263"/>
    <w:rsid w:val="007B42BD"/>
    <w:rsid w:val="007B5377"/>
    <w:rsid w:val="007B6467"/>
    <w:rsid w:val="007C00FC"/>
    <w:rsid w:val="007C264E"/>
    <w:rsid w:val="007C2BCE"/>
    <w:rsid w:val="007C58F2"/>
    <w:rsid w:val="007C6340"/>
    <w:rsid w:val="007D03E2"/>
    <w:rsid w:val="007D090A"/>
    <w:rsid w:val="007D15BB"/>
    <w:rsid w:val="007D1C5F"/>
    <w:rsid w:val="007D1F20"/>
    <w:rsid w:val="007D2301"/>
    <w:rsid w:val="007D2543"/>
    <w:rsid w:val="007D2EB4"/>
    <w:rsid w:val="007D3498"/>
    <w:rsid w:val="007D39EE"/>
    <w:rsid w:val="007D41C8"/>
    <w:rsid w:val="007D5460"/>
    <w:rsid w:val="007D5E71"/>
    <w:rsid w:val="007D7D3B"/>
    <w:rsid w:val="007E0AAC"/>
    <w:rsid w:val="007E2741"/>
    <w:rsid w:val="007E3511"/>
    <w:rsid w:val="007E35B3"/>
    <w:rsid w:val="007E39E3"/>
    <w:rsid w:val="007E3D5C"/>
    <w:rsid w:val="007E5A0F"/>
    <w:rsid w:val="007E5EAF"/>
    <w:rsid w:val="007E66CE"/>
    <w:rsid w:val="007F0209"/>
    <w:rsid w:val="007F0D45"/>
    <w:rsid w:val="007F1925"/>
    <w:rsid w:val="007F2A35"/>
    <w:rsid w:val="007F2BC8"/>
    <w:rsid w:val="007F3593"/>
    <w:rsid w:val="007F4833"/>
    <w:rsid w:val="007F69E7"/>
    <w:rsid w:val="007F756F"/>
    <w:rsid w:val="008008EB"/>
    <w:rsid w:val="00802334"/>
    <w:rsid w:val="00802A0C"/>
    <w:rsid w:val="00805A46"/>
    <w:rsid w:val="00806EB7"/>
    <w:rsid w:val="00807224"/>
    <w:rsid w:val="00807487"/>
    <w:rsid w:val="00810026"/>
    <w:rsid w:val="008131A3"/>
    <w:rsid w:val="00813BBE"/>
    <w:rsid w:val="00815B03"/>
    <w:rsid w:val="00817373"/>
    <w:rsid w:val="00823165"/>
    <w:rsid w:val="0082322C"/>
    <w:rsid w:val="00823AA1"/>
    <w:rsid w:val="00823EE5"/>
    <w:rsid w:val="0082441F"/>
    <w:rsid w:val="00824630"/>
    <w:rsid w:val="0082491E"/>
    <w:rsid w:val="00830F26"/>
    <w:rsid w:val="00834A79"/>
    <w:rsid w:val="00836425"/>
    <w:rsid w:val="00840EE0"/>
    <w:rsid w:val="00840FAD"/>
    <w:rsid w:val="00841087"/>
    <w:rsid w:val="008421E7"/>
    <w:rsid w:val="00846237"/>
    <w:rsid w:val="00846803"/>
    <w:rsid w:val="00847B79"/>
    <w:rsid w:val="0085205E"/>
    <w:rsid w:val="0085287D"/>
    <w:rsid w:val="00852BD7"/>
    <w:rsid w:val="008532AA"/>
    <w:rsid w:val="008557C9"/>
    <w:rsid w:val="00857085"/>
    <w:rsid w:val="00860F43"/>
    <w:rsid w:val="00861379"/>
    <w:rsid w:val="00861A25"/>
    <w:rsid w:val="00861B61"/>
    <w:rsid w:val="008621C9"/>
    <w:rsid w:val="00862790"/>
    <w:rsid w:val="00863884"/>
    <w:rsid w:val="008642E5"/>
    <w:rsid w:val="0086485F"/>
    <w:rsid w:val="00864D98"/>
    <w:rsid w:val="0086666D"/>
    <w:rsid w:val="008701A8"/>
    <w:rsid w:val="008716E8"/>
    <w:rsid w:val="00872842"/>
    <w:rsid w:val="00872965"/>
    <w:rsid w:val="0087446B"/>
    <w:rsid w:val="00874666"/>
    <w:rsid w:val="008761CD"/>
    <w:rsid w:val="0087794E"/>
    <w:rsid w:val="0087796B"/>
    <w:rsid w:val="00880BDA"/>
    <w:rsid w:val="008834A1"/>
    <w:rsid w:val="0088373B"/>
    <w:rsid w:val="0088429A"/>
    <w:rsid w:val="008866E5"/>
    <w:rsid w:val="008868A6"/>
    <w:rsid w:val="00886C25"/>
    <w:rsid w:val="0088793C"/>
    <w:rsid w:val="00887D50"/>
    <w:rsid w:val="008907D6"/>
    <w:rsid w:val="00890A7C"/>
    <w:rsid w:val="00892CB2"/>
    <w:rsid w:val="00892FF1"/>
    <w:rsid w:val="00894665"/>
    <w:rsid w:val="00894811"/>
    <w:rsid w:val="00894C0B"/>
    <w:rsid w:val="008A061C"/>
    <w:rsid w:val="008A126B"/>
    <w:rsid w:val="008A133D"/>
    <w:rsid w:val="008A1836"/>
    <w:rsid w:val="008A1F0E"/>
    <w:rsid w:val="008A28B6"/>
    <w:rsid w:val="008A4B13"/>
    <w:rsid w:val="008A4DA6"/>
    <w:rsid w:val="008B1B0F"/>
    <w:rsid w:val="008B2130"/>
    <w:rsid w:val="008B325D"/>
    <w:rsid w:val="008B3282"/>
    <w:rsid w:val="008B339D"/>
    <w:rsid w:val="008B35EE"/>
    <w:rsid w:val="008B4BFF"/>
    <w:rsid w:val="008B7481"/>
    <w:rsid w:val="008B79E7"/>
    <w:rsid w:val="008C0195"/>
    <w:rsid w:val="008C15ED"/>
    <w:rsid w:val="008C4E6E"/>
    <w:rsid w:val="008C4F46"/>
    <w:rsid w:val="008D0074"/>
    <w:rsid w:val="008D042F"/>
    <w:rsid w:val="008D0872"/>
    <w:rsid w:val="008D25B8"/>
    <w:rsid w:val="008D3A31"/>
    <w:rsid w:val="008D5577"/>
    <w:rsid w:val="008E12E4"/>
    <w:rsid w:val="008E3647"/>
    <w:rsid w:val="008E3BEE"/>
    <w:rsid w:val="008E41CF"/>
    <w:rsid w:val="008E603D"/>
    <w:rsid w:val="008E768A"/>
    <w:rsid w:val="008F0C2C"/>
    <w:rsid w:val="008F0E57"/>
    <w:rsid w:val="008F1058"/>
    <w:rsid w:val="008F34C0"/>
    <w:rsid w:val="008F3D3E"/>
    <w:rsid w:val="008F466D"/>
    <w:rsid w:val="008F4A31"/>
    <w:rsid w:val="008F588C"/>
    <w:rsid w:val="008F5DA0"/>
    <w:rsid w:val="008F73B0"/>
    <w:rsid w:val="008F7C00"/>
    <w:rsid w:val="009006A7"/>
    <w:rsid w:val="00900883"/>
    <w:rsid w:val="009020B5"/>
    <w:rsid w:val="00902EBD"/>
    <w:rsid w:val="00903482"/>
    <w:rsid w:val="00907F43"/>
    <w:rsid w:val="00910A72"/>
    <w:rsid w:val="0091143A"/>
    <w:rsid w:val="00912141"/>
    <w:rsid w:val="009147D0"/>
    <w:rsid w:val="00915ACE"/>
    <w:rsid w:val="00916199"/>
    <w:rsid w:val="00916A72"/>
    <w:rsid w:val="0092178D"/>
    <w:rsid w:val="009217D1"/>
    <w:rsid w:val="00922669"/>
    <w:rsid w:val="00922702"/>
    <w:rsid w:val="00922CED"/>
    <w:rsid w:val="00925C33"/>
    <w:rsid w:val="0092749C"/>
    <w:rsid w:val="00927F55"/>
    <w:rsid w:val="009325F6"/>
    <w:rsid w:val="00932931"/>
    <w:rsid w:val="0093641E"/>
    <w:rsid w:val="00936FF5"/>
    <w:rsid w:val="009371E4"/>
    <w:rsid w:val="00937A4E"/>
    <w:rsid w:val="00940B75"/>
    <w:rsid w:val="009422C6"/>
    <w:rsid w:val="00943078"/>
    <w:rsid w:val="00944090"/>
    <w:rsid w:val="00947A59"/>
    <w:rsid w:val="00947CA9"/>
    <w:rsid w:val="009500F9"/>
    <w:rsid w:val="009509C1"/>
    <w:rsid w:val="00950BAF"/>
    <w:rsid w:val="00951D1F"/>
    <w:rsid w:val="009525C6"/>
    <w:rsid w:val="0095306E"/>
    <w:rsid w:val="009542D5"/>
    <w:rsid w:val="009565F4"/>
    <w:rsid w:val="00957334"/>
    <w:rsid w:val="00957357"/>
    <w:rsid w:val="009575F6"/>
    <w:rsid w:val="00960DE7"/>
    <w:rsid w:val="00962E07"/>
    <w:rsid w:val="00963291"/>
    <w:rsid w:val="009635CB"/>
    <w:rsid w:val="00965100"/>
    <w:rsid w:val="00970B54"/>
    <w:rsid w:val="00970E1D"/>
    <w:rsid w:val="009713BA"/>
    <w:rsid w:val="0097146D"/>
    <w:rsid w:val="00971A64"/>
    <w:rsid w:val="00971BF6"/>
    <w:rsid w:val="00972726"/>
    <w:rsid w:val="00972F8D"/>
    <w:rsid w:val="00973508"/>
    <w:rsid w:val="009752A6"/>
    <w:rsid w:val="00980CE5"/>
    <w:rsid w:val="00981213"/>
    <w:rsid w:val="00984554"/>
    <w:rsid w:val="0098471F"/>
    <w:rsid w:val="0098475D"/>
    <w:rsid w:val="00984A55"/>
    <w:rsid w:val="00984ED8"/>
    <w:rsid w:val="009856ED"/>
    <w:rsid w:val="00985D03"/>
    <w:rsid w:val="009867C1"/>
    <w:rsid w:val="00987304"/>
    <w:rsid w:val="00987B3D"/>
    <w:rsid w:val="00994023"/>
    <w:rsid w:val="0099481F"/>
    <w:rsid w:val="00997CA5"/>
    <w:rsid w:val="009A0A5D"/>
    <w:rsid w:val="009A0BFD"/>
    <w:rsid w:val="009A1B9F"/>
    <w:rsid w:val="009A1D7A"/>
    <w:rsid w:val="009A28C7"/>
    <w:rsid w:val="009A2E58"/>
    <w:rsid w:val="009A379A"/>
    <w:rsid w:val="009A3B46"/>
    <w:rsid w:val="009A535F"/>
    <w:rsid w:val="009A65F8"/>
    <w:rsid w:val="009A6A8C"/>
    <w:rsid w:val="009A7215"/>
    <w:rsid w:val="009B03F7"/>
    <w:rsid w:val="009B0589"/>
    <w:rsid w:val="009B0833"/>
    <w:rsid w:val="009B2606"/>
    <w:rsid w:val="009B385C"/>
    <w:rsid w:val="009B4257"/>
    <w:rsid w:val="009B4CD4"/>
    <w:rsid w:val="009B6CE5"/>
    <w:rsid w:val="009B7AC1"/>
    <w:rsid w:val="009B7E04"/>
    <w:rsid w:val="009C0A02"/>
    <w:rsid w:val="009C0AFB"/>
    <w:rsid w:val="009C2711"/>
    <w:rsid w:val="009C2C10"/>
    <w:rsid w:val="009C2E09"/>
    <w:rsid w:val="009C3C8E"/>
    <w:rsid w:val="009C3FAA"/>
    <w:rsid w:val="009C5DEF"/>
    <w:rsid w:val="009C5E9A"/>
    <w:rsid w:val="009D076F"/>
    <w:rsid w:val="009D145B"/>
    <w:rsid w:val="009D4157"/>
    <w:rsid w:val="009D479C"/>
    <w:rsid w:val="009D546E"/>
    <w:rsid w:val="009D5A0B"/>
    <w:rsid w:val="009D7AA8"/>
    <w:rsid w:val="009D7C21"/>
    <w:rsid w:val="009E10EE"/>
    <w:rsid w:val="009E138B"/>
    <w:rsid w:val="009E217A"/>
    <w:rsid w:val="009E3809"/>
    <w:rsid w:val="009E4862"/>
    <w:rsid w:val="009E5049"/>
    <w:rsid w:val="009E6565"/>
    <w:rsid w:val="009E7884"/>
    <w:rsid w:val="009F038B"/>
    <w:rsid w:val="009F08F4"/>
    <w:rsid w:val="009F10CA"/>
    <w:rsid w:val="009F14D0"/>
    <w:rsid w:val="009F4E1D"/>
    <w:rsid w:val="009F5783"/>
    <w:rsid w:val="009F5D45"/>
    <w:rsid w:val="009F6A83"/>
    <w:rsid w:val="00A06039"/>
    <w:rsid w:val="00A07196"/>
    <w:rsid w:val="00A07323"/>
    <w:rsid w:val="00A073F2"/>
    <w:rsid w:val="00A112B5"/>
    <w:rsid w:val="00A11473"/>
    <w:rsid w:val="00A122FC"/>
    <w:rsid w:val="00A13FCF"/>
    <w:rsid w:val="00A14855"/>
    <w:rsid w:val="00A155F4"/>
    <w:rsid w:val="00A17567"/>
    <w:rsid w:val="00A20E89"/>
    <w:rsid w:val="00A21453"/>
    <w:rsid w:val="00A23371"/>
    <w:rsid w:val="00A26199"/>
    <w:rsid w:val="00A26607"/>
    <w:rsid w:val="00A2744D"/>
    <w:rsid w:val="00A27DA6"/>
    <w:rsid w:val="00A30258"/>
    <w:rsid w:val="00A318D9"/>
    <w:rsid w:val="00A32025"/>
    <w:rsid w:val="00A349EF"/>
    <w:rsid w:val="00A350C4"/>
    <w:rsid w:val="00A351FD"/>
    <w:rsid w:val="00A36088"/>
    <w:rsid w:val="00A36B1F"/>
    <w:rsid w:val="00A3704C"/>
    <w:rsid w:val="00A402CE"/>
    <w:rsid w:val="00A42FD3"/>
    <w:rsid w:val="00A45ABB"/>
    <w:rsid w:val="00A50228"/>
    <w:rsid w:val="00A527F6"/>
    <w:rsid w:val="00A52C82"/>
    <w:rsid w:val="00A5477E"/>
    <w:rsid w:val="00A55566"/>
    <w:rsid w:val="00A61107"/>
    <w:rsid w:val="00A6164C"/>
    <w:rsid w:val="00A61EAD"/>
    <w:rsid w:val="00A627E6"/>
    <w:rsid w:val="00A62E07"/>
    <w:rsid w:val="00A631A5"/>
    <w:rsid w:val="00A63C78"/>
    <w:rsid w:val="00A6445C"/>
    <w:rsid w:val="00A66F39"/>
    <w:rsid w:val="00A6701F"/>
    <w:rsid w:val="00A672B2"/>
    <w:rsid w:val="00A67880"/>
    <w:rsid w:val="00A6799B"/>
    <w:rsid w:val="00A71153"/>
    <w:rsid w:val="00A72101"/>
    <w:rsid w:val="00A723A0"/>
    <w:rsid w:val="00A75620"/>
    <w:rsid w:val="00A77BC1"/>
    <w:rsid w:val="00A81BE4"/>
    <w:rsid w:val="00A81C92"/>
    <w:rsid w:val="00A82893"/>
    <w:rsid w:val="00A83969"/>
    <w:rsid w:val="00A84734"/>
    <w:rsid w:val="00A84DDD"/>
    <w:rsid w:val="00A84F8E"/>
    <w:rsid w:val="00A85187"/>
    <w:rsid w:val="00A85B21"/>
    <w:rsid w:val="00A87B9D"/>
    <w:rsid w:val="00A90685"/>
    <w:rsid w:val="00A90CF7"/>
    <w:rsid w:val="00A91B61"/>
    <w:rsid w:val="00A93409"/>
    <w:rsid w:val="00A940C0"/>
    <w:rsid w:val="00A94632"/>
    <w:rsid w:val="00A94739"/>
    <w:rsid w:val="00A95786"/>
    <w:rsid w:val="00A95960"/>
    <w:rsid w:val="00A95FF9"/>
    <w:rsid w:val="00A964FE"/>
    <w:rsid w:val="00A96565"/>
    <w:rsid w:val="00A971D0"/>
    <w:rsid w:val="00A979D1"/>
    <w:rsid w:val="00A97D6F"/>
    <w:rsid w:val="00AA17F0"/>
    <w:rsid w:val="00AA1A18"/>
    <w:rsid w:val="00AA260B"/>
    <w:rsid w:val="00AA39E5"/>
    <w:rsid w:val="00AA420E"/>
    <w:rsid w:val="00AA6578"/>
    <w:rsid w:val="00AA659B"/>
    <w:rsid w:val="00AB1532"/>
    <w:rsid w:val="00AB1562"/>
    <w:rsid w:val="00AB1B98"/>
    <w:rsid w:val="00AB298C"/>
    <w:rsid w:val="00AB5723"/>
    <w:rsid w:val="00AB60D6"/>
    <w:rsid w:val="00AC2402"/>
    <w:rsid w:val="00AC35BF"/>
    <w:rsid w:val="00AC5431"/>
    <w:rsid w:val="00AD2DB0"/>
    <w:rsid w:val="00AD39BD"/>
    <w:rsid w:val="00AD3B86"/>
    <w:rsid w:val="00AD58CC"/>
    <w:rsid w:val="00AD5F8C"/>
    <w:rsid w:val="00AD74F0"/>
    <w:rsid w:val="00AE1106"/>
    <w:rsid w:val="00AE2781"/>
    <w:rsid w:val="00AE3FB8"/>
    <w:rsid w:val="00AE4EEE"/>
    <w:rsid w:val="00AE574F"/>
    <w:rsid w:val="00AE5877"/>
    <w:rsid w:val="00AE59F2"/>
    <w:rsid w:val="00AE5B0F"/>
    <w:rsid w:val="00AE689F"/>
    <w:rsid w:val="00AE7322"/>
    <w:rsid w:val="00AF04B1"/>
    <w:rsid w:val="00AF1E60"/>
    <w:rsid w:val="00AF339C"/>
    <w:rsid w:val="00AF5371"/>
    <w:rsid w:val="00AF55EC"/>
    <w:rsid w:val="00AF6431"/>
    <w:rsid w:val="00AF67F5"/>
    <w:rsid w:val="00B02F3E"/>
    <w:rsid w:val="00B034D5"/>
    <w:rsid w:val="00B05698"/>
    <w:rsid w:val="00B05C06"/>
    <w:rsid w:val="00B06016"/>
    <w:rsid w:val="00B06751"/>
    <w:rsid w:val="00B07917"/>
    <w:rsid w:val="00B07D5E"/>
    <w:rsid w:val="00B10C75"/>
    <w:rsid w:val="00B12149"/>
    <w:rsid w:val="00B1341C"/>
    <w:rsid w:val="00B137AC"/>
    <w:rsid w:val="00B1399A"/>
    <w:rsid w:val="00B2067B"/>
    <w:rsid w:val="00B23CFE"/>
    <w:rsid w:val="00B25FA6"/>
    <w:rsid w:val="00B31413"/>
    <w:rsid w:val="00B3234A"/>
    <w:rsid w:val="00B3331A"/>
    <w:rsid w:val="00B337A9"/>
    <w:rsid w:val="00B35CBC"/>
    <w:rsid w:val="00B369D4"/>
    <w:rsid w:val="00B36D33"/>
    <w:rsid w:val="00B37A1A"/>
    <w:rsid w:val="00B413D3"/>
    <w:rsid w:val="00B416BD"/>
    <w:rsid w:val="00B4184E"/>
    <w:rsid w:val="00B441D2"/>
    <w:rsid w:val="00B45324"/>
    <w:rsid w:val="00B45B7A"/>
    <w:rsid w:val="00B541EB"/>
    <w:rsid w:val="00B54888"/>
    <w:rsid w:val="00B55251"/>
    <w:rsid w:val="00B55404"/>
    <w:rsid w:val="00B5658C"/>
    <w:rsid w:val="00B56F46"/>
    <w:rsid w:val="00B571FF"/>
    <w:rsid w:val="00B573BF"/>
    <w:rsid w:val="00B60020"/>
    <w:rsid w:val="00B65DE5"/>
    <w:rsid w:val="00B662A2"/>
    <w:rsid w:val="00B66A79"/>
    <w:rsid w:val="00B66F66"/>
    <w:rsid w:val="00B7037A"/>
    <w:rsid w:val="00B7201A"/>
    <w:rsid w:val="00B7291A"/>
    <w:rsid w:val="00B72AEE"/>
    <w:rsid w:val="00B73E22"/>
    <w:rsid w:val="00B741F6"/>
    <w:rsid w:val="00B7518C"/>
    <w:rsid w:val="00B7581C"/>
    <w:rsid w:val="00B75889"/>
    <w:rsid w:val="00B75915"/>
    <w:rsid w:val="00B75942"/>
    <w:rsid w:val="00B76B0C"/>
    <w:rsid w:val="00B76F02"/>
    <w:rsid w:val="00B83050"/>
    <w:rsid w:val="00B8329B"/>
    <w:rsid w:val="00B83B58"/>
    <w:rsid w:val="00B85C9F"/>
    <w:rsid w:val="00B865A1"/>
    <w:rsid w:val="00B8693C"/>
    <w:rsid w:val="00B87A81"/>
    <w:rsid w:val="00B87B9C"/>
    <w:rsid w:val="00B9314F"/>
    <w:rsid w:val="00B935DE"/>
    <w:rsid w:val="00B96E76"/>
    <w:rsid w:val="00B97504"/>
    <w:rsid w:val="00B97813"/>
    <w:rsid w:val="00BA0870"/>
    <w:rsid w:val="00BA0DCD"/>
    <w:rsid w:val="00BA5147"/>
    <w:rsid w:val="00BA5E10"/>
    <w:rsid w:val="00BA6892"/>
    <w:rsid w:val="00BA7C04"/>
    <w:rsid w:val="00BA7DD9"/>
    <w:rsid w:val="00BB0093"/>
    <w:rsid w:val="00BB449F"/>
    <w:rsid w:val="00BB44BA"/>
    <w:rsid w:val="00BB5AF5"/>
    <w:rsid w:val="00BB6097"/>
    <w:rsid w:val="00BB6C50"/>
    <w:rsid w:val="00BC04A1"/>
    <w:rsid w:val="00BC071F"/>
    <w:rsid w:val="00BC35C0"/>
    <w:rsid w:val="00BC36FF"/>
    <w:rsid w:val="00BC484A"/>
    <w:rsid w:val="00BC6F58"/>
    <w:rsid w:val="00BC7765"/>
    <w:rsid w:val="00BD1D23"/>
    <w:rsid w:val="00BD2CF6"/>
    <w:rsid w:val="00BD2F8F"/>
    <w:rsid w:val="00BD3CA8"/>
    <w:rsid w:val="00BD3CC6"/>
    <w:rsid w:val="00BD42DF"/>
    <w:rsid w:val="00BD5DD4"/>
    <w:rsid w:val="00BD626F"/>
    <w:rsid w:val="00BD72A7"/>
    <w:rsid w:val="00BE072E"/>
    <w:rsid w:val="00BE08B1"/>
    <w:rsid w:val="00BE17DF"/>
    <w:rsid w:val="00BE1F3D"/>
    <w:rsid w:val="00BE2EAE"/>
    <w:rsid w:val="00BE620B"/>
    <w:rsid w:val="00BF0E06"/>
    <w:rsid w:val="00BF0E73"/>
    <w:rsid w:val="00BF5775"/>
    <w:rsid w:val="00BF5E67"/>
    <w:rsid w:val="00BF6C43"/>
    <w:rsid w:val="00BF7FD2"/>
    <w:rsid w:val="00C007C8"/>
    <w:rsid w:val="00C01768"/>
    <w:rsid w:val="00C03001"/>
    <w:rsid w:val="00C04480"/>
    <w:rsid w:val="00C04567"/>
    <w:rsid w:val="00C049FE"/>
    <w:rsid w:val="00C072AE"/>
    <w:rsid w:val="00C075C3"/>
    <w:rsid w:val="00C11CE5"/>
    <w:rsid w:val="00C11EE3"/>
    <w:rsid w:val="00C13B71"/>
    <w:rsid w:val="00C13FA7"/>
    <w:rsid w:val="00C150C0"/>
    <w:rsid w:val="00C16B88"/>
    <w:rsid w:val="00C170C1"/>
    <w:rsid w:val="00C17CB5"/>
    <w:rsid w:val="00C17FB2"/>
    <w:rsid w:val="00C20BC7"/>
    <w:rsid w:val="00C20FA5"/>
    <w:rsid w:val="00C213CF"/>
    <w:rsid w:val="00C217A8"/>
    <w:rsid w:val="00C22DAB"/>
    <w:rsid w:val="00C23FDE"/>
    <w:rsid w:val="00C25D69"/>
    <w:rsid w:val="00C31E02"/>
    <w:rsid w:val="00C31EFB"/>
    <w:rsid w:val="00C3257C"/>
    <w:rsid w:val="00C346F2"/>
    <w:rsid w:val="00C35F6F"/>
    <w:rsid w:val="00C36705"/>
    <w:rsid w:val="00C374A9"/>
    <w:rsid w:val="00C40307"/>
    <w:rsid w:val="00C42BDD"/>
    <w:rsid w:val="00C4315E"/>
    <w:rsid w:val="00C45CB8"/>
    <w:rsid w:val="00C51B97"/>
    <w:rsid w:val="00C53C6F"/>
    <w:rsid w:val="00C54B8E"/>
    <w:rsid w:val="00C54F9B"/>
    <w:rsid w:val="00C55382"/>
    <w:rsid w:val="00C55A68"/>
    <w:rsid w:val="00C574CB"/>
    <w:rsid w:val="00C57FF0"/>
    <w:rsid w:val="00C605EC"/>
    <w:rsid w:val="00C62991"/>
    <w:rsid w:val="00C63250"/>
    <w:rsid w:val="00C6428D"/>
    <w:rsid w:val="00C644EE"/>
    <w:rsid w:val="00C652ED"/>
    <w:rsid w:val="00C65A65"/>
    <w:rsid w:val="00C66385"/>
    <w:rsid w:val="00C67EE9"/>
    <w:rsid w:val="00C7023C"/>
    <w:rsid w:val="00C70E25"/>
    <w:rsid w:val="00C72206"/>
    <w:rsid w:val="00C729D0"/>
    <w:rsid w:val="00C7444A"/>
    <w:rsid w:val="00C74A26"/>
    <w:rsid w:val="00C761E6"/>
    <w:rsid w:val="00C80C1F"/>
    <w:rsid w:val="00C8342B"/>
    <w:rsid w:val="00C86567"/>
    <w:rsid w:val="00C86EB0"/>
    <w:rsid w:val="00C87427"/>
    <w:rsid w:val="00C906C2"/>
    <w:rsid w:val="00C917A6"/>
    <w:rsid w:val="00C92805"/>
    <w:rsid w:val="00C9310B"/>
    <w:rsid w:val="00C936E9"/>
    <w:rsid w:val="00C94F96"/>
    <w:rsid w:val="00C9535E"/>
    <w:rsid w:val="00C95EC6"/>
    <w:rsid w:val="00C966CF"/>
    <w:rsid w:val="00C96EC7"/>
    <w:rsid w:val="00C9799D"/>
    <w:rsid w:val="00C97E57"/>
    <w:rsid w:val="00CA10DB"/>
    <w:rsid w:val="00CA1F6B"/>
    <w:rsid w:val="00CA2231"/>
    <w:rsid w:val="00CA2A97"/>
    <w:rsid w:val="00CA3017"/>
    <w:rsid w:val="00CA4CE8"/>
    <w:rsid w:val="00CA5432"/>
    <w:rsid w:val="00CA779F"/>
    <w:rsid w:val="00CB078B"/>
    <w:rsid w:val="00CB219E"/>
    <w:rsid w:val="00CB2C9D"/>
    <w:rsid w:val="00CB3544"/>
    <w:rsid w:val="00CB40F0"/>
    <w:rsid w:val="00CB44A8"/>
    <w:rsid w:val="00CB49A4"/>
    <w:rsid w:val="00CB5902"/>
    <w:rsid w:val="00CB5963"/>
    <w:rsid w:val="00CB5C4D"/>
    <w:rsid w:val="00CB677F"/>
    <w:rsid w:val="00CB7A93"/>
    <w:rsid w:val="00CB7E6E"/>
    <w:rsid w:val="00CC05C6"/>
    <w:rsid w:val="00CC1D04"/>
    <w:rsid w:val="00CC3763"/>
    <w:rsid w:val="00CC482D"/>
    <w:rsid w:val="00CC5AF4"/>
    <w:rsid w:val="00CC5F66"/>
    <w:rsid w:val="00CC6D37"/>
    <w:rsid w:val="00CD02FA"/>
    <w:rsid w:val="00CD03DC"/>
    <w:rsid w:val="00CD170D"/>
    <w:rsid w:val="00CD24FF"/>
    <w:rsid w:val="00CD2FE6"/>
    <w:rsid w:val="00CD3F7B"/>
    <w:rsid w:val="00CD58F3"/>
    <w:rsid w:val="00CD7DD1"/>
    <w:rsid w:val="00CE0620"/>
    <w:rsid w:val="00CE06E0"/>
    <w:rsid w:val="00CE090E"/>
    <w:rsid w:val="00CE0C07"/>
    <w:rsid w:val="00CE11E8"/>
    <w:rsid w:val="00CE12A9"/>
    <w:rsid w:val="00CE193E"/>
    <w:rsid w:val="00CE393C"/>
    <w:rsid w:val="00CE4026"/>
    <w:rsid w:val="00CE4090"/>
    <w:rsid w:val="00CE6695"/>
    <w:rsid w:val="00CF1C9C"/>
    <w:rsid w:val="00CF4E59"/>
    <w:rsid w:val="00CF61FD"/>
    <w:rsid w:val="00CF6348"/>
    <w:rsid w:val="00CF7962"/>
    <w:rsid w:val="00D00380"/>
    <w:rsid w:val="00D00639"/>
    <w:rsid w:val="00D00869"/>
    <w:rsid w:val="00D013F6"/>
    <w:rsid w:val="00D04553"/>
    <w:rsid w:val="00D05AD7"/>
    <w:rsid w:val="00D10032"/>
    <w:rsid w:val="00D11596"/>
    <w:rsid w:val="00D127BE"/>
    <w:rsid w:val="00D1298E"/>
    <w:rsid w:val="00D1308E"/>
    <w:rsid w:val="00D13AB7"/>
    <w:rsid w:val="00D15100"/>
    <w:rsid w:val="00D156D6"/>
    <w:rsid w:val="00D156FA"/>
    <w:rsid w:val="00D15B09"/>
    <w:rsid w:val="00D15DEA"/>
    <w:rsid w:val="00D16E45"/>
    <w:rsid w:val="00D2114A"/>
    <w:rsid w:val="00D213FD"/>
    <w:rsid w:val="00D21785"/>
    <w:rsid w:val="00D21ACA"/>
    <w:rsid w:val="00D23DD0"/>
    <w:rsid w:val="00D2514A"/>
    <w:rsid w:val="00D27EBD"/>
    <w:rsid w:val="00D30B1F"/>
    <w:rsid w:val="00D31B9B"/>
    <w:rsid w:val="00D3264E"/>
    <w:rsid w:val="00D32AC6"/>
    <w:rsid w:val="00D33DFD"/>
    <w:rsid w:val="00D35F06"/>
    <w:rsid w:val="00D3608D"/>
    <w:rsid w:val="00D36C3C"/>
    <w:rsid w:val="00D4068D"/>
    <w:rsid w:val="00D40817"/>
    <w:rsid w:val="00D40E5E"/>
    <w:rsid w:val="00D41912"/>
    <w:rsid w:val="00D42458"/>
    <w:rsid w:val="00D42CB0"/>
    <w:rsid w:val="00D4674B"/>
    <w:rsid w:val="00D5116E"/>
    <w:rsid w:val="00D52885"/>
    <w:rsid w:val="00D53D0F"/>
    <w:rsid w:val="00D55541"/>
    <w:rsid w:val="00D5587E"/>
    <w:rsid w:val="00D56391"/>
    <w:rsid w:val="00D56D89"/>
    <w:rsid w:val="00D57008"/>
    <w:rsid w:val="00D574CA"/>
    <w:rsid w:val="00D6172D"/>
    <w:rsid w:val="00D62250"/>
    <w:rsid w:val="00D62829"/>
    <w:rsid w:val="00D635F1"/>
    <w:rsid w:val="00D644A6"/>
    <w:rsid w:val="00D650E6"/>
    <w:rsid w:val="00D661FD"/>
    <w:rsid w:val="00D70637"/>
    <w:rsid w:val="00D727AF"/>
    <w:rsid w:val="00D7408D"/>
    <w:rsid w:val="00D75401"/>
    <w:rsid w:val="00D75930"/>
    <w:rsid w:val="00D76D77"/>
    <w:rsid w:val="00D77257"/>
    <w:rsid w:val="00D77FF1"/>
    <w:rsid w:val="00D808A5"/>
    <w:rsid w:val="00D81C16"/>
    <w:rsid w:val="00D81F98"/>
    <w:rsid w:val="00D826C9"/>
    <w:rsid w:val="00D8346D"/>
    <w:rsid w:val="00D83E23"/>
    <w:rsid w:val="00D84054"/>
    <w:rsid w:val="00D84DAD"/>
    <w:rsid w:val="00D8677C"/>
    <w:rsid w:val="00D922C4"/>
    <w:rsid w:val="00D92AD3"/>
    <w:rsid w:val="00D92EB2"/>
    <w:rsid w:val="00D942B6"/>
    <w:rsid w:val="00D954E7"/>
    <w:rsid w:val="00D95BCE"/>
    <w:rsid w:val="00D9722E"/>
    <w:rsid w:val="00D97D41"/>
    <w:rsid w:val="00DA2CC9"/>
    <w:rsid w:val="00DA3684"/>
    <w:rsid w:val="00DA5096"/>
    <w:rsid w:val="00DA5764"/>
    <w:rsid w:val="00DA68F3"/>
    <w:rsid w:val="00DA7EBE"/>
    <w:rsid w:val="00DB0041"/>
    <w:rsid w:val="00DB2777"/>
    <w:rsid w:val="00DB2962"/>
    <w:rsid w:val="00DB2AC8"/>
    <w:rsid w:val="00DB400A"/>
    <w:rsid w:val="00DB4759"/>
    <w:rsid w:val="00DB58CE"/>
    <w:rsid w:val="00DB68B4"/>
    <w:rsid w:val="00DB7572"/>
    <w:rsid w:val="00DC0845"/>
    <w:rsid w:val="00DC1E17"/>
    <w:rsid w:val="00DC1F0E"/>
    <w:rsid w:val="00DC2DFA"/>
    <w:rsid w:val="00DC306C"/>
    <w:rsid w:val="00DC315A"/>
    <w:rsid w:val="00DC4069"/>
    <w:rsid w:val="00DC47A5"/>
    <w:rsid w:val="00DC4931"/>
    <w:rsid w:val="00DC55DB"/>
    <w:rsid w:val="00DC590B"/>
    <w:rsid w:val="00DC67FD"/>
    <w:rsid w:val="00DD17E7"/>
    <w:rsid w:val="00DD21BA"/>
    <w:rsid w:val="00DD3034"/>
    <w:rsid w:val="00DD3B40"/>
    <w:rsid w:val="00DD4113"/>
    <w:rsid w:val="00DD44DC"/>
    <w:rsid w:val="00DD4713"/>
    <w:rsid w:val="00DD4F19"/>
    <w:rsid w:val="00DD4FD0"/>
    <w:rsid w:val="00DD587C"/>
    <w:rsid w:val="00DD60D2"/>
    <w:rsid w:val="00DD73D5"/>
    <w:rsid w:val="00DE05B6"/>
    <w:rsid w:val="00DE0C7D"/>
    <w:rsid w:val="00DE14B7"/>
    <w:rsid w:val="00DE1F30"/>
    <w:rsid w:val="00DE26F4"/>
    <w:rsid w:val="00DE2AF9"/>
    <w:rsid w:val="00DE2EA2"/>
    <w:rsid w:val="00DE2F8B"/>
    <w:rsid w:val="00DE56C7"/>
    <w:rsid w:val="00DE5917"/>
    <w:rsid w:val="00DE5980"/>
    <w:rsid w:val="00DE5A27"/>
    <w:rsid w:val="00DE5A29"/>
    <w:rsid w:val="00DF1D48"/>
    <w:rsid w:val="00DF1ED2"/>
    <w:rsid w:val="00DF4127"/>
    <w:rsid w:val="00DF65D0"/>
    <w:rsid w:val="00DF6853"/>
    <w:rsid w:val="00DF6D33"/>
    <w:rsid w:val="00DF6D4C"/>
    <w:rsid w:val="00DF76F1"/>
    <w:rsid w:val="00DF7D3A"/>
    <w:rsid w:val="00E00048"/>
    <w:rsid w:val="00E00174"/>
    <w:rsid w:val="00E0086C"/>
    <w:rsid w:val="00E04850"/>
    <w:rsid w:val="00E04DF2"/>
    <w:rsid w:val="00E05D29"/>
    <w:rsid w:val="00E062F4"/>
    <w:rsid w:val="00E123A0"/>
    <w:rsid w:val="00E12422"/>
    <w:rsid w:val="00E13269"/>
    <w:rsid w:val="00E14B94"/>
    <w:rsid w:val="00E14ED5"/>
    <w:rsid w:val="00E155B2"/>
    <w:rsid w:val="00E161F0"/>
    <w:rsid w:val="00E206CF"/>
    <w:rsid w:val="00E21318"/>
    <w:rsid w:val="00E21E9A"/>
    <w:rsid w:val="00E225B2"/>
    <w:rsid w:val="00E231EF"/>
    <w:rsid w:val="00E24F51"/>
    <w:rsid w:val="00E25DCC"/>
    <w:rsid w:val="00E264EE"/>
    <w:rsid w:val="00E271F3"/>
    <w:rsid w:val="00E300CA"/>
    <w:rsid w:val="00E306D7"/>
    <w:rsid w:val="00E30C95"/>
    <w:rsid w:val="00E31411"/>
    <w:rsid w:val="00E32673"/>
    <w:rsid w:val="00E33BAA"/>
    <w:rsid w:val="00E33C9E"/>
    <w:rsid w:val="00E3639D"/>
    <w:rsid w:val="00E369EA"/>
    <w:rsid w:val="00E37009"/>
    <w:rsid w:val="00E40BFA"/>
    <w:rsid w:val="00E40FE3"/>
    <w:rsid w:val="00E4290D"/>
    <w:rsid w:val="00E42A82"/>
    <w:rsid w:val="00E435AD"/>
    <w:rsid w:val="00E43ABB"/>
    <w:rsid w:val="00E47260"/>
    <w:rsid w:val="00E513B8"/>
    <w:rsid w:val="00E535F9"/>
    <w:rsid w:val="00E53875"/>
    <w:rsid w:val="00E5654C"/>
    <w:rsid w:val="00E56E09"/>
    <w:rsid w:val="00E57024"/>
    <w:rsid w:val="00E57EF3"/>
    <w:rsid w:val="00E6269C"/>
    <w:rsid w:val="00E6274E"/>
    <w:rsid w:val="00E62B58"/>
    <w:rsid w:val="00E63A4B"/>
    <w:rsid w:val="00E65572"/>
    <w:rsid w:val="00E65E47"/>
    <w:rsid w:val="00E670C2"/>
    <w:rsid w:val="00E70775"/>
    <w:rsid w:val="00E70B03"/>
    <w:rsid w:val="00E72BBA"/>
    <w:rsid w:val="00E7447E"/>
    <w:rsid w:val="00E74A3D"/>
    <w:rsid w:val="00E775ED"/>
    <w:rsid w:val="00E804F9"/>
    <w:rsid w:val="00E80DD9"/>
    <w:rsid w:val="00E82781"/>
    <w:rsid w:val="00E85111"/>
    <w:rsid w:val="00E85A94"/>
    <w:rsid w:val="00E85FB1"/>
    <w:rsid w:val="00E86D65"/>
    <w:rsid w:val="00E8746F"/>
    <w:rsid w:val="00E90163"/>
    <w:rsid w:val="00E9060E"/>
    <w:rsid w:val="00E942BF"/>
    <w:rsid w:val="00E950CA"/>
    <w:rsid w:val="00E96971"/>
    <w:rsid w:val="00E96C38"/>
    <w:rsid w:val="00EA11F5"/>
    <w:rsid w:val="00EA1338"/>
    <w:rsid w:val="00EA16C0"/>
    <w:rsid w:val="00EA1AEB"/>
    <w:rsid w:val="00EA295D"/>
    <w:rsid w:val="00EA34D6"/>
    <w:rsid w:val="00EB1A93"/>
    <w:rsid w:val="00EB1E99"/>
    <w:rsid w:val="00EB1EED"/>
    <w:rsid w:val="00EB47A5"/>
    <w:rsid w:val="00EB4B5A"/>
    <w:rsid w:val="00EB5865"/>
    <w:rsid w:val="00EB5E14"/>
    <w:rsid w:val="00EB6A20"/>
    <w:rsid w:val="00EC1378"/>
    <w:rsid w:val="00EC71E1"/>
    <w:rsid w:val="00ED17DA"/>
    <w:rsid w:val="00ED1D59"/>
    <w:rsid w:val="00ED36EE"/>
    <w:rsid w:val="00ED4C91"/>
    <w:rsid w:val="00ED5118"/>
    <w:rsid w:val="00ED5952"/>
    <w:rsid w:val="00ED67BD"/>
    <w:rsid w:val="00EE2A20"/>
    <w:rsid w:val="00EE30A8"/>
    <w:rsid w:val="00EE4ED0"/>
    <w:rsid w:val="00EE5500"/>
    <w:rsid w:val="00EE699C"/>
    <w:rsid w:val="00EE6CF1"/>
    <w:rsid w:val="00EE6F14"/>
    <w:rsid w:val="00EF2934"/>
    <w:rsid w:val="00EF3E0A"/>
    <w:rsid w:val="00EF554B"/>
    <w:rsid w:val="00EF5893"/>
    <w:rsid w:val="00EF7481"/>
    <w:rsid w:val="00F00C0D"/>
    <w:rsid w:val="00F014F9"/>
    <w:rsid w:val="00F031A9"/>
    <w:rsid w:val="00F03D56"/>
    <w:rsid w:val="00F0598A"/>
    <w:rsid w:val="00F12833"/>
    <w:rsid w:val="00F138AD"/>
    <w:rsid w:val="00F138CB"/>
    <w:rsid w:val="00F13E4D"/>
    <w:rsid w:val="00F14C07"/>
    <w:rsid w:val="00F1512B"/>
    <w:rsid w:val="00F158AC"/>
    <w:rsid w:val="00F15BEF"/>
    <w:rsid w:val="00F160C8"/>
    <w:rsid w:val="00F20A5E"/>
    <w:rsid w:val="00F23232"/>
    <w:rsid w:val="00F23428"/>
    <w:rsid w:val="00F266B3"/>
    <w:rsid w:val="00F26918"/>
    <w:rsid w:val="00F26BB0"/>
    <w:rsid w:val="00F27995"/>
    <w:rsid w:val="00F33FDA"/>
    <w:rsid w:val="00F349E8"/>
    <w:rsid w:val="00F408DC"/>
    <w:rsid w:val="00F4400A"/>
    <w:rsid w:val="00F44674"/>
    <w:rsid w:val="00F4584F"/>
    <w:rsid w:val="00F465B1"/>
    <w:rsid w:val="00F46E1F"/>
    <w:rsid w:val="00F473B5"/>
    <w:rsid w:val="00F51040"/>
    <w:rsid w:val="00F51979"/>
    <w:rsid w:val="00F52096"/>
    <w:rsid w:val="00F536AE"/>
    <w:rsid w:val="00F537B3"/>
    <w:rsid w:val="00F556A2"/>
    <w:rsid w:val="00F572F6"/>
    <w:rsid w:val="00F6046E"/>
    <w:rsid w:val="00F605F7"/>
    <w:rsid w:val="00F6128B"/>
    <w:rsid w:val="00F61716"/>
    <w:rsid w:val="00F640B5"/>
    <w:rsid w:val="00F65FAC"/>
    <w:rsid w:val="00F671DA"/>
    <w:rsid w:val="00F67739"/>
    <w:rsid w:val="00F67AEC"/>
    <w:rsid w:val="00F70D0C"/>
    <w:rsid w:val="00F70D41"/>
    <w:rsid w:val="00F710B0"/>
    <w:rsid w:val="00F7194C"/>
    <w:rsid w:val="00F72BE7"/>
    <w:rsid w:val="00F76578"/>
    <w:rsid w:val="00F770AA"/>
    <w:rsid w:val="00F77972"/>
    <w:rsid w:val="00F8035D"/>
    <w:rsid w:val="00F8133E"/>
    <w:rsid w:val="00F82A3A"/>
    <w:rsid w:val="00F82EC8"/>
    <w:rsid w:val="00F843F8"/>
    <w:rsid w:val="00F846FA"/>
    <w:rsid w:val="00F85448"/>
    <w:rsid w:val="00F85D0C"/>
    <w:rsid w:val="00F875CB"/>
    <w:rsid w:val="00F90337"/>
    <w:rsid w:val="00F90A0D"/>
    <w:rsid w:val="00F90EB4"/>
    <w:rsid w:val="00F910D7"/>
    <w:rsid w:val="00F91524"/>
    <w:rsid w:val="00F922CC"/>
    <w:rsid w:val="00F9366C"/>
    <w:rsid w:val="00F95D80"/>
    <w:rsid w:val="00F95E32"/>
    <w:rsid w:val="00FA0360"/>
    <w:rsid w:val="00FA06C4"/>
    <w:rsid w:val="00FA107E"/>
    <w:rsid w:val="00FA253F"/>
    <w:rsid w:val="00FA353C"/>
    <w:rsid w:val="00FA35FA"/>
    <w:rsid w:val="00FA3F3D"/>
    <w:rsid w:val="00FA75AC"/>
    <w:rsid w:val="00FB0A6F"/>
    <w:rsid w:val="00FB1CA7"/>
    <w:rsid w:val="00FB1DF4"/>
    <w:rsid w:val="00FB35E4"/>
    <w:rsid w:val="00FB3C2B"/>
    <w:rsid w:val="00FB434A"/>
    <w:rsid w:val="00FB5F63"/>
    <w:rsid w:val="00FB7BF1"/>
    <w:rsid w:val="00FC00C7"/>
    <w:rsid w:val="00FC01D1"/>
    <w:rsid w:val="00FC1BC1"/>
    <w:rsid w:val="00FC2373"/>
    <w:rsid w:val="00FC2489"/>
    <w:rsid w:val="00FC2AC2"/>
    <w:rsid w:val="00FC5892"/>
    <w:rsid w:val="00FC5A59"/>
    <w:rsid w:val="00FC614F"/>
    <w:rsid w:val="00FD1914"/>
    <w:rsid w:val="00FD38C9"/>
    <w:rsid w:val="00FD4729"/>
    <w:rsid w:val="00FD4FA5"/>
    <w:rsid w:val="00FD58DD"/>
    <w:rsid w:val="00FD65B2"/>
    <w:rsid w:val="00FD7D49"/>
    <w:rsid w:val="00FE0104"/>
    <w:rsid w:val="00FE01D6"/>
    <w:rsid w:val="00FE1CD3"/>
    <w:rsid w:val="00FE4A60"/>
    <w:rsid w:val="00FE62C1"/>
    <w:rsid w:val="00FE7BC0"/>
    <w:rsid w:val="00FF011B"/>
    <w:rsid w:val="00FF078E"/>
    <w:rsid w:val="00FF14BD"/>
    <w:rsid w:val="00FF1986"/>
    <w:rsid w:val="00FF2A7F"/>
    <w:rsid w:val="00FF3F22"/>
    <w:rsid w:val="00FF4239"/>
    <w:rsid w:val="00F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592F9E1"/>
  <w14:defaultImageDpi w14:val="330"/>
  <w15:chartTrackingRefBased/>
  <w15:docId w15:val="{5848F1C6-E5FB-4E72-8ED9-2B84A928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47E"/>
    <w:pPr>
      <w:widowControl w:val="0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A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A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7A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A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AF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AF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AF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AF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AF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4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0447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044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0447E"/>
    <w:rPr>
      <w:sz w:val="18"/>
      <w:szCs w:val="18"/>
    </w:rPr>
  </w:style>
  <w:style w:type="table" w:customStyle="1" w:styleId="41">
    <w:name w:val="普通表格 41"/>
    <w:basedOn w:val="TableNormal"/>
    <w:uiPriority w:val="44"/>
    <w:rsid w:val="00ED5952"/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gt">
    <w:name w:val="tgt"/>
    <w:basedOn w:val="DefaultParagraphFont"/>
    <w:rsid w:val="009525C6"/>
  </w:style>
  <w:style w:type="table" w:styleId="TableGrid">
    <w:name w:val="Table Grid"/>
    <w:basedOn w:val="TableNormal"/>
    <w:uiPriority w:val="59"/>
    <w:rsid w:val="00282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82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">
    <w:name w:val="EndNote Bibliography"/>
    <w:basedOn w:val="Normal"/>
    <w:link w:val="EndNoteBibliography0"/>
    <w:rsid w:val="00892FF1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892FF1"/>
    <w:rPr>
      <w:rFonts w:ascii="Calibri" w:hAnsi="Calibri" w:cs="Calibri"/>
      <w:noProof/>
      <w:sz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781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557811"/>
    <w:pPr>
      <w:jc w:val="left"/>
    </w:pPr>
    <w:rPr>
      <w:rFonts w:ascii="Tahoma" w:hAnsi="Tahoma" w:cs="Tahoma"/>
      <w:sz w:val="16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7811"/>
    <w:rPr>
      <w:rFonts w:ascii="Tahoma" w:hAnsi="Tahoma" w:cs="Tahoma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811"/>
    <w:rPr>
      <w:rFonts w:ascii="Tahoma" w:hAnsi="Tahoma" w:cs="Tahoma"/>
      <w:b/>
      <w:bCs/>
      <w:sz w:val="16"/>
    </w:rPr>
  </w:style>
  <w:style w:type="paragraph" w:styleId="Revision">
    <w:name w:val="Revision"/>
    <w:hidden/>
    <w:uiPriority w:val="99"/>
    <w:semiHidden/>
    <w:rsid w:val="00557811"/>
  </w:style>
  <w:style w:type="paragraph" w:styleId="BalloonText">
    <w:name w:val="Balloon Text"/>
    <w:basedOn w:val="Normal"/>
    <w:link w:val="BalloonTextChar"/>
    <w:uiPriority w:val="99"/>
    <w:semiHidden/>
    <w:unhideWhenUsed/>
    <w:rsid w:val="00AE2781"/>
    <w:rPr>
      <w:rFonts w:ascii="Tahoma" w:hAnsi="Tahoma" w:cs="Tahoma"/>
      <w:sz w:val="16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781"/>
    <w:rPr>
      <w:rFonts w:ascii="Tahoma" w:hAnsi="Tahoma" w:cs="Tahoma"/>
      <w:sz w:val="16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EE5500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EE5500"/>
    <w:rPr>
      <w:rFonts w:ascii="Calibri" w:hAnsi="Calibri" w:cs="Calibri"/>
      <w:noProof/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FA06C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042E16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9366C"/>
  </w:style>
  <w:style w:type="numbering" w:styleId="111111">
    <w:name w:val="Outline List 2"/>
    <w:basedOn w:val="NoList"/>
    <w:uiPriority w:val="99"/>
    <w:semiHidden/>
    <w:unhideWhenUsed/>
    <w:rsid w:val="00397AFE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397AFE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397A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A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7A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AFE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AFE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AFE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AFE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AFE"/>
    <w:rPr>
      <w:rFonts w:asciiTheme="majorHAnsi" w:eastAsiaTheme="majorEastAsia" w:hAnsiTheme="majorHAnsi" w:cstheme="majorBidi"/>
      <w:color w:val="272727" w:themeColor="text1" w:themeTint="D8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AFE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n-GB"/>
    </w:rPr>
  </w:style>
  <w:style w:type="numbering" w:styleId="ArticleSection">
    <w:name w:val="Outline List 3"/>
    <w:basedOn w:val="NoList"/>
    <w:uiPriority w:val="99"/>
    <w:semiHidden/>
    <w:unhideWhenUsed/>
    <w:rsid w:val="00397AFE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97AFE"/>
  </w:style>
  <w:style w:type="paragraph" w:styleId="BlockText">
    <w:name w:val="Block Text"/>
    <w:basedOn w:val="Normal"/>
    <w:uiPriority w:val="99"/>
    <w:semiHidden/>
    <w:unhideWhenUsed/>
    <w:rsid w:val="00397AF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97AF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7AFE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97AF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7AFE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97A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7AFE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97AF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7AFE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7AF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7AFE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97AFE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7AFE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7AF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7AFE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97AF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7AFE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397A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7AFE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97AFE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7AFE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97A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97AF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97AF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97AF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97AFE"/>
  </w:style>
  <w:style w:type="character" w:customStyle="1" w:styleId="DateChar">
    <w:name w:val="Date Char"/>
    <w:basedOn w:val="DefaultParagraphFont"/>
    <w:link w:val="Date"/>
    <w:uiPriority w:val="99"/>
    <w:semiHidden/>
    <w:rsid w:val="00397AFE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97AF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7AFE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97AF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7AFE"/>
    <w:rPr>
      <w:lang w:val="en-GB"/>
    </w:rPr>
  </w:style>
  <w:style w:type="character" w:styleId="Emphasis">
    <w:name w:val="Emphasis"/>
    <w:basedOn w:val="DefaultParagraphFont"/>
    <w:uiPriority w:val="20"/>
    <w:qFormat/>
    <w:rsid w:val="00397AF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97AF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7AF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7AFE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97AF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97AF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97AFE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97AF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7A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7AFE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97AFE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97AFE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97A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97AF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97AFE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97AFE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97AFE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97AFE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97AFE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97AFE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97AF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97AFE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97AFE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97AFE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97AFE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97AFE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97AFE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1">
    <w:name w:val="井号标签1"/>
    <w:basedOn w:val="DefaultParagraphFont"/>
    <w:uiPriority w:val="99"/>
    <w:semiHidden/>
    <w:unhideWhenUsed/>
    <w:rsid w:val="00397AFE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397AFE"/>
  </w:style>
  <w:style w:type="paragraph" w:styleId="HTMLAddress">
    <w:name w:val="HTML Address"/>
    <w:basedOn w:val="Normal"/>
    <w:link w:val="HTMLAddressChar"/>
    <w:uiPriority w:val="99"/>
    <w:semiHidden/>
    <w:unhideWhenUsed/>
    <w:rsid w:val="00397AF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7AFE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397AF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97AF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97AF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97AFE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7AF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7AFE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397AF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97AF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97AFE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397AFE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397AFE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397AFE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397AFE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397AFE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397AFE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397AFE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397AFE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397AFE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97AF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97AF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AF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AFE"/>
    <w:rPr>
      <w:i/>
      <w:iCs/>
      <w:color w:val="4F81BD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397AFE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97AF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97AF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97AF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97AF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97AF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97AF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97AF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97AF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97AF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7AF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97AF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397AF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97AF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97AF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97AF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97AF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97AFE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97AFE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97AFE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97AFE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97AFE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97AF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97AF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97AF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97AF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97AF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97AFE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97AFE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97AFE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97AFE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97AFE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397AF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97A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97AFE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97AF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97AFE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97AFE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97AF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97AFE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97AFE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97AFE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97AFE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97AFE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97AFE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97AF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97AFE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97AFE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97AFE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97AFE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97AFE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97AFE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97AF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7AFE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97AF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97A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97AF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97A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7AF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97AF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97A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10">
    <w:name w:val="@他1"/>
    <w:basedOn w:val="DefaultParagraphFont"/>
    <w:uiPriority w:val="99"/>
    <w:semiHidden/>
    <w:unhideWhenUsed/>
    <w:rsid w:val="00397AFE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97A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7AFE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397AFE"/>
    <w:pPr>
      <w:widowControl w:val="0"/>
      <w:jc w:val="both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397AF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97AF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97AF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7AFE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97AFE"/>
  </w:style>
  <w:style w:type="character" w:styleId="PlaceholderText">
    <w:name w:val="Placeholder Text"/>
    <w:basedOn w:val="DefaultParagraphFont"/>
    <w:uiPriority w:val="99"/>
    <w:semiHidden/>
    <w:rsid w:val="00397AFE"/>
    <w:rPr>
      <w:color w:val="808080"/>
    </w:rPr>
  </w:style>
  <w:style w:type="table" w:styleId="PlainTable1">
    <w:name w:val="Plain Table 1"/>
    <w:basedOn w:val="TableNormal"/>
    <w:uiPriority w:val="41"/>
    <w:rsid w:val="00397AF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97AF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97AF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97AF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97AF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97AFE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7AFE"/>
    <w:rPr>
      <w:rFonts w:ascii="Consolas" w:hAnsi="Consolas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97AF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AFE"/>
    <w:rPr>
      <w:i/>
      <w:iCs/>
      <w:color w:val="404040" w:themeColor="text1" w:themeTint="BF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97AF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7AFE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97AFE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7AFE"/>
    <w:rPr>
      <w:lang w:val="en-GB"/>
    </w:rPr>
  </w:style>
  <w:style w:type="character" w:customStyle="1" w:styleId="11">
    <w:name w:val="智能超链接1"/>
    <w:basedOn w:val="DefaultParagraphFont"/>
    <w:uiPriority w:val="99"/>
    <w:semiHidden/>
    <w:unhideWhenUsed/>
    <w:rsid w:val="00397AFE"/>
    <w:rPr>
      <w:u w:val="dotted"/>
    </w:rPr>
  </w:style>
  <w:style w:type="character" w:customStyle="1" w:styleId="12">
    <w:name w:val="智能链接1"/>
    <w:basedOn w:val="DefaultParagraphFont"/>
    <w:uiPriority w:val="99"/>
    <w:semiHidden/>
    <w:unhideWhenUsed/>
    <w:rsid w:val="00397AFE"/>
    <w:rPr>
      <w:color w:val="0000FF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AFE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7AFE"/>
    <w:rPr>
      <w:color w:val="5A5A5A" w:themeColor="text1" w:themeTint="A5"/>
      <w:spacing w:val="15"/>
      <w:sz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397A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7AF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97AFE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7AFE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7AFE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7AFE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7AFE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7AFE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7AFE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7AFE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7AFE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7AFE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7AFE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7AFE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7AFE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7AFE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97AFE"/>
  </w:style>
  <w:style w:type="table" w:styleId="TableProfessional">
    <w:name w:val="Table Professional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7AFE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rsid w:val="00397AFE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7AFE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7A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7AFE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397AFE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397AFE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97AF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AF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397AF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397AFE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397AFE"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rsid w:val="00397AFE"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rsid w:val="00397AFE"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rsid w:val="00397AFE"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rsid w:val="00397AFE"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rsid w:val="00397AFE"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rsid w:val="00397AFE"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rsid w:val="00397AFE"/>
    <w:pPr>
      <w:spacing w:after="100"/>
      <w:ind w:left="16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7AFE"/>
    <w:pPr>
      <w:outlineLvl w:val="9"/>
    </w:pPr>
  </w:style>
  <w:style w:type="character" w:customStyle="1" w:styleId="13">
    <w:name w:val="未处理的提及1"/>
    <w:basedOn w:val="DefaultParagraphFont"/>
    <w:uiPriority w:val="99"/>
    <w:semiHidden/>
    <w:unhideWhenUsed/>
    <w:rsid w:val="00397AFE"/>
    <w:rPr>
      <w:color w:val="605E5C"/>
      <w:shd w:val="clear" w:color="auto" w:fill="E1DFDD"/>
    </w:rPr>
  </w:style>
  <w:style w:type="table" w:customStyle="1" w:styleId="14">
    <w:name w:val="网格型1"/>
    <w:basedOn w:val="TableNormal"/>
    <w:next w:val="TableGrid"/>
    <w:uiPriority w:val="59"/>
    <w:rsid w:val="00F14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247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3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7B8F4-4E3B-484B-B6D6-A47C726D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Nithya R.</cp:lastModifiedBy>
  <cp:revision>159</cp:revision>
  <dcterms:created xsi:type="dcterms:W3CDTF">2023-10-23T07:10:00Z</dcterms:created>
  <dcterms:modified xsi:type="dcterms:W3CDTF">2023-11-25T04:53:00Z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2023-04-12T04:38:52Z</vt:filetime>
  </property>
  <property fmtid="{D5CDD505-2E9C-101B-9397-08002B2CF9AE}" pid="3" name="ReminderText">
    <vt:lpwstr>_NXHQPNC4</vt:lpwstr>
  </property>
</Properties>
</file>