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7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399"/>
        <w:gridCol w:w="3281"/>
        <w:gridCol w:w="2281"/>
        <w:gridCol w:w="2126"/>
      </w:tblGrid>
      <w:tr w:rsidR="00E06CDA" w:rsidRPr="00E06CDA" w:rsidTr="00E06CDA">
        <w:trPr>
          <w:trHeight w:val="255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4F0858" w:rsidRDefault="00EE340B" w:rsidP="004F0858">
            <w:pPr>
              <w:widowControl/>
              <w:wordWrap/>
              <w:autoSpaceDE/>
              <w:autoSpaceDN/>
              <w:spacing w:after="0" w:line="240" w:lineRule="auto"/>
              <w:ind w:left="100" w:hangingChars="50" w:hanging="1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F0858">
              <w:rPr>
                <w:rFonts w:ascii="Arial" w:hAnsi="Arial" w:cs="Arial"/>
                <w:szCs w:val="20"/>
              </w:rPr>
              <w:t xml:space="preserve">Additional file 1: Table S1. </w:t>
            </w:r>
            <w:r w:rsidR="00E06CDA" w:rsidRPr="004F0858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The panel of FISH probes used for identification of </w:t>
            </w:r>
            <w:r w:rsidR="00E06CDA" w:rsidRPr="004F0858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m</w:t>
            </w:r>
            <w:r w:rsidR="00E06CDA" w:rsidRPr="004F0858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arker chromosomes</w:t>
            </w:r>
          </w:p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ind w:left="100" w:hangingChars="50" w:hanging="1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Chromosome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Region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Locus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Manufacturer</w:t>
            </w:r>
          </w:p>
        </w:tc>
      </w:tr>
      <w:tr w:rsidR="00246C5D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6C5D" w:rsidRPr="00246C5D" w:rsidRDefault="00246C5D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</w:pP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2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6C5D" w:rsidRPr="00246C5D" w:rsidRDefault="00621A4B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</w:pPr>
            <w:r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2p24.3</w:t>
            </w:r>
            <w:r w:rsidR="00D01E83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/</w:t>
            </w:r>
            <w:r w:rsidR="00D01E83" w:rsidRPr="00621A4B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2q11.2</w:t>
            </w:r>
            <w:r w:rsidR="00D01E83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6C5D" w:rsidRPr="00246C5D" w:rsidRDefault="00621A4B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</w:pPr>
            <w:r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MYCN</w:t>
            </w:r>
            <w:r w:rsidR="00D01E83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/LAF4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6C5D" w:rsidRPr="00246C5D" w:rsidRDefault="00246C5D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  <w:t>Cytocell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6p11.1-q11 Alpha Satellite DNA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D6Z1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Vysis</w:t>
            </w:r>
            <w:proofErr w:type="spellEnd"/>
          </w:p>
        </w:tc>
      </w:tr>
      <w:tr w:rsidR="009408B0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08B0" w:rsidRPr="00E06CDA" w:rsidRDefault="009408B0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408B0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7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08B0" w:rsidRPr="00826D0B" w:rsidRDefault="00826D0B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</w:pPr>
            <w:r w:rsidRPr="00826D0B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7q11.23</w:t>
            </w:r>
            <w:r w:rsidR="00D01E83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/7q31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08B0" w:rsidRPr="00826D0B" w:rsidRDefault="00826D0B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</w:pPr>
            <w:r w:rsidRPr="00826D0B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ELN</w:t>
            </w:r>
            <w:r w:rsidR="00D01E83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/</w:t>
            </w:r>
            <w:r w:rsidR="00D01E83" w:rsidRPr="00826D0B">
              <w:rPr>
                <w:rFonts w:ascii="Arial" w:eastAsia="Malgun Gothic" w:hAnsi="Arial" w:cs="Arial" w:hint="eastAsia"/>
                <w:color w:val="000000"/>
                <w:kern w:val="0"/>
                <w:szCs w:val="20"/>
                <w:highlight w:val="yellow"/>
              </w:rPr>
              <w:t>D7S486, D7S522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08B0" w:rsidRPr="00246C5D" w:rsidRDefault="009408B0" w:rsidP="008B7DE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9408B0">
              <w:rPr>
                <w:rFonts w:ascii="Arial" w:eastAsia="Malgun Gothic" w:hAnsi="Arial" w:cs="Arial"/>
                <w:color w:val="000000"/>
                <w:kern w:val="0"/>
                <w:szCs w:val="20"/>
                <w:highlight w:val="yellow"/>
              </w:rPr>
              <w:t>Vysis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E06CDA" w:rsidP="008B7DE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="008B7DE0"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="008B7DE0"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13, 21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Alpha Satellite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D13Z1/D21Z1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Cytocell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14, 22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Alpha Satellite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D14Z1/D22Z1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Cytocell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8B7DE0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15p11.2 Satellite III DNA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D15Z1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Vysis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15q11-q13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D15S11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Vysis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8B7DE0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8B7DE0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8B7DE0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8B7DE0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Whole chromosome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8B7DE0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Meta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ystem</w:t>
            </w:r>
            <w:r w:rsidRPr="00246C5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X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Xp11.1-q11.1 Alpha Satellite DNA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DXZ1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246C5D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246C5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Cytocell</w:t>
            </w:r>
            <w:proofErr w:type="spellEnd"/>
          </w:p>
        </w:tc>
      </w:tr>
      <w:tr w:rsidR="00E06CDA" w:rsidRPr="00E06CDA" w:rsidTr="005D0389">
        <w:trPr>
          <w:trHeight w:val="255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Yp11.31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SRY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CDA" w:rsidRPr="00E06CDA" w:rsidRDefault="00E06CDA" w:rsidP="00E06C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E06CDA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Cytocell</w:t>
            </w:r>
            <w:proofErr w:type="spellEnd"/>
          </w:p>
        </w:tc>
      </w:tr>
    </w:tbl>
    <w:p w:rsidR="007F2F85" w:rsidRDefault="004F0858"/>
    <w:sectPr w:rsidR="007F2F85" w:rsidSect="00D739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AD5" w:rsidRDefault="00A65AD5" w:rsidP="008B7DE0">
      <w:pPr>
        <w:spacing w:after="0" w:line="240" w:lineRule="auto"/>
      </w:pPr>
      <w:r>
        <w:separator/>
      </w:r>
    </w:p>
  </w:endnote>
  <w:endnote w:type="continuationSeparator" w:id="0">
    <w:p w:rsidR="00A65AD5" w:rsidRDefault="00A65AD5" w:rsidP="008B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AD5" w:rsidRDefault="00A65AD5" w:rsidP="008B7DE0">
      <w:pPr>
        <w:spacing w:after="0" w:line="240" w:lineRule="auto"/>
      </w:pPr>
      <w:r>
        <w:separator/>
      </w:r>
    </w:p>
  </w:footnote>
  <w:footnote w:type="continuationSeparator" w:id="0">
    <w:p w:rsidR="00A65AD5" w:rsidRDefault="00A65AD5" w:rsidP="008B7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CDA"/>
    <w:rsid w:val="00122550"/>
    <w:rsid w:val="001E12A5"/>
    <w:rsid w:val="00226A3E"/>
    <w:rsid w:val="00246C5D"/>
    <w:rsid w:val="004F0858"/>
    <w:rsid w:val="00557683"/>
    <w:rsid w:val="005D0389"/>
    <w:rsid w:val="005F7E25"/>
    <w:rsid w:val="00621A4B"/>
    <w:rsid w:val="00772B03"/>
    <w:rsid w:val="00826D0B"/>
    <w:rsid w:val="008A4384"/>
    <w:rsid w:val="008B7DE0"/>
    <w:rsid w:val="009408B0"/>
    <w:rsid w:val="00A65AD5"/>
    <w:rsid w:val="00D01E83"/>
    <w:rsid w:val="00D739C6"/>
    <w:rsid w:val="00E06CDA"/>
    <w:rsid w:val="00E805D6"/>
    <w:rsid w:val="00EE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9C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D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B7DE0"/>
  </w:style>
  <w:style w:type="paragraph" w:styleId="Footer">
    <w:name w:val="footer"/>
    <w:basedOn w:val="Normal"/>
    <w:link w:val="FooterChar"/>
    <w:uiPriority w:val="99"/>
    <w:unhideWhenUsed/>
    <w:rsid w:val="008B7DE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B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D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7DE0"/>
  </w:style>
  <w:style w:type="paragraph" w:styleId="a4">
    <w:name w:val="footer"/>
    <w:basedOn w:val="a"/>
    <w:link w:val="Char0"/>
    <w:uiPriority w:val="99"/>
    <w:unhideWhenUsed/>
    <w:rsid w:val="008B7D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B7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jolano</cp:lastModifiedBy>
  <cp:revision>21</cp:revision>
  <dcterms:created xsi:type="dcterms:W3CDTF">2016-04-27T03:12:00Z</dcterms:created>
  <dcterms:modified xsi:type="dcterms:W3CDTF">2016-08-03T22:48:00Z</dcterms:modified>
</cp:coreProperties>
</file>