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42B73" w14:textId="0401798A" w:rsidR="003924FC" w:rsidRPr="00666CED" w:rsidRDefault="00666CED" w:rsidP="003924FC">
      <w:pPr>
        <w:spacing w:line="360" w:lineRule="auto"/>
        <w:rPr>
          <w:rFonts w:ascii="Times New Roman" w:eastAsia="等线" w:hAnsi="Times New Roman"/>
          <w:b/>
          <w:color w:val="FF0000"/>
          <w:sz w:val="24"/>
          <w:szCs w:val="24"/>
        </w:rPr>
      </w:pPr>
      <w:r w:rsidRPr="00666CED">
        <w:rPr>
          <w:rFonts w:ascii="Times New Roman" w:hAnsi="Times New Roman"/>
          <w:b/>
          <w:color w:val="FF0000"/>
          <w:sz w:val="24"/>
          <w:szCs w:val="24"/>
        </w:rPr>
        <w:t>Additional file 1</w:t>
      </w:r>
      <w:r w:rsidR="003924FC" w:rsidRPr="00666CED">
        <w:rPr>
          <w:rFonts w:ascii="Times New Roman" w:eastAsia="等线" w:hAnsi="Times New Roman"/>
          <w:b/>
          <w:color w:val="FF0000"/>
          <w:sz w:val="24"/>
          <w:szCs w:val="24"/>
        </w:rPr>
        <w:t>. PCR prime</w:t>
      </w:r>
      <w:r w:rsidR="00D25772" w:rsidRPr="00666CED">
        <w:rPr>
          <w:rFonts w:ascii="Times New Roman" w:eastAsia="等线" w:hAnsi="Times New Roman"/>
          <w:b/>
          <w:color w:val="FF0000"/>
          <w:sz w:val="24"/>
          <w:szCs w:val="24"/>
        </w:rPr>
        <w:t>r</w:t>
      </w:r>
      <w:r w:rsidR="003924FC" w:rsidRPr="00666CED">
        <w:rPr>
          <w:rFonts w:ascii="Times New Roman" w:eastAsia="等线" w:hAnsi="Times New Roman"/>
          <w:b/>
          <w:color w:val="FF0000"/>
          <w:sz w:val="24"/>
          <w:szCs w:val="24"/>
        </w:rPr>
        <w:t>s used in this study.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71"/>
      </w:tblGrid>
      <w:tr w:rsidR="003924FC" w:rsidRPr="0086078C" w14:paraId="7194923F" w14:textId="77777777" w:rsidTr="008D31DF">
        <w:trPr>
          <w:trHeight w:val="20"/>
          <w:jc w:val="center"/>
        </w:trPr>
        <w:tc>
          <w:tcPr>
            <w:tcW w:w="2127" w:type="dxa"/>
            <w:shd w:val="clear" w:color="auto" w:fill="auto"/>
            <w:vAlign w:val="center"/>
            <w:hideMark/>
          </w:tcPr>
          <w:p w14:paraId="70139020" w14:textId="1D3FA8FC" w:rsidR="003924FC" w:rsidRPr="0086078C" w:rsidRDefault="003924FC" w:rsidP="003924FC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Gene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14:paraId="398D020D" w14:textId="4900B9C2" w:rsidR="003924FC" w:rsidRPr="0086078C" w:rsidRDefault="003924FC" w:rsidP="003924FC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Primer (5’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→</w:t>
            </w:r>
            <w:r>
              <w:rPr>
                <w:rFonts w:ascii="Times New Roman" w:eastAsia="等线" w:hAnsi="Times New Roman"/>
                <w:sz w:val="24"/>
                <w:szCs w:val="24"/>
              </w:rPr>
              <w:t>3’)</w:t>
            </w:r>
          </w:p>
        </w:tc>
      </w:tr>
      <w:tr w:rsidR="003924FC" w:rsidRPr="0086078C" w14:paraId="426AFBDC" w14:textId="77777777" w:rsidTr="008D31DF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6BBB7FCF" w14:textId="7230764F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bookmarkStart w:id="0" w:name="_GoBack"/>
            <w:bookmarkEnd w:id="0"/>
            <w:r w:rsidRPr="003924FC">
              <w:rPr>
                <w:rFonts w:ascii="Times New Roman" w:eastAsia="等线" w:hAnsi="Times New Roman"/>
                <w:sz w:val="24"/>
                <w:szCs w:val="24"/>
              </w:rPr>
              <w:t>P2ry12</w:t>
            </w:r>
          </w:p>
        </w:tc>
        <w:tc>
          <w:tcPr>
            <w:tcW w:w="7371" w:type="dxa"/>
            <w:shd w:val="clear" w:color="auto" w:fill="auto"/>
            <w:hideMark/>
          </w:tcPr>
          <w:p w14:paraId="5CA1C589" w14:textId="3C4AA9ED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CCCTGTGCGTCAGAGACTAC</w:t>
            </w:r>
          </w:p>
          <w:p w14:paraId="13230B08" w14:textId="7D538F1D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CAAGCTGTTCGTGATGAGCC</w:t>
            </w:r>
          </w:p>
        </w:tc>
      </w:tr>
      <w:tr w:rsidR="003924FC" w:rsidRPr="0086078C" w14:paraId="2AAC4359" w14:textId="77777777" w:rsidTr="008D31DF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1D4D0B7A" w14:textId="4FE46861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Hes5</w:t>
            </w:r>
          </w:p>
        </w:tc>
        <w:tc>
          <w:tcPr>
            <w:tcW w:w="7371" w:type="dxa"/>
            <w:shd w:val="clear" w:color="auto" w:fill="auto"/>
            <w:hideMark/>
          </w:tcPr>
          <w:p w14:paraId="18D0FB1F" w14:textId="3883214A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AGTCCCAAGGAGAAAAACCGA</w:t>
            </w:r>
          </w:p>
          <w:p w14:paraId="2FBE1805" w14:textId="1C737FAE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GCTGTGTTTCAGGTAGCTGAC</w:t>
            </w:r>
          </w:p>
        </w:tc>
      </w:tr>
      <w:tr w:rsidR="003924FC" w:rsidRPr="0086078C" w14:paraId="02DE3D28" w14:textId="77777777" w:rsidTr="008D31DF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2DA06468" w14:textId="6D22911C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Cxcr2</w:t>
            </w:r>
          </w:p>
        </w:tc>
        <w:tc>
          <w:tcPr>
            <w:tcW w:w="7371" w:type="dxa"/>
            <w:shd w:val="clear" w:color="auto" w:fill="auto"/>
            <w:hideMark/>
          </w:tcPr>
          <w:p w14:paraId="24E2F983" w14:textId="209708E3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ATGCCCTCTATTCTGCCAGAT</w:t>
            </w:r>
          </w:p>
          <w:p w14:paraId="7D38B0A9" w14:textId="326EAAB3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GTGCTCCGGTTGTATAAGATGAC</w:t>
            </w:r>
          </w:p>
        </w:tc>
      </w:tr>
      <w:tr w:rsidR="003924FC" w:rsidRPr="0086078C" w14:paraId="5A4288BB" w14:textId="77777777" w:rsidTr="003924FC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4D72" w14:textId="3E2370B5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Mmp12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6D5C" w14:textId="29751D50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GGGCTGCTCCCATGAATGAC</w:t>
            </w:r>
          </w:p>
          <w:p w14:paraId="6AA515CF" w14:textId="1567F038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CCAGAGTTGAGTTGTCCAGTTG</w:t>
            </w:r>
          </w:p>
        </w:tc>
      </w:tr>
      <w:tr w:rsidR="003924FC" w:rsidRPr="0086078C" w14:paraId="0C53E352" w14:textId="77777777" w:rsidTr="003924FC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424E" w14:textId="2D5C63BA" w:rsidR="003924FC" w:rsidRP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β-actin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3C0D" w14:textId="0F8BC8A9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GTGACGTTGACATCCGTAAAGA</w:t>
            </w:r>
          </w:p>
          <w:p w14:paraId="7DF0720A" w14:textId="6102F591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GCCGGACTCATCGTACTCC</w:t>
            </w:r>
          </w:p>
        </w:tc>
      </w:tr>
      <w:tr w:rsidR="003924FC" w:rsidRPr="0086078C" w14:paraId="46F2BB24" w14:textId="77777777" w:rsidTr="003924FC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73AB" w14:textId="0D8A88A7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C030018K13Rik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7EAC" w14:textId="1CA43272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TTCTGGCTGGTGTCCTAA</w:t>
            </w:r>
          </w:p>
          <w:p w14:paraId="22162769" w14:textId="5F4E1E20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TGATCCTCACGCATCTCA</w:t>
            </w:r>
          </w:p>
        </w:tc>
      </w:tr>
      <w:tr w:rsidR="003924FC" w:rsidRPr="0086078C" w14:paraId="6166CDE8" w14:textId="77777777" w:rsidTr="003924FC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3250" w14:textId="72225084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Gm36823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423E" w14:textId="30E3557F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AATCATCAGGGACCAAAC</w:t>
            </w:r>
          </w:p>
          <w:p w14:paraId="193A01E1" w14:textId="6478CCB6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GCCGTCCTACTTAGCATC</w:t>
            </w:r>
          </w:p>
        </w:tc>
      </w:tr>
      <w:tr w:rsidR="003924FC" w:rsidRPr="0086078C" w14:paraId="1D96EC16" w14:textId="77777777" w:rsidTr="003924FC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62DD3" w14:textId="72DAC8A9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H19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0BC6" w14:textId="0517BC81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GCCTCGCTCCACTGACCTT</w:t>
            </w:r>
          </w:p>
          <w:p w14:paraId="6248CABF" w14:textId="581A9D65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  <w:lang w:eastAsia="zh-CN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  <w:lang w:eastAsia="zh-CN"/>
              </w:rPr>
              <w:t>CCATCTTGCCCTGTTTGAC</w:t>
            </w:r>
          </w:p>
        </w:tc>
      </w:tr>
      <w:tr w:rsidR="003924FC" w:rsidRPr="0086078C" w14:paraId="601C5F34" w14:textId="77777777" w:rsidTr="003924FC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CA29" w14:textId="138911A4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924FC">
              <w:rPr>
                <w:rFonts w:ascii="Times New Roman" w:eastAsia="等线" w:hAnsi="Times New Roman"/>
                <w:sz w:val="24"/>
                <w:szCs w:val="24"/>
              </w:rPr>
              <w:t>Mir155hg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6F6B" w14:textId="4FE7AC4E" w:rsidR="003924F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F: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TGCTGCAAACCAGGAAGG</w:t>
            </w:r>
          </w:p>
          <w:p w14:paraId="0B7344A0" w14:textId="472568FC" w:rsidR="003924FC" w:rsidRPr="0086078C" w:rsidRDefault="003924FC" w:rsidP="003924FC">
            <w:pPr>
              <w:spacing w:line="36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等线" w:hAnsi="Times New Roman"/>
                <w:sz w:val="24"/>
                <w:szCs w:val="24"/>
              </w:rPr>
              <w:t>:</w:t>
            </w:r>
            <w:r>
              <w:t xml:space="preserve"> </w:t>
            </w:r>
            <w:r w:rsidRPr="003924FC">
              <w:rPr>
                <w:rFonts w:ascii="Times New Roman" w:eastAsia="等线" w:hAnsi="Times New Roman"/>
                <w:sz w:val="24"/>
                <w:szCs w:val="24"/>
              </w:rPr>
              <w:t>TGGGCTTGAAGTTGAGATGTT</w:t>
            </w:r>
          </w:p>
        </w:tc>
      </w:tr>
    </w:tbl>
    <w:p w14:paraId="525DE1D7" w14:textId="77777777" w:rsidR="00240821" w:rsidRPr="003924FC" w:rsidRDefault="00240821" w:rsidP="003924FC">
      <w:pPr>
        <w:spacing w:line="360" w:lineRule="auto"/>
      </w:pPr>
    </w:p>
    <w:sectPr w:rsidR="00240821" w:rsidRPr="00392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A5C8" w14:textId="77777777" w:rsidR="007A4E08" w:rsidRDefault="007A4E08" w:rsidP="003924FC">
      <w:pPr>
        <w:spacing w:line="240" w:lineRule="auto"/>
      </w:pPr>
      <w:r>
        <w:separator/>
      </w:r>
    </w:p>
  </w:endnote>
  <w:endnote w:type="continuationSeparator" w:id="0">
    <w:p w14:paraId="38C31776" w14:textId="77777777" w:rsidR="007A4E08" w:rsidRDefault="007A4E08" w:rsidP="00392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547F0" w14:textId="77777777" w:rsidR="007A4E08" w:rsidRDefault="007A4E08" w:rsidP="003924FC">
      <w:pPr>
        <w:spacing w:line="240" w:lineRule="auto"/>
      </w:pPr>
      <w:r>
        <w:separator/>
      </w:r>
    </w:p>
  </w:footnote>
  <w:footnote w:type="continuationSeparator" w:id="0">
    <w:p w14:paraId="57CF9AC4" w14:textId="77777777" w:rsidR="007A4E08" w:rsidRDefault="007A4E08" w:rsidP="003924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A6"/>
    <w:rsid w:val="00240821"/>
    <w:rsid w:val="002D5E24"/>
    <w:rsid w:val="002E5EA4"/>
    <w:rsid w:val="00306EB3"/>
    <w:rsid w:val="00362821"/>
    <w:rsid w:val="003924FC"/>
    <w:rsid w:val="004A51B8"/>
    <w:rsid w:val="00550D18"/>
    <w:rsid w:val="00666CED"/>
    <w:rsid w:val="00694BB6"/>
    <w:rsid w:val="00721ABF"/>
    <w:rsid w:val="007A4E08"/>
    <w:rsid w:val="007D2F47"/>
    <w:rsid w:val="008E3A19"/>
    <w:rsid w:val="00A15C26"/>
    <w:rsid w:val="00AC08A6"/>
    <w:rsid w:val="00C22E05"/>
    <w:rsid w:val="00D25772"/>
    <w:rsid w:val="00DE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CE174"/>
  <w15:chartTrackingRefBased/>
  <w15:docId w15:val="{5BD64162-9366-4484-A48C-B500E8ED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4FC"/>
    <w:pPr>
      <w:spacing w:line="276" w:lineRule="auto"/>
    </w:pPr>
    <w:rPr>
      <w:rFonts w:ascii="Calibri" w:hAnsi="Calibri" w:cs="Times New Roman"/>
      <w:kern w:val="0"/>
      <w:sz w:val="22"/>
      <w:lang w:val="de-CH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4F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3924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4FC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3924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352863879@qq.com</dc:creator>
  <cp:keywords/>
  <dc:description/>
  <cp:lastModifiedBy>Yuanbo Pan</cp:lastModifiedBy>
  <cp:revision>9</cp:revision>
  <dcterms:created xsi:type="dcterms:W3CDTF">2020-03-06T14:39:00Z</dcterms:created>
  <dcterms:modified xsi:type="dcterms:W3CDTF">2022-02-08T08:17:00Z</dcterms:modified>
</cp:coreProperties>
</file>