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40BCF" w14:textId="77777777" w:rsidR="001739B3" w:rsidRDefault="001739B3" w:rsidP="00862B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2D751" w14:textId="568DF660" w:rsidR="00742D4F" w:rsidRPr="00742D4F" w:rsidRDefault="00742D4F" w:rsidP="00742D4F">
      <w:pPr>
        <w:spacing w:before="48"/>
        <w:ind w:left="534"/>
        <w:rPr>
          <w:rFonts w:ascii="PMingLiU" w:eastAsia="PMingLiU" w:hAnsi="PMingLiU"/>
          <w:sz w:val="20"/>
        </w:rPr>
      </w:pPr>
      <w:r w:rsidRPr="00742D4F">
        <w:rPr>
          <w:rFonts w:ascii="PMingLiU" w:eastAsia="PMingLiU" w:hAnsi="PMingLiU"/>
          <w:b/>
          <w:bCs/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55625AA" wp14:editId="11EE5AEC">
                <wp:simplePos x="0" y="0"/>
                <wp:positionH relativeFrom="page">
                  <wp:posOffset>1061527</wp:posOffset>
                </wp:positionH>
                <wp:positionV relativeFrom="paragraph">
                  <wp:posOffset>257203</wp:posOffset>
                </wp:positionV>
                <wp:extent cx="6078855" cy="1270"/>
                <wp:effectExtent l="12700" t="6350" r="4445" b="11430"/>
                <wp:wrapTopAndBottom/>
                <wp:docPr id="29" name="Forme libre : form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855" cy="1270"/>
                        </a:xfrm>
                        <a:custGeom>
                          <a:avLst/>
                          <a:gdLst>
                            <a:gd name="T0" fmla="+- 0 2135 2135"/>
                            <a:gd name="T1" fmla="*/ T0 w 9573"/>
                            <a:gd name="T2" fmla="+- 0 11707 2135"/>
                            <a:gd name="T3" fmla="*/ T2 w 95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3">
                              <a:moveTo>
                                <a:pt x="0" y="0"/>
                              </a:moveTo>
                              <a:lnTo>
                                <a:pt x="9572" y="0"/>
                              </a:lnTo>
                            </a:path>
                          </a:pathLst>
                        </a:custGeom>
                        <a:noFill/>
                        <a:ln w="50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1B00384" id="Forme libre : forme 29" o:spid="_x0000_s1026" style="position:absolute;margin-left:83.6pt;margin-top:20.25pt;width:478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" path="m,l9572,e" filled="f" strokeweight=".14042mm">
                <v:path arrowok="t" o:connecttype="custom" o:connectlocs="0,0;6078220,0" o:connectangles="0,0"/>
                <w10:wrap type="topAndBottom" anchorx="page"/>
              </v:shape>
            </w:pict>
          </mc:Fallback>
        </mc:AlternateContent>
      </w:r>
      <w:r w:rsidRPr="00742D4F">
        <w:rPr>
          <w:rFonts w:ascii="PMingLiU" w:eastAsia="PMingLiU" w:hAnsi="PMingLiU"/>
          <w:b/>
          <w:bCs/>
          <w:w w:val="110"/>
          <w:sz w:val="20"/>
        </w:rPr>
        <w:t>Table</w:t>
      </w:r>
      <w:r w:rsidRPr="00742D4F">
        <w:rPr>
          <w:rFonts w:ascii="PMingLiU" w:eastAsia="PMingLiU" w:hAnsi="PMingLiU"/>
          <w:b/>
          <w:bCs/>
          <w:spacing w:val="10"/>
          <w:w w:val="110"/>
          <w:sz w:val="20"/>
        </w:rPr>
        <w:t xml:space="preserve"> </w:t>
      </w:r>
      <w:r w:rsidR="00A43AAE">
        <w:rPr>
          <w:rFonts w:ascii="PMingLiU" w:eastAsia="PMingLiU" w:hAnsi="PMingLiU"/>
          <w:b/>
          <w:bCs/>
          <w:spacing w:val="10"/>
          <w:w w:val="110"/>
          <w:sz w:val="20"/>
        </w:rPr>
        <w:t>S</w:t>
      </w:r>
      <w:r w:rsidR="00FF4C7F">
        <w:rPr>
          <w:rFonts w:ascii="PMingLiU" w:eastAsia="PMingLiU" w:hAnsi="PMingLiU"/>
          <w:b/>
          <w:bCs/>
          <w:w w:val="110"/>
          <w:sz w:val="20"/>
        </w:rPr>
        <w:t>1</w:t>
      </w:r>
      <w:r w:rsidRPr="00742D4F">
        <w:rPr>
          <w:rFonts w:ascii="PMingLiU" w:eastAsia="PMingLiU" w:hAnsi="PMingLiU"/>
          <w:b/>
          <w:bCs/>
          <w:w w:val="110"/>
          <w:sz w:val="20"/>
        </w:rPr>
        <w:t>.</w:t>
      </w:r>
      <w:r w:rsidRPr="00742D4F">
        <w:rPr>
          <w:rFonts w:ascii="PMingLiU" w:eastAsia="PMingLiU" w:hAnsi="PMingLiU"/>
          <w:spacing w:val="22"/>
          <w:w w:val="110"/>
          <w:sz w:val="20"/>
        </w:rPr>
        <w:t xml:space="preserve"> </w:t>
      </w:r>
      <w:r w:rsidR="006A53B0">
        <w:rPr>
          <w:rFonts w:ascii="PMingLiU" w:eastAsia="PMingLiU" w:hAnsi="PMingLiU"/>
          <w:w w:val="110"/>
          <w:sz w:val="20"/>
        </w:rPr>
        <w:t>Mean</w:t>
      </w:r>
      <w:r w:rsidR="00A43AAE">
        <w:rPr>
          <w:rFonts w:ascii="PMingLiU" w:eastAsia="PMingLiU" w:hAnsi="PMingLiU"/>
          <w:w w:val="110"/>
          <w:sz w:val="20"/>
        </w:rPr>
        <w:t xml:space="preserve"> daily temperatures of the Seine River (°C)</w:t>
      </w:r>
    </w:p>
    <w:p w14:paraId="20CB3663" w14:textId="2516FE67" w:rsidR="00742D4F" w:rsidRPr="00742D4F" w:rsidRDefault="00742D4F" w:rsidP="00742D4F">
      <w:pPr>
        <w:pStyle w:val="Corpsdetexte"/>
        <w:spacing w:before="5"/>
        <w:rPr>
          <w:sz w:val="18"/>
        </w:rPr>
      </w:pPr>
    </w:p>
    <w:tbl>
      <w:tblPr>
        <w:tblStyle w:val="TableNormal"/>
        <w:tblW w:w="9501" w:type="dxa"/>
        <w:tblInd w:w="422" w:type="dxa"/>
        <w:tblLayout w:type="fixed"/>
        <w:tblLook w:val="01E0" w:firstRow="1" w:lastRow="1" w:firstColumn="1" w:lastColumn="1" w:noHBand="0" w:noVBand="0"/>
      </w:tblPr>
      <w:tblGrid>
        <w:gridCol w:w="3973"/>
        <w:gridCol w:w="2409"/>
        <w:gridCol w:w="3119"/>
      </w:tblGrid>
      <w:tr w:rsidR="00A43AAE" w:rsidRPr="00742D4F" w14:paraId="58A143DD" w14:textId="77777777" w:rsidTr="00A43AAE">
        <w:trPr>
          <w:trHeight w:val="390"/>
        </w:trPr>
        <w:tc>
          <w:tcPr>
            <w:tcW w:w="3973" w:type="dxa"/>
          </w:tcPr>
          <w:p w14:paraId="2EF24676" w14:textId="690EF510" w:rsidR="00A43AAE" w:rsidRPr="00742D4F" w:rsidRDefault="00A43AAE" w:rsidP="0035598B">
            <w:pPr>
              <w:pStyle w:val="TableParagraph"/>
              <w:spacing w:before="0"/>
              <w:jc w:val="left"/>
              <w:rPr>
                <w:sz w:val="18"/>
              </w:rPr>
            </w:pPr>
            <w:r w:rsidRPr="00742D4F"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0" distR="0" simplePos="0" relativeHeight="251682816" behindDoc="0" locked="0" layoutInCell="1" allowOverlap="1" wp14:anchorId="6CA21834" wp14:editId="1E5DE71F">
                      <wp:simplePos x="0" y="0"/>
                      <wp:positionH relativeFrom="page">
                        <wp:posOffset>-102289</wp:posOffset>
                      </wp:positionH>
                      <wp:positionV relativeFrom="paragraph">
                        <wp:posOffset>186165</wp:posOffset>
                      </wp:positionV>
                      <wp:extent cx="6098650" cy="45719"/>
                      <wp:effectExtent l="0" t="0" r="16510" b="0"/>
                      <wp:wrapNone/>
                      <wp:docPr id="14" name="Forme libre : form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6098650" cy="45719"/>
                              </a:xfrm>
                              <a:custGeom>
                                <a:avLst/>
                                <a:gdLst>
                                  <a:gd name="T0" fmla="+- 0 2135 2135"/>
                                  <a:gd name="T1" fmla="*/ T0 w 9573"/>
                                  <a:gd name="T2" fmla="+- 0 11707 2135"/>
                                  <a:gd name="T3" fmla="*/ T2 w 957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9573">
                                    <a:moveTo>
                                      <a:pt x="0" y="0"/>
                                    </a:moveTo>
                                    <a:lnTo>
                                      <a:pt x="9572" y="0"/>
                                    </a:lnTo>
                                  </a:path>
                                </a:pathLst>
                              </a:custGeom>
                              <a:noFill/>
                              <a:ln w="505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FF860" id="Forme libre : forme 28" o:spid="_x0000_s1026" style="position:absolute;margin-left:-8.05pt;margin-top:14.65pt;width:480.2pt;height:3.6pt;flip:y;z-index:251682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3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" path="m,l9572,e" filled="f" strokeweight=".14042mm">
                      <v:path arrowok="t" o:connecttype="custom" o:connectlocs="0,0;6098013,0" o:connectangles="0,0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409" w:type="dxa"/>
          </w:tcPr>
          <w:p w14:paraId="1F85F62F" w14:textId="5F88A3E8" w:rsidR="00A43AAE" w:rsidRPr="00742D4F" w:rsidRDefault="00A43AAE" w:rsidP="0035598B">
            <w:pPr>
              <w:pStyle w:val="TableParagraph"/>
              <w:spacing w:before="0" w:line="229" w:lineRule="exact"/>
              <w:ind w:left="497" w:right="489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Minimum</w:t>
            </w:r>
            <w:r w:rsidR="00857DF0">
              <w:rPr>
                <w:spacing w:val="-2"/>
                <w:w w:val="120"/>
                <w:sz w:val="20"/>
              </w:rPr>
              <w:t xml:space="preserve"> </w:t>
            </w:r>
          </w:p>
        </w:tc>
        <w:tc>
          <w:tcPr>
            <w:tcW w:w="3119" w:type="dxa"/>
          </w:tcPr>
          <w:p w14:paraId="71423054" w14:textId="2C348968" w:rsidR="00A43AAE" w:rsidRPr="00742D4F" w:rsidRDefault="00A43AAE" w:rsidP="0035598B">
            <w:pPr>
              <w:pStyle w:val="TableParagraph"/>
              <w:spacing w:before="0" w:line="229" w:lineRule="exact"/>
              <w:ind w:left="397" w:right="362"/>
              <w:rPr>
                <w:sz w:val="20"/>
              </w:rPr>
            </w:pPr>
            <w:r>
              <w:rPr>
                <w:w w:val="115"/>
                <w:sz w:val="20"/>
              </w:rPr>
              <w:t>Maximum</w:t>
            </w:r>
          </w:p>
        </w:tc>
      </w:tr>
      <w:tr w:rsidR="00A43AAE" w:rsidRPr="00742D4F" w14:paraId="389E0F71" w14:textId="77777777" w:rsidTr="00A43AAE">
        <w:trPr>
          <w:trHeight w:val="730"/>
        </w:trPr>
        <w:tc>
          <w:tcPr>
            <w:tcW w:w="3973" w:type="dxa"/>
          </w:tcPr>
          <w:p w14:paraId="3DB567A0" w14:textId="13CBC165" w:rsidR="00A43AAE" w:rsidRPr="00742D4F" w:rsidRDefault="00A43AAE" w:rsidP="0035598B">
            <w:pPr>
              <w:pStyle w:val="TableParagraph"/>
              <w:spacing w:before="11"/>
              <w:jc w:val="left"/>
              <w:rPr>
                <w:sz w:val="26"/>
              </w:rPr>
            </w:pPr>
          </w:p>
          <w:p w14:paraId="73554601" w14:textId="03FBFF9B" w:rsidR="00A43AAE" w:rsidRPr="00742D4F" w:rsidRDefault="00A43AAE" w:rsidP="0035598B">
            <w:pPr>
              <w:pStyle w:val="TableParagraph"/>
              <w:spacing w:before="1"/>
              <w:ind w:left="119"/>
              <w:jc w:val="left"/>
              <w:rPr>
                <w:i/>
                <w:sz w:val="20"/>
              </w:rPr>
            </w:pPr>
            <w:r>
              <w:rPr>
                <w:w w:val="105"/>
                <w:sz w:val="20"/>
              </w:rPr>
              <w:t>2011</w:t>
            </w:r>
          </w:p>
        </w:tc>
        <w:tc>
          <w:tcPr>
            <w:tcW w:w="2409" w:type="dxa"/>
          </w:tcPr>
          <w:p w14:paraId="296B8F3F" w14:textId="77777777" w:rsidR="00A43AAE" w:rsidRPr="00742D4F" w:rsidRDefault="00A43AAE" w:rsidP="0035598B">
            <w:pPr>
              <w:pStyle w:val="TableParagraph"/>
              <w:spacing w:before="11"/>
              <w:jc w:val="left"/>
              <w:rPr>
                <w:sz w:val="26"/>
              </w:rPr>
            </w:pPr>
          </w:p>
          <w:p w14:paraId="1E633988" w14:textId="54463DAB" w:rsidR="00A43AAE" w:rsidRPr="00742D4F" w:rsidRDefault="00A43AAE" w:rsidP="0035598B">
            <w:pPr>
              <w:pStyle w:val="TableParagraph"/>
              <w:spacing w:before="1"/>
              <w:ind w:left="497" w:right="488"/>
              <w:rPr>
                <w:sz w:val="20"/>
              </w:rPr>
            </w:pPr>
            <w:r>
              <w:rPr>
                <w:w w:val="110"/>
                <w:sz w:val="20"/>
              </w:rPr>
              <w:t>2.40</w:t>
            </w:r>
          </w:p>
        </w:tc>
        <w:tc>
          <w:tcPr>
            <w:tcW w:w="3119" w:type="dxa"/>
          </w:tcPr>
          <w:p w14:paraId="5FA2E17C" w14:textId="77777777" w:rsidR="00A43AAE" w:rsidRPr="00742D4F" w:rsidRDefault="00A43AAE" w:rsidP="0035598B">
            <w:pPr>
              <w:pStyle w:val="TableParagraph"/>
              <w:spacing w:before="11"/>
              <w:jc w:val="left"/>
              <w:rPr>
                <w:sz w:val="26"/>
              </w:rPr>
            </w:pPr>
          </w:p>
          <w:p w14:paraId="06B12C0A" w14:textId="3533F9EE" w:rsidR="00A43AAE" w:rsidRPr="00742D4F" w:rsidRDefault="00A43AAE" w:rsidP="0035598B">
            <w:pPr>
              <w:pStyle w:val="TableParagraph"/>
              <w:spacing w:before="1"/>
              <w:ind w:left="397" w:right="360"/>
              <w:rPr>
                <w:sz w:val="20"/>
              </w:rPr>
            </w:pPr>
            <w:r>
              <w:rPr>
                <w:w w:val="110"/>
                <w:sz w:val="20"/>
              </w:rPr>
              <w:t>22.90</w:t>
            </w:r>
          </w:p>
        </w:tc>
      </w:tr>
      <w:tr w:rsidR="00A43AAE" w:rsidRPr="00742D4F" w14:paraId="1D656086" w14:textId="77777777" w:rsidTr="00A43AAE">
        <w:trPr>
          <w:trHeight w:val="409"/>
        </w:trPr>
        <w:tc>
          <w:tcPr>
            <w:tcW w:w="3973" w:type="dxa"/>
          </w:tcPr>
          <w:p w14:paraId="22C326E9" w14:textId="32D834A6" w:rsidR="00A43AAE" w:rsidRPr="00742D4F" w:rsidRDefault="00A43AAE" w:rsidP="0035598B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2012</w:t>
            </w:r>
          </w:p>
        </w:tc>
        <w:tc>
          <w:tcPr>
            <w:tcW w:w="2409" w:type="dxa"/>
          </w:tcPr>
          <w:p w14:paraId="33B88FB6" w14:textId="5DE4B9A0" w:rsidR="00A43AAE" w:rsidRPr="00742D4F" w:rsidRDefault="00A43AAE" w:rsidP="0035598B">
            <w:pPr>
              <w:pStyle w:val="TableParagraph"/>
              <w:ind w:left="497" w:right="488"/>
              <w:rPr>
                <w:sz w:val="20"/>
              </w:rPr>
            </w:pPr>
            <w:r>
              <w:rPr>
                <w:w w:val="110"/>
                <w:sz w:val="20"/>
              </w:rPr>
              <w:t>1.69</w:t>
            </w:r>
          </w:p>
        </w:tc>
        <w:tc>
          <w:tcPr>
            <w:tcW w:w="3119" w:type="dxa"/>
          </w:tcPr>
          <w:p w14:paraId="4A6E1581" w14:textId="0D22451F" w:rsidR="00A43AAE" w:rsidRPr="00742D4F" w:rsidRDefault="00A43AAE" w:rsidP="0035598B">
            <w:pPr>
              <w:pStyle w:val="TableParagraph"/>
              <w:ind w:left="397" w:right="360"/>
              <w:rPr>
                <w:sz w:val="20"/>
              </w:rPr>
            </w:pPr>
            <w:r>
              <w:rPr>
                <w:w w:val="110"/>
                <w:sz w:val="20"/>
              </w:rPr>
              <w:t>23.96</w:t>
            </w:r>
          </w:p>
        </w:tc>
      </w:tr>
      <w:tr w:rsidR="00A43AAE" w:rsidRPr="00742D4F" w14:paraId="798795EC" w14:textId="77777777" w:rsidTr="00A43AAE">
        <w:trPr>
          <w:trHeight w:val="409"/>
        </w:trPr>
        <w:tc>
          <w:tcPr>
            <w:tcW w:w="3973" w:type="dxa"/>
          </w:tcPr>
          <w:p w14:paraId="37BB1546" w14:textId="2ECF1802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  <w:r>
              <w:rPr>
                <w:spacing w:val="-4"/>
                <w:w w:val="110"/>
                <w:sz w:val="20"/>
              </w:rPr>
              <w:t>2013</w:t>
            </w:r>
          </w:p>
        </w:tc>
        <w:tc>
          <w:tcPr>
            <w:tcW w:w="2409" w:type="dxa"/>
          </w:tcPr>
          <w:p w14:paraId="1F2BFC78" w14:textId="1DB12C84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4.26</w:t>
            </w:r>
          </w:p>
        </w:tc>
        <w:tc>
          <w:tcPr>
            <w:tcW w:w="3119" w:type="dxa"/>
          </w:tcPr>
          <w:p w14:paraId="7581397E" w14:textId="38871E36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25.88</w:t>
            </w:r>
          </w:p>
        </w:tc>
      </w:tr>
      <w:tr w:rsidR="00A43AAE" w:rsidRPr="00742D4F" w14:paraId="711E4B10" w14:textId="77777777" w:rsidTr="00A43AAE">
        <w:trPr>
          <w:trHeight w:val="409"/>
        </w:trPr>
        <w:tc>
          <w:tcPr>
            <w:tcW w:w="3973" w:type="dxa"/>
          </w:tcPr>
          <w:p w14:paraId="691E3E9D" w14:textId="0309781F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  <w:r>
              <w:rPr>
                <w:spacing w:val="-4"/>
                <w:w w:val="110"/>
                <w:sz w:val="20"/>
              </w:rPr>
              <w:t>2014</w:t>
            </w:r>
          </w:p>
        </w:tc>
        <w:tc>
          <w:tcPr>
            <w:tcW w:w="2409" w:type="dxa"/>
          </w:tcPr>
          <w:p w14:paraId="48550BAA" w14:textId="46642DEB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6.45</w:t>
            </w:r>
          </w:p>
        </w:tc>
        <w:tc>
          <w:tcPr>
            <w:tcW w:w="3119" w:type="dxa"/>
          </w:tcPr>
          <w:p w14:paraId="01AD518D" w14:textId="342499E5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23.99</w:t>
            </w:r>
          </w:p>
        </w:tc>
      </w:tr>
      <w:tr w:rsidR="00A43AAE" w:rsidRPr="00742D4F" w14:paraId="71B47AE6" w14:textId="77777777" w:rsidTr="00A43AAE">
        <w:trPr>
          <w:trHeight w:val="409"/>
        </w:trPr>
        <w:tc>
          <w:tcPr>
            <w:tcW w:w="3973" w:type="dxa"/>
          </w:tcPr>
          <w:p w14:paraId="2EAA0C4C" w14:textId="6C804D0D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  <w:r>
              <w:rPr>
                <w:spacing w:val="-4"/>
                <w:w w:val="110"/>
                <w:sz w:val="20"/>
              </w:rPr>
              <w:t>2015</w:t>
            </w:r>
          </w:p>
        </w:tc>
        <w:tc>
          <w:tcPr>
            <w:tcW w:w="2409" w:type="dxa"/>
          </w:tcPr>
          <w:p w14:paraId="4CA67B7A" w14:textId="756CCAE8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4.30</w:t>
            </w:r>
          </w:p>
        </w:tc>
        <w:tc>
          <w:tcPr>
            <w:tcW w:w="3119" w:type="dxa"/>
          </w:tcPr>
          <w:p w14:paraId="29DBD62E" w14:textId="798C5299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25.53</w:t>
            </w:r>
          </w:p>
        </w:tc>
      </w:tr>
      <w:tr w:rsidR="00A43AAE" w:rsidRPr="00742D4F" w14:paraId="65AEA604" w14:textId="77777777" w:rsidTr="00A43AAE">
        <w:trPr>
          <w:trHeight w:val="409"/>
        </w:trPr>
        <w:tc>
          <w:tcPr>
            <w:tcW w:w="3973" w:type="dxa"/>
          </w:tcPr>
          <w:p w14:paraId="7DCAAB25" w14:textId="74973EF2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  <w:r>
              <w:rPr>
                <w:spacing w:val="-4"/>
                <w:w w:val="110"/>
                <w:sz w:val="20"/>
              </w:rPr>
              <w:t>2016</w:t>
            </w:r>
          </w:p>
        </w:tc>
        <w:tc>
          <w:tcPr>
            <w:tcW w:w="2409" w:type="dxa"/>
          </w:tcPr>
          <w:p w14:paraId="63149AFB" w14:textId="4595F50C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5.20</w:t>
            </w:r>
          </w:p>
        </w:tc>
        <w:tc>
          <w:tcPr>
            <w:tcW w:w="3119" w:type="dxa"/>
          </w:tcPr>
          <w:p w14:paraId="288A88CB" w14:textId="0E0D809D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23.36</w:t>
            </w:r>
          </w:p>
        </w:tc>
      </w:tr>
      <w:tr w:rsidR="00A43AAE" w:rsidRPr="00742D4F" w14:paraId="33F23391" w14:textId="77777777" w:rsidTr="00A43AAE">
        <w:trPr>
          <w:trHeight w:val="409"/>
        </w:trPr>
        <w:tc>
          <w:tcPr>
            <w:tcW w:w="3973" w:type="dxa"/>
          </w:tcPr>
          <w:p w14:paraId="3E6C8323" w14:textId="6914D867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  <w:r>
              <w:rPr>
                <w:spacing w:val="-4"/>
                <w:w w:val="110"/>
                <w:sz w:val="20"/>
              </w:rPr>
              <w:t>2017</w:t>
            </w:r>
          </w:p>
        </w:tc>
        <w:tc>
          <w:tcPr>
            <w:tcW w:w="2409" w:type="dxa"/>
          </w:tcPr>
          <w:p w14:paraId="63EFA9EF" w14:textId="362E93C1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3.18</w:t>
            </w:r>
          </w:p>
        </w:tc>
        <w:tc>
          <w:tcPr>
            <w:tcW w:w="3119" w:type="dxa"/>
          </w:tcPr>
          <w:p w14:paraId="7C5715F4" w14:textId="1C599759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26.19</w:t>
            </w:r>
          </w:p>
        </w:tc>
      </w:tr>
      <w:tr w:rsidR="00A43AAE" w:rsidRPr="00742D4F" w14:paraId="328C8D80" w14:textId="77777777" w:rsidTr="00A43AAE">
        <w:trPr>
          <w:trHeight w:val="409"/>
        </w:trPr>
        <w:tc>
          <w:tcPr>
            <w:tcW w:w="3973" w:type="dxa"/>
          </w:tcPr>
          <w:p w14:paraId="5A577BA7" w14:textId="2844AE1D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  <w:r>
              <w:rPr>
                <w:spacing w:val="-4"/>
                <w:w w:val="110"/>
                <w:sz w:val="20"/>
              </w:rPr>
              <w:t>2018</w:t>
            </w:r>
          </w:p>
        </w:tc>
        <w:tc>
          <w:tcPr>
            <w:tcW w:w="2409" w:type="dxa"/>
          </w:tcPr>
          <w:p w14:paraId="692F9D84" w14:textId="41F45698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3.03</w:t>
            </w:r>
          </w:p>
        </w:tc>
        <w:tc>
          <w:tcPr>
            <w:tcW w:w="3119" w:type="dxa"/>
          </w:tcPr>
          <w:p w14:paraId="62BAC7B6" w14:textId="62E97A6D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26.46</w:t>
            </w:r>
          </w:p>
        </w:tc>
      </w:tr>
      <w:tr w:rsidR="00A43AAE" w:rsidRPr="00742D4F" w14:paraId="5FBD73A6" w14:textId="77777777" w:rsidTr="00A43AAE">
        <w:trPr>
          <w:trHeight w:val="409"/>
        </w:trPr>
        <w:tc>
          <w:tcPr>
            <w:tcW w:w="3973" w:type="dxa"/>
          </w:tcPr>
          <w:p w14:paraId="73392B12" w14:textId="2F6E5034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  <w:r>
              <w:rPr>
                <w:spacing w:val="-4"/>
                <w:w w:val="110"/>
                <w:sz w:val="20"/>
              </w:rPr>
              <w:t>2019</w:t>
            </w:r>
          </w:p>
        </w:tc>
        <w:tc>
          <w:tcPr>
            <w:tcW w:w="2409" w:type="dxa"/>
          </w:tcPr>
          <w:p w14:paraId="733647B3" w14:textId="3FB5CE38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5.20</w:t>
            </w:r>
          </w:p>
        </w:tc>
        <w:tc>
          <w:tcPr>
            <w:tcW w:w="3119" w:type="dxa"/>
          </w:tcPr>
          <w:p w14:paraId="0469891B" w14:textId="3CEFE7EE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26.98</w:t>
            </w:r>
          </w:p>
        </w:tc>
      </w:tr>
      <w:tr w:rsidR="00A43AAE" w:rsidRPr="00742D4F" w14:paraId="0FCD83B5" w14:textId="77777777" w:rsidTr="00A43AAE">
        <w:trPr>
          <w:trHeight w:val="409"/>
        </w:trPr>
        <w:tc>
          <w:tcPr>
            <w:tcW w:w="3973" w:type="dxa"/>
          </w:tcPr>
          <w:p w14:paraId="46CD554C" w14:textId="016B496A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  <w:r>
              <w:rPr>
                <w:spacing w:val="-4"/>
                <w:w w:val="110"/>
                <w:sz w:val="20"/>
              </w:rPr>
              <w:t>2020</w:t>
            </w:r>
          </w:p>
        </w:tc>
        <w:tc>
          <w:tcPr>
            <w:tcW w:w="2409" w:type="dxa"/>
          </w:tcPr>
          <w:p w14:paraId="4E4E26FD" w14:textId="156BA87A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6.62</w:t>
            </w:r>
          </w:p>
        </w:tc>
        <w:tc>
          <w:tcPr>
            <w:tcW w:w="3119" w:type="dxa"/>
          </w:tcPr>
          <w:p w14:paraId="273AA4B5" w14:textId="52DBE270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26.34</w:t>
            </w:r>
          </w:p>
        </w:tc>
      </w:tr>
      <w:tr w:rsidR="00A43AAE" w:rsidRPr="00742D4F" w14:paraId="121D7521" w14:textId="77777777" w:rsidTr="00A43AAE">
        <w:trPr>
          <w:trHeight w:val="409"/>
        </w:trPr>
        <w:tc>
          <w:tcPr>
            <w:tcW w:w="3973" w:type="dxa"/>
          </w:tcPr>
          <w:p w14:paraId="14181A7D" w14:textId="2E2D80C6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  <w:r>
              <w:rPr>
                <w:spacing w:val="-4"/>
                <w:w w:val="110"/>
                <w:sz w:val="20"/>
              </w:rPr>
              <w:t>2021</w:t>
            </w:r>
          </w:p>
        </w:tc>
        <w:tc>
          <w:tcPr>
            <w:tcW w:w="2409" w:type="dxa"/>
          </w:tcPr>
          <w:p w14:paraId="7BBCD6B1" w14:textId="3F100ACA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2.61</w:t>
            </w:r>
          </w:p>
        </w:tc>
        <w:tc>
          <w:tcPr>
            <w:tcW w:w="3119" w:type="dxa"/>
          </w:tcPr>
          <w:p w14:paraId="168547BA" w14:textId="18DFC4E5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24.28</w:t>
            </w:r>
          </w:p>
        </w:tc>
      </w:tr>
      <w:tr w:rsidR="00A43AAE" w:rsidRPr="00742D4F" w14:paraId="7802579F" w14:textId="77777777" w:rsidTr="00A43AAE">
        <w:trPr>
          <w:trHeight w:val="409"/>
        </w:trPr>
        <w:tc>
          <w:tcPr>
            <w:tcW w:w="3973" w:type="dxa"/>
          </w:tcPr>
          <w:p w14:paraId="5A82A90A" w14:textId="18D490A7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  <w:r>
              <w:rPr>
                <w:spacing w:val="-4"/>
                <w:w w:val="110"/>
                <w:sz w:val="20"/>
              </w:rPr>
              <w:t>2022</w:t>
            </w:r>
          </w:p>
        </w:tc>
        <w:tc>
          <w:tcPr>
            <w:tcW w:w="2409" w:type="dxa"/>
          </w:tcPr>
          <w:p w14:paraId="619BB87A" w14:textId="3D315D3F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4.69</w:t>
            </w:r>
          </w:p>
        </w:tc>
        <w:tc>
          <w:tcPr>
            <w:tcW w:w="3119" w:type="dxa"/>
          </w:tcPr>
          <w:p w14:paraId="2E0103FA" w14:textId="6FC59CDA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>
              <w:rPr>
                <w:w w:val="110"/>
                <w:sz w:val="20"/>
              </w:rPr>
              <w:t>25.93</w:t>
            </w:r>
          </w:p>
        </w:tc>
      </w:tr>
      <w:tr w:rsidR="00A43AAE" w:rsidRPr="00742D4F" w14:paraId="2828FE3F" w14:textId="77777777" w:rsidTr="00A43AAE">
        <w:trPr>
          <w:trHeight w:val="409"/>
        </w:trPr>
        <w:tc>
          <w:tcPr>
            <w:tcW w:w="3973" w:type="dxa"/>
          </w:tcPr>
          <w:p w14:paraId="1BB67D11" w14:textId="77777777" w:rsidR="00A43AAE" w:rsidRDefault="00A43AAE" w:rsidP="0035598B">
            <w:pPr>
              <w:pStyle w:val="TableParagraph"/>
              <w:ind w:left="119"/>
              <w:jc w:val="left"/>
              <w:rPr>
                <w:spacing w:val="-4"/>
                <w:w w:val="110"/>
                <w:sz w:val="20"/>
              </w:rPr>
            </w:pPr>
          </w:p>
        </w:tc>
        <w:tc>
          <w:tcPr>
            <w:tcW w:w="2409" w:type="dxa"/>
          </w:tcPr>
          <w:p w14:paraId="42E8C5F3" w14:textId="77777777" w:rsidR="00A43AAE" w:rsidRPr="00742D4F" w:rsidRDefault="00A43AAE" w:rsidP="0035598B">
            <w:pPr>
              <w:pStyle w:val="TableParagraph"/>
              <w:ind w:left="497" w:right="488"/>
              <w:rPr>
                <w:w w:val="110"/>
                <w:sz w:val="20"/>
              </w:rPr>
            </w:pPr>
          </w:p>
        </w:tc>
        <w:tc>
          <w:tcPr>
            <w:tcW w:w="3119" w:type="dxa"/>
          </w:tcPr>
          <w:p w14:paraId="76FECDC5" w14:textId="59CD0DB1" w:rsidR="00A43AAE" w:rsidRPr="00742D4F" w:rsidRDefault="00A43AAE" w:rsidP="0035598B">
            <w:pPr>
              <w:pStyle w:val="TableParagraph"/>
              <w:ind w:left="397" w:right="360"/>
              <w:rPr>
                <w:w w:val="110"/>
                <w:sz w:val="20"/>
              </w:rPr>
            </w:pPr>
            <w:r w:rsidRPr="00742D4F"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0" distR="0" simplePos="0" relativeHeight="251680768" behindDoc="0" locked="0" layoutInCell="1" allowOverlap="1" wp14:anchorId="101E21A9" wp14:editId="159079BF">
                      <wp:simplePos x="0" y="0"/>
                      <wp:positionH relativeFrom="page">
                        <wp:posOffset>-4129736</wp:posOffset>
                      </wp:positionH>
                      <wp:positionV relativeFrom="paragraph">
                        <wp:posOffset>139451</wp:posOffset>
                      </wp:positionV>
                      <wp:extent cx="6143625" cy="45719"/>
                      <wp:effectExtent l="0" t="0" r="0" b="0"/>
                      <wp:wrapNone/>
                      <wp:docPr id="28" name="Forme libre : form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6143625" cy="45719"/>
                              </a:xfrm>
                              <a:custGeom>
                                <a:avLst/>
                                <a:gdLst>
                                  <a:gd name="T0" fmla="+- 0 2135 2135"/>
                                  <a:gd name="T1" fmla="*/ T0 w 9573"/>
                                  <a:gd name="T2" fmla="+- 0 11707 2135"/>
                                  <a:gd name="T3" fmla="*/ T2 w 957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9573">
                                    <a:moveTo>
                                      <a:pt x="0" y="0"/>
                                    </a:moveTo>
                                    <a:lnTo>
                                      <a:pt x="9572" y="0"/>
                                    </a:lnTo>
                                  </a:path>
                                </a:pathLst>
                              </a:custGeom>
                              <a:noFill/>
                              <a:ln w="505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87756" id="Forme libre : forme 28" o:spid="_x0000_s1026" style="position:absolute;margin-left:-325.2pt;margin-top:11pt;width:483.75pt;height:3.6pt;flip:y;z-index:251680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3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" path="m,l9572,e" filled="f" strokeweight=".14042mm">
                      <v:path arrowok="t" o:connecttype="custom" o:connectlocs="0,0;6142983,0" o:connectangles="0,0"/>
                      <w10:wrap anchorx="page"/>
                    </v:shape>
                  </w:pict>
                </mc:Fallback>
              </mc:AlternateContent>
            </w:r>
          </w:p>
        </w:tc>
      </w:tr>
      <w:tr w:rsidR="008862CE" w:rsidRPr="00742D4F" w14:paraId="5094CBB2" w14:textId="77777777" w:rsidTr="00ED3A57">
        <w:trPr>
          <w:trHeight w:val="983"/>
        </w:trPr>
        <w:tc>
          <w:tcPr>
            <w:tcW w:w="3973" w:type="dxa"/>
          </w:tcPr>
          <w:p w14:paraId="13EBBCFB" w14:textId="3D95D89B" w:rsidR="008862CE" w:rsidRPr="00813267" w:rsidRDefault="00813267" w:rsidP="00ED3A57">
            <w:pPr>
              <w:pStyle w:val="TableParagraph"/>
              <w:spacing w:before="0" w:line="230" w:lineRule="exact"/>
              <w:ind w:left="119" w:right="-44"/>
              <w:jc w:val="left"/>
              <w:rPr>
                <w:rFonts w:cs="Times New Roman"/>
                <w:sz w:val="20"/>
              </w:rPr>
            </w:pPr>
            <w:r w:rsidRPr="00813267">
              <w:rPr>
                <w:noProof/>
                <w:sz w:val="20"/>
                <w:lang w:val="fr-FR" w:eastAsia="fr-FR"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2A590C38" wp14:editId="694EBA81">
                      <wp:simplePos x="0" y="0"/>
                      <wp:positionH relativeFrom="column">
                        <wp:posOffset>-47073</wp:posOffset>
                      </wp:positionH>
                      <wp:positionV relativeFrom="paragraph">
                        <wp:posOffset>15240</wp:posOffset>
                      </wp:positionV>
                      <wp:extent cx="5835650" cy="1404620"/>
                      <wp:effectExtent l="0" t="0" r="0" b="9525"/>
                      <wp:wrapNone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356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7B8579" w14:textId="4B73061D" w:rsidR="00813267" w:rsidRDefault="00813267">
                                  <w:r w:rsidRPr="00813267">
                                    <w:rPr>
                                      <w:rFonts w:ascii="PMingLiU" w:eastAsia="PMingLiU" w:hAnsi="PMingLiU" w:cs="PMingLiU"/>
                                      <w:bCs/>
                                      <w:w w:val="110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Legend: Values are means </w:t>
                                  </w:r>
                                  <w:r w:rsidR="00344F9A">
                                    <w:rPr>
                                      <w:rFonts w:ascii="PMingLiU" w:eastAsia="PMingLiU" w:hAnsi="PMingLiU" w:cs="PMingLiU"/>
                                      <w:bCs/>
                                      <w:w w:val="110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(°C) </w:t>
                                  </w:r>
                                  <w:r w:rsidRPr="00813267">
                                    <w:rPr>
                                      <w:rFonts w:ascii="PMingLiU" w:eastAsia="PMingLiU" w:hAnsi="PMingLiU" w:cs="PMingLiU"/>
                                      <w:bCs/>
                                      <w:w w:val="110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from five wastewater treatment plants located on the Seine </w:t>
                                  </w:r>
                                  <w:r>
                                    <w:rPr>
                                      <w:rFonts w:ascii="PMingLiU" w:eastAsia="PMingLiU" w:hAnsi="PMingLiU" w:cs="PMingLiU"/>
                                      <w:bCs/>
                                      <w:w w:val="110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River </w:t>
                                  </w:r>
                                  <w:r w:rsidRPr="00813267">
                                    <w:rPr>
                                      <w:rFonts w:ascii="PMingLiU" w:eastAsia="PMingLiU" w:hAnsi="PMingLiU" w:cs="PMingLiU"/>
                                      <w:bCs/>
                                      <w:w w:val="110"/>
                                      <w:sz w:val="20"/>
                                      <w:szCs w:val="20"/>
                                      <w:lang w:val="en-US"/>
                                    </w:rPr>
                                    <w:t>in the Paris area: Suresnes, Bougival, Andrésy, Méricourt and Alfortville.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A590C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-3.7pt;margin-top:1.2pt;width:459.5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" stroked="f">
                      <v:textbox style="mso-fit-shape-to-text:t">
                        <w:txbxContent>
                          <w:p w14:paraId="6A7B8579" w14:textId="4B73061D" w:rsidR="00813267" w:rsidRDefault="00813267">
                            <w:r w:rsidRPr="00813267">
                              <w:rPr>
                                <w:rFonts w:ascii="PMingLiU" w:eastAsia="PMingLiU" w:hAnsi="PMingLiU" w:cs="PMingLiU"/>
                                <w:bCs/>
                                <w:w w:val="110"/>
                                <w:sz w:val="20"/>
                                <w:szCs w:val="20"/>
                                <w:lang w:val="en-US"/>
                              </w:rPr>
                              <w:t xml:space="preserve">Legend: Values are means </w:t>
                            </w:r>
                            <w:r w:rsidR="00344F9A">
                              <w:rPr>
                                <w:rFonts w:ascii="PMingLiU" w:eastAsia="PMingLiU" w:hAnsi="PMingLiU" w:cs="PMingLiU"/>
                                <w:bCs/>
                                <w:w w:val="110"/>
                                <w:sz w:val="20"/>
                                <w:szCs w:val="20"/>
                                <w:lang w:val="en-US"/>
                              </w:rPr>
                              <w:t xml:space="preserve">(°C) </w:t>
                            </w:r>
                            <w:r w:rsidRPr="00813267">
                              <w:rPr>
                                <w:rFonts w:ascii="PMingLiU" w:eastAsia="PMingLiU" w:hAnsi="PMingLiU" w:cs="PMingLiU"/>
                                <w:bCs/>
                                <w:w w:val="110"/>
                                <w:sz w:val="20"/>
                                <w:szCs w:val="20"/>
                                <w:lang w:val="en-US"/>
                              </w:rPr>
                              <w:t xml:space="preserve">from five wastewater treatment plants located on the Seine </w:t>
                            </w:r>
                            <w:r>
                              <w:rPr>
                                <w:rFonts w:ascii="PMingLiU" w:eastAsia="PMingLiU" w:hAnsi="PMingLiU" w:cs="PMingLiU"/>
                                <w:bCs/>
                                <w:w w:val="110"/>
                                <w:sz w:val="20"/>
                                <w:szCs w:val="20"/>
                                <w:lang w:val="en-US"/>
                              </w:rPr>
                              <w:t xml:space="preserve">River </w:t>
                            </w:r>
                            <w:r w:rsidRPr="00813267">
                              <w:rPr>
                                <w:rFonts w:ascii="PMingLiU" w:eastAsia="PMingLiU" w:hAnsi="PMingLiU" w:cs="PMingLiU"/>
                                <w:bCs/>
                                <w:w w:val="110"/>
                                <w:sz w:val="20"/>
                                <w:szCs w:val="20"/>
                                <w:lang w:val="en-US"/>
                              </w:rPr>
                              <w:t>in the Paris area: Suresnes, Bougival, Andrésy, Méricourt and Alfortville.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09" w:type="dxa"/>
          </w:tcPr>
          <w:p w14:paraId="55BDB78F" w14:textId="48CABC7C" w:rsidR="008862CE" w:rsidRPr="00742D4F" w:rsidRDefault="008862CE" w:rsidP="0035598B">
            <w:pPr>
              <w:pStyle w:val="TableParagraph"/>
              <w:ind w:left="497" w:right="488"/>
              <w:rPr>
                <w:sz w:val="20"/>
              </w:rPr>
            </w:pPr>
          </w:p>
        </w:tc>
        <w:tc>
          <w:tcPr>
            <w:tcW w:w="3119" w:type="dxa"/>
          </w:tcPr>
          <w:p w14:paraId="6A37C2A3" w14:textId="564DBDAF" w:rsidR="008862CE" w:rsidRPr="00742D4F" w:rsidRDefault="008862CE" w:rsidP="0035598B">
            <w:pPr>
              <w:pStyle w:val="TableParagraph"/>
              <w:ind w:left="397" w:right="360"/>
              <w:rPr>
                <w:sz w:val="20"/>
              </w:rPr>
            </w:pPr>
          </w:p>
        </w:tc>
      </w:tr>
      <w:tr w:rsidR="008862CE" w:rsidRPr="00742D4F" w14:paraId="57CD3740" w14:textId="77777777" w:rsidTr="00A43AAE">
        <w:trPr>
          <w:trHeight w:val="952"/>
        </w:trPr>
        <w:tc>
          <w:tcPr>
            <w:tcW w:w="3973" w:type="dxa"/>
          </w:tcPr>
          <w:p w14:paraId="32CD863E" w14:textId="243C6FB2" w:rsidR="00ED3A57" w:rsidRPr="00742D4F" w:rsidRDefault="00ED3A57" w:rsidP="00ED3A57">
            <w:pPr>
              <w:pStyle w:val="TableParagraph"/>
              <w:spacing w:before="0" w:line="230" w:lineRule="exact"/>
              <w:ind w:left="119" w:right="-44"/>
              <w:jc w:val="left"/>
              <w:rPr>
                <w:sz w:val="20"/>
              </w:rPr>
            </w:pPr>
          </w:p>
        </w:tc>
        <w:tc>
          <w:tcPr>
            <w:tcW w:w="2409" w:type="dxa"/>
          </w:tcPr>
          <w:p w14:paraId="11A3BD9C" w14:textId="468FA285" w:rsidR="008862CE" w:rsidRPr="00742D4F" w:rsidRDefault="008862CE" w:rsidP="0035598B">
            <w:pPr>
              <w:pStyle w:val="TableParagraph"/>
              <w:ind w:left="497" w:right="488"/>
              <w:rPr>
                <w:sz w:val="20"/>
              </w:rPr>
            </w:pPr>
          </w:p>
        </w:tc>
        <w:tc>
          <w:tcPr>
            <w:tcW w:w="3119" w:type="dxa"/>
          </w:tcPr>
          <w:p w14:paraId="51ADCF48" w14:textId="2D7A4401" w:rsidR="008862CE" w:rsidRPr="00742D4F" w:rsidRDefault="008862CE" w:rsidP="0035598B">
            <w:pPr>
              <w:pStyle w:val="TableParagraph"/>
              <w:ind w:left="397" w:right="361"/>
              <w:rPr>
                <w:sz w:val="20"/>
              </w:rPr>
            </w:pPr>
          </w:p>
        </w:tc>
      </w:tr>
      <w:tr w:rsidR="008862CE" w:rsidRPr="00742D4F" w14:paraId="36A74CCE" w14:textId="77777777" w:rsidTr="00A43AAE">
        <w:trPr>
          <w:trHeight w:val="514"/>
        </w:trPr>
        <w:tc>
          <w:tcPr>
            <w:tcW w:w="3973" w:type="dxa"/>
          </w:tcPr>
          <w:p w14:paraId="76CD6E69" w14:textId="7160CE11" w:rsidR="008862CE" w:rsidRPr="00742D4F" w:rsidRDefault="008862CE" w:rsidP="0035598B">
            <w:pPr>
              <w:pStyle w:val="TableParagraph"/>
              <w:spacing w:before="172"/>
              <w:ind w:left="318"/>
              <w:jc w:val="left"/>
              <w:rPr>
                <w:i/>
                <w:sz w:val="20"/>
              </w:rPr>
            </w:pPr>
          </w:p>
        </w:tc>
        <w:tc>
          <w:tcPr>
            <w:tcW w:w="2409" w:type="dxa"/>
          </w:tcPr>
          <w:p w14:paraId="42119C05" w14:textId="684670C3" w:rsidR="008862CE" w:rsidRPr="00742D4F" w:rsidRDefault="008862CE" w:rsidP="0035598B">
            <w:pPr>
              <w:pStyle w:val="TableParagraph"/>
              <w:spacing w:before="159"/>
              <w:ind w:left="497" w:right="488"/>
              <w:rPr>
                <w:sz w:val="20"/>
              </w:rPr>
            </w:pPr>
          </w:p>
        </w:tc>
        <w:tc>
          <w:tcPr>
            <w:tcW w:w="3119" w:type="dxa"/>
          </w:tcPr>
          <w:p w14:paraId="389B389E" w14:textId="2295CF82" w:rsidR="008862CE" w:rsidRPr="00742D4F" w:rsidRDefault="008862CE" w:rsidP="0035598B">
            <w:pPr>
              <w:pStyle w:val="TableParagraph"/>
              <w:spacing w:before="159"/>
              <w:ind w:left="397" w:right="361"/>
              <w:rPr>
                <w:sz w:val="20"/>
              </w:rPr>
            </w:pPr>
          </w:p>
        </w:tc>
      </w:tr>
      <w:tr w:rsidR="008862CE" w:rsidRPr="00742D4F" w14:paraId="20843392" w14:textId="77777777" w:rsidTr="00A43AAE">
        <w:trPr>
          <w:trHeight w:val="409"/>
        </w:trPr>
        <w:tc>
          <w:tcPr>
            <w:tcW w:w="3973" w:type="dxa"/>
          </w:tcPr>
          <w:p w14:paraId="4B3A549A" w14:textId="37E85790" w:rsidR="008862CE" w:rsidRPr="00742D4F" w:rsidRDefault="008862CE" w:rsidP="0035598B">
            <w:pPr>
              <w:pStyle w:val="TableParagraph"/>
              <w:spacing w:before="67"/>
              <w:ind w:left="318"/>
              <w:jc w:val="left"/>
              <w:rPr>
                <w:i/>
                <w:sz w:val="20"/>
              </w:rPr>
            </w:pPr>
          </w:p>
        </w:tc>
        <w:tc>
          <w:tcPr>
            <w:tcW w:w="2409" w:type="dxa"/>
          </w:tcPr>
          <w:p w14:paraId="17CC62A7" w14:textId="6A28BD05" w:rsidR="008862CE" w:rsidRPr="00742D4F" w:rsidRDefault="008862CE" w:rsidP="0035598B">
            <w:pPr>
              <w:pStyle w:val="TableParagraph"/>
              <w:ind w:left="497" w:right="488"/>
              <w:rPr>
                <w:sz w:val="20"/>
              </w:rPr>
            </w:pPr>
          </w:p>
        </w:tc>
        <w:tc>
          <w:tcPr>
            <w:tcW w:w="3119" w:type="dxa"/>
          </w:tcPr>
          <w:p w14:paraId="16F157D1" w14:textId="29CE4B3A" w:rsidR="008862CE" w:rsidRPr="00742D4F" w:rsidRDefault="008862CE" w:rsidP="0035598B">
            <w:pPr>
              <w:pStyle w:val="TableParagraph"/>
              <w:ind w:left="397" w:right="361"/>
              <w:rPr>
                <w:sz w:val="20"/>
              </w:rPr>
            </w:pPr>
          </w:p>
        </w:tc>
      </w:tr>
      <w:tr w:rsidR="008862CE" w:rsidRPr="00742D4F" w14:paraId="123398AD" w14:textId="77777777" w:rsidTr="00A43AAE">
        <w:trPr>
          <w:trHeight w:val="409"/>
        </w:trPr>
        <w:tc>
          <w:tcPr>
            <w:tcW w:w="3973" w:type="dxa"/>
          </w:tcPr>
          <w:p w14:paraId="0ABB2243" w14:textId="4A6D3174" w:rsidR="008862CE" w:rsidRPr="00742D4F" w:rsidRDefault="008862CE" w:rsidP="0035598B">
            <w:pPr>
              <w:pStyle w:val="TableParagraph"/>
              <w:spacing w:before="67"/>
              <w:ind w:left="318"/>
              <w:jc w:val="left"/>
              <w:rPr>
                <w:i/>
                <w:sz w:val="20"/>
              </w:rPr>
            </w:pPr>
          </w:p>
        </w:tc>
        <w:tc>
          <w:tcPr>
            <w:tcW w:w="2409" w:type="dxa"/>
          </w:tcPr>
          <w:p w14:paraId="481E1CFC" w14:textId="667C5246" w:rsidR="008862CE" w:rsidRPr="00742D4F" w:rsidRDefault="008862CE" w:rsidP="0035598B">
            <w:pPr>
              <w:pStyle w:val="TableParagraph"/>
              <w:ind w:left="497" w:right="488"/>
              <w:rPr>
                <w:sz w:val="20"/>
              </w:rPr>
            </w:pPr>
          </w:p>
        </w:tc>
        <w:tc>
          <w:tcPr>
            <w:tcW w:w="3119" w:type="dxa"/>
          </w:tcPr>
          <w:p w14:paraId="464AD5AD" w14:textId="6773F49E" w:rsidR="008862CE" w:rsidRPr="00742D4F" w:rsidRDefault="008862CE" w:rsidP="0035598B">
            <w:pPr>
              <w:pStyle w:val="TableParagraph"/>
              <w:ind w:left="397" w:right="361"/>
              <w:rPr>
                <w:sz w:val="20"/>
              </w:rPr>
            </w:pPr>
          </w:p>
        </w:tc>
      </w:tr>
      <w:tr w:rsidR="008862CE" w:rsidRPr="00742D4F" w14:paraId="54C8C6A8" w14:textId="77777777" w:rsidTr="00A43AAE">
        <w:trPr>
          <w:trHeight w:val="304"/>
        </w:trPr>
        <w:tc>
          <w:tcPr>
            <w:tcW w:w="3973" w:type="dxa"/>
          </w:tcPr>
          <w:p w14:paraId="6074E3C9" w14:textId="7C8F75BE" w:rsidR="008862CE" w:rsidRPr="00742D4F" w:rsidRDefault="008862CE" w:rsidP="0035598B">
            <w:pPr>
              <w:pStyle w:val="TableParagraph"/>
              <w:spacing w:before="67" w:line="217" w:lineRule="exact"/>
              <w:ind w:left="318"/>
              <w:jc w:val="left"/>
              <w:rPr>
                <w:i/>
                <w:sz w:val="20"/>
              </w:rPr>
            </w:pPr>
          </w:p>
        </w:tc>
        <w:tc>
          <w:tcPr>
            <w:tcW w:w="2409" w:type="dxa"/>
          </w:tcPr>
          <w:p w14:paraId="7F538609" w14:textId="0DF7F570" w:rsidR="008862CE" w:rsidRPr="00742D4F" w:rsidRDefault="008862CE" w:rsidP="0035598B">
            <w:pPr>
              <w:pStyle w:val="TableParagraph"/>
              <w:spacing w:line="230" w:lineRule="exact"/>
              <w:ind w:left="497" w:right="488"/>
              <w:rPr>
                <w:sz w:val="20"/>
              </w:rPr>
            </w:pPr>
          </w:p>
        </w:tc>
        <w:tc>
          <w:tcPr>
            <w:tcW w:w="3119" w:type="dxa"/>
          </w:tcPr>
          <w:p w14:paraId="4249F650" w14:textId="5A0F09CD" w:rsidR="008862CE" w:rsidRPr="00742D4F" w:rsidRDefault="008862CE" w:rsidP="0035598B">
            <w:pPr>
              <w:pStyle w:val="TableParagraph"/>
              <w:spacing w:line="230" w:lineRule="exact"/>
              <w:ind w:left="397" w:right="361"/>
              <w:rPr>
                <w:sz w:val="20"/>
              </w:rPr>
            </w:pPr>
          </w:p>
        </w:tc>
      </w:tr>
      <w:tr w:rsidR="008862CE" w:rsidRPr="00742D4F" w14:paraId="169A0759" w14:textId="77777777" w:rsidTr="00A43AAE">
        <w:trPr>
          <w:trHeight w:val="648"/>
        </w:trPr>
        <w:tc>
          <w:tcPr>
            <w:tcW w:w="3973" w:type="dxa"/>
          </w:tcPr>
          <w:p w14:paraId="1000863F" w14:textId="77777777" w:rsidR="008862CE" w:rsidRDefault="008862CE" w:rsidP="0035598B">
            <w:pPr>
              <w:pStyle w:val="TableParagraph"/>
              <w:spacing w:before="1" w:line="230" w:lineRule="exact"/>
              <w:ind w:left="119"/>
              <w:jc w:val="left"/>
              <w:rPr>
                <w:sz w:val="20"/>
              </w:rPr>
            </w:pPr>
          </w:p>
          <w:p w14:paraId="72E3554B" w14:textId="77777777" w:rsidR="008862CE" w:rsidRDefault="008862CE" w:rsidP="0035598B">
            <w:pPr>
              <w:pStyle w:val="TableParagraph"/>
              <w:spacing w:before="1" w:line="230" w:lineRule="exact"/>
              <w:ind w:left="119"/>
              <w:jc w:val="left"/>
              <w:rPr>
                <w:sz w:val="20"/>
              </w:rPr>
            </w:pPr>
          </w:p>
          <w:p w14:paraId="1E4D2FB8" w14:textId="77777777" w:rsidR="008862CE" w:rsidRDefault="008862CE" w:rsidP="0035598B">
            <w:pPr>
              <w:pStyle w:val="TableParagraph"/>
              <w:spacing w:before="1" w:line="230" w:lineRule="exact"/>
              <w:ind w:left="119"/>
              <w:jc w:val="left"/>
              <w:rPr>
                <w:sz w:val="20"/>
              </w:rPr>
            </w:pPr>
          </w:p>
          <w:p w14:paraId="1E04DFE6" w14:textId="77777777" w:rsidR="008862CE" w:rsidRDefault="008862CE" w:rsidP="0035598B">
            <w:pPr>
              <w:pStyle w:val="TableParagraph"/>
              <w:spacing w:before="1" w:line="230" w:lineRule="exact"/>
              <w:ind w:left="119"/>
              <w:jc w:val="left"/>
              <w:rPr>
                <w:sz w:val="20"/>
              </w:rPr>
            </w:pPr>
          </w:p>
          <w:p w14:paraId="32566EEB" w14:textId="77777777" w:rsidR="008862CE" w:rsidRDefault="008862CE" w:rsidP="0035598B">
            <w:pPr>
              <w:pStyle w:val="TableParagraph"/>
              <w:spacing w:before="1" w:line="230" w:lineRule="exact"/>
              <w:ind w:left="119"/>
              <w:jc w:val="left"/>
              <w:rPr>
                <w:sz w:val="20"/>
              </w:rPr>
            </w:pPr>
          </w:p>
          <w:p w14:paraId="3B12E15E" w14:textId="77777777" w:rsidR="008862CE" w:rsidRDefault="008862CE" w:rsidP="0035598B">
            <w:pPr>
              <w:pStyle w:val="TableParagraph"/>
              <w:spacing w:before="1" w:line="230" w:lineRule="exact"/>
              <w:ind w:left="119"/>
              <w:jc w:val="left"/>
              <w:rPr>
                <w:sz w:val="20"/>
              </w:rPr>
            </w:pPr>
          </w:p>
          <w:p w14:paraId="717CF10B" w14:textId="77777777" w:rsidR="008862CE" w:rsidRDefault="008862CE" w:rsidP="0035598B">
            <w:pPr>
              <w:pStyle w:val="TableParagraph"/>
              <w:spacing w:before="1" w:line="230" w:lineRule="exact"/>
              <w:ind w:left="119"/>
              <w:jc w:val="left"/>
              <w:rPr>
                <w:sz w:val="20"/>
              </w:rPr>
            </w:pPr>
          </w:p>
          <w:p w14:paraId="57F54674" w14:textId="77777777" w:rsidR="008862CE" w:rsidRDefault="008862CE" w:rsidP="0035598B">
            <w:pPr>
              <w:pStyle w:val="TableParagraph"/>
              <w:spacing w:before="1" w:line="230" w:lineRule="exact"/>
              <w:ind w:left="119"/>
              <w:jc w:val="left"/>
              <w:rPr>
                <w:sz w:val="20"/>
              </w:rPr>
            </w:pPr>
          </w:p>
          <w:p w14:paraId="045EB169" w14:textId="77777777" w:rsidR="008862CE" w:rsidRDefault="008862CE" w:rsidP="0035598B">
            <w:pPr>
              <w:pStyle w:val="TableParagraph"/>
              <w:spacing w:before="1" w:line="230" w:lineRule="exact"/>
              <w:ind w:left="119"/>
              <w:jc w:val="left"/>
              <w:rPr>
                <w:sz w:val="20"/>
              </w:rPr>
            </w:pPr>
          </w:p>
          <w:p w14:paraId="241E1064" w14:textId="4CC388AA" w:rsidR="008862CE" w:rsidRPr="00742D4F" w:rsidRDefault="008862CE" w:rsidP="0035598B">
            <w:pPr>
              <w:pStyle w:val="TableParagraph"/>
              <w:spacing w:before="1" w:line="230" w:lineRule="exact"/>
              <w:ind w:left="119"/>
              <w:jc w:val="left"/>
              <w:rPr>
                <w:sz w:val="20"/>
              </w:rPr>
            </w:pPr>
          </w:p>
        </w:tc>
        <w:tc>
          <w:tcPr>
            <w:tcW w:w="2409" w:type="dxa"/>
          </w:tcPr>
          <w:p w14:paraId="1039B582" w14:textId="2100E1C0" w:rsidR="008862CE" w:rsidRPr="00742D4F" w:rsidRDefault="008862CE" w:rsidP="0035598B">
            <w:pPr>
              <w:pStyle w:val="TableParagraph"/>
              <w:spacing w:before="1" w:line="230" w:lineRule="exact"/>
              <w:ind w:left="497" w:right="488"/>
              <w:rPr>
                <w:sz w:val="20"/>
              </w:rPr>
            </w:pPr>
          </w:p>
        </w:tc>
        <w:tc>
          <w:tcPr>
            <w:tcW w:w="3119" w:type="dxa"/>
          </w:tcPr>
          <w:p w14:paraId="1FFE59AB" w14:textId="26A4F2BC" w:rsidR="008862CE" w:rsidRPr="00742D4F" w:rsidRDefault="008862CE" w:rsidP="0035598B">
            <w:pPr>
              <w:pStyle w:val="TableParagraph"/>
              <w:spacing w:before="1" w:line="230" w:lineRule="exact"/>
              <w:ind w:left="397" w:right="359"/>
              <w:rPr>
                <w:sz w:val="20"/>
              </w:rPr>
            </w:pPr>
          </w:p>
        </w:tc>
      </w:tr>
    </w:tbl>
    <w:p w14:paraId="56342C9F" w14:textId="46AB1B5D" w:rsidR="00613AC2" w:rsidRDefault="00613AC2" w:rsidP="00862B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65227" w14:textId="35D27857" w:rsidR="00B44A0A" w:rsidRPr="00B44A0A" w:rsidRDefault="00B44A0A" w:rsidP="00B44A0A">
      <w:pPr>
        <w:widowControl w:val="0"/>
        <w:autoSpaceDE w:val="0"/>
        <w:autoSpaceDN w:val="0"/>
        <w:spacing w:before="48" w:after="0" w:line="240" w:lineRule="auto"/>
        <w:ind w:left="534"/>
        <w:rPr>
          <w:rFonts w:ascii="PMingLiU" w:eastAsia="PMingLiU" w:hAnsi="PMingLiU" w:cs="PMingLiU"/>
          <w:sz w:val="20"/>
          <w:szCs w:val="20"/>
          <w:lang w:val="en-US"/>
        </w:rPr>
      </w:pPr>
      <w:r w:rsidRPr="00B44A0A">
        <w:rPr>
          <w:rFonts w:ascii="PMingLiU" w:eastAsia="PMingLiU" w:hAnsi="PMingLiU" w:cs="PMingLiU"/>
          <w:b/>
          <w:bCs/>
          <w:noProof/>
          <w:sz w:val="20"/>
          <w:szCs w:val="20"/>
          <w:lang w:val="fr-FR" w:eastAsia="fr-FR"/>
        </w:rPr>
        <w:lastRenderedPageBreak/>
        <mc:AlternateContent>
          <mc:Choice Requires="wps">
            <w:drawing>
              <wp:anchor distT="0" distB="0" distL="0" distR="0" simplePos="0" relativeHeight="251664384" behindDoc="1" locked="0" layoutInCell="1" allowOverlap="1" wp14:anchorId="58000707" wp14:editId="52D017B3">
                <wp:simplePos x="0" y="0"/>
                <wp:positionH relativeFrom="page">
                  <wp:posOffset>987425</wp:posOffset>
                </wp:positionH>
                <wp:positionV relativeFrom="paragraph">
                  <wp:posOffset>241300</wp:posOffset>
                </wp:positionV>
                <wp:extent cx="6144260" cy="45085"/>
                <wp:effectExtent l="0" t="0" r="0" b="0"/>
                <wp:wrapTopAndBottom/>
                <wp:docPr id="36" name="Forme libre : form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45085"/>
                        </a:xfrm>
                        <a:custGeom>
                          <a:avLst/>
                          <a:gdLst>
                            <a:gd name="T0" fmla="+- 0 2135 2135"/>
                            <a:gd name="T1" fmla="*/ T0 w 9673"/>
                            <a:gd name="T2" fmla="+- 0 11808 2135"/>
                            <a:gd name="T3" fmla="*/ T2 w 96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3">
                              <a:moveTo>
                                <a:pt x="0" y="0"/>
                              </a:moveTo>
                              <a:lnTo>
                                <a:pt x="9673" y="0"/>
                              </a:lnTo>
                            </a:path>
                          </a:pathLst>
                        </a:custGeom>
                        <a:noFill/>
                        <a:ln w="50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18E7B97" id="Forme libre : forme 36" o:spid="_x0000_s1026" style="position:absolute;margin-left:77.75pt;margin-top:19pt;width:483.8pt;height:3.5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" path="m,l9673,e" filled="f" strokeweight=".14042mm">
                <v:path arrowok="t" o:connecttype="custom" o:connectlocs="0,0;6144260,0" o:connectangles="0,0"/>
                <w10:wrap type="topAndBottom" anchorx="page"/>
              </v:shape>
            </w:pict>
          </mc:Fallback>
        </mc:AlternateContent>
      </w:r>
      <w:r w:rsidRPr="00B44A0A">
        <w:rPr>
          <w:rFonts w:ascii="PMingLiU" w:eastAsia="PMingLiU" w:hAnsi="PMingLiU" w:cs="PMingLiU"/>
          <w:b/>
          <w:bCs/>
          <w:w w:val="110"/>
          <w:sz w:val="20"/>
          <w:szCs w:val="20"/>
          <w:lang w:val="en-US"/>
        </w:rPr>
        <w:t>Table</w:t>
      </w:r>
      <w:r w:rsidRPr="00B44A0A">
        <w:rPr>
          <w:rFonts w:ascii="PMingLiU" w:eastAsia="PMingLiU" w:hAnsi="PMingLiU" w:cs="PMingLiU"/>
          <w:b/>
          <w:bCs/>
          <w:spacing w:val="18"/>
          <w:w w:val="110"/>
          <w:sz w:val="20"/>
          <w:szCs w:val="20"/>
          <w:lang w:val="en-US"/>
        </w:rPr>
        <w:t xml:space="preserve"> </w:t>
      </w:r>
      <w:r w:rsidR="008862CE">
        <w:rPr>
          <w:rFonts w:ascii="PMingLiU" w:eastAsia="PMingLiU" w:hAnsi="PMingLiU" w:cs="PMingLiU"/>
          <w:b/>
          <w:bCs/>
          <w:spacing w:val="18"/>
          <w:w w:val="110"/>
          <w:sz w:val="20"/>
          <w:szCs w:val="20"/>
          <w:lang w:val="en-US"/>
        </w:rPr>
        <w:t>S</w:t>
      </w:r>
      <w:r w:rsidR="00FF4C7F">
        <w:rPr>
          <w:rFonts w:ascii="PMingLiU" w:eastAsia="PMingLiU" w:hAnsi="PMingLiU" w:cs="PMingLiU"/>
          <w:b/>
          <w:bCs/>
          <w:w w:val="110"/>
          <w:sz w:val="20"/>
          <w:szCs w:val="20"/>
          <w:lang w:val="en-US"/>
        </w:rPr>
        <w:t>2</w:t>
      </w:r>
      <w:r w:rsidRPr="00B44A0A">
        <w:rPr>
          <w:rFonts w:ascii="PMingLiU" w:eastAsia="PMingLiU" w:hAnsi="PMingLiU" w:cs="PMingLiU"/>
          <w:b/>
          <w:bCs/>
          <w:w w:val="110"/>
          <w:sz w:val="20"/>
          <w:szCs w:val="20"/>
          <w:lang w:val="en-US"/>
        </w:rPr>
        <w:t>.</w:t>
      </w:r>
      <w:r w:rsidRPr="00B44A0A">
        <w:rPr>
          <w:rFonts w:ascii="PMingLiU" w:eastAsia="PMingLiU" w:hAnsi="PMingLiU" w:cs="PMingLiU"/>
          <w:spacing w:val="32"/>
          <w:w w:val="110"/>
          <w:sz w:val="20"/>
          <w:szCs w:val="20"/>
          <w:lang w:val="en-US"/>
        </w:rPr>
        <w:t xml:space="preserve"> </w:t>
      </w:r>
      <w:r w:rsidR="006A53B0">
        <w:rPr>
          <w:rFonts w:ascii="PMingLiU" w:eastAsia="PMingLiU" w:hAnsi="PMingLiU" w:cs="PMingLiU"/>
          <w:w w:val="110"/>
          <w:sz w:val="20"/>
          <w:szCs w:val="20"/>
          <w:lang w:val="en-US"/>
        </w:rPr>
        <w:t>Mean</w:t>
      </w:r>
      <w:r w:rsidR="008862CE">
        <w:rPr>
          <w:rFonts w:ascii="PMingLiU" w:eastAsia="PMingLiU" w:hAnsi="PMingLiU" w:cs="PMingLiU"/>
          <w:w w:val="110"/>
          <w:sz w:val="20"/>
          <w:szCs w:val="20"/>
          <w:lang w:val="en-US"/>
        </w:rPr>
        <w:t xml:space="preserve"> temperature of the Seine River on the day of submersion (°C)</w:t>
      </w:r>
    </w:p>
    <w:p w14:paraId="3A2A841A" w14:textId="48CED10B" w:rsidR="00B44A0A" w:rsidRPr="00B44A0A" w:rsidRDefault="00B44A0A" w:rsidP="00B44A0A">
      <w:pPr>
        <w:widowControl w:val="0"/>
        <w:autoSpaceDE w:val="0"/>
        <w:autoSpaceDN w:val="0"/>
        <w:spacing w:before="5" w:after="0" w:line="240" w:lineRule="auto"/>
        <w:rPr>
          <w:rFonts w:ascii="PMingLiU" w:eastAsia="PMingLiU" w:hAnsi="PMingLiU" w:cs="PMingLiU"/>
          <w:sz w:val="18"/>
          <w:szCs w:val="20"/>
          <w:lang w:val="en-US"/>
        </w:rPr>
      </w:pPr>
    </w:p>
    <w:tbl>
      <w:tblPr>
        <w:tblStyle w:val="TableNormal"/>
        <w:tblW w:w="9674" w:type="dxa"/>
        <w:tblInd w:w="422" w:type="dxa"/>
        <w:tblLayout w:type="fixed"/>
        <w:tblLook w:val="01E0" w:firstRow="1" w:lastRow="1" w:firstColumn="1" w:lastColumn="1" w:noHBand="0" w:noVBand="0"/>
      </w:tblPr>
      <w:tblGrid>
        <w:gridCol w:w="3035"/>
        <w:gridCol w:w="1762"/>
        <w:gridCol w:w="2152"/>
        <w:gridCol w:w="2725"/>
      </w:tblGrid>
      <w:tr w:rsidR="00B44A0A" w:rsidRPr="00B44A0A" w14:paraId="3203362F" w14:textId="77777777" w:rsidTr="004C096A">
        <w:trPr>
          <w:trHeight w:val="390"/>
        </w:trPr>
        <w:tc>
          <w:tcPr>
            <w:tcW w:w="4797" w:type="dxa"/>
            <w:gridSpan w:val="2"/>
          </w:tcPr>
          <w:p w14:paraId="68E802D8" w14:textId="543B16B1" w:rsidR="00B44A0A" w:rsidRDefault="00B44A0A" w:rsidP="004C096A">
            <w:pPr>
              <w:spacing w:line="229" w:lineRule="exact"/>
              <w:ind w:right="393"/>
              <w:jc w:val="right"/>
              <w:rPr>
                <w:rFonts w:ascii="PMingLiU" w:eastAsia="PMingLiU" w:hAnsi="PMingLiU" w:cs="PMingLiU"/>
                <w:spacing w:val="-2"/>
                <w:w w:val="120"/>
                <w:sz w:val="20"/>
                <w:lang w:val="en-US"/>
              </w:rPr>
            </w:pPr>
            <w:r w:rsidRPr="00B44A0A">
              <w:rPr>
                <w:rFonts w:ascii="PMingLiU" w:eastAsia="PMingLiU" w:hAnsi="PMingLiU" w:cs="PMingLiU"/>
                <w:spacing w:val="-2"/>
                <w:w w:val="120"/>
                <w:sz w:val="20"/>
                <w:lang w:val="en-US"/>
              </w:rPr>
              <w:t>T</w:t>
            </w:r>
            <w:r w:rsidR="005137D9">
              <w:rPr>
                <w:rFonts w:ascii="PMingLiU" w:eastAsia="PMingLiU" w:hAnsi="PMingLiU" w:cs="PMingLiU"/>
                <w:spacing w:val="-2"/>
                <w:w w:val="120"/>
                <w:sz w:val="20"/>
                <w:lang w:val="en-US"/>
              </w:rPr>
              <w:t>emperature</w:t>
            </w:r>
          </w:p>
          <w:p w14:paraId="0C1A9C6F" w14:textId="71C410DA" w:rsidR="00543EEC" w:rsidRPr="00B44A0A" w:rsidRDefault="00543EEC" w:rsidP="00543EEC">
            <w:pPr>
              <w:spacing w:line="229" w:lineRule="exact"/>
              <w:ind w:right="393"/>
              <w:rPr>
                <w:rFonts w:ascii="PMingLiU" w:eastAsia="PMingLiU" w:hAnsi="PMingLiU" w:cs="PMingLiU"/>
                <w:sz w:val="20"/>
                <w:lang w:val="en-US"/>
              </w:rPr>
            </w:pPr>
          </w:p>
        </w:tc>
        <w:tc>
          <w:tcPr>
            <w:tcW w:w="2152" w:type="dxa"/>
          </w:tcPr>
          <w:p w14:paraId="74FDBBC9" w14:textId="77777777" w:rsidR="005137D9" w:rsidRDefault="005137D9" w:rsidP="005137D9">
            <w:pPr>
              <w:spacing w:line="229" w:lineRule="exact"/>
              <w:ind w:right="362"/>
              <w:rPr>
                <w:rFonts w:ascii="PMingLiU" w:eastAsia="PMingLiU" w:hAnsi="PMingLiU" w:cs="PMingLiU"/>
                <w:w w:val="115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5"/>
                <w:sz w:val="20"/>
                <w:lang w:val="en-US"/>
              </w:rPr>
              <w:t xml:space="preserve">       Minimum </w:t>
            </w:r>
          </w:p>
          <w:p w14:paraId="73F010A2" w14:textId="2DCFBB87" w:rsidR="005137D9" w:rsidRPr="00B44A0A" w:rsidRDefault="005137D9" w:rsidP="005137D9">
            <w:pPr>
              <w:spacing w:line="229" w:lineRule="exact"/>
              <w:ind w:right="362"/>
              <w:rPr>
                <w:rFonts w:ascii="PMingLiU" w:eastAsia="PMingLiU" w:hAnsi="PMingLiU" w:cs="PMingLiU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5"/>
                <w:sz w:val="20"/>
                <w:lang w:val="en-US"/>
              </w:rPr>
              <w:t xml:space="preserve">     (2000-2022)</w:t>
            </w:r>
          </w:p>
        </w:tc>
        <w:tc>
          <w:tcPr>
            <w:tcW w:w="2725" w:type="dxa"/>
          </w:tcPr>
          <w:p w14:paraId="606133FA" w14:textId="77777777" w:rsidR="005137D9" w:rsidRDefault="005137D9" w:rsidP="00B44A0A">
            <w:pPr>
              <w:spacing w:line="229" w:lineRule="exact"/>
              <w:ind w:left="366" w:right="725"/>
              <w:jc w:val="center"/>
              <w:rPr>
                <w:rFonts w:ascii="PMingLiU" w:eastAsia="PMingLiU" w:hAnsi="PMingLiU" w:cs="PMingLiU"/>
                <w:spacing w:val="3"/>
                <w:w w:val="115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spacing w:val="-2"/>
                <w:w w:val="115"/>
                <w:sz w:val="20"/>
                <w:lang w:val="en-US"/>
              </w:rPr>
              <w:t>Maximum</w:t>
            </w:r>
            <w:r w:rsidR="00B44A0A" w:rsidRPr="00B44A0A">
              <w:rPr>
                <w:rFonts w:ascii="PMingLiU" w:eastAsia="PMingLiU" w:hAnsi="PMingLiU" w:cs="PMingLiU"/>
                <w:spacing w:val="3"/>
                <w:w w:val="115"/>
                <w:sz w:val="20"/>
                <w:lang w:val="en-US"/>
              </w:rPr>
              <w:t xml:space="preserve"> </w:t>
            </w:r>
          </w:p>
          <w:p w14:paraId="5BBB0D89" w14:textId="012706B1" w:rsidR="00B44A0A" w:rsidRPr="00B44A0A" w:rsidRDefault="005137D9" w:rsidP="00B44A0A">
            <w:pPr>
              <w:spacing w:line="229" w:lineRule="exact"/>
              <w:ind w:left="366" w:right="725"/>
              <w:jc w:val="center"/>
              <w:rPr>
                <w:rFonts w:ascii="PMingLiU" w:eastAsia="PMingLiU" w:hAnsi="PMingLiU" w:cs="PMingLiU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spacing w:val="-2"/>
                <w:w w:val="115"/>
                <w:sz w:val="20"/>
                <w:lang w:val="en-US"/>
              </w:rPr>
              <w:t>(2000-2022)</w:t>
            </w:r>
          </w:p>
        </w:tc>
      </w:tr>
      <w:tr w:rsidR="00B44A0A" w:rsidRPr="00B44A0A" w14:paraId="36CE54FF" w14:textId="77777777" w:rsidTr="004C096A">
        <w:trPr>
          <w:trHeight w:val="625"/>
        </w:trPr>
        <w:tc>
          <w:tcPr>
            <w:tcW w:w="4797" w:type="dxa"/>
            <w:gridSpan w:val="2"/>
          </w:tcPr>
          <w:p w14:paraId="404274C1" w14:textId="77777777" w:rsidR="00B44A0A" w:rsidRPr="00B44A0A" w:rsidRDefault="00B44A0A" w:rsidP="00B44A0A">
            <w:pPr>
              <w:spacing w:before="11"/>
              <w:rPr>
                <w:rFonts w:ascii="PMingLiU" w:eastAsia="PMingLiU" w:hAnsi="PMingLiU" w:cs="PMingLiU"/>
                <w:sz w:val="26"/>
                <w:lang w:val="en-US"/>
              </w:rPr>
            </w:pPr>
          </w:p>
          <w:p w14:paraId="5085D51F" w14:textId="07FAF7D3" w:rsidR="00B44A0A" w:rsidRPr="00B44A0A" w:rsidRDefault="00B44A0A" w:rsidP="00B44A0A">
            <w:pPr>
              <w:spacing w:before="1" w:line="230" w:lineRule="exact"/>
              <w:ind w:left="119"/>
              <w:rPr>
                <w:rFonts w:ascii="PMingLiU" w:eastAsia="PMingLiU" w:hAnsi="PMingLiU" w:cs="PMingLiU"/>
                <w:sz w:val="20"/>
                <w:lang w:val="en-US"/>
              </w:rPr>
            </w:pPr>
          </w:p>
        </w:tc>
        <w:tc>
          <w:tcPr>
            <w:tcW w:w="2152" w:type="dxa"/>
          </w:tcPr>
          <w:p w14:paraId="394DEB44" w14:textId="77777777" w:rsidR="00B44A0A" w:rsidRPr="00B44A0A" w:rsidRDefault="00B44A0A" w:rsidP="00B44A0A">
            <w:pPr>
              <w:rPr>
                <w:rFonts w:ascii="PMingLiU" w:eastAsia="PMingLiU" w:hAnsi="PMingLiU" w:cs="PMingLiU"/>
                <w:sz w:val="18"/>
                <w:lang w:val="en-US"/>
              </w:rPr>
            </w:pPr>
          </w:p>
        </w:tc>
        <w:tc>
          <w:tcPr>
            <w:tcW w:w="2725" w:type="dxa"/>
          </w:tcPr>
          <w:p w14:paraId="7D4763D8" w14:textId="2AB3F3CB" w:rsidR="00B44A0A" w:rsidRPr="00B44A0A" w:rsidRDefault="00B44A0A" w:rsidP="00B44A0A">
            <w:pPr>
              <w:rPr>
                <w:rFonts w:ascii="PMingLiU" w:eastAsia="PMingLiU" w:hAnsi="PMingLiU" w:cs="PMingLiU"/>
                <w:sz w:val="18"/>
                <w:lang w:val="en-US"/>
              </w:rPr>
            </w:pPr>
            <w:r w:rsidRPr="00B44A0A">
              <w:rPr>
                <w:rFonts w:ascii="PMingLiU" w:eastAsia="PMingLiU" w:hAnsi="PMingLiU" w:cs="PMingLiU"/>
                <w:b/>
                <w:bCs/>
                <w:noProof/>
                <w:sz w:val="20"/>
                <w:szCs w:val="20"/>
                <w:lang w:val="fr-FR" w:eastAsia="fr-FR"/>
              </w:rPr>
              <mc:AlternateContent>
                <mc:Choice Requires="wps">
                  <w:drawing>
                    <wp:anchor distT="0" distB="0" distL="0" distR="0" simplePos="0" relativeHeight="251667456" behindDoc="0" locked="0" layoutInCell="1" allowOverlap="1" wp14:anchorId="14C90E78" wp14:editId="6DC8545F">
                      <wp:simplePos x="0" y="0"/>
                      <wp:positionH relativeFrom="page">
                        <wp:posOffset>-4592904</wp:posOffset>
                      </wp:positionH>
                      <wp:positionV relativeFrom="paragraph">
                        <wp:posOffset>118821</wp:posOffset>
                      </wp:positionV>
                      <wp:extent cx="6144260" cy="45085"/>
                      <wp:effectExtent l="0" t="0" r="0" b="0"/>
                      <wp:wrapNone/>
                      <wp:docPr id="38" name="Forme libre : form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144260" cy="45085"/>
                              </a:xfrm>
                              <a:custGeom>
                                <a:avLst/>
                                <a:gdLst>
                                  <a:gd name="T0" fmla="+- 0 2135 2135"/>
                                  <a:gd name="T1" fmla="*/ T0 w 9673"/>
                                  <a:gd name="T2" fmla="+- 0 11808 2135"/>
                                  <a:gd name="T3" fmla="*/ T2 w 967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9673">
                                    <a:moveTo>
                                      <a:pt x="0" y="0"/>
                                    </a:moveTo>
                                    <a:lnTo>
                                      <a:pt x="9673" y="0"/>
                                    </a:lnTo>
                                  </a:path>
                                </a:pathLst>
                              </a:custGeom>
                              <a:noFill/>
                              <a:ln w="505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75EDDC9B" id="Forme libre : forme 38" o:spid="_x0000_s1026" style="position:absolute;margin-left:-361.65pt;margin-top:9.35pt;width:483.8pt;height:3.55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" path="m,l9673,e" filled="f" strokeweight=".14042mm">
                      <v:path arrowok="t" o:connecttype="custom" o:connectlocs="0,0;6144260,0" o:connectangles="0,0"/>
                      <w10:wrap anchorx="page"/>
                    </v:shape>
                  </w:pict>
                </mc:Fallback>
              </mc:AlternateContent>
            </w:r>
          </w:p>
        </w:tc>
      </w:tr>
      <w:tr w:rsidR="004C096A" w:rsidRPr="00B44A0A" w14:paraId="46125D0D" w14:textId="77777777" w:rsidTr="004C096A">
        <w:trPr>
          <w:trHeight w:val="413"/>
        </w:trPr>
        <w:tc>
          <w:tcPr>
            <w:tcW w:w="3035" w:type="dxa"/>
          </w:tcPr>
          <w:p w14:paraId="6C255F2D" w14:textId="35C3E15B" w:rsidR="004C096A" w:rsidRPr="00813267" w:rsidRDefault="004C096A" w:rsidP="00B44A0A">
            <w:pPr>
              <w:spacing w:before="48"/>
              <w:ind w:left="318"/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</w:pPr>
            <w:r w:rsidRPr="00813267"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  <w:t>08/06/2013</w:t>
            </w:r>
          </w:p>
        </w:tc>
        <w:tc>
          <w:tcPr>
            <w:tcW w:w="1762" w:type="dxa"/>
          </w:tcPr>
          <w:p w14:paraId="70C14239" w14:textId="1C0C37CB" w:rsidR="004C096A" w:rsidRPr="00B44A0A" w:rsidRDefault="00ED3A57" w:rsidP="00B44A0A">
            <w:pPr>
              <w:spacing w:before="58"/>
              <w:ind w:left="400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17.75</w:t>
            </w:r>
          </w:p>
        </w:tc>
        <w:tc>
          <w:tcPr>
            <w:tcW w:w="2152" w:type="dxa"/>
          </w:tcPr>
          <w:p w14:paraId="41166EBB" w14:textId="239D9689" w:rsidR="004C096A" w:rsidRPr="00B44A0A" w:rsidRDefault="006A53B0" w:rsidP="00B44A0A">
            <w:pPr>
              <w:spacing w:before="58"/>
              <w:ind w:left="397" w:right="361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23.02</w:t>
            </w:r>
          </w:p>
        </w:tc>
        <w:tc>
          <w:tcPr>
            <w:tcW w:w="2725" w:type="dxa"/>
          </w:tcPr>
          <w:p w14:paraId="14A2D6AD" w14:textId="3CCA008E" w:rsidR="004C096A" w:rsidRPr="00B44A0A" w:rsidRDefault="006A53B0" w:rsidP="00B44A0A">
            <w:pPr>
              <w:spacing w:before="58"/>
              <w:ind w:left="366" w:right="723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15.88</w:t>
            </w:r>
          </w:p>
        </w:tc>
      </w:tr>
      <w:tr w:rsidR="004C096A" w:rsidRPr="00B44A0A" w14:paraId="307380A3" w14:textId="77777777" w:rsidTr="004C096A">
        <w:trPr>
          <w:trHeight w:val="413"/>
        </w:trPr>
        <w:tc>
          <w:tcPr>
            <w:tcW w:w="3035" w:type="dxa"/>
          </w:tcPr>
          <w:p w14:paraId="07366ABF" w14:textId="498EA44D" w:rsidR="004C096A" w:rsidRPr="00813267" w:rsidRDefault="004C096A" w:rsidP="00B44A0A">
            <w:pPr>
              <w:spacing w:before="48"/>
              <w:ind w:left="318"/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</w:pPr>
            <w:r w:rsidRPr="00813267"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  <w:t>17/07/2013</w:t>
            </w:r>
          </w:p>
        </w:tc>
        <w:tc>
          <w:tcPr>
            <w:tcW w:w="1762" w:type="dxa"/>
          </w:tcPr>
          <w:p w14:paraId="4DA9E858" w14:textId="3F2C45C1" w:rsidR="004C096A" w:rsidRPr="00B44A0A" w:rsidRDefault="00ED3A57" w:rsidP="00B44A0A">
            <w:pPr>
              <w:spacing w:before="58"/>
              <w:ind w:left="400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23.46</w:t>
            </w:r>
          </w:p>
        </w:tc>
        <w:tc>
          <w:tcPr>
            <w:tcW w:w="2152" w:type="dxa"/>
          </w:tcPr>
          <w:p w14:paraId="0A435256" w14:textId="097D5A86" w:rsidR="004C096A" w:rsidRPr="00B44A0A" w:rsidRDefault="006A53B0" w:rsidP="00B44A0A">
            <w:pPr>
              <w:spacing w:before="58"/>
              <w:ind w:left="397" w:right="361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25.35</w:t>
            </w:r>
          </w:p>
        </w:tc>
        <w:tc>
          <w:tcPr>
            <w:tcW w:w="2725" w:type="dxa"/>
          </w:tcPr>
          <w:p w14:paraId="53BA62F7" w14:textId="379D3A46" w:rsidR="004C096A" w:rsidRPr="00B44A0A" w:rsidRDefault="006A53B0" w:rsidP="00B44A0A">
            <w:pPr>
              <w:spacing w:before="58"/>
              <w:ind w:left="366" w:right="723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17.63</w:t>
            </w:r>
          </w:p>
        </w:tc>
      </w:tr>
      <w:tr w:rsidR="004C096A" w:rsidRPr="00B44A0A" w14:paraId="2EE6BC7D" w14:textId="77777777" w:rsidTr="004C096A">
        <w:trPr>
          <w:trHeight w:val="413"/>
        </w:trPr>
        <w:tc>
          <w:tcPr>
            <w:tcW w:w="3035" w:type="dxa"/>
          </w:tcPr>
          <w:p w14:paraId="13D2EAEE" w14:textId="33622A93" w:rsidR="004C096A" w:rsidRPr="00813267" w:rsidRDefault="004C096A" w:rsidP="00B44A0A">
            <w:pPr>
              <w:spacing w:before="48"/>
              <w:ind w:left="318"/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</w:pPr>
            <w:r w:rsidRPr="00813267"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  <w:t>17/12/2013</w:t>
            </w:r>
          </w:p>
        </w:tc>
        <w:tc>
          <w:tcPr>
            <w:tcW w:w="1762" w:type="dxa"/>
          </w:tcPr>
          <w:p w14:paraId="1D8B5A78" w14:textId="0F1F18B0" w:rsidR="004C096A" w:rsidRPr="00B44A0A" w:rsidRDefault="00ED3A57" w:rsidP="00B44A0A">
            <w:pPr>
              <w:spacing w:before="58"/>
              <w:ind w:left="400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 xml:space="preserve"> 5.41</w:t>
            </w:r>
          </w:p>
        </w:tc>
        <w:tc>
          <w:tcPr>
            <w:tcW w:w="2152" w:type="dxa"/>
          </w:tcPr>
          <w:p w14:paraId="061A754E" w14:textId="15D6015D" w:rsidR="004C096A" w:rsidRPr="00B44A0A" w:rsidRDefault="006A53B0" w:rsidP="00B44A0A">
            <w:pPr>
              <w:spacing w:before="58"/>
              <w:ind w:left="397" w:right="361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9.17</w:t>
            </w:r>
          </w:p>
        </w:tc>
        <w:tc>
          <w:tcPr>
            <w:tcW w:w="2725" w:type="dxa"/>
          </w:tcPr>
          <w:p w14:paraId="4012DE4B" w14:textId="6B08D4E3" w:rsidR="004C096A" w:rsidRPr="00B44A0A" w:rsidRDefault="006A53B0" w:rsidP="00B44A0A">
            <w:pPr>
              <w:spacing w:before="58"/>
              <w:ind w:left="366" w:right="723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3.08</w:t>
            </w:r>
          </w:p>
        </w:tc>
      </w:tr>
      <w:tr w:rsidR="004C096A" w:rsidRPr="00B44A0A" w14:paraId="145BCEF1" w14:textId="77777777" w:rsidTr="004C096A">
        <w:trPr>
          <w:trHeight w:val="413"/>
        </w:trPr>
        <w:tc>
          <w:tcPr>
            <w:tcW w:w="3035" w:type="dxa"/>
          </w:tcPr>
          <w:p w14:paraId="651D1DC1" w14:textId="731546D5" w:rsidR="004C096A" w:rsidRPr="00813267" w:rsidRDefault="004C096A" w:rsidP="00B44A0A">
            <w:pPr>
              <w:spacing w:before="48"/>
              <w:ind w:left="318"/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</w:pPr>
            <w:r w:rsidRPr="00813267"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  <w:t>25/01/2017</w:t>
            </w:r>
          </w:p>
        </w:tc>
        <w:tc>
          <w:tcPr>
            <w:tcW w:w="1762" w:type="dxa"/>
          </w:tcPr>
          <w:p w14:paraId="290B63DC" w14:textId="7E2064F1" w:rsidR="004C096A" w:rsidRPr="00B44A0A" w:rsidRDefault="00ED3A57" w:rsidP="00B44A0A">
            <w:pPr>
              <w:spacing w:before="58"/>
              <w:ind w:left="400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 xml:space="preserve"> 3.34</w:t>
            </w:r>
          </w:p>
        </w:tc>
        <w:tc>
          <w:tcPr>
            <w:tcW w:w="2152" w:type="dxa"/>
          </w:tcPr>
          <w:p w14:paraId="3502B43B" w14:textId="239982FB" w:rsidR="004C096A" w:rsidRPr="00B44A0A" w:rsidRDefault="006A53B0" w:rsidP="00B44A0A">
            <w:pPr>
              <w:spacing w:before="58"/>
              <w:ind w:left="397" w:right="361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8.80</w:t>
            </w:r>
          </w:p>
        </w:tc>
        <w:tc>
          <w:tcPr>
            <w:tcW w:w="2725" w:type="dxa"/>
          </w:tcPr>
          <w:p w14:paraId="43C915F2" w14:textId="7A8CCDF8" w:rsidR="004C096A" w:rsidRPr="00B44A0A" w:rsidRDefault="006A53B0" w:rsidP="00B44A0A">
            <w:pPr>
              <w:spacing w:before="58"/>
              <w:ind w:left="366" w:right="723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3.34</w:t>
            </w:r>
          </w:p>
        </w:tc>
      </w:tr>
      <w:tr w:rsidR="004C096A" w:rsidRPr="00B44A0A" w14:paraId="09D16EDE" w14:textId="77777777" w:rsidTr="004C096A">
        <w:trPr>
          <w:trHeight w:val="413"/>
        </w:trPr>
        <w:tc>
          <w:tcPr>
            <w:tcW w:w="3035" w:type="dxa"/>
          </w:tcPr>
          <w:p w14:paraId="3C985E23" w14:textId="2A99C59B" w:rsidR="004C096A" w:rsidRPr="00813267" w:rsidRDefault="004C096A" w:rsidP="00B44A0A">
            <w:pPr>
              <w:spacing w:before="48"/>
              <w:ind w:left="318"/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</w:pPr>
            <w:r w:rsidRPr="00813267"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  <w:t>15/12/2016</w:t>
            </w:r>
          </w:p>
        </w:tc>
        <w:tc>
          <w:tcPr>
            <w:tcW w:w="1762" w:type="dxa"/>
          </w:tcPr>
          <w:p w14:paraId="3C6030B1" w14:textId="4C80B35E" w:rsidR="004C096A" w:rsidRPr="00B44A0A" w:rsidRDefault="00ED3A57" w:rsidP="00B44A0A">
            <w:pPr>
              <w:spacing w:before="58"/>
              <w:ind w:left="400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 xml:space="preserve"> 6.32</w:t>
            </w:r>
          </w:p>
        </w:tc>
        <w:tc>
          <w:tcPr>
            <w:tcW w:w="2152" w:type="dxa"/>
          </w:tcPr>
          <w:p w14:paraId="5138D72F" w14:textId="6D6A5914" w:rsidR="004C096A" w:rsidRPr="00B44A0A" w:rsidRDefault="006A53B0" w:rsidP="00B44A0A">
            <w:pPr>
              <w:spacing w:before="58"/>
              <w:ind w:left="397" w:right="361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9.35</w:t>
            </w:r>
          </w:p>
        </w:tc>
        <w:tc>
          <w:tcPr>
            <w:tcW w:w="2725" w:type="dxa"/>
          </w:tcPr>
          <w:p w14:paraId="0CA3FA99" w14:textId="4CD825B7" w:rsidR="004C096A" w:rsidRPr="00B44A0A" w:rsidRDefault="006A53B0" w:rsidP="00B44A0A">
            <w:pPr>
              <w:spacing w:before="58"/>
              <w:ind w:left="366" w:right="723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3.95</w:t>
            </w:r>
          </w:p>
        </w:tc>
      </w:tr>
      <w:tr w:rsidR="004C096A" w:rsidRPr="00B44A0A" w14:paraId="35DEC0F3" w14:textId="77777777" w:rsidTr="004C096A">
        <w:trPr>
          <w:trHeight w:val="413"/>
        </w:trPr>
        <w:tc>
          <w:tcPr>
            <w:tcW w:w="3035" w:type="dxa"/>
          </w:tcPr>
          <w:p w14:paraId="24868866" w14:textId="79FFFBD8" w:rsidR="004C096A" w:rsidRPr="00813267" w:rsidRDefault="004C096A" w:rsidP="00B44A0A">
            <w:pPr>
              <w:spacing w:before="48"/>
              <w:ind w:left="318"/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</w:pPr>
            <w:r w:rsidRPr="00813267"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  <w:t>19/11/2017</w:t>
            </w:r>
          </w:p>
        </w:tc>
        <w:tc>
          <w:tcPr>
            <w:tcW w:w="1762" w:type="dxa"/>
          </w:tcPr>
          <w:p w14:paraId="582B8785" w14:textId="7EB9DDFA" w:rsidR="004C096A" w:rsidRPr="00B44A0A" w:rsidRDefault="00ED3A57" w:rsidP="00B44A0A">
            <w:pPr>
              <w:spacing w:before="58"/>
              <w:ind w:left="400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 xml:space="preserve"> 9.87</w:t>
            </w:r>
          </w:p>
        </w:tc>
        <w:tc>
          <w:tcPr>
            <w:tcW w:w="2152" w:type="dxa"/>
          </w:tcPr>
          <w:p w14:paraId="18FAEAB0" w14:textId="5D9FC610" w:rsidR="004C096A" w:rsidRPr="00B44A0A" w:rsidRDefault="006A53B0" w:rsidP="00B44A0A">
            <w:pPr>
              <w:spacing w:before="58"/>
              <w:ind w:left="397" w:right="361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13.61</w:t>
            </w:r>
          </w:p>
        </w:tc>
        <w:tc>
          <w:tcPr>
            <w:tcW w:w="2725" w:type="dxa"/>
          </w:tcPr>
          <w:p w14:paraId="6D0A0E98" w14:textId="16F9A003" w:rsidR="004C096A" w:rsidRPr="00B44A0A" w:rsidRDefault="006A53B0" w:rsidP="00B44A0A">
            <w:pPr>
              <w:spacing w:before="58"/>
              <w:ind w:left="366" w:right="723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7.14</w:t>
            </w:r>
          </w:p>
        </w:tc>
      </w:tr>
      <w:tr w:rsidR="004C096A" w:rsidRPr="00B44A0A" w14:paraId="6AA119B6" w14:textId="77777777" w:rsidTr="004C096A">
        <w:trPr>
          <w:trHeight w:val="413"/>
        </w:trPr>
        <w:tc>
          <w:tcPr>
            <w:tcW w:w="3035" w:type="dxa"/>
          </w:tcPr>
          <w:p w14:paraId="5CA505CE" w14:textId="4A83EBA0" w:rsidR="004C096A" w:rsidRPr="00813267" w:rsidRDefault="004C096A" w:rsidP="00B44A0A">
            <w:pPr>
              <w:spacing w:before="48"/>
              <w:ind w:left="318"/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</w:pPr>
            <w:r w:rsidRPr="00813267"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  <w:t>29/01/2018</w:t>
            </w:r>
          </w:p>
        </w:tc>
        <w:tc>
          <w:tcPr>
            <w:tcW w:w="1762" w:type="dxa"/>
          </w:tcPr>
          <w:p w14:paraId="41DC9D88" w14:textId="295129F9" w:rsidR="004C096A" w:rsidRPr="00B44A0A" w:rsidRDefault="00ED3A57" w:rsidP="00B44A0A">
            <w:pPr>
              <w:spacing w:before="58"/>
              <w:ind w:left="400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 xml:space="preserve"> 8.82</w:t>
            </w:r>
          </w:p>
        </w:tc>
        <w:tc>
          <w:tcPr>
            <w:tcW w:w="2152" w:type="dxa"/>
          </w:tcPr>
          <w:p w14:paraId="4794413F" w14:textId="6E003F61" w:rsidR="004C096A" w:rsidRPr="00B44A0A" w:rsidRDefault="006A53B0" w:rsidP="00B44A0A">
            <w:pPr>
              <w:spacing w:before="58"/>
              <w:ind w:left="397" w:right="361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9.09</w:t>
            </w:r>
          </w:p>
        </w:tc>
        <w:tc>
          <w:tcPr>
            <w:tcW w:w="2725" w:type="dxa"/>
          </w:tcPr>
          <w:p w14:paraId="1D97FBBC" w14:textId="0F978849" w:rsidR="004C096A" w:rsidRPr="00B44A0A" w:rsidRDefault="006A53B0" w:rsidP="00B44A0A">
            <w:pPr>
              <w:spacing w:before="58"/>
              <w:ind w:left="366" w:right="723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3.33</w:t>
            </w:r>
          </w:p>
        </w:tc>
      </w:tr>
      <w:tr w:rsidR="004C096A" w:rsidRPr="00B44A0A" w14:paraId="1C8E8477" w14:textId="77777777" w:rsidTr="004C096A">
        <w:trPr>
          <w:trHeight w:val="413"/>
        </w:trPr>
        <w:tc>
          <w:tcPr>
            <w:tcW w:w="3035" w:type="dxa"/>
          </w:tcPr>
          <w:p w14:paraId="04A8FE54" w14:textId="79A1D394" w:rsidR="004C096A" w:rsidRPr="00813267" w:rsidRDefault="004C096A" w:rsidP="00B44A0A">
            <w:pPr>
              <w:spacing w:before="48"/>
              <w:ind w:left="318"/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</w:pPr>
            <w:r w:rsidRPr="00813267"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  <w:t>14/02/2018</w:t>
            </w:r>
          </w:p>
        </w:tc>
        <w:tc>
          <w:tcPr>
            <w:tcW w:w="1762" w:type="dxa"/>
          </w:tcPr>
          <w:p w14:paraId="62318D5E" w14:textId="77FBEC1A" w:rsidR="004C096A" w:rsidRPr="00B44A0A" w:rsidRDefault="00ED3A57" w:rsidP="00B44A0A">
            <w:pPr>
              <w:spacing w:before="58"/>
              <w:ind w:left="400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 xml:space="preserve"> 5.15</w:t>
            </w:r>
          </w:p>
        </w:tc>
        <w:tc>
          <w:tcPr>
            <w:tcW w:w="2152" w:type="dxa"/>
          </w:tcPr>
          <w:p w14:paraId="22093979" w14:textId="38F077BF" w:rsidR="004C096A" w:rsidRPr="00B44A0A" w:rsidRDefault="006A53B0" w:rsidP="00B44A0A">
            <w:pPr>
              <w:spacing w:before="58"/>
              <w:ind w:left="397" w:right="361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9.85</w:t>
            </w:r>
          </w:p>
        </w:tc>
        <w:tc>
          <w:tcPr>
            <w:tcW w:w="2725" w:type="dxa"/>
          </w:tcPr>
          <w:p w14:paraId="56EEA721" w14:textId="12D140E8" w:rsidR="004C096A" w:rsidRPr="00B44A0A" w:rsidRDefault="006A53B0" w:rsidP="00B44A0A">
            <w:pPr>
              <w:spacing w:before="58"/>
              <w:ind w:left="366" w:right="723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1.95</w:t>
            </w:r>
          </w:p>
        </w:tc>
      </w:tr>
      <w:tr w:rsidR="004C096A" w:rsidRPr="00B44A0A" w14:paraId="19A336F6" w14:textId="77777777" w:rsidTr="004C096A">
        <w:trPr>
          <w:trHeight w:val="413"/>
        </w:trPr>
        <w:tc>
          <w:tcPr>
            <w:tcW w:w="3035" w:type="dxa"/>
          </w:tcPr>
          <w:p w14:paraId="36FE4271" w14:textId="5DE540D1" w:rsidR="004C096A" w:rsidRPr="00813267" w:rsidRDefault="004C096A" w:rsidP="00B44A0A">
            <w:pPr>
              <w:spacing w:before="48"/>
              <w:ind w:left="318"/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</w:pPr>
            <w:r w:rsidRPr="00813267"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  <w:t>17/01/2019</w:t>
            </w:r>
          </w:p>
        </w:tc>
        <w:tc>
          <w:tcPr>
            <w:tcW w:w="1762" w:type="dxa"/>
          </w:tcPr>
          <w:p w14:paraId="5347B002" w14:textId="631B5AE5" w:rsidR="004C096A" w:rsidRPr="00B44A0A" w:rsidRDefault="00ED3A57" w:rsidP="00B44A0A">
            <w:pPr>
              <w:spacing w:before="58"/>
              <w:ind w:left="400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 xml:space="preserve"> 7.43</w:t>
            </w:r>
          </w:p>
        </w:tc>
        <w:tc>
          <w:tcPr>
            <w:tcW w:w="2152" w:type="dxa"/>
          </w:tcPr>
          <w:p w14:paraId="00381718" w14:textId="3BE27791" w:rsidR="004C096A" w:rsidRPr="00B44A0A" w:rsidRDefault="006A53B0" w:rsidP="00B44A0A">
            <w:pPr>
              <w:spacing w:before="58"/>
              <w:ind w:left="397" w:right="361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9.04</w:t>
            </w:r>
          </w:p>
        </w:tc>
        <w:tc>
          <w:tcPr>
            <w:tcW w:w="2725" w:type="dxa"/>
          </w:tcPr>
          <w:p w14:paraId="02DAA972" w14:textId="18C895F0" w:rsidR="004C096A" w:rsidRPr="00B44A0A" w:rsidRDefault="006A53B0" w:rsidP="00B44A0A">
            <w:pPr>
              <w:spacing w:before="58"/>
              <w:ind w:left="366" w:right="723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3.26</w:t>
            </w:r>
          </w:p>
        </w:tc>
      </w:tr>
      <w:tr w:rsidR="004C096A" w:rsidRPr="00B44A0A" w14:paraId="3D665FE9" w14:textId="77777777" w:rsidTr="004C096A">
        <w:trPr>
          <w:trHeight w:val="413"/>
        </w:trPr>
        <w:tc>
          <w:tcPr>
            <w:tcW w:w="3035" w:type="dxa"/>
          </w:tcPr>
          <w:p w14:paraId="7FB997A0" w14:textId="31F2A1CF" w:rsidR="004C096A" w:rsidRPr="00813267" w:rsidRDefault="004C096A" w:rsidP="00B44A0A">
            <w:pPr>
              <w:spacing w:before="48"/>
              <w:ind w:left="318"/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</w:pPr>
            <w:r w:rsidRPr="00813267">
              <w:rPr>
                <w:rFonts w:ascii="PMingLiU" w:eastAsia="PMingLiU" w:hAnsi="PMingLiU" w:cs="Times New Roman"/>
                <w:w w:val="110"/>
                <w:sz w:val="20"/>
                <w:lang w:val="en-US"/>
              </w:rPr>
              <w:t>28/01/2020</w:t>
            </w:r>
          </w:p>
        </w:tc>
        <w:tc>
          <w:tcPr>
            <w:tcW w:w="1762" w:type="dxa"/>
          </w:tcPr>
          <w:p w14:paraId="0DFACF56" w14:textId="24E8789B" w:rsidR="004C096A" w:rsidRPr="00B44A0A" w:rsidRDefault="00ED3A57" w:rsidP="00B44A0A">
            <w:pPr>
              <w:spacing w:before="58"/>
              <w:ind w:left="400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 xml:space="preserve"> 6.72</w:t>
            </w:r>
          </w:p>
        </w:tc>
        <w:tc>
          <w:tcPr>
            <w:tcW w:w="2152" w:type="dxa"/>
          </w:tcPr>
          <w:p w14:paraId="69F0D39B" w14:textId="7D919CAA" w:rsidR="004C096A" w:rsidRPr="00B44A0A" w:rsidRDefault="006A53B0" w:rsidP="00B44A0A">
            <w:pPr>
              <w:spacing w:before="58"/>
              <w:ind w:left="397" w:right="361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8.92</w:t>
            </w:r>
          </w:p>
        </w:tc>
        <w:tc>
          <w:tcPr>
            <w:tcW w:w="2725" w:type="dxa"/>
          </w:tcPr>
          <w:p w14:paraId="56F2D872" w14:textId="44D8D75A" w:rsidR="004C096A" w:rsidRPr="00B44A0A" w:rsidRDefault="006A53B0" w:rsidP="00B44A0A">
            <w:pPr>
              <w:spacing w:before="58"/>
              <w:ind w:left="366" w:right="723"/>
              <w:jc w:val="center"/>
              <w:rPr>
                <w:rFonts w:ascii="PMingLiU" w:eastAsia="PMingLiU" w:hAnsi="PMingLiU" w:cs="PMingLiU"/>
                <w:w w:val="110"/>
                <w:sz w:val="20"/>
                <w:lang w:val="en-US"/>
              </w:rPr>
            </w:pPr>
            <w:r>
              <w:rPr>
                <w:rFonts w:ascii="PMingLiU" w:eastAsia="PMingLiU" w:hAnsi="PMingLiU" w:cs="PMingLiU"/>
                <w:w w:val="110"/>
                <w:sz w:val="20"/>
                <w:lang w:val="en-US"/>
              </w:rPr>
              <w:t>3.18</w:t>
            </w:r>
          </w:p>
        </w:tc>
      </w:tr>
    </w:tbl>
    <w:p w14:paraId="1BDA07C8" w14:textId="7626AFD8" w:rsidR="00A03B1C" w:rsidRPr="00813267" w:rsidRDefault="00566AB2" w:rsidP="00A03B1C">
      <w:pPr>
        <w:widowControl w:val="0"/>
        <w:autoSpaceDE w:val="0"/>
        <w:autoSpaceDN w:val="0"/>
        <w:spacing w:before="11" w:after="0" w:line="240" w:lineRule="auto"/>
        <w:ind w:left="708"/>
        <w:rPr>
          <w:rFonts w:ascii="PMingLiU" w:eastAsia="PMingLiU" w:hAnsi="PMingLiU" w:cs="PMingLiU"/>
          <w:sz w:val="20"/>
          <w:szCs w:val="20"/>
          <w:lang w:val="en-US"/>
        </w:rPr>
      </w:pPr>
      <w:r w:rsidRPr="00B44A0A">
        <w:rPr>
          <w:rFonts w:ascii="PMingLiU" w:eastAsia="PMingLiU" w:hAnsi="PMingLiU" w:cs="PMingLiU"/>
          <w:noProof/>
          <w:sz w:val="20"/>
          <w:szCs w:val="20"/>
          <w:lang w:val="fr-FR" w:eastAsia="fr-F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41A6F23" wp14:editId="2BFDA978">
                <wp:simplePos x="0" y="0"/>
                <wp:positionH relativeFrom="page">
                  <wp:posOffset>1017905</wp:posOffset>
                </wp:positionH>
                <wp:positionV relativeFrom="paragraph">
                  <wp:posOffset>138430</wp:posOffset>
                </wp:positionV>
                <wp:extent cx="6176010" cy="45085"/>
                <wp:effectExtent l="0" t="0" r="0" b="0"/>
                <wp:wrapTopAndBottom/>
                <wp:docPr id="35" name="Forme libre : form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176010" cy="45085"/>
                        </a:xfrm>
                        <a:custGeom>
                          <a:avLst/>
                          <a:gdLst>
                            <a:gd name="T0" fmla="+- 0 2135 2135"/>
                            <a:gd name="T1" fmla="*/ T0 w 9673"/>
                            <a:gd name="T2" fmla="+- 0 11808 2135"/>
                            <a:gd name="T3" fmla="*/ T2 w 96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3">
                              <a:moveTo>
                                <a:pt x="0" y="0"/>
                              </a:moveTo>
                              <a:lnTo>
                                <a:pt x="9673" y="0"/>
                              </a:lnTo>
                            </a:path>
                          </a:pathLst>
                        </a:custGeom>
                        <a:noFill/>
                        <a:ln w="50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62FA1C1" id="Forme libre : forme 35" o:spid="_x0000_s1026" style="position:absolute;margin-left:80.15pt;margin-top:10.9pt;width:486.3pt;height:3.55pt;flip:y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" path="m,l9673,e" filled="f" strokeweight=".14042mm">
                <v:path arrowok="t" o:connecttype="custom" o:connectlocs="0,0;6176010,0" o:connectangles="0,0"/>
                <w10:wrap type="topAndBottom" anchorx="page"/>
              </v:shape>
            </w:pict>
          </mc:Fallback>
        </mc:AlternateContent>
      </w:r>
      <w:r w:rsidR="00A03B1C">
        <w:rPr>
          <w:rFonts w:ascii="PMingLiU" w:eastAsia="PMingLiU" w:hAnsi="PMingLiU" w:cs="PMingLiU"/>
          <w:sz w:val="20"/>
          <w:szCs w:val="20"/>
          <w:lang w:val="en-US"/>
        </w:rPr>
        <w:br/>
      </w:r>
      <w:r w:rsidR="00A03B1C" w:rsidRPr="00813267">
        <w:rPr>
          <w:rFonts w:ascii="PMingLiU" w:eastAsia="PMingLiU" w:hAnsi="PMingLiU" w:cs="PMingLiU"/>
          <w:bCs/>
          <w:w w:val="110"/>
          <w:sz w:val="20"/>
          <w:szCs w:val="20"/>
          <w:lang w:val="en-US"/>
        </w:rPr>
        <w:t xml:space="preserve">Legend: </w:t>
      </w:r>
      <w:r w:rsidR="00813267" w:rsidRPr="00813267">
        <w:rPr>
          <w:rFonts w:ascii="PMingLiU" w:eastAsia="PMingLiU" w:hAnsi="PMingLiU" w:cs="PMingLiU"/>
          <w:bCs/>
          <w:w w:val="110"/>
          <w:sz w:val="20"/>
          <w:szCs w:val="20"/>
          <w:lang w:val="en-US"/>
        </w:rPr>
        <w:t>Values are means</w:t>
      </w:r>
      <w:r w:rsidR="00344F9A">
        <w:rPr>
          <w:rFonts w:ascii="PMingLiU" w:eastAsia="PMingLiU" w:hAnsi="PMingLiU" w:cs="PMingLiU"/>
          <w:bCs/>
          <w:w w:val="110"/>
          <w:sz w:val="20"/>
          <w:szCs w:val="20"/>
          <w:lang w:val="en-US"/>
        </w:rPr>
        <w:t xml:space="preserve"> (°C)</w:t>
      </w:r>
      <w:r w:rsidR="00813267" w:rsidRPr="00813267">
        <w:rPr>
          <w:rFonts w:ascii="PMingLiU" w:eastAsia="PMingLiU" w:hAnsi="PMingLiU" w:cs="PMingLiU"/>
          <w:bCs/>
          <w:w w:val="110"/>
          <w:sz w:val="20"/>
          <w:szCs w:val="20"/>
          <w:lang w:val="en-US"/>
        </w:rPr>
        <w:t xml:space="preserve"> from five wastewater treatment plants located on the Seine </w:t>
      </w:r>
      <w:r w:rsidR="00813267">
        <w:rPr>
          <w:rFonts w:ascii="PMingLiU" w:eastAsia="PMingLiU" w:hAnsi="PMingLiU" w:cs="PMingLiU"/>
          <w:bCs/>
          <w:w w:val="110"/>
          <w:sz w:val="20"/>
          <w:szCs w:val="20"/>
          <w:lang w:val="en-US"/>
        </w:rPr>
        <w:t xml:space="preserve">River </w:t>
      </w:r>
      <w:r w:rsidR="00813267" w:rsidRPr="00813267">
        <w:rPr>
          <w:rFonts w:ascii="PMingLiU" w:eastAsia="PMingLiU" w:hAnsi="PMingLiU" w:cs="PMingLiU"/>
          <w:bCs/>
          <w:w w:val="110"/>
          <w:sz w:val="20"/>
          <w:szCs w:val="20"/>
          <w:lang w:val="en-US"/>
        </w:rPr>
        <w:t>in the Paris area: Suresnes, Bougival, Andrésy, Méricourt and Alfortville.</w:t>
      </w:r>
    </w:p>
    <w:p w14:paraId="7837680E" w14:textId="317B8030" w:rsidR="003910BE" w:rsidRDefault="003910BE" w:rsidP="00862B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17B51" w14:textId="486E5ED0" w:rsidR="005615BE" w:rsidRDefault="005615BE" w:rsidP="00862B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83118" w14:textId="124735D2" w:rsidR="005615BE" w:rsidRDefault="00FF4C7F" w:rsidP="00862B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2E038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5pt;height:263pt">
            <v:imagedata r:id="rId8" o:title="ECPR PROTOCOL"/>
          </v:shape>
        </w:pict>
      </w:r>
    </w:p>
    <w:sectPr w:rsidR="005615BE" w:rsidSect="00935C99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449E7" w14:textId="77777777" w:rsidR="001A53F7" w:rsidRDefault="001A53F7" w:rsidP="00D055DE">
      <w:pPr>
        <w:spacing w:after="0" w:line="240" w:lineRule="auto"/>
      </w:pPr>
      <w:r>
        <w:separator/>
      </w:r>
    </w:p>
  </w:endnote>
  <w:endnote w:type="continuationSeparator" w:id="0">
    <w:p w14:paraId="2E8F945C" w14:textId="77777777" w:rsidR="001A53F7" w:rsidRDefault="001A53F7" w:rsidP="00D0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66B63" w14:textId="77777777" w:rsidR="001A53F7" w:rsidRDefault="001A53F7" w:rsidP="00D055DE">
      <w:pPr>
        <w:spacing w:after="0" w:line="240" w:lineRule="auto"/>
      </w:pPr>
      <w:r>
        <w:separator/>
      </w:r>
    </w:p>
  </w:footnote>
  <w:footnote w:type="continuationSeparator" w:id="0">
    <w:p w14:paraId="464CB993" w14:textId="77777777" w:rsidR="001A53F7" w:rsidRDefault="001A53F7" w:rsidP="00D05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85F2E"/>
    <w:multiLevelType w:val="hybridMultilevel"/>
    <w:tmpl w:val="9304827E"/>
    <w:lvl w:ilvl="0" w:tplc="74A687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84E06"/>
    <w:multiLevelType w:val="hybridMultilevel"/>
    <w:tmpl w:val="CFF0DFB4"/>
    <w:lvl w:ilvl="0" w:tplc="BA2833BA">
      <w:start w:val="1"/>
      <w:numFmt w:val="decimal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336E84"/>
    <w:multiLevelType w:val="multilevel"/>
    <w:tmpl w:val="F8AC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5241DE"/>
    <w:multiLevelType w:val="hybridMultilevel"/>
    <w:tmpl w:val="CFF0DFB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062BF8"/>
    <w:multiLevelType w:val="hybridMultilevel"/>
    <w:tmpl w:val="C2CA583C"/>
    <w:lvl w:ilvl="0" w:tplc="1556F7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833344">
    <w:abstractNumId w:val="2"/>
  </w:num>
  <w:num w:numId="2" w16cid:durableId="1252198113">
    <w:abstractNumId w:val="0"/>
  </w:num>
  <w:num w:numId="3" w16cid:durableId="1333141631">
    <w:abstractNumId w:val="4"/>
  </w:num>
  <w:num w:numId="4" w16cid:durableId="1195267312">
    <w:abstractNumId w:val="1"/>
  </w:num>
  <w:num w:numId="5" w16cid:durableId="20044305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A41"/>
    <w:rsid w:val="000028DF"/>
    <w:rsid w:val="00002CE2"/>
    <w:rsid w:val="00002F25"/>
    <w:rsid w:val="00003CFB"/>
    <w:rsid w:val="000060AC"/>
    <w:rsid w:val="00006FC0"/>
    <w:rsid w:val="000107CD"/>
    <w:rsid w:val="00011431"/>
    <w:rsid w:val="0001305A"/>
    <w:rsid w:val="00015024"/>
    <w:rsid w:val="00017C42"/>
    <w:rsid w:val="000214F6"/>
    <w:rsid w:val="00022B94"/>
    <w:rsid w:val="000240CF"/>
    <w:rsid w:val="00024E8C"/>
    <w:rsid w:val="00025AA1"/>
    <w:rsid w:val="000260D6"/>
    <w:rsid w:val="00026A92"/>
    <w:rsid w:val="0002797C"/>
    <w:rsid w:val="00030249"/>
    <w:rsid w:val="00032F1F"/>
    <w:rsid w:val="0003365B"/>
    <w:rsid w:val="000343DE"/>
    <w:rsid w:val="00034503"/>
    <w:rsid w:val="00040994"/>
    <w:rsid w:val="00044ADA"/>
    <w:rsid w:val="00044EBE"/>
    <w:rsid w:val="00050B85"/>
    <w:rsid w:val="00050D4D"/>
    <w:rsid w:val="00051E4F"/>
    <w:rsid w:val="00053758"/>
    <w:rsid w:val="00054536"/>
    <w:rsid w:val="00056EEC"/>
    <w:rsid w:val="0005759C"/>
    <w:rsid w:val="000611CE"/>
    <w:rsid w:val="00061D90"/>
    <w:rsid w:val="000638BC"/>
    <w:rsid w:val="00064367"/>
    <w:rsid w:val="00064CE1"/>
    <w:rsid w:val="000673D1"/>
    <w:rsid w:val="000675A8"/>
    <w:rsid w:val="0007000F"/>
    <w:rsid w:val="00071C10"/>
    <w:rsid w:val="000749FF"/>
    <w:rsid w:val="000752F2"/>
    <w:rsid w:val="0008008B"/>
    <w:rsid w:val="0008110D"/>
    <w:rsid w:val="00081EE7"/>
    <w:rsid w:val="00083843"/>
    <w:rsid w:val="000852EA"/>
    <w:rsid w:val="00085D8D"/>
    <w:rsid w:val="00091E4C"/>
    <w:rsid w:val="00091E78"/>
    <w:rsid w:val="000921B3"/>
    <w:rsid w:val="000928F0"/>
    <w:rsid w:val="000948D7"/>
    <w:rsid w:val="00094C93"/>
    <w:rsid w:val="00095BFA"/>
    <w:rsid w:val="00096E7A"/>
    <w:rsid w:val="000A08ED"/>
    <w:rsid w:val="000A1012"/>
    <w:rsid w:val="000A297B"/>
    <w:rsid w:val="000A2D72"/>
    <w:rsid w:val="000A35C4"/>
    <w:rsid w:val="000A5351"/>
    <w:rsid w:val="000A5E99"/>
    <w:rsid w:val="000A7914"/>
    <w:rsid w:val="000B1289"/>
    <w:rsid w:val="000B3C04"/>
    <w:rsid w:val="000B6561"/>
    <w:rsid w:val="000B6654"/>
    <w:rsid w:val="000B7CA8"/>
    <w:rsid w:val="000C04BD"/>
    <w:rsid w:val="000C1571"/>
    <w:rsid w:val="000C34BC"/>
    <w:rsid w:val="000C3654"/>
    <w:rsid w:val="000C3B77"/>
    <w:rsid w:val="000C4981"/>
    <w:rsid w:val="000C542E"/>
    <w:rsid w:val="000C6D4F"/>
    <w:rsid w:val="000C7060"/>
    <w:rsid w:val="000C7E1E"/>
    <w:rsid w:val="000D006A"/>
    <w:rsid w:val="000D254B"/>
    <w:rsid w:val="000D30AC"/>
    <w:rsid w:val="000D3C03"/>
    <w:rsid w:val="000D41CB"/>
    <w:rsid w:val="000D4CB5"/>
    <w:rsid w:val="000D5ABC"/>
    <w:rsid w:val="000D5CBA"/>
    <w:rsid w:val="000D6AF7"/>
    <w:rsid w:val="000D7A55"/>
    <w:rsid w:val="000D7D87"/>
    <w:rsid w:val="000E405A"/>
    <w:rsid w:val="000E4673"/>
    <w:rsid w:val="000E4A0F"/>
    <w:rsid w:val="000E4D71"/>
    <w:rsid w:val="000E56B0"/>
    <w:rsid w:val="000E76BF"/>
    <w:rsid w:val="000F0E99"/>
    <w:rsid w:val="000F1E5F"/>
    <w:rsid w:val="000F1F6C"/>
    <w:rsid w:val="000F2984"/>
    <w:rsid w:val="000F3D79"/>
    <w:rsid w:val="000F4127"/>
    <w:rsid w:val="000F419A"/>
    <w:rsid w:val="000F4512"/>
    <w:rsid w:val="000F5E92"/>
    <w:rsid w:val="000F683E"/>
    <w:rsid w:val="000F6FB7"/>
    <w:rsid w:val="0010228D"/>
    <w:rsid w:val="00102FD4"/>
    <w:rsid w:val="001039E8"/>
    <w:rsid w:val="00103BCD"/>
    <w:rsid w:val="00107406"/>
    <w:rsid w:val="00110043"/>
    <w:rsid w:val="001121DC"/>
    <w:rsid w:val="00114FB3"/>
    <w:rsid w:val="0011704D"/>
    <w:rsid w:val="00117BF2"/>
    <w:rsid w:val="00123442"/>
    <w:rsid w:val="00123BD4"/>
    <w:rsid w:val="00124E3E"/>
    <w:rsid w:val="00125CF9"/>
    <w:rsid w:val="0012751B"/>
    <w:rsid w:val="00131EB8"/>
    <w:rsid w:val="001325F6"/>
    <w:rsid w:val="00135B00"/>
    <w:rsid w:val="001361A2"/>
    <w:rsid w:val="00136DAA"/>
    <w:rsid w:val="00137614"/>
    <w:rsid w:val="00140D87"/>
    <w:rsid w:val="001437C7"/>
    <w:rsid w:val="00143F90"/>
    <w:rsid w:val="00146933"/>
    <w:rsid w:val="00152410"/>
    <w:rsid w:val="00153329"/>
    <w:rsid w:val="001541BB"/>
    <w:rsid w:val="00155C13"/>
    <w:rsid w:val="00156E71"/>
    <w:rsid w:val="001570CA"/>
    <w:rsid w:val="00160B32"/>
    <w:rsid w:val="00160C2E"/>
    <w:rsid w:val="001656F3"/>
    <w:rsid w:val="00166365"/>
    <w:rsid w:val="001664E0"/>
    <w:rsid w:val="00166B36"/>
    <w:rsid w:val="001671F8"/>
    <w:rsid w:val="001703BB"/>
    <w:rsid w:val="00170EBD"/>
    <w:rsid w:val="001710A1"/>
    <w:rsid w:val="00171600"/>
    <w:rsid w:val="00171A12"/>
    <w:rsid w:val="001731B5"/>
    <w:rsid w:val="00173557"/>
    <w:rsid w:val="0017382C"/>
    <w:rsid w:val="001739B3"/>
    <w:rsid w:val="00175F23"/>
    <w:rsid w:val="00176C9D"/>
    <w:rsid w:val="00176D5C"/>
    <w:rsid w:val="00176F02"/>
    <w:rsid w:val="00177ECC"/>
    <w:rsid w:val="00183687"/>
    <w:rsid w:val="00183C15"/>
    <w:rsid w:val="00184F52"/>
    <w:rsid w:val="00187038"/>
    <w:rsid w:val="00187DEA"/>
    <w:rsid w:val="00190DDF"/>
    <w:rsid w:val="00191BF3"/>
    <w:rsid w:val="00192442"/>
    <w:rsid w:val="00196296"/>
    <w:rsid w:val="001968D5"/>
    <w:rsid w:val="001973DE"/>
    <w:rsid w:val="001A031E"/>
    <w:rsid w:val="001A086E"/>
    <w:rsid w:val="001A0BD0"/>
    <w:rsid w:val="001A3C89"/>
    <w:rsid w:val="001A4588"/>
    <w:rsid w:val="001A53F7"/>
    <w:rsid w:val="001A5B1E"/>
    <w:rsid w:val="001A6DFF"/>
    <w:rsid w:val="001B0AA4"/>
    <w:rsid w:val="001B18C7"/>
    <w:rsid w:val="001B35D2"/>
    <w:rsid w:val="001B3E33"/>
    <w:rsid w:val="001B4583"/>
    <w:rsid w:val="001B6C0E"/>
    <w:rsid w:val="001C1396"/>
    <w:rsid w:val="001C34E4"/>
    <w:rsid w:val="001C3F67"/>
    <w:rsid w:val="001C469B"/>
    <w:rsid w:val="001C543C"/>
    <w:rsid w:val="001C634A"/>
    <w:rsid w:val="001D1082"/>
    <w:rsid w:val="001D10F0"/>
    <w:rsid w:val="001D1851"/>
    <w:rsid w:val="001D362E"/>
    <w:rsid w:val="001D5CFB"/>
    <w:rsid w:val="001E0E7E"/>
    <w:rsid w:val="001E31B8"/>
    <w:rsid w:val="001E3F2F"/>
    <w:rsid w:val="001E5C2F"/>
    <w:rsid w:val="001E5CF3"/>
    <w:rsid w:val="001E5D39"/>
    <w:rsid w:val="001E67DF"/>
    <w:rsid w:val="001E6D02"/>
    <w:rsid w:val="001F0169"/>
    <w:rsid w:val="001F16D0"/>
    <w:rsid w:val="001F20FB"/>
    <w:rsid w:val="001F2370"/>
    <w:rsid w:val="001F3A82"/>
    <w:rsid w:val="001F6600"/>
    <w:rsid w:val="001F6899"/>
    <w:rsid w:val="00200985"/>
    <w:rsid w:val="00200E55"/>
    <w:rsid w:val="00202B2C"/>
    <w:rsid w:val="0020415A"/>
    <w:rsid w:val="00205451"/>
    <w:rsid w:val="0020565A"/>
    <w:rsid w:val="00205ED8"/>
    <w:rsid w:val="0021050F"/>
    <w:rsid w:val="002123E8"/>
    <w:rsid w:val="00212F07"/>
    <w:rsid w:val="00214F94"/>
    <w:rsid w:val="00215884"/>
    <w:rsid w:val="00216609"/>
    <w:rsid w:val="0021734A"/>
    <w:rsid w:val="00217EE0"/>
    <w:rsid w:val="002207B2"/>
    <w:rsid w:val="00221C99"/>
    <w:rsid w:val="0022296C"/>
    <w:rsid w:val="00223D59"/>
    <w:rsid w:val="00223D7B"/>
    <w:rsid w:val="00224342"/>
    <w:rsid w:val="002245A1"/>
    <w:rsid w:val="00225B98"/>
    <w:rsid w:val="00225DF4"/>
    <w:rsid w:val="00225F66"/>
    <w:rsid w:val="00226287"/>
    <w:rsid w:val="00226A6F"/>
    <w:rsid w:val="0023018E"/>
    <w:rsid w:val="002320DF"/>
    <w:rsid w:val="00233367"/>
    <w:rsid w:val="00234052"/>
    <w:rsid w:val="002344B6"/>
    <w:rsid w:val="00234DE9"/>
    <w:rsid w:val="00235334"/>
    <w:rsid w:val="002355DC"/>
    <w:rsid w:val="0023664F"/>
    <w:rsid w:val="002370C6"/>
    <w:rsid w:val="00240002"/>
    <w:rsid w:val="00240A27"/>
    <w:rsid w:val="002421EC"/>
    <w:rsid w:val="0024379E"/>
    <w:rsid w:val="002475B1"/>
    <w:rsid w:val="00247ED6"/>
    <w:rsid w:val="00250180"/>
    <w:rsid w:val="002501FC"/>
    <w:rsid w:val="002505C4"/>
    <w:rsid w:val="002506D9"/>
    <w:rsid w:val="0025156E"/>
    <w:rsid w:val="00252986"/>
    <w:rsid w:val="002545A5"/>
    <w:rsid w:val="002562B2"/>
    <w:rsid w:val="00256A09"/>
    <w:rsid w:val="00256F77"/>
    <w:rsid w:val="002573F2"/>
    <w:rsid w:val="002574D3"/>
    <w:rsid w:val="00257C41"/>
    <w:rsid w:val="002610BB"/>
    <w:rsid w:val="0026149E"/>
    <w:rsid w:val="00261A6E"/>
    <w:rsid w:val="00261F17"/>
    <w:rsid w:val="0026328D"/>
    <w:rsid w:val="002632FC"/>
    <w:rsid w:val="002635F0"/>
    <w:rsid w:val="00265953"/>
    <w:rsid w:val="002703A0"/>
    <w:rsid w:val="00271C05"/>
    <w:rsid w:val="00274497"/>
    <w:rsid w:val="00275353"/>
    <w:rsid w:val="00277ABD"/>
    <w:rsid w:val="00277FC8"/>
    <w:rsid w:val="00280414"/>
    <w:rsid w:val="00282BC9"/>
    <w:rsid w:val="00282D5C"/>
    <w:rsid w:val="00286546"/>
    <w:rsid w:val="00287461"/>
    <w:rsid w:val="00290486"/>
    <w:rsid w:val="002934F4"/>
    <w:rsid w:val="002935C0"/>
    <w:rsid w:val="00293AC3"/>
    <w:rsid w:val="00293E38"/>
    <w:rsid w:val="002958C7"/>
    <w:rsid w:val="00296802"/>
    <w:rsid w:val="0029732A"/>
    <w:rsid w:val="0029747E"/>
    <w:rsid w:val="002974A9"/>
    <w:rsid w:val="002B2783"/>
    <w:rsid w:val="002B3409"/>
    <w:rsid w:val="002B527B"/>
    <w:rsid w:val="002B58CF"/>
    <w:rsid w:val="002B5977"/>
    <w:rsid w:val="002B6F6F"/>
    <w:rsid w:val="002B7F45"/>
    <w:rsid w:val="002C0AB1"/>
    <w:rsid w:val="002C5D1D"/>
    <w:rsid w:val="002C6C55"/>
    <w:rsid w:val="002C781F"/>
    <w:rsid w:val="002D0A13"/>
    <w:rsid w:val="002D356F"/>
    <w:rsid w:val="002D5232"/>
    <w:rsid w:val="002D5483"/>
    <w:rsid w:val="002E1AF2"/>
    <w:rsid w:val="002E44FC"/>
    <w:rsid w:val="002F0CFA"/>
    <w:rsid w:val="002F1B70"/>
    <w:rsid w:val="002F2212"/>
    <w:rsid w:val="002F22DB"/>
    <w:rsid w:val="002F3566"/>
    <w:rsid w:val="002F375E"/>
    <w:rsid w:val="002F3A2B"/>
    <w:rsid w:val="002F4993"/>
    <w:rsid w:val="002F6829"/>
    <w:rsid w:val="00301DAB"/>
    <w:rsid w:val="00302F20"/>
    <w:rsid w:val="00303031"/>
    <w:rsid w:val="00303963"/>
    <w:rsid w:val="00304D73"/>
    <w:rsid w:val="0030582F"/>
    <w:rsid w:val="00306C3F"/>
    <w:rsid w:val="003100D7"/>
    <w:rsid w:val="00311658"/>
    <w:rsid w:val="003132B8"/>
    <w:rsid w:val="0031445F"/>
    <w:rsid w:val="00314C61"/>
    <w:rsid w:val="00315F66"/>
    <w:rsid w:val="003169AA"/>
    <w:rsid w:val="00321A6A"/>
    <w:rsid w:val="003220DF"/>
    <w:rsid w:val="003235F8"/>
    <w:rsid w:val="00323CAA"/>
    <w:rsid w:val="00324512"/>
    <w:rsid w:val="00324932"/>
    <w:rsid w:val="003251DD"/>
    <w:rsid w:val="003264BE"/>
    <w:rsid w:val="00327F86"/>
    <w:rsid w:val="0033007F"/>
    <w:rsid w:val="00330324"/>
    <w:rsid w:val="003319EB"/>
    <w:rsid w:val="00332775"/>
    <w:rsid w:val="0033471E"/>
    <w:rsid w:val="003347D9"/>
    <w:rsid w:val="00334878"/>
    <w:rsid w:val="0033590C"/>
    <w:rsid w:val="00335DFA"/>
    <w:rsid w:val="00336B67"/>
    <w:rsid w:val="0033715A"/>
    <w:rsid w:val="003373AB"/>
    <w:rsid w:val="003378EF"/>
    <w:rsid w:val="00341351"/>
    <w:rsid w:val="003420DD"/>
    <w:rsid w:val="003420F8"/>
    <w:rsid w:val="003433D9"/>
    <w:rsid w:val="00344F9A"/>
    <w:rsid w:val="003461D9"/>
    <w:rsid w:val="003462F8"/>
    <w:rsid w:val="0034772F"/>
    <w:rsid w:val="003477E3"/>
    <w:rsid w:val="00351BDB"/>
    <w:rsid w:val="00353C1E"/>
    <w:rsid w:val="00361C2A"/>
    <w:rsid w:val="003626B8"/>
    <w:rsid w:val="00362C9A"/>
    <w:rsid w:val="00363F11"/>
    <w:rsid w:val="00363F95"/>
    <w:rsid w:val="003727D5"/>
    <w:rsid w:val="003742BB"/>
    <w:rsid w:val="00375C81"/>
    <w:rsid w:val="00381035"/>
    <w:rsid w:val="00381256"/>
    <w:rsid w:val="003838FE"/>
    <w:rsid w:val="00383DAA"/>
    <w:rsid w:val="00387BC8"/>
    <w:rsid w:val="00390733"/>
    <w:rsid w:val="003910BE"/>
    <w:rsid w:val="00392148"/>
    <w:rsid w:val="003923F4"/>
    <w:rsid w:val="00394F2A"/>
    <w:rsid w:val="00397337"/>
    <w:rsid w:val="003A0BCA"/>
    <w:rsid w:val="003A2224"/>
    <w:rsid w:val="003A4693"/>
    <w:rsid w:val="003A48AE"/>
    <w:rsid w:val="003A53A2"/>
    <w:rsid w:val="003A5D7F"/>
    <w:rsid w:val="003A6FE5"/>
    <w:rsid w:val="003A74C8"/>
    <w:rsid w:val="003A7613"/>
    <w:rsid w:val="003A7DC0"/>
    <w:rsid w:val="003B0ADC"/>
    <w:rsid w:val="003B1E5C"/>
    <w:rsid w:val="003B4154"/>
    <w:rsid w:val="003B6A5B"/>
    <w:rsid w:val="003C06EE"/>
    <w:rsid w:val="003C0DBE"/>
    <w:rsid w:val="003C0F78"/>
    <w:rsid w:val="003C27C2"/>
    <w:rsid w:val="003C2A84"/>
    <w:rsid w:val="003C3933"/>
    <w:rsid w:val="003C4150"/>
    <w:rsid w:val="003C4339"/>
    <w:rsid w:val="003C4D06"/>
    <w:rsid w:val="003C587B"/>
    <w:rsid w:val="003C657D"/>
    <w:rsid w:val="003C7940"/>
    <w:rsid w:val="003C7EEA"/>
    <w:rsid w:val="003D0874"/>
    <w:rsid w:val="003D0B2A"/>
    <w:rsid w:val="003D4B32"/>
    <w:rsid w:val="003D5503"/>
    <w:rsid w:val="003E02AE"/>
    <w:rsid w:val="003E1CB9"/>
    <w:rsid w:val="003E2828"/>
    <w:rsid w:val="003E2F28"/>
    <w:rsid w:val="003E357F"/>
    <w:rsid w:val="003E60B9"/>
    <w:rsid w:val="003E7635"/>
    <w:rsid w:val="003E7C69"/>
    <w:rsid w:val="003E7EDF"/>
    <w:rsid w:val="003F09E3"/>
    <w:rsid w:val="003F0F79"/>
    <w:rsid w:val="003F15FF"/>
    <w:rsid w:val="003F19CD"/>
    <w:rsid w:val="003F30F9"/>
    <w:rsid w:val="003F4A53"/>
    <w:rsid w:val="003F77EB"/>
    <w:rsid w:val="00400BF8"/>
    <w:rsid w:val="004019AD"/>
    <w:rsid w:val="00402626"/>
    <w:rsid w:val="00403833"/>
    <w:rsid w:val="00406347"/>
    <w:rsid w:val="00406525"/>
    <w:rsid w:val="00406CDB"/>
    <w:rsid w:val="004070A0"/>
    <w:rsid w:val="0041060A"/>
    <w:rsid w:val="00410AD8"/>
    <w:rsid w:val="004122F9"/>
    <w:rsid w:val="00412FBD"/>
    <w:rsid w:val="00413368"/>
    <w:rsid w:val="004149CB"/>
    <w:rsid w:val="00414ECE"/>
    <w:rsid w:val="004150D9"/>
    <w:rsid w:val="00416034"/>
    <w:rsid w:val="0042040E"/>
    <w:rsid w:val="0042183C"/>
    <w:rsid w:val="00421EBD"/>
    <w:rsid w:val="0042316B"/>
    <w:rsid w:val="004240C2"/>
    <w:rsid w:val="004242B1"/>
    <w:rsid w:val="00427009"/>
    <w:rsid w:val="00427E1E"/>
    <w:rsid w:val="00431F28"/>
    <w:rsid w:val="00435EDA"/>
    <w:rsid w:val="004369CE"/>
    <w:rsid w:val="00436F95"/>
    <w:rsid w:val="0044066C"/>
    <w:rsid w:val="00441B1F"/>
    <w:rsid w:val="0044401F"/>
    <w:rsid w:val="004450CD"/>
    <w:rsid w:val="00445D2E"/>
    <w:rsid w:val="004467A7"/>
    <w:rsid w:val="00447183"/>
    <w:rsid w:val="00447497"/>
    <w:rsid w:val="00450085"/>
    <w:rsid w:val="00450C7C"/>
    <w:rsid w:val="004514B8"/>
    <w:rsid w:val="00452E38"/>
    <w:rsid w:val="004576BE"/>
    <w:rsid w:val="00457CA5"/>
    <w:rsid w:val="00460A28"/>
    <w:rsid w:val="00461C48"/>
    <w:rsid w:val="004624D8"/>
    <w:rsid w:val="00462ACD"/>
    <w:rsid w:val="0046339F"/>
    <w:rsid w:val="00467071"/>
    <w:rsid w:val="00467730"/>
    <w:rsid w:val="00467F76"/>
    <w:rsid w:val="00467F98"/>
    <w:rsid w:val="004701D5"/>
    <w:rsid w:val="00470286"/>
    <w:rsid w:val="0047160B"/>
    <w:rsid w:val="00471726"/>
    <w:rsid w:val="004723CF"/>
    <w:rsid w:val="00473268"/>
    <w:rsid w:val="0047416E"/>
    <w:rsid w:val="00474B9F"/>
    <w:rsid w:val="00477F13"/>
    <w:rsid w:val="004805EA"/>
    <w:rsid w:val="00482206"/>
    <w:rsid w:val="004833EA"/>
    <w:rsid w:val="004857BC"/>
    <w:rsid w:val="00486456"/>
    <w:rsid w:val="00490DEE"/>
    <w:rsid w:val="004910AB"/>
    <w:rsid w:val="004912A8"/>
    <w:rsid w:val="00491ADC"/>
    <w:rsid w:val="0049204F"/>
    <w:rsid w:val="004928EE"/>
    <w:rsid w:val="0049327D"/>
    <w:rsid w:val="00494233"/>
    <w:rsid w:val="00494D19"/>
    <w:rsid w:val="00495283"/>
    <w:rsid w:val="00496904"/>
    <w:rsid w:val="00496DF3"/>
    <w:rsid w:val="004973CE"/>
    <w:rsid w:val="004976B8"/>
    <w:rsid w:val="004A16BD"/>
    <w:rsid w:val="004A1CB7"/>
    <w:rsid w:val="004A1EBF"/>
    <w:rsid w:val="004A2E40"/>
    <w:rsid w:val="004A3304"/>
    <w:rsid w:val="004A3751"/>
    <w:rsid w:val="004A5947"/>
    <w:rsid w:val="004A73CB"/>
    <w:rsid w:val="004A7B0E"/>
    <w:rsid w:val="004B117C"/>
    <w:rsid w:val="004B38B5"/>
    <w:rsid w:val="004B6775"/>
    <w:rsid w:val="004C04FE"/>
    <w:rsid w:val="004C0928"/>
    <w:rsid w:val="004C096A"/>
    <w:rsid w:val="004C11F4"/>
    <w:rsid w:val="004C13D3"/>
    <w:rsid w:val="004C1BF6"/>
    <w:rsid w:val="004C26EC"/>
    <w:rsid w:val="004C28FB"/>
    <w:rsid w:val="004C41BF"/>
    <w:rsid w:val="004C6FE2"/>
    <w:rsid w:val="004D25F9"/>
    <w:rsid w:val="004D3658"/>
    <w:rsid w:val="004D3FE0"/>
    <w:rsid w:val="004D5788"/>
    <w:rsid w:val="004D5D23"/>
    <w:rsid w:val="004D6297"/>
    <w:rsid w:val="004D63C4"/>
    <w:rsid w:val="004D646F"/>
    <w:rsid w:val="004D66AB"/>
    <w:rsid w:val="004D6B16"/>
    <w:rsid w:val="004E1BCE"/>
    <w:rsid w:val="004E2AF9"/>
    <w:rsid w:val="004E348C"/>
    <w:rsid w:val="004E44C0"/>
    <w:rsid w:val="004E5E16"/>
    <w:rsid w:val="004E6621"/>
    <w:rsid w:val="004E6D3D"/>
    <w:rsid w:val="004F11D2"/>
    <w:rsid w:val="004F41A2"/>
    <w:rsid w:val="004F44C4"/>
    <w:rsid w:val="004F6870"/>
    <w:rsid w:val="004F6AA5"/>
    <w:rsid w:val="004F77F1"/>
    <w:rsid w:val="004F7CBE"/>
    <w:rsid w:val="005000D7"/>
    <w:rsid w:val="00500EEB"/>
    <w:rsid w:val="0050131A"/>
    <w:rsid w:val="00501869"/>
    <w:rsid w:val="00502115"/>
    <w:rsid w:val="00503C57"/>
    <w:rsid w:val="00506825"/>
    <w:rsid w:val="0050719E"/>
    <w:rsid w:val="005113DA"/>
    <w:rsid w:val="005137D9"/>
    <w:rsid w:val="00513F17"/>
    <w:rsid w:val="0051753B"/>
    <w:rsid w:val="00520864"/>
    <w:rsid w:val="00520C92"/>
    <w:rsid w:val="00520CB5"/>
    <w:rsid w:val="00520E44"/>
    <w:rsid w:val="00523B94"/>
    <w:rsid w:val="005267D7"/>
    <w:rsid w:val="00526E51"/>
    <w:rsid w:val="00526F9C"/>
    <w:rsid w:val="005307F1"/>
    <w:rsid w:val="0053082A"/>
    <w:rsid w:val="00530A59"/>
    <w:rsid w:val="00533F0F"/>
    <w:rsid w:val="0053431F"/>
    <w:rsid w:val="00534D58"/>
    <w:rsid w:val="0053776D"/>
    <w:rsid w:val="00543EEC"/>
    <w:rsid w:val="0054407B"/>
    <w:rsid w:val="0054549D"/>
    <w:rsid w:val="00545652"/>
    <w:rsid w:val="0054631D"/>
    <w:rsid w:val="00546D88"/>
    <w:rsid w:val="00547EE0"/>
    <w:rsid w:val="00553A69"/>
    <w:rsid w:val="00554F7D"/>
    <w:rsid w:val="0055532D"/>
    <w:rsid w:val="005553F7"/>
    <w:rsid w:val="00555950"/>
    <w:rsid w:val="0055688A"/>
    <w:rsid w:val="00556A73"/>
    <w:rsid w:val="005607F8"/>
    <w:rsid w:val="005615BE"/>
    <w:rsid w:val="005652F9"/>
    <w:rsid w:val="00566AB2"/>
    <w:rsid w:val="00566F39"/>
    <w:rsid w:val="00570484"/>
    <w:rsid w:val="0057057A"/>
    <w:rsid w:val="005720C5"/>
    <w:rsid w:val="0057288E"/>
    <w:rsid w:val="00574E30"/>
    <w:rsid w:val="00575CA4"/>
    <w:rsid w:val="0057605A"/>
    <w:rsid w:val="0057764D"/>
    <w:rsid w:val="00580A58"/>
    <w:rsid w:val="00582964"/>
    <w:rsid w:val="00583A58"/>
    <w:rsid w:val="00587213"/>
    <w:rsid w:val="005926E0"/>
    <w:rsid w:val="005936C8"/>
    <w:rsid w:val="00593E69"/>
    <w:rsid w:val="005956AF"/>
    <w:rsid w:val="005958B2"/>
    <w:rsid w:val="00595FBE"/>
    <w:rsid w:val="005A0683"/>
    <w:rsid w:val="005A46A3"/>
    <w:rsid w:val="005A47D8"/>
    <w:rsid w:val="005A4FAA"/>
    <w:rsid w:val="005A5082"/>
    <w:rsid w:val="005A7BF8"/>
    <w:rsid w:val="005B128A"/>
    <w:rsid w:val="005B1E62"/>
    <w:rsid w:val="005B2639"/>
    <w:rsid w:val="005B3837"/>
    <w:rsid w:val="005B42E4"/>
    <w:rsid w:val="005B57BD"/>
    <w:rsid w:val="005B671F"/>
    <w:rsid w:val="005B6E46"/>
    <w:rsid w:val="005C1009"/>
    <w:rsid w:val="005C283B"/>
    <w:rsid w:val="005C285C"/>
    <w:rsid w:val="005C6FB3"/>
    <w:rsid w:val="005C729E"/>
    <w:rsid w:val="005D00C7"/>
    <w:rsid w:val="005D08BC"/>
    <w:rsid w:val="005D0FF6"/>
    <w:rsid w:val="005D2519"/>
    <w:rsid w:val="005D4C1D"/>
    <w:rsid w:val="005D59E4"/>
    <w:rsid w:val="005D6E77"/>
    <w:rsid w:val="005D728C"/>
    <w:rsid w:val="005E0633"/>
    <w:rsid w:val="005E0A16"/>
    <w:rsid w:val="005E1B5D"/>
    <w:rsid w:val="005E1F8C"/>
    <w:rsid w:val="005E27E9"/>
    <w:rsid w:val="005E28F7"/>
    <w:rsid w:val="005E33B4"/>
    <w:rsid w:val="005E35D6"/>
    <w:rsid w:val="005E37AF"/>
    <w:rsid w:val="005E5580"/>
    <w:rsid w:val="005E795A"/>
    <w:rsid w:val="005E7D74"/>
    <w:rsid w:val="005E7DE9"/>
    <w:rsid w:val="005F452C"/>
    <w:rsid w:val="005F65BD"/>
    <w:rsid w:val="005F7F22"/>
    <w:rsid w:val="006003CF"/>
    <w:rsid w:val="0060041E"/>
    <w:rsid w:val="00600641"/>
    <w:rsid w:val="0060064D"/>
    <w:rsid w:val="006024A1"/>
    <w:rsid w:val="006026A2"/>
    <w:rsid w:val="00603AE2"/>
    <w:rsid w:val="0060524F"/>
    <w:rsid w:val="00606895"/>
    <w:rsid w:val="00610B0C"/>
    <w:rsid w:val="00610BC8"/>
    <w:rsid w:val="00611931"/>
    <w:rsid w:val="00612A67"/>
    <w:rsid w:val="00613AC2"/>
    <w:rsid w:val="00613C87"/>
    <w:rsid w:val="00614435"/>
    <w:rsid w:val="00615EB2"/>
    <w:rsid w:val="00617325"/>
    <w:rsid w:val="00617EFD"/>
    <w:rsid w:val="00620A9A"/>
    <w:rsid w:val="00621963"/>
    <w:rsid w:val="00622721"/>
    <w:rsid w:val="00623395"/>
    <w:rsid w:val="00625F91"/>
    <w:rsid w:val="0062770E"/>
    <w:rsid w:val="00643E55"/>
    <w:rsid w:val="006445A4"/>
    <w:rsid w:val="006463F4"/>
    <w:rsid w:val="0064681B"/>
    <w:rsid w:val="00646935"/>
    <w:rsid w:val="006506CD"/>
    <w:rsid w:val="00650BE3"/>
    <w:rsid w:val="00651013"/>
    <w:rsid w:val="006523FE"/>
    <w:rsid w:val="00652FE2"/>
    <w:rsid w:val="00655584"/>
    <w:rsid w:val="006557BF"/>
    <w:rsid w:val="00655A78"/>
    <w:rsid w:val="006566C2"/>
    <w:rsid w:val="00656C11"/>
    <w:rsid w:val="00657997"/>
    <w:rsid w:val="00660553"/>
    <w:rsid w:val="006626BF"/>
    <w:rsid w:val="00663B46"/>
    <w:rsid w:val="00664D37"/>
    <w:rsid w:val="00666E11"/>
    <w:rsid w:val="00671314"/>
    <w:rsid w:val="00671ED5"/>
    <w:rsid w:val="00675008"/>
    <w:rsid w:val="00675B69"/>
    <w:rsid w:val="00675DB3"/>
    <w:rsid w:val="00676F39"/>
    <w:rsid w:val="00677213"/>
    <w:rsid w:val="00677A05"/>
    <w:rsid w:val="00677BF9"/>
    <w:rsid w:val="006811B1"/>
    <w:rsid w:val="00683858"/>
    <w:rsid w:val="00683979"/>
    <w:rsid w:val="0068464D"/>
    <w:rsid w:val="006862D0"/>
    <w:rsid w:val="00686DFC"/>
    <w:rsid w:val="00686F3D"/>
    <w:rsid w:val="00687166"/>
    <w:rsid w:val="0069118C"/>
    <w:rsid w:val="006950EC"/>
    <w:rsid w:val="006A250A"/>
    <w:rsid w:val="006A3645"/>
    <w:rsid w:val="006A3752"/>
    <w:rsid w:val="006A4F3A"/>
    <w:rsid w:val="006A5327"/>
    <w:rsid w:val="006A53B0"/>
    <w:rsid w:val="006B03CA"/>
    <w:rsid w:val="006B091C"/>
    <w:rsid w:val="006B16B8"/>
    <w:rsid w:val="006B19A9"/>
    <w:rsid w:val="006B2350"/>
    <w:rsid w:val="006B37F3"/>
    <w:rsid w:val="006B565D"/>
    <w:rsid w:val="006B58B0"/>
    <w:rsid w:val="006B7FB6"/>
    <w:rsid w:val="006C016C"/>
    <w:rsid w:val="006C1426"/>
    <w:rsid w:val="006C1FCB"/>
    <w:rsid w:val="006C37D5"/>
    <w:rsid w:val="006C3A21"/>
    <w:rsid w:val="006C4A41"/>
    <w:rsid w:val="006C54BB"/>
    <w:rsid w:val="006C55F5"/>
    <w:rsid w:val="006C640F"/>
    <w:rsid w:val="006C6AA8"/>
    <w:rsid w:val="006C73F7"/>
    <w:rsid w:val="006D0757"/>
    <w:rsid w:val="006D0E85"/>
    <w:rsid w:val="006D0EB0"/>
    <w:rsid w:val="006D0F5A"/>
    <w:rsid w:val="006D25E1"/>
    <w:rsid w:val="006D71EA"/>
    <w:rsid w:val="006D72A6"/>
    <w:rsid w:val="006D79A7"/>
    <w:rsid w:val="006D7B7F"/>
    <w:rsid w:val="006E0252"/>
    <w:rsid w:val="006E02B9"/>
    <w:rsid w:val="006E0BF2"/>
    <w:rsid w:val="006E3415"/>
    <w:rsid w:val="006E4297"/>
    <w:rsid w:val="006E5224"/>
    <w:rsid w:val="006E638E"/>
    <w:rsid w:val="006F1533"/>
    <w:rsid w:val="006F185C"/>
    <w:rsid w:val="006F20AF"/>
    <w:rsid w:val="006F491A"/>
    <w:rsid w:val="006F5029"/>
    <w:rsid w:val="006F6BF8"/>
    <w:rsid w:val="0070034E"/>
    <w:rsid w:val="00705638"/>
    <w:rsid w:val="0070687E"/>
    <w:rsid w:val="007068D8"/>
    <w:rsid w:val="007070CC"/>
    <w:rsid w:val="007103FF"/>
    <w:rsid w:val="007135EF"/>
    <w:rsid w:val="00714BE8"/>
    <w:rsid w:val="00714CE1"/>
    <w:rsid w:val="00717B59"/>
    <w:rsid w:val="00721114"/>
    <w:rsid w:val="00721F28"/>
    <w:rsid w:val="00724A55"/>
    <w:rsid w:val="00724F3A"/>
    <w:rsid w:val="00725234"/>
    <w:rsid w:val="007257D7"/>
    <w:rsid w:val="007271D4"/>
    <w:rsid w:val="00727697"/>
    <w:rsid w:val="007305EF"/>
    <w:rsid w:val="00734273"/>
    <w:rsid w:val="007343A3"/>
    <w:rsid w:val="007344CB"/>
    <w:rsid w:val="00734612"/>
    <w:rsid w:val="007356BC"/>
    <w:rsid w:val="00741083"/>
    <w:rsid w:val="00741FB0"/>
    <w:rsid w:val="007426F4"/>
    <w:rsid w:val="00742D4F"/>
    <w:rsid w:val="00745228"/>
    <w:rsid w:val="00747238"/>
    <w:rsid w:val="00751D58"/>
    <w:rsid w:val="007535DE"/>
    <w:rsid w:val="00753E1B"/>
    <w:rsid w:val="00754BA4"/>
    <w:rsid w:val="00754D6C"/>
    <w:rsid w:val="0075617E"/>
    <w:rsid w:val="00756C5C"/>
    <w:rsid w:val="0075735C"/>
    <w:rsid w:val="00757972"/>
    <w:rsid w:val="0076074E"/>
    <w:rsid w:val="00764925"/>
    <w:rsid w:val="0076497D"/>
    <w:rsid w:val="00765A07"/>
    <w:rsid w:val="00766C99"/>
    <w:rsid w:val="00767797"/>
    <w:rsid w:val="00767AA3"/>
    <w:rsid w:val="00770A8B"/>
    <w:rsid w:val="00772AD4"/>
    <w:rsid w:val="00774257"/>
    <w:rsid w:val="00776388"/>
    <w:rsid w:val="007763ED"/>
    <w:rsid w:val="00777710"/>
    <w:rsid w:val="00777A18"/>
    <w:rsid w:val="00777DCD"/>
    <w:rsid w:val="007828D4"/>
    <w:rsid w:val="00782B21"/>
    <w:rsid w:val="0078353A"/>
    <w:rsid w:val="00785DDC"/>
    <w:rsid w:val="007863BD"/>
    <w:rsid w:val="00787A29"/>
    <w:rsid w:val="00791C6A"/>
    <w:rsid w:val="007924A8"/>
    <w:rsid w:val="007928E6"/>
    <w:rsid w:val="007929F6"/>
    <w:rsid w:val="007A0235"/>
    <w:rsid w:val="007A2171"/>
    <w:rsid w:val="007A43AA"/>
    <w:rsid w:val="007A4F28"/>
    <w:rsid w:val="007A6F5C"/>
    <w:rsid w:val="007B06ED"/>
    <w:rsid w:val="007B0732"/>
    <w:rsid w:val="007B07A9"/>
    <w:rsid w:val="007B0D18"/>
    <w:rsid w:val="007B12CD"/>
    <w:rsid w:val="007C00B5"/>
    <w:rsid w:val="007C016B"/>
    <w:rsid w:val="007C2580"/>
    <w:rsid w:val="007C5B74"/>
    <w:rsid w:val="007C7D83"/>
    <w:rsid w:val="007C7E05"/>
    <w:rsid w:val="007D14B1"/>
    <w:rsid w:val="007D29CE"/>
    <w:rsid w:val="007D4847"/>
    <w:rsid w:val="007D4ECD"/>
    <w:rsid w:val="007D4F26"/>
    <w:rsid w:val="007E1377"/>
    <w:rsid w:val="007E2B0C"/>
    <w:rsid w:val="007E2DAE"/>
    <w:rsid w:val="007E432E"/>
    <w:rsid w:val="007E4E94"/>
    <w:rsid w:val="007F0DB8"/>
    <w:rsid w:val="007F1E28"/>
    <w:rsid w:val="007F3F2E"/>
    <w:rsid w:val="007F3FF6"/>
    <w:rsid w:val="007F5129"/>
    <w:rsid w:val="007F5EB3"/>
    <w:rsid w:val="007F6A88"/>
    <w:rsid w:val="007F7A76"/>
    <w:rsid w:val="008017B0"/>
    <w:rsid w:val="0080215F"/>
    <w:rsid w:val="008021FD"/>
    <w:rsid w:val="00803196"/>
    <w:rsid w:val="00803825"/>
    <w:rsid w:val="00803A0D"/>
    <w:rsid w:val="00804192"/>
    <w:rsid w:val="008042A6"/>
    <w:rsid w:val="00804CF2"/>
    <w:rsid w:val="00807F23"/>
    <w:rsid w:val="00811EB7"/>
    <w:rsid w:val="008130CF"/>
    <w:rsid w:val="00813267"/>
    <w:rsid w:val="00813B4E"/>
    <w:rsid w:val="008149A0"/>
    <w:rsid w:val="00814D30"/>
    <w:rsid w:val="008233AA"/>
    <w:rsid w:val="00824216"/>
    <w:rsid w:val="00825115"/>
    <w:rsid w:val="0082533B"/>
    <w:rsid w:val="00826F40"/>
    <w:rsid w:val="008279BF"/>
    <w:rsid w:val="0083027D"/>
    <w:rsid w:val="00830B68"/>
    <w:rsid w:val="00830F6A"/>
    <w:rsid w:val="008326A0"/>
    <w:rsid w:val="00834765"/>
    <w:rsid w:val="00835333"/>
    <w:rsid w:val="00837202"/>
    <w:rsid w:val="0083734E"/>
    <w:rsid w:val="00837D0B"/>
    <w:rsid w:val="00840ED4"/>
    <w:rsid w:val="00842842"/>
    <w:rsid w:val="00844148"/>
    <w:rsid w:val="008449DB"/>
    <w:rsid w:val="00846089"/>
    <w:rsid w:val="00847A8C"/>
    <w:rsid w:val="00847E07"/>
    <w:rsid w:val="0085154A"/>
    <w:rsid w:val="0085173F"/>
    <w:rsid w:val="0085311C"/>
    <w:rsid w:val="00854A4E"/>
    <w:rsid w:val="00855ED6"/>
    <w:rsid w:val="00856671"/>
    <w:rsid w:val="008568F6"/>
    <w:rsid w:val="00857DF0"/>
    <w:rsid w:val="008606EE"/>
    <w:rsid w:val="00861DCB"/>
    <w:rsid w:val="00862B93"/>
    <w:rsid w:val="0086479B"/>
    <w:rsid w:val="00864D85"/>
    <w:rsid w:val="0086747B"/>
    <w:rsid w:val="00867B96"/>
    <w:rsid w:val="00867C91"/>
    <w:rsid w:val="008711A1"/>
    <w:rsid w:val="00872875"/>
    <w:rsid w:val="008740C4"/>
    <w:rsid w:val="00874CA4"/>
    <w:rsid w:val="00877247"/>
    <w:rsid w:val="00880073"/>
    <w:rsid w:val="008800CE"/>
    <w:rsid w:val="008800E2"/>
    <w:rsid w:val="00880534"/>
    <w:rsid w:val="00880C08"/>
    <w:rsid w:val="00881019"/>
    <w:rsid w:val="008810DC"/>
    <w:rsid w:val="008815AF"/>
    <w:rsid w:val="008823D2"/>
    <w:rsid w:val="00883910"/>
    <w:rsid w:val="00883B09"/>
    <w:rsid w:val="008840DB"/>
    <w:rsid w:val="00884BB4"/>
    <w:rsid w:val="00885089"/>
    <w:rsid w:val="0088555E"/>
    <w:rsid w:val="008862CE"/>
    <w:rsid w:val="00886E75"/>
    <w:rsid w:val="00887418"/>
    <w:rsid w:val="00890804"/>
    <w:rsid w:val="00891612"/>
    <w:rsid w:val="00892E04"/>
    <w:rsid w:val="00893E41"/>
    <w:rsid w:val="00893F26"/>
    <w:rsid w:val="00897F84"/>
    <w:rsid w:val="008A04C3"/>
    <w:rsid w:val="008A0F70"/>
    <w:rsid w:val="008A46E5"/>
    <w:rsid w:val="008A4BD0"/>
    <w:rsid w:val="008A4F88"/>
    <w:rsid w:val="008A5A0A"/>
    <w:rsid w:val="008A68BD"/>
    <w:rsid w:val="008B05AD"/>
    <w:rsid w:val="008B0F93"/>
    <w:rsid w:val="008B1085"/>
    <w:rsid w:val="008B1A39"/>
    <w:rsid w:val="008B1F6D"/>
    <w:rsid w:val="008B22C0"/>
    <w:rsid w:val="008B270B"/>
    <w:rsid w:val="008B2B1C"/>
    <w:rsid w:val="008C04F6"/>
    <w:rsid w:val="008C0FBE"/>
    <w:rsid w:val="008C1CD6"/>
    <w:rsid w:val="008C42F0"/>
    <w:rsid w:val="008C45F6"/>
    <w:rsid w:val="008C536E"/>
    <w:rsid w:val="008C564C"/>
    <w:rsid w:val="008C5CAC"/>
    <w:rsid w:val="008C63E5"/>
    <w:rsid w:val="008C671D"/>
    <w:rsid w:val="008C7F04"/>
    <w:rsid w:val="008D0156"/>
    <w:rsid w:val="008D342C"/>
    <w:rsid w:val="008D355B"/>
    <w:rsid w:val="008D4A2C"/>
    <w:rsid w:val="008D6395"/>
    <w:rsid w:val="008D78F2"/>
    <w:rsid w:val="008E10FA"/>
    <w:rsid w:val="008E29AE"/>
    <w:rsid w:val="008E29E6"/>
    <w:rsid w:val="008E32BE"/>
    <w:rsid w:val="008E343C"/>
    <w:rsid w:val="008E4854"/>
    <w:rsid w:val="008E6E1A"/>
    <w:rsid w:val="008E7D49"/>
    <w:rsid w:val="008F04B3"/>
    <w:rsid w:val="008F04BF"/>
    <w:rsid w:val="008F185C"/>
    <w:rsid w:val="008F2EC7"/>
    <w:rsid w:val="008F3224"/>
    <w:rsid w:val="008F4281"/>
    <w:rsid w:val="008F4A5C"/>
    <w:rsid w:val="008F52E2"/>
    <w:rsid w:val="008F5B1F"/>
    <w:rsid w:val="0090133C"/>
    <w:rsid w:val="009044CA"/>
    <w:rsid w:val="00904736"/>
    <w:rsid w:val="0090678B"/>
    <w:rsid w:val="009101F7"/>
    <w:rsid w:val="009126D7"/>
    <w:rsid w:val="00912B31"/>
    <w:rsid w:val="009137F4"/>
    <w:rsid w:val="00913EA6"/>
    <w:rsid w:val="0091578A"/>
    <w:rsid w:val="00915960"/>
    <w:rsid w:val="009159BA"/>
    <w:rsid w:val="0091708F"/>
    <w:rsid w:val="00917FFC"/>
    <w:rsid w:val="009203F1"/>
    <w:rsid w:val="00921E8B"/>
    <w:rsid w:val="009227D1"/>
    <w:rsid w:val="009245A0"/>
    <w:rsid w:val="009249B5"/>
    <w:rsid w:val="009255E9"/>
    <w:rsid w:val="00925BBD"/>
    <w:rsid w:val="00926FC2"/>
    <w:rsid w:val="0092779C"/>
    <w:rsid w:val="00930137"/>
    <w:rsid w:val="00930337"/>
    <w:rsid w:val="00931564"/>
    <w:rsid w:val="00931708"/>
    <w:rsid w:val="00935C99"/>
    <w:rsid w:val="009369D6"/>
    <w:rsid w:val="00936C12"/>
    <w:rsid w:val="009370A0"/>
    <w:rsid w:val="009371E4"/>
    <w:rsid w:val="00937484"/>
    <w:rsid w:val="009413A5"/>
    <w:rsid w:val="0094320D"/>
    <w:rsid w:val="00944CE7"/>
    <w:rsid w:val="00947C9D"/>
    <w:rsid w:val="00947FBB"/>
    <w:rsid w:val="00950414"/>
    <w:rsid w:val="00952881"/>
    <w:rsid w:val="00954B2C"/>
    <w:rsid w:val="009569E6"/>
    <w:rsid w:val="00957536"/>
    <w:rsid w:val="009575A2"/>
    <w:rsid w:val="00957FF4"/>
    <w:rsid w:val="0096067C"/>
    <w:rsid w:val="00961A01"/>
    <w:rsid w:val="009633B1"/>
    <w:rsid w:val="009673D3"/>
    <w:rsid w:val="009673EE"/>
    <w:rsid w:val="009719D5"/>
    <w:rsid w:val="00971F76"/>
    <w:rsid w:val="009754D0"/>
    <w:rsid w:val="00977472"/>
    <w:rsid w:val="00977BB3"/>
    <w:rsid w:val="00982167"/>
    <w:rsid w:val="00982FB7"/>
    <w:rsid w:val="00987116"/>
    <w:rsid w:val="009935AE"/>
    <w:rsid w:val="009956F9"/>
    <w:rsid w:val="009A22ED"/>
    <w:rsid w:val="009A2E0F"/>
    <w:rsid w:val="009A305D"/>
    <w:rsid w:val="009A3473"/>
    <w:rsid w:val="009A5E7E"/>
    <w:rsid w:val="009B044D"/>
    <w:rsid w:val="009B189B"/>
    <w:rsid w:val="009B310B"/>
    <w:rsid w:val="009B4701"/>
    <w:rsid w:val="009B5144"/>
    <w:rsid w:val="009B52F1"/>
    <w:rsid w:val="009B6903"/>
    <w:rsid w:val="009B6A36"/>
    <w:rsid w:val="009C1493"/>
    <w:rsid w:val="009C253F"/>
    <w:rsid w:val="009C2E00"/>
    <w:rsid w:val="009C4630"/>
    <w:rsid w:val="009C48B2"/>
    <w:rsid w:val="009C5471"/>
    <w:rsid w:val="009C676C"/>
    <w:rsid w:val="009C716E"/>
    <w:rsid w:val="009C7600"/>
    <w:rsid w:val="009D04AD"/>
    <w:rsid w:val="009D1D92"/>
    <w:rsid w:val="009D5219"/>
    <w:rsid w:val="009D6FC5"/>
    <w:rsid w:val="009D7E01"/>
    <w:rsid w:val="009E10C8"/>
    <w:rsid w:val="009E201C"/>
    <w:rsid w:val="009E26F0"/>
    <w:rsid w:val="009E31E7"/>
    <w:rsid w:val="009E3D96"/>
    <w:rsid w:val="009E4FC8"/>
    <w:rsid w:val="009E7BB8"/>
    <w:rsid w:val="009E7F8F"/>
    <w:rsid w:val="009F03BD"/>
    <w:rsid w:val="009F089E"/>
    <w:rsid w:val="009F1940"/>
    <w:rsid w:val="009F22E5"/>
    <w:rsid w:val="009F3B60"/>
    <w:rsid w:val="009F47D1"/>
    <w:rsid w:val="009F58AF"/>
    <w:rsid w:val="009F6D9E"/>
    <w:rsid w:val="009F723F"/>
    <w:rsid w:val="009F76AD"/>
    <w:rsid w:val="00A00242"/>
    <w:rsid w:val="00A01946"/>
    <w:rsid w:val="00A03B1C"/>
    <w:rsid w:val="00A04173"/>
    <w:rsid w:val="00A05188"/>
    <w:rsid w:val="00A10EC1"/>
    <w:rsid w:val="00A11545"/>
    <w:rsid w:val="00A11B8A"/>
    <w:rsid w:val="00A1325B"/>
    <w:rsid w:val="00A13510"/>
    <w:rsid w:val="00A14118"/>
    <w:rsid w:val="00A16959"/>
    <w:rsid w:val="00A17191"/>
    <w:rsid w:val="00A171E3"/>
    <w:rsid w:val="00A20721"/>
    <w:rsid w:val="00A20B48"/>
    <w:rsid w:val="00A21782"/>
    <w:rsid w:val="00A22205"/>
    <w:rsid w:val="00A22768"/>
    <w:rsid w:val="00A23E45"/>
    <w:rsid w:val="00A24AFF"/>
    <w:rsid w:val="00A24EE8"/>
    <w:rsid w:val="00A306C0"/>
    <w:rsid w:val="00A30B30"/>
    <w:rsid w:val="00A30DBB"/>
    <w:rsid w:val="00A31752"/>
    <w:rsid w:val="00A344DB"/>
    <w:rsid w:val="00A35E01"/>
    <w:rsid w:val="00A4007D"/>
    <w:rsid w:val="00A40B2F"/>
    <w:rsid w:val="00A4200A"/>
    <w:rsid w:val="00A42E2C"/>
    <w:rsid w:val="00A43AAE"/>
    <w:rsid w:val="00A50092"/>
    <w:rsid w:val="00A50AAA"/>
    <w:rsid w:val="00A53EE8"/>
    <w:rsid w:val="00A542DA"/>
    <w:rsid w:val="00A54D28"/>
    <w:rsid w:val="00A54E38"/>
    <w:rsid w:val="00A56C75"/>
    <w:rsid w:val="00A57BE2"/>
    <w:rsid w:val="00A57EBD"/>
    <w:rsid w:val="00A6363F"/>
    <w:rsid w:val="00A653F3"/>
    <w:rsid w:val="00A65AD7"/>
    <w:rsid w:val="00A66886"/>
    <w:rsid w:val="00A67DF0"/>
    <w:rsid w:val="00A70A72"/>
    <w:rsid w:val="00A712F2"/>
    <w:rsid w:val="00A71F21"/>
    <w:rsid w:val="00A732CB"/>
    <w:rsid w:val="00A759EF"/>
    <w:rsid w:val="00A7709F"/>
    <w:rsid w:val="00A80CEC"/>
    <w:rsid w:val="00A80FA5"/>
    <w:rsid w:val="00A824F8"/>
    <w:rsid w:val="00A84CB6"/>
    <w:rsid w:val="00A87286"/>
    <w:rsid w:val="00A874B0"/>
    <w:rsid w:val="00A879CF"/>
    <w:rsid w:val="00A87EE2"/>
    <w:rsid w:val="00A902F2"/>
    <w:rsid w:val="00A927F4"/>
    <w:rsid w:val="00A939D7"/>
    <w:rsid w:val="00A956A5"/>
    <w:rsid w:val="00A95AEC"/>
    <w:rsid w:val="00A95E59"/>
    <w:rsid w:val="00A969A3"/>
    <w:rsid w:val="00A9782F"/>
    <w:rsid w:val="00A97952"/>
    <w:rsid w:val="00AA01CD"/>
    <w:rsid w:val="00AA09E7"/>
    <w:rsid w:val="00AA4367"/>
    <w:rsid w:val="00AA5179"/>
    <w:rsid w:val="00AA65C8"/>
    <w:rsid w:val="00AB3243"/>
    <w:rsid w:val="00AB4372"/>
    <w:rsid w:val="00AB459F"/>
    <w:rsid w:val="00AB4E78"/>
    <w:rsid w:val="00AB7046"/>
    <w:rsid w:val="00AB784A"/>
    <w:rsid w:val="00AB78D7"/>
    <w:rsid w:val="00AB7ADD"/>
    <w:rsid w:val="00AC1F0C"/>
    <w:rsid w:val="00AC23C3"/>
    <w:rsid w:val="00AC3FF9"/>
    <w:rsid w:val="00AC4DD8"/>
    <w:rsid w:val="00AC63FC"/>
    <w:rsid w:val="00AC6687"/>
    <w:rsid w:val="00AC735A"/>
    <w:rsid w:val="00AD0E61"/>
    <w:rsid w:val="00AD1474"/>
    <w:rsid w:val="00AD280C"/>
    <w:rsid w:val="00AD318C"/>
    <w:rsid w:val="00AD388C"/>
    <w:rsid w:val="00AD3A78"/>
    <w:rsid w:val="00AD3F3B"/>
    <w:rsid w:val="00AD5650"/>
    <w:rsid w:val="00AE06C1"/>
    <w:rsid w:val="00AE17B4"/>
    <w:rsid w:val="00AE1B10"/>
    <w:rsid w:val="00AE6101"/>
    <w:rsid w:val="00AE6422"/>
    <w:rsid w:val="00AF2ADD"/>
    <w:rsid w:val="00AF3102"/>
    <w:rsid w:val="00AF3B3F"/>
    <w:rsid w:val="00AF4372"/>
    <w:rsid w:val="00AF511F"/>
    <w:rsid w:val="00AF5F9C"/>
    <w:rsid w:val="00AF7100"/>
    <w:rsid w:val="00AF7209"/>
    <w:rsid w:val="00B0028D"/>
    <w:rsid w:val="00B01617"/>
    <w:rsid w:val="00B01C38"/>
    <w:rsid w:val="00B01CD4"/>
    <w:rsid w:val="00B03136"/>
    <w:rsid w:val="00B036E3"/>
    <w:rsid w:val="00B04143"/>
    <w:rsid w:val="00B06C21"/>
    <w:rsid w:val="00B118DC"/>
    <w:rsid w:val="00B11C64"/>
    <w:rsid w:val="00B141AA"/>
    <w:rsid w:val="00B14809"/>
    <w:rsid w:val="00B150A8"/>
    <w:rsid w:val="00B150E0"/>
    <w:rsid w:val="00B16BFA"/>
    <w:rsid w:val="00B1735C"/>
    <w:rsid w:val="00B17FD4"/>
    <w:rsid w:val="00B210E9"/>
    <w:rsid w:val="00B21C81"/>
    <w:rsid w:val="00B22897"/>
    <w:rsid w:val="00B2290C"/>
    <w:rsid w:val="00B22B7E"/>
    <w:rsid w:val="00B231E0"/>
    <w:rsid w:val="00B2409A"/>
    <w:rsid w:val="00B27BDB"/>
    <w:rsid w:val="00B309AF"/>
    <w:rsid w:val="00B32123"/>
    <w:rsid w:val="00B34B5B"/>
    <w:rsid w:val="00B34C8F"/>
    <w:rsid w:val="00B35E3B"/>
    <w:rsid w:val="00B36886"/>
    <w:rsid w:val="00B36C84"/>
    <w:rsid w:val="00B430AF"/>
    <w:rsid w:val="00B43FB3"/>
    <w:rsid w:val="00B448DC"/>
    <w:rsid w:val="00B44A0A"/>
    <w:rsid w:val="00B45D64"/>
    <w:rsid w:val="00B46066"/>
    <w:rsid w:val="00B46810"/>
    <w:rsid w:val="00B51150"/>
    <w:rsid w:val="00B51AB8"/>
    <w:rsid w:val="00B52D65"/>
    <w:rsid w:val="00B547E9"/>
    <w:rsid w:val="00B553FA"/>
    <w:rsid w:val="00B56D21"/>
    <w:rsid w:val="00B57720"/>
    <w:rsid w:val="00B5780D"/>
    <w:rsid w:val="00B57FB7"/>
    <w:rsid w:val="00B619D7"/>
    <w:rsid w:val="00B61E44"/>
    <w:rsid w:val="00B63102"/>
    <w:rsid w:val="00B63364"/>
    <w:rsid w:val="00B63DFC"/>
    <w:rsid w:val="00B652CA"/>
    <w:rsid w:val="00B65A11"/>
    <w:rsid w:val="00B65D15"/>
    <w:rsid w:val="00B67E6A"/>
    <w:rsid w:val="00B67F54"/>
    <w:rsid w:val="00B70240"/>
    <w:rsid w:val="00B72AA8"/>
    <w:rsid w:val="00B7538B"/>
    <w:rsid w:val="00B75CA7"/>
    <w:rsid w:val="00B770E0"/>
    <w:rsid w:val="00B772A2"/>
    <w:rsid w:val="00B77B80"/>
    <w:rsid w:val="00B81132"/>
    <w:rsid w:val="00B81DC2"/>
    <w:rsid w:val="00B82815"/>
    <w:rsid w:val="00B83F27"/>
    <w:rsid w:val="00B84132"/>
    <w:rsid w:val="00B84D9E"/>
    <w:rsid w:val="00B855A8"/>
    <w:rsid w:val="00B85639"/>
    <w:rsid w:val="00B86614"/>
    <w:rsid w:val="00B86CBE"/>
    <w:rsid w:val="00B8760E"/>
    <w:rsid w:val="00B914FD"/>
    <w:rsid w:val="00B931B7"/>
    <w:rsid w:val="00B93623"/>
    <w:rsid w:val="00B94EAB"/>
    <w:rsid w:val="00B964B9"/>
    <w:rsid w:val="00B97CDF"/>
    <w:rsid w:val="00BA031F"/>
    <w:rsid w:val="00BA0550"/>
    <w:rsid w:val="00BA287B"/>
    <w:rsid w:val="00BA3700"/>
    <w:rsid w:val="00BA3EAD"/>
    <w:rsid w:val="00BA497B"/>
    <w:rsid w:val="00BA4CB1"/>
    <w:rsid w:val="00BA68B3"/>
    <w:rsid w:val="00BB1651"/>
    <w:rsid w:val="00BB1AC8"/>
    <w:rsid w:val="00BB1F8D"/>
    <w:rsid w:val="00BB3C0B"/>
    <w:rsid w:val="00BB691C"/>
    <w:rsid w:val="00BB6D73"/>
    <w:rsid w:val="00BB786B"/>
    <w:rsid w:val="00BC0122"/>
    <w:rsid w:val="00BC36DB"/>
    <w:rsid w:val="00BC6D99"/>
    <w:rsid w:val="00BC7FF8"/>
    <w:rsid w:val="00BD03D8"/>
    <w:rsid w:val="00BD0B0C"/>
    <w:rsid w:val="00BD23E3"/>
    <w:rsid w:val="00BD257C"/>
    <w:rsid w:val="00BD2D2D"/>
    <w:rsid w:val="00BD4AF1"/>
    <w:rsid w:val="00BD5AF1"/>
    <w:rsid w:val="00BD5E60"/>
    <w:rsid w:val="00BE0564"/>
    <w:rsid w:val="00BE11B7"/>
    <w:rsid w:val="00BE1580"/>
    <w:rsid w:val="00BE3A65"/>
    <w:rsid w:val="00BE3BE3"/>
    <w:rsid w:val="00BE3C0D"/>
    <w:rsid w:val="00BE3C8E"/>
    <w:rsid w:val="00BE446D"/>
    <w:rsid w:val="00BE496E"/>
    <w:rsid w:val="00BE6375"/>
    <w:rsid w:val="00BE7274"/>
    <w:rsid w:val="00BF03D6"/>
    <w:rsid w:val="00BF109C"/>
    <w:rsid w:val="00BF1A6F"/>
    <w:rsid w:val="00BF4279"/>
    <w:rsid w:val="00C00BAB"/>
    <w:rsid w:val="00C00F04"/>
    <w:rsid w:val="00C01E69"/>
    <w:rsid w:val="00C03E77"/>
    <w:rsid w:val="00C0445D"/>
    <w:rsid w:val="00C045A0"/>
    <w:rsid w:val="00C05A8E"/>
    <w:rsid w:val="00C0705A"/>
    <w:rsid w:val="00C072FE"/>
    <w:rsid w:val="00C077E6"/>
    <w:rsid w:val="00C07E21"/>
    <w:rsid w:val="00C12560"/>
    <w:rsid w:val="00C136FE"/>
    <w:rsid w:val="00C13C07"/>
    <w:rsid w:val="00C13DF4"/>
    <w:rsid w:val="00C17734"/>
    <w:rsid w:val="00C17999"/>
    <w:rsid w:val="00C21536"/>
    <w:rsid w:val="00C23B15"/>
    <w:rsid w:val="00C25C6C"/>
    <w:rsid w:val="00C25E24"/>
    <w:rsid w:val="00C25E7B"/>
    <w:rsid w:val="00C25F8B"/>
    <w:rsid w:val="00C30690"/>
    <w:rsid w:val="00C318B0"/>
    <w:rsid w:val="00C31CAB"/>
    <w:rsid w:val="00C347C4"/>
    <w:rsid w:val="00C34D03"/>
    <w:rsid w:val="00C37266"/>
    <w:rsid w:val="00C37F2F"/>
    <w:rsid w:val="00C417FF"/>
    <w:rsid w:val="00C41AF1"/>
    <w:rsid w:val="00C41E7E"/>
    <w:rsid w:val="00C452CC"/>
    <w:rsid w:val="00C456C2"/>
    <w:rsid w:val="00C464A0"/>
    <w:rsid w:val="00C468E9"/>
    <w:rsid w:val="00C46BE9"/>
    <w:rsid w:val="00C47D36"/>
    <w:rsid w:val="00C51FA7"/>
    <w:rsid w:val="00C537A2"/>
    <w:rsid w:val="00C541EA"/>
    <w:rsid w:val="00C54FC1"/>
    <w:rsid w:val="00C56882"/>
    <w:rsid w:val="00C60123"/>
    <w:rsid w:val="00C6076E"/>
    <w:rsid w:val="00C615EF"/>
    <w:rsid w:val="00C62731"/>
    <w:rsid w:val="00C63069"/>
    <w:rsid w:val="00C6526E"/>
    <w:rsid w:val="00C65822"/>
    <w:rsid w:val="00C6640E"/>
    <w:rsid w:val="00C66AE4"/>
    <w:rsid w:val="00C67504"/>
    <w:rsid w:val="00C70F36"/>
    <w:rsid w:val="00C7337F"/>
    <w:rsid w:val="00C75066"/>
    <w:rsid w:val="00C7542A"/>
    <w:rsid w:val="00C75EF3"/>
    <w:rsid w:val="00C776C1"/>
    <w:rsid w:val="00C77AFB"/>
    <w:rsid w:val="00C77D8D"/>
    <w:rsid w:val="00C80E35"/>
    <w:rsid w:val="00C81142"/>
    <w:rsid w:val="00C813CA"/>
    <w:rsid w:val="00C819D9"/>
    <w:rsid w:val="00C82221"/>
    <w:rsid w:val="00C82514"/>
    <w:rsid w:val="00C83678"/>
    <w:rsid w:val="00C845C7"/>
    <w:rsid w:val="00C85270"/>
    <w:rsid w:val="00C85CAA"/>
    <w:rsid w:val="00C860E5"/>
    <w:rsid w:val="00C96F3A"/>
    <w:rsid w:val="00C977E1"/>
    <w:rsid w:val="00C9780A"/>
    <w:rsid w:val="00C97BBA"/>
    <w:rsid w:val="00C97F4C"/>
    <w:rsid w:val="00CA219D"/>
    <w:rsid w:val="00CA33D6"/>
    <w:rsid w:val="00CA3CAB"/>
    <w:rsid w:val="00CA4062"/>
    <w:rsid w:val="00CA4213"/>
    <w:rsid w:val="00CA62EE"/>
    <w:rsid w:val="00CA6B34"/>
    <w:rsid w:val="00CA7CB5"/>
    <w:rsid w:val="00CB200B"/>
    <w:rsid w:val="00CB2A02"/>
    <w:rsid w:val="00CB3BD7"/>
    <w:rsid w:val="00CB4374"/>
    <w:rsid w:val="00CB4E39"/>
    <w:rsid w:val="00CB526F"/>
    <w:rsid w:val="00CB681A"/>
    <w:rsid w:val="00CB788F"/>
    <w:rsid w:val="00CC3186"/>
    <w:rsid w:val="00CC7D9F"/>
    <w:rsid w:val="00CD0589"/>
    <w:rsid w:val="00CD0F5C"/>
    <w:rsid w:val="00CD73E9"/>
    <w:rsid w:val="00CE068C"/>
    <w:rsid w:val="00CE0D2B"/>
    <w:rsid w:val="00CE11FA"/>
    <w:rsid w:val="00CE2FDF"/>
    <w:rsid w:val="00CE3FCD"/>
    <w:rsid w:val="00CE7D74"/>
    <w:rsid w:val="00CF1FD7"/>
    <w:rsid w:val="00CF2BB1"/>
    <w:rsid w:val="00CF4285"/>
    <w:rsid w:val="00CF751B"/>
    <w:rsid w:val="00D01B56"/>
    <w:rsid w:val="00D01D65"/>
    <w:rsid w:val="00D02883"/>
    <w:rsid w:val="00D03DD3"/>
    <w:rsid w:val="00D04BF5"/>
    <w:rsid w:val="00D055DE"/>
    <w:rsid w:val="00D0697F"/>
    <w:rsid w:val="00D07578"/>
    <w:rsid w:val="00D10E76"/>
    <w:rsid w:val="00D11F02"/>
    <w:rsid w:val="00D12F31"/>
    <w:rsid w:val="00D14314"/>
    <w:rsid w:val="00D14639"/>
    <w:rsid w:val="00D161F3"/>
    <w:rsid w:val="00D16441"/>
    <w:rsid w:val="00D16DAE"/>
    <w:rsid w:val="00D2025D"/>
    <w:rsid w:val="00D2078B"/>
    <w:rsid w:val="00D2161A"/>
    <w:rsid w:val="00D23D4D"/>
    <w:rsid w:val="00D23F80"/>
    <w:rsid w:val="00D256AA"/>
    <w:rsid w:val="00D25909"/>
    <w:rsid w:val="00D25A0C"/>
    <w:rsid w:val="00D2621C"/>
    <w:rsid w:val="00D309E4"/>
    <w:rsid w:val="00D30CD8"/>
    <w:rsid w:val="00D3256A"/>
    <w:rsid w:val="00D3302A"/>
    <w:rsid w:val="00D33C0D"/>
    <w:rsid w:val="00D35CB7"/>
    <w:rsid w:val="00D4029D"/>
    <w:rsid w:val="00D426BC"/>
    <w:rsid w:val="00D43CCA"/>
    <w:rsid w:val="00D4449C"/>
    <w:rsid w:val="00D44D24"/>
    <w:rsid w:val="00D459F0"/>
    <w:rsid w:val="00D45C53"/>
    <w:rsid w:val="00D51D30"/>
    <w:rsid w:val="00D529E4"/>
    <w:rsid w:val="00D53C20"/>
    <w:rsid w:val="00D54A39"/>
    <w:rsid w:val="00D63878"/>
    <w:rsid w:val="00D64539"/>
    <w:rsid w:val="00D65EE4"/>
    <w:rsid w:val="00D672A0"/>
    <w:rsid w:val="00D67439"/>
    <w:rsid w:val="00D67B2C"/>
    <w:rsid w:val="00D67E25"/>
    <w:rsid w:val="00D706D6"/>
    <w:rsid w:val="00D70CB0"/>
    <w:rsid w:val="00D72EAB"/>
    <w:rsid w:val="00D72FEF"/>
    <w:rsid w:val="00D736F8"/>
    <w:rsid w:val="00D75B45"/>
    <w:rsid w:val="00D85C02"/>
    <w:rsid w:val="00D8683B"/>
    <w:rsid w:val="00D86F71"/>
    <w:rsid w:val="00D8712C"/>
    <w:rsid w:val="00D87C63"/>
    <w:rsid w:val="00D87F3F"/>
    <w:rsid w:val="00D90E7A"/>
    <w:rsid w:val="00D91B22"/>
    <w:rsid w:val="00D91F45"/>
    <w:rsid w:val="00D951C6"/>
    <w:rsid w:val="00D960F6"/>
    <w:rsid w:val="00D9685D"/>
    <w:rsid w:val="00D97B1E"/>
    <w:rsid w:val="00DA076B"/>
    <w:rsid w:val="00DA0CCA"/>
    <w:rsid w:val="00DA420F"/>
    <w:rsid w:val="00DA5494"/>
    <w:rsid w:val="00DA628B"/>
    <w:rsid w:val="00DB332E"/>
    <w:rsid w:val="00DB344D"/>
    <w:rsid w:val="00DB6860"/>
    <w:rsid w:val="00DB6CC7"/>
    <w:rsid w:val="00DB703E"/>
    <w:rsid w:val="00DB71F7"/>
    <w:rsid w:val="00DB762C"/>
    <w:rsid w:val="00DB7E3E"/>
    <w:rsid w:val="00DB7E5C"/>
    <w:rsid w:val="00DC1709"/>
    <w:rsid w:val="00DC187E"/>
    <w:rsid w:val="00DC1E20"/>
    <w:rsid w:val="00DC2335"/>
    <w:rsid w:val="00DC3496"/>
    <w:rsid w:val="00DC359B"/>
    <w:rsid w:val="00DC3FCD"/>
    <w:rsid w:val="00DC52D1"/>
    <w:rsid w:val="00DC5977"/>
    <w:rsid w:val="00DC5C4A"/>
    <w:rsid w:val="00DD1AFD"/>
    <w:rsid w:val="00DD29D1"/>
    <w:rsid w:val="00DD2FF6"/>
    <w:rsid w:val="00DD3D34"/>
    <w:rsid w:val="00DD3F89"/>
    <w:rsid w:val="00DD57CB"/>
    <w:rsid w:val="00DD5C5E"/>
    <w:rsid w:val="00DD62D2"/>
    <w:rsid w:val="00DD7F87"/>
    <w:rsid w:val="00DE3926"/>
    <w:rsid w:val="00DE39A6"/>
    <w:rsid w:val="00DE453E"/>
    <w:rsid w:val="00DE471B"/>
    <w:rsid w:val="00DE6BBC"/>
    <w:rsid w:val="00DE79F3"/>
    <w:rsid w:val="00DE7EDC"/>
    <w:rsid w:val="00DF5415"/>
    <w:rsid w:val="00E01AC5"/>
    <w:rsid w:val="00E03958"/>
    <w:rsid w:val="00E04AD5"/>
    <w:rsid w:val="00E06AB7"/>
    <w:rsid w:val="00E07099"/>
    <w:rsid w:val="00E112B3"/>
    <w:rsid w:val="00E122A7"/>
    <w:rsid w:val="00E12837"/>
    <w:rsid w:val="00E12F80"/>
    <w:rsid w:val="00E17969"/>
    <w:rsid w:val="00E200C9"/>
    <w:rsid w:val="00E2248A"/>
    <w:rsid w:val="00E24D2E"/>
    <w:rsid w:val="00E255DC"/>
    <w:rsid w:val="00E26569"/>
    <w:rsid w:val="00E2672E"/>
    <w:rsid w:val="00E27CA2"/>
    <w:rsid w:val="00E30FDA"/>
    <w:rsid w:val="00E334D3"/>
    <w:rsid w:val="00E33A76"/>
    <w:rsid w:val="00E33DF7"/>
    <w:rsid w:val="00E34634"/>
    <w:rsid w:val="00E34811"/>
    <w:rsid w:val="00E36B36"/>
    <w:rsid w:val="00E36BFD"/>
    <w:rsid w:val="00E36FE5"/>
    <w:rsid w:val="00E3760C"/>
    <w:rsid w:val="00E37A75"/>
    <w:rsid w:val="00E401E9"/>
    <w:rsid w:val="00E4578F"/>
    <w:rsid w:val="00E4606D"/>
    <w:rsid w:val="00E50684"/>
    <w:rsid w:val="00E50E6C"/>
    <w:rsid w:val="00E518C2"/>
    <w:rsid w:val="00E5245B"/>
    <w:rsid w:val="00E52BC7"/>
    <w:rsid w:val="00E52CDE"/>
    <w:rsid w:val="00E55B14"/>
    <w:rsid w:val="00E55EFC"/>
    <w:rsid w:val="00E612A5"/>
    <w:rsid w:val="00E61EBA"/>
    <w:rsid w:val="00E65F47"/>
    <w:rsid w:val="00E662FD"/>
    <w:rsid w:val="00E66476"/>
    <w:rsid w:val="00E66EBE"/>
    <w:rsid w:val="00E6722F"/>
    <w:rsid w:val="00E6779E"/>
    <w:rsid w:val="00E744AF"/>
    <w:rsid w:val="00E7456D"/>
    <w:rsid w:val="00E76FA6"/>
    <w:rsid w:val="00E77DD7"/>
    <w:rsid w:val="00E803F3"/>
    <w:rsid w:val="00E81F16"/>
    <w:rsid w:val="00E8558B"/>
    <w:rsid w:val="00E86CBE"/>
    <w:rsid w:val="00E93171"/>
    <w:rsid w:val="00E97379"/>
    <w:rsid w:val="00EA268B"/>
    <w:rsid w:val="00EA2EA2"/>
    <w:rsid w:val="00EA302E"/>
    <w:rsid w:val="00EA4B1D"/>
    <w:rsid w:val="00EA4CC5"/>
    <w:rsid w:val="00EB0034"/>
    <w:rsid w:val="00EB0564"/>
    <w:rsid w:val="00EB23AA"/>
    <w:rsid w:val="00EB5C65"/>
    <w:rsid w:val="00EB6DA6"/>
    <w:rsid w:val="00EB7481"/>
    <w:rsid w:val="00EC2C20"/>
    <w:rsid w:val="00EC3777"/>
    <w:rsid w:val="00EC3C63"/>
    <w:rsid w:val="00EC3F8E"/>
    <w:rsid w:val="00EC4818"/>
    <w:rsid w:val="00EC55B1"/>
    <w:rsid w:val="00ED110C"/>
    <w:rsid w:val="00ED366B"/>
    <w:rsid w:val="00ED3A57"/>
    <w:rsid w:val="00ED3B29"/>
    <w:rsid w:val="00ED49E0"/>
    <w:rsid w:val="00EE0875"/>
    <w:rsid w:val="00EE0B43"/>
    <w:rsid w:val="00EE0B77"/>
    <w:rsid w:val="00EE0D78"/>
    <w:rsid w:val="00EE2986"/>
    <w:rsid w:val="00EE41F2"/>
    <w:rsid w:val="00EE49C3"/>
    <w:rsid w:val="00EE60D9"/>
    <w:rsid w:val="00EE69F0"/>
    <w:rsid w:val="00EE7F7D"/>
    <w:rsid w:val="00EF026D"/>
    <w:rsid w:val="00EF1378"/>
    <w:rsid w:val="00EF1694"/>
    <w:rsid w:val="00EF3823"/>
    <w:rsid w:val="00EF4875"/>
    <w:rsid w:val="00F0004A"/>
    <w:rsid w:val="00F00420"/>
    <w:rsid w:val="00F008BA"/>
    <w:rsid w:val="00F00E5B"/>
    <w:rsid w:val="00F02596"/>
    <w:rsid w:val="00F0353C"/>
    <w:rsid w:val="00F0466A"/>
    <w:rsid w:val="00F063F7"/>
    <w:rsid w:val="00F064AC"/>
    <w:rsid w:val="00F10236"/>
    <w:rsid w:val="00F119AF"/>
    <w:rsid w:val="00F121D6"/>
    <w:rsid w:val="00F13E9F"/>
    <w:rsid w:val="00F15633"/>
    <w:rsid w:val="00F15FD6"/>
    <w:rsid w:val="00F16B8E"/>
    <w:rsid w:val="00F20A0A"/>
    <w:rsid w:val="00F214EE"/>
    <w:rsid w:val="00F21D3F"/>
    <w:rsid w:val="00F23E43"/>
    <w:rsid w:val="00F249BE"/>
    <w:rsid w:val="00F2503F"/>
    <w:rsid w:val="00F255A1"/>
    <w:rsid w:val="00F26AB8"/>
    <w:rsid w:val="00F274CD"/>
    <w:rsid w:val="00F300B5"/>
    <w:rsid w:val="00F30F13"/>
    <w:rsid w:val="00F312B0"/>
    <w:rsid w:val="00F32465"/>
    <w:rsid w:val="00F337D5"/>
    <w:rsid w:val="00F34FDD"/>
    <w:rsid w:val="00F35042"/>
    <w:rsid w:val="00F35508"/>
    <w:rsid w:val="00F36379"/>
    <w:rsid w:val="00F36E78"/>
    <w:rsid w:val="00F40306"/>
    <w:rsid w:val="00F403B8"/>
    <w:rsid w:val="00F45ACC"/>
    <w:rsid w:val="00F4741E"/>
    <w:rsid w:val="00F51B12"/>
    <w:rsid w:val="00F527FF"/>
    <w:rsid w:val="00F53C28"/>
    <w:rsid w:val="00F53CE1"/>
    <w:rsid w:val="00F53D65"/>
    <w:rsid w:val="00F55256"/>
    <w:rsid w:val="00F55E0A"/>
    <w:rsid w:val="00F55FD2"/>
    <w:rsid w:val="00F61688"/>
    <w:rsid w:val="00F6205E"/>
    <w:rsid w:val="00F621C9"/>
    <w:rsid w:val="00F62BCB"/>
    <w:rsid w:val="00F62EF6"/>
    <w:rsid w:val="00F63A41"/>
    <w:rsid w:val="00F63B93"/>
    <w:rsid w:val="00F65AF1"/>
    <w:rsid w:val="00F6639B"/>
    <w:rsid w:val="00F67A1F"/>
    <w:rsid w:val="00F67D44"/>
    <w:rsid w:val="00F70022"/>
    <w:rsid w:val="00F7124E"/>
    <w:rsid w:val="00F72516"/>
    <w:rsid w:val="00F72AAD"/>
    <w:rsid w:val="00F75FDE"/>
    <w:rsid w:val="00F76834"/>
    <w:rsid w:val="00F77803"/>
    <w:rsid w:val="00F77912"/>
    <w:rsid w:val="00F806CB"/>
    <w:rsid w:val="00F81BFB"/>
    <w:rsid w:val="00F83DFD"/>
    <w:rsid w:val="00F8410E"/>
    <w:rsid w:val="00F8536B"/>
    <w:rsid w:val="00F87BC5"/>
    <w:rsid w:val="00F9033A"/>
    <w:rsid w:val="00F910B9"/>
    <w:rsid w:val="00F917E0"/>
    <w:rsid w:val="00F94884"/>
    <w:rsid w:val="00F9548F"/>
    <w:rsid w:val="00F95AF9"/>
    <w:rsid w:val="00F96A33"/>
    <w:rsid w:val="00F96BF5"/>
    <w:rsid w:val="00F96FDE"/>
    <w:rsid w:val="00FA0325"/>
    <w:rsid w:val="00FA14A9"/>
    <w:rsid w:val="00FA1CC6"/>
    <w:rsid w:val="00FA25B7"/>
    <w:rsid w:val="00FA42A4"/>
    <w:rsid w:val="00FA4697"/>
    <w:rsid w:val="00FA49C1"/>
    <w:rsid w:val="00FA5470"/>
    <w:rsid w:val="00FA5D41"/>
    <w:rsid w:val="00FA5DBF"/>
    <w:rsid w:val="00FB2441"/>
    <w:rsid w:val="00FB24DE"/>
    <w:rsid w:val="00FB4723"/>
    <w:rsid w:val="00FB502E"/>
    <w:rsid w:val="00FB6E48"/>
    <w:rsid w:val="00FC0614"/>
    <w:rsid w:val="00FC2252"/>
    <w:rsid w:val="00FC2D51"/>
    <w:rsid w:val="00FC32BC"/>
    <w:rsid w:val="00FC3648"/>
    <w:rsid w:val="00FC3B7F"/>
    <w:rsid w:val="00FC51E4"/>
    <w:rsid w:val="00FC537F"/>
    <w:rsid w:val="00FC570B"/>
    <w:rsid w:val="00FC5CCF"/>
    <w:rsid w:val="00FC7B87"/>
    <w:rsid w:val="00FD0712"/>
    <w:rsid w:val="00FD2ACE"/>
    <w:rsid w:val="00FD360C"/>
    <w:rsid w:val="00FD5428"/>
    <w:rsid w:val="00FD66CF"/>
    <w:rsid w:val="00FE034E"/>
    <w:rsid w:val="00FE2343"/>
    <w:rsid w:val="00FE51F2"/>
    <w:rsid w:val="00FE5357"/>
    <w:rsid w:val="00FE584C"/>
    <w:rsid w:val="00FE5B3F"/>
    <w:rsid w:val="00FE7C0F"/>
    <w:rsid w:val="00FE7F55"/>
    <w:rsid w:val="00FF0B17"/>
    <w:rsid w:val="00FF2812"/>
    <w:rsid w:val="00FF3AE6"/>
    <w:rsid w:val="00FF4A08"/>
    <w:rsid w:val="00FF4C7F"/>
    <w:rsid w:val="00FF5001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F64E4"/>
  <w15:chartTrackingRefBased/>
  <w15:docId w15:val="{C2643983-757D-4BCC-AA44-42F7E26E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C89"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7410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09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657997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character" w:customStyle="1" w:styleId="Titre1Car">
    <w:name w:val="Titre 1 Car"/>
    <w:basedOn w:val="Policepardfaut"/>
    <w:link w:val="Titre1"/>
    <w:uiPriority w:val="9"/>
    <w:rsid w:val="0074108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En-tte">
    <w:name w:val="header"/>
    <w:basedOn w:val="Normal"/>
    <w:link w:val="En-tteCar"/>
    <w:uiPriority w:val="99"/>
    <w:unhideWhenUsed/>
    <w:rsid w:val="00D05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55DE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D05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55DE"/>
    <w:rPr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B165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B1651"/>
    <w:rPr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BB1651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53776D"/>
    <w:rPr>
      <w:color w:val="0563C1" w:themeColor="hyperlink"/>
      <w:u w:val="single"/>
    </w:rPr>
  </w:style>
  <w:style w:type="paragraph" w:customStyle="1" w:styleId="Default">
    <w:name w:val="Default"/>
    <w:rsid w:val="00BE3B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E7EDF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AA09E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styleId="Paragraphedeliste">
    <w:name w:val="List Paragraph"/>
    <w:basedOn w:val="Normal"/>
    <w:uiPriority w:val="34"/>
    <w:qFormat/>
    <w:rsid w:val="00A67DF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470286"/>
    <w:rPr>
      <w:sz w:val="16"/>
      <w:szCs w:val="16"/>
    </w:rPr>
  </w:style>
  <w:style w:type="character" w:styleId="Numrodeligne">
    <w:name w:val="line number"/>
    <w:basedOn w:val="Policepardfaut"/>
    <w:uiPriority w:val="99"/>
    <w:semiHidden/>
    <w:unhideWhenUsed/>
    <w:rsid w:val="00935C99"/>
  </w:style>
  <w:style w:type="table" w:customStyle="1" w:styleId="TableNormal">
    <w:name w:val="Table Normal"/>
    <w:uiPriority w:val="2"/>
    <w:semiHidden/>
    <w:unhideWhenUsed/>
    <w:qFormat/>
    <w:rsid w:val="00874C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874CA4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  <w:sz w:val="20"/>
      <w:szCs w:val="20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874CA4"/>
    <w:rPr>
      <w:rFonts w:ascii="PMingLiU" w:eastAsia="PMingLiU" w:hAnsi="PMingLiU" w:cs="PMingLiU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874CA4"/>
    <w:pPr>
      <w:widowControl w:val="0"/>
      <w:autoSpaceDE w:val="0"/>
      <w:autoSpaceDN w:val="0"/>
      <w:spacing w:before="54" w:after="0" w:line="240" w:lineRule="auto"/>
      <w:jc w:val="center"/>
    </w:pPr>
    <w:rPr>
      <w:rFonts w:ascii="PMingLiU" w:eastAsia="PMingLiU" w:hAnsi="PMingLiU" w:cs="PMingLiU"/>
      <w:lang w:val="en-US"/>
    </w:rPr>
  </w:style>
  <w:style w:type="paragraph" w:styleId="Rvision">
    <w:name w:val="Revision"/>
    <w:hidden/>
    <w:uiPriority w:val="99"/>
    <w:semiHidden/>
    <w:rsid w:val="008A04C3"/>
    <w:pPr>
      <w:spacing w:after="0" w:line="240" w:lineRule="auto"/>
    </w:pPr>
    <w:rPr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43A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3AAE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0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07CA-A9B1-4913-AE80-0E0709DA0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</dc:creator>
  <cp:keywords/>
  <dc:description/>
  <cp:lastModifiedBy>Tal Soumagnac</cp:lastModifiedBy>
  <cp:revision>111</cp:revision>
  <dcterms:created xsi:type="dcterms:W3CDTF">2023-02-28T22:03:00Z</dcterms:created>
  <dcterms:modified xsi:type="dcterms:W3CDTF">2023-09-07T19:35:00Z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75ca995a-40d8-340f-ac85-806137b55379</vt:lpwstr>
  </property>
  <property fmtid="{D5CDD505-2E9C-101B-9397-08002B2CF9AE}" pid="24" name="Mendeley Citation Style_1">
    <vt:lpwstr>http://www.zotero.org/styles/ieee</vt:lpwstr>
  </property>
</Properties>
</file>