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BB8E5C" w14:textId="169D829B" w:rsidR="005F6AB9" w:rsidRDefault="00A26185" w:rsidP="00E3450E">
      <w:pPr>
        <w:ind w:left="-851"/>
        <w:rPr>
          <w:rFonts w:cstheme="minorHAnsi"/>
          <w:b/>
          <w:sz w:val="28"/>
          <w:lang w:val="en-US"/>
        </w:rPr>
      </w:pPr>
      <w:bookmarkStart w:id="0" w:name="OLE_LINK22"/>
      <w:r>
        <w:rPr>
          <w:rFonts w:cstheme="minorHAnsi"/>
          <w:b/>
          <w:sz w:val="28"/>
          <w:lang w:val="en-US"/>
        </w:rPr>
        <w:t>eTable 1</w:t>
      </w:r>
      <w:bookmarkStart w:id="1" w:name="_GoBack"/>
      <w:bookmarkEnd w:id="1"/>
    </w:p>
    <w:p w14:paraId="099160B9" w14:textId="7299E33B" w:rsidR="00B97595" w:rsidRPr="007870D5" w:rsidRDefault="00B97595" w:rsidP="00B97595">
      <w:pPr>
        <w:pStyle w:val="Sinespaciado"/>
        <w:numPr>
          <w:ilvl w:val="0"/>
          <w:numId w:val="5"/>
        </w:numPr>
        <w:ind w:left="142"/>
        <w:rPr>
          <w:sz w:val="24"/>
          <w:lang w:val="en-US"/>
        </w:rPr>
      </w:pPr>
      <w:r w:rsidRPr="007870D5">
        <w:rPr>
          <w:sz w:val="24"/>
          <w:lang w:val="en-US"/>
        </w:rPr>
        <w:t xml:space="preserve">Distribution of academic vs non-academic ICUs our study, according to their public or private status. </w:t>
      </w:r>
    </w:p>
    <w:p w14:paraId="0ABB057E" w14:textId="14AF46EC" w:rsidR="006911DF" w:rsidRPr="007870D5" w:rsidRDefault="00FE4B9E" w:rsidP="00E3450E">
      <w:pPr>
        <w:pStyle w:val="Sinespaciado"/>
        <w:numPr>
          <w:ilvl w:val="0"/>
          <w:numId w:val="5"/>
        </w:numPr>
        <w:ind w:left="142"/>
        <w:rPr>
          <w:sz w:val="24"/>
          <w:lang w:val="en-US"/>
        </w:rPr>
      </w:pPr>
      <w:r w:rsidRPr="007870D5">
        <w:rPr>
          <w:sz w:val="24"/>
          <w:lang w:val="en-US"/>
        </w:rPr>
        <w:t>Distribution of ICU condition (public/private) where intensivists work, by role</w:t>
      </w:r>
    </w:p>
    <w:p w14:paraId="5E7AB108" w14:textId="760F6A69" w:rsidR="006911DF" w:rsidRPr="007870D5" w:rsidRDefault="00FE4B9E" w:rsidP="00E3450E">
      <w:pPr>
        <w:pStyle w:val="Sinespaciado"/>
        <w:numPr>
          <w:ilvl w:val="0"/>
          <w:numId w:val="5"/>
        </w:numPr>
        <w:ind w:left="142"/>
        <w:rPr>
          <w:sz w:val="24"/>
          <w:lang w:val="en-US"/>
        </w:rPr>
      </w:pPr>
      <w:r w:rsidRPr="007870D5">
        <w:rPr>
          <w:sz w:val="24"/>
          <w:lang w:val="en-US"/>
        </w:rPr>
        <w:t>Distribution of number of ICU where intensivists work, by role.</w:t>
      </w:r>
    </w:p>
    <w:p w14:paraId="7F5F9FBE" w14:textId="4A49AB4C" w:rsidR="00E3450E" w:rsidRPr="007870D5" w:rsidRDefault="00E3450E" w:rsidP="00E3450E">
      <w:pPr>
        <w:pStyle w:val="Sinespaciado"/>
        <w:numPr>
          <w:ilvl w:val="0"/>
          <w:numId w:val="5"/>
        </w:numPr>
        <w:ind w:left="142"/>
        <w:rPr>
          <w:sz w:val="24"/>
          <w:lang w:val="en-US"/>
        </w:rPr>
      </w:pPr>
      <w:r w:rsidRPr="007870D5">
        <w:rPr>
          <w:sz w:val="24"/>
          <w:lang w:val="en-US"/>
        </w:rPr>
        <w:t>Distribution of number of</w:t>
      </w:r>
      <w:r w:rsidR="00B97595" w:rsidRPr="007870D5">
        <w:rPr>
          <w:sz w:val="24"/>
          <w:lang w:val="en-US"/>
        </w:rPr>
        <w:t xml:space="preserve"> different</w:t>
      </w:r>
      <w:r w:rsidRPr="007870D5">
        <w:rPr>
          <w:sz w:val="24"/>
          <w:lang w:val="en-US"/>
        </w:rPr>
        <w:t xml:space="preserve"> ICU where intensivists work, according to public or private </w:t>
      </w:r>
      <w:r w:rsidR="00B97595" w:rsidRPr="007870D5">
        <w:rPr>
          <w:sz w:val="24"/>
          <w:lang w:val="en-US"/>
        </w:rPr>
        <w:t xml:space="preserve">intensivists’ primary </w:t>
      </w:r>
      <w:r w:rsidR="007870D5" w:rsidRPr="007870D5">
        <w:rPr>
          <w:sz w:val="24"/>
          <w:lang w:val="en-US"/>
        </w:rPr>
        <w:t>hospital</w:t>
      </w:r>
      <w:r w:rsidR="00C7162F" w:rsidRPr="007870D5">
        <w:rPr>
          <w:sz w:val="24"/>
          <w:lang w:val="en-US"/>
        </w:rPr>
        <w:t>.</w:t>
      </w:r>
    </w:p>
    <w:bookmarkEnd w:id="0"/>
    <w:p w14:paraId="5B420121" w14:textId="3159A4C0" w:rsidR="00E3450E" w:rsidRDefault="00E3450E" w:rsidP="006911DF">
      <w:pPr>
        <w:pStyle w:val="Sinespaciado"/>
        <w:rPr>
          <w:lang w:val="en-US"/>
        </w:rPr>
      </w:pPr>
    </w:p>
    <w:p w14:paraId="57123370" w14:textId="704C39C9" w:rsidR="00B97595" w:rsidRDefault="00B97595" w:rsidP="006911DF">
      <w:pPr>
        <w:pStyle w:val="Sinespaciado"/>
        <w:rPr>
          <w:lang w:val="en-US"/>
        </w:rPr>
      </w:pPr>
    </w:p>
    <w:p w14:paraId="67CEA440" w14:textId="72D6A53B" w:rsidR="00B97595" w:rsidRPr="00457586" w:rsidRDefault="00B97595" w:rsidP="00B97595">
      <w:pPr>
        <w:ind w:left="-851"/>
        <w:rPr>
          <w:rFonts w:cstheme="minorHAnsi"/>
          <w:lang w:val="en-US"/>
        </w:rPr>
      </w:pPr>
      <w:r>
        <w:rPr>
          <w:rFonts w:cstheme="minorHAnsi"/>
          <w:lang w:val="en-US"/>
        </w:rPr>
        <w:t>A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1653"/>
        <w:gridCol w:w="1654"/>
        <w:gridCol w:w="1801"/>
      </w:tblGrid>
      <w:tr w:rsidR="00B97595" w:rsidRPr="00457586" w14:paraId="0C436728" w14:textId="77777777" w:rsidTr="00024DBB">
        <w:trPr>
          <w:trHeight w:val="550"/>
          <w:jc w:val="center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012A6" w14:textId="77777777" w:rsidR="00B97595" w:rsidRPr="00457586" w:rsidRDefault="00B97595" w:rsidP="00024DBB">
            <w:pPr>
              <w:rPr>
                <w:rFonts w:cstheme="minorHAnsi"/>
                <w:b/>
                <w:lang w:val="en-US"/>
              </w:rPr>
            </w:pPr>
            <w:r w:rsidRPr="00457586">
              <w:rPr>
                <w:rFonts w:cstheme="minorHAnsi"/>
                <w:b/>
                <w:lang w:val="en-US"/>
              </w:rPr>
              <w:t>ICU type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585D9F" w14:textId="77777777" w:rsidR="00B97595" w:rsidRPr="00457586" w:rsidRDefault="00B97595" w:rsidP="00024DBB">
            <w:pPr>
              <w:jc w:val="center"/>
              <w:rPr>
                <w:rFonts w:cstheme="minorHAnsi"/>
                <w:b/>
                <w:lang w:val="en"/>
              </w:rPr>
            </w:pPr>
            <w:r w:rsidRPr="00457586">
              <w:rPr>
                <w:rFonts w:cstheme="minorHAnsi"/>
                <w:b/>
                <w:lang w:val="en"/>
              </w:rPr>
              <w:t>Academic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C6538" w14:textId="77777777" w:rsidR="00B97595" w:rsidRPr="00457586" w:rsidRDefault="00B97595" w:rsidP="00024DBB">
            <w:pPr>
              <w:jc w:val="center"/>
              <w:rPr>
                <w:rFonts w:cstheme="minorHAnsi"/>
                <w:b/>
                <w:lang w:val="en"/>
              </w:rPr>
            </w:pPr>
            <w:r w:rsidRPr="00457586">
              <w:rPr>
                <w:rFonts w:cstheme="minorHAnsi"/>
                <w:b/>
                <w:lang w:val="en"/>
              </w:rPr>
              <w:t>Non-academic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93E19E" w14:textId="77777777" w:rsidR="00B97595" w:rsidRPr="00457586" w:rsidRDefault="00B97595" w:rsidP="00024DBB">
            <w:pPr>
              <w:jc w:val="center"/>
              <w:rPr>
                <w:rFonts w:cstheme="minorHAnsi"/>
                <w:b/>
                <w:smallCaps/>
                <w:lang w:val="en"/>
              </w:rPr>
            </w:pPr>
            <w:r w:rsidRPr="00457586">
              <w:rPr>
                <w:rFonts w:cstheme="minorHAnsi"/>
                <w:b/>
                <w:lang w:val="en"/>
              </w:rPr>
              <w:t>Total</w:t>
            </w:r>
          </w:p>
        </w:tc>
      </w:tr>
      <w:tr w:rsidR="00B97595" w:rsidRPr="00457586" w14:paraId="4660779F" w14:textId="77777777" w:rsidTr="00024DBB">
        <w:trPr>
          <w:trHeight w:val="227"/>
          <w:jc w:val="center"/>
        </w:trPr>
        <w:tc>
          <w:tcPr>
            <w:tcW w:w="212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0D92D92" w14:textId="77777777" w:rsidR="00B97595" w:rsidRPr="00457586" w:rsidRDefault="00B97595" w:rsidP="00024DBB">
            <w:pPr>
              <w:jc w:val="center"/>
              <w:rPr>
                <w:rFonts w:cstheme="minorHAnsi"/>
                <w:lang w:val="e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B5EAD0" w14:textId="77777777" w:rsidR="00B97595" w:rsidRPr="00457586" w:rsidRDefault="00B97595" w:rsidP="00024DBB">
            <w:pPr>
              <w:jc w:val="center"/>
              <w:rPr>
                <w:rFonts w:cstheme="minorHAnsi"/>
                <w:lang w:val="en"/>
              </w:rPr>
            </w:pPr>
            <w:r>
              <w:rPr>
                <w:rFonts w:eastAsia="Times New Roman" w:cstheme="minorHAnsi"/>
                <w:color w:val="000000"/>
                <w:lang w:eastAsia="es-CL"/>
              </w:rPr>
              <w:t>n(%)</w:t>
            </w:r>
          </w:p>
        </w:tc>
        <w:tc>
          <w:tcPr>
            <w:tcW w:w="16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BFE3748" w14:textId="77777777" w:rsidR="00B97595" w:rsidRPr="00457586" w:rsidRDefault="00B97595" w:rsidP="00024DBB">
            <w:pPr>
              <w:jc w:val="center"/>
              <w:rPr>
                <w:rFonts w:cstheme="minorHAnsi"/>
                <w:lang w:val="en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9B999A" w14:textId="77777777" w:rsidR="00B97595" w:rsidRPr="00457586" w:rsidRDefault="00B97595" w:rsidP="00024DBB">
            <w:pPr>
              <w:jc w:val="center"/>
              <w:rPr>
                <w:rFonts w:cstheme="minorHAnsi"/>
                <w:lang w:val="en"/>
              </w:rPr>
            </w:pPr>
          </w:p>
        </w:tc>
      </w:tr>
      <w:tr w:rsidR="00B97595" w:rsidRPr="00457586" w14:paraId="2ED9B407" w14:textId="77777777" w:rsidTr="00024DBB">
        <w:trPr>
          <w:trHeight w:val="563"/>
          <w:jc w:val="center"/>
        </w:trPr>
        <w:tc>
          <w:tcPr>
            <w:tcW w:w="212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D9DDF5" w14:textId="77777777" w:rsidR="00B97595" w:rsidRPr="00457586" w:rsidRDefault="00B97595" w:rsidP="00024DBB">
            <w:pPr>
              <w:jc w:val="center"/>
              <w:rPr>
                <w:rFonts w:cstheme="minorHAnsi"/>
                <w:lang w:val="en"/>
              </w:rPr>
            </w:pPr>
            <w:r w:rsidRPr="00457586">
              <w:rPr>
                <w:rFonts w:cstheme="minorHAnsi"/>
                <w:lang w:val="en"/>
              </w:rPr>
              <w:t>Private n (%)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24FFFC" w14:textId="77777777" w:rsidR="00B97595" w:rsidRPr="00457586" w:rsidRDefault="00B97595" w:rsidP="00024DBB">
            <w:pPr>
              <w:jc w:val="center"/>
              <w:rPr>
                <w:rFonts w:cstheme="minorHAnsi"/>
                <w:lang w:val="en"/>
              </w:rPr>
            </w:pPr>
            <w:r w:rsidRPr="00457586">
              <w:rPr>
                <w:rFonts w:cstheme="minorHAnsi"/>
                <w:lang w:val="en"/>
              </w:rPr>
              <w:t>165 (56)</w:t>
            </w:r>
          </w:p>
        </w:tc>
        <w:tc>
          <w:tcPr>
            <w:tcW w:w="16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87D2350" w14:textId="77777777" w:rsidR="00B97595" w:rsidRPr="00457586" w:rsidRDefault="00B97595" w:rsidP="00024DBB">
            <w:pPr>
              <w:jc w:val="center"/>
              <w:rPr>
                <w:rFonts w:cstheme="minorHAnsi"/>
                <w:lang w:val="en"/>
              </w:rPr>
            </w:pPr>
            <w:r w:rsidRPr="00457586">
              <w:rPr>
                <w:rFonts w:cstheme="minorHAnsi"/>
                <w:lang w:val="en"/>
              </w:rPr>
              <w:t>130 (44)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C099D1" w14:textId="77777777" w:rsidR="00B97595" w:rsidRPr="00457586" w:rsidRDefault="00B97595" w:rsidP="00024DBB">
            <w:pPr>
              <w:jc w:val="center"/>
              <w:rPr>
                <w:rFonts w:cstheme="minorHAnsi"/>
                <w:lang w:val="en"/>
              </w:rPr>
            </w:pPr>
            <w:r w:rsidRPr="00457586">
              <w:rPr>
                <w:rFonts w:cstheme="minorHAnsi"/>
                <w:lang w:val="en"/>
              </w:rPr>
              <w:t>295 (100)</w:t>
            </w:r>
          </w:p>
        </w:tc>
      </w:tr>
      <w:tr w:rsidR="00B97595" w:rsidRPr="00457586" w14:paraId="4A195641" w14:textId="77777777" w:rsidTr="00024DBB">
        <w:trPr>
          <w:trHeight w:val="563"/>
          <w:jc w:val="center"/>
        </w:trPr>
        <w:tc>
          <w:tcPr>
            <w:tcW w:w="2122" w:type="dxa"/>
            <w:tcBorders>
              <w:right w:val="single" w:sz="4" w:space="0" w:color="auto"/>
            </w:tcBorders>
            <w:vAlign w:val="center"/>
          </w:tcPr>
          <w:p w14:paraId="70DC46DC" w14:textId="77777777" w:rsidR="00B97595" w:rsidRPr="00457586" w:rsidRDefault="00B97595" w:rsidP="00024DBB">
            <w:pPr>
              <w:jc w:val="center"/>
              <w:rPr>
                <w:rFonts w:cstheme="minorHAnsi"/>
                <w:lang w:val="en"/>
              </w:rPr>
            </w:pPr>
            <w:r w:rsidRPr="00457586">
              <w:rPr>
                <w:rFonts w:cstheme="minorHAnsi"/>
                <w:lang w:val="en"/>
              </w:rPr>
              <w:t>Public n (%)</w:t>
            </w:r>
          </w:p>
        </w:tc>
        <w:tc>
          <w:tcPr>
            <w:tcW w:w="1653" w:type="dxa"/>
            <w:tcBorders>
              <w:left w:val="single" w:sz="4" w:space="0" w:color="auto"/>
            </w:tcBorders>
            <w:vAlign w:val="center"/>
          </w:tcPr>
          <w:p w14:paraId="4D97495A" w14:textId="77777777" w:rsidR="00B97595" w:rsidRPr="00457586" w:rsidRDefault="00B97595" w:rsidP="00024DBB">
            <w:pPr>
              <w:jc w:val="center"/>
              <w:rPr>
                <w:rFonts w:cstheme="minorHAnsi"/>
                <w:lang w:val="en"/>
              </w:rPr>
            </w:pPr>
            <w:r w:rsidRPr="00457586">
              <w:rPr>
                <w:rFonts w:cstheme="minorHAnsi"/>
                <w:lang w:val="en"/>
              </w:rPr>
              <w:t>329 (75)</w:t>
            </w:r>
          </w:p>
        </w:tc>
        <w:tc>
          <w:tcPr>
            <w:tcW w:w="1654" w:type="dxa"/>
            <w:tcBorders>
              <w:right w:val="single" w:sz="4" w:space="0" w:color="auto"/>
            </w:tcBorders>
            <w:vAlign w:val="center"/>
          </w:tcPr>
          <w:p w14:paraId="3FE5DD09" w14:textId="77777777" w:rsidR="00B97595" w:rsidRPr="00457586" w:rsidRDefault="00B97595" w:rsidP="00024DBB">
            <w:pPr>
              <w:jc w:val="center"/>
              <w:rPr>
                <w:rFonts w:cstheme="minorHAnsi"/>
                <w:lang w:val="en"/>
              </w:rPr>
            </w:pPr>
            <w:r w:rsidRPr="00457586">
              <w:rPr>
                <w:rFonts w:cstheme="minorHAnsi"/>
                <w:lang w:val="en"/>
              </w:rPr>
              <w:t>111 (25)</w:t>
            </w:r>
          </w:p>
        </w:tc>
        <w:tc>
          <w:tcPr>
            <w:tcW w:w="1801" w:type="dxa"/>
            <w:tcBorders>
              <w:left w:val="single" w:sz="4" w:space="0" w:color="auto"/>
            </w:tcBorders>
            <w:vAlign w:val="center"/>
          </w:tcPr>
          <w:p w14:paraId="705D65DA" w14:textId="77777777" w:rsidR="00B97595" w:rsidRPr="00457586" w:rsidRDefault="00B97595" w:rsidP="00024DBB">
            <w:pPr>
              <w:jc w:val="center"/>
              <w:rPr>
                <w:rFonts w:cstheme="minorHAnsi"/>
              </w:rPr>
            </w:pPr>
            <w:r w:rsidRPr="00457586">
              <w:rPr>
                <w:rFonts w:cstheme="minorHAnsi"/>
                <w:lang w:val="en"/>
              </w:rPr>
              <w:t>440 (100</w:t>
            </w:r>
            <w:r w:rsidRPr="00457586">
              <w:rPr>
                <w:rFonts w:cstheme="minorHAnsi"/>
              </w:rPr>
              <w:t>)</w:t>
            </w:r>
          </w:p>
        </w:tc>
      </w:tr>
      <w:tr w:rsidR="00B97595" w:rsidRPr="00457586" w14:paraId="1FE4D07A" w14:textId="77777777" w:rsidTr="00024DBB">
        <w:trPr>
          <w:trHeight w:val="133"/>
          <w:jc w:val="center"/>
        </w:trPr>
        <w:tc>
          <w:tcPr>
            <w:tcW w:w="212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90ED168" w14:textId="77777777" w:rsidR="00B97595" w:rsidRPr="00457586" w:rsidRDefault="00B97595" w:rsidP="00024DBB">
            <w:pPr>
              <w:jc w:val="right"/>
              <w:rPr>
                <w:rFonts w:cstheme="minorHAnsi"/>
              </w:rPr>
            </w:pPr>
          </w:p>
        </w:tc>
        <w:tc>
          <w:tcPr>
            <w:tcW w:w="165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8845BCB" w14:textId="77777777" w:rsidR="00B97595" w:rsidRPr="00457586" w:rsidRDefault="00B97595" w:rsidP="00024DBB">
            <w:pPr>
              <w:jc w:val="center"/>
              <w:rPr>
                <w:rFonts w:cstheme="minorHAnsi"/>
              </w:rPr>
            </w:pPr>
          </w:p>
        </w:tc>
        <w:tc>
          <w:tcPr>
            <w:tcW w:w="165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8C272DB" w14:textId="77777777" w:rsidR="00B97595" w:rsidRPr="00457586" w:rsidRDefault="00B97595" w:rsidP="00024DBB">
            <w:pPr>
              <w:jc w:val="center"/>
              <w:rPr>
                <w:rFonts w:cstheme="minorHAnsi"/>
              </w:rPr>
            </w:pPr>
          </w:p>
        </w:tc>
        <w:tc>
          <w:tcPr>
            <w:tcW w:w="18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BD1BEC" w14:textId="77777777" w:rsidR="00B97595" w:rsidRPr="00457586" w:rsidRDefault="00B97595" w:rsidP="00024DBB">
            <w:pPr>
              <w:jc w:val="center"/>
              <w:rPr>
                <w:rFonts w:cstheme="minorHAnsi"/>
              </w:rPr>
            </w:pPr>
          </w:p>
        </w:tc>
      </w:tr>
      <w:tr w:rsidR="00B97595" w:rsidRPr="00457586" w14:paraId="2FB84CA5" w14:textId="77777777" w:rsidTr="00024DBB">
        <w:trPr>
          <w:trHeight w:val="265"/>
          <w:jc w:val="center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EA473" w14:textId="77777777" w:rsidR="00B97595" w:rsidRPr="00457586" w:rsidRDefault="00B97595" w:rsidP="00024DBB">
            <w:pPr>
              <w:rPr>
                <w:rFonts w:cstheme="minorHAnsi"/>
                <w:smallCaps/>
              </w:rPr>
            </w:pPr>
            <w:r w:rsidRPr="00457586">
              <w:rPr>
                <w:rFonts w:cstheme="minorHAnsi"/>
              </w:rPr>
              <w:t>Total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97983C" w14:textId="77777777" w:rsidR="00B97595" w:rsidRPr="00457586" w:rsidRDefault="00B97595" w:rsidP="00024DBB">
            <w:pPr>
              <w:jc w:val="center"/>
              <w:rPr>
                <w:rFonts w:cstheme="minorHAnsi"/>
              </w:rPr>
            </w:pPr>
            <w:r w:rsidRPr="00457586">
              <w:rPr>
                <w:rFonts w:cstheme="minorHAnsi"/>
              </w:rPr>
              <w:t>494 (67)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80212" w14:textId="77777777" w:rsidR="00B97595" w:rsidRPr="00457586" w:rsidRDefault="00B97595" w:rsidP="00024DBB">
            <w:pPr>
              <w:jc w:val="center"/>
              <w:rPr>
                <w:rFonts w:cstheme="minorHAnsi"/>
              </w:rPr>
            </w:pPr>
            <w:r w:rsidRPr="00457586">
              <w:rPr>
                <w:rFonts w:cstheme="minorHAnsi"/>
              </w:rPr>
              <w:t>241 (33)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34694C" w14:textId="77777777" w:rsidR="00B97595" w:rsidRPr="00457586" w:rsidRDefault="00B97595" w:rsidP="00024DBB">
            <w:pPr>
              <w:jc w:val="center"/>
              <w:rPr>
                <w:rFonts w:cstheme="minorHAnsi"/>
              </w:rPr>
            </w:pPr>
            <w:r w:rsidRPr="00457586">
              <w:rPr>
                <w:rFonts w:cstheme="minorHAnsi"/>
              </w:rPr>
              <w:t>735 (100)</w:t>
            </w:r>
          </w:p>
        </w:tc>
      </w:tr>
    </w:tbl>
    <w:p w14:paraId="4F406FD7" w14:textId="77777777" w:rsidR="00B97595" w:rsidRDefault="00B97595" w:rsidP="00B97595">
      <w:pPr>
        <w:jc w:val="right"/>
        <w:rPr>
          <w:rFonts w:cstheme="minorHAnsi"/>
        </w:rPr>
      </w:pPr>
    </w:p>
    <w:p w14:paraId="4C612D16" w14:textId="45465C3D" w:rsidR="00B97595" w:rsidRDefault="00B97595" w:rsidP="00B97595">
      <w:pPr>
        <w:jc w:val="right"/>
        <w:rPr>
          <w:rFonts w:cstheme="minorHAnsi"/>
        </w:rPr>
      </w:pPr>
      <w:r w:rsidRPr="00457586">
        <w:rPr>
          <w:rFonts w:cstheme="minorHAnsi"/>
        </w:rPr>
        <w:t>P = 0.000</w:t>
      </w:r>
    </w:p>
    <w:p w14:paraId="374D6521" w14:textId="2F2D7C14" w:rsidR="00B97595" w:rsidRDefault="00B97595" w:rsidP="00B97595">
      <w:pPr>
        <w:jc w:val="right"/>
        <w:rPr>
          <w:rFonts w:cstheme="minorHAnsi"/>
        </w:rPr>
      </w:pPr>
    </w:p>
    <w:p w14:paraId="7EFDE3FA" w14:textId="77777777" w:rsidR="00B97595" w:rsidRDefault="00B97595" w:rsidP="00B97595">
      <w:pPr>
        <w:jc w:val="right"/>
        <w:rPr>
          <w:rFonts w:cstheme="minorHAnsi"/>
        </w:rPr>
      </w:pPr>
    </w:p>
    <w:p w14:paraId="7007E94B" w14:textId="7CD0071D" w:rsidR="00FE4B9E" w:rsidRPr="00FE4B9E" w:rsidRDefault="00B97595" w:rsidP="00FE4B9E">
      <w:pPr>
        <w:ind w:left="-851"/>
        <w:rPr>
          <w:rFonts w:cstheme="minorHAnsi"/>
        </w:rPr>
      </w:pPr>
      <w:r>
        <w:rPr>
          <w:rFonts w:cstheme="minorHAnsi"/>
        </w:rPr>
        <w:t>B</w:t>
      </w:r>
    </w:p>
    <w:tbl>
      <w:tblPr>
        <w:tblW w:w="10691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0"/>
        <w:gridCol w:w="1320"/>
        <w:gridCol w:w="1320"/>
        <w:gridCol w:w="1320"/>
        <w:gridCol w:w="1320"/>
        <w:gridCol w:w="1320"/>
        <w:gridCol w:w="1451"/>
        <w:gridCol w:w="1320"/>
      </w:tblGrid>
      <w:tr w:rsidR="00FE4B9E" w:rsidRPr="00457586" w14:paraId="5654FF07" w14:textId="77777777" w:rsidTr="009A539B">
        <w:trPr>
          <w:trHeight w:val="300"/>
        </w:trPr>
        <w:tc>
          <w:tcPr>
            <w:tcW w:w="13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DD2B6" w14:textId="77777777" w:rsidR="00FE4B9E" w:rsidRPr="002045CD" w:rsidRDefault="00FE4B9E" w:rsidP="009A539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es-CL"/>
              </w:rPr>
            </w:pPr>
            <w:r w:rsidRPr="00457586">
              <w:rPr>
                <w:rFonts w:eastAsia="Times New Roman" w:cstheme="minorHAnsi"/>
                <w:b/>
                <w:color w:val="000000"/>
                <w:lang w:eastAsia="es-CL"/>
              </w:rPr>
              <w:t>ICU condition</w:t>
            </w:r>
          </w:p>
        </w:tc>
        <w:tc>
          <w:tcPr>
            <w:tcW w:w="80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982AF" w14:textId="77777777" w:rsidR="00FE4B9E" w:rsidRPr="002045CD" w:rsidRDefault="00FE4B9E" w:rsidP="009A539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es-CL"/>
              </w:rPr>
            </w:pPr>
            <w:r w:rsidRPr="00457586">
              <w:rPr>
                <w:rFonts w:eastAsia="Times New Roman" w:cstheme="minorHAnsi"/>
                <w:b/>
                <w:color w:val="000000"/>
                <w:lang w:eastAsia="es-CL"/>
              </w:rPr>
              <w:t>Intensivist role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C774314" w14:textId="77777777" w:rsidR="00FE4B9E" w:rsidRPr="002045CD" w:rsidRDefault="00FE4B9E" w:rsidP="009A539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b/>
                <w:color w:val="000000"/>
                <w:lang w:eastAsia="es-CL"/>
              </w:rPr>
              <w:t>Total</w:t>
            </w:r>
          </w:p>
        </w:tc>
      </w:tr>
      <w:tr w:rsidR="00FE4B9E" w:rsidRPr="00457586" w14:paraId="534FAE77" w14:textId="77777777" w:rsidTr="009A539B">
        <w:trPr>
          <w:trHeight w:val="300"/>
        </w:trPr>
        <w:tc>
          <w:tcPr>
            <w:tcW w:w="13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88231" w14:textId="77777777" w:rsidR="00FE4B9E" w:rsidRPr="00457586" w:rsidRDefault="00FE4B9E" w:rsidP="009A53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3752B0" w14:textId="77777777" w:rsidR="00FE4B9E" w:rsidRPr="00457586" w:rsidRDefault="00FE4B9E" w:rsidP="009A53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457586">
              <w:rPr>
                <w:rFonts w:eastAsia="Times New Roman" w:cstheme="minorHAnsi"/>
                <w:color w:val="000000"/>
                <w:lang w:eastAsia="es-CL"/>
              </w:rPr>
              <w:t>Medical coordinator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6C0F52" w14:textId="77777777" w:rsidR="00FE4B9E" w:rsidRPr="00457586" w:rsidRDefault="00FE4B9E" w:rsidP="009A53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Other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594670D" w14:textId="77777777" w:rsidR="00FE4B9E" w:rsidRPr="00457586" w:rsidRDefault="00FE4B9E" w:rsidP="009A53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Resident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422249" w14:textId="6A7D6B2C" w:rsidR="00FE4B9E" w:rsidRPr="00457586" w:rsidRDefault="00FE4B9E" w:rsidP="009A53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Staff</w:t>
            </w:r>
            <w:r w:rsidR="00A26185">
              <w:rPr>
                <w:rFonts w:eastAsia="Times New Roman" w:cstheme="minorHAnsi"/>
                <w:color w:val="000000"/>
                <w:lang w:eastAsia="es-CL"/>
              </w:rPr>
              <w:t xml:space="preserve"> physician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2A05B6" w14:textId="3B4FE02E" w:rsidR="00FE4B9E" w:rsidRPr="00457586" w:rsidRDefault="00A26185" w:rsidP="009A53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>
              <w:rPr>
                <w:rFonts w:eastAsia="Times New Roman" w:cstheme="minorHAnsi"/>
                <w:color w:val="000000"/>
                <w:lang w:eastAsia="es-CL"/>
              </w:rPr>
              <w:t>Shift physician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A03FE" w14:textId="79A1237E" w:rsidR="00FE4B9E" w:rsidRPr="00457586" w:rsidRDefault="00A26185" w:rsidP="009A53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>
              <w:rPr>
                <w:rFonts w:eastAsia="Times New Roman" w:cstheme="minorHAnsi"/>
                <w:color w:val="000000"/>
                <w:lang w:eastAsia="es-CL"/>
              </w:rPr>
              <w:t>ICU director</w:t>
            </w:r>
          </w:p>
        </w:tc>
        <w:tc>
          <w:tcPr>
            <w:tcW w:w="132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E7D7D4" w14:textId="77777777" w:rsidR="00FE4B9E" w:rsidRPr="00457586" w:rsidRDefault="00FE4B9E" w:rsidP="009A53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</w:tr>
      <w:tr w:rsidR="00FE4B9E" w:rsidRPr="002045CD" w14:paraId="006CBEA6" w14:textId="77777777" w:rsidTr="008675E6">
        <w:trPr>
          <w:trHeight w:val="300"/>
        </w:trPr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4EBE4" w14:textId="5B8F7C3A" w:rsidR="00FE4B9E" w:rsidRPr="002045CD" w:rsidRDefault="00FE4B9E" w:rsidP="009A53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3A4972" w14:textId="1A113449" w:rsidR="00FE4B9E" w:rsidRPr="002045CD" w:rsidRDefault="008675E6" w:rsidP="009A53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>
              <w:rPr>
                <w:rFonts w:eastAsia="Times New Roman" w:cstheme="minorHAnsi"/>
                <w:color w:val="000000"/>
                <w:lang w:eastAsia="es-CL"/>
              </w:rPr>
              <w:t>n(%)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0560F" w14:textId="716D0A15" w:rsidR="00FE4B9E" w:rsidRPr="002045CD" w:rsidRDefault="00FE4B9E" w:rsidP="009A53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924766" w14:textId="2401BAEE" w:rsidR="00FE4B9E" w:rsidRPr="002045CD" w:rsidRDefault="00FE4B9E" w:rsidP="009A53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CA1EF8" w14:textId="580A739A" w:rsidR="00FE4B9E" w:rsidRPr="002045CD" w:rsidRDefault="00FE4B9E" w:rsidP="009A53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13074F" w14:textId="661F40EB" w:rsidR="00FE4B9E" w:rsidRPr="002045CD" w:rsidRDefault="00FE4B9E" w:rsidP="009A53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0C14E0" w14:textId="553B7C60" w:rsidR="00FE4B9E" w:rsidRPr="002045CD" w:rsidRDefault="00FE4B9E" w:rsidP="009A53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9B18A" w14:textId="662C86C7" w:rsidR="00FE4B9E" w:rsidRPr="002045CD" w:rsidRDefault="00FE4B9E" w:rsidP="009A53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</w:tr>
      <w:tr w:rsidR="008675E6" w:rsidRPr="002045CD" w14:paraId="7583CE02" w14:textId="77777777" w:rsidTr="009A539B">
        <w:trPr>
          <w:trHeight w:val="300"/>
        </w:trPr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FD576" w14:textId="5153A467" w:rsidR="008675E6" w:rsidRPr="0045758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457586">
              <w:rPr>
                <w:rFonts w:eastAsia="Times New Roman" w:cstheme="minorHAnsi"/>
                <w:color w:val="000000"/>
                <w:lang w:eastAsia="es-CL"/>
              </w:rPr>
              <w:t>Private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7D1265" w14:textId="10D6DEC2" w:rsidR="008675E6" w:rsidRPr="0045758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457586">
              <w:rPr>
                <w:rFonts w:eastAsia="Times New Roman" w:cstheme="minorHAnsi"/>
                <w:color w:val="000000"/>
                <w:lang w:eastAsia="es-CL"/>
              </w:rPr>
              <w:t>55 (53)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7705B" w14:textId="1E2C7C10" w:rsidR="008675E6" w:rsidRPr="0045758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457586">
              <w:rPr>
                <w:rFonts w:eastAsia="Times New Roman" w:cstheme="minorHAnsi"/>
                <w:color w:val="000000"/>
                <w:lang w:eastAsia="es-CL"/>
              </w:rPr>
              <w:t>3 (23)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E075B" w14:textId="2BA04582" w:rsidR="008675E6" w:rsidRPr="0045758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457586">
              <w:rPr>
                <w:rFonts w:eastAsia="Times New Roman" w:cstheme="minorHAnsi"/>
                <w:color w:val="000000"/>
                <w:lang w:eastAsia="es-CL"/>
              </w:rPr>
              <w:t>38 (40)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CD2606" w14:textId="3E9761F2" w:rsidR="008675E6" w:rsidRPr="0045758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457586">
              <w:rPr>
                <w:rFonts w:eastAsia="Times New Roman" w:cstheme="minorHAnsi"/>
                <w:color w:val="000000"/>
                <w:lang w:eastAsia="es-CL"/>
              </w:rPr>
              <w:t>133 (37)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86050" w14:textId="509552F6" w:rsidR="008675E6" w:rsidRPr="0045758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457586">
              <w:rPr>
                <w:rFonts w:eastAsia="Times New Roman" w:cstheme="minorHAnsi"/>
                <w:color w:val="000000"/>
                <w:lang w:eastAsia="es-CL"/>
              </w:rPr>
              <w:t>16 (46)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D3B661" w14:textId="0B9C7D3D" w:rsidR="008675E6" w:rsidRPr="0045758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457586">
              <w:rPr>
                <w:rFonts w:eastAsia="Times New Roman" w:cstheme="minorHAnsi"/>
                <w:color w:val="000000"/>
                <w:lang w:eastAsia="es-CL"/>
              </w:rPr>
              <w:t>50 (40)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86E80" w14:textId="0D7D46C9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29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>5 (40)</w:t>
            </w:r>
          </w:p>
        </w:tc>
      </w:tr>
      <w:tr w:rsidR="008675E6" w:rsidRPr="002045CD" w14:paraId="0DC94591" w14:textId="77777777" w:rsidTr="009A539B">
        <w:trPr>
          <w:trHeight w:val="186"/>
        </w:trPr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A8CAA" w14:textId="77777777" w:rsidR="008675E6" w:rsidRPr="002045CD" w:rsidRDefault="008675E6" w:rsidP="008675E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5355F6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59B81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FB753D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D62AD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4F658E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7F4AA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72162B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</w:tr>
      <w:tr w:rsidR="008675E6" w:rsidRPr="002045CD" w14:paraId="6E6CBDA1" w14:textId="77777777" w:rsidTr="009A539B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E8C43" w14:textId="2A76F855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457586">
              <w:rPr>
                <w:rFonts w:eastAsia="Times New Roman" w:cstheme="minorHAnsi"/>
                <w:color w:val="000000"/>
                <w:lang w:eastAsia="es-CL"/>
              </w:rPr>
              <w:t>Public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7D634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457586">
              <w:rPr>
                <w:rFonts w:eastAsia="Times New Roman" w:cstheme="minorHAnsi"/>
                <w:color w:val="000000"/>
                <w:lang w:eastAsia="es-CL"/>
              </w:rPr>
              <w:t>49 (47)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19070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457586">
              <w:rPr>
                <w:rFonts w:eastAsia="Times New Roman" w:cstheme="minorHAnsi"/>
                <w:color w:val="000000"/>
                <w:lang w:eastAsia="es-CL"/>
              </w:rPr>
              <w:t>10 (77)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EE2CA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457586">
              <w:rPr>
                <w:rFonts w:eastAsia="Times New Roman" w:cstheme="minorHAnsi"/>
                <w:color w:val="000000"/>
                <w:lang w:eastAsia="es-CL"/>
              </w:rPr>
              <w:t>58 (60)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F51E0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457586">
              <w:rPr>
                <w:rFonts w:eastAsia="Times New Roman" w:cstheme="minorHAnsi"/>
                <w:color w:val="000000"/>
                <w:lang w:eastAsia="es-CL"/>
              </w:rPr>
              <w:t>229 (63)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4C6D5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19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(54)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CA5A9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457586">
              <w:rPr>
                <w:rFonts w:eastAsia="Times New Roman" w:cstheme="minorHAnsi"/>
                <w:color w:val="000000"/>
                <w:lang w:eastAsia="es-CL"/>
              </w:rPr>
              <w:t>74 (60)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BF46D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>
              <w:rPr>
                <w:rFonts w:eastAsia="Times New Roman" w:cstheme="minorHAnsi"/>
                <w:color w:val="000000"/>
                <w:lang w:eastAsia="es-CL"/>
              </w:rPr>
              <w:t>439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</w:t>
            </w:r>
            <w:r>
              <w:rPr>
                <w:rFonts w:eastAsia="Times New Roman" w:cstheme="minorHAnsi"/>
                <w:color w:val="000000"/>
                <w:lang w:eastAsia="es-CL"/>
              </w:rPr>
              <w:t>60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>)</w:t>
            </w:r>
          </w:p>
        </w:tc>
      </w:tr>
      <w:tr w:rsidR="008675E6" w:rsidRPr="002045CD" w14:paraId="699ED6C1" w14:textId="77777777" w:rsidTr="009A539B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3C6FE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E5E1B3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1091A7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B096CD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95F5DC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5EC62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A6849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8F7597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</w:tr>
      <w:tr w:rsidR="008675E6" w:rsidRPr="002045CD" w14:paraId="500E2436" w14:textId="77777777" w:rsidTr="009A539B">
        <w:trPr>
          <w:trHeight w:val="300"/>
        </w:trPr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18D19" w14:textId="77777777" w:rsidR="008675E6" w:rsidRPr="002045CD" w:rsidRDefault="008675E6" w:rsidP="008675E6">
            <w:pPr>
              <w:spacing w:after="0" w:line="240" w:lineRule="auto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Total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9AEA98A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991ABD">
              <w:rPr>
                <w:rFonts w:eastAsia="Times New Roman" w:cstheme="minorHAnsi"/>
                <w:color w:val="000000"/>
                <w:lang w:eastAsia="es-CL"/>
              </w:rPr>
              <w:t>104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CAAC21E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991ABD">
              <w:rPr>
                <w:rFonts w:eastAsia="Times New Roman" w:cstheme="minorHAnsi"/>
                <w:color w:val="000000"/>
                <w:lang w:eastAsia="es-CL"/>
              </w:rPr>
              <w:t>13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E5A81B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991ABD">
              <w:rPr>
                <w:rFonts w:eastAsia="Times New Roman" w:cstheme="minorHAnsi"/>
                <w:color w:val="000000"/>
                <w:lang w:eastAsia="es-CL"/>
              </w:rPr>
              <w:t>96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E6ED7EB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991ABD">
              <w:rPr>
                <w:rFonts w:eastAsia="Times New Roman" w:cstheme="minorHAnsi"/>
                <w:color w:val="000000"/>
                <w:lang w:eastAsia="es-CL"/>
              </w:rPr>
              <w:t>362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D5E307B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991ABD">
              <w:rPr>
                <w:rFonts w:eastAsia="Times New Roman" w:cstheme="minorHAnsi"/>
                <w:color w:val="000000"/>
                <w:lang w:eastAsia="es-CL"/>
              </w:rPr>
              <w:t>35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76BDEA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991ABD">
              <w:rPr>
                <w:rFonts w:eastAsia="Times New Roman" w:cstheme="minorHAnsi"/>
                <w:color w:val="000000"/>
                <w:lang w:eastAsia="es-CL"/>
              </w:rPr>
              <w:t>124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60B50B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991ABD">
              <w:rPr>
                <w:rFonts w:eastAsia="Times New Roman" w:cstheme="minorHAnsi"/>
                <w:color w:val="000000"/>
                <w:lang w:eastAsia="es-CL"/>
              </w:rPr>
              <w:t>734</w:t>
            </w:r>
          </w:p>
        </w:tc>
      </w:tr>
      <w:tr w:rsidR="008675E6" w:rsidRPr="002045CD" w14:paraId="4949EF90" w14:textId="77777777" w:rsidTr="009A539B">
        <w:trPr>
          <w:trHeight w:val="300"/>
        </w:trPr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014D1" w14:textId="6BDE2F7A" w:rsidR="008675E6" w:rsidRPr="002045CD" w:rsidRDefault="008675E6" w:rsidP="008675E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B70AA" w14:textId="45D0572E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>
              <w:rPr>
                <w:rFonts w:eastAsia="Times New Roman" w:cstheme="minorHAnsi"/>
                <w:color w:val="000000"/>
                <w:lang w:eastAsia="es-CL"/>
              </w:rPr>
              <w:t>n(%)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9E0253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CBF873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074CDC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1C8225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98057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D343D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</w:tr>
    </w:tbl>
    <w:p w14:paraId="34783FBB" w14:textId="6D1FF06B" w:rsidR="00FE4B9E" w:rsidRDefault="00FE4B9E" w:rsidP="0098345A">
      <w:pPr>
        <w:ind w:left="360"/>
        <w:jc w:val="right"/>
        <w:rPr>
          <w:rFonts w:cstheme="minorHAnsi"/>
        </w:rPr>
      </w:pPr>
      <w:r w:rsidRPr="0098345A">
        <w:rPr>
          <w:rFonts w:cstheme="minorHAnsi"/>
        </w:rPr>
        <w:t>P = 0.055</w:t>
      </w:r>
    </w:p>
    <w:p w14:paraId="7D5729C9" w14:textId="13EAFA09" w:rsidR="00B97595" w:rsidRDefault="00B97595" w:rsidP="0098345A">
      <w:pPr>
        <w:ind w:left="360"/>
        <w:jc w:val="right"/>
        <w:rPr>
          <w:rFonts w:cstheme="minorHAnsi"/>
        </w:rPr>
      </w:pPr>
    </w:p>
    <w:p w14:paraId="3886E20B" w14:textId="299A915F" w:rsidR="00B97595" w:rsidRDefault="00B97595" w:rsidP="0098345A">
      <w:pPr>
        <w:ind w:left="360"/>
        <w:jc w:val="right"/>
        <w:rPr>
          <w:rFonts w:cstheme="minorHAnsi"/>
        </w:rPr>
      </w:pPr>
    </w:p>
    <w:p w14:paraId="29C7A708" w14:textId="6B5F9640" w:rsidR="00B97595" w:rsidRDefault="00B97595" w:rsidP="0098345A">
      <w:pPr>
        <w:ind w:left="360"/>
        <w:jc w:val="right"/>
        <w:rPr>
          <w:rFonts w:cstheme="minorHAnsi"/>
        </w:rPr>
      </w:pPr>
    </w:p>
    <w:p w14:paraId="4D1405DE" w14:textId="1431EFCA" w:rsidR="00B97595" w:rsidRDefault="00B97595" w:rsidP="0098345A">
      <w:pPr>
        <w:ind w:left="360"/>
        <w:jc w:val="right"/>
        <w:rPr>
          <w:rFonts w:cstheme="minorHAnsi"/>
        </w:rPr>
      </w:pPr>
    </w:p>
    <w:p w14:paraId="5AC8DF90" w14:textId="67358694" w:rsidR="00B97595" w:rsidRDefault="00B97595" w:rsidP="0098345A">
      <w:pPr>
        <w:ind w:left="360"/>
        <w:jc w:val="right"/>
        <w:rPr>
          <w:rFonts w:cstheme="minorHAnsi"/>
        </w:rPr>
      </w:pPr>
    </w:p>
    <w:p w14:paraId="0B78D1DB" w14:textId="77777777" w:rsidR="00B97595" w:rsidRPr="0098345A" w:rsidRDefault="00B97595" w:rsidP="0098345A">
      <w:pPr>
        <w:ind w:left="360"/>
        <w:jc w:val="right"/>
        <w:rPr>
          <w:rFonts w:cstheme="minorHAnsi"/>
        </w:rPr>
      </w:pPr>
    </w:p>
    <w:tbl>
      <w:tblPr>
        <w:tblW w:w="11096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9"/>
        <w:gridCol w:w="1196"/>
        <w:gridCol w:w="1320"/>
        <w:gridCol w:w="1320"/>
        <w:gridCol w:w="1320"/>
        <w:gridCol w:w="1320"/>
        <w:gridCol w:w="1451"/>
        <w:gridCol w:w="1320"/>
      </w:tblGrid>
      <w:tr w:rsidR="002045CD" w:rsidRPr="002045CD" w14:paraId="2579CB51" w14:textId="77777777" w:rsidTr="00A26185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5AB76F9" w14:textId="6213AAF9" w:rsidR="00B8043A" w:rsidRPr="002045CD" w:rsidRDefault="00B97595" w:rsidP="002045CD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es-CL"/>
              </w:rPr>
            </w:pPr>
            <w:r>
              <w:rPr>
                <w:rFonts w:eastAsia="Times New Roman" w:cstheme="minorHAnsi"/>
                <w:color w:val="000000"/>
                <w:lang w:val="en-US" w:eastAsia="es-CL"/>
              </w:rPr>
              <w:t>C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002B70" w14:textId="77777777" w:rsidR="002045CD" w:rsidRPr="002045CD" w:rsidRDefault="002045CD" w:rsidP="002045CD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8F40A0" w14:textId="77777777" w:rsidR="002045CD" w:rsidRPr="002045CD" w:rsidRDefault="002045CD" w:rsidP="002045CD">
            <w:pPr>
              <w:spacing w:after="0" w:line="240" w:lineRule="auto"/>
              <w:rPr>
                <w:rFonts w:eastAsia="Times New Roman" w:cstheme="minorHAnsi"/>
                <w:lang w:val="en-US"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AF2B44" w14:textId="77777777" w:rsidR="002045CD" w:rsidRPr="002045CD" w:rsidRDefault="002045CD" w:rsidP="002045CD">
            <w:pPr>
              <w:spacing w:after="0" w:line="240" w:lineRule="auto"/>
              <w:rPr>
                <w:rFonts w:eastAsia="Times New Roman" w:cstheme="minorHAnsi"/>
                <w:lang w:val="en-US"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1BB455" w14:textId="77777777" w:rsidR="002045CD" w:rsidRPr="002045CD" w:rsidRDefault="002045CD" w:rsidP="002045CD">
            <w:pPr>
              <w:spacing w:after="0" w:line="240" w:lineRule="auto"/>
              <w:rPr>
                <w:rFonts w:eastAsia="Times New Roman" w:cstheme="minorHAnsi"/>
                <w:lang w:val="en-US"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E1F88C" w14:textId="77777777" w:rsidR="002045CD" w:rsidRPr="002045CD" w:rsidRDefault="002045CD" w:rsidP="002045CD">
            <w:pPr>
              <w:spacing w:after="0" w:line="240" w:lineRule="auto"/>
              <w:rPr>
                <w:rFonts w:eastAsia="Times New Roman" w:cstheme="minorHAnsi"/>
                <w:lang w:val="en-US" w:eastAsia="es-CL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08DA45" w14:textId="77777777" w:rsidR="002045CD" w:rsidRPr="002045CD" w:rsidRDefault="002045CD" w:rsidP="002045CD">
            <w:pPr>
              <w:spacing w:after="0" w:line="240" w:lineRule="auto"/>
              <w:rPr>
                <w:rFonts w:eastAsia="Times New Roman" w:cstheme="minorHAnsi"/>
                <w:lang w:val="en-US"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AA4084" w14:textId="77777777" w:rsidR="002045CD" w:rsidRPr="002045CD" w:rsidRDefault="002045CD" w:rsidP="002045CD">
            <w:pPr>
              <w:spacing w:after="0" w:line="240" w:lineRule="auto"/>
              <w:rPr>
                <w:rFonts w:eastAsia="Times New Roman" w:cstheme="minorHAnsi"/>
                <w:lang w:val="en-US" w:eastAsia="es-CL"/>
              </w:rPr>
            </w:pPr>
          </w:p>
        </w:tc>
      </w:tr>
      <w:tr w:rsidR="00991ABD" w:rsidRPr="00457586" w14:paraId="12177E40" w14:textId="77777777" w:rsidTr="00A26185">
        <w:trPr>
          <w:trHeight w:val="300"/>
        </w:trPr>
        <w:tc>
          <w:tcPr>
            <w:tcW w:w="184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9A137" w14:textId="37527D14" w:rsidR="00991ABD" w:rsidRPr="00757823" w:rsidRDefault="00757823" w:rsidP="004137C0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val="en-US" w:eastAsia="es-CL"/>
              </w:rPr>
            </w:pPr>
            <w:r>
              <w:rPr>
                <w:rFonts w:eastAsia="Times New Roman" w:cstheme="minorHAnsi"/>
                <w:b/>
                <w:color w:val="000000"/>
                <w:lang w:val="en-US" w:eastAsia="es-CL"/>
              </w:rPr>
              <w:t xml:space="preserve">Number different </w:t>
            </w:r>
            <w:r w:rsidRPr="008675E6">
              <w:rPr>
                <w:rFonts w:eastAsia="Times New Roman" w:cstheme="minorHAnsi"/>
                <w:b/>
                <w:color w:val="000000"/>
                <w:lang w:val="en-US" w:eastAsia="es-CL"/>
              </w:rPr>
              <w:t>ICU</w:t>
            </w:r>
            <w:r>
              <w:rPr>
                <w:rFonts w:eastAsia="Times New Roman" w:cstheme="minorHAnsi"/>
                <w:b/>
                <w:color w:val="000000"/>
                <w:lang w:val="en-US" w:eastAsia="es-CL"/>
              </w:rPr>
              <w:t>s where intensivists work</w:t>
            </w:r>
          </w:p>
        </w:tc>
        <w:tc>
          <w:tcPr>
            <w:tcW w:w="79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EB320" w14:textId="3EF55CA8" w:rsidR="00991ABD" w:rsidRPr="002045CD" w:rsidRDefault="00991ABD" w:rsidP="002045CD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es-CL"/>
              </w:rPr>
            </w:pPr>
            <w:r w:rsidRPr="00457586">
              <w:rPr>
                <w:rFonts w:eastAsia="Times New Roman" w:cstheme="minorHAnsi"/>
                <w:b/>
                <w:color w:val="000000"/>
                <w:lang w:eastAsia="es-CL"/>
              </w:rPr>
              <w:t>Intensivist role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EAC1BE" w14:textId="4DFD4D89" w:rsidR="00991ABD" w:rsidRPr="002045CD" w:rsidRDefault="00991ABD" w:rsidP="00991ABD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b/>
                <w:color w:val="000000"/>
                <w:lang w:eastAsia="es-CL"/>
              </w:rPr>
              <w:t>Total</w:t>
            </w:r>
          </w:p>
        </w:tc>
      </w:tr>
      <w:tr w:rsidR="00A26185" w:rsidRPr="00457586" w14:paraId="5F4D7EFA" w14:textId="77777777" w:rsidTr="00A26185">
        <w:trPr>
          <w:trHeight w:val="300"/>
        </w:trPr>
        <w:tc>
          <w:tcPr>
            <w:tcW w:w="18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B6A0A3" w14:textId="6FD46A92" w:rsidR="00A26185" w:rsidRPr="00457586" w:rsidRDefault="00A26185" w:rsidP="00991A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3D7BE1" w14:textId="254E2E94" w:rsidR="00A26185" w:rsidRPr="00457586" w:rsidRDefault="00A26185" w:rsidP="00991A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457586">
              <w:rPr>
                <w:rFonts w:eastAsia="Times New Roman" w:cstheme="minorHAnsi"/>
                <w:color w:val="000000"/>
                <w:lang w:eastAsia="es-CL"/>
              </w:rPr>
              <w:t>Medical coordinator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C671E2" w14:textId="435DABEC" w:rsidR="00A26185" w:rsidRPr="00457586" w:rsidRDefault="00A26185" w:rsidP="00991A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Other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0BAA6B" w14:textId="7B99537F" w:rsidR="00A26185" w:rsidRPr="00457586" w:rsidRDefault="00A26185" w:rsidP="00991A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Resident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959101" w14:textId="4E8A030A" w:rsidR="00A26185" w:rsidRPr="00457586" w:rsidRDefault="00A26185" w:rsidP="00991A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>
              <w:rPr>
                <w:rFonts w:eastAsia="Times New Roman" w:cstheme="minorHAnsi"/>
                <w:color w:val="000000"/>
                <w:lang w:eastAsia="es-CL"/>
              </w:rPr>
              <w:t>Staff physician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E8ADCC" w14:textId="5F859C71" w:rsidR="00A26185" w:rsidRPr="00457586" w:rsidRDefault="00A26185" w:rsidP="00991A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>
              <w:rPr>
                <w:rFonts w:eastAsia="Times New Roman" w:cstheme="minorHAnsi"/>
                <w:color w:val="000000"/>
                <w:lang w:eastAsia="es-CL"/>
              </w:rPr>
              <w:t>Shift physician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07487" w14:textId="6B4AE366" w:rsidR="00A26185" w:rsidRPr="00457586" w:rsidRDefault="00A26185" w:rsidP="00991A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>
              <w:rPr>
                <w:rFonts w:eastAsia="Times New Roman" w:cstheme="minorHAnsi"/>
                <w:color w:val="000000"/>
                <w:lang w:eastAsia="es-CL"/>
              </w:rPr>
              <w:t>ICU director</w:t>
            </w:r>
          </w:p>
        </w:tc>
        <w:tc>
          <w:tcPr>
            <w:tcW w:w="132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633DFB" w14:textId="121F188B" w:rsidR="00A26185" w:rsidRPr="00457586" w:rsidRDefault="00A26185" w:rsidP="00991A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</w:tr>
      <w:tr w:rsidR="00991ABD" w:rsidRPr="002045CD" w14:paraId="42AC2745" w14:textId="77777777" w:rsidTr="00A26185">
        <w:trPr>
          <w:trHeight w:val="300"/>
        </w:trPr>
        <w:tc>
          <w:tcPr>
            <w:tcW w:w="1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32A21" w14:textId="1BA7B449" w:rsidR="00991ABD" w:rsidRPr="002045CD" w:rsidRDefault="00991ABD" w:rsidP="00991A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83F566" w14:textId="661A6C21" w:rsidR="00991ABD" w:rsidRPr="002045CD" w:rsidRDefault="008675E6" w:rsidP="00991A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>
              <w:rPr>
                <w:rFonts w:eastAsia="Times New Roman" w:cstheme="minorHAnsi"/>
                <w:color w:val="000000"/>
                <w:lang w:eastAsia="es-CL"/>
              </w:rPr>
              <w:t>n(%)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6A39DA" w14:textId="5E5BB434" w:rsidR="00991ABD" w:rsidRPr="002045CD" w:rsidRDefault="00991ABD" w:rsidP="00991A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3A13F8" w14:textId="0C74227C" w:rsidR="00991ABD" w:rsidRPr="002045CD" w:rsidRDefault="00991ABD" w:rsidP="00991A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1CFEA4" w14:textId="760DDA14" w:rsidR="00991ABD" w:rsidRPr="002045CD" w:rsidRDefault="00991ABD" w:rsidP="00991A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61A2A3" w14:textId="45C01C63" w:rsidR="00991ABD" w:rsidRPr="002045CD" w:rsidRDefault="00991ABD" w:rsidP="00991A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A8FE83" w14:textId="4F247C44" w:rsidR="00991ABD" w:rsidRPr="002045CD" w:rsidRDefault="00991ABD" w:rsidP="00991A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8C360" w14:textId="0A4689E3" w:rsidR="00991ABD" w:rsidRPr="002045CD" w:rsidRDefault="00991ABD" w:rsidP="00991A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</w:tr>
      <w:tr w:rsidR="008675E6" w:rsidRPr="002045CD" w14:paraId="52AA78B4" w14:textId="77777777" w:rsidTr="00A26185">
        <w:trPr>
          <w:trHeight w:val="300"/>
        </w:trPr>
        <w:tc>
          <w:tcPr>
            <w:tcW w:w="1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FE631C" w14:textId="50B01D9E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2CD861" w14:textId="0F6D25E5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32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(31)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5C559" w14:textId="69538074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7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(54)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20C572" w14:textId="4373E02C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54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(56)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435F4A" w14:textId="4F6BBF64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128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(36)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B4830" w14:textId="739A3D23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7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(20)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D3D05" w14:textId="7F28516F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66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(53)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1AC2A8" w14:textId="48C91AEA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294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(40)</w:t>
            </w:r>
          </w:p>
        </w:tc>
      </w:tr>
      <w:tr w:rsidR="008675E6" w:rsidRPr="002045CD" w14:paraId="207917C3" w14:textId="77777777" w:rsidTr="00A26185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B6366" w14:textId="2106869E" w:rsidR="008675E6" w:rsidRPr="002045CD" w:rsidRDefault="008675E6" w:rsidP="008675E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11805" w14:textId="721A961E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935B19" w14:textId="0C90D163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1A9B7D" w14:textId="1CEB5E64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CBAFE0" w14:textId="239EC4A9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26F751" w14:textId="6490D741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AE18D" w14:textId="3EEB510B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DBB344" w14:textId="6B3081AA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</w:tr>
      <w:tr w:rsidR="008675E6" w:rsidRPr="002045CD" w14:paraId="18DC849B" w14:textId="77777777" w:rsidTr="00A26185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16895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2</w:t>
            </w: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606AD" w14:textId="4898990C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54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(53)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AFFEC" w14:textId="110A198D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5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(38)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90237" w14:textId="58DB9DE0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31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(32)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6A6AA" w14:textId="004345B8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145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(41)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48175" w14:textId="48AD6686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19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(54)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713BC" w14:textId="6B6B14D4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49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(40)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CEFE8" w14:textId="4682C4A9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303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(42)</w:t>
            </w:r>
          </w:p>
        </w:tc>
      </w:tr>
      <w:tr w:rsidR="008675E6" w:rsidRPr="002045CD" w14:paraId="479DB877" w14:textId="77777777" w:rsidTr="00A26185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7E262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14ACA9" w14:textId="21344B76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3087D2" w14:textId="71ED003F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D72E25" w14:textId="4CE7C13C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23DC1" w14:textId="12471B1C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D7C657" w14:textId="5A3DDCA9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0DE69" w14:textId="41DD1A11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11DB6" w14:textId="2ABD7924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</w:tr>
      <w:tr w:rsidR="008675E6" w:rsidRPr="002045CD" w14:paraId="418CB138" w14:textId="77777777" w:rsidTr="00A26185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A960F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3</w:t>
            </w: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B7558" w14:textId="6115C1B2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16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(16)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19E24" w14:textId="288AC49E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1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(8)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C9794" w14:textId="3DA61493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11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(11)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F411" w14:textId="385B8F3E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72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(20)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2E7D9" w14:textId="491667F5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6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(17)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54819" w14:textId="0259731B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9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(7)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BBFDF" w14:textId="680A6259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115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(16)</w:t>
            </w:r>
          </w:p>
        </w:tc>
      </w:tr>
      <w:tr w:rsidR="008675E6" w:rsidRPr="002045CD" w14:paraId="220CD475" w14:textId="77777777" w:rsidTr="00A26185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777B3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7FD5E" w14:textId="7B2EC7EE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FFFC35" w14:textId="5B9E6B58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7B36E0" w14:textId="5C62F6AE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F4FD01" w14:textId="18BE6CDC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9AC9BB" w14:textId="747DCA15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39F7E2" w14:textId="32BC14FC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E750A1" w14:textId="2C2F6ED8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</w:tr>
      <w:tr w:rsidR="008675E6" w:rsidRPr="002045CD" w14:paraId="2CF9BF28" w14:textId="77777777" w:rsidTr="00A26185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F472C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4</w:t>
            </w: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A5C71" w14:textId="7524FDE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0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(0)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D945BF" w14:textId="1EF62D00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0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(0)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55A367" w14:textId="4F023E6A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0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(0)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A7949" w14:textId="2AC3179B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4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(1)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BE1AD" w14:textId="4634B7E3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3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(9)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D82F0" w14:textId="46351B44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0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(0)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509E7" w14:textId="6A51833A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7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(1)</w:t>
            </w:r>
          </w:p>
        </w:tc>
      </w:tr>
      <w:tr w:rsidR="008675E6" w:rsidRPr="002045CD" w14:paraId="4AE45B0D" w14:textId="77777777" w:rsidTr="00A26185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72C04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037B1" w14:textId="17BCAC90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F581E0" w14:textId="4CF36F16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8462E3" w14:textId="2205A0B8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2899E" w14:textId="65AC6759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F61C23" w14:textId="5018E23F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224DC" w14:textId="0AC559F6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CFAF6" w14:textId="0C57B53D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</w:tr>
      <w:tr w:rsidR="008675E6" w:rsidRPr="002045CD" w14:paraId="4C3CEE59" w14:textId="77777777" w:rsidTr="00A26185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5D797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5</w:t>
            </w: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AC9BD6" w14:textId="00637833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0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(0)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E354BA" w14:textId="6B614A18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0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(0)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366AAA" w14:textId="41A92538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0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(0)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6E8C8" w14:textId="38781758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9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(3)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CFF3A" w14:textId="0683F585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0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(0)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7FAE1" w14:textId="563FDDE5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0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(0)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08D63" w14:textId="6887609B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9</w:t>
            </w:r>
            <w:r w:rsidRPr="00457586">
              <w:rPr>
                <w:rFonts w:eastAsia="Times New Roman" w:cstheme="minorHAnsi"/>
                <w:color w:val="000000"/>
                <w:lang w:eastAsia="es-CL"/>
              </w:rPr>
              <w:t xml:space="preserve"> (1)</w:t>
            </w:r>
          </w:p>
        </w:tc>
      </w:tr>
      <w:tr w:rsidR="008675E6" w:rsidRPr="002045CD" w14:paraId="68F96C84" w14:textId="77777777" w:rsidTr="00A26185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0AEF0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940886" w14:textId="04AB0C82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717E6A0" w14:textId="33D07853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AF78230" w14:textId="4E4E7AF9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44A1ACB" w14:textId="0BF843D2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9F2AFCB" w14:textId="2E54F2ED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4ED49C" w14:textId="4AD6D2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3F6B05" w14:textId="31F97A55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</w:tr>
      <w:tr w:rsidR="008675E6" w:rsidRPr="002045CD" w14:paraId="047F1F82" w14:textId="77777777" w:rsidTr="00A26185">
        <w:trPr>
          <w:trHeight w:val="300"/>
        </w:trPr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4EBA7" w14:textId="77777777" w:rsidR="008675E6" w:rsidRPr="002045CD" w:rsidRDefault="008675E6" w:rsidP="008675E6">
            <w:pPr>
              <w:spacing w:after="0" w:line="240" w:lineRule="auto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Total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914E7D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102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7D160A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13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C31E3A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96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6B7170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358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EB8B6A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35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01E0D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124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9DA992" w14:textId="7777777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  <w:r w:rsidRPr="002045CD">
              <w:rPr>
                <w:rFonts w:eastAsia="Times New Roman" w:cstheme="minorHAnsi"/>
                <w:color w:val="000000"/>
                <w:lang w:eastAsia="es-CL"/>
              </w:rPr>
              <w:t>728</w:t>
            </w:r>
          </w:p>
        </w:tc>
      </w:tr>
      <w:tr w:rsidR="008675E6" w:rsidRPr="002045CD" w14:paraId="15802DE7" w14:textId="77777777" w:rsidTr="00A26185">
        <w:trPr>
          <w:trHeight w:val="300"/>
        </w:trPr>
        <w:tc>
          <w:tcPr>
            <w:tcW w:w="18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86D0F" w14:textId="77777777" w:rsidR="008675E6" w:rsidRPr="002045CD" w:rsidRDefault="008675E6" w:rsidP="008675E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ACA015" w14:textId="382706B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8611FA" w14:textId="485D237B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6CA78B" w14:textId="3B22FD53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6465EC" w14:textId="3FBFC630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6F430" w14:textId="0E326E5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2AD07" w14:textId="546A5457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4CC58" w14:textId="5FA4E822" w:rsidR="008675E6" w:rsidRPr="002045CD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L"/>
              </w:rPr>
            </w:pPr>
          </w:p>
        </w:tc>
      </w:tr>
    </w:tbl>
    <w:p w14:paraId="797CBBB3" w14:textId="52C2D393" w:rsidR="002045CD" w:rsidRPr="00457586" w:rsidRDefault="00991ABD" w:rsidP="00457586">
      <w:pPr>
        <w:jc w:val="right"/>
        <w:rPr>
          <w:rFonts w:cstheme="minorHAnsi"/>
        </w:rPr>
      </w:pPr>
      <w:r w:rsidRPr="00457586">
        <w:rPr>
          <w:rFonts w:cstheme="minorHAnsi"/>
        </w:rPr>
        <w:t xml:space="preserve">P = </w:t>
      </w:r>
      <w:r w:rsidR="00757823">
        <w:rPr>
          <w:rFonts w:cstheme="minorHAnsi"/>
        </w:rPr>
        <w:t>&lt;</w:t>
      </w:r>
      <w:r w:rsidRPr="00457586">
        <w:rPr>
          <w:rFonts w:cstheme="minorHAnsi"/>
        </w:rPr>
        <w:t>0.00</w:t>
      </w:r>
      <w:r w:rsidR="00757823">
        <w:rPr>
          <w:rFonts w:cstheme="minorHAnsi"/>
        </w:rPr>
        <w:t>1</w:t>
      </w:r>
    </w:p>
    <w:p w14:paraId="44E6BC12" w14:textId="62C9D741" w:rsidR="008675E6" w:rsidRDefault="008675E6" w:rsidP="003434E9">
      <w:pPr>
        <w:jc w:val="right"/>
        <w:rPr>
          <w:rFonts w:cstheme="minorHAnsi"/>
        </w:rPr>
      </w:pPr>
    </w:p>
    <w:p w14:paraId="7453B4D9" w14:textId="149B1A34" w:rsidR="008675E6" w:rsidRDefault="008675E6" w:rsidP="008675E6">
      <w:pPr>
        <w:ind w:left="-851"/>
        <w:rPr>
          <w:rFonts w:cstheme="minorHAnsi"/>
        </w:rPr>
      </w:pPr>
      <w:r>
        <w:rPr>
          <w:rFonts w:cstheme="minorHAnsi"/>
        </w:rPr>
        <w:t>D</w:t>
      </w:r>
    </w:p>
    <w:tbl>
      <w:tblPr>
        <w:tblW w:w="7169" w:type="dxa"/>
        <w:tblInd w:w="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6"/>
        <w:gridCol w:w="1701"/>
        <w:gridCol w:w="1559"/>
        <w:gridCol w:w="1843"/>
      </w:tblGrid>
      <w:tr w:rsidR="008675E6" w:rsidRPr="008675E6" w14:paraId="76883BB4" w14:textId="7500F616" w:rsidTr="008675E6">
        <w:trPr>
          <w:trHeight w:val="300"/>
        </w:trPr>
        <w:tc>
          <w:tcPr>
            <w:tcW w:w="2066" w:type="dxa"/>
            <w:vMerge w:val="restart"/>
            <w:tcBorders>
              <w:left w:val="nil"/>
            </w:tcBorders>
            <w:shd w:val="clear" w:color="auto" w:fill="auto"/>
            <w:noWrap/>
            <w:vAlign w:val="center"/>
          </w:tcPr>
          <w:p w14:paraId="1781E4AE" w14:textId="36FA09E0" w:rsidR="008675E6" w:rsidRPr="008675E6" w:rsidRDefault="001E3C55" w:rsidP="001E3C5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val="en-US" w:eastAsia="es-CL"/>
              </w:rPr>
            </w:pPr>
            <w:r>
              <w:rPr>
                <w:rFonts w:eastAsia="Times New Roman" w:cstheme="minorHAnsi"/>
                <w:b/>
                <w:color w:val="000000"/>
                <w:lang w:val="en-US" w:eastAsia="es-CL"/>
              </w:rPr>
              <w:t xml:space="preserve">Number </w:t>
            </w:r>
            <w:r w:rsidR="00B97595">
              <w:rPr>
                <w:rFonts w:eastAsia="Times New Roman" w:cstheme="minorHAnsi"/>
                <w:b/>
                <w:color w:val="000000"/>
                <w:lang w:val="en-US" w:eastAsia="es-CL"/>
              </w:rPr>
              <w:t xml:space="preserve">different </w:t>
            </w:r>
            <w:r w:rsidR="008675E6" w:rsidRPr="008675E6">
              <w:rPr>
                <w:rFonts w:eastAsia="Times New Roman" w:cstheme="minorHAnsi"/>
                <w:b/>
                <w:color w:val="000000"/>
                <w:lang w:val="en-US" w:eastAsia="es-CL"/>
              </w:rPr>
              <w:t>ICU</w:t>
            </w:r>
            <w:r>
              <w:rPr>
                <w:rFonts w:eastAsia="Times New Roman" w:cstheme="minorHAnsi"/>
                <w:b/>
                <w:color w:val="000000"/>
                <w:lang w:val="en-US" w:eastAsia="es-CL"/>
              </w:rPr>
              <w:t>s</w:t>
            </w:r>
            <w:r w:rsidR="00B97595">
              <w:rPr>
                <w:rFonts w:eastAsia="Times New Roman" w:cstheme="minorHAnsi"/>
                <w:b/>
                <w:color w:val="000000"/>
                <w:lang w:val="en-US" w:eastAsia="es-CL"/>
              </w:rPr>
              <w:t xml:space="preserve"> where intensivists work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0EDB37C" w14:textId="0E5E9DBB" w:rsidR="008675E6" w:rsidRPr="008675E6" w:rsidRDefault="001E3C55" w:rsidP="001E3C5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Type of </w:t>
            </w:r>
            <w:r w:rsidR="008675E6" w:rsidRPr="008675E6">
              <w:rPr>
                <w:b/>
                <w:lang w:val="en-US"/>
              </w:rPr>
              <w:t>ICU</w:t>
            </w:r>
            <w:r>
              <w:rPr>
                <w:b/>
                <w:lang w:val="en-US"/>
              </w:rPr>
              <w:t xml:space="preserve"> where intensivists predominantly belong</w:t>
            </w:r>
          </w:p>
        </w:tc>
        <w:tc>
          <w:tcPr>
            <w:tcW w:w="1843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7A0B81DF" w14:textId="7AC695BF" w:rsidR="008675E6" w:rsidRPr="008675E6" w:rsidRDefault="008675E6" w:rsidP="008675E6">
            <w:pPr>
              <w:jc w:val="center"/>
              <w:rPr>
                <w:lang w:val="en-US"/>
              </w:rPr>
            </w:pPr>
            <w:r w:rsidRPr="00457586">
              <w:rPr>
                <w:rFonts w:cstheme="minorHAnsi"/>
                <w:b/>
                <w:lang w:val="en"/>
              </w:rPr>
              <w:t>Total</w:t>
            </w:r>
          </w:p>
        </w:tc>
      </w:tr>
      <w:tr w:rsidR="008675E6" w:rsidRPr="008675E6" w14:paraId="0C27B322" w14:textId="77777777" w:rsidTr="008675E6">
        <w:trPr>
          <w:trHeight w:val="77"/>
        </w:trPr>
        <w:tc>
          <w:tcPr>
            <w:tcW w:w="20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76D50" w14:textId="77777777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1D978E5" w14:textId="1E5E34F7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>
              <w:rPr>
                <w:rFonts w:eastAsia="Times New Roman" w:cstheme="minorHAnsi"/>
                <w:color w:val="000000"/>
                <w:lang w:val="en-US" w:eastAsia="es-CL"/>
              </w:rPr>
              <w:t>Public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EFFB312" w14:textId="42CE3734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>
              <w:rPr>
                <w:rFonts w:eastAsia="Times New Roman" w:cstheme="minorHAnsi"/>
                <w:color w:val="000000"/>
                <w:lang w:val="en-US" w:eastAsia="es-CL"/>
              </w:rPr>
              <w:t>Private</w:t>
            </w:r>
          </w:p>
        </w:tc>
        <w:tc>
          <w:tcPr>
            <w:tcW w:w="1843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B7B856" w14:textId="77777777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</w:tr>
      <w:tr w:rsidR="008675E6" w:rsidRPr="008675E6" w14:paraId="5E674E9E" w14:textId="77777777" w:rsidTr="008675E6">
        <w:trPr>
          <w:trHeight w:val="300"/>
        </w:trPr>
        <w:tc>
          <w:tcPr>
            <w:tcW w:w="2066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A0FC470" w14:textId="5C1AD548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9EFF984" w14:textId="21E0E3B5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>
              <w:rPr>
                <w:rFonts w:eastAsia="Times New Roman" w:cstheme="minorHAnsi"/>
                <w:color w:val="000000"/>
                <w:lang w:eastAsia="es-CL"/>
              </w:rPr>
              <w:t>n(%)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6442E53" w14:textId="3652CF21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9E2D739" w14:textId="20A4FC89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</w:tr>
      <w:tr w:rsidR="008675E6" w:rsidRPr="008675E6" w14:paraId="1B2717BF" w14:textId="77777777" w:rsidTr="001464C6">
        <w:trPr>
          <w:trHeight w:val="297"/>
        </w:trPr>
        <w:tc>
          <w:tcPr>
            <w:tcW w:w="20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1E57E1" w14:textId="03C8E52F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8675E6">
              <w:rPr>
                <w:rFonts w:eastAsia="Times New Roman" w:cstheme="minorHAnsi"/>
                <w:color w:val="000000"/>
                <w:lang w:val="en-US" w:eastAsia="es-CL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E4921" w14:textId="1F22B5F5" w:rsidR="008675E6" w:rsidRPr="008675E6" w:rsidRDefault="008675E6" w:rsidP="008675E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8675E6">
              <w:rPr>
                <w:rFonts w:ascii="Calibri" w:hAnsi="Calibri" w:cs="Calibri"/>
                <w:color w:val="000000"/>
                <w:lang w:val="en-US"/>
              </w:rPr>
              <w:t>170 (58)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E82A2A" w14:textId="3F7E83D8" w:rsidR="008675E6" w:rsidRPr="008675E6" w:rsidRDefault="008675E6" w:rsidP="008675E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8675E6">
              <w:rPr>
                <w:rFonts w:ascii="Calibri" w:hAnsi="Calibri" w:cs="Calibri"/>
                <w:color w:val="000000"/>
                <w:lang w:val="en-US"/>
              </w:rPr>
              <w:t>124 (42)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A6696B" w14:textId="1BD90F56" w:rsidR="008675E6" w:rsidRPr="008675E6" w:rsidRDefault="008675E6" w:rsidP="008675E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8675E6">
              <w:rPr>
                <w:rFonts w:ascii="Calibri" w:hAnsi="Calibri" w:cs="Calibri"/>
                <w:color w:val="000000"/>
                <w:lang w:val="en-US"/>
              </w:rPr>
              <w:t>294 (100)</w:t>
            </w:r>
          </w:p>
        </w:tc>
      </w:tr>
      <w:tr w:rsidR="008675E6" w:rsidRPr="008675E6" w14:paraId="77FDBC45" w14:textId="77777777" w:rsidTr="008675E6">
        <w:trPr>
          <w:trHeight w:val="300"/>
        </w:trPr>
        <w:tc>
          <w:tcPr>
            <w:tcW w:w="2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A5DFA" w14:textId="77777777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B444BE" w14:textId="70CC699C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E0FDB" w14:textId="30E8DF54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730E71" w14:textId="647E1291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</w:tr>
      <w:tr w:rsidR="008675E6" w:rsidRPr="008675E6" w14:paraId="14BAC215" w14:textId="77777777" w:rsidTr="008675E6">
        <w:trPr>
          <w:trHeight w:val="300"/>
        </w:trPr>
        <w:tc>
          <w:tcPr>
            <w:tcW w:w="2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A370F" w14:textId="3D35E2AE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8675E6">
              <w:rPr>
                <w:rFonts w:eastAsia="Times New Roman" w:cstheme="minorHAnsi"/>
                <w:color w:val="000000"/>
                <w:lang w:val="en-US" w:eastAsia="es-CL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F1A95" w14:textId="11AB43C2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8675E6">
              <w:rPr>
                <w:rFonts w:ascii="Calibri" w:hAnsi="Calibri" w:cs="Calibri"/>
                <w:color w:val="000000"/>
                <w:lang w:val="en-US"/>
              </w:rPr>
              <w:t>187 (62)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BA1B1" w14:textId="7394D29A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8675E6">
              <w:rPr>
                <w:rFonts w:ascii="Calibri" w:hAnsi="Calibri" w:cs="Calibri"/>
                <w:color w:val="000000"/>
                <w:lang w:val="en-US"/>
              </w:rPr>
              <w:t>117 (38)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6DBCA" w14:textId="5A465F43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8675E6">
              <w:rPr>
                <w:rFonts w:eastAsia="Times New Roman" w:cstheme="minorHAnsi"/>
                <w:color w:val="000000"/>
                <w:lang w:val="en-US" w:eastAsia="es-CL"/>
              </w:rPr>
              <w:t>304 (100)</w:t>
            </w:r>
          </w:p>
        </w:tc>
      </w:tr>
      <w:tr w:rsidR="008675E6" w:rsidRPr="008675E6" w14:paraId="5B246C7F" w14:textId="77777777" w:rsidTr="008675E6">
        <w:trPr>
          <w:trHeight w:val="300"/>
        </w:trPr>
        <w:tc>
          <w:tcPr>
            <w:tcW w:w="2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FE3FB" w14:textId="77777777" w:rsidR="008675E6" w:rsidRPr="008675E6" w:rsidRDefault="008675E6" w:rsidP="008675E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9F330" w14:textId="5E708DE0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9384ED" w14:textId="293B1B8F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16C8DC" w14:textId="539B1EBD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</w:tr>
      <w:tr w:rsidR="008675E6" w:rsidRPr="008675E6" w14:paraId="43532D2D" w14:textId="77777777" w:rsidTr="008675E6">
        <w:trPr>
          <w:trHeight w:val="300"/>
        </w:trPr>
        <w:tc>
          <w:tcPr>
            <w:tcW w:w="2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33668" w14:textId="6070AC79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8675E6">
              <w:rPr>
                <w:rFonts w:eastAsia="Times New Roman" w:cstheme="minorHAnsi"/>
                <w:color w:val="000000"/>
                <w:lang w:val="en-US" w:eastAsia="es-CL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2AE755" w14:textId="72533573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8675E6">
              <w:rPr>
                <w:rFonts w:ascii="Calibri" w:hAnsi="Calibri" w:cs="Calibri"/>
                <w:color w:val="000000"/>
                <w:lang w:val="en-US"/>
              </w:rPr>
              <w:t>67 (58)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98085" w14:textId="2F6055AF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8675E6">
              <w:rPr>
                <w:rFonts w:ascii="Calibri" w:hAnsi="Calibri" w:cs="Calibri"/>
                <w:color w:val="000000"/>
                <w:lang w:val="en-US"/>
              </w:rPr>
              <w:t>48 (42)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A7625" w14:textId="656250D4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8675E6">
              <w:rPr>
                <w:rFonts w:ascii="Calibri" w:hAnsi="Calibri" w:cs="Calibri"/>
                <w:color w:val="000000"/>
                <w:lang w:val="en-US"/>
              </w:rPr>
              <w:t>115 (100)</w:t>
            </w:r>
          </w:p>
        </w:tc>
      </w:tr>
      <w:tr w:rsidR="008675E6" w:rsidRPr="008675E6" w14:paraId="6A15225D" w14:textId="77777777" w:rsidTr="008675E6">
        <w:trPr>
          <w:trHeight w:val="300"/>
        </w:trPr>
        <w:tc>
          <w:tcPr>
            <w:tcW w:w="2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8F8FA" w14:textId="77777777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482A9" w14:textId="77777777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56031" w14:textId="77777777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2DC617" w14:textId="77777777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</w:tr>
      <w:tr w:rsidR="008675E6" w:rsidRPr="008675E6" w14:paraId="3FF0B9BF" w14:textId="77777777" w:rsidTr="008675E6">
        <w:trPr>
          <w:trHeight w:val="300"/>
        </w:trPr>
        <w:tc>
          <w:tcPr>
            <w:tcW w:w="2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44AF6" w14:textId="45057F8E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8675E6">
              <w:rPr>
                <w:rFonts w:eastAsia="Times New Roman" w:cstheme="minorHAnsi"/>
                <w:color w:val="000000"/>
                <w:lang w:val="en-US" w:eastAsia="es-CL"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C9EE7" w14:textId="7D368405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8675E6">
              <w:rPr>
                <w:rFonts w:eastAsia="Times New Roman" w:cstheme="minorHAnsi"/>
                <w:color w:val="000000"/>
                <w:lang w:val="en-US" w:eastAsia="es-CL"/>
              </w:rPr>
              <w:t>4 (57)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8CE19" w14:textId="1DC3D83E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8675E6">
              <w:rPr>
                <w:rFonts w:eastAsia="Times New Roman" w:cstheme="minorHAnsi"/>
                <w:color w:val="000000"/>
                <w:lang w:val="en-US" w:eastAsia="es-CL"/>
              </w:rPr>
              <w:t>3 (43)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7DFA1C" w14:textId="3DB56244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8675E6">
              <w:rPr>
                <w:rFonts w:ascii="Calibri" w:hAnsi="Calibri" w:cs="Calibri"/>
                <w:color w:val="000000"/>
                <w:lang w:val="en-US"/>
              </w:rPr>
              <w:t>7 (100)</w:t>
            </w:r>
          </w:p>
        </w:tc>
      </w:tr>
      <w:tr w:rsidR="008675E6" w:rsidRPr="008675E6" w14:paraId="565EEE0B" w14:textId="77777777" w:rsidTr="008675E6">
        <w:trPr>
          <w:trHeight w:val="300"/>
        </w:trPr>
        <w:tc>
          <w:tcPr>
            <w:tcW w:w="2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2A95C" w14:textId="77777777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7E127" w14:textId="6CFC8C8A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54786" w14:textId="6F3A2170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17629" w14:textId="00F71F3E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</w:tr>
      <w:tr w:rsidR="008675E6" w:rsidRPr="008675E6" w14:paraId="3FF49D7F" w14:textId="77777777" w:rsidTr="008675E6">
        <w:trPr>
          <w:trHeight w:val="300"/>
        </w:trPr>
        <w:tc>
          <w:tcPr>
            <w:tcW w:w="2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EF9BC" w14:textId="19BDDDAB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8675E6">
              <w:rPr>
                <w:rFonts w:eastAsia="Times New Roman" w:cstheme="minorHAnsi"/>
                <w:color w:val="000000"/>
                <w:lang w:val="en-US" w:eastAsia="es-CL"/>
              </w:rPr>
              <w:t>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F5DB1" w14:textId="2F73AEC6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8675E6">
              <w:rPr>
                <w:rFonts w:eastAsia="Times New Roman" w:cstheme="minorHAnsi"/>
                <w:color w:val="000000"/>
                <w:lang w:val="en-US" w:eastAsia="es-CL"/>
              </w:rPr>
              <w:t>9 (100)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5A1236" w14:textId="7D4B88CE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8675E6">
              <w:rPr>
                <w:rFonts w:eastAsia="Times New Roman" w:cstheme="minorHAnsi"/>
                <w:color w:val="000000"/>
                <w:lang w:val="en-US" w:eastAsia="es-CL"/>
              </w:rPr>
              <w:t>0 (0)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4681F7" w14:textId="5218F090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8675E6">
              <w:rPr>
                <w:rFonts w:eastAsia="Times New Roman" w:cstheme="minorHAnsi"/>
                <w:color w:val="000000"/>
                <w:lang w:val="en-US" w:eastAsia="es-CL"/>
              </w:rPr>
              <w:t>9 (100)</w:t>
            </w:r>
          </w:p>
        </w:tc>
      </w:tr>
      <w:tr w:rsidR="008675E6" w:rsidRPr="008675E6" w14:paraId="40517F44" w14:textId="77777777" w:rsidTr="008675E6">
        <w:trPr>
          <w:trHeight w:val="300"/>
        </w:trPr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AF6E4" w14:textId="77777777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EE55EE" w14:textId="4E1298E9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6361C7" w14:textId="789382EC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257E0A2" w14:textId="422AA1F1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</w:tr>
      <w:tr w:rsidR="008675E6" w:rsidRPr="008675E6" w14:paraId="49B02603" w14:textId="77777777" w:rsidTr="008675E6">
        <w:trPr>
          <w:trHeight w:val="300"/>
        </w:trPr>
        <w:tc>
          <w:tcPr>
            <w:tcW w:w="2066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118C3A6F" w14:textId="60E5E5C4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val="en-US" w:eastAsia="es-CL"/>
              </w:rPr>
            </w:pPr>
            <w:r w:rsidRPr="008675E6">
              <w:rPr>
                <w:rFonts w:eastAsia="Times New Roman" w:cstheme="minorHAnsi"/>
                <w:b/>
                <w:color w:val="000000"/>
                <w:lang w:val="en-US" w:eastAsia="es-CL"/>
              </w:rPr>
              <w:t>Total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BAA68EC" w14:textId="0404BE9F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8675E6">
              <w:rPr>
                <w:rFonts w:ascii="Calibri" w:hAnsi="Calibri" w:cs="Calibri"/>
                <w:color w:val="000000"/>
                <w:lang w:val="en-US"/>
              </w:rPr>
              <w:t>57 (60)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3881334" w14:textId="55CC2F36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8675E6">
              <w:rPr>
                <w:rFonts w:ascii="Calibri" w:hAnsi="Calibri" w:cs="Calibri"/>
                <w:color w:val="000000"/>
                <w:lang w:val="en-US"/>
              </w:rPr>
              <w:t>292 (40)</w:t>
            </w:r>
          </w:p>
        </w:tc>
        <w:tc>
          <w:tcPr>
            <w:tcW w:w="1843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1CC679F" w14:textId="5B8C8E27" w:rsidR="008675E6" w:rsidRPr="008675E6" w:rsidRDefault="008675E6" w:rsidP="00867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8675E6">
              <w:rPr>
                <w:rFonts w:ascii="Calibri" w:hAnsi="Calibri" w:cs="Calibri"/>
                <w:color w:val="000000"/>
                <w:lang w:val="en-US"/>
              </w:rPr>
              <w:t>729 (100)</w:t>
            </w:r>
          </w:p>
        </w:tc>
      </w:tr>
    </w:tbl>
    <w:p w14:paraId="61003DC0" w14:textId="157A6C58" w:rsidR="005B5D5F" w:rsidRPr="00457586" w:rsidRDefault="005B5D5F" w:rsidP="005B5D5F">
      <w:pPr>
        <w:jc w:val="right"/>
        <w:rPr>
          <w:rFonts w:cstheme="minorHAnsi"/>
        </w:rPr>
      </w:pPr>
      <w:r w:rsidRPr="00457586">
        <w:rPr>
          <w:rFonts w:cstheme="minorHAnsi"/>
        </w:rPr>
        <w:t>P = 0.0</w:t>
      </w:r>
      <w:r w:rsidR="008675E6">
        <w:rPr>
          <w:rFonts w:cstheme="minorHAnsi"/>
        </w:rPr>
        <w:t>95</w:t>
      </w:r>
    </w:p>
    <w:sectPr w:rsidR="005B5D5F" w:rsidRPr="00457586" w:rsidSect="00457586">
      <w:pgSz w:w="12240" w:h="15840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959F8"/>
    <w:multiLevelType w:val="hybridMultilevel"/>
    <w:tmpl w:val="61161BE8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E37669"/>
    <w:multiLevelType w:val="hybridMultilevel"/>
    <w:tmpl w:val="747C28C6"/>
    <w:lvl w:ilvl="0" w:tplc="1ED88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7A7037"/>
    <w:multiLevelType w:val="hybridMultilevel"/>
    <w:tmpl w:val="889C2D24"/>
    <w:lvl w:ilvl="0" w:tplc="1ED88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9B68A5"/>
    <w:multiLevelType w:val="hybridMultilevel"/>
    <w:tmpl w:val="91B8E52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C6408E"/>
    <w:multiLevelType w:val="hybridMultilevel"/>
    <w:tmpl w:val="0BD2B2EA"/>
    <w:lvl w:ilvl="0" w:tplc="F932A2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12"/>
    <w:rsid w:val="00007F13"/>
    <w:rsid w:val="00122CA3"/>
    <w:rsid w:val="001464C6"/>
    <w:rsid w:val="001E3C55"/>
    <w:rsid w:val="002045CD"/>
    <w:rsid w:val="002419A3"/>
    <w:rsid w:val="00315819"/>
    <w:rsid w:val="003434E9"/>
    <w:rsid w:val="00376BBF"/>
    <w:rsid w:val="003B3D19"/>
    <w:rsid w:val="003F2FD8"/>
    <w:rsid w:val="004137C0"/>
    <w:rsid w:val="00457586"/>
    <w:rsid w:val="004B57D9"/>
    <w:rsid w:val="005846A0"/>
    <w:rsid w:val="005B5D5F"/>
    <w:rsid w:val="005F6AB9"/>
    <w:rsid w:val="0064733F"/>
    <w:rsid w:val="006911DF"/>
    <w:rsid w:val="00692812"/>
    <w:rsid w:val="00757823"/>
    <w:rsid w:val="007870D5"/>
    <w:rsid w:val="007B75F3"/>
    <w:rsid w:val="008675E6"/>
    <w:rsid w:val="008724A8"/>
    <w:rsid w:val="00883972"/>
    <w:rsid w:val="0098345A"/>
    <w:rsid w:val="00991ABD"/>
    <w:rsid w:val="009D53C4"/>
    <w:rsid w:val="009D5936"/>
    <w:rsid w:val="00A26185"/>
    <w:rsid w:val="00B45092"/>
    <w:rsid w:val="00B8043A"/>
    <w:rsid w:val="00B97595"/>
    <w:rsid w:val="00C65F1F"/>
    <w:rsid w:val="00C7162F"/>
    <w:rsid w:val="00C76F5A"/>
    <w:rsid w:val="00CA1AF1"/>
    <w:rsid w:val="00CC56D2"/>
    <w:rsid w:val="00CF61D7"/>
    <w:rsid w:val="00D5412E"/>
    <w:rsid w:val="00E3450E"/>
    <w:rsid w:val="00ED56B5"/>
    <w:rsid w:val="00F65BE3"/>
    <w:rsid w:val="00FE4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C760D6"/>
  <w15:chartTrackingRefBased/>
  <w15:docId w15:val="{72E52C62-7FAD-419D-83BD-871BBE338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928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CC56D2"/>
    <w:pPr>
      <w:ind w:left="720"/>
      <w:contextualSpacing/>
    </w:pPr>
  </w:style>
  <w:style w:type="paragraph" w:styleId="Sinespaciado">
    <w:name w:val="No Spacing"/>
    <w:uiPriority w:val="1"/>
    <w:qFormat/>
    <w:rsid w:val="006911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0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277</Words>
  <Characters>1525</Characters>
  <Application>Microsoft Macintosh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Castro</dc:creator>
  <cp:keywords/>
  <dc:description/>
  <cp:lastModifiedBy>Ricardo Castro</cp:lastModifiedBy>
  <cp:revision>20</cp:revision>
  <dcterms:created xsi:type="dcterms:W3CDTF">2017-10-14T21:08:00Z</dcterms:created>
  <dcterms:modified xsi:type="dcterms:W3CDTF">2017-10-25T14:53:00Z</dcterms:modified>
</cp:coreProperties>
</file>