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35F" w:rsidRDefault="00E053AB"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F1EF6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B27FC">
        <w:rPr>
          <w:rFonts w:hint="eastAsia"/>
        </w:rPr>
        <w:t>. Search Strategy</w:t>
      </w:r>
      <w:r w:rsidR="000F3A28">
        <w:rPr>
          <w:rFonts w:hint="eastAsia"/>
        </w:rPr>
        <w:t>.</w:t>
      </w:r>
    </w:p>
    <w:p w:rsidR="007B27FC" w:rsidRDefault="007B27FC"/>
    <w:p w:rsidR="000F3A28" w:rsidRPr="000F3A28" w:rsidRDefault="000F3A28">
      <w:pPr>
        <w:rPr>
          <w:b/>
        </w:rPr>
      </w:pPr>
      <w:r w:rsidRPr="000F3A28">
        <w:rPr>
          <w:rFonts w:hint="eastAsia"/>
          <w:b/>
        </w:rPr>
        <w:t>Medline</w:t>
      </w:r>
    </w:p>
    <w:p w:rsidR="007B27FC" w:rsidRDefault="007B27FC" w:rsidP="007B27FC">
      <w:r>
        <w:rPr>
          <w:rFonts w:hint="eastAsia"/>
        </w:rPr>
        <w:t>#</w:t>
      </w:r>
      <w:r>
        <w:t>1</w:t>
      </w:r>
      <w:r>
        <w:rPr>
          <w:rFonts w:hint="eastAsia"/>
        </w:rPr>
        <w:t xml:space="preserve">. </w:t>
      </w:r>
      <w:r>
        <w:t>("air leak*" or air-leak).mp. or ((Intubation, Intratracheal/ or Intratracheal intubation.mp.) and leak*.mp. and (measur* or instrument* or test* or exam*).mp.)</w:t>
      </w:r>
    </w:p>
    <w:p w:rsidR="007B27FC" w:rsidRDefault="007B27FC" w:rsidP="007B27FC">
      <w:r>
        <w:rPr>
          <w:rFonts w:hint="eastAsia"/>
        </w:rPr>
        <w:t xml:space="preserve">#2. </w:t>
      </w:r>
      <w:r>
        <w:t xml:space="preserve">(stridor or extubat*).mp. </w:t>
      </w:r>
    </w:p>
    <w:p w:rsidR="007B27FC" w:rsidRDefault="007B27FC" w:rsidP="007B27FC">
      <w:r>
        <w:rPr>
          <w:rFonts w:hint="eastAsia"/>
        </w:rPr>
        <w:t xml:space="preserve">#3. #1 AND </w:t>
      </w:r>
      <w:r>
        <w:t>#2</w:t>
      </w:r>
    </w:p>
    <w:p w:rsidR="007B27FC" w:rsidRDefault="007B27FC" w:rsidP="007B27FC">
      <w:r>
        <w:rPr>
          <w:rFonts w:hint="eastAsia"/>
        </w:rPr>
        <w:t>#</w:t>
      </w:r>
      <w:r>
        <w:t>4</w:t>
      </w:r>
      <w:r>
        <w:rPr>
          <w:rFonts w:hint="eastAsia"/>
        </w:rPr>
        <w:t xml:space="preserve">. </w:t>
      </w:r>
      <w:r>
        <w:t>((cuff adj3 leak*) or cuff-leak*).mp.</w:t>
      </w:r>
    </w:p>
    <w:p w:rsidR="007B27FC" w:rsidRDefault="007B27FC" w:rsidP="007B27FC">
      <w:r>
        <w:rPr>
          <w:rFonts w:hint="eastAsia"/>
        </w:rPr>
        <w:t>#5. #</w:t>
      </w:r>
      <w:r>
        <w:t xml:space="preserve">3 </w:t>
      </w:r>
      <w:r>
        <w:rPr>
          <w:rFonts w:hint="eastAsia"/>
        </w:rPr>
        <w:t>OR #</w:t>
      </w:r>
      <w:r>
        <w:t>4</w:t>
      </w:r>
    </w:p>
    <w:p w:rsidR="000F3A28" w:rsidRDefault="000F3A28" w:rsidP="007B27FC"/>
    <w:p w:rsidR="000F3A28" w:rsidRDefault="000F3A28" w:rsidP="007B27FC"/>
    <w:p w:rsidR="000F3A28" w:rsidRPr="000F3A28" w:rsidRDefault="000F3A28" w:rsidP="007B27FC">
      <w:pPr>
        <w:rPr>
          <w:b/>
        </w:rPr>
      </w:pPr>
      <w:r w:rsidRPr="000F3A28">
        <w:rPr>
          <w:rFonts w:hint="eastAsia"/>
          <w:b/>
        </w:rPr>
        <w:t>EMBASE</w:t>
      </w:r>
    </w:p>
    <w:p w:rsidR="000F3A28" w:rsidRDefault="000F3A28" w:rsidP="007B27FC">
      <w:r>
        <w:rPr>
          <w:rFonts w:hint="eastAsia"/>
        </w:rPr>
        <w:t xml:space="preserve">#1. </w:t>
      </w:r>
      <w:r w:rsidRPr="000F3A28">
        <w:t xml:space="preserve">('air leak*' OR 'air-leak' OR (('endotracheal intubation'/exp OR 'endotracheal intubation' OR 'intratracheal intubation'/exp OR 'intratracheal intubation') AND leak* AND (measur* OR </w:t>
      </w:r>
      <w:r>
        <w:t>instrument* OR test* OR exam*))</w:t>
      </w:r>
    </w:p>
    <w:p w:rsidR="000F3A28" w:rsidRDefault="000F3A28" w:rsidP="007B27FC">
      <w:r>
        <w:rPr>
          <w:rFonts w:hint="eastAsia"/>
        </w:rPr>
        <w:t xml:space="preserve">#2. </w:t>
      </w:r>
      <w:r>
        <w:t>stridor OR extubat*</w:t>
      </w:r>
    </w:p>
    <w:p w:rsidR="000F3A28" w:rsidRDefault="000F3A28" w:rsidP="007B27FC">
      <w:r>
        <w:rPr>
          <w:rFonts w:hint="eastAsia"/>
        </w:rPr>
        <w:t>#3. #1 AND #2</w:t>
      </w:r>
      <w:r w:rsidRPr="000F3A28">
        <w:t xml:space="preserve"> </w:t>
      </w:r>
    </w:p>
    <w:p w:rsidR="000F3A28" w:rsidRDefault="000F3A28" w:rsidP="007B27FC">
      <w:r>
        <w:rPr>
          <w:rFonts w:hint="eastAsia"/>
        </w:rPr>
        <w:t>#4.</w:t>
      </w:r>
      <w:r w:rsidRPr="000F3A28">
        <w:t xml:space="preserve"> ((cuff NEAR/3 leak*) OR 'cuff leak*')</w:t>
      </w:r>
    </w:p>
    <w:p w:rsidR="000F3A28" w:rsidRPr="000F3A28" w:rsidRDefault="000F3A28" w:rsidP="007B27FC">
      <w:r>
        <w:rPr>
          <w:rFonts w:hint="eastAsia"/>
        </w:rPr>
        <w:t>#5. #3 OR #4</w:t>
      </w:r>
    </w:p>
    <w:p w:rsidR="000F3A28" w:rsidRDefault="000F3A28" w:rsidP="007B27FC"/>
    <w:p w:rsidR="000F3A28" w:rsidRPr="000F3A28" w:rsidRDefault="000F3A28" w:rsidP="000F3A28">
      <w:pPr>
        <w:rPr>
          <w:b/>
        </w:rPr>
      </w:pPr>
      <w:r w:rsidRPr="000F3A28">
        <w:rPr>
          <w:b/>
        </w:rPr>
        <w:t>Scopus</w:t>
      </w:r>
    </w:p>
    <w:p w:rsidR="000F3A28" w:rsidRDefault="000F3A28" w:rsidP="000F3A28">
      <w:r>
        <w:t>TITLE-ABS-KEY ( ( ( ( intratracheal  AND intubation  AND  leak* )  AND  ( measur*  OR  instrument*  OR  test  OR  tests  OR  exam* ) )  OR  ( "air leak*"  OR  air-leak ) )  AND  ( stridor  OR  extubat* ) )  OR  TITLE-ABS-KEY ( cuff  W/3  leak* )</w:t>
      </w:r>
    </w:p>
    <w:p w:rsidR="000F3A28" w:rsidRDefault="000F3A28" w:rsidP="000F3A28"/>
    <w:p w:rsidR="000F3A28" w:rsidRDefault="000F3A28" w:rsidP="000F3A28"/>
    <w:p w:rsidR="000F3A28" w:rsidRPr="000F3A28" w:rsidRDefault="000F3A28" w:rsidP="000F3A28">
      <w:pPr>
        <w:rPr>
          <w:b/>
        </w:rPr>
      </w:pPr>
      <w:r w:rsidRPr="000F3A28">
        <w:rPr>
          <w:b/>
        </w:rPr>
        <w:t>Web of Science</w:t>
      </w:r>
    </w:p>
    <w:p w:rsidR="000F3A28" w:rsidRDefault="000F3A28" w:rsidP="000F3A28">
      <w:r>
        <w:t>TS = ( ( ( ( intratracheal AND intubation AND leak* ) AND ( measur* OR instrument* OR test OR tests OR exam* ) ) OR ( "air leak*" OR air-leak ) ) AND ( stridor OR extubat* ) ) OR TS = ( cuff NEAR/3 leak* )</w:t>
      </w:r>
    </w:p>
    <w:p w:rsidR="000F3A28" w:rsidRDefault="000F3A28" w:rsidP="000F3A28"/>
    <w:p w:rsidR="000F3A28" w:rsidRDefault="000F3A28" w:rsidP="000F3A28"/>
    <w:p w:rsidR="000F3A28" w:rsidRPr="000F3A28" w:rsidRDefault="000F3A28" w:rsidP="000F3A28">
      <w:pPr>
        <w:rPr>
          <w:b/>
        </w:rPr>
      </w:pPr>
      <w:r w:rsidRPr="000F3A28">
        <w:rPr>
          <w:b/>
        </w:rPr>
        <w:t>The Cochrane Library</w:t>
      </w:r>
    </w:p>
    <w:p w:rsidR="000F3A28" w:rsidRDefault="000F3A28" w:rsidP="000F3A28">
      <w:r>
        <w:t>((("air leak*") OR ("intratracheal intubation" AND leak*)) AND (extubat* OR stridor)) OR ("cuff leak*")</w:t>
      </w:r>
    </w:p>
    <w:sectPr w:rsidR="000F3A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964" w:rsidRDefault="003E4964" w:rsidP="000F3A28">
      <w:r>
        <w:separator/>
      </w:r>
    </w:p>
  </w:endnote>
  <w:endnote w:type="continuationSeparator" w:id="0">
    <w:p w:rsidR="003E4964" w:rsidRDefault="003E4964" w:rsidP="000F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964" w:rsidRDefault="003E4964" w:rsidP="000F3A28">
      <w:r>
        <w:separator/>
      </w:r>
    </w:p>
  </w:footnote>
  <w:footnote w:type="continuationSeparator" w:id="0">
    <w:p w:rsidR="003E4964" w:rsidRDefault="003E4964" w:rsidP="000F3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FC"/>
    <w:rsid w:val="000D7CFA"/>
    <w:rsid w:val="000F3A28"/>
    <w:rsid w:val="003E4964"/>
    <w:rsid w:val="00417339"/>
    <w:rsid w:val="004D135F"/>
    <w:rsid w:val="007B27FC"/>
    <w:rsid w:val="00A55A56"/>
    <w:rsid w:val="00AE05AF"/>
    <w:rsid w:val="00CF1A17"/>
    <w:rsid w:val="00E0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766443B-7004-4C7C-9234-D398233A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A2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F3A28"/>
  </w:style>
  <w:style w:type="paragraph" w:styleId="Footer">
    <w:name w:val="footer"/>
    <w:basedOn w:val="Normal"/>
    <w:link w:val="FooterChar"/>
    <w:uiPriority w:val="99"/>
    <w:unhideWhenUsed/>
    <w:rsid w:val="000F3A2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F3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Jeyalakshmi M.</cp:lastModifiedBy>
  <cp:revision>5</cp:revision>
  <dcterms:created xsi:type="dcterms:W3CDTF">2019-11-09T17:48:00Z</dcterms:created>
  <dcterms:modified xsi:type="dcterms:W3CDTF">2020-10-24T15:49:00Z</dcterms:modified>
</cp:coreProperties>
</file>