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630E6" w14:textId="77777777" w:rsidR="00B01569" w:rsidRPr="008A29AF" w:rsidRDefault="00B01569" w:rsidP="00B01569">
      <w:pPr>
        <w:rPr>
          <w:lang w:val="nl-NL"/>
        </w:rPr>
      </w:pPr>
    </w:p>
    <w:tbl>
      <w:tblPr>
        <w:tblStyle w:val="TableGrid"/>
        <w:tblW w:w="10048" w:type="dxa"/>
        <w:tblLook w:val="04A0" w:firstRow="1" w:lastRow="0" w:firstColumn="1" w:lastColumn="0" w:noHBand="0" w:noVBand="1"/>
      </w:tblPr>
      <w:tblGrid>
        <w:gridCol w:w="2943"/>
        <w:gridCol w:w="1923"/>
        <w:gridCol w:w="1540"/>
        <w:gridCol w:w="1821"/>
        <w:gridCol w:w="1821"/>
      </w:tblGrid>
      <w:tr w:rsidR="00B01569" w:rsidRPr="0039628B" w14:paraId="03FBA577" w14:textId="77777777" w:rsidTr="004743DC">
        <w:tc>
          <w:tcPr>
            <w:tcW w:w="2943" w:type="dxa"/>
          </w:tcPr>
          <w:p w14:paraId="0EBEC7D7" w14:textId="77777777" w:rsidR="00B01569" w:rsidRPr="0039628B" w:rsidRDefault="00B01569" w:rsidP="004743DC">
            <w:pPr>
              <w:rPr>
                <w:b/>
              </w:rPr>
            </w:pPr>
            <w:r w:rsidRPr="0039628B">
              <w:rPr>
                <w:b/>
              </w:rPr>
              <w:t>Database searched</w:t>
            </w:r>
          </w:p>
        </w:tc>
        <w:tc>
          <w:tcPr>
            <w:tcW w:w="1923" w:type="dxa"/>
          </w:tcPr>
          <w:p w14:paraId="4805463E" w14:textId="77777777" w:rsidR="00B01569" w:rsidRPr="0039628B" w:rsidRDefault="00B01569" w:rsidP="004743DC">
            <w:pPr>
              <w:rPr>
                <w:b/>
              </w:rPr>
            </w:pPr>
            <w:r>
              <w:rPr>
                <w:b/>
              </w:rPr>
              <w:t>Platform</w:t>
            </w:r>
          </w:p>
        </w:tc>
        <w:tc>
          <w:tcPr>
            <w:tcW w:w="1540" w:type="dxa"/>
          </w:tcPr>
          <w:p w14:paraId="0D6488C6" w14:textId="77777777" w:rsidR="00B01569" w:rsidRPr="0039628B" w:rsidRDefault="00B01569" w:rsidP="004743DC">
            <w:pPr>
              <w:rPr>
                <w:b/>
              </w:rPr>
            </w:pPr>
            <w:r>
              <w:rPr>
                <w:b/>
              </w:rPr>
              <w:t>Years of coverage</w:t>
            </w:r>
          </w:p>
        </w:tc>
        <w:tc>
          <w:tcPr>
            <w:tcW w:w="1821" w:type="dxa"/>
          </w:tcPr>
          <w:p w14:paraId="64DFDC02" w14:textId="77777777" w:rsidR="00B01569" w:rsidRPr="0039628B" w:rsidRDefault="00B01569" w:rsidP="004743DC">
            <w:pPr>
              <w:rPr>
                <w:b/>
              </w:rPr>
            </w:pPr>
            <w:r>
              <w:rPr>
                <w:b/>
              </w:rPr>
              <w:t>Records</w:t>
            </w:r>
          </w:p>
        </w:tc>
        <w:tc>
          <w:tcPr>
            <w:tcW w:w="1821" w:type="dxa"/>
          </w:tcPr>
          <w:p w14:paraId="7B082EE3" w14:textId="77777777" w:rsidR="00B01569" w:rsidRPr="0039628B" w:rsidRDefault="00B01569" w:rsidP="004743DC">
            <w:pPr>
              <w:rPr>
                <w:b/>
              </w:rPr>
            </w:pPr>
            <w:r>
              <w:rPr>
                <w:b/>
              </w:rPr>
              <w:t>Records after duplicates removed</w:t>
            </w:r>
          </w:p>
        </w:tc>
      </w:tr>
      <w:tr w:rsidR="00B01569" w:rsidRPr="00AA6936" w14:paraId="45F9C73C" w14:textId="77777777" w:rsidTr="004743DC">
        <w:tc>
          <w:tcPr>
            <w:tcW w:w="2943" w:type="dxa"/>
          </w:tcPr>
          <w:p w14:paraId="68078864" w14:textId="77777777" w:rsidR="00B01569" w:rsidRPr="00AA6936" w:rsidRDefault="00B01569" w:rsidP="00B01569">
            <w:r w:rsidRPr="00AA6936">
              <w:t xml:space="preserve">Medline ALL </w:t>
            </w:r>
          </w:p>
        </w:tc>
        <w:tc>
          <w:tcPr>
            <w:tcW w:w="1923" w:type="dxa"/>
          </w:tcPr>
          <w:p w14:paraId="04084D15" w14:textId="77777777" w:rsidR="00B01569" w:rsidRPr="00AA6936" w:rsidRDefault="00B01569" w:rsidP="00B01569">
            <w:r w:rsidRPr="00AA6936">
              <w:t xml:space="preserve">Ovid </w:t>
            </w:r>
          </w:p>
        </w:tc>
        <w:tc>
          <w:tcPr>
            <w:tcW w:w="1540" w:type="dxa"/>
          </w:tcPr>
          <w:p w14:paraId="4D81CF8E" w14:textId="77777777" w:rsidR="00B01569" w:rsidRPr="00AA6936" w:rsidRDefault="00B01569" w:rsidP="00B01569">
            <w:r>
              <w:t>1946 - Present</w:t>
            </w:r>
          </w:p>
        </w:tc>
        <w:tc>
          <w:tcPr>
            <w:tcW w:w="1821" w:type="dxa"/>
          </w:tcPr>
          <w:p w14:paraId="08046BE2" w14:textId="77777777" w:rsidR="00B01569" w:rsidRPr="00B01569" w:rsidRDefault="00CC5552" w:rsidP="00B01569">
            <w:pPr>
              <w:jc w:val="center"/>
            </w:pPr>
            <w:r>
              <w:t>990</w:t>
            </w:r>
          </w:p>
        </w:tc>
        <w:tc>
          <w:tcPr>
            <w:tcW w:w="1821" w:type="dxa"/>
          </w:tcPr>
          <w:p w14:paraId="2CAB62CB" w14:textId="77777777" w:rsidR="00B01569" w:rsidRPr="00AA6936" w:rsidRDefault="00154666" w:rsidP="00B01569">
            <w:pPr>
              <w:jc w:val="center"/>
            </w:pPr>
            <w:r>
              <w:t>988</w:t>
            </w:r>
          </w:p>
        </w:tc>
      </w:tr>
      <w:tr w:rsidR="00B01569" w:rsidRPr="00AA6936" w14:paraId="783307D7" w14:textId="77777777" w:rsidTr="004743DC">
        <w:tc>
          <w:tcPr>
            <w:tcW w:w="2943" w:type="dxa"/>
          </w:tcPr>
          <w:p w14:paraId="1A5D1933" w14:textId="77777777" w:rsidR="00B01569" w:rsidRPr="00AA6936" w:rsidRDefault="00B01569" w:rsidP="00B01569">
            <w:r w:rsidRPr="00AA6936">
              <w:t xml:space="preserve">Embase </w:t>
            </w:r>
          </w:p>
        </w:tc>
        <w:tc>
          <w:tcPr>
            <w:tcW w:w="1923" w:type="dxa"/>
          </w:tcPr>
          <w:p w14:paraId="009C6930" w14:textId="77777777" w:rsidR="00B01569" w:rsidRPr="00AA6936" w:rsidRDefault="00B01569" w:rsidP="00B01569">
            <w:r w:rsidRPr="00AA6936">
              <w:t>Embase.com</w:t>
            </w:r>
          </w:p>
        </w:tc>
        <w:tc>
          <w:tcPr>
            <w:tcW w:w="1540" w:type="dxa"/>
          </w:tcPr>
          <w:p w14:paraId="0B7BF7A2" w14:textId="77777777" w:rsidR="00B01569" w:rsidRPr="00AA6936" w:rsidRDefault="00B01569" w:rsidP="00B01569">
            <w:r w:rsidRPr="00AA6936">
              <w:t>1971</w:t>
            </w:r>
            <w:r>
              <w:t xml:space="preserve"> - Present</w:t>
            </w:r>
          </w:p>
        </w:tc>
        <w:tc>
          <w:tcPr>
            <w:tcW w:w="1821" w:type="dxa"/>
          </w:tcPr>
          <w:p w14:paraId="2DD7C73D" w14:textId="77777777" w:rsidR="00B01569" w:rsidRPr="00B01569" w:rsidRDefault="00CC5552" w:rsidP="00B01569">
            <w:pPr>
              <w:jc w:val="center"/>
            </w:pPr>
            <w:r>
              <w:t>3954</w:t>
            </w:r>
          </w:p>
        </w:tc>
        <w:tc>
          <w:tcPr>
            <w:tcW w:w="1821" w:type="dxa"/>
          </w:tcPr>
          <w:p w14:paraId="4A0335C8" w14:textId="77777777" w:rsidR="00B01569" w:rsidRPr="00AA6936" w:rsidRDefault="00154666" w:rsidP="00B01569">
            <w:pPr>
              <w:jc w:val="center"/>
            </w:pPr>
            <w:r>
              <w:t>3180</w:t>
            </w:r>
          </w:p>
        </w:tc>
      </w:tr>
      <w:tr w:rsidR="00B01569" w:rsidRPr="00AA6936" w14:paraId="32E119F6" w14:textId="77777777" w:rsidTr="004743DC">
        <w:tc>
          <w:tcPr>
            <w:tcW w:w="2943" w:type="dxa"/>
          </w:tcPr>
          <w:p w14:paraId="58C0C4E1" w14:textId="77777777" w:rsidR="00B01569" w:rsidRPr="00AA6936" w:rsidRDefault="00B01569" w:rsidP="00B01569">
            <w:r w:rsidRPr="00AA6936">
              <w:t>Web of Science Core Collection</w:t>
            </w:r>
            <w:r>
              <w:t>*</w:t>
            </w:r>
            <w:r w:rsidRPr="00AA6936">
              <w:t xml:space="preserve"> </w:t>
            </w:r>
          </w:p>
        </w:tc>
        <w:tc>
          <w:tcPr>
            <w:tcW w:w="1923" w:type="dxa"/>
          </w:tcPr>
          <w:p w14:paraId="764DDCA7" w14:textId="77777777" w:rsidR="00B01569" w:rsidRPr="00AA6936" w:rsidRDefault="00B01569" w:rsidP="00B01569">
            <w:r w:rsidRPr="00AA6936">
              <w:t xml:space="preserve">Web of Knowledge </w:t>
            </w:r>
          </w:p>
        </w:tc>
        <w:tc>
          <w:tcPr>
            <w:tcW w:w="1540" w:type="dxa"/>
          </w:tcPr>
          <w:p w14:paraId="2416E89B" w14:textId="77777777" w:rsidR="00B01569" w:rsidRPr="00AA6936" w:rsidRDefault="00B01569" w:rsidP="00B01569">
            <w:r>
              <w:t>1975 - Present</w:t>
            </w:r>
          </w:p>
        </w:tc>
        <w:tc>
          <w:tcPr>
            <w:tcW w:w="1821" w:type="dxa"/>
          </w:tcPr>
          <w:p w14:paraId="1DE6588E" w14:textId="77777777" w:rsidR="00B01569" w:rsidRPr="00B01569" w:rsidRDefault="00CC5552" w:rsidP="00B01569">
            <w:pPr>
              <w:jc w:val="center"/>
            </w:pPr>
            <w:r>
              <w:t>1185</w:t>
            </w:r>
          </w:p>
        </w:tc>
        <w:tc>
          <w:tcPr>
            <w:tcW w:w="1821" w:type="dxa"/>
          </w:tcPr>
          <w:p w14:paraId="28DFF5B0" w14:textId="77777777" w:rsidR="00B01569" w:rsidRPr="00AA6936" w:rsidRDefault="00154666" w:rsidP="00B01569">
            <w:pPr>
              <w:jc w:val="center"/>
            </w:pPr>
            <w:r>
              <w:t>554</w:t>
            </w:r>
          </w:p>
        </w:tc>
      </w:tr>
      <w:tr w:rsidR="00B01569" w14:paraId="4AB2800D" w14:textId="77777777" w:rsidTr="004743DC">
        <w:tc>
          <w:tcPr>
            <w:tcW w:w="2943" w:type="dxa"/>
          </w:tcPr>
          <w:p w14:paraId="00ADAE9D" w14:textId="77777777" w:rsidR="00B01569" w:rsidRPr="00AA6936" w:rsidRDefault="00B01569" w:rsidP="00B01569">
            <w:r w:rsidRPr="002B26BA">
              <w:t>Cochrane Central Register of Controlled Trials</w:t>
            </w:r>
          </w:p>
        </w:tc>
        <w:tc>
          <w:tcPr>
            <w:tcW w:w="1923" w:type="dxa"/>
          </w:tcPr>
          <w:p w14:paraId="22107203" w14:textId="77777777" w:rsidR="00B01569" w:rsidRPr="00AA6936" w:rsidRDefault="00B01569" w:rsidP="00B01569">
            <w:r w:rsidRPr="00AA6936">
              <w:t xml:space="preserve">Wiley </w:t>
            </w:r>
          </w:p>
        </w:tc>
        <w:tc>
          <w:tcPr>
            <w:tcW w:w="1540" w:type="dxa"/>
          </w:tcPr>
          <w:p w14:paraId="6BF2A0AD" w14:textId="77777777" w:rsidR="00B01569" w:rsidRDefault="00B01569" w:rsidP="00B01569">
            <w:r>
              <w:t>1992 - Present</w:t>
            </w:r>
          </w:p>
        </w:tc>
        <w:tc>
          <w:tcPr>
            <w:tcW w:w="1821" w:type="dxa"/>
          </w:tcPr>
          <w:p w14:paraId="560AEC0B" w14:textId="77777777" w:rsidR="00B01569" w:rsidRPr="00B01569" w:rsidRDefault="00CC5552" w:rsidP="00B01569">
            <w:pPr>
              <w:jc w:val="center"/>
            </w:pPr>
            <w:r>
              <w:t>192</w:t>
            </w:r>
          </w:p>
        </w:tc>
        <w:tc>
          <w:tcPr>
            <w:tcW w:w="1821" w:type="dxa"/>
          </w:tcPr>
          <w:p w14:paraId="7C0E4679" w14:textId="77777777" w:rsidR="00B01569" w:rsidRDefault="00154666" w:rsidP="00B01569">
            <w:pPr>
              <w:jc w:val="center"/>
            </w:pPr>
            <w:r>
              <w:t>57</w:t>
            </w:r>
          </w:p>
        </w:tc>
      </w:tr>
      <w:tr w:rsidR="00B01569" w:rsidRPr="009D086A" w14:paraId="54A79ED6" w14:textId="77777777" w:rsidTr="004743DC">
        <w:tc>
          <w:tcPr>
            <w:tcW w:w="6406" w:type="dxa"/>
            <w:gridSpan w:val="3"/>
          </w:tcPr>
          <w:p w14:paraId="3CE7425F" w14:textId="77777777" w:rsidR="00B01569" w:rsidRPr="009D086A" w:rsidRDefault="00B01569" w:rsidP="004743DC">
            <w:pPr>
              <w:rPr>
                <w:b/>
              </w:rPr>
            </w:pPr>
            <w:r w:rsidRPr="009D086A">
              <w:rPr>
                <w:b/>
              </w:rPr>
              <w:t>Total</w:t>
            </w:r>
          </w:p>
        </w:tc>
        <w:tc>
          <w:tcPr>
            <w:tcW w:w="1821" w:type="dxa"/>
          </w:tcPr>
          <w:p w14:paraId="0EEA1393" w14:textId="77777777" w:rsidR="00B01569" w:rsidRPr="009D086A" w:rsidRDefault="00154666" w:rsidP="004743DC">
            <w:pPr>
              <w:jc w:val="center"/>
              <w:rPr>
                <w:b/>
              </w:rPr>
            </w:pPr>
            <w:r>
              <w:rPr>
                <w:b/>
              </w:rPr>
              <w:t>6321</w:t>
            </w:r>
          </w:p>
        </w:tc>
        <w:tc>
          <w:tcPr>
            <w:tcW w:w="1821" w:type="dxa"/>
          </w:tcPr>
          <w:p w14:paraId="44FDB8CE" w14:textId="77777777" w:rsidR="00B01569" w:rsidRPr="009D086A" w:rsidRDefault="00154666" w:rsidP="004743DC">
            <w:pPr>
              <w:jc w:val="center"/>
              <w:rPr>
                <w:b/>
              </w:rPr>
            </w:pPr>
            <w:r>
              <w:rPr>
                <w:b/>
              </w:rPr>
              <w:t>4779</w:t>
            </w:r>
          </w:p>
        </w:tc>
      </w:tr>
    </w:tbl>
    <w:p w14:paraId="3D855614" w14:textId="77777777" w:rsidR="00B01569" w:rsidRDefault="00B01569" w:rsidP="00B01569">
      <w:pPr>
        <w:rPr>
          <w:sz w:val="16"/>
          <w:szCs w:val="16"/>
        </w:rPr>
      </w:pPr>
      <w:r>
        <w:rPr>
          <w:sz w:val="16"/>
          <w:szCs w:val="16"/>
        </w:rPr>
        <w:br/>
      </w:r>
      <w:r w:rsidRPr="00B63546">
        <w:rPr>
          <w:sz w:val="16"/>
          <w:szCs w:val="16"/>
        </w:rPr>
        <w:t>*Science Citation Index Expanded (1975-present</w:t>
      </w:r>
      <w:proofErr w:type="gramStart"/>
      <w:r w:rsidRPr="00B63546">
        <w:rPr>
          <w:sz w:val="16"/>
          <w:szCs w:val="16"/>
        </w:rPr>
        <w:t>) ;</w:t>
      </w:r>
      <w:proofErr w:type="gramEnd"/>
      <w:r w:rsidRPr="00B63546">
        <w:rPr>
          <w:sz w:val="16"/>
          <w:szCs w:val="16"/>
        </w:rPr>
        <w:t xml:space="preserve"> Social Sciences Citation Index (1975-present) ; Arts &amp; Humanities Citation Index (1975-present) ; Conference Proceedings Citation Index- Science (1990-present) ; Conference Proceedings Citation Index- Social Science &amp; Humanities (1990-present) ; Emer</w:t>
      </w:r>
      <w:r>
        <w:rPr>
          <w:sz w:val="16"/>
          <w:szCs w:val="16"/>
        </w:rPr>
        <w:t>ging Sources Citation Index (200</w:t>
      </w:r>
      <w:r w:rsidRPr="00B63546">
        <w:rPr>
          <w:sz w:val="16"/>
          <w:szCs w:val="16"/>
        </w:rPr>
        <w:t xml:space="preserve">5-present) </w:t>
      </w:r>
    </w:p>
    <w:p w14:paraId="3F440B0B" w14:textId="77777777" w:rsidR="00B01569" w:rsidRPr="00E129D1" w:rsidRDefault="00B01569" w:rsidP="00B01569">
      <w:pPr>
        <w:rPr>
          <w:sz w:val="16"/>
          <w:szCs w:val="16"/>
        </w:rPr>
      </w:pPr>
      <w:r w:rsidRPr="00E129D1">
        <w:rPr>
          <w:sz w:val="16"/>
          <w:szCs w:val="16"/>
        </w:rPr>
        <w:t>No other database limits were used than those specified in the search strategies</w:t>
      </w:r>
    </w:p>
    <w:p w14:paraId="30686D4E" w14:textId="77777777" w:rsidR="00B01569" w:rsidRDefault="00B01569" w:rsidP="00C8179B"/>
    <w:p w14:paraId="313607AD" w14:textId="77777777" w:rsidR="00C8179B" w:rsidRPr="00FD574B" w:rsidRDefault="00F86207" w:rsidP="00C8179B">
      <w:pPr>
        <w:rPr>
          <w:b/>
        </w:rPr>
      </w:pPr>
      <w:proofErr w:type="spellStart"/>
      <w:r>
        <w:rPr>
          <w:b/>
        </w:rPr>
        <w:t>medline</w:t>
      </w:r>
      <w:proofErr w:type="spellEnd"/>
      <w:r>
        <w:rPr>
          <w:b/>
        </w:rPr>
        <w:t xml:space="preserve">    </w:t>
      </w:r>
    </w:p>
    <w:p w14:paraId="00D1567C" w14:textId="77777777" w:rsidR="00CC5552" w:rsidRDefault="00CC5552" w:rsidP="00CC5552">
      <w:r w:rsidRPr="00E544B9">
        <w:t>(</w:t>
      </w:r>
      <w:r w:rsidRPr="00C8179B">
        <w:t xml:space="preserve">Pharmacokinetics </w:t>
      </w:r>
      <w:r>
        <w:t>/</w:t>
      </w:r>
      <w:r w:rsidRPr="00FD574B">
        <w:t xml:space="preserve"> OR </w:t>
      </w:r>
      <w:proofErr w:type="gramStart"/>
      <w:r w:rsidRPr="00C8179B">
        <w:t xml:space="preserve">Pharmacokinetics </w:t>
      </w:r>
      <w:r>
        <w:t>.fs</w:t>
      </w:r>
      <w:proofErr w:type="gramEnd"/>
      <w:r>
        <w:t xml:space="preserve">. </w:t>
      </w:r>
      <w:r w:rsidRPr="00FD574B">
        <w:t xml:space="preserve">OR </w:t>
      </w:r>
      <w:r w:rsidRPr="00CC5552">
        <w:t>Pharmacogenomic Variants</w:t>
      </w:r>
      <w:r>
        <w:t>/</w:t>
      </w:r>
      <w:r w:rsidRPr="00E544B9">
        <w:t xml:space="preserve"> OR </w:t>
      </w:r>
      <w:r w:rsidRPr="00CC5552">
        <w:t>Pharmacogenetics</w:t>
      </w:r>
      <w:r>
        <w:t>/</w:t>
      </w:r>
      <w:r w:rsidRPr="00E544B9">
        <w:t xml:space="preserve"> OR (pharmacokinetic* OR pharmaco-kinetic* OR pharmacodynamic* OR pharmaco-dynamic* OR pharmacogenomic* OR pharmaco-genomic*</w:t>
      </w:r>
      <w:proofErr w:type="gramStart"/>
      <w:r w:rsidRPr="00E544B9">
        <w:t>)</w:t>
      </w:r>
      <w:r>
        <w:t>.</w:t>
      </w:r>
      <w:proofErr w:type="spellStart"/>
      <w:r>
        <w:t>ab</w:t>
      </w:r>
      <w:proofErr w:type="gramEnd"/>
      <w:r>
        <w:t>,ti,kw</w:t>
      </w:r>
      <w:proofErr w:type="spellEnd"/>
      <w:r>
        <w:t>.</w:t>
      </w:r>
      <w:r w:rsidRPr="00E544B9">
        <w:t xml:space="preserve"> OR ((drug* OR agent* OR </w:t>
      </w:r>
      <w:proofErr w:type="spellStart"/>
      <w:r w:rsidRPr="00E544B9">
        <w:t>pharmac</w:t>
      </w:r>
      <w:proofErr w:type="spellEnd"/>
      <w:r w:rsidRPr="00E544B9">
        <w:t>*)</w:t>
      </w:r>
      <w:r>
        <w:t xml:space="preserve"> ADJ</w:t>
      </w:r>
      <w:r w:rsidRPr="00E544B9">
        <w:t>3 (</w:t>
      </w:r>
      <w:proofErr w:type="spellStart"/>
      <w:r w:rsidRPr="00E544B9">
        <w:t>absorpt</w:t>
      </w:r>
      <w:proofErr w:type="spellEnd"/>
      <w:r w:rsidRPr="00E544B9">
        <w:t xml:space="preserve">* OR </w:t>
      </w:r>
      <w:proofErr w:type="spellStart"/>
      <w:r w:rsidRPr="00E544B9">
        <w:t>accumulat</w:t>
      </w:r>
      <w:proofErr w:type="spellEnd"/>
      <w:r w:rsidRPr="00E544B9">
        <w:t xml:space="preserve">* OR </w:t>
      </w:r>
      <w:proofErr w:type="spellStart"/>
      <w:r w:rsidRPr="00E544B9">
        <w:t>activat</w:t>
      </w:r>
      <w:proofErr w:type="spellEnd"/>
      <w:r w:rsidRPr="00E544B9">
        <w:t xml:space="preserve">* OR </w:t>
      </w:r>
      <w:proofErr w:type="spellStart"/>
      <w:r w:rsidRPr="00E544B9">
        <w:t>adsorpt</w:t>
      </w:r>
      <w:proofErr w:type="spellEnd"/>
      <w:r w:rsidRPr="00E544B9">
        <w:t xml:space="preserve">* OR bioavailability* OR clearance* OR </w:t>
      </w:r>
      <w:proofErr w:type="spellStart"/>
      <w:r w:rsidRPr="00E544B9">
        <w:t>dialysability</w:t>
      </w:r>
      <w:proofErr w:type="spellEnd"/>
      <w:r w:rsidRPr="00E544B9">
        <w:t xml:space="preserve">* OR </w:t>
      </w:r>
      <w:proofErr w:type="spellStart"/>
      <w:r w:rsidRPr="00E544B9">
        <w:t>diffus</w:t>
      </w:r>
      <w:proofErr w:type="spellEnd"/>
      <w:r w:rsidRPr="00E544B9">
        <w:t xml:space="preserve">* OR </w:t>
      </w:r>
      <w:proofErr w:type="spellStart"/>
      <w:r w:rsidRPr="00E544B9">
        <w:t>disposit</w:t>
      </w:r>
      <w:proofErr w:type="spellEnd"/>
      <w:r w:rsidRPr="00E544B9">
        <w:t xml:space="preserve">* OR </w:t>
      </w:r>
      <w:proofErr w:type="spellStart"/>
      <w:r w:rsidRPr="00E544B9">
        <w:t>distribut</w:t>
      </w:r>
      <w:proofErr w:type="spellEnd"/>
      <w:r w:rsidRPr="00E544B9">
        <w:t xml:space="preserve">* OR </w:t>
      </w:r>
      <w:proofErr w:type="spellStart"/>
      <w:r w:rsidRPr="00E544B9">
        <w:t>eliminat</w:t>
      </w:r>
      <w:proofErr w:type="spellEnd"/>
      <w:r w:rsidRPr="00E544B9">
        <w:t xml:space="preserve">* OR </w:t>
      </w:r>
      <w:proofErr w:type="spellStart"/>
      <w:r w:rsidRPr="00E544B9">
        <w:t>excret</w:t>
      </w:r>
      <w:proofErr w:type="spellEnd"/>
      <w:r w:rsidRPr="00E544B9">
        <w:t xml:space="preserve">* OR half-life* OR </w:t>
      </w:r>
      <w:proofErr w:type="spellStart"/>
      <w:r w:rsidRPr="00E544B9">
        <w:t>inactivat</w:t>
      </w:r>
      <w:proofErr w:type="spellEnd"/>
      <w:r w:rsidRPr="00E544B9">
        <w:t xml:space="preserve">* OR metabolism* OR </w:t>
      </w:r>
      <w:proofErr w:type="spellStart"/>
      <w:r w:rsidRPr="00E544B9">
        <w:t>penetrat</w:t>
      </w:r>
      <w:proofErr w:type="spellEnd"/>
      <w:r w:rsidRPr="00E544B9">
        <w:t xml:space="preserve">* OR release* OR </w:t>
      </w:r>
      <w:proofErr w:type="spellStart"/>
      <w:r w:rsidRPr="00E544B9">
        <w:t>retent</w:t>
      </w:r>
      <w:proofErr w:type="spellEnd"/>
      <w:r w:rsidRPr="00E544B9">
        <w:t>*))</w:t>
      </w:r>
      <w:r>
        <w:t>.</w:t>
      </w:r>
      <w:proofErr w:type="spellStart"/>
      <w:r>
        <w:t>ti</w:t>
      </w:r>
      <w:proofErr w:type="spellEnd"/>
      <w:r>
        <w:t>.</w:t>
      </w:r>
      <w:r w:rsidRPr="00E544B9">
        <w:t xml:space="preserve">) </w:t>
      </w:r>
      <w:r w:rsidRPr="00FD574B">
        <w:t>AND (</w:t>
      </w:r>
      <w:r w:rsidRPr="0047558B">
        <w:t>Inflammation</w:t>
      </w:r>
      <w:r>
        <w:t>/</w:t>
      </w:r>
      <w:r w:rsidRPr="00FD574B">
        <w:t xml:space="preserve"> OR </w:t>
      </w:r>
      <w:r w:rsidRPr="0047558B">
        <w:t>Sepsis</w:t>
      </w:r>
      <w:r>
        <w:t>/</w:t>
      </w:r>
      <w:r w:rsidRPr="00FD574B">
        <w:t xml:space="preserve"> OR </w:t>
      </w:r>
      <w:r w:rsidRPr="0047558B">
        <w:t>C-Reactive Protein</w:t>
      </w:r>
      <w:r>
        <w:t>/</w:t>
      </w:r>
      <w:r w:rsidRPr="00FD574B">
        <w:t xml:space="preserve"> OR </w:t>
      </w:r>
      <w:r w:rsidRPr="0047558B">
        <w:t>Interleukin-6</w:t>
      </w:r>
      <w:r>
        <w:t>/</w:t>
      </w:r>
      <w:r w:rsidRPr="00FD574B">
        <w:t xml:space="preserve"> OR </w:t>
      </w:r>
      <w:r w:rsidRPr="0047558B">
        <w:t xml:space="preserve">Interferons </w:t>
      </w:r>
      <w:r>
        <w:t>/</w:t>
      </w:r>
      <w:r w:rsidRPr="00FD574B">
        <w:t xml:space="preserve"> OR Leukocyte</w:t>
      </w:r>
      <w:r>
        <w:t>/</w:t>
      </w:r>
      <w:r w:rsidRPr="00FD574B">
        <w:t xml:space="preserve"> OR </w:t>
      </w:r>
      <w:r w:rsidRPr="0047558B">
        <w:t>Procalcitonin</w:t>
      </w:r>
      <w:r>
        <w:t>/</w:t>
      </w:r>
      <w:r w:rsidRPr="00FD574B">
        <w:t xml:space="preserve"> OR </w:t>
      </w:r>
      <w:r w:rsidRPr="0047558B">
        <w:t xml:space="preserve">Neutrophils </w:t>
      </w:r>
      <w:r>
        <w:t>/</w:t>
      </w:r>
      <w:r w:rsidRPr="00FD574B">
        <w:t xml:space="preserve"> OR </w:t>
      </w:r>
      <w:r w:rsidRPr="0047558B">
        <w:t xml:space="preserve">Lymphocytes </w:t>
      </w:r>
      <w:r>
        <w:t>/</w:t>
      </w:r>
      <w:r w:rsidRPr="00FD574B">
        <w:t xml:space="preserve"> OR</w:t>
      </w:r>
      <w:r w:rsidRPr="0047558B">
        <w:t xml:space="preserve"> Fibrin Fibrinogen Degradation Products </w:t>
      </w:r>
      <w:r>
        <w:t>/</w:t>
      </w:r>
      <w:r w:rsidRPr="00FD574B">
        <w:t xml:space="preserve"> OR </w:t>
      </w:r>
      <w:r w:rsidRPr="0047558B">
        <w:t xml:space="preserve">Blood Sedimentation </w:t>
      </w:r>
      <w:r>
        <w:t>/</w:t>
      </w:r>
      <w:r w:rsidRPr="00FD574B">
        <w:t xml:space="preserve"> OR </w:t>
      </w:r>
      <w:r w:rsidRPr="0047558B">
        <w:t>Interleukin-1</w:t>
      </w:r>
      <w:r>
        <w:t>/</w:t>
      </w:r>
      <w:r w:rsidRPr="00FD574B">
        <w:t xml:space="preserve"> OR </w:t>
      </w:r>
      <w:r w:rsidRPr="0047558B">
        <w:t>Interleukin-1beta</w:t>
      </w:r>
      <w:r>
        <w:t>/</w:t>
      </w:r>
      <w:r w:rsidRPr="00FD574B">
        <w:t xml:space="preserve"> OR </w:t>
      </w:r>
      <w:r w:rsidRPr="0047558B">
        <w:t>Interleukin-8</w:t>
      </w:r>
      <w:r>
        <w:t>/</w:t>
      </w:r>
      <w:r w:rsidRPr="00FD574B">
        <w:t xml:space="preserve"> OR </w:t>
      </w:r>
      <w:r w:rsidRPr="0047558B">
        <w:t>Tumor Necrosis Factor-alpha</w:t>
      </w:r>
      <w:r>
        <w:t>/</w:t>
      </w:r>
      <w:r w:rsidRPr="00FD574B">
        <w:t xml:space="preserve"> OR </w:t>
      </w:r>
      <w:r w:rsidRPr="0047558B">
        <w:t>Serum Amyloid A Protein</w:t>
      </w:r>
      <w:r>
        <w:t>/</w:t>
      </w:r>
      <w:r w:rsidRPr="00FD574B">
        <w:t xml:space="preserve"> OR </w:t>
      </w:r>
      <w:r w:rsidRPr="0047558B">
        <w:t>Lactic Acid</w:t>
      </w:r>
      <w:r>
        <w:t>/</w:t>
      </w:r>
      <w:r w:rsidRPr="00FD574B">
        <w:t xml:space="preserve"> OR </w:t>
      </w:r>
      <w:r w:rsidRPr="0047558B">
        <w:t xml:space="preserve">Ferritins </w:t>
      </w:r>
      <w:r>
        <w:t>/</w:t>
      </w:r>
      <w:r w:rsidRPr="00FD574B">
        <w:t xml:space="preserve"> OR (</w:t>
      </w:r>
      <w:proofErr w:type="spellStart"/>
      <w:r w:rsidRPr="00FD574B">
        <w:t>inflammat</w:t>
      </w:r>
      <w:proofErr w:type="spellEnd"/>
      <w:r w:rsidRPr="00FD574B">
        <w:t xml:space="preserve">* OR </w:t>
      </w:r>
      <w:proofErr w:type="spellStart"/>
      <w:r w:rsidRPr="00FD574B">
        <w:t>hyperinflammat</w:t>
      </w:r>
      <w:proofErr w:type="spellEnd"/>
      <w:r w:rsidRPr="00FD574B">
        <w:t>* OR sepsis* OR septic* OR Ferritin* OR Lactic-acid OR Lactate* OR (serum*</w:t>
      </w:r>
      <w:r>
        <w:t xml:space="preserve"> ADJ</w:t>
      </w:r>
      <w:r w:rsidRPr="00FD574B">
        <w:t>3 amyloid-A) OR (tumor</w:t>
      </w:r>
      <w:r>
        <w:t xml:space="preserve"> ADJ</w:t>
      </w:r>
      <w:r w:rsidRPr="00FD574B">
        <w:t>3 necrosis</w:t>
      </w:r>
      <w:r>
        <w:t xml:space="preserve"> ADJ</w:t>
      </w:r>
      <w:r w:rsidRPr="00FD574B">
        <w:t xml:space="preserve">3 factor*) OR </w:t>
      </w:r>
      <w:proofErr w:type="spellStart"/>
      <w:r w:rsidRPr="00FD574B">
        <w:t>Tnf</w:t>
      </w:r>
      <w:proofErr w:type="spellEnd"/>
      <w:r w:rsidRPr="00FD574B">
        <w:t>* OR (erythrocyte*</w:t>
      </w:r>
      <w:r>
        <w:t xml:space="preserve"> ADJ</w:t>
      </w:r>
      <w:r w:rsidRPr="00FD574B">
        <w:t xml:space="preserve">3 </w:t>
      </w:r>
      <w:proofErr w:type="spellStart"/>
      <w:r w:rsidRPr="00FD574B">
        <w:t>sedimentat</w:t>
      </w:r>
      <w:proofErr w:type="spellEnd"/>
      <w:r w:rsidRPr="00FD574B">
        <w:t>*) OR C-Reactive-Protein* OR CRP OR Interleukin-6 OR IL6 OR IL-6 OR Interleukin-8 OR IL8 OR IL-8 OR Interleukin-1* OR IL1* OR IL-1* OR Interferon* OR IFN OR PCT OR Leukocyte* OR WBC OR White-Blood-Cell* OR Procalcitonin* OR Pro-Calcitonin* OR Calcitonin-1 OR PCT OR Neutrophil* OR lymphocyte* OR D-dimer* OR fibrin-fragment-D)</w:t>
      </w:r>
      <w:r>
        <w:t>.</w:t>
      </w:r>
      <w:proofErr w:type="spellStart"/>
      <w:r>
        <w:t>ab,ti,kw</w:t>
      </w:r>
      <w:proofErr w:type="spellEnd"/>
      <w:r>
        <w:t>.</w:t>
      </w:r>
      <w:r w:rsidRPr="00FD574B">
        <w:t>) AND (</w:t>
      </w:r>
      <w:r w:rsidRPr="0047558B">
        <w:t>Intensive Care Units</w:t>
      </w:r>
      <w:r>
        <w:t>/</w:t>
      </w:r>
      <w:r w:rsidRPr="00FD574B">
        <w:t xml:space="preserve"> OR </w:t>
      </w:r>
      <w:r w:rsidRPr="0047558B">
        <w:t>Critical Care</w:t>
      </w:r>
      <w:r>
        <w:t xml:space="preserve">/ </w:t>
      </w:r>
      <w:r w:rsidRPr="00FD574B">
        <w:t xml:space="preserve">OR </w:t>
      </w:r>
      <w:r w:rsidRPr="0047558B">
        <w:t>Critical Illness</w:t>
      </w:r>
      <w:r>
        <w:t>/</w:t>
      </w:r>
      <w:r w:rsidRPr="00FD574B">
        <w:t xml:space="preserve"> OR (intensive-care* OR </w:t>
      </w:r>
      <w:proofErr w:type="spellStart"/>
      <w:r w:rsidRPr="00FD574B">
        <w:t>icu</w:t>
      </w:r>
      <w:proofErr w:type="spellEnd"/>
      <w:r w:rsidRPr="00FD574B">
        <w:t xml:space="preserve"> OR (critical*</w:t>
      </w:r>
      <w:r>
        <w:t xml:space="preserve"> ADJ</w:t>
      </w:r>
      <w:r w:rsidRPr="00FD574B">
        <w:t>3 ill*)</w:t>
      </w:r>
      <w:proofErr w:type="gramStart"/>
      <w:r w:rsidRPr="00FD574B">
        <w:t>)</w:t>
      </w:r>
      <w:r>
        <w:t>.</w:t>
      </w:r>
      <w:proofErr w:type="spellStart"/>
      <w:r>
        <w:t>ab</w:t>
      </w:r>
      <w:proofErr w:type="gramEnd"/>
      <w:r>
        <w:t>,ti,kw</w:t>
      </w:r>
      <w:proofErr w:type="spellEnd"/>
      <w:r>
        <w:t>.</w:t>
      </w:r>
      <w:r w:rsidRPr="00FD574B">
        <w:t xml:space="preserve">) </w:t>
      </w:r>
      <w:r>
        <w:t>NOT (exp animals/ NOT humans/)</w:t>
      </w:r>
      <w:r w:rsidRPr="00FD574B">
        <w:t xml:space="preserve"> AND </w:t>
      </w:r>
      <w:r>
        <w:t>english.la.</w:t>
      </w:r>
    </w:p>
    <w:p w14:paraId="79EF9654" w14:textId="77777777" w:rsidR="00FD574B" w:rsidRPr="00FD574B" w:rsidRDefault="00F86207" w:rsidP="00FD574B">
      <w:pPr>
        <w:rPr>
          <w:b/>
        </w:rPr>
      </w:pPr>
      <w:proofErr w:type="spellStart"/>
      <w:r>
        <w:rPr>
          <w:b/>
        </w:rPr>
        <w:t>embase</w:t>
      </w:r>
      <w:proofErr w:type="spellEnd"/>
      <w:r>
        <w:rPr>
          <w:b/>
        </w:rPr>
        <w:t xml:space="preserve">   </w:t>
      </w:r>
    </w:p>
    <w:p w14:paraId="77671910" w14:textId="77777777" w:rsidR="00FD574B" w:rsidRPr="00CC5552" w:rsidRDefault="00FD574B" w:rsidP="00FD574B">
      <w:r w:rsidRPr="00CC5552">
        <w:t>(pharmacokinetics/de</w:t>
      </w:r>
      <w:r w:rsidR="00F86207" w:rsidRPr="00CC5552">
        <w:t xml:space="preserve"> OR pharmacodynamics/de OR pharmacodynamics/exp/</w:t>
      </w:r>
      <w:proofErr w:type="spellStart"/>
      <w:r w:rsidR="00F86207" w:rsidRPr="00CC5552">
        <w:t>mj</w:t>
      </w:r>
      <w:proofErr w:type="spellEnd"/>
      <w:r w:rsidRPr="00CC5552">
        <w:t xml:space="preserve"> OR pharmacokinetics/exp/</w:t>
      </w:r>
      <w:proofErr w:type="spellStart"/>
      <w:r w:rsidRPr="00CC5552">
        <w:t>mj</w:t>
      </w:r>
      <w:proofErr w:type="spellEnd"/>
      <w:r w:rsidR="00FA6E24" w:rsidRPr="00CC5552">
        <w:t xml:space="preserve"> OR 'pharmacogenetic variant'/de OR pharmacogenomics/de</w:t>
      </w:r>
      <w:r w:rsidRPr="00CC5552">
        <w:t xml:space="preserve"> OR 'pharmacokinetic parameters'/de OR 'pharmacokinetic parameters'/exp/</w:t>
      </w:r>
      <w:proofErr w:type="spellStart"/>
      <w:r w:rsidRPr="00CC5552">
        <w:t>mj</w:t>
      </w:r>
      <w:proofErr w:type="spellEnd"/>
      <w:r w:rsidRPr="00CC5552">
        <w:t xml:space="preserve"> OR (pharmacokinetic* OR pharmaco-kinetic*</w:t>
      </w:r>
      <w:r w:rsidR="00FA6E24" w:rsidRPr="00CC5552">
        <w:t xml:space="preserve"> OR pharmacodynamic* OR pharmaco-dynamic* OR pharmacogenomic* OR pharmaco-genomic*</w:t>
      </w:r>
      <w:r w:rsidRPr="00CC5552">
        <w:t>):</w:t>
      </w:r>
      <w:proofErr w:type="spellStart"/>
      <w:r w:rsidRPr="00CC5552">
        <w:t>ab,ti,kw</w:t>
      </w:r>
      <w:proofErr w:type="spellEnd"/>
      <w:r w:rsidRPr="00CC5552">
        <w:t xml:space="preserve"> OR (</w:t>
      </w:r>
      <w:r w:rsidR="001B771C" w:rsidRPr="00CC5552">
        <w:t>(</w:t>
      </w:r>
      <w:r w:rsidRPr="00CC5552">
        <w:t>drug</w:t>
      </w:r>
      <w:r w:rsidR="001B771C" w:rsidRPr="00CC5552">
        <w:t xml:space="preserve">* OR agent* OR </w:t>
      </w:r>
      <w:proofErr w:type="spellStart"/>
      <w:r w:rsidR="001B771C" w:rsidRPr="00CC5552">
        <w:t>pharmac</w:t>
      </w:r>
      <w:proofErr w:type="spellEnd"/>
      <w:r w:rsidR="001B771C" w:rsidRPr="00CC5552">
        <w:t>*)</w:t>
      </w:r>
      <w:r w:rsidRPr="00CC5552">
        <w:t xml:space="preserve"> NEAR/3 (</w:t>
      </w:r>
      <w:proofErr w:type="spellStart"/>
      <w:r w:rsidRPr="00CC5552">
        <w:t>absorpt</w:t>
      </w:r>
      <w:proofErr w:type="spellEnd"/>
      <w:r w:rsidRPr="00CC5552">
        <w:t xml:space="preserve">* OR </w:t>
      </w:r>
      <w:proofErr w:type="spellStart"/>
      <w:r w:rsidRPr="00CC5552">
        <w:t>accumulat</w:t>
      </w:r>
      <w:proofErr w:type="spellEnd"/>
      <w:r w:rsidRPr="00CC5552">
        <w:t xml:space="preserve">* OR </w:t>
      </w:r>
      <w:proofErr w:type="spellStart"/>
      <w:r w:rsidRPr="00CC5552">
        <w:t>activat</w:t>
      </w:r>
      <w:proofErr w:type="spellEnd"/>
      <w:r w:rsidRPr="00CC5552">
        <w:t xml:space="preserve">* OR </w:t>
      </w:r>
      <w:proofErr w:type="spellStart"/>
      <w:r w:rsidRPr="00CC5552">
        <w:t>adsorpt</w:t>
      </w:r>
      <w:proofErr w:type="spellEnd"/>
      <w:r w:rsidRPr="00CC5552">
        <w:t xml:space="preserve">* OR bioavailability* OR clearance* OR </w:t>
      </w:r>
      <w:proofErr w:type="spellStart"/>
      <w:r w:rsidRPr="00CC5552">
        <w:t>dialysability</w:t>
      </w:r>
      <w:proofErr w:type="spellEnd"/>
      <w:r w:rsidRPr="00CC5552">
        <w:t xml:space="preserve">* OR </w:t>
      </w:r>
      <w:proofErr w:type="spellStart"/>
      <w:r w:rsidRPr="00CC5552">
        <w:t>diffus</w:t>
      </w:r>
      <w:proofErr w:type="spellEnd"/>
      <w:r w:rsidRPr="00CC5552">
        <w:t xml:space="preserve">* OR </w:t>
      </w:r>
      <w:proofErr w:type="spellStart"/>
      <w:r w:rsidRPr="00CC5552">
        <w:t>disposit</w:t>
      </w:r>
      <w:proofErr w:type="spellEnd"/>
      <w:r w:rsidRPr="00CC5552">
        <w:t xml:space="preserve">* OR </w:t>
      </w:r>
      <w:proofErr w:type="spellStart"/>
      <w:r w:rsidRPr="00CC5552">
        <w:lastRenderedPageBreak/>
        <w:t>distribut</w:t>
      </w:r>
      <w:proofErr w:type="spellEnd"/>
      <w:r w:rsidRPr="00CC5552">
        <w:t xml:space="preserve">* OR </w:t>
      </w:r>
      <w:proofErr w:type="spellStart"/>
      <w:r w:rsidRPr="00CC5552">
        <w:t>eliminat</w:t>
      </w:r>
      <w:proofErr w:type="spellEnd"/>
      <w:r w:rsidRPr="00CC5552">
        <w:t xml:space="preserve">* OR </w:t>
      </w:r>
      <w:proofErr w:type="spellStart"/>
      <w:r w:rsidRPr="00CC5552">
        <w:t>excret</w:t>
      </w:r>
      <w:proofErr w:type="spellEnd"/>
      <w:r w:rsidRPr="00CC5552">
        <w:t xml:space="preserve">* OR half-life* OR </w:t>
      </w:r>
      <w:proofErr w:type="spellStart"/>
      <w:r w:rsidRPr="00CC5552">
        <w:t>inactivat</w:t>
      </w:r>
      <w:proofErr w:type="spellEnd"/>
      <w:r w:rsidRPr="00CC5552">
        <w:t xml:space="preserve">* OR metabolism* OR </w:t>
      </w:r>
      <w:proofErr w:type="spellStart"/>
      <w:r w:rsidRPr="00CC5552">
        <w:t>penetrat</w:t>
      </w:r>
      <w:proofErr w:type="spellEnd"/>
      <w:r w:rsidRPr="00CC5552">
        <w:t xml:space="preserve">* OR release* OR </w:t>
      </w:r>
      <w:proofErr w:type="spellStart"/>
      <w:r w:rsidRPr="00CC5552">
        <w:t>retent</w:t>
      </w:r>
      <w:proofErr w:type="spellEnd"/>
      <w:r w:rsidRPr="00CC5552">
        <w:t>*)):</w:t>
      </w:r>
      <w:proofErr w:type="spellStart"/>
      <w:r w:rsidRPr="00CC5552">
        <w:t>ti</w:t>
      </w:r>
      <w:proofErr w:type="spellEnd"/>
      <w:r w:rsidRPr="00CC5552">
        <w:t>) AND (inflammation/de OR 'inflammatory marker'/de OR sepsis/exp OR 'C reactive protein'/de OR 'interleukin 6'/de OR interferon/exp OR Leukocyte/exp OR procalcitonin/de OR neutrophil/de OR lymphocyte/exp OR 'D dimer'/de OR 'fibrin fragment d'/de OR 'erythrocyte sedimentation rate'/de OR 'interleukin 1'/de OR 'interleukin 1beta'/de OR 'interleukin 8'/de OR 'tumor necrosis factor'/de OR 'serum amyloid A'/de OR 'lactic acid'/de OR ferritin/de OR (</w:t>
      </w:r>
      <w:proofErr w:type="spellStart"/>
      <w:r w:rsidRPr="00CC5552">
        <w:t>inflammat</w:t>
      </w:r>
      <w:proofErr w:type="spellEnd"/>
      <w:r w:rsidRPr="00CC5552">
        <w:t xml:space="preserve">* OR </w:t>
      </w:r>
      <w:proofErr w:type="spellStart"/>
      <w:r w:rsidRPr="00CC5552">
        <w:t>hyperinflammat</w:t>
      </w:r>
      <w:proofErr w:type="spellEnd"/>
      <w:r w:rsidRPr="00CC5552">
        <w:t xml:space="preserve">* OR sepsis* OR septic* OR Ferritin* OR Lactic-acid OR Lactate* OR (serum* NEAR/3 amyloid-A) OR (tumor NEAR/3 necrosis NEAR/3 factor*) OR </w:t>
      </w:r>
      <w:proofErr w:type="spellStart"/>
      <w:r w:rsidRPr="00CC5552">
        <w:t>Tnf</w:t>
      </w:r>
      <w:proofErr w:type="spellEnd"/>
      <w:r w:rsidRPr="00CC5552">
        <w:t xml:space="preserve">* OR (erythrocyte* NEAR/3 </w:t>
      </w:r>
      <w:proofErr w:type="spellStart"/>
      <w:r w:rsidRPr="00CC5552">
        <w:t>sedimentat</w:t>
      </w:r>
      <w:proofErr w:type="spellEnd"/>
      <w:r w:rsidRPr="00CC5552">
        <w:t>*) OR C-Reactive-Protein* OR CRP OR Interleukin-6 OR IL6 OR IL-6 OR Interleukin-8 OR IL8 OR IL-8 OR Interleukin-1* OR IL1* OR IL-1* OR Interferon* OR IFN OR PCT OR Leukocyte* OR WBC OR White-Blood-Cell* OR Procalcitonin* OR Pro-Calcitonin* OR Calcitonin-1 OR PCT OR Neutrophil* OR lymphocyte* OR D-dimer* OR fibrin-fragment-D):</w:t>
      </w:r>
      <w:proofErr w:type="spellStart"/>
      <w:r w:rsidRPr="00CC5552">
        <w:t>Ab,ti,kw</w:t>
      </w:r>
      <w:proofErr w:type="spellEnd"/>
      <w:r w:rsidRPr="00CC5552">
        <w:t xml:space="preserve">) AND ('intensive care unit'/exp OR 'intensive care'/de OR 'critically ill patient'/de </w:t>
      </w:r>
      <w:r w:rsidR="0047558B" w:rsidRPr="00CC5552">
        <w:t xml:space="preserve">OR 'critical illness'/de </w:t>
      </w:r>
      <w:r w:rsidRPr="00CC5552">
        <w:t xml:space="preserve">OR (intensive-care* OR </w:t>
      </w:r>
      <w:proofErr w:type="spellStart"/>
      <w:r w:rsidRPr="00CC5552">
        <w:t>icu</w:t>
      </w:r>
      <w:proofErr w:type="spellEnd"/>
      <w:r w:rsidRPr="00CC5552">
        <w:t xml:space="preserve"> OR (critical* NEAR/3 ill*)):</w:t>
      </w:r>
      <w:proofErr w:type="spellStart"/>
      <w:r w:rsidRPr="00CC5552">
        <w:t>Ab,ti,kw</w:t>
      </w:r>
      <w:proofErr w:type="spellEnd"/>
      <w:r w:rsidRPr="00CC5552">
        <w:t>) NOT [conference abstract]/</w:t>
      </w:r>
      <w:proofErr w:type="spellStart"/>
      <w:r w:rsidRPr="00CC5552">
        <w:t>lim</w:t>
      </w:r>
      <w:proofErr w:type="spellEnd"/>
      <w:r w:rsidRPr="00CC5552">
        <w:t xml:space="preserve"> NOT ([animals]/</w:t>
      </w:r>
      <w:proofErr w:type="spellStart"/>
      <w:r w:rsidRPr="00CC5552">
        <w:t>lim</w:t>
      </w:r>
      <w:proofErr w:type="spellEnd"/>
      <w:r w:rsidRPr="00CC5552">
        <w:t xml:space="preserve"> NOT [humans]/</w:t>
      </w:r>
      <w:proofErr w:type="spellStart"/>
      <w:r w:rsidRPr="00CC5552">
        <w:t>lim</w:t>
      </w:r>
      <w:proofErr w:type="spellEnd"/>
      <w:r w:rsidRPr="00CC5552">
        <w:t>) AND [</w:t>
      </w:r>
      <w:proofErr w:type="spellStart"/>
      <w:r w:rsidRPr="00CC5552">
        <w:t>english</w:t>
      </w:r>
      <w:proofErr w:type="spellEnd"/>
      <w:r w:rsidRPr="00CC5552">
        <w:t>]/</w:t>
      </w:r>
      <w:proofErr w:type="spellStart"/>
      <w:r w:rsidRPr="00CC5552">
        <w:t>lim</w:t>
      </w:r>
      <w:proofErr w:type="spellEnd"/>
    </w:p>
    <w:p w14:paraId="49396CA1" w14:textId="77777777" w:rsidR="0047558B" w:rsidRPr="00FD574B" w:rsidRDefault="00F86207" w:rsidP="0047558B">
      <w:pPr>
        <w:rPr>
          <w:b/>
        </w:rPr>
      </w:pPr>
      <w:r>
        <w:rPr>
          <w:b/>
        </w:rPr>
        <w:t xml:space="preserve">Web of science     </w:t>
      </w:r>
    </w:p>
    <w:p w14:paraId="3B093308" w14:textId="77777777" w:rsidR="0047558B" w:rsidRDefault="00CC5552" w:rsidP="0047558B">
      <w:r>
        <w:t>TS=(</w:t>
      </w:r>
      <w:r w:rsidRPr="00CC5552">
        <w:t>((pharmacokinetic* OR pharmaco-kinetic* OR pharmacodynamic* OR pharmaco-dynamic* OR pharmacogenomic* OR pharmaco-genomic*)) AND ((</w:t>
      </w:r>
      <w:proofErr w:type="spellStart"/>
      <w:r w:rsidRPr="00CC5552">
        <w:t>inflammat</w:t>
      </w:r>
      <w:proofErr w:type="spellEnd"/>
      <w:r w:rsidRPr="00CC5552">
        <w:t xml:space="preserve">* OR </w:t>
      </w:r>
      <w:proofErr w:type="spellStart"/>
      <w:r w:rsidRPr="00CC5552">
        <w:t>hyperinflammat</w:t>
      </w:r>
      <w:proofErr w:type="spellEnd"/>
      <w:r w:rsidRPr="00CC5552">
        <w:t>* OR sepsis* OR septic* OR Ferritin* OR Lactic-acid OR Lactate* OR (serum* NEAR</w:t>
      </w:r>
      <w:r>
        <w:t>/2</w:t>
      </w:r>
      <w:r w:rsidRPr="00CC5552">
        <w:t xml:space="preserve"> amyloid-A) OR (tumor NEAR</w:t>
      </w:r>
      <w:r>
        <w:t>/2</w:t>
      </w:r>
      <w:r w:rsidRPr="00CC5552">
        <w:t xml:space="preserve"> necrosis NEAR</w:t>
      </w:r>
      <w:r>
        <w:t>/2</w:t>
      </w:r>
      <w:r w:rsidRPr="00CC5552">
        <w:t xml:space="preserve"> factor*) OR </w:t>
      </w:r>
      <w:proofErr w:type="spellStart"/>
      <w:r w:rsidRPr="00CC5552">
        <w:t>Tnf</w:t>
      </w:r>
      <w:proofErr w:type="spellEnd"/>
      <w:r w:rsidRPr="00CC5552">
        <w:t>* OR (erythrocyte* NEAR</w:t>
      </w:r>
      <w:r>
        <w:t>/2</w:t>
      </w:r>
      <w:r w:rsidRPr="00CC5552">
        <w:t xml:space="preserve"> </w:t>
      </w:r>
      <w:proofErr w:type="spellStart"/>
      <w:r w:rsidRPr="00CC5552">
        <w:t>sedimentat</w:t>
      </w:r>
      <w:proofErr w:type="spellEnd"/>
      <w:r w:rsidRPr="00CC5552">
        <w:t xml:space="preserve">*) OR C-Reactive-Protein* OR CRP OR Interleukin-6 OR IL6 OR IL-6 OR Interleukin-8 OR IL8 OR IL-8 OR Interleukin-1* OR IL1* OR IL-1* OR Interferon* OR IFN OR PCT OR Leukocyte* OR WBC OR White-Blood-Cell* OR Procalcitonin* OR Pro-Calcitonin* OR Calcitonin-1 OR PCT OR Neutrophil* OR lymphocyte* OR D-dimer* OR fibrin-fragment-D)) AND ((intensive-care* OR </w:t>
      </w:r>
      <w:proofErr w:type="spellStart"/>
      <w:r w:rsidRPr="00CC5552">
        <w:t>icu</w:t>
      </w:r>
      <w:proofErr w:type="spellEnd"/>
      <w:r w:rsidRPr="00CC5552">
        <w:t xml:space="preserve"> OR (critical* NEAR</w:t>
      </w:r>
      <w:r>
        <w:t>/2</w:t>
      </w:r>
      <w:r w:rsidRPr="00CC5552">
        <w:t xml:space="preserve"> ill*))</w:t>
      </w:r>
      <w:r>
        <w:t xml:space="preserve">)) </w:t>
      </w:r>
      <w:r w:rsidR="0047558B">
        <w:t>AND DT=(article) AND LA=(</w:t>
      </w:r>
      <w:proofErr w:type="spellStart"/>
      <w:r w:rsidR="0047558B">
        <w:t>english</w:t>
      </w:r>
      <w:proofErr w:type="spellEnd"/>
      <w:r w:rsidR="0047558B">
        <w:t>)</w:t>
      </w:r>
    </w:p>
    <w:p w14:paraId="6AF78BE0" w14:textId="77777777" w:rsidR="00F86207" w:rsidRDefault="00F86207" w:rsidP="0047558B">
      <w:pPr>
        <w:rPr>
          <w:b/>
        </w:rPr>
      </w:pPr>
      <w:r>
        <w:rPr>
          <w:b/>
        </w:rPr>
        <w:t xml:space="preserve">Cochrane    </w:t>
      </w:r>
    </w:p>
    <w:p w14:paraId="35BE05A4" w14:textId="77777777" w:rsidR="0047558B" w:rsidRDefault="0047558B" w:rsidP="0047558B">
      <w:r w:rsidRPr="00FD574B">
        <w:t>((pharmacokinetic* OR pharmaco-kinetic*</w:t>
      </w:r>
      <w:r w:rsidR="00CC5552" w:rsidRPr="00CC5552">
        <w:t xml:space="preserve"> OR pharmacodynamic* OR pharmaco-dynamic* OR pharmacogenomic* OR pharmaco-genomic*</w:t>
      </w:r>
      <w:proofErr w:type="gramStart"/>
      <w:r w:rsidRPr="00FD574B">
        <w:t>):</w:t>
      </w:r>
      <w:proofErr w:type="spellStart"/>
      <w:r w:rsidRPr="00FD574B">
        <w:t>ab</w:t>
      </w:r>
      <w:proofErr w:type="gramEnd"/>
      <w:r w:rsidRPr="00FD574B">
        <w:t>,ti,kw</w:t>
      </w:r>
      <w:proofErr w:type="spellEnd"/>
      <w:r w:rsidRPr="00FD574B">
        <w:t>) AND ((</w:t>
      </w:r>
      <w:proofErr w:type="spellStart"/>
      <w:r w:rsidRPr="00FD574B">
        <w:t>inflammat</w:t>
      </w:r>
      <w:proofErr w:type="spellEnd"/>
      <w:r w:rsidRPr="00FD574B">
        <w:t xml:space="preserve">* OR </w:t>
      </w:r>
      <w:proofErr w:type="spellStart"/>
      <w:r w:rsidRPr="00FD574B">
        <w:t>hyperinflammat</w:t>
      </w:r>
      <w:proofErr w:type="spellEnd"/>
      <w:r w:rsidRPr="00FD574B">
        <w:t>* OR sepsis* OR septic*):</w:t>
      </w:r>
      <w:proofErr w:type="spellStart"/>
      <w:r w:rsidRPr="00FD574B">
        <w:t>Ab,ti,kw</w:t>
      </w:r>
      <w:proofErr w:type="spellEnd"/>
      <w:r w:rsidRPr="00FD574B">
        <w:t xml:space="preserve">) AND ((intensive-care* OR </w:t>
      </w:r>
      <w:proofErr w:type="spellStart"/>
      <w:r w:rsidRPr="00FD574B">
        <w:t>icu</w:t>
      </w:r>
      <w:proofErr w:type="spellEnd"/>
      <w:r w:rsidRPr="00FD574B">
        <w:t xml:space="preserve"> OR (critical* NEAR/3 ill*)):</w:t>
      </w:r>
      <w:proofErr w:type="spellStart"/>
      <w:r w:rsidRPr="00FD574B">
        <w:t>Ab,ti,kw</w:t>
      </w:r>
      <w:proofErr w:type="spellEnd"/>
      <w:r w:rsidRPr="00FD574B">
        <w:t>)</w:t>
      </w:r>
      <w:r w:rsidR="00CC5552">
        <w:t xml:space="preserve"> </w:t>
      </w:r>
      <w:r w:rsidR="00CC5552" w:rsidRPr="00CC5552">
        <w:t xml:space="preserve">NOT ("conference </w:t>
      </w:r>
      <w:proofErr w:type="spellStart"/>
      <w:r w:rsidR="00CC5552" w:rsidRPr="00CC5552">
        <w:t>abstract":kw</w:t>
      </w:r>
      <w:proofErr w:type="spellEnd"/>
      <w:r w:rsidR="00CC5552" w:rsidRPr="00CC5552">
        <w:t xml:space="preserve"> OR Trial registry </w:t>
      </w:r>
      <w:proofErr w:type="spellStart"/>
      <w:r w:rsidR="00CC5552" w:rsidRPr="00CC5552">
        <w:t>record:pt</w:t>
      </w:r>
      <w:proofErr w:type="spellEnd"/>
      <w:r w:rsidR="00CC5552" w:rsidRPr="00CC5552">
        <w:t>)</w:t>
      </w:r>
    </w:p>
    <w:p w14:paraId="55EB2265" w14:textId="77777777" w:rsidR="0047558B" w:rsidRPr="00FD574B" w:rsidRDefault="0047558B" w:rsidP="0047558B"/>
    <w:p w14:paraId="389350E9" w14:textId="77777777" w:rsidR="00FD574B" w:rsidRPr="00FD574B" w:rsidRDefault="00FD574B" w:rsidP="0032053E"/>
    <w:p w14:paraId="0693DAC8" w14:textId="77777777" w:rsidR="00D41EE0" w:rsidRPr="00FD574B" w:rsidRDefault="00D41EE0"/>
    <w:sectPr w:rsidR="00D41EE0" w:rsidRPr="00FD57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EE0"/>
    <w:rsid w:val="00154666"/>
    <w:rsid w:val="001B771C"/>
    <w:rsid w:val="0032053E"/>
    <w:rsid w:val="00420A23"/>
    <w:rsid w:val="0047558B"/>
    <w:rsid w:val="004B2A39"/>
    <w:rsid w:val="007238CC"/>
    <w:rsid w:val="00764BF9"/>
    <w:rsid w:val="00917F5D"/>
    <w:rsid w:val="0095172E"/>
    <w:rsid w:val="00963D17"/>
    <w:rsid w:val="00AA4C7C"/>
    <w:rsid w:val="00B01569"/>
    <w:rsid w:val="00C64A28"/>
    <w:rsid w:val="00C8179B"/>
    <w:rsid w:val="00CC5552"/>
    <w:rsid w:val="00D339F5"/>
    <w:rsid w:val="00D41EE0"/>
    <w:rsid w:val="00F86207"/>
    <w:rsid w:val="00FA6E24"/>
    <w:rsid w:val="00FD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F9320"/>
  <w15:chartTrackingRefBased/>
  <w15:docId w15:val="{EF69FB59-5370-4949-88C8-28A0EE40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1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0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505050"/>
                <w:bottom w:val="none" w:sz="0" w:space="0" w:color="auto"/>
                <w:right w:val="none" w:sz="0" w:space="0" w:color="auto"/>
              </w:divBdr>
            </w:div>
            <w:div w:id="924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2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15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97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0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8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9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4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0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7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69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6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6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8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00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1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2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5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6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40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3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3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02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4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6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19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4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3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4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8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1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2" w:color="auto"/>
                        <w:left w:val="none" w:sz="0" w:space="0" w:color="auto"/>
                        <w:bottom w:val="single" w:sz="6" w:space="2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8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Wichor Bramer</dc:creator>
  <cp:keywords/>
  <dc:description/>
  <cp:lastModifiedBy>Letao Li</cp:lastModifiedBy>
  <cp:revision>2</cp:revision>
  <dcterms:created xsi:type="dcterms:W3CDTF">2024-05-31T15:05:00Z</dcterms:created>
  <dcterms:modified xsi:type="dcterms:W3CDTF">2024-05-31T15:05:00Z</dcterms:modified>
</cp:coreProperties>
</file>