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DF0" w:rsidRDefault="00F01DF0" w:rsidP="00F01DF0">
      <w:pPr>
        <w:adjustRightInd w:val="0"/>
        <w:snapToGrid w:val="0"/>
        <w:rPr>
          <w:rFonts w:eastAsiaTheme="minorEastAsia" w:hint="eastAsia"/>
          <w:b/>
          <w:sz w:val="24"/>
          <w:szCs w:val="24"/>
          <w:lang w:eastAsia="zh-CN"/>
        </w:rPr>
      </w:pPr>
    </w:p>
    <w:p w:rsidR="00F01DF0" w:rsidRDefault="00F01DF0" w:rsidP="00F01DF0">
      <w:pPr>
        <w:adjustRightInd w:val="0"/>
        <w:snapToGrid w:val="0"/>
        <w:rPr>
          <w:rFonts w:eastAsiaTheme="minorEastAsia"/>
          <w:sz w:val="24"/>
          <w:szCs w:val="24"/>
          <w:lang w:eastAsia="zh-CN"/>
        </w:rPr>
      </w:pPr>
      <w:r>
        <w:rPr>
          <w:rFonts w:eastAsiaTheme="minorEastAsia" w:hint="eastAsia"/>
          <w:b/>
          <w:sz w:val="24"/>
          <w:szCs w:val="24"/>
          <w:lang w:eastAsia="zh-CN"/>
        </w:rPr>
        <w:t xml:space="preserve">Additional file 1: </w:t>
      </w:r>
      <w:r w:rsidRPr="004179BB">
        <w:rPr>
          <w:b/>
          <w:sz w:val="24"/>
          <w:szCs w:val="24"/>
        </w:rPr>
        <w:t xml:space="preserve">Table </w:t>
      </w:r>
      <w:r>
        <w:rPr>
          <w:rFonts w:eastAsiaTheme="minorEastAsia" w:hint="eastAsia"/>
          <w:b/>
          <w:sz w:val="24"/>
          <w:szCs w:val="24"/>
          <w:lang w:eastAsia="zh-CN"/>
        </w:rPr>
        <w:t>S</w:t>
      </w:r>
      <w:r w:rsidRPr="004179BB">
        <w:rPr>
          <w:b/>
          <w:sz w:val="24"/>
          <w:szCs w:val="24"/>
        </w:rPr>
        <w:t>4</w:t>
      </w:r>
      <w:r>
        <w:rPr>
          <w:rFonts w:eastAsiaTheme="minorEastAsia" w:hint="eastAsia"/>
          <w:b/>
          <w:sz w:val="24"/>
          <w:szCs w:val="24"/>
          <w:lang w:eastAsia="zh-CN"/>
        </w:rPr>
        <w:t>.</w:t>
      </w:r>
      <w:r w:rsidRPr="004179BB">
        <w:rPr>
          <w:b/>
          <w:sz w:val="24"/>
          <w:szCs w:val="24"/>
        </w:rPr>
        <w:t xml:space="preserve"> </w:t>
      </w:r>
      <w:r w:rsidRPr="004179BB">
        <w:rPr>
          <w:sz w:val="24"/>
          <w:szCs w:val="24"/>
        </w:rPr>
        <w:t>Dissolved trace elements in the sediment samples.</w:t>
      </w:r>
    </w:p>
    <w:p w:rsidR="00F01DF0" w:rsidRPr="00570891" w:rsidRDefault="00F01DF0" w:rsidP="00F01DF0">
      <w:pPr>
        <w:adjustRightInd w:val="0"/>
        <w:snapToGrid w:val="0"/>
        <w:rPr>
          <w:rFonts w:eastAsiaTheme="minorEastAsia"/>
          <w:sz w:val="24"/>
          <w:szCs w:val="24"/>
          <w:lang w:eastAsia="zh-CN"/>
        </w:rPr>
      </w:pPr>
    </w:p>
    <w:tbl>
      <w:tblPr>
        <w:tblW w:w="9013" w:type="dxa"/>
        <w:tblCellMar>
          <w:left w:w="0" w:type="dxa"/>
          <w:right w:w="0" w:type="dxa"/>
        </w:tblCellMar>
        <w:tblLook w:val="0600"/>
      </w:tblPr>
      <w:tblGrid>
        <w:gridCol w:w="2078"/>
        <w:gridCol w:w="2538"/>
        <w:gridCol w:w="2039"/>
        <w:gridCol w:w="2358"/>
      </w:tblGrid>
      <w:tr w:rsidR="00F01DF0" w:rsidRPr="004179BB" w:rsidTr="00E81452">
        <w:trPr>
          <w:cantSplit/>
          <w:trHeight w:val="320"/>
        </w:trPr>
        <w:tc>
          <w:tcPr>
            <w:tcW w:w="20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rPr>
                <w:b/>
                <w:bCs/>
              </w:rPr>
              <w:t>Sample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rPr>
                <w:b/>
                <w:bCs/>
              </w:rPr>
              <w:t>MT-1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rPr>
                <w:b/>
                <w:bCs/>
              </w:rPr>
              <w:t>MT-2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rPr>
                <w:b/>
                <w:bCs/>
              </w:rPr>
              <w:t>MT-3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rPr>
                <w:b/>
                <w:bCs/>
              </w:rPr>
              <w:t>Depth (cm)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rPr>
                <w:b/>
                <w:bCs/>
              </w:rPr>
              <w:t>0-5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rPr>
                <w:b/>
                <w:bCs/>
              </w:rPr>
              <w:t>5-10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rPr>
                <w:b/>
                <w:bCs/>
              </w:rPr>
              <w:t>10-14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bookmarkStart w:id="0" w:name="RANGE!R4C1"/>
            <w:r>
              <w:rPr>
                <w:color w:val="000000"/>
                <w:sz w:val="21"/>
                <w:szCs w:val="21"/>
              </w:rPr>
              <w:t>Li (μg/g)</w:t>
            </w:r>
            <w:bookmarkEnd w:id="0"/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32.03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30.65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32.67</w:t>
            </w:r>
          </w:p>
        </w:tc>
      </w:tr>
      <w:tr w:rsidR="00F01DF0" w:rsidRPr="004179BB" w:rsidTr="00E81452">
        <w:trPr>
          <w:cantSplit/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Be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0.93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0.93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0.98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Sc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17.50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16.85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17.67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Co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42.47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38.95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42.23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Cu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172.00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169.00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181.33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Zn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96.97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93.05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99.93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Ga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12.53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12.00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12.90</w:t>
            </w:r>
          </w:p>
        </w:tc>
      </w:tr>
      <w:tr w:rsidR="00F01DF0" w:rsidRPr="004179BB" w:rsidTr="00E81452">
        <w:trPr>
          <w:cantSplit/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Ge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3.71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3.54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3.78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As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8.74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8.25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9.06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Rb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39.43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39.80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41.20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Y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21.37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21.55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22.83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Zr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5E3952" w:rsidRDefault="00F01DF0" w:rsidP="00E81452">
            <w:pPr>
              <w:jc w:val="center"/>
            </w:pPr>
            <w:r w:rsidRPr="005E3952">
              <w:t>86.87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5E3952" w:rsidRDefault="00F01DF0" w:rsidP="00E81452">
            <w:pPr>
              <w:jc w:val="center"/>
            </w:pPr>
            <w:r w:rsidRPr="005E3952">
              <w:t>84.10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5E3952">
              <w:t>90.40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Nb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6.05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5.85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6.26</w:t>
            </w:r>
          </w:p>
        </w:tc>
      </w:tr>
      <w:tr w:rsidR="00F01DF0" w:rsidRPr="004179BB" w:rsidTr="00E81452">
        <w:trPr>
          <w:cantSplit/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Cs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2.95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3.02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3.14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La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17.87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18.60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DF0" w:rsidRPr="004179BB" w:rsidRDefault="00F01DF0" w:rsidP="00E81452">
            <w:pPr>
              <w:jc w:val="center"/>
            </w:pPr>
            <w:r w:rsidRPr="004179BB">
              <w:t>18.67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Ce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35.13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35.05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37.63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Pr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4.68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4.80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5.03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Nd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19.47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20.10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20.93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Sm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4.51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4.66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4.81</w:t>
            </w:r>
          </w:p>
        </w:tc>
      </w:tr>
      <w:tr w:rsidR="00F01DF0" w:rsidRPr="004179BB" w:rsidTr="00E81452">
        <w:trPr>
          <w:cantSplit/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Eu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1.21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1.22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1.29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Gd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4.94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5.06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5.27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Tb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0.81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0.83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0.87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Dy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4.75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4.85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5.08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Ho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1.03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1.05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93451D" w:rsidRDefault="00F01DF0" w:rsidP="00E81452">
            <w:pPr>
              <w:jc w:val="center"/>
            </w:pPr>
            <w:r w:rsidRPr="0093451D">
              <w:t>1.12</w:t>
            </w:r>
          </w:p>
        </w:tc>
      </w:tr>
      <w:tr w:rsidR="00F01DF0" w:rsidRPr="004179BB" w:rsidTr="00E81452">
        <w:trPr>
          <w:cantSplit/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Er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2.82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2.91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3.03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Tm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0.39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0.40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0.43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Yb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2.56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2.62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2.75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Lu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0.38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0.39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0.41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Hf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2.08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2.05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2.19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Ta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0.40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0.39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0.42</w:t>
            </w:r>
          </w:p>
        </w:tc>
      </w:tr>
      <w:tr w:rsidR="00F01DF0" w:rsidRPr="004179BB" w:rsidTr="00E81452">
        <w:trPr>
          <w:cantSplit/>
          <w:trHeight w:val="32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Pb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18.90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19.25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20.93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Th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3.44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3.60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3.73</w:t>
            </w:r>
          </w:p>
        </w:tc>
      </w:tr>
      <w:tr w:rsidR="00F01DF0" w:rsidRPr="004179BB" w:rsidTr="00E81452">
        <w:trPr>
          <w:cantSplit/>
          <w:trHeight w:val="306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U (μg/g)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0.88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0.87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0.94</w:t>
            </w:r>
          </w:p>
        </w:tc>
      </w:tr>
      <w:tr w:rsidR="00F01DF0" w:rsidRPr="004179BB" w:rsidTr="00E81452">
        <w:trPr>
          <w:cantSplit/>
          <w:trHeight w:val="320"/>
        </w:trPr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Default="00F01DF0" w:rsidP="00E8145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Mo (μg/g)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1.40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1.40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01DF0" w:rsidRPr="004179BB" w:rsidRDefault="00F01DF0" w:rsidP="00E81452">
            <w:pPr>
              <w:jc w:val="center"/>
            </w:pPr>
            <w:r w:rsidRPr="004179BB">
              <w:t>1.54</w:t>
            </w:r>
          </w:p>
        </w:tc>
      </w:tr>
    </w:tbl>
    <w:p w:rsidR="00F01DF0" w:rsidRDefault="00F01DF0" w:rsidP="00F01DF0">
      <w:pPr>
        <w:rPr>
          <w:rFonts w:eastAsiaTheme="minorEastAsia"/>
          <w:b/>
          <w:bCs/>
          <w:sz w:val="28"/>
          <w:szCs w:val="28"/>
          <w:lang w:eastAsia="zh-CN"/>
        </w:rPr>
      </w:pPr>
    </w:p>
    <w:p w:rsidR="005743B3" w:rsidRPr="00F01DF0" w:rsidRDefault="005743B3" w:rsidP="00F01DF0"/>
    <w:sectPr w:rsidR="005743B3" w:rsidRPr="00F01DF0" w:rsidSect="005743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B538B"/>
    <w:multiLevelType w:val="hybridMultilevel"/>
    <w:tmpl w:val="B896D6F8"/>
    <w:lvl w:ilvl="0" w:tplc="98F2FF5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yMzcwNrA0NTOyNLAwsrRQ0lEKTi0uzszPAykwrAUAEPBRsiwAAAA="/>
  </w:docVars>
  <w:rsids>
    <w:rsidRoot w:val="0098736A"/>
    <w:rsid w:val="00010B15"/>
    <w:rsid w:val="00152D88"/>
    <w:rsid w:val="003705BE"/>
    <w:rsid w:val="005743B3"/>
    <w:rsid w:val="005A081C"/>
    <w:rsid w:val="00812017"/>
    <w:rsid w:val="0098736A"/>
    <w:rsid w:val="009C7A29"/>
    <w:rsid w:val="00A9444E"/>
    <w:rsid w:val="00F01DF0"/>
    <w:rsid w:val="00FA3768"/>
    <w:rsid w:val="00FF5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8736A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36A"/>
    <w:pPr>
      <w:autoSpaceDE/>
      <w:autoSpaceDN/>
      <w:ind w:firstLineChars="200" w:firstLine="420"/>
      <w:jc w:val="both"/>
    </w:pPr>
    <w:rPr>
      <w:rFonts w:ascii="Calibri" w:eastAsia="宋体" w:hAnsi="Calibri"/>
      <w:kern w:val="2"/>
      <w:sz w:val="21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907</Characters>
  <Application>Microsoft Office Word</Application>
  <DocSecurity>0</DocSecurity>
  <Lines>13</Lines>
  <Paragraphs>1</Paragraphs>
  <ScaleCrop>false</ScaleCrop>
  <Company>微软中国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2</cp:revision>
  <dcterms:created xsi:type="dcterms:W3CDTF">2021-06-01T14:24:00Z</dcterms:created>
  <dcterms:modified xsi:type="dcterms:W3CDTF">2021-06-01T14:24:00Z</dcterms:modified>
</cp:coreProperties>
</file>