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CA095" w14:textId="265E6A9B" w:rsidR="00E243F5" w:rsidRDefault="00E243F5" w:rsidP="00B563B1">
      <w:pPr>
        <w:ind w:left="360"/>
        <w:rPr>
          <w:b/>
        </w:rPr>
      </w:pPr>
      <w:bookmarkStart w:id="0" w:name="_GoBack"/>
      <w:bookmarkEnd w:id="0"/>
      <w:r>
        <w:rPr>
          <w:b/>
        </w:rPr>
        <w:t xml:space="preserve">The People’s Trial </w:t>
      </w:r>
      <w:hyperlink r:id="rId8" w:history="1">
        <w:r w:rsidRPr="00E90C6D">
          <w:rPr>
            <w:rStyle w:val="Hyperlink"/>
            <w:b/>
          </w:rPr>
          <w:t>www.thepeoplestrial.ie</w:t>
        </w:r>
      </w:hyperlink>
    </w:p>
    <w:p w14:paraId="66905A72" w14:textId="77777777" w:rsidR="00E243F5" w:rsidRDefault="00E243F5" w:rsidP="00B563B1">
      <w:pPr>
        <w:ind w:left="360"/>
        <w:rPr>
          <w:b/>
        </w:rPr>
      </w:pPr>
    </w:p>
    <w:p w14:paraId="17E85DA6" w14:textId="77777777" w:rsidR="00881BB0" w:rsidRPr="005A508F" w:rsidRDefault="00881BB0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5A508F">
        <w:t xml:space="preserve"> going for a walk outside at lunchtime </w:t>
      </w:r>
      <w:r w:rsidRPr="00881BB0">
        <w:rPr>
          <w:b/>
        </w:rPr>
        <w:t xml:space="preserve">makes a difference to </w:t>
      </w:r>
      <w:r w:rsidRPr="005A508F">
        <w:t>concentration in the afternoon</w:t>
      </w:r>
      <w:r w:rsidRPr="00881BB0">
        <w:rPr>
          <w:b/>
        </w:rPr>
        <w:t xml:space="preserve"> in comparison to </w:t>
      </w:r>
      <w:r w:rsidRPr="005A508F">
        <w:t xml:space="preserve">not going for a walk at </w:t>
      </w:r>
      <w:proofErr w:type="gramStart"/>
      <w:r w:rsidRPr="005A508F">
        <w:t>lunchtime?</w:t>
      </w:r>
      <w:proofErr w:type="gramEnd"/>
    </w:p>
    <w:p w14:paraId="57303290" w14:textId="77777777" w:rsidR="00E639EB" w:rsidRPr="00881BB0" w:rsidRDefault="00E639EB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exercising right after waking up </w:t>
      </w:r>
      <w:r w:rsidRPr="00881BB0">
        <w:rPr>
          <w:b/>
        </w:rPr>
        <w:t>makes a difference to</w:t>
      </w:r>
      <w:r w:rsidRPr="00881BB0">
        <w:t xml:space="preserve"> productivity at work</w:t>
      </w:r>
      <w:r w:rsidRPr="00881BB0">
        <w:rPr>
          <w:b/>
        </w:rPr>
        <w:t xml:space="preserve"> in comparison to</w:t>
      </w:r>
      <w:r w:rsidRPr="00881BB0">
        <w:t xml:space="preserve"> not exercising right after waking </w:t>
      </w:r>
      <w:proofErr w:type="gramStart"/>
      <w:r w:rsidRPr="00881BB0">
        <w:t>up?</w:t>
      </w:r>
      <w:proofErr w:type="gramEnd"/>
    </w:p>
    <w:p w14:paraId="70D098A3" w14:textId="49AC13E5" w:rsidR="00E639EB" w:rsidRDefault="00E639EB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reading a book in bed </w:t>
      </w:r>
      <w:r w:rsidRPr="00881BB0">
        <w:rPr>
          <w:b/>
        </w:rPr>
        <w:t xml:space="preserve">makes a difference to </w:t>
      </w:r>
      <w:r w:rsidRPr="00881BB0">
        <w:t xml:space="preserve">sleep </w:t>
      </w:r>
      <w:r w:rsidRPr="00881BB0">
        <w:rPr>
          <w:b/>
        </w:rPr>
        <w:t>in comparison to</w:t>
      </w:r>
      <w:r w:rsidRPr="00881BB0">
        <w:t xml:space="preserve"> not reading a book in </w:t>
      </w:r>
      <w:proofErr w:type="gramStart"/>
      <w:r w:rsidRPr="00881BB0">
        <w:t>bed?</w:t>
      </w:r>
      <w:proofErr w:type="gramEnd"/>
    </w:p>
    <w:p w14:paraId="6984030B" w14:textId="64F60C6D" w:rsidR="00E639EB" w:rsidRDefault="00E639EB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doing daily crosswords or puzzles </w:t>
      </w:r>
      <w:r w:rsidRPr="00881BB0">
        <w:rPr>
          <w:b/>
        </w:rPr>
        <w:t>makes a difference to</w:t>
      </w:r>
      <w:r w:rsidRPr="00881BB0">
        <w:t xml:space="preserve"> your memory</w:t>
      </w:r>
      <w:r w:rsidRPr="00881BB0">
        <w:rPr>
          <w:b/>
        </w:rPr>
        <w:t xml:space="preserve"> in comparison to</w:t>
      </w:r>
      <w:r w:rsidRPr="00881BB0">
        <w:t xml:space="preserve"> not doing daily crosswords or </w:t>
      </w:r>
      <w:proofErr w:type="gramStart"/>
      <w:r w:rsidRPr="00881BB0">
        <w:t>puzzles?</w:t>
      </w:r>
      <w:proofErr w:type="gramEnd"/>
    </w:p>
    <w:p w14:paraId="4E4797CD" w14:textId="63937284" w:rsidR="00E639EB" w:rsidRPr="00881BB0" w:rsidRDefault="00E639EB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light exercise in the evening </w:t>
      </w:r>
      <w:r w:rsidRPr="00881BB0">
        <w:rPr>
          <w:b/>
        </w:rPr>
        <w:t>makes a difference to</w:t>
      </w:r>
      <w:r w:rsidRPr="00881BB0">
        <w:t xml:space="preserve"> sleep quality</w:t>
      </w:r>
      <w:r w:rsidRPr="00881BB0">
        <w:rPr>
          <w:b/>
        </w:rPr>
        <w:t xml:space="preserve"> in comparison to</w:t>
      </w:r>
      <w:r w:rsidRPr="00881BB0">
        <w:t xml:space="preserve"> no exercise in the </w:t>
      </w:r>
      <w:proofErr w:type="gramStart"/>
      <w:r w:rsidRPr="00881BB0">
        <w:t>evening?</w:t>
      </w:r>
      <w:proofErr w:type="gramEnd"/>
    </w:p>
    <w:p w14:paraId="250E71A7" w14:textId="64CF058D" w:rsidR="003C4030" w:rsidRDefault="00A91B54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</w:t>
      </w:r>
      <w:r w:rsidR="003C4030" w:rsidRPr="00881BB0">
        <w:t>using</w:t>
      </w:r>
      <w:r w:rsidRPr="00881BB0">
        <w:t xml:space="preserve"> a</w:t>
      </w:r>
      <w:r w:rsidR="003C4030" w:rsidRPr="00881BB0">
        <w:t xml:space="preserve"> mobile phone before sleeping </w:t>
      </w:r>
      <w:r w:rsidR="003C4030" w:rsidRPr="00881BB0">
        <w:rPr>
          <w:b/>
        </w:rPr>
        <w:t>make</w:t>
      </w:r>
      <w:r w:rsidR="008602B3" w:rsidRPr="00881BB0">
        <w:rPr>
          <w:b/>
        </w:rPr>
        <w:t>s</w:t>
      </w:r>
      <w:r w:rsidR="003C4030" w:rsidRPr="00881BB0">
        <w:rPr>
          <w:b/>
        </w:rPr>
        <w:t xml:space="preserve"> a difference to</w:t>
      </w:r>
      <w:r w:rsidR="003C4030" w:rsidRPr="00881BB0">
        <w:t xml:space="preserve"> sleep quality </w:t>
      </w:r>
      <w:r w:rsidR="003C4030" w:rsidRPr="00881BB0">
        <w:rPr>
          <w:b/>
        </w:rPr>
        <w:t xml:space="preserve">in comparison to </w:t>
      </w:r>
      <w:r w:rsidR="003C4030" w:rsidRPr="00881BB0">
        <w:t xml:space="preserve">not using mobile phone before </w:t>
      </w:r>
      <w:proofErr w:type="gramStart"/>
      <w:r w:rsidR="00107B07" w:rsidRPr="00881BB0">
        <w:t>sleeping?</w:t>
      </w:r>
      <w:proofErr w:type="gramEnd"/>
    </w:p>
    <w:p w14:paraId="7514ECF4" w14:textId="6137ACF6" w:rsidR="001A4F32" w:rsidRDefault="001A4F32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eating breakfast </w:t>
      </w:r>
      <w:r w:rsidRPr="00881BB0">
        <w:rPr>
          <w:b/>
        </w:rPr>
        <w:t>makes a difference to</w:t>
      </w:r>
      <w:r w:rsidRPr="00881BB0">
        <w:t xml:space="preserve"> concentration in the mornings</w:t>
      </w:r>
      <w:r w:rsidRPr="00881BB0">
        <w:rPr>
          <w:b/>
        </w:rPr>
        <w:t xml:space="preserve"> in comparison to</w:t>
      </w:r>
      <w:r w:rsidRPr="00881BB0">
        <w:t xml:space="preserve"> not eating </w:t>
      </w:r>
      <w:proofErr w:type="gramStart"/>
      <w:r w:rsidRPr="00881BB0">
        <w:t>breakfast?</w:t>
      </w:r>
      <w:proofErr w:type="gramEnd"/>
    </w:p>
    <w:p w14:paraId="2FF3426B" w14:textId="4E1298A2" w:rsidR="001A4F32" w:rsidRPr="00881BB0" w:rsidRDefault="001A4F32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spending time outdoors </w:t>
      </w:r>
      <w:r w:rsidRPr="00881BB0">
        <w:rPr>
          <w:b/>
        </w:rPr>
        <w:t>makes a difference to</w:t>
      </w:r>
      <w:r w:rsidRPr="00881BB0">
        <w:t xml:space="preserve"> short term mood</w:t>
      </w:r>
      <w:r w:rsidRPr="00881BB0">
        <w:rPr>
          <w:b/>
        </w:rPr>
        <w:t xml:space="preserve"> in comparison to</w:t>
      </w:r>
      <w:r w:rsidRPr="00881BB0">
        <w:t xml:space="preserve"> not spending time </w:t>
      </w:r>
      <w:proofErr w:type="gramStart"/>
      <w:r w:rsidRPr="00881BB0">
        <w:t>outdoors?</w:t>
      </w:r>
      <w:proofErr w:type="gramEnd"/>
    </w:p>
    <w:p w14:paraId="250E71B1" w14:textId="77777777" w:rsidR="003C4030" w:rsidRPr="00881BB0" w:rsidRDefault="008602B3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</w:t>
      </w:r>
      <w:r w:rsidR="003C4030" w:rsidRPr="00881BB0">
        <w:t xml:space="preserve">not viewing social media </w:t>
      </w:r>
      <w:r w:rsidR="003C4030" w:rsidRPr="00881BB0">
        <w:rPr>
          <w:b/>
        </w:rPr>
        <w:t>make</w:t>
      </w:r>
      <w:r w:rsidRPr="00881BB0">
        <w:rPr>
          <w:b/>
        </w:rPr>
        <w:t>s</w:t>
      </w:r>
      <w:r w:rsidR="003C4030" w:rsidRPr="00881BB0">
        <w:rPr>
          <w:b/>
        </w:rPr>
        <w:t xml:space="preserve"> a difference to</w:t>
      </w:r>
      <w:r w:rsidR="00574180" w:rsidRPr="00881BB0">
        <w:t xml:space="preserve"> </w:t>
      </w:r>
      <w:proofErr w:type="gramStart"/>
      <w:r w:rsidR="00574180" w:rsidRPr="00881BB0">
        <w:t>short term</w:t>
      </w:r>
      <w:proofErr w:type="gramEnd"/>
      <w:r w:rsidR="00574180" w:rsidRPr="00881BB0">
        <w:t xml:space="preserve"> mood </w:t>
      </w:r>
      <w:r w:rsidR="00574180" w:rsidRPr="00881BB0">
        <w:rPr>
          <w:b/>
        </w:rPr>
        <w:t>in comparison to</w:t>
      </w:r>
      <w:r w:rsidR="00574180" w:rsidRPr="00881BB0">
        <w:t xml:space="preserve"> </w:t>
      </w:r>
      <w:r w:rsidR="003C4030" w:rsidRPr="00881BB0">
        <w:t xml:space="preserve">viewing social </w:t>
      </w:r>
      <w:r w:rsidR="00107B07" w:rsidRPr="00881BB0">
        <w:t>media?</w:t>
      </w:r>
      <w:r w:rsidR="003C4030" w:rsidRPr="00881BB0">
        <w:t xml:space="preserve"> </w:t>
      </w:r>
    </w:p>
    <w:p w14:paraId="250E71B6" w14:textId="77777777" w:rsidR="003C4030" w:rsidRPr="00881BB0" w:rsidRDefault="008602B3" w:rsidP="004F6296">
      <w:pPr>
        <w:pStyle w:val="ListParagraph"/>
        <w:numPr>
          <w:ilvl w:val="0"/>
          <w:numId w:val="5"/>
        </w:numPr>
      </w:pPr>
      <w:r w:rsidRPr="00881BB0">
        <w:rPr>
          <w:b/>
        </w:rPr>
        <w:t>I would like to find out if</w:t>
      </w:r>
      <w:r w:rsidRPr="00881BB0">
        <w:t xml:space="preserve"> </w:t>
      </w:r>
      <w:r w:rsidR="003C4030" w:rsidRPr="00881BB0">
        <w:t>outdoor exercise</w:t>
      </w:r>
      <w:r w:rsidR="00574180" w:rsidRPr="00881BB0">
        <w:t xml:space="preserve"> </w:t>
      </w:r>
      <w:r w:rsidR="003C4030" w:rsidRPr="00881BB0">
        <w:t>make</w:t>
      </w:r>
      <w:r w:rsidRPr="00881BB0">
        <w:t>s</w:t>
      </w:r>
      <w:r w:rsidR="003C4030" w:rsidRPr="00881BB0">
        <w:t xml:space="preserve"> </w:t>
      </w:r>
      <w:r w:rsidR="003C4030" w:rsidRPr="00881BB0">
        <w:rPr>
          <w:b/>
        </w:rPr>
        <w:t>a difference to</w:t>
      </w:r>
      <w:r w:rsidR="003C4030" w:rsidRPr="00881BB0">
        <w:t xml:space="preserve"> </w:t>
      </w:r>
      <w:proofErr w:type="gramStart"/>
      <w:r w:rsidR="003C4030" w:rsidRPr="00881BB0">
        <w:t>short term</w:t>
      </w:r>
      <w:proofErr w:type="gramEnd"/>
      <w:r w:rsidR="003C4030" w:rsidRPr="00881BB0">
        <w:t xml:space="preserve"> mood</w:t>
      </w:r>
      <w:r w:rsidR="00574180" w:rsidRPr="00881BB0">
        <w:rPr>
          <w:b/>
        </w:rPr>
        <w:t xml:space="preserve"> in comparison to</w:t>
      </w:r>
      <w:r w:rsidR="00B563B1" w:rsidRPr="00881BB0">
        <w:t xml:space="preserve"> </w:t>
      </w:r>
      <w:r w:rsidR="003C4030" w:rsidRPr="00881BB0">
        <w:t xml:space="preserve">indoor </w:t>
      </w:r>
      <w:r w:rsidR="00107B07" w:rsidRPr="00881BB0">
        <w:t>exercise?</w:t>
      </w:r>
    </w:p>
    <w:p w14:paraId="250E71CE" w14:textId="6FC00BEC" w:rsidR="007F795F" w:rsidRDefault="007F795F" w:rsidP="00881BB0">
      <w:pPr>
        <w:pStyle w:val="ListParagraph"/>
        <w:ind w:left="1080"/>
      </w:pPr>
    </w:p>
    <w:sectPr w:rsidR="007F7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70CAF"/>
    <w:multiLevelType w:val="hybridMultilevel"/>
    <w:tmpl w:val="6FEC2842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756945"/>
    <w:multiLevelType w:val="hybridMultilevel"/>
    <w:tmpl w:val="56906438"/>
    <w:lvl w:ilvl="0" w:tplc="1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3F3624"/>
    <w:multiLevelType w:val="hybridMultilevel"/>
    <w:tmpl w:val="956004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D017A"/>
    <w:multiLevelType w:val="hybridMultilevel"/>
    <w:tmpl w:val="B568E690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6F5F60"/>
    <w:multiLevelType w:val="hybridMultilevel"/>
    <w:tmpl w:val="6218CEC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30"/>
    <w:rsid w:val="00107B07"/>
    <w:rsid w:val="00127F2A"/>
    <w:rsid w:val="00134645"/>
    <w:rsid w:val="001A4F32"/>
    <w:rsid w:val="003C4030"/>
    <w:rsid w:val="004F6296"/>
    <w:rsid w:val="00574180"/>
    <w:rsid w:val="00595AF0"/>
    <w:rsid w:val="005A508F"/>
    <w:rsid w:val="00606DD9"/>
    <w:rsid w:val="0063572C"/>
    <w:rsid w:val="0066092F"/>
    <w:rsid w:val="0079683B"/>
    <w:rsid w:val="007F795F"/>
    <w:rsid w:val="008602B3"/>
    <w:rsid w:val="00881BB0"/>
    <w:rsid w:val="00921C22"/>
    <w:rsid w:val="00A6222F"/>
    <w:rsid w:val="00A91B54"/>
    <w:rsid w:val="00A933E2"/>
    <w:rsid w:val="00AA4061"/>
    <w:rsid w:val="00B563B1"/>
    <w:rsid w:val="00DB1A54"/>
    <w:rsid w:val="00E21EE1"/>
    <w:rsid w:val="00E243F5"/>
    <w:rsid w:val="00E639EB"/>
    <w:rsid w:val="00EA6179"/>
    <w:rsid w:val="00EC35A9"/>
    <w:rsid w:val="00F1197F"/>
    <w:rsid w:val="00F8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E71A6"/>
  <w15:chartTrackingRefBased/>
  <w15:docId w15:val="{923E8FB3-504A-4619-9CEF-98FD13B7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43F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4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peoplestrial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F67AA41452445855FC470C3195E7D" ma:contentTypeVersion="12" ma:contentTypeDescription="Create a new document." ma:contentTypeScope="" ma:versionID="ba7f4f63f64e00cc77798ec8aed12971">
  <xsd:schema xmlns:xsd="http://www.w3.org/2001/XMLSchema" xmlns:xs="http://www.w3.org/2001/XMLSchema" xmlns:p="http://schemas.microsoft.com/office/2006/metadata/properties" xmlns:ns2="3b1377cb-dd81-4c6e-a3df-36b66b4ccfe0" xmlns:ns3="7b6f3894-d15d-4199-a972-869881eaa86e" targetNamespace="http://schemas.microsoft.com/office/2006/metadata/properties" ma:root="true" ma:fieldsID="fcf85658e2276195f4fa3bbcb5412982" ns2:_="" ns3:_="">
    <xsd:import namespace="3b1377cb-dd81-4c6e-a3df-36b66b4ccfe0"/>
    <xsd:import namespace="7b6f3894-d15d-4199-a972-869881eaa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377cb-dd81-4c6e-a3df-36b66b4ccf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f3894-d15d-4199-a972-869881eaa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b6f3894-d15d-4199-a972-869881eaa8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69ED2F8-D070-4D6E-8116-F1B5F0259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377cb-dd81-4c6e-a3df-36b66b4ccfe0"/>
    <ds:schemaRef ds:uri="7b6f3894-d15d-4199-a972-869881eaa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31988-7A2E-42D2-BB07-E4E2BD69F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6C1C66-7BB8-4EF5-B781-B624CBB28461}">
  <ds:schemaRefs>
    <ds:schemaRef ds:uri="http://schemas.microsoft.com/office/2006/metadata/properties"/>
    <ds:schemaRef ds:uri="http://schemas.microsoft.com/office/infopath/2007/PartnerControls"/>
    <ds:schemaRef ds:uri="7b6f3894-d15d-4199-a972-869881eaa8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Finucane, Elaine May</dc:creator>
  <cp:keywords/>
  <dc:description/>
  <cp:lastModifiedBy>Finucane, Elaine May</cp:lastModifiedBy>
  <cp:revision>2</cp:revision>
  <dcterms:created xsi:type="dcterms:W3CDTF">2022-01-27T12:26:00Z</dcterms:created>
  <dcterms:modified xsi:type="dcterms:W3CDTF">2022-01-27T12:26:00Z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0x010100FEEF67AA41452445855FC470C3195E7D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</Properties>
</file>