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3EA1" w14:textId="0B1AA834" w:rsidR="000C37A6" w:rsidRDefault="00B2451C" w:rsidP="00B2451C">
      <w:pPr>
        <w:jc w:val="center"/>
        <w:rPr>
          <w:sz w:val="28"/>
          <w:szCs w:val="32"/>
        </w:rPr>
      </w:pPr>
      <w:r w:rsidRPr="00B2451C">
        <w:rPr>
          <w:rFonts w:hint="eastAsia"/>
          <w:sz w:val="28"/>
          <w:szCs w:val="32"/>
        </w:rPr>
        <w:t>Supplementary materials</w:t>
      </w:r>
    </w:p>
    <w:p w14:paraId="3C7E1B91" w14:textId="5DC82162" w:rsidR="00B2451C" w:rsidRPr="00B2451C" w:rsidRDefault="00B2451C" w:rsidP="00B2451C">
      <w:pPr>
        <w:rPr>
          <w:szCs w:val="24"/>
        </w:rPr>
      </w:pPr>
      <w:r w:rsidRPr="00B2451C">
        <w:rPr>
          <w:rFonts w:eastAsiaTheme="minorEastAsia" w:hint="eastAsia"/>
          <w:b w:val="0"/>
          <w:bCs w:val="0"/>
          <w:color w:val="000000" w:themeColor="text1"/>
          <w:szCs w:val="24"/>
          <w14:ligatures w14:val="none"/>
        </w:rPr>
        <w:t xml:space="preserve">The sequence of </w:t>
      </w:r>
      <w:r w:rsidRPr="00B2451C">
        <w:rPr>
          <w:rFonts w:eastAsiaTheme="minorEastAsia"/>
          <w:b w:val="0"/>
          <w:bCs w:val="0"/>
          <w:color w:val="000000" w:themeColor="text1"/>
          <w:szCs w:val="24"/>
          <w14:ligatures w14:val="none"/>
        </w:rPr>
        <w:t>SARS-CoV-2</w:t>
      </w:r>
      <w:r w:rsidRPr="00B2451C">
        <w:rPr>
          <w:rFonts w:eastAsiaTheme="minorEastAsia" w:hint="eastAsia"/>
          <w:b w:val="0"/>
          <w:bCs w:val="0"/>
          <w:color w:val="000000" w:themeColor="text1"/>
          <w:szCs w:val="24"/>
          <w14:ligatures w14:val="none"/>
        </w:rPr>
        <w:t xml:space="preserve"> </w:t>
      </w:r>
      <w:r w:rsidRPr="00B2451C">
        <w:rPr>
          <w:szCs w:val="24"/>
        </w:rPr>
        <w:t>Nucleocapsid</w:t>
      </w:r>
      <w:r w:rsidRPr="00B2451C">
        <w:rPr>
          <w:rFonts w:hint="eastAsia"/>
          <w:szCs w:val="24"/>
        </w:rPr>
        <w:t xml:space="preserve"> used in the manuscript is as follow:</w:t>
      </w:r>
    </w:p>
    <w:p w14:paraId="6C85A2EC" w14:textId="4DDAFA22" w:rsidR="00B2451C" w:rsidRPr="00B2451C" w:rsidRDefault="00B2451C" w:rsidP="00B2451C">
      <w:pPr>
        <w:spacing w:line="240" w:lineRule="auto"/>
        <w:rPr>
          <w:rFonts w:ascii="宋体" w:hAnsi="宋体" w:hint="eastAsia"/>
        </w:rPr>
      </w:pPr>
      <w:r w:rsidRPr="00B2451C">
        <w:rPr>
          <w:rFonts w:ascii="宋体" w:hAnsi="宋体"/>
        </w:rPr>
        <w:t>ATGAGCGATAACGGTCCGCAAAACCAGCGTAACGCGCCGCGTATTACCTTCGGTGGTCCGAGCGATAGCACCGGTAGCAACCAAAACGGCGAACGTAGCGGTGCGCGTAGCAAACAACGTCGTCCGCAAGGTCTGCCGAACAACACCGCGAGCTGGTTTACCGCGCTGACCCAGCACGGTAAAGAAGACCTGAAGTTCCCGCGTGGTCAGGGCGTGCCGATTAACACCAACAGCAGCCCGGACGATCAAATTGGTTATTACCGTCGTGCGACCCGTCGTATCCGTGGCGGTGATGGCAAAATGAAAGATCTGAGCCCGCGTTGGTACTTCTATTACCTGGGTACCGGCCCGGAAGCGGGTCTGCCGTACGGTGCGAACAAGGATGGCATCATCTGGGTTGCGACCGAAGGTGCGCTGAACACCCCGAAAGACCACATTGGTACCCGTAACCCGGCGAACAACGCGGCGATTGTTCTGCAGCTGCCGCAAGGTACCACCCTGCCGAAAGGTTTCTATGCGGAGGGTAGCCGTGGTGGTAGCCAAGCGAGCAGCCGTAGCAGCAGCCGTAGCCGTAACAGCAGCCGTAACAGCACCCCGGGTAGCAGCCGTGGTACCAGCCCGGCGCGTATGGCGGGTAACGGTGGCGATGCGGCGCTGGCGCTGCTGCTGCTGGATCGTCTGAACCAACTGGAGAGCAAGATGAGCGGCAAGGGTCAGCAACAACAGGGTCAAACCGTTACCAAAAAGAGCGCGGCGGAAGCGAGCAAGAAACCGCGTCAGAAACGTACCGCGACCAAGGCGTACAACGTGACCCAGGCGTTTGGTCGTCGTGGTCCGGAACAAACCCAGGGCAACTTTGGTGACCAAGAACTGATCCGTCAAGGCACCGACTACAAACACTGGCCGCAGATCGCGCAATTCGCGCCGAGCGCGAGCGCGTTCTTTGGTATGAGCCGTATTGGTATGGAAGTGACCCCGAGCGGTACCTGGCTGACCTACACCGGTGCGATCAAACTGGACGATAAGGACCCGAACTTCAAAGACCAAGTGATCCTGCTGAACAAGCACATCGACGCGTACAAAACCTTTCCGCCGACCGAGCCGAAGAAAGACAAGAAGAAAAAGGCGGATGAAACCCAGGCGCTGCCGCAACGTCAGAAAAAGCAACAGACCGTGACCCTGCTGCCGGCGGCGGATCTGGACGATTTCAGCAAACAGCTGCAGCAAAGCATGAGCAGCGCGGATAGCACCCAAGCGTAA</w:t>
      </w:r>
    </w:p>
    <w:sectPr w:rsidR="00B2451C" w:rsidRPr="00B2451C" w:rsidSect="00342014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1B46" w14:textId="77777777" w:rsidR="0065006B" w:rsidRDefault="0065006B" w:rsidP="00B2451C">
      <w:pPr>
        <w:spacing w:line="240" w:lineRule="auto"/>
      </w:pPr>
      <w:r>
        <w:separator/>
      </w:r>
    </w:p>
  </w:endnote>
  <w:endnote w:type="continuationSeparator" w:id="0">
    <w:p w14:paraId="720FE832" w14:textId="77777777" w:rsidR="0065006B" w:rsidRDefault="0065006B" w:rsidP="00B245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FF3D" w14:textId="77777777" w:rsidR="0065006B" w:rsidRDefault="0065006B" w:rsidP="00B2451C">
      <w:pPr>
        <w:spacing w:line="240" w:lineRule="auto"/>
      </w:pPr>
      <w:r>
        <w:separator/>
      </w:r>
    </w:p>
  </w:footnote>
  <w:footnote w:type="continuationSeparator" w:id="0">
    <w:p w14:paraId="16D36373" w14:textId="77777777" w:rsidR="0065006B" w:rsidRDefault="0065006B" w:rsidP="00B245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30E"/>
    <w:rsid w:val="000C37A6"/>
    <w:rsid w:val="002D030E"/>
    <w:rsid w:val="00342014"/>
    <w:rsid w:val="005124E4"/>
    <w:rsid w:val="0065006B"/>
    <w:rsid w:val="00A17FA8"/>
    <w:rsid w:val="00AE6F11"/>
    <w:rsid w:val="00AF6A71"/>
    <w:rsid w:val="00B2451C"/>
    <w:rsid w:val="00BD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1490A"/>
  <w15:chartTrackingRefBased/>
  <w15:docId w15:val="{5A41D3C2-2391-4366-9D2C-AA8CF33B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b/>
        <w:bCs/>
        <w:kern w:val="2"/>
        <w:sz w:val="24"/>
        <w:szCs w:val="28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03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3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30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30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30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30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30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30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03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0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0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030E"/>
    <w:rPr>
      <w:rFonts w:asciiTheme="minorHAnsi" w:eastAsiaTheme="minorEastAsia" w:hAnsiTheme="minorHAnsi" w:cstheme="majorBidi"/>
      <w:color w:val="0F4761" w:themeColor="accent1" w:themeShade="BF"/>
      <w:sz w:val="28"/>
    </w:rPr>
  </w:style>
  <w:style w:type="character" w:customStyle="1" w:styleId="50">
    <w:name w:val="标题 5 字符"/>
    <w:basedOn w:val="a0"/>
    <w:link w:val="5"/>
    <w:uiPriority w:val="9"/>
    <w:semiHidden/>
    <w:rsid w:val="002D030E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030E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030E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030E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030E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03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0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3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标题 字符"/>
    <w:basedOn w:val="a0"/>
    <w:link w:val="a5"/>
    <w:uiPriority w:val="11"/>
    <w:rsid w:val="002D030E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2D0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03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3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3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03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030E"/>
    <w:rPr>
      <w:b w:val="0"/>
      <w:bCs w:val="0"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451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2451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2451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245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大为 张</dc:creator>
  <cp:keywords/>
  <dc:description/>
  <cp:lastModifiedBy>大为 张</cp:lastModifiedBy>
  <cp:revision>9</cp:revision>
  <dcterms:created xsi:type="dcterms:W3CDTF">2025-08-20T11:49:00Z</dcterms:created>
  <dcterms:modified xsi:type="dcterms:W3CDTF">2025-08-20T11:57:00Z</dcterms:modified>
</cp:coreProperties>
</file>