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63CE5" w14:textId="77777777" w:rsidR="003F3F53" w:rsidRPr="00F6305C" w:rsidRDefault="003F3F53" w:rsidP="003F3F5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78B0BA3" w14:textId="23F8DB45" w:rsidR="003F3F53" w:rsidRPr="00F6305C" w:rsidRDefault="00B027AB" w:rsidP="003F3F5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DC8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884028">
        <w:rPr>
          <w:rFonts w:ascii="Times New Roman" w:hAnsi="Times New Roman" w:cs="Times New Roman"/>
          <w:b/>
          <w:sz w:val="24"/>
          <w:szCs w:val="24"/>
        </w:rPr>
        <w:t>5</w:t>
      </w:r>
      <w:r w:rsidRPr="00F80DC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3F53" w:rsidRPr="00F80DC8">
        <w:rPr>
          <w:rFonts w:ascii="Times New Roman" w:hAnsi="Times New Roman" w:cs="Times New Roman"/>
          <w:b/>
          <w:sz w:val="24"/>
          <w:szCs w:val="24"/>
        </w:rPr>
        <w:t>Table S</w:t>
      </w:r>
      <w:r w:rsidR="00884028">
        <w:rPr>
          <w:rFonts w:ascii="Times New Roman" w:hAnsi="Times New Roman" w:cs="Times New Roman"/>
          <w:b/>
          <w:sz w:val="24"/>
          <w:szCs w:val="24"/>
        </w:rPr>
        <w:t>5</w:t>
      </w:r>
      <w:r w:rsidR="003F3F53" w:rsidRPr="00F80DC8">
        <w:rPr>
          <w:rFonts w:ascii="Times New Roman" w:hAnsi="Times New Roman" w:cs="Times New Roman"/>
          <w:b/>
          <w:sz w:val="24"/>
          <w:szCs w:val="24"/>
        </w:rPr>
        <w:t>.</w:t>
      </w:r>
      <w:r w:rsidR="003F3F53" w:rsidRPr="00F6305C">
        <w:rPr>
          <w:rFonts w:ascii="Times New Roman" w:hAnsi="Times New Roman" w:cs="Times New Roman"/>
          <w:sz w:val="24"/>
          <w:szCs w:val="24"/>
        </w:rPr>
        <w:t xml:space="preserve"> All miRNAs with significant differences between the midguts of infected and un-infected </w:t>
      </w:r>
      <w:r w:rsidR="003F3F53" w:rsidRPr="00F6305C">
        <w:rPr>
          <w:rFonts w:ascii="Times New Roman" w:hAnsi="Times New Roman" w:cs="Times New Roman"/>
          <w:i/>
          <w:sz w:val="24"/>
          <w:szCs w:val="24"/>
        </w:rPr>
        <w:t>Ae. albopictus</w:t>
      </w:r>
      <w:r w:rsidR="003F3F53" w:rsidRPr="00F6305C">
        <w:rPr>
          <w:rFonts w:ascii="Times New Roman" w:hAnsi="Times New Roman" w:cs="Times New Roman"/>
          <w:sz w:val="24"/>
          <w:szCs w:val="24"/>
        </w:rPr>
        <w:t xml:space="preserve"> at different timepoints post DENV-2 blood meal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3"/>
        <w:gridCol w:w="733"/>
        <w:gridCol w:w="734"/>
        <w:gridCol w:w="733"/>
        <w:gridCol w:w="733"/>
        <w:gridCol w:w="734"/>
        <w:gridCol w:w="733"/>
        <w:gridCol w:w="733"/>
        <w:gridCol w:w="734"/>
      </w:tblGrid>
      <w:tr w:rsidR="003F3F53" w:rsidRPr="00F6305C" w14:paraId="21D71E24" w14:textId="77777777" w:rsidTr="002B1875">
        <w:tc>
          <w:tcPr>
            <w:tcW w:w="1696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4A477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 name</w:t>
            </w:r>
          </w:p>
        </w:tc>
        <w:tc>
          <w:tcPr>
            <w:tcW w:w="220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8A4F64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5dpe</w:t>
            </w:r>
          </w:p>
        </w:tc>
        <w:tc>
          <w:tcPr>
            <w:tcW w:w="220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89BFC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7dpe</w:t>
            </w:r>
          </w:p>
        </w:tc>
        <w:tc>
          <w:tcPr>
            <w:tcW w:w="220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E8F7DB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10dpe</w:t>
            </w:r>
          </w:p>
        </w:tc>
      </w:tr>
      <w:tr w:rsidR="003F3F53" w:rsidRPr="00F6305C" w14:paraId="7EA98C4F" w14:textId="77777777" w:rsidTr="002B1875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4AC0F3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CF828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D0141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9FB16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65068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B8EBB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336E66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31D5F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10B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EEAF2D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10A</w:t>
            </w:r>
          </w:p>
        </w:tc>
        <w:tc>
          <w:tcPr>
            <w:tcW w:w="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7341A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</w:tr>
      <w:tr w:rsidR="003F3F53" w:rsidRPr="00F6305C" w14:paraId="4BCD0954" w14:textId="77777777" w:rsidTr="002B1875">
        <w:tc>
          <w:tcPr>
            <w:tcW w:w="169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78B63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let-7f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F293F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23A24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7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1664E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2AA2B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B1901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F27A8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529C2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3C5BB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97E22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421A5046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EBB6B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CCF36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A2925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D5820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EA1FA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CC629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EE30E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D74B7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77C30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814AA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3F3F53" w:rsidRPr="00F6305C" w14:paraId="619BAB49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86524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miR-100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0FB7F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10C1A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E26F2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CFD1B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AD0E1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0202B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2FCE9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15976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48.6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5F145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3F3F53" w:rsidRPr="00F6305C" w14:paraId="32A5461D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07086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miR-10-3p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D94A8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0DF0D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DD5E5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79219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29.2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09C27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75522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DE5C1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80C79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75936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44FA73AF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7FA30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9CF00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B0D26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85549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0A5A7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3E4FB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85055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297BC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7E06C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D64AA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3F3F53" w:rsidRPr="00F6305C" w14:paraId="7B19853F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34CF0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F6F9D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DB6CB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E6B0D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1B652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04475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32651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5E21C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431FD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28824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3F3F53" w:rsidRPr="00F6305C" w14:paraId="49ECCC81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19C45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miR-1260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8DFA3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C5348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7CCE0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F89D3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B4031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E6BD7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FEE4F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A342D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48A4F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3F3F53" w:rsidRPr="00F6305C" w14:paraId="6586279A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6E3C9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miR-1273f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18456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2A54C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026AF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CF8E4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137.4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922B3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9176C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86DCB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CDBD9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EECEF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4E0479CD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AA2B5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4E889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DBFC9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7571D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9C0D4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B753E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19EA2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39C1D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CD90B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81.1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34DCB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3F3F53" w:rsidRPr="00F6305C" w14:paraId="3493F0E2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C18A2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miR-1420b-5p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DE14D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D1928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EF47D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A4EF0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72E88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4EC4E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E5A20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116.4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867A0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258.0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0540C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3F3F53" w:rsidRPr="00F6305C" w14:paraId="710EC25B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8CE3F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miR-15-3p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12811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EEA9E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F8709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030AE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C5D11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F2B69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53C64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E967B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125.8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3C582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3F3F53" w:rsidRPr="00F6305C" w14:paraId="0D20B43B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43165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miR-1767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BDF0F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D2CF6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6BBD2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4411A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660C0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1553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E7887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6BDC2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E8CB1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4811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C3D07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3F3F53" w:rsidRPr="00F6305C" w14:paraId="1FC55BEB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AEF6D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miR-193-5p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40E49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8EFF3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E223A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7E470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77F2C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266.4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AA3D5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01475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1BC38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28FED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2C4B83A5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6409B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miR-1951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D6301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FF9E3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65CF9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D8C5D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2BA78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363.1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C76DC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CBC69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8F1B8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20B1A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5D5412E4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062B1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miR-1957b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AF8BC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93737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C1925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17117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73.0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057BC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AB66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E41B8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00036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8F2A3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26E9A056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659F8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miR-19c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A5CAB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5DE19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A4FA6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28495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937B3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152.6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EA74D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91857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355.8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B92D5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724.1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0E6FF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3F3F53" w:rsidRPr="00F6305C" w14:paraId="0153D6B7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B8BBA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miR-241-5p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0439F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31282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DD3A9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1D094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F97D2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508.1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43EA6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84876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4C2CC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5F83E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435FD04A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60DAE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B9F6F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44C93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E85D3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4D16C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70BCC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0721F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AF69D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7BED7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50DDF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16CF8E08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C685A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miR-276-3p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01527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120.2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C4BAE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337.1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43017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9B178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153.3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E1865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1711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B4CE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F16A6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102.2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8C6F8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271.7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9E592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3F3F53" w:rsidRPr="00F6305C" w14:paraId="1380C25C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88805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miR-2941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B0E66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847C0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96D44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59DF4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D6EDC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197.2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6C960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C36C5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21415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D495B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2EBAD81A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AD095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miR-2944b-5p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4BC76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2DF69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58CFF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2F763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D8333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31A72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E5C19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41339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662C3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105CFFD3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01380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miR-2946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CF7BE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D0FD1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8A7A0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7939F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B25CB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9C1FC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7C688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C26B8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A37F7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75A0EEB3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CEF92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miR-2951-5p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39FDA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C5B6E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05B83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78239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827.6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F93D8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374.0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B950C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5DF1F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180.5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183F4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443.8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3FBF7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3F3F53" w:rsidRPr="00F6305C" w14:paraId="35512886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F24B4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miR-2a-3p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3DCAC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9885F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590B0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082C3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95D1D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9FE91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BD015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E99AC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42.2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E4CB1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3F3F53" w:rsidRPr="00F6305C" w14:paraId="38C39FBC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8C625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miR-2c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A660C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DB87B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F22DA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CE460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610C4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21C1B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103D0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010E7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944FB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3F3F53" w:rsidRPr="00F6305C" w14:paraId="00E5AA23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D3D13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miR-317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0E876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6DFC8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7E572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E3751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11186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E10D4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C7B7B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908.7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E077B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3197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5CBDB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3F3F53" w:rsidRPr="00F6305C" w14:paraId="47CCABF5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BC9FB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miR-33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48DF2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A5B0E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7FC68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EF658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16F95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6907E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61F03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68.3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48E45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29.7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6BC0B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</w:p>
        </w:tc>
      </w:tr>
      <w:tr w:rsidR="003F3F53" w:rsidRPr="00F6305C" w14:paraId="5780BE9A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EDA56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miR-34-3p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F0351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3296A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CADEA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CBD5D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D6EBD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22C8C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7CAE0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2CACB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EBAE0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3F3F53" w:rsidRPr="00F6305C" w14:paraId="0AD49BDB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1CF54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miR-3809-5p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FAB51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02A08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D4560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F5D46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816.4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E1DC7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365.1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D4916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DC2A1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46806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B7D78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1F0B3F12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6BE86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miR-3811e-5p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C00BC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902F3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6F9EE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30DD6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AAF3E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181.3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5B372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5F143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97DF1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56767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0B652E9A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7F63D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-miR-3870-5p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2601D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20E9E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B8F15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0F94F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D1781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F9712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76109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35.3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66AE7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234.3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400DF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3F3F53" w:rsidRPr="00F6305C" w14:paraId="38650D31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B98A4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miR-4110-5p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FBD3A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F3E7D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12F19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CADB5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4D55E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E5225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63FA0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7C2A9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260.8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7A142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3F3F53" w:rsidRPr="00F6305C" w14:paraId="48927E95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B7DA9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miR-4175-3p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4A42E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F6570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75E56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EEE8A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05C">
              <w:rPr>
                <w:rFonts w:ascii="Times New Roman" w:hAnsi="Times New Roman" w:cs="Times New Roman"/>
                <w:sz w:val="18"/>
                <w:szCs w:val="18"/>
              </w:rPr>
              <w:t>17592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5F292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6626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BA8DB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DB896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345B6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A2CCA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3DB890AE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0EF86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miR-424-3p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5BDB2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F29A2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103B6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C3E6F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7F5D1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220.8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22A49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10933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246.7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EC698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957.5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99B4C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3F3F53" w:rsidRPr="00F6305C" w14:paraId="4DD7FD97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93360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miR-4448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8BB98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206.9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5A335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109.8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7121C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2A4C9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CA74D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132.3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F0FFF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-2.9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99B3B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8FC09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DCC75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62968E27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28716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miR-4728-5p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937DA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48EFB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20730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EAAF6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591CF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210.7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B8782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E592E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443.8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40BC7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8B35A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3F3F53" w:rsidRPr="00F6305C" w14:paraId="0596CFD1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D84E6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miR-5706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439B6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ADB92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A4D4E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8768C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CB2DC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A7E77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676E5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273.6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FFC1D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BB1EB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3F3F53" w:rsidRPr="00F6305C" w14:paraId="163CCB7C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AF3D4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miR-6134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CE70A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C5C3A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EF2AC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497AC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F7CD4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258.1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8B045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327ED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281.9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397E1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749.0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A5F1D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3F3F53" w:rsidRPr="00F6305C" w14:paraId="5CC055C3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5714D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miR-622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C81A5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4337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A7039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18"/>
                <w:szCs w:val="18"/>
              </w:rPr>
              <w:t>10635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42D55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FE1CC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A2D96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6427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7B3FD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4C61B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4D57B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2ABDC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1E2A63D6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A6F01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miR-6666-3p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55321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6F7BB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EAE45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-2.2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46BFE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69.7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3D337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EC7D0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-1.9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8547B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1E017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2B09F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5066A0B7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44BC1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miR-976-5p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EFC24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FCD90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20085E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EDB18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C138E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B1B99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2A638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38DAF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34A33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59C01C6B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30729C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miR-989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A99441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A9435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88AC75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4CCE28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102.6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8DC39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904.8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94BFB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8C675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65387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3502F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F53" w:rsidRPr="00F6305C" w14:paraId="3C0D8DE5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0F086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miR-996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C2B8A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32B8F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EE6432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86C029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86B140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4A9B3F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32A62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32.3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1D70C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74.0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7C3BC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3F3F53" w:rsidRPr="00F6305C" w14:paraId="528FF625" w14:textId="77777777" w:rsidTr="002B1875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094CC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miR-998-5p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D440AB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C1C50D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B150E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7964D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1E6B6A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20B9D24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9873E6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73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A32847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4D10F3" w14:textId="77777777" w:rsidR="003F3F53" w:rsidRPr="00F6305C" w:rsidRDefault="003F3F53" w:rsidP="002B187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</w:tbl>
    <w:p w14:paraId="77E2C84C" w14:textId="77777777" w:rsidR="003F3F53" w:rsidRPr="00F6305C" w:rsidRDefault="003F3F53" w:rsidP="003F3F5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FC: </w:t>
      </w:r>
      <w:r w:rsidRPr="00E46981">
        <w:rPr>
          <w:rFonts w:ascii="Times New Roman" w:hAnsi="Times New Roman" w:cs="Times New Roman"/>
          <w:sz w:val="24"/>
          <w:szCs w:val="24"/>
        </w:rPr>
        <w:t>fold-change</w:t>
      </w:r>
    </w:p>
    <w:p w14:paraId="522B0A2A" w14:textId="77777777" w:rsidR="00063876" w:rsidRDefault="00063876"/>
    <w:sectPr w:rsidR="00063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AA22C" w14:textId="77777777" w:rsidR="00F53624" w:rsidRDefault="00F53624" w:rsidP="003F3F53">
      <w:r>
        <w:separator/>
      </w:r>
    </w:p>
  </w:endnote>
  <w:endnote w:type="continuationSeparator" w:id="0">
    <w:p w14:paraId="1954F2A2" w14:textId="77777777" w:rsidR="00F53624" w:rsidRDefault="00F53624" w:rsidP="003F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DB134" w14:textId="77777777" w:rsidR="00F53624" w:rsidRDefault="00F53624" w:rsidP="003F3F53">
      <w:r>
        <w:separator/>
      </w:r>
    </w:p>
  </w:footnote>
  <w:footnote w:type="continuationSeparator" w:id="0">
    <w:p w14:paraId="5C76EC6C" w14:textId="77777777" w:rsidR="00F53624" w:rsidRDefault="00F53624" w:rsidP="003F3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6D"/>
    <w:rsid w:val="00063876"/>
    <w:rsid w:val="003F3F53"/>
    <w:rsid w:val="003F6A36"/>
    <w:rsid w:val="0080496C"/>
    <w:rsid w:val="00884028"/>
    <w:rsid w:val="00AD306D"/>
    <w:rsid w:val="00B027AB"/>
    <w:rsid w:val="00C40BAD"/>
    <w:rsid w:val="00EC00BC"/>
    <w:rsid w:val="00F53624"/>
    <w:rsid w:val="00F8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2B4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3F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3F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3F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3F53"/>
    <w:rPr>
      <w:sz w:val="18"/>
      <w:szCs w:val="18"/>
    </w:rPr>
  </w:style>
  <w:style w:type="table" w:styleId="a5">
    <w:name w:val="Table Grid"/>
    <w:basedOn w:val="a1"/>
    <w:uiPriority w:val="39"/>
    <w:rsid w:val="003F3F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027AB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02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1742</Characters>
  <Application>Microsoft Office Word</Application>
  <DocSecurity>0</DocSecurity>
  <Lines>14</Lines>
  <Paragraphs>4</Paragraphs>
  <ScaleCrop>false</ScaleCrop>
  <Manager/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2018-11-29T11:41:00Z</dcterms:created>
  <dcterms:modified xsi:type="dcterms:W3CDTF">2018-12-03T03:31:00Z</dcterms:modified>
</cp:coreProperties>
</file>