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814" w:rsidRPr="00A32814" w:rsidRDefault="00A32814" w:rsidP="00A32814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73A65">
        <w:rPr>
          <w:rFonts w:ascii="Times New Roman" w:hAnsi="Times New Roman" w:cs="Times New Roman"/>
          <w:b/>
          <w:sz w:val="24"/>
          <w:szCs w:val="24"/>
          <w:lang w:val="en-GB"/>
        </w:rPr>
        <w:t>Text S4.</w:t>
      </w:r>
      <w:r w:rsidRPr="00A3281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A32814">
        <w:rPr>
          <w:rFonts w:ascii="Times New Roman" w:hAnsi="Times New Roman" w:cs="Times New Roman"/>
          <w:sz w:val="24"/>
          <w:szCs w:val="24"/>
          <w:lang w:val="en-GB"/>
        </w:rPr>
        <w:t>Topic guide:</w:t>
      </w:r>
      <w:r w:rsidRPr="00A328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32814">
        <w:rPr>
          <w:rFonts w:ascii="Times New Roman" w:hAnsi="Times New Roman" w:cs="Times New Roman"/>
          <w:sz w:val="24"/>
          <w:szCs w:val="24"/>
          <w:lang w:val="en-GB"/>
        </w:rPr>
        <w:t>Interview with alternative medicine practitioners</w:t>
      </w:r>
    </w:p>
    <w:p w:rsidR="00376CCB" w:rsidRPr="00A32814" w:rsidRDefault="00376CCB" w:rsidP="00376CCB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Topic guide for interviews: Understanding the preparedness and performance of the health system, and risk communication in the face of dengue, </w:t>
      </w:r>
      <w:proofErr w:type="spellStart"/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>chikungunya</w:t>
      </w:r>
      <w:proofErr w:type="spellEnd"/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</w:t>
      </w:r>
      <w:proofErr w:type="spellStart"/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>Zika</w:t>
      </w:r>
      <w:proofErr w:type="spellEnd"/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virus infection epidemics</w:t>
      </w:r>
    </w:p>
    <w:p w:rsidR="00376CCB" w:rsidRPr="00A32814" w:rsidRDefault="00376CCB" w:rsidP="00376C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IDI number: </w:t>
      </w: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………………………………</w:t>
      </w: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376CCB" w:rsidRPr="00A32814" w:rsidRDefault="00376CCB" w:rsidP="00376C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Date:  </w:t>
      </w: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ab/>
        <w:t>………………………………</w:t>
      </w:r>
    </w:p>
    <w:p w:rsidR="00376CCB" w:rsidRPr="00A32814" w:rsidRDefault="00376CCB" w:rsidP="00376C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>Interviewer:</w:t>
      </w: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ab/>
        <w:t>………………………………</w:t>
      </w: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32814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376CCB" w:rsidRPr="00A32814" w:rsidRDefault="00376CCB" w:rsidP="00376C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76CCB" w:rsidRPr="00A71994" w:rsidRDefault="00376CCB" w:rsidP="00376CCB">
      <w:pPr>
        <w:spacing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A7199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Introduce </w:t>
      </w:r>
      <w:r w:rsidRPr="00A71994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/>
        </w:rPr>
        <w:t>yourself</w:t>
      </w:r>
      <w:r w:rsidRPr="00A7199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 to the participants: 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Thank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/>
        </w:rPr>
        <w:t>you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very much for a</w:t>
      </w:r>
      <w:r w:rsidR="00461246"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gree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ing to participate in this research.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/>
        </w:rPr>
        <w:t>My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name is </w:t>
      </w:r>
      <w:proofErr w:type="spellStart"/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Vaitiare</w:t>
      </w:r>
      <w:proofErr w:type="spellEnd"/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Mulderij</w:t>
      </w:r>
      <w:proofErr w:type="spellEnd"/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-Jansen.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/>
        </w:rPr>
        <w:t>I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am a  doctoral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/>
        </w:rPr>
        <w:t>student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at the University of Groningen. </w:t>
      </w:r>
    </w:p>
    <w:p w:rsidR="00376CCB" w:rsidRPr="00A71994" w:rsidRDefault="00376CCB" w:rsidP="00376CCB">
      <w:pPr>
        <w:numPr>
          <w:ilvl w:val="0"/>
          <w:numId w:val="1"/>
        </w:numPr>
        <w:autoSpaceDE w:val="0"/>
        <w:autoSpaceDN w:val="0"/>
        <w:adjustRightInd w:val="0"/>
        <w:spacing w:before="120" w:after="8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</w:pPr>
      <w:r w:rsidRPr="00A71994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lang w:val="en-US" w:eastAsia="en-GB"/>
        </w:rPr>
        <w:t>Explain the general purpose of the study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: The general purpose of the study is to understand </w:t>
      </w:r>
      <w:r w:rsidR="00461246"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the 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risk communication and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behaviour of individuals concerning the prevention and control of chikungunya, dengue, and Zika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,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 xml:space="preserve">from your point of view. Your perceptions, opinions and experiences can help us 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provide the government with content specific advice to strengthen risk communication efforts, the sustainability of risk management and enhance the health-seeking </w:t>
      </w:r>
      <w:proofErr w:type="spellStart"/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>behaviour</w:t>
      </w:r>
      <w:proofErr w:type="spellEnd"/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of people living in </w:t>
      </w:r>
      <w:proofErr w:type="spellStart"/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>Curaҫao</w:t>
      </w:r>
      <w:proofErr w:type="spellEnd"/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>.</w:t>
      </w:r>
    </w:p>
    <w:p w:rsidR="00376CCB" w:rsidRPr="00A71994" w:rsidRDefault="00376CCB" w:rsidP="00376CCB">
      <w:pPr>
        <w:numPr>
          <w:ilvl w:val="0"/>
          <w:numId w:val="1"/>
        </w:numPr>
        <w:autoSpaceDE w:val="0"/>
        <w:autoSpaceDN w:val="0"/>
        <w:adjustRightInd w:val="0"/>
        <w:spacing w:before="120" w:after="8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</w:pPr>
      <w:r w:rsidRPr="00A71994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lang w:val="en-US" w:eastAsia="en-GB"/>
        </w:rPr>
        <w:t>Estimated time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>: Approximately 1 hour</w:t>
      </w:r>
    </w:p>
    <w:p w:rsidR="00376CCB" w:rsidRPr="00A71994" w:rsidRDefault="00376CCB" w:rsidP="00376CC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lang w:val="en-US" w:eastAsia="en-GB"/>
        </w:rPr>
      </w:pPr>
      <w:r w:rsidRPr="00A71994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lang w:val="en-US" w:eastAsia="en-GB"/>
        </w:rPr>
        <w:t xml:space="preserve">Right to participate and withdraw </w:t>
      </w:r>
      <w:r w:rsidRPr="00A71994">
        <w:rPr>
          <w:rFonts w:ascii="Times New Roman" w:eastAsia="Calibri" w:hAnsi="Times New Roman" w:cs="Times New Roman"/>
          <w:b/>
          <w:i/>
          <w:noProof/>
          <w:color w:val="000000" w:themeColor="text1"/>
          <w:sz w:val="24"/>
          <w:szCs w:val="24"/>
          <w:lang w:val="en-US" w:eastAsia="en-GB"/>
        </w:rPr>
        <w:t>from</w:t>
      </w:r>
      <w:r w:rsidRPr="00A71994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lang w:val="en-US" w:eastAsia="en-GB"/>
        </w:rPr>
        <w:t xml:space="preserve"> the study: 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Involvement in this study is entirely voluntary.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You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are free to withdraw from the study at any time.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You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are free to skip any questions that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you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would prefer not to answer during the interview. </w:t>
      </w:r>
    </w:p>
    <w:p w:rsidR="00376CCB" w:rsidRPr="00A71994" w:rsidRDefault="00376CCB" w:rsidP="00376CC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</w:pPr>
      <w:r w:rsidRPr="00A71994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lang w:val="en-US" w:eastAsia="en-GB"/>
        </w:rPr>
        <w:t>Use of tape recorder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>: To be able to keep a more accurate record of the interview, I am proposing to use a tape recorder</w:t>
      </w:r>
      <w:r w:rsidR="00461246"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>,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if you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do not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mind. Do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you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mind if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I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use a tape recorder? </w:t>
      </w:r>
      <w:r w:rsidRPr="00A7199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en-US" w:eastAsia="en-GB"/>
        </w:rPr>
        <w:t>(observe whether people agrees)</w:t>
      </w:r>
    </w:p>
    <w:p w:rsidR="00376CCB" w:rsidRPr="00A71994" w:rsidRDefault="00376CCB" w:rsidP="00376CCB">
      <w:pPr>
        <w:numPr>
          <w:ilvl w:val="0"/>
          <w:numId w:val="1"/>
        </w:numPr>
        <w:autoSpaceDE w:val="0"/>
        <w:autoSpaceDN w:val="0"/>
        <w:adjustRightInd w:val="0"/>
        <w:spacing w:before="120" w:after="8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</w:pPr>
      <w:r w:rsidRPr="00A71994">
        <w:rPr>
          <w:rFonts w:ascii="Times New Roman" w:eastAsia="Calibri" w:hAnsi="Times New Roman" w:cs="Times New Roman"/>
          <w:b/>
          <w:i/>
          <w:noProof/>
          <w:color w:val="000000" w:themeColor="text1"/>
          <w:sz w:val="24"/>
          <w:szCs w:val="24"/>
          <w:lang w:val="en-US" w:eastAsia="en-GB"/>
        </w:rPr>
        <w:t>Plan to protect the identity of the participants</w:t>
      </w:r>
      <w:r w:rsidRPr="00A71994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lang w:val="en-US" w:eastAsia="en-GB"/>
        </w:rPr>
        <w:t>: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The information that we will discuss here today will remain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anonymous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.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Your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name will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be removed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from the data,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and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no one will be able to link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your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name with what is said.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N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o one apart from the research team will have access to the data. This data will be published and shared with the scientific community,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but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your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name will not appear in any of the publications. </w:t>
      </w:r>
    </w:p>
    <w:p w:rsidR="00376CCB" w:rsidRPr="00A71994" w:rsidRDefault="00376CCB" w:rsidP="00376CCB">
      <w:pPr>
        <w:numPr>
          <w:ilvl w:val="0"/>
          <w:numId w:val="1"/>
        </w:numPr>
        <w:autoSpaceDE w:val="0"/>
        <w:autoSpaceDN w:val="0"/>
        <w:adjustRightInd w:val="0"/>
        <w:spacing w:before="120" w:after="80" w:line="240" w:lineRule="auto"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lang w:val="en-US" w:eastAsia="en-GB"/>
        </w:rPr>
      </w:pPr>
      <w:r w:rsidRPr="00A71994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lang w:val="en-US" w:eastAsia="en-GB"/>
        </w:rPr>
        <w:t xml:space="preserve">Basic principles: </w:t>
      </w:r>
    </w:p>
    <w:p w:rsidR="00376CCB" w:rsidRPr="00A71994" w:rsidRDefault="00376CCB" w:rsidP="00376CCB">
      <w:pPr>
        <w:numPr>
          <w:ilvl w:val="0"/>
          <w:numId w:val="2"/>
        </w:numPr>
        <w:autoSpaceDE w:val="0"/>
        <w:autoSpaceDN w:val="0"/>
        <w:adjustRightInd w:val="0"/>
        <w:spacing w:before="120" w:after="8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</w:pP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There are no right and wrong answers. I value each idea, opinion and experience. </w:t>
      </w:r>
    </w:p>
    <w:p w:rsidR="00376CCB" w:rsidRPr="00A71994" w:rsidRDefault="00376CCB" w:rsidP="00376CCB">
      <w:pPr>
        <w:numPr>
          <w:ilvl w:val="0"/>
          <w:numId w:val="2"/>
        </w:numPr>
        <w:autoSpaceDE w:val="0"/>
        <w:autoSpaceDN w:val="0"/>
        <w:adjustRightInd w:val="0"/>
        <w:spacing w:before="120" w:after="8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</w:pP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>Ask if there is any question.</w:t>
      </w:r>
    </w:p>
    <w:p w:rsidR="00376CCB" w:rsidRPr="00A71994" w:rsidRDefault="00376CCB" w:rsidP="00376CCB">
      <w:pPr>
        <w:numPr>
          <w:ilvl w:val="0"/>
          <w:numId w:val="1"/>
        </w:numPr>
        <w:autoSpaceDE w:val="0"/>
        <w:autoSpaceDN w:val="0"/>
        <w:adjustRightInd w:val="0"/>
        <w:spacing w:before="120" w:after="8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</w:pP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Do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you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have any question</w:t>
      </w:r>
      <w:r w:rsidR="0056425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>s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>?</w:t>
      </w:r>
    </w:p>
    <w:p w:rsidR="00376CCB" w:rsidRPr="00A71994" w:rsidRDefault="00376CCB" w:rsidP="00376CCB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A71994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lang w:val="en-US" w:eastAsia="en-GB"/>
        </w:rPr>
        <w:t>Consent: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 Sign the “informed consent” form. </w:t>
      </w:r>
    </w:p>
    <w:p w:rsidR="00376CCB" w:rsidRPr="00A71994" w:rsidRDefault="00376CCB" w:rsidP="00376CCB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The interviewer turns on the digital recorder and </w:t>
      </w:r>
      <w:r w:rsidRPr="00A71994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en-GB"/>
        </w:rPr>
        <w:t>starts</w:t>
      </w:r>
      <w:r w:rsidRPr="00A7199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 xml:space="preserve"> with the interview. </w:t>
      </w:r>
    </w:p>
    <w:p w:rsidR="00376CCB" w:rsidRPr="00A71994" w:rsidRDefault="00376CCB" w:rsidP="00376CC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376CCB" w:rsidRPr="00A71994" w:rsidRDefault="00376CCB" w:rsidP="00376CCB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br w:type="page"/>
      </w:r>
    </w:p>
    <w:p w:rsidR="00376CCB" w:rsidRPr="00A71994" w:rsidRDefault="00376CCB" w:rsidP="00376CC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lastRenderedPageBreak/>
        <w:t xml:space="preserve">Introduction </w:t>
      </w:r>
    </w:p>
    <w:p w:rsidR="00376CCB" w:rsidRPr="00A71994" w:rsidRDefault="00376CCB" w:rsidP="00376CCB">
      <w:pPr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As an introduction, can you introduce yourself, tell me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your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name, age,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and whether you are currently working, and what type of work you do.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 </w:t>
      </w:r>
    </w:p>
    <w:p w:rsidR="006F3CEC" w:rsidRPr="00A71994" w:rsidRDefault="006F3CEC" w:rsidP="006F3CEC">
      <w:pPr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376CCB" w:rsidRPr="00A71994" w:rsidRDefault="00376CCB" w:rsidP="00376CC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Let us start the interview by talking about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chikungunya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, dengue, and </w:t>
      </w:r>
      <w:proofErr w:type="spellStart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Zika</w:t>
      </w:r>
      <w:proofErr w:type="spellEnd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The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majority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of individuals living in </w:t>
      </w:r>
      <w:proofErr w:type="spellStart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Curaçao</w:t>
      </w:r>
      <w:proofErr w:type="spellEnd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witnessed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the dengue outbreak in 2010, </w:t>
      </w:r>
      <w:r w:rsidR="00461246"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the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chikungunya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outbreak in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  <w:lang w:val="en-GB"/>
        </w:rPr>
        <w:t xml:space="preserve">2014-2015 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and more recently, the </w:t>
      </w:r>
      <w:proofErr w:type="spellStart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Zika</w:t>
      </w:r>
      <w:proofErr w:type="spellEnd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outbreak in 2016. </w:t>
      </w:r>
    </w:p>
    <w:p w:rsidR="006F3CEC" w:rsidRPr="00A71994" w:rsidRDefault="006F3CEC" w:rsidP="006F3CEC">
      <w:pPr>
        <w:pStyle w:val="Lijstalinea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What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>do you know about dengue</w:t>
      </w: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? 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 xml:space="preserve">Ask for the following types of information </w:t>
      </w:r>
      <w:r w:rsidRPr="00A71994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  <w:lang w:val="en-GB"/>
        </w:rPr>
        <w:t>(e.g. transmission routes</w:t>
      </w:r>
      <w:r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, prevention measures, the link between these diseases, symptoms, treatment)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if they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are not mentioned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  </w:t>
      </w:r>
    </w:p>
    <w:p w:rsidR="006F3CEC" w:rsidRPr="00A71994" w:rsidRDefault="006F3CEC" w:rsidP="006F3CEC">
      <w:pPr>
        <w:pStyle w:val="Lijstalinea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What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 xml:space="preserve">do you know about </w:t>
      </w:r>
      <w:proofErr w:type="spellStart"/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>chikungunya</w:t>
      </w:r>
      <w:proofErr w:type="spellEnd"/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 and </w:t>
      </w:r>
      <w:proofErr w:type="spellStart"/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>Zika</w:t>
      </w:r>
      <w:proofErr w:type="spellEnd"/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? 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 xml:space="preserve">Ask for the following types of information </w:t>
      </w:r>
      <w:r w:rsidRPr="00A71994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  <w:lang w:val="en-GB"/>
        </w:rPr>
        <w:t>(e.g. transmission routes</w:t>
      </w:r>
      <w:r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, prevention measures, the link between these diseases, symptoms, treatment)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if they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are not mentioned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  </w:t>
      </w:r>
    </w:p>
    <w:p w:rsidR="006F3CEC" w:rsidRPr="00A71994" w:rsidRDefault="006F3CEC" w:rsidP="006F3CEC">
      <w:pPr>
        <w:pStyle w:val="Lijstalinea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According to you, what are the reasons/causes of these outbreaks in </w:t>
      </w:r>
      <w:proofErr w:type="spellStart"/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>Curaçao</w:t>
      </w:r>
      <w:proofErr w:type="spellEnd"/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? 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What makes </w:t>
      </w:r>
      <w:proofErr w:type="spellStart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Curaçao</w:t>
      </w:r>
      <w:proofErr w:type="spellEnd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susceptible to these diseases? </w:t>
      </w:r>
    </w:p>
    <w:p w:rsidR="006F3CEC" w:rsidRPr="00A71994" w:rsidRDefault="006F3CEC" w:rsidP="006F3CEC">
      <w:pPr>
        <w:pStyle w:val="Lijstalinea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How did you obtain or receive information about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>these diseases</w:t>
      </w:r>
    </w:p>
    <w:p w:rsidR="006F3CEC" w:rsidRPr="00A71994" w:rsidRDefault="006F3CEC" w:rsidP="00376CC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</w:p>
    <w:p w:rsidR="006F3CEC" w:rsidRPr="00A71994" w:rsidRDefault="006F3CEC" w:rsidP="00376CC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Topic 1: Risk perception </w:t>
      </w:r>
    </w:p>
    <w:p w:rsidR="006F3CEC" w:rsidRPr="00A71994" w:rsidRDefault="006F3CEC" w:rsidP="006F3CEC">
      <w:pPr>
        <w:pStyle w:val="Lijstalinea"/>
        <w:numPr>
          <w:ilvl w:val="0"/>
          <w:numId w:val="8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Who are at risk for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>chikungunya</w:t>
      </w: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? 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Who can be more at risk for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chikungunya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? </w:t>
      </w:r>
      <w:r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Ask for waste management officials or employees of the VCU if they are not mentioned.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 Why? </w:t>
      </w:r>
    </w:p>
    <w:p w:rsidR="006F3CEC" w:rsidRPr="00A71994" w:rsidRDefault="006F3CEC" w:rsidP="006F3CEC">
      <w:pPr>
        <w:pStyle w:val="Lijstalinea"/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Who can be less at risk for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chikungunya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? Why? </w:t>
      </w:r>
    </w:p>
    <w:p w:rsidR="006F3CEC" w:rsidRPr="00A71994" w:rsidRDefault="006F3CEC" w:rsidP="006F3CEC">
      <w:pPr>
        <w:pStyle w:val="Lijstalinea"/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And in the case of dengue? Why? </w:t>
      </w:r>
    </w:p>
    <w:p w:rsidR="006F3CEC" w:rsidRPr="00A71994" w:rsidRDefault="006F3CEC" w:rsidP="006F3CEC">
      <w:pPr>
        <w:pStyle w:val="Lijstalinea"/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And in the case of </w:t>
      </w:r>
      <w:proofErr w:type="spellStart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Zika</w:t>
      </w:r>
      <w:proofErr w:type="spellEnd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? Why?</w:t>
      </w:r>
    </w:p>
    <w:p w:rsidR="006F3CEC" w:rsidRPr="00A71994" w:rsidRDefault="006F3CEC" w:rsidP="006F3CEC">
      <w:pPr>
        <w:pStyle w:val="Lijstalinea"/>
        <w:numPr>
          <w:ilvl w:val="0"/>
          <w:numId w:val="8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What kind of people do you think is more at risk for complications in the case of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>chikungunya?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 xml:space="preserve">Why? </w:t>
      </w:r>
    </w:p>
    <w:p w:rsidR="006F3CEC" w:rsidRPr="00A71994" w:rsidRDefault="006F3CEC" w:rsidP="006F3CEC">
      <w:pPr>
        <w:pStyle w:val="Lijstalinea"/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And in the case of dengue? Why?</w:t>
      </w:r>
    </w:p>
    <w:p w:rsidR="006F3CEC" w:rsidRPr="00A71994" w:rsidRDefault="006F3CEC" w:rsidP="006F3CEC">
      <w:pPr>
        <w:pStyle w:val="Lijstalinea"/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 xml:space="preserve">And in the case of Zika? Why? </w:t>
      </w:r>
    </w:p>
    <w:p w:rsidR="006F3CEC" w:rsidRPr="00A71994" w:rsidRDefault="006F3CEC" w:rsidP="006F3CEC">
      <w:pPr>
        <w:pStyle w:val="Lijstalinea"/>
        <w:numPr>
          <w:ilvl w:val="0"/>
          <w:numId w:val="8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Do you consider yourself at risk for one of these diseases, and why or why not?  </w:t>
      </w:r>
    </w:p>
    <w:p w:rsidR="006F3CEC" w:rsidRPr="00A71994" w:rsidRDefault="006F3CEC" w:rsidP="006F3CEC">
      <w:pPr>
        <w:pStyle w:val="Lijstalinea"/>
        <w:numPr>
          <w:ilvl w:val="0"/>
          <w:numId w:val="8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Which of these diseases do you consider as more severe or more threatening to your health? 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Explain why or why not? </w:t>
      </w:r>
    </w:p>
    <w:p w:rsidR="006F3CEC" w:rsidRPr="00A71994" w:rsidRDefault="006F3CEC" w:rsidP="006F3CEC">
      <w:pPr>
        <w:pStyle w:val="Lijstalinea"/>
        <w:numPr>
          <w:ilvl w:val="0"/>
          <w:numId w:val="19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lastRenderedPageBreak/>
        <w:t xml:space="preserve">What were/are the personal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 xml:space="preserve">consequences of you having chikungunya? 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1"/>
          <w:numId w:val="1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What are the social, economic, physical and psychological consequences?</w:t>
      </w:r>
    </w:p>
    <w:p w:rsidR="006F3CEC" w:rsidRPr="00A71994" w:rsidRDefault="006F3CEC" w:rsidP="006F3CEC">
      <w:pPr>
        <w:pStyle w:val="Lijstalinea"/>
        <w:numPr>
          <w:ilvl w:val="0"/>
          <w:numId w:val="19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What were/are the personal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 xml:space="preserve">consequences of you having </w:t>
      </w:r>
      <w:proofErr w:type="spellStart"/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>Zika</w:t>
      </w:r>
      <w:proofErr w:type="spellEnd"/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? 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1"/>
          <w:numId w:val="1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What are the social consequences, economic, physical, and psychological consequences? </w:t>
      </w:r>
    </w:p>
    <w:p w:rsidR="006F3CEC" w:rsidRPr="00A71994" w:rsidRDefault="006F3CEC" w:rsidP="006F3CEC">
      <w:pPr>
        <w:pStyle w:val="Lijstalinea"/>
        <w:numPr>
          <w:ilvl w:val="0"/>
          <w:numId w:val="19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What were/are the personal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 xml:space="preserve">consequences of you having </w:t>
      </w: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dengue? 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1"/>
          <w:numId w:val="1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What are the social, economic, physical, and psychological consequences? </w:t>
      </w:r>
    </w:p>
    <w:p w:rsidR="006F3CEC" w:rsidRPr="00A71994" w:rsidRDefault="006F3CEC" w:rsidP="006F3CEC">
      <w:pPr>
        <w:pStyle w:val="Lijstalinea"/>
        <w:numPr>
          <w:ilvl w:val="0"/>
          <w:numId w:val="1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Which of these consequences affected the choices you made or the actions you took to protect yourself during the outbreaks?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1"/>
          <w:numId w:val="1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Which actions did you perform </w:t>
      </w:r>
      <w:r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(e.g. personal and household protection and mosquito breeding sites control)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? </w:t>
      </w:r>
    </w:p>
    <w:p w:rsidR="006F3CEC" w:rsidRPr="00A71994" w:rsidRDefault="006F3CEC" w:rsidP="006F3CEC">
      <w:pPr>
        <w:pStyle w:val="Lijstalinea"/>
        <w:numPr>
          <w:ilvl w:val="1"/>
          <w:numId w:val="1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Why?</w:t>
      </w:r>
    </w:p>
    <w:p w:rsidR="006F3CEC" w:rsidRPr="00A71994" w:rsidRDefault="006F3CEC" w:rsidP="006F3CEC">
      <w:pPr>
        <w:pStyle w:val="Lijstalinea"/>
        <w:numPr>
          <w:ilvl w:val="1"/>
          <w:numId w:val="1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Do these consequences still affect your present choices or actions for protection? </w:t>
      </w:r>
    </w:p>
    <w:p w:rsidR="006F3CEC" w:rsidRPr="00A71994" w:rsidRDefault="006F3CEC" w:rsidP="006F3CEC">
      <w:pPr>
        <w:pStyle w:val="Lijstalinea"/>
        <w:numPr>
          <w:ilvl w:val="1"/>
          <w:numId w:val="1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Furthermore, what do you do currently for protection and prevention? </w:t>
      </w:r>
    </w:p>
    <w:p w:rsidR="006F3CEC" w:rsidRPr="00A71994" w:rsidRDefault="006F3CEC" w:rsidP="00376CC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Topic 2: Risk communication </w:t>
      </w:r>
    </w:p>
    <w:p w:rsidR="006F3CEC" w:rsidRPr="00A71994" w:rsidRDefault="006F3CEC" w:rsidP="006F3CEC">
      <w:pPr>
        <w:pStyle w:val="Lijstalinea"/>
        <w:numPr>
          <w:ilvl w:val="0"/>
          <w:numId w:val="13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What did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>you</w:t>
      </w: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 hear from the government (official information) about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>chikungunya</w:t>
      </w: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? 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Probe for:</w:t>
      </w:r>
    </w:p>
    <w:p w:rsidR="006F3CEC" w:rsidRPr="00A71994" w:rsidRDefault="006F3CEC" w:rsidP="006F3CEC">
      <w:pPr>
        <w:pStyle w:val="Lijstalinea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What about </w:t>
      </w:r>
      <w:proofErr w:type="spellStart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Zika</w:t>
      </w:r>
      <w:proofErr w:type="spellEnd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?</w:t>
      </w:r>
    </w:p>
    <w:p w:rsidR="006F3CEC" w:rsidRPr="00A71994" w:rsidRDefault="006F3CEC" w:rsidP="006F3CEC">
      <w:pPr>
        <w:pStyle w:val="Lijstalinea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What about dengue? </w:t>
      </w:r>
    </w:p>
    <w:p w:rsidR="006F3CEC" w:rsidRPr="00A71994" w:rsidRDefault="006F3CEC" w:rsidP="006F3CEC">
      <w:pPr>
        <w:pStyle w:val="Lijstalinea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Which channels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were used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? </w:t>
      </w:r>
      <w:r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(</w:t>
      </w:r>
      <w:r w:rsidRPr="00A71994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  <w:lang w:val="en-GB"/>
        </w:rPr>
        <w:t xml:space="preserve">e.g. </w:t>
      </w:r>
      <w:r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vector control inspectors, Facebook, the </w:t>
      </w:r>
      <w:r w:rsidRPr="00A71994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  <w:lang w:val="en-GB"/>
        </w:rPr>
        <w:t>website</w:t>
      </w:r>
      <w:r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 of the </w:t>
      </w:r>
      <w:proofErr w:type="spellStart"/>
      <w:r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G&amp;Gz</w:t>
      </w:r>
      <w:proofErr w:type="spellEnd"/>
      <w:r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, folder, App </w:t>
      </w:r>
      <w:r w:rsidRPr="00A71994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  <w:lang w:val="en-GB"/>
        </w:rPr>
        <w:t>etc.</w:t>
      </w:r>
      <w:r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)</w:t>
      </w:r>
    </w:p>
    <w:p w:rsidR="006F3CEC" w:rsidRPr="00A71994" w:rsidRDefault="006F3CEC" w:rsidP="006F3CEC">
      <w:pPr>
        <w:pStyle w:val="Lijstalinea"/>
        <w:numPr>
          <w:ilvl w:val="0"/>
          <w:numId w:val="13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Which impact did the official information had on you? 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0"/>
          <w:numId w:val="1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In what way or not? </w:t>
      </w:r>
    </w:p>
    <w:p w:rsidR="006F3CEC" w:rsidRPr="00A71994" w:rsidRDefault="006F3CEC" w:rsidP="006F3CEC">
      <w:pPr>
        <w:pStyle w:val="Lijstalinea"/>
        <w:numPr>
          <w:ilvl w:val="0"/>
          <w:numId w:val="1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What did you do with the received official information?</w:t>
      </w:r>
    </w:p>
    <w:p w:rsidR="006F3CEC" w:rsidRPr="00A71994" w:rsidRDefault="006F3CEC" w:rsidP="006F3CEC">
      <w:pPr>
        <w:pStyle w:val="Lijstalinea"/>
        <w:numPr>
          <w:ilvl w:val="0"/>
          <w:numId w:val="1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Did you use it to educate others, and why not?</w:t>
      </w:r>
    </w:p>
    <w:p w:rsidR="006F3CEC" w:rsidRPr="00A71994" w:rsidRDefault="006F3CEC" w:rsidP="006F3CEC">
      <w:pPr>
        <w:pStyle w:val="Lijstalinea"/>
        <w:numPr>
          <w:ilvl w:val="0"/>
          <w:numId w:val="13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>What do you think about the information that you received from the government?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0"/>
          <w:numId w:val="2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Was the information on time, clear, useful?  </w:t>
      </w:r>
    </w:p>
    <w:p w:rsidR="006F3CEC" w:rsidRPr="00A71994" w:rsidRDefault="006F3CEC" w:rsidP="006F3CEC">
      <w:pPr>
        <w:pStyle w:val="Lijstalinea"/>
        <w:numPr>
          <w:ilvl w:val="0"/>
          <w:numId w:val="2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Why or why not?</w:t>
      </w:r>
    </w:p>
    <w:p w:rsidR="006F3CEC" w:rsidRPr="00A71994" w:rsidRDefault="006F3CEC" w:rsidP="006F3CEC">
      <w:pPr>
        <w:pStyle w:val="Lijstalinea"/>
        <w:numPr>
          <w:ilvl w:val="0"/>
          <w:numId w:val="13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>Do you trust the information that the government provides</w:t>
      </w:r>
      <w:r w:rsidR="00461246"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>? Explain why or why not.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0"/>
          <w:numId w:val="2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In the case of distrust, how do you deal with this? </w:t>
      </w:r>
    </w:p>
    <w:p w:rsidR="006F3CEC" w:rsidRPr="00A71994" w:rsidRDefault="006F3CEC" w:rsidP="006F3CEC">
      <w:pPr>
        <w:pStyle w:val="Lijstalinea"/>
        <w:numPr>
          <w:ilvl w:val="0"/>
          <w:numId w:val="2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Which sources other than the government do you trust? </w:t>
      </w:r>
    </w:p>
    <w:p w:rsidR="006F3CEC" w:rsidRPr="00A71994" w:rsidRDefault="006F3CEC" w:rsidP="006F3CEC">
      <w:pPr>
        <w:pStyle w:val="Lijstalinea"/>
        <w:numPr>
          <w:ilvl w:val="0"/>
          <w:numId w:val="2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How do you ensure the authenticity of the information? </w:t>
      </w:r>
    </w:p>
    <w:p w:rsidR="006F3CEC" w:rsidRPr="00A71994" w:rsidRDefault="006F3CEC" w:rsidP="006F3CEC">
      <w:pPr>
        <w:pStyle w:val="Lijstalinea"/>
        <w:numPr>
          <w:ilvl w:val="0"/>
          <w:numId w:val="13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lastRenderedPageBreak/>
        <w:t xml:space="preserve">After the outbreaks, did you receive or continue to receive official information to prevent these outbreaks in the future? 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According to you, is this positive or negative? Why or why not? </w:t>
      </w:r>
    </w:p>
    <w:p w:rsidR="006F3CEC" w:rsidRPr="00A71994" w:rsidRDefault="006F3CEC" w:rsidP="006F3CEC">
      <w:pPr>
        <w:pStyle w:val="Lijstalinea"/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Does this influence your (preventive) behaviour? </w:t>
      </w:r>
    </w:p>
    <w:p w:rsidR="006F3CEC" w:rsidRPr="00A71994" w:rsidRDefault="006F3CEC" w:rsidP="006F3CEC">
      <w:pPr>
        <w:pStyle w:val="Lijstalinea"/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According to you, what are the factors that obstruct the risk communication of the government concerning these diseases?  </w:t>
      </w:r>
    </w:p>
    <w:p w:rsidR="006F3CEC" w:rsidRPr="00A71994" w:rsidRDefault="006F3CEC" w:rsidP="006F3CEC">
      <w:pPr>
        <w:pStyle w:val="Lijstalinea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>What can be done to improve risk communication</w:t>
      </w: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? 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0"/>
          <w:numId w:val="2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What would be the best way to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provide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 xml:space="preserve">you 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with information about these diseases? </w:t>
      </w:r>
    </w:p>
    <w:p w:rsidR="006F3CEC" w:rsidRPr="00A71994" w:rsidRDefault="006F3CEC" w:rsidP="006F3CEC">
      <w:pPr>
        <w:pStyle w:val="Lijstalinea"/>
        <w:numPr>
          <w:ilvl w:val="0"/>
          <w:numId w:val="2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Via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which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channels? Why?</w:t>
      </w:r>
    </w:p>
    <w:p w:rsidR="006F3CEC" w:rsidRPr="00A71994" w:rsidRDefault="006F3CEC" w:rsidP="006F3CEC">
      <w:pPr>
        <w:pStyle w:val="Lijstalinea"/>
        <w:numPr>
          <w:ilvl w:val="0"/>
          <w:numId w:val="2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What would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 xml:space="preserve">you 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like to know? </w:t>
      </w:r>
    </w:p>
    <w:p w:rsidR="006F3CEC" w:rsidRPr="00A71994" w:rsidRDefault="006F3CEC" w:rsidP="006F3CEC">
      <w:pPr>
        <w:pStyle w:val="Lijstalinea"/>
        <w:numPr>
          <w:ilvl w:val="0"/>
          <w:numId w:val="2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When do you want to receive information?</w:t>
      </w:r>
    </w:p>
    <w:p w:rsidR="006F3CEC" w:rsidRPr="00A71994" w:rsidRDefault="006F3CEC" w:rsidP="006F3CE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</w:p>
    <w:p w:rsidR="006F3CEC" w:rsidRPr="00A71994" w:rsidRDefault="006F3CEC" w:rsidP="006F3CE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Topic 3: Health-seeking behaviour, prevention and control measures </w:t>
      </w:r>
    </w:p>
    <w:p w:rsidR="006F3CEC" w:rsidRPr="00A71994" w:rsidRDefault="006F3CEC" w:rsidP="006F3CEC">
      <w:pPr>
        <w:pStyle w:val="Lijstalinea"/>
        <w:numPr>
          <w:ilvl w:val="0"/>
          <w:numId w:val="17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 xml:space="preserve">When prevention and control measures need to be conducted, who all are responsible? 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0"/>
          <w:numId w:val="2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Ask for the following individuals/group/institution </w:t>
      </w:r>
      <w:r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(e.g. the participant itself, infected individuals, not infected individuals, the community, and the government) 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if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they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are not mentioned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</w:t>
      </w:r>
    </w:p>
    <w:p w:rsidR="006F3CEC" w:rsidRPr="00A71994" w:rsidRDefault="006F3CEC" w:rsidP="006F3CEC">
      <w:pPr>
        <w:pStyle w:val="Lijstalinea"/>
        <w:numPr>
          <w:ilvl w:val="0"/>
          <w:numId w:val="2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Why or why not are they responsible for prevention and control measures?</w:t>
      </w:r>
    </w:p>
    <w:p w:rsidR="006F3CEC" w:rsidRPr="00A71994" w:rsidRDefault="006F3CEC" w:rsidP="006F3CEC">
      <w:pPr>
        <w:pStyle w:val="Lijstalinea"/>
        <w:numPr>
          <w:ilvl w:val="0"/>
          <w:numId w:val="17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Which barriers do you encounter in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>protecting</w:t>
      </w: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 yourself against dengue,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>chikungunya and Zika</w:t>
      </w: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? </w:t>
      </w:r>
    </w:p>
    <w:p w:rsidR="006F3CEC" w:rsidRPr="00A71994" w:rsidRDefault="006F3CEC" w:rsidP="006F3CEC">
      <w:pPr>
        <w:pStyle w:val="Lijstaline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0"/>
          <w:numId w:val="2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Ask for the following factor </w:t>
      </w:r>
      <w:r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(e.g. lack of practical information, </w:t>
      </w:r>
      <w:r w:rsidRPr="00A71994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  <w:lang w:val="en-GB"/>
        </w:rPr>
        <w:t>financial factors</w:t>
      </w:r>
      <w:r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, availability and accessibility of preventive tools)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if they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are not mentioned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:rsidR="006F3CEC" w:rsidRPr="00A71994" w:rsidRDefault="006F3CEC" w:rsidP="006F3CEC">
      <w:pPr>
        <w:pStyle w:val="Lijstalinea"/>
        <w:numPr>
          <w:ilvl w:val="0"/>
          <w:numId w:val="2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Wh</w:t>
      </w:r>
      <w:r w:rsidR="00DD6D06"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at external factors </w:t>
      </w:r>
      <w:r w:rsidR="00DD6D06"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(e.g. illegal dumping sites, inadequate waste management)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obstruct you in preventing and controlling these diseases?  </w:t>
      </w:r>
    </w:p>
    <w:p w:rsidR="006F3CEC" w:rsidRPr="00A71994" w:rsidRDefault="006F3CEC" w:rsidP="006F3CEC">
      <w:pPr>
        <w:pStyle w:val="Lijstalinea"/>
        <w:numPr>
          <w:ilvl w:val="0"/>
          <w:numId w:val="2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In what way do they obstruct your actions? </w:t>
      </w:r>
    </w:p>
    <w:p w:rsidR="006F3CEC" w:rsidRPr="00A71994" w:rsidRDefault="006F3CEC" w:rsidP="006F3CEC">
      <w:pPr>
        <w:pStyle w:val="Lijstalinea"/>
        <w:numPr>
          <w:ilvl w:val="0"/>
          <w:numId w:val="17"/>
        </w:numP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According to you, what are the factors that obstruct the government to prevent and control these diseases?  </w:t>
      </w:r>
    </w:p>
    <w:p w:rsidR="006F3CEC" w:rsidRPr="00A71994" w:rsidRDefault="006F3CEC" w:rsidP="006F3CEC">
      <w:pPr>
        <w:pStyle w:val="Lijstalinea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Probe for: </w:t>
      </w:r>
    </w:p>
    <w:p w:rsidR="006F3CEC" w:rsidRPr="00A71994" w:rsidRDefault="006F3CEC" w:rsidP="006F3CEC">
      <w:pPr>
        <w:pStyle w:val="Lijstalinea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Ask for the following factors </w:t>
      </w:r>
      <w:r w:rsidRPr="00A71994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( e.g. financing, lack of workforce, lack of educated workforce, lack of collaboration between the community and the government)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if they are not mentioned.</w:t>
      </w:r>
    </w:p>
    <w:p w:rsidR="006F3CEC" w:rsidRPr="00A71994" w:rsidRDefault="006F3CEC" w:rsidP="006F3C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I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also heard that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people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do not perform preventive and control measures to combat these diseases because of different factors, for example, mentality.  </w:t>
      </w:r>
    </w:p>
    <w:p w:rsidR="006F3CEC" w:rsidRPr="00A71994" w:rsidRDefault="006F3CEC" w:rsidP="006F3CEC">
      <w:pPr>
        <w:pStyle w:val="Lijstalinea"/>
        <w:numPr>
          <w:ilvl w:val="0"/>
          <w:numId w:val="17"/>
        </w:numP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Could you explain what people may mean </w:t>
      </w:r>
      <w:r w:rsidR="0056425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>by</w:t>
      </w: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 this statement? </w:t>
      </w:r>
    </w:p>
    <w:p w:rsidR="006F3CEC" w:rsidRPr="00A71994" w:rsidRDefault="006F3CEC" w:rsidP="006F3CEC">
      <w:pPr>
        <w:pStyle w:val="Lijstalinea"/>
        <w:numPr>
          <w:ilvl w:val="0"/>
          <w:numId w:val="17"/>
        </w:numP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Which other factors obstruct prevention and control measures? </w:t>
      </w:r>
    </w:p>
    <w:p w:rsidR="006F3CEC" w:rsidRPr="00A71994" w:rsidRDefault="006F3CEC" w:rsidP="00376CCB">
      <w:pPr>
        <w:pStyle w:val="Lijstalinea"/>
        <w:numPr>
          <w:ilvl w:val="0"/>
          <w:numId w:val="17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lastRenderedPageBreak/>
        <w:t xml:space="preserve">What can be done to improve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>the collaboration between the community and the government</w:t>
      </w: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 in </w:t>
      </w:r>
      <w:r w:rsidR="00461246"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>preventing and controlling</w:t>
      </w: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 these diseases? </w:t>
      </w:r>
    </w:p>
    <w:p w:rsidR="006F3CEC" w:rsidRPr="00A71994" w:rsidRDefault="006F3CEC" w:rsidP="006F3CEC">
      <w:pPr>
        <w:pStyle w:val="Lijstalinea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6F3CEC" w:rsidRPr="00A71994" w:rsidRDefault="006F3CEC" w:rsidP="006F3CEC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pap-AN"/>
        </w:rPr>
      </w:pP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pap-AN"/>
        </w:rPr>
        <w:t xml:space="preserve">Closing question </w:t>
      </w:r>
    </w:p>
    <w:p w:rsidR="006F3CEC" w:rsidRPr="00A71994" w:rsidRDefault="006F3CEC" w:rsidP="006F3CEC">
      <w:pPr>
        <w:numPr>
          <w:ilvl w:val="0"/>
          <w:numId w:val="11"/>
        </w:numPr>
        <w:contextualSpacing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ap-AN"/>
        </w:rPr>
        <w:t>Imagine, this year</w:t>
      </w:r>
      <w:r w:rsidR="0056425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ap-AN"/>
        </w:rPr>
        <w:t>,</w:t>
      </w: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pap-AN"/>
        </w:rPr>
        <w:t xml:space="preserve"> we have another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pap-AN"/>
        </w:rPr>
        <w:t>di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>sease</w:t>
      </w: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 transmitted by mosquitoes</w:t>
      </w:r>
      <w:bookmarkStart w:id="0" w:name="_GoBack"/>
      <w:bookmarkEnd w:id="0"/>
      <w:r w:rsidR="0056425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>. D</w:t>
      </w: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o </w:t>
      </w:r>
      <w:r w:rsidRPr="00A71994">
        <w:rPr>
          <w:rFonts w:ascii="Times New Roman" w:hAnsi="Times New Roman" w:cs="Times New Roman"/>
          <w:b/>
          <w:i/>
          <w:noProof/>
          <w:color w:val="000000" w:themeColor="text1"/>
          <w:sz w:val="24"/>
          <w:szCs w:val="24"/>
          <w:lang w:val="en-GB"/>
        </w:rPr>
        <w:t>you</w:t>
      </w:r>
      <w:r w:rsidRPr="00A7199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 xml:space="preserve"> think we are prepared to deal with it?</w:t>
      </w:r>
    </w:p>
    <w:p w:rsidR="006F3CEC" w:rsidRPr="00A71994" w:rsidRDefault="006F3CEC" w:rsidP="006F3CEC">
      <w:pPr>
        <w:ind w:left="72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A71994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Probe for:</w:t>
      </w:r>
    </w:p>
    <w:p w:rsidR="006F3CEC" w:rsidRPr="00A71994" w:rsidRDefault="006F3CEC" w:rsidP="006F3CEC">
      <w:pPr>
        <w:numPr>
          <w:ilvl w:val="0"/>
          <w:numId w:val="10"/>
        </w:numPr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What can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be done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?</w:t>
      </w:r>
    </w:p>
    <w:p w:rsidR="00780F85" w:rsidRPr="00A71994" w:rsidRDefault="00780F85" w:rsidP="00780F85">
      <w:pPr>
        <w:ind w:left="1080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6F3CEC" w:rsidRPr="00A71994" w:rsidRDefault="006F3CEC" w:rsidP="006F3C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We are now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reaching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the end of the interview. Do you have any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further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comments to add before we conclude? </w:t>
      </w:r>
      <w:r w:rsidR="00461246"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T</w:t>
      </w:r>
      <w:proofErr w:type="spellStart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hank</w:t>
      </w:r>
      <w:proofErr w:type="spellEnd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you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very much for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your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participation in this interview</w:t>
      </w:r>
      <w:r w:rsidR="00461246"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;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your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experiences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and opinions are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valuable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in improving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risk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communication and risk </w:t>
      </w:r>
      <w:r w:rsidRPr="00A719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management</w:t>
      </w:r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in </w:t>
      </w:r>
      <w:proofErr w:type="spellStart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Curaçao</w:t>
      </w:r>
      <w:proofErr w:type="spellEnd"/>
      <w:r w:rsidRPr="00A7199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:rsidR="006F3CEC" w:rsidRPr="00A71994" w:rsidRDefault="006F3CEC" w:rsidP="00376CC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8C4C3F" w:rsidRPr="00A71994" w:rsidRDefault="008C4C3F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sectPr w:rsidR="008C4C3F" w:rsidRPr="00A719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856E3"/>
    <w:multiLevelType w:val="hybridMultilevel"/>
    <w:tmpl w:val="B32E80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0666F"/>
    <w:multiLevelType w:val="hybridMultilevel"/>
    <w:tmpl w:val="102A8E66"/>
    <w:lvl w:ilvl="0" w:tplc="1F4E7A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673F58"/>
    <w:multiLevelType w:val="hybridMultilevel"/>
    <w:tmpl w:val="838634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426C00"/>
    <w:multiLevelType w:val="hybridMultilevel"/>
    <w:tmpl w:val="DBB8DAE4"/>
    <w:lvl w:ilvl="0" w:tplc="AC8A9A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607B3D"/>
    <w:multiLevelType w:val="hybridMultilevel"/>
    <w:tmpl w:val="50CE47FE"/>
    <w:lvl w:ilvl="0" w:tplc="9B80FD2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8478B3"/>
    <w:multiLevelType w:val="hybridMultilevel"/>
    <w:tmpl w:val="906047F8"/>
    <w:lvl w:ilvl="0" w:tplc="538228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50CE8"/>
    <w:multiLevelType w:val="hybridMultilevel"/>
    <w:tmpl w:val="67AA84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34FF3"/>
    <w:multiLevelType w:val="hybridMultilevel"/>
    <w:tmpl w:val="D7765420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40463BC"/>
    <w:multiLevelType w:val="hybridMultilevel"/>
    <w:tmpl w:val="DA964694"/>
    <w:lvl w:ilvl="0" w:tplc="F7D09C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4DD5DDD"/>
    <w:multiLevelType w:val="hybridMultilevel"/>
    <w:tmpl w:val="8410EDEA"/>
    <w:lvl w:ilvl="0" w:tplc="AC1C5A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1E090C"/>
    <w:multiLevelType w:val="hybridMultilevel"/>
    <w:tmpl w:val="044ACD40"/>
    <w:lvl w:ilvl="0" w:tplc="C03AEC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3E4893"/>
    <w:multiLevelType w:val="hybridMultilevel"/>
    <w:tmpl w:val="090463F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482DA1"/>
    <w:multiLevelType w:val="hybridMultilevel"/>
    <w:tmpl w:val="38CA16D8"/>
    <w:lvl w:ilvl="0" w:tplc="A3020F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4A4539"/>
    <w:multiLevelType w:val="hybridMultilevel"/>
    <w:tmpl w:val="A5AC4A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D619E9"/>
    <w:multiLevelType w:val="hybridMultilevel"/>
    <w:tmpl w:val="ABB4CBAC"/>
    <w:lvl w:ilvl="0" w:tplc="D60E7A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9C00AD1"/>
    <w:multiLevelType w:val="hybridMultilevel"/>
    <w:tmpl w:val="D1EE5566"/>
    <w:lvl w:ilvl="0" w:tplc="2B8AB0D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C0C3225"/>
    <w:multiLevelType w:val="hybridMultilevel"/>
    <w:tmpl w:val="5AFABE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364B14"/>
    <w:multiLevelType w:val="hybridMultilevel"/>
    <w:tmpl w:val="F8E065BE"/>
    <w:lvl w:ilvl="0" w:tplc="F996824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D172C6"/>
    <w:multiLevelType w:val="hybridMultilevel"/>
    <w:tmpl w:val="5AFABE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5A3C9D"/>
    <w:multiLevelType w:val="hybridMultilevel"/>
    <w:tmpl w:val="8B001E46"/>
    <w:lvl w:ilvl="0" w:tplc="D59C6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7863BD4"/>
    <w:multiLevelType w:val="hybridMultilevel"/>
    <w:tmpl w:val="CE06430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69730B"/>
    <w:multiLevelType w:val="hybridMultilevel"/>
    <w:tmpl w:val="7CF2F82E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58E0B66"/>
    <w:multiLevelType w:val="hybridMultilevel"/>
    <w:tmpl w:val="76422FBA"/>
    <w:lvl w:ilvl="0" w:tplc="DA4401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86D36DA"/>
    <w:multiLevelType w:val="hybridMultilevel"/>
    <w:tmpl w:val="8F040B9E"/>
    <w:lvl w:ilvl="0" w:tplc="4B78B0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E01451B"/>
    <w:multiLevelType w:val="hybridMultilevel"/>
    <w:tmpl w:val="AB0A51F2"/>
    <w:lvl w:ilvl="0" w:tplc="622C8C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4"/>
  </w:num>
  <w:num w:numId="3">
    <w:abstractNumId w:val="20"/>
  </w:num>
  <w:num w:numId="4">
    <w:abstractNumId w:val="21"/>
  </w:num>
  <w:num w:numId="5">
    <w:abstractNumId w:val="12"/>
  </w:num>
  <w:num w:numId="6">
    <w:abstractNumId w:val="24"/>
  </w:num>
  <w:num w:numId="7">
    <w:abstractNumId w:val="15"/>
  </w:num>
  <w:num w:numId="8">
    <w:abstractNumId w:val="16"/>
  </w:num>
  <w:num w:numId="9">
    <w:abstractNumId w:val="13"/>
  </w:num>
  <w:num w:numId="10">
    <w:abstractNumId w:val="5"/>
  </w:num>
  <w:num w:numId="11">
    <w:abstractNumId w:val="2"/>
  </w:num>
  <w:num w:numId="12">
    <w:abstractNumId w:val="0"/>
  </w:num>
  <w:num w:numId="13">
    <w:abstractNumId w:val="9"/>
  </w:num>
  <w:num w:numId="14">
    <w:abstractNumId w:val="8"/>
  </w:num>
  <w:num w:numId="15">
    <w:abstractNumId w:val="23"/>
  </w:num>
  <w:num w:numId="16">
    <w:abstractNumId w:val="17"/>
  </w:num>
  <w:num w:numId="17">
    <w:abstractNumId w:val="6"/>
  </w:num>
  <w:num w:numId="18">
    <w:abstractNumId w:val="19"/>
  </w:num>
  <w:num w:numId="19">
    <w:abstractNumId w:val="18"/>
  </w:num>
  <w:num w:numId="20">
    <w:abstractNumId w:val="7"/>
  </w:num>
  <w:num w:numId="21">
    <w:abstractNumId w:val="3"/>
  </w:num>
  <w:num w:numId="22">
    <w:abstractNumId w:val="1"/>
  </w:num>
  <w:num w:numId="23">
    <w:abstractNumId w:val="14"/>
  </w:num>
  <w:num w:numId="24">
    <w:abstractNumId w:val="10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yNzM3MTI0NDcAAiUdpeDU4uLM/DyQApNaAJ9WwvEsAAAA"/>
  </w:docVars>
  <w:rsids>
    <w:rsidRoot w:val="00376CCB"/>
    <w:rsid w:val="00376CCB"/>
    <w:rsid w:val="00461246"/>
    <w:rsid w:val="00564259"/>
    <w:rsid w:val="00673A65"/>
    <w:rsid w:val="006F3CEC"/>
    <w:rsid w:val="00780F85"/>
    <w:rsid w:val="008C4C3F"/>
    <w:rsid w:val="008F015B"/>
    <w:rsid w:val="00A32814"/>
    <w:rsid w:val="00A71994"/>
    <w:rsid w:val="00AC5D65"/>
    <w:rsid w:val="00CE63DD"/>
    <w:rsid w:val="00DD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76CC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F3CE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F3CE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F3CE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F3CEC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F3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F3CEC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6F3CE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76CC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F3CE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F3CE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F3CE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F3CEC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F3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F3CEC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6F3C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1292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8385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Jansen, VIC (mmb)</dc:creator>
  <cp:lastModifiedBy>Mulderij-Jansen, VIC (mmb)</cp:lastModifiedBy>
  <cp:revision>2</cp:revision>
  <dcterms:created xsi:type="dcterms:W3CDTF">2021-08-02T11:16:00Z</dcterms:created>
  <dcterms:modified xsi:type="dcterms:W3CDTF">2021-08-02T11:16:00Z</dcterms:modified>
</cp:coreProperties>
</file>