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FFFE0F9" w14:textId="449C3D6E" w:rsidR="008F0044" w:rsidRDefault="008F0044" w:rsidP="00B435BB">
      <w:pPr>
        <w:rPr>
          <w:b/>
          <w:bCs/>
        </w:rPr>
      </w:pPr>
      <w:bookmarkStart w:id="0" w:name="_GoBack"/>
      <w:r>
        <w:rPr>
          <w:b/>
          <w:bCs/>
        </w:rPr>
        <w:t>Additional file 1</w:t>
      </w:r>
    </w:p>
    <w:p w14:paraId="1CD553F5" w14:textId="092F1B45" w:rsidR="00D05A3F" w:rsidRPr="00E241BF" w:rsidRDefault="00B435BB" w:rsidP="00B435BB">
      <w:r>
        <w:rPr>
          <w:b/>
          <w:bCs/>
        </w:rPr>
        <w:t xml:space="preserve">Table </w:t>
      </w:r>
      <w:r w:rsidR="008F0044">
        <w:rPr>
          <w:b/>
          <w:bCs/>
        </w:rPr>
        <w:t>S</w:t>
      </w:r>
      <w:r>
        <w:rPr>
          <w:b/>
          <w:bCs/>
        </w:rPr>
        <w:t xml:space="preserve">1. </w:t>
      </w:r>
      <w:r>
        <w:t>Asthma Medications List</w:t>
      </w:r>
    </w:p>
    <w:tbl>
      <w:tblPr>
        <w:tblStyle w:val="TableGrid"/>
        <w:tblW w:w="9495" w:type="dxa"/>
        <w:tblLook w:val="04A0" w:firstRow="1" w:lastRow="0" w:firstColumn="1" w:lastColumn="0" w:noHBand="0" w:noVBand="1"/>
      </w:tblPr>
      <w:tblGrid>
        <w:gridCol w:w="2257"/>
        <w:gridCol w:w="3730"/>
        <w:gridCol w:w="1747"/>
        <w:gridCol w:w="1761"/>
      </w:tblGrid>
      <w:tr w:rsidR="00D05A3F" w14:paraId="6B5481E6" w14:textId="77777777" w:rsidTr="00E34EA7">
        <w:trPr>
          <w:trHeight w:val="263"/>
        </w:trPr>
        <w:tc>
          <w:tcPr>
            <w:tcW w:w="2257" w:type="dxa"/>
            <w:vAlign w:val="center"/>
          </w:tcPr>
          <w:p w14:paraId="3F02A556" w14:textId="77777777" w:rsidR="00D05A3F" w:rsidRPr="00ED41E7" w:rsidRDefault="00D05A3F" w:rsidP="001C4FF0">
            <w:pPr>
              <w:spacing w:line="240" w:lineRule="auto"/>
              <w:jc w:val="center"/>
            </w:pPr>
            <w:r w:rsidRPr="00ED41E7">
              <w:rPr>
                <w:b/>
                <w:bCs/>
                <w:color w:val="000000"/>
              </w:rPr>
              <w:t>Drug Class</w:t>
            </w:r>
          </w:p>
        </w:tc>
        <w:tc>
          <w:tcPr>
            <w:tcW w:w="3730" w:type="dxa"/>
            <w:vAlign w:val="center"/>
          </w:tcPr>
          <w:p w14:paraId="638DAB15" w14:textId="77777777" w:rsidR="00D05A3F" w:rsidRPr="00ED41E7" w:rsidRDefault="00D05A3F" w:rsidP="001C4FF0">
            <w:pPr>
              <w:spacing w:line="240" w:lineRule="auto"/>
              <w:jc w:val="center"/>
            </w:pPr>
            <w:r w:rsidRPr="00ED41E7">
              <w:rPr>
                <w:b/>
                <w:bCs/>
                <w:color w:val="000000"/>
              </w:rPr>
              <w:t>Drug Name</w:t>
            </w:r>
          </w:p>
        </w:tc>
        <w:tc>
          <w:tcPr>
            <w:tcW w:w="1747" w:type="dxa"/>
            <w:vAlign w:val="center"/>
          </w:tcPr>
          <w:p w14:paraId="4CE93279" w14:textId="77777777" w:rsidR="00D05A3F" w:rsidRPr="00ED41E7" w:rsidRDefault="00D05A3F" w:rsidP="001C4FF0">
            <w:pPr>
              <w:spacing w:line="240" w:lineRule="auto"/>
              <w:jc w:val="center"/>
            </w:pPr>
            <w:r w:rsidRPr="00ED41E7">
              <w:rPr>
                <w:b/>
                <w:bCs/>
                <w:color w:val="000000"/>
              </w:rPr>
              <w:t>Brand Name</w:t>
            </w:r>
          </w:p>
        </w:tc>
        <w:tc>
          <w:tcPr>
            <w:tcW w:w="1760" w:type="dxa"/>
            <w:vAlign w:val="center"/>
          </w:tcPr>
          <w:p w14:paraId="294230BD" w14:textId="77777777" w:rsidR="00D05A3F" w:rsidRPr="00ED41E7" w:rsidRDefault="00D05A3F" w:rsidP="001C4FF0">
            <w:pPr>
              <w:spacing w:line="240" w:lineRule="auto"/>
              <w:jc w:val="center"/>
            </w:pPr>
            <w:r w:rsidRPr="00ED41E7">
              <w:rPr>
                <w:b/>
                <w:bCs/>
                <w:color w:val="000000"/>
              </w:rPr>
              <w:t>ATC Code</w:t>
            </w:r>
          </w:p>
        </w:tc>
      </w:tr>
      <w:tr w:rsidR="00D05A3F" w14:paraId="5A1C5FFF" w14:textId="77777777" w:rsidTr="00E34EA7">
        <w:trPr>
          <w:trHeight w:val="366"/>
        </w:trPr>
        <w:tc>
          <w:tcPr>
            <w:tcW w:w="2257" w:type="dxa"/>
            <w:vMerge w:val="restart"/>
            <w:vAlign w:val="center"/>
          </w:tcPr>
          <w:p w14:paraId="24083A16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Biologics</w:t>
            </w:r>
          </w:p>
        </w:tc>
        <w:tc>
          <w:tcPr>
            <w:tcW w:w="3730" w:type="dxa"/>
            <w:vAlign w:val="center"/>
          </w:tcPr>
          <w:p w14:paraId="6AA91643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Benralizumab</w:t>
            </w:r>
          </w:p>
        </w:tc>
        <w:tc>
          <w:tcPr>
            <w:tcW w:w="1747" w:type="dxa"/>
            <w:vAlign w:val="center"/>
          </w:tcPr>
          <w:p w14:paraId="73C7F1F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Fasenra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589B551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R03DX10</w:t>
            </w:r>
          </w:p>
        </w:tc>
      </w:tr>
      <w:tr w:rsidR="00D05A3F" w14:paraId="2373B6F0" w14:textId="77777777" w:rsidTr="00E34EA7">
        <w:trPr>
          <w:trHeight w:val="406"/>
        </w:trPr>
        <w:tc>
          <w:tcPr>
            <w:tcW w:w="2257" w:type="dxa"/>
            <w:vMerge/>
          </w:tcPr>
          <w:p w14:paraId="0D9B9128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241C650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Dupilumab</w:t>
            </w:r>
          </w:p>
        </w:tc>
        <w:tc>
          <w:tcPr>
            <w:tcW w:w="1747" w:type="dxa"/>
            <w:vAlign w:val="center"/>
          </w:tcPr>
          <w:p w14:paraId="705B970D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Dupixent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04BEB6B3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N/A</w:t>
            </w:r>
          </w:p>
        </w:tc>
      </w:tr>
      <w:tr w:rsidR="00D05A3F" w14:paraId="3F2C476A" w14:textId="77777777" w:rsidTr="00E34EA7">
        <w:trPr>
          <w:trHeight w:val="393"/>
        </w:trPr>
        <w:tc>
          <w:tcPr>
            <w:tcW w:w="2257" w:type="dxa"/>
            <w:vMerge/>
          </w:tcPr>
          <w:p w14:paraId="293DDAB9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44FCB443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Mepolizumab</w:t>
            </w:r>
          </w:p>
        </w:tc>
        <w:tc>
          <w:tcPr>
            <w:tcW w:w="1747" w:type="dxa"/>
            <w:vAlign w:val="center"/>
          </w:tcPr>
          <w:p w14:paraId="2D9C4C00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Nucala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601C77C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R03DX09</w:t>
            </w:r>
          </w:p>
        </w:tc>
      </w:tr>
      <w:tr w:rsidR="00D05A3F" w14:paraId="3B2A9E21" w14:textId="77777777" w:rsidTr="00E34EA7">
        <w:trPr>
          <w:trHeight w:val="393"/>
        </w:trPr>
        <w:tc>
          <w:tcPr>
            <w:tcW w:w="2257" w:type="dxa"/>
            <w:vMerge/>
          </w:tcPr>
          <w:p w14:paraId="20BC8ED8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7CC0A61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Omalizumab</w:t>
            </w:r>
          </w:p>
        </w:tc>
        <w:tc>
          <w:tcPr>
            <w:tcW w:w="1747" w:type="dxa"/>
            <w:vAlign w:val="center"/>
          </w:tcPr>
          <w:p w14:paraId="05AFE3D3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Xolair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47C3BCB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R03DX05</w:t>
            </w:r>
          </w:p>
        </w:tc>
      </w:tr>
      <w:tr w:rsidR="00D05A3F" w14:paraId="1899B6C3" w14:textId="77777777" w:rsidTr="00E34EA7">
        <w:trPr>
          <w:trHeight w:val="393"/>
        </w:trPr>
        <w:tc>
          <w:tcPr>
            <w:tcW w:w="2257" w:type="dxa"/>
            <w:vMerge/>
          </w:tcPr>
          <w:p w14:paraId="6D012AEE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60D8EF95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Reslizumab</w:t>
            </w:r>
          </w:p>
        </w:tc>
        <w:tc>
          <w:tcPr>
            <w:tcW w:w="1747" w:type="dxa"/>
            <w:vAlign w:val="center"/>
          </w:tcPr>
          <w:p w14:paraId="7D6C228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Cinqair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3875C1D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R03DX08</w:t>
            </w:r>
          </w:p>
        </w:tc>
      </w:tr>
      <w:tr w:rsidR="00D05A3F" w14:paraId="1853ED1E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5C051B06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ICS</w:t>
            </w:r>
          </w:p>
        </w:tc>
        <w:tc>
          <w:tcPr>
            <w:tcW w:w="3730" w:type="dxa"/>
            <w:vAlign w:val="center"/>
          </w:tcPr>
          <w:p w14:paraId="4AEA9A42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Beclomethasone</w:t>
            </w:r>
          </w:p>
        </w:tc>
        <w:tc>
          <w:tcPr>
            <w:tcW w:w="1747" w:type="dxa"/>
            <w:vAlign w:val="center"/>
          </w:tcPr>
          <w:p w14:paraId="252CB117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QVAR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3E929466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R03BA01</w:t>
            </w:r>
          </w:p>
        </w:tc>
      </w:tr>
      <w:tr w:rsidR="00D05A3F" w14:paraId="0E669465" w14:textId="77777777" w:rsidTr="00E34EA7">
        <w:trPr>
          <w:trHeight w:val="393"/>
        </w:trPr>
        <w:tc>
          <w:tcPr>
            <w:tcW w:w="2257" w:type="dxa"/>
            <w:vMerge/>
          </w:tcPr>
          <w:p w14:paraId="66BC4621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5FDB3C9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Budesonide</w:t>
            </w:r>
          </w:p>
        </w:tc>
        <w:tc>
          <w:tcPr>
            <w:tcW w:w="1747" w:type="dxa"/>
            <w:vAlign w:val="center"/>
          </w:tcPr>
          <w:p w14:paraId="78B0A6E6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Pulmicort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BFFC64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R03BA02</w:t>
            </w:r>
          </w:p>
        </w:tc>
      </w:tr>
      <w:tr w:rsidR="00D05A3F" w14:paraId="0CA2BF2A" w14:textId="77777777" w:rsidTr="00E34EA7">
        <w:trPr>
          <w:trHeight w:val="393"/>
        </w:trPr>
        <w:tc>
          <w:tcPr>
            <w:tcW w:w="2257" w:type="dxa"/>
            <w:vMerge/>
          </w:tcPr>
          <w:p w14:paraId="1057B12C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0F34AD9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Ciclesonide</w:t>
            </w:r>
          </w:p>
        </w:tc>
        <w:tc>
          <w:tcPr>
            <w:tcW w:w="1747" w:type="dxa"/>
            <w:vAlign w:val="center"/>
          </w:tcPr>
          <w:p w14:paraId="72F4541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Alvesco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24A04B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R03BA08</w:t>
            </w:r>
          </w:p>
        </w:tc>
      </w:tr>
      <w:tr w:rsidR="00D05A3F" w14:paraId="48839C87" w14:textId="77777777" w:rsidTr="00E34EA7">
        <w:trPr>
          <w:trHeight w:val="393"/>
        </w:trPr>
        <w:tc>
          <w:tcPr>
            <w:tcW w:w="2257" w:type="dxa"/>
            <w:vMerge/>
          </w:tcPr>
          <w:p w14:paraId="5A8C5EF6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5623DFC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Fluticasone Furoate</w:t>
            </w:r>
          </w:p>
        </w:tc>
        <w:tc>
          <w:tcPr>
            <w:tcW w:w="1747" w:type="dxa"/>
            <w:vAlign w:val="center"/>
          </w:tcPr>
          <w:p w14:paraId="394BC78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Arnuity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B326CC5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R03BA09</w:t>
            </w:r>
          </w:p>
        </w:tc>
      </w:tr>
      <w:tr w:rsidR="00D05A3F" w14:paraId="6C011FE1" w14:textId="77777777" w:rsidTr="00E34EA7">
        <w:trPr>
          <w:trHeight w:val="393"/>
        </w:trPr>
        <w:tc>
          <w:tcPr>
            <w:tcW w:w="2257" w:type="dxa"/>
            <w:vMerge/>
          </w:tcPr>
          <w:p w14:paraId="7C18D483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5F9D8DE3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Fluticasone Proprionate</w:t>
            </w:r>
          </w:p>
        </w:tc>
        <w:tc>
          <w:tcPr>
            <w:tcW w:w="1747" w:type="dxa"/>
            <w:vAlign w:val="center"/>
          </w:tcPr>
          <w:p w14:paraId="3A5937A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Flovent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0BB9A52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R03BA05</w:t>
            </w:r>
          </w:p>
        </w:tc>
      </w:tr>
      <w:tr w:rsidR="00D05A3F" w14:paraId="74566FE1" w14:textId="77777777" w:rsidTr="00E34EA7">
        <w:trPr>
          <w:trHeight w:val="393"/>
        </w:trPr>
        <w:tc>
          <w:tcPr>
            <w:tcW w:w="2257" w:type="dxa"/>
            <w:vMerge/>
          </w:tcPr>
          <w:p w14:paraId="0230F7B9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2B9C26C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Mometasone</w:t>
            </w:r>
          </w:p>
        </w:tc>
        <w:tc>
          <w:tcPr>
            <w:tcW w:w="1747" w:type="dxa"/>
            <w:vAlign w:val="center"/>
          </w:tcPr>
          <w:p w14:paraId="2088B7CD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Asmanex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3800089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R03BA07</w:t>
            </w:r>
          </w:p>
        </w:tc>
      </w:tr>
      <w:tr w:rsidR="00D05A3F" w14:paraId="15B2ABBC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330F0193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ICS/LABA</w:t>
            </w:r>
          </w:p>
        </w:tc>
        <w:tc>
          <w:tcPr>
            <w:tcW w:w="3730" w:type="dxa"/>
            <w:vAlign w:val="center"/>
          </w:tcPr>
          <w:p w14:paraId="61BC418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Budesonide/Formoterol</w:t>
            </w:r>
          </w:p>
        </w:tc>
        <w:tc>
          <w:tcPr>
            <w:tcW w:w="1747" w:type="dxa"/>
            <w:vAlign w:val="center"/>
          </w:tcPr>
          <w:p w14:paraId="0E2B1C82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Symbicort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6F164BF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RK03AK07</w:t>
            </w:r>
          </w:p>
        </w:tc>
      </w:tr>
      <w:tr w:rsidR="00D05A3F" w14:paraId="12EA30D2" w14:textId="77777777" w:rsidTr="00E34EA7">
        <w:trPr>
          <w:trHeight w:val="393"/>
        </w:trPr>
        <w:tc>
          <w:tcPr>
            <w:tcW w:w="2257" w:type="dxa"/>
            <w:vMerge/>
          </w:tcPr>
          <w:p w14:paraId="0273158E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140E9C4A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Fluticasone/Salmeterol</w:t>
            </w:r>
          </w:p>
        </w:tc>
        <w:tc>
          <w:tcPr>
            <w:tcW w:w="1747" w:type="dxa"/>
            <w:vAlign w:val="center"/>
          </w:tcPr>
          <w:p w14:paraId="0F8E831A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Advair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69483A1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R03AK06</w:t>
            </w:r>
          </w:p>
        </w:tc>
      </w:tr>
      <w:tr w:rsidR="00D05A3F" w14:paraId="73718B4C" w14:textId="77777777" w:rsidTr="00E34EA7">
        <w:trPr>
          <w:trHeight w:val="393"/>
        </w:trPr>
        <w:tc>
          <w:tcPr>
            <w:tcW w:w="2257" w:type="dxa"/>
            <w:vMerge/>
          </w:tcPr>
          <w:p w14:paraId="3D5FAA4D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1A1526CA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Fluticasone/Vilanterol</w:t>
            </w:r>
          </w:p>
        </w:tc>
        <w:tc>
          <w:tcPr>
            <w:tcW w:w="1747" w:type="dxa"/>
            <w:vAlign w:val="center"/>
          </w:tcPr>
          <w:p w14:paraId="387DCC8E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Breo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4D1D2DC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R03AK10</w:t>
            </w:r>
          </w:p>
        </w:tc>
      </w:tr>
      <w:tr w:rsidR="00D05A3F" w14:paraId="3F46B79C" w14:textId="77777777" w:rsidTr="00E34EA7">
        <w:trPr>
          <w:trHeight w:val="393"/>
        </w:trPr>
        <w:tc>
          <w:tcPr>
            <w:tcW w:w="2257" w:type="dxa"/>
            <w:vMerge/>
          </w:tcPr>
          <w:p w14:paraId="65F9CD4E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3B461C5A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Indacaterol Acetate/Mometasone Furoate</w:t>
            </w:r>
          </w:p>
        </w:tc>
        <w:tc>
          <w:tcPr>
            <w:tcW w:w="1747" w:type="dxa"/>
            <w:vAlign w:val="center"/>
          </w:tcPr>
          <w:p w14:paraId="0BBA7B92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Atectura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0C233F7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R03AK14</w:t>
            </w:r>
          </w:p>
        </w:tc>
      </w:tr>
      <w:tr w:rsidR="00D05A3F" w14:paraId="4F5357CB" w14:textId="77777777" w:rsidTr="00E34EA7">
        <w:trPr>
          <w:trHeight w:val="393"/>
        </w:trPr>
        <w:tc>
          <w:tcPr>
            <w:tcW w:w="2257" w:type="dxa"/>
            <w:vMerge/>
          </w:tcPr>
          <w:p w14:paraId="16FEAD6C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434FC23B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Mometasone/Formoterol</w:t>
            </w:r>
          </w:p>
        </w:tc>
        <w:tc>
          <w:tcPr>
            <w:tcW w:w="1747" w:type="dxa"/>
            <w:vAlign w:val="center"/>
          </w:tcPr>
          <w:p w14:paraId="65DB1B8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Zenhale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1BC4943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R03AK09</w:t>
            </w:r>
          </w:p>
        </w:tc>
      </w:tr>
      <w:tr w:rsidR="00D05A3F" w14:paraId="1D697A4C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4B5BF963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ICS/LAMA/LABA</w:t>
            </w:r>
          </w:p>
        </w:tc>
        <w:tc>
          <w:tcPr>
            <w:tcW w:w="3730" w:type="dxa"/>
            <w:vAlign w:val="center"/>
          </w:tcPr>
          <w:p w14:paraId="227B215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Fluticasone Furoate/Umeclidinium/Vilanterol</w:t>
            </w:r>
          </w:p>
        </w:tc>
        <w:tc>
          <w:tcPr>
            <w:tcW w:w="1747" w:type="dxa"/>
            <w:vAlign w:val="center"/>
          </w:tcPr>
          <w:p w14:paraId="68BB8A7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Trelegy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7DBB81A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R03AL08</w:t>
            </w:r>
          </w:p>
        </w:tc>
      </w:tr>
      <w:tr w:rsidR="00D05A3F" w14:paraId="4B45F1CC" w14:textId="77777777" w:rsidTr="00E34EA7">
        <w:trPr>
          <w:trHeight w:val="393"/>
        </w:trPr>
        <w:tc>
          <w:tcPr>
            <w:tcW w:w="2257" w:type="dxa"/>
            <w:vMerge/>
          </w:tcPr>
          <w:p w14:paraId="72858A0D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080E09C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Indacaterol Acetate/Glycopyrronium Bromide/Mometasone Furoate</w:t>
            </w:r>
          </w:p>
        </w:tc>
        <w:tc>
          <w:tcPr>
            <w:tcW w:w="1747" w:type="dxa"/>
            <w:vAlign w:val="center"/>
          </w:tcPr>
          <w:p w14:paraId="1D994D3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Enerzair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1D3311FE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R03AL12</w:t>
            </w:r>
          </w:p>
        </w:tc>
      </w:tr>
      <w:tr w:rsidR="00D05A3F" w14:paraId="42063F30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555A059C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LABA</w:t>
            </w:r>
          </w:p>
        </w:tc>
        <w:tc>
          <w:tcPr>
            <w:tcW w:w="3730" w:type="dxa"/>
            <w:vAlign w:val="center"/>
          </w:tcPr>
          <w:p w14:paraId="79961E17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Formoterol</w:t>
            </w:r>
          </w:p>
        </w:tc>
        <w:tc>
          <w:tcPr>
            <w:tcW w:w="1747" w:type="dxa"/>
            <w:vAlign w:val="center"/>
          </w:tcPr>
          <w:p w14:paraId="0F0D523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Oxeze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0D16E2C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R03AC13</w:t>
            </w:r>
          </w:p>
        </w:tc>
      </w:tr>
      <w:tr w:rsidR="00D05A3F" w14:paraId="6CD1A7FB" w14:textId="77777777" w:rsidTr="00E34EA7">
        <w:trPr>
          <w:trHeight w:val="393"/>
        </w:trPr>
        <w:tc>
          <w:tcPr>
            <w:tcW w:w="2257" w:type="dxa"/>
            <w:vMerge/>
          </w:tcPr>
          <w:p w14:paraId="04B2E0F1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5D6C427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Indacaterol</w:t>
            </w:r>
          </w:p>
        </w:tc>
        <w:tc>
          <w:tcPr>
            <w:tcW w:w="1747" w:type="dxa"/>
            <w:vAlign w:val="center"/>
          </w:tcPr>
          <w:p w14:paraId="1D3F6D16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Onbrez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54896E5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R03AC18</w:t>
            </w:r>
          </w:p>
        </w:tc>
      </w:tr>
      <w:tr w:rsidR="00D05A3F" w14:paraId="096FA8B9" w14:textId="77777777" w:rsidTr="00E34EA7">
        <w:trPr>
          <w:trHeight w:val="393"/>
        </w:trPr>
        <w:tc>
          <w:tcPr>
            <w:tcW w:w="2257" w:type="dxa"/>
            <w:vMerge/>
          </w:tcPr>
          <w:p w14:paraId="42262B64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4D5B61AF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Salmeterol</w:t>
            </w:r>
          </w:p>
        </w:tc>
        <w:tc>
          <w:tcPr>
            <w:tcW w:w="1747" w:type="dxa"/>
            <w:vAlign w:val="center"/>
          </w:tcPr>
          <w:p w14:paraId="45BF65EB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Serevent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5AB5BF10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R03AC12</w:t>
            </w:r>
          </w:p>
        </w:tc>
      </w:tr>
      <w:tr w:rsidR="00D05A3F" w14:paraId="72055907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1BA887DE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LABA/LAMA</w:t>
            </w:r>
          </w:p>
        </w:tc>
        <w:tc>
          <w:tcPr>
            <w:tcW w:w="3730" w:type="dxa"/>
            <w:vAlign w:val="center"/>
          </w:tcPr>
          <w:p w14:paraId="2B710E2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Aclidinium/Fomoterol</w:t>
            </w:r>
          </w:p>
        </w:tc>
        <w:tc>
          <w:tcPr>
            <w:tcW w:w="1747" w:type="dxa"/>
            <w:vAlign w:val="center"/>
          </w:tcPr>
          <w:p w14:paraId="2B38414A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Diskair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82D6EEE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R03AL05</w:t>
            </w:r>
          </w:p>
        </w:tc>
      </w:tr>
      <w:tr w:rsidR="00D05A3F" w14:paraId="14D1503D" w14:textId="77777777" w:rsidTr="00E34EA7">
        <w:trPr>
          <w:trHeight w:val="393"/>
        </w:trPr>
        <w:tc>
          <w:tcPr>
            <w:tcW w:w="2257" w:type="dxa"/>
            <w:vMerge/>
          </w:tcPr>
          <w:p w14:paraId="52356710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65BFC506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Indacaterol/Glycopryronium</w:t>
            </w:r>
          </w:p>
        </w:tc>
        <w:tc>
          <w:tcPr>
            <w:tcW w:w="1747" w:type="dxa"/>
            <w:vAlign w:val="center"/>
          </w:tcPr>
          <w:p w14:paraId="08F66CD2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Onbrez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70B96E81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R03AL04</w:t>
            </w:r>
          </w:p>
        </w:tc>
      </w:tr>
      <w:tr w:rsidR="00D05A3F" w14:paraId="305CF84A" w14:textId="77777777" w:rsidTr="00E34EA7">
        <w:trPr>
          <w:trHeight w:val="393"/>
        </w:trPr>
        <w:tc>
          <w:tcPr>
            <w:tcW w:w="2257" w:type="dxa"/>
            <w:vMerge/>
          </w:tcPr>
          <w:p w14:paraId="3CFFF3ED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423D94AD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Tiotropium/Olodaterol</w:t>
            </w:r>
          </w:p>
        </w:tc>
        <w:tc>
          <w:tcPr>
            <w:tcW w:w="1747" w:type="dxa"/>
            <w:vAlign w:val="center"/>
          </w:tcPr>
          <w:p w14:paraId="4F7D98E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Inspiolto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0607B0A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R03AL06</w:t>
            </w:r>
          </w:p>
        </w:tc>
      </w:tr>
      <w:tr w:rsidR="00D05A3F" w14:paraId="48F19F20" w14:textId="77777777" w:rsidTr="00E34EA7">
        <w:trPr>
          <w:trHeight w:val="393"/>
        </w:trPr>
        <w:tc>
          <w:tcPr>
            <w:tcW w:w="2257" w:type="dxa"/>
            <w:vMerge/>
          </w:tcPr>
          <w:p w14:paraId="79ADF78F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21FF307F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Umeclidinium/Vilanterol</w:t>
            </w:r>
          </w:p>
        </w:tc>
        <w:tc>
          <w:tcPr>
            <w:tcW w:w="1747" w:type="dxa"/>
            <w:vAlign w:val="center"/>
          </w:tcPr>
          <w:p w14:paraId="55F4423D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Anoro Ellipta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169E10A7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R03AL03</w:t>
            </w:r>
          </w:p>
        </w:tc>
      </w:tr>
      <w:tr w:rsidR="00D05A3F" w14:paraId="2EB19CF4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78725AE6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LAMA</w:t>
            </w:r>
          </w:p>
        </w:tc>
        <w:tc>
          <w:tcPr>
            <w:tcW w:w="3730" w:type="dxa"/>
            <w:vAlign w:val="center"/>
          </w:tcPr>
          <w:p w14:paraId="5616264F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Aclidinium</w:t>
            </w:r>
          </w:p>
        </w:tc>
        <w:tc>
          <w:tcPr>
            <w:tcW w:w="1747" w:type="dxa"/>
            <w:vAlign w:val="center"/>
          </w:tcPr>
          <w:p w14:paraId="2AC88F2D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Tudorza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6B29691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R03BB05</w:t>
            </w:r>
          </w:p>
        </w:tc>
      </w:tr>
      <w:tr w:rsidR="00D05A3F" w14:paraId="1537A4C1" w14:textId="77777777" w:rsidTr="00E34EA7">
        <w:trPr>
          <w:trHeight w:val="393"/>
        </w:trPr>
        <w:tc>
          <w:tcPr>
            <w:tcW w:w="2257" w:type="dxa"/>
            <w:vMerge/>
          </w:tcPr>
          <w:p w14:paraId="6EDF1162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7EAAC725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Glycopyrronium</w:t>
            </w:r>
          </w:p>
        </w:tc>
        <w:tc>
          <w:tcPr>
            <w:tcW w:w="1747" w:type="dxa"/>
            <w:vAlign w:val="center"/>
          </w:tcPr>
          <w:p w14:paraId="78A6E20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Seebri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353A3608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R03BB06</w:t>
            </w:r>
          </w:p>
        </w:tc>
      </w:tr>
      <w:tr w:rsidR="00D05A3F" w14:paraId="50266350" w14:textId="77777777" w:rsidTr="00E34EA7">
        <w:trPr>
          <w:trHeight w:val="393"/>
        </w:trPr>
        <w:tc>
          <w:tcPr>
            <w:tcW w:w="2257" w:type="dxa"/>
            <w:vMerge/>
          </w:tcPr>
          <w:p w14:paraId="12B83D68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41188896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Tiotropium</w:t>
            </w:r>
          </w:p>
        </w:tc>
        <w:tc>
          <w:tcPr>
            <w:tcW w:w="1747" w:type="dxa"/>
            <w:vAlign w:val="center"/>
          </w:tcPr>
          <w:p w14:paraId="653CB91B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Spiriva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6596401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R03BB04</w:t>
            </w:r>
          </w:p>
        </w:tc>
      </w:tr>
      <w:tr w:rsidR="00D05A3F" w14:paraId="11E7CFB0" w14:textId="77777777" w:rsidTr="00E34EA7">
        <w:trPr>
          <w:trHeight w:val="393"/>
        </w:trPr>
        <w:tc>
          <w:tcPr>
            <w:tcW w:w="2257" w:type="dxa"/>
            <w:vMerge/>
          </w:tcPr>
          <w:p w14:paraId="6BBCD88A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46CC163A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Umeclidinium</w:t>
            </w:r>
          </w:p>
        </w:tc>
        <w:tc>
          <w:tcPr>
            <w:tcW w:w="1747" w:type="dxa"/>
            <w:vAlign w:val="center"/>
          </w:tcPr>
          <w:p w14:paraId="1E7D7EB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Incruse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4F7335E7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R03BB07</w:t>
            </w:r>
          </w:p>
        </w:tc>
      </w:tr>
      <w:tr w:rsidR="00D05A3F" w14:paraId="7CAE31B7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05175494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LTRA</w:t>
            </w:r>
          </w:p>
        </w:tc>
        <w:tc>
          <w:tcPr>
            <w:tcW w:w="3730" w:type="dxa"/>
            <w:vAlign w:val="center"/>
          </w:tcPr>
          <w:p w14:paraId="6B1469BC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 xml:space="preserve">Montelukast </w:t>
            </w:r>
          </w:p>
        </w:tc>
        <w:tc>
          <w:tcPr>
            <w:tcW w:w="1747" w:type="dxa"/>
            <w:vAlign w:val="center"/>
          </w:tcPr>
          <w:p w14:paraId="09294570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Singulair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0F59A225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R03DC03</w:t>
            </w:r>
          </w:p>
        </w:tc>
      </w:tr>
      <w:tr w:rsidR="00D05A3F" w14:paraId="5F146CCC" w14:textId="77777777" w:rsidTr="00E34EA7">
        <w:trPr>
          <w:trHeight w:val="393"/>
        </w:trPr>
        <w:tc>
          <w:tcPr>
            <w:tcW w:w="2257" w:type="dxa"/>
            <w:vMerge/>
          </w:tcPr>
          <w:p w14:paraId="41B6363C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064B8646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Zafirlukast</w:t>
            </w:r>
          </w:p>
        </w:tc>
        <w:tc>
          <w:tcPr>
            <w:tcW w:w="1747" w:type="dxa"/>
            <w:vAlign w:val="center"/>
          </w:tcPr>
          <w:p w14:paraId="1A6AE32E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Accolate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119A1496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R03DC01</w:t>
            </w:r>
          </w:p>
        </w:tc>
      </w:tr>
      <w:tr w:rsidR="00D05A3F" w14:paraId="51FB8F0E" w14:textId="77777777" w:rsidTr="00E34EA7">
        <w:trPr>
          <w:trHeight w:val="393"/>
        </w:trPr>
        <w:tc>
          <w:tcPr>
            <w:tcW w:w="2257" w:type="dxa"/>
            <w:vMerge w:val="restart"/>
            <w:vAlign w:val="center"/>
          </w:tcPr>
          <w:p w14:paraId="2D9EB1B1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SABA</w:t>
            </w:r>
          </w:p>
        </w:tc>
        <w:tc>
          <w:tcPr>
            <w:tcW w:w="3730" w:type="dxa"/>
            <w:vAlign w:val="center"/>
          </w:tcPr>
          <w:p w14:paraId="3C139623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Salbutamol</w:t>
            </w:r>
          </w:p>
        </w:tc>
        <w:tc>
          <w:tcPr>
            <w:tcW w:w="1747" w:type="dxa"/>
            <w:vAlign w:val="center"/>
          </w:tcPr>
          <w:p w14:paraId="5673977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Ventolin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B8615B5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R03CC02</w:t>
            </w:r>
          </w:p>
        </w:tc>
      </w:tr>
      <w:tr w:rsidR="00D05A3F" w14:paraId="26A333E0" w14:textId="77777777" w:rsidTr="00E34EA7">
        <w:trPr>
          <w:trHeight w:val="393"/>
        </w:trPr>
        <w:tc>
          <w:tcPr>
            <w:tcW w:w="2257" w:type="dxa"/>
            <w:vMerge/>
          </w:tcPr>
          <w:p w14:paraId="3AABDECF" w14:textId="77777777" w:rsidR="00D05A3F" w:rsidRPr="00ED41E7" w:rsidRDefault="00D05A3F" w:rsidP="00101DF0">
            <w:pPr>
              <w:spacing w:line="240" w:lineRule="auto"/>
              <w:rPr>
                <w:rFonts w:cs="Times New Roman"/>
              </w:rPr>
            </w:pPr>
          </w:p>
        </w:tc>
        <w:tc>
          <w:tcPr>
            <w:tcW w:w="3730" w:type="dxa"/>
            <w:vAlign w:val="center"/>
          </w:tcPr>
          <w:p w14:paraId="6E8F730E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Terbutaline Sulfate</w:t>
            </w:r>
          </w:p>
        </w:tc>
        <w:tc>
          <w:tcPr>
            <w:tcW w:w="1747" w:type="dxa"/>
            <w:vAlign w:val="center"/>
          </w:tcPr>
          <w:p w14:paraId="103DC159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Bricanyl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vAlign w:val="center"/>
          </w:tcPr>
          <w:p w14:paraId="2C2F1E1E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R03CC03</w:t>
            </w:r>
          </w:p>
        </w:tc>
      </w:tr>
      <w:tr w:rsidR="00D05A3F" w14:paraId="2419F08C" w14:textId="77777777" w:rsidTr="00E34EA7">
        <w:trPr>
          <w:trHeight w:val="393"/>
        </w:trPr>
        <w:tc>
          <w:tcPr>
            <w:tcW w:w="2257" w:type="dxa"/>
            <w:tcBorders>
              <w:bottom w:val="single" w:sz="4" w:space="0" w:color="000000" w:themeColor="text1"/>
            </w:tcBorders>
            <w:vAlign w:val="center"/>
          </w:tcPr>
          <w:p w14:paraId="5E09DD15" w14:textId="77777777" w:rsidR="00D05A3F" w:rsidRPr="00ED41E7" w:rsidRDefault="00D05A3F" w:rsidP="00891C37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SAMA</w:t>
            </w:r>
          </w:p>
        </w:tc>
        <w:tc>
          <w:tcPr>
            <w:tcW w:w="3730" w:type="dxa"/>
            <w:tcBorders>
              <w:bottom w:val="single" w:sz="4" w:space="0" w:color="000000" w:themeColor="text1"/>
            </w:tcBorders>
            <w:vAlign w:val="center"/>
          </w:tcPr>
          <w:p w14:paraId="3B735E1F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Ipratropium Bromide</w:t>
            </w:r>
          </w:p>
        </w:tc>
        <w:tc>
          <w:tcPr>
            <w:tcW w:w="1747" w:type="dxa"/>
            <w:tcBorders>
              <w:bottom w:val="single" w:sz="4" w:space="0" w:color="000000" w:themeColor="text1"/>
            </w:tcBorders>
            <w:vAlign w:val="center"/>
          </w:tcPr>
          <w:p w14:paraId="53EEAFE4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Atrovent</w:t>
            </w:r>
            <w:r>
              <w:rPr>
                <w:rFonts w:cs="Times New Roman"/>
                <w:color w:val="000000"/>
              </w:rPr>
              <w:t>®</w:t>
            </w:r>
          </w:p>
        </w:tc>
        <w:tc>
          <w:tcPr>
            <w:tcW w:w="1760" w:type="dxa"/>
            <w:tcBorders>
              <w:bottom w:val="single" w:sz="4" w:space="0" w:color="000000" w:themeColor="text1"/>
            </w:tcBorders>
            <w:vAlign w:val="center"/>
          </w:tcPr>
          <w:p w14:paraId="06DE957F" w14:textId="77777777" w:rsidR="00D05A3F" w:rsidRPr="00ED41E7" w:rsidRDefault="00D05A3F" w:rsidP="001C4FF0">
            <w:pPr>
              <w:spacing w:line="240" w:lineRule="auto"/>
              <w:rPr>
                <w:rFonts w:cs="Times New Roman"/>
              </w:rPr>
            </w:pPr>
            <w:r w:rsidRPr="00ED41E7">
              <w:rPr>
                <w:rFonts w:cs="Times New Roman"/>
                <w:color w:val="000000"/>
              </w:rPr>
              <w:t>R03BB01</w:t>
            </w:r>
          </w:p>
        </w:tc>
      </w:tr>
      <w:tr w:rsidR="00D05A3F" w14:paraId="054FB410" w14:textId="77777777" w:rsidTr="00E34EA7">
        <w:trPr>
          <w:trHeight w:val="393"/>
        </w:trPr>
        <w:tc>
          <w:tcPr>
            <w:tcW w:w="9495" w:type="dxa"/>
            <w:gridSpan w:val="4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122DE24F" w14:textId="77777777" w:rsidR="00D05A3F" w:rsidRPr="00ED41E7" w:rsidRDefault="00D05A3F" w:rsidP="001C4FF0">
            <w:pPr>
              <w:spacing w:line="240" w:lineRule="auto"/>
              <w:rPr>
                <w:rFonts w:cs="Times New Roman"/>
                <w:color w:val="000000"/>
              </w:rPr>
            </w:pPr>
            <w:r>
              <w:rPr>
                <w:rFonts w:cs="Times New Roman"/>
                <w:color w:val="000000"/>
              </w:rPr>
              <w:t>ICS=Inhaled Corticosteroid, LABA=</w:t>
            </w:r>
            <w:r>
              <w:rPr>
                <w:rFonts w:cs="Times New Roman"/>
              </w:rPr>
              <w:t xml:space="preserve"> Long-acting </w:t>
            </w:r>
            <w:r w:rsidRPr="00554C69">
              <w:rPr>
                <w:rFonts w:cs="Times New Roman"/>
              </w:rPr>
              <w:t>β</w:t>
            </w:r>
            <w:r>
              <w:rPr>
                <w:rFonts w:cs="Times New Roman"/>
              </w:rPr>
              <w:t>-agonist, LAMA = Long-acting muscarinic antagonist, LTRA=</w:t>
            </w:r>
            <w:r w:rsidRPr="000632A7">
              <w:rPr>
                <w:rFonts w:cs="Times New Roman"/>
              </w:rPr>
              <w:t xml:space="preserve">Leukotriene </w:t>
            </w:r>
            <w:r>
              <w:rPr>
                <w:rFonts w:cs="Times New Roman"/>
              </w:rPr>
              <w:t>r</w:t>
            </w:r>
            <w:r w:rsidRPr="000632A7">
              <w:rPr>
                <w:rFonts w:cs="Times New Roman"/>
              </w:rPr>
              <w:t xml:space="preserve">eceptor </w:t>
            </w:r>
            <w:r>
              <w:rPr>
                <w:rFonts w:cs="Times New Roman"/>
              </w:rPr>
              <w:t>a</w:t>
            </w:r>
            <w:r w:rsidRPr="000632A7">
              <w:rPr>
                <w:rFonts w:cs="Times New Roman"/>
              </w:rPr>
              <w:t>ntagonist</w:t>
            </w:r>
            <w:r>
              <w:rPr>
                <w:rFonts w:cs="Times New Roman"/>
              </w:rPr>
              <w:t xml:space="preserve">, SABA=Short-acting </w:t>
            </w:r>
            <w:r w:rsidRPr="00554C69">
              <w:rPr>
                <w:rFonts w:cs="Times New Roman"/>
              </w:rPr>
              <w:t>β</w:t>
            </w:r>
            <w:r>
              <w:rPr>
                <w:rFonts w:cs="Times New Roman"/>
              </w:rPr>
              <w:t>-agonist, SAMA= Short-acting muscarinic antagonist</w:t>
            </w:r>
          </w:p>
        </w:tc>
      </w:tr>
    </w:tbl>
    <w:p w14:paraId="5EA30B95" w14:textId="77777777" w:rsidR="00D05A3F" w:rsidRDefault="00D05A3F" w:rsidP="00D05A3F">
      <w:pPr>
        <w:rPr>
          <w:b/>
          <w:bCs/>
        </w:rPr>
      </w:pPr>
    </w:p>
    <w:p w14:paraId="5E080FC8" w14:textId="77777777" w:rsidR="00525E6E" w:rsidRDefault="00525E6E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30002EEB" w14:textId="0134EC2C" w:rsidR="00D05A3F" w:rsidRDefault="00D05A3F" w:rsidP="00D05A3F">
      <w:r>
        <w:rPr>
          <w:b/>
          <w:bCs/>
        </w:rPr>
        <w:t xml:space="preserve">Table </w:t>
      </w:r>
      <w:r w:rsidR="008F0044">
        <w:rPr>
          <w:b/>
          <w:bCs/>
        </w:rPr>
        <w:t>S</w:t>
      </w:r>
      <w:r>
        <w:rPr>
          <w:b/>
          <w:bCs/>
        </w:rPr>
        <w:t xml:space="preserve">2. </w:t>
      </w:r>
      <w:r w:rsidR="00B435BB">
        <w:t>Additional Sample Characteristics</w:t>
      </w:r>
      <w:r>
        <w:t xml:space="preserve"> (n=743)</w:t>
      </w:r>
    </w:p>
    <w:tbl>
      <w:tblPr>
        <w:tblStyle w:val="TableGrid"/>
        <w:tblW w:w="9437" w:type="dxa"/>
        <w:tblLook w:val="04A0" w:firstRow="1" w:lastRow="0" w:firstColumn="1" w:lastColumn="0" w:noHBand="0" w:noVBand="1"/>
      </w:tblPr>
      <w:tblGrid>
        <w:gridCol w:w="2586"/>
        <w:gridCol w:w="2283"/>
        <w:gridCol w:w="2284"/>
        <w:gridCol w:w="2284"/>
      </w:tblGrid>
      <w:tr w:rsidR="00D05A3F" w:rsidRPr="00631D71" w14:paraId="6B0BF369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1214B468" w14:textId="77777777" w:rsidR="00D05A3F" w:rsidRPr="00631D71" w:rsidRDefault="00D05A3F" w:rsidP="001C4FF0">
            <w:pPr>
              <w:spacing w:line="240" w:lineRule="auto"/>
              <w:jc w:val="center"/>
              <w:rPr>
                <w:b/>
                <w:bCs/>
              </w:rPr>
            </w:pPr>
            <w:r w:rsidRPr="00C63D2B">
              <w:rPr>
                <w:rFonts w:cs="Times New Roman"/>
                <w:b/>
                <w:bCs/>
              </w:rPr>
              <w:t>Symptom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F59B4C0" w14:textId="77777777" w:rsidR="00D05A3F" w:rsidRPr="00631D71" w:rsidRDefault="00D05A3F" w:rsidP="001C4FF0">
            <w:pPr>
              <w:spacing w:line="240" w:lineRule="auto"/>
              <w:jc w:val="center"/>
              <w:rPr>
                <w:b/>
                <w:bCs/>
              </w:rPr>
            </w:pPr>
            <w:r w:rsidRPr="00C63D2B">
              <w:rPr>
                <w:rFonts w:cs="Times New Roman"/>
                <w:b/>
                <w:bCs/>
              </w:rPr>
              <w:t>No</w:t>
            </w:r>
          </w:p>
          <w:p w14:paraId="6F7801B7" w14:textId="77777777" w:rsidR="00D05A3F" w:rsidRPr="00631D71" w:rsidRDefault="00D05A3F" w:rsidP="001C4FF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</w:rPr>
              <w:t>n</w:t>
            </w:r>
            <w:r w:rsidRPr="00C63D2B">
              <w:rPr>
                <w:rFonts w:cs="Times New Roman"/>
                <w:b/>
                <w:bCs/>
              </w:rPr>
              <w:t xml:space="preserve"> (%)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69E6ACC2" w14:textId="77777777" w:rsidR="00D05A3F" w:rsidRPr="00631D71" w:rsidRDefault="00D05A3F" w:rsidP="001C4FF0">
            <w:pPr>
              <w:spacing w:line="240" w:lineRule="auto"/>
              <w:jc w:val="center"/>
              <w:rPr>
                <w:b/>
                <w:bCs/>
              </w:rPr>
            </w:pPr>
            <w:r w:rsidRPr="00C63D2B">
              <w:rPr>
                <w:rFonts w:cs="Times New Roman"/>
                <w:b/>
                <w:bCs/>
              </w:rPr>
              <w:t>Yes</w:t>
            </w:r>
          </w:p>
          <w:p w14:paraId="517E823D" w14:textId="77777777" w:rsidR="00D05A3F" w:rsidRPr="00631D71" w:rsidRDefault="00D05A3F" w:rsidP="001C4FF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</w:rPr>
              <w:t>n</w:t>
            </w:r>
            <w:r w:rsidRPr="00C63D2B">
              <w:rPr>
                <w:rFonts w:cs="Times New Roman"/>
                <w:b/>
                <w:bCs/>
              </w:rPr>
              <w:t xml:space="preserve"> (%)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D575059" w14:textId="77777777" w:rsidR="00D05A3F" w:rsidRPr="00631D71" w:rsidRDefault="00D05A3F" w:rsidP="001C4FF0">
            <w:pPr>
              <w:spacing w:line="240" w:lineRule="auto"/>
              <w:jc w:val="center"/>
              <w:rPr>
                <w:b/>
                <w:bCs/>
              </w:rPr>
            </w:pPr>
            <w:r w:rsidRPr="00C63D2B">
              <w:rPr>
                <w:rFonts w:cs="Times New Roman"/>
                <w:b/>
                <w:bCs/>
              </w:rPr>
              <w:t>N/A</w:t>
            </w:r>
          </w:p>
          <w:p w14:paraId="19B25FA5" w14:textId="77777777" w:rsidR="00D05A3F" w:rsidRPr="00631D71" w:rsidRDefault="00D05A3F" w:rsidP="001C4FF0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rFonts w:cs="Times New Roman"/>
                <w:b/>
                <w:bCs/>
              </w:rPr>
              <w:t>n</w:t>
            </w:r>
            <w:r w:rsidRPr="00C63D2B">
              <w:rPr>
                <w:rFonts w:cs="Times New Roman"/>
                <w:b/>
                <w:bCs/>
              </w:rPr>
              <w:t xml:space="preserve"> (%)</w:t>
            </w:r>
          </w:p>
        </w:tc>
      </w:tr>
      <w:tr w:rsidR="00D05A3F" w:rsidRPr="00E1261C" w14:paraId="264530CE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486055F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Breathlessness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88DBA9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286</w:t>
            </w:r>
            <w:r>
              <w:rPr>
                <w:rFonts w:cs="Times New Roman"/>
                <w:color w:val="000000"/>
              </w:rPr>
              <w:t xml:space="preserve"> (39)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5FCD8A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350</w:t>
            </w:r>
            <w:r>
              <w:rPr>
                <w:rFonts w:cs="Times New Roman"/>
                <w:color w:val="000000"/>
              </w:rPr>
              <w:t xml:space="preserve"> (47)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D1D99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107</w:t>
            </w:r>
            <w:r>
              <w:rPr>
                <w:rFonts w:cs="Times New Roman"/>
                <w:color w:val="000000"/>
              </w:rPr>
              <w:t xml:space="preserve"> (14)</w:t>
            </w:r>
          </w:p>
        </w:tc>
      </w:tr>
      <w:tr w:rsidR="00D05A3F" w:rsidRPr="00E1261C" w14:paraId="6F6C6E78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76E077B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Chest Tightness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321DFCF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61</w:t>
            </w:r>
            <w:r>
              <w:rPr>
                <w:rFonts w:cs="Times New Roman"/>
                <w:color w:val="000000"/>
              </w:rPr>
              <w:t xml:space="preserve"> (8)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93F825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202</w:t>
            </w:r>
            <w:r>
              <w:rPr>
                <w:rFonts w:cs="Times New Roman"/>
                <w:color w:val="000000"/>
              </w:rPr>
              <w:t xml:space="preserve"> (27)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A36527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477</w:t>
            </w:r>
            <w:r>
              <w:rPr>
                <w:rFonts w:cs="Times New Roman"/>
                <w:color w:val="000000"/>
              </w:rPr>
              <w:t xml:space="preserve"> (64)</w:t>
            </w:r>
          </w:p>
        </w:tc>
      </w:tr>
      <w:tr w:rsidR="00D05A3F" w:rsidRPr="00E1261C" w14:paraId="332F62BF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D6E19D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Cough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79A0CCB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131</w:t>
            </w:r>
            <w:r>
              <w:rPr>
                <w:rFonts w:cs="Times New Roman"/>
                <w:color w:val="000000"/>
              </w:rPr>
              <w:t xml:space="preserve"> (18)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E98988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500</w:t>
            </w:r>
            <w:r>
              <w:rPr>
                <w:rFonts w:cs="Times New Roman"/>
                <w:color w:val="000000"/>
              </w:rPr>
              <w:t xml:space="preserve"> (67)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E12AE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112</w:t>
            </w:r>
            <w:r>
              <w:rPr>
                <w:rFonts w:cs="Times New Roman"/>
                <w:color w:val="000000"/>
              </w:rPr>
              <w:t xml:space="preserve"> (15)</w:t>
            </w:r>
          </w:p>
        </w:tc>
      </w:tr>
      <w:tr w:rsidR="00D05A3F" w:rsidRPr="00E1261C" w14:paraId="2F4FE465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BEC0271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Sputum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82686B6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121</w:t>
            </w:r>
            <w:r>
              <w:rPr>
                <w:rFonts w:cs="Times New Roman"/>
                <w:color w:val="000000"/>
              </w:rPr>
              <w:t xml:space="preserve"> (16)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0ACFE8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342</w:t>
            </w:r>
            <w:r>
              <w:rPr>
                <w:rFonts w:cs="Times New Roman"/>
                <w:color w:val="000000"/>
              </w:rPr>
              <w:t xml:space="preserve"> (46)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6BE51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276</w:t>
            </w:r>
            <w:r>
              <w:rPr>
                <w:rFonts w:cs="Times New Roman"/>
                <w:color w:val="000000"/>
              </w:rPr>
              <w:t xml:space="preserve"> (37)</w:t>
            </w:r>
          </w:p>
        </w:tc>
      </w:tr>
      <w:tr w:rsidR="00D05A3F" w:rsidRPr="00E1261C" w14:paraId="64793D81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F9CEA9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Wheeze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79E64F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400</w:t>
            </w:r>
            <w:r>
              <w:rPr>
                <w:rFonts w:cs="Times New Roman"/>
                <w:color w:val="000000"/>
              </w:rPr>
              <w:t xml:space="preserve"> (54)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855863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186</w:t>
            </w:r>
            <w:r>
              <w:rPr>
                <w:rFonts w:cs="Times New Roman"/>
                <w:color w:val="000000"/>
              </w:rPr>
              <w:t xml:space="preserve"> (25)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9CB930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150</w:t>
            </w:r>
            <w:r>
              <w:rPr>
                <w:rFonts w:cs="Times New Roman"/>
                <w:color w:val="000000"/>
              </w:rPr>
              <w:t xml:space="preserve"> (150)</w:t>
            </w:r>
          </w:p>
        </w:tc>
      </w:tr>
      <w:tr w:rsidR="00D05A3F" w:rsidRPr="00E1261C" w14:paraId="2D4AEF33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A395A41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Symptoms vary over time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54821AB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197</w:t>
            </w:r>
            <w:r>
              <w:rPr>
                <w:rFonts w:cs="Times New Roman"/>
                <w:color w:val="000000"/>
              </w:rPr>
              <w:t xml:space="preserve"> (27)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B405D7C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333</w:t>
            </w:r>
            <w:r>
              <w:rPr>
                <w:rFonts w:cs="Times New Roman"/>
                <w:color w:val="000000"/>
              </w:rPr>
              <w:t xml:space="preserve"> (45)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4F3902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212</w:t>
            </w:r>
            <w:r>
              <w:rPr>
                <w:rFonts w:cs="Times New Roman"/>
                <w:color w:val="000000"/>
              </w:rPr>
              <w:t xml:space="preserve"> (28)</w:t>
            </w:r>
          </w:p>
        </w:tc>
      </w:tr>
      <w:tr w:rsidR="00D05A3F" w:rsidRPr="00E1261C" w14:paraId="6B1E2FBA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C73977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Symptoms worsen at night/morning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BF45E14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365</w:t>
            </w:r>
            <w:r>
              <w:rPr>
                <w:rFonts w:cs="Times New Roman"/>
                <w:color w:val="000000"/>
              </w:rPr>
              <w:t xml:space="preserve"> (49)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C9E28E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152</w:t>
            </w:r>
            <w:r>
              <w:rPr>
                <w:rFonts w:cs="Times New Roman"/>
                <w:color w:val="000000"/>
              </w:rPr>
              <w:t xml:space="preserve"> (21)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551C1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224</w:t>
            </w:r>
            <w:r>
              <w:rPr>
                <w:rFonts w:cs="Times New Roman"/>
                <w:color w:val="000000"/>
              </w:rPr>
              <w:t xml:space="preserve"> (30)</w:t>
            </w:r>
          </w:p>
        </w:tc>
      </w:tr>
      <w:tr w:rsidR="00D05A3F" w:rsidRPr="00E1261C" w14:paraId="27C44C54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019F1E1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Symptoms triggered by allergen/exercise/irritant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E60E93A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247</w:t>
            </w:r>
            <w:r>
              <w:rPr>
                <w:rFonts w:cs="Times New Roman"/>
                <w:color w:val="000000"/>
              </w:rPr>
              <w:t xml:space="preserve"> (33)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E04184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277</w:t>
            </w:r>
            <w:r>
              <w:rPr>
                <w:rFonts w:cs="Times New Roman"/>
                <w:color w:val="000000"/>
              </w:rPr>
              <w:t xml:space="preserve"> (37)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E5EB6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218</w:t>
            </w:r>
            <w:r>
              <w:rPr>
                <w:rFonts w:cs="Times New Roman"/>
                <w:color w:val="000000"/>
              </w:rPr>
              <w:t xml:space="preserve"> (29)</w:t>
            </w:r>
          </w:p>
        </w:tc>
      </w:tr>
      <w:tr w:rsidR="00D05A3F" w:rsidRPr="00E1261C" w14:paraId="1CEADBDF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B0EEAF" w14:textId="77777777" w:rsidR="00D05A3F" w:rsidRPr="006D717B" w:rsidRDefault="00D05A3F" w:rsidP="001C4FF0">
            <w:pPr>
              <w:spacing w:line="240" w:lineRule="auto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Symptoms appear or worsen with viral infection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EC183F2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63</w:t>
            </w:r>
            <w:r>
              <w:rPr>
                <w:rFonts w:cs="Times New Roman"/>
                <w:color w:val="000000"/>
              </w:rPr>
              <w:t xml:space="preserve"> (9)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EFA29F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464</w:t>
            </w:r>
            <w:r>
              <w:rPr>
                <w:rFonts w:cs="Times New Roman"/>
                <w:color w:val="000000"/>
              </w:rPr>
              <w:t xml:space="preserve"> (62)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3E8114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215</w:t>
            </w:r>
            <w:r>
              <w:rPr>
                <w:rFonts w:cs="Times New Roman"/>
                <w:color w:val="000000"/>
              </w:rPr>
              <w:t xml:space="preserve"> (29)</w:t>
            </w:r>
          </w:p>
        </w:tc>
      </w:tr>
      <w:tr w:rsidR="00D05A3F" w:rsidRPr="00E1261C" w14:paraId="0E3DC400" w14:textId="77777777" w:rsidTr="001C4FF0">
        <w:trPr>
          <w:trHeight w:val="432"/>
        </w:trPr>
        <w:tc>
          <w:tcPr>
            <w:tcW w:w="2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901BA5F" w14:textId="77777777" w:rsidR="00D05A3F" w:rsidRDefault="00D05A3F" w:rsidP="001C4FF0">
            <w:pPr>
              <w:spacing w:line="240" w:lineRule="auto"/>
            </w:pPr>
            <w:r w:rsidRPr="00C63D2B">
              <w:rPr>
                <w:rFonts w:cs="Times New Roman"/>
                <w:color w:val="000000"/>
              </w:rPr>
              <w:t>Symptoms respond to therapy/medication</w:t>
            </w:r>
          </w:p>
        </w:tc>
        <w:tc>
          <w:tcPr>
            <w:tcW w:w="2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57CFD6" w14:textId="77777777" w:rsidR="00D05A3F" w:rsidRPr="00183927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10</w:t>
            </w:r>
            <w:r>
              <w:rPr>
                <w:rFonts w:cs="Times New Roman"/>
                <w:color w:val="000000"/>
              </w:rPr>
              <w:t xml:space="preserve"> (1)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CD325E" w14:textId="77777777" w:rsidR="00D05A3F" w:rsidRPr="001A5EB9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185</w:t>
            </w:r>
            <w:r>
              <w:rPr>
                <w:rFonts w:cs="Times New Roman"/>
                <w:color w:val="000000"/>
              </w:rPr>
              <w:t xml:space="preserve"> (25)</w:t>
            </w:r>
          </w:p>
        </w:tc>
        <w:tc>
          <w:tcPr>
            <w:tcW w:w="2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11E9A9" w14:textId="77777777" w:rsidR="00D05A3F" w:rsidRPr="00E1261C" w:rsidRDefault="00D05A3F" w:rsidP="001C4FF0">
            <w:pPr>
              <w:spacing w:line="240" w:lineRule="auto"/>
              <w:jc w:val="center"/>
              <w:rPr>
                <w:rFonts w:cs="Times New Roman"/>
              </w:rPr>
            </w:pPr>
            <w:r w:rsidRPr="00C63D2B">
              <w:rPr>
                <w:rFonts w:cs="Times New Roman"/>
                <w:color w:val="000000"/>
              </w:rPr>
              <w:t>543</w:t>
            </w:r>
            <w:r>
              <w:rPr>
                <w:rFonts w:cs="Times New Roman"/>
                <w:color w:val="000000"/>
              </w:rPr>
              <w:t xml:space="preserve"> (73)</w:t>
            </w:r>
          </w:p>
        </w:tc>
      </w:tr>
      <w:tr w:rsidR="00A3716C" w:rsidRPr="00E1261C" w14:paraId="2648F658" w14:textId="77777777" w:rsidTr="006B5082">
        <w:trPr>
          <w:trHeight w:val="555"/>
        </w:trPr>
        <w:tc>
          <w:tcPr>
            <w:tcW w:w="4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B9A6533" w14:textId="54EE1053" w:rsidR="00A3716C" w:rsidRPr="00C63D2B" w:rsidRDefault="00A3716C" w:rsidP="00A3716C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>
              <w:rPr>
                <w:rFonts w:cs="Times New Roman"/>
                <w:b/>
                <w:bCs/>
              </w:rPr>
              <w:t>Asthma Exacerbation</w:t>
            </w:r>
            <w:r w:rsidR="006B5082">
              <w:rPr>
                <w:rFonts w:cs="Times New Roman"/>
                <w:b/>
                <w:bCs/>
              </w:rPr>
              <w:t>s</w:t>
            </w:r>
          </w:p>
        </w:tc>
        <w:tc>
          <w:tcPr>
            <w:tcW w:w="4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BB344" w14:textId="61CB04E4" w:rsidR="00A3716C" w:rsidRPr="00C63D2B" w:rsidRDefault="00A3716C" w:rsidP="00A3716C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A8318C">
              <w:rPr>
                <w:rFonts w:cs="Times New Roman"/>
                <w:b/>
                <w:bCs/>
              </w:rPr>
              <w:t>n (%)</w:t>
            </w:r>
          </w:p>
        </w:tc>
      </w:tr>
      <w:tr w:rsidR="00A3716C" w:rsidRPr="00E1261C" w14:paraId="6562615E" w14:textId="77777777" w:rsidTr="00CE0ADD">
        <w:trPr>
          <w:trHeight w:val="432"/>
        </w:trPr>
        <w:tc>
          <w:tcPr>
            <w:tcW w:w="4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9B7EF46" w14:textId="44879B6F" w:rsidR="00A3716C" w:rsidRPr="00C63D2B" w:rsidRDefault="00A3716C" w:rsidP="00891C37">
            <w:pPr>
              <w:spacing w:line="240" w:lineRule="auto"/>
              <w:rPr>
                <w:rFonts w:cs="Times New Roman"/>
                <w:color w:val="000000"/>
              </w:rPr>
            </w:pPr>
            <w:r w:rsidRPr="00CB7538">
              <w:rPr>
                <w:rFonts w:cs="Times New Roman"/>
                <w:color w:val="000000"/>
              </w:rPr>
              <w:t>Recorded emergency department visit ever (for asthma)</w:t>
            </w:r>
          </w:p>
        </w:tc>
        <w:tc>
          <w:tcPr>
            <w:tcW w:w="4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631D28" w14:textId="2162CDCA" w:rsidR="00A3716C" w:rsidRPr="00C63D2B" w:rsidRDefault="00A3716C" w:rsidP="00A3716C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CB7538">
              <w:rPr>
                <w:rFonts w:cs="Times New Roman"/>
                <w:color w:val="000000"/>
              </w:rPr>
              <w:t>1</w:t>
            </w:r>
            <w:r>
              <w:rPr>
                <w:rFonts w:cs="Times New Roman"/>
                <w:color w:val="000000"/>
              </w:rPr>
              <w:t>6 (2)</w:t>
            </w:r>
          </w:p>
        </w:tc>
      </w:tr>
      <w:tr w:rsidR="00A3716C" w:rsidRPr="00E1261C" w14:paraId="4683DDF4" w14:textId="77777777" w:rsidTr="00CE0ADD">
        <w:trPr>
          <w:trHeight w:val="432"/>
        </w:trPr>
        <w:tc>
          <w:tcPr>
            <w:tcW w:w="4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2785A74" w14:textId="667D7767" w:rsidR="00A3716C" w:rsidRPr="00C63D2B" w:rsidRDefault="00A3716C" w:rsidP="00891C37">
            <w:pPr>
              <w:spacing w:line="240" w:lineRule="auto"/>
              <w:rPr>
                <w:rFonts w:cs="Times New Roman"/>
                <w:color w:val="000000"/>
              </w:rPr>
            </w:pPr>
            <w:r w:rsidRPr="00CB7538">
              <w:rPr>
                <w:rFonts w:cs="Times New Roman"/>
                <w:color w:val="000000"/>
              </w:rPr>
              <w:t>Recorded hospitalization ever (for asthma)</w:t>
            </w:r>
          </w:p>
        </w:tc>
        <w:tc>
          <w:tcPr>
            <w:tcW w:w="4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330642" w14:textId="765A8D05" w:rsidR="00A3716C" w:rsidRPr="00C63D2B" w:rsidRDefault="00A3716C" w:rsidP="00A3716C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CB7538">
              <w:rPr>
                <w:rFonts w:cs="Times New Roman"/>
                <w:color w:val="000000"/>
              </w:rPr>
              <w:t>3</w:t>
            </w:r>
            <w:r>
              <w:rPr>
                <w:rFonts w:cs="Times New Roman"/>
                <w:color w:val="000000"/>
              </w:rPr>
              <w:t xml:space="preserve"> (0)</w:t>
            </w:r>
          </w:p>
        </w:tc>
      </w:tr>
      <w:tr w:rsidR="00A3716C" w:rsidRPr="00E1261C" w14:paraId="0E19292C" w14:textId="77777777" w:rsidTr="00CE0ADD">
        <w:trPr>
          <w:trHeight w:val="432"/>
        </w:trPr>
        <w:tc>
          <w:tcPr>
            <w:tcW w:w="48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BE6BA86" w14:textId="0AE0FA85" w:rsidR="00A3716C" w:rsidRPr="00C63D2B" w:rsidRDefault="00A3716C" w:rsidP="00891C37">
            <w:pPr>
              <w:spacing w:line="240" w:lineRule="auto"/>
              <w:rPr>
                <w:rFonts w:cs="Times New Roman"/>
                <w:color w:val="000000"/>
              </w:rPr>
            </w:pPr>
            <w:r w:rsidRPr="00CB7538">
              <w:rPr>
                <w:rFonts w:cs="Times New Roman"/>
                <w:color w:val="000000"/>
              </w:rPr>
              <w:t>Recorded systemic steroid use ever (for asthma)</w:t>
            </w:r>
          </w:p>
        </w:tc>
        <w:tc>
          <w:tcPr>
            <w:tcW w:w="45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E7B32" w14:textId="73F783F9" w:rsidR="00A3716C" w:rsidRPr="00C63D2B" w:rsidRDefault="00A3716C" w:rsidP="00A3716C">
            <w:pPr>
              <w:spacing w:line="240" w:lineRule="auto"/>
              <w:jc w:val="center"/>
              <w:rPr>
                <w:rFonts w:cs="Times New Roman"/>
                <w:color w:val="000000"/>
              </w:rPr>
            </w:pPr>
            <w:r w:rsidRPr="00CB7538">
              <w:rPr>
                <w:rFonts w:cs="Times New Roman"/>
                <w:color w:val="000000"/>
              </w:rPr>
              <w:t>30</w:t>
            </w:r>
            <w:r>
              <w:rPr>
                <w:rFonts w:cs="Times New Roman"/>
                <w:color w:val="000000"/>
              </w:rPr>
              <w:t xml:space="preserve"> (4)</w:t>
            </w:r>
          </w:p>
        </w:tc>
      </w:tr>
    </w:tbl>
    <w:p w14:paraId="1412E418" w14:textId="77777777" w:rsidR="00C57C38" w:rsidRDefault="00C57C38" w:rsidP="00D05A3F">
      <w:pPr>
        <w:rPr>
          <w:b/>
          <w:bCs/>
        </w:rPr>
        <w:sectPr w:rsidR="00C57C38" w:rsidSect="008F0044">
          <w:footerReference w:type="default" r:id="rId8"/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63FB50" w14:textId="645A2A94" w:rsidR="00991A97" w:rsidRDefault="00991A97" w:rsidP="0005002F">
      <w:pPr>
        <w:spacing w:line="240" w:lineRule="auto"/>
      </w:pPr>
      <w:r>
        <w:rPr>
          <w:b/>
          <w:bCs/>
        </w:rPr>
        <w:t xml:space="preserve">Table </w:t>
      </w:r>
      <w:r w:rsidR="008F0044">
        <w:rPr>
          <w:b/>
          <w:bCs/>
        </w:rPr>
        <w:t>S</w:t>
      </w:r>
      <w:r>
        <w:rPr>
          <w:b/>
          <w:bCs/>
        </w:rPr>
        <w:t xml:space="preserve">3. </w:t>
      </w:r>
      <w:r>
        <w:t>Case Definition Results (Combined Suspected or Confirmed Asthma)</w:t>
      </w:r>
    </w:p>
    <w:p w14:paraId="44713726" w14:textId="77777777" w:rsidR="0005002F" w:rsidRPr="0005002F" w:rsidRDefault="0005002F" w:rsidP="0005002F">
      <w:pPr>
        <w:spacing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19"/>
        <w:gridCol w:w="732"/>
        <w:gridCol w:w="713"/>
        <w:gridCol w:w="750"/>
        <w:gridCol w:w="806"/>
        <w:gridCol w:w="1546"/>
        <w:gridCol w:w="1546"/>
        <w:gridCol w:w="1546"/>
        <w:gridCol w:w="1546"/>
        <w:gridCol w:w="1546"/>
      </w:tblGrid>
      <w:tr w:rsidR="000E3111" w14:paraId="4FDBB477" w14:textId="77777777" w:rsidTr="00C57C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CF844" w14:textId="77777777" w:rsidR="00991A97" w:rsidRPr="0012508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Case Definition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1821" w14:textId="77777777" w:rsidR="00991A97" w:rsidRPr="0012508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TP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37225" w14:textId="77777777" w:rsidR="00991A97" w:rsidRPr="0012508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CC35" w14:textId="77777777" w:rsidR="00991A97" w:rsidRPr="0012508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FN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CF421" w14:textId="77777777" w:rsidR="00991A97" w:rsidRPr="0012508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TN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78BD7" w14:textId="77777777" w:rsidR="00991A97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SN</w:t>
            </w:r>
          </w:p>
          <w:p w14:paraId="1B2E7EE4" w14:textId="289ABA11" w:rsidR="00C57C38" w:rsidRPr="00125088" w:rsidRDefault="00C57C38" w:rsidP="00D0519F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6035E" w14:textId="77777777" w:rsidR="00C57C3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SP</w:t>
            </w:r>
          </w:p>
          <w:p w14:paraId="61C6AFB1" w14:textId="6A94CE94" w:rsidR="00991A97" w:rsidRPr="00125088" w:rsidRDefault="00C57C38" w:rsidP="00D0519F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A8DE5" w14:textId="77777777" w:rsidR="00C57C3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PPV</w:t>
            </w:r>
          </w:p>
          <w:p w14:paraId="1E4F025A" w14:textId="6F107377" w:rsidR="00991A97" w:rsidRPr="00125088" w:rsidRDefault="00C57C38" w:rsidP="00D0519F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A453" w14:textId="77777777" w:rsidR="00C57C3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NPV</w:t>
            </w:r>
          </w:p>
          <w:p w14:paraId="581A037F" w14:textId="0A3EF41D" w:rsidR="00991A97" w:rsidRPr="00125088" w:rsidRDefault="00C57C38" w:rsidP="00D0519F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2406" w14:textId="77777777" w:rsidR="00C57C38" w:rsidRDefault="00991A97" w:rsidP="00D0519F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YI</w:t>
            </w:r>
          </w:p>
          <w:p w14:paraId="7904FFF1" w14:textId="7C446F48" w:rsidR="00991A97" w:rsidRPr="00125088" w:rsidRDefault="00C57C38" w:rsidP="00D0519F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</w:tr>
      <w:tr w:rsidR="000E3111" w14:paraId="32F43338" w14:textId="77777777" w:rsidTr="00C57C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71312" w14:textId="77777777" w:rsidR="00991A97" w:rsidRPr="005C0AB9" w:rsidRDefault="00991A97" w:rsidP="00D0519F">
            <w:pPr>
              <w:spacing w:line="240" w:lineRule="auto"/>
              <w:jc w:val="center"/>
            </w:pPr>
            <w:r w:rsidRPr="005C0AB9">
              <w:t>1*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36B36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D002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CAAF4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71E64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664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5D22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0.35</w:t>
            </w:r>
          </w:p>
          <w:p w14:paraId="6445D4AB" w14:textId="081F11CB" w:rsidR="00C57C38" w:rsidRDefault="00C57C38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(0.24-0.47)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DCDD8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65FC8500" w14:textId="539A97FB" w:rsidR="00C57C38" w:rsidRDefault="00C57C38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(0.98-1.00)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59CE0" w14:textId="77777777" w:rsidR="0005002F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0.78</w:t>
            </w:r>
          </w:p>
          <w:p w14:paraId="23874BE2" w14:textId="169F1000" w:rsidR="00991A97" w:rsidRDefault="00C57C38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(0.62-0.89)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C922F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1876F2BF" w14:textId="7965E04E" w:rsidR="00B06B54" w:rsidRDefault="00B06B54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(0.92-0.94)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FB87D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0.34</w:t>
            </w:r>
          </w:p>
          <w:p w14:paraId="264B5477" w14:textId="0C761EDA" w:rsidR="00B06B54" w:rsidRDefault="00B06B54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(0.22-0.47)</w:t>
            </w:r>
          </w:p>
        </w:tc>
      </w:tr>
      <w:tr w:rsidR="000E3111" w14:paraId="26045153" w14:textId="77777777" w:rsidTr="00C57C38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D5DCAF3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23FC3C9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346EB5C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2BFED48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37FEBA39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652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653C25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  <w:p w14:paraId="423AF918" w14:textId="3A09C052" w:rsidR="00B06B54" w:rsidRDefault="00B06B54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(0.63-0.84)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C42CF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  <w:p w14:paraId="6B72E622" w14:textId="7F0D11DB" w:rsidR="00B06B54" w:rsidRDefault="00B06B54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B570B2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0.74</w:t>
            </w:r>
          </w:p>
          <w:p w14:paraId="31F38D14" w14:textId="74FB024A" w:rsidR="00B06B54" w:rsidRDefault="00B06B54" w:rsidP="00D0519F">
            <w:pPr>
              <w:spacing w:line="240" w:lineRule="auto"/>
              <w:jc w:val="center"/>
            </w:pPr>
            <w:r>
              <w:t>(0.64-0.82)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27BAF6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  <w:p w14:paraId="6778134D" w14:textId="208B678E" w:rsidR="00B06B54" w:rsidRDefault="00B06B54" w:rsidP="00D0519F">
            <w:pPr>
              <w:spacing w:line="240" w:lineRule="auto"/>
              <w:jc w:val="center"/>
            </w:pPr>
            <w:r>
              <w:t>(0.96-0.98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5308E13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0.72</w:t>
            </w:r>
          </w:p>
          <w:p w14:paraId="0489656A" w14:textId="71EF839A" w:rsidR="00B06B54" w:rsidRDefault="00B06B54" w:rsidP="00D0519F">
            <w:pPr>
              <w:spacing w:line="240" w:lineRule="auto"/>
              <w:jc w:val="center"/>
            </w:pPr>
            <w:r>
              <w:t>(0.59-0.82)</w:t>
            </w:r>
          </w:p>
        </w:tc>
      </w:tr>
      <w:tr w:rsidR="000E3111" w14:paraId="643736EC" w14:textId="77777777" w:rsidTr="00C57C38">
        <w:tc>
          <w:tcPr>
            <w:tcW w:w="0" w:type="auto"/>
            <w:vAlign w:val="center"/>
          </w:tcPr>
          <w:p w14:paraId="0EB0B160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t>3</w:t>
            </w:r>
            <w:r w:rsidRPr="005C0AB9">
              <w:t>*</w:t>
            </w:r>
          </w:p>
        </w:tc>
        <w:tc>
          <w:tcPr>
            <w:tcW w:w="0" w:type="auto"/>
            <w:vAlign w:val="center"/>
          </w:tcPr>
          <w:p w14:paraId="2B9169A5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vAlign w:val="center"/>
          </w:tcPr>
          <w:p w14:paraId="048EBA82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</w:tcPr>
          <w:p w14:paraId="7295BF5A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69</w:t>
            </w:r>
          </w:p>
        </w:tc>
        <w:tc>
          <w:tcPr>
            <w:tcW w:w="0" w:type="auto"/>
            <w:vAlign w:val="center"/>
          </w:tcPr>
          <w:p w14:paraId="75DACD63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669</w:t>
            </w:r>
          </w:p>
        </w:tc>
        <w:tc>
          <w:tcPr>
            <w:tcW w:w="0" w:type="auto"/>
            <w:vAlign w:val="center"/>
          </w:tcPr>
          <w:p w14:paraId="57A5A5A7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  <w:p w14:paraId="66064C2B" w14:textId="454AEBDC" w:rsidR="00B06B54" w:rsidRDefault="00B06B54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(0.01-0.12)</w:t>
            </w:r>
          </w:p>
        </w:tc>
        <w:tc>
          <w:tcPr>
            <w:tcW w:w="0" w:type="auto"/>
            <w:vAlign w:val="center"/>
          </w:tcPr>
          <w:p w14:paraId="56DB3B58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1AA4FB8B" w14:textId="7224100D" w:rsidR="00B06B54" w:rsidRDefault="00B06B54" w:rsidP="00D0519F">
            <w:pPr>
              <w:spacing w:line="240" w:lineRule="auto"/>
              <w:jc w:val="center"/>
            </w:pPr>
            <w:r>
              <w:t>(0.99-1.00)</w:t>
            </w:r>
          </w:p>
        </w:tc>
        <w:tc>
          <w:tcPr>
            <w:tcW w:w="0" w:type="auto"/>
            <w:vAlign w:val="center"/>
          </w:tcPr>
          <w:p w14:paraId="51D97BD1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0.60</w:t>
            </w:r>
          </w:p>
          <w:p w14:paraId="4652C8E1" w14:textId="7CD76E3B" w:rsidR="00B06B54" w:rsidRDefault="00B06B54" w:rsidP="00D0519F">
            <w:pPr>
              <w:spacing w:line="240" w:lineRule="auto"/>
              <w:jc w:val="center"/>
            </w:pPr>
            <w:r>
              <w:t>(0.20-0.90)</w:t>
            </w:r>
          </w:p>
        </w:tc>
        <w:tc>
          <w:tcPr>
            <w:tcW w:w="0" w:type="auto"/>
            <w:vAlign w:val="center"/>
          </w:tcPr>
          <w:p w14:paraId="518DCCA7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70F14138" w14:textId="26423B4A" w:rsidR="00B06B54" w:rsidRDefault="00B06B54" w:rsidP="00D0519F">
            <w:pPr>
              <w:spacing w:line="240" w:lineRule="auto"/>
              <w:jc w:val="center"/>
            </w:pPr>
            <w:r>
              <w:t>(0.90-0.91)</w:t>
            </w:r>
          </w:p>
        </w:tc>
        <w:tc>
          <w:tcPr>
            <w:tcW w:w="0" w:type="auto"/>
            <w:vAlign w:val="center"/>
          </w:tcPr>
          <w:p w14:paraId="71DC927A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  <w:p w14:paraId="725FE73E" w14:textId="048B2C06" w:rsidR="00B06B54" w:rsidRDefault="005436DE" w:rsidP="00D0519F">
            <w:pPr>
              <w:spacing w:line="240" w:lineRule="auto"/>
              <w:jc w:val="center"/>
            </w:pPr>
            <w:r>
              <w:t>(0.00-0.12)</w:t>
            </w:r>
          </w:p>
        </w:tc>
      </w:tr>
      <w:tr w:rsidR="000E3111" w14:paraId="0C4B9C27" w14:textId="77777777" w:rsidTr="00C57C38">
        <w:tc>
          <w:tcPr>
            <w:tcW w:w="0" w:type="auto"/>
            <w:vAlign w:val="center"/>
          </w:tcPr>
          <w:p w14:paraId="3542F040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64078C08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1094055F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vAlign w:val="center"/>
          </w:tcPr>
          <w:p w14:paraId="199EC7A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7B5E5012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646</w:t>
            </w:r>
          </w:p>
        </w:tc>
        <w:tc>
          <w:tcPr>
            <w:tcW w:w="0" w:type="auto"/>
            <w:vAlign w:val="center"/>
          </w:tcPr>
          <w:p w14:paraId="2B4A0F0E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6C32ACC9" w14:textId="233AFFB6" w:rsidR="00B06B54" w:rsidRDefault="00B06B54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75D8E36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6F1B8ABC" w14:textId="4937B120" w:rsidR="00B06B54" w:rsidRDefault="00B06B54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(0.95-0.98)</w:t>
            </w:r>
          </w:p>
        </w:tc>
        <w:tc>
          <w:tcPr>
            <w:tcW w:w="0" w:type="auto"/>
            <w:vAlign w:val="center"/>
          </w:tcPr>
          <w:p w14:paraId="35EB8DBE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0EA647E9" w14:textId="5A2E3294" w:rsidR="00B06B54" w:rsidRDefault="00B06B54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(0.61-0.78)</w:t>
            </w:r>
          </w:p>
        </w:tc>
        <w:tc>
          <w:tcPr>
            <w:tcW w:w="0" w:type="auto"/>
            <w:vAlign w:val="center"/>
          </w:tcPr>
          <w:p w14:paraId="60FA1A46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1C2161A1" w14:textId="6AD64904" w:rsidR="00B06B54" w:rsidRDefault="00B06B54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7C19FC70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47AB28DE" w14:textId="44D43D48" w:rsidR="00B06B54" w:rsidRDefault="00B06B54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(0.65-0.87)</w:t>
            </w:r>
          </w:p>
        </w:tc>
      </w:tr>
      <w:tr w:rsidR="000E3111" w:rsidRPr="00F10D02" w14:paraId="02789893" w14:textId="77777777" w:rsidTr="00C57C38">
        <w:tc>
          <w:tcPr>
            <w:tcW w:w="0" w:type="auto"/>
            <w:vAlign w:val="center"/>
          </w:tcPr>
          <w:p w14:paraId="4BB22CEE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0D72791C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7B9CE80E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0" w:type="auto"/>
            <w:vAlign w:val="center"/>
          </w:tcPr>
          <w:p w14:paraId="4D7F6CD4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2C7ED1B7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32E1CD3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18402503" w14:textId="12F96953" w:rsidR="00B06B54" w:rsidRPr="00F10D02" w:rsidRDefault="00B06B54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0D1362B3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6FD89B29" w14:textId="2C8B1679" w:rsidR="00B06B54" w:rsidRPr="00B06B54" w:rsidRDefault="00B06B54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(0.94-0.98)</w:t>
            </w:r>
          </w:p>
        </w:tc>
        <w:tc>
          <w:tcPr>
            <w:tcW w:w="0" w:type="auto"/>
            <w:vAlign w:val="center"/>
          </w:tcPr>
          <w:p w14:paraId="20EA3B3E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0.71</w:t>
            </w:r>
          </w:p>
          <w:p w14:paraId="63C56123" w14:textId="666D738B" w:rsidR="00B06B54" w:rsidRDefault="00B06B54" w:rsidP="00D0519F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</w:t>
            </w:r>
            <w:r w:rsidR="002300D8">
              <w:rPr>
                <w:color w:val="000000"/>
              </w:rPr>
              <w:t>62-0.79)</w:t>
            </w:r>
          </w:p>
        </w:tc>
        <w:tc>
          <w:tcPr>
            <w:tcW w:w="0" w:type="auto"/>
            <w:vAlign w:val="center"/>
          </w:tcPr>
          <w:p w14:paraId="020DBBB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262C75A0" w14:textId="754EECEB" w:rsidR="002300D8" w:rsidRDefault="002300D8" w:rsidP="00D0519F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134F8AD4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12A942E9" w14:textId="418BCD30" w:rsidR="002300D8" w:rsidRPr="002300D8" w:rsidRDefault="002300D8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(0.64-0.87)</w:t>
            </w:r>
          </w:p>
        </w:tc>
      </w:tr>
      <w:tr w:rsidR="000E3111" w:rsidRPr="00120CC4" w14:paraId="73CBC09B" w14:textId="77777777" w:rsidTr="00C57C38">
        <w:tc>
          <w:tcPr>
            <w:tcW w:w="0" w:type="auto"/>
            <w:vAlign w:val="center"/>
          </w:tcPr>
          <w:p w14:paraId="6781EE28" w14:textId="77777777" w:rsidR="00B06B54" w:rsidRPr="005C0AB9" w:rsidRDefault="00B06B54" w:rsidP="00B06B5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7E9A5B8E" w14:textId="77777777" w:rsidR="00B06B54" w:rsidRDefault="00B06B54" w:rsidP="00B06B54">
            <w:pPr>
              <w:spacing w:line="240" w:lineRule="auto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02B7646E" w14:textId="77777777" w:rsidR="00B06B54" w:rsidRDefault="00B06B54" w:rsidP="00B06B54">
            <w:pPr>
              <w:spacing w:line="240" w:lineRule="auto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vAlign w:val="center"/>
          </w:tcPr>
          <w:p w14:paraId="50947D97" w14:textId="77777777" w:rsidR="00B06B54" w:rsidRDefault="00B06B54" w:rsidP="00B06B54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6BA2FB72" w14:textId="77777777" w:rsidR="00B06B54" w:rsidRDefault="00B06B54" w:rsidP="00B06B54">
            <w:pPr>
              <w:spacing w:line="240" w:lineRule="auto"/>
              <w:jc w:val="center"/>
            </w:pPr>
            <w:r>
              <w:rPr>
                <w:color w:val="000000"/>
              </w:rPr>
              <w:t>646</w:t>
            </w:r>
          </w:p>
        </w:tc>
        <w:tc>
          <w:tcPr>
            <w:tcW w:w="0" w:type="auto"/>
            <w:vAlign w:val="center"/>
          </w:tcPr>
          <w:p w14:paraId="11C049E3" w14:textId="77777777" w:rsidR="00B06B54" w:rsidRDefault="00B06B54" w:rsidP="00B06B5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66954357" w14:textId="18DF4F87" w:rsidR="00B06B54" w:rsidRPr="00120CC4" w:rsidRDefault="00B06B54" w:rsidP="00B06B5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2E1EE7FB" w14:textId="77777777" w:rsidR="00B06B54" w:rsidRDefault="00B06B54" w:rsidP="00B06B5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0745556C" w14:textId="72B66697" w:rsidR="00B06B54" w:rsidRDefault="00B06B54" w:rsidP="00B06B5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(0.95-0.98)</w:t>
            </w:r>
          </w:p>
        </w:tc>
        <w:tc>
          <w:tcPr>
            <w:tcW w:w="0" w:type="auto"/>
            <w:vAlign w:val="center"/>
          </w:tcPr>
          <w:p w14:paraId="14A72CFE" w14:textId="77777777" w:rsidR="00B06B54" w:rsidRDefault="00B06B54" w:rsidP="00B06B5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09EACA88" w14:textId="6C75D1F4" w:rsidR="00B06B54" w:rsidRDefault="00B06B54" w:rsidP="00B06B5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(0.61-0.78)</w:t>
            </w:r>
          </w:p>
        </w:tc>
        <w:tc>
          <w:tcPr>
            <w:tcW w:w="0" w:type="auto"/>
            <w:vAlign w:val="center"/>
          </w:tcPr>
          <w:p w14:paraId="69EF5E21" w14:textId="77777777" w:rsidR="00B06B54" w:rsidRDefault="00B06B54" w:rsidP="00B06B5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0F688306" w14:textId="1EFAFB92" w:rsidR="00B06B54" w:rsidRDefault="00B06B54" w:rsidP="00B06B5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7E53B61C" w14:textId="77777777" w:rsidR="00B06B54" w:rsidRDefault="00B06B54" w:rsidP="00B06B5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377738D3" w14:textId="6C7E4F19" w:rsidR="00B06B54" w:rsidRDefault="00B06B54" w:rsidP="00B06B5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(0.65-0.87)</w:t>
            </w:r>
          </w:p>
        </w:tc>
      </w:tr>
      <w:tr w:rsidR="000E3111" w:rsidRPr="00F10D02" w14:paraId="41580B19" w14:textId="77777777" w:rsidTr="00C57C38">
        <w:tc>
          <w:tcPr>
            <w:tcW w:w="0" w:type="auto"/>
            <w:vAlign w:val="center"/>
          </w:tcPr>
          <w:p w14:paraId="6AA8DEDC" w14:textId="77777777" w:rsidR="002300D8" w:rsidRPr="005C0AB9" w:rsidRDefault="002300D8" w:rsidP="002300D8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0" w:type="auto"/>
            <w:vAlign w:val="center"/>
          </w:tcPr>
          <w:p w14:paraId="6B7A9521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58B812D1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0" w:type="auto"/>
            <w:vAlign w:val="center"/>
          </w:tcPr>
          <w:p w14:paraId="28B6B145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03BB79A3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2E50E80A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4A362653" w14:textId="70E29FF8" w:rsidR="002300D8" w:rsidRPr="00F10D02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01C26438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1A691C44" w14:textId="198B66A7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(0.94-0.98)</w:t>
            </w:r>
          </w:p>
        </w:tc>
        <w:tc>
          <w:tcPr>
            <w:tcW w:w="0" w:type="auto"/>
            <w:vAlign w:val="center"/>
          </w:tcPr>
          <w:p w14:paraId="2599CB4E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0.71</w:t>
            </w:r>
          </w:p>
          <w:p w14:paraId="4D6E1593" w14:textId="18194103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(0.62-0.79)</w:t>
            </w:r>
          </w:p>
        </w:tc>
        <w:tc>
          <w:tcPr>
            <w:tcW w:w="0" w:type="auto"/>
            <w:vAlign w:val="center"/>
          </w:tcPr>
          <w:p w14:paraId="724D241F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133E7D13" w14:textId="146FAB61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149022BD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5F50FF1E" w14:textId="789156B1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(0.64-0.87)</w:t>
            </w:r>
          </w:p>
        </w:tc>
      </w:tr>
      <w:tr w:rsidR="000E3111" w14:paraId="31491AE9" w14:textId="77777777" w:rsidTr="00C57C38">
        <w:tc>
          <w:tcPr>
            <w:tcW w:w="0" w:type="auto"/>
            <w:vAlign w:val="center"/>
          </w:tcPr>
          <w:p w14:paraId="69AE98D1" w14:textId="77777777" w:rsidR="002300D8" w:rsidRPr="005C0AB9" w:rsidRDefault="002300D8" w:rsidP="002300D8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14:paraId="6A2988DA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567407DC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vAlign w:val="center"/>
          </w:tcPr>
          <w:p w14:paraId="3C5E55A5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0A0862CD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646</w:t>
            </w:r>
          </w:p>
        </w:tc>
        <w:tc>
          <w:tcPr>
            <w:tcW w:w="0" w:type="auto"/>
            <w:vAlign w:val="center"/>
          </w:tcPr>
          <w:p w14:paraId="46F26941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7EC30D5D" w14:textId="5CBCBA5A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4BFE9303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1BE4A026" w14:textId="005AC431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(0.95-0.98)</w:t>
            </w:r>
          </w:p>
        </w:tc>
        <w:tc>
          <w:tcPr>
            <w:tcW w:w="0" w:type="auto"/>
            <w:vAlign w:val="center"/>
          </w:tcPr>
          <w:p w14:paraId="72244B03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2CE092EB" w14:textId="755EB9A2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(0.61-0.78)</w:t>
            </w:r>
          </w:p>
        </w:tc>
        <w:tc>
          <w:tcPr>
            <w:tcW w:w="0" w:type="auto"/>
            <w:vAlign w:val="center"/>
          </w:tcPr>
          <w:p w14:paraId="1ABC51FE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3E71154B" w14:textId="45A24CB3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0C02DCD8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134AA282" w14:textId="64DF0B21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(0.65-0.87)</w:t>
            </w:r>
          </w:p>
        </w:tc>
      </w:tr>
      <w:tr w:rsidR="000E3111" w:rsidRPr="00140D7E" w14:paraId="659F0155" w14:textId="77777777" w:rsidTr="00C57C38">
        <w:tc>
          <w:tcPr>
            <w:tcW w:w="0" w:type="auto"/>
            <w:vAlign w:val="center"/>
          </w:tcPr>
          <w:p w14:paraId="5C9A33A3" w14:textId="77777777" w:rsidR="002300D8" w:rsidRPr="005C0AB9" w:rsidRDefault="002300D8" w:rsidP="002300D8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</w:tcPr>
          <w:p w14:paraId="22BBC9A3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19332864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0" w:type="auto"/>
            <w:vAlign w:val="center"/>
          </w:tcPr>
          <w:p w14:paraId="5AA14451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77C6B5E8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0869CEC4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1D3D875C" w14:textId="5E2DE0BC" w:rsidR="002300D8" w:rsidRPr="00140D7E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0352DB16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5C7E947C" w14:textId="1CAB8182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(0.94-0.98)</w:t>
            </w:r>
          </w:p>
        </w:tc>
        <w:tc>
          <w:tcPr>
            <w:tcW w:w="0" w:type="auto"/>
            <w:vAlign w:val="center"/>
          </w:tcPr>
          <w:p w14:paraId="1EA88903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0.71</w:t>
            </w:r>
          </w:p>
          <w:p w14:paraId="7F133E7F" w14:textId="429D093D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(0.62-0.79)</w:t>
            </w:r>
          </w:p>
        </w:tc>
        <w:tc>
          <w:tcPr>
            <w:tcW w:w="0" w:type="auto"/>
            <w:vAlign w:val="center"/>
          </w:tcPr>
          <w:p w14:paraId="280E5B6D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20518C18" w14:textId="49D62DBA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315E0532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7378353B" w14:textId="7EFA1691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(0.64-0.87)</w:t>
            </w:r>
          </w:p>
        </w:tc>
      </w:tr>
      <w:tr w:rsidR="000E3111" w:rsidRPr="00140D7E" w14:paraId="5C2F70FA" w14:textId="77777777" w:rsidTr="00C57C38">
        <w:tc>
          <w:tcPr>
            <w:tcW w:w="0" w:type="auto"/>
            <w:vAlign w:val="center"/>
          </w:tcPr>
          <w:p w14:paraId="2002FF1C" w14:textId="77777777" w:rsidR="002300D8" w:rsidRPr="005C0AB9" w:rsidRDefault="002300D8" w:rsidP="002300D8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0" w:type="auto"/>
            <w:vAlign w:val="center"/>
          </w:tcPr>
          <w:p w14:paraId="2E0197DC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0E2B9FBA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vAlign w:val="center"/>
          </w:tcPr>
          <w:p w14:paraId="3A9B5D04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754C3000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646</w:t>
            </w:r>
          </w:p>
        </w:tc>
        <w:tc>
          <w:tcPr>
            <w:tcW w:w="0" w:type="auto"/>
            <w:vAlign w:val="center"/>
          </w:tcPr>
          <w:p w14:paraId="4FF6B686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06DA7022" w14:textId="46C5150F" w:rsidR="002300D8" w:rsidRPr="00140D7E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6C5FB9D5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050C6CD8" w14:textId="2F691951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(0.95-0.98)</w:t>
            </w:r>
          </w:p>
        </w:tc>
        <w:tc>
          <w:tcPr>
            <w:tcW w:w="0" w:type="auto"/>
            <w:vAlign w:val="center"/>
          </w:tcPr>
          <w:p w14:paraId="1BEFC336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48B85F8D" w14:textId="5820B6C6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(0.61-0.78)</w:t>
            </w:r>
          </w:p>
        </w:tc>
        <w:tc>
          <w:tcPr>
            <w:tcW w:w="0" w:type="auto"/>
            <w:vAlign w:val="center"/>
          </w:tcPr>
          <w:p w14:paraId="6AF1B38A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64369031" w14:textId="55819E1B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2B75112A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1C469E31" w14:textId="45204150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(0.65-0.87)</w:t>
            </w:r>
          </w:p>
        </w:tc>
      </w:tr>
      <w:tr w:rsidR="000E3111" w:rsidRPr="00F763D5" w14:paraId="013299B7" w14:textId="77777777" w:rsidTr="00C57C38">
        <w:tc>
          <w:tcPr>
            <w:tcW w:w="0" w:type="auto"/>
            <w:vAlign w:val="center"/>
          </w:tcPr>
          <w:p w14:paraId="230E02FC" w14:textId="77777777" w:rsidR="002300D8" w:rsidRPr="005C0AB9" w:rsidRDefault="002300D8" w:rsidP="002300D8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0" w:type="auto"/>
            <w:vAlign w:val="center"/>
          </w:tcPr>
          <w:p w14:paraId="6B95410E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58</w:t>
            </w:r>
          </w:p>
        </w:tc>
        <w:tc>
          <w:tcPr>
            <w:tcW w:w="0" w:type="auto"/>
            <w:vAlign w:val="center"/>
          </w:tcPr>
          <w:p w14:paraId="57EDA92D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24</w:t>
            </w:r>
          </w:p>
        </w:tc>
        <w:tc>
          <w:tcPr>
            <w:tcW w:w="0" w:type="auto"/>
            <w:vAlign w:val="center"/>
          </w:tcPr>
          <w:p w14:paraId="537FFD30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7020EC1B" w14:textId="77777777" w:rsidR="002300D8" w:rsidRDefault="002300D8" w:rsidP="002300D8">
            <w:pPr>
              <w:spacing w:line="240" w:lineRule="auto"/>
              <w:jc w:val="center"/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67626439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3A0EC790" w14:textId="44ABC8CE" w:rsidR="002300D8" w:rsidRPr="00F763D5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(0.70-0.89)</w:t>
            </w:r>
          </w:p>
        </w:tc>
        <w:tc>
          <w:tcPr>
            <w:tcW w:w="0" w:type="auto"/>
            <w:vAlign w:val="center"/>
          </w:tcPr>
          <w:p w14:paraId="6E0B9111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640AAD9C" w14:textId="4CC93256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(0.94-0.98)</w:t>
            </w:r>
          </w:p>
        </w:tc>
        <w:tc>
          <w:tcPr>
            <w:tcW w:w="0" w:type="auto"/>
            <w:vAlign w:val="center"/>
          </w:tcPr>
          <w:p w14:paraId="65B6352E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0.71</w:t>
            </w:r>
          </w:p>
          <w:p w14:paraId="08B332C2" w14:textId="1A231954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(0.62-0.79)</w:t>
            </w:r>
          </w:p>
        </w:tc>
        <w:tc>
          <w:tcPr>
            <w:tcW w:w="0" w:type="auto"/>
            <w:vAlign w:val="center"/>
          </w:tcPr>
          <w:p w14:paraId="4BCB95F8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5DAF0455" w14:textId="5C45271B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0BADFE5C" w14:textId="77777777" w:rsidR="002300D8" w:rsidRDefault="002300D8" w:rsidP="002300D8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0.77</w:t>
            </w:r>
          </w:p>
          <w:p w14:paraId="1E461223" w14:textId="2D03C226" w:rsidR="002300D8" w:rsidRDefault="002300D8" w:rsidP="002300D8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(0.64-0.87)</w:t>
            </w:r>
          </w:p>
        </w:tc>
      </w:tr>
      <w:tr w:rsidR="000E3111" w14:paraId="53BCA2AE" w14:textId="77777777" w:rsidTr="00C57C38">
        <w:tc>
          <w:tcPr>
            <w:tcW w:w="0" w:type="auto"/>
            <w:vAlign w:val="center"/>
          </w:tcPr>
          <w:p w14:paraId="0D3FC286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0" w:type="auto"/>
            <w:vAlign w:val="center"/>
          </w:tcPr>
          <w:p w14:paraId="62163544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56</w:t>
            </w:r>
          </w:p>
        </w:tc>
        <w:tc>
          <w:tcPr>
            <w:tcW w:w="0" w:type="auto"/>
            <w:vAlign w:val="center"/>
          </w:tcPr>
          <w:p w14:paraId="09066BF4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0" w:type="auto"/>
            <w:vAlign w:val="center"/>
          </w:tcPr>
          <w:p w14:paraId="56681D32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vAlign w:val="center"/>
          </w:tcPr>
          <w:p w14:paraId="7334F1C9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652</w:t>
            </w:r>
          </w:p>
        </w:tc>
        <w:tc>
          <w:tcPr>
            <w:tcW w:w="0" w:type="auto"/>
            <w:vAlign w:val="center"/>
          </w:tcPr>
          <w:p w14:paraId="67DFA88F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0.78</w:t>
            </w:r>
          </w:p>
          <w:p w14:paraId="512C9811" w14:textId="69E5A938" w:rsidR="005D4050" w:rsidRDefault="005D4050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(0.66-0.87)</w:t>
            </w:r>
          </w:p>
        </w:tc>
        <w:tc>
          <w:tcPr>
            <w:tcW w:w="0" w:type="auto"/>
            <w:vAlign w:val="center"/>
          </w:tcPr>
          <w:p w14:paraId="66438F2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  <w:p w14:paraId="36D29B51" w14:textId="2F85671E" w:rsidR="005D4050" w:rsidRDefault="005D4050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vAlign w:val="center"/>
          </w:tcPr>
          <w:p w14:paraId="29E7547B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  <w:p w14:paraId="489D55C8" w14:textId="41B2B744" w:rsidR="005D4050" w:rsidRDefault="005D4050" w:rsidP="00D0519F">
            <w:pPr>
              <w:spacing w:line="240" w:lineRule="auto"/>
              <w:jc w:val="center"/>
            </w:pPr>
            <w:r>
              <w:t>(0.65-0.82)</w:t>
            </w:r>
          </w:p>
        </w:tc>
        <w:tc>
          <w:tcPr>
            <w:tcW w:w="0" w:type="auto"/>
            <w:vAlign w:val="center"/>
          </w:tcPr>
          <w:p w14:paraId="6A389BE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56F0ADF3" w14:textId="7DEC6EBC" w:rsidR="005D4050" w:rsidRDefault="005D4050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vAlign w:val="center"/>
          </w:tcPr>
          <w:p w14:paraId="12E2C0C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  <w:p w14:paraId="6A4E2A60" w14:textId="455C2EF1" w:rsidR="005D4050" w:rsidRDefault="005D4050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(0.62-0.85)</w:t>
            </w:r>
          </w:p>
        </w:tc>
      </w:tr>
      <w:tr w:rsidR="000E3111" w:rsidRPr="00786F4A" w14:paraId="7244D185" w14:textId="77777777" w:rsidTr="00C57C38">
        <w:tc>
          <w:tcPr>
            <w:tcW w:w="0" w:type="auto"/>
            <w:vAlign w:val="center"/>
          </w:tcPr>
          <w:p w14:paraId="06B9C614" w14:textId="77777777" w:rsidR="005D4050" w:rsidRPr="005C0AB9" w:rsidRDefault="005D4050" w:rsidP="005D4050">
            <w:pPr>
              <w:spacing w:line="240" w:lineRule="auto"/>
              <w:jc w:val="center"/>
            </w:pPr>
            <w:r w:rsidRPr="005C0AB9">
              <w:t>1</w:t>
            </w:r>
            <w:r>
              <w:t>3</w:t>
            </w:r>
            <w:r w:rsidRPr="00824111">
              <w:t>†</w:t>
            </w:r>
          </w:p>
        </w:tc>
        <w:tc>
          <w:tcPr>
            <w:tcW w:w="0" w:type="auto"/>
            <w:vAlign w:val="center"/>
          </w:tcPr>
          <w:p w14:paraId="1FF0B114" w14:textId="77777777" w:rsidR="005D4050" w:rsidRDefault="005D4050" w:rsidP="005D4050">
            <w:pPr>
              <w:spacing w:line="240" w:lineRule="auto"/>
              <w:jc w:val="center"/>
            </w:pPr>
            <w:r>
              <w:rPr>
                <w:color w:val="000000"/>
              </w:rPr>
              <w:t>56</w:t>
            </w:r>
          </w:p>
        </w:tc>
        <w:tc>
          <w:tcPr>
            <w:tcW w:w="0" w:type="auto"/>
            <w:vAlign w:val="center"/>
          </w:tcPr>
          <w:p w14:paraId="6FC60E80" w14:textId="77777777" w:rsidR="005D4050" w:rsidRDefault="005D4050" w:rsidP="005D4050">
            <w:pPr>
              <w:spacing w:line="240" w:lineRule="auto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0" w:type="auto"/>
            <w:vAlign w:val="center"/>
          </w:tcPr>
          <w:p w14:paraId="1C273438" w14:textId="77777777" w:rsidR="005D4050" w:rsidRDefault="005D4050" w:rsidP="005D4050">
            <w:pPr>
              <w:spacing w:line="240" w:lineRule="auto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vAlign w:val="center"/>
          </w:tcPr>
          <w:p w14:paraId="270B1B97" w14:textId="77777777" w:rsidR="005D4050" w:rsidRDefault="005D4050" w:rsidP="005D4050">
            <w:pPr>
              <w:spacing w:line="240" w:lineRule="auto"/>
              <w:jc w:val="center"/>
            </w:pPr>
            <w:r>
              <w:rPr>
                <w:color w:val="000000"/>
              </w:rPr>
              <w:t>652</w:t>
            </w:r>
          </w:p>
        </w:tc>
        <w:tc>
          <w:tcPr>
            <w:tcW w:w="0" w:type="auto"/>
            <w:vAlign w:val="center"/>
          </w:tcPr>
          <w:p w14:paraId="77003975" w14:textId="77777777" w:rsidR="005D4050" w:rsidRDefault="005D4050" w:rsidP="005D405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0.78</w:t>
            </w:r>
          </w:p>
          <w:p w14:paraId="702E4220" w14:textId="5EA9353D" w:rsidR="005D4050" w:rsidRPr="00786F4A" w:rsidRDefault="005D4050" w:rsidP="005D405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(0.66-0.87)</w:t>
            </w:r>
          </w:p>
        </w:tc>
        <w:tc>
          <w:tcPr>
            <w:tcW w:w="0" w:type="auto"/>
            <w:vAlign w:val="center"/>
          </w:tcPr>
          <w:p w14:paraId="0140A316" w14:textId="77777777" w:rsidR="005D4050" w:rsidRDefault="005D4050" w:rsidP="005D405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  <w:p w14:paraId="39ABB066" w14:textId="27BD4501" w:rsidR="005D4050" w:rsidRDefault="005D4050" w:rsidP="005D405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vAlign w:val="center"/>
          </w:tcPr>
          <w:p w14:paraId="477F3362" w14:textId="77777777" w:rsidR="005D4050" w:rsidRDefault="005D4050" w:rsidP="005D405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  <w:p w14:paraId="0A9B0CC1" w14:textId="75E30F6D" w:rsidR="005D4050" w:rsidRDefault="005D4050" w:rsidP="005D405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(0.65-0.82)</w:t>
            </w:r>
          </w:p>
        </w:tc>
        <w:tc>
          <w:tcPr>
            <w:tcW w:w="0" w:type="auto"/>
            <w:vAlign w:val="center"/>
          </w:tcPr>
          <w:p w14:paraId="30D6DD4A" w14:textId="77777777" w:rsidR="005D4050" w:rsidRDefault="005D4050" w:rsidP="005D405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7944F777" w14:textId="3DF425DE" w:rsidR="005D4050" w:rsidRDefault="005D4050" w:rsidP="005D405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vAlign w:val="center"/>
          </w:tcPr>
          <w:p w14:paraId="5056D71A" w14:textId="77777777" w:rsidR="005D4050" w:rsidRDefault="005D4050" w:rsidP="005D405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0.75</w:t>
            </w:r>
          </w:p>
          <w:p w14:paraId="65D688A3" w14:textId="2E86DE7B" w:rsidR="005D4050" w:rsidRDefault="005D4050" w:rsidP="005D405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(0.62-0.85)</w:t>
            </w:r>
          </w:p>
        </w:tc>
      </w:tr>
      <w:tr w:rsidR="000E3111" w:rsidRPr="00A50D71" w14:paraId="49A2A1AC" w14:textId="77777777" w:rsidTr="00C57C3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526C244" w14:textId="77777777" w:rsidR="00991A97" w:rsidRPr="005C0AB9" w:rsidRDefault="00991A97" w:rsidP="00D0519F">
            <w:pPr>
              <w:spacing w:line="240" w:lineRule="auto"/>
              <w:jc w:val="center"/>
            </w:pPr>
            <w:r w:rsidRPr="005C0AB9">
              <w:t>1</w:t>
            </w:r>
            <w:r>
              <w:t>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AF79AB8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7F773E4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46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25ACA6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F5D2656" w14:textId="77777777" w:rsidR="00991A97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625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DC4341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73947666" w14:textId="03AB490D" w:rsidR="00B347F9" w:rsidRPr="00A50D71" w:rsidRDefault="00B347F9" w:rsidP="00D0519F">
            <w:pPr>
              <w:spacing w:line="240" w:lineRule="auto"/>
              <w:jc w:val="center"/>
            </w:pPr>
            <w:r>
              <w:t>(0.74-0.92)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C2D3D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218F19FF" w14:textId="47184CB7" w:rsidR="00B347F9" w:rsidRPr="00B347F9" w:rsidRDefault="00B347F9" w:rsidP="00D0519F">
            <w:pPr>
              <w:spacing w:line="240" w:lineRule="auto"/>
              <w:jc w:val="center"/>
            </w:pPr>
            <w:r>
              <w:t>(0.91-0.95)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9C1304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0.57</w:t>
            </w:r>
          </w:p>
          <w:p w14:paraId="09E517B1" w14:textId="4A94BC25" w:rsidR="00B347F9" w:rsidRPr="00B347F9" w:rsidRDefault="00B347F9" w:rsidP="00D0519F">
            <w:pPr>
              <w:spacing w:line="240" w:lineRule="auto"/>
              <w:jc w:val="center"/>
            </w:pPr>
            <w:r>
              <w:t>(0.50-0.64)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D100C10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34CAA2CA" w14:textId="097F241E" w:rsidR="00B347F9" w:rsidRPr="00B347F9" w:rsidRDefault="00B347F9" w:rsidP="00D0519F">
            <w:pPr>
              <w:spacing w:line="240" w:lineRule="auto"/>
              <w:jc w:val="center"/>
            </w:pPr>
            <w:r>
              <w:t>(0.97-0.99)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C5020FF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0.78</w:t>
            </w:r>
          </w:p>
          <w:p w14:paraId="5CD3EFC8" w14:textId="060226E2" w:rsidR="00B347F9" w:rsidRPr="00B347F9" w:rsidRDefault="00B347F9" w:rsidP="00D0519F">
            <w:pPr>
              <w:spacing w:line="240" w:lineRule="auto"/>
              <w:jc w:val="center"/>
            </w:pPr>
            <w:r>
              <w:t>(0.65-0.87)</w:t>
            </w:r>
          </w:p>
        </w:tc>
      </w:tr>
      <w:tr w:rsidR="000E3111" w:rsidRPr="00A50D71" w14:paraId="68D1141E" w14:textId="77777777" w:rsidTr="00C57C3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F213167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M-1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71282A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B1EB4E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0E5C4E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5F7EF22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643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2EF3E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0.35</w:t>
            </w:r>
          </w:p>
          <w:p w14:paraId="339DBA2D" w14:textId="495FC5F8" w:rsidR="00A2409B" w:rsidRDefault="00A24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(0.24-0.47)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0636CB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44FC2D7C" w14:textId="74B07EF0" w:rsidR="00A2409B" w:rsidRDefault="00A24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(0.94-0.97)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AF25C10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0.47</w:t>
            </w:r>
          </w:p>
          <w:p w14:paraId="1969BF6C" w14:textId="4F024712" w:rsidR="00A2409B" w:rsidRDefault="00A24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(0.36-0.59)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E7EB8C1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08E14FC1" w14:textId="53774222" w:rsidR="00A2409B" w:rsidRDefault="00A24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(0.92-0.94)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0D5B7F2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0.31</w:t>
            </w:r>
          </w:p>
          <w:p w14:paraId="46BD5776" w14:textId="4A61F250" w:rsidR="00A2409B" w:rsidRDefault="00A24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(0.18-0.44)</w:t>
            </w:r>
          </w:p>
        </w:tc>
      </w:tr>
      <w:tr w:rsidR="000E3111" w:rsidRPr="00A50D71" w14:paraId="699645CB" w14:textId="77777777" w:rsidTr="00C57C3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7FDC354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M-2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D3B2DBB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2562BF7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EE14BB7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229308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660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5DC8951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  <w:r w:rsidR="00A2409B">
              <w:rPr>
                <w:color w:val="000000"/>
              </w:rPr>
              <w:t>0</w:t>
            </w:r>
          </w:p>
          <w:p w14:paraId="1D6F8BCD" w14:textId="00D5B145" w:rsidR="00755322" w:rsidRDefault="00755322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(0.04-0.19)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AE53EE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5B52EE8B" w14:textId="4C0821E3" w:rsidR="00755322" w:rsidRDefault="00755322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413D703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0.39</w:t>
            </w:r>
          </w:p>
          <w:p w14:paraId="179637BF" w14:textId="06B89735" w:rsidR="00755322" w:rsidRDefault="00755322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(0.20-0.61)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6FD168A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78E5476A" w14:textId="157EADC9" w:rsidR="00755322" w:rsidRDefault="00755322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(0.90-0.92)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FACA5ED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0.08</w:t>
            </w:r>
          </w:p>
          <w:p w14:paraId="0EF1B415" w14:textId="47FE2088" w:rsidR="00755322" w:rsidRDefault="00755322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(0.01-0.18)</w:t>
            </w:r>
          </w:p>
        </w:tc>
      </w:tr>
      <w:tr w:rsidR="000E3111" w:rsidRPr="00A50D71" w14:paraId="50B658E7" w14:textId="77777777" w:rsidTr="00C57C3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500777B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M-3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DF47164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5AEDCA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053A58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402AC26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658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DC8DED1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0.08</w:t>
            </w:r>
          </w:p>
          <w:p w14:paraId="159301CE" w14:textId="40AB3F09" w:rsidR="00BC601B" w:rsidRDefault="00BC601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(0.03-0.17)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0AEB73D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43B8EF16" w14:textId="629BE866" w:rsidR="00BC601B" w:rsidRDefault="00BC601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4BC4FF8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0.32</w:t>
            </w:r>
          </w:p>
          <w:p w14:paraId="28B90220" w14:textId="61F392DA" w:rsidR="00BC601B" w:rsidRDefault="00BC601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(0.15-0.54)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7F7FFF0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5C934503" w14:textId="431BAB44" w:rsidR="00BC601B" w:rsidRDefault="00BC601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(0.90-0.91)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FDDB7B7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  <w:p w14:paraId="18CB778F" w14:textId="6A3E45A1" w:rsidR="00BC601B" w:rsidRDefault="00BC601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(0.01-0.16)</w:t>
            </w:r>
          </w:p>
        </w:tc>
      </w:tr>
      <w:tr w:rsidR="000E3111" w:rsidRPr="00A50D71" w14:paraId="22C473A9" w14:textId="77777777" w:rsidTr="00C57C3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E7D7958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M-4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EA5269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0C6785A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903D416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2EC1D1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670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472EBEE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0.18</w:t>
            </w:r>
          </w:p>
          <w:p w14:paraId="0724F80A" w14:textId="3F486B20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(0.10-0.29)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7CA1E78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304C54B3" w14:textId="5F5FA3AE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C8F18B5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7B5A3249" w14:textId="1E8291BA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(0.63-0.99)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6C482D2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0.92</w:t>
            </w:r>
          </w:p>
          <w:p w14:paraId="4E4823DD" w14:textId="689D46AA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(0.91-0.93)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6856E79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0.17</w:t>
            </w:r>
          </w:p>
          <w:p w14:paraId="4094AD2D" w14:textId="480B2763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(0.09-0.29)</w:t>
            </w:r>
          </w:p>
        </w:tc>
      </w:tr>
      <w:tr w:rsidR="000E3111" w:rsidRPr="00A50D71" w14:paraId="1F227AC3" w14:textId="77777777" w:rsidTr="00C57C3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595EBD7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M-5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38581F4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3D7483A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24FACA10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4269E5B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0ED608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0.08</w:t>
            </w:r>
          </w:p>
          <w:p w14:paraId="1895DB08" w14:textId="6741EFD1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(0.03-0.17)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A98ADD3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480090CE" w14:textId="485F416E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654DBD4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0.67</w:t>
            </w:r>
          </w:p>
          <w:p w14:paraId="58C012F0" w14:textId="3D3C2BA0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(0.34-0.89)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234F2AD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5BA374CD" w14:textId="71B1D3CE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(0.90-0.92)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74BADF31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0.07</w:t>
            </w:r>
          </w:p>
          <w:p w14:paraId="28C4C0BA" w14:textId="405BB2A3" w:rsidR="000E3111" w:rsidRDefault="000E3111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(0.02-0.17)</w:t>
            </w:r>
          </w:p>
        </w:tc>
      </w:tr>
      <w:tr w:rsidR="001C709B" w:rsidRPr="00A50D71" w14:paraId="2F78D23D" w14:textId="77777777" w:rsidTr="004E05AB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8CC407E" w14:textId="77777777" w:rsidR="003340AD" w:rsidRPr="005C0AB9" w:rsidRDefault="003340AD" w:rsidP="003340AD">
            <w:pPr>
              <w:spacing w:line="240" w:lineRule="auto"/>
              <w:jc w:val="center"/>
            </w:pPr>
            <w:r>
              <w:rPr>
                <w:color w:val="000000"/>
              </w:rPr>
              <w:t>M-6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ED2D759" w14:textId="77777777" w:rsidR="003340AD" w:rsidRDefault="003340AD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99C464E" w14:textId="77777777" w:rsidR="003340AD" w:rsidRDefault="003340AD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B41D111" w14:textId="1AD1A571" w:rsidR="003340AD" w:rsidRDefault="003340AD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90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6FE2B87" w14:textId="7D6A6908" w:rsidR="003340AD" w:rsidRDefault="003340AD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653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6ED64951" w14:textId="77777777" w:rsidR="003340AD" w:rsidRDefault="000E3111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1FD8B648" w14:textId="11371D52" w:rsidR="000E3111" w:rsidRDefault="000E3111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(0.00-0.04)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FD75547" w14:textId="77777777" w:rsidR="003340AD" w:rsidRDefault="000E3111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57D5B2A2" w14:textId="150BC4AD" w:rsidR="000E3111" w:rsidRDefault="000E3111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3C32DFD2" w14:textId="254B2BE8" w:rsidR="003340AD" w:rsidRDefault="000E3111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20DD4B6" w14:textId="77777777" w:rsidR="003340AD" w:rsidRDefault="000E3111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0.90</w:t>
            </w:r>
          </w:p>
          <w:p w14:paraId="06C15582" w14:textId="659085A0" w:rsidR="000E3111" w:rsidRDefault="000E3111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(0.90-0.90)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40AAAEE" w14:textId="77777777" w:rsidR="003340AD" w:rsidRDefault="001C709B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41FA0404" w14:textId="28B0D29D" w:rsidR="001C709B" w:rsidRDefault="001C709B" w:rsidP="003340AD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(0.00-0.04)</w:t>
            </w:r>
          </w:p>
        </w:tc>
      </w:tr>
      <w:tr w:rsidR="000E3111" w:rsidRPr="00A50D71" w14:paraId="0B9BA00B" w14:textId="77777777" w:rsidTr="00C57C38"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9263E42" w14:textId="77777777" w:rsidR="00991A97" w:rsidRPr="005C0AB9" w:rsidRDefault="00991A97" w:rsidP="00D0519F">
            <w:pPr>
              <w:spacing w:line="240" w:lineRule="auto"/>
              <w:jc w:val="center"/>
            </w:pPr>
            <w:r>
              <w:rPr>
                <w:color w:val="000000"/>
              </w:rPr>
              <w:t>M-7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B2F4A7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0494F17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76BE93D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1DFB8BA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604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08E60C2A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5EBEA32A" w14:textId="2E83A2DA" w:rsidR="001C709B" w:rsidRDefault="001C7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(0.65-0.86)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4986E4C6" w14:textId="67C2187D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</w:t>
            </w:r>
            <w:r w:rsidR="001C709B">
              <w:rPr>
                <w:color w:val="000000"/>
              </w:rPr>
              <w:t>0</w:t>
            </w:r>
          </w:p>
          <w:p w14:paraId="52867C2A" w14:textId="252B17B6" w:rsidR="001C709B" w:rsidRDefault="001C7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(0.87-0.92)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15097C5C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0.45</w:t>
            </w:r>
          </w:p>
          <w:p w14:paraId="0C564568" w14:textId="3CFBF4C5" w:rsidR="001C709B" w:rsidRDefault="001C7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(0.39-0.52)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33C84782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  <w:p w14:paraId="64B15AB4" w14:textId="11453154" w:rsidR="001C709B" w:rsidRDefault="001C709B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660113BB" w14:textId="77777777" w:rsidR="00991A97" w:rsidRDefault="00991A97" w:rsidP="00D0519F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0.66</w:t>
            </w:r>
          </w:p>
          <w:p w14:paraId="02F1A6E0" w14:textId="4AE4C7F0" w:rsidR="001C709B" w:rsidRDefault="001C709B" w:rsidP="001C709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(0.52-0.78)</w:t>
            </w:r>
          </w:p>
        </w:tc>
      </w:tr>
      <w:tr w:rsidR="00991A97" w:rsidRPr="00A50D71" w14:paraId="29EDD4AE" w14:textId="77777777" w:rsidTr="00C57C38">
        <w:tc>
          <w:tcPr>
            <w:tcW w:w="0" w:type="auto"/>
            <w:gridSpan w:val="10"/>
            <w:tcBorders>
              <w:left w:val="nil"/>
              <w:bottom w:val="nil"/>
              <w:right w:val="nil"/>
            </w:tcBorders>
            <w:vAlign w:val="center"/>
          </w:tcPr>
          <w:p w14:paraId="6C57701B" w14:textId="77777777" w:rsidR="00991A97" w:rsidRDefault="00991A97" w:rsidP="00D0519F">
            <w:pPr>
              <w:spacing w:line="240" w:lineRule="auto"/>
            </w:pPr>
            <w:r>
              <w:t>*Adapted from Xi et al. (2015)</w:t>
            </w:r>
          </w:p>
          <w:p w14:paraId="7174AFC9" w14:textId="77777777" w:rsidR="00991A97" w:rsidRDefault="00991A97" w:rsidP="00D0519F">
            <w:pPr>
              <w:spacing w:line="240" w:lineRule="auto"/>
            </w:pPr>
            <w:r w:rsidRPr="00824111">
              <w:t>†</w:t>
            </w:r>
            <w:r>
              <w:t>Adapted from Cave et al. (2020)</w:t>
            </w:r>
          </w:p>
          <w:p w14:paraId="2488A9FB" w14:textId="77777777" w:rsidR="00991A97" w:rsidRPr="00CC2955" w:rsidRDefault="00991A97" w:rsidP="00D0519F">
            <w:pPr>
              <w:spacing w:line="240" w:lineRule="auto"/>
            </w:pPr>
            <w:r>
              <w:t>TP=True Positive, FP=False Positive, FN=False Negative, TN=True Negative, SN=Sensitivity, SP=Specificity, PPV=Positive Predictive Value, NPV=Negative Predictive Value, YI=Youden’s Index</w:t>
            </w:r>
          </w:p>
        </w:tc>
      </w:tr>
    </w:tbl>
    <w:p w14:paraId="02E161DD" w14:textId="77777777" w:rsidR="00C57C38" w:rsidRDefault="00C57C38" w:rsidP="00991A97">
      <w:pPr>
        <w:spacing w:line="240" w:lineRule="auto"/>
        <w:rPr>
          <w:b/>
          <w:bCs/>
        </w:rPr>
        <w:sectPr w:rsidR="00C57C38" w:rsidSect="008F0044">
          <w:type w:val="continuous"/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0A8063A7" w14:textId="5C192C74" w:rsidR="00D05A3F" w:rsidRDefault="00D05A3F" w:rsidP="00C57C38">
      <w:pPr>
        <w:spacing w:line="240" w:lineRule="auto"/>
      </w:pPr>
      <w:r>
        <w:rPr>
          <w:b/>
          <w:bCs/>
        </w:rPr>
        <w:t xml:space="preserve">Table </w:t>
      </w:r>
      <w:r w:rsidR="008F0044">
        <w:rPr>
          <w:b/>
          <w:bCs/>
        </w:rPr>
        <w:t>S</w:t>
      </w:r>
      <w:r w:rsidR="00991A97">
        <w:rPr>
          <w:b/>
          <w:bCs/>
        </w:rPr>
        <w:t>4.</w:t>
      </w:r>
      <w:r>
        <w:rPr>
          <w:b/>
          <w:bCs/>
        </w:rPr>
        <w:t xml:space="preserve"> </w:t>
      </w:r>
      <w:r>
        <w:t>Case Definition Results (Suspected Asthma)</w:t>
      </w:r>
    </w:p>
    <w:p w14:paraId="07730D2D" w14:textId="77777777" w:rsidR="00C57C38" w:rsidRPr="00C57C38" w:rsidRDefault="00C57C38" w:rsidP="00C57C38">
      <w:pPr>
        <w:spacing w:line="240" w:lineRule="auto"/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90"/>
        <w:gridCol w:w="598"/>
        <w:gridCol w:w="582"/>
        <w:gridCol w:w="612"/>
        <w:gridCol w:w="658"/>
        <w:gridCol w:w="1062"/>
        <w:gridCol w:w="1062"/>
        <w:gridCol w:w="1062"/>
        <w:gridCol w:w="1062"/>
        <w:gridCol w:w="1062"/>
      </w:tblGrid>
      <w:tr w:rsidR="00C36F99" w14:paraId="147DBB80" w14:textId="77777777" w:rsidTr="00C57C38">
        <w:trPr>
          <w:trHeight w:val="7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A8F9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Case Definition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E5835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TP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ADDEB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532B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FN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36772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TN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F8301" w14:textId="77777777" w:rsidR="00C57C3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SN</w:t>
            </w:r>
          </w:p>
          <w:p w14:paraId="02245D8E" w14:textId="590181EC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F4C23" w14:textId="77777777" w:rsidR="004E1A3A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SP</w:t>
            </w:r>
          </w:p>
          <w:p w14:paraId="4825BB98" w14:textId="7D65A3F1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BA40C" w14:textId="77777777" w:rsidR="004E1A3A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PPV</w:t>
            </w:r>
          </w:p>
          <w:p w14:paraId="6A9A9A19" w14:textId="140E03FC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1CD54" w14:textId="77777777" w:rsidR="004E1A3A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NPV</w:t>
            </w:r>
          </w:p>
          <w:p w14:paraId="4816A6CB" w14:textId="52491970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743E" w14:textId="77777777" w:rsidR="004E1A3A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YI</w:t>
            </w:r>
          </w:p>
          <w:p w14:paraId="2809A14C" w14:textId="12CFAF0E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</w:tr>
      <w:tr w:rsidR="00C36F99" w14:paraId="78EA1169" w14:textId="77777777" w:rsidTr="00C57C38">
        <w:trPr>
          <w:trHeight w:val="2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EDDA4" w14:textId="2E847E44" w:rsidR="00101DF0" w:rsidRPr="005C0AB9" w:rsidRDefault="00101DF0" w:rsidP="00101DF0">
            <w:pPr>
              <w:spacing w:line="240" w:lineRule="auto"/>
              <w:jc w:val="center"/>
            </w:pPr>
            <w:r w:rsidRPr="005C0AB9">
              <w:t>1*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9A2A3" w14:textId="21323C8F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1AB0" w14:textId="7633F19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92C1" w14:textId="2790201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FAE2A" w14:textId="20FFFBEC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671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723E5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0.26</w:t>
            </w:r>
          </w:p>
          <w:p w14:paraId="10792FA4" w14:textId="0A7837B3" w:rsidR="00D30449" w:rsidRDefault="00D30449" w:rsidP="00101DF0">
            <w:pPr>
              <w:spacing w:line="240" w:lineRule="auto"/>
              <w:jc w:val="center"/>
            </w:pPr>
            <w:r>
              <w:t>(0.15-0.40)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A7BC6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  <w:p w14:paraId="14256AC4" w14:textId="419D4567" w:rsidR="00D30449" w:rsidRDefault="00D30449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09652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0.44</w:t>
            </w:r>
          </w:p>
          <w:p w14:paraId="7A7D9FEA" w14:textId="1170857F" w:rsidR="00D30449" w:rsidRDefault="00D30449" w:rsidP="00101DF0">
            <w:pPr>
              <w:spacing w:line="240" w:lineRule="auto"/>
              <w:jc w:val="center"/>
            </w:pPr>
            <w:r>
              <w:t>(0.</w:t>
            </w:r>
            <w:r w:rsidR="00AD7D59">
              <w:t>29</w:t>
            </w:r>
            <w:r>
              <w:t>-0.</w:t>
            </w:r>
            <w:r w:rsidR="00AD7D59">
              <w:t>60</w:t>
            </w:r>
            <w: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3F2B" w14:textId="2843384D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</w:t>
            </w:r>
            <w:r w:rsidR="00AD7D59">
              <w:rPr>
                <w:color w:val="000000"/>
              </w:rPr>
              <w:t>4</w:t>
            </w:r>
          </w:p>
          <w:p w14:paraId="406CD57C" w14:textId="09C3C5F7" w:rsidR="00D30449" w:rsidRDefault="00D30449" w:rsidP="00101DF0">
            <w:pPr>
              <w:spacing w:line="240" w:lineRule="auto"/>
              <w:jc w:val="center"/>
            </w:pPr>
            <w:r>
              <w:t>(0.9</w:t>
            </w:r>
            <w:r w:rsidR="00AD7D59">
              <w:t>4</w:t>
            </w:r>
            <w:r>
              <w:t>-0.9</w:t>
            </w:r>
            <w:r w:rsidR="00AD7D59">
              <w:t>5</w:t>
            </w:r>
            <w: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67CA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0.23</w:t>
            </w:r>
          </w:p>
          <w:p w14:paraId="2A46CB18" w14:textId="1A7DABC1" w:rsidR="00D30449" w:rsidRDefault="00D30449" w:rsidP="00101DF0">
            <w:pPr>
              <w:spacing w:line="240" w:lineRule="auto"/>
              <w:jc w:val="center"/>
            </w:pPr>
            <w:r>
              <w:t>(0.11-0.38)</w:t>
            </w:r>
          </w:p>
        </w:tc>
      </w:tr>
      <w:tr w:rsidR="00C36F99" w14:paraId="3286C8C2" w14:textId="77777777" w:rsidTr="00C57C38">
        <w:trPr>
          <w:trHeight w:val="233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6AAE41A" w14:textId="2BECBC03" w:rsidR="00101DF0" w:rsidRPr="005C0AB9" w:rsidRDefault="00101DF0" w:rsidP="00101DF0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4FD9622" w14:textId="08D6FD00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38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F756447" w14:textId="3B6E4251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594CE09" w14:textId="7438FD93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78B10BBA" w14:textId="3EEB2D71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654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3A34C0A" w14:textId="0CCAFB8A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</w:t>
            </w:r>
            <w:r w:rsidR="00AD7D59">
              <w:rPr>
                <w:color w:val="000000"/>
              </w:rPr>
              <w:t>0</w:t>
            </w:r>
          </w:p>
          <w:p w14:paraId="3B1BE451" w14:textId="06AA1B22" w:rsidR="00D30449" w:rsidRDefault="00D30449" w:rsidP="00101DF0">
            <w:pPr>
              <w:spacing w:line="240" w:lineRule="auto"/>
              <w:jc w:val="center"/>
            </w:pPr>
            <w:r>
              <w:t>(0.5</w:t>
            </w:r>
            <w:r w:rsidR="00AD7D59">
              <w:t>6</w:t>
            </w:r>
            <w:r>
              <w:t>-0.</w:t>
            </w:r>
            <w:r w:rsidR="00AD7D59">
              <w:t>82</w:t>
            </w:r>
            <w: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5DFB7B6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  <w:p w14:paraId="3812DA1B" w14:textId="503CAED2" w:rsidR="00D30449" w:rsidRDefault="00D30449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(0.93-0.96)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AC2FF10" w14:textId="75669289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AD7D59">
              <w:rPr>
                <w:color w:val="000000"/>
              </w:rPr>
              <w:t>52</w:t>
            </w:r>
          </w:p>
          <w:p w14:paraId="4646201D" w14:textId="59D76949" w:rsidR="00D30449" w:rsidRDefault="00D30449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</w:t>
            </w:r>
            <w:r w:rsidR="00AD7D59">
              <w:rPr>
                <w:color w:val="000000"/>
              </w:rPr>
              <w:t>43</w:t>
            </w:r>
            <w:r>
              <w:rPr>
                <w:color w:val="000000"/>
              </w:rPr>
              <w:t>-0.</w:t>
            </w:r>
            <w:r w:rsidR="00AD7D59">
              <w:rPr>
                <w:color w:val="000000"/>
              </w:rPr>
              <w:t>61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08F0033" w14:textId="6801E452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</w:t>
            </w:r>
            <w:r w:rsidR="00AD7D59">
              <w:rPr>
                <w:color w:val="000000"/>
              </w:rPr>
              <w:t>8</w:t>
            </w:r>
          </w:p>
          <w:p w14:paraId="0B4ADE5E" w14:textId="5AF4F9E4" w:rsidR="00D30449" w:rsidRDefault="00D30449" w:rsidP="00101DF0">
            <w:pPr>
              <w:spacing w:line="240" w:lineRule="auto"/>
              <w:jc w:val="center"/>
            </w:pPr>
            <w:r>
              <w:t>(0.9</w:t>
            </w:r>
            <w:r w:rsidR="00AD7D59">
              <w:t>6</w:t>
            </w:r>
            <w:r>
              <w:t>-0.98)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6B067EB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0.65</w:t>
            </w:r>
          </w:p>
          <w:p w14:paraId="524169DB" w14:textId="414BDB88" w:rsidR="00D30449" w:rsidRDefault="00D30449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</w:t>
            </w:r>
            <w:r w:rsidR="00AD7D59">
              <w:rPr>
                <w:color w:val="000000"/>
              </w:rPr>
              <w:t>49</w:t>
            </w:r>
            <w:r>
              <w:rPr>
                <w:color w:val="000000"/>
              </w:rPr>
              <w:t>-0.7</w:t>
            </w:r>
            <w:r w:rsidR="00AD7D59">
              <w:rPr>
                <w:color w:val="000000"/>
              </w:rPr>
              <w:t>8</w:t>
            </w:r>
            <w:r>
              <w:rPr>
                <w:color w:val="000000"/>
              </w:rPr>
              <w:t>)</w:t>
            </w:r>
          </w:p>
        </w:tc>
      </w:tr>
      <w:tr w:rsidR="00C36F99" w14:paraId="04692389" w14:textId="77777777" w:rsidTr="00C57C38">
        <w:trPr>
          <w:trHeight w:val="250"/>
        </w:trPr>
        <w:tc>
          <w:tcPr>
            <w:tcW w:w="0" w:type="auto"/>
            <w:vAlign w:val="center"/>
          </w:tcPr>
          <w:p w14:paraId="77D077EA" w14:textId="33F5999B" w:rsidR="00101DF0" w:rsidRPr="005C0AB9" w:rsidRDefault="00101DF0" w:rsidP="00101DF0">
            <w:pPr>
              <w:spacing w:line="240" w:lineRule="auto"/>
              <w:jc w:val="center"/>
            </w:pPr>
            <w:r>
              <w:t>3</w:t>
            </w:r>
            <w:r w:rsidRPr="005C0AB9">
              <w:t>*</w:t>
            </w:r>
          </w:p>
        </w:tc>
        <w:tc>
          <w:tcPr>
            <w:tcW w:w="0" w:type="auto"/>
            <w:vAlign w:val="center"/>
          </w:tcPr>
          <w:p w14:paraId="13954A1D" w14:textId="77758066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vAlign w:val="center"/>
          </w:tcPr>
          <w:p w14:paraId="614908FC" w14:textId="3336AC3D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</w:tcPr>
          <w:p w14:paraId="49EA8C34" w14:textId="1D761A5D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51</w:t>
            </w:r>
          </w:p>
        </w:tc>
        <w:tc>
          <w:tcPr>
            <w:tcW w:w="0" w:type="auto"/>
            <w:vAlign w:val="center"/>
          </w:tcPr>
          <w:p w14:paraId="46118CDE" w14:textId="22582C3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687</w:t>
            </w:r>
          </w:p>
        </w:tc>
        <w:tc>
          <w:tcPr>
            <w:tcW w:w="0" w:type="auto"/>
            <w:vAlign w:val="center"/>
          </w:tcPr>
          <w:p w14:paraId="6024DF01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  <w:p w14:paraId="2A5602A8" w14:textId="0A1020E8" w:rsidR="00D30449" w:rsidRDefault="00D30449" w:rsidP="00101DF0">
            <w:pPr>
              <w:spacing w:line="240" w:lineRule="auto"/>
              <w:jc w:val="center"/>
            </w:pPr>
            <w:r>
              <w:t>(0.01-0.15)</w:t>
            </w:r>
          </w:p>
        </w:tc>
        <w:tc>
          <w:tcPr>
            <w:tcW w:w="0" w:type="auto"/>
            <w:vAlign w:val="center"/>
          </w:tcPr>
          <w:p w14:paraId="34588ACA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40B0B0FC" w14:textId="55A43152" w:rsidR="00D30449" w:rsidRDefault="00D30449" w:rsidP="00101DF0">
            <w:pPr>
              <w:spacing w:line="240" w:lineRule="auto"/>
              <w:jc w:val="center"/>
            </w:pPr>
            <w:r>
              <w:t>(0.99-1.00)</w:t>
            </w:r>
          </w:p>
        </w:tc>
        <w:tc>
          <w:tcPr>
            <w:tcW w:w="0" w:type="auto"/>
            <w:vAlign w:val="center"/>
          </w:tcPr>
          <w:p w14:paraId="33C0FFF6" w14:textId="0DF23DFE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</w:t>
            </w:r>
            <w:r w:rsidR="00AD7D59">
              <w:rPr>
                <w:color w:val="000000"/>
              </w:rPr>
              <w:t>0</w:t>
            </w:r>
          </w:p>
          <w:p w14:paraId="5582981A" w14:textId="41D4A56A" w:rsidR="00D30449" w:rsidRDefault="00D30449" w:rsidP="00101DF0">
            <w:pPr>
              <w:spacing w:line="240" w:lineRule="auto"/>
              <w:jc w:val="center"/>
            </w:pPr>
            <w:r>
              <w:t>(0.</w:t>
            </w:r>
            <w:r w:rsidR="00AD7D59">
              <w:t>20-0.90)</w:t>
            </w:r>
          </w:p>
        </w:tc>
        <w:tc>
          <w:tcPr>
            <w:tcW w:w="0" w:type="auto"/>
            <w:vAlign w:val="center"/>
          </w:tcPr>
          <w:p w14:paraId="006CEA31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0E11EE25" w14:textId="15DD6A05" w:rsidR="00AD7D59" w:rsidRDefault="00AD7D59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(0.93-0.94)</w:t>
            </w:r>
          </w:p>
        </w:tc>
        <w:tc>
          <w:tcPr>
            <w:tcW w:w="0" w:type="auto"/>
            <w:vAlign w:val="center"/>
          </w:tcPr>
          <w:p w14:paraId="253E3A65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0.05</w:t>
            </w:r>
          </w:p>
          <w:p w14:paraId="60E9CCF8" w14:textId="3B584C3C" w:rsidR="00AD7D59" w:rsidRDefault="00AD7D59" w:rsidP="00101DF0">
            <w:pPr>
              <w:spacing w:line="240" w:lineRule="auto"/>
              <w:jc w:val="center"/>
            </w:pPr>
            <w:r>
              <w:t>(0.00-0.15)</w:t>
            </w:r>
          </w:p>
        </w:tc>
      </w:tr>
      <w:tr w:rsidR="00C36F99" w14:paraId="240BE704" w14:textId="77777777" w:rsidTr="00C57C38">
        <w:trPr>
          <w:trHeight w:val="250"/>
        </w:trPr>
        <w:tc>
          <w:tcPr>
            <w:tcW w:w="0" w:type="auto"/>
            <w:vAlign w:val="center"/>
          </w:tcPr>
          <w:p w14:paraId="5084DF4A" w14:textId="701292F7" w:rsidR="00101DF0" w:rsidRPr="005C0AB9" w:rsidRDefault="00101DF0" w:rsidP="00101DF0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1476ED48" w14:textId="260F441D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31799D01" w14:textId="604D2A2D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0" w:type="auto"/>
            <w:vAlign w:val="center"/>
          </w:tcPr>
          <w:p w14:paraId="2188EB88" w14:textId="463A3F83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1CC094C7" w14:textId="6DB25066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57E9E994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23185E00" w14:textId="568171EB" w:rsidR="00D55D70" w:rsidRDefault="00D55D7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6B30B77E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78DAF951" w14:textId="29B4913A" w:rsidR="00D55D70" w:rsidRDefault="00D55D7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605A8270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0.49</w:t>
            </w:r>
          </w:p>
          <w:p w14:paraId="039B9808" w14:textId="65E9824A" w:rsidR="00D55D70" w:rsidRDefault="00D55D7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(0.41-0.57)</w:t>
            </w:r>
          </w:p>
        </w:tc>
        <w:tc>
          <w:tcPr>
            <w:tcW w:w="0" w:type="auto"/>
            <w:vAlign w:val="center"/>
          </w:tcPr>
          <w:p w14:paraId="6C12FB9A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03242B46" w14:textId="4D4AFDB8" w:rsidR="00D55D70" w:rsidRDefault="00D55D7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4B50CC2C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1D9CD108" w14:textId="62AE041B" w:rsidR="00D55D70" w:rsidRDefault="00D55D7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(0.54-0.83)</w:t>
            </w:r>
          </w:p>
        </w:tc>
      </w:tr>
      <w:tr w:rsidR="00C36F99" w:rsidRPr="00F10D02" w14:paraId="1CE1A7FE" w14:textId="77777777" w:rsidTr="00C57C38">
        <w:trPr>
          <w:trHeight w:val="250"/>
        </w:trPr>
        <w:tc>
          <w:tcPr>
            <w:tcW w:w="0" w:type="auto"/>
            <w:vAlign w:val="center"/>
          </w:tcPr>
          <w:p w14:paraId="77AA5D64" w14:textId="139D0EC3" w:rsidR="00D55D70" w:rsidRPr="005C0AB9" w:rsidRDefault="00D55D70" w:rsidP="00D55D70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5DCDB678" w14:textId="223DE64C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37DDFE39" w14:textId="3A481920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5A6EA85F" w14:textId="304D58FA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623E3248" w14:textId="20E2E562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648</w:t>
            </w:r>
          </w:p>
        </w:tc>
        <w:tc>
          <w:tcPr>
            <w:tcW w:w="0" w:type="auto"/>
            <w:vAlign w:val="center"/>
          </w:tcPr>
          <w:p w14:paraId="780924F5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071BD1F8" w14:textId="11DBD64C" w:rsidR="00D55D70" w:rsidRPr="00F10D02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06B0522E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5152DA74" w14:textId="354D6389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43D78698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0.50</w:t>
            </w:r>
          </w:p>
          <w:p w14:paraId="7293794B" w14:textId="3489F5BA" w:rsidR="00D55D70" w:rsidRP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(0.42-0.58)</w:t>
            </w:r>
          </w:p>
        </w:tc>
        <w:tc>
          <w:tcPr>
            <w:tcW w:w="0" w:type="auto"/>
            <w:vAlign w:val="center"/>
          </w:tcPr>
          <w:p w14:paraId="65A4ECF3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1EA11454" w14:textId="09ACC786" w:rsidR="00D55D70" w:rsidRP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035A5928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2495AB84" w14:textId="3C1B141F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(0.54-0.83)</w:t>
            </w:r>
          </w:p>
        </w:tc>
      </w:tr>
      <w:tr w:rsidR="00C36F99" w:rsidRPr="00120CC4" w14:paraId="766F7094" w14:textId="77777777" w:rsidTr="00C57C38">
        <w:trPr>
          <w:trHeight w:val="233"/>
        </w:trPr>
        <w:tc>
          <w:tcPr>
            <w:tcW w:w="0" w:type="auto"/>
            <w:vAlign w:val="center"/>
          </w:tcPr>
          <w:p w14:paraId="17F6883A" w14:textId="0B4BFA3A" w:rsidR="00D55D70" w:rsidRPr="005C0AB9" w:rsidRDefault="00D55D70" w:rsidP="00D55D70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67D4E173" w14:textId="34EDD211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6CD9E472" w14:textId="06CA3AF1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42</w:t>
            </w:r>
          </w:p>
        </w:tc>
        <w:tc>
          <w:tcPr>
            <w:tcW w:w="0" w:type="auto"/>
            <w:vAlign w:val="center"/>
          </w:tcPr>
          <w:p w14:paraId="7E1DEA4A" w14:textId="24CAB9CD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5CB202E8" w14:textId="01D58DBA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11760768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34265905" w14:textId="7806D7C7" w:rsidR="00D55D70" w:rsidRPr="00120CC4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04115FA2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3E31ED62" w14:textId="298E8A4B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547D86E9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0.49</w:t>
            </w:r>
          </w:p>
          <w:p w14:paraId="1C6C96E7" w14:textId="6EAD8151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(0.41-0.57)</w:t>
            </w:r>
          </w:p>
        </w:tc>
        <w:tc>
          <w:tcPr>
            <w:tcW w:w="0" w:type="auto"/>
            <w:vAlign w:val="center"/>
          </w:tcPr>
          <w:p w14:paraId="6A82E295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0CE5EEA4" w14:textId="3A3B602C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7F61C146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6C00D16F" w14:textId="644094F0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(0.54-0.83)</w:t>
            </w:r>
          </w:p>
        </w:tc>
      </w:tr>
      <w:tr w:rsidR="00C36F99" w:rsidRPr="00F10D02" w14:paraId="28868D43" w14:textId="77777777" w:rsidTr="00C57C38">
        <w:trPr>
          <w:trHeight w:val="250"/>
        </w:trPr>
        <w:tc>
          <w:tcPr>
            <w:tcW w:w="0" w:type="auto"/>
            <w:vAlign w:val="center"/>
          </w:tcPr>
          <w:p w14:paraId="2C3ED547" w14:textId="7CCB3D10" w:rsidR="00D55D70" w:rsidRPr="005C0AB9" w:rsidRDefault="00D55D70" w:rsidP="00D55D70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0" w:type="auto"/>
            <w:vAlign w:val="center"/>
          </w:tcPr>
          <w:p w14:paraId="0188D3D9" w14:textId="3A4EF13F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7933D125" w14:textId="1D06B032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53EB63D0" w14:textId="7FD6B55D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0861132F" w14:textId="5EFD1A89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648</w:t>
            </w:r>
          </w:p>
        </w:tc>
        <w:tc>
          <w:tcPr>
            <w:tcW w:w="0" w:type="auto"/>
            <w:vAlign w:val="center"/>
          </w:tcPr>
          <w:p w14:paraId="3F434938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0F29A5C7" w14:textId="135CB89F" w:rsidR="00D55D70" w:rsidRPr="00F10D02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540C2D31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4BC98382" w14:textId="722E96ED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223251DC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0.50</w:t>
            </w:r>
          </w:p>
          <w:p w14:paraId="0CC6DF42" w14:textId="7F7B31CC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(0.42-0.58)</w:t>
            </w:r>
          </w:p>
        </w:tc>
        <w:tc>
          <w:tcPr>
            <w:tcW w:w="0" w:type="auto"/>
            <w:vAlign w:val="center"/>
          </w:tcPr>
          <w:p w14:paraId="09FE2324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446F8FF6" w14:textId="7596E535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1EE8E3D8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06F2B7EC" w14:textId="6779A3D7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(0.54-0.83)</w:t>
            </w:r>
          </w:p>
        </w:tc>
      </w:tr>
      <w:tr w:rsidR="00C36F99" w14:paraId="043BAB9A" w14:textId="77777777" w:rsidTr="00C57C38">
        <w:trPr>
          <w:trHeight w:val="250"/>
        </w:trPr>
        <w:tc>
          <w:tcPr>
            <w:tcW w:w="0" w:type="auto"/>
            <w:vAlign w:val="center"/>
          </w:tcPr>
          <w:p w14:paraId="4CE6037A" w14:textId="1BF27F48" w:rsidR="00D55D70" w:rsidRPr="005C0AB9" w:rsidRDefault="00D55D70" w:rsidP="00D55D70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14:paraId="2F204BBE" w14:textId="594BD04D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05068B7F" w14:textId="59DE210E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42</w:t>
            </w:r>
          </w:p>
        </w:tc>
        <w:tc>
          <w:tcPr>
            <w:tcW w:w="0" w:type="auto"/>
            <w:vAlign w:val="center"/>
          </w:tcPr>
          <w:p w14:paraId="672247F3" w14:textId="58BBB5D0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292F13B0" w14:textId="51AB831E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202CF93C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0E131BAF" w14:textId="786244B1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210C3772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0E19CCC3" w14:textId="6CB7DD5D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6E5D51DD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0.49</w:t>
            </w:r>
          </w:p>
          <w:p w14:paraId="0ED1138F" w14:textId="0D1A73BD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(0.41-0.57)</w:t>
            </w:r>
          </w:p>
        </w:tc>
        <w:tc>
          <w:tcPr>
            <w:tcW w:w="0" w:type="auto"/>
            <w:vAlign w:val="center"/>
          </w:tcPr>
          <w:p w14:paraId="2EBEFB6C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05E809B4" w14:textId="6FC0208B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6FF5B91F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31C8ED12" w14:textId="40CBCC4E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(0.54-0.83)</w:t>
            </w:r>
          </w:p>
        </w:tc>
      </w:tr>
      <w:tr w:rsidR="00C36F99" w:rsidRPr="00140D7E" w14:paraId="52645B78" w14:textId="77777777" w:rsidTr="00C57C38">
        <w:trPr>
          <w:trHeight w:val="233"/>
        </w:trPr>
        <w:tc>
          <w:tcPr>
            <w:tcW w:w="0" w:type="auto"/>
            <w:vAlign w:val="center"/>
          </w:tcPr>
          <w:p w14:paraId="0032E12E" w14:textId="4109B95C" w:rsidR="00D55D70" w:rsidRPr="005C0AB9" w:rsidRDefault="00D55D70" w:rsidP="00D55D70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</w:tcPr>
          <w:p w14:paraId="3AF557F6" w14:textId="6567E3A9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713C3F53" w14:textId="5522D16B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2F563BE7" w14:textId="3C398F3E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1A44E45D" w14:textId="34E03558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648</w:t>
            </w:r>
          </w:p>
        </w:tc>
        <w:tc>
          <w:tcPr>
            <w:tcW w:w="0" w:type="auto"/>
            <w:vAlign w:val="center"/>
          </w:tcPr>
          <w:p w14:paraId="1DC97F55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5FF97649" w14:textId="562696A7" w:rsidR="00D55D70" w:rsidRPr="00140D7E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20E7A184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003BB8B2" w14:textId="712BFD4C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27B6B436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0.50</w:t>
            </w:r>
          </w:p>
          <w:p w14:paraId="0E2946E7" w14:textId="272C42CD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(0.42-0.58)</w:t>
            </w:r>
          </w:p>
        </w:tc>
        <w:tc>
          <w:tcPr>
            <w:tcW w:w="0" w:type="auto"/>
            <w:vAlign w:val="center"/>
          </w:tcPr>
          <w:p w14:paraId="1B8907F7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6091D546" w14:textId="73034C65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0F37EAC5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55AFBFF7" w14:textId="6F3649F3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(0.54-0.83)</w:t>
            </w:r>
          </w:p>
        </w:tc>
      </w:tr>
      <w:tr w:rsidR="00C36F99" w:rsidRPr="00140D7E" w14:paraId="571E27CF" w14:textId="77777777" w:rsidTr="00C57C38">
        <w:trPr>
          <w:trHeight w:val="250"/>
        </w:trPr>
        <w:tc>
          <w:tcPr>
            <w:tcW w:w="0" w:type="auto"/>
            <w:vAlign w:val="center"/>
          </w:tcPr>
          <w:p w14:paraId="6F15E448" w14:textId="2D18CDD9" w:rsidR="00D55D70" w:rsidRPr="005C0AB9" w:rsidRDefault="00D55D70" w:rsidP="00D55D70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0" w:type="auto"/>
            <w:vAlign w:val="center"/>
          </w:tcPr>
          <w:p w14:paraId="35E38841" w14:textId="6EAD9941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74EF073E" w14:textId="0A0C8A42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42</w:t>
            </w:r>
          </w:p>
        </w:tc>
        <w:tc>
          <w:tcPr>
            <w:tcW w:w="0" w:type="auto"/>
            <w:vAlign w:val="center"/>
          </w:tcPr>
          <w:p w14:paraId="10F5C95E" w14:textId="6B0F6AF0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403AC7BB" w14:textId="422BD9B4" w:rsidR="00D55D70" w:rsidRDefault="00D55D70" w:rsidP="00D55D70">
            <w:pPr>
              <w:spacing w:line="240" w:lineRule="auto"/>
              <w:jc w:val="center"/>
            </w:pPr>
            <w:r>
              <w:rPr>
                <w:color w:val="000000"/>
              </w:rPr>
              <w:t>647</w:t>
            </w:r>
          </w:p>
        </w:tc>
        <w:tc>
          <w:tcPr>
            <w:tcW w:w="0" w:type="auto"/>
            <w:vAlign w:val="center"/>
          </w:tcPr>
          <w:p w14:paraId="2789B67D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2A0D2DB2" w14:textId="692AA802" w:rsidR="00D55D70" w:rsidRPr="00140D7E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4E2F7E86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569EDA8F" w14:textId="0F15BD70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3F1BB34A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0.49</w:t>
            </w:r>
          </w:p>
          <w:p w14:paraId="27337213" w14:textId="24B9F254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(0.41-0.57)</w:t>
            </w:r>
          </w:p>
        </w:tc>
        <w:tc>
          <w:tcPr>
            <w:tcW w:w="0" w:type="auto"/>
            <w:vAlign w:val="center"/>
          </w:tcPr>
          <w:p w14:paraId="63F4DA00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7BABF95F" w14:textId="435C0B9D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6B6D5602" w14:textId="77777777" w:rsidR="00D55D70" w:rsidRDefault="00D55D70" w:rsidP="00D55D7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0F8AB3BE" w14:textId="5C897E31" w:rsidR="00D55D70" w:rsidRDefault="00D55D70" w:rsidP="00D55D7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(0.54-0.83)</w:t>
            </w:r>
          </w:p>
        </w:tc>
      </w:tr>
      <w:tr w:rsidR="00C36F99" w:rsidRPr="00F763D5" w14:paraId="296E375C" w14:textId="77777777" w:rsidTr="00C57C38">
        <w:trPr>
          <w:trHeight w:val="250"/>
        </w:trPr>
        <w:tc>
          <w:tcPr>
            <w:tcW w:w="0" w:type="auto"/>
            <w:vAlign w:val="center"/>
          </w:tcPr>
          <w:p w14:paraId="3AEA1B59" w14:textId="2B9DC5FD" w:rsidR="00D47B80" w:rsidRPr="005C0AB9" w:rsidRDefault="00D47B80" w:rsidP="00D47B80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0" w:type="auto"/>
            <w:vAlign w:val="center"/>
          </w:tcPr>
          <w:p w14:paraId="4227F56E" w14:textId="3B83E893" w:rsidR="00D47B80" w:rsidRDefault="00D47B80" w:rsidP="00D47B8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11FF5D79" w14:textId="5A657128" w:rsidR="00D47B80" w:rsidRDefault="00D47B80" w:rsidP="00D47B80">
            <w:pPr>
              <w:spacing w:line="240" w:lineRule="auto"/>
              <w:jc w:val="center"/>
            </w:pPr>
            <w:r>
              <w:rPr>
                <w:color w:val="000000"/>
              </w:rPr>
              <w:t>41</w:t>
            </w:r>
          </w:p>
        </w:tc>
        <w:tc>
          <w:tcPr>
            <w:tcW w:w="0" w:type="auto"/>
            <w:vAlign w:val="center"/>
          </w:tcPr>
          <w:p w14:paraId="0CB19CA3" w14:textId="6DED52F4" w:rsidR="00D47B80" w:rsidRDefault="00D47B80" w:rsidP="00D47B80">
            <w:pPr>
              <w:spacing w:line="240" w:lineRule="auto"/>
              <w:jc w:val="center"/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vAlign w:val="center"/>
          </w:tcPr>
          <w:p w14:paraId="14D2DD1A" w14:textId="061E1F6B" w:rsidR="00D47B80" w:rsidRDefault="00D47B80" w:rsidP="00D47B80">
            <w:pPr>
              <w:spacing w:line="240" w:lineRule="auto"/>
              <w:jc w:val="center"/>
            </w:pPr>
            <w:r>
              <w:rPr>
                <w:color w:val="000000"/>
              </w:rPr>
              <w:t>648</w:t>
            </w:r>
          </w:p>
        </w:tc>
        <w:tc>
          <w:tcPr>
            <w:tcW w:w="0" w:type="auto"/>
            <w:vAlign w:val="center"/>
          </w:tcPr>
          <w:p w14:paraId="4BA15F78" w14:textId="77777777" w:rsidR="00D47B80" w:rsidRDefault="00D47B80" w:rsidP="00D47B8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0.76</w:t>
            </w:r>
          </w:p>
          <w:p w14:paraId="7878F7A6" w14:textId="08D86806" w:rsidR="00D47B80" w:rsidRPr="00F763D5" w:rsidRDefault="00D47B80" w:rsidP="00D47B8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(0.62-0.87)</w:t>
            </w:r>
          </w:p>
        </w:tc>
        <w:tc>
          <w:tcPr>
            <w:tcW w:w="0" w:type="auto"/>
            <w:vAlign w:val="center"/>
          </w:tcPr>
          <w:p w14:paraId="4002F849" w14:textId="77777777" w:rsidR="00D47B80" w:rsidRDefault="00D47B80" w:rsidP="00D47B8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53C186E7" w14:textId="4CFBD805" w:rsidR="00D47B80" w:rsidRDefault="00D47B80" w:rsidP="00D47B8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(0.92-0.96)</w:t>
            </w:r>
          </w:p>
        </w:tc>
        <w:tc>
          <w:tcPr>
            <w:tcW w:w="0" w:type="auto"/>
            <w:vAlign w:val="center"/>
          </w:tcPr>
          <w:p w14:paraId="7A661E32" w14:textId="77777777" w:rsidR="00D47B80" w:rsidRDefault="00D47B80" w:rsidP="00D47B8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0.50</w:t>
            </w:r>
          </w:p>
          <w:p w14:paraId="42611F77" w14:textId="3AA14B7E" w:rsidR="00D47B80" w:rsidRDefault="00D47B80" w:rsidP="00D47B8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(0.42-0.58)</w:t>
            </w:r>
          </w:p>
        </w:tc>
        <w:tc>
          <w:tcPr>
            <w:tcW w:w="0" w:type="auto"/>
            <w:vAlign w:val="center"/>
          </w:tcPr>
          <w:p w14:paraId="3A794CDA" w14:textId="77777777" w:rsidR="00D47B80" w:rsidRDefault="00D47B80" w:rsidP="00D47B8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2300E004" w14:textId="5A860802" w:rsidR="00D47B80" w:rsidRDefault="00D47B80" w:rsidP="00D47B8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(0.97-0.99)</w:t>
            </w:r>
          </w:p>
        </w:tc>
        <w:tc>
          <w:tcPr>
            <w:tcW w:w="0" w:type="auto"/>
            <w:vAlign w:val="center"/>
          </w:tcPr>
          <w:p w14:paraId="6260FA75" w14:textId="77777777" w:rsidR="00D47B80" w:rsidRDefault="00D47B80" w:rsidP="00D47B8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0.70</w:t>
            </w:r>
          </w:p>
          <w:p w14:paraId="739EAD60" w14:textId="3D75450D" w:rsidR="00D47B80" w:rsidRDefault="00D47B80" w:rsidP="00D47B80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(0.54-0.83)</w:t>
            </w:r>
          </w:p>
        </w:tc>
      </w:tr>
      <w:tr w:rsidR="00C36F99" w14:paraId="2A7EFB41" w14:textId="77777777" w:rsidTr="00C57C38">
        <w:trPr>
          <w:trHeight w:val="233"/>
        </w:trPr>
        <w:tc>
          <w:tcPr>
            <w:tcW w:w="0" w:type="auto"/>
            <w:vAlign w:val="center"/>
          </w:tcPr>
          <w:p w14:paraId="044E8517" w14:textId="5EC151AD" w:rsidR="00101DF0" w:rsidRPr="005C0AB9" w:rsidRDefault="00101DF0" w:rsidP="00101DF0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0" w:type="auto"/>
            <w:vAlign w:val="center"/>
          </w:tcPr>
          <w:p w14:paraId="53546D77" w14:textId="400021E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vAlign w:val="center"/>
          </w:tcPr>
          <w:p w14:paraId="68F84B37" w14:textId="6E5802A2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0" w:type="auto"/>
            <w:vAlign w:val="center"/>
          </w:tcPr>
          <w:p w14:paraId="186A66C8" w14:textId="1A164F1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44F5CC6A" w14:textId="2A310F69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654</w:t>
            </w:r>
          </w:p>
        </w:tc>
        <w:tc>
          <w:tcPr>
            <w:tcW w:w="0" w:type="auto"/>
            <w:vAlign w:val="center"/>
          </w:tcPr>
          <w:p w14:paraId="4EC78638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0.74</w:t>
            </w:r>
          </w:p>
          <w:p w14:paraId="24AFDC78" w14:textId="6CADBEBD" w:rsidR="00C279A5" w:rsidRDefault="00C279A5" w:rsidP="00101DF0">
            <w:pPr>
              <w:spacing w:line="240" w:lineRule="auto"/>
              <w:jc w:val="center"/>
            </w:pPr>
            <w:r>
              <w:t>(0.60-0.85)</w:t>
            </w:r>
          </w:p>
        </w:tc>
        <w:tc>
          <w:tcPr>
            <w:tcW w:w="0" w:type="auto"/>
            <w:vAlign w:val="center"/>
          </w:tcPr>
          <w:p w14:paraId="72331FE6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  <w:p w14:paraId="09A9B8E5" w14:textId="10EA3107" w:rsidR="00C279A5" w:rsidRDefault="00C279A5" w:rsidP="00101DF0">
            <w:pPr>
              <w:spacing w:line="240" w:lineRule="auto"/>
              <w:jc w:val="center"/>
            </w:pPr>
            <w:r>
              <w:t>(0.93-0.96)</w:t>
            </w:r>
          </w:p>
        </w:tc>
        <w:tc>
          <w:tcPr>
            <w:tcW w:w="0" w:type="auto"/>
            <w:vAlign w:val="center"/>
          </w:tcPr>
          <w:p w14:paraId="38C77166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0.53</w:t>
            </w:r>
          </w:p>
          <w:p w14:paraId="4F26DFBD" w14:textId="5BAC9B19" w:rsidR="00C279A5" w:rsidRDefault="00C279A5" w:rsidP="00101DF0">
            <w:pPr>
              <w:spacing w:line="240" w:lineRule="auto"/>
              <w:jc w:val="center"/>
            </w:pPr>
            <w:r>
              <w:t>(0.44-0.62)</w:t>
            </w:r>
          </w:p>
        </w:tc>
        <w:tc>
          <w:tcPr>
            <w:tcW w:w="0" w:type="auto"/>
            <w:vAlign w:val="center"/>
          </w:tcPr>
          <w:p w14:paraId="77CFB6F8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2162387E" w14:textId="63D8D687" w:rsidR="00C279A5" w:rsidRDefault="00C279A5" w:rsidP="00101DF0">
            <w:pPr>
              <w:spacing w:line="240" w:lineRule="auto"/>
              <w:jc w:val="center"/>
            </w:pPr>
            <w:r>
              <w:t>(0.97-0.99)</w:t>
            </w:r>
          </w:p>
        </w:tc>
        <w:tc>
          <w:tcPr>
            <w:tcW w:w="0" w:type="auto"/>
            <w:vAlign w:val="center"/>
          </w:tcPr>
          <w:p w14:paraId="0796752E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0.69</w:t>
            </w:r>
          </w:p>
          <w:p w14:paraId="501E03A7" w14:textId="79492680" w:rsidR="00C279A5" w:rsidRDefault="00C279A5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(0.53-0.81)</w:t>
            </w:r>
          </w:p>
        </w:tc>
      </w:tr>
      <w:tr w:rsidR="00C36F99" w:rsidRPr="00786F4A" w14:paraId="28658101" w14:textId="77777777" w:rsidTr="00C57C38">
        <w:trPr>
          <w:trHeight w:val="70"/>
        </w:trPr>
        <w:tc>
          <w:tcPr>
            <w:tcW w:w="0" w:type="auto"/>
            <w:vAlign w:val="center"/>
          </w:tcPr>
          <w:p w14:paraId="6479C16E" w14:textId="492AE21B" w:rsidR="00FA2A2C" w:rsidRPr="005C0AB9" w:rsidRDefault="00FA2A2C" w:rsidP="00FA2A2C">
            <w:pPr>
              <w:spacing w:line="240" w:lineRule="auto"/>
              <w:jc w:val="center"/>
            </w:pPr>
            <w:r w:rsidRPr="005C0AB9">
              <w:t>1</w:t>
            </w:r>
            <w:r>
              <w:t>3</w:t>
            </w:r>
            <w:r w:rsidRPr="00824111">
              <w:t>†</w:t>
            </w:r>
          </w:p>
        </w:tc>
        <w:tc>
          <w:tcPr>
            <w:tcW w:w="0" w:type="auto"/>
            <w:vAlign w:val="center"/>
          </w:tcPr>
          <w:p w14:paraId="2DFE8A7B" w14:textId="151B0DFE" w:rsidR="00FA2A2C" w:rsidRDefault="00FA2A2C" w:rsidP="00FA2A2C">
            <w:pPr>
              <w:spacing w:line="240" w:lineRule="auto"/>
              <w:jc w:val="center"/>
            </w:pPr>
            <w:r>
              <w:rPr>
                <w:color w:val="000000"/>
              </w:rPr>
              <w:t>40</w:t>
            </w:r>
          </w:p>
        </w:tc>
        <w:tc>
          <w:tcPr>
            <w:tcW w:w="0" w:type="auto"/>
            <w:vAlign w:val="center"/>
          </w:tcPr>
          <w:p w14:paraId="19134B48" w14:textId="44F51151" w:rsidR="00FA2A2C" w:rsidRDefault="00FA2A2C" w:rsidP="00FA2A2C">
            <w:pPr>
              <w:spacing w:line="240" w:lineRule="auto"/>
              <w:jc w:val="center"/>
            </w:pPr>
            <w:r>
              <w:rPr>
                <w:color w:val="000000"/>
              </w:rPr>
              <w:t>35</w:t>
            </w:r>
          </w:p>
        </w:tc>
        <w:tc>
          <w:tcPr>
            <w:tcW w:w="0" w:type="auto"/>
            <w:vAlign w:val="center"/>
          </w:tcPr>
          <w:p w14:paraId="143BBE49" w14:textId="696587BC" w:rsidR="00FA2A2C" w:rsidRDefault="00FA2A2C" w:rsidP="00FA2A2C">
            <w:pPr>
              <w:spacing w:line="240" w:lineRule="auto"/>
              <w:jc w:val="center"/>
            </w:pPr>
            <w:r>
              <w:rPr>
                <w:color w:val="000000"/>
              </w:rPr>
              <w:t>14</w:t>
            </w:r>
          </w:p>
        </w:tc>
        <w:tc>
          <w:tcPr>
            <w:tcW w:w="0" w:type="auto"/>
            <w:vAlign w:val="center"/>
          </w:tcPr>
          <w:p w14:paraId="52FFA1AD" w14:textId="02BD09A9" w:rsidR="00FA2A2C" w:rsidRDefault="00FA2A2C" w:rsidP="00FA2A2C">
            <w:pPr>
              <w:spacing w:line="240" w:lineRule="auto"/>
              <w:jc w:val="center"/>
            </w:pPr>
            <w:r>
              <w:rPr>
                <w:color w:val="000000"/>
              </w:rPr>
              <w:t>654</w:t>
            </w:r>
          </w:p>
        </w:tc>
        <w:tc>
          <w:tcPr>
            <w:tcW w:w="0" w:type="auto"/>
            <w:vAlign w:val="center"/>
          </w:tcPr>
          <w:p w14:paraId="7100DC73" w14:textId="77777777" w:rsidR="00FA2A2C" w:rsidRDefault="00FA2A2C" w:rsidP="00FA2A2C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0.74</w:t>
            </w:r>
          </w:p>
          <w:p w14:paraId="33EA5BAA" w14:textId="491626EE" w:rsidR="00FA2A2C" w:rsidRPr="00786F4A" w:rsidRDefault="00FA2A2C" w:rsidP="00FA2A2C">
            <w:pPr>
              <w:spacing w:line="240" w:lineRule="auto"/>
              <w:jc w:val="center"/>
              <w:rPr>
                <w:color w:val="000000"/>
              </w:rPr>
            </w:pPr>
            <w:r>
              <w:t>(0.60-0.85)</w:t>
            </w:r>
          </w:p>
        </w:tc>
        <w:tc>
          <w:tcPr>
            <w:tcW w:w="0" w:type="auto"/>
            <w:vAlign w:val="center"/>
          </w:tcPr>
          <w:p w14:paraId="472C5559" w14:textId="77777777" w:rsidR="00FA2A2C" w:rsidRDefault="00FA2A2C" w:rsidP="00FA2A2C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  <w:p w14:paraId="40CB5F3A" w14:textId="0AD3228F" w:rsidR="00FA2A2C" w:rsidRDefault="00FA2A2C" w:rsidP="00FA2A2C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(0.93-0.96)</w:t>
            </w:r>
          </w:p>
        </w:tc>
        <w:tc>
          <w:tcPr>
            <w:tcW w:w="0" w:type="auto"/>
            <w:vAlign w:val="center"/>
          </w:tcPr>
          <w:p w14:paraId="44DE7B0E" w14:textId="77777777" w:rsidR="00FA2A2C" w:rsidRDefault="00FA2A2C" w:rsidP="00FA2A2C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0.53</w:t>
            </w:r>
          </w:p>
          <w:p w14:paraId="5510FF13" w14:textId="2623A081" w:rsidR="00FA2A2C" w:rsidRDefault="00FA2A2C" w:rsidP="00FA2A2C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(0.44-0.62)</w:t>
            </w:r>
          </w:p>
        </w:tc>
        <w:tc>
          <w:tcPr>
            <w:tcW w:w="0" w:type="auto"/>
            <w:vAlign w:val="center"/>
          </w:tcPr>
          <w:p w14:paraId="57F3CD08" w14:textId="77777777" w:rsidR="00FA2A2C" w:rsidRDefault="00FA2A2C" w:rsidP="00FA2A2C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08164EED" w14:textId="3F0D9960" w:rsidR="00FA2A2C" w:rsidRDefault="00FA2A2C" w:rsidP="00FA2A2C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(0.97-0.99)</w:t>
            </w:r>
          </w:p>
        </w:tc>
        <w:tc>
          <w:tcPr>
            <w:tcW w:w="0" w:type="auto"/>
            <w:vAlign w:val="center"/>
          </w:tcPr>
          <w:p w14:paraId="33C1F232" w14:textId="77777777" w:rsidR="00FA2A2C" w:rsidRDefault="00FA2A2C" w:rsidP="00FA2A2C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0.69</w:t>
            </w:r>
          </w:p>
          <w:p w14:paraId="5ADE9776" w14:textId="32752575" w:rsidR="00FA2A2C" w:rsidRDefault="00FA2A2C" w:rsidP="00FA2A2C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(0.53-0.81)</w:t>
            </w:r>
          </w:p>
        </w:tc>
      </w:tr>
      <w:tr w:rsidR="00C36F99" w:rsidRPr="00A50D71" w14:paraId="2B1D2259" w14:textId="77777777" w:rsidTr="00C57C38">
        <w:trPr>
          <w:trHeight w:val="250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912D5DC" w14:textId="0D310B0A" w:rsidR="00101DF0" w:rsidRPr="005C0AB9" w:rsidRDefault="00101DF0" w:rsidP="00101DF0">
            <w:pPr>
              <w:spacing w:line="240" w:lineRule="auto"/>
              <w:jc w:val="center"/>
            </w:pPr>
            <w:r w:rsidRPr="005C0AB9">
              <w:t>1</w:t>
            </w:r>
            <w:r>
              <w:t>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2A3323D" w14:textId="613B4D35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44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9CB156C" w14:textId="1E9AF6A5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F0179BE" w14:textId="008E29A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6A85FFE" w14:textId="79BC55A1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626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A938451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04775151" w14:textId="44AA4371" w:rsidR="00FA2A2C" w:rsidRPr="00A50D71" w:rsidRDefault="00FA2A2C" w:rsidP="00101DF0">
            <w:pPr>
              <w:spacing w:line="240" w:lineRule="auto"/>
              <w:jc w:val="center"/>
            </w:pPr>
            <w:r>
              <w:t>(0.69-0.91)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9329261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7077532F" w14:textId="4A80AE45" w:rsidR="00FA2A2C" w:rsidRPr="00FA2A2C" w:rsidRDefault="00FA2A2C" w:rsidP="00101DF0">
            <w:pPr>
              <w:spacing w:line="240" w:lineRule="auto"/>
              <w:jc w:val="center"/>
            </w:pPr>
            <w:r>
              <w:t>(0.88-0.93)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7F80466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0.41</w:t>
            </w:r>
          </w:p>
          <w:p w14:paraId="2CBF2C35" w14:textId="63756B5F" w:rsidR="00FA2A2C" w:rsidRDefault="00FA2A2C" w:rsidP="00101DF0">
            <w:pPr>
              <w:spacing w:line="240" w:lineRule="auto"/>
              <w:jc w:val="center"/>
              <w:rPr>
                <w:u w:val="single"/>
              </w:rPr>
            </w:pPr>
            <w:r>
              <w:t>(0.35-0.48)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55CAFC2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3D0FCA17" w14:textId="18856B1D" w:rsidR="00FA2A2C" w:rsidRDefault="00FA2A2C" w:rsidP="00101DF0">
            <w:pPr>
              <w:spacing w:line="240" w:lineRule="auto"/>
              <w:jc w:val="center"/>
              <w:rPr>
                <w:u w:val="single"/>
              </w:rPr>
            </w:pPr>
            <w:r>
              <w:t>(0.97-0.99)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0110962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0.72</w:t>
            </w:r>
          </w:p>
          <w:p w14:paraId="21C8B038" w14:textId="28374757" w:rsidR="00FA2A2C" w:rsidRPr="00FA2A2C" w:rsidRDefault="00FA2A2C" w:rsidP="00101DF0">
            <w:pPr>
              <w:spacing w:line="240" w:lineRule="auto"/>
              <w:jc w:val="center"/>
            </w:pPr>
            <w:r>
              <w:t>(0.57-0.84)</w:t>
            </w:r>
          </w:p>
        </w:tc>
      </w:tr>
      <w:tr w:rsidR="00C36F99" w:rsidRPr="00A50D71" w14:paraId="0EB38D5F" w14:textId="77777777" w:rsidTr="00C57C38">
        <w:trPr>
          <w:trHeight w:val="250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33861CF" w14:textId="13F0D70B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50D3345" w14:textId="19767693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6749536" w14:textId="70AF9401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18D2CD5" w14:textId="1ACDE9D2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FFDB6A7" w14:textId="688FCFB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683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E0A0C00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  <w:p w14:paraId="03550541" w14:textId="143566BF" w:rsidR="00E800C7" w:rsidRDefault="00E800C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(0.00-0.13)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1EDB510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6FB74742" w14:textId="06C12EED" w:rsidR="00E800C7" w:rsidRDefault="00E800C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414BF52" w14:textId="6B4DEC5C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E800C7">
              <w:rPr>
                <w:color w:val="000000"/>
              </w:rPr>
              <w:t>25</w:t>
            </w:r>
          </w:p>
          <w:p w14:paraId="6535951B" w14:textId="5886A527" w:rsidR="00E800C7" w:rsidRDefault="00E800C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(0.06-0.61)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024C359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53A60D64" w14:textId="343B1E71" w:rsidR="00E800C7" w:rsidRDefault="00E800C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(0.93-0.93)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8138B96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0.08</w:t>
            </w:r>
          </w:p>
          <w:p w14:paraId="245C9457" w14:textId="196CD0AF" w:rsidR="00E800C7" w:rsidRDefault="00E800C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(0.00-0.13)</w:t>
            </w:r>
          </w:p>
        </w:tc>
      </w:tr>
      <w:tr w:rsidR="00C36F99" w:rsidRPr="00A50D71" w14:paraId="59D8AB94" w14:textId="77777777" w:rsidTr="00C57C38">
        <w:trPr>
          <w:trHeight w:val="233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4C13C75" w14:textId="297B796E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M-2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4393B75" w14:textId="00EE2BEF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2AAC102" w14:textId="4C18216D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BBB4AD5" w14:textId="32324327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B32B6CD" w14:textId="796AD186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671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6997197" w14:textId="77777777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139BC61E" w14:textId="64AE10D9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(0.00-0.05)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23C7CD1" w14:textId="77777777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5A0C3940" w14:textId="5A7B7B94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1FD299D" w14:textId="7B9695A6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8017186" w14:textId="77777777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08322BF4" w14:textId="082BF4E6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(0.93-0.93)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0972B55" w14:textId="77777777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07CCE0CC" w14:textId="41EFEC5C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(0.00-0.05)</w:t>
            </w:r>
          </w:p>
        </w:tc>
      </w:tr>
      <w:tr w:rsidR="00C36F99" w:rsidRPr="00A50D71" w14:paraId="3D8770C7" w14:textId="77777777" w:rsidTr="00C57C38">
        <w:trPr>
          <w:trHeight w:val="250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144ED69" w14:textId="6FD8E27D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C54BF77" w14:textId="6E75C7D3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A422ED7" w14:textId="377FD194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80BDCA0" w14:textId="6D88FA39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A1BBCE5" w14:textId="3193F2B6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663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A2A94DB" w14:textId="57FF86C4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FC17B7">
              <w:rPr>
                <w:color w:val="000000"/>
              </w:rPr>
              <w:t>20</w:t>
            </w:r>
          </w:p>
          <w:p w14:paraId="552A5DB4" w14:textId="1683FAAE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(0.11-0.34)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18CFCB9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0.96</w:t>
            </w:r>
          </w:p>
          <w:p w14:paraId="5559AB4A" w14:textId="3C573313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(0.95-0.98)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B8EC287" w14:textId="755831E0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FC17B7">
              <w:rPr>
                <w:color w:val="000000"/>
              </w:rPr>
              <w:t>30</w:t>
            </w:r>
          </w:p>
          <w:p w14:paraId="6C0D1B1C" w14:textId="1A43AF64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(0.18-0.44)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1DB1785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</w:t>
            </w:r>
            <w:r w:rsidR="00FC17B7">
              <w:rPr>
                <w:color w:val="000000"/>
              </w:rPr>
              <w:t>4</w:t>
            </w:r>
          </w:p>
          <w:p w14:paraId="4DD5EA39" w14:textId="3C31E07A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(0.93-0.95)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CF17377" w14:textId="4A674B86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  <w:r w:rsidR="00FC17B7">
              <w:rPr>
                <w:color w:val="000000"/>
              </w:rPr>
              <w:t>6</w:t>
            </w:r>
          </w:p>
          <w:p w14:paraId="228759A9" w14:textId="26192086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(0.02-0.23)</w:t>
            </w:r>
          </w:p>
        </w:tc>
      </w:tr>
      <w:tr w:rsidR="00C36F99" w:rsidRPr="00A50D71" w14:paraId="6AA61719" w14:textId="77777777" w:rsidTr="00C57C38">
        <w:trPr>
          <w:trHeight w:val="250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FFE479B" w14:textId="0A6D7596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90DB976" w14:textId="2444A860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E90A788" w14:textId="78FC3D2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E77C0B4" w14:textId="05DC93DE" w:rsidR="0054596B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328B15A" w14:textId="2C8F8EAD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FC17B7">
              <w:rPr>
                <w:color w:val="000000"/>
              </w:rPr>
              <w:t>83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1A3845B" w14:textId="77777777" w:rsidR="00FC17B7" w:rsidRDefault="0054596B" w:rsidP="00FC17B7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  <w:r w:rsidR="00FC17B7">
              <w:rPr>
                <w:color w:val="000000"/>
              </w:rPr>
              <w:t>5</w:t>
            </w:r>
          </w:p>
          <w:p w14:paraId="3B289C1E" w14:textId="76AD6141" w:rsidR="00FC17B7" w:rsidRDefault="00FC17B7" w:rsidP="00FC17B7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(0.07-0.27)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CBA1E05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1FF9FD3F" w14:textId="41A3B49F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E753509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FC17B7">
              <w:rPr>
                <w:color w:val="000000"/>
              </w:rPr>
              <w:t>57</w:t>
            </w:r>
          </w:p>
          <w:p w14:paraId="54752543" w14:textId="633B714D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(0.32-0.79)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9481A64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</w:t>
            </w:r>
            <w:r w:rsidR="00FC17B7">
              <w:rPr>
                <w:color w:val="000000"/>
              </w:rPr>
              <w:t>4</w:t>
            </w:r>
          </w:p>
          <w:p w14:paraId="2D237134" w14:textId="43EB2BD4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(0.93-0.94)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3A5C6C4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</w:t>
            </w:r>
            <w:r w:rsidR="00FC17B7">
              <w:rPr>
                <w:color w:val="000000"/>
              </w:rPr>
              <w:t>4</w:t>
            </w:r>
          </w:p>
          <w:p w14:paraId="43BAA704" w14:textId="38849A33" w:rsidR="00FC17B7" w:rsidRDefault="00FC17B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(0.05-0.27)</w:t>
            </w:r>
          </w:p>
        </w:tc>
      </w:tr>
      <w:tr w:rsidR="00C36F99" w:rsidRPr="00A50D71" w14:paraId="07DEF61D" w14:textId="77777777" w:rsidTr="00C57C38">
        <w:trPr>
          <w:trHeight w:val="233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04CA368" w14:textId="121FBD13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7257A43" w14:textId="66A52B09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3D03FFF" w14:textId="6970EDC1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733E372" w14:textId="336A6F55" w:rsidR="0054596B" w:rsidRDefault="00254D66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CA93CAA" w14:textId="5708553B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  <w:r w:rsidR="00254D66">
              <w:rPr>
                <w:color w:val="000000"/>
              </w:rPr>
              <w:t>83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C0709B2" w14:textId="1D15D480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254D66">
              <w:rPr>
                <w:color w:val="000000"/>
              </w:rPr>
              <w:t>06</w:t>
            </w:r>
          </w:p>
          <w:p w14:paraId="33894510" w14:textId="6F583BBB" w:rsidR="00C36F99" w:rsidRDefault="00C36F99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(0.01-0.1</w:t>
            </w:r>
            <w:r w:rsidR="00254D66">
              <w:rPr>
                <w:color w:val="000000"/>
              </w:rPr>
              <w:t>5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898C26E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342B41AB" w14:textId="73CF54D0" w:rsidR="00C36F99" w:rsidRDefault="00C36F99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97C013B" w14:textId="2CAD65E3" w:rsidR="0054596B" w:rsidRDefault="00C36F99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254D66">
              <w:rPr>
                <w:color w:val="000000"/>
              </w:rPr>
              <w:t>33</w:t>
            </w:r>
          </w:p>
          <w:p w14:paraId="7A830234" w14:textId="66A303A1" w:rsidR="00C36F99" w:rsidRDefault="00C36F99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</w:t>
            </w:r>
            <w:r w:rsidR="00254D66">
              <w:rPr>
                <w:color w:val="000000"/>
              </w:rPr>
              <w:t>11</w:t>
            </w:r>
            <w:r>
              <w:rPr>
                <w:color w:val="000000"/>
              </w:rPr>
              <w:t>-0.6</w:t>
            </w:r>
            <w:r w:rsidR="00254D66">
              <w:rPr>
                <w:color w:val="000000"/>
              </w:rPr>
              <w:t>6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E2A5133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</w:t>
            </w:r>
            <w:r w:rsidR="00C36F99">
              <w:rPr>
                <w:color w:val="000000"/>
              </w:rPr>
              <w:t>3</w:t>
            </w:r>
          </w:p>
          <w:p w14:paraId="0EF870DE" w14:textId="24288F0A" w:rsidR="00C36F99" w:rsidRDefault="00C36F99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(0.93-0.9</w:t>
            </w:r>
            <w:r w:rsidR="00254D66">
              <w:rPr>
                <w:color w:val="000000"/>
              </w:rPr>
              <w:t>4</w:t>
            </w:r>
            <w:r>
              <w:rPr>
                <w:color w:val="000000"/>
              </w:rPr>
              <w:t>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2DA304F" w14:textId="12EE9E0F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</w:t>
            </w:r>
            <w:r w:rsidR="00254D66">
              <w:rPr>
                <w:color w:val="000000"/>
              </w:rPr>
              <w:t>5</w:t>
            </w:r>
          </w:p>
          <w:p w14:paraId="6C0E9E62" w14:textId="14B7C92C" w:rsidR="00C36F99" w:rsidRDefault="00C36F99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(0.00-0.1</w:t>
            </w:r>
            <w:r w:rsidR="00254D66">
              <w:rPr>
                <w:color w:val="000000"/>
              </w:rPr>
              <w:t>5</w:t>
            </w:r>
            <w:r>
              <w:rPr>
                <w:color w:val="000000"/>
              </w:rPr>
              <w:t>)</w:t>
            </w:r>
          </w:p>
        </w:tc>
      </w:tr>
      <w:tr w:rsidR="00C36F99" w:rsidRPr="00A50D71" w14:paraId="185CF5A9" w14:textId="77777777" w:rsidTr="00C57C38">
        <w:trPr>
          <w:trHeight w:val="250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F946837" w14:textId="7CE9C36E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B6EC9DD" w14:textId="2EFB47C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44312DA" w14:textId="78FD57A9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C3720CB" w14:textId="68467910" w:rsidR="0054596B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9F1DF4A" w14:textId="13FADFB2" w:rsidR="0054596B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689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479FBB4" w14:textId="77777777" w:rsidR="0054596B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4F100807" w14:textId="39D3E677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(0.00-0.07)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A04CD79" w14:textId="77777777" w:rsidR="0054596B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3510CEFB" w14:textId="7E3A12D6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0E1563D" w14:textId="5D6F132E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2BAB448" w14:textId="77777777" w:rsidR="0054596B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3FB640F2" w14:textId="55A12336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(0.93-0.93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54A4A97" w14:textId="77777777" w:rsidR="0054596B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4DE65523" w14:textId="34BC60A2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(0.00-0.07)</w:t>
            </w:r>
          </w:p>
        </w:tc>
      </w:tr>
      <w:tr w:rsidR="00C36F99" w:rsidRPr="00A50D71" w14:paraId="57920A60" w14:textId="77777777" w:rsidTr="00C57C38">
        <w:trPr>
          <w:trHeight w:val="250"/>
        </w:trPr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14914FC" w14:textId="6889DE0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BB6D10E" w14:textId="0C179288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F7EC0D5" w14:textId="7F5D12AA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CB86E70" w14:textId="7695FF1D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="0029442D">
              <w:rPr>
                <w:color w:val="000000"/>
              </w:rPr>
              <w:t>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A71AE55" w14:textId="1969A33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  <w:r w:rsidR="0029442D">
              <w:rPr>
                <w:color w:val="000000"/>
              </w:rPr>
              <w:t>8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15291E4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29442D">
              <w:rPr>
                <w:color w:val="000000"/>
              </w:rPr>
              <w:t>37</w:t>
            </w:r>
          </w:p>
          <w:p w14:paraId="6639BF14" w14:textId="04621565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(0.24-0.51)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AF6241D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5064580D" w14:textId="4B9D8A73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(0.90-0.94)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065643C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</w:t>
            </w:r>
            <w:r w:rsidR="0029442D">
              <w:rPr>
                <w:color w:val="000000"/>
              </w:rPr>
              <w:t>28</w:t>
            </w:r>
          </w:p>
          <w:p w14:paraId="3492D93E" w14:textId="7CCFC856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(0.20-0.38)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7E3F317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0.95</w:t>
            </w:r>
          </w:p>
          <w:p w14:paraId="00A4F64B" w14:textId="512B9A2F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(0.94-0.96)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5224DA3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</w:t>
            </w:r>
            <w:r w:rsidR="0029442D">
              <w:rPr>
                <w:color w:val="000000"/>
              </w:rPr>
              <w:t>0</w:t>
            </w:r>
          </w:p>
          <w:p w14:paraId="53895BC2" w14:textId="00B22F76" w:rsidR="0029442D" w:rsidRDefault="0029442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(0.14-0.44)</w:t>
            </w:r>
          </w:p>
        </w:tc>
      </w:tr>
      <w:tr w:rsidR="0054596B" w:rsidRPr="00A50D71" w14:paraId="3ED6FFC5" w14:textId="77777777" w:rsidTr="00C57C38">
        <w:trPr>
          <w:trHeight w:val="1004"/>
        </w:trPr>
        <w:tc>
          <w:tcPr>
            <w:tcW w:w="0" w:type="auto"/>
            <w:gridSpan w:val="10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17BB672F" w14:textId="77777777" w:rsidR="0054596B" w:rsidRDefault="0054596B" w:rsidP="0054596B">
            <w:pPr>
              <w:spacing w:line="240" w:lineRule="auto"/>
            </w:pPr>
            <w:r>
              <w:t>*Adapted from Xi et al. (2015)</w:t>
            </w:r>
          </w:p>
          <w:p w14:paraId="0B72280E" w14:textId="77777777" w:rsidR="0054596B" w:rsidRDefault="0054596B" w:rsidP="0054596B">
            <w:pPr>
              <w:spacing w:line="240" w:lineRule="auto"/>
            </w:pPr>
            <w:r w:rsidRPr="00824111">
              <w:t>†</w:t>
            </w:r>
            <w:r>
              <w:t>Adapted from Cave et al. (2020)</w:t>
            </w:r>
          </w:p>
          <w:p w14:paraId="35775A7B" w14:textId="77777777" w:rsidR="0054596B" w:rsidRPr="0078678F" w:rsidRDefault="0054596B" w:rsidP="0054596B">
            <w:pPr>
              <w:spacing w:line="240" w:lineRule="auto"/>
            </w:pPr>
            <w:r>
              <w:t>TP=True Positive, FP=False Positive, FN=False Negative, TN=True Negative, SN=Sensitivity, SP=Specificity, PPV=Positive Predictive Value, NPV=Negative Predictive Value, YI=Youden’s Index</w:t>
            </w:r>
          </w:p>
        </w:tc>
      </w:tr>
    </w:tbl>
    <w:p w14:paraId="66CC7CB2" w14:textId="77730EFC" w:rsidR="00525E6E" w:rsidRDefault="00525E6E" w:rsidP="00C57C38">
      <w:pPr>
        <w:spacing w:line="240" w:lineRule="auto"/>
        <w:rPr>
          <w:b/>
          <w:bCs/>
        </w:rPr>
      </w:pPr>
      <w:r>
        <w:rPr>
          <w:b/>
          <w:bCs/>
        </w:rPr>
        <w:br w:type="page"/>
      </w:r>
    </w:p>
    <w:p w14:paraId="158CCC29" w14:textId="2C829A99" w:rsidR="00D05A3F" w:rsidRDefault="00D05A3F" w:rsidP="00D05A3F">
      <w:r>
        <w:rPr>
          <w:b/>
          <w:bCs/>
        </w:rPr>
        <w:t xml:space="preserve">Table </w:t>
      </w:r>
      <w:r w:rsidR="008F0044">
        <w:rPr>
          <w:b/>
          <w:bCs/>
        </w:rPr>
        <w:t>S</w:t>
      </w:r>
      <w:r w:rsidR="00991A97">
        <w:rPr>
          <w:b/>
          <w:bCs/>
        </w:rPr>
        <w:t>5</w:t>
      </w:r>
      <w:r>
        <w:rPr>
          <w:b/>
          <w:bCs/>
        </w:rPr>
        <w:t xml:space="preserve">. </w:t>
      </w:r>
      <w:r>
        <w:t>Case Definition Results (Confirmed Asthma)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4"/>
        <w:gridCol w:w="594"/>
        <w:gridCol w:w="653"/>
        <w:gridCol w:w="608"/>
        <w:gridCol w:w="653"/>
        <w:gridCol w:w="1050"/>
        <w:gridCol w:w="1050"/>
        <w:gridCol w:w="1050"/>
        <w:gridCol w:w="1068"/>
        <w:gridCol w:w="1050"/>
      </w:tblGrid>
      <w:tr w:rsidR="00655157" w14:paraId="6A662A6C" w14:textId="77777777" w:rsidTr="00C57C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0F857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Case Definition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40B54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TP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7AAC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FP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5D434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FN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A9FD0" w14:textId="777777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TN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DB2D6" w14:textId="77777777" w:rsidR="00C57C3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SN</w:t>
            </w:r>
          </w:p>
          <w:p w14:paraId="6DF1CEFE" w14:textId="2572AEAF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51F48" w14:textId="77777777" w:rsidR="00C57C3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SP</w:t>
            </w:r>
            <w:r>
              <w:rPr>
                <w:b/>
                <w:bCs/>
              </w:rPr>
              <w:t xml:space="preserve"> </w:t>
            </w:r>
          </w:p>
          <w:p w14:paraId="709EDDB5" w14:textId="161C9677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1E1F" w14:textId="77777777" w:rsidR="00C57C3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PPV</w:t>
            </w:r>
            <w:r>
              <w:rPr>
                <w:b/>
                <w:bCs/>
              </w:rPr>
              <w:t xml:space="preserve"> </w:t>
            </w:r>
          </w:p>
          <w:p w14:paraId="19AC5747" w14:textId="624DF501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BCFE2" w14:textId="77777777" w:rsidR="00C57C3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NPV</w:t>
            </w:r>
          </w:p>
          <w:p w14:paraId="039CEF47" w14:textId="5F158C7F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021F2" w14:textId="77777777" w:rsidR="00C57C3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 w:rsidRPr="00125088">
              <w:rPr>
                <w:b/>
                <w:bCs/>
              </w:rPr>
              <w:t>YI</w:t>
            </w:r>
          </w:p>
          <w:p w14:paraId="369417EA" w14:textId="2FC12408" w:rsidR="00C57C38" w:rsidRPr="00125088" w:rsidRDefault="00C57C38" w:rsidP="00C57C38">
            <w:pPr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(95% CI)</w:t>
            </w:r>
          </w:p>
        </w:tc>
      </w:tr>
      <w:tr w:rsidR="00655157" w14:paraId="6D8D9A64" w14:textId="77777777" w:rsidTr="00C57C3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656D6" w14:textId="75024376" w:rsidR="00101DF0" w:rsidRPr="005C0AB9" w:rsidRDefault="00101DF0" w:rsidP="00101DF0">
            <w:pPr>
              <w:spacing w:line="240" w:lineRule="auto"/>
              <w:jc w:val="center"/>
            </w:pPr>
            <w:r w:rsidRPr="005C0AB9">
              <w:t>1*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3546" w14:textId="36F67762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E76B3" w14:textId="7062D9C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C9AAE" w14:textId="5DB2220C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BD08" w14:textId="1151700D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704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19637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0.61</w:t>
            </w:r>
          </w:p>
          <w:p w14:paraId="69EEC21B" w14:textId="75691FBC" w:rsidR="00EA0A20" w:rsidRDefault="00EA0A20" w:rsidP="00101DF0">
            <w:pPr>
              <w:spacing w:line="240" w:lineRule="auto"/>
              <w:jc w:val="center"/>
            </w:pPr>
            <w:r>
              <w:t>(0.38-0.83)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3B56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0.97</w:t>
            </w:r>
          </w:p>
          <w:p w14:paraId="07997CB9" w14:textId="6C62D2F3" w:rsidR="00EA0A20" w:rsidRDefault="00EA0A2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(0.96-0.98)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C695E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0.34</w:t>
            </w:r>
          </w:p>
          <w:p w14:paraId="265282CD" w14:textId="3B90215C" w:rsidR="00EA0A20" w:rsidRDefault="00EA0A20" w:rsidP="00101DF0">
            <w:pPr>
              <w:spacing w:line="240" w:lineRule="auto"/>
              <w:jc w:val="center"/>
            </w:pPr>
            <w:r>
              <w:t>(0.23-0.48)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A224B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4670B1C9" w14:textId="637B03D6" w:rsidR="00EA0A20" w:rsidRDefault="00EA0A20" w:rsidP="00101DF0">
            <w:pPr>
              <w:spacing w:line="240" w:lineRule="auto"/>
              <w:jc w:val="center"/>
            </w:pPr>
            <w:r>
              <w:t>(0.98-0.99)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EF077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0.58</w:t>
            </w:r>
          </w:p>
          <w:p w14:paraId="6C615883" w14:textId="6CBF58B0" w:rsidR="00EA0A20" w:rsidRDefault="00EA0A20" w:rsidP="00101DF0">
            <w:pPr>
              <w:spacing w:line="240" w:lineRule="auto"/>
              <w:jc w:val="center"/>
            </w:pPr>
            <w:r>
              <w:t>(0.34-0.81)</w:t>
            </w:r>
          </w:p>
        </w:tc>
      </w:tr>
      <w:tr w:rsidR="00655157" w14:paraId="193E0483" w14:textId="77777777" w:rsidTr="00C57C38"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C68D175" w14:textId="72E2F6EE" w:rsidR="00101DF0" w:rsidRPr="005C0AB9" w:rsidRDefault="00101DF0" w:rsidP="00101DF0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0C385B56" w14:textId="281B87BE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6914A005" w14:textId="204F2AE1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57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574BDF58" w14:textId="0798CAA7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4C412A8" w14:textId="0BDD44B8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668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A480348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0.89</w:t>
            </w:r>
          </w:p>
          <w:p w14:paraId="410C68C9" w14:textId="0B5D379F" w:rsidR="00EA0A20" w:rsidRDefault="00EA0A2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(0.65-0.98)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2C43F7E9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0.92</w:t>
            </w:r>
          </w:p>
          <w:p w14:paraId="141CB1E0" w14:textId="4B044EBA" w:rsidR="00EA0A20" w:rsidRDefault="00EA0A20" w:rsidP="00101DF0">
            <w:pPr>
              <w:spacing w:line="240" w:lineRule="auto"/>
              <w:jc w:val="center"/>
            </w:pPr>
            <w:r>
              <w:t>(0.90-0.94)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66400A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0.22</w:t>
            </w:r>
          </w:p>
          <w:p w14:paraId="2BE0A376" w14:textId="4B67625D" w:rsidR="00EA0A20" w:rsidRDefault="00EA0A20" w:rsidP="00101DF0">
            <w:pPr>
              <w:spacing w:line="240" w:lineRule="auto"/>
              <w:jc w:val="center"/>
            </w:pPr>
            <w:r>
              <w:t>(0.17-0.27)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144CD684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63EBAB79" w14:textId="65C9E91B" w:rsidR="00EA0A20" w:rsidRDefault="00EA0A2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8F8AFC4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631E3758" w14:textId="59383F1C" w:rsidR="00EA0A20" w:rsidRDefault="00EA0A20" w:rsidP="00101DF0">
            <w:pPr>
              <w:spacing w:line="240" w:lineRule="auto"/>
              <w:jc w:val="center"/>
            </w:pPr>
            <w:r>
              <w:t>(0.55-0.92)</w:t>
            </w:r>
          </w:p>
        </w:tc>
      </w:tr>
      <w:tr w:rsidR="00655157" w14:paraId="0D013F99" w14:textId="77777777" w:rsidTr="00C57C38">
        <w:tc>
          <w:tcPr>
            <w:tcW w:w="0" w:type="auto"/>
            <w:vAlign w:val="center"/>
          </w:tcPr>
          <w:p w14:paraId="7B3FCB63" w14:textId="08280C6A" w:rsidR="00101DF0" w:rsidRPr="005C0AB9" w:rsidRDefault="00101DF0" w:rsidP="00101DF0">
            <w:pPr>
              <w:spacing w:line="240" w:lineRule="auto"/>
              <w:jc w:val="center"/>
            </w:pPr>
            <w:r>
              <w:t>3</w:t>
            </w:r>
            <w:r w:rsidRPr="005C0AB9">
              <w:t>*</w:t>
            </w:r>
          </w:p>
        </w:tc>
        <w:tc>
          <w:tcPr>
            <w:tcW w:w="0" w:type="auto"/>
            <w:vAlign w:val="center"/>
          </w:tcPr>
          <w:p w14:paraId="596A7ED6" w14:textId="24B499C6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vAlign w:val="center"/>
          </w:tcPr>
          <w:p w14:paraId="6590CAE8" w14:textId="1594DAD4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vAlign w:val="center"/>
          </w:tcPr>
          <w:p w14:paraId="7EC50716" w14:textId="14580DE0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18</w:t>
            </w:r>
          </w:p>
        </w:tc>
        <w:tc>
          <w:tcPr>
            <w:tcW w:w="0" w:type="auto"/>
            <w:vAlign w:val="center"/>
          </w:tcPr>
          <w:p w14:paraId="67ADCAE7" w14:textId="077BDE1D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720</w:t>
            </w:r>
          </w:p>
        </w:tc>
        <w:tc>
          <w:tcPr>
            <w:tcW w:w="0" w:type="auto"/>
            <w:vAlign w:val="center"/>
          </w:tcPr>
          <w:p w14:paraId="10AF89DB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114E0020" w14:textId="01A0B7E9" w:rsidR="00EA0A20" w:rsidRDefault="00EA0A2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(0.00-0.19)</w:t>
            </w:r>
          </w:p>
        </w:tc>
        <w:tc>
          <w:tcPr>
            <w:tcW w:w="0" w:type="auto"/>
            <w:vAlign w:val="center"/>
          </w:tcPr>
          <w:p w14:paraId="471DEB6A" w14:textId="0DBC159A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786776EE" w14:textId="0337788F" w:rsidR="00EA0A20" w:rsidRPr="00EA0A20" w:rsidRDefault="00EA0A20" w:rsidP="00EA0A2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(0.98-1.00)</w:t>
            </w:r>
          </w:p>
        </w:tc>
        <w:tc>
          <w:tcPr>
            <w:tcW w:w="0" w:type="auto"/>
            <w:vAlign w:val="center"/>
          </w:tcPr>
          <w:p w14:paraId="344A8837" w14:textId="06835F53" w:rsidR="00101DF0" w:rsidRDefault="00EA0A2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vAlign w:val="center"/>
          </w:tcPr>
          <w:p w14:paraId="28066616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2A587448" w14:textId="5554CDD6" w:rsidR="00EA0A20" w:rsidRDefault="00EA0A20" w:rsidP="00101DF0">
            <w:pPr>
              <w:spacing w:line="240" w:lineRule="auto"/>
              <w:jc w:val="center"/>
            </w:pPr>
            <w:r>
              <w:t>(0.98-.0.98)</w:t>
            </w:r>
          </w:p>
        </w:tc>
        <w:tc>
          <w:tcPr>
            <w:tcW w:w="0" w:type="auto"/>
            <w:vAlign w:val="center"/>
          </w:tcPr>
          <w:p w14:paraId="6640702C" w14:textId="103C182F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</w:t>
            </w:r>
            <w:r w:rsidR="00EA0A20">
              <w:rPr>
                <w:color w:val="000000"/>
              </w:rPr>
              <w:t>0</w:t>
            </w:r>
          </w:p>
          <w:p w14:paraId="1E71C0E1" w14:textId="2AECDA9E" w:rsidR="00EA0A20" w:rsidRDefault="00EA0A2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(0.00-0.19)</w:t>
            </w:r>
          </w:p>
        </w:tc>
      </w:tr>
      <w:tr w:rsidR="00655157" w14:paraId="0B7BADB6" w14:textId="77777777" w:rsidTr="00C57C38">
        <w:tc>
          <w:tcPr>
            <w:tcW w:w="0" w:type="auto"/>
            <w:vAlign w:val="center"/>
          </w:tcPr>
          <w:p w14:paraId="03F18B7B" w14:textId="0370ED0B" w:rsidR="00101DF0" w:rsidRPr="005C0AB9" w:rsidRDefault="00101DF0" w:rsidP="00101DF0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14:paraId="64809851" w14:textId="71CDC28A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346042D4" w14:textId="77B4B431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0" w:type="auto"/>
            <w:vAlign w:val="center"/>
          </w:tcPr>
          <w:p w14:paraId="6BF08BF7" w14:textId="2782CCE8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0636717A" w14:textId="541ACBB9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659</w:t>
            </w:r>
          </w:p>
        </w:tc>
        <w:tc>
          <w:tcPr>
            <w:tcW w:w="0" w:type="auto"/>
            <w:vAlign w:val="center"/>
          </w:tcPr>
          <w:p w14:paraId="6885A7CE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71AC1AC7" w14:textId="5559FFA4" w:rsidR="00B14325" w:rsidRDefault="00B14325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3AE11547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728C2CBE" w14:textId="2A523D4B" w:rsidR="00B14325" w:rsidRDefault="00B14325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777144B8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0.20</w:t>
            </w:r>
          </w:p>
          <w:p w14:paraId="069D56F5" w14:textId="698815CB" w:rsidR="00B14325" w:rsidRDefault="00B14325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67753781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5D1DB810" w14:textId="506B6C71" w:rsidR="00B14325" w:rsidRDefault="00B14325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6B1FE9D4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582B2D74" w14:textId="52E8F683" w:rsidR="00B14325" w:rsidRDefault="00B14325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(0.62-0.93)</w:t>
            </w:r>
          </w:p>
        </w:tc>
      </w:tr>
      <w:tr w:rsidR="00655157" w:rsidRPr="00F10D02" w14:paraId="644E5F7B" w14:textId="77777777" w:rsidTr="00C57C38">
        <w:tc>
          <w:tcPr>
            <w:tcW w:w="0" w:type="auto"/>
            <w:vAlign w:val="center"/>
          </w:tcPr>
          <w:p w14:paraId="22C3C82E" w14:textId="1E426AC2" w:rsidR="00A25FBA" w:rsidRPr="005C0AB9" w:rsidRDefault="00A25FBA" w:rsidP="00A25FBA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14:paraId="4BE354DE" w14:textId="0FA2555F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6B3B9F6A" w14:textId="7DFBC7F5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65</w:t>
            </w:r>
          </w:p>
        </w:tc>
        <w:tc>
          <w:tcPr>
            <w:tcW w:w="0" w:type="auto"/>
            <w:vAlign w:val="center"/>
          </w:tcPr>
          <w:p w14:paraId="695F8C62" w14:textId="22CBBE4C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11997494" w14:textId="06DFF681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660</w:t>
            </w:r>
          </w:p>
        </w:tc>
        <w:tc>
          <w:tcPr>
            <w:tcW w:w="0" w:type="auto"/>
            <w:vAlign w:val="center"/>
          </w:tcPr>
          <w:p w14:paraId="54899F9B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471A1799" w14:textId="3EBCE53C" w:rsidR="00A25FBA" w:rsidRPr="00F10D02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42004B28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4F082D83" w14:textId="2050058A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1B62977D" w14:textId="5F653792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  <w:p w14:paraId="07C6C7C5" w14:textId="305A5833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4B2B2838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6FEA877C" w14:textId="51B2DBC3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4ECAFB49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135CA5B9" w14:textId="5C170CEA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(0.62-0.93)</w:t>
            </w:r>
          </w:p>
        </w:tc>
      </w:tr>
      <w:tr w:rsidR="00655157" w:rsidRPr="00120CC4" w14:paraId="7C5B0A41" w14:textId="77777777" w:rsidTr="00C57C38">
        <w:tc>
          <w:tcPr>
            <w:tcW w:w="0" w:type="auto"/>
            <w:vAlign w:val="center"/>
          </w:tcPr>
          <w:p w14:paraId="2DB1D125" w14:textId="75064AF2" w:rsidR="00A25FBA" w:rsidRPr="005C0AB9" w:rsidRDefault="00A25FBA" w:rsidP="00A25FBA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0" w:type="auto"/>
            <w:vAlign w:val="center"/>
          </w:tcPr>
          <w:p w14:paraId="19B13BA8" w14:textId="3B87CCAA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3F4A4CE3" w14:textId="5A345272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66</w:t>
            </w:r>
          </w:p>
        </w:tc>
        <w:tc>
          <w:tcPr>
            <w:tcW w:w="0" w:type="auto"/>
            <w:vAlign w:val="center"/>
          </w:tcPr>
          <w:p w14:paraId="2074646D" w14:textId="0A3C6B33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2C3D79C6" w14:textId="70CA6934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659</w:t>
            </w:r>
          </w:p>
        </w:tc>
        <w:tc>
          <w:tcPr>
            <w:tcW w:w="0" w:type="auto"/>
            <w:vAlign w:val="center"/>
          </w:tcPr>
          <w:p w14:paraId="2B7BEE55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4D75620B" w14:textId="4C72FACF" w:rsidR="00A25FBA" w:rsidRPr="00120CC4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6E188579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2B3F13EB" w14:textId="3DC55AE2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435D185C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0.20</w:t>
            </w:r>
          </w:p>
          <w:p w14:paraId="2DEBE2A2" w14:textId="657C6B98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21CBD7A5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4D622689" w14:textId="241CA830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44670987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496D2CC3" w14:textId="3FE553BD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(0.62-0.93)</w:t>
            </w:r>
          </w:p>
        </w:tc>
      </w:tr>
      <w:tr w:rsidR="00655157" w:rsidRPr="00F10D02" w14:paraId="4F976242" w14:textId="77777777" w:rsidTr="00C57C38">
        <w:tc>
          <w:tcPr>
            <w:tcW w:w="0" w:type="auto"/>
            <w:vAlign w:val="center"/>
          </w:tcPr>
          <w:p w14:paraId="4BA56283" w14:textId="06396343" w:rsidR="00A25FBA" w:rsidRPr="005C0AB9" w:rsidRDefault="00A25FBA" w:rsidP="00A25FBA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0" w:type="auto"/>
            <w:vAlign w:val="center"/>
          </w:tcPr>
          <w:p w14:paraId="22C12205" w14:textId="41A61146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6642D8E7" w14:textId="3B753EE2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65</w:t>
            </w:r>
          </w:p>
        </w:tc>
        <w:tc>
          <w:tcPr>
            <w:tcW w:w="0" w:type="auto"/>
            <w:vAlign w:val="center"/>
          </w:tcPr>
          <w:p w14:paraId="2D8813E0" w14:textId="6667036A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586F38D0" w14:textId="6E871595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660</w:t>
            </w:r>
          </w:p>
        </w:tc>
        <w:tc>
          <w:tcPr>
            <w:tcW w:w="0" w:type="auto"/>
            <w:vAlign w:val="center"/>
          </w:tcPr>
          <w:p w14:paraId="656C1337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3DE3657F" w14:textId="7E2A2195" w:rsidR="00A25FBA" w:rsidRPr="00F10D02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7E3C972C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57B97C1F" w14:textId="75806386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4612BA3B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  <w:p w14:paraId="01DB99F1" w14:textId="577F34CF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698F37EF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60AD5C82" w14:textId="3661C4D6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3E1033DE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75C2DCA3" w14:textId="0EA29C46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(0.62-0.93)</w:t>
            </w:r>
          </w:p>
        </w:tc>
      </w:tr>
      <w:tr w:rsidR="00655157" w14:paraId="55FA1076" w14:textId="77777777" w:rsidTr="00C57C38">
        <w:tc>
          <w:tcPr>
            <w:tcW w:w="0" w:type="auto"/>
            <w:vAlign w:val="center"/>
          </w:tcPr>
          <w:p w14:paraId="7DA1605B" w14:textId="62A1B543" w:rsidR="00A25FBA" w:rsidRPr="005C0AB9" w:rsidRDefault="00A25FBA" w:rsidP="00A25FBA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0" w:type="auto"/>
            <w:vAlign w:val="center"/>
          </w:tcPr>
          <w:p w14:paraId="32FA6FDB" w14:textId="3EE652D7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4CA1F482" w14:textId="435A6869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66</w:t>
            </w:r>
          </w:p>
        </w:tc>
        <w:tc>
          <w:tcPr>
            <w:tcW w:w="0" w:type="auto"/>
            <w:vAlign w:val="center"/>
          </w:tcPr>
          <w:p w14:paraId="7C2DF1CB" w14:textId="69FDCF28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09A1FF65" w14:textId="4E39C6D4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659</w:t>
            </w:r>
          </w:p>
        </w:tc>
        <w:tc>
          <w:tcPr>
            <w:tcW w:w="0" w:type="auto"/>
            <w:vAlign w:val="center"/>
          </w:tcPr>
          <w:p w14:paraId="7C91B66E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26CF88E7" w14:textId="7D1087A7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3B146EEF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02C3DD23" w14:textId="19F08C49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6065B217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0.20</w:t>
            </w:r>
          </w:p>
          <w:p w14:paraId="2F074BAD" w14:textId="386DF7C5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080273D7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45EEFC06" w14:textId="6122AEFC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30E1EA1D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7C474A4B" w14:textId="65DF16C7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(0.62-0.93)</w:t>
            </w:r>
          </w:p>
        </w:tc>
      </w:tr>
      <w:tr w:rsidR="00655157" w:rsidRPr="00140D7E" w14:paraId="5915A552" w14:textId="77777777" w:rsidTr="00C57C38">
        <w:tc>
          <w:tcPr>
            <w:tcW w:w="0" w:type="auto"/>
            <w:vAlign w:val="center"/>
          </w:tcPr>
          <w:p w14:paraId="75566A63" w14:textId="70B3C6D2" w:rsidR="00A25FBA" w:rsidRPr="005C0AB9" w:rsidRDefault="00A25FBA" w:rsidP="00A25FBA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0" w:type="auto"/>
            <w:vAlign w:val="center"/>
          </w:tcPr>
          <w:p w14:paraId="0F3C4AE8" w14:textId="5E8773E0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17127256" w14:textId="68D702D1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65</w:t>
            </w:r>
          </w:p>
        </w:tc>
        <w:tc>
          <w:tcPr>
            <w:tcW w:w="0" w:type="auto"/>
            <w:vAlign w:val="center"/>
          </w:tcPr>
          <w:p w14:paraId="39B90EBB" w14:textId="166C04A6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0B76EC56" w14:textId="657CA640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660</w:t>
            </w:r>
          </w:p>
        </w:tc>
        <w:tc>
          <w:tcPr>
            <w:tcW w:w="0" w:type="auto"/>
            <w:vAlign w:val="center"/>
          </w:tcPr>
          <w:p w14:paraId="33236E88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6C554EE5" w14:textId="71541DFC" w:rsidR="00A25FBA" w:rsidRPr="00140D7E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3D9B6C83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1FC0951D" w14:textId="0E9EC598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68ECF593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  <w:p w14:paraId="3A253EFF" w14:textId="6595F738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5FD0C6F0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41EE7EB9" w14:textId="676CCF95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2F411E35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758060FC" w14:textId="7030AB8C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(0.62-0.93)</w:t>
            </w:r>
          </w:p>
        </w:tc>
      </w:tr>
      <w:tr w:rsidR="00655157" w:rsidRPr="00140D7E" w14:paraId="6299ECAB" w14:textId="77777777" w:rsidTr="00C57C38">
        <w:tc>
          <w:tcPr>
            <w:tcW w:w="0" w:type="auto"/>
            <w:vAlign w:val="center"/>
          </w:tcPr>
          <w:p w14:paraId="2E742BB5" w14:textId="3BDF4D51" w:rsidR="00A25FBA" w:rsidRPr="005C0AB9" w:rsidRDefault="00A25FBA" w:rsidP="00A25FBA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0" w:type="auto"/>
            <w:vAlign w:val="center"/>
          </w:tcPr>
          <w:p w14:paraId="39BD8E54" w14:textId="69AC4415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380A029C" w14:textId="34C1B74C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66</w:t>
            </w:r>
          </w:p>
        </w:tc>
        <w:tc>
          <w:tcPr>
            <w:tcW w:w="0" w:type="auto"/>
            <w:vAlign w:val="center"/>
          </w:tcPr>
          <w:p w14:paraId="7312E932" w14:textId="04C0AA5E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37890ACA" w14:textId="3CE4C624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659</w:t>
            </w:r>
          </w:p>
        </w:tc>
        <w:tc>
          <w:tcPr>
            <w:tcW w:w="0" w:type="auto"/>
            <w:vAlign w:val="center"/>
          </w:tcPr>
          <w:p w14:paraId="4608A89C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1F6FC951" w14:textId="553948A7" w:rsidR="00A25FBA" w:rsidRPr="00140D7E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072F67C4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1E8AEB6A" w14:textId="40AC90C9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79022A9B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0.20</w:t>
            </w:r>
          </w:p>
          <w:p w14:paraId="527603D2" w14:textId="632983B4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217B9C1B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147D5F9D" w14:textId="1E207F84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33385CAC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28C9D916" w14:textId="1447F2C7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(0.62-0.93)</w:t>
            </w:r>
          </w:p>
        </w:tc>
      </w:tr>
      <w:tr w:rsidR="00655157" w:rsidRPr="00F763D5" w14:paraId="0C988D15" w14:textId="77777777" w:rsidTr="00C57C38">
        <w:tc>
          <w:tcPr>
            <w:tcW w:w="0" w:type="auto"/>
            <w:vAlign w:val="center"/>
          </w:tcPr>
          <w:p w14:paraId="4619477E" w14:textId="00A5ECFA" w:rsidR="00A25FBA" w:rsidRPr="005C0AB9" w:rsidRDefault="00A25FBA" w:rsidP="00A25FBA">
            <w:pPr>
              <w:spacing w:line="240" w:lineRule="auto"/>
              <w:jc w:val="center"/>
            </w:pPr>
            <w:r>
              <w:t>11</w:t>
            </w:r>
          </w:p>
        </w:tc>
        <w:tc>
          <w:tcPr>
            <w:tcW w:w="0" w:type="auto"/>
            <w:vAlign w:val="center"/>
          </w:tcPr>
          <w:p w14:paraId="52D891C7" w14:textId="2AEC669F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vAlign w:val="center"/>
          </w:tcPr>
          <w:p w14:paraId="595D5370" w14:textId="3D795B58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65</w:t>
            </w:r>
          </w:p>
        </w:tc>
        <w:tc>
          <w:tcPr>
            <w:tcW w:w="0" w:type="auto"/>
            <w:vAlign w:val="center"/>
          </w:tcPr>
          <w:p w14:paraId="6C56C8DA" w14:textId="0FFBEB11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vAlign w:val="center"/>
          </w:tcPr>
          <w:p w14:paraId="586432E1" w14:textId="13AA2371" w:rsidR="00A25FBA" w:rsidRDefault="00A25FBA" w:rsidP="00A25FBA">
            <w:pPr>
              <w:spacing w:line="240" w:lineRule="auto"/>
              <w:jc w:val="center"/>
            </w:pPr>
            <w:r>
              <w:rPr>
                <w:color w:val="000000"/>
              </w:rPr>
              <w:t>660</w:t>
            </w:r>
          </w:p>
        </w:tc>
        <w:tc>
          <w:tcPr>
            <w:tcW w:w="0" w:type="auto"/>
            <w:vAlign w:val="center"/>
          </w:tcPr>
          <w:p w14:paraId="3DF04829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1700B9EF" w14:textId="460D2011" w:rsidR="00A25FBA" w:rsidRPr="00F763D5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vAlign w:val="center"/>
          </w:tcPr>
          <w:p w14:paraId="4789F237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0.91</w:t>
            </w:r>
          </w:p>
          <w:p w14:paraId="11E9B149" w14:textId="121DFB3B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(0.89-0.93)</w:t>
            </w:r>
          </w:p>
        </w:tc>
        <w:tc>
          <w:tcPr>
            <w:tcW w:w="0" w:type="auto"/>
            <w:vAlign w:val="center"/>
          </w:tcPr>
          <w:p w14:paraId="45ED6A97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  <w:p w14:paraId="4D42FE7B" w14:textId="401F0C21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(0.17-0.25)</w:t>
            </w:r>
          </w:p>
        </w:tc>
        <w:tc>
          <w:tcPr>
            <w:tcW w:w="0" w:type="auto"/>
            <w:vAlign w:val="center"/>
          </w:tcPr>
          <w:p w14:paraId="4E2F941C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1E29A108" w14:textId="1251C4DA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vAlign w:val="center"/>
          </w:tcPr>
          <w:p w14:paraId="3456ECD2" w14:textId="77777777" w:rsidR="00A25FBA" w:rsidRDefault="00A25FBA" w:rsidP="00A25FBA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0.85</w:t>
            </w:r>
          </w:p>
          <w:p w14:paraId="3E137C69" w14:textId="05C7F1E2" w:rsidR="00A25FBA" w:rsidRDefault="00A25FBA" w:rsidP="00A25FBA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rPr>
                <w:color w:val="000000"/>
              </w:rPr>
              <w:t>(0.62-0.93)</w:t>
            </w:r>
          </w:p>
        </w:tc>
      </w:tr>
      <w:tr w:rsidR="00655157" w14:paraId="28B96D53" w14:textId="77777777" w:rsidTr="00C57C38">
        <w:tc>
          <w:tcPr>
            <w:tcW w:w="0" w:type="auto"/>
            <w:vAlign w:val="center"/>
          </w:tcPr>
          <w:p w14:paraId="5369164D" w14:textId="7880F069" w:rsidR="00101DF0" w:rsidRPr="005C0AB9" w:rsidRDefault="00101DF0" w:rsidP="00101DF0">
            <w:pPr>
              <w:spacing w:line="240" w:lineRule="auto"/>
              <w:jc w:val="center"/>
            </w:pPr>
            <w:r>
              <w:t>12</w:t>
            </w:r>
          </w:p>
        </w:tc>
        <w:tc>
          <w:tcPr>
            <w:tcW w:w="0" w:type="auto"/>
            <w:vAlign w:val="center"/>
          </w:tcPr>
          <w:p w14:paraId="0189603E" w14:textId="17B895C3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vAlign w:val="center"/>
          </w:tcPr>
          <w:p w14:paraId="0E3DDCF4" w14:textId="458B7F9B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59</w:t>
            </w:r>
          </w:p>
        </w:tc>
        <w:tc>
          <w:tcPr>
            <w:tcW w:w="0" w:type="auto"/>
            <w:vAlign w:val="center"/>
          </w:tcPr>
          <w:p w14:paraId="7652397B" w14:textId="29293D1F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</w:tcPr>
          <w:p w14:paraId="4B741BE8" w14:textId="4A743B62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666</w:t>
            </w:r>
          </w:p>
        </w:tc>
        <w:tc>
          <w:tcPr>
            <w:tcW w:w="0" w:type="auto"/>
            <w:vAlign w:val="center"/>
          </w:tcPr>
          <w:p w14:paraId="533527DE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0.89</w:t>
            </w:r>
          </w:p>
          <w:p w14:paraId="405F6B06" w14:textId="78E12472" w:rsidR="00B24064" w:rsidRDefault="00B24064" w:rsidP="00101DF0">
            <w:pPr>
              <w:spacing w:line="240" w:lineRule="auto"/>
              <w:jc w:val="center"/>
            </w:pPr>
            <w:r>
              <w:t>(0.65-0.99)</w:t>
            </w:r>
          </w:p>
        </w:tc>
        <w:tc>
          <w:tcPr>
            <w:tcW w:w="0" w:type="auto"/>
            <w:vAlign w:val="center"/>
          </w:tcPr>
          <w:p w14:paraId="6938BC2E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0.92</w:t>
            </w:r>
          </w:p>
          <w:p w14:paraId="2799938E" w14:textId="08A9570C" w:rsidR="00B24064" w:rsidRDefault="00B24064" w:rsidP="00101DF0">
            <w:pPr>
              <w:spacing w:line="240" w:lineRule="auto"/>
              <w:jc w:val="center"/>
            </w:pPr>
            <w:r>
              <w:t>(0.90-0.94)</w:t>
            </w:r>
          </w:p>
        </w:tc>
        <w:tc>
          <w:tcPr>
            <w:tcW w:w="0" w:type="auto"/>
            <w:vAlign w:val="center"/>
          </w:tcPr>
          <w:p w14:paraId="536C9F0A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  <w:p w14:paraId="49BE8846" w14:textId="43758BE4" w:rsidR="00B24064" w:rsidRDefault="00B24064" w:rsidP="00101DF0">
            <w:pPr>
              <w:spacing w:line="240" w:lineRule="auto"/>
              <w:jc w:val="center"/>
            </w:pPr>
            <w:r>
              <w:t>(0.17-0.27)</w:t>
            </w:r>
          </w:p>
        </w:tc>
        <w:tc>
          <w:tcPr>
            <w:tcW w:w="0" w:type="auto"/>
            <w:vAlign w:val="center"/>
          </w:tcPr>
          <w:p w14:paraId="6A995ED5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2D7ECF88" w14:textId="5B3278F4" w:rsidR="00B24064" w:rsidRDefault="00B24064" w:rsidP="00101DF0">
            <w:pPr>
              <w:spacing w:line="240" w:lineRule="auto"/>
              <w:jc w:val="center"/>
            </w:pPr>
            <w:r>
              <w:t>(0.99-1.00)</w:t>
            </w:r>
          </w:p>
        </w:tc>
        <w:tc>
          <w:tcPr>
            <w:tcW w:w="0" w:type="auto"/>
            <w:vAlign w:val="center"/>
          </w:tcPr>
          <w:p w14:paraId="372C58AD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74EC4FAC" w14:textId="43F34EB6" w:rsidR="00B24064" w:rsidRDefault="00B24064" w:rsidP="00101DF0">
            <w:pPr>
              <w:spacing w:line="240" w:lineRule="auto"/>
              <w:jc w:val="center"/>
            </w:pPr>
            <w:r>
              <w:t>(0.55-0.93)</w:t>
            </w:r>
          </w:p>
        </w:tc>
      </w:tr>
      <w:tr w:rsidR="00655157" w:rsidRPr="00786F4A" w14:paraId="6F684E0B" w14:textId="77777777" w:rsidTr="00C57C38">
        <w:tc>
          <w:tcPr>
            <w:tcW w:w="0" w:type="auto"/>
            <w:vAlign w:val="center"/>
          </w:tcPr>
          <w:p w14:paraId="6CA3DC18" w14:textId="4C5700B7" w:rsidR="00B24064" w:rsidRPr="005C0AB9" w:rsidRDefault="00B24064" w:rsidP="00B24064">
            <w:pPr>
              <w:spacing w:line="240" w:lineRule="auto"/>
              <w:jc w:val="center"/>
            </w:pPr>
            <w:r w:rsidRPr="005C0AB9">
              <w:t>1</w:t>
            </w:r>
            <w:r>
              <w:t>3</w:t>
            </w:r>
            <w:r w:rsidRPr="00824111">
              <w:t>†</w:t>
            </w:r>
          </w:p>
        </w:tc>
        <w:tc>
          <w:tcPr>
            <w:tcW w:w="0" w:type="auto"/>
            <w:vAlign w:val="center"/>
          </w:tcPr>
          <w:p w14:paraId="653F87D7" w14:textId="4FAE85AA" w:rsidR="00B24064" w:rsidRDefault="00B24064" w:rsidP="00B24064">
            <w:pPr>
              <w:spacing w:line="240" w:lineRule="auto"/>
              <w:jc w:val="center"/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vAlign w:val="center"/>
          </w:tcPr>
          <w:p w14:paraId="514B3E83" w14:textId="4EAA0FF3" w:rsidR="00B24064" w:rsidRDefault="00B24064" w:rsidP="00B24064">
            <w:pPr>
              <w:spacing w:line="240" w:lineRule="auto"/>
              <w:jc w:val="center"/>
            </w:pPr>
            <w:r>
              <w:rPr>
                <w:color w:val="000000"/>
              </w:rPr>
              <w:t>59</w:t>
            </w:r>
          </w:p>
        </w:tc>
        <w:tc>
          <w:tcPr>
            <w:tcW w:w="0" w:type="auto"/>
            <w:vAlign w:val="center"/>
          </w:tcPr>
          <w:p w14:paraId="4EAA07A6" w14:textId="4BB961D0" w:rsidR="00B24064" w:rsidRDefault="00B24064" w:rsidP="00B24064">
            <w:pPr>
              <w:spacing w:line="240" w:lineRule="auto"/>
              <w:jc w:val="center"/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vAlign w:val="center"/>
          </w:tcPr>
          <w:p w14:paraId="6BF43FE5" w14:textId="35B41C0D" w:rsidR="00B24064" w:rsidRDefault="00B24064" w:rsidP="00B24064">
            <w:pPr>
              <w:spacing w:line="240" w:lineRule="auto"/>
              <w:jc w:val="center"/>
            </w:pPr>
            <w:r>
              <w:rPr>
                <w:color w:val="000000"/>
              </w:rPr>
              <w:t>666</w:t>
            </w:r>
          </w:p>
        </w:tc>
        <w:tc>
          <w:tcPr>
            <w:tcW w:w="0" w:type="auto"/>
            <w:vAlign w:val="center"/>
          </w:tcPr>
          <w:p w14:paraId="7C3FB0E0" w14:textId="77777777" w:rsidR="00B24064" w:rsidRDefault="00B24064" w:rsidP="00B2406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0.89</w:t>
            </w:r>
          </w:p>
          <w:p w14:paraId="1444372B" w14:textId="32717B49" w:rsidR="00B24064" w:rsidRPr="00786F4A" w:rsidRDefault="00B24064" w:rsidP="00B24064">
            <w:pPr>
              <w:spacing w:line="240" w:lineRule="auto"/>
              <w:jc w:val="center"/>
              <w:rPr>
                <w:color w:val="000000"/>
              </w:rPr>
            </w:pPr>
            <w:r>
              <w:t>(0.65-0.99)</w:t>
            </w:r>
          </w:p>
        </w:tc>
        <w:tc>
          <w:tcPr>
            <w:tcW w:w="0" w:type="auto"/>
            <w:vAlign w:val="center"/>
          </w:tcPr>
          <w:p w14:paraId="1FF1AF22" w14:textId="77777777" w:rsidR="00B24064" w:rsidRDefault="00B24064" w:rsidP="00B2406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0.92</w:t>
            </w:r>
          </w:p>
          <w:p w14:paraId="18053395" w14:textId="15D87C5A" w:rsidR="00B24064" w:rsidRDefault="00B24064" w:rsidP="00B2406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(0.90-0.94)</w:t>
            </w:r>
          </w:p>
        </w:tc>
        <w:tc>
          <w:tcPr>
            <w:tcW w:w="0" w:type="auto"/>
            <w:vAlign w:val="center"/>
          </w:tcPr>
          <w:p w14:paraId="57447E3F" w14:textId="77777777" w:rsidR="00B24064" w:rsidRDefault="00B24064" w:rsidP="00B2406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  <w:p w14:paraId="1A988F22" w14:textId="79AC25A1" w:rsidR="00B24064" w:rsidRDefault="00B24064" w:rsidP="00B2406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(0.17-0.27)</w:t>
            </w:r>
          </w:p>
        </w:tc>
        <w:tc>
          <w:tcPr>
            <w:tcW w:w="0" w:type="auto"/>
            <w:vAlign w:val="center"/>
          </w:tcPr>
          <w:p w14:paraId="31CA687C" w14:textId="77777777" w:rsidR="00B24064" w:rsidRDefault="00B24064" w:rsidP="00B2406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69B7C113" w14:textId="3D1727AD" w:rsidR="00B24064" w:rsidRDefault="00B24064" w:rsidP="00B2406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(0.99-1.00)</w:t>
            </w:r>
          </w:p>
        </w:tc>
        <w:tc>
          <w:tcPr>
            <w:tcW w:w="0" w:type="auto"/>
            <w:vAlign w:val="center"/>
          </w:tcPr>
          <w:p w14:paraId="611B444C" w14:textId="77777777" w:rsidR="00B24064" w:rsidRDefault="00B24064" w:rsidP="00B24064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0.81</w:t>
            </w:r>
          </w:p>
          <w:p w14:paraId="4976D8CF" w14:textId="6E180CDF" w:rsidR="00B24064" w:rsidRDefault="00B24064" w:rsidP="00B24064">
            <w:pPr>
              <w:spacing w:line="240" w:lineRule="auto"/>
              <w:jc w:val="center"/>
              <w:rPr>
                <w:color w:val="000000"/>
                <w:u w:val="single"/>
              </w:rPr>
            </w:pPr>
            <w:r>
              <w:t>(0.55-0.93)</w:t>
            </w:r>
          </w:p>
        </w:tc>
      </w:tr>
      <w:tr w:rsidR="00655157" w:rsidRPr="00A50D71" w14:paraId="136400AD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F86FBD4" w14:textId="19A38BF6" w:rsidR="00101DF0" w:rsidRPr="005C0AB9" w:rsidRDefault="00101DF0" w:rsidP="00101DF0">
            <w:pPr>
              <w:spacing w:line="240" w:lineRule="auto"/>
              <w:jc w:val="center"/>
            </w:pPr>
            <w:r w:rsidRPr="005C0AB9">
              <w:t>1</w:t>
            </w:r>
            <w:r>
              <w:t>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877A2FF" w14:textId="061D43C8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0B4E635" w14:textId="33F83C1C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90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6F0435E" w14:textId="4DAFC2F8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A5524E5" w14:textId="68DBC1EC" w:rsidR="00101DF0" w:rsidRDefault="00101DF0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635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0D89D95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5F75446C" w14:textId="7B415369" w:rsidR="00540E44" w:rsidRPr="00A50D71" w:rsidRDefault="00540E44" w:rsidP="00101DF0">
            <w:pPr>
              <w:spacing w:line="240" w:lineRule="auto"/>
              <w:jc w:val="center"/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7A74C33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0.88</w:t>
            </w:r>
          </w:p>
          <w:p w14:paraId="30CEDE45" w14:textId="050E18EF" w:rsidR="00540E44" w:rsidRPr="00540E44" w:rsidRDefault="00540E44" w:rsidP="00101DF0">
            <w:pPr>
              <w:spacing w:line="240" w:lineRule="auto"/>
              <w:jc w:val="center"/>
            </w:pPr>
            <w:r>
              <w:t>(0.85-0.90)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71C0783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0.16</w:t>
            </w:r>
          </w:p>
          <w:p w14:paraId="0B31BA49" w14:textId="7DBEBEBF" w:rsidR="00540E44" w:rsidRDefault="00540E44" w:rsidP="00101DF0">
            <w:pPr>
              <w:spacing w:line="240" w:lineRule="auto"/>
              <w:jc w:val="center"/>
              <w:rPr>
                <w:u w:val="single"/>
              </w:rPr>
            </w:pPr>
            <w:r>
              <w:rPr>
                <w:color w:val="000000"/>
              </w:rPr>
              <w:t>(0.13-0.19)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4F10EAB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0DC4455C" w14:textId="42E6A073" w:rsidR="00540E44" w:rsidRDefault="00540E44" w:rsidP="00101DF0">
            <w:pPr>
              <w:spacing w:line="240" w:lineRule="auto"/>
              <w:jc w:val="center"/>
              <w:rPr>
                <w:u w:val="single"/>
              </w:rPr>
            </w:pPr>
            <w:r>
              <w:rPr>
                <w:color w:val="000000"/>
              </w:rPr>
              <w:t>(0.99-1.00)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9270BC5" w14:textId="77777777" w:rsidR="00101DF0" w:rsidRDefault="00101DF0" w:rsidP="00101DF0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0.82</w:t>
            </w:r>
          </w:p>
          <w:p w14:paraId="3DA58ECC" w14:textId="5DF87945" w:rsidR="00540E44" w:rsidRPr="00540E44" w:rsidRDefault="00540E44" w:rsidP="00101DF0">
            <w:pPr>
              <w:spacing w:line="240" w:lineRule="auto"/>
              <w:jc w:val="center"/>
            </w:pPr>
            <w:r>
              <w:t>(0.58-0.90)</w:t>
            </w:r>
          </w:p>
        </w:tc>
      </w:tr>
      <w:tr w:rsidR="00655157" w:rsidRPr="00A50D71" w14:paraId="16830933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A33319F" w14:textId="7A7F60C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903A756" w14:textId="03B04D4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C374A69" w14:textId="1D911288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02E7284" w14:textId="6180A34D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0EBF9AA" w14:textId="1F05AE2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677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E97F9F8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0.28</w:t>
            </w:r>
          </w:p>
          <w:p w14:paraId="77D59BB6" w14:textId="61F641CA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(0.10-0.53)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AEB8323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0.93</w:t>
            </w:r>
          </w:p>
          <w:p w14:paraId="58C394B8" w14:textId="7214A670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(0.91-0.95)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AFF1FF5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  <w:p w14:paraId="622D491C" w14:textId="7A31F0B7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(0.05-0.19)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9438BBC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7E5A9115" w14:textId="7B634389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(0.98-0.99)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3CE6ADE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0.21</w:t>
            </w:r>
          </w:p>
          <w:p w14:paraId="737CD1A1" w14:textId="7DA49D89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(0.01-0.48)</w:t>
            </w:r>
          </w:p>
        </w:tc>
      </w:tr>
      <w:tr w:rsidR="00655157" w:rsidRPr="00A50D71" w14:paraId="01A015A1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B387B2E" w14:textId="7A24AE4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M-2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0DA74F9" w14:textId="6C3EC084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7C61F17" w14:textId="3E6C895B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6A39CC1" w14:textId="64DE363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DC196E5" w14:textId="3BD27A6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708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E4B17F8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  <w:p w14:paraId="76C68F8D" w14:textId="3D757190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(0.00-0.27)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7EA3492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3A7E158D" w14:textId="3F283A41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(0.96-0.99)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98C96AF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0.06</w:t>
            </w:r>
          </w:p>
          <w:p w14:paraId="120D897C" w14:textId="6934D99B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(0.01-0.30)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D230B90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2C60038F" w14:textId="0DFC1C7D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(0.97-0.98)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16332EE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0.04</w:t>
            </w:r>
          </w:p>
          <w:p w14:paraId="7A75508C" w14:textId="673C985D" w:rsidR="006D305F" w:rsidRDefault="006D305F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(0.00-0.26)</w:t>
            </w:r>
          </w:p>
        </w:tc>
      </w:tr>
      <w:tr w:rsidR="00655157" w:rsidRPr="00A50D71" w14:paraId="5186D13D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AC8E343" w14:textId="41F42F4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7C36DFD" w14:textId="4FC63D9C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F5F4512" w14:textId="033677D2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4E9AC4A" w14:textId="5B9F673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3836A54" w14:textId="0D477E1B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708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3A51548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0.11</w:t>
            </w:r>
          </w:p>
          <w:p w14:paraId="6392CB04" w14:textId="16101E37" w:rsidR="004D00ED" w:rsidRDefault="004D00E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(0.01-0.35)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8087848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118342A1" w14:textId="6682C410" w:rsidR="004D00ED" w:rsidRDefault="004D00E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(0.96-0.99)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707B839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0.11</w:t>
            </w:r>
          </w:p>
          <w:p w14:paraId="739FDCB9" w14:textId="61DB98EE" w:rsidR="004D00ED" w:rsidRDefault="004D00E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(0.03-0.32)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D8AD549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56E394ED" w14:textId="3D3340D0" w:rsidR="004D00ED" w:rsidRDefault="004D00E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(0.97-0.98)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45E5430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0.09</w:t>
            </w:r>
          </w:p>
          <w:p w14:paraId="73D51B57" w14:textId="29CB4FF0" w:rsidR="004D00ED" w:rsidRDefault="004D00ED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(0.00-0.34)</w:t>
            </w:r>
          </w:p>
        </w:tc>
      </w:tr>
      <w:tr w:rsidR="00655157" w:rsidRPr="00A50D71" w14:paraId="416CF33D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C15FC15" w14:textId="69BA614C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M-4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2749330" w14:textId="2E3397E6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D3F5EF2" w14:textId="0C570CA1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32A40D5" w14:textId="028C2734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705F9D4" w14:textId="55C89788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716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2E55427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0.28</w:t>
            </w:r>
          </w:p>
          <w:p w14:paraId="4B4E1AAC" w14:textId="2C66A076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(0.10-0.53)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AD2FF93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0E621E77" w14:textId="186878C7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B7A65EE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0.36</w:t>
            </w:r>
          </w:p>
          <w:p w14:paraId="653776DF" w14:textId="528E0C89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(0.17-0.60)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E58C37F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1BD83955" w14:textId="2E6C9130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(0.98-0.99)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F8F440B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0.27</w:t>
            </w:r>
          </w:p>
          <w:p w14:paraId="511C3012" w14:textId="776235C3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(0.08-0.53)</w:t>
            </w:r>
          </w:p>
        </w:tc>
      </w:tr>
      <w:tr w:rsidR="00655157" w:rsidRPr="00A50D71" w14:paraId="6439514E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B0B2FBE" w14:textId="04E80C3F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73340A0" w14:textId="552A8921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443013C" w14:textId="5BDB9253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9931CBC" w14:textId="1189641B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BC22C24" w14:textId="5ED20D23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719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4D2F870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0.17</w:t>
            </w:r>
          </w:p>
          <w:p w14:paraId="432444BC" w14:textId="5B932F75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(0.04-0.41)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D7BCE65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0.99</w:t>
            </w:r>
          </w:p>
          <w:p w14:paraId="616DAA19" w14:textId="045AC354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E80E14D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0.33</w:t>
            </w:r>
          </w:p>
          <w:p w14:paraId="47237E10" w14:textId="310C71B2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(0.12-0.65)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5F0C049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37A804C1" w14:textId="1D8BF11F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(0.98-0.98)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9AECEAA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0.16</w:t>
            </w:r>
          </w:p>
          <w:p w14:paraId="43CB2AE4" w14:textId="656C218C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(0.02-0.41)</w:t>
            </w:r>
          </w:p>
        </w:tc>
      </w:tr>
      <w:tr w:rsidR="00655157" w:rsidRPr="00A50D71" w14:paraId="6F62A61D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5F10D6F" w14:textId="6249ADB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M-6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B9D049D" w14:textId="3F99E5B3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1C6B1BC" w14:textId="0E0DE1EA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E9D43B3" w14:textId="45A09856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23B1207" w14:textId="3D00FC46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725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6C3DF5B2" w14:textId="77777777" w:rsidR="0054596B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3F2F74E1" w14:textId="782053B0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(0.00-0.19)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59FBDD4" w14:textId="77777777" w:rsidR="0054596B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1AA3A984" w14:textId="7B049399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3AAF543" w14:textId="7F978079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DDBA0E7" w14:textId="77777777" w:rsidR="0054596B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0.98</w:t>
            </w:r>
          </w:p>
          <w:p w14:paraId="208FC9AF" w14:textId="366E3607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(0.98-0.98)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45FE970" w14:textId="77777777" w:rsidR="0054596B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0.00</w:t>
            </w:r>
          </w:p>
          <w:p w14:paraId="4738F6D8" w14:textId="48C979E4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(0.00-0.19)</w:t>
            </w:r>
          </w:p>
        </w:tc>
      </w:tr>
      <w:tr w:rsidR="00655157" w:rsidRPr="00A50D71" w14:paraId="7CB291FF" w14:textId="77777777" w:rsidTr="00C57C38"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68BAB16" w14:textId="1FBFF612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M-7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72F2AE8" w14:textId="224FE583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578DDDCC" w14:textId="6E248550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7882BAF1" w14:textId="0A1B4D25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A4A959A" w14:textId="546B3A50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620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21A5834E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0.94</w:t>
            </w:r>
          </w:p>
          <w:p w14:paraId="2A5A1E12" w14:textId="459B8D90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(0.73-1.00)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46371CEA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0.86</w:t>
            </w:r>
          </w:p>
          <w:p w14:paraId="5E406C4F" w14:textId="62203230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(0.83-0.88)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0E06BEDC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0.14</w:t>
            </w:r>
          </w:p>
          <w:p w14:paraId="6887EF62" w14:textId="46E6185A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(0.12-0.17)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162183DA" w14:textId="77777777" w:rsidR="0054596B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1.00</w:t>
            </w:r>
          </w:p>
          <w:p w14:paraId="41F776E4" w14:textId="0D959442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(0.99-1.00</w:t>
            </w:r>
          </w:p>
        </w:tc>
        <w:tc>
          <w:tcPr>
            <w:tcW w:w="0" w:type="auto"/>
            <w:tcBorders>
              <w:bottom w:val="single" w:sz="4" w:space="0" w:color="000000" w:themeColor="text1"/>
            </w:tcBorders>
            <w:vAlign w:val="center"/>
          </w:tcPr>
          <w:p w14:paraId="3546AFD4" w14:textId="77777777" w:rsidR="0054596B" w:rsidRDefault="0054596B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0.8</w:t>
            </w:r>
            <w:r w:rsidR="00655157">
              <w:rPr>
                <w:color w:val="000000"/>
              </w:rPr>
              <w:t>0</w:t>
            </w:r>
          </w:p>
          <w:p w14:paraId="4D98DF12" w14:textId="1B0C25A0" w:rsidR="00655157" w:rsidRDefault="00655157" w:rsidP="0054596B">
            <w:pPr>
              <w:spacing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(0.56-0.88)</w:t>
            </w:r>
          </w:p>
        </w:tc>
      </w:tr>
      <w:tr w:rsidR="0054596B" w:rsidRPr="00A50D71" w14:paraId="40F45DD0" w14:textId="77777777" w:rsidTr="00C57C38">
        <w:tc>
          <w:tcPr>
            <w:tcW w:w="0" w:type="auto"/>
            <w:gridSpan w:val="10"/>
            <w:tcBorders>
              <w:top w:val="single" w:sz="4" w:space="0" w:color="000000" w:themeColor="text1"/>
              <w:left w:val="nil"/>
              <w:bottom w:val="nil"/>
              <w:right w:val="nil"/>
            </w:tcBorders>
            <w:vAlign w:val="center"/>
          </w:tcPr>
          <w:p w14:paraId="7E7ABB25" w14:textId="77777777" w:rsidR="0054596B" w:rsidRDefault="0054596B" w:rsidP="0054596B">
            <w:pPr>
              <w:spacing w:line="240" w:lineRule="auto"/>
            </w:pPr>
            <w:r>
              <w:t>*Adapted from Xi et al. (2015)</w:t>
            </w:r>
          </w:p>
          <w:p w14:paraId="456A7387" w14:textId="77777777" w:rsidR="0054596B" w:rsidRDefault="0054596B" w:rsidP="0054596B">
            <w:pPr>
              <w:spacing w:line="240" w:lineRule="auto"/>
            </w:pPr>
            <w:r w:rsidRPr="00824111">
              <w:t>†</w:t>
            </w:r>
            <w:r>
              <w:t>Adapted from Cave et al. (2020)</w:t>
            </w:r>
          </w:p>
          <w:p w14:paraId="1FDEC9E7" w14:textId="12A2F52E" w:rsidR="00D700B2" w:rsidRPr="00AE763D" w:rsidRDefault="0054596B" w:rsidP="0054596B">
            <w:pPr>
              <w:spacing w:line="240" w:lineRule="auto"/>
            </w:pPr>
            <w:r>
              <w:t>TP=True Positive, FP=False Positive, FN=False Negative, TN=True Negative, SN=Sensitivity, SP=Specificity, PPV=Positive Predictive Value, NPV=Negative Predictive Value, YI=Youden’s Index</w:t>
            </w:r>
          </w:p>
        </w:tc>
      </w:tr>
      <w:bookmarkEnd w:id="0"/>
    </w:tbl>
    <w:p w14:paraId="4FF9521B" w14:textId="2471E141" w:rsidR="00464139" w:rsidRDefault="00464139" w:rsidP="006376FA">
      <w:pPr>
        <w:widowControl w:val="0"/>
        <w:autoSpaceDE w:val="0"/>
        <w:autoSpaceDN w:val="0"/>
        <w:adjustRightInd w:val="0"/>
        <w:spacing w:line="240" w:lineRule="auto"/>
      </w:pPr>
    </w:p>
    <w:sectPr w:rsidR="00464139" w:rsidSect="008F0044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42EF34" w14:textId="77777777" w:rsidR="00B6556D" w:rsidRDefault="00B6556D" w:rsidP="009C7E26">
      <w:pPr>
        <w:spacing w:line="240" w:lineRule="auto"/>
      </w:pPr>
      <w:r>
        <w:separator/>
      </w:r>
    </w:p>
  </w:endnote>
  <w:endnote w:type="continuationSeparator" w:id="0">
    <w:p w14:paraId="545980B5" w14:textId="77777777" w:rsidR="00B6556D" w:rsidRDefault="00B6556D" w:rsidP="009C7E26">
      <w:pPr>
        <w:spacing w:line="240" w:lineRule="auto"/>
      </w:pPr>
      <w:r>
        <w:continuationSeparator/>
      </w:r>
    </w:p>
  </w:endnote>
  <w:endnote w:type="continuationNotice" w:id="1">
    <w:p w14:paraId="341FBC81" w14:textId="77777777" w:rsidR="00B6556D" w:rsidRDefault="00B6556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922157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43EA05" w14:textId="4104956F" w:rsidR="00CB7370" w:rsidRDefault="00CB737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9595E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14:paraId="01ABB5C4" w14:textId="77777777" w:rsidR="009C7E26" w:rsidRDefault="009C7E2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C2EA9E" w14:textId="77777777" w:rsidR="00B6556D" w:rsidRDefault="00B6556D" w:rsidP="009C7E26">
      <w:pPr>
        <w:spacing w:line="240" w:lineRule="auto"/>
      </w:pPr>
      <w:r>
        <w:separator/>
      </w:r>
    </w:p>
  </w:footnote>
  <w:footnote w:type="continuationSeparator" w:id="0">
    <w:p w14:paraId="3D1A3E66" w14:textId="77777777" w:rsidR="00B6556D" w:rsidRDefault="00B6556D" w:rsidP="009C7E26">
      <w:pPr>
        <w:spacing w:line="240" w:lineRule="auto"/>
      </w:pPr>
      <w:r>
        <w:continuationSeparator/>
      </w:r>
    </w:p>
  </w:footnote>
  <w:footnote w:type="continuationNotice" w:id="1">
    <w:p w14:paraId="3A1F6A08" w14:textId="77777777" w:rsidR="00B6556D" w:rsidRDefault="00B6556D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283066"/>
    <w:multiLevelType w:val="hybridMultilevel"/>
    <w:tmpl w:val="CC28D9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8D253E"/>
    <w:multiLevelType w:val="hybridMultilevel"/>
    <w:tmpl w:val="CC28D9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AC4B3C"/>
    <w:multiLevelType w:val="hybridMultilevel"/>
    <w:tmpl w:val="CC28D9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555E31"/>
    <w:multiLevelType w:val="multilevel"/>
    <w:tmpl w:val="B094A1B8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7FB3521A"/>
    <w:multiLevelType w:val="hybridMultilevel"/>
    <w:tmpl w:val="574A454E"/>
    <w:lvl w:ilvl="0" w:tplc="859C2CF0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3F"/>
    <w:rsid w:val="00000B47"/>
    <w:rsid w:val="000017C0"/>
    <w:rsid w:val="000126AB"/>
    <w:rsid w:val="0002419D"/>
    <w:rsid w:val="00035EB7"/>
    <w:rsid w:val="00036020"/>
    <w:rsid w:val="00036C3F"/>
    <w:rsid w:val="00040360"/>
    <w:rsid w:val="000413A6"/>
    <w:rsid w:val="00041717"/>
    <w:rsid w:val="00041E12"/>
    <w:rsid w:val="0005002F"/>
    <w:rsid w:val="0005350B"/>
    <w:rsid w:val="00053E5B"/>
    <w:rsid w:val="00056D6F"/>
    <w:rsid w:val="00062B12"/>
    <w:rsid w:val="00070CB9"/>
    <w:rsid w:val="00075143"/>
    <w:rsid w:val="0007577E"/>
    <w:rsid w:val="00087C15"/>
    <w:rsid w:val="00092DA3"/>
    <w:rsid w:val="00093031"/>
    <w:rsid w:val="000A4ED7"/>
    <w:rsid w:val="000A59D5"/>
    <w:rsid w:val="000B107D"/>
    <w:rsid w:val="000B120B"/>
    <w:rsid w:val="000C0448"/>
    <w:rsid w:val="000D6590"/>
    <w:rsid w:val="000E1126"/>
    <w:rsid w:val="000E2629"/>
    <w:rsid w:val="000E3111"/>
    <w:rsid w:val="000E6D05"/>
    <w:rsid w:val="00101DF0"/>
    <w:rsid w:val="00112CAD"/>
    <w:rsid w:val="00126783"/>
    <w:rsid w:val="00146989"/>
    <w:rsid w:val="0015063C"/>
    <w:rsid w:val="00161F46"/>
    <w:rsid w:val="00172EA9"/>
    <w:rsid w:val="001865FA"/>
    <w:rsid w:val="001A7585"/>
    <w:rsid w:val="001B1B04"/>
    <w:rsid w:val="001B5B2E"/>
    <w:rsid w:val="001B5C00"/>
    <w:rsid w:val="001C21E0"/>
    <w:rsid w:val="001C709B"/>
    <w:rsid w:val="001D71DF"/>
    <w:rsid w:val="001E459B"/>
    <w:rsid w:val="001F07CD"/>
    <w:rsid w:val="001F5939"/>
    <w:rsid w:val="00202821"/>
    <w:rsid w:val="00206445"/>
    <w:rsid w:val="00210DED"/>
    <w:rsid w:val="00216A3C"/>
    <w:rsid w:val="00221B8D"/>
    <w:rsid w:val="002224A8"/>
    <w:rsid w:val="002300D8"/>
    <w:rsid w:val="002338A4"/>
    <w:rsid w:val="002417B4"/>
    <w:rsid w:val="00253C25"/>
    <w:rsid w:val="002542C1"/>
    <w:rsid w:val="00254D66"/>
    <w:rsid w:val="0026372A"/>
    <w:rsid w:val="0026510A"/>
    <w:rsid w:val="00265258"/>
    <w:rsid w:val="002714AD"/>
    <w:rsid w:val="00272AA7"/>
    <w:rsid w:val="00281F27"/>
    <w:rsid w:val="0028758F"/>
    <w:rsid w:val="0029442D"/>
    <w:rsid w:val="00295CD6"/>
    <w:rsid w:val="0029693A"/>
    <w:rsid w:val="002A45EC"/>
    <w:rsid w:val="002A70EE"/>
    <w:rsid w:val="002B4A2C"/>
    <w:rsid w:val="002B5B5B"/>
    <w:rsid w:val="002C4A9A"/>
    <w:rsid w:val="002E1501"/>
    <w:rsid w:val="002E56B2"/>
    <w:rsid w:val="002F6215"/>
    <w:rsid w:val="00304924"/>
    <w:rsid w:val="00312FAB"/>
    <w:rsid w:val="00315090"/>
    <w:rsid w:val="00316856"/>
    <w:rsid w:val="00317243"/>
    <w:rsid w:val="00324403"/>
    <w:rsid w:val="00326F38"/>
    <w:rsid w:val="003327B9"/>
    <w:rsid w:val="003340AD"/>
    <w:rsid w:val="00335F60"/>
    <w:rsid w:val="00350C5C"/>
    <w:rsid w:val="00352D02"/>
    <w:rsid w:val="00355AE1"/>
    <w:rsid w:val="0037453F"/>
    <w:rsid w:val="003839EB"/>
    <w:rsid w:val="00387154"/>
    <w:rsid w:val="0039760D"/>
    <w:rsid w:val="003A2289"/>
    <w:rsid w:val="003A7864"/>
    <w:rsid w:val="003C1AD7"/>
    <w:rsid w:val="003D0630"/>
    <w:rsid w:val="003D2BCE"/>
    <w:rsid w:val="003F3C22"/>
    <w:rsid w:val="00416380"/>
    <w:rsid w:val="004273A1"/>
    <w:rsid w:val="00432163"/>
    <w:rsid w:val="00432B22"/>
    <w:rsid w:val="00435E29"/>
    <w:rsid w:val="0044366B"/>
    <w:rsid w:val="00443E1C"/>
    <w:rsid w:val="004504BA"/>
    <w:rsid w:val="00452424"/>
    <w:rsid w:val="004607B0"/>
    <w:rsid w:val="004622E4"/>
    <w:rsid w:val="00463DB0"/>
    <w:rsid w:val="00464139"/>
    <w:rsid w:val="00464D36"/>
    <w:rsid w:val="00480493"/>
    <w:rsid w:val="004A1134"/>
    <w:rsid w:val="004A1B44"/>
    <w:rsid w:val="004A43AF"/>
    <w:rsid w:val="004C2E71"/>
    <w:rsid w:val="004D00ED"/>
    <w:rsid w:val="004D438D"/>
    <w:rsid w:val="004E1A3A"/>
    <w:rsid w:val="004F073F"/>
    <w:rsid w:val="004F6E49"/>
    <w:rsid w:val="00502A57"/>
    <w:rsid w:val="005052AA"/>
    <w:rsid w:val="00515F8A"/>
    <w:rsid w:val="00520E85"/>
    <w:rsid w:val="00525E6E"/>
    <w:rsid w:val="005277C1"/>
    <w:rsid w:val="0053022B"/>
    <w:rsid w:val="0054068E"/>
    <w:rsid w:val="00540E44"/>
    <w:rsid w:val="005436DE"/>
    <w:rsid w:val="0054596B"/>
    <w:rsid w:val="005568ED"/>
    <w:rsid w:val="005579F0"/>
    <w:rsid w:val="005630F4"/>
    <w:rsid w:val="0058631F"/>
    <w:rsid w:val="005923A9"/>
    <w:rsid w:val="0059595E"/>
    <w:rsid w:val="005B0E49"/>
    <w:rsid w:val="005B347F"/>
    <w:rsid w:val="005D4050"/>
    <w:rsid w:val="005D4462"/>
    <w:rsid w:val="005E0B89"/>
    <w:rsid w:val="005E23A4"/>
    <w:rsid w:val="005E5052"/>
    <w:rsid w:val="005F643B"/>
    <w:rsid w:val="005F67E0"/>
    <w:rsid w:val="005F7FA4"/>
    <w:rsid w:val="00601B13"/>
    <w:rsid w:val="006107E7"/>
    <w:rsid w:val="0061082E"/>
    <w:rsid w:val="006224BC"/>
    <w:rsid w:val="00635140"/>
    <w:rsid w:val="00635D4E"/>
    <w:rsid w:val="00636850"/>
    <w:rsid w:val="006376FA"/>
    <w:rsid w:val="00650F3D"/>
    <w:rsid w:val="00652122"/>
    <w:rsid w:val="00655157"/>
    <w:rsid w:val="00672E01"/>
    <w:rsid w:val="006751D1"/>
    <w:rsid w:val="00687127"/>
    <w:rsid w:val="00694CED"/>
    <w:rsid w:val="006B5082"/>
    <w:rsid w:val="006B7DFC"/>
    <w:rsid w:val="006C100A"/>
    <w:rsid w:val="006C130B"/>
    <w:rsid w:val="006C6E56"/>
    <w:rsid w:val="006D305F"/>
    <w:rsid w:val="006F3362"/>
    <w:rsid w:val="006F5C8F"/>
    <w:rsid w:val="00702169"/>
    <w:rsid w:val="00703D3B"/>
    <w:rsid w:val="0070713F"/>
    <w:rsid w:val="00711A4C"/>
    <w:rsid w:val="00723470"/>
    <w:rsid w:val="00735A86"/>
    <w:rsid w:val="00743265"/>
    <w:rsid w:val="00745BC5"/>
    <w:rsid w:val="007505B4"/>
    <w:rsid w:val="007530E4"/>
    <w:rsid w:val="00755322"/>
    <w:rsid w:val="0076038D"/>
    <w:rsid w:val="00777098"/>
    <w:rsid w:val="0078519A"/>
    <w:rsid w:val="007859A3"/>
    <w:rsid w:val="00785C22"/>
    <w:rsid w:val="00787673"/>
    <w:rsid w:val="00787B6B"/>
    <w:rsid w:val="007959D3"/>
    <w:rsid w:val="007A0181"/>
    <w:rsid w:val="007B2847"/>
    <w:rsid w:val="007B3D91"/>
    <w:rsid w:val="007B3FEC"/>
    <w:rsid w:val="007C1649"/>
    <w:rsid w:val="007D41A5"/>
    <w:rsid w:val="007D7CF4"/>
    <w:rsid w:val="007D7F70"/>
    <w:rsid w:val="00805F4D"/>
    <w:rsid w:val="0081092F"/>
    <w:rsid w:val="00813998"/>
    <w:rsid w:val="00827935"/>
    <w:rsid w:val="008425AB"/>
    <w:rsid w:val="00843CB4"/>
    <w:rsid w:val="00852737"/>
    <w:rsid w:val="00853CE0"/>
    <w:rsid w:val="008568DE"/>
    <w:rsid w:val="00876496"/>
    <w:rsid w:val="008765D8"/>
    <w:rsid w:val="00876844"/>
    <w:rsid w:val="00891C37"/>
    <w:rsid w:val="00894819"/>
    <w:rsid w:val="008963CA"/>
    <w:rsid w:val="008A21ED"/>
    <w:rsid w:val="008A633B"/>
    <w:rsid w:val="008B04D3"/>
    <w:rsid w:val="008B0E68"/>
    <w:rsid w:val="008B5DFE"/>
    <w:rsid w:val="008C358B"/>
    <w:rsid w:val="008D126D"/>
    <w:rsid w:val="008E3D53"/>
    <w:rsid w:val="008F0044"/>
    <w:rsid w:val="008F3525"/>
    <w:rsid w:val="00900A9A"/>
    <w:rsid w:val="0090171C"/>
    <w:rsid w:val="00902B74"/>
    <w:rsid w:val="0090435A"/>
    <w:rsid w:val="00911A3D"/>
    <w:rsid w:val="00913A8A"/>
    <w:rsid w:val="00916C4E"/>
    <w:rsid w:val="00925D94"/>
    <w:rsid w:val="00925EE9"/>
    <w:rsid w:val="00926628"/>
    <w:rsid w:val="0093284D"/>
    <w:rsid w:val="009476F4"/>
    <w:rsid w:val="0095043B"/>
    <w:rsid w:val="00956795"/>
    <w:rsid w:val="00960E17"/>
    <w:rsid w:val="009725EF"/>
    <w:rsid w:val="00991A97"/>
    <w:rsid w:val="00992D8C"/>
    <w:rsid w:val="009A2438"/>
    <w:rsid w:val="009B0843"/>
    <w:rsid w:val="009B0D05"/>
    <w:rsid w:val="009B5447"/>
    <w:rsid w:val="009C4E50"/>
    <w:rsid w:val="009C7DD1"/>
    <w:rsid w:val="009C7E26"/>
    <w:rsid w:val="009D493B"/>
    <w:rsid w:val="009D7621"/>
    <w:rsid w:val="009E1E18"/>
    <w:rsid w:val="009E5310"/>
    <w:rsid w:val="009E73FF"/>
    <w:rsid w:val="009F086A"/>
    <w:rsid w:val="00A2409B"/>
    <w:rsid w:val="00A25FBA"/>
    <w:rsid w:val="00A263B5"/>
    <w:rsid w:val="00A34FD8"/>
    <w:rsid w:val="00A3716C"/>
    <w:rsid w:val="00A37D71"/>
    <w:rsid w:val="00A4648A"/>
    <w:rsid w:val="00A77FA0"/>
    <w:rsid w:val="00A82CC0"/>
    <w:rsid w:val="00A84DD2"/>
    <w:rsid w:val="00A8720A"/>
    <w:rsid w:val="00A91D7B"/>
    <w:rsid w:val="00A92419"/>
    <w:rsid w:val="00A961B3"/>
    <w:rsid w:val="00A965F9"/>
    <w:rsid w:val="00AA6208"/>
    <w:rsid w:val="00AB4E4E"/>
    <w:rsid w:val="00AC153D"/>
    <w:rsid w:val="00AC225E"/>
    <w:rsid w:val="00AC4C03"/>
    <w:rsid w:val="00AD7D59"/>
    <w:rsid w:val="00AE0F97"/>
    <w:rsid w:val="00AE5EEE"/>
    <w:rsid w:val="00AF6C75"/>
    <w:rsid w:val="00B06B54"/>
    <w:rsid w:val="00B13E38"/>
    <w:rsid w:val="00B14325"/>
    <w:rsid w:val="00B14DB1"/>
    <w:rsid w:val="00B17E2C"/>
    <w:rsid w:val="00B206B2"/>
    <w:rsid w:val="00B218D3"/>
    <w:rsid w:val="00B24064"/>
    <w:rsid w:val="00B331DC"/>
    <w:rsid w:val="00B347F9"/>
    <w:rsid w:val="00B35363"/>
    <w:rsid w:val="00B4035A"/>
    <w:rsid w:val="00B435BB"/>
    <w:rsid w:val="00B50F34"/>
    <w:rsid w:val="00B53A16"/>
    <w:rsid w:val="00B6556D"/>
    <w:rsid w:val="00B666A1"/>
    <w:rsid w:val="00B72B73"/>
    <w:rsid w:val="00B77293"/>
    <w:rsid w:val="00B83501"/>
    <w:rsid w:val="00B950F4"/>
    <w:rsid w:val="00BA773B"/>
    <w:rsid w:val="00BC0CBA"/>
    <w:rsid w:val="00BC1A7C"/>
    <w:rsid w:val="00BC3BCB"/>
    <w:rsid w:val="00BC601B"/>
    <w:rsid w:val="00BE3A66"/>
    <w:rsid w:val="00BF4389"/>
    <w:rsid w:val="00BF66FC"/>
    <w:rsid w:val="00BF6C3F"/>
    <w:rsid w:val="00BF7BB6"/>
    <w:rsid w:val="00C05B1A"/>
    <w:rsid w:val="00C05BD9"/>
    <w:rsid w:val="00C25BBF"/>
    <w:rsid w:val="00C279A5"/>
    <w:rsid w:val="00C36F99"/>
    <w:rsid w:val="00C40BF4"/>
    <w:rsid w:val="00C432BE"/>
    <w:rsid w:val="00C57C38"/>
    <w:rsid w:val="00C82F7C"/>
    <w:rsid w:val="00C90AE3"/>
    <w:rsid w:val="00CA3733"/>
    <w:rsid w:val="00CA5613"/>
    <w:rsid w:val="00CB53B1"/>
    <w:rsid w:val="00CB6AE8"/>
    <w:rsid w:val="00CB7370"/>
    <w:rsid w:val="00CC53CB"/>
    <w:rsid w:val="00CD3E60"/>
    <w:rsid w:val="00CE5FE6"/>
    <w:rsid w:val="00CF5BE0"/>
    <w:rsid w:val="00D0367C"/>
    <w:rsid w:val="00D05A3F"/>
    <w:rsid w:val="00D07FA4"/>
    <w:rsid w:val="00D17396"/>
    <w:rsid w:val="00D207A0"/>
    <w:rsid w:val="00D2450D"/>
    <w:rsid w:val="00D30449"/>
    <w:rsid w:val="00D34684"/>
    <w:rsid w:val="00D47B80"/>
    <w:rsid w:val="00D55D70"/>
    <w:rsid w:val="00D560C0"/>
    <w:rsid w:val="00D566CC"/>
    <w:rsid w:val="00D600F5"/>
    <w:rsid w:val="00D62243"/>
    <w:rsid w:val="00D647AB"/>
    <w:rsid w:val="00D700B2"/>
    <w:rsid w:val="00D73940"/>
    <w:rsid w:val="00D82643"/>
    <w:rsid w:val="00D92DA3"/>
    <w:rsid w:val="00D92F7A"/>
    <w:rsid w:val="00DB32F2"/>
    <w:rsid w:val="00DB732C"/>
    <w:rsid w:val="00DC0667"/>
    <w:rsid w:val="00DC06B5"/>
    <w:rsid w:val="00DC2C0A"/>
    <w:rsid w:val="00DD7BE5"/>
    <w:rsid w:val="00DE3FCE"/>
    <w:rsid w:val="00DF4FAD"/>
    <w:rsid w:val="00DF62E1"/>
    <w:rsid w:val="00DF718A"/>
    <w:rsid w:val="00DF7BC8"/>
    <w:rsid w:val="00E003AE"/>
    <w:rsid w:val="00E04E7D"/>
    <w:rsid w:val="00E05091"/>
    <w:rsid w:val="00E0608B"/>
    <w:rsid w:val="00E06B22"/>
    <w:rsid w:val="00E109A3"/>
    <w:rsid w:val="00E12666"/>
    <w:rsid w:val="00E209F1"/>
    <w:rsid w:val="00E24F26"/>
    <w:rsid w:val="00E26D8B"/>
    <w:rsid w:val="00E30EC6"/>
    <w:rsid w:val="00E32F06"/>
    <w:rsid w:val="00E34EA7"/>
    <w:rsid w:val="00E55650"/>
    <w:rsid w:val="00E55EA4"/>
    <w:rsid w:val="00E61646"/>
    <w:rsid w:val="00E64C12"/>
    <w:rsid w:val="00E72067"/>
    <w:rsid w:val="00E800C7"/>
    <w:rsid w:val="00E8403D"/>
    <w:rsid w:val="00E972F9"/>
    <w:rsid w:val="00EA0A20"/>
    <w:rsid w:val="00EA2138"/>
    <w:rsid w:val="00EA5F6E"/>
    <w:rsid w:val="00EB0497"/>
    <w:rsid w:val="00EB495F"/>
    <w:rsid w:val="00EC3CEF"/>
    <w:rsid w:val="00ED5777"/>
    <w:rsid w:val="00EE305C"/>
    <w:rsid w:val="00F021DD"/>
    <w:rsid w:val="00F06C21"/>
    <w:rsid w:val="00F1289D"/>
    <w:rsid w:val="00F15470"/>
    <w:rsid w:val="00F22001"/>
    <w:rsid w:val="00F22D5E"/>
    <w:rsid w:val="00F27620"/>
    <w:rsid w:val="00F31726"/>
    <w:rsid w:val="00F35955"/>
    <w:rsid w:val="00F37335"/>
    <w:rsid w:val="00F50A9D"/>
    <w:rsid w:val="00F51C75"/>
    <w:rsid w:val="00F52A51"/>
    <w:rsid w:val="00F54D4A"/>
    <w:rsid w:val="00F63494"/>
    <w:rsid w:val="00F72877"/>
    <w:rsid w:val="00F755B6"/>
    <w:rsid w:val="00F816D6"/>
    <w:rsid w:val="00F8351D"/>
    <w:rsid w:val="00FA135F"/>
    <w:rsid w:val="00FA2A2C"/>
    <w:rsid w:val="00FA7D60"/>
    <w:rsid w:val="00FB44CF"/>
    <w:rsid w:val="00FC17B7"/>
    <w:rsid w:val="00FC1D1C"/>
    <w:rsid w:val="00FC4A09"/>
    <w:rsid w:val="00FD4B8F"/>
    <w:rsid w:val="00FD4CA6"/>
    <w:rsid w:val="00FE2A48"/>
    <w:rsid w:val="00FE57A5"/>
    <w:rsid w:val="00FE5AC6"/>
    <w:rsid w:val="00FE5DA3"/>
    <w:rsid w:val="00FF4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076FEF"/>
  <w15:chartTrackingRefBased/>
  <w15:docId w15:val="{0A36BFD9-4B27-6545-9A84-5BFD09F16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A3F"/>
    <w:pPr>
      <w:spacing w:line="48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5A3F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57C38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5A3F"/>
    <w:pPr>
      <w:keepNext/>
      <w:keepLines/>
      <w:spacing w:before="40"/>
      <w:outlineLvl w:val="2"/>
    </w:pPr>
    <w:rPr>
      <w:rFonts w:eastAsiaTheme="majorEastAsia" w:cstheme="majorBidi"/>
      <w:b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05A3F"/>
    <w:pPr>
      <w:keepNext/>
      <w:keepLines/>
      <w:spacing w:before="40"/>
      <w:outlineLvl w:val="3"/>
    </w:pPr>
    <w:rPr>
      <w:rFonts w:eastAsiaTheme="majorEastAsia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5A3F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C57C38"/>
    <w:rPr>
      <w:rFonts w:ascii="Times New Roman" w:eastAsiaTheme="majorEastAsia" w:hAnsi="Times New Roman" w:cstheme="majorBidi"/>
      <w:b/>
      <w:color w:val="000000" w:themeColor="tex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05A3F"/>
    <w:rPr>
      <w:rFonts w:ascii="Times New Roman" w:eastAsiaTheme="majorEastAsia" w:hAnsi="Times New Roman" w:cstheme="majorBidi"/>
      <w:b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rsid w:val="00D05A3F"/>
    <w:rPr>
      <w:rFonts w:ascii="Times New Roman" w:eastAsiaTheme="majorEastAsia" w:hAnsi="Times New Roman" w:cstheme="majorBidi"/>
      <w:i/>
      <w:iCs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D05A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5A3F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D05A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5A3F"/>
    <w:rPr>
      <w:rFonts w:ascii="Times New Roman" w:hAnsi="Times New Roman"/>
    </w:rPr>
  </w:style>
  <w:style w:type="paragraph" w:styleId="TOCHeading">
    <w:name w:val="TOC Heading"/>
    <w:basedOn w:val="Heading1"/>
    <w:next w:val="Normal"/>
    <w:uiPriority w:val="39"/>
    <w:unhideWhenUsed/>
    <w:qFormat/>
    <w:rsid w:val="00D05A3F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D05A3F"/>
    <w:pPr>
      <w:spacing w:before="120"/>
      <w:ind w:left="240"/>
    </w:pPr>
    <w:rPr>
      <w:rFonts w:cstheme="minorHAnsi"/>
      <w:bCs/>
      <w:sz w:val="22"/>
      <w:szCs w:val="22"/>
    </w:rPr>
  </w:style>
  <w:style w:type="paragraph" w:styleId="TOC1">
    <w:name w:val="toc 1"/>
    <w:basedOn w:val="Normal"/>
    <w:next w:val="Normal"/>
    <w:autoRedefine/>
    <w:uiPriority w:val="39"/>
    <w:unhideWhenUsed/>
    <w:rsid w:val="00D05A3F"/>
    <w:pPr>
      <w:tabs>
        <w:tab w:val="right" w:leader="dot" w:pos="9350"/>
      </w:tabs>
      <w:spacing w:before="120" w:line="240" w:lineRule="auto"/>
    </w:pPr>
    <w:rPr>
      <w:rFonts w:cstheme="minorHAnsi"/>
      <w:b/>
      <w:bCs/>
      <w:iCs/>
    </w:rPr>
  </w:style>
  <w:style w:type="paragraph" w:styleId="TOC3">
    <w:name w:val="toc 3"/>
    <w:basedOn w:val="Normal"/>
    <w:next w:val="Normal"/>
    <w:autoRedefine/>
    <w:uiPriority w:val="39"/>
    <w:unhideWhenUsed/>
    <w:rsid w:val="00D05A3F"/>
    <w:pPr>
      <w:ind w:left="48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D05A3F"/>
    <w:pPr>
      <w:ind w:left="72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D05A3F"/>
    <w:pPr>
      <w:ind w:left="96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D05A3F"/>
    <w:pPr>
      <w:ind w:left="12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D05A3F"/>
    <w:pPr>
      <w:ind w:left="144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D05A3F"/>
    <w:pPr>
      <w:ind w:left="168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D05A3F"/>
    <w:pPr>
      <w:ind w:left="1920"/>
    </w:pPr>
    <w:rPr>
      <w:rFonts w:cstheme="minorHAnsi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05A3F"/>
    <w:rPr>
      <w:color w:val="0563C1" w:themeColor="hyperlink"/>
      <w:u w:val="single"/>
    </w:rPr>
  </w:style>
  <w:style w:type="character" w:styleId="PageNumber">
    <w:name w:val="page number"/>
    <w:basedOn w:val="DefaultParagraphFont"/>
    <w:uiPriority w:val="99"/>
    <w:semiHidden/>
    <w:unhideWhenUsed/>
    <w:rsid w:val="00D05A3F"/>
  </w:style>
  <w:style w:type="paragraph" w:styleId="ListParagraph">
    <w:name w:val="List Paragraph"/>
    <w:basedOn w:val="Normal"/>
    <w:uiPriority w:val="34"/>
    <w:qFormat/>
    <w:rsid w:val="00D05A3F"/>
    <w:pPr>
      <w:ind w:left="720"/>
      <w:contextualSpacing/>
    </w:pPr>
  </w:style>
  <w:style w:type="paragraph" w:styleId="NoSpacing">
    <w:name w:val="No Spacing"/>
    <w:uiPriority w:val="1"/>
    <w:qFormat/>
    <w:rsid w:val="00D05A3F"/>
    <w:rPr>
      <w:rFonts w:ascii="Times New Roman" w:hAnsi="Times New Roman"/>
    </w:rPr>
  </w:style>
  <w:style w:type="paragraph" w:customStyle="1" w:styleId="BodyMain">
    <w:name w:val="Body_Main"/>
    <w:basedOn w:val="Normal"/>
    <w:link w:val="BodyMainChar"/>
    <w:qFormat/>
    <w:rsid w:val="00D05A3F"/>
    <w:rPr>
      <w:rFonts w:eastAsia="Times New Roman" w:cs="Times New Roman"/>
      <w:sz w:val="22"/>
      <w:szCs w:val="20"/>
      <w:lang w:val="en-US"/>
    </w:rPr>
  </w:style>
  <w:style w:type="character" w:customStyle="1" w:styleId="BodyMainChar">
    <w:name w:val="Body_Main Char"/>
    <w:basedOn w:val="DefaultParagraphFont"/>
    <w:link w:val="BodyMain"/>
    <w:rsid w:val="00D05A3F"/>
    <w:rPr>
      <w:rFonts w:ascii="Times New Roman" w:eastAsia="Times New Roman" w:hAnsi="Times New Roman" w:cs="Times New Roman"/>
      <w:sz w:val="22"/>
      <w:szCs w:val="20"/>
      <w:lang w:val="en-US"/>
    </w:rPr>
  </w:style>
  <w:style w:type="character" w:customStyle="1" w:styleId="StyleBody">
    <w:name w:val="Style +Body"/>
    <w:basedOn w:val="BodyMainChar"/>
    <w:rsid w:val="00D05A3F"/>
    <w:rPr>
      <w:rFonts w:ascii="Times New Roman" w:eastAsia="Times New Roman" w:hAnsi="Times New Roman" w:cs="Times New Roman"/>
      <w:sz w:val="22"/>
      <w:szCs w:val="20"/>
      <w:lang w:val="en-US"/>
    </w:rPr>
  </w:style>
  <w:style w:type="table" w:styleId="TableGrid">
    <w:name w:val="Table Grid"/>
    <w:basedOn w:val="TableNormal"/>
    <w:uiPriority w:val="39"/>
    <w:rsid w:val="00D0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05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05A3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5A3F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D05A3F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0E26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34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E2629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26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2629"/>
    <w:rPr>
      <w:rFonts w:ascii="Times New Roman" w:hAnsi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C7E26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7E2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7E26"/>
    <w:rPr>
      <w:rFonts w:ascii="Segoe UI" w:hAnsi="Segoe UI" w:cs="Segoe UI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075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6F32D0A-2001-4D29-A17E-9FAD371A1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1489</Words>
  <Characters>8493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Moloney</dc:creator>
  <cp:keywords/>
  <dc:description/>
  <cp:lastModifiedBy>Indhumathi</cp:lastModifiedBy>
  <cp:revision>3</cp:revision>
  <dcterms:created xsi:type="dcterms:W3CDTF">2023-06-21T14:29:00Z</dcterms:created>
  <dcterms:modified xsi:type="dcterms:W3CDTF">2023-11-03T11:28:00Z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24fd71f2-6bc4-3f22-a57c-a176e78f80eb</vt:lpwstr>
  </property>
  <property fmtid="{D5CDD505-2E9C-101B-9397-08002B2CF9AE}" pid="4" name="Mendeley Citation Style_1">
    <vt:lpwstr>http://www.zotero.org/styles/nature</vt:lpwstr>
  </property>
  <property fmtid="{D5CDD505-2E9C-101B-9397-08002B2CF9AE}" pid="5" name="Mendeley Recent Style Id 0_1">
    <vt:lpwstr>http://www.zotero.org/styles/american-political-science-association</vt:lpwstr>
  </property>
  <property fmtid="{D5CDD505-2E9C-101B-9397-08002B2CF9AE}" pid="6" name="Mendeley Recent Style Name 0_1">
    <vt:lpwstr>American Political Science Association</vt:lpwstr>
  </property>
  <property fmtid="{D5CDD505-2E9C-101B-9397-08002B2CF9AE}" pid="7" name="Mendeley Recent Style Id 1_1">
    <vt:lpwstr>http://www.zotero.org/styles/apa</vt:lpwstr>
  </property>
  <property fmtid="{D5CDD505-2E9C-101B-9397-08002B2CF9AE}" pid="8" name="Mendeley Recent Style Name 1_1">
    <vt:lpwstr>American Psychological Association 6th edition</vt:lpwstr>
  </property>
  <property fmtid="{D5CDD505-2E9C-101B-9397-08002B2CF9AE}" pid="9" name="Mendeley Recent Style Id 2_1">
    <vt:lpwstr>http://www.zotero.org/styles/american-sociological-association</vt:lpwstr>
  </property>
  <property fmtid="{D5CDD505-2E9C-101B-9397-08002B2CF9AE}" pid="10" name="Mendeley Recent Style Name 2_1">
    <vt:lpwstr>American Sociological Association</vt:lpwstr>
  </property>
  <property fmtid="{D5CDD505-2E9C-101B-9397-08002B2CF9AE}" pid="11" name="Mendeley Recent Style Id 3_1">
    <vt:lpwstr>http://www.zotero.org/styles/chicago-author-date</vt:lpwstr>
  </property>
  <property fmtid="{D5CDD505-2E9C-101B-9397-08002B2CF9AE}" pid="12" name="Mendeley Recent Style Name 3_1">
    <vt:lpwstr>Chicago Manual of Style 17th edition (author-date)</vt:lpwstr>
  </property>
  <property fmtid="{D5CDD505-2E9C-101B-9397-08002B2CF9AE}" pid="13" name="Mendeley Recent Style Id 4_1">
    <vt:lpwstr>http://www.zotero.org/styles/chicago-note-bibliography</vt:lpwstr>
  </property>
  <property fmtid="{D5CDD505-2E9C-101B-9397-08002B2CF9AE}" pid="14" name="Mendeley Recent Style Name 4_1">
    <vt:lpwstr>Chicago Manual of Style 17th edition (note)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10th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http://www.zotero.org/styles/nature</vt:lpwstr>
  </property>
  <property fmtid="{D5CDD505-2E9C-101B-9397-08002B2CF9AE}" pid="22" name="Mendeley Recent Style Name 8_1">
    <vt:lpwstr>Nature</vt:lpwstr>
  </property>
  <property fmtid="{D5CDD505-2E9C-101B-9397-08002B2CF9AE}" pid="23" name="Mendeley Recent Style Id 9_1">
    <vt:lpwstr>http://www.zotero.org/styles/vancouver</vt:lpwstr>
  </property>
  <property fmtid="{D5CDD505-2E9C-101B-9397-08002B2CF9AE}" pid="24" name="Mendeley Recent Style Name 9_1">
    <vt:lpwstr>Vancouver</vt:lpwstr>
  </property>
</Properties>
</file>