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2F07" w14:textId="30DE91D0" w:rsidR="00693D09" w:rsidRDefault="00693D09" w:rsidP="00C76A47">
      <w:pPr>
        <w:adjustRightInd w:val="0"/>
        <w:snapToGrid w:val="0"/>
        <w:spacing w:before="100" w:beforeAutospacing="1" w:after="100" w:afterAutospacing="1"/>
        <w:jc w:val="left"/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/>
          <w:b/>
          <w:bCs/>
          <w:kern w:val="0"/>
          <w:sz w:val="22"/>
        </w:rPr>
        <w:t xml:space="preserve">Table </w:t>
      </w:r>
      <w:proofErr w:type="spellStart"/>
      <w:r>
        <w:rPr>
          <w:rFonts w:ascii="Times New Roman" w:hAnsi="Times New Roman" w:cs="Times New Roman"/>
          <w:b/>
          <w:bCs/>
          <w:kern w:val="0"/>
          <w:sz w:val="22"/>
        </w:rPr>
        <w:t>S2</w:t>
      </w:r>
      <w:proofErr w:type="spellEnd"/>
      <w:r>
        <w:rPr>
          <w:rFonts w:ascii="Times New Roman" w:hAnsi="Times New Roman" w:cs="Times New Roman"/>
          <w:b/>
          <w:bCs/>
          <w:kern w:val="0"/>
          <w:sz w:val="22"/>
        </w:rPr>
        <w:t>. The detailed search strategy</w:t>
      </w:r>
    </w:p>
    <w:tbl>
      <w:tblPr>
        <w:tblStyle w:val="a3"/>
        <w:tblpPr w:leftFromText="180" w:rightFromText="180" w:vertAnchor="page" w:horzAnchor="margin" w:tblpXSpec="center" w:tblpY="1951"/>
        <w:tblW w:w="125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0"/>
        <w:gridCol w:w="959"/>
        <w:gridCol w:w="6721"/>
        <w:gridCol w:w="1406"/>
        <w:gridCol w:w="1406"/>
      </w:tblGrid>
      <w:tr w:rsidR="00DA0B22" w14:paraId="1ADEDB96" w14:textId="05E2AD1E" w:rsidTr="001F624B">
        <w:trPr>
          <w:trHeight w:val="118"/>
        </w:trPr>
        <w:tc>
          <w:tcPr>
            <w:tcW w:w="2080" w:type="dxa"/>
            <w:tcBorders>
              <w:top w:val="single" w:sz="12" w:space="0" w:color="auto"/>
              <w:bottom w:val="single" w:sz="12" w:space="0" w:color="auto"/>
            </w:tcBorders>
          </w:tcPr>
          <w:p w14:paraId="404E6754" w14:textId="430E781B" w:rsidR="00DA0B22" w:rsidRDefault="00DA0B22" w:rsidP="00693D09">
            <w:r w:rsidRPr="00BE56BF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Electronic databases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</w:tcPr>
          <w:p w14:paraId="47AD810B" w14:textId="11AF6E85" w:rsidR="00DA0B22" w:rsidRPr="00BE56BF" w:rsidRDefault="00DA0B22" w:rsidP="00693D09">
            <w:pPr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Search</w:t>
            </w:r>
          </w:p>
        </w:tc>
        <w:tc>
          <w:tcPr>
            <w:tcW w:w="6721" w:type="dxa"/>
            <w:tcBorders>
              <w:top w:val="single" w:sz="12" w:space="0" w:color="auto"/>
              <w:bottom w:val="single" w:sz="12" w:space="0" w:color="auto"/>
            </w:tcBorders>
          </w:tcPr>
          <w:p w14:paraId="2774D5B2" w14:textId="73D7502D" w:rsidR="00DA0B22" w:rsidRPr="00BE56BF" w:rsidRDefault="00DA0B22" w:rsidP="00693D09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Search strategy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12" w:space="0" w:color="auto"/>
            </w:tcBorders>
          </w:tcPr>
          <w:p w14:paraId="1402A222" w14:textId="77777777" w:rsidR="00DA0B22" w:rsidRDefault="00DA0B22" w:rsidP="00693D09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2" w:space="0" w:color="auto"/>
              <w:bottom w:val="single" w:sz="12" w:space="0" w:color="auto"/>
            </w:tcBorders>
          </w:tcPr>
          <w:p w14:paraId="6418187C" w14:textId="73EADBE4" w:rsidR="00DA0B22" w:rsidRPr="00BE56BF" w:rsidRDefault="00DA0B22" w:rsidP="00693D09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esults</w:t>
            </w:r>
          </w:p>
        </w:tc>
      </w:tr>
      <w:tr w:rsidR="00DA0B22" w14:paraId="34EBAC4B" w14:textId="0B703CEB" w:rsidTr="001F624B">
        <w:trPr>
          <w:trHeight w:val="118"/>
        </w:trPr>
        <w:tc>
          <w:tcPr>
            <w:tcW w:w="2080" w:type="dxa"/>
            <w:tcBorders>
              <w:top w:val="single" w:sz="12" w:space="0" w:color="auto"/>
            </w:tcBorders>
          </w:tcPr>
          <w:p w14:paraId="729ABA58" w14:textId="0D56375F" w:rsidR="00DA0B22" w:rsidRDefault="00DA0B22" w:rsidP="00693D09">
            <w:r w:rsidRPr="001453A2"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</w:rPr>
              <w:t>PUBMED</w:t>
            </w:r>
          </w:p>
        </w:tc>
        <w:tc>
          <w:tcPr>
            <w:tcW w:w="959" w:type="dxa"/>
            <w:tcBorders>
              <w:top w:val="single" w:sz="12" w:space="0" w:color="auto"/>
            </w:tcBorders>
          </w:tcPr>
          <w:p w14:paraId="35188B89" w14:textId="2C46FC70" w:rsidR="00DA0B22" w:rsidRDefault="00DA0B22" w:rsidP="00693D09">
            <w:bookmarkStart w:id="0" w:name="OLE_LINK1"/>
            <w:bookmarkStart w:id="1" w:name="OLE_LINK2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</w:t>
            </w:r>
            <w:bookmarkEnd w:id="0"/>
            <w:bookmarkEnd w:id="1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6721" w:type="dxa"/>
            <w:tcBorders>
              <w:top w:val="single" w:sz="12" w:space="0" w:color="auto"/>
            </w:tcBorders>
          </w:tcPr>
          <w:p w14:paraId="79A77C36" w14:textId="382437C2" w:rsidR="00DA0B22" w:rsidRDefault="00DA0B22" w:rsidP="00693D09">
            <w:r w:rsidRPr="00B813CB">
              <w:rPr>
                <w:bCs/>
              </w:rPr>
              <w:t> </w:t>
            </w:r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"pulmonary fibrosis"[Title/Abstract] OR "idiopathic pulmonary fibrosis"[Title/Abstract] OR "Asbestosis"[Title/Abstract] OR "Pneumoconiosis"[Title/Abstract]</w:t>
            </w:r>
          </w:p>
        </w:tc>
        <w:tc>
          <w:tcPr>
            <w:tcW w:w="1406" w:type="dxa"/>
            <w:tcBorders>
              <w:top w:val="single" w:sz="12" w:space="0" w:color="auto"/>
            </w:tcBorders>
          </w:tcPr>
          <w:p w14:paraId="198A9209" w14:textId="77777777" w:rsidR="00DA0B22" w:rsidRPr="006D1B92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2" w:space="0" w:color="auto"/>
            </w:tcBorders>
          </w:tcPr>
          <w:p w14:paraId="6BDDBE1D" w14:textId="44129FD5" w:rsidR="00DA0B22" w:rsidRPr="006D1B92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6D1B92"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2</w:t>
            </w:r>
            <w:r w:rsidRPr="006D1B92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7478</w:t>
            </w:r>
          </w:p>
        </w:tc>
      </w:tr>
      <w:tr w:rsidR="00DA0B22" w14:paraId="63D09537" w14:textId="34D347F6" w:rsidTr="001F624B">
        <w:trPr>
          <w:trHeight w:val="123"/>
        </w:trPr>
        <w:tc>
          <w:tcPr>
            <w:tcW w:w="2080" w:type="dxa"/>
          </w:tcPr>
          <w:p w14:paraId="503D897E" w14:textId="77777777" w:rsidR="00DA0B22" w:rsidRDefault="00DA0B22" w:rsidP="00693D09"/>
        </w:tc>
        <w:tc>
          <w:tcPr>
            <w:tcW w:w="959" w:type="dxa"/>
          </w:tcPr>
          <w:p w14:paraId="6D35A1DC" w14:textId="7ADBFADD" w:rsidR="00DA0B22" w:rsidRDefault="00DA0B22" w:rsidP="00693D09"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#2</w:t>
            </w:r>
          </w:p>
        </w:tc>
        <w:tc>
          <w:tcPr>
            <w:tcW w:w="6721" w:type="dxa"/>
          </w:tcPr>
          <w:p w14:paraId="3F102648" w14:textId="32819680" w:rsidR="00DA0B22" w:rsidRDefault="00DA0B22" w:rsidP="00693D09"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"Pulmonary Fibrosis"[</w:t>
            </w:r>
            <w:proofErr w:type="spellStart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MeSH</w:t>
            </w:r>
            <w:proofErr w:type="spellEnd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Terms] OR "Idiopathic Pulmonary Fibrosis"[</w:t>
            </w:r>
            <w:proofErr w:type="spellStart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MeSH</w:t>
            </w:r>
            <w:proofErr w:type="spellEnd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Terms] OR "Asbestosis"[</w:t>
            </w:r>
            <w:proofErr w:type="spellStart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MeSH</w:t>
            </w:r>
            <w:proofErr w:type="spellEnd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   Terms] OR "Pneumoconiosis"[</w:t>
            </w:r>
            <w:proofErr w:type="spellStart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MeSH</w:t>
            </w:r>
            <w:proofErr w:type="spellEnd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Terms]</w:t>
            </w:r>
          </w:p>
        </w:tc>
        <w:tc>
          <w:tcPr>
            <w:tcW w:w="1406" w:type="dxa"/>
          </w:tcPr>
          <w:p w14:paraId="51FB0885" w14:textId="77777777" w:rsidR="00DA0B22" w:rsidRPr="006D1B92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287C71B9" w14:textId="74112D12" w:rsidR="00DA0B22" w:rsidRPr="006D1B92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6D1B92"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4</w:t>
            </w:r>
            <w:r w:rsidRPr="006D1B92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3574</w:t>
            </w:r>
          </w:p>
        </w:tc>
      </w:tr>
      <w:tr w:rsidR="00DA0B22" w14:paraId="3EF48085" w14:textId="77777777" w:rsidTr="001F624B">
        <w:trPr>
          <w:trHeight w:val="123"/>
        </w:trPr>
        <w:tc>
          <w:tcPr>
            <w:tcW w:w="2080" w:type="dxa"/>
          </w:tcPr>
          <w:p w14:paraId="258EFDD6" w14:textId="77777777" w:rsidR="00DA0B22" w:rsidRDefault="00DA0B22" w:rsidP="00693D09"/>
        </w:tc>
        <w:tc>
          <w:tcPr>
            <w:tcW w:w="959" w:type="dxa"/>
          </w:tcPr>
          <w:p w14:paraId="79ACB94E" w14:textId="68A26AF1" w:rsidR="00DA0B22" w:rsidRPr="00BE56BF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bookmarkStart w:id="2" w:name="OLE_LINK3"/>
            <w:bookmarkStart w:id="3" w:name="OLE_LINK4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</w:t>
            </w:r>
            <w:bookmarkEnd w:id="2"/>
            <w:bookmarkEnd w:id="3"/>
          </w:p>
        </w:tc>
        <w:tc>
          <w:tcPr>
            <w:tcW w:w="6721" w:type="dxa"/>
          </w:tcPr>
          <w:p w14:paraId="724DD8DF" w14:textId="31B46CB1" w:rsidR="00DA0B22" w:rsidRDefault="00DA0B22" w:rsidP="00693D09">
            <w:bookmarkStart w:id="4" w:name="OLE_LINK7"/>
            <w:bookmarkStart w:id="5" w:name="OLE_LINK8"/>
            <w:bookmarkStart w:id="6" w:name="OLE_LINK9"/>
            <w:bookmarkStart w:id="7" w:name="OLE_LINK10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#</w:t>
            </w:r>
            <w:proofErr w:type="gramStart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1  OR</w:t>
            </w:r>
            <w:proofErr w:type="gramEnd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 #</w:t>
            </w:r>
            <w:bookmarkEnd w:id="4"/>
            <w:bookmarkEnd w:id="5"/>
            <w:bookmarkEnd w:id="6"/>
            <w:bookmarkEnd w:id="7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406" w:type="dxa"/>
          </w:tcPr>
          <w:p w14:paraId="7E8A41C0" w14:textId="77777777" w:rsidR="00DA0B22" w:rsidRPr="006D1B92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2F85E6D0" w14:textId="2682AF42" w:rsidR="00DA0B22" w:rsidRPr="006D1B92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6D1B92"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5</w:t>
            </w:r>
            <w:r w:rsidRPr="006D1B92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2370</w:t>
            </w:r>
          </w:p>
        </w:tc>
      </w:tr>
      <w:tr w:rsidR="00DA0B22" w14:paraId="546032F0" w14:textId="77777777" w:rsidTr="001F624B">
        <w:trPr>
          <w:trHeight w:val="123"/>
        </w:trPr>
        <w:tc>
          <w:tcPr>
            <w:tcW w:w="2080" w:type="dxa"/>
          </w:tcPr>
          <w:p w14:paraId="44F348AE" w14:textId="77777777" w:rsidR="00DA0B22" w:rsidRDefault="00DA0B22" w:rsidP="00693D09"/>
        </w:tc>
        <w:tc>
          <w:tcPr>
            <w:tcW w:w="959" w:type="dxa"/>
          </w:tcPr>
          <w:p w14:paraId="4438174C" w14:textId="1BF4260F" w:rsidR="00DA0B22" w:rsidRPr="00BE56BF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#4</w:t>
            </w:r>
          </w:p>
        </w:tc>
        <w:tc>
          <w:tcPr>
            <w:tcW w:w="6721" w:type="dxa"/>
          </w:tcPr>
          <w:p w14:paraId="36E2A184" w14:textId="61C1023E" w:rsidR="00DA0B22" w:rsidRDefault="00DA0B22" w:rsidP="00693D09"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"mesenchymal stem cell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*</w:t>
            </w:r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"[Title/Abstract] OR "mesenchymal stromal cells"[Title/Abstract] OR "mesenchymal stromal cell"[Title/Abstract] OR "bone marrow mesenchymal stem cell*"[Title/Abstract] OR "bone marrow stromal cell*"[Title/Abstract] OR "bone marrow stromal stem cells"[Title/Abstract] OR "multipotent bone marrow stromal cell*"[Title/Abstract] OR "adipose derived mesenchymal stem cell*"[Title/Abstract] OR "adipose tissue derived mesenchymal stem cell*"[Title/Abstract] OR "adipose tissue derived mesenchymal stromal cells"[Title/Abstract] OR "adipose derived mesenchymal stromal cells"[Title/Abstract] OR "adipose derived mesenchymal stem cell"[Title/Abstract] OR "multipotent mesenchymal stromal cell*"[Title/Abstract] OR "mesenchymal progenitor cell*"[Title/Abstract] OR "</w:t>
            </w:r>
            <w:proofErr w:type="spellStart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wharton</w:t>
            </w:r>
            <w:proofErr w:type="spellEnd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jelly cells"[Title/Abstract] OR "</w:t>
            </w:r>
            <w:proofErr w:type="spellStart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wharton</w:t>
            </w:r>
            <w:proofErr w:type="spellEnd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s jelly cell*"[Title/Abstract] OR "</w:t>
            </w:r>
            <w:proofErr w:type="spellStart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whartons</w:t>
            </w:r>
            <w:proofErr w:type="spellEnd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jelly cells"[Title/Abstract]</w:t>
            </w:r>
          </w:p>
        </w:tc>
        <w:tc>
          <w:tcPr>
            <w:tcW w:w="1406" w:type="dxa"/>
          </w:tcPr>
          <w:p w14:paraId="19BE2A07" w14:textId="77777777" w:rsidR="00DA0B22" w:rsidRPr="006D1B92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2F5B15CD" w14:textId="19096D98" w:rsidR="00DA0B22" w:rsidRPr="006D1B92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6D1B92"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6</w:t>
            </w:r>
            <w:r w:rsidRPr="006D1B92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2268</w:t>
            </w:r>
          </w:p>
        </w:tc>
      </w:tr>
      <w:tr w:rsidR="00DA0B22" w14:paraId="667AE788" w14:textId="77777777" w:rsidTr="001F624B">
        <w:trPr>
          <w:trHeight w:val="123"/>
        </w:trPr>
        <w:tc>
          <w:tcPr>
            <w:tcW w:w="2080" w:type="dxa"/>
          </w:tcPr>
          <w:p w14:paraId="098EF662" w14:textId="77777777" w:rsidR="00DA0B22" w:rsidRDefault="00DA0B22" w:rsidP="00693D09"/>
        </w:tc>
        <w:tc>
          <w:tcPr>
            <w:tcW w:w="959" w:type="dxa"/>
          </w:tcPr>
          <w:p w14:paraId="4C8ED53C" w14:textId="0BEC5E45" w:rsidR="00DA0B22" w:rsidRPr="00BE56BF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#5</w:t>
            </w:r>
          </w:p>
        </w:tc>
        <w:tc>
          <w:tcPr>
            <w:tcW w:w="6721" w:type="dxa"/>
          </w:tcPr>
          <w:p w14:paraId="1E972B27" w14:textId="2D10AAC3" w:rsidR="00DA0B22" w:rsidRDefault="00DA0B22" w:rsidP="00693D09"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"mesenchymal stem cells"[</w:t>
            </w:r>
            <w:proofErr w:type="spellStart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MeSH</w:t>
            </w:r>
            <w:proofErr w:type="spellEnd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Terms] OR "mesenchymal stem cell transplantation"[</w:t>
            </w:r>
            <w:proofErr w:type="spellStart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MeSH</w:t>
            </w:r>
            <w:proofErr w:type="spellEnd"/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Terms]</w:t>
            </w:r>
          </w:p>
        </w:tc>
        <w:tc>
          <w:tcPr>
            <w:tcW w:w="1406" w:type="dxa"/>
          </w:tcPr>
          <w:p w14:paraId="6A61B10C" w14:textId="77777777" w:rsidR="00DA0B22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285F2E2B" w14:textId="2F5EFECC" w:rsidR="00DA0B22" w:rsidRDefault="00DA0B22" w:rsidP="00693D09"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43648</w:t>
            </w:r>
          </w:p>
        </w:tc>
      </w:tr>
      <w:tr w:rsidR="00DA0B22" w14:paraId="495844B0" w14:textId="77777777" w:rsidTr="001F624B">
        <w:trPr>
          <w:trHeight w:val="123"/>
        </w:trPr>
        <w:tc>
          <w:tcPr>
            <w:tcW w:w="2080" w:type="dxa"/>
          </w:tcPr>
          <w:p w14:paraId="2C52495C" w14:textId="77777777" w:rsidR="00DA0B22" w:rsidRDefault="00DA0B22" w:rsidP="00693D09"/>
        </w:tc>
        <w:tc>
          <w:tcPr>
            <w:tcW w:w="959" w:type="dxa"/>
          </w:tcPr>
          <w:p w14:paraId="6BD52B1B" w14:textId="19788749" w:rsidR="00DA0B22" w:rsidRPr="00BE56BF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bookmarkStart w:id="8" w:name="OLE_LINK11"/>
            <w:bookmarkStart w:id="9" w:name="OLE_LINK12"/>
            <w:bookmarkStart w:id="10" w:name="OLE_LINK13"/>
            <w:bookmarkStart w:id="11" w:name="OLE_LINK18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#6</w:t>
            </w:r>
            <w:bookmarkEnd w:id="8"/>
            <w:bookmarkEnd w:id="9"/>
            <w:bookmarkEnd w:id="10"/>
            <w:bookmarkEnd w:id="11"/>
          </w:p>
        </w:tc>
        <w:tc>
          <w:tcPr>
            <w:tcW w:w="6721" w:type="dxa"/>
          </w:tcPr>
          <w:p w14:paraId="6BE39F18" w14:textId="58F9CB42" w:rsidR="00DA0B22" w:rsidRDefault="00DA0B22" w:rsidP="00693D09"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</w:t>
            </w:r>
            <w:proofErr w:type="gramStart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4  OR</w:t>
            </w:r>
            <w:proofErr w:type="gramEnd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#5</w:t>
            </w:r>
          </w:p>
        </w:tc>
        <w:tc>
          <w:tcPr>
            <w:tcW w:w="1406" w:type="dxa"/>
          </w:tcPr>
          <w:p w14:paraId="54E9B4FA" w14:textId="77777777" w:rsidR="00DA0B22" w:rsidRPr="006D1B92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165B5854" w14:textId="40D20A80" w:rsidR="00DA0B22" w:rsidRDefault="00DA0B22" w:rsidP="00693D09">
            <w:r w:rsidRPr="006D1B92">
              <w:rPr>
                <w:rFonts w:ascii="Times New Roman" w:hAnsi="Times New Roman" w:cs="Times New Roman" w:hint="eastAsia"/>
                <w:bCs/>
                <w:kern w:val="0"/>
                <w:sz w:val="18"/>
                <w:szCs w:val="18"/>
              </w:rPr>
              <w:t>6</w:t>
            </w:r>
            <w:r w:rsidRPr="006D1B92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9384</w:t>
            </w:r>
          </w:p>
        </w:tc>
      </w:tr>
      <w:tr w:rsidR="00DA0B22" w14:paraId="1B8CFDDD" w14:textId="77777777" w:rsidTr="001F624B">
        <w:trPr>
          <w:trHeight w:val="123"/>
        </w:trPr>
        <w:tc>
          <w:tcPr>
            <w:tcW w:w="2080" w:type="dxa"/>
          </w:tcPr>
          <w:p w14:paraId="5A4FFA4A" w14:textId="77777777" w:rsidR="00DA0B22" w:rsidRDefault="00DA0B22" w:rsidP="00693D09"/>
        </w:tc>
        <w:tc>
          <w:tcPr>
            <w:tcW w:w="959" w:type="dxa"/>
          </w:tcPr>
          <w:p w14:paraId="4941C75E" w14:textId="76CC3DB1" w:rsidR="00DA0B22" w:rsidRPr="00BE56BF" w:rsidRDefault="00DA0B22" w:rsidP="00693D09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#7</w:t>
            </w:r>
          </w:p>
        </w:tc>
        <w:tc>
          <w:tcPr>
            <w:tcW w:w="6721" w:type="dxa"/>
          </w:tcPr>
          <w:p w14:paraId="7B8A3CDB" w14:textId="24131FF4" w:rsidR="00DA0B22" w:rsidRDefault="00DA0B22" w:rsidP="00693D09"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</w:t>
            </w:r>
            <w:proofErr w:type="gramStart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3  AND</w:t>
            </w:r>
            <w:proofErr w:type="gramEnd"/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 #6</w:t>
            </w:r>
          </w:p>
        </w:tc>
        <w:tc>
          <w:tcPr>
            <w:tcW w:w="1406" w:type="dxa"/>
          </w:tcPr>
          <w:p w14:paraId="790542A7" w14:textId="77777777" w:rsidR="00DA0B22" w:rsidRDefault="00DA0B22" w:rsidP="00693D09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06" w:type="dxa"/>
          </w:tcPr>
          <w:p w14:paraId="014DAA5A" w14:textId="24D0CAEA" w:rsidR="00DA0B22" w:rsidRDefault="00DA0B22" w:rsidP="00693D09"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346</w:t>
            </w:r>
          </w:p>
        </w:tc>
      </w:tr>
      <w:tr w:rsidR="00DA0B22" w14:paraId="7F29E454" w14:textId="77777777" w:rsidTr="001F624B">
        <w:trPr>
          <w:trHeight w:val="123"/>
        </w:trPr>
        <w:tc>
          <w:tcPr>
            <w:tcW w:w="2080" w:type="dxa"/>
          </w:tcPr>
          <w:p w14:paraId="0AF3BF7C" w14:textId="7F000F43" w:rsidR="00DA0B22" w:rsidRDefault="00DA0B22" w:rsidP="00B93782">
            <w:bookmarkStart w:id="12" w:name="OLE_LINK14"/>
            <w:bookmarkStart w:id="13" w:name="OLE_LINK15"/>
            <w:r w:rsidRPr="00A652E9"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</w:rPr>
              <w:t>E</w:t>
            </w:r>
            <w:bookmarkEnd w:id="12"/>
            <w:bookmarkEnd w:id="13"/>
            <w:r w:rsidRPr="00A652E9">
              <w:rPr>
                <w:rFonts w:ascii="Times New Roman" w:hAnsi="Times New Roman" w:cs="Times New Roman" w:hint="eastAsia"/>
                <w:b/>
                <w:bCs/>
                <w:color w:val="FF0000"/>
                <w:kern w:val="0"/>
                <w:sz w:val="18"/>
                <w:szCs w:val="18"/>
              </w:rPr>
              <w:t>MBASE</w:t>
            </w:r>
          </w:p>
        </w:tc>
        <w:tc>
          <w:tcPr>
            <w:tcW w:w="959" w:type="dxa"/>
          </w:tcPr>
          <w:p w14:paraId="4405BFDE" w14:textId="264C48E3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#1</w:t>
            </w:r>
          </w:p>
        </w:tc>
        <w:tc>
          <w:tcPr>
            <w:tcW w:w="6721" w:type="dxa"/>
          </w:tcPr>
          <w:p w14:paraId="2B9E723E" w14:textId="76A94344" w:rsidR="00DA0B22" w:rsidRDefault="00DA0B22" w:rsidP="00B93782">
            <w:r w:rsidRPr="00BE56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'</w:t>
            </w:r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pulmonary fibrosis</w:t>
            </w:r>
            <w:r w:rsidRPr="00BE56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E56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':</w:t>
            </w:r>
            <w:proofErr w:type="spellStart"/>
            <w:r w:rsidRPr="00BE56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</w:t>
            </w:r>
            <w:proofErr w:type="gramEnd"/>
            <w:r w:rsidRPr="00BE56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,ti</w:t>
            </w:r>
            <w:proofErr w:type="spellEnd"/>
          </w:p>
        </w:tc>
        <w:tc>
          <w:tcPr>
            <w:tcW w:w="1406" w:type="dxa"/>
          </w:tcPr>
          <w:p w14:paraId="4238D746" w14:textId="77777777" w:rsidR="00DA0B22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7891745C" w14:textId="59DB0417" w:rsidR="00DA0B22" w:rsidRDefault="00DA0B22" w:rsidP="00B93782"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320594</w:t>
            </w:r>
          </w:p>
        </w:tc>
      </w:tr>
      <w:tr w:rsidR="00DA0B22" w14:paraId="7CD3314D" w14:textId="77777777" w:rsidTr="001F624B">
        <w:trPr>
          <w:trHeight w:val="123"/>
        </w:trPr>
        <w:tc>
          <w:tcPr>
            <w:tcW w:w="2080" w:type="dxa"/>
          </w:tcPr>
          <w:p w14:paraId="052974E9" w14:textId="77777777" w:rsidR="00DA0B22" w:rsidRDefault="00DA0B22" w:rsidP="00B93782"/>
        </w:tc>
        <w:tc>
          <w:tcPr>
            <w:tcW w:w="959" w:type="dxa"/>
          </w:tcPr>
          <w:p w14:paraId="2276D501" w14:textId="5794EE1A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#2</w:t>
            </w:r>
          </w:p>
        </w:tc>
        <w:tc>
          <w:tcPr>
            <w:tcW w:w="6721" w:type="dxa"/>
          </w:tcPr>
          <w:p w14:paraId="43D65058" w14:textId="56868428" w:rsidR="00DA0B22" w:rsidRDefault="00DA0B22" w:rsidP="00B93782"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'</w:t>
            </w:r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pulmonary fibrosis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'/exp</w:t>
            </w:r>
          </w:p>
        </w:tc>
        <w:tc>
          <w:tcPr>
            <w:tcW w:w="1406" w:type="dxa"/>
          </w:tcPr>
          <w:p w14:paraId="464DC475" w14:textId="77777777" w:rsidR="00DA0B22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06" w:type="dxa"/>
          </w:tcPr>
          <w:p w14:paraId="0FD516AA" w14:textId="19A76802" w:rsidR="00DA0B22" w:rsidRDefault="00DA0B22" w:rsidP="00B93782"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90565</w:t>
            </w:r>
          </w:p>
        </w:tc>
      </w:tr>
      <w:tr w:rsidR="00DA0B22" w14:paraId="0B0A872E" w14:textId="77777777" w:rsidTr="001F624B">
        <w:trPr>
          <w:trHeight w:val="123"/>
        </w:trPr>
        <w:tc>
          <w:tcPr>
            <w:tcW w:w="2080" w:type="dxa"/>
          </w:tcPr>
          <w:p w14:paraId="4D1743FE" w14:textId="77777777" w:rsidR="00DA0B22" w:rsidRDefault="00DA0B22" w:rsidP="00B93782"/>
        </w:tc>
        <w:tc>
          <w:tcPr>
            <w:tcW w:w="959" w:type="dxa"/>
          </w:tcPr>
          <w:p w14:paraId="10984C34" w14:textId="077F39C9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</w:t>
            </w:r>
          </w:p>
        </w:tc>
        <w:tc>
          <w:tcPr>
            <w:tcW w:w="6721" w:type="dxa"/>
          </w:tcPr>
          <w:p w14:paraId="3DB03411" w14:textId="0188E780" w:rsidR="00DA0B22" w:rsidRDefault="00DA0B22" w:rsidP="00B93782"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#</w:t>
            </w:r>
            <w:proofErr w:type="gram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1  OR</w:t>
            </w:r>
            <w:proofErr w:type="gramEnd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 #2</w:t>
            </w:r>
          </w:p>
        </w:tc>
        <w:tc>
          <w:tcPr>
            <w:tcW w:w="1406" w:type="dxa"/>
          </w:tcPr>
          <w:p w14:paraId="4EC0732B" w14:textId="77777777" w:rsidR="00DA0B22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06" w:type="dxa"/>
          </w:tcPr>
          <w:p w14:paraId="2BCA4D77" w14:textId="30768B08" w:rsidR="00DA0B22" w:rsidRDefault="00DA0B22" w:rsidP="00B93782"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94157</w:t>
            </w:r>
          </w:p>
        </w:tc>
      </w:tr>
      <w:tr w:rsidR="00DA0B22" w14:paraId="108609BF" w14:textId="77777777" w:rsidTr="001F624B">
        <w:trPr>
          <w:trHeight w:val="123"/>
        </w:trPr>
        <w:tc>
          <w:tcPr>
            <w:tcW w:w="2080" w:type="dxa"/>
          </w:tcPr>
          <w:p w14:paraId="2DF0A4FD" w14:textId="77777777" w:rsidR="00DA0B22" w:rsidRDefault="00DA0B22" w:rsidP="00B93782"/>
        </w:tc>
        <w:tc>
          <w:tcPr>
            <w:tcW w:w="959" w:type="dxa"/>
          </w:tcPr>
          <w:p w14:paraId="03F63702" w14:textId="36D87B6F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#4</w:t>
            </w:r>
          </w:p>
        </w:tc>
        <w:tc>
          <w:tcPr>
            <w:tcW w:w="6721" w:type="dxa"/>
          </w:tcPr>
          <w:p w14:paraId="17A90AF1" w14:textId="7C25BB5D" w:rsidR="00DA0B22" w:rsidRDefault="00DA0B22" w:rsidP="00B93782"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'</w:t>
            </w:r>
            <w:r w:rsidRPr="00136DA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mesenchymal stem cells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':</w:t>
            </w:r>
            <w:proofErr w:type="spell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ab</w:t>
            </w:r>
            <w:proofErr w:type="gramEnd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,ti</w:t>
            </w:r>
            <w:proofErr w:type="spellEnd"/>
          </w:p>
        </w:tc>
        <w:tc>
          <w:tcPr>
            <w:tcW w:w="1406" w:type="dxa"/>
          </w:tcPr>
          <w:p w14:paraId="06779CB4" w14:textId="77777777" w:rsidR="00DA0B22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06" w:type="dxa"/>
          </w:tcPr>
          <w:p w14:paraId="4B157067" w14:textId="480F1A7A" w:rsidR="00DA0B22" w:rsidRDefault="00DA0B22" w:rsidP="00B93782"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60364</w:t>
            </w:r>
          </w:p>
        </w:tc>
      </w:tr>
      <w:tr w:rsidR="00DA0B22" w14:paraId="6F0A9A59" w14:textId="77777777" w:rsidTr="001F624B">
        <w:trPr>
          <w:trHeight w:val="123"/>
        </w:trPr>
        <w:tc>
          <w:tcPr>
            <w:tcW w:w="2080" w:type="dxa"/>
          </w:tcPr>
          <w:p w14:paraId="76577582" w14:textId="77777777" w:rsidR="00DA0B22" w:rsidRDefault="00DA0B22" w:rsidP="00B93782"/>
        </w:tc>
        <w:tc>
          <w:tcPr>
            <w:tcW w:w="959" w:type="dxa"/>
          </w:tcPr>
          <w:p w14:paraId="144404D3" w14:textId="04D03009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#5</w:t>
            </w:r>
          </w:p>
        </w:tc>
        <w:tc>
          <w:tcPr>
            <w:tcW w:w="6721" w:type="dxa"/>
          </w:tcPr>
          <w:p w14:paraId="1079CB3A" w14:textId="4E91E2E2" w:rsidR="00DA0B22" w:rsidRDefault="00DA0B22" w:rsidP="00B93782"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'</w:t>
            </w:r>
            <w:r w:rsidRPr="00136DA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mesenchymal stem cells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'/exp</w:t>
            </w:r>
          </w:p>
        </w:tc>
        <w:tc>
          <w:tcPr>
            <w:tcW w:w="1406" w:type="dxa"/>
          </w:tcPr>
          <w:p w14:paraId="250C4D9A" w14:textId="77777777" w:rsidR="00DA0B22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06" w:type="dxa"/>
          </w:tcPr>
          <w:p w14:paraId="2B7628DE" w14:textId="35C36BD3" w:rsidR="00DA0B22" w:rsidRDefault="00DA0B22" w:rsidP="00B93782"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64496</w:t>
            </w:r>
          </w:p>
        </w:tc>
      </w:tr>
      <w:tr w:rsidR="00DA0B22" w14:paraId="6AC3FF1D" w14:textId="77777777" w:rsidTr="001F624B">
        <w:trPr>
          <w:trHeight w:val="123"/>
        </w:trPr>
        <w:tc>
          <w:tcPr>
            <w:tcW w:w="2080" w:type="dxa"/>
          </w:tcPr>
          <w:p w14:paraId="62F2416E" w14:textId="77777777" w:rsidR="00DA0B22" w:rsidRDefault="00DA0B22" w:rsidP="00B93782"/>
        </w:tc>
        <w:tc>
          <w:tcPr>
            <w:tcW w:w="959" w:type="dxa"/>
          </w:tcPr>
          <w:p w14:paraId="02C4FB1F" w14:textId="7C1EDD50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#6</w:t>
            </w:r>
          </w:p>
        </w:tc>
        <w:tc>
          <w:tcPr>
            <w:tcW w:w="6721" w:type="dxa"/>
          </w:tcPr>
          <w:p w14:paraId="59E285CA" w14:textId="4DB9E678" w:rsidR="00DA0B22" w:rsidRDefault="00DA0B22" w:rsidP="00B93782"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#</w:t>
            </w:r>
            <w:proofErr w:type="gram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4  OR</w:t>
            </w:r>
            <w:proofErr w:type="gramEnd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 #5</w:t>
            </w:r>
          </w:p>
        </w:tc>
        <w:tc>
          <w:tcPr>
            <w:tcW w:w="1406" w:type="dxa"/>
          </w:tcPr>
          <w:p w14:paraId="69D0AB3C" w14:textId="77777777" w:rsidR="00DA0B22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06" w:type="dxa"/>
          </w:tcPr>
          <w:p w14:paraId="623372B2" w14:textId="6409DF84" w:rsidR="00DA0B22" w:rsidRDefault="00DA0B22" w:rsidP="00B93782"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77600</w:t>
            </w:r>
          </w:p>
        </w:tc>
      </w:tr>
      <w:tr w:rsidR="00DA0B22" w14:paraId="04002EF3" w14:textId="77777777" w:rsidTr="001F624B">
        <w:trPr>
          <w:trHeight w:val="123"/>
        </w:trPr>
        <w:tc>
          <w:tcPr>
            <w:tcW w:w="2080" w:type="dxa"/>
          </w:tcPr>
          <w:p w14:paraId="4C31B2F6" w14:textId="77777777" w:rsidR="00DA0B22" w:rsidRDefault="00DA0B22" w:rsidP="00B93782"/>
        </w:tc>
        <w:tc>
          <w:tcPr>
            <w:tcW w:w="959" w:type="dxa"/>
          </w:tcPr>
          <w:p w14:paraId="29AB6EFF" w14:textId="1615C9DE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#7</w:t>
            </w:r>
          </w:p>
        </w:tc>
        <w:tc>
          <w:tcPr>
            <w:tcW w:w="6721" w:type="dxa"/>
          </w:tcPr>
          <w:p w14:paraId="30CDE822" w14:textId="6FCB78C9" w:rsidR="00DA0B22" w:rsidRDefault="00DA0B22" w:rsidP="00B93782"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#</w:t>
            </w:r>
            <w:proofErr w:type="gram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3  AND</w:t>
            </w:r>
            <w:proofErr w:type="gramEnd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 #6</w:t>
            </w:r>
          </w:p>
        </w:tc>
        <w:tc>
          <w:tcPr>
            <w:tcW w:w="1406" w:type="dxa"/>
          </w:tcPr>
          <w:p w14:paraId="6A6C61DB" w14:textId="77777777" w:rsidR="00DA0B22" w:rsidRDefault="00DA0B22" w:rsidP="00B93782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06" w:type="dxa"/>
          </w:tcPr>
          <w:p w14:paraId="664F1C5E" w14:textId="0546064D" w:rsidR="00DA0B22" w:rsidRDefault="00DA0B22" w:rsidP="00B93782"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628</w:t>
            </w:r>
          </w:p>
        </w:tc>
      </w:tr>
      <w:tr w:rsidR="00DA0B22" w14:paraId="6C418C28" w14:textId="77777777" w:rsidTr="001F624B">
        <w:trPr>
          <w:trHeight w:val="123"/>
        </w:trPr>
        <w:tc>
          <w:tcPr>
            <w:tcW w:w="2080" w:type="dxa"/>
          </w:tcPr>
          <w:p w14:paraId="20F34B0E" w14:textId="7669DB0A" w:rsidR="00DA0B22" w:rsidRDefault="00DA0B22" w:rsidP="00B93782">
            <w:bookmarkStart w:id="14" w:name="OLE_LINK16"/>
            <w:bookmarkStart w:id="15" w:name="OLE_LINK17"/>
            <w:r w:rsidRPr="001453A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Cochrane Library</w:t>
            </w:r>
            <w:bookmarkEnd w:id="14"/>
            <w:bookmarkEnd w:id="15"/>
          </w:p>
        </w:tc>
        <w:tc>
          <w:tcPr>
            <w:tcW w:w="959" w:type="dxa"/>
          </w:tcPr>
          <w:p w14:paraId="30931FCB" w14:textId="171918AE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#1</w:t>
            </w:r>
          </w:p>
        </w:tc>
        <w:tc>
          <w:tcPr>
            <w:tcW w:w="6721" w:type="dxa"/>
          </w:tcPr>
          <w:p w14:paraId="17378212" w14:textId="38D4897A" w:rsidR="00DA0B22" w:rsidRPr="00BE56BF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6DA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(pulmonary fibrosis</w:t>
            </w:r>
            <w:proofErr w:type="gramStart"/>
            <w:r w:rsidRPr="00136DA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):</w:t>
            </w:r>
            <w:proofErr w:type="spellStart"/>
            <w:r w:rsidRPr="00136DA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ti</w:t>
            </w:r>
            <w:proofErr w:type="gramEnd"/>
            <w:r w:rsidRPr="00136DA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,ab,kw</w:t>
            </w:r>
            <w:proofErr w:type="spellEnd"/>
          </w:p>
        </w:tc>
        <w:tc>
          <w:tcPr>
            <w:tcW w:w="1406" w:type="dxa"/>
          </w:tcPr>
          <w:p w14:paraId="36E0DF2A" w14:textId="77777777" w:rsidR="00DA0B22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47859F6A" w14:textId="5AF2FD00" w:rsidR="00DA0B22" w:rsidRDefault="00DA0B22" w:rsidP="00B93782"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3435</w:t>
            </w:r>
          </w:p>
        </w:tc>
      </w:tr>
      <w:tr w:rsidR="00DA0B22" w14:paraId="369D37AE" w14:textId="77777777" w:rsidTr="001F624B">
        <w:trPr>
          <w:trHeight w:val="123"/>
        </w:trPr>
        <w:tc>
          <w:tcPr>
            <w:tcW w:w="2080" w:type="dxa"/>
          </w:tcPr>
          <w:p w14:paraId="29AAD4E4" w14:textId="77777777" w:rsidR="00DA0B22" w:rsidRDefault="00DA0B22" w:rsidP="00B93782"/>
        </w:tc>
        <w:tc>
          <w:tcPr>
            <w:tcW w:w="959" w:type="dxa"/>
          </w:tcPr>
          <w:p w14:paraId="19B5FA22" w14:textId="4CAAE4FC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#2</w:t>
            </w:r>
          </w:p>
        </w:tc>
        <w:tc>
          <w:tcPr>
            <w:tcW w:w="6721" w:type="dxa"/>
          </w:tcPr>
          <w:p w14:paraId="7549B2E1" w14:textId="531F8551" w:rsidR="00DA0B22" w:rsidRPr="00BE56BF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136DA3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MeSH</w:t>
            </w:r>
            <w:proofErr w:type="spellEnd"/>
            <w:r w:rsidRPr="00136DA3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descriptor: [Pulmonary Fibrosis] explode all trees</w:t>
            </w:r>
          </w:p>
        </w:tc>
        <w:tc>
          <w:tcPr>
            <w:tcW w:w="1406" w:type="dxa"/>
          </w:tcPr>
          <w:p w14:paraId="41879D5A" w14:textId="77777777" w:rsidR="00DA0B22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27605B59" w14:textId="6BDE12E4" w:rsidR="00DA0B22" w:rsidRDefault="00DA0B22" w:rsidP="00B93782"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564</w:t>
            </w:r>
          </w:p>
        </w:tc>
      </w:tr>
      <w:tr w:rsidR="00DA0B22" w14:paraId="3B499E18" w14:textId="77777777" w:rsidTr="001F624B">
        <w:trPr>
          <w:trHeight w:val="123"/>
        </w:trPr>
        <w:tc>
          <w:tcPr>
            <w:tcW w:w="2080" w:type="dxa"/>
          </w:tcPr>
          <w:p w14:paraId="486DD997" w14:textId="77777777" w:rsidR="00DA0B22" w:rsidRDefault="00DA0B22" w:rsidP="00B93782"/>
        </w:tc>
        <w:tc>
          <w:tcPr>
            <w:tcW w:w="959" w:type="dxa"/>
          </w:tcPr>
          <w:p w14:paraId="3941455B" w14:textId="7B4A523C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</w:t>
            </w:r>
          </w:p>
        </w:tc>
        <w:tc>
          <w:tcPr>
            <w:tcW w:w="6721" w:type="dxa"/>
          </w:tcPr>
          <w:p w14:paraId="180E8330" w14:textId="6D41B185" w:rsidR="00DA0B22" w:rsidRPr="00BE56BF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#1 or #2</w:t>
            </w:r>
          </w:p>
        </w:tc>
        <w:tc>
          <w:tcPr>
            <w:tcW w:w="1406" w:type="dxa"/>
          </w:tcPr>
          <w:p w14:paraId="1418C294" w14:textId="77777777" w:rsidR="00DA0B22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7FCB74B7" w14:textId="0AAC6E86" w:rsidR="00DA0B22" w:rsidRDefault="00DA0B22" w:rsidP="00B93782"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3442</w:t>
            </w:r>
          </w:p>
        </w:tc>
      </w:tr>
      <w:tr w:rsidR="00DA0B22" w14:paraId="396BE202" w14:textId="77777777" w:rsidTr="001F624B">
        <w:trPr>
          <w:trHeight w:val="123"/>
        </w:trPr>
        <w:tc>
          <w:tcPr>
            <w:tcW w:w="2080" w:type="dxa"/>
          </w:tcPr>
          <w:p w14:paraId="1242E440" w14:textId="77777777" w:rsidR="00DA0B22" w:rsidRDefault="00DA0B22" w:rsidP="00B93782"/>
        </w:tc>
        <w:tc>
          <w:tcPr>
            <w:tcW w:w="959" w:type="dxa"/>
          </w:tcPr>
          <w:p w14:paraId="2B3B2373" w14:textId="0C44208C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#4</w:t>
            </w:r>
          </w:p>
        </w:tc>
        <w:tc>
          <w:tcPr>
            <w:tcW w:w="6721" w:type="dxa"/>
          </w:tcPr>
          <w:p w14:paraId="16CBAF19" w14:textId="2CA15D9F" w:rsidR="00DA0B22" w:rsidRPr="00BE56BF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136DA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(mesenchymal stem cells</w:t>
            </w:r>
            <w:proofErr w:type="gramStart"/>
            <w:r w:rsidRPr="00136DA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):</w:t>
            </w:r>
            <w:proofErr w:type="spellStart"/>
            <w:r w:rsidRPr="00136DA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ti</w:t>
            </w:r>
            <w:proofErr w:type="gramEnd"/>
            <w:r w:rsidRPr="00136DA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,ab,kw</w:t>
            </w:r>
            <w:proofErr w:type="spellEnd"/>
          </w:p>
        </w:tc>
        <w:tc>
          <w:tcPr>
            <w:tcW w:w="1406" w:type="dxa"/>
          </w:tcPr>
          <w:p w14:paraId="73B7C9D4" w14:textId="77777777" w:rsidR="00DA0B22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1F090E07" w14:textId="14ED6E93" w:rsidR="00DA0B22" w:rsidRDefault="00DA0B22" w:rsidP="00B93782"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1574</w:t>
            </w:r>
          </w:p>
        </w:tc>
      </w:tr>
      <w:tr w:rsidR="00DA0B22" w14:paraId="21F2FE8F" w14:textId="77777777" w:rsidTr="001F624B">
        <w:trPr>
          <w:trHeight w:val="123"/>
        </w:trPr>
        <w:tc>
          <w:tcPr>
            <w:tcW w:w="2080" w:type="dxa"/>
          </w:tcPr>
          <w:p w14:paraId="7ACA3ACB" w14:textId="77777777" w:rsidR="00DA0B22" w:rsidRDefault="00DA0B22" w:rsidP="00B93782"/>
        </w:tc>
        <w:tc>
          <w:tcPr>
            <w:tcW w:w="959" w:type="dxa"/>
          </w:tcPr>
          <w:p w14:paraId="3B3E764E" w14:textId="45917088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#5</w:t>
            </w:r>
          </w:p>
        </w:tc>
        <w:tc>
          <w:tcPr>
            <w:tcW w:w="6721" w:type="dxa"/>
          </w:tcPr>
          <w:p w14:paraId="664D7237" w14:textId="7796EE17" w:rsidR="00DA0B22" w:rsidRPr="00BE56BF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136DA3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MeSH</w:t>
            </w:r>
            <w:proofErr w:type="spellEnd"/>
            <w:r w:rsidRPr="00136DA3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 xml:space="preserve"> descriptor: [Mesenchymal Stem Cells] explode all trees</w:t>
            </w:r>
          </w:p>
        </w:tc>
        <w:tc>
          <w:tcPr>
            <w:tcW w:w="1406" w:type="dxa"/>
          </w:tcPr>
          <w:p w14:paraId="1D1B4834" w14:textId="77777777" w:rsidR="00DA0B22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442386B1" w14:textId="6CC6AE58" w:rsidR="00DA0B22" w:rsidRDefault="00DA0B22" w:rsidP="00B93782"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112</w:t>
            </w:r>
          </w:p>
        </w:tc>
      </w:tr>
      <w:tr w:rsidR="00DA0B22" w14:paraId="3A969817" w14:textId="77777777" w:rsidTr="001F624B">
        <w:trPr>
          <w:trHeight w:val="123"/>
        </w:trPr>
        <w:tc>
          <w:tcPr>
            <w:tcW w:w="2080" w:type="dxa"/>
          </w:tcPr>
          <w:p w14:paraId="021C67A7" w14:textId="77777777" w:rsidR="00DA0B22" w:rsidRDefault="00DA0B22" w:rsidP="00B93782"/>
        </w:tc>
        <w:tc>
          <w:tcPr>
            <w:tcW w:w="959" w:type="dxa"/>
          </w:tcPr>
          <w:p w14:paraId="16C131E2" w14:textId="7438DCA4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#6</w:t>
            </w:r>
          </w:p>
        </w:tc>
        <w:tc>
          <w:tcPr>
            <w:tcW w:w="6721" w:type="dxa"/>
          </w:tcPr>
          <w:p w14:paraId="0CA37822" w14:textId="44757C2F" w:rsidR="00DA0B22" w:rsidRPr="00BE56BF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#4 or #5</w:t>
            </w:r>
          </w:p>
        </w:tc>
        <w:tc>
          <w:tcPr>
            <w:tcW w:w="1406" w:type="dxa"/>
          </w:tcPr>
          <w:p w14:paraId="3397AD07" w14:textId="77777777" w:rsidR="00DA0B22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76447056" w14:textId="3AADAB76" w:rsidR="00DA0B22" w:rsidRDefault="00DA0B22" w:rsidP="00B93782"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1574</w:t>
            </w:r>
          </w:p>
        </w:tc>
      </w:tr>
      <w:tr w:rsidR="00DA0B22" w14:paraId="67EE18FB" w14:textId="77777777" w:rsidTr="001F624B">
        <w:trPr>
          <w:trHeight w:val="123"/>
        </w:trPr>
        <w:tc>
          <w:tcPr>
            <w:tcW w:w="2080" w:type="dxa"/>
          </w:tcPr>
          <w:p w14:paraId="3E558625" w14:textId="77777777" w:rsidR="00DA0B22" w:rsidRDefault="00DA0B22" w:rsidP="00B93782"/>
        </w:tc>
        <w:tc>
          <w:tcPr>
            <w:tcW w:w="959" w:type="dxa"/>
          </w:tcPr>
          <w:p w14:paraId="72080078" w14:textId="102B4F72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#7</w:t>
            </w:r>
          </w:p>
        </w:tc>
        <w:tc>
          <w:tcPr>
            <w:tcW w:w="6721" w:type="dxa"/>
          </w:tcPr>
          <w:p w14:paraId="3807034A" w14:textId="6893845B" w:rsidR="00DA0B22" w:rsidRPr="00BE56BF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 and #6</w:t>
            </w:r>
          </w:p>
        </w:tc>
        <w:tc>
          <w:tcPr>
            <w:tcW w:w="1406" w:type="dxa"/>
          </w:tcPr>
          <w:p w14:paraId="0D4A393A" w14:textId="77777777" w:rsidR="00DA0B22" w:rsidRDefault="00DA0B22" w:rsidP="00B93782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001605EE" w14:textId="5CD5B33E" w:rsidR="00DA0B22" w:rsidRDefault="00DA0B22" w:rsidP="00B93782"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17</w:t>
            </w:r>
          </w:p>
        </w:tc>
      </w:tr>
      <w:tr w:rsidR="00DA0B22" w14:paraId="51AC1A82" w14:textId="77777777" w:rsidTr="001F624B">
        <w:trPr>
          <w:trHeight w:val="123"/>
        </w:trPr>
        <w:tc>
          <w:tcPr>
            <w:tcW w:w="2080" w:type="dxa"/>
          </w:tcPr>
          <w:p w14:paraId="344144C1" w14:textId="3BD2BA2D" w:rsidR="00DA0B22" w:rsidRDefault="00DA0B22" w:rsidP="00B93782">
            <w:r w:rsidRPr="00F8013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Web of </w:t>
            </w:r>
            <w:r w:rsidRPr="00F8013B">
              <w:rPr>
                <w:rFonts w:ascii="Times New Roman" w:hAnsi="Times New Roman" w:cs="Times New Roman" w:hint="eastAsia"/>
                <w:b/>
                <w:color w:val="FF0000"/>
                <w:sz w:val="18"/>
                <w:szCs w:val="18"/>
              </w:rPr>
              <w:t>S</w:t>
            </w:r>
            <w:r w:rsidRPr="00F8013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cience</w:t>
            </w:r>
          </w:p>
        </w:tc>
        <w:tc>
          <w:tcPr>
            <w:tcW w:w="959" w:type="dxa"/>
          </w:tcPr>
          <w:p w14:paraId="46F772FC" w14:textId="7E497CE2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#1</w:t>
            </w:r>
          </w:p>
        </w:tc>
        <w:tc>
          <w:tcPr>
            <w:tcW w:w="6721" w:type="dxa"/>
          </w:tcPr>
          <w:p w14:paraId="1E030358" w14:textId="6448E488" w:rsidR="00DA0B22" w:rsidRPr="00BE56BF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TOPIC: ("</w:t>
            </w:r>
            <w:r w:rsidRPr="00B813C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pulmonary fibrosis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")</w:t>
            </w:r>
          </w:p>
        </w:tc>
        <w:tc>
          <w:tcPr>
            <w:tcW w:w="1406" w:type="dxa"/>
          </w:tcPr>
          <w:p w14:paraId="6359C7AA" w14:textId="77777777" w:rsidR="00DA0B22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74A3F99E" w14:textId="73822887" w:rsidR="00DA0B22" w:rsidRDefault="00DA0B22" w:rsidP="00B93782"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31171</w:t>
            </w:r>
          </w:p>
        </w:tc>
      </w:tr>
      <w:tr w:rsidR="00DA0B22" w14:paraId="7D49B30C" w14:textId="77777777" w:rsidTr="001F624B">
        <w:trPr>
          <w:trHeight w:val="123"/>
        </w:trPr>
        <w:tc>
          <w:tcPr>
            <w:tcW w:w="2080" w:type="dxa"/>
          </w:tcPr>
          <w:p w14:paraId="5281CDA9" w14:textId="77777777" w:rsidR="00DA0B22" w:rsidRDefault="00DA0B22" w:rsidP="00B93782"/>
        </w:tc>
        <w:tc>
          <w:tcPr>
            <w:tcW w:w="959" w:type="dxa"/>
          </w:tcPr>
          <w:p w14:paraId="58BB9D77" w14:textId="5B742E1D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#2</w:t>
            </w:r>
          </w:p>
        </w:tc>
        <w:tc>
          <w:tcPr>
            <w:tcW w:w="6721" w:type="dxa"/>
          </w:tcPr>
          <w:p w14:paraId="3094CC9A" w14:textId="131A0048" w:rsidR="00DA0B22" w:rsidRPr="00BE56BF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TOPIC:("</w:t>
            </w:r>
            <w:r w:rsidRPr="00136DA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mesenchymal stem cells</w:t>
            </w: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")</w:t>
            </w:r>
          </w:p>
        </w:tc>
        <w:tc>
          <w:tcPr>
            <w:tcW w:w="1406" w:type="dxa"/>
          </w:tcPr>
          <w:p w14:paraId="6DB583A0" w14:textId="77777777" w:rsidR="00DA0B22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5779F8C6" w14:textId="064DB215" w:rsidR="00DA0B22" w:rsidRDefault="00DA0B22" w:rsidP="00B93782">
            <w: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84723</w:t>
            </w:r>
          </w:p>
        </w:tc>
      </w:tr>
      <w:tr w:rsidR="00DA0B22" w14:paraId="035649F7" w14:textId="77777777" w:rsidTr="001F624B">
        <w:trPr>
          <w:trHeight w:val="123"/>
        </w:trPr>
        <w:tc>
          <w:tcPr>
            <w:tcW w:w="2080" w:type="dxa"/>
          </w:tcPr>
          <w:p w14:paraId="0F66BB83" w14:textId="77777777" w:rsidR="00DA0B22" w:rsidRDefault="00DA0B22" w:rsidP="00B93782"/>
        </w:tc>
        <w:tc>
          <w:tcPr>
            <w:tcW w:w="959" w:type="dxa"/>
          </w:tcPr>
          <w:p w14:paraId="733456A5" w14:textId="6789734A" w:rsidR="00DA0B22" w:rsidRPr="00BE56BF" w:rsidRDefault="00DA0B22" w:rsidP="00B93782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BE56BF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#3</w:t>
            </w:r>
          </w:p>
        </w:tc>
        <w:tc>
          <w:tcPr>
            <w:tcW w:w="6721" w:type="dxa"/>
          </w:tcPr>
          <w:p w14:paraId="39ECF1C7" w14:textId="1F18D35F" w:rsidR="00DA0B22" w:rsidRPr="00BE56BF" w:rsidRDefault="00DA0B22" w:rsidP="00B93782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#</w:t>
            </w:r>
            <w:proofErr w:type="gramStart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1  AND</w:t>
            </w:r>
            <w:proofErr w:type="gramEnd"/>
            <w:r w:rsidRPr="00BE56B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 #2</w:t>
            </w:r>
          </w:p>
        </w:tc>
        <w:tc>
          <w:tcPr>
            <w:tcW w:w="1406" w:type="dxa"/>
          </w:tcPr>
          <w:p w14:paraId="57355162" w14:textId="77777777" w:rsidR="00DA0B22" w:rsidRDefault="00DA0B22" w:rsidP="00B93782">
            <w:pP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06" w:type="dxa"/>
          </w:tcPr>
          <w:p w14:paraId="52042041" w14:textId="67879393" w:rsidR="00DA0B22" w:rsidRDefault="00DA0B22" w:rsidP="00B93782">
            <w:r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663</w:t>
            </w:r>
          </w:p>
        </w:tc>
      </w:tr>
    </w:tbl>
    <w:p w14:paraId="551DCFFA" w14:textId="77777777" w:rsidR="00C60D91" w:rsidRPr="002E163F" w:rsidRDefault="00C60D91" w:rsidP="007367F6"/>
    <w:sectPr w:rsidR="00C60D91" w:rsidRPr="002E163F" w:rsidSect="00DA0B22">
      <w:pgSz w:w="15840" w:h="24480" w:code="3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5B895" w14:textId="77777777" w:rsidR="00EE0313" w:rsidRDefault="00EE0313" w:rsidP="007367F6">
      <w:r>
        <w:separator/>
      </w:r>
    </w:p>
  </w:endnote>
  <w:endnote w:type="continuationSeparator" w:id="0">
    <w:p w14:paraId="5DABEEF6" w14:textId="77777777" w:rsidR="00EE0313" w:rsidRDefault="00EE0313" w:rsidP="0073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8AC8B" w14:textId="77777777" w:rsidR="00EE0313" w:rsidRDefault="00EE0313" w:rsidP="007367F6">
      <w:r>
        <w:separator/>
      </w:r>
    </w:p>
  </w:footnote>
  <w:footnote w:type="continuationSeparator" w:id="0">
    <w:p w14:paraId="7B20E46B" w14:textId="77777777" w:rsidR="00EE0313" w:rsidRDefault="00EE0313" w:rsidP="00736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D7"/>
    <w:rsid w:val="001F624B"/>
    <w:rsid w:val="002E163F"/>
    <w:rsid w:val="00340054"/>
    <w:rsid w:val="00693D09"/>
    <w:rsid w:val="006D1B92"/>
    <w:rsid w:val="007367F6"/>
    <w:rsid w:val="00B93782"/>
    <w:rsid w:val="00BF3ED7"/>
    <w:rsid w:val="00C60D91"/>
    <w:rsid w:val="00C76A47"/>
    <w:rsid w:val="00DA0B22"/>
    <w:rsid w:val="00EE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6F446C"/>
  <w15:chartTrackingRefBased/>
  <w15:docId w15:val="{D8954376-298E-431F-8009-033AB768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67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367F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367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367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Swanson</dc:creator>
  <cp:keywords/>
  <dc:description/>
  <cp:lastModifiedBy>Heather Swanson</cp:lastModifiedBy>
  <cp:revision>6</cp:revision>
  <dcterms:created xsi:type="dcterms:W3CDTF">2021-05-13T01:53:00Z</dcterms:created>
  <dcterms:modified xsi:type="dcterms:W3CDTF">2021-05-28T03:09:00Z</dcterms:modified>
</cp:coreProperties>
</file>