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8B5F" w14:textId="1DAC2B4D" w:rsidR="007D46E9" w:rsidRDefault="00E64924" w:rsidP="00E64924">
      <w:pPr>
        <w:rPr>
          <w:b/>
          <w:bCs/>
          <w:sz w:val="36"/>
          <w:szCs w:val="36"/>
          <w:u w:val="single"/>
          <w:lang w:val="en-US"/>
        </w:rPr>
      </w:pPr>
      <w:r>
        <w:rPr>
          <w:b/>
          <w:bCs/>
          <w:sz w:val="36"/>
          <w:szCs w:val="36"/>
          <w:u w:val="single"/>
          <w:lang w:val="en-US"/>
        </w:rPr>
        <w:t>Comparison of LLM-based title and abstract screening and approach of Natukunda et al.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6"/>
        <w:gridCol w:w="1827"/>
        <w:gridCol w:w="1200"/>
        <w:gridCol w:w="1200"/>
        <w:gridCol w:w="1110"/>
        <w:gridCol w:w="1157"/>
      </w:tblGrid>
      <w:tr w:rsidR="003F2374" w:rsidRPr="00E22C44" w14:paraId="059927F6" w14:textId="77777777" w:rsidTr="00574DD0">
        <w:trPr>
          <w:trHeight w:val="292"/>
        </w:trPr>
        <w:tc>
          <w:tcPr>
            <w:tcW w:w="2526" w:type="dxa"/>
            <w:vMerge w:val="restart"/>
            <w:shd w:val="clear" w:color="auto" w:fill="auto"/>
            <w:noWrap/>
            <w:vAlign w:val="bottom"/>
          </w:tcPr>
          <w:p w14:paraId="7114A414" w14:textId="1AA60EC6" w:rsidR="003F2374" w:rsidRPr="00E64924" w:rsidRDefault="003F2374" w:rsidP="00E22C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64924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Appenzeller-Herzog_2020</w:t>
            </w:r>
          </w:p>
        </w:tc>
        <w:tc>
          <w:tcPr>
            <w:tcW w:w="5337" w:type="dxa"/>
            <w:gridSpan w:val="4"/>
            <w:shd w:val="clear" w:color="auto" w:fill="auto"/>
            <w:noWrap/>
            <w:vAlign w:val="bottom"/>
          </w:tcPr>
          <w:p w14:paraId="6C06EAB9" w14:textId="2DFE68B7" w:rsidR="003F2374" w:rsidRPr="003F2374" w:rsidRDefault="003F2374" w:rsidP="00E22C44">
            <w:pPr>
              <w:spacing w:after="0" w:line="240" w:lineRule="auto"/>
              <w:jc w:val="right"/>
              <w:rPr>
                <w:b/>
                <w:color w:val="000000"/>
                <w:lang w:val="en-US"/>
              </w:rPr>
            </w:pPr>
            <w:r w:rsidRPr="003F2374">
              <w:rPr>
                <w:rFonts w:eastAsia="Times New Roman"/>
                <w:b/>
                <w:color w:val="000000"/>
                <w:lang w:val="en-US"/>
              </w:rPr>
              <w:t>LLM-based title and abstract screening (3+ classifiers)</w:t>
            </w:r>
          </w:p>
        </w:tc>
        <w:tc>
          <w:tcPr>
            <w:tcW w:w="354" w:type="dxa"/>
            <w:vMerge w:val="restart"/>
            <w:shd w:val="clear" w:color="auto" w:fill="auto"/>
            <w:noWrap/>
            <w:vAlign w:val="bottom"/>
          </w:tcPr>
          <w:p w14:paraId="6067B50A" w14:textId="29E14F30" w:rsidR="003F2374" w:rsidRPr="003F2374" w:rsidRDefault="003F2374" w:rsidP="003F2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F2374">
              <w:rPr>
                <w:b/>
                <w:color w:val="000000"/>
              </w:rPr>
              <w:t>Natukunda et al.</w:t>
            </w:r>
            <w:r w:rsidR="00B15E99">
              <w:rPr>
                <w:b/>
                <w:color w:val="000000"/>
              </w:rPr>
              <w:t>*</w:t>
            </w:r>
          </w:p>
        </w:tc>
      </w:tr>
      <w:tr w:rsidR="00AD6DE3" w:rsidRPr="00E967C6" w14:paraId="3727E4EF" w14:textId="77777777" w:rsidTr="00574DD0">
        <w:trPr>
          <w:trHeight w:val="292"/>
        </w:trPr>
        <w:tc>
          <w:tcPr>
            <w:tcW w:w="2526" w:type="dxa"/>
            <w:vMerge/>
            <w:shd w:val="clear" w:color="auto" w:fill="auto"/>
            <w:noWrap/>
            <w:vAlign w:val="bottom"/>
          </w:tcPr>
          <w:p w14:paraId="7075D2D4" w14:textId="7B9B94BD" w:rsidR="00AD6DE3" w:rsidRPr="00E967C6" w:rsidRDefault="00AD6DE3" w:rsidP="00AD6DE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3260FAA" w14:textId="4FFB2F83" w:rsidR="00AD6DE3" w:rsidRPr="00E967C6" w:rsidRDefault="00AD6DE3" w:rsidP="00AD6D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E22C44">
              <w:rPr>
                <w:b/>
                <w:color w:val="000000"/>
              </w:rPr>
              <w:t>FlanT5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633E851" w14:textId="725AA31B" w:rsidR="00AD6DE3" w:rsidRPr="00E967C6" w:rsidRDefault="00AD6DE3" w:rsidP="00AD6D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E22C44">
              <w:rPr>
                <w:b/>
                <w:color w:val="000000"/>
              </w:rPr>
              <w:t>OHNC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0643321" w14:textId="4AAA3CBE" w:rsidR="00AD6DE3" w:rsidRPr="00E22C44" w:rsidRDefault="00AD6DE3" w:rsidP="00AD6DE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3F2374">
              <w:rPr>
                <w:b/>
                <w:color w:val="000000"/>
              </w:rPr>
              <w:t>Mixtral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F0A72AB" w14:textId="2DD33024" w:rsidR="00AD6DE3" w:rsidRPr="00E22C44" w:rsidRDefault="00AD6DE3" w:rsidP="00AD6DE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F2374">
              <w:rPr>
                <w:rFonts w:eastAsia="Times New Roman"/>
                <w:b/>
                <w:color w:val="000000"/>
              </w:rPr>
              <w:t>Platypus 2</w:t>
            </w:r>
          </w:p>
        </w:tc>
        <w:tc>
          <w:tcPr>
            <w:tcW w:w="354" w:type="dxa"/>
            <w:vMerge/>
            <w:shd w:val="clear" w:color="auto" w:fill="auto"/>
            <w:noWrap/>
            <w:vAlign w:val="bottom"/>
          </w:tcPr>
          <w:p w14:paraId="4EDE09B9" w14:textId="685FDEDE" w:rsidR="00AD6DE3" w:rsidRPr="003F2374" w:rsidRDefault="00AD6DE3" w:rsidP="00AD6DE3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</w:tr>
      <w:tr w:rsidR="00E22C44" w:rsidRPr="00E967C6" w14:paraId="7C6541C2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716DF67" w14:textId="77777777" w:rsidR="00E22C44" w:rsidRPr="00E967C6" w:rsidRDefault="00E22C44" w:rsidP="00E22C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967C6">
              <w:rPr>
                <w:rFonts w:eastAsia="Times New Roman" w:cstheme="minorHAnsi"/>
                <w:b/>
                <w:bCs/>
                <w:color w:val="000000"/>
              </w:rPr>
              <w:t>True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21DA8FC" w14:textId="24DB6BB8" w:rsidR="00E22C44" w:rsidRPr="00E967C6" w:rsidRDefault="00E22C44" w:rsidP="00E22C4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6E8C6E0" w14:textId="60CBD8CF" w:rsidR="00E22C44" w:rsidRPr="00E967C6" w:rsidRDefault="00E22C44" w:rsidP="00E22C4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B227EFA" w14:textId="7AD8A137" w:rsidR="00E22C44" w:rsidRPr="00E22C44" w:rsidRDefault="00E22C44" w:rsidP="00E22C4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21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56E238C" w14:textId="5DAE980C" w:rsidR="00E22C44" w:rsidRPr="00E22C44" w:rsidRDefault="00E22C44" w:rsidP="00E22C4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24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D568CD2" w14:textId="2B86F724" w:rsidR="00E22C44" w:rsidRPr="003F2374" w:rsidRDefault="00E22C4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17</w:t>
            </w:r>
          </w:p>
        </w:tc>
      </w:tr>
      <w:tr w:rsidR="00E22C44" w:rsidRPr="00E967C6" w14:paraId="46493B49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39897DA" w14:textId="77777777" w:rsidR="00E22C44" w:rsidRPr="00E967C6" w:rsidRDefault="00E22C44" w:rsidP="00E22C4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True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FC74922" w14:textId="10C02745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2078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B4D636A" w14:textId="074966DA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973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2EB869E" w14:textId="63ADBE2E" w:rsidR="00E22C44" w:rsidRPr="00E22C44" w:rsidRDefault="00E22C44" w:rsidP="00E22C4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2478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0981C37" w14:textId="0E0BFAF9" w:rsidR="00E22C44" w:rsidRPr="00E22C44" w:rsidRDefault="00E22C44" w:rsidP="00E22C4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1681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67F2207" w14:textId="317B6FEB" w:rsidR="00E22C44" w:rsidRPr="003F2374" w:rsidRDefault="00E22C4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2193</w:t>
            </w:r>
          </w:p>
        </w:tc>
      </w:tr>
      <w:tr w:rsidR="00E22C44" w:rsidRPr="00E967C6" w14:paraId="2AB62E17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2744A12" w14:textId="77777777" w:rsidR="00E22C44" w:rsidRPr="00E967C6" w:rsidRDefault="00E22C44" w:rsidP="00E22C44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 w:cstheme="minorHAnsi"/>
                <w:b/>
              </w:rPr>
              <w:t>False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868BFBB" w14:textId="36AF4919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1375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5902E9E" w14:textId="25FB7105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2480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7593A64" w14:textId="1B65C6A7" w:rsidR="00E22C44" w:rsidRPr="00E22C44" w:rsidRDefault="00E22C44" w:rsidP="00E22C4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975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521E3C0" w14:textId="7CA7EA89" w:rsidR="00E22C44" w:rsidRPr="00E22C44" w:rsidRDefault="00E22C44" w:rsidP="00E22C4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1772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02AF2ED" w14:textId="76177A29" w:rsidR="00E22C44" w:rsidRPr="003F2374" w:rsidRDefault="00E22C4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1260</w:t>
            </w:r>
          </w:p>
        </w:tc>
      </w:tr>
      <w:tr w:rsidR="00E22C44" w:rsidRPr="00E967C6" w14:paraId="549ED21C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A12E07A" w14:textId="77777777" w:rsidR="00E22C44" w:rsidRPr="00E967C6" w:rsidRDefault="00E22C44" w:rsidP="00E22C44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False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CE80D56" w14:textId="7D942569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D545B55" w14:textId="3A2B8CA8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40A379" w14:textId="2A82A346" w:rsidR="00E22C44" w:rsidRPr="00E22C44" w:rsidRDefault="00E22C44" w:rsidP="00E22C4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2CC1966" w14:textId="50DD7FEE" w:rsidR="00E22C44" w:rsidRPr="00E22C44" w:rsidRDefault="00E22C44" w:rsidP="00E22C4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2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AF7199F" w14:textId="6B89F796" w:rsidR="00E22C44" w:rsidRPr="003F2374" w:rsidRDefault="00E22C4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9</w:t>
            </w:r>
          </w:p>
        </w:tc>
      </w:tr>
      <w:tr w:rsidR="00F60852" w:rsidRPr="00E967C6" w14:paraId="24236826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7BC8954" w14:textId="50332EE6" w:rsidR="00F60852" w:rsidRPr="00E967C6" w:rsidRDefault="00F60852" w:rsidP="00E22C4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Invalid evaluations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6ED3D72" w14:textId="3E8A87ED" w:rsidR="00F60852" w:rsidRDefault="00695771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65B27C4" w14:textId="638D5C6C" w:rsidR="00F60852" w:rsidRDefault="00695771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2114C84" w14:textId="411F8675" w:rsidR="00F60852" w:rsidRPr="00E22C44" w:rsidRDefault="00695771" w:rsidP="00E22C4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CB13447" w14:textId="71760D91" w:rsidR="00F60852" w:rsidRPr="00E22C44" w:rsidRDefault="00695771" w:rsidP="00E22C4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52F56D8" w14:textId="47850BE3" w:rsidR="00F60852" w:rsidRPr="003F2374" w:rsidRDefault="00F60852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</w:tr>
      <w:tr w:rsidR="00E22C44" w:rsidRPr="00E967C6" w14:paraId="1E2F5FBA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BEF64D8" w14:textId="77777777" w:rsidR="00E22C44" w:rsidRPr="00E967C6" w:rsidRDefault="00E22C44" w:rsidP="00E22C44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Sensitivity</w:t>
            </w:r>
            <w:r>
              <w:rPr>
                <w:rFonts w:eastAsia="Times New Roman"/>
                <w:b/>
                <w:color w:val="000000"/>
              </w:rPr>
              <w:t xml:space="preserve"> (=Recall)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CF23295" w14:textId="376C2B79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92.31%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28B49D0" w14:textId="33BFD995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96.15%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9B4F36" w14:textId="70BE8D84" w:rsidR="00E22C44" w:rsidRPr="00E22C44" w:rsidRDefault="00E22C44" w:rsidP="00E22C4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80.77%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53A8942" w14:textId="5C81B888" w:rsidR="00E22C44" w:rsidRPr="00E22C44" w:rsidRDefault="00E22C44" w:rsidP="00E22C4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92.31%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1B0941F" w14:textId="691E7D25" w:rsidR="00E22C44" w:rsidRPr="003F2374" w:rsidRDefault="006D2E00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51.74</w:t>
            </w:r>
            <w:r w:rsidR="00E22C44" w:rsidRPr="003F2374">
              <w:rPr>
                <w:rFonts w:eastAsia="Times New Roman" w:cstheme="minorHAnsi"/>
              </w:rPr>
              <w:t>%</w:t>
            </w:r>
          </w:p>
        </w:tc>
      </w:tr>
      <w:tr w:rsidR="00E22C44" w:rsidRPr="00E967C6" w14:paraId="6A1A7B78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A781CCB" w14:textId="77777777" w:rsidR="00E22C44" w:rsidRPr="00E967C6" w:rsidRDefault="00E22C44" w:rsidP="00E22C4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Specificity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A19F275" w14:textId="4BCCA463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60.18%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0773C16" w14:textId="620AE6B8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28.18%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948D9B4" w14:textId="59480008" w:rsidR="00E22C44" w:rsidRPr="00E22C44" w:rsidRDefault="00E22C44" w:rsidP="00E22C4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71.76%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AD4B3B2" w14:textId="779128E5" w:rsidR="00E22C44" w:rsidRPr="00E22C44" w:rsidRDefault="00E22C44" w:rsidP="00E22C4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48.68%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1CFE7D52" w14:textId="1E214120" w:rsidR="00E22C44" w:rsidRPr="003F2374" w:rsidRDefault="006D2E00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57.89</w:t>
            </w:r>
            <w:r w:rsidR="00E22C44" w:rsidRPr="003F2374">
              <w:rPr>
                <w:rFonts w:eastAsia="Times New Roman" w:cstheme="minorHAnsi"/>
              </w:rPr>
              <w:t>%</w:t>
            </w:r>
          </w:p>
        </w:tc>
      </w:tr>
      <w:tr w:rsidR="00E22C44" w:rsidRPr="00E967C6" w14:paraId="158AE7DE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4FF8BC7" w14:textId="77777777" w:rsidR="00E22C44" w:rsidRPr="00E967C6" w:rsidRDefault="00E22C44" w:rsidP="00E22C4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030187">
              <w:rPr>
                <w:rFonts w:eastAsia="Times New Roman"/>
                <w:b/>
                <w:color w:val="000000"/>
              </w:rPr>
              <w:t>Accuracy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7FF0450" w14:textId="04CB453B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60.42%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D553DA3" w14:textId="57420685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28.69%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A2A887B" w14:textId="3A360F25" w:rsidR="00E22C44" w:rsidRPr="00E22C44" w:rsidRDefault="00E22C44" w:rsidP="00E22C4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71.83%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CC2B0AC" w14:textId="16DAE430" w:rsidR="00E22C44" w:rsidRPr="00E22C44" w:rsidRDefault="00E22C44" w:rsidP="00E22C4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48.83%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4009618" w14:textId="26580181" w:rsidR="00E22C44" w:rsidRPr="003F2374" w:rsidRDefault="00E22C4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63.52%</w:t>
            </w:r>
          </w:p>
        </w:tc>
      </w:tr>
      <w:tr w:rsidR="00E22C44" w:rsidRPr="00E967C6" w14:paraId="1E0395D0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CEDFEA0" w14:textId="77777777" w:rsidR="00E22C44" w:rsidRPr="00030187" w:rsidRDefault="00E22C44" w:rsidP="00E22C4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Precision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91C4EDF" w14:textId="052BA50E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1.72%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E0AA5A4" w14:textId="1B0108D1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815C3E" w14:textId="46EFC8EC" w:rsidR="00E22C44" w:rsidRPr="00E22C44" w:rsidRDefault="00E22C44" w:rsidP="00E22C4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2.11%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2BCA44B" w14:textId="6670B6D0" w:rsidR="00E22C44" w:rsidRPr="00E22C44" w:rsidRDefault="00E22C44" w:rsidP="00E22C4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0.67%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9F7AF0F" w14:textId="55DBD720" w:rsidR="00E22C44" w:rsidRPr="003F2374" w:rsidRDefault="00E22C4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1.33%</w:t>
            </w:r>
          </w:p>
        </w:tc>
      </w:tr>
      <w:tr w:rsidR="00E22C44" w:rsidRPr="00E967C6" w14:paraId="13221766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A970B5B" w14:textId="77777777" w:rsidR="00E22C44" w:rsidRDefault="00E22C44" w:rsidP="00E22C4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F1-Score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6696C37" w14:textId="7667BB89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3.37%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5695A69" w14:textId="11BBEE01" w:rsidR="00E22C44" w:rsidRDefault="00E22C44" w:rsidP="00E22C4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1.98%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BE6594" w14:textId="77FBCE56" w:rsidR="00E22C44" w:rsidRPr="00E22C44" w:rsidRDefault="00E22C44" w:rsidP="00E22C4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E22C44">
              <w:rPr>
                <w:rFonts w:cstheme="minorHAnsi"/>
                <w:color w:val="000000"/>
              </w:rPr>
              <w:t>4.11%</w:t>
            </w:r>
          </w:p>
        </w:tc>
        <w:tc>
          <w:tcPr>
            <w:tcW w:w="1110" w:type="dxa"/>
            <w:shd w:val="clear" w:color="auto" w:fill="auto"/>
            <w:noWrap/>
          </w:tcPr>
          <w:p w14:paraId="544BCD49" w14:textId="0D223E4E" w:rsidR="00E22C44" w:rsidRPr="00E22C44" w:rsidRDefault="00E22C44" w:rsidP="00E22C4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22C44">
              <w:rPr>
                <w:rFonts w:cstheme="minorHAnsi"/>
              </w:rPr>
              <w:t>1.34%</w:t>
            </w:r>
          </w:p>
        </w:tc>
        <w:tc>
          <w:tcPr>
            <w:tcW w:w="354" w:type="dxa"/>
            <w:shd w:val="clear" w:color="auto" w:fill="auto"/>
            <w:noWrap/>
          </w:tcPr>
          <w:p w14:paraId="7B0F4049" w14:textId="6F2BA319" w:rsidR="00E22C44" w:rsidRPr="003F2374" w:rsidRDefault="00E22C4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2.61%</w:t>
            </w:r>
          </w:p>
        </w:tc>
      </w:tr>
      <w:tr w:rsidR="003F2374" w:rsidRPr="00E967C6" w14:paraId="612CA0E6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23692CB" w14:textId="77777777" w:rsidR="003F2374" w:rsidRDefault="003F2374" w:rsidP="00E22C4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2AA72CD" w14:textId="77777777" w:rsidR="003F2374" w:rsidRDefault="003F2374" w:rsidP="00E22C44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0030262" w14:textId="77777777" w:rsidR="003F2374" w:rsidRDefault="003F2374" w:rsidP="00E22C44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7F3042" w14:textId="77777777" w:rsidR="003F2374" w:rsidRPr="00E22C44" w:rsidRDefault="003F2374" w:rsidP="00E22C4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110" w:type="dxa"/>
            <w:shd w:val="clear" w:color="auto" w:fill="auto"/>
            <w:noWrap/>
          </w:tcPr>
          <w:p w14:paraId="006B38D6" w14:textId="77777777" w:rsidR="003F2374" w:rsidRPr="00E22C44" w:rsidRDefault="003F2374" w:rsidP="00E22C44">
            <w:pPr>
              <w:spacing w:after="0" w:line="240" w:lineRule="auto"/>
              <w:jc w:val="right"/>
              <w:rPr>
                <w:rFonts w:cstheme="minorHAnsi"/>
              </w:rPr>
            </w:pPr>
          </w:p>
        </w:tc>
        <w:tc>
          <w:tcPr>
            <w:tcW w:w="354" w:type="dxa"/>
            <w:shd w:val="clear" w:color="auto" w:fill="auto"/>
            <w:noWrap/>
          </w:tcPr>
          <w:p w14:paraId="2C700997" w14:textId="77777777" w:rsidR="003F2374" w:rsidRPr="003F2374" w:rsidRDefault="003F237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</w:tr>
      <w:tr w:rsidR="003F2374" w:rsidRPr="00E64924" w14:paraId="3070DF8E" w14:textId="77777777" w:rsidTr="00574DD0">
        <w:trPr>
          <w:trHeight w:val="292"/>
        </w:trPr>
        <w:tc>
          <w:tcPr>
            <w:tcW w:w="2526" w:type="dxa"/>
            <w:vMerge w:val="restart"/>
            <w:shd w:val="clear" w:color="auto" w:fill="auto"/>
            <w:noWrap/>
            <w:vAlign w:val="bottom"/>
          </w:tcPr>
          <w:p w14:paraId="1EE5CFEE" w14:textId="31C169C8" w:rsidR="003F2374" w:rsidRPr="003F2374" w:rsidRDefault="003F2374" w:rsidP="00E6492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3F237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Bos_2018</w:t>
            </w:r>
          </w:p>
        </w:tc>
        <w:tc>
          <w:tcPr>
            <w:tcW w:w="5337" w:type="dxa"/>
            <w:gridSpan w:val="4"/>
            <w:shd w:val="clear" w:color="auto" w:fill="auto"/>
            <w:noWrap/>
            <w:vAlign w:val="bottom"/>
          </w:tcPr>
          <w:p w14:paraId="67D566D0" w14:textId="5CF51F8D" w:rsidR="003F2374" w:rsidRPr="003F2374" w:rsidRDefault="003F2374" w:rsidP="00E64924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val="en-US"/>
              </w:rPr>
            </w:pPr>
            <w:r w:rsidRPr="003F2374">
              <w:rPr>
                <w:rFonts w:eastAsia="Times New Roman"/>
                <w:b/>
                <w:color w:val="000000"/>
                <w:lang w:val="en-US"/>
              </w:rPr>
              <w:t>LLM-based title and abstract screening (3+ classifiers)</w:t>
            </w:r>
          </w:p>
        </w:tc>
        <w:tc>
          <w:tcPr>
            <w:tcW w:w="354" w:type="dxa"/>
            <w:vMerge w:val="restart"/>
            <w:shd w:val="clear" w:color="auto" w:fill="auto"/>
            <w:noWrap/>
            <w:vAlign w:val="bottom"/>
          </w:tcPr>
          <w:p w14:paraId="00D6185A" w14:textId="366D2CEA" w:rsidR="003F2374" w:rsidRPr="003F2374" w:rsidRDefault="003F2374" w:rsidP="003F2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F2374">
              <w:rPr>
                <w:b/>
                <w:color w:val="000000"/>
              </w:rPr>
              <w:t>Natukunda et al.</w:t>
            </w:r>
          </w:p>
        </w:tc>
      </w:tr>
      <w:tr w:rsidR="003F2374" w:rsidRPr="00E967C6" w14:paraId="7162B593" w14:textId="77777777" w:rsidTr="00574DD0">
        <w:trPr>
          <w:trHeight w:val="292"/>
        </w:trPr>
        <w:tc>
          <w:tcPr>
            <w:tcW w:w="2526" w:type="dxa"/>
            <w:vMerge/>
            <w:shd w:val="clear" w:color="auto" w:fill="auto"/>
            <w:noWrap/>
            <w:vAlign w:val="bottom"/>
          </w:tcPr>
          <w:p w14:paraId="46E6E4AB" w14:textId="357DAF78" w:rsidR="003F2374" w:rsidRDefault="003F2374" w:rsidP="00E6492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2DF487E" w14:textId="2B9FEFB6" w:rsidR="003F2374" w:rsidRPr="003F2374" w:rsidRDefault="003F2374" w:rsidP="00E64924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3F2374">
              <w:rPr>
                <w:b/>
                <w:color w:val="000000"/>
              </w:rPr>
              <w:t>FlanT5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AECD17A" w14:textId="31BBE971" w:rsidR="003F2374" w:rsidRPr="003F2374" w:rsidRDefault="003F2374" w:rsidP="00E64924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3F2374">
              <w:rPr>
                <w:b/>
                <w:color w:val="000000"/>
              </w:rPr>
              <w:t>OHNC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2D2F02" w14:textId="10F7631A" w:rsidR="003F2374" w:rsidRPr="003F2374" w:rsidRDefault="003F2374" w:rsidP="00E64924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3F2374">
              <w:rPr>
                <w:b/>
                <w:color w:val="000000"/>
              </w:rPr>
              <w:t>Mixtral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271129A" w14:textId="7DA1A81F" w:rsidR="003F2374" w:rsidRPr="003F2374" w:rsidRDefault="003F2374" w:rsidP="00E64924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</w:rPr>
            </w:pPr>
            <w:r w:rsidRPr="003F2374">
              <w:rPr>
                <w:rFonts w:eastAsia="Times New Roman"/>
                <w:b/>
                <w:color w:val="000000"/>
              </w:rPr>
              <w:t>Platypus 2</w:t>
            </w:r>
          </w:p>
        </w:tc>
        <w:tc>
          <w:tcPr>
            <w:tcW w:w="354" w:type="dxa"/>
            <w:vMerge/>
            <w:shd w:val="clear" w:color="auto" w:fill="auto"/>
            <w:noWrap/>
            <w:vAlign w:val="bottom"/>
          </w:tcPr>
          <w:p w14:paraId="56E38499" w14:textId="032B7D29" w:rsidR="003F2374" w:rsidRPr="003F2374" w:rsidRDefault="003F2374" w:rsidP="003F23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E64924" w:rsidRPr="00E967C6" w14:paraId="2E5D3A57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25A56D6" w14:textId="4993DB98" w:rsidR="00E64924" w:rsidRDefault="00E64924" w:rsidP="00E649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967C6">
              <w:rPr>
                <w:rFonts w:eastAsia="Times New Roman" w:cstheme="minorHAnsi"/>
                <w:b/>
                <w:bCs/>
                <w:color w:val="000000"/>
              </w:rPr>
              <w:t>True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EC223AA" w14:textId="4604B817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8DEF505" w14:textId="7D5E7219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6A8680" w14:textId="52A7C716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DB6B37E" w14:textId="02A9114D" w:rsidR="00E64924" w:rsidRPr="00E967C6" w:rsidRDefault="00E64924" w:rsidP="00E6492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4510BE31" w14:textId="082581FE" w:rsidR="00E64924" w:rsidRPr="003F2374" w:rsidRDefault="003F237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7</w:t>
            </w:r>
          </w:p>
        </w:tc>
      </w:tr>
      <w:tr w:rsidR="00E64924" w:rsidRPr="00E967C6" w14:paraId="242F5A48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8A0A0DE" w14:textId="47A730E8" w:rsidR="00E64924" w:rsidRPr="00E967C6" w:rsidRDefault="00E64924" w:rsidP="00E649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True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5484D53" w14:textId="3E17143C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1399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CB3979" w14:textId="2B4C2251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1382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68CC5F" w14:textId="098D781A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5561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B752430" w14:textId="2B0959E4" w:rsidR="00E64924" w:rsidRPr="00E967C6" w:rsidRDefault="00E64924" w:rsidP="00E6492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2786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7FA30D0" w14:textId="2C76057E" w:rsidR="00E64924" w:rsidRPr="003F2374" w:rsidRDefault="003F237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3151</w:t>
            </w:r>
          </w:p>
        </w:tc>
      </w:tr>
      <w:tr w:rsidR="00E64924" w:rsidRPr="00E967C6" w14:paraId="78A7B401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142D216" w14:textId="54B17CB4" w:rsidR="00E64924" w:rsidRPr="00E967C6" w:rsidRDefault="00E64924" w:rsidP="00E64924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 w:cstheme="minorHAnsi"/>
                <w:b/>
              </w:rPr>
              <w:t>False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B8289E8" w14:textId="16701F63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4347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9F1631F" w14:textId="22CD535F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4364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746DEF" w14:textId="13454082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9AA4337" w14:textId="20CA4C09" w:rsidR="00E64924" w:rsidRPr="00E967C6" w:rsidRDefault="00E64924" w:rsidP="00E6492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2960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3E16336" w14:textId="237802AB" w:rsidR="00E64924" w:rsidRPr="003F2374" w:rsidRDefault="003F237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2595</w:t>
            </w:r>
          </w:p>
        </w:tc>
      </w:tr>
      <w:tr w:rsidR="00E64924" w:rsidRPr="00E967C6" w14:paraId="2218258C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BA4623C" w14:textId="1365372A" w:rsidR="00E64924" w:rsidRPr="00E967C6" w:rsidRDefault="00E64924" w:rsidP="00E64924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False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C596007" w14:textId="6670C76B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BC5CA46" w14:textId="3A04241A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DEDE88C" w14:textId="62C88481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AFF2C48" w14:textId="0BD3B556" w:rsidR="00E64924" w:rsidRPr="00E967C6" w:rsidRDefault="00E64924" w:rsidP="00E6492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A52B5E1" w14:textId="19AB47F5" w:rsidR="00E64924" w:rsidRPr="003F2374" w:rsidRDefault="003F237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3</w:t>
            </w:r>
          </w:p>
        </w:tc>
      </w:tr>
      <w:tr w:rsidR="00F60852" w:rsidRPr="00E967C6" w14:paraId="0F75EE11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32E7A0D" w14:textId="1C414AFD" w:rsidR="00F60852" w:rsidRPr="00E967C6" w:rsidRDefault="00F60852" w:rsidP="00E6492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Invalid evaluations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90D3531" w14:textId="58F3766D" w:rsidR="00F60852" w:rsidRDefault="00695771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ABE64ED" w14:textId="0F130C17" w:rsidR="00F60852" w:rsidRDefault="00695771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532C6EC" w14:textId="68C395AF" w:rsidR="00F60852" w:rsidRDefault="00695771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805F1A7" w14:textId="325257C8" w:rsidR="00F60852" w:rsidRDefault="00695771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71443B2" w14:textId="3A3AB2F4" w:rsidR="00F60852" w:rsidRDefault="00F60852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</w:tr>
      <w:tr w:rsidR="00E64924" w:rsidRPr="00E967C6" w14:paraId="3B3A56A1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55F7D60" w14:textId="481A237F" w:rsidR="00E64924" w:rsidRPr="00E967C6" w:rsidRDefault="00E64924" w:rsidP="00E64924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Sensitivity</w:t>
            </w:r>
            <w:r>
              <w:rPr>
                <w:rFonts w:eastAsia="Times New Roman"/>
                <w:b/>
                <w:color w:val="000000"/>
              </w:rPr>
              <w:t xml:space="preserve"> (=Recall)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B597097" w14:textId="0F9F4564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1412AD7" w14:textId="4BE9C2F3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158013" w14:textId="41903B6E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90.00%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FDF506B" w14:textId="53E06355" w:rsidR="00E64924" w:rsidRPr="00E967C6" w:rsidRDefault="00E64924" w:rsidP="00E6492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51CC190" w14:textId="0719A4FD" w:rsidR="00E64924" w:rsidRPr="003F2374" w:rsidRDefault="003F237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70.00%</w:t>
            </w:r>
          </w:p>
        </w:tc>
      </w:tr>
      <w:tr w:rsidR="00E64924" w:rsidRPr="00E967C6" w14:paraId="44F21D5E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F18EBC7" w14:textId="175D7A30" w:rsidR="00E64924" w:rsidRPr="00E967C6" w:rsidRDefault="00E64924" w:rsidP="00E6492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Specificity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A1A280E" w14:textId="6C35C7EB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24.35%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7F771B" w14:textId="61E8C562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24.05%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D090E5E" w14:textId="5544BA62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96.78%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F78F189" w14:textId="624F8B78" w:rsidR="00E64924" w:rsidRPr="00E967C6" w:rsidRDefault="00E64924" w:rsidP="00E6492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48.49%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4DD6CFE3" w14:textId="1D5FB2B7" w:rsidR="00E64924" w:rsidRPr="003F2374" w:rsidRDefault="0009433F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54.84</w:t>
            </w:r>
            <w:r w:rsidR="003F2374">
              <w:rPr>
                <w:rFonts w:eastAsia="Times New Roman" w:cstheme="minorHAnsi"/>
              </w:rPr>
              <w:t>%</w:t>
            </w:r>
          </w:p>
        </w:tc>
      </w:tr>
      <w:tr w:rsidR="00E64924" w:rsidRPr="00E967C6" w14:paraId="7FA07D45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F12F335" w14:textId="4AF2BC99" w:rsidR="00E64924" w:rsidRPr="00E967C6" w:rsidRDefault="00E64924" w:rsidP="00E6492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030187">
              <w:rPr>
                <w:rFonts w:eastAsia="Times New Roman"/>
                <w:b/>
                <w:color w:val="000000"/>
              </w:rPr>
              <w:t>Accuracy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50927FA" w14:textId="66438438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24.48%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B4F4EB4" w14:textId="39E92A07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24.18%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8B21A9" w14:textId="48AF301F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96.77%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0973B2C" w14:textId="20A66166" w:rsidR="00E64924" w:rsidRPr="00E967C6" w:rsidRDefault="00E64924" w:rsidP="00E6492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48.58%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14C5B43E" w14:textId="7E886A5C" w:rsidR="00E64924" w:rsidRPr="003F2374" w:rsidRDefault="003F237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54.86%</w:t>
            </w:r>
          </w:p>
        </w:tc>
      </w:tr>
      <w:tr w:rsidR="00E64924" w:rsidRPr="00E967C6" w14:paraId="74E42AF2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24A0551" w14:textId="7050745B" w:rsidR="00E64924" w:rsidRPr="00030187" w:rsidRDefault="00E64924" w:rsidP="00E6492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Precision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CBAAA72" w14:textId="4734504E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0.23%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029D632" w14:textId="40FE17D3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0.23%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0B139A" w14:textId="03D5EC08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4.64%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3FBFA2C" w14:textId="29F341A0" w:rsidR="00E64924" w:rsidRPr="00E967C6" w:rsidRDefault="00E64924" w:rsidP="00E6492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0.34%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4B9544F" w14:textId="795553A5" w:rsidR="00E64924" w:rsidRPr="003F2374" w:rsidRDefault="003F237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0.27%</w:t>
            </w:r>
          </w:p>
        </w:tc>
      </w:tr>
      <w:tr w:rsidR="00E64924" w:rsidRPr="00E967C6" w14:paraId="2AB209E0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779C935" w14:textId="0B3194A5" w:rsidR="00E64924" w:rsidRDefault="00E64924" w:rsidP="00E6492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F1-Score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628CD2C" w14:textId="3CF992C2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0.46%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53DF70" w14:textId="6EE4C5DA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0.46%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AAF85FB" w14:textId="40CCAF6B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8.82%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AB3D42A" w14:textId="74295A1C" w:rsidR="00E64924" w:rsidRPr="00E967C6" w:rsidRDefault="00E64924" w:rsidP="00E6492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0.67%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FDF0AE6" w14:textId="2842AA59" w:rsidR="00E64924" w:rsidRPr="003F2374" w:rsidRDefault="003F237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0.54%</w:t>
            </w:r>
          </w:p>
        </w:tc>
      </w:tr>
      <w:tr w:rsidR="00E64924" w:rsidRPr="00E967C6" w14:paraId="1C29C026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583AA97" w14:textId="77777777" w:rsidR="00E64924" w:rsidRDefault="00E64924" w:rsidP="00E64924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7344C6D" w14:textId="77777777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64EF2D" w14:textId="77777777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7387BAC" w14:textId="77777777" w:rsidR="00E64924" w:rsidRDefault="00E64924" w:rsidP="00E64924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CED45A8" w14:textId="77777777" w:rsidR="00E64924" w:rsidRPr="00E967C6" w:rsidRDefault="00E64924" w:rsidP="00E64924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5962581" w14:textId="77777777" w:rsidR="00E64924" w:rsidRPr="003F2374" w:rsidRDefault="00E64924" w:rsidP="003F2374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</w:tr>
      <w:tr w:rsidR="0009433F" w:rsidRPr="00E967C6" w14:paraId="1C192A3F" w14:textId="77777777" w:rsidTr="00574DD0">
        <w:trPr>
          <w:trHeight w:val="292"/>
        </w:trPr>
        <w:tc>
          <w:tcPr>
            <w:tcW w:w="2526" w:type="dxa"/>
            <w:vMerge w:val="restart"/>
            <w:shd w:val="clear" w:color="auto" w:fill="auto"/>
            <w:noWrap/>
            <w:vAlign w:val="bottom"/>
          </w:tcPr>
          <w:p w14:paraId="0BE2C0CB" w14:textId="7B56845D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Donners_2020</w:t>
            </w:r>
          </w:p>
        </w:tc>
        <w:tc>
          <w:tcPr>
            <w:tcW w:w="5337" w:type="dxa"/>
            <w:gridSpan w:val="4"/>
            <w:shd w:val="clear" w:color="auto" w:fill="auto"/>
            <w:noWrap/>
            <w:vAlign w:val="bottom"/>
          </w:tcPr>
          <w:p w14:paraId="55458EB3" w14:textId="16DAE38E" w:rsidR="0009433F" w:rsidRPr="00200EBC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  <w:lang w:val="en-US"/>
              </w:rPr>
            </w:pPr>
            <w:r w:rsidRPr="003F2374">
              <w:rPr>
                <w:rFonts w:eastAsia="Times New Roman"/>
                <w:b/>
                <w:color w:val="000000"/>
                <w:lang w:val="en-US"/>
              </w:rPr>
              <w:t>LLM-based title and abstract screening (3+ classifiers)</w:t>
            </w:r>
          </w:p>
        </w:tc>
        <w:tc>
          <w:tcPr>
            <w:tcW w:w="354" w:type="dxa"/>
            <w:vMerge w:val="restart"/>
            <w:shd w:val="clear" w:color="auto" w:fill="auto"/>
            <w:noWrap/>
            <w:vAlign w:val="bottom"/>
          </w:tcPr>
          <w:p w14:paraId="68804663" w14:textId="2A02F275" w:rsidR="0009433F" w:rsidRPr="003F2374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b/>
                <w:color w:val="000000"/>
              </w:rPr>
              <w:t>Natukunda et al.</w:t>
            </w:r>
          </w:p>
        </w:tc>
      </w:tr>
      <w:tr w:rsidR="0009433F" w:rsidRPr="00E967C6" w14:paraId="089501E4" w14:textId="77777777" w:rsidTr="00574DD0">
        <w:trPr>
          <w:trHeight w:val="292"/>
        </w:trPr>
        <w:tc>
          <w:tcPr>
            <w:tcW w:w="2526" w:type="dxa"/>
            <w:vMerge/>
            <w:shd w:val="clear" w:color="auto" w:fill="auto"/>
            <w:noWrap/>
            <w:vAlign w:val="bottom"/>
          </w:tcPr>
          <w:p w14:paraId="7DEE2EF3" w14:textId="1F64DBF2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58C0E93" w14:textId="4CFA598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 w:rsidRPr="003F2374">
              <w:rPr>
                <w:b/>
                <w:color w:val="000000"/>
              </w:rPr>
              <w:t>FlanT5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17F657" w14:textId="3B4AA6E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 w:rsidRPr="003F2374">
              <w:rPr>
                <w:b/>
                <w:color w:val="000000"/>
              </w:rPr>
              <w:t>OHNC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75258C0" w14:textId="39F1D19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 w:rsidRPr="003F2374">
              <w:rPr>
                <w:b/>
                <w:color w:val="000000"/>
              </w:rPr>
              <w:t>Mixtral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D237BDD" w14:textId="0D02A0B8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3F2374">
              <w:rPr>
                <w:rFonts w:eastAsia="Times New Roman"/>
                <w:b/>
                <w:color w:val="000000"/>
              </w:rPr>
              <w:t>Platypus 2</w:t>
            </w:r>
          </w:p>
        </w:tc>
        <w:tc>
          <w:tcPr>
            <w:tcW w:w="354" w:type="dxa"/>
            <w:vMerge/>
            <w:shd w:val="clear" w:color="auto" w:fill="auto"/>
            <w:noWrap/>
            <w:vAlign w:val="bottom"/>
          </w:tcPr>
          <w:p w14:paraId="5553BD60" w14:textId="32D17F07" w:rsidR="0009433F" w:rsidRPr="003F2374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</w:tr>
      <w:tr w:rsidR="0009433F" w:rsidRPr="00E967C6" w14:paraId="3FC9A7B6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C5B2209" w14:textId="3633BEF8" w:rsidR="0009433F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967C6">
              <w:rPr>
                <w:rFonts w:eastAsia="Times New Roman" w:cstheme="minorHAnsi"/>
                <w:b/>
                <w:bCs/>
                <w:color w:val="000000"/>
              </w:rPr>
              <w:t>True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F358F95" w14:textId="33733E2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D21894" w14:textId="2B190B4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B05AA3F" w14:textId="447E8D72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36133D7" w14:textId="56061A7D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30E89CF" w14:textId="0EB8A9BE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12</w:t>
            </w:r>
          </w:p>
        </w:tc>
      </w:tr>
      <w:tr w:rsidR="0009433F" w:rsidRPr="00E967C6" w14:paraId="497D44F4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F728262" w14:textId="65CB1B2E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True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7009B22" w14:textId="6723262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D4C1D4D" w14:textId="7AD2CC9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0CE46C" w14:textId="46051FC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5A3C7B9" w14:textId="43330141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731B86E" w14:textId="1DBB5799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284</w:t>
            </w:r>
          </w:p>
        </w:tc>
      </w:tr>
      <w:tr w:rsidR="0009433F" w:rsidRPr="00E967C6" w14:paraId="346754C5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BCFE9E0" w14:textId="7B2BE3ED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 w:cstheme="minorHAnsi"/>
                <w:b/>
              </w:rPr>
              <w:t>False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24C38AD" w14:textId="4A7B2F1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538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2719E4" w14:textId="03FF3A8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627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191FE3" w14:textId="4DA145E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471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2E91C0F" w14:textId="16C3FE45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582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3E64811" w14:textId="66F169B0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359</w:t>
            </w:r>
          </w:p>
        </w:tc>
      </w:tr>
      <w:tr w:rsidR="0009433F" w:rsidRPr="00E967C6" w14:paraId="0BF37DBB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FD15433" w14:textId="172B203D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False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C97E1C6" w14:textId="72CA2A1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9BD3A14" w14:textId="71755B7B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B69E03D" w14:textId="3F03674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7CC6F3D" w14:textId="77FE66DE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48D419ED" w14:textId="201E1B90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3</w:t>
            </w:r>
          </w:p>
        </w:tc>
      </w:tr>
      <w:tr w:rsidR="00F60852" w:rsidRPr="00E967C6" w14:paraId="5A7DC445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9BC233E" w14:textId="1D3556A6" w:rsidR="00F60852" w:rsidRPr="00E967C6" w:rsidRDefault="00F60852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Invalid evaluations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1A0E819" w14:textId="1BFE5B24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4F4FA79" w14:textId="07FB327F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539C34E" w14:textId="4ACCF160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4066EE2" w14:textId="3354D567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5D8D55B" w14:textId="61686058" w:rsidR="00F60852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</w:p>
        </w:tc>
      </w:tr>
      <w:tr w:rsidR="0009433F" w:rsidRPr="00E967C6" w14:paraId="66A1F42A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4D4B01F" w14:textId="6E20E737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Sensitivity</w:t>
            </w:r>
            <w:r>
              <w:rPr>
                <w:rFonts w:eastAsia="Times New Roman"/>
                <w:b/>
                <w:color w:val="000000"/>
              </w:rPr>
              <w:t xml:space="preserve"> (=Recall)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E756237" w14:textId="50BCCE8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93.33%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45A05D" w14:textId="3E4362F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225D518" w14:textId="009D65F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93.33%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06CD43B" w14:textId="75BD4FA0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4A16C575" w14:textId="0B3E8A99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80.00%</w:t>
            </w:r>
          </w:p>
        </w:tc>
      </w:tr>
      <w:tr w:rsidR="0009433F" w:rsidRPr="00E967C6" w14:paraId="156207F6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36DC5E9" w14:textId="6CD823A2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Specificity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54E72C8" w14:textId="764BF0B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16.59%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D96354D" w14:textId="3A394D9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2.79%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687B239" w14:textId="315D4212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26.98%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ECD1A15" w14:textId="7AA4AC6D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9.77%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D6E8E9D" w14:textId="629FC67D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44.17%</w:t>
            </w:r>
          </w:p>
        </w:tc>
      </w:tr>
      <w:tr w:rsidR="0009433F" w:rsidRPr="00E967C6" w14:paraId="4D91B641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B6CE3F2" w14:textId="6A09C7CF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030187">
              <w:rPr>
                <w:rFonts w:eastAsia="Times New Roman"/>
                <w:b/>
                <w:color w:val="000000"/>
              </w:rPr>
              <w:t>Accuracy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B71628C" w14:textId="5A5EE7A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18.33%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7DE986E" w14:textId="43617C5B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18AB2AA" w14:textId="61BC6CC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28.48%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0F50398" w14:textId="1A77C2D1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11.82%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42979DE8" w14:textId="6B7B2B31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44.98%</w:t>
            </w:r>
          </w:p>
        </w:tc>
      </w:tr>
      <w:tr w:rsidR="0009433F" w:rsidRPr="00E967C6" w14:paraId="28A407ED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307AA49" w14:textId="37D0D070" w:rsidR="0009433F" w:rsidRPr="00030187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Precision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81C8637" w14:textId="05EB15CB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2.54%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955C1B4" w14:textId="0DEC903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2.34%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9F4C213" w14:textId="14A500A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2.89%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DC628C4" w14:textId="7F799115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2.51%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616ED8D" w14:textId="025536C0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3.23%</w:t>
            </w:r>
          </w:p>
        </w:tc>
      </w:tr>
      <w:tr w:rsidR="0009433F" w:rsidRPr="00E967C6" w14:paraId="178159EC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CEF773C" w14:textId="58635E57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F1-Score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9BE3B79" w14:textId="26AFD1D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4.94%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1FC6267" w14:textId="4766648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4.57%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A57F444" w14:textId="1916718A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5.60%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B42AF4A" w14:textId="75BFC591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4.90%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484B9AE0" w14:textId="31C15F44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6.22%</w:t>
            </w:r>
          </w:p>
        </w:tc>
      </w:tr>
      <w:tr w:rsidR="0009433F" w:rsidRPr="00E967C6" w14:paraId="3ACC8C5F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2327D22" w14:textId="77777777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5F746F6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6A1B65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3A9A4DD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E26B4CF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DF35339" w14:textId="77777777" w:rsidR="0009433F" w:rsidRPr="003F2374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</w:tr>
      <w:tr w:rsidR="0009433F" w:rsidRPr="00E64924" w14:paraId="447D0440" w14:textId="77777777" w:rsidTr="00574DD0">
        <w:trPr>
          <w:trHeight w:val="292"/>
        </w:trPr>
        <w:tc>
          <w:tcPr>
            <w:tcW w:w="2526" w:type="dxa"/>
            <w:vMerge w:val="restart"/>
            <w:shd w:val="clear" w:color="auto" w:fill="auto"/>
            <w:noWrap/>
            <w:vAlign w:val="bottom"/>
          </w:tcPr>
          <w:p w14:paraId="3E345869" w14:textId="3AE6BA58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Jeyaraman_2021</w:t>
            </w:r>
          </w:p>
        </w:tc>
        <w:tc>
          <w:tcPr>
            <w:tcW w:w="5337" w:type="dxa"/>
            <w:gridSpan w:val="4"/>
            <w:shd w:val="clear" w:color="auto" w:fill="auto"/>
            <w:noWrap/>
            <w:vAlign w:val="bottom"/>
          </w:tcPr>
          <w:p w14:paraId="29D0CBF5" w14:textId="12FA6CBF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val="en-US"/>
              </w:rPr>
            </w:pPr>
            <w:r w:rsidRPr="0009433F">
              <w:rPr>
                <w:rFonts w:eastAsia="Times New Roman"/>
                <w:b/>
                <w:color w:val="000000"/>
                <w:lang w:val="en-US"/>
              </w:rPr>
              <w:t>LLM-based title and abstract screening (3+ classifiers)</w:t>
            </w:r>
          </w:p>
        </w:tc>
        <w:tc>
          <w:tcPr>
            <w:tcW w:w="354" w:type="dxa"/>
            <w:vMerge w:val="restart"/>
            <w:shd w:val="clear" w:color="auto" w:fill="auto"/>
            <w:noWrap/>
            <w:vAlign w:val="bottom"/>
          </w:tcPr>
          <w:p w14:paraId="4A2D3CA9" w14:textId="66022650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val="en-US"/>
              </w:rPr>
            </w:pPr>
            <w:r w:rsidRPr="0009433F">
              <w:rPr>
                <w:rFonts w:cstheme="minorHAnsi"/>
                <w:b/>
                <w:color w:val="000000"/>
              </w:rPr>
              <w:t>Natukunda et al.</w:t>
            </w:r>
          </w:p>
        </w:tc>
      </w:tr>
      <w:tr w:rsidR="0009433F" w:rsidRPr="00E967C6" w14:paraId="003A9D31" w14:textId="77777777" w:rsidTr="00574DD0">
        <w:trPr>
          <w:trHeight w:val="292"/>
        </w:trPr>
        <w:tc>
          <w:tcPr>
            <w:tcW w:w="2526" w:type="dxa"/>
            <w:vMerge/>
            <w:shd w:val="clear" w:color="auto" w:fill="auto"/>
            <w:noWrap/>
            <w:vAlign w:val="bottom"/>
          </w:tcPr>
          <w:p w14:paraId="6CB4D954" w14:textId="74CEC19E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1025FBA" w14:textId="61C47D8E" w:rsidR="0009433F" w:rsidRPr="0009433F" w:rsidRDefault="0009433F" w:rsidP="0009433F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 w:rsidRPr="0009433F">
              <w:rPr>
                <w:b/>
                <w:bCs/>
                <w:color w:val="000000"/>
              </w:rPr>
              <w:t>FlanT5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1F5849" w14:textId="4A119956" w:rsidR="0009433F" w:rsidRPr="0009433F" w:rsidRDefault="0009433F" w:rsidP="0009433F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 w:rsidRPr="0009433F">
              <w:rPr>
                <w:b/>
                <w:bCs/>
                <w:color w:val="000000"/>
              </w:rPr>
              <w:t>OHNC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48AA9C8" w14:textId="20344F89" w:rsidR="0009433F" w:rsidRPr="0009433F" w:rsidRDefault="0009433F" w:rsidP="0009433F">
            <w:pPr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 w:rsidRPr="0009433F">
              <w:rPr>
                <w:b/>
                <w:bCs/>
                <w:color w:val="000000"/>
              </w:rPr>
              <w:t>Mixtral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6A03F84" w14:textId="11DC05B3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09433F">
              <w:rPr>
                <w:rFonts w:eastAsia="Times New Roman"/>
                <w:b/>
                <w:bCs/>
                <w:color w:val="000000"/>
              </w:rPr>
              <w:t>Platypus 2</w:t>
            </w:r>
          </w:p>
        </w:tc>
        <w:tc>
          <w:tcPr>
            <w:tcW w:w="354" w:type="dxa"/>
            <w:vMerge/>
            <w:shd w:val="clear" w:color="auto" w:fill="auto"/>
            <w:noWrap/>
            <w:vAlign w:val="bottom"/>
          </w:tcPr>
          <w:p w14:paraId="3CB17DF9" w14:textId="05D20B24" w:rsidR="0009433F" w:rsidRPr="003F2374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</w:tr>
      <w:tr w:rsidR="0009433F" w:rsidRPr="00E967C6" w14:paraId="64E28CBA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9AC5BE5" w14:textId="623DAB96" w:rsidR="0009433F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967C6">
              <w:rPr>
                <w:rFonts w:eastAsia="Times New Roman" w:cstheme="minorHAnsi"/>
                <w:b/>
                <w:bCs/>
                <w:color w:val="000000"/>
              </w:rPr>
              <w:t>True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4E1756" w14:textId="2CCE22C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2E23275" w14:textId="1190CDA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200" w:type="dxa"/>
            <w:shd w:val="clear" w:color="auto" w:fill="auto"/>
            <w:noWrap/>
          </w:tcPr>
          <w:p w14:paraId="4AB681C7" w14:textId="6C87BC6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 w:rsidRPr="00D42565">
              <w:t>23</w:t>
            </w:r>
          </w:p>
        </w:tc>
        <w:tc>
          <w:tcPr>
            <w:tcW w:w="1110" w:type="dxa"/>
            <w:shd w:val="clear" w:color="auto" w:fill="auto"/>
            <w:noWrap/>
          </w:tcPr>
          <w:p w14:paraId="569D8FE0" w14:textId="049C0014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 w:rsidRPr="00C90D01">
              <w:t>96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5A56362" w14:textId="653E7E52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</w:p>
        </w:tc>
      </w:tr>
      <w:tr w:rsidR="0009433F" w:rsidRPr="00E967C6" w14:paraId="26495137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3A5EED4" w14:textId="65BD704A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True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FC821E4" w14:textId="7B185B7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1200" w:type="dxa"/>
            <w:shd w:val="clear" w:color="auto" w:fill="auto"/>
            <w:noWrap/>
          </w:tcPr>
          <w:p w14:paraId="4BC910BA" w14:textId="7B2DF83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 w:rsidRPr="00103652">
              <w:t>17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B9394CC" w14:textId="2E547392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1039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7C03F28" w14:textId="6FBBBA9B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543D4D8" w14:textId="2A18EB2C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1096</w:t>
            </w:r>
          </w:p>
        </w:tc>
      </w:tr>
      <w:tr w:rsidR="0009433F" w:rsidRPr="00E967C6" w14:paraId="55A0AF88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2B1CBB3" w14:textId="107AC6FB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 w:cstheme="minorHAnsi"/>
                <w:b/>
              </w:rPr>
              <w:lastRenderedPageBreak/>
              <w:t>False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9E087E3" w14:textId="7078FEA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808</w:t>
            </w:r>
          </w:p>
        </w:tc>
        <w:tc>
          <w:tcPr>
            <w:tcW w:w="1200" w:type="dxa"/>
            <w:shd w:val="clear" w:color="auto" w:fill="auto"/>
            <w:noWrap/>
          </w:tcPr>
          <w:p w14:paraId="15CA04F5" w14:textId="2D9989C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 w:rsidRPr="00831377">
              <w:t>1081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22CD74A" w14:textId="78E2771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D4BF2C6" w14:textId="0FF2C71F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919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5AD54F3" w14:textId="747EFE12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0</w:t>
            </w:r>
          </w:p>
        </w:tc>
      </w:tr>
      <w:tr w:rsidR="0009433F" w:rsidRPr="00E967C6" w14:paraId="4D3368A5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F380408" w14:textId="484257E2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False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2FF8FA9" w14:textId="6CCD34A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00" w:type="dxa"/>
            <w:shd w:val="clear" w:color="auto" w:fill="auto"/>
            <w:noWrap/>
          </w:tcPr>
          <w:p w14:paraId="2136F753" w14:textId="7646E7D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 w:rsidRPr="003C0BE0"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4BAF615" w14:textId="22FF790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37F66B0" w14:textId="6FCD98A5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993265B" w14:textId="613AC57D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95</w:t>
            </w:r>
          </w:p>
        </w:tc>
      </w:tr>
      <w:tr w:rsidR="00F60852" w:rsidRPr="00E967C6" w14:paraId="4F6D37BA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FCC5793" w14:textId="09A2020D" w:rsidR="00F60852" w:rsidRPr="00E967C6" w:rsidRDefault="00F60852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Invalid evaluations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D486336" w14:textId="588BAEFA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D131363" w14:textId="01C48F81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FDBB813" w14:textId="6CC203CE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B317516" w14:textId="6A18DBAA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365B212" w14:textId="670B7DF5" w:rsidR="00F60852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</w:p>
        </w:tc>
      </w:tr>
      <w:tr w:rsidR="0009433F" w:rsidRPr="00E967C6" w14:paraId="111BBD8D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CCBB6DA" w14:textId="70437D2C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Sensitivity</w:t>
            </w:r>
            <w:r>
              <w:rPr>
                <w:rFonts w:eastAsia="Times New Roman"/>
                <w:b/>
                <w:color w:val="000000"/>
              </w:rPr>
              <w:t xml:space="preserve"> (=Recall)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E329FAA" w14:textId="17693C7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88.54%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72407C3" w14:textId="1939E3F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C4A96DC" w14:textId="3DD3136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23.96%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48A59A6" w14:textId="3D65EE79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A9E2C71" w14:textId="131E3DC4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1.04%</w:t>
            </w:r>
          </w:p>
        </w:tc>
      </w:tr>
      <w:tr w:rsidR="0009433F" w:rsidRPr="00E967C6" w14:paraId="31754EF7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2BC4289" w14:textId="7C6325C8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Specificity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B515192" w14:textId="3B406BD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26.41%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9B312AC" w14:textId="5CEAB30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1.55%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E03903" w14:textId="659D2F8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94.63%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5F7EA7A" w14:textId="0A7A6D9B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16.30%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2EB219D" w14:textId="2D34AF15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100.00%</w:t>
            </w:r>
          </w:p>
        </w:tc>
      </w:tr>
      <w:tr w:rsidR="0009433F" w:rsidRPr="00E967C6" w14:paraId="512865BA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809E0BE" w14:textId="15D36864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030187">
              <w:rPr>
                <w:rFonts w:eastAsia="Times New Roman"/>
                <w:b/>
                <w:color w:val="000000"/>
              </w:rPr>
              <w:t>Accuracy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DFFBEC6" w14:textId="3175875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31.41%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746A565" w14:textId="32E2CD8A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9.46%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C43EA03" w14:textId="5A358D0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88.94%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4753228" w14:textId="15CB7807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23.03%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F1203CB" w14:textId="0DCB55F1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92.03%</w:t>
            </w:r>
          </w:p>
        </w:tc>
      </w:tr>
      <w:tr w:rsidR="0009433F" w:rsidRPr="00E967C6" w14:paraId="728D5D35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CF71218" w14:textId="343DC1E0" w:rsidR="0009433F" w:rsidRPr="00030187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Precision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D7E0BEB" w14:textId="04D71BC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9.52%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79C111C" w14:textId="41F3F13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8.16%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94937BD" w14:textId="53706C2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28.05%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8EC1BF6" w14:textId="39C8582B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9.46%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4F97F18" w14:textId="7C36EA4D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100.00%</w:t>
            </w:r>
          </w:p>
        </w:tc>
      </w:tr>
      <w:tr w:rsidR="0009433F" w:rsidRPr="00E967C6" w14:paraId="2108680C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79043E7" w14:textId="5A8C5A1E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F1-Score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489CF34" w14:textId="4B5294F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17.19%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DEF960" w14:textId="467A7D4A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15.08%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611988A" w14:textId="1AF31FB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25.84%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C15B69C" w14:textId="55EB493B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17.28%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80B354C" w14:textId="681F26F2" w:rsidR="0009433F" w:rsidRPr="003F2374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F60852">
              <w:rPr>
                <w:rFonts w:eastAsia="Times New Roman" w:cstheme="minorHAnsi"/>
              </w:rPr>
              <w:t>2.06%</w:t>
            </w:r>
          </w:p>
        </w:tc>
      </w:tr>
      <w:tr w:rsidR="0009433F" w:rsidRPr="00E967C6" w14:paraId="28128721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90CAEFE" w14:textId="77777777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6A22A4E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3DB89F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E06DC7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4E01FBF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452E9B8F" w14:textId="77777777" w:rsidR="0009433F" w:rsidRPr="003F2374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</w:tr>
      <w:tr w:rsidR="0009433F" w:rsidRPr="00E64924" w14:paraId="426D4F42" w14:textId="77777777" w:rsidTr="00574DD0">
        <w:trPr>
          <w:trHeight w:val="292"/>
        </w:trPr>
        <w:tc>
          <w:tcPr>
            <w:tcW w:w="2526" w:type="dxa"/>
            <w:vMerge w:val="restart"/>
            <w:shd w:val="clear" w:color="auto" w:fill="auto"/>
            <w:noWrap/>
            <w:vAlign w:val="bottom"/>
          </w:tcPr>
          <w:p w14:paraId="4D8DED32" w14:textId="5A7F0540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427067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Leenaars_2020</w:t>
            </w:r>
          </w:p>
        </w:tc>
        <w:tc>
          <w:tcPr>
            <w:tcW w:w="5337" w:type="dxa"/>
            <w:gridSpan w:val="4"/>
            <w:shd w:val="clear" w:color="auto" w:fill="auto"/>
            <w:noWrap/>
            <w:vAlign w:val="bottom"/>
          </w:tcPr>
          <w:p w14:paraId="749338C4" w14:textId="62305BF1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val="en-US"/>
              </w:rPr>
            </w:pPr>
            <w:r w:rsidRPr="0009433F">
              <w:rPr>
                <w:rFonts w:eastAsia="Times New Roman"/>
                <w:b/>
                <w:color w:val="000000"/>
                <w:lang w:val="en-US"/>
              </w:rPr>
              <w:t>LLM-based title and abstract screening (3+ classifiers)</w:t>
            </w:r>
          </w:p>
        </w:tc>
        <w:tc>
          <w:tcPr>
            <w:tcW w:w="354" w:type="dxa"/>
            <w:vMerge w:val="restart"/>
            <w:shd w:val="clear" w:color="auto" w:fill="auto"/>
            <w:noWrap/>
            <w:vAlign w:val="bottom"/>
          </w:tcPr>
          <w:p w14:paraId="4EF5AFFD" w14:textId="47BAB737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val="en-US"/>
              </w:rPr>
            </w:pPr>
            <w:r w:rsidRPr="0009433F">
              <w:rPr>
                <w:rFonts w:cstheme="minorHAnsi"/>
                <w:b/>
                <w:color w:val="000000"/>
              </w:rPr>
              <w:t>Natukunda et al.</w:t>
            </w:r>
          </w:p>
        </w:tc>
      </w:tr>
      <w:tr w:rsidR="0009433F" w:rsidRPr="00E967C6" w14:paraId="16E68797" w14:textId="77777777" w:rsidTr="00574DD0">
        <w:trPr>
          <w:trHeight w:val="292"/>
        </w:trPr>
        <w:tc>
          <w:tcPr>
            <w:tcW w:w="2526" w:type="dxa"/>
            <w:vMerge/>
            <w:shd w:val="clear" w:color="auto" w:fill="auto"/>
            <w:noWrap/>
            <w:vAlign w:val="bottom"/>
          </w:tcPr>
          <w:p w14:paraId="14B541B2" w14:textId="716F6B94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8A60A8E" w14:textId="39E6FA15" w:rsidR="0009433F" w:rsidRPr="0009433F" w:rsidRDefault="0009433F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09433F">
              <w:rPr>
                <w:b/>
                <w:color w:val="000000"/>
              </w:rPr>
              <w:t>FlanT5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4EFA899" w14:textId="6D14B96A" w:rsidR="0009433F" w:rsidRPr="0009433F" w:rsidRDefault="0009433F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09433F">
              <w:rPr>
                <w:b/>
                <w:color w:val="000000"/>
              </w:rPr>
              <w:t>OHNC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23EC91" w14:textId="4F1A03C7" w:rsidR="0009433F" w:rsidRPr="0009433F" w:rsidRDefault="0009433F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09433F">
              <w:rPr>
                <w:b/>
                <w:color w:val="000000"/>
              </w:rPr>
              <w:t>Mixtral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2376199" w14:textId="340FD544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</w:rPr>
            </w:pPr>
            <w:r w:rsidRPr="0009433F">
              <w:rPr>
                <w:rFonts w:eastAsia="Times New Roman"/>
                <w:b/>
                <w:color w:val="000000"/>
              </w:rPr>
              <w:t>Platypus 2</w:t>
            </w:r>
          </w:p>
        </w:tc>
        <w:tc>
          <w:tcPr>
            <w:tcW w:w="354" w:type="dxa"/>
            <w:vMerge/>
            <w:shd w:val="clear" w:color="auto" w:fill="auto"/>
            <w:noWrap/>
            <w:vAlign w:val="bottom"/>
          </w:tcPr>
          <w:p w14:paraId="31A80C24" w14:textId="7C0E32AB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  <w:b/>
              </w:rPr>
            </w:pPr>
          </w:p>
        </w:tc>
      </w:tr>
      <w:tr w:rsidR="0009433F" w:rsidRPr="00E967C6" w14:paraId="3E98BADB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95D2501" w14:textId="04453CE1" w:rsidR="0009433F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967C6">
              <w:rPr>
                <w:rFonts w:eastAsia="Times New Roman" w:cstheme="minorHAnsi"/>
                <w:b/>
                <w:bCs/>
                <w:color w:val="000000"/>
              </w:rPr>
              <w:t>True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5614E5C" w14:textId="3DA80A4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783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10805B3" w14:textId="70652C3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BCF7B9F" w14:textId="0817C4DB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712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1C64334" w14:textId="4EBA3B2F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791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E0CDD76" w14:textId="1F3A20D5" w:rsidR="0009433F" w:rsidRPr="00736520" w:rsidRDefault="00736520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736520">
              <w:rPr>
                <w:rFonts w:eastAsia="Times New Roman" w:cstheme="minorHAnsi"/>
              </w:rPr>
              <w:t>451</w:t>
            </w:r>
          </w:p>
        </w:tc>
      </w:tr>
      <w:tr w:rsidR="0009433F" w:rsidRPr="00E967C6" w14:paraId="3E5BB6C0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A64A50D" w14:textId="5F7EACE1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True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21CAECE" w14:textId="72A0583B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2942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16AC876" w14:textId="745D452A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1158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99367A" w14:textId="12E7BEF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5685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8CBB777" w14:textId="597D5A35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2627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A4A4591" w14:textId="06CBE3CB" w:rsidR="0009433F" w:rsidRPr="00736520" w:rsidRDefault="00736520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736520">
              <w:rPr>
                <w:rFonts w:eastAsia="Times New Roman" w:cstheme="minorHAnsi"/>
              </w:rPr>
              <w:t>6188</w:t>
            </w:r>
          </w:p>
        </w:tc>
      </w:tr>
      <w:tr w:rsidR="0009433F" w:rsidRPr="00E967C6" w14:paraId="18EA08CC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B291E2" w14:textId="6560365A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 w:cstheme="minorHAnsi"/>
                <w:b/>
              </w:rPr>
              <w:t>False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493853C" w14:textId="0C65D6FB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5809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A6B2B7C" w14:textId="393355B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7593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C7001F9" w14:textId="5F9575B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3066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00883B3" w14:textId="38FA7ED1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6124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1B1467D" w14:textId="737FB71A" w:rsidR="0009433F" w:rsidRPr="00736520" w:rsidRDefault="00736520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736520">
              <w:rPr>
                <w:rFonts w:eastAsia="Times New Roman" w:cstheme="minorHAnsi"/>
              </w:rPr>
              <w:t>2559</w:t>
            </w:r>
          </w:p>
        </w:tc>
      </w:tr>
      <w:tr w:rsidR="0009433F" w:rsidRPr="00E967C6" w14:paraId="50136332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80F3CB6" w14:textId="12D1499D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False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B99119B" w14:textId="39F5254A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A4556BA" w14:textId="016C3842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11CFB4F" w14:textId="03D2274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FE1C218" w14:textId="7CDFF06A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2DFD5A1" w14:textId="6757E7D8" w:rsidR="0009433F" w:rsidRPr="00736520" w:rsidRDefault="00736520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736520">
              <w:rPr>
                <w:rFonts w:eastAsia="Times New Roman" w:cstheme="minorHAnsi"/>
              </w:rPr>
              <w:t>341</w:t>
            </w:r>
          </w:p>
        </w:tc>
      </w:tr>
      <w:tr w:rsidR="00F60852" w:rsidRPr="00E967C6" w14:paraId="2CD75AD2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247BAFB" w14:textId="442BA80C" w:rsidR="00F60852" w:rsidRPr="00E967C6" w:rsidRDefault="00F60852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Invalid evaluations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4DCF7CA" w14:textId="56AFF3D4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C1ADA9A" w14:textId="3729FB83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D40EDBB" w14:textId="574F3F39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EED0A15" w14:textId="16395B7B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6A897E1" w14:textId="140A3D5C" w:rsidR="00F60852" w:rsidRPr="00736520" w:rsidRDefault="00736520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4</w:t>
            </w:r>
          </w:p>
        </w:tc>
      </w:tr>
      <w:tr w:rsidR="0009433F" w:rsidRPr="00E967C6" w14:paraId="4C7E2834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AA5570E" w14:textId="1ED93B58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Sensitivity</w:t>
            </w:r>
            <w:r>
              <w:rPr>
                <w:rFonts w:eastAsia="Times New Roman"/>
                <w:b/>
                <w:color w:val="000000"/>
              </w:rPr>
              <w:t xml:space="preserve"> (=Recall)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409914D" w14:textId="0CA4540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98.86%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E17E8F3" w14:textId="2FB6E93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99.87%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50920A" w14:textId="303AA0C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89.90%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BFF425A" w14:textId="36170034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99.87%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AA163CA" w14:textId="20F877D6" w:rsidR="0009433F" w:rsidRPr="00736520" w:rsidRDefault="00736520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736520">
              <w:rPr>
                <w:rFonts w:eastAsia="Times New Roman" w:cstheme="minorHAnsi"/>
              </w:rPr>
              <w:t>56.94%</w:t>
            </w:r>
          </w:p>
        </w:tc>
      </w:tr>
      <w:tr w:rsidR="0009433F" w:rsidRPr="00E967C6" w14:paraId="2B754BCA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FF45C0" w14:textId="4DE94785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Specificity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323B89B" w14:textId="1737BF8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33.62%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C6DF4B1" w14:textId="171E718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13.23%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150F0BC" w14:textId="54377432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64.96%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9302C3F" w14:textId="2B6FA1BC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30.02%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81E3F76" w14:textId="1BDE2AB9" w:rsidR="0009433F" w:rsidRPr="00736520" w:rsidRDefault="00736520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736520">
              <w:rPr>
                <w:rFonts w:eastAsia="Times New Roman" w:cstheme="minorHAnsi"/>
              </w:rPr>
              <w:t>70.74%</w:t>
            </w:r>
          </w:p>
        </w:tc>
      </w:tr>
      <w:tr w:rsidR="0009433F" w:rsidRPr="00E967C6" w14:paraId="5827C73C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81AD362" w14:textId="0913349F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030187">
              <w:rPr>
                <w:rFonts w:eastAsia="Times New Roman"/>
                <w:b/>
                <w:color w:val="000000"/>
              </w:rPr>
              <w:t>Accuracy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82C2188" w14:textId="50BC2A2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39.03%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00F2A75" w14:textId="05F6E98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20.42%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DCB25B" w14:textId="6E7183F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67.03%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DB31D75" w14:textId="749C70C7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35.82%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B7DE785" w14:textId="74989025" w:rsidR="0009433F" w:rsidRPr="00736520" w:rsidRDefault="00736520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736520">
              <w:rPr>
                <w:rFonts w:eastAsia="Times New Roman" w:cstheme="minorHAnsi"/>
              </w:rPr>
              <w:t>69.60%</w:t>
            </w:r>
          </w:p>
        </w:tc>
      </w:tr>
      <w:tr w:rsidR="0009433F" w:rsidRPr="00E967C6" w14:paraId="2DB91AD8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B646F52" w14:textId="31478A8A" w:rsidR="0009433F" w:rsidRPr="00030187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Precision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70F846A" w14:textId="5DA9571B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11.88%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957B85D" w14:textId="6C69C42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9.43%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48AA2B" w14:textId="13DFB65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18.85%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FB4FA0E" w14:textId="309F6713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11.44%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CE9BB08" w14:textId="63B32032" w:rsidR="0009433F" w:rsidRPr="00736520" w:rsidRDefault="00736520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736520">
              <w:rPr>
                <w:rFonts w:eastAsia="Times New Roman" w:cstheme="minorHAnsi"/>
              </w:rPr>
              <w:t>14.98%</w:t>
            </w:r>
          </w:p>
        </w:tc>
      </w:tr>
      <w:tr w:rsidR="0009433F" w:rsidRPr="00E967C6" w14:paraId="3F5444AE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EE91F7D" w14:textId="1EDB95F7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F1-Score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069EDD4" w14:textId="447F913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21.21%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D5BBC1" w14:textId="309822F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17.24%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4909781" w14:textId="08627F1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31.16%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A111922" w14:textId="6E420337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20.53%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CFE356B" w14:textId="43EECD2A" w:rsidR="0009433F" w:rsidRPr="00736520" w:rsidRDefault="00736520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736520">
              <w:rPr>
                <w:rFonts w:eastAsia="Times New Roman" w:cstheme="minorHAnsi"/>
              </w:rPr>
              <w:t>23.72%</w:t>
            </w:r>
          </w:p>
        </w:tc>
      </w:tr>
      <w:tr w:rsidR="0009433F" w:rsidRPr="00E967C6" w14:paraId="5D8D0107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2156D99" w14:textId="77777777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B1A4AC5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B32648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D07345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8E2F31D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595593B" w14:textId="77777777" w:rsidR="0009433F" w:rsidRPr="003F2374" w:rsidRDefault="0009433F" w:rsidP="00094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09433F" w:rsidRPr="00E22C44" w14:paraId="0F509694" w14:textId="77777777" w:rsidTr="00574DD0">
        <w:trPr>
          <w:trHeight w:val="292"/>
        </w:trPr>
        <w:tc>
          <w:tcPr>
            <w:tcW w:w="2526" w:type="dxa"/>
            <w:vMerge w:val="restart"/>
            <w:shd w:val="clear" w:color="auto" w:fill="auto"/>
            <w:noWrap/>
            <w:vAlign w:val="bottom"/>
          </w:tcPr>
          <w:p w14:paraId="4D5DD7BE" w14:textId="5E280287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Mejboom</w:t>
            </w:r>
            <w:r w:rsidRPr="00427067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_202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37" w:type="dxa"/>
            <w:gridSpan w:val="4"/>
            <w:shd w:val="clear" w:color="auto" w:fill="auto"/>
            <w:noWrap/>
            <w:vAlign w:val="bottom"/>
          </w:tcPr>
          <w:p w14:paraId="3A93FADD" w14:textId="45FBF0A2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val="en-US"/>
              </w:rPr>
            </w:pPr>
            <w:r w:rsidRPr="0009433F">
              <w:rPr>
                <w:rFonts w:eastAsia="Times New Roman"/>
                <w:b/>
                <w:color w:val="000000"/>
                <w:lang w:val="en-US"/>
              </w:rPr>
              <w:t>LLM-based title and abstract screening (3+ classifiers)</w:t>
            </w:r>
          </w:p>
        </w:tc>
        <w:tc>
          <w:tcPr>
            <w:tcW w:w="354" w:type="dxa"/>
            <w:vMerge w:val="restart"/>
            <w:shd w:val="clear" w:color="auto" w:fill="auto"/>
            <w:noWrap/>
            <w:vAlign w:val="bottom"/>
          </w:tcPr>
          <w:p w14:paraId="5A0BBCA3" w14:textId="087FDB58" w:rsidR="0009433F" w:rsidRPr="0009433F" w:rsidRDefault="0009433F" w:rsidP="00094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9433F">
              <w:rPr>
                <w:b/>
                <w:color w:val="000000"/>
              </w:rPr>
              <w:t>Natukunda et al.</w:t>
            </w:r>
          </w:p>
        </w:tc>
      </w:tr>
      <w:tr w:rsidR="0009433F" w:rsidRPr="00E967C6" w14:paraId="120BC899" w14:textId="77777777" w:rsidTr="00574DD0">
        <w:trPr>
          <w:trHeight w:val="292"/>
        </w:trPr>
        <w:tc>
          <w:tcPr>
            <w:tcW w:w="2526" w:type="dxa"/>
            <w:vMerge/>
            <w:shd w:val="clear" w:color="auto" w:fill="auto"/>
            <w:noWrap/>
            <w:vAlign w:val="bottom"/>
          </w:tcPr>
          <w:p w14:paraId="05D12ED1" w14:textId="4662FA45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4FDC19F" w14:textId="55D27D61" w:rsidR="0009433F" w:rsidRPr="0009433F" w:rsidRDefault="0009433F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09433F">
              <w:rPr>
                <w:b/>
                <w:color w:val="000000"/>
              </w:rPr>
              <w:t>FlanT5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5F9C55B" w14:textId="0720C410" w:rsidR="0009433F" w:rsidRPr="0009433F" w:rsidRDefault="0009433F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09433F">
              <w:rPr>
                <w:b/>
                <w:color w:val="000000"/>
              </w:rPr>
              <w:t>OHNC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A1510AB" w14:textId="0F0E5AC7" w:rsidR="0009433F" w:rsidRPr="0009433F" w:rsidRDefault="0009433F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09433F">
              <w:rPr>
                <w:b/>
                <w:color w:val="000000"/>
              </w:rPr>
              <w:t>Mixtral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52D5D71" w14:textId="34BD4A47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</w:rPr>
            </w:pPr>
            <w:r w:rsidRPr="0009433F">
              <w:rPr>
                <w:rFonts w:eastAsia="Times New Roman"/>
                <w:b/>
                <w:color w:val="000000"/>
              </w:rPr>
              <w:t>Platypus 2</w:t>
            </w:r>
          </w:p>
        </w:tc>
        <w:tc>
          <w:tcPr>
            <w:tcW w:w="354" w:type="dxa"/>
            <w:vMerge/>
            <w:shd w:val="clear" w:color="auto" w:fill="auto"/>
            <w:noWrap/>
            <w:vAlign w:val="bottom"/>
          </w:tcPr>
          <w:p w14:paraId="78669269" w14:textId="10CFA1D3" w:rsidR="0009433F" w:rsidRPr="0009433F" w:rsidRDefault="0009433F" w:rsidP="00094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9433F" w:rsidRPr="00E967C6" w14:paraId="42AAD21F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A4CD03B" w14:textId="2E4BD983" w:rsidR="0009433F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967C6">
              <w:rPr>
                <w:rFonts w:eastAsia="Times New Roman" w:cstheme="minorHAnsi"/>
                <w:b/>
                <w:bCs/>
                <w:color w:val="000000"/>
              </w:rPr>
              <w:t>True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FDD0F5F" w14:textId="0B2CEE5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EA3823C" w14:textId="5C7C271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1C7FFA8" w14:textId="298F471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0A78AEC" w14:textId="03ECCE75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6897718" w14:textId="2F8E83A2" w:rsidR="0009433F" w:rsidRPr="00E91FE3" w:rsidRDefault="00E91F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E91FE3">
              <w:rPr>
                <w:rFonts w:eastAsia="Times New Roman" w:cstheme="minorHAnsi"/>
              </w:rPr>
              <w:t>30</w:t>
            </w:r>
          </w:p>
        </w:tc>
      </w:tr>
      <w:tr w:rsidR="0009433F" w:rsidRPr="00E967C6" w14:paraId="1BD7A9F7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69FA0B2" w14:textId="3BA01C6E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True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4E4C380" w14:textId="55C170C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348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72CE2A3" w14:textId="21F4A1E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FFF5896" w14:textId="78A8395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1324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1F65660" w14:textId="2EB90ADD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842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25C5939" w14:textId="4E3AC03F" w:rsidR="0009433F" w:rsidRPr="00E91FE3" w:rsidRDefault="00E91F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E91FE3">
              <w:rPr>
                <w:rFonts w:eastAsia="Times New Roman" w:cstheme="minorHAnsi"/>
              </w:rPr>
              <w:t>376</w:t>
            </w:r>
          </w:p>
        </w:tc>
      </w:tr>
      <w:tr w:rsidR="0009433F" w:rsidRPr="00E967C6" w14:paraId="36270216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F75DF86" w14:textId="1187E11C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 w:cstheme="minorHAnsi"/>
                <w:b/>
              </w:rPr>
              <w:t>False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80CEB27" w14:textId="791059F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1839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2A5F7FA" w14:textId="40F4011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2097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4273697" w14:textId="68ABB61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F6639F6" w14:textId="0BE28825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1345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1FCA7CEB" w14:textId="66368280" w:rsidR="0009433F" w:rsidRPr="00E91FE3" w:rsidRDefault="00E91F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E91FE3">
              <w:rPr>
                <w:rFonts w:eastAsia="Times New Roman" w:cstheme="minorHAnsi"/>
              </w:rPr>
              <w:t>1809</w:t>
            </w:r>
          </w:p>
        </w:tc>
      </w:tr>
      <w:tr w:rsidR="0009433F" w:rsidRPr="00E967C6" w14:paraId="74DED5E3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BB2C092" w14:textId="23C06B10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False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3928405" w14:textId="0357F9C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6DF8BA2" w14:textId="6BDBD2C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FC9B32" w14:textId="1E7545E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DDAA2BB" w14:textId="0C8DAE57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7A1CA68" w14:textId="3B3BFC8A" w:rsidR="0009433F" w:rsidRPr="00E91FE3" w:rsidRDefault="00E91F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E91FE3">
              <w:rPr>
                <w:rFonts w:eastAsia="Times New Roman" w:cstheme="minorHAnsi"/>
              </w:rPr>
              <w:t>7</w:t>
            </w:r>
          </w:p>
        </w:tc>
      </w:tr>
      <w:tr w:rsidR="00F60852" w:rsidRPr="00E967C6" w14:paraId="03BC948E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29AC1DA" w14:textId="3445B89E" w:rsidR="00F60852" w:rsidRPr="00E967C6" w:rsidRDefault="00F60852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Invalid evaluations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60B87AA" w14:textId="31773522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603278" w14:textId="453E1CB6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C7CE86C" w14:textId="7AE05744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EED42B6" w14:textId="0B80D427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F25445D" w14:textId="3E7EDB15" w:rsidR="00F60852" w:rsidRPr="00E91FE3" w:rsidRDefault="005C2088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</w:p>
        </w:tc>
      </w:tr>
      <w:tr w:rsidR="0009433F" w:rsidRPr="00E967C6" w14:paraId="5D21F868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815AC0C" w14:textId="7B439E65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Sensitivity</w:t>
            </w:r>
            <w:r>
              <w:rPr>
                <w:rFonts w:eastAsia="Times New Roman"/>
                <w:b/>
                <w:color w:val="000000"/>
              </w:rPr>
              <w:t xml:space="preserve"> (=Recall)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2764B68" w14:textId="6115FED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F37C925" w14:textId="6B33332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A2C6DBA" w14:textId="1408906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97.30%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57A57E0" w14:textId="3265EA3E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18A2E5F" w14:textId="34A41187" w:rsidR="0009433F" w:rsidRPr="00E91FE3" w:rsidRDefault="00E91F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E91FE3">
              <w:rPr>
                <w:rFonts w:eastAsia="Times New Roman" w:cstheme="minorHAnsi"/>
              </w:rPr>
              <w:t>81.08%</w:t>
            </w:r>
          </w:p>
        </w:tc>
      </w:tr>
      <w:tr w:rsidR="0009433F" w:rsidRPr="00E967C6" w14:paraId="346791BC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DDF1441" w14:textId="044EA847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Specificity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218DD41" w14:textId="23DD6242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15.91%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EECBFB6" w14:textId="263E44F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4.12%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B836C55" w14:textId="2799A50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60.54%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BDFC0BC" w14:textId="0AD80D91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38.50%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1F1CD8F" w14:textId="0665BC7B" w:rsidR="0009433F" w:rsidRPr="00E91FE3" w:rsidRDefault="00E91F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E91FE3">
              <w:rPr>
                <w:rFonts w:eastAsia="Times New Roman" w:cstheme="minorHAnsi"/>
              </w:rPr>
              <w:t>17.21%</w:t>
            </w:r>
          </w:p>
        </w:tc>
      </w:tr>
      <w:tr w:rsidR="0009433F" w:rsidRPr="00E967C6" w14:paraId="222EF19F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02E29D8" w14:textId="7DF82BD6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030187">
              <w:rPr>
                <w:rFonts w:eastAsia="Times New Roman"/>
                <w:b/>
                <w:color w:val="000000"/>
              </w:rPr>
              <w:t>Accuracy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6082C25" w14:textId="7F0F38A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17.31%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29257C4" w14:textId="3DE9BEC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5.71%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33DC942" w14:textId="4C5DBC7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61.15%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45E8E4A" w14:textId="1D8D1A44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39.52%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A859841" w14:textId="2DB57F79" w:rsidR="0009433F" w:rsidRPr="00E91FE3" w:rsidRDefault="00E91F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E91FE3">
              <w:rPr>
                <w:rFonts w:eastAsia="Times New Roman" w:cstheme="minorHAnsi"/>
              </w:rPr>
              <w:t>18.27%</w:t>
            </w:r>
          </w:p>
        </w:tc>
      </w:tr>
      <w:tr w:rsidR="0009433F" w:rsidRPr="00E967C6" w14:paraId="3C6BB30B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5B8B319" w14:textId="0AC08604" w:rsidR="0009433F" w:rsidRPr="00030187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Precision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9BB9043" w14:textId="05FCF46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1.97%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B9A2D70" w14:textId="4B48D7D2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1.73%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4CDE606" w14:textId="4312F0E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4.00%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9FE40D4" w14:textId="49356B15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2.68%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A09FE41" w14:textId="675A5071" w:rsidR="0009433F" w:rsidRPr="00E91FE3" w:rsidRDefault="00E91F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E91FE3">
              <w:rPr>
                <w:rFonts w:eastAsia="Times New Roman" w:cstheme="minorHAnsi"/>
              </w:rPr>
              <w:t>1.63%</w:t>
            </w:r>
          </w:p>
        </w:tc>
      </w:tr>
      <w:tr w:rsidR="0009433F" w:rsidRPr="00E967C6" w14:paraId="2706D5F7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E3D92E7" w14:textId="4C4B3820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F1-Score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B3968CE" w14:textId="5438BA9B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3.87%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4768C38" w14:textId="448C72F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3.41%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2EDEAAE" w14:textId="48B17E9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7.69%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C50E0BE" w14:textId="2159F04E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5.21%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5CA9018" w14:textId="18DD53E1" w:rsidR="0009433F" w:rsidRPr="00E91FE3" w:rsidRDefault="00E91F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E91FE3">
              <w:rPr>
                <w:rFonts w:eastAsia="Times New Roman" w:cstheme="minorHAnsi"/>
              </w:rPr>
              <w:t>3.20%</w:t>
            </w:r>
          </w:p>
        </w:tc>
      </w:tr>
      <w:tr w:rsidR="0009433F" w:rsidRPr="00E967C6" w14:paraId="071785F8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1CF313A" w14:textId="77777777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4A04148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2F53E60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566ACD7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F015DEA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27CC17D" w14:textId="77777777" w:rsidR="0009433F" w:rsidRPr="00E91FE3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</w:tr>
      <w:tr w:rsidR="0009433F" w:rsidRPr="00E22C44" w14:paraId="47C81D70" w14:textId="77777777" w:rsidTr="00574DD0">
        <w:trPr>
          <w:trHeight w:val="292"/>
        </w:trPr>
        <w:tc>
          <w:tcPr>
            <w:tcW w:w="2526" w:type="dxa"/>
            <w:vMerge w:val="restart"/>
            <w:shd w:val="clear" w:color="auto" w:fill="auto"/>
            <w:noWrap/>
            <w:vAlign w:val="bottom"/>
          </w:tcPr>
          <w:p w14:paraId="2B54F14C" w14:textId="28F9B0FE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Muthu</w:t>
            </w:r>
            <w:r w:rsidRPr="00427067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_202</w:t>
            </w: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337" w:type="dxa"/>
            <w:gridSpan w:val="4"/>
            <w:shd w:val="clear" w:color="auto" w:fill="auto"/>
            <w:noWrap/>
            <w:vAlign w:val="bottom"/>
          </w:tcPr>
          <w:p w14:paraId="7EF6B7E1" w14:textId="45FC186B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val="en-US"/>
              </w:rPr>
            </w:pPr>
            <w:r w:rsidRPr="0009433F">
              <w:rPr>
                <w:rFonts w:eastAsia="Times New Roman"/>
                <w:b/>
                <w:color w:val="000000"/>
                <w:lang w:val="en-US"/>
              </w:rPr>
              <w:t>LLM-based title and abstract screening (3+ classifiers)</w:t>
            </w:r>
          </w:p>
        </w:tc>
        <w:tc>
          <w:tcPr>
            <w:tcW w:w="354" w:type="dxa"/>
            <w:vMerge w:val="restart"/>
            <w:shd w:val="clear" w:color="auto" w:fill="auto"/>
            <w:noWrap/>
            <w:vAlign w:val="bottom"/>
          </w:tcPr>
          <w:p w14:paraId="59F9308B" w14:textId="7F3F4751" w:rsidR="0009433F" w:rsidRPr="0009433F" w:rsidRDefault="0009433F" w:rsidP="00094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9433F">
              <w:rPr>
                <w:b/>
                <w:color w:val="000000"/>
              </w:rPr>
              <w:t>Natukunda et al.</w:t>
            </w:r>
          </w:p>
        </w:tc>
      </w:tr>
      <w:tr w:rsidR="0009433F" w:rsidRPr="00E967C6" w14:paraId="19D0E0CE" w14:textId="77777777" w:rsidTr="00574DD0">
        <w:trPr>
          <w:trHeight w:val="292"/>
        </w:trPr>
        <w:tc>
          <w:tcPr>
            <w:tcW w:w="2526" w:type="dxa"/>
            <w:vMerge/>
            <w:shd w:val="clear" w:color="auto" w:fill="auto"/>
            <w:noWrap/>
            <w:vAlign w:val="bottom"/>
          </w:tcPr>
          <w:p w14:paraId="59446325" w14:textId="76C61AA9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F9C5D08" w14:textId="36E2FE45" w:rsidR="0009433F" w:rsidRPr="0009433F" w:rsidRDefault="0009433F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09433F">
              <w:rPr>
                <w:b/>
                <w:color w:val="000000"/>
              </w:rPr>
              <w:t>FlanT5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CA9C68A" w14:textId="13DD2F8F" w:rsidR="0009433F" w:rsidRPr="0009433F" w:rsidRDefault="0009433F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09433F">
              <w:rPr>
                <w:b/>
                <w:color w:val="000000"/>
              </w:rPr>
              <w:t>OHNC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324C50" w14:textId="7EB47506" w:rsidR="0009433F" w:rsidRPr="0009433F" w:rsidRDefault="0009433F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09433F">
              <w:rPr>
                <w:b/>
                <w:color w:val="000000"/>
              </w:rPr>
              <w:t>Mixtral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CA66B08" w14:textId="6BFA54A6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</w:rPr>
            </w:pPr>
            <w:r w:rsidRPr="0009433F">
              <w:rPr>
                <w:rFonts w:eastAsia="Times New Roman"/>
                <w:b/>
                <w:color w:val="000000"/>
              </w:rPr>
              <w:t>Platypus 2</w:t>
            </w:r>
          </w:p>
        </w:tc>
        <w:tc>
          <w:tcPr>
            <w:tcW w:w="354" w:type="dxa"/>
            <w:vMerge/>
            <w:shd w:val="clear" w:color="auto" w:fill="auto"/>
            <w:noWrap/>
            <w:vAlign w:val="bottom"/>
          </w:tcPr>
          <w:p w14:paraId="1765072C" w14:textId="7610D81A" w:rsidR="0009433F" w:rsidRPr="0009433F" w:rsidRDefault="0009433F" w:rsidP="00094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9433F" w:rsidRPr="00E967C6" w14:paraId="2FA14727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D030298" w14:textId="5933675A" w:rsidR="0009433F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967C6">
              <w:rPr>
                <w:rFonts w:eastAsia="Times New Roman" w:cstheme="minorHAnsi"/>
                <w:b/>
                <w:bCs/>
                <w:color w:val="000000"/>
              </w:rPr>
              <w:t>True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787585D" w14:textId="33FE9B5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337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E55A4C6" w14:textId="7912ED2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9F3A96" w14:textId="1DC4ACC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327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59773AC" w14:textId="22F523AC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1E3D4588" w14:textId="261B7A26" w:rsidR="0009433F" w:rsidRPr="005C2088" w:rsidRDefault="005C2088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5C2088">
              <w:rPr>
                <w:rFonts w:eastAsia="Times New Roman" w:cstheme="minorHAnsi"/>
              </w:rPr>
              <w:t>153</w:t>
            </w:r>
          </w:p>
        </w:tc>
      </w:tr>
      <w:tr w:rsidR="0009433F" w:rsidRPr="00E967C6" w14:paraId="0BF447E0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50AE42E" w14:textId="35761F36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True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DE08E48" w14:textId="499A0D8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ABF2445" w14:textId="662008F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1DF22D0" w14:textId="1D24AE1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1456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84764CC" w14:textId="31665321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348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45F2BAC7" w14:textId="394E6C45" w:rsidR="0009433F" w:rsidRPr="005C2088" w:rsidRDefault="005C2088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5C2088">
              <w:rPr>
                <w:rFonts w:eastAsia="Times New Roman" w:cstheme="minorHAnsi"/>
              </w:rPr>
              <w:t>1818</w:t>
            </w:r>
          </w:p>
        </w:tc>
      </w:tr>
      <w:tr w:rsidR="0009433F" w:rsidRPr="00E967C6" w14:paraId="13C3FE20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E141966" w14:textId="60F8D1FD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 w:cstheme="minorHAnsi"/>
                <w:b/>
              </w:rPr>
              <w:t>False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41F1AFA" w14:textId="3604F0D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2752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5A8FC9" w14:textId="7603EC6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2845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54AD6E2" w14:textId="2336E4B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1444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3224CCF" w14:textId="3D8FE411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2552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5E95738" w14:textId="760C05B3" w:rsidR="0009433F" w:rsidRPr="005C2088" w:rsidRDefault="005C2088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5C2088">
              <w:rPr>
                <w:rFonts w:eastAsia="Times New Roman" w:cstheme="minorHAnsi"/>
              </w:rPr>
              <w:t>1082</w:t>
            </w:r>
          </w:p>
        </w:tc>
      </w:tr>
      <w:tr w:rsidR="0009433F" w:rsidRPr="00E967C6" w14:paraId="032F2BC0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6FCD713" w14:textId="43AE062B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False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CD3C918" w14:textId="7698664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3D68BB6" w14:textId="0F91FA8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8BAB7D6" w14:textId="0BF059A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E2B43D0" w14:textId="542D3A2A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CD56FCE" w14:textId="6E0A8086" w:rsidR="0009433F" w:rsidRPr="005C2088" w:rsidRDefault="005C2088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5C2088">
              <w:rPr>
                <w:rFonts w:eastAsia="Times New Roman" w:cstheme="minorHAnsi"/>
              </w:rPr>
              <w:t>201</w:t>
            </w:r>
          </w:p>
        </w:tc>
      </w:tr>
      <w:tr w:rsidR="00F60852" w:rsidRPr="00E967C6" w14:paraId="5B45E8CE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6FF2E06" w14:textId="2AF56722" w:rsidR="00F60852" w:rsidRPr="00E967C6" w:rsidRDefault="00F60852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Invalid evaluations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6958B00" w14:textId="685786CD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2024B5B" w14:textId="00DB4DE1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11990E" w14:textId="78475753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729945D" w14:textId="2AE9C6F4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12D8B4D" w14:textId="40B88B00" w:rsidR="00F60852" w:rsidRPr="005C2088" w:rsidRDefault="005C2088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5C2088">
              <w:rPr>
                <w:rFonts w:eastAsia="Times New Roman" w:cstheme="minorHAnsi"/>
              </w:rPr>
              <w:t>0</w:t>
            </w:r>
          </w:p>
        </w:tc>
      </w:tr>
      <w:tr w:rsidR="0009433F" w:rsidRPr="00E967C6" w14:paraId="35F0038A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09298FA" w14:textId="53C4942E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Sensitivity</w:t>
            </w:r>
            <w:r>
              <w:rPr>
                <w:rFonts w:eastAsia="Times New Roman"/>
                <w:b/>
                <w:color w:val="000000"/>
              </w:rPr>
              <w:t xml:space="preserve"> (=Recall)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3038358" w14:textId="4F98D3D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95.20%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8D27640" w14:textId="6E43BF5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D0F4054" w14:textId="1EAD39F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92.37%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D23C782" w14:textId="661D3CDD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0A99CC4" w14:textId="75314F3A" w:rsidR="0009433F" w:rsidRPr="005C2088" w:rsidRDefault="005C2088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5C2088">
              <w:rPr>
                <w:rFonts w:eastAsia="Times New Roman" w:cstheme="minorHAnsi"/>
              </w:rPr>
              <w:t>43.22%</w:t>
            </w:r>
          </w:p>
        </w:tc>
      </w:tr>
      <w:tr w:rsidR="0009433F" w:rsidRPr="00E967C6" w14:paraId="5F9F3D15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91533CB" w14:textId="7AF73DBF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Specificity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D70E456" w14:textId="35049AE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5.10%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EF49F2B" w14:textId="38113BD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1.90%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98B0BFC" w14:textId="76954C5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50.21%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657BACE" w14:textId="0AB4E1CD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12.00%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4EA65F34" w14:textId="7610931B" w:rsidR="0009433F" w:rsidRPr="005C2088" w:rsidRDefault="005C2088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5C2088">
              <w:rPr>
                <w:rFonts w:eastAsia="Times New Roman" w:cstheme="minorHAnsi"/>
              </w:rPr>
              <w:t>62.69%</w:t>
            </w:r>
          </w:p>
        </w:tc>
      </w:tr>
      <w:tr w:rsidR="0009433F" w:rsidRPr="00E967C6" w14:paraId="57DBDE7D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118E86" w14:textId="28F35434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030187">
              <w:rPr>
                <w:rFonts w:eastAsia="Times New Roman"/>
                <w:b/>
                <w:color w:val="000000"/>
              </w:rPr>
              <w:t>Accuracy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39589D7" w14:textId="0CB8678B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14.90%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AD5CACF" w14:textId="08314DB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12.57%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6D22889" w14:textId="589F55E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54.79%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769F899" w14:textId="58471E15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21.57%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772BD7B" w14:textId="10B40D7F" w:rsidR="0009433F" w:rsidRPr="005C2088" w:rsidRDefault="005C2088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5C2088">
              <w:rPr>
                <w:rFonts w:eastAsia="Times New Roman" w:cstheme="minorHAnsi"/>
              </w:rPr>
              <w:t>60.57%</w:t>
            </w:r>
          </w:p>
        </w:tc>
      </w:tr>
      <w:tr w:rsidR="0009433F" w:rsidRPr="00E967C6" w14:paraId="6665A586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BDD0940" w14:textId="648BFCBD" w:rsidR="0009433F" w:rsidRPr="00030187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Precision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9B8C9B8" w14:textId="1968F32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10.91%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11F8025" w14:textId="667E6E0B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11.07%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083DF49" w14:textId="73AED80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18.46%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E19D72D" w14:textId="3B59F6B4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12.18%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1060A34E" w14:textId="15EEFC2F" w:rsidR="0009433F" w:rsidRPr="005C2088" w:rsidRDefault="005C2088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5C2088">
              <w:rPr>
                <w:rFonts w:eastAsia="Times New Roman" w:cstheme="minorHAnsi"/>
              </w:rPr>
              <w:t>12.39%</w:t>
            </w:r>
          </w:p>
        </w:tc>
      </w:tr>
      <w:tr w:rsidR="0009433F" w:rsidRPr="00E967C6" w14:paraId="0E375BE5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CC4FE54" w14:textId="7CCD21C0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F1-Score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C5DA439" w14:textId="6A43CBD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19.58%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F71F207" w14:textId="1B5087A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19.93%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5ECFC8" w14:textId="15A27A5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30.78%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D561250" w14:textId="055A2086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21.72%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A0934B2" w14:textId="6F3AE037" w:rsidR="0009433F" w:rsidRPr="005C2088" w:rsidRDefault="005C2088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5C2088">
              <w:rPr>
                <w:rFonts w:eastAsia="Times New Roman" w:cstheme="minorHAnsi"/>
              </w:rPr>
              <w:t>19.26%</w:t>
            </w:r>
          </w:p>
        </w:tc>
      </w:tr>
      <w:tr w:rsidR="0009433F" w:rsidRPr="00E967C6" w14:paraId="3ED78110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E9FA725" w14:textId="77777777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DDC2BC7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2885C85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4520B06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A7D9B34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FB7F24F" w14:textId="77777777" w:rsidR="0009433F" w:rsidRPr="003F2374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</w:tr>
      <w:tr w:rsidR="0009433F" w:rsidRPr="00E22C44" w14:paraId="624057E0" w14:textId="77777777" w:rsidTr="00574DD0">
        <w:trPr>
          <w:trHeight w:val="292"/>
        </w:trPr>
        <w:tc>
          <w:tcPr>
            <w:tcW w:w="2526" w:type="dxa"/>
            <w:vMerge w:val="restart"/>
            <w:shd w:val="clear" w:color="auto" w:fill="auto"/>
            <w:noWrap/>
            <w:vAlign w:val="bottom"/>
          </w:tcPr>
          <w:p w14:paraId="48A412DD" w14:textId="3F1F9E3E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Oud_2018</w:t>
            </w:r>
          </w:p>
        </w:tc>
        <w:tc>
          <w:tcPr>
            <w:tcW w:w="5337" w:type="dxa"/>
            <w:gridSpan w:val="4"/>
            <w:shd w:val="clear" w:color="auto" w:fill="auto"/>
            <w:noWrap/>
            <w:vAlign w:val="bottom"/>
          </w:tcPr>
          <w:p w14:paraId="404ED408" w14:textId="21EA3662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val="en-US"/>
              </w:rPr>
            </w:pPr>
            <w:r w:rsidRPr="0009433F">
              <w:rPr>
                <w:rFonts w:eastAsia="Times New Roman"/>
                <w:b/>
                <w:color w:val="000000"/>
                <w:lang w:val="en-US"/>
              </w:rPr>
              <w:t>LLM-based title and abstract screening (3+ classifiers)</w:t>
            </w:r>
          </w:p>
        </w:tc>
        <w:tc>
          <w:tcPr>
            <w:tcW w:w="354" w:type="dxa"/>
            <w:vMerge w:val="restart"/>
            <w:shd w:val="clear" w:color="auto" w:fill="auto"/>
            <w:noWrap/>
            <w:vAlign w:val="bottom"/>
          </w:tcPr>
          <w:p w14:paraId="2B291611" w14:textId="179D8B5B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val="en-US"/>
              </w:rPr>
            </w:pPr>
            <w:r w:rsidRPr="0009433F">
              <w:rPr>
                <w:rFonts w:cstheme="minorHAnsi"/>
                <w:b/>
                <w:color w:val="000000"/>
              </w:rPr>
              <w:t>Natukunda et al.</w:t>
            </w:r>
          </w:p>
        </w:tc>
      </w:tr>
      <w:tr w:rsidR="0009433F" w:rsidRPr="00E967C6" w14:paraId="282E086F" w14:textId="77777777" w:rsidTr="00574DD0">
        <w:trPr>
          <w:trHeight w:val="292"/>
        </w:trPr>
        <w:tc>
          <w:tcPr>
            <w:tcW w:w="2526" w:type="dxa"/>
            <w:vMerge/>
            <w:shd w:val="clear" w:color="auto" w:fill="auto"/>
            <w:noWrap/>
            <w:vAlign w:val="bottom"/>
          </w:tcPr>
          <w:p w14:paraId="74C89056" w14:textId="49E05B69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D562236" w14:textId="0793FBA8" w:rsidR="0009433F" w:rsidRPr="0009433F" w:rsidRDefault="0009433F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09433F">
              <w:rPr>
                <w:b/>
                <w:color w:val="000000"/>
              </w:rPr>
              <w:t>FlanT5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C6B4BE7" w14:textId="532A00BF" w:rsidR="0009433F" w:rsidRPr="0009433F" w:rsidRDefault="0009433F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09433F">
              <w:rPr>
                <w:b/>
                <w:color w:val="000000"/>
              </w:rPr>
              <w:t>OHNC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B4BD867" w14:textId="0D6B7961" w:rsidR="0009433F" w:rsidRPr="0009433F" w:rsidRDefault="0009433F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09433F">
              <w:rPr>
                <w:b/>
                <w:color w:val="000000"/>
              </w:rPr>
              <w:t>Mixtral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7B9A814" w14:textId="6F1C377B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</w:rPr>
            </w:pPr>
            <w:r w:rsidRPr="0009433F">
              <w:rPr>
                <w:rFonts w:eastAsia="Times New Roman"/>
                <w:b/>
                <w:color w:val="000000"/>
              </w:rPr>
              <w:t>Platypus 2</w:t>
            </w:r>
          </w:p>
        </w:tc>
        <w:tc>
          <w:tcPr>
            <w:tcW w:w="354" w:type="dxa"/>
            <w:vMerge/>
            <w:shd w:val="clear" w:color="auto" w:fill="auto"/>
            <w:noWrap/>
            <w:vAlign w:val="bottom"/>
          </w:tcPr>
          <w:p w14:paraId="5871FE1A" w14:textId="0060AB70" w:rsidR="0009433F" w:rsidRPr="0009433F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  <w:b/>
              </w:rPr>
            </w:pPr>
          </w:p>
        </w:tc>
      </w:tr>
      <w:tr w:rsidR="0009433F" w:rsidRPr="00E967C6" w14:paraId="635A35DF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E4B61C3" w14:textId="16D197D6" w:rsidR="0009433F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967C6">
              <w:rPr>
                <w:rFonts w:eastAsia="Times New Roman" w:cstheme="minorHAnsi"/>
                <w:b/>
                <w:bCs/>
                <w:color w:val="000000"/>
              </w:rPr>
              <w:t>True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CF243D7" w14:textId="5A5FA1E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216C51" w14:textId="712C748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E4537C4" w14:textId="6F9A9A9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07939F7" w14:textId="39450546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5B17173" w14:textId="05C9C4CB" w:rsidR="0009433F" w:rsidRPr="003F2374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19</w:t>
            </w:r>
          </w:p>
        </w:tc>
      </w:tr>
      <w:tr w:rsidR="0009433F" w:rsidRPr="00E967C6" w14:paraId="42C3560F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EF10A4A" w14:textId="5AC96406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True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0246FA8" w14:textId="21D2A61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469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DC5168" w14:textId="517FAAC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F2BC04C" w14:textId="1928A8E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796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C7D0252" w14:textId="27E819F6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412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2CECE0B" w14:textId="46D656B2" w:rsidR="0009433F" w:rsidRPr="003F2374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381</w:t>
            </w:r>
          </w:p>
        </w:tc>
      </w:tr>
      <w:tr w:rsidR="0009433F" w:rsidRPr="00E967C6" w14:paraId="2069FFBF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FE05112" w14:textId="1D84F5A4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 w:cstheme="minorHAnsi"/>
                <w:b/>
              </w:rPr>
              <w:t>False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B92F2EF" w14:textId="293A4FF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564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F7E9B07" w14:textId="29C7434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729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70E6470" w14:textId="47E4B7C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E2FF122" w14:textId="0E38A971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621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0427407" w14:textId="7CD9FF6A" w:rsidR="0009433F" w:rsidRPr="003F2374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652</w:t>
            </w:r>
          </w:p>
        </w:tc>
      </w:tr>
      <w:tr w:rsidR="0009433F" w:rsidRPr="00E967C6" w14:paraId="7B82F09E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00884C4" w14:textId="6955DA4D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False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1DA2B19" w14:textId="3D19A20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9B41408" w14:textId="5C6CA9F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C71485B" w14:textId="2C6C266A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0F18F8B" w14:textId="2EC91AEF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E1CA216" w14:textId="52288842" w:rsidR="0009433F" w:rsidRPr="003F2374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1</w:t>
            </w:r>
          </w:p>
        </w:tc>
      </w:tr>
      <w:tr w:rsidR="00F60852" w:rsidRPr="00E967C6" w14:paraId="19DBE8C3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2D66C36" w14:textId="580D9733" w:rsidR="00F60852" w:rsidRPr="00E967C6" w:rsidRDefault="00F60852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Invalid evaluations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7020943" w14:textId="0C2DFF8E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42A51A5" w14:textId="5BB196DE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68AEC8E" w14:textId="46F5A9E6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AA1AD40" w14:textId="5983C1EE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4780236D" w14:textId="41ED79CB" w:rsidR="00F60852" w:rsidRPr="003F237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</w:tr>
      <w:tr w:rsidR="0009433F" w:rsidRPr="00E967C6" w14:paraId="1C700ECB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8C3C873" w14:textId="11F44436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Sensitivity</w:t>
            </w:r>
            <w:r>
              <w:rPr>
                <w:rFonts w:eastAsia="Times New Roman"/>
                <w:b/>
                <w:color w:val="000000"/>
              </w:rPr>
              <w:t xml:space="preserve"> (=Recall)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9EDA9FC" w14:textId="1B689E7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D9F09F5" w14:textId="4FC2861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94DB494" w14:textId="4C0A7C6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5154A90" w14:textId="741B1637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CDA4403" w14:textId="3F21BF2D" w:rsidR="0009433F" w:rsidRPr="003F2374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374">
              <w:rPr>
                <w:rFonts w:eastAsia="Times New Roman" w:cstheme="minorHAnsi"/>
              </w:rPr>
              <w:t>95.00%</w:t>
            </w:r>
          </w:p>
        </w:tc>
      </w:tr>
      <w:tr w:rsidR="0009433F" w:rsidRPr="00E967C6" w14:paraId="5E604691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1243AB5" w14:textId="2E8015EC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Specificity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5ECDCD7" w14:textId="1794D5A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45.40%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AE0E897" w14:textId="749FBE4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29.43%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147C373" w14:textId="4953A20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77.06%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921B70B" w14:textId="4E30428D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39.88%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D77F78A" w14:textId="678E861C" w:rsidR="0009433F" w:rsidRPr="003F2374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36.88%</w:t>
            </w:r>
          </w:p>
        </w:tc>
      </w:tr>
      <w:tr w:rsidR="0009433F" w:rsidRPr="00E967C6" w14:paraId="30B62A0A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6973F90" w14:textId="57778D29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030187">
              <w:rPr>
                <w:rFonts w:eastAsia="Times New Roman"/>
                <w:b/>
                <w:color w:val="000000"/>
              </w:rPr>
              <w:t>Accuracy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36E7D83" w14:textId="43D498D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46.44%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0D1CA5A" w14:textId="2F53AF6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30.77%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B4CCEA3" w14:textId="287CF21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77.49%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CA02B49" w14:textId="2C75FDC1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41.03%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7A99B43" w14:textId="2BEC16D4" w:rsidR="0009433F" w:rsidRPr="003F237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1B0EC4">
              <w:rPr>
                <w:rFonts w:eastAsia="Times New Roman" w:cstheme="minorHAnsi"/>
              </w:rPr>
              <w:t>37.99%</w:t>
            </w:r>
          </w:p>
        </w:tc>
      </w:tr>
      <w:tr w:rsidR="0009433F" w:rsidRPr="00E967C6" w14:paraId="165831AE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C884106" w14:textId="50769137" w:rsidR="0009433F" w:rsidRPr="00030187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Precision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2333023" w14:textId="4DF86D0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3.42%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0CA87F4" w14:textId="387C641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2.67%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4CE824B" w14:textId="5C60319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7.78%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1694B3E" w14:textId="4594A97C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3.12%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F7854C1" w14:textId="2C08FF75" w:rsidR="0009433F" w:rsidRPr="003F237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1B0EC4">
              <w:rPr>
                <w:rFonts w:eastAsia="Times New Roman" w:cstheme="minorHAnsi"/>
              </w:rPr>
              <w:t>2.83%</w:t>
            </w:r>
          </w:p>
        </w:tc>
      </w:tr>
      <w:tr w:rsidR="0009433F" w:rsidRPr="00E967C6" w14:paraId="659B113C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98A6053" w14:textId="08F1126D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F1-Score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C9E31EE" w14:textId="4E7ADE1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6.62%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BEE793C" w14:textId="1717F11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5.20%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6ADE3B6" w14:textId="715C95B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14.44%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805B30E" w14:textId="7336C1C0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6.05%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4DB2F62E" w14:textId="19D2AAC1" w:rsidR="0009433F" w:rsidRPr="003F237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1B0EC4">
              <w:rPr>
                <w:rFonts w:eastAsia="Times New Roman" w:cstheme="minorHAnsi"/>
              </w:rPr>
              <w:t>5.50%</w:t>
            </w:r>
          </w:p>
        </w:tc>
      </w:tr>
      <w:tr w:rsidR="00482041" w:rsidRPr="00E967C6" w14:paraId="6B2325E9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38D1CEC" w14:textId="77777777" w:rsidR="00482041" w:rsidRDefault="00482041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79B46CD" w14:textId="77777777" w:rsidR="00482041" w:rsidRDefault="00482041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F801BB" w14:textId="77777777" w:rsidR="00482041" w:rsidRDefault="00482041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7676C48" w14:textId="77777777" w:rsidR="00482041" w:rsidRDefault="00482041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5B1B7AE" w14:textId="77777777" w:rsidR="00482041" w:rsidRDefault="00482041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DE090E3" w14:textId="77777777" w:rsidR="00482041" w:rsidRPr="003F2374" w:rsidRDefault="00482041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</w:tr>
      <w:tr w:rsidR="00482041" w:rsidRPr="00E22C44" w14:paraId="271F8DBF" w14:textId="77777777" w:rsidTr="00574DD0">
        <w:trPr>
          <w:trHeight w:val="292"/>
        </w:trPr>
        <w:tc>
          <w:tcPr>
            <w:tcW w:w="2526" w:type="dxa"/>
            <w:vMerge w:val="restart"/>
            <w:shd w:val="clear" w:color="auto" w:fill="auto"/>
            <w:noWrap/>
            <w:vAlign w:val="bottom"/>
          </w:tcPr>
          <w:p w14:paraId="56DFAA6E" w14:textId="77777777" w:rsidR="00482041" w:rsidRDefault="00482041" w:rsidP="0009433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532BBF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van_de_Schoot_</w:t>
            </w:r>
          </w:p>
          <w:p w14:paraId="55E825A0" w14:textId="5D9A255C" w:rsidR="00482041" w:rsidRDefault="00482041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532BBF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5337" w:type="dxa"/>
            <w:gridSpan w:val="4"/>
            <w:shd w:val="clear" w:color="auto" w:fill="auto"/>
            <w:noWrap/>
            <w:vAlign w:val="bottom"/>
          </w:tcPr>
          <w:p w14:paraId="07F4DA4A" w14:textId="5F4F8471" w:rsidR="00482041" w:rsidRPr="00482041" w:rsidRDefault="00482041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val="en-US"/>
              </w:rPr>
            </w:pPr>
            <w:r w:rsidRPr="00482041">
              <w:rPr>
                <w:rFonts w:eastAsia="Times New Roman"/>
                <w:b/>
                <w:color w:val="000000"/>
                <w:lang w:val="en-US"/>
              </w:rPr>
              <w:t>LLM-based title and abstract screening (3+ classifiers)</w:t>
            </w:r>
          </w:p>
        </w:tc>
        <w:tc>
          <w:tcPr>
            <w:tcW w:w="354" w:type="dxa"/>
            <w:vMerge w:val="restart"/>
            <w:shd w:val="clear" w:color="auto" w:fill="auto"/>
            <w:noWrap/>
            <w:vAlign w:val="bottom"/>
          </w:tcPr>
          <w:p w14:paraId="57670B0B" w14:textId="33C8B392" w:rsidR="00482041" w:rsidRPr="00482041" w:rsidRDefault="00482041" w:rsidP="0009433F">
            <w:pPr>
              <w:spacing w:after="0" w:line="240" w:lineRule="auto"/>
              <w:jc w:val="right"/>
              <w:rPr>
                <w:rFonts w:eastAsia="Times New Roman" w:cstheme="minorHAnsi"/>
                <w:b/>
                <w:lang w:val="en-US"/>
              </w:rPr>
            </w:pPr>
            <w:r w:rsidRPr="00482041">
              <w:rPr>
                <w:rFonts w:cstheme="minorHAnsi"/>
                <w:b/>
                <w:color w:val="000000"/>
              </w:rPr>
              <w:t>Natukunda et al.</w:t>
            </w:r>
          </w:p>
        </w:tc>
      </w:tr>
      <w:tr w:rsidR="00482041" w:rsidRPr="00E967C6" w14:paraId="4555BAD5" w14:textId="77777777" w:rsidTr="00574DD0">
        <w:trPr>
          <w:trHeight w:val="292"/>
        </w:trPr>
        <w:tc>
          <w:tcPr>
            <w:tcW w:w="2526" w:type="dxa"/>
            <w:vMerge/>
            <w:shd w:val="clear" w:color="auto" w:fill="auto"/>
            <w:noWrap/>
            <w:vAlign w:val="bottom"/>
          </w:tcPr>
          <w:p w14:paraId="4A74F9AE" w14:textId="5E0DEA3A" w:rsidR="00482041" w:rsidRDefault="00482041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49B723D" w14:textId="40AFB348" w:rsidR="00482041" w:rsidRPr="00482041" w:rsidRDefault="00482041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82041">
              <w:rPr>
                <w:b/>
                <w:color w:val="000000"/>
              </w:rPr>
              <w:t>FlanT5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A7A4275" w14:textId="2F7DA54D" w:rsidR="00482041" w:rsidRPr="00482041" w:rsidRDefault="00482041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82041">
              <w:rPr>
                <w:b/>
                <w:color w:val="000000"/>
              </w:rPr>
              <w:t>OHNC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F547A77" w14:textId="023B5424" w:rsidR="00482041" w:rsidRPr="00482041" w:rsidRDefault="00482041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82041">
              <w:rPr>
                <w:b/>
                <w:color w:val="000000"/>
              </w:rPr>
              <w:t>Mixtral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6EAF9A8" w14:textId="3917A266" w:rsidR="00482041" w:rsidRPr="00482041" w:rsidRDefault="00482041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</w:rPr>
            </w:pPr>
            <w:r w:rsidRPr="00482041">
              <w:rPr>
                <w:rFonts w:eastAsia="Times New Roman"/>
                <w:b/>
                <w:color w:val="000000"/>
              </w:rPr>
              <w:t>Platypus 2</w:t>
            </w:r>
          </w:p>
        </w:tc>
        <w:tc>
          <w:tcPr>
            <w:tcW w:w="354" w:type="dxa"/>
            <w:vMerge/>
            <w:shd w:val="clear" w:color="auto" w:fill="auto"/>
            <w:noWrap/>
            <w:vAlign w:val="bottom"/>
          </w:tcPr>
          <w:p w14:paraId="7F784E03" w14:textId="6FC3560A" w:rsidR="00482041" w:rsidRPr="003F2374" w:rsidRDefault="00482041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</w:tr>
      <w:tr w:rsidR="0009433F" w:rsidRPr="00E967C6" w14:paraId="0EFE37A1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3782680" w14:textId="49A8CD77" w:rsidR="0009433F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967C6">
              <w:rPr>
                <w:rFonts w:eastAsia="Times New Roman" w:cstheme="minorHAnsi"/>
                <w:b/>
                <w:bCs/>
                <w:color w:val="000000"/>
              </w:rPr>
              <w:t>True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369AB09" w14:textId="557B0E2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7D32408" w14:textId="7C25F04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A19FD61" w14:textId="2A5C95E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21A4E19" w14:textId="360B067A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6330973" w14:textId="57906A9B" w:rsidR="0009433F" w:rsidRPr="001B0EC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1B0EC4">
              <w:rPr>
                <w:rFonts w:eastAsia="Times New Roman" w:cstheme="minorHAnsi"/>
              </w:rPr>
              <w:t>19</w:t>
            </w:r>
          </w:p>
        </w:tc>
      </w:tr>
      <w:tr w:rsidR="0009433F" w:rsidRPr="00E967C6" w14:paraId="1187668E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3DB05C7" w14:textId="12761880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True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4797C15" w14:textId="6CDAE48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1340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39A14D5" w14:textId="5680ECD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1258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91E1C19" w14:textId="3CF0A02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5315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328DA81" w14:textId="60044166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3865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1533E3D" w14:textId="19B4CB20" w:rsidR="0009433F" w:rsidRPr="001B0EC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1B0EC4">
              <w:rPr>
                <w:rFonts w:eastAsia="Times New Roman" w:cstheme="minorHAnsi"/>
              </w:rPr>
              <w:t>2529</w:t>
            </w:r>
          </w:p>
        </w:tc>
      </w:tr>
      <w:tr w:rsidR="0009433F" w:rsidRPr="00E967C6" w14:paraId="54A91600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90801E1" w14:textId="75BDDA4F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 w:cstheme="minorHAnsi"/>
                <w:b/>
              </w:rPr>
              <w:t>False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33CE1D7" w14:textId="247EF52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4847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B0CB6C" w14:textId="2B0A4AA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4929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678D1AA" w14:textId="763BF59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872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4104205" w14:textId="1E4DC00C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2322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EC19CCC" w14:textId="1FC0814F" w:rsidR="0009433F" w:rsidRPr="001B0EC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1B0EC4">
              <w:rPr>
                <w:rFonts w:eastAsia="Times New Roman" w:cstheme="minorHAnsi"/>
              </w:rPr>
              <w:t>3595</w:t>
            </w:r>
          </w:p>
        </w:tc>
      </w:tr>
      <w:tr w:rsidR="0009433F" w:rsidRPr="00E967C6" w14:paraId="317F7E4D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809C87C" w14:textId="031D1BCE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False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A5D29FE" w14:textId="358EA8D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320D329" w14:textId="44DF712A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D519639" w14:textId="7548A4D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DFCE9BE" w14:textId="27CD459B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A9FDA1F" w14:textId="2FA43225" w:rsidR="0009433F" w:rsidRPr="001B0EC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1B0EC4">
              <w:rPr>
                <w:rFonts w:eastAsia="Times New Roman" w:cstheme="minorHAnsi"/>
              </w:rPr>
              <w:t>19</w:t>
            </w:r>
          </w:p>
        </w:tc>
      </w:tr>
      <w:tr w:rsidR="00F60852" w:rsidRPr="00E967C6" w14:paraId="0B476A1C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748E56A" w14:textId="53415BF8" w:rsidR="00F60852" w:rsidRPr="00E967C6" w:rsidRDefault="00F60852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Invalid evaluations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6295DBF6" w14:textId="2EB3BE73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A245F02" w14:textId="409E0656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05DA61E" w14:textId="0965F2CD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3BAB74C" w14:textId="272068FB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1D16B5C1" w14:textId="4A6E5793" w:rsidR="00F60852" w:rsidRPr="001B0EC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1B0EC4">
              <w:rPr>
                <w:rFonts w:eastAsia="Times New Roman" w:cstheme="minorHAnsi"/>
              </w:rPr>
              <w:t>63</w:t>
            </w:r>
          </w:p>
        </w:tc>
      </w:tr>
      <w:tr w:rsidR="0009433F" w:rsidRPr="00E967C6" w14:paraId="34F8ED5D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FF12B05" w14:textId="4CB6EB2A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Sensitivity</w:t>
            </w:r>
            <w:r>
              <w:rPr>
                <w:rFonts w:eastAsia="Times New Roman"/>
                <w:b/>
                <w:color w:val="000000"/>
              </w:rPr>
              <w:t xml:space="preserve"> (=Recall)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20C4086" w14:textId="3CF0F0C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94.74%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B14291F" w14:textId="4B05397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92.11%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F7A7F4C" w14:textId="7EEA001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94.74%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9727C53" w14:textId="08F41C76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94.74%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8183D6A" w14:textId="1933A151" w:rsidR="0009433F" w:rsidRPr="001B0EC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1B0EC4">
              <w:rPr>
                <w:rFonts w:eastAsia="Times New Roman" w:cstheme="minorHAnsi"/>
              </w:rPr>
              <w:t>50.00%</w:t>
            </w:r>
          </w:p>
        </w:tc>
      </w:tr>
      <w:tr w:rsidR="0009433F" w:rsidRPr="00E967C6" w14:paraId="7FC5A2D9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0246F86" w14:textId="5C055FA2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Specificity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0D75A18" w14:textId="025157D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21.66%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0A83293" w14:textId="22796E1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20.33%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FA8DB97" w14:textId="7213312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85.91%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BFCED73" w14:textId="17F4837B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62.47%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12E1418" w14:textId="6465D19E" w:rsidR="0009433F" w:rsidRPr="001B0EC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1B0EC4">
              <w:rPr>
                <w:rFonts w:eastAsia="Times New Roman" w:cstheme="minorHAnsi"/>
              </w:rPr>
              <w:t>41.30%</w:t>
            </w:r>
          </w:p>
        </w:tc>
      </w:tr>
      <w:tr w:rsidR="0009433F" w:rsidRPr="00E967C6" w14:paraId="5D2D2688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7C6E7AF" w14:textId="282C2652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030187">
              <w:rPr>
                <w:rFonts w:eastAsia="Times New Roman"/>
                <w:b/>
                <w:color w:val="000000"/>
              </w:rPr>
              <w:t>Accuracy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4B2FC65" w14:textId="05A27A6B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22.10%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1895DAB" w14:textId="2780E0CA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20.77%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DDB650D" w14:textId="655260B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85.96%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4C08E33" w14:textId="1A64CA65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62.67%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3A1BF25A" w14:textId="3FE20844" w:rsidR="0009433F" w:rsidRPr="001B0EC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1B0EC4">
              <w:rPr>
                <w:rFonts w:eastAsia="Times New Roman" w:cstheme="minorHAnsi"/>
              </w:rPr>
              <w:t>41.35%</w:t>
            </w:r>
          </w:p>
        </w:tc>
      </w:tr>
      <w:tr w:rsidR="0009433F" w:rsidRPr="00E967C6" w14:paraId="1DCF165F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6A976BD" w14:textId="2C9A06B7" w:rsidR="0009433F" w:rsidRPr="00030187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Precision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E3D069B" w14:textId="453F02A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0.74%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63328E6" w14:textId="163C71F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0.71%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3B4C910" w14:textId="24543BF2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3.96%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992258F" w14:textId="27B54DD3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1.53%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16B7A203" w14:textId="1CA5E249" w:rsidR="0009433F" w:rsidRPr="001B0EC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1B0EC4">
              <w:rPr>
                <w:rFonts w:eastAsia="Times New Roman" w:cstheme="minorHAnsi"/>
              </w:rPr>
              <w:t>0.53%</w:t>
            </w:r>
          </w:p>
        </w:tc>
      </w:tr>
      <w:tr w:rsidR="0009433F" w:rsidRPr="00E967C6" w14:paraId="42470448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8B6AEC9" w14:textId="397C2795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F1-Score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35C21D3" w14:textId="1D55E92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1.46%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08A6190" w14:textId="27ECB64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1.40%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7CD96D8" w14:textId="4E8C7DF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7.61%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520CBE4" w14:textId="717755EA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3.01%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63AA132" w14:textId="43D62E9A" w:rsidR="0009433F" w:rsidRPr="001B0EC4" w:rsidRDefault="001B0EC4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1B0EC4">
              <w:rPr>
                <w:rFonts w:eastAsia="Times New Roman" w:cstheme="minorHAnsi"/>
              </w:rPr>
              <w:t>1.04%</w:t>
            </w:r>
          </w:p>
        </w:tc>
      </w:tr>
      <w:tr w:rsidR="00482041" w:rsidRPr="00E967C6" w14:paraId="18B13C86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BE5EEEC" w14:textId="77777777" w:rsidR="00482041" w:rsidRDefault="00482041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F0BB78B" w14:textId="77777777" w:rsidR="00482041" w:rsidRDefault="00482041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F8D00E0" w14:textId="77777777" w:rsidR="00482041" w:rsidRDefault="00482041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F675FBF" w14:textId="77777777" w:rsidR="00482041" w:rsidRDefault="00482041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3BD12271" w14:textId="77777777" w:rsidR="00482041" w:rsidRDefault="00482041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1230CDC" w14:textId="77777777" w:rsidR="00482041" w:rsidRPr="001B0EC4" w:rsidRDefault="00482041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</w:tr>
      <w:tr w:rsidR="00482041" w:rsidRPr="00E22C44" w14:paraId="7D0B4608" w14:textId="77777777" w:rsidTr="00574DD0">
        <w:trPr>
          <w:trHeight w:val="292"/>
        </w:trPr>
        <w:tc>
          <w:tcPr>
            <w:tcW w:w="2526" w:type="dxa"/>
            <w:vMerge w:val="restart"/>
            <w:shd w:val="clear" w:color="auto" w:fill="auto"/>
            <w:noWrap/>
            <w:vAlign w:val="bottom"/>
          </w:tcPr>
          <w:p w14:paraId="36632DB3" w14:textId="6D282D40" w:rsidR="00482041" w:rsidRDefault="00482041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Wolters</w:t>
            </w:r>
            <w:r w:rsidRPr="00532BBF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_2018</w:t>
            </w:r>
          </w:p>
        </w:tc>
        <w:tc>
          <w:tcPr>
            <w:tcW w:w="5337" w:type="dxa"/>
            <w:gridSpan w:val="4"/>
            <w:shd w:val="clear" w:color="auto" w:fill="auto"/>
            <w:noWrap/>
            <w:vAlign w:val="bottom"/>
          </w:tcPr>
          <w:p w14:paraId="18634000" w14:textId="7E01E7B2" w:rsidR="00482041" w:rsidRPr="00482041" w:rsidRDefault="00482041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val="en-US"/>
              </w:rPr>
            </w:pPr>
            <w:r w:rsidRPr="00482041">
              <w:rPr>
                <w:rFonts w:eastAsia="Times New Roman"/>
                <w:b/>
                <w:color w:val="000000"/>
                <w:lang w:val="en-US"/>
              </w:rPr>
              <w:t>LLM-based title and abstract screening (3+ classifiers)</w:t>
            </w:r>
          </w:p>
        </w:tc>
        <w:tc>
          <w:tcPr>
            <w:tcW w:w="354" w:type="dxa"/>
            <w:vMerge w:val="restart"/>
            <w:shd w:val="clear" w:color="auto" w:fill="auto"/>
            <w:noWrap/>
            <w:vAlign w:val="bottom"/>
          </w:tcPr>
          <w:p w14:paraId="329AF08E" w14:textId="7AD30F61" w:rsidR="00482041" w:rsidRPr="00482041" w:rsidRDefault="00482041" w:rsidP="00094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82041">
              <w:rPr>
                <w:b/>
                <w:color w:val="000000"/>
              </w:rPr>
              <w:t>Natukunda et al.</w:t>
            </w:r>
          </w:p>
        </w:tc>
      </w:tr>
      <w:tr w:rsidR="00482041" w:rsidRPr="00E967C6" w14:paraId="0559C63B" w14:textId="77777777" w:rsidTr="00574DD0">
        <w:trPr>
          <w:trHeight w:val="292"/>
        </w:trPr>
        <w:tc>
          <w:tcPr>
            <w:tcW w:w="2526" w:type="dxa"/>
            <w:vMerge/>
            <w:shd w:val="clear" w:color="auto" w:fill="auto"/>
            <w:noWrap/>
            <w:vAlign w:val="bottom"/>
          </w:tcPr>
          <w:p w14:paraId="44FC57EC" w14:textId="6B95CEB7" w:rsidR="00482041" w:rsidRDefault="00482041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FC5E0E3" w14:textId="7925A563" w:rsidR="00482041" w:rsidRPr="00482041" w:rsidRDefault="00482041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82041">
              <w:rPr>
                <w:b/>
                <w:color w:val="000000"/>
              </w:rPr>
              <w:t>FlanT5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5512A60" w14:textId="3446C2D3" w:rsidR="00482041" w:rsidRPr="00482041" w:rsidRDefault="00482041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82041">
              <w:rPr>
                <w:b/>
                <w:color w:val="000000"/>
              </w:rPr>
              <w:t>OHNC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5D36A69" w14:textId="19ACD5DF" w:rsidR="00482041" w:rsidRPr="00482041" w:rsidRDefault="00482041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82041">
              <w:rPr>
                <w:b/>
                <w:color w:val="000000"/>
              </w:rPr>
              <w:t>Mixtral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AA60733" w14:textId="16958EDA" w:rsidR="00482041" w:rsidRPr="00482041" w:rsidRDefault="00482041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</w:rPr>
            </w:pPr>
            <w:r w:rsidRPr="00482041">
              <w:rPr>
                <w:rFonts w:eastAsia="Times New Roman"/>
                <w:b/>
                <w:color w:val="000000"/>
              </w:rPr>
              <w:t>Platypus 2</w:t>
            </w:r>
          </w:p>
        </w:tc>
        <w:tc>
          <w:tcPr>
            <w:tcW w:w="354" w:type="dxa"/>
            <w:vMerge/>
            <w:shd w:val="clear" w:color="auto" w:fill="auto"/>
            <w:noWrap/>
            <w:vAlign w:val="bottom"/>
          </w:tcPr>
          <w:p w14:paraId="7E6F0D2F" w14:textId="014979D2" w:rsidR="00482041" w:rsidRPr="003F2374" w:rsidRDefault="00482041" w:rsidP="00094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09433F" w:rsidRPr="00E967C6" w14:paraId="7C9EF8E9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DD3A020" w14:textId="79BFF31C" w:rsidR="0009433F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967C6">
              <w:rPr>
                <w:rFonts w:eastAsia="Times New Roman" w:cstheme="minorHAnsi"/>
                <w:b/>
                <w:bCs/>
                <w:color w:val="000000"/>
              </w:rPr>
              <w:t>True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AB2DC65" w14:textId="36F9888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BDD066" w14:textId="6F176F7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EF0E4B8" w14:textId="790519D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A8356DC" w14:textId="3AB63AC9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BA824F6" w14:textId="6CA5E845" w:rsidR="0009433F" w:rsidRPr="003F2C5D" w:rsidRDefault="003F2C5D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C5D">
              <w:rPr>
                <w:rFonts w:eastAsia="Times New Roman" w:cstheme="minorHAnsi"/>
              </w:rPr>
              <w:t>19</w:t>
            </w:r>
          </w:p>
        </w:tc>
      </w:tr>
      <w:tr w:rsidR="0009433F" w:rsidRPr="00E967C6" w14:paraId="5CC38CDD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3F6F34E" w14:textId="54FFE9A1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True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3E0E2A3" w14:textId="1DF6DD9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3275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5633EE3" w14:textId="711B8AC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1455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B7062BB" w14:textId="53BE5E5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4410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18878B9" w14:textId="7BF9F2F4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2349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4B8C3469" w14:textId="7FC73F3E" w:rsidR="0009433F" w:rsidRPr="003F2C5D" w:rsidRDefault="003F2C5D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C5D">
              <w:rPr>
                <w:rFonts w:eastAsia="Times New Roman" w:cstheme="minorHAnsi"/>
              </w:rPr>
              <w:t>3365</w:t>
            </w:r>
          </w:p>
        </w:tc>
      </w:tr>
      <w:tr w:rsidR="0009433F" w:rsidRPr="00E967C6" w14:paraId="7152F173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F4760E8" w14:textId="1605CC81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 w:cstheme="minorHAnsi"/>
                <w:b/>
              </w:rPr>
              <w:t>False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05D77D4" w14:textId="229F8EB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1744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CAC7CB" w14:textId="48A80C2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3564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A5FB766" w14:textId="49364A2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609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50B9941" w14:textId="3EEA74D9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2670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902F3E2" w14:textId="1C0F5E97" w:rsidR="0009433F" w:rsidRPr="003F2C5D" w:rsidRDefault="003F2C5D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C5D">
              <w:rPr>
                <w:rFonts w:eastAsia="Times New Roman" w:cstheme="minorHAnsi"/>
              </w:rPr>
              <w:t>1641</w:t>
            </w:r>
          </w:p>
        </w:tc>
      </w:tr>
      <w:tr w:rsidR="0009433F" w:rsidRPr="00E967C6" w14:paraId="47C4B912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0875DA1" w14:textId="60FCCCB1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False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41FD9CF" w14:textId="5E3310C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4F39877" w14:textId="71E7D50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02CE4E6" w14:textId="42C8BC5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55612F6" w14:textId="43918C90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1222452E" w14:textId="45C96E33" w:rsidR="0009433F" w:rsidRPr="003F2C5D" w:rsidRDefault="003F2C5D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C5D">
              <w:rPr>
                <w:rFonts w:eastAsia="Times New Roman" w:cstheme="minorHAnsi"/>
              </w:rPr>
              <w:t>0</w:t>
            </w:r>
          </w:p>
        </w:tc>
      </w:tr>
      <w:tr w:rsidR="00F60852" w:rsidRPr="00E967C6" w14:paraId="3627EEEE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4E07C08" w14:textId="7057FDF0" w:rsidR="00F60852" w:rsidRPr="00E967C6" w:rsidRDefault="00F60852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Invalid evaluations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302EBB7" w14:textId="21683C1A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21996C9" w14:textId="36D67FE5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ABA658C" w14:textId="5DF554D9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BD6A577" w14:textId="27C4EED0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496BEF0" w14:textId="2965D00D" w:rsidR="00F60852" w:rsidRPr="003F2C5D" w:rsidRDefault="003F2C5D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C5D">
              <w:rPr>
                <w:rFonts w:eastAsia="Times New Roman" w:cstheme="minorHAnsi"/>
              </w:rPr>
              <w:t>13</w:t>
            </w:r>
          </w:p>
        </w:tc>
      </w:tr>
      <w:tr w:rsidR="0009433F" w:rsidRPr="00E967C6" w14:paraId="59DCBAED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E17F8C0" w14:textId="03FC037F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Sensitivity</w:t>
            </w:r>
            <w:r>
              <w:rPr>
                <w:rFonts w:eastAsia="Times New Roman"/>
                <w:b/>
                <w:color w:val="000000"/>
              </w:rPr>
              <w:t xml:space="preserve"> (=Recall)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8AEC5E7" w14:textId="68172CE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3EAF4D4" w14:textId="65E3DCE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7BF2E8C" w14:textId="29EE82EB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C69A047" w14:textId="41CA4116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B36A174" w14:textId="7BF76D67" w:rsidR="0009433F" w:rsidRPr="003F2C5D" w:rsidRDefault="003F2C5D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C5D">
              <w:rPr>
                <w:rFonts w:eastAsia="Times New Roman" w:cstheme="minorHAnsi"/>
              </w:rPr>
              <w:t>100.00%</w:t>
            </w:r>
          </w:p>
        </w:tc>
      </w:tr>
      <w:tr w:rsidR="0009433F" w:rsidRPr="00E967C6" w14:paraId="00B4C83E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68E5C7A1" w14:textId="32729B83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Specificity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228634C" w14:textId="5C239EB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65.25%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2764574" w14:textId="719EA43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28.99%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E537418" w14:textId="3E212A0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87.87%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299876D" w14:textId="072FBB7E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46.80%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6ED17BE" w14:textId="1A91D117" w:rsidR="0009433F" w:rsidRPr="003F2C5D" w:rsidRDefault="003F2C5D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C5D">
              <w:rPr>
                <w:rFonts w:eastAsia="Times New Roman" w:cstheme="minorHAnsi"/>
              </w:rPr>
              <w:t>67.22%</w:t>
            </w:r>
          </w:p>
        </w:tc>
      </w:tr>
      <w:tr w:rsidR="0009433F" w:rsidRPr="00E967C6" w14:paraId="48636198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5419B5D" w14:textId="27A3E39B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030187">
              <w:rPr>
                <w:rFonts w:eastAsia="Times New Roman"/>
                <w:b/>
                <w:color w:val="000000"/>
              </w:rPr>
              <w:t>Accuracy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0F21AE0" w14:textId="5D8CE72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65.38%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2FDBFEA" w14:textId="6E0DEBE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29.26%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BB86B38" w14:textId="1955C19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87.91%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CF62846" w14:textId="4D3883B9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47.00%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A73D29A" w14:textId="451E3573" w:rsidR="0009433F" w:rsidRPr="003F2C5D" w:rsidRDefault="003F2C5D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C5D">
              <w:rPr>
                <w:rFonts w:eastAsia="Times New Roman" w:cstheme="minorHAnsi"/>
              </w:rPr>
              <w:t>67.34%</w:t>
            </w:r>
          </w:p>
        </w:tc>
      </w:tr>
      <w:tr w:rsidR="0009433F" w:rsidRPr="00E967C6" w14:paraId="0FDDC403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CF001F2" w14:textId="49B561C2" w:rsidR="0009433F" w:rsidRPr="00030187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Precision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2E8780E6" w14:textId="018C11F2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1.08%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F68C52F" w14:textId="2720D451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0.53%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1615672" w14:textId="09F03AB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3.03%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E3E19FF" w14:textId="0C223DD5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0.71%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0F782986" w14:textId="6FF06EE2" w:rsidR="0009433F" w:rsidRPr="003F2C5D" w:rsidRDefault="003F2C5D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C5D">
              <w:rPr>
                <w:rFonts w:eastAsia="Times New Roman" w:cstheme="minorHAnsi"/>
              </w:rPr>
              <w:t>1.14%</w:t>
            </w:r>
          </w:p>
        </w:tc>
      </w:tr>
      <w:tr w:rsidR="0009433F" w:rsidRPr="00E967C6" w14:paraId="6D892BCD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429F2AA" w14:textId="426252E1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F1-Score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84F1223" w14:textId="7599176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2.13%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77B343" w14:textId="317DEC9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1.05%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724F66B" w14:textId="600919D4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5.87%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00E420E" w14:textId="18AABDE4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1.40%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E091575" w14:textId="3DE0E3C2" w:rsidR="0009433F" w:rsidRPr="003F2C5D" w:rsidRDefault="003F2C5D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3F2C5D">
              <w:rPr>
                <w:rFonts w:eastAsia="Times New Roman" w:cstheme="minorHAnsi"/>
              </w:rPr>
              <w:t>2.26%</w:t>
            </w:r>
          </w:p>
        </w:tc>
      </w:tr>
      <w:tr w:rsidR="00482041" w:rsidRPr="00E967C6" w14:paraId="39AFD655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428C51D" w14:textId="77777777" w:rsidR="00482041" w:rsidRDefault="00482041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B1EF20E" w14:textId="77777777" w:rsidR="00482041" w:rsidRDefault="00482041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D38DB20" w14:textId="77777777" w:rsidR="00482041" w:rsidRDefault="00482041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93B44E0" w14:textId="77777777" w:rsidR="00482041" w:rsidRDefault="00482041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1CE0E95" w14:textId="77777777" w:rsidR="00482041" w:rsidRDefault="00482041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9122F5D" w14:textId="77777777" w:rsidR="00482041" w:rsidRPr="003F2374" w:rsidRDefault="00482041" w:rsidP="00094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82041" w:rsidRPr="00E22C44" w14:paraId="1683F760" w14:textId="77777777" w:rsidTr="00574DD0">
        <w:trPr>
          <w:trHeight w:val="292"/>
        </w:trPr>
        <w:tc>
          <w:tcPr>
            <w:tcW w:w="2526" w:type="dxa"/>
            <w:vMerge w:val="restart"/>
            <w:shd w:val="clear" w:color="auto" w:fill="auto"/>
            <w:noWrap/>
            <w:vAlign w:val="bottom"/>
          </w:tcPr>
          <w:p w14:paraId="67B946D2" w14:textId="67BEE56C" w:rsidR="00482041" w:rsidRDefault="00482041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CDSS_RO</w:t>
            </w:r>
          </w:p>
        </w:tc>
        <w:tc>
          <w:tcPr>
            <w:tcW w:w="5337" w:type="dxa"/>
            <w:gridSpan w:val="4"/>
            <w:shd w:val="clear" w:color="auto" w:fill="auto"/>
            <w:noWrap/>
            <w:vAlign w:val="bottom"/>
          </w:tcPr>
          <w:p w14:paraId="235F8A00" w14:textId="7A217A56" w:rsidR="00482041" w:rsidRPr="00482041" w:rsidRDefault="00482041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val="en-US"/>
              </w:rPr>
            </w:pPr>
            <w:r w:rsidRPr="00482041">
              <w:rPr>
                <w:rFonts w:eastAsia="Times New Roman"/>
                <w:b/>
                <w:color w:val="000000"/>
                <w:lang w:val="en-US"/>
              </w:rPr>
              <w:t>LLM-based title and abstract screening (3+ classifiers)</w:t>
            </w:r>
          </w:p>
        </w:tc>
        <w:tc>
          <w:tcPr>
            <w:tcW w:w="354" w:type="dxa"/>
            <w:vMerge w:val="restart"/>
            <w:shd w:val="clear" w:color="auto" w:fill="auto"/>
            <w:noWrap/>
            <w:vAlign w:val="bottom"/>
          </w:tcPr>
          <w:p w14:paraId="233DD793" w14:textId="15D59F48" w:rsidR="00482041" w:rsidRPr="00482041" w:rsidRDefault="00482041" w:rsidP="00094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82041">
              <w:rPr>
                <w:b/>
                <w:color w:val="000000"/>
              </w:rPr>
              <w:t>Natukunda et al.</w:t>
            </w:r>
          </w:p>
        </w:tc>
      </w:tr>
      <w:tr w:rsidR="00482041" w:rsidRPr="00E967C6" w14:paraId="4FAAD795" w14:textId="77777777" w:rsidTr="00574DD0">
        <w:trPr>
          <w:trHeight w:val="292"/>
        </w:trPr>
        <w:tc>
          <w:tcPr>
            <w:tcW w:w="2526" w:type="dxa"/>
            <w:vMerge/>
            <w:shd w:val="clear" w:color="auto" w:fill="auto"/>
            <w:noWrap/>
            <w:vAlign w:val="bottom"/>
          </w:tcPr>
          <w:p w14:paraId="6BA0187D" w14:textId="7104FF31" w:rsidR="00482041" w:rsidRDefault="00482041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77D85E8E" w14:textId="43C1C648" w:rsidR="00482041" w:rsidRPr="00482041" w:rsidRDefault="00482041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82041">
              <w:rPr>
                <w:b/>
                <w:color w:val="000000"/>
              </w:rPr>
              <w:t>FlanT5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2B06433" w14:textId="7BE07FB6" w:rsidR="00482041" w:rsidRPr="00482041" w:rsidRDefault="00482041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82041">
              <w:rPr>
                <w:b/>
                <w:color w:val="000000"/>
              </w:rPr>
              <w:t>OHNC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400C0B0" w14:textId="6E9054DD" w:rsidR="00482041" w:rsidRPr="00482041" w:rsidRDefault="00482041" w:rsidP="0009433F">
            <w:pPr>
              <w:spacing w:after="0" w:line="240" w:lineRule="auto"/>
              <w:jc w:val="right"/>
              <w:rPr>
                <w:b/>
                <w:color w:val="000000"/>
              </w:rPr>
            </w:pPr>
            <w:r w:rsidRPr="00482041">
              <w:rPr>
                <w:b/>
                <w:color w:val="000000"/>
              </w:rPr>
              <w:t>Mixtral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BECD058" w14:textId="321483EB" w:rsidR="00482041" w:rsidRPr="00482041" w:rsidRDefault="00482041" w:rsidP="0009433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</w:rPr>
            </w:pPr>
            <w:r w:rsidRPr="00482041">
              <w:rPr>
                <w:rFonts w:eastAsia="Times New Roman"/>
                <w:b/>
                <w:color w:val="000000"/>
              </w:rPr>
              <w:t>Platypus 2</w:t>
            </w:r>
          </w:p>
        </w:tc>
        <w:tc>
          <w:tcPr>
            <w:tcW w:w="354" w:type="dxa"/>
            <w:vMerge/>
            <w:shd w:val="clear" w:color="auto" w:fill="auto"/>
            <w:noWrap/>
            <w:vAlign w:val="bottom"/>
          </w:tcPr>
          <w:p w14:paraId="3701807C" w14:textId="7F0249C9" w:rsidR="00482041" w:rsidRPr="00482041" w:rsidRDefault="00482041" w:rsidP="00094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9433F" w:rsidRPr="00E967C6" w14:paraId="2022D90C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EA72F73" w14:textId="73ED5D13" w:rsidR="0009433F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E967C6">
              <w:rPr>
                <w:rFonts w:eastAsia="Times New Roman" w:cstheme="minorHAnsi"/>
                <w:b/>
                <w:bCs/>
                <w:color w:val="000000"/>
              </w:rPr>
              <w:t>True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ED3F8D0" w14:textId="71F30A4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00" w:type="dxa"/>
            <w:shd w:val="clear" w:color="auto" w:fill="auto"/>
            <w:noWrap/>
          </w:tcPr>
          <w:p w14:paraId="64FD1994" w14:textId="5B6C741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 w:rsidRPr="002001CB">
              <w:t>36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CCB30AF" w14:textId="0DA6A28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A179551" w14:textId="5BFBFFDA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5C84C45" w14:textId="566B76E9" w:rsidR="0009433F" w:rsidRPr="00AD6DE3" w:rsidRDefault="00AD6D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AD6DE3">
              <w:rPr>
                <w:rFonts w:eastAsia="Times New Roman" w:cstheme="minorHAnsi"/>
              </w:rPr>
              <w:t>34</w:t>
            </w:r>
          </w:p>
        </w:tc>
      </w:tr>
      <w:tr w:rsidR="0009433F" w:rsidRPr="00E967C6" w14:paraId="1FC6EC04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53FA214" w14:textId="2D591B10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True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4539870C" w14:textId="13DF035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4AFEB086" w14:textId="6AAE9402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466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7C6E45D" w14:textId="4CB6CD4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14339BE7" w14:textId="6D93300D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1AF0B7C6" w14:textId="60C23A25" w:rsidR="0009433F" w:rsidRPr="00AD6DE3" w:rsidRDefault="00AD6D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AD6DE3">
              <w:rPr>
                <w:rFonts w:eastAsia="Times New Roman" w:cstheme="minorHAnsi"/>
              </w:rPr>
              <w:t>192</w:t>
            </w:r>
          </w:p>
        </w:tc>
      </w:tr>
      <w:tr w:rsidR="0009433F" w:rsidRPr="00E967C6" w14:paraId="35DEDD6F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5D0D253" w14:textId="41E1BFB2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 w:cstheme="minorHAnsi"/>
                <w:b/>
              </w:rPr>
              <w:t>False positive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7216D2F" w14:textId="6D8FF2A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424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28664BF0" w14:textId="46710205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77C01F0" w14:textId="1BEDA5F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6B634687" w14:textId="42A7451B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365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A958A13" w14:textId="54373CE7" w:rsidR="0009433F" w:rsidRPr="00AD6DE3" w:rsidRDefault="00AD6D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AD6DE3">
              <w:rPr>
                <w:rFonts w:eastAsia="Times New Roman" w:cstheme="minorHAnsi"/>
              </w:rPr>
              <w:t>293</w:t>
            </w:r>
          </w:p>
        </w:tc>
      </w:tr>
      <w:tr w:rsidR="0009433F" w:rsidRPr="00E967C6" w14:paraId="152FA0C3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4D50077" w14:textId="5F3712E8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E967C6">
              <w:rPr>
                <w:rFonts w:eastAsia="Times New Roman" w:cstheme="minorHAnsi"/>
                <w:b/>
                <w:color w:val="000000"/>
              </w:rPr>
              <w:t>False negative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0A7FAC9A" w14:textId="465CC689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F0D3B7A" w14:textId="786745D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9AFA59E" w14:textId="0703A1D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2716044" w14:textId="2612E351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286B737" w14:textId="220C4082" w:rsidR="0009433F" w:rsidRPr="00AD6DE3" w:rsidRDefault="00AD6D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AD6DE3">
              <w:rPr>
                <w:rFonts w:eastAsia="Times New Roman" w:cstheme="minorHAnsi"/>
              </w:rPr>
              <w:t>2</w:t>
            </w:r>
          </w:p>
        </w:tc>
      </w:tr>
      <w:tr w:rsidR="00F60852" w:rsidRPr="00E967C6" w14:paraId="5328828C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41987473" w14:textId="2A801B57" w:rsidR="00F60852" w:rsidRPr="00E967C6" w:rsidRDefault="00F60852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lastRenderedPageBreak/>
              <w:t>Invalid evaluations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0B8416A" w14:textId="490A5D35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7B226A0" w14:textId="2DA68436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880748E" w14:textId="682AC9CE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530460C6" w14:textId="4C8CDAE6" w:rsidR="00F60852" w:rsidRDefault="00695771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A016910" w14:textId="0FA5A99B" w:rsidR="00F60852" w:rsidRPr="00AD6DE3" w:rsidRDefault="00F60852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</w:tr>
      <w:tr w:rsidR="0009433F" w:rsidRPr="00E967C6" w14:paraId="58E55B06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1524A049" w14:textId="71E1D8D5" w:rsidR="0009433F" w:rsidRPr="00E967C6" w:rsidRDefault="0009433F" w:rsidP="0009433F">
            <w:pPr>
              <w:spacing w:after="0" w:line="240" w:lineRule="auto"/>
              <w:rPr>
                <w:rFonts w:eastAsia="Times New Roman" w:cstheme="minorHAnsi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Sensitivity</w:t>
            </w:r>
            <w:r>
              <w:rPr>
                <w:rFonts w:eastAsia="Times New Roman"/>
                <w:b/>
                <w:color w:val="000000"/>
              </w:rPr>
              <w:t xml:space="preserve"> (=Recall)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925D993" w14:textId="703955E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C18BA0F" w14:textId="2CF03D8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BA6D399" w14:textId="31634FD3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A10820E" w14:textId="3DA77158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100.00%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65A1506" w14:textId="630B3F9C" w:rsidR="0009433F" w:rsidRPr="00AD6DE3" w:rsidRDefault="00AD6D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AD6DE3">
              <w:rPr>
                <w:rFonts w:eastAsia="Times New Roman" w:cstheme="minorHAnsi"/>
              </w:rPr>
              <w:t>94.44</w:t>
            </w:r>
            <w:r w:rsidR="00327E30">
              <w:rPr>
                <w:rFonts w:eastAsia="Times New Roman" w:cstheme="minorHAnsi"/>
              </w:rPr>
              <w:t>%</w:t>
            </w:r>
          </w:p>
        </w:tc>
      </w:tr>
      <w:tr w:rsidR="0009433F" w:rsidRPr="00E967C6" w14:paraId="1A44D141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5A809A94" w14:textId="5D1C6069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E967C6">
              <w:rPr>
                <w:rFonts w:eastAsia="Times New Roman"/>
                <w:b/>
                <w:color w:val="000000"/>
              </w:rPr>
              <w:t>Specificity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2B70D17" w14:textId="62A15A7B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12.58%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137DDF5C" w14:textId="1774280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3.92%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EEE8225" w14:textId="49FA3262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62.47%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7F03A858" w14:textId="5BB40B6B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24.74%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4A5E2F2E" w14:textId="76EF3A8C" w:rsidR="0009433F" w:rsidRPr="00AD6DE3" w:rsidRDefault="00AD6D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AD6DE3">
              <w:rPr>
                <w:rFonts w:eastAsia="Times New Roman" w:cstheme="minorHAnsi"/>
              </w:rPr>
              <w:t>39.59%</w:t>
            </w:r>
          </w:p>
        </w:tc>
      </w:tr>
      <w:tr w:rsidR="0009433F" w:rsidRPr="00E967C6" w14:paraId="2B811305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0FB2EEE9" w14:textId="11C361F0" w:rsidR="0009433F" w:rsidRPr="00E967C6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 w:rsidRPr="00030187">
              <w:rPr>
                <w:rFonts w:eastAsia="Times New Roman"/>
                <w:b/>
                <w:color w:val="000000"/>
              </w:rPr>
              <w:t>Accuracy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E842CB2" w14:textId="6318F952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18.62%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0FB39085" w14:textId="5E313850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10.56%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76BBE859" w14:textId="1E6BC68D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65.07%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21CD9AB7" w14:textId="2526E888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29.94%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67B52609" w14:textId="6996E7FF" w:rsidR="0009433F" w:rsidRPr="00AD6DE3" w:rsidRDefault="00AD6D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AD6DE3">
              <w:rPr>
                <w:rFonts w:eastAsia="Times New Roman" w:cstheme="minorHAnsi"/>
              </w:rPr>
              <w:t>43.38%</w:t>
            </w:r>
          </w:p>
        </w:tc>
      </w:tr>
      <w:tr w:rsidR="0009433F" w:rsidRPr="00E967C6" w14:paraId="426F7C5D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2892A0B7" w14:textId="4A02DD91" w:rsidR="0009433F" w:rsidRPr="00030187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Precision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1C2C64F9" w14:textId="5021BA6C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7.83%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E2A6BC9" w14:textId="214A3ABE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7.17%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C75FB39" w14:textId="27ACC6BF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16.51%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0533A7A1" w14:textId="60B36905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8.98%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29B290F3" w14:textId="74CA2FE5" w:rsidR="0009433F" w:rsidRPr="00AD6DE3" w:rsidRDefault="00AD6D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AD6DE3">
              <w:rPr>
                <w:rFonts w:eastAsia="Times New Roman" w:cstheme="minorHAnsi"/>
              </w:rPr>
              <w:t>10.40%</w:t>
            </w:r>
          </w:p>
        </w:tc>
      </w:tr>
      <w:tr w:rsidR="0009433F" w:rsidRPr="00E967C6" w14:paraId="290C4A46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33C63867" w14:textId="578A1813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F1-Score</w:t>
            </w: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566E91D2" w14:textId="38F98FD6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14.52%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ADD0D4A" w14:textId="37BC512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13.38%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D53AE38" w14:textId="2A5157B8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28.35%</w:t>
            </w: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E4F6832" w14:textId="5DD0C6D2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16.48%</w:t>
            </w: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575D1570" w14:textId="72B64AB8" w:rsidR="0009433F" w:rsidRPr="00AD6DE3" w:rsidRDefault="00AD6DE3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  <w:r w:rsidRPr="00AD6DE3">
              <w:rPr>
                <w:rFonts w:eastAsia="Times New Roman" w:cstheme="minorHAnsi"/>
              </w:rPr>
              <w:t>18.73%</w:t>
            </w:r>
          </w:p>
        </w:tc>
      </w:tr>
      <w:tr w:rsidR="0009433F" w:rsidRPr="00E967C6" w14:paraId="2CD64AE4" w14:textId="77777777" w:rsidTr="00574DD0">
        <w:trPr>
          <w:trHeight w:val="292"/>
        </w:trPr>
        <w:tc>
          <w:tcPr>
            <w:tcW w:w="2526" w:type="dxa"/>
            <w:shd w:val="clear" w:color="auto" w:fill="auto"/>
            <w:noWrap/>
            <w:vAlign w:val="bottom"/>
          </w:tcPr>
          <w:p w14:paraId="7B52FBF4" w14:textId="77777777" w:rsidR="0009433F" w:rsidRDefault="0009433F" w:rsidP="0009433F">
            <w:pPr>
              <w:spacing w:after="0" w:line="240" w:lineRule="auto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827" w:type="dxa"/>
            <w:shd w:val="clear" w:color="auto" w:fill="auto"/>
            <w:noWrap/>
            <w:vAlign w:val="bottom"/>
          </w:tcPr>
          <w:p w14:paraId="3998B07C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31B74DCE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6030999F" w14:textId="77777777" w:rsidR="0009433F" w:rsidRDefault="0009433F" w:rsidP="0009433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10" w:type="dxa"/>
            <w:shd w:val="clear" w:color="auto" w:fill="auto"/>
            <w:noWrap/>
            <w:vAlign w:val="bottom"/>
          </w:tcPr>
          <w:p w14:paraId="43825509" w14:textId="77777777" w:rsidR="0009433F" w:rsidRPr="00E967C6" w:rsidRDefault="0009433F" w:rsidP="0009433F">
            <w:pPr>
              <w:spacing w:after="0" w:line="240" w:lineRule="auto"/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354" w:type="dxa"/>
            <w:shd w:val="clear" w:color="auto" w:fill="auto"/>
            <w:noWrap/>
            <w:vAlign w:val="bottom"/>
          </w:tcPr>
          <w:p w14:paraId="7A04FFCD" w14:textId="77777777" w:rsidR="0009433F" w:rsidRPr="00AD6DE3" w:rsidRDefault="0009433F" w:rsidP="0009433F">
            <w:pPr>
              <w:spacing w:after="0" w:line="240" w:lineRule="auto"/>
              <w:jc w:val="right"/>
              <w:rPr>
                <w:rFonts w:eastAsia="Times New Roman" w:cstheme="minorHAnsi"/>
              </w:rPr>
            </w:pPr>
          </w:p>
        </w:tc>
      </w:tr>
    </w:tbl>
    <w:p w14:paraId="7105EA9C" w14:textId="0B064C83" w:rsidR="00E64924" w:rsidRDefault="00E64924" w:rsidP="00E64924">
      <w:pPr>
        <w:rPr>
          <w:b/>
          <w:bCs/>
          <w:sz w:val="36"/>
          <w:szCs w:val="36"/>
          <w:u w:val="single"/>
          <w:lang w:val="en-US"/>
        </w:rPr>
      </w:pPr>
    </w:p>
    <w:p w14:paraId="0BB1F3C4" w14:textId="4AA87DB9" w:rsidR="00E64924" w:rsidRPr="00E64924" w:rsidRDefault="00200EBC" w:rsidP="00E64924">
      <w:pPr>
        <w:rPr>
          <w:lang w:val="en-US"/>
        </w:rPr>
      </w:pPr>
      <w:r>
        <w:rPr>
          <w:lang w:val="en-US"/>
        </w:rPr>
        <w:t xml:space="preserve">Table A3: </w:t>
      </w:r>
      <w:r w:rsidRPr="00200EBC">
        <w:rPr>
          <w:lang w:val="en-US"/>
        </w:rPr>
        <w:t xml:space="preserve">Comparison of LLM-based title and abstract screening </w:t>
      </w:r>
      <w:r>
        <w:rPr>
          <w:lang w:val="en-US"/>
        </w:rPr>
        <w:t xml:space="preserve">with 3+ classifiers </w:t>
      </w:r>
      <w:r w:rsidRPr="00200EBC">
        <w:rPr>
          <w:lang w:val="en-US"/>
        </w:rPr>
        <w:t>and approach of Natukunda et al.</w:t>
      </w:r>
      <w:r w:rsidR="00B15E99">
        <w:rPr>
          <w:lang w:val="en-US"/>
        </w:rPr>
        <w:t xml:space="preserve"> *The data set Appenzeller-Herzog was also analyzed in the original publication of Natukunda et al. with reported sensitivity of 54.02% and a specificity of 67.03%. The values presented here are different as the list of keywords for th</w:t>
      </w:r>
      <w:r w:rsidR="00023723">
        <w:rPr>
          <w:lang w:val="en-US"/>
        </w:rPr>
        <w:t>is</w:t>
      </w:r>
      <w:r w:rsidR="00B15E99">
        <w:rPr>
          <w:lang w:val="en-US"/>
        </w:rPr>
        <w:t xml:space="preserve"> data set was newly created in the same way as it was created for the other data sets.</w:t>
      </w:r>
    </w:p>
    <w:sectPr w:rsidR="00E64924" w:rsidRPr="00E649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756C"/>
    <w:multiLevelType w:val="hybridMultilevel"/>
    <w:tmpl w:val="E58E0AAC"/>
    <w:lvl w:ilvl="0" w:tplc="24005982">
      <w:numFmt w:val="bullet"/>
      <w:lvlText w:val="-"/>
      <w:lvlJc w:val="left"/>
      <w:pPr>
        <w:ind w:left="1155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174277B0"/>
    <w:multiLevelType w:val="hybridMultilevel"/>
    <w:tmpl w:val="261EB1CA"/>
    <w:lvl w:ilvl="0" w:tplc="240059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07FFA"/>
    <w:multiLevelType w:val="hybridMultilevel"/>
    <w:tmpl w:val="C1E63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774262">
    <w:abstractNumId w:val="2"/>
  </w:num>
  <w:num w:numId="2" w16cid:durableId="1407651688">
    <w:abstractNumId w:val="1"/>
  </w:num>
  <w:num w:numId="3" w16cid:durableId="908542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D69"/>
    <w:rsid w:val="00023723"/>
    <w:rsid w:val="0009433F"/>
    <w:rsid w:val="00120366"/>
    <w:rsid w:val="001447A6"/>
    <w:rsid w:val="001B0EC4"/>
    <w:rsid w:val="001D3179"/>
    <w:rsid w:val="00200EBC"/>
    <w:rsid w:val="00252D85"/>
    <w:rsid w:val="00327E30"/>
    <w:rsid w:val="003F2374"/>
    <w:rsid w:val="003F2C5D"/>
    <w:rsid w:val="004121C5"/>
    <w:rsid w:val="00471400"/>
    <w:rsid w:val="00482041"/>
    <w:rsid w:val="004A0CA6"/>
    <w:rsid w:val="005116D3"/>
    <w:rsid w:val="00574DD0"/>
    <w:rsid w:val="005C0791"/>
    <w:rsid w:val="005C2088"/>
    <w:rsid w:val="00695771"/>
    <w:rsid w:val="006D2E00"/>
    <w:rsid w:val="00736520"/>
    <w:rsid w:val="00750253"/>
    <w:rsid w:val="00767C51"/>
    <w:rsid w:val="007D0B30"/>
    <w:rsid w:val="007D46E9"/>
    <w:rsid w:val="008A35C3"/>
    <w:rsid w:val="008D08C1"/>
    <w:rsid w:val="00AD6DE3"/>
    <w:rsid w:val="00B15E99"/>
    <w:rsid w:val="00B526D7"/>
    <w:rsid w:val="00BD3102"/>
    <w:rsid w:val="00BD4D18"/>
    <w:rsid w:val="00C95D4D"/>
    <w:rsid w:val="00CF06C1"/>
    <w:rsid w:val="00D4526F"/>
    <w:rsid w:val="00D82ED0"/>
    <w:rsid w:val="00E02D69"/>
    <w:rsid w:val="00E22C44"/>
    <w:rsid w:val="00E64924"/>
    <w:rsid w:val="00E91FE3"/>
    <w:rsid w:val="00E944F0"/>
    <w:rsid w:val="00F463F3"/>
    <w:rsid w:val="00F6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49EE"/>
  <w15:chartTrackingRefBased/>
  <w15:docId w15:val="{CE0CB87A-C9C8-4E28-9563-2A46FAD1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D310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310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64924"/>
    <w:pPr>
      <w:ind w:left="720"/>
      <w:contextualSpacing/>
    </w:pPr>
    <w:rPr>
      <w:rFonts w:ascii="Calibri" w:eastAsia="Calibri" w:hAnsi="Calibri" w:cs="Calibri"/>
      <w:lang w:val="en-US"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E64924"/>
    <w:pPr>
      <w:tabs>
        <w:tab w:val="left" w:pos="264"/>
      </w:tabs>
      <w:spacing w:after="240" w:line="240" w:lineRule="auto"/>
      <w:ind w:left="264" w:hanging="264"/>
    </w:pPr>
    <w:rPr>
      <w:rFonts w:ascii="Calibri" w:eastAsia="Calibri" w:hAnsi="Calibri" w:cs="Calibri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5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Dennstädt</dc:creator>
  <cp:keywords/>
  <dc:description/>
  <cp:lastModifiedBy>Fabio Dennstaedt</cp:lastModifiedBy>
  <cp:revision>28</cp:revision>
  <dcterms:created xsi:type="dcterms:W3CDTF">2021-03-26T07:35:00Z</dcterms:created>
  <dcterms:modified xsi:type="dcterms:W3CDTF">2024-01-14T17:01:00Z</dcterms:modified>
</cp:coreProperties>
</file>