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A68D" w14:textId="4A55CCCE" w:rsidR="00453FE1" w:rsidRPr="009D2D95" w:rsidRDefault="007766CE">
      <w:pPr>
        <w:rPr>
          <w:rFonts w:ascii="Times New Roman" w:hAnsi="Times New Roman" w:cs="Times New Roman"/>
          <w:sz w:val="24"/>
          <w:szCs w:val="24"/>
        </w:rPr>
      </w:pPr>
      <w:bookmarkStart w:id="0" w:name="_Hlk212821670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453FE1" w:rsidRPr="009D2D95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3A155A">
        <w:rPr>
          <w:rFonts w:ascii="Times New Roman" w:hAnsi="Times New Roman" w:cs="Times New Roman" w:hint="eastAsia"/>
          <w:b/>
          <w:bCs/>
          <w:sz w:val="24"/>
          <w:szCs w:val="24"/>
        </w:rPr>
        <w:t>8</w:t>
      </w:r>
      <w:r w:rsidR="00B4048C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453FE1" w:rsidRPr="009D2D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Estimated age-specific </w:t>
      </w:r>
      <w:r w:rsidR="00FB0327">
        <w:rPr>
          <w:rFonts w:ascii="Times New Roman" w:hAnsi="Times New Roman" w:cs="Times New Roman" w:hint="eastAsia"/>
          <w:sz w:val="24"/>
          <w:szCs w:val="24"/>
        </w:rPr>
        <w:t>LC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</w:t>
      </w:r>
      <w:r w:rsidR="00A809BD">
        <w:rPr>
          <w:rFonts w:ascii="Times New Roman" w:hAnsi="Times New Roman" w:cs="Times New Roman" w:hint="eastAsia"/>
          <w:sz w:val="24"/>
          <w:szCs w:val="24"/>
        </w:rPr>
        <w:t>deaths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in </w:t>
      </w:r>
      <w:r w:rsidR="00FB0327">
        <w:rPr>
          <w:rFonts w:ascii="Times New Roman" w:hAnsi="Times New Roman" w:cs="Times New Roman" w:hint="eastAsia"/>
          <w:sz w:val="24"/>
          <w:szCs w:val="24"/>
        </w:rPr>
        <w:t>urban</w:t>
      </w:r>
      <w:r w:rsidR="00055DC9">
        <w:rPr>
          <w:rFonts w:ascii="Times New Roman" w:hAnsi="Times New Roman" w:cs="Times New Roman" w:hint="eastAsia"/>
          <w:sz w:val="24"/>
          <w:szCs w:val="24"/>
        </w:rPr>
        <w:t xml:space="preserve"> areas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from </w:t>
      </w:r>
      <w:r w:rsidR="00FE6B91" w:rsidRPr="009D2D95">
        <w:rPr>
          <w:rFonts w:ascii="Times New Roman" w:hAnsi="Times New Roman" w:cs="Times New Roman"/>
          <w:sz w:val="24"/>
          <w:szCs w:val="24"/>
        </w:rPr>
        <w:t>20</w:t>
      </w:r>
      <w:r w:rsidR="00CE13C1" w:rsidRPr="009D2D95">
        <w:rPr>
          <w:rFonts w:ascii="Times New Roman" w:hAnsi="Times New Roman" w:cs="Times New Roman"/>
          <w:sz w:val="24"/>
          <w:szCs w:val="24"/>
        </w:rPr>
        <w:t>20</w:t>
      </w:r>
      <w:r w:rsidR="00453FE1" w:rsidRPr="009D2D95">
        <w:rPr>
          <w:rFonts w:ascii="Times New Roman" w:hAnsi="Times New Roman" w:cs="Times New Roman"/>
          <w:sz w:val="24"/>
          <w:szCs w:val="24"/>
        </w:rPr>
        <w:t xml:space="preserve"> to 20</w:t>
      </w:r>
      <w:r w:rsidR="00FE6B91" w:rsidRPr="009D2D95">
        <w:rPr>
          <w:rFonts w:ascii="Times New Roman" w:hAnsi="Times New Roman" w:cs="Times New Roman"/>
          <w:sz w:val="24"/>
          <w:szCs w:val="24"/>
        </w:rPr>
        <w:t>3</w:t>
      </w:r>
      <w:r w:rsidR="00CE13C1" w:rsidRPr="009D2D95">
        <w:rPr>
          <w:rFonts w:ascii="Times New Roman" w:hAnsi="Times New Roman" w:cs="Times New Roman"/>
          <w:sz w:val="24"/>
          <w:szCs w:val="24"/>
        </w:rPr>
        <w:t>4</w:t>
      </w:r>
      <w:r w:rsidR="000A1C68" w:rsidRPr="009D2D95">
        <w:rPr>
          <w:rFonts w:ascii="Times New Roman" w:hAnsi="Times New Roman" w:cs="Times New Roman"/>
          <w:sz w:val="24"/>
          <w:szCs w:val="24"/>
        </w:rPr>
        <w:t xml:space="preserve"> based on Bayesian APC prediction model</w:t>
      </w:r>
      <w:r w:rsidR="00515BB0"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0"/>
    <w:p w14:paraId="3DCC91DC" w14:textId="77777777" w:rsidR="00E80652" w:rsidRPr="009D2D95" w:rsidRDefault="00E80652">
      <w:pPr>
        <w:rPr>
          <w:rFonts w:ascii="Times New Roman" w:hAnsi="Times New Roman" w:cs="Times New Roman"/>
          <w:sz w:val="15"/>
          <w:szCs w:val="15"/>
        </w:rPr>
      </w:pPr>
    </w:p>
    <w:tbl>
      <w:tblPr>
        <w:tblW w:w="11036" w:type="dxa"/>
        <w:jc w:val="center"/>
        <w:tblLook w:val="04A0" w:firstRow="1" w:lastRow="0" w:firstColumn="1" w:lastColumn="0" w:noHBand="0" w:noVBand="1"/>
      </w:tblPr>
      <w:tblGrid>
        <w:gridCol w:w="696"/>
        <w:gridCol w:w="648"/>
        <w:gridCol w:w="611"/>
        <w:gridCol w:w="576"/>
        <w:gridCol w:w="576"/>
        <w:gridCol w:w="576"/>
        <w:gridCol w:w="666"/>
        <w:gridCol w:w="666"/>
        <w:gridCol w:w="666"/>
        <w:gridCol w:w="696"/>
        <w:gridCol w:w="696"/>
        <w:gridCol w:w="696"/>
        <w:gridCol w:w="696"/>
        <w:gridCol w:w="696"/>
        <w:gridCol w:w="696"/>
        <w:gridCol w:w="696"/>
        <w:gridCol w:w="903"/>
      </w:tblGrid>
      <w:tr w:rsidR="00BB56DD" w:rsidRPr="004E6DB4" w14:paraId="45837462" w14:textId="77777777" w:rsidTr="00CA27C5">
        <w:trPr>
          <w:trHeight w:val="307"/>
          <w:jc w:val="center"/>
        </w:trPr>
        <w:tc>
          <w:tcPr>
            <w:tcW w:w="576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19010A23" w14:textId="77777777" w:rsidR="00BB56DD" w:rsidRPr="004E6DB4" w:rsidRDefault="00BB56DD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0460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CC7A7A" w14:textId="23A7A1AF" w:rsidR="00BB56DD" w:rsidRPr="004E6DB4" w:rsidRDefault="00BB56DD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 xml:space="preserve">Number of age-specific </w:t>
            </w:r>
            <w:r w:rsidR="00493D13" w:rsidRPr="004E6DB4">
              <w:rPr>
                <w:rFonts w:ascii="Times New Roman" w:hAnsi="Times New Roman" w:cs="Times New Roman"/>
                <w:sz w:val="24"/>
                <w:szCs w:val="24"/>
              </w:rPr>
              <w:t>LC deaths</w:t>
            </w:r>
          </w:p>
        </w:tc>
      </w:tr>
      <w:tr w:rsidR="009D2D95" w:rsidRPr="004E6DB4" w14:paraId="07768B97" w14:textId="77777777" w:rsidTr="00CA27C5">
        <w:trPr>
          <w:trHeight w:val="307"/>
          <w:jc w:val="center"/>
        </w:trPr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2424FAD0" w14:textId="77777777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9B6C485" w14:textId="46699202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6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39DFCAE" w14:textId="5B133F2D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EF37B4C" w14:textId="0C6B8322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DCDF583" w14:textId="13926467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15099CE" w14:textId="72228DF8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292703" w14:textId="32AD5908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1CA7A41" w14:textId="3F3D5E26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3FC0D320" w14:textId="3051B444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3703F5A" w14:textId="497D7416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43B3988" w14:textId="6CDB5298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4F1B0E71" w14:textId="34FC92EC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C05DE70" w14:textId="589D2B65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8336346" w14:textId="20969C5B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1674668C" w14:textId="4CF920A8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A8ED4D7" w14:textId="7DBFB07B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F0D2CA6" w14:textId="120E9EFC" w:rsidR="000E4AD9" w:rsidRPr="004E6DB4" w:rsidRDefault="000E4AD9" w:rsidP="007C4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4E6DB4" w:rsidRPr="004E6DB4" w14:paraId="68077581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7079A" w14:textId="2562CFD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9182" w14:textId="08FA2BD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A1E17" w14:textId="0070EFF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1277C" w14:textId="07B278D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46C54" w14:textId="64D202E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CB9C5" w14:textId="67C7465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F79BC" w14:textId="62E2E3C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DD97D" w14:textId="3549378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D9975" w14:textId="54E37DD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4D986" w14:textId="365FBED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B01C" w14:textId="1228B26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6187B" w14:textId="3E517FD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61F9F" w14:textId="57A18A0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D0AE" w14:textId="6B39409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D8CB7" w14:textId="0E6F484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BF25E" w14:textId="5E34B5D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74F3C" w14:textId="272FED9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8997</w:t>
            </w:r>
          </w:p>
        </w:tc>
      </w:tr>
      <w:tr w:rsidR="004E6DB4" w:rsidRPr="004E6DB4" w14:paraId="0B693F93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3C55C" w14:textId="6584375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718B0" w14:textId="74BA8B7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EF9C" w14:textId="3384B39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6E02E" w14:textId="04E96DA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31A82" w14:textId="0A20B7C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9FE1" w14:textId="2436F66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4C7C" w14:textId="6B98A91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91168" w14:textId="5A9B83A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D8D08" w14:textId="1B15EB8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86C55" w14:textId="32F9F97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0DF9B" w14:textId="3AE4B03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F1846" w14:textId="7247E65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2FC89" w14:textId="4B5DA88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EFC11" w14:textId="6317DB3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91263" w14:textId="2541134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31D56" w14:textId="4C8DB69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6D72B" w14:textId="73A31F0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9687</w:t>
            </w:r>
          </w:p>
        </w:tc>
      </w:tr>
      <w:tr w:rsidR="004E6DB4" w:rsidRPr="004E6DB4" w14:paraId="3245D0A8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8B1A8" w14:textId="4DF6BC8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47045" w14:textId="53EAAE7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3D2AC" w14:textId="6D3380A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5CE87" w14:textId="6BDBE28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0D3CE" w14:textId="6D8D6CA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A599C" w14:textId="658EB50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82FF" w14:textId="2EC4F1A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A5BDD" w14:textId="5477F23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DDFD" w14:textId="1893A0D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B0F4C" w14:textId="728F0E4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6AF06" w14:textId="7524C63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55FE9" w14:textId="1ED5EE6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D223F" w14:textId="1027899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791FF" w14:textId="57D6F53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8BC93" w14:textId="6C8B47F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7448C" w14:textId="365536B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03C4C" w14:textId="7E20A56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10450</w:t>
            </w:r>
          </w:p>
        </w:tc>
      </w:tr>
      <w:tr w:rsidR="004E6DB4" w:rsidRPr="004E6DB4" w14:paraId="2D66D169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82DA" w14:textId="202CFC2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2B33C" w14:textId="45755C1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2D247" w14:textId="425AE74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99A3A" w14:textId="3466569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E71E5" w14:textId="5515D97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3B53" w14:textId="4244A3E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4D6E2" w14:textId="5E51213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A680" w14:textId="6975548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41C7F" w14:textId="5539062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FD1E" w14:textId="07ACEB3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C4A18" w14:textId="0FC884E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342F3" w14:textId="1A9F8FA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2103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C4204" w14:textId="7656A53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4FD8" w14:textId="750C83D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CFABE" w14:textId="7C29F78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1129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C2CCE" w14:textId="71094FE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F7FCE" w14:textId="0D4B3FB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11300</w:t>
            </w:r>
          </w:p>
        </w:tc>
      </w:tr>
      <w:tr w:rsidR="004E6DB4" w:rsidRPr="004E6DB4" w14:paraId="1B30ACD8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C7F3C" w14:textId="454B647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A15B0" w14:textId="1AD9020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EC232" w14:textId="122F0A7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0063" w14:textId="31B0C40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9221" w14:textId="655E249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F6B8" w14:textId="67AF07C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DF11" w14:textId="40CA435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14A13" w14:textId="2A866FF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36589" w14:textId="02815CC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B202B" w14:textId="37CFF05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E04F0" w14:textId="3F43209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1661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03391" w14:textId="0D46A83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2119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72D5A" w14:textId="6AB0DC0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2214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389D8" w14:textId="1DF6481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0D7E" w14:textId="0C38A01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E7582" w14:textId="7362E80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5FBFB" w14:textId="346D161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12113</w:t>
            </w:r>
          </w:p>
        </w:tc>
      </w:tr>
      <w:tr w:rsidR="004E6DB4" w:rsidRPr="004E6DB4" w14:paraId="172204CA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39A15" w14:textId="44C6AE4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AF9A3" w14:textId="57F4277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7AC2C" w14:textId="4C9B279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4D22E" w14:textId="774BD05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FD90B" w14:textId="32852BD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66CE4" w14:textId="39EFCFD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C1DE7" w14:textId="4004504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EDCD" w14:textId="00898FD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6A4DF" w14:textId="385FD3D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B8DA" w14:textId="4F4FBE4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928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38C17" w14:textId="414435F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1789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222CD" w14:textId="70D6FBB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2149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DE126" w14:textId="0283F4D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33E01" w14:textId="1B55006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E85FA" w14:textId="26FE160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6AAF3" w14:textId="7CA0503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58A29" w14:textId="2D31BB2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12947</w:t>
            </w:r>
          </w:p>
        </w:tc>
      </w:tr>
      <w:tr w:rsidR="004E6DB4" w:rsidRPr="004E6DB4" w14:paraId="00D6E7A0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E6E36" w14:textId="7C4F0E2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C345" w14:textId="67E6708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DE3A3" w14:textId="0E78F52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2DF8C" w14:textId="5162369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D719" w14:textId="3FD4C24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6C0BC" w14:textId="602EEB7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CC04B" w14:textId="030B6EB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9C879" w14:textId="68A28D4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CB1E2" w14:textId="3F13159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028C" w14:textId="5A2F49A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B675D" w14:textId="632A17D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1926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91E98" w14:textId="60E14A1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2103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795D2" w14:textId="3DE4ADB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2759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B62A4" w14:textId="08E969B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4271D" w14:textId="7D89BE0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4EFD" w14:textId="284C6BB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1617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3523E" w14:textId="16CC01B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13763</w:t>
            </w:r>
          </w:p>
        </w:tc>
      </w:tr>
      <w:tr w:rsidR="004E6DB4" w:rsidRPr="004E6DB4" w14:paraId="17D158A4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08318" w14:textId="2D9571C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2BD" w14:textId="2B6A03C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B64A1" w14:textId="1D2085C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068A1" w14:textId="03B9B10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AB0F2" w14:textId="05C97C8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0032" w14:textId="1DBA8A0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B2E31" w14:textId="184EF41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7F833" w14:textId="27F7926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993AB" w14:textId="5FB8C7D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2EA79" w14:textId="4ED7936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A1EC4" w14:textId="3F3F439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B13E0" w14:textId="790FE76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2228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66DEF" w14:textId="722CDFB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469CE" w14:textId="3E902B9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2345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BC09B" w14:textId="3BE599F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8B9B2" w14:textId="7250B5E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1752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52962" w14:textId="1D60487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14706</w:t>
            </w:r>
          </w:p>
        </w:tc>
      </w:tr>
      <w:tr w:rsidR="004E6DB4" w:rsidRPr="004E6DB4" w14:paraId="2331DEF3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23C5B" w14:textId="1288469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25269" w14:textId="11C8274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080CC" w14:textId="46980E9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A1F92" w14:textId="5275508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21D8" w14:textId="799E834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13469" w14:textId="511E7AB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46AEC" w14:textId="1957263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6C436" w14:textId="3F629E8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23BC9" w14:textId="45681C2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C64B6" w14:textId="460DA53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07A06" w14:textId="14890C8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62533" w14:textId="68B231B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2589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FA62" w14:textId="172A2CC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B47D0" w14:textId="4805567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2642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EB19B" w14:textId="0FD3E51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0663D" w14:textId="4F08312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8026D" w14:textId="08521C1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15815</w:t>
            </w:r>
          </w:p>
        </w:tc>
      </w:tr>
      <w:tr w:rsidR="004E6DB4" w:rsidRPr="004E6DB4" w14:paraId="6BFBB232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2D177" w14:textId="12264CD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A9D1E" w14:textId="510CEC1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A6E66" w14:textId="77CABFC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2B7A" w14:textId="382BBAF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BACB" w14:textId="00B14E4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4BE8F" w14:textId="2D14055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525C" w14:textId="741E438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7682B" w14:textId="48129F9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3FDCE" w14:textId="0D80ABB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CACEA" w14:textId="1C49234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898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26832" w14:textId="3CDAA49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4222E" w14:textId="2AEA351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2887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FF448" w14:textId="7603783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3342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B697C" w14:textId="7E27AD0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2994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AB9A7" w14:textId="532681E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0FC08" w14:textId="0752149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2049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8C71F" w14:textId="72EDD6D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16862</w:t>
            </w:r>
          </w:p>
        </w:tc>
      </w:tr>
      <w:tr w:rsidR="004E6DB4" w:rsidRPr="004E6DB4" w14:paraId="793EC0EF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2260" w14:textId="5DD5043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37A3D" w14:textId="295840C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56D4C" w14:textId="39BA45E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ECF1C" w14:textId="3A184B1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C1821" w14:textId="5105969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4AE3" w14:textId="5E6EBB2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A6F8" w14:textId="590FA08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97436" w14:textId="478DA26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C245E" w14:textId="1F9BF09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0170" w14:textId="3C6A441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016FA" w14:textId="53C2579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1703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E673C" w14:textId="61A7B2D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B50A6" w14:textId="7983F02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1C0B4" w14:textId="55A0645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A8F68" w14:textId="0536B16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76B4" w14:textId="1E418F8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2222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81948" w14:textId="542CA56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17949</w:t>
            </w:r>
          </w:p>
        </w:tc>
      </w:tr>
      <w:tr w:rsidR="004E6DB4" w:rsidRPr="004E6DB4" w14:paraId="783C33D7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C9299" w14:textId="690A4B1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E881" w14:textId="4FD16AE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44627" w14:textId="30000D7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3FCDE" w14:textId="0D127D3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A68E" w14:textId="195B0DD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A4EDE" w14:textId="552E969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08276" w14:textId="775331F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9C8ED" w14:textId="4DB16D4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E00B0" w14:textId="2ABB44B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D62EA" w14:textId="6D490D1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71F7" w14:textId="2687B33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1692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8EB18" w14:textId="3EF36E6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FD3CE" w14:textId="1BDEE69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D68BE" w14:textId="514211A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3747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811DF" w14:textId="6EAB9D0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2431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2717A" w14:textId="48B4680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2430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D195" w14:textId="4C07442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19010</w:t>
            </w:r>
          </w:p>
        </w:tc>
      </w:tr>
      <w:tr w:rsidR="004E6DB4" w:rsidRPr="004E6DB4" w14:paraId="7CCDC0C6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DC2D5" w14:textId="6ACBB1F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2032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82572" w14:textId="4DCDAEA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14581" w14:textId="66B248D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43D75" w14:textId="60A1F3F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671F2" w14:textId="401A297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E0C7C" w14:textId="46B5C46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1B408" w14:textId="463C54C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47F95" w14:textId="138DE47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4774" w14:textId="458342B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4FC32" w14:textId="57A4106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AF7A" w14:textId="4C15D45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1724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7C6B1" w14:textId="7C7F41A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E594E" w14:textId="3905904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3617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4D97B" w14:textId="257D0F6C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1CDA" w14:textId="49C55FF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79083" w14:textId="33FFC71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089AD65" w14:textId="7684E1C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20218</w:t>
            </w:r>
          </w:p>
        </w:tc>
      </w:tr>
      <w:tr w:rsidR="004E6DB4" w:rsidRPr="004E6DB4" w14:paraId="1D16AC76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6957E6" w14:textId="43D8F53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2033</w:t>
            </w:r>
          </w:p>
        </w:tc>
        <w:tc>
          <w:tcPr>
            <w:tcW w:w="64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5E0904" w14:textId="62D703E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8CBF09" w14:textId="6DBEC3E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C899B5A" w14:textId="4A6EA48D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619B8CA" w14:textId="11AB861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3D30935" w14:textId="7C433A0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14F857" w14:textId="3A150D8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880363" w14:textId="54B5EEA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F6C861" w14:textId="6291765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71FBCA" w14:textId="017633F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D56A52" w14:textId="2EB33E7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1699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5CA1E1" w14:textId="2D70A25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3124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0BB29A0" w14:textId="550FD428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4204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38C6C0" w14:textId="5B4AD2B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4513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2D959C" w14:textId="60839AD6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3110</w:t>
            </w: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D13DB1" w14:textId="33D7FF7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2921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097D40" w14:textId="006FB45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21674</w:t>
            </w:r>
          </w:p>
        </w:tc>
      </w:tr>
      <w:tr w:rsidR="004E6DB4" w:rsidRPr="004E6DB4" w14:paraId="464E6879" w14:textId="77777777" w:rsidTr="00CA27C5">
        <w:trPr>
          <w:trHeight w:val="307"/>
          <w:jc w:val="center"/>
        </w:trPr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E2BB05" w14:textId="726A9B02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hAnsi="Times New Roman" w:cs="Times New Roman"/>
                <w:sz w:val="24"/>
                <w:szCs w:val="24"/>
              </w:rPr>
              <w:t>2034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2D9C6F" w14:textId="58667E7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1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D74490" w14:textId="6F0D932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C6E1410" w14:textId="76D37697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049C28" w14:textId="297971DF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9E76534" w14:textId="33124AF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D2237FB" w14:textId="5FD275C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CA8BF4" w14:textId="27FCB519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967B51A" w14:textId="24BC5235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9B9FC1" w14:textId="67AA71BA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4C8BE0" w14:textId="10D9C87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1691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69EE545" w14:textId="0DEB1854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3055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8CE5A30" w14:textId="0F11055E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4689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66C045" w14:textId="1B079921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4639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EB194B" w14:textId="0D8A4063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3532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362066" w14:textId="0BD4CEB0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3230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36AE134" w14:textId="7E09FCAB" w:rsidR="004E6DB4" w:rsidRPr="004E6DB4" w:rsidRDefault="004E6DB4" w:rsidP="004E6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DB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23034</w:t>
            </w:r>
          </w:p>
        </w:tc>
      </w:tr>
    </w:tbl>
    <w:p w14:paraId="0E777CF2" w14:textId="77777777" w:rsidR="00E80652" w:rsidRPr="009D2D95" w:rsidRDefault="00E80652">
      <w:pPr>
        <w:rPr>
          <w:rFonts w:ascii="Times New Roman" w:hAnsi="Times New Roman" w:cs="Times New Roman"/>
          <w:sz w:val="24"/>
          <w:szCs w:val="24"/>
        </w:rPr>
      </w:pPr>
    </w:p>
    <w:p w14:paraId="1D8B4BBC" w14:textId="14FAA252" w:rsidR="00A7733B" w:rsidRPr="009D2D95" w:rsidRDefault="00A7733B">
      <w:pPr>
        <w:rPr>
          <w:rFonts w:ascii="Times New Roman" w:hAnsi="Times New Roman" w:cs="Times New Roman"/>
          <w:sz w:val="24"/>
          <w:szCs w:val="24"/>
        </w:rPr>
      </w:pPr>
    </w:p>
    <w:sectPr w:rsidR="00A7733B" w:rsidRPr="009D2D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9E062" w14:textId="77777777" w:rsidR="00EF0FA3" w:rsidRDefault="00EF0FA3" w:rsidP="00453FE1">
      <w:pPr>
        <w:rPr>
          <w:rFonts w:hint="eastAsia"/>
        </w:rPr>
      </w:pPr>
      <w:r>
        <w:separator/>
      </w:r>
    </w:p>
  </w:endnote>
  <w:endnote w:type="continuationSeparator" w:id="0">
    <w:p w14:paraId="07007962" w14:textId="77777777" w:rsidR="00EF0FA3" w:rsidRDefault="00EF0FA3" w:rsidP="00453F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6F83B" w14:textId="77777777" w:rsidR="00EF0FA3" w:rsidRDefault="00EF0FA3" w:rsidP="00453FE1">
      <w:pPr>
        <w:rPr>
          <w:rFonts w:hint="eastAsia"/>
        </w:rPr>
      </w:pPr>
      <w:r>
        <w:separator/>
      </w:r>
    </w:p>
  </w:footnote>
  <w:footnote w:type="continuationSeparator" w:id="0">
    <w:p w14:paraId="60AEF8D4" w14:textId="77777777" w:rsidR="00EF0FA3" w:rsidRDefault="00EF0FA3" w:rsidP="00453F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9C"/>
    <w:rsid w:val="000438A9"/>
    <w:rsid w:val="000438FD"/>
    <w:rsid w:val="0005166E"/>
    <w:rsid w:val="00055DC9"/>
    <w:rsid w:val="00060E35"/>
    <w:rsid w:val="0006647C"/>
    <w:rsid w:val="000A1C68"/>
    <w:rsid w:val="000B553F"/>
    <w:rsid w:val="000C6341"/>
    <w:rsid w:val="000E4AD9"/>
    <w:rsid w:val="00101505"/>
    <w:rsid w:val="00102BB4"/>
    <w:rsid w:val="00135E72"/>
    <w:rsid w:val="001B07E0"/>
    <w:rsid w:val="001B1B06"/>
    <w:rsid w:val="001D490E"/>
    <w:rsid w:val="00266C13"/>
    <w:rsid w:val="0034060C"/>
    <w:rsid w:val="00367612"/>
    <w:rsid w:val="003A155A"/>
    <w:rsid w:val="00422938"/>
    <w:rsid w:val="00451466"/>
    <w:rsid w:val="00453FE1"/>
    <w:rsid w:val="00455E69"/>
    <w:rsid w:val="00467B82"/>
    <w:rsid w:val="0047676F"/>
    <w:rsid w:val="00476D3B"/>
    <w:rsid w:val="00493D13"/>
    <w:rsid w:val="004C46A0"/>
    <w:rsid w:val="004E2A8C"/>
    <w:rsid w:val="004E6DB4"/>
    <w:rsid w:val="00515BB0"/>
    <w:rsid w:val="00531E8C"/>
    <w:rsid w:val="005320E3"/>
    <w:rsid w:val="0059037D"/>
    <w:rsid w:val="00602594"/>
    <w:rsid w:val="00611493"/>
    <w:rsid w:val="00645604"/>
    <w:rsid w:val="00645705"/>
    <w:rsid w:val="006F191C"/>
    <w:rsid w:val="00711E98"/>
    <w:rsid w:val="007239DA"/>
    <w:rsid w:val="00751889"/>
    <w:rsid w:val="007766CE"/>
    <w:rsid w:val="00786E9A"/>
    <w:rsid w:val="007A39CC"/>
    <w:rsid w:val="007B139C"/>
    <w:rsid w:val="007C4E54"/>
    <w:rsid w:val="00802099"/>
    <w:rsid w:val="0080226A"/>
    <w:rsid w:val="00854D32"/>
    <w:rsid w:val="008A2769"/>
    <w:rsid w:val="008A28A2"/>
    <w:rsid w:val="009071EB"/>
    <w:rsid w:val="009D2D95"/>
    <w:rsid w:val="009D3C44"/>
    <w:rsid w:val="009F229D"/>
    <w:rsid w:val="00A1293A"/>
    <w:rsid w:val="00A33015"/>
    <w:rsid w:val="00A65F37"/>
    <w:rsid w:val="00A7733B"/>
    <w:rsid w:val="00A809BD"/>
    <w:rsid w:val="00AD5BCC"/>
    <w:rsid w:val="00B241F0"/>
    <w:rsid w:val="00B26632"/>
    <w:rsid w:val="00B4048C"/>
    <w:rsid w:val="00B60CDA"/>
    <w:rsid w:val="00B64AD2"/>
    <w:rsid w:val="00B7208E"/>
    <w:rsid w:val="00B74A84"/>
    <w:rsid w:val="00BB56DD"/>
    <w:rsid w:val="00BD6268"/>
    <w:rsid w:val="00C058A1"/>
    <w:rsid w:val="00C73C2C"/>
    <w:rsid w:val="00C755A2"/>
    <w:rsid w:val="00C93E40"/>
    <w:rsid w:val="00CA09D4"/>
    <w:rsid w:val="00CA27C5"/>
    <w:rsid w:val="00CE13C1"/>
    <w:rsid w:val="00D40372"/>
    <w:rsid w:val="00D7606D"/>
    <w:rsid w:val="00DD7796"/>
    <w:rsid w:val="00DE11CB"/>
    <w:rsid w:val="00DF551F"/>
    <w:rsid w:val="00E145B1"/>
    <w:rsid w:val="00E45EFF"/>
    <w:rsid w:val="00E52251"/>
    <w:rsid w:val="00E61F1B"/>
    <w:rsid w:val="00E62D9A"/>
    <w:rsid w:val="00E80652"/>
    <w:rsid w:val="00EC030F"/>
    <w:rsid w:val="00EF0FA3"/>
    <w:rsid w:val="00F05D0E"/>
    <w:rsid w:val="00F2351D"/>
    <w:rsid w:val="00F76C3A"/>
    <w:rsid w:val="00FB0327"/>
    <w:rsid w:val="00FE6B91"/>
    <w:rsid w:val="00FF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29CFE1"/>
  <w15:chartTrackingRefBased/>
  <w15:docId w15:val="{22C28D1B-5515-48B9-9B07-5A264778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20E3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320E3"/>
    <w:rPr>
      <w:color w:val="954F72"/>
      <w:u w:val="single"/>
    </w:rPr>
  </w:style>
  <w:style w:type="paragraph" w:customStyle="1" w:styleId="msonormal0">
    <w:name w:val="msonormal"/>
    <w:basedOn w:val="a"/>
    <w:rsid w:val="005320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5320E3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3F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53FE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53F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53F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302</Words>
  <Characters>1024</Characters>
  <Application>Microsoft Office Word</Application>
  <DocSecurity>0</DocSecurity>
  <Lines>341</Lines>
  <Paragraphs>331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41</cp:revision>
  <dcterms:created xsi:type="dcterms:W3CDTF">2024-09-06T15:24:00Z</dcterms:created>
  <dcterms:modified xsi:type="dcterms:W3CDTF">2026-01-15T09:03:00Z</dcterms:modified>
</cp:coreProperties>
</file>