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A9C4E" w14:textId="090E7354" w:rsidR="007C4E53" w:rsidRPr="00C87C3D" w:rsidRDefault="007C4E53" w:rsidP="00B459AE">
      <w:pPr>
        <w:tabs>
          <w:tab w:val="left" w:pos="600"/>
          <w:tab w:val="left" w:pos="2115"/>
        </w:tabs>
        <w:wordWrap/>
        <w:spacing w:line="360" w:lineRule="auto"/>
        <w:rPr>
          <w:rFonts w:ascii="Times New Roman"/>
          <w:b/>
          <w:sz w:val="24"/>
        </w:rPr>
      </w:pPr>
      <w:r>
        <w:rPr>
          <w:rFonts w:ascii="Times New Roman" w:hint="eastAsia"/>
          <w:b/>
          <w:sz w:val="24"/>
        </w:rPr>
        <w:t xml:space="preserve">Supplementary </w:t>
      </w:r>
      <w:r w:rsidR="00D51D8A">
        <w:rPr>
          <w:rFonts w:ascii="Times New Roman"/>
          <w:b/>
          <w:sz w:val="24"/>
        </w:rPr>
        <w:t>t</w:t>
      </w:r>
      <w:r w:rsidRPr="006D5F99">
        <w:rPr>
          <w:rFonts w:ascii="Times New Roman" w:hint="eastAsia"/>
          <w:b/>
          <w:sz w:val="24"/>
        </w:rPr>
        <w:t>able 1. Primer sequences</w:t>
      </w:r>
      <w:r w:rsidR="00D6570B">
        <w:rPr>
          <w:rFonts w:ascii="Times New Roman"/>
          <w:b/>
          <w:sz w:val="24"/>
        </w:rPr>
        <w:t xml:space="preserve"> for amplification of two-component systems and </w:t>
      </w:r>
      <w:proofErr w:type="spellStart"/>
      <w:r w:rsidR="00D6570B" w:rsidRPr="00C87C3D">
        <w:rPr>
          <w:rFonts w:ascii="Times New Roman"/>
          <w:b/>
          <w:i/>
          <w:sz w:val="24"/>
        </w:rPr>
        <w:t>rpo</w:t>
      </w:r>
      <w:r w:rsidR="00D6570B">
        <w:rPr>
          <w:rFonts w:ascii="Times New Roman"/>
          <w:b/>
          <w:sz w:val="24"/>
        </w:rPr>
        <w:t>B</w:t>
      </w:r>
      <w:proofErr w:type="spellEnd"/>
      <w:r w:rsidR="00D6570B">
        <w:rPr>
          <w:rFonts w:ascii="Times New Roman"/>
          <w:b/>
          <w:sz w:val="24"/>
        </w:rPr>
        <w:t xml:space="preserve"> gene loci</w:t>
      </w:r>
    </w:p>
    <w:tbl>
      <w:tblPr>
        <w:tblpPr w:leftFromText="142" w:rightFromText="142" w:vertAnchor="page" w:horzAnchor="margin" w:tblpY="2386"/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53"/>
        <w:gridCol w:w="2148"/>
        <w:gridCol w:w="7317"/>
        <w:gridCol w:w="2079"/>
      </w:tblGrid>
      <w:tr w:rsidR="00D6570B" w:rsidRPr="00BA0482" w14:paraId="6721625E" w14:textId="77777777" w:rsidTr="00D6570B">
        <w:trPr>
          <w:cantSplit/>
          <w:trHeight w:val="382"/>
        </w:trPr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1EA8C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Gene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FF92B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Primer</w:t>
            </w:r>
          </w:p>
        </w:tc>
        <w:tc>
          <w:tcPr>
            <w:tcW w:w="26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6A736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Sequence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98C1F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Reference</w:t>
            </w:r>
          </w:p>
        </w:tc>
      </w:tr>
      <w:tr w:rsidR="00D6570B" w:rsidRPr="00BA0482" w14:paraId="4A8FBE00" w14:textId="77777777" w:rsidTr="00D6570B">
        <w:trPr>
          <w:cantSplit/>
          <w:trHeight w:val="382"/>
        </w:trPr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79994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vraR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, </w:t>
            </w:r>
            <w:proofErr w:type="spellStart"/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vra</w:t>
            </w:r>
            <w:r w:rsidRPr="00BA0482">
              <w:rPr>
                <w:rFonts w:ascii="Times New Roman" w:eastAsia="맑은 고딕" w:hint="eastAsia"/>
                <w:i/>
                <w:iCs/>
                <w:color w:val="000000"/>
                <w:kern w:val="0"/>
                <w:sz w:val="24"/>
              </w:rPr>
              <w:t>S</w:t>
            </w:r>
            <w:proofErr w:type="spellEnd"/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65AF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vra1F</w:t>
            </w:r>
          </w:p>
        </w:tc>
        <w:tc>
          <w:tcPr>
            <w:tcW w:w="26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B6C6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5' AGT GAT ACC TAT CCA GAA GAT 3'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BFB8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Hafer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al.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(2012)</w:t>
            </w:r>
          </w:p>
        </w:tc>
      </w:tr>
      <w:tr w:rsidR="00D6570B" w:rsidRPr="00BA0482" w14:paraId="5AB0102C" w14:textId="77777777" w:rsidTr="00D6570B">
        <w:trPr>
          <w:cantSplit/>
          <w:trHeight w:val="382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8DCC5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3214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vra1656R</w:t>
            </w:r>
          </w:p>
        </w:tc>
        <w:tc>
          <w:tcPr>
            <w:tcW w:w="2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1229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5' TGG TTC GGT ACT CGC ATA CA 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BA7C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Hafer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al.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(2012)</w:t>
            </w:r>
          </w:p>
        </w:tc>
      </w:tr>
      <w:tr w:rsidR="00D6570B" w:rsidRPr="00BA0482" w14:paraId="085E8350" w14:textId="77777777" w:rsidTr="00D6570B">
        <w:trPr>
          <w:cantSplit/>
          <w:trHeight w:val="382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3BD5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17AB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vra1571F</w:t>
            </w:r>
          </w:p>
        </w:tc>
        <w:tc>
          <w:tcPr>
            <w:tcW w:w="2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EB4B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5' CAA CTG TTT CGC CTT CCA TT 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4C94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Hafer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al.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(2012)</w:t>
            </w:r>
          </w:p>
        </w:tc>
      </w:tr>
      <w:tr w:rsidR="00D6570B" w:rsidRPr="00BA0482" w14:paraId="474E9AD3" w14:textId="77777777" w:rsidTr="00D6570B">
        <w:trPr>
          <w:cantSplit/>
          <w:trHeight w:val="382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5AB9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29B3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vra3199R</w:t>
            </w:r>
          </w:p>
        </w:tc>
        <w:tc>
          <w:tcPr>
            <w:tcW w:w="2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7E3B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5' GGA TGG TCC GAT TTT AAC GA 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A535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Hafer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al.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(2012)</w:t>
            </w:r>
          </w:p>
        </w:tc>
      </w:tr>
      <w:tr w:rsidR="00D6570B" w:rsidRPr="00BA0482" w14:paraId="1255ACC4" w14:textId="77777777" w:rsidTr="00D6570B">
        <w:trPr>
          <w:cantSplit/>
          <w:trHeight w:val="382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6FD0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graR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, </w:t>
            </w:r>
            <w:proofErr w:type="spellStart"/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graS</w:t>
            </w:r>
            <w:proofErr w:type="spellEnd"/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4C42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SA0613F</w:t>
            </w:r>
          </w:p>
        </w:tc>
        <w:tc>
          <w:tcPr>
            <w:tcW w:w="2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8E0B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5' GCT TTG AAG TTG ACT GCC GGA T 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FE75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Hafer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al.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(2012)</w:t>
            </w:r>
          </w:p>
        </w:tc>
      </w:tr>
      <w:tr w:rsidR="00D6570B" w:rsidRPr="00BA0482" w14:paraId="31AAD9F4" w14:textId="77777777" w:rsidTr="00D6570B">
        <w:trPr>
          <w:cantSplit/>
          <w:trHeight w:val="382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A202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1985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SA0615R</w:t>
            </w:r>
          </w:p>
        </w:tc>
        <w:tc>
          <w:tcPr>
            <w:tcW w:w="2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C148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5' CTA AAA TTG CCA CTT TAA CAC TC 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C951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Hafer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al.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(2012)</w:t>
            </w:r>
          </w:p>
        </w:tc>
      </w:tr>
      <w:tr w:rsidR="00D6570B" w:rsidRPr="00BA0482" w14:paraId="1918DA98" w14:textId="77777777" w:rsidTr="00D6570B">
        <w:trPr>
          <w:cantSplit/>
          <w:trHeight w:val="382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41F5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FF16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SA0614F2</w:t>
            </w:r>
          </w:p>
        </w:tc>
        <w:tc>
          <w:tcPr>
            <w:tcW w:w="2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D9D9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5' GAT GAA GCA TTT GTT AGT GAT AAT 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FEB2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Hafer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al.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(2012)</w:t>
            </w:r>
          </w:p>
        </w:tc>
      </w:tr>
      <w:tr w:rsidR="00D6570B" w:rsidRPr="00BA0482" w14:paraId="3B4726D8" w14:textId="77777777" w:rsidTr="00D6570B">
        <w:trPr>
          <w:cantSplit/>
          <w:trHeight w:val="382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AA38" w14:textId="01232410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walR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, </w:t>
            </w:r>
            <w:r w:rsidR="00BA04D4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walk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1E9A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walRK_F1</w:t>
            </w:r>
          </w:p>
        </w:tc>
        <w:tc>
          <w:tcPr>
            <w:tcW w:w="2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E83E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5' GCG CAC AAT AAC AAA AAT AG 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5462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Hafer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al.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(2012)</w:t>
            </w:r>
          </w:p>
        </w:tc>
      </w:tr>
      <w:tr w:rsidR="00D6570B" w:rsidRPr="00BA0482" w14:paraId="1F3AFBE7" w14:textId="77777777" w:rsidTr="00D6570B">
        <w:trPr>
          <w:cantSplit/>
          <w:trHeight w:val="382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EDE2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C089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walRK_R1</w:t>
            </w:r>
          </w:p>
        </w:tc>
        <w:tc>
          <w:tcPr>
            <w:tcW w:w="2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FB8C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5' TTA </w:t>
            </w: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TTA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TTC ATC CCA ATC ACC 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F10A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Hafer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al.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(2012)</w:t>
            </w:r>
          </w:p>
        </w:tc>
      </w:tr>
      <w:tr w:rsidR="00D6570B" w:rsidRPr="00BA0482" w14:paraId="49A0EE44" w14:textId="77777777" w:rsidTr="00D6570B">
        <w:trPr>
          <w:cantSplit/>
          <w:trHeight w:val="382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9CA5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239B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walRK_F2</w:t>
            </w:r>
          </w:p>
        </w:tc>
        <w:tc>
          <w:tcPr>
            <w:tcW w:w="2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DDF4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5' ATT TCC </w:t>
            </w: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TCC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AAC </w:t>
            </w: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AAC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ATG AG 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C205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Hafer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al.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(2012)</w:t>
            </w:r>
          </w:p>
        </w:tc>
      </w:tr>
      <w:tr w:rsidR="00D6570B" w:rsidRPr="00BA0482" w14:paraId="36C61D39" w14:textId="77777777" w:rsidTr="00D6570B">
        <w:trPr>
          <w:cantSplit/>
          <w:trHeight w:val="382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863D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9C58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walRK_R2</w:t>
            </w:r>
          </w:p>
        </w:tc>
        <w:tc>
          <w:tcPr>
            <w:tcW w:w="2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88B3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5' GTG ATA CAT TGG CAA </w:t>
            </w: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CAA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ATT 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25BA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Hafer</w:t>
            </w:r>
            <w:proofErr w:type="spellEnd"/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al.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(2012)</w:t>
            </w:r>
          </w:p>
        </w:tc>
      </w:tr>
      <w:tr w:rsidR="00D6570B" w:rsidRPr="00BA0482" w14:paraId="500654AD" w14:textId="77777777" w:rsidTr="00D6570B">
        <w:trPr>
          <w:cantSplit/>
          <w:trHeight w:val="382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BE693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i/>
                <w:color w:val="000000"/>
                <w:kern w:val="0"/>
                <w:sz w:val="24"/>
              </w:rPr>
            </w:pPr>
            <w:proofErr w:type="spellStart"/>
            <w:r w:rsidRPr="00BA0482">
              <w:rPr>
                <w:rFonts w:ascii="Times New Roman" w:eastAsia="맑은 고딕" w:hint="eastAsia"/>
                <w:i/>
                <w:color w:val="000000"/>
                <w:kern w:val="0"/>
                <w:sz w:val="24"/>
              </w:rPr>
              <w:t>rpoB</w:t>
            </w:r>
            <w:proofErr w:type="spellEnd"/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9190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rpoB_F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1</w:t>
            </w:r>
          </w:p>
        </w:tc>
        <w:tc>
          <w:tcPr>
            <w:tcW w:w="2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F3F7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5' </w:t>
            </w: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GCA AGG TAT GCC ATC TGC AAA G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1C7A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Wang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. (20</w:t>
            </w: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17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)</w:t>
            </w:r>
          </w:p>
        </w:tc>
      </w:tr>
      <w:tr w:rsidR="00D6570B" w:rsidRPr="00BA0482" w14:paraId="383729D3" w14:textId="77777777" w:rsidTr="00D6570B">
        <w:trPr>
          <w:cantSplit/>
          <w:trHeight w:val="382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B6151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2C8D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rpoB_R1</w:t>
            </w:r>
          </w:p>
        </w:tc>
        <w:tc>
          <w:tcPr>
            <w:tcW w:w="2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0C0B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5' </w:t>
            </w: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TTG CTT CGG CGA TAC ATC CA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3'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CE45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Wang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. (20</w:t>
            </w: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17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)</w:t>
            </w:r>
          </w:p>
        </w:tc>
      </w:tr>
      <w:tr w:rsidR="00D6570B" w:rsidRPr="00BA0482" w14:paraId="3BD65BB5" w14:textId="77777777" w:rsidTr="00D6570B">
        <w:trPr>
          <w:cantSplit/>
          <w:trHeight w:val="382"/>
        </w:trPr>
        <w:tc>
          <w:tcPr>
            <w:tcW w:w="7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47C3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</w:p>
        </w:tc>
        <w:tc>
          <w:tcPr>
            <w:tcW w:w="7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E1F4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rpoB_F2</w:t>
            </w:r>
          </w:p>
        </w:tc>
        <w:tc>
          <w:tcPr>
            <w:tcW w:w="26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0682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5' </w:t>
            </w: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ACG TGA ACG TGC TCA AAT GG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3'</w:t>
            </w:r>
          </w:p>
        </w:tc>
        <w:tc>
          <w:tcPr>
            <w:tcW w:w="7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A442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Wang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. (20</w:t>
            </w: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17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)</w:t>
            </w:r>
          </w:p>
        </w:tc>
      </w:tr>
      <w:tr w:rsidR="00D6570B" w:rsidRPr="00BA0482" w14:paraId="28A3AF25" w14:textId="77777777" w:rsidTr="00D6570B">
        <w:trPr>
          <w:cantSplit/>
          <w:trHeight w:val="382"/>
        </w:trPr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8FF87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FB08B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rpoB_R2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47772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5' </w:t>
            </w: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ATG CCT TTG TAG CGA ACA CG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3'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73E08" w14:textId="77777777" w:rsidR="00D6570B" w:rsidRPr="00BA0482" w:rsidRDefault="00D6570B" w:rsidP="00B459AE">
            <w:pPr>
              <w:widowControl/>
              <w:tabs>
                <w:tab w:val="left" w:pos="600"/>
              </w:tabs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/>
                <w:color w:val="000000"/>
                <w:kern w:val="0"/>
                <w:sz w:val="24"/>
              </w:rPr>
            </w:pP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Wang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 xml:space="preserve"> </w:t>
            </w:r>
            <w:r w:rsidRPr="00BA0482">
              <w:rPr>
                <w:rFonts w:ascii="Times New Roman" w:eastAsia="맑은 고딕"/>
                <w:i/>
                <w:iCs/>
                <w:color w:val="000000"/>
                <w:kern w:val="0"/>
                <w:sz w:val="24"/>
              </w:rPr>
              <w:t>et al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. (20</w:t>
            </w:r>
            <w:r w:rsidRPr="00BA0482">
              <w:rPr>
                <w:rFonts w:ascii="Times New Roman" w:eastAsia="맑은 고딕" w:hint="eastAsia"/>
                <w:color w:val="000000"/>
                <w:kern w:val="0"/>
                <w:sz w:val="24"/>
              </w:rPr>
              <w:t>17</w:t>
            </w:r>
            <w:r w:rsidRPr="00BA0482">
              <w:rPr>
                <w:rFonts w:ascii="Times New Roman" w:eastAsia="맑은 고딕"/>
                <w:color w:val="000000"/>
                <w:kern w:val="0"/>
                <w:sz w:val="24"/>
              </w:rPr>
              <w:t>)</w:t>
            </w:r>
          </w:p>
        </w:tc>
      </w:tr>
    </w:tbl>
    <w:p w14:paraId="4ED3AB4B" w14:textId="77777777" w:rsidR="00B8539D" w:rsidRDefault="00B8539D" w:rsidP="00B459AE">
      <w:pPr>
        <w:tabs>
          <w:tab w:val="left" w:pos="600"/>
          <w:tab w:val="left" w:pos="2115"/>
        </w:tabs>
        <w:wordWrap/>
        <w:spacing w:line="360" w:lineRule="auto"/>
        <w:rPr>
          <w:rFonts w:ascii="Times New Roman"/>
          <w:bCs/>
          <w:sz w:val="24"/>
        </w:rPr>
      </w:pPr>
      <w:bookmarkStart w:id="0" w:name="_GoBack"/>
      <w:bookmarkEnd w:id="0"/>
    </w:p>
    <w:p w14:paraId="72BC6D73" w14:textId="0FCD06D9" w:rsidR="00D51D8A" w:rsidRDefault="00D51D8A">
      <w:pPr>
        <w:widowControl/>
        <w:wordWrap/>
        <w:autoSpaceDE/>
        <w:autoSpaceDN/>
        <w:spacing w:after="200" w:line="276" w:lineRule="auto"/>
        <w:rPr>
          <w:rFonts w:ascii="Times New Roman"/>
          <w:bCs/>
          <w:sz w:val="24"/>
        </w:rPr>
      </w:pPr>
      <w:r>
        <w:rPr>
          <w:rFonts w:ascii="Times New Roman"/>
          <w:bCs/>
          <w:sz w:val="24"/>
        </w:rPr>
        <w:br w:type="page"/>
      </w:r>
    </w:p>
    <w:p w14:paraId="14DE3FF8" w14:textId="0FBA4EF2" w:rsidR="00D51D8A" w:rsidRPr="007C4E53" w:rsidRDefault="00D51D8A" w:rsidP="00D51D8A">
      <w:pPr>
        <w:tabs>
          <w:tab w:val="left" w:pos="600"/>
          <w:tab w:val="left" w:pos="2115"/>
        </w:tabs>
        <w:wordWrap/>
        <w:spacing w:line="480" w:lineRule="auto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lastRenderedPageBreak/>
        <w:t>Supplementary t</w:t>
      </w:r>
      <w:r w:rsidRPr="007C4E53">
        <w:rPr>
          <w:rFonts w:ascii="Times New Roman"/>
          <w:b/>
          <w:sz w:val="24"/>
        </w:rPr>
        <w:t xml:space="preserve">able </w:t>
      </w:r>
      <w:r>
        <w:rPr>
          <w:rFonts w:ascii="Times New Roman"/>
          <w:b/>
          <w:sz w:val="24"/>
        </w:rPr>
        <w:t>2</w:t>
      </w:r>
      <w:r w:rsidRPr="007C4E53">
        <w:rPr>
          <w:rFonts w:ascii="Times New Roman"/>
          <w:b/>
          <w:sz w:val="24"/>
        </w:rPr>
        <w:t xml:space="preserve">. </w:t>
      </w:r>
      <w:r>
        <w:rPr>
          <w:rFonts w:ascii="Times New Roman"/>
          <w:b/>
          <w:sz w:val="24"/>
        </w:rPr>
        <w:t>Phenotypic characterization</w:t>
      </w:r>
      <w:r w:rsidRPr="007C4E53">
        <w:rPr>
          <w:rFonts w:ascii="Times New Roman"/>
          <w:b/>
          <w:sz w:val="24"/>
        </w:rPr>
        <w:t xml:space="preserve"> of </w:t>
      </w:r>
      <w:r w:rsidR="005371B8" w:rsidRPr="00E54297">
        <w:rPr>
          <w:rFonts w:ascii="Times New Roman"/>
          <w:b/>
          <w:sz w:val="24"/>
          <w:highlight w:val="yellow"/>
        </w:rPr>
        <w:t>25</w:t>
      </w:r>
      <w:r w:rsidR="00030F04">
        <w:rPr>
          <w:rFonts w:ascii="Times New Roman"/>
          <w:b/>
          <w:sz w:val="24"/>
        </w:rPr>
        <w:t xml:space="preserve"> </w:t>
      </w:r>
      <w:r w:rsidRPr="00C87C3D">
        <w:rPr>
          <w:rFonts w:ascii="Times New Roman"/>
          <w:b/>
          <w:i/>
          <w:iCs/>
          <w:sz w:val="24"/>
        </w:rPr>
        <w:t>S. aureus</w:t>
      </w:r>
      <w:r>
        <w:rPr>
          <w:rFonts w:ascii="Times New Roman"/>
          <w:b/>
          <w:sz w:val="24"/>
        </w:rPr>
        <w:t xml:space="preserve"> </w:t>
      </w:r>
      <w:r w:rsidR="00030F04">
        <w:rPr>
          <w:rFonts w:ascii="Times New Roman"/>
          <w:b/>
          <w:sz w:val="24"/>
        </w:rPr>
        <w:t xml:space="preserve">strains </w:t>
      </w:r>
      <w:r>
        <w:rPr>
          <w:rFonts w:ascii="Times New Roman"/>
          <w:b/>
          <w:sz w:val="24"/>
        </w:rPr>
        <w:t>with reduced vancomycin susceptibility</w:t>
      </w:r>
    </w:p>
    <w:tbl>
      <w:tblPr>
        <w:tblStyle w:val="a6"/>
        <w:tblW w:w="13887" w:type="dxa"/>
        <w:tblLayout w:type="fixed"/>
        <w:tblLook w:val="04A0" w:firstRow="1" w:lastRow="0" w:firstColumn="1" w:lastColumn="0" w:noHBand="0" w:noVBand="1"/>
      </w:tblPr>
      <w:tblGrid>
        <w:gridCol w:w="765"/>
        <w:gridCol w:w="506"/>
        <w:gridCol w:w="709"/>
        <w:gridCol w:w="1190"/>
        <w:gridCol w:w="1191"/>
        <w:gridCol w:w="1191"/>
        <w:gridCol w:w="1190"/>
        <w:gridCol w:w="1191"/>
        <w:gridCol w:w="1191"/>
        <w:gridCol w:w="1361"/>
        <w:gridCol w:w="1020"/>
        <w:gridCol w:w="1191"/>
        <w:gridCol w:w="1191"/>
      </w:tblGrid>
      <w:tr w:rsidR="00D51D8A" w:rsidRPr="009B2015" w14:paraId="5D37785B" w14:textId="77777777" w:rsidTr="00125E98">
        <w:tc>
          <w:tcPr>
            <w:tcW w:w="76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D48C178" w14:textId="77777777" w:rsidR="00D51D8A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S</w:t>
            </w:r>
            <w:r>
              <w:rPr>
                <w:rFonts w:ascii="Arial Narrow" w:hAnsi="Arial Narrow"/>
                <w:bCs/>
                <w:szCs w:val="20"/>
              </w:rPr>
              <w:t>train</w:t>
            </w:r>
          </w:p>
          <w:p w14:paraId="5B32F12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I</w:t>
            </w:r>
            <w:r>
              <w:rPr>
                <w:rFonts w:ascii="Arial Narrow" w:hAnsi="Arial Narrow"/>
                <w:bCs/>
                <w:szCs w:val="20"/>
              </w:rPr>
              <w:t>D</w:t>
            </w:r>
          </w:p>
        </w:tc>
        <w:tc>
          <w:tcPr>
            <w:tcW w:w="50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C5A803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Y</w:t>
            </w:r>
            <w:r>
              <w:rPr>
                <w:rFonts w:ascii="Arial Narrow" w:hAnsi="Arial Narrow"/>
                <w:bCs/>
                <w:szCs w:val="20"/>
              </w:rPr>
              <w:t>ear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6F4D0E3" w14:textId="77777777" w:rsidR="00D51D8A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V</w:t>
            </w:r>
            <w:r>
              <w:rPr>
                <w:rFonts w:ascii="Arial Narrow" w:hAnsi="Arial Narrow"/>
                <w:bCs/>
                <w:szCs w:val="20"/>
              </w:rPr>
              <w:t>ISA/</w:t>
            </w:r>
          </w:p>
          <w:p w14:paraId="38FE5C5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7" w:type="dxa"/>
            <w:gridSpan w:val="10"/>
            <w:tcMar>
              <w:left w:w="57" w:type="dxa"/>
              <w:right w:w="57" w:type="dxa"/>
            </w:tcMar>
            <w:vAlign w:val="center"/>
          </w:tcPr>
          <w:p w14:paraId="1128970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 w:rsidRPr="00C87C3D">
              <w:rPr>
                <w:rFonts w:ascii="Arial Narrow" w:hAnsi="Arial Narrow"/>
                <w:bCs/>
                <w:sz w:val="24"/>
              </w:rPr>
              <w:t>MIC (mg/L), susceptibility</w:t>
            </w:r>
          </w:p>
        </w:tc>
      </w:tr>
      <w:tr w:rsidR="00D51D8A" w:rsidRPr="009B2015" w14:paraId="634EE724" w14:textId="77777777" w:rsidTr="00125E98">
        <w:tc>
          <w:tcPr>
            <w:tcW w:w="765" w:type="dxa"/>
            <w:vMerge/>
            <w:tcMar>
              <w:left w:w="57" w:type="dxa"/>
              <w:right w:w="57" w:type="dxa"/>
            </w:tcMar>
            <w:vAlign w:val="center"/>
          </w:tcPr>
          <w:p w14:paraId="3411227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06" w:type="dxa"/>
            <w:vMerge/>
            <w:tcMar>
              <w:left w:w="57" w:type="dxa"/>
              <w:right w:w="57" w:type="dxa"/>
            </w:tcMar>
            <w:vAlign w:val="center"/>
          </w:tcPr>
          <w:p w14:paraId="1063D5D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  <w:vAlign w:val="center"/>
          </w:tcPr>
          <w:p w14:paraId="610EA1A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</w:p>
        </w:tc>
        <w:tc>
          <w:tcPr>
            <w:tcW w:w="1190" w:type="dxa"/>
            <w:tcMar>
              <w:left w:w="57" w:type="dxa"/>
              <w:right w:w="57" w:type="dxa"/>
            </w:tcMar>
            <w:vAlign w:val="center"/>
          </w:tcPr>
          <w:p w14:paraId="095D08C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P</w:t>
            </w:r>
            <w:r>
              <w:rPr>
                <w:rFonts w:ascii="Arial Narrow" w:hAnsi="Arial Narrow"/>
                <w:bCs/>
                <w:szCs w:val="20"/>
              </w:rPr>
              <w:t>enicillin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51272E4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>
              <w:rPr>
                <w:rFonts w:ascii="Arial Narrow" w:hAnsi="Arial Narrow" w:hint="eastAsia"/>
                <w:bCs/>
                <w:szCs w:val="20"/>
              </w:rPr>
              <w:t>O</w:t>
            </w:r>
            <w:r>
              <w:rPr>
                <w:rFonts w:ascii="Arial Narrow" w:hAnsi="Arial Narrow"/>
                <w:bCs/>
                <w:szCs w:val="20"/>
              </w:rPr>
              <w:t>xacillin</w:t>
            </w:r>
            <w:proofErr w:type="spellEnd"/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672683F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C</w:t>
            </w:r>
            <w:r>
              <w:rPr>
                <w:rFonts w:ascii="Arial Narrow" w:hAnsi="Arial Narrow"/>
                <w:bCs/>
                <w:szCs w:val="20"/>
              </w:rPr>
              <w:t>iprofloxacin</w:t>
            </w:r>
          </w:p>
        </w:tc>
        <w:tc>
          <w:tcPr>
            <w:tcW w:w="1190" w:type="dxa"/>
            <w:tcMar>
              <w:left w:w="57" w:type="dxa"/>
              <w:right w:w="57" w:type="dxa"/>
            </w:tcMar>
            <w:vAlign w:val="center"/>
          </w:tcPr>
          <w:p w14:paraId="4BA2CEA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>
              <w:rPr>
                <w:rFonts w:ascii="Arial Narrow" w:hAnsi="Arial Narrow" w:hint="eastAsia"/>
                <w:bCs/>
                <w:szCs w:val="20"/>
              </w:rPr>
              <w:t>C</w:t>
            </w:r>
            <w:r>
              <w:rPr>
                <w:rFonts w:ascii="Arial Narrow" w:hAnsi="Arial Narrow"/>
                <w:bCs/>
                <w:szCs w:val="20"/>
              </w:rPr>
              <w:t>linamycin</w:t>
            </w:r>
            <w:proofErr w:type="spellEnd"/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3FDF215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E</w:t>
            </w:r>
            <w:r>
              <w:rPr>
                <w:rFonts w:ascii="Arial Narrow" w:hAnsi="Arial Narrow"/>
                <w:bCs/>
                <w:szCs w:val="20"/>
              </w:rPr>
              <w:t>rythromycin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6E0F727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T</w:t>
            </w:r>
            <w:r>
              <w:rPr>
                <w:rFonts w:ascii="Arial Narrow" w:hAnsi="Arial Narrow"/>
                <w:bCs/>
                <w:szCs w:val="20"/>
              </w:rPr>
              <w:t>etracycline</w:t>
            </w:r>
          </w:p>
        </w:tc>
        <w:tc>
          <w:tcPr>
            <w:tcW w:w="1361" w:type="dxa"/>
            <w:tcMar>
              <w:left w:w="57" w:type="dxa"/>
              <w:right w:w="57" w:type="dxa"/>
            </w:tcMar>
            <w:vAlign w:val="center"/>
          </w:tcPr>
          <w:p w14:paraId="61A7AB0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T</w:t>
            </w:r>
            <w:r>
              <w:rPr>
                <w:rFonts w:ascii="Arial Narrow" w:hAnsi="Arial Narrow"/>
                <w:bCs/>
                <w:szCs w:val="20"/>
              </w:rPr>
              <w:t>MP/SMX</w:t>
            </w:r>
          </w:p>
        </w:tc>
        <w:tc>
          <w:tcPr>
            <w:tcW w:w="1020" w:type="dxa"/>
            <w:tcMar>
              <w:left w:w="57" w:type="dxa"/>
              <w:right w:w="57" w:type="dxa"/>
            </w:tcMar>
            <w:vAlign w:val="center"/>
          </w:tcPr>
          <w:p w14:paraId="78591D5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G</w:t>
            </w:r>
            <w:r>
              <w:rPr>
                <w:rFonts w:ascii="Arial Narrow" w:hAnsi="Arial Narrow"/>
                <w:bCs/>
                <w:szCs w:val="20"/>
              </w:rPr>
              <w:t>entamicin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0DC828E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R</w:t>
            </w:r>
            <w:r>
              <w:rPr>
                <w:rFonts w:ascii="Arial Narrow" w:hAnsi="Arial Narrow"/>
                <w:bCs/>
                <w:szCs w:val="20"/>
              </w:rPr>
              <w:t>ifampin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52D57DF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L</w:t>
            </w:r>
            <w:r>
              <w:rPr>
                <w:rFonts w:ascii="Arial Narrow" w:hAnsi="Arial Narrow"/>
                <w:bCs/>
                <w:szCs w:val="20"/>
              </w:rPr>
              <w:t>inezolid</w:t>
            </w:r>
          </w:p>
        </w:tc>
      </w:tr>
      <w:tr w:rsidR="00D51D8A" w:rsidRPr="009B2015" w14:paraId="0D6314D3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65062B9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K01-SAU-06-1583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38C22B3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006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0C000EF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94B89A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1EC96A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4C5D179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/>
                <w:bCs/>
                <w:sz w:val="22"/>
                <w:szCs w:val="22"/>
              </w:rPr>
              <w:t>.25, S</w:t>
            </w:r>
          </w:p>
        </w:tc>
        <w:tc>
          <w:tcPr>
            <w:tcW w:w="1190" w:type="dxa"/>
            <w:tcMar>
              <w:left w:w="57" w:type="dxa"/>
              <w:right w:w="57" w:type="dxa"/>
            </w:tcMar>
            <w:vAlign w:val="center"/>
          </w:tcPr>
          <w:p w14:paraId="2A5E737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/>
                <w:bCs/>
                <w:sz w:val="22"/>
                <w:szCs w:val="22"/>
              </w:rPr>
              <w:t>.12, S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048068E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4D4478F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/>
                <w:bCs/>
                <w:sz w:val="22"/>
                <w:szCs w:val="22"/>
              </w:rPr>
              <w:t>.12, S</w:t>
            </w:r>
          </w:p>
        </w:tc>
        <w:tc>
          <w:tcPr>
            <w:tcW w:w="1361" w:type="dxa"/>
            <w:tcMar>
              <w:left w:w="57" w:type="dxa"/>
              <w:right w:w="57" w:type="dxa"/>
            </w:tcMar>
            <w:vAlign w:val="center"/>
          </w:tcPr>
          <w:p w14:paraId="56E1BE4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/>
                <w:bCs/>
                <w:sz w:val="22"/>
                <w:szCs w:val="22"/>
              </w:rPr>
              <w:t>.06/1.18, S</w:t>
            </w:r>
          </w:p>
        </w:tc>
        <w:tc>
          <w:tcPr>
            <w:tcW w:w="1020" w:type="dxa"/>
            <w:shd w:val="clear" w:color="auto" w:fill="F2DBDB" w:themeFill="accent2" w:themeFillTint="33"/>
            <w:tcMar>
              <w:left w:w="57" w:type="dxa"/>
              <w:right w:w="57" w:type="dxa"/>
            </w:tcMar>
            <w:vAlign w:val="center"/>
          </w:tcPr>
          <w:p w14:paraId="2D4C764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4</w:t>
            </w:r>
            <w:r>
              <w:rPr>
                <w:rFonts w:ascii="Arial Narrow" w:hAnsi="Arial Narrow"/>
                <w:bCs/>
                <w:sz w:val="22"/>
                <w:szCs w:val="22"/>
              </w:rPr>
              <w:t>, I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6961E07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/>
                <w:bCs/>
                <w:sz w:val="22"/>
                <w:szCs w:val="22"/>
              </w:rPr>
              <w:t>.015,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6AEC7C2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18095D21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2D22887E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K01-SAU-06-1590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20DB193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006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106281B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E15ED5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A3F097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&gt;</w:t>
            </w:r>
            <w:r w:rsidRPr="00487ECA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F5B9C9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/>
                <w:bCs/>
                <w:sz w:val="22"/>
                <w:szCs w:val="22"/>
              </w:rPr>
              <w:t>6,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892E55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A6192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675BD2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DE787E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3</w:t>
            </w:r>
            <w:r>
              <w:rPr>
                <w:rFonts w:ascii="Arial Narrow" w:hAnsi="Arial Narrow"/>
                <w:bCs/>
                <w:sz w:val="22"/>
                <w:szCs w:val="22"/>
              </w:rPr>
              <w:t>2, R</w:t>
            </w:r>
          </w:p>
        </w:tc>
        <w:tc>
          <w:tcPr>
            <w:tcW w:w="1361" w:type="dxa"/>
            <w:tcMar>
              <w:left w:w="57" w:type="dxa"/>
              <w:right w:w="57" w:type="dxa"/>
            </w:tcMar>
            <w:vAlign w:val="center"/>
          </w:tcPr>
          <w:p w14:paraId="1656260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11EB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E911EB">
              <w:rPr>
                <w:rFonts w:ascii="Arial Narrow" w:hAnsi="Arial Narrow"/>
                <w:bCs/>
                <w:sz w:val="22"/>
                <w:szCs w:val="22"/>
              </w:rPr>
              <w:t>.06/1.18,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01FDA45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24724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7A96C0F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B1A1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>.015,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0475033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748392CC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3A46700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K01-SAU-06-1591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3B44FA3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006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603ED30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531F02E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7D8099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5F51A3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6FB451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A6192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097258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1887F0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361" w:type="dxa"/>
            <w:tcMar>
              <w:left w:w="57" w:type="dxa"/>
              <w:right w:w="57" w:type="dxa"/>
            </w:tcMar>
            <w:vAlign w:val="center"/>
          </w:tcPr>
          <w:p w14:paraId="7C7DB2C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11EB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E911EB">
              <w:rPr>
                <w:rFonts w:ascii="Arial Narrow" w:hAnsi="Arial Narrow"/>
                <w:bCs/>
                <w:sz w:val="22"/>
                <w:szCs w:val="22"/>
              </w:rPr>
              <w:t>.06/1.18,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D3FDBC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24724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15DF1B5E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B1A1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>.015,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2B298FE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223E8FC3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76A3872E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K01-SAU-06-1613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7A85DF4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006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7CD3927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BA6B9D1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63377F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F8F28C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/>
                <w:bCs/>
                <w:sz w:val="22"/>
                <w:szCs w:val="22"/>
              </w:rPr>
              <w:t>6,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21C74D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A6192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8BC5E4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D79F71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3</w:t>
            </w:r>
            <w:r>
              <w:rPr>
                <w:rFonts w:ascii="Arial Narrow" w:hAnsi="Arial Narrow"/>
                <w:bCs/>
                <w:sz w:val="22"/>
                <w:szCs w:val="22"/>
              </w:rPr>
              <w:t>2, R</w:t>
            </w:r>
          </w:p>
        </w:tc>
        <w:tc>
          <w:tcPr>
            <w:tcW w:w="1361" w:type="dxa"/>
            <w:tcMar>
              <w:left w:w="57" w:type="dxa"/>
              <w:right w:w="57" w:type="dxa"/>
            </w:tcMar>
            <w:vAlign w:val="center"/>
          </w:tcPr>
          <w:p w14:paraId="2B097F7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11EB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E911EB">
              <w:rPr>
                <w:rFonts w:ascii="Arial Narrow" w:hAnsi="Arial Narrow"/>
                <w:bCs/>
                <w:sz w:val="22"/>
                <w:szCs w:val="22"/>
              </w:rPr>
              <w:t>.06/1.18,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66B6B4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24724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01FEFFA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B1A1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>.015,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2EA2450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05DDCD17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551DE62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K01-SAU-07-1192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77128C5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007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1D9E548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E1D62A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85DC56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06AF77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2A4F53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A6192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D5FF60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56F3DF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361" w:type="dxa"/>
            <w:tcMar>
              <w:left w:w="57" w:type="dxa"/>
              <w:right w:w="57" w:type="dxa"/>
            </w:tcMar>
            <w:vAlign w:val="center"/>
          </w:tcPr>
          <w:p w14:paraId="57A9267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11EB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E911EB">
              <w:rPr>
                <w:rFonts w:ascii="Arial Narrow" w:hAnsi="Arial Narrow"/>
                <w:bCs/>
                <w:sz w:val="22"/>
                <w:szCs w:val="22"/>
              </w:rPr>
              <w:t>.06/1.18, S</w:t>
            </w:r>
          </w:p>
        </w:tc>
        <w:tc>
          <w:tcPr>
            <w:tcW w:w="1020" w:type="dxa"/>
            <w:tcMar>
              <w:left w:w="57" w:type="dxa"/>
              <w:right w:w="57" w:type="dxa"/>
            </w:tcMar>
            <w:vAlign w:val="center"/>
          </w:tcPr>
          <w:p w14:paraId="0F36699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/>
                <w:bCs/>
                <w:sz w:val="22"/>
                <w:szCs w:val="22"/>
              </w:rPr>
              <w:t>.5, S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57EB4EE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58EFE2D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61D23292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2911985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K01-SAU-07-1193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230D0E4E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007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46EA86A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E3B7C1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B157C7E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255AF5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C6ACC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C344D9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A6192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D922B9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B9E480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3</w:t>
            </w:r>
            <w:r>
              <w:rPr>
                <w:rFonts w:ascii="Arial Narrow" w:hAnsi="Arial Narrow"/>
                <w:bCs/>
                <w:sz w:val="22"/>
                <w:szCs w:val="22"/>
              </w:rPr>
              <w:t>2, R</w:t>
            </w:r>
          </w:p>
        </w:tc>
        <w:tc>
          <w:tcPr>
            <w:tcW w:w="136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23EBD3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/>
                <w:bCs/>
                <w:sz w:val="22"/>
                <w:szCs w:val="22"/>
              </w:rPr>
              <w:t>6, 304, R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BECC98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A2F5F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65FD34B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B1A1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>.015,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3DDCFC9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698316D1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57EAFA7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K01-SAU-07-1208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6C97382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007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00527F0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7E0B67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02C4DB8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526D2A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C6ACC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D6B961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A6192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369461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8B2F5D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035B5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361" w:type="dxa"/>
            <w:tcMar>
              <w:left w:w="57" w:type="dxa"/>
              <w:right w:w="57" w:type="dxa"/>
            </w:tcMar>
            <w:vAlign w:val="center"/>
          </w:tcPr>
          <w:p w14:paraId="348DFAE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sym w:font="Symbol" w:char="F0A3"/>
            </w:r>
            <w:r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/>
                <w:bCs/>
                <w:sz w:val="22"/>
                <w:szCs w:val="22"/>
              </w:rPr>
              <w:t>.03/0.59,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5DEE91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A2F5F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13A14FF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B1A1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>.015,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2E86193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19A82171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650F521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K01-SAU-07-1209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17CC904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007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1DC894F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306B98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407E03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D322B1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&gt;</w:t>
            </w:r>
            <w:r w:rsidRPr="00F77E6A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8AD2F7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A6192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7037F1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C3057E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035B5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361" w:type="dxa"/>
            <w:tcMar>
              <w:left w:w="57" w:type="dxa"/>
              <w:right w:w="57" w:type="dxa"/>
            </w:tcMar>
            <w:vAlign w:val="center"/>
          </w:tcPr>
          <w:p w14:paraId="25A9D12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12037">
              <w:rPr>
                <w:rFonts w:ascii="Arial Narrow" w:hAnsi="Arial Narrow" w:hint="eastAsia"/>
                <w:bCs/>
                <w:sz w:val="22"/>
                <w:szCs w:val="22"/>
              </w:rPr>
              <w:sym w:font="Symbol" w:char="F0A3"/>
            </w:r>
            <w:r w:rsidRPr="00712037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712037">
              <w:rPr>
                <w:rFonts w:ascii="Arial Narrow" w:hAnsi="Arial Narrow"/>
                <w:bCs/>
                <w:sz w:val="22"/>
                <w:szCs w:val="22"/>
              </w:rPr>
              <w:t>.03/0.59,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EC9858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A2F5F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14148D5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B1A1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>.015,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73803CC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40BDDAE8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6217B7C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K01-SAU-07-1211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42F325D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007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04FE7D7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21F52E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6BD707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C9076A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77E6A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D257EA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A6192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277874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0E8EAA9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035B5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361" w:type="dxa"/>
            <w:tcMar>
              <w:left w:w="57" w:type="dxa"/>
              <w:right w:w="57" w:type="dxa"/>
            </w:tcMar>
            <w:vAlign w:val="center"/>
          </w:tcPr>
          <w:p w14:paraId="1233CC0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12037">
              <w:rPr>
                <w:rFonts w:ascii="Arial Narrow" w:hAnsi="Arial Narrow" w:hint="eastAsia"/>
                <w:bCs/>
                <w:sz w:val="22"/>
                <w:szCs w:val="22"/>
              </w:rPr>
              <w:sym w:font="Symbol" w:char="F0A3"/>
            </w:r>
            <w:r w:rsidRPr="00712037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712037">
              <w:rPr>
                <w:rFonts w:ascii="Arial Narrow" w:hAnsi="Arial Narrow"/>
                <w:bCs/>
                <w:sz w:val="22"/>
                <w:szCs w:val="22"/>
              </w:rPr>
              <w:t>.03/0.59,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82732E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A2F5F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42D9E77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B1A1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>.015,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3C91CEF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5DE0771D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4DAF3FE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K01-SAU-09-9664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573246A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009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3ECD12B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 w:rsidRPr="00000B3F">
              <w:rPr>
                <w:rFonts w:ascii="Arial Narrow" w:hAnsi="Arial Narrow"/>
                <w:bCs/>
                <w:szCs w:val="20"/>
              </w:rPr>
              <w:t>VISA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C53CA1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16,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57D163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AC9525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77E6A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8685C6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A6192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6AC8C1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487378E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3</w:t>
            </w:r>
            <w:r>
              <w:rPr>
                <w:rFonts w:ascii="Arial Narrow" w:hAnsi="Arial Narrow"/>
                <w:bCs/>
                <w:sz w:val="22"/>
                <w:szCs w:val="22"/>
              </w:rPr>
              <w:t>2, R</w:t>
            </w:r>
          </w:p>
        </w:tc>
        <w:tc>
          <w:tcPr>
            <w:tcW w:w="136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26B1D5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4</w:t>
            </w:r>
            <w:r>
              <w:rPr>
                <w:rFonts w:ascii="Arial Narrow" w:hAnsi="Arial Narrow"/>
                <w:bCs/>
                <w:sz w:val="22"/>
                <w:szCs w:val="22"/>
              </w:rPr>
              <w:t>/76, R</w:t>
            </w:r>
          </w:p>
        </w:tc>
        <w:tc>
          <w:tcPr>
            <w:tcW w:w="1020" w:type="dxa"/>
            <w:tcMar>
              <w:left w:w="57" w:type="dxa"/>
              <w:right w:w="57" w:type="dxa"/>
            </w:tcMar>
            <w:vAlign w:val="center"/>
          </w:tcPr>
          <w:p w14:paraId="4250D1B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00A9F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F00A9F">
              <w:rPr>
                <w:rFonts w:ascii="Arial Narrow" w:hAnsi="Arial Narrow"/>
                <w:bCs/>
                <w:sz w:val="22"/>
                <w:szCs w:val="22"/>
              </w:rPr>
              <w:t>.5, S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18A4E2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21E4B42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23302E30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074674C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K01-SAU-10-447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34FB60B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010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2ABB406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CA3628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308839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08AD96C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/>
                <w:bCs/>
                <w:sz w:val="22"/>
                <w:szCs w:val="22"/>
              </w:rPr>
              <w:t>6, R</w:t>
            </w:r>
          </w:p>
        </w:tc>
        <w:tc>
          <w:tcPr>
            <w:tcW w:w="1190" w:type="dxa"/>
            <w:tcMar>
              <w:left w:w="57" w:type="dxa"/>
              <w:right w:w="57" w:type="dxa"/>
            </w:tcMar>
            <w:vAlign w:val="center"/>
          </w:tcPr>
          <w:p w14:paraId="067DC5A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0.25, S</w:t>
            </w:r>
          </w:p>
        </w:tc>
        <w:tc>
          <w:tcPr>
            <w:tcW w:w="1191" w:type="dxa"/>
            <w:shd w:val="clear" w:color="auto" w:fill="F2DBDB" w:themeFill="accent2" w:themeFillTint="33"/>
            <w:tcMar>
              <w:left w:w="57" w:type="dxa"/>
              <w:right w:w="57" w:type="dxa"/>
            </w:tcMar>
            <w:vAlign w:val="center"/>
          </w:tcPr>
          <w:p w14:paraId="2214797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1, I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06840C3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/>
                <w:bCs/>
                <w:sz w:val="22"/>
                <w:szCs w:val="22"/>
              </w:rPr>
              <w:t>.25, S</w:t>
            </w:r>
          </w:p>
        </w:tc>
        <w:tc>
          <w:tcPr>
            <w:tcW w:w="136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2D47E5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533ED">
              <w:rPr>
                <w:rFonts w:ascii="Arial Narrow" w:hAnsi="Arial Narrow" w:hint="eastAsia"/>
                <w:bCs/>
                <w:sz w:val="22"/>
                <w:szCs w:val="22"/>
              </w:rPr>
              <w:t>3</w:t>
            </w:r>
            <w:r w:rsidRPr="003533ED">
              <w:rPr>
                <w:rFonts w:ascii="Arial Narrow" w:hAnsi="Arial Narrow"/>
                <w:bCs/>
                <w:sz w:val="22"/>
                <w:szCs w:val="22"/>
              </w:rPr>
              <w:t>2/608, R</w:t>
            </w:r>
          </w:p>
        </w:tc>
        <w:tc>
          <w:tcPr>
            <w:tcW w:w="1020" w:type="dxa"/>
            <w:tcMar>
              <w:left w:w="57" w:type="dxa"/>
              <w:right w:w="57" w:type="dxa"/>
            </w:tcMar>
            <w:vAlign w:val="center"/>
          </w:tcPr>
          <w:p w14:paraId="7D0038A1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</w:t>
            </w:r>
            <w:r w:rsidRPr="00F00A9F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0C8974F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B1A1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>.015,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1058368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259C947D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0A689ED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K01-SAU-10-476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6AA14DF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010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493872E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59D5CB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0FAACE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BC8CEC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A66F0D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1B1512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A6192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A82389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0C24F1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221B0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36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96071A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</w:t>
            </w:r>
            <w:r w:rsidRPr="003533ED">
              <w:rPr>
                <w:rFonts w:ascii="Arial Narrow" w:hAnsi="Arial Narrow"/>
                <w:bCs/>
                <w:sz w:val="22"/>
                <w:szCs w:val="22"/>
              </w:rPr>
              <w:t>/</w:t>
            </w:r>
            <w:r>
              <w:rPr>
                <w:rFonts w:ascii="Arial Narrow" w:hAnsi="Arial Narrow"/>
                <w:bCs/>
                <w:sz w:val="22"/>
                <w:szCs w:val="22"/>
              </w:rPr>
              <w:t>304</w:t>
            </w:r>
            <w:r w:rsidRPr="003533ED">
              <w:rPr>
                <w:rFonts w:ascii="Arial Narrow" w:hAnsi="Arial Narrow"/>
                <w:bCs/>
                <w:sz w:val="22"/>
                <w:szCs w:val="22"/>
              </w:rPr>
              <w:t>, R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3F5072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02171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0A1F79A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B1A1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>.015,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748B788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15DDFF37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0153DBB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lastRenderedPageBreak/>
              <w:t>K01-SAU-11-095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0920F14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011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4FD4AC3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CDFE8F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4F98DF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4C74F9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A66F0D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D44083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A6192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5FB71E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A4DA1E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221B0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361" w:type="dxa"/>
            <w:tcMar>
              <w:left w:w="57" w:type="dxa"/>
              <w:right w:w="57" w:type="dxa"/>
            </w:tcMar>
            <w:vAlign w:val="center"/>
          </w:tcPr>
          <w:p w14:paraId="1F4905D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6397E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F6397E">
              <w:rPr>
                <w:rFonts w:ascii="Arial Narrow" w:hAnsi="Arial Narrow"/>
                <w:bCs/>
                <w:sz w:val="22"/>
                <w:szCs w:val="22"/>
              </w:rPr>
              <w:t>.25/4.75,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F71EAA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02171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6044424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B1A1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>.015,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35AF019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6F0FDA53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47176A8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K01-SAU-11-298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685DD01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011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720524D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 w:rsidRPr="00000B3F">
              <w:rPr>
                <w:rFonts w:ascii="Arial Narrow" w:hAnsi="Arial Narrow"/>
                <w:bCs/>
                <w:szCs w:val="20"/>
              </w:rPr>
              <w:t>VISA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A647E6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0C51941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30AA7D4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/>
                <w:bCs/>
                <w:sz w:val="22"/>
                <w:szCs w:val="22"/>
              </w:rPr>
              <w:t>.5, S</w:t>
            </w:r>
          </w:p>
        </w:tc>
        <w:tc>
          <w:tcPr>
            <w:tcW w:w="1190" w:type="dxa"/>
            <w:tcMar>
              <w:left w:w="57" w:type="dxa"/>
              <w:right w:w="57" w:type="dxa"/>
            </w:tcMar>
            <w:vAlign w:val="center"/>
          </w:tcPr>
          <w:p w14:paraId="17943D7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648A9">
              <w:rPr>
                <w:rFonts w:ascii="Arial Narrow" w:hAnsi="Arial Narrow"/>
                <w:bCs/>
                <w:sz w:val="22"/>
                <w:szCs w:val="22"/>
              </w:rPr>
              <w:t>0.25, S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D060A8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5BCF3EF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A038E6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A038E6">
              <w:rPr>
                <w:rFonts w:ascii="Arial Narrow" w:hAnsi="Arial Narrow"/>
                <w:bCs/>
                <w:sz w:val="22"/>
                <w:szCs w:val="22"/>
              </w:rPr>
              <w:t>.5, S</w:t>
            </w:r>
          </w:p>
        </w:tc>
        <w:tc>
          <w:tcPr>
            <w:tcW w:w="1361" w:type="dxa"/>
            <w:tcMar>
              <w:left w:w="57" w:type="dxa"/>
              <w:right w:w="57" w:type="dxa"/>
            </w:tcMar>
            <w:vAlign w:val="center"/>
          </w:tcPr>
          <w:p w14:paraId="38AEE2E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6397E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F6397E">
              <w:rPr>
                <w:rFonts w:ascii="Arial Narrow" w:hAnsi="Arial Narrow"/>
                <w:bCs/>
                <w:sz w:val="22"/>
                <w:szCs w:val="22"/>
              </w:rPr>
              <w:t>.25/4.75, S</w:t>
            </w:r>
          </w:p>
        </w:tc>
        <w:tc>
          <w:tcPr>
            <w:tcW w:w="1020" w:type="dxa"/>
            <w:tcMar>
              <w:left w:w="57" w:type="dxa"/>
              <w:right w:w="57" w:type="dxa"/>
            </w:tcMar>
            <w:vAlign w:val="center"/>
          </w:tcPr>
          <w:p w14:paraId="284427C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643D6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D643D6">
              <w:rPr>
                <w:rFonts w:ascii="Arial Narrow" w:hAnsi="Arial Narrow"/>
                <w:bCs/>
                <w:sz w:val="22"/>
                <w:szCs w:val="22"/>
              </w:rPr>
              <w:t>.5, S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9B64E3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41E4514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13DFADA4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3E8F1EC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K01-SAU-14-050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139C9FE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014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7AAFDC3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7A07F7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3464BA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AD0F63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B49B6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D82B72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4B46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AB95A4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3C8A95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</w:t>
            </w:r>
            <w:r w:rsidRPr="002A7DC8">
              <w:rPr>
                <w:rFonts w:ascii="Arial Narrow" w:hAnsi="Arial Narrow"/>
                <w:bCs/>
                <w:sz w:val="22"/>
                <w:szCs w:val="22"/>
              </w:rPr>
              <w:t>6, R</w:t>
            </w:r>
          </w:p>
        </w:tc>
        <w:tc>
          <w:tcPr>
            <w:tcW w:w="1361" w:type="dxa"/>
            <w:tcMar>
              <w:left w:w="57" w:type="dxa"/>
              <w:right w:w="57" w:type="dxa"/>
            </w:tcMar>
            <w:vAlign w:val="center"/>
          </w:tcPr>
          <w:p w14:paraId="0416134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37E05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437E05">
              <w:rPr>
                <w:rFonts w:ascii="Arial Narrow" w:hAnsi="Arial Narrow"/>
                <w:bCs/>
                <w:sz w:val="22"/>
                <w:szCs w:val="22"/>
              </w:rPr>
              <w:t>.25/4.75,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DEE510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33709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1AA64E6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B1A1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>.015,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791ACAB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5107E1D5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07153A6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K01-SAU-15-061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546F5D3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015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4F58A761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71A134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E613E0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394E90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B49B6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2BCBFF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4B46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E1DE57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0BF9B611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A7DC8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361" w:type="dxa"/>
            <w:tcMar>
              <w:left w:w="57" w:type="dxa"/>
              <w:right w:w="57" w:type="dxa"/>
            </w:tcMar>
            <w:vAlign w:val="center"/>
          </w:tcPr>
          <w:p w14:paraId="05CA72E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37E05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437E05">
              <w:rPr>
                <w:rFonts w:ascii="Arial Narrow" w:hAnsi="Arial Narrow"/>
                <w:bCs/>
                <w:sz w:val="22"/>
                <w:szCs w:val="22"/>
              </w:rPr>
              <w:t>.25/4.75,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2A7FC9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33709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4192D8F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B1A1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>.015,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3999817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2C8CDA77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366F860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K01-SAU-16-107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6F76096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016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1E543B4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072810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3CD0E3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CA7F71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3</w:t>
            </w:r>
            <w:r>
              <w:rPr>
                <w:rFonts w:ascii="Arial Narrow" w:hAnsi="Arial Narrow"/>
                <w:bCs/>
                <w:sz w:val="22"/>
                <w:szCs w:val="22"/>
              </w:rPr>
              <w:t>2,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2BE879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4B46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264971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16C6B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804B15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32</w:t>
            </w:r>
            <w:r w:rsidRPr="002A7DC8">
              <w:rPr>
                <w:rFonts w:ascii="Arial Narrow" w:hAnsi="Arial Narrow"/>
                <w:bCs/>
                <w:sz w:val="22"/>
                <w:szCs w:val="22"/>
              </w:rPr>
              <w:t>, R</w:t>
            </w:r>
          </w:p>
        </w:tc>
        <w:tc>
          <w:tcPr>
            <w:tcW w:w="136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713E64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8</w:t>
            </w:r>
            <w:r>
              <w:rPr>
                <w:rFonts w:ascii="Arial Narrow" w:hAnsi="Arial Narrow"/>
                <w:bCs/>
                <w:sz w:val="22"/>
                <w:szCs w:val="22"/>
              </w:rPr>
              <w:t>/152, R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175971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33709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073340A1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B1A1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>.015,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5443151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4A6693E2" w14:textId="77777777" w:rsidTr="00125E98">
        <w:tc>
          <w:tcPr>
            <w:tcW w:w="765" w:type="dxa"/>
            <w:tcMar>
              <w:left w:w="57" w:type="dxa"/>
              <w:right w:w="57" w:type="dxa"/>
            </w:tcMar>
            <w:vAlign w:val="center"/>
          </w:tcPr>
          <w:p w14:paraId="32A5C92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K01-SAU-16-135</w:t>
            </w:r>
          </w:p>
        </w:tc>
        <w:tc>
          <w:tcPr>
            <w:tcW w:w="506" w:type="dxa"/>
            <w:tcMar>
              <w:left w:w="57" w:type="dxa"/>
              <w:right w:w="57" w:type="dxa"/>
            </w:tcMar>
            <w:vAlign w:val="center"/>
          </w:tcPr>
          <w:p w14:paraId="1D234A7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>
              <w:rPr>
                <w:rFonts w:ascii="Arial Narrow" w:hAnsi="Arial Narrow" w:hint="eastAsia"/>
                <w:bCs/>
                <w:szCs w:val="20"/>
              </w:rPr>
              <w:t>2</w:t>
            </w:r>
            <w:r>
              <w:rPr>
                <w:rFonts w:ascii="Arial Narrow" w:hAnsi="Arial Narrow"/>
                <w:bCs/>
                <w:szCs w:val="20"/>
              </w:rPr>
              <w:t>016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6DEC9AE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000B3F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8FEC04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022EDC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21A5C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7080B6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A66F0D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0" w:type="dxa"/>
            <w:tcMar>
              <w:left w:w="57" w:type="dxa"/>
              <w:right w:w="57" w:type="dxa"/>
            </w:tcMar>
            <w:vAlign w:val="center"/>
          </w:tcPr>
          <w:p w14:paraId="3AA99B9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0.25,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17C4079E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0.5, S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5664FE9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  <w:tc>
          <w:tcPr>
            <w:tcW w:w="136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B8861B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hint="eastAsia"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/>
                <w:bCs/>
                <w:sz w:val="22"/>
                <w:szCs w:val="22"/>
              </w:rPr>
              <w:t>6/304, R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A19886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33709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009329B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</w:t>
            </w:r>
            <w:r w:rsidRPr="009B1A1C">
              <w:rPr>
                <w:rFonts w:ascii="Arial Narrow" w:hAnsi="Arial Narrow"/>
                <w:bCs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R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  <w:vAlign w:val="center"/>
          </w:tcPr>
          <w:p w14:paraId="28B532B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332A0">
              <w:rPr>
                <w:rFonts w:ascii="Arial Narrow" w:hAnsi="Arial Narrow" w:hint="eastAsia"/>
                <w:bCs/>
                <w:sz w:val="22"/>
                <w:szCs w:val="22"/>
              </w:rPr>
              <w:t>2</w:t>
            </w:r>
            <w:r w:rsidRPr="00F332A0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</w:tr>
      <w:tr w:rsidR="00D51D8A" w:rsidRPr="009B2015" w14:paraId="389BA677" w14:textId="77777777" w:rsidTr="00125E98">
        <w:tc>
          <w:tcPr>
            <w:tcW w:w="76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44137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K01-SAU-17-044</w:t>
            </w:r>
          </w:p>
        </w:tc>
        <w:tc>
          <w:tcPr>
            <w:tcW w:w="50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AA990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 w:rsidRPr="00B60327">
              <w:rPr>
                <w:rFonts w:ascii="Arial Narrow" w:hAnsi="Arial Narrow"/>
                <w:bCs/>
                <w:szCs w:val="20"/>
              </w:rPr>
              <w:t>2017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BDD6F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B60327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6EBD23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0FED3D3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191F6D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B520C4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117924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5AE849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3A3856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0322866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407C40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E8AF19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711197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3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61FA7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EE0A33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EE0A33">
              <w:rPr>
                <w:rFonts w:ascii="Arial Narrow" w:hAnsi="Arial Narrow"/>
                <w:bCs/>
                <w:sz w:val="22"/>
                <w:szCs w:val="22"/>
              </w:rPr>
              <w:t>.25/4.75,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0D3110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AC0711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C4048C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  <w:shd w:val="clear" w:color="auto" w:fill="E5B8B7" w:themeFill="accent2" w:themeFillTint="66"/>
              </w:rPr>
              <w:t>16, R</w:t>
            </w:r>
          </w:p>
        </w:tc>
        <w:tc>
          <w:tcPr>
            <w:tcW w:w="11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34C5F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11694">
              <w:rPr>
                <w:rFonts w:ascii="Arial Narrow" w:hAnsi="Arial Narrow"/>
                <w:bCs/>
                <w:sz w:val="22"/>
                <w:szCs w:val="22"/>
              </w:rPr>
              <w:t>2, S</w:t>
            </w:r>
          </w:p>
        </w:tc>
      </w:tr>
      <w:tr w:rsidR="00D51D8A" w:rsidRPr="009B2015" w14:paraId="378FE018" w14:textId="77777777" w:rsidTr="00125E98">
        <w:tc>
          <w:tcPr>
            <w:tcW w:w="76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4E083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K01-SAU-17-072</w:t>
            </w:r>
          </w:p>
        </w:tc>
        <w:tc>
          <w:tcPr>
            <w:tcW w:w="50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9EB9F1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 w:rsidRPr="00B60327">
              <w:rPr>
                <w:rFonts w:ascii="Arial Narrow" w:hAnsi="Arial Narrow"/>
                <w:bCs/>
                <w:szCs w:val="20"/>
              </w:rPr>
              <w:t>2017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502BB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B60327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CA9EB2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DAF827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191F6D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12C47A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117924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AC67FC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3A3856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C20DD8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407C40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3DF0431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711197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3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B0B39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EE0A33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EE0A33">
              <w:rPr>
                <w:rFonts w:ascii="Arial Narrow" w:hAnsi="Arial Narrow"/>
                <w:bCs/>
                <w:sz w:val="22"/>
                <w:szCs w:val="22"/>
              </w:rPr>
              <w:t>.25/4.75,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EE5FE31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AC0711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559E4E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0.015</w:t>
            </w:r>
            <w:r w:rsidRPr="00AC0711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  <w:tc>
          <w:tcPr>
            <w:tcW w:w="11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A6DD9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11694">
              <w:rPr>
                <w:rFonts w:ascii="Arial Narrow" w:hAnsi="Arial Narrow"/>
                <w:bCs/>
                <w:sz w:val="22"/>
                <w:szCs w:val="22"/>
              </w:rPr>
              <w:t>2, S</w:t>
            </w:r>
          </w:p>
        </w:tc>
      </w:tr>
      <w:tr w:rsidR="00D51D8A" w:rsidRPr="009B2015" w14:paraId="3E3DFAC7" w14:textId="77777777" w:rsidTr="00125E98">
        <w:tc>
          <w:tcPr>
            <w:tcW w:w="76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94C45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C87C3D">
              <w:rPr>
                <w:rFonts w:ascii="Arial Narrow" w:hAnsi="Arial Narrow"/>
                <w:bCs/>
                <w:sz w:val="16"/>
                <w:szCs w:val="16"/>
              </w:rPr>
              <w:t>K01-SAU-17-144</w:t>
            </w:r>
          </w:p>
        </w:tc>
        <w:tc>
          <w:tcPr>
            <w:tcW w:w="50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3C6231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 w:rsidRPr="00B60327">
              <w:rPr>
                <w:rFonts w:ascii="Arial Narrow" w:hAnsi="Arial Narrow"/>
                <w:bCs/>
                <w:szCs w:val="20"/>
              </w:rPr>
              <w:t>2017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8FDAE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B60327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3CE89D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58BE65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191F6D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3103F2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117924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1542AD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3A3856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4FD3CB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407C40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2104AC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711197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3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114A2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EE0A33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EE0A33">
              <w:rPr>
                <w:rFonts w:ascii="Arial Narrow" w:hAnsi="Arial Narrow"/>
                <w:bCs/>
                <w:sz w:val="22"/>
                <w:szCs w:val="22"/>
              </w:rPr>
              <w:t>.25/4.75,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057555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AC0711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7114B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07EC2">
              <w:rPr>
                <w:rFonts w:ascii="Arial Narrow" w:hAnsi="Arial Narrow"/>
                <w:bCs/>
                <w:sz w:val="22"/>
                <w:szCs w:val="22"/>
              </w:rPr>
              <w:t>0.015, S</w:t>
            </w:r>
          </w:p>
        </w:tc>
        <w:tc>
          <w:tcPr>
            <w:tcW w:w="11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356A5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11694">
              <w:rPr>
                <w:rFonts w:ascii="Arial Narrow" w:hAnsi="Arial Narrow"/>
                <w:bCs/>
                <w:sz w:val="22"/>
                <w:szCs w:val="22"/>
              </w:rPr>
              <w:t>2, S</w:t>
            </w:r>
          </w:p>
        </w:tc>
      </w:tr>
      <w:tr w:rsidR="00D51D8A" w:rsidRPr="009B2015" w14:paraId="7B2EBD7D" w14:textId="77777777" w:rsidTr="00125E98">
        <w:tc>
          <w:tcPr>
            <w:tcW w:w="76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CA765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B477EB">
              <w:rPr>
                <w:rFonts w:ascii="Arial Narrow" w:hAnsi="Arial Narrow"/>
                <w:bCs/>
                <w:sz w:val="16"/>
                <w:szCs w:val="16"/>
              </w:rPr>
              <w:t>K01-SAU-1</w:t>
            </w:r>
            <w:r>
              <w:rPr>
                <w:rFonts w:ascii="Arial Narrow" w:hAnsi="Arial Narrow"/>
                <w:bCs/>
                <w:sz w:val="16"/>
                <w:szCs w:val="16"/>
              </w:rPr>
              <w:t>8</w:t>
            </w:r>
            <w:r w:rsidRPr="00B477EB">
              <w:rPr>
                <w:rFonts w:ascii="Arial Narrow" w:hAnsi="Arial Narrow"/>
                <w:bCs/>
                <w:sz w:val="16"/>
                <w:szCs w:val="16"/>
              </w:rPr>
              <w:t>-</w:t>
            </w:r>
            <w:r>
              <w:rPr>
                <w:rFonts w:ascii="Arial Narrow" w:hAnsi="Arial Narrow"/>
                <w:bCs/>
                <w:sz w:val="16"/>
                <w:szCs w:val="16"/>
              </w:rPr>
              <w:t>012</w:t>
            </w:r>
          </w:p>
        </w:tc>
        <w:tc>
          <w:tcPr>
            <w:tcW w:w="50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2ABD7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 w:rsidRPr="00B60327">
              <w:rPr>
                <w:rFonts w:ascii="Arial Narrow" w:hAnsi="Arial Narrow"/>
                <w:bCs/>
                <w:szCs w:val="20"/>
              </w:rPr>
              <w:t>2018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B3AB1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B60327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5B76CFE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8DD2BB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191F6D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7E38E8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117924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FDEE88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3A3856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58B013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407C40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0BB99F1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711197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3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0D740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EE0A33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EE0A33">
              <w:rPr>
                <w:rFonts w:ascii="Arial Narrow" w:hAnsi="Arial Narrow"/>
                <w:bCs/>
                <w:sz w:val="22"/>
                <w:szCs w:val="22"/>
              </w:rPr>
              <w:t>.25/4.75,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729740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AC0711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552CE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07EC2">
              <w:rPr>
                <w:rFonts w:ascii="Arial Narrow" w:hAnsi="Arial Narrow"/>
                <w:bCs/>
                <w:sz w:val="22"/>
                <w:szCs w:val="22"/>
              </w:rPr>
              <w:t>0.015, S</w:t>
            </w:r>
          </w:p>
        </w:tc>
        <w:tc>
          <w:tcPr>
            <w:tcW w:w="11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A947A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11694">
              <w:rPr>
                <w:rFonts w:ascii="Arial Narrow" w:hAnsi="Arial Narrow"/>
                <w:bCs/>
                <w:sz w:val="22"/>
                <w:szCs w:val="22"/>
              </w:rPr>
              <w:t>1, S</w:t>
            </w:r>
          </w:p>
        </w:tc>
      </w:tr>
      <w:tr w:rsidR="00D51D8A" w:rsidRPr="009B2015" w14:paraId="784F4E53" w14:textId="77777777" w:rsidTr="00125E98">
        <w:tc>
          <w:tcPr>
            <w:tcW w:w="765" w:type="dxa"/>
            <w:shd w:val="clear" w:color="auto" w:fill="auto"/>
            <w:tcMar>
              <w:left w:w="57" w:type="dxa"/>
              <w:right w:w="57" w:type="dxa"/>
            </w:tcMar>
          </w:tcPr>
          <w:p w14:paraId="4B284CD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429D2">
              <w:rPr>
                <w:rFonts w:ascii="Arial Narrow" w:hAnsi="Arial Narrow"/>
                <w:bCs/>
                <w:sz w:val="16"/>
                <w:szCs w:val="16"/>
              </w:rPr>
              <w:t>K01-SAU-18-0</w:t>
            </w:r>
            <w:r>
              <w:rPr>
                <w:rFonts w:ascii="Arial Narrow" w:hAnsi="Arial Narrow"/>
                <w:bCs/>
                <w:sz w:val="16"/>
                <w:szCs w:val="16"/>
              </w:rPr>
              <w:t>25</w:t>
            </w:r>
          </w:p>
        </w:tc>
        <w:tc>
          <w:tcPr>
            <w:tcW w:w="50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1975D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 w:rsidRPr="00B60327">
              <w:rPr>
                <w:rFonts w:ascii="Arial Narrow" w:hAnsi="Arial Narrow"/>
                <w:bCs/>
                <w:szCs w:val="20"/>
              </w:rPr>
              <w:t>2018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CB158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B60327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D065E2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8578E4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191F6D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1FB3BC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117924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E30006D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3A3856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728D40F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407C40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0024F1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32</w:t>
            </w:r>
            <w:r w:rsidRPr="00711197">
              <w:rPr>
                <w:rFonts w:ascii="Arial Narrow" w:hAnsi="Arial Narrow"/>
                <w:bCs/>
                <w:sz w:val="22"/>
                <w:szCs w:val="22"/>
              </w:rPr>
              <w:t>, R</w:t>
            </w:r>
          </w:p>
        </w:tc>
        <w:tc>
          <w:tcPr>
            <w:tcW w:w="13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A1463A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EE0A33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EE0A33">
              <w:rPr>
                <w:rFonts w:ascii="Arial Narrow" w:hAnsi="Arial Narrow"/>
                <w:bCs/>
                <w:sz w:val="22"/>
                <w:szCs w:val="22"/>
              </w:rPr>
              <w:t>.25/4.75,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D0FF83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AC0711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28B2F57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7200A">
              <w:rPr>
                <w:rFonts w:ascii="Arial Narrow" w:hAnsi="Arial Narrow"/>
                <w:bCs/>
                <w:sz w:val="22"/>
                <w:szCs w:val="22"/>
              </w:rPr>
              <w:t>16, R</w:t>
            </w:r>
          </w:p>
        </w:tc>
        <w:tc>
          <w:tcPr>
            <w:tcW w:w="11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8047C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11694">
              <w:rPr>
                <w:rFonts w:ascii="Arial Narrow" w:hAnsi="Arial Narrow"/>
                <w:bCs/>
                <w:sz w:val="22"/>
                <w:szCs w:val="22"/>
              </w:rPr>
              <w:t>1, S</w:t>
            </w:r>
          </w:p>
        </w:tc>
      </w:tr>
      <w:tr w:rsidR="00D51D8A" w:rsidRPr="009B2015" w14:paraId="286FA9EE" w14:textId="77777777" w:rsidTr="00125E98">
        <w:tc>
          <w:tcPr>
            <w:tcW w:w="765" w:type="dxa"/>
            <w:shd w:val="clear" w:color="auto" w:fill="auto"/>
            <w:tcMar>
              <w:left w:w="57" w:type="dxa"/>
              <w:right w:w="57" w:type="dxa"/>
            </w:tcMar>
          </w:tcPr>
          <w:p w14:paraId="15E4DCAE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429D2">
              <w:rPr>
                <w:rFonts w:ascii="Arial Narrow" w:hAnsi="Arial Narrow"/>
                <w:bCs/>
                <w:sz w:val="16"/>
                <w:szCs w:val="16"/>
              </w:rPr>
              <w:t>K01-SAU-18-0</w:t>
            </w:r>
            <w:r>
              <w:rPr>
                <w:rFonts w:ascii="Arial Narrow" w:hAnsi="Arial Narrow"/>
                <w:bCs/>
                <w:sz w:val="16"/>
                <w:szCs w:val="16"/>
              </w:rPr>
              <w:t>66</w:t>
            </w:r>
          </w:p>
        </w:tc>
        <w:tc>
          <w:tcPr>
            <w:tcW w:w="50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F2B27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 w:rsidRPr="00B60327">
              <w:rPr>
                <w:rFonts w:ascii="Arial Narrow" w:hAnsi="Arial Narrow"/>
                <w:bCs/>
                <w:szCs w:val="20"/>
              </w:rPr>
              <w:t>2018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B53C0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B60327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7CB8B6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32,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6AF486F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191F6D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D7A7A4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117924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EB1D93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3A3856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47E73AF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407C40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0CCE1F1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32</w:t>
            </w:r>
            <w:r w:rsidRPr="00711197">
              <w:rPr>
                <w:rFonts w:ascii="Arial Narrow" w:hAnsi="Arial Narrow"/>
                <w:bCs/>
                <w:sz w:val="22"/>
                <w:szCs w:val="22"/>
              </w:rPr>
              <w:t>, R</w:t>
            </w:r>
          </w:p>
        </w:tc>
        <w:tc>
          <w:tcPr>
            <w:tcW w:w="13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8AF3B8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9426C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426CC">
              <w:rPr>
                <w:rFonts w:ascii="Arial Narrow" w:hAnsi="Arial Narrow"/>
                <w:bCs/>
                <w:sz w:val="22"/>
                <w:szCs w:val="22"/>
              </w:rPr>
              <w:t>.12/2.37, S</w:t>
            </w:r>
          </w:p>
        </w:tc>
        <w:tc>
          <w:tcPr>
            <w:tcW w:w="102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FB4AF30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AC0711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B19A01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828AC">
              <w:rPr>
                <w:rFonts w:ascii="Arial Narrow" w:hAnsi="Arial Narrow"/>
                <w:bCs/>
                <w:sz w:val="22"/>
                <w:szCs w:val="22"/>
              </w:rPr>
              <w:t>0.015, S</w:t>
            </w:r>
          </w:p>
        </w:tc>
        <w:tc>
          <w:tcPr>
            <w:tcW w:w="11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6E02D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11694">
              <w:rPr>
                <w:rFonts w:ascii="Arial Narrow" w:hAnsi="Arial Narrow"/>
                <w:bCs/>
                <w:sz w:val="22"/>
                <w:szCs w:val="22"/>
              </w:rPr>
              <w:t>2, S</w:t>
            </w:r>
          </w:p>
        </w:tc>
      </w:tr>
      <w:tr w:rsidR="00D51D8A" w:rsidRPr="009B2015" w14:paraId="1BC1CA21" w14:textId="77777777" w:rsidTr="00125E98">
        <w:tc>
          <w:tcPr>
            <w:tcW w:w="765" w:type="dxa"/>
            <w:shd w:val="clear" w:color="auto" w:fill="auto"/>
            <w:tcMar>
              <w:left w:w="57" w:type="dxa"/>
              <w:right w:w="57" w:type="dxa"/>
            </w:tcMar>
          </w:tcPr>
          <w:p w14:paraId="5ED6CF4C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429D2">
              <w:rPr>
                <w:rFonts w:ascii="Arial Narrow" w:hAnsi="Arial Narrow"/>
                <w:bCs/>
                <w:sz w:val="16"/>
                <w:szCs w:val="16"/>
              </w:rPr>
              <w:t>K01-SAU-1</w:t>
            </w:r>
            <w:r>
              <w:rPr>
                <w:rFonts w:ascii="Arial Narrow" w:hAnsi="Arial Narrow"/>
                <w:bCs/>
                <w:sz w:val="16"/>
                <w:szCs w:val="16"/>
              </w:rPr>
              <w:t>9</w:t>
            </w:r>
            <w:r w:rsidRPr="007429D2">
              <w:rPr>
                <w:rFonts w:ascii="Arial Narrow" w:hAnsi="Arial Narrow"/>
                <w:bCs/>
                <w:sz w:val="16"/>
                <w:szCs w:val="16"/>
              </w:rPr>
              <w:t>-</w:t>
            </w:r>
            <w:r>
              <w:rPr>
                <w:rFonts w:ascii="Arial Narrow" w:hAnsi="Arial Narrow"/>
                <w:bCs/>
                <w:sz w:val="16"/>
                <w:szCs w:val="16"/>
              </w:rPr>
              <w:t>184</w:t>
            </w:r>
          </w:p>
        </w:tc>
        <w:tc>
          <w:tcPr>
            <w:tcW w:w="50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DB8D8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r w:rsidRPr="00B60327">
              <w:rPr>
                <w:rFonts w:ascii="Arial Narrow" w:hAnsi="Arial Narrow"/>
                <w:bCs/>
                <w:szCs w:val="20"/>
              </w:rPr>
              <w:t>2019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D10B4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Cs w:val="20"/>
              </w:rPr>
            </w:pPr>
            <w:proofErr w:type="spellStart"/>
            <w:r w:rsidRPr="00B60327">
              <w:rPr>
                <w:rFonts w:ascii="Arial Narrow" w:hAnsi="Arial Narrow"/>
                <w:bCs/>
                <w:szCs w:val="20"/>
              </w:rPr>
              <w:t>hVISA</w:t>
            </w:r>
            <w:proofErr w:type="spellEnd"/>
          </w:p>
        </w:tc>
        <w:tc>
          <w:tcPr>
            <w:tcW w:w="1190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04AA3BE6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11C89444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191F6D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56ECA089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117924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D78B93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0.25, S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3E125E25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407C40">
              <w:rPr>
                <w:rFonts w:ascii="Arial Narrow" w:hAnsi="Arial Narrow"/>
                <w:bCs/>
                <w:sz w:val="22"/>
                <w:szCs w:val="22"/>
              </w:rPr>
              <w:t>&gt;64, R</w:t>
            </w:r>
          </w:p>
        </w:tc>
        <w:tc>
          <w:tcPr>
            <w:tcW w:w="1191" w:type="dxa"/>
            <w:shd w:val="clear" w:color="auto" w:fill="E5B8B7" w:themeFill="accent2" w:themeFillTint="66"/>
            <w:tcMar>
              <w:left w:w="57" w:type="dxa"/>
              <w:right w:w="57" w:type="dxa"/>
            </w:tcMar>
            <w:vAlign w:val="center"/>
          </w:tcPr>
          <w:p w14:paraId="61B27FD1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711197">
              <w:rPr>
                <w:rFonts w:ascii="Arial Narrow" w:hAnsi="Arial Narrow"/>
                <w:bCs/>
                <w:sz w:val="22"/>
                <w:szCs w:val="22"/>
              </w:rPr>
              <w:t>64, R</w:t>
            </w:r>
          </w:p>
        </w:tc>
        <w:tc>
          <w:tcPr>
            <w:tcW w:w="13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DE4E9E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9426CC">
              <w:rPr>
                <w:rFonts w:ascii="Arial Narrow" w:hAnsi="Arial Narrow" w:hint="eastAsia"/>
                <w:bCs/>
                <w:sz w:val="22"/>
                <w:szCs w:val="22"/>
              </w:rPr>
              <w:t>0</w:t>
            </w:r>
            <w:r w:rsidRPr="009426CC">
              <w:rPr>
                <w:rFonts w:ascii="Arial Narrow" w:hAnsi="Arial Narrow"/>
                <w:bCs/>
                <w:sz w:val="22"/>
                <w:szCs w:val="22"/>
              </w:rPr>
              <w:t>.12/2.37, S</w:t>
            </w:r>
          </w:p>
        </w:tc>
        <w:tc>
          <w:tcPr>
            <w:tcW w:w="102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7AC722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87C3D">
              <w:rPr>
                <w:rFonts w:ascii="Arial Narrow" w:hAnsi="Arial Narrow"/>
                <w:bCs/>
                <w:sz w:val="22"/>
                <w:szCs w:val="22"/>
              </w:rPr>
              <w:t>1</w:t>
            </w:r>
            <w:r w:rsidRPr="00AC0711">
              <w:rPr>
                <w:rFonts w:ascii="Arial Narrow" w:hAnsi="Arial Narrow"/>
                <w:bCs/>
                <w:sz w:val="22"/>
                <w:szCs w:val="22"/>
              </w:rPr>
              <w:t>, S</w:t>
            </w:r>
          </w:p>
        </w:tc>
        <w:tc>
          <w:tcPr>
            <w:tcW w:w="11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3644FB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828AC">
              <w:rPr>
                <w:rFonts w:ascii="Arial Narrow" w:hAnsi="Arial Narrow"/>
                <w:bCs/>
                <w:sz w:val="22"/>
                <w:szCs w:val="22"/>
              </w:rPr>
              <w:t>0.015, S</w:t>
            </w:r>
          </w:p>
        </w:tc>
        <w:tc>
          <w:tcPr>
            <w:tcW w:w="11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014507" w14:textId="77777777" w:rsidR="00D51D8A" w:rsidRPr="00C87C3D" w:rsidRDefault="00D51D8A" w:rsidP="00125E98">
            <w:pPr>
              <w:widowControl/>
              <w:tabs>
                <w:tab w:val="left" w:pos="600"/>
              </w:tabs>
              <w:wordWrap/>
              <w:autoSpaceDE/>
              <w:autoSpaceDN/>
              <w:spacing w:after="20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11694">
              <w:rPr>
                <w:rFonts w:ascii="Arial Narrow" w:hAnsi="Arial Narrow"/>
                <w:bCs/>
                <w:sz w:val="22"/>
                <w:szCs w:val="22"/>
              </w:rPr>
              <w:t>2, S</w:t>
            </w:r>
          </w:p>
        </w:tc>
      </w:tr>
    </w:tbl>
    <w:p w14:paraId="22BF4CDC" w14:textId="77777777" w:rsidR="00D51D8A" w:rsidRDefault="00D51D8A" w:rsidP="00D51D8A">
      <w:pPr>
        <w:widowControl/>
        <w:tabs>
          <w:tab w:val="left" w:pos="600"/>
        </w:tabs>
        <w:wordWrap/>
        <w:autoSpaceDE/>
        <w:autoSpaceDN/>
        <w:spacing w:after="200" w:line="276" w:lineRule="auto"/>
        <w:rPr>
          <w:rFonts w:ascii="Times New Roman"/>
          <w:bCs/>
          <w:sz w:val="24"/>
        </w:rPr>
      </w:pPr>
    </w:p>
    <w:p w14:paraId="1FF4661F" w14:textId="77777777" w:rsidR="00D51D8A" w:rsidRDefault="00D51D8A" w:rsidP="00D51D8A">
      <w:pPr>
        <w:widowControl/>
        <w:tabs>
          <w:tab w:val="left" w:pos="600"/>
        </w:tabs>
        <w:wordWrap/>
        <w:autoSpaceDE/>
        <w:autoSpaceDN/>
        <w:spacing w:after="200" w:line="276" w:lineRule="auto"/>
        <w:rPr>
          <w:rFonts w:ascii="Times New Roman"/>
          <w:bCs/>
          <w:sz w:val="24"/>
        </w:rPr>
      </w:pPr>
    </w:p>
    <w:p w14:paraId="6CEFE087" w14:textId="6CEEE387" w:rsidR="006C59F4" w:rsidRPr="006C59F4" w:rsidRDefault="006C59F4" w:rsidP="00B459AE">
      <w:pPr>
        <w:widowControl/>
        <w:wordWrap/>
        <w:autoSpaceDE/>
        <w:autoSpaceDN/>
        <w:spacing w:after="200" w:line="276" w:lineRule="auto"/>
        <w:rPr>
          <w:rFonts w:ascii="Times New Roman" w:hint="eastAsia"/>
          <w:bCs/>
          <w:sz w:val="24"/>
        </w:rPr>
      </w:pPr>
    </w:p>
    <w:sectPr w:rsidR="006C59F4" w:rsidRPr="006C59F4" w:rsidSect="00B459AE">
      <w:footerReference w:type="default" r:id="rId8"/>
      <w:pgSz w:w="16838" w:h="11906" w:orient="landscape" w:code="9"/>
      <w:pgMar w:top="1440" w:right="1440" w:bottom="1440" w:left="1701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92C47" w14:textId="77777777" w:rsidR="00717D13" w:rsidRDefault="00717D13" w:rsidP="00BE0693">
      <w:r>
        <w:separator/>
      </w:r>
    </w:p>
  </w:endnote>
  <w:endnote w:type="continuationSeparator" w:id="0">
    <w:p w14:paraId="51A97307" w14:textId="77777777" w:rsidR="00717D13" w:rsidRDefault="00717D13" w:rsidP="00BE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052386"/>
      <w:docPartObj>
        <w:docPartGallery w:val="Page Numbers (Bottom of Page)"/>
        <w:docPartUnique/>
      </w:docPartObj>
    </w:sdtPr>
    <w:sdtEndPr/>
    <w:sdtContent>
      <w:p w14:paraId="453D4B0C" w14:textId="449337CB" w:rsidR="00522BAB" w:rsidRDefault="00522B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9AE" w:rsidRPr="00B459AE">
          <w:rPr>
            <w:noProof/>
            <w:lang w:val="ko-KR"/>
          </w:rPr>
          <w:t>2</w:t>
        </w:r>
        <w:r>
          <w:fldChar w:fldCharType="end"/>
        </w:r>
      </w:p>
    </w:sdtContent>
  </w:sdt>
  <w:p w14:paraId="5CD1C121" w14:textId="77777777" w:rsidR="00522BAB" w:rsidRDefault="00522BA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9F442" w14:textId="77777777" w:rsidR="00717D13" w:rsidRDefault="00717D13" w:rsidP="00BE0693">
      <w:r>
        <w:separator/>
      </w:r>
    </w:p>
  </w:footnote>
  <w:footnote w:type="continuationSeparator" w:id="0">
    <w:p w14:paraId="0FC8B256" w14:textId="77777777" w:rsidR="00717D13" w:rsidRDefault="00717D13" w:rsidP="00BE0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DB7"/>
    <w:multiLevelType w:val="hybridMultilevel"/>
    <w:tmpl w:val="A19C80FE"/>
    <w:lvl w:ilvl="0" w:tplc="FF945D8E">
      <w:start w:val="2"/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4BA021D"/>
    <w:multiLevelType w:val="hybridMultilevel"/>
    <w:tmpl w:val="EE82836A"/>
    <w:lvl w:ilvl="0" w:tplc="2F2638FE">
      <w:start w:val="1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B737554"/>
    <w:multiLevelType w:val="hybridMultilevel"/>
    <w:tmpl w:val="C534F972"/>
    <w:lvl w:ilvl="0" w:tplc="27CAC5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DA57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7CC7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1A7E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2E4A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3802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9678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C4B0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5C15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B208F"/>
    <w:multiLevelType w:val="hybridMultilevel"/>
    <w:tmpl w:val="B00C2AB4"/>
    <w:lvl w:ilvl="0" w:tplc="4FACE25E">
      <w:numFmt w:val="bullet"/>
      <w:lvlText w:val="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3801A34"/>
    <w:multiLevelType w:val="hybridMultilevel"/>
    <w:tmpl w:val="F3E657FA"/>
    <w:lvl w:ilvl="0" w:tplc="93BE42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607F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F662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86E1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62B7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8877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E8C3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02E6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581D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92F9D"/>
    <w:multiLevelType w:val="hybridMultilevel"/>
    <w:tmpl w:val="BCB4B9E8"/>
    <w:lvl w:ilvl="0" w:tplc="75E692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36EC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C8A9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66D9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2EBA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9814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02F2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C4BC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8AC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81CAD"/>
    <w:multiLevelType w:val="hybridMultilevel"/>
    <w:tmpl w:val="872AF8C4"/>
    <w:lvl w:ilvl="0" w:tplc="3E8E3318">
      <w:start w:val="1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DD21C46"/>
    <w:multiLevelType w:val="hybridMultilevel"/>
    <w:tmpl w:val="A32431C6"/>
    <w:lvl w:ilvl="0" w:tplc="E6922CF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E5474EA"/>
    <w:multiLevelType w:val="hybridMultilevel"/>
    <w:tmpl w:val="8C1A3D68"/>
    <w:lvl w:ilvl="0" w:tplc="815C175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B626097"/>
    <w:multiLevelType w:val="hybridMultilevel"/>
    <w:tmpl w:val="AA74C492"/>
    <w:lvl w:ilvl="0" w:tplc="A864B4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CE53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BA0A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2471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2691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ACE8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92C7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C8E1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D43B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72699"/>
    <w:multiLevelType w:val="hybridMultilevel"/>
    <w:tmpl w:val="16E6F6A4"/>
    <w:lvl w:ilvl="0" w:tplc="5DB8D5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1006009"/>
    <w:multiLevelType w:val="hybridMultilevel"/>
    <w:tmpl w:val="E89ADBA4"/>
    <w:lvl w:ilvl="0" w:tplc="CA7ECA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ECA9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52AE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BAA2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D011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3C92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D6C6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8E7F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DC11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6A5B58"/>
    <w:multiLevelType w:val="hybridMultilevel"/>
    <w:tmpl w:val="FFA61C72"/>
    <w:lvl w:ilvl="0" w:tplc="C090CF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20B6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027A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22CB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CA05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C06E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2D1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7C4A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A4F3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897945"/>
    <w:multiLevelType w:val="hybridMultilevel"/>
    <w:tmpl w:val="45A668A0"/>
    <w:lvl w:ilvl="0" w:tplc="230029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00F9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604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476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5C5B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6A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A8E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C830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5AE6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13"/>
  </w:num>
  <w:num w:numId="7">
    <w:abstractNumId w:val="12"/>
  </w:num>
  <w:num w:numId="8">
    <w:abstractNumId w:val="10"/>
  </w:num>
  <w:num w:numId="9">
    <w:abstractNumId w:val="7"/>
  </w:num>
  <w:num w:numId="10">
    <w:abstractNumId w:val="8"/>
  </w:num>
  <w:num w:numId="11">
    <w:abstractNumId w:val="1"/>
  </w:num>
  <w:num w:numId="12">
    <w:abstractNumId w:val="6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xtrA0MTQzN7QwNTZV0lEKTi0uzszPAykwNKoFABlOvKw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ical Infectious Diseases-smc&lt;/Style&gt;&lt;LeftDelim&gt;{&lt;/LeftDelim&gt;&lt;RightDelim&gt;}&lt;/RightDelim&gt;&lt;FontName&gt;바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fwtvtwzpfzpce0fd5xvz5355szxtez202e&quot;&gt;hVISA, VISA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/record-ids&gt;&lt;/item&gt;&lt;/Libraries&gt;"/>
  </w:docVars>
  <w:rsids>
    <w:rsidRoot w:val="00716527"/>
    <w:rsid w:val="000005A8"/>
    <w:rsid w:val="00005098"/>
    <w:rsid w:val="000107D5"/>
    <w:rsid w:val="00011B19"/>
    <w:rsid w:val="000131DF"/>
    <w:rsid w:val="00014D04"/>
    <w:rsid w:val="000168EF"/>
    <w:rsid w:val="00016E5F"/>
    <w:rsid w:val="00017292"/>
    <w:rsid w:val="00017479"/>
    <w:rsid w:val="00020DD1"/>
    <w:rsid w:val="00022030"/>
    <w:rsid w:val="000240AD"/>
    <w:rsid w:val="0002705E"/>
    <w:rsid w:val="00030F04"/>
    <w:rsid w:val="000334D6"/>
    <w:rsid w:val="00033F09"/>
    <w:rsid w:val="00034EA5"/>
    <w:rsid w:val="00040387"/>
    <w:rsid w:val="00043BB2"/>
    <w:rsid w:val="00043D33"/>
    <w:rsid w:val="000440A7"/>
    <w:rsid w:val="000452BE"/>
    <w:rsid w:val="000454AA"/>
    <w:rsid w:val="0005308C"/>
    <w:rsid w:val="00056BF3"/>
    <w:rsid w:val="000604BD"/>
    <w:rsid w:val="00063483"/>
    <w:rsid w:val="00066D19"/>
    <w:rsid w:val="00080B0C"/>
    <w:rsid w:val="00081A6E"/>
    <w:rsid w:val="00081EFA"/>
    <w:rsid w:val="000848FA"/>
    <w:rsid w:val="00086CA7"/>
    <w:rsid w:val="0009138A"/>
    <w:rsid w:val="00097B7A"/>
    <w:rsid w:val="000A1F1F"/>
    <w:rsid w:val="000A269E"/>
    <w:rsid w:val="000A4AB3"/>
    <w:rsid w:val="000A57A5"/>
    <w:rsid w:val="000A7221"/>
    <w:rsid w:val="000A7F17"/>
    <w:rsid w:val="000B3929"/>
    <w:rsid w:val="000B491F"/>
    <w:rsid w:val="000C229E"/>
    <w:rsid w:val="000C2EA1"/>
    <w:rsid w:val="000C4427"/>
    <w:rsid w:val="000C4BD2"/>
    <w:rsid w:val="000D0885"/>
    <w:rsid w:val="000D24BD"/>
    <w:rsid w:val="000D2DDA"/>
    <w:rsid w:val="000D39CD"/>
    <w:rsid w:val="000D724E"/>
    <w:rsid w:val="000E052A"/>
    <w:rsid w:val="000E0761"/>
    <w:rsid w:val="000E62A6"/>
    <w:rsid w:val="000E62D5"/>
    <w:rsid w:val="000E6D5E"/>
    <w:rsid w:val="000F005B"/>
    <w:rsid w:val="000F0A03"/>
    <w:rsid w:val="000F1935"/>
    <w:rsid w:val="000F2BB5"/>
    <w:rsid w:val="000F3CDA"/>
    <w:rsid w:val="000F4187"/>
    <w:rsid w:val="00100638"/>
    <w:rsid w:val="0010076A"/>
    <w:rsid w:val="001018F6"/>
    <w:rsid w:val="001068F5"/>
    <w:rsid w:val="001129BD"/>
    <w:rsid w:val="001136C6"/>
    <w:rsid w:val="001137F9"/>
    <w:rsid w:val="0011432F"/>
    <w:rsid w:val="00117263"/>
    <w:rsid w:val="00121383"/>
    <w:rsid w:val="0012146E"/>
    <w:rsid w:val="00123873"/>
    <w:rsid w:val="00125E98"/>
    <w:rsid w:val="00127E96"/>
    <w:rsid w:val="00133681"/>
    <w:rsid w:val="00136ECF"/>
    <w:rsid w:val="00137126"/>
    <w:rsid w:val="00141A94"/>
    <w:rsid w:val="0014206A"/>
    <w:rsid w:val="0014257E"/>
    <w:rsid w:val="001440DE"/>
    <w:rsid w:val="00144360"/>
    <w:rsid w:val="00146A18"/>
    <w:rsid w:val="001513AA"/>
    <w:rsid w:val="00156411"/>
    <w:rsid w:val="0016168C"/>
    <w:rsid w:val="00161A40"/>
    <w:rsid w:val="001649E0"/>
    <w:rsid w:val="00166C90"/>
    <w:rsid w:val="00167544"/>
    <w:rsid w:val="00167943"/>
    <w:rsid w:val="00173296"/>
    <w:rsid w:val="00182468"/>
    <w:rsid w:val="00182523"/>
    <w:rsid w:val="001933AD"/>
    <w:rsid w:val="001959B6"/>
    <w:rsid w:val="001966A1"/>
    <w:rsid w:val="001A022D"/>
    <w:rsid w:val="001A361B"/>
    <w:rsid w:val="001A6DFC"/>
    <w:rsid w:val="001B3C58"/>
    <w:rsid w:val="001B6AFE"/>
    <w:rsid w:val="001B6D2D"/>
    <w:rsid w:val="001C11EC"/>
    <w:rsid w:val="001C2301"/>
    <w:rsid w:val="001C2F9D"/>
    <w:rsid w:val="001C5D04"/>
    <w:rsid w:val="001C71EC"/>
    <w:rsid w:val="001E1EED"/>
    <w:rsid w:val="001E3B43"/>
    <w:rsid w:val="001E5949"/>
    <w:rsid w:val="001E612E"/>
    <w:rsid w:val="001E7C63"/>
    <w:rsid w:val="001E7C9D"/>
    <w:rsid w:val="001F2286"/>
    <w:rsid w:val="001F3648"/>
    <w:rsid w:val="001F3EF8"/>
    <w:rsid w:val="001F77E7"/>
    <w:rsid w:val="00202E66"/>
    <w:rsid w:val="0020317E"/>
    <w:rsid w:val="0020529F"/>
    <w:rsid w:val="0020634A"/>
    <w:rsid w:val="002064B3"/>
    <w:rsid w:val="00210AF9"/>
    <w:rsid w:val="00211694"/>
    <w:rsid w:val="002129E4"/>
    <w:rsid w:val="0021442D"/>
    <w:rsid w:val="00215B33"/>
    <w:rsid w:val="00215BB9"/>
    <w:rsid w:val="002165A6"/>
    <w:rsid w:val="00216898"/>
    <w:rsid w:val="00221F96"/>
    <w:rsid w:val="002250D1"/>
    <w:rsid w:val="00231A75"/>
    <w:rsid w:val="0023235D"/>
    <w:rsid w:val="0023503F"/>
    <w:rsid w:val="00252EBB"/>
    <w:rsid w:val="00254D06"/>
    <w:rsid w:val="00254EBA"/>
    <w:rsid w:val="00256987"/>
    <w:rsid w:val="002572B3"/>
    <w:rsid w:val="00260004"/>
    <w:rsid w:val="002658B6"/>
    <w:rsid w:val="00274E26"/>
    <w:rsid w:val="00280E0B"/>
    <w:rsid w:val="00284DAE"/>
    <w:rsid w:val="002868BF"/>
    <w:rsid w:val="00287434"/>
    <w:rsid w:val="002944F9"/>
    <w:rsid w:val="0029486D"/>
    <w:rsid w:val="00297A77"/>
    <w:rsid w:val="002A011D"/>
    <w:rsid w:val="002A0ED1"/>
    <w:rsid w:val="002A42E5"/>
    <w:rsid w:val="002A6D53"/>
    <w:rsid w:val="002B1F1B"/>
    <w:rsid w:val="002B3304"/>
    <w:rsid w:val="002B4E07"/>
    <w:rsid w:val="002B67A5"/>
    <w:rsid w:val="002C0147"/>
    <w:rsid w:val="002C3C97"/>
    <w:rsid w:val="002C6127"/>
    <w:rsid w:val="002D0622"/>
    <w:rsid w:val="002D170D"/>
    <w:rsid w:val="002D3225"/>
    <w:rsid w:val="002D3DD9"/>
    <w:rsid w:val="002D4D98"/>
    <w:rsid w:val="002D70C3"/>
    <w:rsid w:val="002D7AEE"/>
    <w:rsid w:val="002E5702"/>
    <w:rsid w:val="002E64CD"/>
    <w:rsid w:val="002F01B2"/>
    <w:rsid w:val="002F1239"/>
    <w:rsid w:val="002F15B9"/>
    <w:rsid w:val="0030260D"/>
    <w:rsid w:val="003108DC"/>
    <w:rsid w:val="0032135E"/>
    <w:rsid w:val="003262E6"/>
    <w:rsid w:val="0032667B"/>
    <w:rsid w:val="0033006F"/>
    <w:rsid w:val="00330B2B"/>
    <w:rsid w:val="00332CF9"/>
    <w:rsid w:val="00337104"/>
    <w:rsid w:val="003463E3"/>
    <w:rsid w:val="0034691A"/>
    <w:rsid w:val="00352AB7"/>
    <w:rsid w:val="00357A2A"/>
    <w:rsid w:val="0036202E"/>
    <w:rsid w:val="003739E1"/>
    <w:rsid w:val="003763E7"/>
    <w:rsid w:val="00376D37"/>
    <w:rsid w:val="003773D8"/>
    <w:rsid w:val="00377486"/>
    <w:rsid w:val="0037770C"/>
    <w:rsid w:val="00381DB9"/>
    <w:rsid w:val="0038216A"/>
    <w:rsid w:val="00386F13"/>
    <w:rsid w:val="00390346"/>
    <w:rsid w:val="00391992"/>
    <w:rsid w:val="003922D4"/>
    <w:rsid w:val="00394C77"/>
    <w:rsid w:val="003A0528"/>
    <w:rsid w:val="003A0B35"/>
    <w:rsid w:val="003A0B6E"/>
    <w:rsid w:val="003A0D16"/>
    <w:rsid w:val="003A0E9C"/>
    <w:rsid w:val="003B03BF"/>
    <w:rsid w:val="003B0C6F"/>
    <w:rsid w:val="003B40FE"/>
    <w:rsid w:val="003B736E"/>
    <w:rsid w:val="003C1892"/>
    <w:rsid w:val="003C555A"/>
    <w:rsid w:val="003C5585"/>
    <w:rsid w:val="003C5778"/>
    <w:rsid w:val="003C6994"/>
    <w:rsid w:val="003D0350"/>
    <w:rsid w:val="003D254D"/>
    <w:rsid w:val="003D305F"/>
    <w:rsid w:val="003D3A27"/>
    <w:rsid w:val="003D51A5"/>
    <w:rsid w:val="003D539B"/>
    <w:rsid w:val="003E3A56"/>
    <w:rsid w:val="003E6E42"/>
    <w:rsid w:val="003E7D40"/>
    <w:rsid w:val="003F01B3"/>
    <w:rsid w:val="003F1FC7"/>
    <w:rsid w:val="003F2BF1"/>
    <w:rsid w:val="003F4BA6"/>
    <w:rsid w:val="003F56B5"/>
    <w:rsid w:val="003F5F3D"/>
    <w:rsid w:val="004020D3"/>
    <w:rsid w:val="00413D75"/>
    <w:rsid w:val="004143AB"/>
    <w:rsid w:val="004144BF"/>
    <w:rsid w:val="00417BEF"/>
    <w:rsid w:val="004222BF"/>
    <w:rsid w:val="00426AA1"/>
    <w:rsid w:val="0042748B"/>
    <w:rsid w:val="00427B61"/>
    <w:rsid w:val="00432AF7"/>
    <w:rsid w:val="0043732F"/>
    <w:rsid w:val="00437425"/>
    <w:rsid w:val="0044167D"/>
    <w:rsid w:val="0044240A"/>
    <w:rsid w:val="004515E1"/>
    <w:rsid w:val="00452E3E"/>
    <w:rsid w:val="00453513"/>
    <w:rsid w:val="00453DD3"/>
    <w:rsid w:val="00457214"/>
    <w:rsid w:val="00461D3B"/>
    <w:rsid w:val="00462AEA"/>
    <w:rsid w:val="00467B44"/>
    <w:rsid w:val="0047041B"/>
    <w:rsid w:val="004756EB"/>
    <w:rsid w:val="00477102"/>
    <w:rsid w:val="004803BE"/>
    <w:rsid w:val="00480476"/>
    <w:rsid w:val="0048741B"/>
    <w:rsid w:val="00492ED6"/>
    <w:rsid w:val="0049552D"/>
    <w:rsid w:val="00497737"/>
    <w:rsid w:val="004A08F1"/>
    <w:rsid w:val="004A12BE"/>
    <w:rsid w:val="004A349C"/>
    <w:rsid w:val="004A4A63"/>
    <w:rsid w:val="004A6F5A"/>
    <w:rsid w:val="004A7871"/>
    <w:rsid w:val="004A7EF1"/>
    <w:rsid w:val="004B0F08"/>
    <w:rsid w:val="004B401B"/>
    <w:rsid w:val="004B5CB8"/>
    <w:rsid w:val="004B6FC9"/>
    <w:rsid w:val="004C0583"/>
    <w:rsid w:val="004C0656"/>
    <w:rsid w:val="004C0C13"/>
    <w:rsid w:val="004C1E46"/>
    <w:rsid w:val="004C21E1"/>
    <w:rsid w:val="004C5A49"/>
    <w:rsid w:val="004C7E3D"/>
    <w:rsid w:val="004D28AB"/>
    <w:rsid w:val="004D42F5"/>
    <w:rsid w:val="004D5395"/>
    <w:rsid w:val="004D7946"/>
    <w:rsid w:val="004E28A1"/>
    <w:rsid w:val="004E3284"/>
    <w:rsid w:val="004E3701"/>
    <w:rsid w:val="004F1B71"/>
    <w:rsid w:val="004F4544"/>
    <w:rsid w:val="00502FCC"/>
    <w:rsid w:val="00507B4F"/>
    <w:rsid w:val="005102C9"/>
    <w:rsid w:val="00514130"/>
    <w:rsid w:val="00517622"/>
    <w:rsid w:val="005179CB"/>
    <w:rsid w:val="00520705"/>
    <w:rsid w:val="0052161E"/>
    <w:rsid w:val="00522BAB"/>
    <w:rsid w:val="005245E3"/>
    <w:rsid w:val="00531AB1"/>
    <w:rsid w:val="00533372"/>
    <w:rsid w:val="00533EB4"/>
    <w:rsid w:val="00533F6A"/>
    <w:rsid w:val="005371B8"/>
    <w:rsid w:val="005416DA"/>
    <w:rsid w:val="0054672D"/>
    <w:rsid w:val="00550F4F"/>
    <w:rsid w:val="0055606D"/>
    <w:rsid w:val="005575DA"/>
    <w:rsid w:val="00560C0A"/>
    <w:rsid w:val="00562F0A"/>
    <w:rsid w:val="00567ADF"/>
    <w:rsid w:val="005705F6"/>
    <w:rsid w:val="0057139E"/>
    <w:rsid w:val="00572036"/>
    <w:rsid w:val="00581763"/>
    <w:rsid w:val="00581F99"/>
    <w:rsid w:val="0058327A"/>
    <w:rsid w:val="00583DBA"/>
    <w:rsid w:val="00587900"/>
    <w:rsid w:val="00587A62"/>
    <w:rsid w:val="00590855"/>
    <w:rsid w:val="005919F2"/>
    <w:rsid w:val="00592512"/>
    <w:rsid w:val="0059404F"/>
    <w:rsid w:val="00596506"/>
    <w:rsid w:val="0059783B"/>
    <w:rsid w:val="005A2621"/>
    <w:rsid w:val="005A3B4F"/>
    <w:rsid w:val="005A5E45"/>
    <w:rsid w:val="005B16FC"/>
    <w:rsid w:val="005B3366"/>
    <w:rsid w:val="005C2296"/>
    <w:rsid w:val="005C5518"/>
    <w:rsid w:val="005C6747"/>
    <w:rsid w:val="005D2578"/>
    <w:rsid w:val="005D356C"/>
    <w:rsid w:val="005D4DF7"/>
    <w:rsid w:val="005E05F8"/>
    <w:rsid w:val="005E0787"/>
    <w:rsid w:val="005E0D4B"/>
    <w:rsid w:val="005E1E8F"/>
    <w:rsid w:val="005E27F3"/>
    <w:rsid w:val="005E3D8C"/>
    <w:rsid w:val="005E557C"/>
    <w:rsid w:val="005F1207"/>
    <w:rsid w:val="005F1B17"/>
    <w:rsid w:val="005F4E3E"/>
    <w:rsid w:val="005F50A4"/>
    <w:rsid w:val="005F5D8E"/>
    <w:rsid w:val="005F79F9"/>
    <w:rsid w:val="00605722"/>
    <w:rsid w:val="006059DB"/>
    <w:rsid w:val="00607A1A"/>
    <w:rsid w:val="00617284"/>
    <w:rsid w:val="006206E6"/>
    <w:rsid w:val="00621A64"/>
    <w:rsid w:val="00621C4A"/>
    <w:rsid w:val="00624694"/>
    <w:rsid w:val="00625662"/>
    <w:rsid w:val="00630245"/>
    <w:rsid w:val="00630B82"/>
    <w:rsid w:val="006319B3"/>
    <w:rsid w:val="00633BFA"/>
    <w:rsid w:val="00634437"/>
    <w:rsid w:val="00635A6B"/>
    <w:rsid w:val="0063645B"/>
    <w:rsid w:val="00637CC9"/>
    <w:rsid w:val="00642AF5"/>
    <w:rsid w:val="00643DD2"/>
    <w:rsid w:val="00643F2D"/>
    <w:rsid w:val="006506FA"/>
    <w:rsid w:val="00651940"/>
    <w:rsid w:val="00651A6B"/>
    <w:rsid w:val="006545F3"/>
    <w:rsid w:val="0065608B"/>
    <w:rsid w:val="006606DF"/>
    <w:rsid w:val="00675FF5"/>
    <w:rsid w:val="006777FF"/>
    <w:rsid w:val="00677E48"/>
    <w:rsid w:val="00681655"/>
    <w:rsid w:val="00681E4E"/>
    <w:rsid w:val="006835CA"/>
    <w:rsid w:val="00690CA6"/>
    <w:rsid w:val="00693507"/>
    <w:rsid w:val="00695017"/>
    <w:rsid w:val="0069566C"/>
    <w:rsid w:val="0069593C"/>
    <w:rsid w:val="0069629B"/>
    <w:rsid w:val="006A3AE8"/>
    <w:rsid w:val="006A4736"/>
    <w:rsid w:val="006B0F6D"/>
    <w:rsid w:val="006B1278"/>
    <w:rsid w:val="006B5F94"/>
    <w:rsid w:val="006C28F4"/>
    <w:rsid w:val="006C59F4"/>
    <w:rsid w:val="006C5BF2"/>
    <w:rsid w:val="006C6984"/>
    <w:rsid w:val="006D1656"/>
    <w:rsid w:val="006D3827"/>
    <w:rsid w:val="006D479D"/>
    <w:rsid w:val="006D5F99"/>
    <w:rsid w:val="006D6B35"/>
    <w:rsid w:val="006D6ECB"/>
    <w:rsid w:val="006D7033"/>
    <w:rsid w:val="006E316F"/>
    <w:rsid w:val="006E3E79"/>
    <w:rsid w:val="006E43F4"/>
    <w:rsid w:val="006F0986"/>
    <w:rsid w:val="006F3398"/>
    <w:rsid w:val="006F5A2F"/>
    <w:rsid w:val="00702757"/>
    <w:rsid w:val="0070408A"/>
    <w:rsid w:val="00705A8C"/>
    <w:rsid w:val="007073D4"/>
    <w:rsid w:val="007079FA"/>
    <w:rsid w:val="007114A9"/>
    <w:rsid w:val="0071252E"/>
    <w:rsid w:val="00714843"/>
    <w:rsid w:val="00716527"/>
    <w:rsid w:val="00717D13"/>
    <w:rsid w:val="00722A67"/>
    <w:rsid w:val="00722BEE"/>
    <w:rsid w:val="0072737D"/>
    <w:rsid w:val="0072791B"/>
    <w:rsid w:val="007412F3"/>
    <w:rsid w:val="00742479"/>
    <w:rsid w:val="0074288D"/>
    <w:rsid w:val="00742C46"/>
    <w:rsid w:val="007457F6"/>
    <w:rsid w:val="00753948"/>
    <w:rsid w:val="00754AC7"/>
    <w:rsid w:val="00756732"/>
    <w:rsid w:val="00757969"/>
    <w:rsid w:val="00760F56"/>
    <w:rsid w:val="007627C0"/>
    <w:rsid w:val="00762CE0"/>
    <w:rsid w:val="00762F6D"/>
    <w:rsid w:val="0076423B"/>
    <w:rsid w:val="00766E79"/>
    <w:rsid w:val="00767749"/>
    <w:rsid w:val="00771B40"/>
    <w:rsid w:val="00774FF6"/>
    <w:rsid w:val="007753C8"/>
    <w:rsid w:val="00776B24"/>
    <w:rsid w:val="007805D9"/>
    <w:rsid w:val="007821F2"/>
    <w:rsid w:val="00783203"/>
    <w:rsid w:val="00784815"/>
    <w:rsid w:val="00784CAD"/>
    <w:rsid w:val="00785D23"/>
    <w:rsid w:val="0078685B"/>
    <w:rsid w:val="00787126"/>
    <w:rsid w:val="007944C3"/>
    <w:rsid w:val="007A258D"/>
    <w:rsid w:val="007A3AF3"/>
    <w:rsid w:val="007A42F2"/>
    <w:rsid w:val="007A6B21"/>
    <w:rsid w:val="007B394C"/>
    <w:rsid w:val="007B7C3F"/>
    <w:rsid w:val="007C4E53"/>
    <w:rsid w:val="007D0006"/>
    <w:rsid w:val="007D1C9A"/>
    <w:rsid w:val="007D28F9"/>
    <w:rsid w:val="007D3C1D"/>
    <w:rsid w:val="007D5465"/>
    <w:rsid w:val="007D57E4"/>
    <w:rsid w:val="007D620D"/>
    <w:rsid w:val="007E10A7"/>
    <w:rsid w:val="007E5EA8"/>
    <w:rsid w:val="007F47E3"/>
    <w:rsid w:val="007F515A"/>
    <w:rsid w:val="007F607A"/>
    <w:rsid w:val="00800BB9"/>
    <w:rsid w:val="00802D48"/>
    <w:rsid w:val="008035B8"/>
    <w:rsid w:val="00813B50"/>
    <w:rsid w:val="00821665"/>
    <w:rsid w:val="00821915"/>
    <w:rsid w:val="008252F1"/>
    <w:rsid w:val="00831DFA"/>
    <w:rsid w:val="008339B8"/>
    <w:rsid w:val="00833E50"/>
    <w:rsid w:val="008353F4"/>
    <w:rsid w:val="008357AF"/>
    <w:rsid w:val="008427C1"/>
    <w:rsid w:val="00843A06"/>
    <w:rsid w:val="00847EB0"/>
    <w:rsid w:val="0085246C"/>
    <w:rsid w:val="008526AF"/>
    <w:rsid w:val="00860E49"/>
    <w:rsid w:val="00861D49"/>
    <w:rsid w:val="00862680"/>
    <w:rsid w:val="00862EE9"/>
    <w:rsid w:val="00866A4B"/>
    <w:rsid w:val="00873A67"/>
    <w:rsid w:val="008773FA"/>
    <w:rsid w:val="00880EA6"/>
    <w:rsid w:val="00882ABF"/>
    <w:rsid w:val="00883A3C"/>
    <w:rsid w:val="00885C8C"/>
    <w:rsid w:val="00886362"/>
    <w:rsid w:val="008868DE"/>
    <w:rsid w:val="00894764"/>
    <w:rsid w:val="008955C8"/>
    <w:rsid w:val="008A1AC8"/>
    <w:rsid w:val="008A1DDC"/>
    <w:rsid w:val="008A6E98"/>
    <w:rsid w:val="008B41CF"/>
    <w:rsid w:val="008B4607"/>
    <w:rsid w:val="008B4C2C"/>
    <w:rsid w:val="008B5998"/>
    <w:rsid w:val="008B6764"/>
    <w:rsid w:val="008C45CE"/>
    <w:rsid w:val="008C61AB"/>
    <w:rsid w:val="008C6574"/>
    <w:rsid w:val="008D0A0A"/>
    <w:rsid w:val="008D2051"/>
    <w:rsid w:val="008D6CB7"/>
    <w:rsid w:val="008E0EC3"/>
    <w:rsid w:val="008E1606"/>
    <w:rsid w:val="008E2AD6"/>
    <w:rsid w:val="008E5194"/>
    <w:rsid w:val="008F0257"/>
    <w:rsid w:val="008F10EA"/>
    <w:rsid w:val="008F27B7"/>
    <w:rsid w:val="008F28E5"/>
    <w:rsid w:val="008F441A"/>
    <w:rsid w:val="008F46C7"/>
    <w:rsid w:val="008F7B4B"/>
    <w:rsid w:val="008F7D59"/>
    <w:rsid w:val="00902E7B"/>
    <w:rsid w:val="009069FE"/>
    <w:rsid w:val="00913149"/>
    <w:rsid w:val="00913511"/>
    <w:rsid w:val="00923D20"/>
    <w:rsid w:val="009255CD"/>
    <w:rsid w:val="00927D32"/>
    <w:rsid w:val="00930E4A"/>
    <w:rsid w:val="0093224B"/>
    <w:rsid w:val="0093282E"/>
    <w:rsid w:val="009404D6"/>
    <w:rsid w:val="00940BA0"/>
    <w:rsid w:val="00947BC7"/>
    <w:rsid w:val="00951DE0"/>
    <w:rsid w:val="00954916"/>
    <w:rsid w:val="00956488"/>
    <w:rsid w:val="00962961"/>
    <w:rsid w:val="00963071"/>
    <w:rsid w:val="00963A3F"/>
    <w:rsid w:val="0096755A"/>
    <w:rsid w:val="00972843"/>
    <w:rsid w:val="0097396F"/>
    <w:rsid w:val="009766F8"/>
    <w:rsid w:val="009805A4"/>
    <w:rsid w:val="009831D9"/>
    <w:rsid w:val="009844E5"/>
    <w:rsid w:val="00984EE1"/>
    <w:rsid w:val="00987C84"/>
    <w:rsid w:val="009923C4"/>
    <w:rsid w:val="0099312C"/>
    <w:rsid w:val="009A0A80"/>
    <w:rsid w:val="009A1617"/>
    <w:rsid w:val="009A5422"/>
    <w:rsid w:val="009A764E"/>
    <w:rsid w:val="009B0CF8"/>
    <w:rsid w:val="009B0E1F"/>
    <w:rsid w:val="009B2015"/>
    <w:rsid w:val="009B6C82"/>
    <w:rsid w:val="009C2F6C"/>
    <w:rsid w:val="009C6490"/>
    <w:rsid w:val="009D056C"/>
    <w:rsid w:val="009D29C3"/>
    <w:rsid w:val="009D4A1C"/>
    <w:rsid w:val="009D5CA6"/>
    <w:rsid w:val="009D6FB8"/>
    <w:rsid w:val="009D733F"/>
    <w:rsid w:val="009D7D89"/>
    <w:rsid w:val="009E0BFD"/>
    <w:rsid w:val="009E3D6E"/>
    <w:rsid w:val="009E45D3"/>
    <w:rsid w:val="009E742B"/>
    <w:rsid w:val="009F110B"/>
    <w:rsid w:val="009F2D63"/>
    <w:rsid w:val="009F4153"/>
    <w:rsid w:val="009F7185"/>
    <w:rsid w:val="00A0110D"/>
    <w:rsid w:val="00A1118A"/>
    <w:rsid w:val="00A130B4"/>
    <w:rsid w:val="00A15E10"/>
    <w:rsid w:val="00A224D3"/>
    <w:rsid w:val="00A276D1"/>
    <w:rsid w:val="00A317CF"/>
    <w:rsid w:val="00A32CC5"/>
    <w:rsid w:val="00A3323D"/>
    <w:rsid w:val="00A35AE8"/>
    <w:rsid w:val="00A4146A"/>
    <w:rsid w:val="00A426FA"/>
    <w:rsid w:val="00A42755"/>
    <w:rsid w:val="00A43EAD"/>
    <w:rsid w:val="00A460FA"/>
    <w:rsid w:val="00A47FE4"/>
    <w:rsid w:val="00A52822"/>
    <w:rsid w:val="00A52B4B"/>
    <w:rsid w:val="00A57132"/>
    <w:rsid w:val="00A57D78"/>
    <w:rsid w:val="00A60A13"/>
    <w:rsid w:val="00A64619"/>
    <w:rsid w:val="00A657DE"/>
    <w:rsid w:val="00A66ABB"/>
    <w:rsid w:val="00A7395C"/>
    <w:rsid w:val="00A8098D"/>
    <w:rsid w:val="00A81A52"/>
    <w:rsid w:val="00A9251B"/>
    <w:rsid w:val="00A92EF7"/>
    <w:rsid w:val="00A97122"/>
    <w:rsid w:val="00AA272F"/>
    <w:rsid w:val="00AA65BE"/>
    <w:rsid w:val="00AB05F5"/>
    <w:rsid w:val="00AB1737"/>
    <w:rsid w:val="00AB4E69"/>
    <w:rsid w:val="00AB5BB7"/>
    <w:rsid w:val="00AB7238"/>
    <w:rsid w:val="00AB756D"/>
    <w:rsid w:val="00AC0711"/>
    <w:rsid w:val="00AC0F21"/>
    <w:rsid w:val="00AC5E02"/>
    <w:rsid w:val="00AC639F"/>
    <w:rsid w:val="00AD00DE"/>
    <w:rsid w:val="00AD5EA3"/>
    <w:rsid w:val="00AD62EA"/>
    <w:rsid w:val="00AD75AE"/>
    <w:rsid w:val="00AE108D"/>
    <w:rsid w:val="00AE184D"/>
    <w:rsid w:val="00AE1DFC"/>
    <w:rsid w:val="00AE1E28"/>
    <w:rsid w:val="00AE5009"/>
    <w:rsid w:val="00AE53FF"/>
    <w:rsid w:val="00AE61D9"/>
    <w:rsid w:val="00AE69EF"/>
    <w:rsid w:val="00AE6BA8"/>
    <w:rsid w:val="00AE76B8"/>
    <w:rsid w:val="00AF28E2"/>
    <w:rsid w:val="00AF2AA6"/>
    <w:rsid w:val="00AF54CE"/>
    <w:rsid w:val="00AF587B"/>
    <w:rsid w:val="00AF65ED"/>
    <w:rsid w:val="00AF6F6F"/>
    <w:rsid w:val="00AF781B"/>
    <w:rsid w:val="00B0661F"/>
    <w:rsid w:val="00B11632"/>
    <w:rsid w:val="00B11CC9"/>
    <w:rsid w:val="00B13164"/>
    <w:rsid w:val="00B15999"/>
    <w:rsid w:val="00B24CB8"/>
    <w:rsid w:val="00B33448"/>
    <w:rsid w:val="00B3560E"/>
    <w:rsid w:val="00B37127"/>
    <w:rsid w:val="00B41CD1"/>
    <w:rsid w:val="00B42010"/>
    <w:rsid w:val="00B44BB7"/>
    <w:rsid w:val="00B45671"/>
    <w:rsid w:val="00B459AE"/>
    <w:rsid w:val="00B470D7"/>
    <w:rsid w:val="00B47CE4"/>
    <w:rsid w:val="00B539B5"/>
    <w:rsid w:val="00B54140"/>
    <w:rsid w:val="00B554A2"/>
    <w:rsid w:val="00B5744E"/>
    <w:rsid w:val="00B60327"/>
    <w:rsid w:val="00B604D0"/>
    <w:rsid w:val="00B64A8A"/>
    <w:rsid w:val="00B72158"/>
    <w:rsid w:val="00B7463B"/>
    <w:rsid w:val="00B75B79"/>
    <w:rsid w:val="00B80D29"/>
    <w:rsid w:val="00B81D55"/>
    <w:rsid w:val="00B8539D"/>
    <w:rsid w:val="00B8635A"/>
    <w:rsid w:val="00B87D7F"/>
    <w:rsid w:val="00B90A62"/>
    <w:rsid w:val="00B92BF7"/>
    <w:rsid w:val="00B93338"/>
    <w:rsid w:val="00B949FF"/>
    <w:rsid w:val="00B94F1B"/>
    <w:rsid w:val="00B96B3E"/>
    <w:rsid w:val="00BA0482"/>
    <w:rsid w:val="00BA04D4"/>
    <w:rsid w:val="00BA1759"/>
    <w:rsid w:val="00BA3A05"/>
    <w:rsid w:val="00BA3DEC"/>
    <w:rsid w:val="00BA4943"/>
    <w:rsid w:val="00BA5A16"/>
    <w:rsid w:val="00BB4ACA"/>
    <w:rsid w:val="00BC0063"/>
    <w:rsid w:val="00BC1760"/>
    <w:rsid w:val="00BC51AD"/>
    <w:rsid w:val="00BC5321"/>
    <w:rsid w:val="00BC574B"/>
    <w:rsid w:val="00BD2C10"/>
    <w:rsid w:val="00BD34CF"/>
    <w:rsid w:val="00BD4AE8"/>
    <w:rsid w:val="00BE0693"/>
    <w:rsid w:val="00BE7C82"/>
    <w:rsid w:val="00BE7D1D"/>
    <w:rsid w:val="00BF76A2"/>
    <w:rsid w:val="00C014BF"/>
    <w:rsid w:val="00C058F6"/>
    <w:rsid w:val="00C05E72"/>
    <w:rsid w:val="00C06BED"/>
    <w:rsid w:val="00C07305"/>
    <w:rsid w:val="00C11B9E"/>
    <w:rsid w:val="00C12D26"/>
    <w:rsid w:val="00C14312"/>
    <w:rsid w:val="00C155A8"/>
    <w:rsid w:val="00C17039"/>
    <w:rsid w:val="00C17BE1"/>
    <w:rsid w:val="00C22E50"/>
    <w:rsid w:val="00C232DF"/>
    <w:rsid w:val="00C24A3D"/>
    <w:rsid w:val="00C25CBE"/>
    <w:rsid w:val="00C26BAA"/>
    <w:rsid w:val="00C27269"/>
    <w:rsid w:val="00C2752C"/>
    <w:rsid w:val="00C32840"/>
    <w:rsid w:val="00C345B9"/>
    <w:rsid w:val="00C34E8E"/>
    <w:rsid w:val="00C3793F"/>
    <w:rsid w:val="00C40816"/>
    <w:rsid w:val="00C40A53"/>
    <w:rsid w:val="00C418BB"/>
    <w:rsid w:val="00C41B63"/>
    <w:rsid w:val="00C43EB8"/>
    <w:rsid w:val="00C4627E"/>
    <w:rsid w:val="00C5255C"/>
    <w:rsid w:val="00C70635"/>
    <w:rsid w:val="00C712C7"/>
    <w:rsid w:val="00C72FD9"/>
    <w:rsid w:val="00C80679"/>
    <w:rsid w:val="00C80FB5"/>
    <w:rsid w:val="00C81B51"/>
    <w:rsid w:val="00C82960"/>
    <w:rsid w:val="00C8303A"/>
    <w:rsid w:val="00C84613"/>
    <w:rsid w:val="00C8597F"/>
    <w:rsid w:val="00C87C3D"/>
    <w:rsid w:val="00C91005"/>
    <w:rsid w:val="00C920E9"/>
    <w:rsid w:val="00C93C6A"/>
    <w:rsid w:val="00C95F70"/>
    <w:rsid w:val="00CA188D"/>
    <w:rsid w:val="00CA1CF9"/>
    <w:rsid w:val="00CB02F0"/>
    <w:rsid w:val="00CB1A0D"/>
    <w:rsid w:val="00CB37C7"/>
    <w:rsid w:val="00CB39C0"/>
    <w:rsid w:val="00CB4617"/>
    <w:rsid w:val="00CB6D07"/>
    <w:rsid w:val="00CB79FD"/>
    <w:rsid w:val="00CC40A0"/>
    <w:rsid w:val="00CC562E"/>
    <w:rsid w:val="00CC656C"/>
    <w:rsid w:val="00CC7F36"/>
    <w:rsid w:val="00CD1818"/>
    <w:rsid w:val="00CD4EAA"/>
    <w:rsid w:val="00CD5109"/>
    <w:rsid w:val="00CD6024"/>
    <w:rsid w:val="00CE059F"/>
    <w:rsid w:val="00CE1B9F"/>
    <w:rsid w:val="00CE23FE"/>
    <w:rsid w:val="00CE2B73"/>
    <w:rsid w:val="00CE5AFA"/>
    <w:rsid w:val="00CE5B96"/>
    <w:rsid w:val="00CE694B"/>
    <w:rsid w:val="00CE69AC"/>
    <w:rsid w:val="00CE6B80"/>
    <w:rsid w:val="00CF0631"/>
    <w:rsid w:val="00CF16C5"/>
    <w:rsid w:val="00CF387B"/>
    <w:rsid w:val="00CF3F03"/>
    <w:rsid w:val="00CF4671"/>
    <w:rsid w:val="00CF51F5"/>
    <w:rsid w:val="00CF6092"/>
    <w:rsid w:val="00D0133F"/>
    <w:rsid w:val="00D03095"/>
    <w:rsid w:val="00D0531B"/>
    <w:rsid w:val="00D23BB3"/>
    <w:rsid w:val="00D30438"/>
    <w:rsid w:val="00D31FAF"/>
    <w:rsid w:val="00D32EEB"/>
    <w:rsid w:val="00D340CE"/>
    <w:rsid w:val="00D36672"/>
    <w:rsid w:val="00D401C4"/>
    <w:rsid w:val="00D4198E"/>
    <w:rsid w:val="00D41BD6"/>
    <w:rsid w:val="00D4567B"/>
    <w:rsid w:val="00D46B4F"/>
    <w:rsid w:val="00D5030A"/>
    <w:rsid w:val="00D51C16"/>
    <w:rsid w:val="00D51D8A"/>
    <w:rsid w:val="00D52210"/>
    <w:rsid w:val="00D53D7B"/>
    <w:rsid w:val="00D54546"/>
    <w:rsid w:val="00D54812"/>
    <w:rsid w:val="00D6037F"/>
    <w:rsid w:val="00D63054"/>
    <w:rsid w:val="00D63B00"/>
    <w:rsid w:val="00D6570B"/>
    <w:rsid w:val="00D66A18"/>
    <w:rsid w:val="00D762C5"/>
    <w:rsid w:val="00D77734"/>
    <w:rsid w:val="00D81E13"/>
    <w:rsid w:val="00D87616"/>
    <w:rsid w:val="00D90B98"/>
    <w:rsid w:val="00D91B9E"/>
    <w:rsid w:val="00D92787"/>
    <w:rsid w:val="00D96132"/>
    <w:rsid w:val="00D972BC"/>
    <w:rsid w:val="00DA1207"/>
    <w:rsid w:val="00DA2D1C"/>
    <w:rsid w:val="00DA349C"/>
    <w:rsid w:val="00DA61EA"/>
    <w:rsid w:val="00DA68B4"/>
    <w:rsid w:val="00DB47B9"/>
    <w:rsid w:val="00DC2274"/>
    <w:rsid w:val="00DC24FB"/>
    <w:rsid w:val="00DC3A5B"/>
    <w:rsid w:val="00DC525E"/>
    <w:rsid w:val="00DC6D2C"/>
    <w:rsid w:val="00DC7471"/>
    <w:rsid w:val="00DD0FC7"/>
    <w:rsid w:val="00DD1DC0"/>
    <w:rsid w:val="00DD2C35"/>
    <w:rsid w:val="00DD554E"/>
    <w:rsid w:val="00DE11CA"/>
    <w:rsid w:val="00DE125C"/>
    <w:rsid w:val="00DE2069"/>
    <w:rsid w:val="00DE35FA"/>
    <w:rsid w:val="00DE3FD0"/>
    <w:rsid w:val="00DE521F"/>
    <w:rsid w:val="00DF12BD"/>
    <w:rsid w:val="00DF2800"/>
    <w:rsid w:val="00DF3248"/>
    <w:rsid w:val="00DF4999"/>
    <w:rsid w:val="00DF6E44"/>
    <w:rsid w:val="00E0573F"/>
    <w:rsid w:val="00E075D4"/>
    <w:rsid w:val="00E07C7C"/>
    <w:rsid w:val="00E11603"/>
    <w:rsid w:val="00E12C46"/>
    <w:rsid w:val="00E12F57"/>
    <w:rsid w:val="00E155A7"/>
    <w:rsid w:val="00E16164"/>
    <w:rsid w:val="00E161C2"/>
    <w:rsid w:val="00E16A70"/>
    <w:rsid w:val="00E224C1"/>
    <w:rsid w:val="00E2480F"/>
    <w:rsid w:val="00E2601F"/>
    <w:rsid w:val="00E309AF"/>
    <w:rsid w:val="00E33221"/>
    <w:rsid w:val="00E33AA5"/>
    <w:rsid w:val="00E3518C"/>
    <w:rsid w:val="00E378C1"/>
    <w:rsid w:val="00E43B92"/>
    <w:rsid w:val="00E51691"/>
    <w:rsid w:val="00E519CD"/>
    <w:rsid w:val="00E51B66"/>
    <w:rsid w:val="00E54297"/>
    <w:rsid w:val="00E6040F"/>
    <w:rsid w:val="00E606BE"/>
    <w:rsid w:val="00E614BD"/>
    <w:rsid w:val="00E61BFB"/>
    <w:rsid w:val="00E664B9"/>
    <w:rsid w:val="00E67C09"/>
    <w:rsid w:val="00E72A30"/>
    <w:rsid w:val="00E755A1"/>
    <w:rsid w:val="00E77E51"/>
    <w:rsid w:val="00E77FA7"/>
    <w:rsid w:val="00E832FB"/>
    <w:rsid w:val="00E83E88"/>
    <w:rsid w:val="00E84017"/>
    <w:rsid w:val="00E8498B"/>
    <w:rsid w:val="00E855D9"/>
    <w:rsid w:val="00E86308"/>
    <w:rsid w:val="00E91208"/>
    <w:rsid w:val="00E9609A"/>
    <w:rsid w:val="00EA1D8D"/>
    <w:rsid w:val="00EA29C9"/>
    <w:rsid w:val="00EA2F7A"/>
    <w:rsid w:val="00EA34B1"/>
    <w:rsid w:val="00EB0AEC"/>
    <w:rsid w:val="00EB165D"/>
    <w:rsid w:val="00EB32A2"/>
    <w:rsid w:val="00EB7006"/>
    <w:rsid w:val="00EC1630"/>
    <w:rsid w:val="00EC47CC"/>
    <w:rsid w:val="00ED6BD3"/>
    <w:rsid w:val="00ED72B9"/>
    <w:rsid w:val="00EE4968"/>
    <w:rsid w:val="00EE5B99"/>
    <w:rsid w:val="00EE5FC1"/>
    <w:rsid w:val="00EE60E6"/>
    <w:rsid w:val="00EE7C0F"/>
    <w:rsid w:val="00EF05D4"/>
    <w:rsid w:val="00EF19B4"/>
    <w:rsid w:val="00EF1B38"/>
    <w:rsid w:val="00EF3DAF"/>
    <w:rsid w:val="00EF50C9"/>
    <w:rsid w:val="00EF6E3E"/>
    <w:rsid w:val="00F0230A"/>
    <w:rsid w:val="00F1016B"/>
    <w:rsid w:val="00F111C4"/>
    <w:rsid w:val="00F119BF"/>
    <w:rsid w:val="00F11EE3"/>
    <w:rsid w:val="00F1458B"/>
    <w:rsid w:val="00F15853"/>
    <w:rsid w:val="00F23940"/>
    <w:rsid w:val="00F25B03"/>
    <w:rsid w:val="00F26FCF"/>
    <w:rsid w:val="00F32276"/>
    <w:rsid w:val="00F36B26"/>
    <w:rsid w:val="00F424EE"/>
    <w:rsid w:val="00F436DB"/>
    <w:rsid w:val="00F47310"/>
    <w:rsid w:val="00F51E65"/>
    <w:rsid w:val="00F5547A"/>
    <w:rsid w:val="00F56023"/>
    <w:rsid w:val="00F57731"/>
    <w:rsid w:val="00F65098"/>
    <w:rsid w:val="00F712D8"/>
    <w:rsid w:val="00F740AE"/>
    <w:rsid w:val="00F81E15"/>
    <w:rsid w:val="00F846D4"/>
    <w:rsid w:val="00F859DB"/>
    <w:rsid w:val="00F91229"/>
    <w:rsid w:val="00F9322D"/>
    <w:rsid w:val="00F94242"/>
    <w:rsid w:val="00F95E45"/>
    <w:rsid w:val="00FA37B7"/>
    <w:rsid w:val="00FA4D96"/>
    <w:rsid w:val="00FB38DD"/>
    <w:rsid w:val="00FD584A"/>
    <w:rsid w:val="00FE2007"/>
    <w:rsid w:val="00FE5F1A"/>
    <w:rsid w:val="00FE66B8"/>
    <w:rsid w:val="00FF02B4"/>
    <w:rsid w:val="00FF36B4"/>
    <w:rsid w:val="00FF51FA"/>
    <w:rsid w:val="00FF60EE"/>
    <w:rsid w:val="00F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D97D1E"/>
  <w15:docId w15:val="{02E64010-E364-4529-97F7-D825D3A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527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A1CF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16527"/>
  </w:style>
  <w:style w:type="character" w:styleId="a4">
    <w:name w:val="Hyperlink"/>
    <w:basedOn w:val="a0"/>
    <w:uiPriority w:val="99"/>
    <w:unhideWhenUsed/>
    <w:rsid w:val="009D056C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C155A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155A8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930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BE06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BE0693"/>
    <w:rPr>
      <w:rFonts w:ascii="바탕" w:eastAsia="바탕" w:hAnsi="Times New Roman" w:cs="Times New Roman"/>
      <w:szCs w:val="24"/>
    </w:rPr>
  </w:style>
  <w:style w:type="paragraph" w:styleId="a8">
    <w:name w:val="footer"/>
    <w:basedOn w:val="a"/>
    <w:link w:val="Char1"/>
    <w:uiPriority w:val="99"/>
    <w:unhideWhenUsed/>
    <w:rsid w:val="00BE069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BE0693"/>
    <w:rPr>
      <w:rFonts w:ascii="바탕" w:eastAsia="바탕" w:hAnsi="Times New Roman" w:cs="Times New Roman"/>
      <w:szCs w:val="24"/>
    </w:rPr>
  </w:style>
  <w:style w:type="character" w:styleId="a9">
    <w:name w:val="Emphasis"/>
    <w:basedOn w:val="a0"/>
    <w:uiPriority w:val="20"/>
    <w:qFormat/>
    <w:rsid w:val="007A6B21"/>
    <w:rPr>
      <w:i/>
      <w:iCs/>
    </w:rPr>
  </w:style>
  <w:style w:type="paragraph" w:styleId="aa">
    <w:name w:val="Normal (Web)"/>
    <w:basedOn w:val="a"/>
    <w:uiPriority w:val="99"/>
    <w:semiHidden/>
    <w:unhideWhenUsed/>
    <w:rsid w:val="009F110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b">
    <w:name w:val="List Paragraph"/>
    <w:basedOn w:val="a"/>
    <w:uiPriority w:val="34"/>
    <w:qFormat/>
    <w:rsid w:val="00AF587B"/>
    <w:pPr>
      <w:ind w:leftChars="400" w:left="800"/>
    </w:pPr>
  </w:style>
  <w:style w:type="character" w:customStyle="1" w:styleId="st1">
    <w:name w:val="st1"/>
    <w:basedOn w:val="a0"/>
    <w:rsid w:val="0058327A"/>
  </w:style>
  <w:style w:type="paragraph" w:customStyle="1" w:styleId="EndNoteBibliographyTitle">
    <w:name w:val="EndNote Bibliography Title"/>
    <w:basedOn w:val="a"/>
    <w:link w:val="EndNoteBibliographyTitleChar"/>
    <w:rsid w:val="00F740AE"/>
    <w:pPr>
      <w:jc w:val="center"/>
    </w:pPr>
    <w:rPr>
      <w:rFonts w:hAnsi="바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F740AE"/>
    <w:rPr>
      <w:rFonts w:ascii="바탕" w:eastAsia="바탕" w:hAnsi="바탕" w:cs="Times New Roman"/>
      <w:noProof/>
      <w:szCs w:val="24"/>
    </w:rPr>
  </w:style>
  <w:style w:type="paragraph" w:customStyle="1" w:styleId="EndNoteBibliography">
    <w:name w:val="EndNote Bibliography"/>
    <w:basedOn w:val="a"/>
    <w:link w:val="EndNoteBibliographyChar"/>
    <w:rsid w:val="00F740AE"/>
    <w:rPr>
      <w:rFonts w:hAnsi="바탕"/>
      <w:noProof/>
    </w:rPr>
  </w:style>
  <w:style w:type="character" w:customStyle="1" w:styleId="EndNoteBibliographyChar">
    <w:name w:val="EndNote Bibliography Char"/>
    <w:basedOn w:val="a0"/>
    <w:link w:val="EndNoteBibliography"/>
    <w:rsid w:val="00F740AE"/>
    <w:rPr>
      <w:rFonts w:ascii="바탕" w:eastAsia="바탕" w:hAnsi="바탕" w:cs="Times New Roman"/>
      <w:noProof/>
      <w:szCs w:val="24"/>
    </w:rPr>
  </w:style>
  <w:style w:type="table" w:styleId="2">
    <w:name w:val="Plain Table 2"/>
    <w:basedOn w:val="a1"/>
    <w:uiPriority w:val="42"/>
    <w:rsid w:val="006C59F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0">
    <w:name w:val="확인되지 않은 멘션1"/>
    <w:basedOn w:val="a0"/>
    <w:uiPriority w:val="99"/>
    <w:semiHidden/>
    <w:unhideWhenUsed/>
    <w:rsid w:val="008B4607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DE521F"/>
    <w:rPr>
      <w:sz w:val="18"/>
      <w:szCs w:val="18"/>
    </w:rPr>
  </w:style>
  <w:style w:type="paragraph" w:styleId="ad">
    <w:name w:val="annotation text"/>
    <w:basedOn w:val="a"/>
    <w:link w:val="Char2"/>
    <w:uiPriority w:val="99"/>
    <w:semiHidden/>
    <w:unhideWhenUsed/>
    <w:rsid w:val="00DE521F"/>
    <w:pPr>
      <w:jc w:val="left"/>
    </w:pPr>
  </w:style>
  <w:style w:type="character" w:customStyle="1" w:styleId="Char2">
    <w:name w:val="메모 텍스트 Char"/>
    <w:basedOn w:val="a0"/>
    <w:link w:val="ad"/>
    <w:uiPriority w:val="99"/>
    <w:semiHidden/>
    <w:rsid w:val="00DE521F"/>
    <w:rPr>
      <w:rFonts w:ascii="바탕" w:eastAsia="바탕" w:hAnsi="Times New Roman" w:cs="Times New Roman"/>
      <w:szCs w:val="24"/>
    </w:rPr>
  </w:style>
  <w:style w:type="paragraph" w:styleId="ae">
    <w:name w:val="annotation subject"/>
    <w:basedOn w:val="ad"/>
    <w:next w:val="ad"/>
    <w:link w:val="Char3"/>
    <w:uiPriority w:val="99"/>
    <w:semiHidden/>
    <w:unhideWhenUsed/>
    <w:rsid w:val="00DE521F"/>
    <w:rPr>
      <w:b/>
      <w:bCs/>
    </w:rPr>
  </w:style>
  <w:style w:type="character" w:customStyle="1" w:styleId="Char3">
    <w:name w:val="메모 주제 Char"/>
    <w:basedOn w:val="Char2"/>
    <w:link w:val="ae"/>
    <w:uiPriority w:val="99"/>
    <w:semiHidden/>
    <w:rsid w:val="00DE521F"/>
    <w:rPr>
      <w:rFonts w:ascii="바탕" w:eastAsia="바탕" w:hAnsi="Times New Roman" w:cs="Times New Roman"/>
      <w:b/>
      <w:bCs/>
      <w:szCs w:val="24"/>
    </w:rPr>
  </w:style>
  <w:style w:type="character" w:customStyle="1" w:styleId="1Char">
    <w:name w:val="제목 1 Char"/>
    <w:basedOn w:val="a0"/>
    <w:link w:val="1"/>
    <w:uiPriority w:val="9"/>
    <w:rsid w:val="00CA1CF9"/>
    <w:rPr>
      <w:rFonts w:asciiTheme="majorHAnsi" w:eastAsiaTheme="majorEastAsia" w:hAnsiTheme="majorHAnsi" w:cstheme="majorBidi"/>
      <w:sz w:val="28"/>
      <w:szCs w:val="28"/>
    </w:rPr>
  </w:style>
  <w:style w:type="character" w:customStyle="1" w:styleId="authors-list-item">
    <w:name w:val="authors-list-item"/>
    <w:basedOn w:val="a0"/>
    <w:rsid w:val="00086CA7"/>
  </w:style>
  <w:style w:type="character" w:customStyle="1" w:styleId="author-sup-separator">
    <w:name w:val="author-sup-separator"/>
    <w:basedOn w:val="a0"/>
    <w:rsid w:val="00086CA7"/>
  </w:style>
  <w:style w:type="character" w:customStyle="1" w:styleId="comma">
    <w:name w:val="comma"/>
    <w:basedOn w:val="a0"/>
    <w:rsid w:val="00086CA7"/>
  </w:style>
  <w:style w:type="paragraph" w:styleId="af">
    <w:name w:val="Revision"/>
    <w:hidden/>
    <w:uiPriority w:val="99"/>
    <w:semiHidden/>
    <w:rsid w:val="00C95F70"/>
    <w:pPr>
      <w:spacing w:after="0" w:line="240" w:lineRule="auto"/>
      <w:jc w:val="left"/>
    </w:pPr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0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2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20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0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CEFA4-64B0-4F82-BB03-749BC51AD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Doo Ryeon</cp:lastModifiedBy>
  <cp:revision>3</cp:revision>
  <cp:lastPrinted>2021-08-05T05:04:00Z</cp:lastPrinted>
  <dcterms:created xsi:type="dcterms:W3CDTF">2022-08-01T22:50:00Z</dcterms:created>
  <dcterms:modified xsi:type="dcterms:W3CDTF">2022-08-01T22:54:00Z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