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sz w:val="32"/>
          <w:szCs w:val="32"/>
          <w:lang w:val="en-US" w:eastAsia="zh-CN"/>
        </w:rPr>
      </w:pPr>
      <w:r>
        <w:rPr>
          <w:rFonts w:hint="eastAsia" w:ascii="Arial" w:hAnsi="Arial" w:cs="Arial"/>
          <w:sz w:val="32"/>
          <w:szCs w:val="32"/>
          <w:lang w:val="en-US" w:eastAsia="zh-CN"/>
        </w:rPr>
        <w:t>S</w:t>
      </w:r>
      <w:r>
        <w:rPr>
          <w:rFonts w:hint="default" w:ascii="Arial" w:hAnsi="Arial" w:cs="Arial"/>
          <w:sz w:val="32"/>
          <w:szCs w:val="32"/>
        </w:rPr>
        <w:t>equences</w:t>
      </w:r>
      <w:r>
        <w:rPr>
          <w:rFonts w:hint="eastAsia" w:ascii="Arial" w:hAnsi="Arial" w:cs="Arial"/>
          <w:sz w:val="32"/>
          <w:szCs w:val="32"/>
          <w:lang w:val="en-US" w:eastAsia="zh-CN"/>
        </w:rPr>
        <w:t>: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GCAGTCGAACGGAGAACTTTCTTCGGAATGTTCTTAGTGGCGAACGGGTGAGTAACGCGTAGGCAACCTGCCCTCTGGTTGGGGACAACATTCCGAAAGGGATGCTAATACCGAATGTGATCCTNNTTNCGCATGNAGNNAGGATGAAAGATGGCCTCTACTTGTAAGCTATCGCCAGAAGATGGGCCTGCGTCTGATTAGCTNGTAGGTGGGGTAACGGCTCACCTAGGCGATGATCAGTAGCCGGTCTGAGAGGATGAACGGCCACATTGGGACTGAGACACGGCCCAAACTCCTACGGGAGGCAGCAGTGGGGAATCTTCCGCAATGGACGAAAGTCTGACGGAGCAACGCCGCGTGAGTGATGAAGGTCTTCGGATTGTAAAACTCTGTTGTCAGGGACGAATGCACCGATNTATAATACANTTTGGTGTTGACGGTACCTGACGAGGAAGCCACGGCTAACTACGTGCCAGCAGCCGCGGTAATACGTAGGTGGCAAGCGTTGTCCGGAATTATTGGGCGTAAAGAGCATGTAGGCGGGCTTTTAAGTCCGACGTGAAAATGCGGGGCTTAACCCCGTATGGCGTTGGATACTGGGAGTCTTGAGTGCAGGAGAGGAAAGGGGAATTCCCAGTGTAGCGGTGAAATGCGTAGATATTGGGAGGAACACCAGTGGCGAAGGCGCCTTTCTGGACTGTGTCTGACGCTGAGATGCGAAAGCCAGGGTAGCAAACGGGATTAGATACCCCGGTAGTCCTGGCCGTAAACGATGGGTACTAGGTGTAGGAGGTATCGACCCCTTCTGTGCCGGAGTTAACGCAATAAGTACCCCGCCTGGGGACTACGATCGCAAGATTGAAACTCAAAGGAATTGACGGGGGCCCGCACAAGCGGTGGAGTATGTGGTTTAATTCGACGCAACGCGAAGAACCTTACCAAGGCTTGACATTGAGTGAAAGACCTAGAGATAGGTCCCTNTCTTCGGANNCACGAAAACAGGTGGTGCATGGCTGTCGTCAGCTCGTGTCGTGAGATGTTGGGTTAAGTCCCGCAACGAGCGCAACCCTTATCCTATGTTACCAGCACGCAACGGTGGGGACTCATAGGAGACTGCCAGGGATAACCTGGAGGAAGGCGGGGATGACGTCAAGTCATCATGCCCCTTATGTCTTGGGCTACACACGTACTACAATGGTCGGCAACAAAGGGCAGCGAAGCCGCGAGGCGGAGCCAATCCCAGAAACCCGACCCCAGTTCGGATCGCAGGCTGCAACCCGCCTGCGTGAAGTTGGAATCGCTAGTAATCGCAGGTCAGCATACTGCGGTGAATACGTTCCCGGGCCTTGTACACACCGCCCGTCACACCACGAAAGTTGGTAACACCCGAAGCCGGTGAGATAACCTTTTAG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ODJlZTQ0YjI2OGRlNGZjYjliZWQxMjU1MzQ0ZjQifQ=="/>
  </w:docVars>
  <w:rsids>
    <w:rsidRoot w:val="00000000"/>
    <w:rsid w:val="1B0818E3"/>
    <w:rsid w:val="244809B3"/>
    <w:rsid w:val="39AB0657"/>
    <w:rsid w:val="46AA1265"/>
    <w:rsid w:val="704105FF"/>
    <w:rsid w:val="79B3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2023-12-07T07:43:00Z</dcterms:created>
  <dc:creator>23516</dc:creator>
  <cp:lastModifiedBy>徐震</cp:lastModifiedBy>
  <dcterms:modified xsi:type="dcterms:W3CDTF">2024-01-02T12:50:32Z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2F6AAF2AFA90411BAB91176E79F545AB_12</vt:lpwstr>
  </property>
</Properties>
</file>