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EAA" w:rsidRPr="0033205C" w:rsidRDefault="00796EAA" w:rsidP="00796EAA">
      <w:pPr>
        <w:pStyle w:val="Caption"/>
        <w:keepNext/>
        <w:rPr>
          <w:i w:val="0"/>
          <w:color w:val="auto"/>
          <w:sz w:val="22"/>
          <w:szCs w:val="24"/>
        </w:rPr>
      </w:pPr>
      <w:r w:rsidRPr="0033205C">
        <w:rPr>
          <w:i w:val="0"/>
          <w:color w:val="auto"/>
          <w:sz w:val="22"/>
          <w:szCs w:val="24"/>
        </w:rPr>
        <w:t xml:space="preserve">Table </w:t>
      </w:r>
      <w:r w:rsidR="0033205C">
        <w:rPr>
          <w:i w:val="0"/>
          <w:color w:val="auto"/>
          <w:sz w:val="22"/>
          <w:szCs w:val="24"/>
        </w:rPr>
        <w:t>S</w:t>
      </w:r>
      <w:bookmarkStart w:id="0" w:name="_GoBack"/>
      <w:bookmarkEnd w:id="0"/>
      <w:r w:rsidRPr="0033205C">
        <w:rPr>
          <w:i w:val="0"/>
          <w:color w:val="auto"/>
          <w:sz w:val="22"/>
          <w:szCs w:val="24"/>
        </w:rPr>
        <w:t>1 Complete data on estimates and regression outputs for primary and secondary outcomes</w:t>
      </w:r>
    </w:p>
    <w:tbl>
      <w:tblPr>
        <w:tblW w:w="5503" w:type="pct"/>
        <w:tblLayout w:type="fixed"/>
        <w:tblLook w:val="04A0" w:firstRow="1" w:lastRow="0" w:firstColumn="1" w:lastColumn="0" w:noHBand="0" w:noVBand="1"/>
      </w:tblPr>
      <w:tblGrid>
        <w:gridCol w:w="2190"/>
        <w:gridCol w:w="1294"/>
        <w:gridCol w:w="1253"/>
        <w:gridCol w:w="1250"/>
        <w:gridCol w:w="1253"/>
        <w:gridCol w:w="696"/>
        <w:gridCol w:w="1115"/>
        <w:gridCol w:w="696"/>
      </w:tblGrid>
      <w:tr w:rsidR="00796EAA" w:rsidRPr="009C00D6" w:rsidTr="001C5965">
        <w:trPr>
          <w:trHeight w:val="406"/>
        </w:trPr>
        <w:tc>
          <w:tcPr>
            <w:tcW w:w="11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 </w:t>
            </w:r>
          </w:p>
        </w:tc>
        <w:tc>
          <w:tcPr>
            <w:tcW w:w="130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Baseline</w:t>
            </w:r>
          </w:p>
        </w:tc>
        <w:tc>
          <w:tcPr>
            <w:tcW w:w="128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Follow-up</w:t>
            </w:r>
          </w:p>
        </w:tc>
        <w:tc>
          <w:tcPr>
            <w:tcW w:w="35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EE</w:t>
            </w:r>
          </w:p>
        </w:tc>
        <w:tc>
          <w:tcPr>
            <w:tcW w:w="5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95% CI</w:t>
            </w:r>
          </w:p>
        </w:tc>
        <w:tc>
          <w:tcPr>
            <w:tcW w:w="3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p</w:t>
            </w:r>
          </w:p>
        </w:tc>
      </w:tr>
      <w:tr w:rsidR="00796EAA" w:rsidRPr="009C00D6" w:rsidTr="001C5965">
        <w:trPr>
          <w:trHeight w:val="398"/>
        </w:trPr>
        <w:tc>
          <w:tcPr>
            <w:tcW w:w="112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 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I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C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I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C</w:t>
            </w:r>
          </w:p>
        </w:tc>
        <w:tc>
          <w:tcPr>
            <w:tcW w:w="35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</w:p>
        </w:tc>
        <w:tc>
          <w:tcPr>
            <w:tcW w:w="5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</w:p>
        </w:tc>
        <w:tc>
          <w:tcPr>
            <w:tcW w:w="3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</w:p>
        </w:tc>
      </w:tr>
      <w:tr w:rsidR="00796EAA" w:rsidRPr="009C00D6" w:rsidTr="001C5965">
        <w:trPr>
          <w:trHeight w:val="417"/>
        </w:trPr>
        <w:tc>
          <w:tcPr>
            <w:tcW w:w="11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n 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15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Mean difference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mean (</w:t>
            </w:r>
            <w:proofErr w:type="spellStart"/>
            <w:r w:rsidRPr="009C00D6">
              <w:rPr>
                <w:rFonts w:eastAsia="Times New Roman" w:cs="Arial"/>
                <w:lang w:eastAsia="en-GB"/>
              </w:rPr>
              <w:t>sd</w:t>
            </w:r>
            <w:proofErr w:type="spellEnd"/>
            <w:r w:rsidRPr="009C00D6">
              <w:rPr>
                <w:rFonts w:eastAsia="Times New Roman" w:cs="Arial"/>
                <w:lang w:eastAsia="en-GB"/>
              </w:rPr>
              <w:t>) 4m walking speed, unaided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0.96 (0.1)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1.0 (0.2)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1.12 (0.2)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1.03 (0.2)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0.13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-0.00-0.26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0.06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SPPB score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9 (7-9)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9 (8-9)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9 (7-10)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10 (9-11)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-0.54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-1.42-0.34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0.22</w:t>
            </w:r>
          </w:p>
        </w:tc>
      </w:tr>
      <w:tr w:rsidR="00796EAA" w:rsidRPr="009C00D6" w:rsidTr="001C5965">
        <w:trPr>
          <w:trHeight w:val="363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 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16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Odds ratio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 xml:space="preserve">SPPB </w:t>
            </w:r>
            <w:r w:rsidRPr="009C00D6">
              <w:rPr>
                <w:rFonts w:eastAsia="Times New Roman" w:cs="Arial"/>
                <w:u w:val="single"/>
                <w:lang w:eastAsia="en-GB"/>
              </w:rPr>
              <w:t xml:space="preserve">&lt; </w:t>
            </w:r>
            <w:r w:rsidRPr="009C00D6">
              <w:rPr>
                <w:rFonts w:eastAsia="Times New Roman" w:cs="Arial"/>
                <w:lang w:eastAsia="en-GB"/>
              </w:rPr>
              <w:t>9/12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34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17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16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6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2.35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0.45-12.2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0.31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mean (</w:t>
            </w:r>
            <w:proofErr w:type="spellStart"/>
            <w:r w:rsidRPr="009C00D6">
              <w:rPr>
                <w:rFonts w:eastAsia="Times New Roman" w:cs="Arial"/>
                <w:lang w:eastAsia="en-GB"/>
              </w:rPr>
              <w:t>sd</w:t>
            </w:r>
            <w:proofErr w:type="spellEnd"/>
            <w:r w:rsidRPr="009C00D6">
              <w:rPr>
                <w:rFonts w:eastAsia="Times New Roman" w:cs="Arial"/>
                <w:lang w:eastAsia="en-GB"/>
              </w:rPr>
              <w:t>) grip strength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25.2 (10.8)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22.3 (8.6)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25.6 (10.6)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23.3 (10.1)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-0.38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-3.92-3.17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0.83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MOCA score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25 (20-28)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22 (19-27)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27 (20-30)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24.5 (20-28)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-0.07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-2.06-1.91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0.94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BMI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26.9 (22-34)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28.4 (26-33)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26.3 (23-35)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27.6 (25-34)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0.09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-0.88-1.06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0.85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Lawton's IADL score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8 (7-8)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8 (8-8)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8 (7-8)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8 (7-8)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0.48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-0.19-1.15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0.16</w:t>
            </w:r>
          </w:p>
        </w:tc>
      </w:tr>
      <w:tr w:rsidR="00796EAA" w:rsidRPr="009C00D6" w:rsidTr="001C5965">
        <w:trPr>
          <w:trHeight w:val="171"/>
        </w:trPr>
        <w:tc>
          <w:tcPr>
            <w:tcW w:w="112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no. daily trips</w:t>
            </w:r>
          </w:p>
        </w:tc>
        <w:tc>
          <w:tcPr>
            <w:tcW w:w="664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1.5 (0.9-2.8)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1.4 (0.8-2.4)</w:t>
            </w:r>
          </w:p>
        </w:tc>
        <w:tc>
          <w:tcPr>
            <w:tcW w:w="64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1.4 (0.8-3)</w:t>
            </w:r>
          </w:p>
        </w:tc>
        <w:tc>
          <w:tcPr>
            <w:tcW w:w="64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1.4 (0.7-1.7)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1.16</w:t>
            </w:r>
          </w:p>
        </w:tc>
        <w:tc>
          <w:tcPr>
            <w:tcW w:w="57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0.82-1.64</w:t>
            </w:r>
          </w:p>
        </w:tc>
        <w:tc>
          <w:tcPr>
            <w:tcW w:w="35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0.38</w:t>
            </w:r>
          </w:p>
        </w:tc>
      </w:tr>
      <w:tr w:rsidR="00796EAA" w:rsidRPr="009C00D6" w:rsidTr="001C5965">
        <w:trPr>
          <w:trHeight w:val="361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n 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28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14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27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12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 Mean difference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daily mins MVPA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6.5 (1-25)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2.5 (1-7)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4 (1-37)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8 (5-11)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-0.92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-8.81-6.98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0.81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Mean daily mins light physical activity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324.4 (74.0)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325.3 (74.5)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367.4 (83.6)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335.2 (79.7)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-7.55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-44.93-0.55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0.68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daily minutes of sedentary activity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495.5 (396 - 555)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505.5 (432-526)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496 (407-548)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492 (444-498)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9.37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-23.2-41.9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0.56</w:t>
            </w:r>
          </w:p>
        </w:tc>
      </w:tr>
      <w:tr w:rsidR="00796EAA" w:rsidRPr="009C00D6" w:rsidTr="001C5965">
        <w:trPr>
          <w:trHeight w:val="441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31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19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13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 Mean difference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mean (</w:t>
            </w:r>
            <w:proofErr w:type="spellStart"/>
            <w:r w:rsidRPr="009C00D6">
              <w:rPr>
                <w:rFonts w:eastAsia="Times New Roman" w:cs="Arial"/>
                <w:lang w:eastAsia="en-GB"/>
              </w:rPr>
              <w:t>sd</w:t>
            </w:r>
            <w:proofErr w:type="spellEnd"/>
            <w:r w:rsidRPr="009C00D6">
              <w:rPr>
                <w:rFonts w:eastAsia="Times New Roman" w:cs="Arial"/>
                <w:lang w:eastAsia="en-GB"/>
              </w:rPr>
              <w:t>) self-report PA level (PASE) score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112.9 (52.5)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112.1 (50.0)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112.4 (52.4)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133.5 (76.9)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-55.6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-108.0--3.2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0.04</w:t>
            </w:r>
          </w:p>
        </w:tc>
      </w:tr>
      <w:tr w:rsidR="00796EAA" w:rsidRPr="009C00D6" w:rsidTr="001C5965">
        <w:trPr>
          <w:trHeight w:val="35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30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17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 Mean difference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PASE score: for missing data assume high PA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118.5 (51-197)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110 (96-162)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131.5 (47-231)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167 (89-215)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-23.3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-84.9-38.4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0.45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mean PASE score: for missing data assume low PA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116.0 (52.5)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115.9 (46.9)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112.9 (52.9)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133.7 (69.0)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-36.7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-69.9--3.58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0.03</w:t>
            </w:r>
          </w:p>
        </w:tc>
      </w:tr>
      <w:tr w:rsidR="00796EAA" w:rsidRPr="009C00D6" w:rsidTr="001C5965">
        <w:trPr>
          <w:trHeight w:val="347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lastRenderedPageBreak/>
              <w:t>n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34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17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28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16</w:t>
            </w:r>
          </w:p>
        </w:tc>
        <w:tc>
          <w:tcPr>
            <w:tcW w:w="128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b/>
                <w:bCs/>
                <w:lang w:eastAsia="en-GB"/>
              </w:rPr>
            </w:pPr>
            <w:r w:rsidRPr="009C00D6">
              <w:rPr>
                <w:rFonts w:eastAsia="Times New Roman" w:cs="Arial"/>
                <w:b/>
                <w:bCs/>
                <w:lang w:eastAsia="en-GB"/>
              </w:rPr>
              <w:t> Mean difference</w:t>
            </w:r>
          </w:p>
        </w:tc>
      </w:tr>
      <w:tr w:rsidR="00796EAA" w:rsidRPr="009C00D6" w:rsidTr="001C5965">
        <w:trPr>
          <w:trHeight w:val="728"/>
        </w:trPr>
        <w:tc>
          <w:tcPr>
            <w:tcW w:w="112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median (IQR) GDS score</w:t>
            </w:r>
          </w:p>
        </w:tc>
        <w:tc>
          <w:tcPr>
            <w:tcW w:w="6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 (0-10)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 (1-5)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 (0-9)</w:t>
            </w:r>
          </w:p>
        </w:tc>
        <w:tc>
          <w:tcPr>
            <w:tcW w:w="64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2 (1-6)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-0.5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-1.63-0.63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6EAA" w:rsidRPr="009C00D6" w:rsidRDefault="00796EAA" w:rsidP="001C5965">
            <w:pPr>
              <w:spacing w:after="0" w:line="240" w:lineRule="auto"/>
              <w:jc w:val="both"/>
              <w:rPr>
                <w:rFonts w:eastAsia="Times New Roman" w:cs="Arial"/>
                <w:lang w:eastAsia="en-GB"/>
              </w:rPr>
            </w:pPr>
            <w:r w:rsidRPr="009C00D6">
              <w:rPr>
                <w:rFonts w:eastAsia="Times New Roman" w:cs="Arial"/>
                <w:lang w:eastAsia="en-GB"/>
              </w:rPr>
              <w:t>0.38</w:t>
            </w:r>
          </w:p>
        </w:tc>
      </w:tr>
    </w:tbl>
    <w:p w:rsidR="00796EAA" w:rsidRPr="009C00D6" w:rsidRDefault="00796EAA" w:rsidP="00796EAA">
      <w:pPr>
        <w:spacing w:line="240" w:lineRule="auto"/>
      </w:pPr>
      <w:r w:rsidRPr="009C00D6">
        <w:t>I: intervention</w:t>
      </w:r>
      <w:r w:rsidRPr="009C00D6">
        <w:tab/>
      </w:r>
      <w:r w:rsidRPr="009C00D6">
        <w:tab/>
        <w:t>C: control</w:t>
      </w:r>
      <w:r w:rsidRPr="009C00D6">
        <w:tab/>
        <w:t>IQR: inter-quartile range</w:t>
      </w:r>
      <w:r w:rsidRPr="009C00D6">
        <w:tab/>
        <w:t>PA: physical activity</w:t>
      </w:r>
      <w:r w:rsidRPr="009C00D6">
        <w:tab/>
      </w:r>
    </w:p>
    <w:p w:rsidR="00796EAA" w:rsidRPr="009C00D6" w:rsidRDefault="00796EAA" w:rsidP="00796EAA">
      <w:pPr>
        <w:spacing w:line="240" w:lineRule="auto"/>
      </w:pPr>
      <w:proofErr w:type="spellStart"/>
      <w:proofErr w:type="gramStart"/>
      <w:r w:rsidRPr="009C00D6">
        <w:t>sd</w:t>
      </w:r>
      <w:proofErr w:type="spellEnd"/>
      <w:proofErr w:type="gramEnd"/>
      <w:r w:rsidRPr="009C00D6">
        <w:t>: standard deviation</w:t>
      </w:r>
      <w:r w:rsidRPr="009C00D6">
        <w:tab/>
      </w:r>
      <w:r w:rsidRPr="009C00D6">
        <w:tab/>
        <w:t>EE: effect estimate</w:t>
      </w:r>
      <w:r w:rsidRPr="009C00D6">
        <w:tab/>
        <w:t>CI: confidence interval</w:t>
      </w:r>
    </w:p>
    <w:p w:rsidR="00796EAA" w:rsidRPr="009C00D6" w:rsidRDefault="00796EAA" w:rsidP="00796EAA">
      <w:pPr>
        <w:spacing w:line="480" w:lineRule="auto"/>
        <w:rPr>
          <w:rFonts w:asciiTheme="majorHAnsi" w:eastAsiaTheme="majorEastAsia" w:hAnsiTheme="majorHAnsi" w:cstheme="majorBidi"/>
          <w:sz w:val="24"/>
          <w:szCs w:val="24"/>
        </w:rPr>
      </w:pPr>
    </w:p>
    <w:p w:rsidR="00CA1CDA" w:rsidRPr="00796EAA" w:rsidRDefault="00CA1CDA" w:rsidP="00796EAA"/>
    <w:sectPr w:rsidR="00CA1CDA" w:rsidRPr="00796EAA" w:rsidSect="00CE4725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8F5" w:rsidRDefault="003858F5" w:rsidP="008D3D2D">
      <w:pPr>
        <w:spacing w:after="0" w:line="240" w:lineRule="auto"/>
      </w:pPr>
      <w:r>
        <w:separator/>
      </w:r>
    </w:p>
  </w:endnote>
  <w:endnote w:type="continuationSeparator" w:id="0">
    <w:p w:rsidR="003858F5" w:rsidRDefault="003858F5" w:rsidP="008D3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12108"/>
      <w:docPartObj>
        <w:docPartGallery w:val="Page Numbers (Bottom of Page)"/>
        <w:docPartUnique/>
      </w:docPartObj>
    </w:sdtPr>
    <w:sdtEndPr/>
    <w:sdtContent>
      <w:p w:rsidR="00435B1D" w:rsidRDefault="00D31BA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20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35B1D" w:rsidRDefault="00435B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8F5" w:rsidRDefault="003858F5" w:rsidP="008D3D2D">
      <w:pPr>
        <w:spacing w:after="0" w:line="240" w:lineRule="auto"/>
      </w:pPr>
      <w:r>
        <w:separator/>
      </w:r>
    </w:p>
  </w:footnote>
  <w:footnote w:type="continuationSeparator" w:id="0">
    <w:p w:rsidR="003858F5" w:rsidRDefault="003858F5" w:rsidP="008D3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414A3"/>
    <w:multiLevelType w:val="hybridMultilevel"/>
    <w:tmpl w:val="0038C00E"/>
    <w:lvl w:ilvl="0" w:tplc="797615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Total_Editing_Time" w:val="1605"/>
  </w:docVars>
  <w:rsids>
    <w:rsidRoot w:val="00EA46AA"/>
    <w:rsid w:val="000004AA"/>
    <w:rsid w:val="00002635"/>
    <w:rsid w:val="00012CDB"/>
    <w:rsid w:val="00015B43"/>
    <w:rsid w:val="00017EBA"/>
    <w:rsid w:val="00021638"/>
    <w:rsid w:val="0002273E"/>
    <w:rsid w:val="00023078"/>
    <w:rsid w:val="00023E4D"/>
    <w:rsid w:val="00024770"/>
    <w:rsid w:val="00026E1E"/>
    <w:rsid w:val="00026E33"/>
    <w:rsid w:val="00030568"/>
    <w:rsid w:val="00035881"/>
    <w:rsid w:val="00036C93"/>
    <w:rsid w:val="00040DD8"/>
    <w:rsid w:val="000457E9"/>
    <w:rsid w:val="000510E2"/>
    <w:rsid w:val="00052ACB"/>
    <w:rsid w:val="00052E25"/>
    <w:rsid w:val="0006416E"/>
    <w:rsid w:val="000650D3"/>
    <w:rsid w:val="000660C1"/>
    <w:rsid w:val="00077C0F"/>
    <w:rsid w:val="00077D19"/>
    <w:rsid w:val="0008027C"/>
    <w:rsid w:val="00082B02"/>
    <w:rsid w:val="00085A6F"/>
    <w:rsid w:val="0008628A"/>
    <w:rsid w:val="0008737D"/>
    <w:rsid w:val="0009177D"/>
    <w:rsid w:val="000934C7"/>
    <w:rsid w:val="00094F0F"/>
    <w:rsid w:val="000950D8"/>
    <w:rsid w:val="000A0882"/>
    <w:rsid w:val="000A3949"/>
    <w:rsid w:val="000A5947"/>
    <w:rsid w:val="000A5A1A"/>
    <w:rsid w:val="000A65B4"/>
    <w:rsid w:val="000B01BA"/>
    <w:rsid w:val="000B4E60"/>
    <w:rsid w:val="000B67FF"/>
    <w:rsid w:val="000B78D7"/>
    <w:rsid w:val="000C2935"/>
    <w:rsid w:val="000C2E0A"/>
    <w:rsid w:val="000C61BF"/>
    <w:rsid w:val="000C6A5B"/>
    <w:rsid w:val="000C6AE5"/>
    <w:rsid w:val="000C6E32"/>
    <w:rsid w:val="000D0374"/>
    <w:rsid w:val="000D19B1"/>
    <w:rsid w:val="000D28C5"/>
    <w:rsid w:val="000D397F"/>
    <w:rsid w:val="000D3F9F"/>
    <w:rsid w:val="000E24E6"/>
    <w:rsid w:val="000E26A1"/>
    <w:rsid w:val="000E65F3"/>
    <w:rsid w:val="000F1082"/>
    <w:rsid w:val="000F5A77"/>
    <w:rsid w:val="000F6F10"/>
    <w:rsid w:val="0010214D"/>
    <w:rsid w:val="00103F01"/>
    <w:rsid w:val="00106596"/>
    <w:rsid w:val="00110942"/>
    <w:rsid w:val="0011215B"/>
    <w:rsid w:val="0011437E"/>
    <w:rsid w:val="00124642"/>
    <w:rsid w:val="00124790"/>
    <w:rsid w:val="001258D9"/>
    <w:rsid w:val="00126497"/>
    <w:rsid w:val="00127017"/>
    <w:rsid w:val="00133DFB"/>
    <w:rsid w:val="0013634D"/>
    <w:rsid w:val="0015042A"/>
    <w:rsid w:val="00154A44"/>
    <w:rsid w:val="00154EE8"/>
    <w:rsid w:val="00162A84"/>
    <w:rsid w:val="001674A4"/>
    <w:rsid w:val="001706AB"/>
    <w:rsid w:val="0017238A"/>
    <w:rsid w:val="00174E32"/>
    <w:rsid w:val="001814FB"/>
    <w:rsid w:val="00182455"/>
    <w:rsid w:val="00187C3B"/>
    <w:rsid w:val="0019070E"/>
    <w:rsid w:val="00190BA5"/>
    <w:rsid w:val="001910D3"/>
    <w:rsid w:val="00194384"/>
    <w:rsid w:val="001959FA"/>
    <w:rsid w:val="001A2DF5"/>
    <w:rsid w:val="001A3BC3"/>
    <w:rsid w:val="001A3C7B"/>
    <w:rsid w:val="001A4C53"/>
    <w:rsid w:val="001B081A"/>
    <w:rsid w:val="001B1324"/>
    <w:rsid w:val="001B1659"/>
    <w:rsid w:val="001B18CB"/>
    <w:rsid w:val="001B503F"/>
    <w:rsid w:val="001B76D2"/>
    <w:rsid w:val="001C18CB"/>
    <w:rsid w:val="001C5EB8"/>
    <w:rsid w:val="001C6740"/>
    <w:rsid w:val="001D5CE1"/>
    <w:rsid w:val="001D5EE0"/>
    <w:rsid w:val="001D65A4"/>
    <w:rsid w:val="001D6900"/>
    <w:rsid w:val="001E1B32"/>
    <w:rsid w:val="001E1CAA"/>
    <w:rsid w:val="001E2054"/>
    <w:rsid w:val="001E43F8"/>
    <w:rsid w:val="001E61ED"/>
    <w:rsid w:val="001F01F7"/>
    <w:rsid w:val="001F4305"/>
    <w:rsid w:val="001F468C"/>
    <w:rsid w:val="001F4B44"/>
    <w:rsid w:val="001F4D65"/>
    <w:rsid w:val="00200639"/>
    <w:rsid w:val="002028AF"/>
    <w:rsid w:val="0020391C"/>
    <w:rsid w:val="00210E3E"/>
    <w:rsid w:val="0021103C"/>
    <w:rsid w:val="00215AAE"/>
    <w:rsid w:val="00220911"/>
    <w:rsid w:val="00222A23"/>
    <w:rsid w:val="0023153B"/>
    <w:rsid w:val="00232E93"/>
    <w:rsid w:val="00235D51"/>
    <w:rsid w:val="00246E89"/>
    <w:rsid w:val="002517B0"/>
    <w:rsid w:val="002519B1"/>
    <w:rsid w:val="00252C21"/>
    <w:rsid w:val="00253572"/>
    <w:rsid w:val="00255F66"/>
    <w:rsid w:val="00260238"/>
    <w:rsid w:val="00262FE7"/>
    <w:rsid w:val="00263AA9"/>
    <w:rsid w:val="002770D0"/>
    <w:rsid w:val="00290614"/>
    <w:rsid w:val="002909A2"/>
    <w:rsid w:val="00291641"/>
    <w:rsid w:val="00296319"/>
    <w:rsid w:val="002979DF"/>
    <w:rsid w:val="002A106C"/>
    <w:rsid w:val="002A2FB2"/>
    <w:rsid w:val="002B5D64"/>
    <w:rsid w:val="002B614E"/>
    <w:rsid w:val="002C0E93"/>
    <w:rsid w:val="002C6CF1"/>
    <w:rsid w:val="002D0F3D"/>
    <w:rsid w:val="002D1497"/>
    <w:rsid w:val="002D200F"/>
    <w:rsid w:val="002D4A91"/>
    <w:rsid w:val="002D6D6E"/>
    <w:rsid w:val="002E02B7"/>
    <w:rsid w:val="002E074E"/>
    <w:rsid w:val="002E1843"/>
    <w:rsid w:val="002E281B"/>
    <w:rsid w:val="002E3664"/>
    <w:rsid w:val="002E5620"/>
    <w:rsid w:val="002F04D2"/>
    <w:rsid w:val="002F3B34"/>
    <w:rsid w:val="00301F10"/>
    <w:rsid w:val="00303BA5"/>
    <w:rsid w:val="0030482D"/>
    <w:rsid w:val="00304B78"/>
    <w:rsid w:val="00304DD1"/>
    <w:rsid w:val="003107EE"/>
    <w:rsid w:val="0031344F"/>
    <w:rsid w:val="00316F1A"/>
    <w:rsid w:val="003171E0"/>
    <w:rsid w:val="00317840"/>
    <w:rsid w:val="003232DC"/>
    <w:rsid w:val="00323A9A"/>
    <w:rsid w:val="003279EF"/>
    <w:rsid w:val="00327B05"/>
    <w:rsid w:val="00330A74"/>
    <w:rsid w:val="00331F43"/>
    <w:rsid w:val="0033205C"/>
    <w:rsid w:val="003332CB"/>
    <w:rsid w:val="00340E88"/>
    <w:rsid w:val="00341817"/>
    <w:rsid w:val="00351020"/>
    <w:rsid w:val="00354302"/>
    <w:rsid w:val="00354CC7"/>
    <w:rsid w:val="003551D2"/>
    <w:rsid w:val="0035757B"/>
    <w:rsid w:val="003578C8"/>
    <w:rsid w:val="003603B5"/>
    <w:rsid w:val="00361E6F"/>
    <w:rsid w:val="00363DA2"/>
    <w:rsid w:val="00364090"/>
    <w:rsid w:val="003643FB"/>
    <w:rsid w:val="00366264"/>
    <w:rsid w:val="003666F3"/>
    <w:rsid w:val="00367868"/>
    <w:rsid w:val="003678A0"/>
    <w:rsid w:val="00367EF5"/>
    <w:rsid w:val="003747CC"/>
    <w:rsid w:val="003773CC"/>
    <w:rsid w:val="00377755"/>
    <w:rsid w:val="00377850"/>
    <w:rsid w:val="003808D6"/>
    <w:rsid w:val="00381289"/>
    <w:rsid w:val="003834AF"/>
    <w:rsid w:val="0038362B"/>
    <w:rsid w:val="003848E3"/>
    <w:rsid w:val="00384D9B"/>
    <w:rsid w:val="00384DE2"/>
    <w:rsid w:val="00384F9F"/>
    <w:rsid w:val="0038512F"/>
    <w:rsid w:val="003858F5"/>
    <w:rsid w:val="00391673"/>
    <w:rsid w:val="00393BF9"/>
    <w:rsid w:val="003949BC"/>
    <w:rsid w:val="00395F78"/>
    <w:rsid w:val="003A2357"/>
    <w:rsid w:val="003A4FD2"/>
    <w:rsid w:val="003B178D"/>
    <w:rsid w:val="003B1B34"/>
    <w:rsid w:val="003B47A3"/>
    <w:rsid w:val="003B6EA4"/>
    <w:rsid w:val="003C186A"/>
    <w:rsid w:val="003C550B"/>
    <w:rsid w:val="003D1431"/>
    <w:rsid w:val="003D2067"/>
    <w:rsid w:val="003D5030"/>
    <w:rsid w:val="003D6CD2"/>
    <w:rsid w:val="003E0B21"/>
    <w:rsid w:val="003E177A"/>
    <w:rsid w:val="003E4523"/>
    <w:rsid w:val="003E5A1C"/>
    <w:rsid w:val="003E7444"/>
    <w:rsid w:val="003E797F"/>
    <w:rsid w:val="003F451B"/>
    <w:rsid w:val="003F6CAB"/>
    <w:rsid w:val="004034F1"/>
    <w:rsid w:val="004054EF"/>
    <w:rsid w:val="00405A0B"/>
    <w:rsid w:val="004060D8"/>
    <w:rsid w:val="0040646E"/>
    <w:rsid w:val="0042176D"/>
    <w:rsid w:val="004240E5"/>
    <w:rsid w:val="00424269"/>
    <w:rsid w:val="00425B6C"/>
    <w:rsid w:val="00426217"/>
    <w:rsid w:val="00435B1D"/>
    <w:rsid w:val="00436049"/>
    <w:rsid w:val="0043656A"/>
    <w:rsid w:val="0043674E"/>
    <w:rsid w:val="00437E1B"/>
    <w:rsid w:val="0044278E"/>
    <w:rsid w:val="00447AD9"/>
    <w:rsid w:val="00456D88"/>
    <w:rsid w:val="004638F4"/>
    <w:rsid w:val="00470BDD"/>
    <w:rsid w:val="00472B1E"/>
    <w:rsid w:val="00476AD8"/>
    <w:rsid w:val="0048069A"/>
    <w:rsid w:val="00481248"/>
    <w:rsid w:val="00481523"/>
    <w:rsid w:val="00481BBE"/>
    <w:rsid w:val="004824DE"/>
    <w:rsid w:val="00483654"/>
    <w:rsid w:val="0049078F"/>
    <w:rsid w:val="00490A26"/>
    <w:rsid w:val="00492C44"/>
    <w:rsid w:val="00493F62"/>
    <w:rsid w:val="004A0D2B"/>
    <w:rsid w:val="004A0E82"/>
    <w:rsid w:val="004A38E2"/>
    <w:rsid w:val="004A4B8C"/>
    <w:rsid w:val="004A59F7"/>
    <w:rsid w:val="004A5D3A"/>
    <w:rsid w:val="004A6346"/>
    <w:rsid w:val="004B18D3"/>
    <w:rsid w:val="004B1A20"/>
    <w:rsid w:val="004B31FA"/>
    <w:rsid w:val="004B3575"/>
    <w:rsid w:val="004B40D3"/>
    <w:rsid w:val="004C04D0"/>
    <w:rsid w:val="004C0B47"/>
    <w:rsid w:val="004C1FA7"/>
    <w:rsid w:val="004C2674"/>
    <w:rsid w:val="004C45D6"/>
    <w:rsid w:val="004D0B3F"/>
    <w:rsid w:val="004D0E94"/>
    <w:rsid w:val="004D2809"/>
    <w:rsid w:val="004D3089"/>
    <w:rsid w:val="004D35D7"/>
    <w:rsid w:val="004E1763"/>
    <w:rsid w:val="004E2D10"/>
    <w:rsid w:val="004E5552"/>
    <w:rsid w:val="004E725C"/>
    <w:rsid w:val="004E7D69"/>
    <w:rsid w:val="004F28E9"/>
    <w:rsid w:val="004F3E66"/>
    <w:rsid w:val="004F4B85"/>
    <w:rsid w:val="004F4E94"/>
    <w:rsid w:val="004F7A8A"/>
    <w:rsid w:val="004F7EAC"/>
    <w:rsid w:val="005011C6"/>
    <w:rsid w:val="00507E86"/>
    <w:rsid w:val="005132F7"/>
    <w:rsid w:val="00513F0F"/>
    <w:rsid w:val="00514FC1"/>
    <w:rsid w:val="00515ED2"/>
    <w:rsid w:val="00516189"/>
    <w:rsid w:val="00516211"/>
    <w:rsid w:val="005165AF"/>
    <w:rsid w:val="00517106"/>
    <w:rsid w:val="00522881"/>
    <w:rsid w:val="00522B23"/>
    <w:rsid w:val="00526F16"/>
    <w:rsid w:val="00527F1D"/>
    <w:rsid w:val="00530901"/>
    <w:rsid w:val="00530AFB"/>
    <w:rsid w:val="00531D0B"/>
    <w:rsid w:val="00532393"/>
    <w:rsid w:val="00532618"/>
    <w:rsid w:val="00532C3B"/>
    <w:rsid w:val="00536519"/>
    <w:rsid w:val="00537C5C"/>
    <w:rsid w:val="00541709"/>
    <w:rsid w:val="005435BC"/>
    <w:rsid w:val="0054580C"/>
    <w:rsid w:val="005463FD"/>
    <w:rsid w:val="00562166"/>
    <w:rsid w:val="00563BEB"/>
    <w:rsid w:val="005646ED"/>
    <w:rsid w:val="0057090A"/>
    <w:rsid w:val="0057100C"/>
    <w:rsid w:val="005729DE"/>
    <w:rsid w:val="00572E60"/>
    <w:rsid w:val="00574174"/>
    <w:rsid w:val="00574A07"/>
    <w:rsid w:val="005753E1"/>
    <w:rsid w:val="00575A7B"/>
    <w:rsid w:val="00582A86"/>
    <w:rsid w:val="005846B6"/>
    <w:rsid w:val="00584D0B"/>
    <w:rsid w:val="005854A3"/>
    <w:rsid w:val="00586A85"/>
    <w:rsid w:val="00587AA0"/>
    <w:rsid w:val="00590D9E"/>
    <w:rsid w:val="00594B2B"/>
    <w:rsid w:val="005A13AF"/>
    <w:rsid w:val="005A4ADC"/>
    <w:rsid w:val="005A5018"/>
    <w:rsid w:val="005A570D"/>
    <w:rsid w:val="005A73B7"/>
    <w:rsid w:val="005B0AC4"/>
    <w:rsid w:val="005B4B5C"/>
    <w:rsid w:val="005B5466"/>
    <w:rsid w:val="005B5BD6"/>
    <w:rsid w:val="005B61AD"/>
    <w:rsid w:val="005B7E11"/>
    <w:rsid w:val="005B7F96"/>
    <w:rsid w:val="005C0205"/>
    <w:rsid w:val="005C152F"/>
    <w:rsid w:val="005C3984"/>
    <w:rsid w:val="005C3E6B"/>
    <w:rsid w:val="005C4002"/>
    <w:rsid w:val="005D0704"/>
    <w:rsid w:val="005D111C"/>
    <w:rsid w:val="005D222C"/>
    <w:rsid w:val="005D4B4F"/>
    <w:rsid w:val="005D59E8"/>
    <w:rsid w:val="005D5FC8"/>
    <w:rsid w:val="005D7632"/>
    <w:rsid w:val="005D78C4"/>
    <w:rsid w:val="005E080C"/>
    <w:rsid w:val="005E13F2"/>
    <w:rsid w:val="005E261F"/>
    <w:rsid w:val="005E3A5E"/>
    <w:rsid w:val="005E3BC4"/>
    <w:rsid w:val="005E4286"/>
    <w:rsid w:val="005E4FB3"/>
    <w:rsid w:val="005E5A6D"/>
    <w:rsid w:val="005E75CC"/>
    <w:rsid w:val="005E7B27"/>
    <w:rsid w:val="005F0016"/>
    <w:rsid w:val="005F106E"/>
    <w:rsid w:val="005F2A73"/>
    <w:rsid w:val="005F36E1"/>
    <w:rsid w:val="005F3C7F"/>
    <w:rsid w:val="005F71DA"/>
    <w:rsid w:val="006050D8"/>
    <w:rsid w:val="00605176"/>
    <w:rsid w:val="00607E21"/>
    <w:rsid w:val="0061446A"/>
    <w:rsid w:val="00620D01"/>
    <w:rsid w:val="006263D8"/>
    <w:rsid w:val="0063067B"/>
    <w:rsid w:val="00630E57"/>
    <w:rsid w:val="006339BB"/>
    <w:rsid w:val="00635F31"/>
    <w:rsid w:val="0063643C"/>
    <w:rsid w:val="00637806"/>
    <w:rsid w:val="0064043D"/>
    <w:rsid w:val="00640C52"/>
    <w:rsid w:val="006425F3"/>
    <w:rsid w:val="00644604"/>
    <w:rsid w:val="00645265"/>
    <w:rsid w:val="0064623F"/>
    <w:rsid w:val="00651A2B"/>
    <w:rsid w:val="006565BA"/>
    <w:rsid w:val="006567CA"/>
    <w:rsid w:val="00664890"/>
    <w:rsid w:val="006655D9"/>
    <w:rsid w:val="00670D6D"/>
    <w:rsid w:val="00674AC5"/>
    <w:rsid w:val="00676B41"/>
    <w:rsid w:val="00677CB1"/>
    <w:rsid w:val="006803B2"/>
    <w:rsid w:val="006813BA"/>
    <w:rsid w:val="00686647"/>
    <w:rsid w:val="006907F7"/>
    <w:rsid w:val="00693C7B"/>
    <w:rsid w:val="00693F9C"/>
    <w:rsid w:val="006942C9"/>
    <w:rsid w:val="006943E4"/>
    <w:rsid w:val="00694ADB"/>
    <w:rsid w:val="00696AFB"/>
    <w:rsid w:val="006A22EF"/>
    <w:rsid w:val="006A6C83"/>
    <w:rsid w:val="006B0637"/>
    <w:rsid w:val="006B2FD3"/>
    <w:rsid w:val="006B6481"/>
    <w:rsid w:val="006B676B"/>
    <w:rsid w:val="006C1A4C"/>
    <w:rsid w:val="006C1BE6"/>
    <w:rsid w:val="006C2D5C"/>
    <w:rsid w:val="006C31A0"/>
    <w:rsid w:val="006C531D"/>
    <w:rsid w:val="006C57F3"/>
    <w:rsid w:val="006C7D9B"/>
    <w:rsid w:val="006D05B8"/>
    <w:rsid w:val="006D072F"/>
    <w:rsid w:val="006D2E82"/>
    <w:rsid w:val="006D54FF"/>
    <w:rsid w:val="006D615E"/>
    <w:rsid w:val="006D6F58"/>
    <w:rsid w:val="006E31B1"/>
    <w:rsid w:val="006E3430"/>
    <w:rsid w:val="006E4BC1"/>
    <w:rsid w:val="006E76A5"/>
    <w:rsid w:val="006F07C6"/>
    <w:rsid w:val="006F1934"/>
    <w:rsid w:val="006F28FB"/>
    <w:rsid w:val="006F3281"/>
    <w:rsid w:val="006F49A2"/>
    <w:rsid w:val="006F78E5"/>
    <w:rsid w:val="00701D4C"/>
    <w:rsid w:val="0070771E"/>
    <w:rsid w:val="00707790"/>
    <w:rsid w:val="0071153B"/>
    <w:rsid w:val="00714BC7"/>
    <w:rsid w:val="0071707F"/>
    <w:rsid w:val="007178A4"/>
    <w:rsid w:val="00721C5E"/>
    <w:rsid w:val="00724F4B"/>
    <w:rsid w:val="007258FC"/>
    <w:rsid w:val="0073226F"/>
    <w:rsid w:val="007326B4"/>
    <w:rsid w:val="0073575B"/>
    <w:rsid w:val="00743903"/>
    <w:rsid w:val="007451F5"/>
    <w:rsid w:val="00750313"/>
    <w:rsid w:val="007516D8"/>
    <w:rsid w:val="00754E88"/>
    <w:rsid w:val="00755EB7"/>
    <w:rsid w:val="00760088"/>
    <w:rsid w:val="00760C43"/>
    <w:rsid w:val="00761BD0"/>
    <w:rsid w:val="0076290E"/>
    <w:rsid w:val="007660AB"/>
    <w:rsid w:val="00766E15"/>
    <w:rsid w:val="0077009C"/>
    <w:rsid w:val="00772D1B"/>
    <w:rsid w:val="00773E31"/>
    <w:rsid w:val="00774D26"/>
    <w:rsid w:val="007811E9"/>
    <w:rsid w:val="00782579"/>
    <w:rsid w:val="0078305E"/>
    <w:rsid w:val="0078366E"/>
    <w:rsid w:val="00783BF9"/>
    <w:rsid w:val="00784E8F"/>
    <w:rsid w:val="00785584"/>
    <w:rsid w:val="00791243"/>
    <w:rsid w:val="00791E69"/>
    <w:rsid w:val="00795D58"/>
    <w:rsid w:val="00796EAA"/>
    <w:rsid w:val="00796EFC"/>
    <w:rsid w:val="007A2981"/>
    <w:rsid w:val="007B08FF"/>
    <w:rsid w:val="007B3047"/>
    <w:rsid w:val="007B4DC7"/>
    <w:rsid w:val="007B5893"/>
    <w:rsid w:val="007B7B32"/>
    <w:rsid w:val="007C3126"/>
    <w:rsid w:val="007C44E3"/>
    <w:rsid w:val="007C5F89"/>
    <w:rsid w:val="007C6DC1"/>
    <w:rsid w:val="007D228C"/>
    <w:rsid w:val="007D4EE1"/>
    <w:rsid w:val="007E393A"/>
    <w:rsid w:val="007F300F"/>
    <w:rsid w:val="0080083D"/>
    <w:rsid w:val="00802E4C"/>
    <w:rsid w:val="00804975"/>
    <w:rsid w:val="008075CA"/>
    <w:rsid w:val="00811E20"/>
    <w:rsid w:val="00813400"/>
    <w:rsid w:val="00813E0B"/>
    <w:rsid w:val="008147C5"/>
    <w:rsid w:val="00815972"/>
    <w:rsid w:val="008178A7"/>
    <w:rsid w:val="0082039E"/>
    <w:rsid w:val="00821A74"/>
    <w:rsid w:val="00821B88"/>
    <w:rsid w:val="00822F65"/>
    <w:rsid w:val="00825182"/>
    <w:rsid w:val="0083024C"/>
    <w:rsid w:val="00830995"/>
    <w:rsid w:val="00831A95"/>
    <w:rsid w:val="00833022"/>
    <w:rsid w:val="008409AE"/>
    <w:rsid w:val="00841186"/>
    <w:rsid w:val="00841C7A"/>
    <w:rsid w:val="0084275B"/>
    <w:rsid w:val="00843C34"/>
    <w:rsid w:val="00844767"/>
    <w:rsid w:val="00850F0C"/>
    <w:rsid w:val="0085208C"/>
    <w:rsid w:val="008537A1"/>
    <w:rsid w:val="00855EA8"/>
    <w:rsid w:val="008603C1"/>
    <w:rsid w:val="00870E92"/>
    <w:rsid w:val="008711ED"/>
    <w:rsid w:val="008766B2"/>
    <w:rsid w:val="008767A6"/>
    <w:rsid w:val="00876984"/>
    <w:rsid w:val="008778E8"/>
    <w:rsid w:val="00877BA2"/>
    <w:rsid w:val="00881A0E"/>
    <w:rsid w:val="008900D2"/>
    <w:rsid w:val="00894963"/>
    <w:rsid w:val="00896224"/>
    <w:rsid w:val="008A18EF"/>
    <w:rsid w:val="008A3156"/>
    <w:rsid w:val="008A5A16"/>
    <w:rsid w:val="008A6556"/>
    <w:rsid w:val="008B1073"/>
    <w:rsid w:val="008B5EB8"/>
    <w:rsid w:val="008B639F"/>
    <w:rsid w:val="008B67C3"/>
    <w:rsid w:val="008B74FF"/>
    <w:rsid w:val="008C0A7C"/>
    <w:rsid w:val="008C0D2B"/>
    <w:rsid w:val="008C23B6"/>
    <w:rsid w:val="008C2A75"/>
    <w:rsid w:val="008C30D7"/>
    <w:rsid w:val="008C4303"/>
    <w:rsid w:val="008C46C1"/>
    <w:rsid w:val="008D0021"/>
    <w:rsid w:val="008D1637"/>
    <w:rsid w:val="008D2653"/>
    <w:rsid w:val="008D2903"/>
    <w:rsid w:val="008D33C1"/>
    <w:rsid w:val="008D3D2D"/>
    <w:rsid w:val="008D4834"/>
    <w:rsid w:val="008D541D"/>
    <w:rsid w:val="008D5514"/>
    <w:rsid w:val="008D6300"/>
    <w:rsid w:val="008F2290"/>
    <w:rsid w:val="008F5BCA"/>
    <w:rsid w:val="008F612C"/>
    <w:rsid w:val="0090301C"/>
    <w:rsid w:val="0090471B"/>
    <w:rsid w:val="00904B58"/>
    <w:rsid w:val="00904D48"/>
    <w:rsid w:val="009064FA"/>
    <w:rsid w:val="00907022"/>
    <w:rsid w:val="00910151"/>
    <w:rsid w:val="009123A7"/>
    <w:rsid w:val="00917847"/>
    <w:rsid w:val="00920808"/>
    <w:rsid w:val="009211C9"/>
    <w:rsid w:val="0092194D"/>
    <w:rsid w:val="00921CC2"/>
    <w:rsid w:val="00923B7A"/>
    <w:rsid w:val="0092518E"/>
    <w:rsid w:val="00930495"/>
    <w:rsid w:val="00930FFD"/>
    <w:rsid w:val="009318B8"/>
    <w:rsid w:val="00937F9E"/>
    <w:rsid w:val="00940FA3"/>
    <w:rsid w:val="00943A90"/>
    <w:rsid w:val="009453BB"/>
    <w:rsid w:val="009457E7"/>
    <w:rsid w:val="009514B3"/>
    <w:rsid w:val="009525F2"/>
    <w:rsid w:val="00953AEB"/>
    <w:rsid w:val="00953BD1"/>
    <w:rsid w:val="009548E7"/>
    <w:rsid w:val="00961496"/>
    <w:rsid w:val="0096201F"/>
    <w:rsid w:val="00962090"/>
    <w:rsid w:val="009632A4"/>
    <w:rsid w:val="009646DF"/>
    <w:rsid w:val="009647F5"/>
    <w:rsid w:val="00964AAD"/>
    <w:rsid w:val="0096537F"/>
    <w:rsid w:val="009655A3"/>
    <w:rsid w:val="00965A00"/>
    <w:rsid w:val="009703C0"/>
    <w:rsid w:val="0097205B"/>
    <w:rsid w:val="00972C4D"/>
    <w:rsid w:val="00974BFF"/>
    <w:rsid w:val="00975E50"/>
    <w:rsid w:val="009772EC"/>
    <w:rsid w:val="00977D26"/>
    <w:rsid w:val="00977EC4"/>
    <w:rsid w:val="00984EC6"/>
    <w:rsid w:val="00993B5A"/>
    <w:rsid w:val="009A088B"/>
    <w:rsid w:val="009A292A"/>
    <w:rsid w:val="009A7856"/>
    <w:rsid w:val="009B1300"/>
    <w:rsid w:val="009B2E7D"/>
    <w:rsid w:val="009B3657"/>
    <w:rsid w:val="009B4F37"/>
    <w:rsid w:val="009B6071"/>
    <w:rsid w:val="009C0068"/>
    <w:rsid w:val="009C114C"/>
    <w:rsid w:val="009D0103"/>
    <w:rsid w:val="009D1C31"/>
    <w:rsid w:val="009D35D6"/>
    <w:rsid w:val="009D4E0D"/>
    <w:rsid w:val="009D521F"/>
    <w:rsid w:val="009D66E1"/>
    <w:rsid w:val="009D6F52"/>
    <w:rsid w:val="009E36EB"/>
    <w:rsid w:val="009E3D68"/>
    <w:rsid w:val="009E511A"/>
    <w:rsid w:val="009F1B5B"/>
    <w:rsid w:val="009F253F"/>
    <w:rsid w:val="009F2FEB"/>
    <w:rsid w:val="009F385A"/>
    <w:rsid w:val="009F5B3A"/>
    <w:rsid w:val="009F642A"/>
    <w:rsid w:val="00A133C9"/>
    <w:rsid w:val="00A13FE9"/>
    <w:rsid w:val="00A14652"/>
    <w:rsid w:val="00A15AFA"/>
    <w:rsid w:val="00A2030E"/>
    <w:rsid w:val="00A22CE2"/>
    <w:rsid w:val="00A249C3"/>
    <w:rsid w:val="00A24AB2"/>
    <w:rsid w:val="00A251BA"/>
    <w:rsid w:val="00A2580C"/>
    <w:rsid w:val="00A26B49"/>
    <w:rsid w:val="00A31D8F"/>
    <w:rsid w:val="00A3505B"/>
    <w:rsid w:val="00A363A8"/>
    <w:rsid w:val="00A37631"/>
    <w:rsid w:val="00A37A0D"/>
    <w:rsid w:val="00A41732"/>
    <w:rsid w:val="00A41F5B"/>
    <w:rsid w:val="00A42627"/>
    <w:rsid w:val="00A430E9"/>
    <w:rsid w:val="00A441F3"/>
    <w:rsid w:val="00A4684C"/>
    <w:rsid w:val="00A47907"/>
    <w:rsid w:val="00A51377"/>
    <w:rsid w:val="00A52506"/>
    <w:rsid w:val="00A527CE"/>
    <w:rsid w:val="00A5295D"/>
    <w:rsid w:val="00A52A56"/>
    <w:rsid w:val="00A537D6"/>
    <w:rsid w:val="00A545C4"/>
    <w:rsid w:val="00A54A59"/>
    <w:rsid w:val="00A612EC"/>
    <w:rsid w:val="00A72C44"/>
    <w:rsid w:val="00A7686E"/>
    <w:rsid w:val="00A76E59"/>
    <w:rsid w:val="00A776EB"/>
    <w:rsid w:val="00A8298C"/>
    <w:rsid w:val="00A92A27"/>
    <w:rsid w:val="00A957A6"/>
    <w:rsid w:val="00A95DD4"/>
    <w:rsid w:val="00A9758B"/>
    <w:rsid w:val="00A979B8"/>
    <w:rsid w:val="00A97A4E"/>
    <w:rsid w:val="00AA4BA2"/>
    <w:rsid w:val="00AA5745"/>
    <w:rsid w:val="00AA6CE7"/>
    <w:rsid w:val="00AB1F7C"/>
    <w:rsid w:val="00AB38E4"/>
    <w:rsid w:val="00AB4A64"/>
    <w:rsid w:val="00AC1003"/>
    <w:rsid w:val="00AC6B1A"/>
    <w:rsid w:val="00AD1A46"/>
    <w:rsid w:val="00AD33D4"/>
    <w:rsid w:val="00AD35C4"/>
    <w:rsid w:val="00AD71EF"/>
    <w:rsid w:val="00AE07B7"/>
    <w:rsid w:val="00AE7DF8"/>
    <w:rsid w:val="00AF07A1"/>
    <w:rsid w:val="00AF3603"/>
    <w:rsid w:val="00AF50AB"/>
    <w:rsid w:val="00AF5C48"/>
    <w:rsid w:val="00AF5C5E"/>
    <w:rsid w:val="00AF67F5"/>
    <w:rsid w:val="00B00452"/>
    <w:rsid w:val="00B03451"/>
    <w:rsid w:val="00B037C0"/>
    <w:rsid w:val="00B03C8D"/>
    <w:rsid w:val="00B03EDA"/>
    <w:rsid w:val="00B04ECF"/>
    <w:rsid w:val="00B10193"/>
    <w:rsid w:val="00B1046B"/>
    <w:rsid w:val="00B1094A"/>
    <w:rsid w:val="00B13324"/>
    <w:rsid w:val="00B165F5"/>
    <w:rsid w:val="00B1707E"/>
    <w:rsid w:val="00B216E4"/>
    <w:rsid w:val="00B21838"/>
    <w:rsid w:val="00B24BF6"/>
    <w:rsid w:val="00B2612E"/>
    <w:rsid w:val="00B2622B"/>
    <w:rsid w:val="00B30B40"/>
    <w:rsid w:val="00B3218D"/>
    <w:rsid w:val="00B35D81"/>
    <w:rsid w:val="00B36B25"/>
    <w:rsid w:val="00B36FFB"/>
    <w:rsid w:val="00B407BA"/>
    <w:rsid w:val="00B41788"/>
    <w:rsid w:val="00B41DA6"/>
    <w:rsid w:val="00B4215F"/>
    <w:rsid w:val="00B4231D"/>
    <w:rsid w:val="00B42FD1"/>
    <w:rsid w:val="00B4423A"/>
    <w:rsid w:val="00B44408"/>
    <w:rsid w:val="00B451B7"/>
    <w:rsid w:val="00B451BA"/>
    <w:rsid w:val="00B45B41"/>
    <w:rsid w:val="00B475FE"/>
    <w:rsid w:val="00B47EFA"/>
    <w:rsid w:val="00B515F0"/>
    <w:rsid w:val="00B55ECA"/>
    <w:rsid w:val="00B56E1B"/>
    <w:rsid w:val="00B61B13"/>
    <w:rsid w:val="00B620A5"/>
    <w:rsid w:val="00B7222E"/>
    <w:rsid w:val="00B809BE"/>
    <w:rsid w:val="00B913F9"/>
    <w:rsid w:val="00B91DD1"/>
    <w:rsid w:val="00B92493"/>
    <w:rsid w:val="00B93FD0"/>
    <w:rsid w:val="00B97181"/>
    <w:rsid w:val="00BA49D7"/>
    <w:rsid w:val="00BB08DE"/>
    <w:rsid w:val="00BB3273"/>
    <w:rsid w:val="00BB3948"/>
    <w:rsid w:val="00BB439A"/>
    <w:rsid w:val="00BB46E0"/>
    <w:rsid w:val="00BC3190"/>
    <w:rsid w:val="00BC35D6"/>
    <w:rsid w:val="00BC4769"/>
    <w:rsid w:val="00BC63BB"/>
    <w:rsid w:val="00BC6A93"/>
    <w:rsid w:val="00BD267A"/>
    <w:rsid w:val="00BD2EFA"/>
    <w:rsid w:val="00BD725E"/>
    <w:rsid w:val="00BE16C6"/>
    <w:rsid w:val="00BE321A"/>
    <w:rsid w:val="00BE3BEF"/>
    <w:rsid w:val="00BE41FA"/>
    <w:rsid w:val="00BE7283"/>
    <w:rsid w:val="00BE7625"/>
    <w:rsid w:val="00BE7CF4"/>
    <w:rsid w:val="00BE7DFF"/>
    <w:rsid w:val="00BF02E5"/>
    <w:rsid w:val="00BF0807"/>
    <w:rsid w:val="00BF51B7"/>
    <w:rsid w:val="00BF680C"/>
    <w:rsid w:val="00C0118F"/>
    <w:rsid w:val="00C038AB"/>
    <w:rsid w:val="00C05B00"/>
    <w:rsid w:val="00C0625A"/>
    <w:rsid w:val="00C13A36"/>
    <w:rsid w:val="00C146D6"/>
    <w:rsid w:val="00C1494D"/>
    <w:rsid w:val="00C14D59"/>
    <w:rsid w:val="00C159F5"/>
    <w:rsid w:val="00C170BC"/>
    <w:rsid w:val="00C35E9D"/>
    <w:rsid w:val="00C36B91"/>
    <w:rsid w:val="00C4091B"/>
    <w:rsid w:val="00C47464"/>
    <w:rsid w:val="00C47A41"/>
    <w:rsid w:val="00C47F62"/>
    <w:rsid w:val="00C55DDA"/>
    <w:rsid w:val="00C56D53"/>
    <w:rsid w:val="00C6046A"/>
    <w:rsid w:val="00C609E6"/>
    <w:rsid w:val="00C61D65"/>
    <w:rsid w:val="00C6270E"/>
    <w:rsid w:val="00C65097"/>
    <w:rsid w:val="00C651C9"/>
    <w:rsid w:val="00C6581B"/>
    <w:rsid w:val="00C6736C"/>
    <w:rsid w:val="00C674F0"/>
    <w:rsid w:val="00C70FEC"/>
    <w:rsid w:val="00C72EB4"/>
    <w:rsid w:val="00C73B75"/>
    <w:rsid w:val="00C77C1D"/>
    <w:rsid w:val="00C80FB5"/>
    <w:rsid w:val="00C83142"/>
    <w:rsid w:val="00C84FD0"/>
    <w:rsid w:val="00C907B7"/>
    <w:rsid w:val="00C925B5"/>
    <w:rsid w:val="00C926B9"/>
    <w:rsid w:val="00C9526A"/>
    <w:rsid w:val="00C96F7E"/>
    <w:rsid w:val="00CA181C"/>
    <w:rsid w:val="00CA1CDA"/>
    <w:rsid w:val="00CA2DA3"/>
    <w:rsid w:val="00CA42FA"/>
    <w:rsid w:val="00CA48AB"/>
    <w:rsid w:val="00CA65B9"/>
    <w:rsid w:val="00CA65D9"/>
    <w:rsid w:val="00CA7E64"/>
    <w:rsid w:val="00CA7E68"/>
    <w:rsid w:val="00CB045A"/>
    <w:rsid w:val="00CB205A"/>
    <w:rsid w:val="00CB244F"/>
    <w:rsid w:val="00CB3ED6"/>
    <w:rsid w:val="00CB4593"/>
    <w:rsid w:val="00CB5555"/>
    <w:rsid w:val="00CC130D"/>
    <w:rsid w:val="00CC14F0"/>
    <w:rsid w:val="00CC4745"/>
    <w:rsid w:val="00CC4DCF"/>
    <w:rsid w:val="00CC7224"/>
    <w:rsid w:val="00CC773F"/>
    <w:rsid w:val="00CD34E1"/>
    <w:rsid w:val="00CD3EB9"/>
    <w:rsid w:val="00CE1B70"/>
    <w:rsid w:val="00CE235D"/>
    <w:rsid w:val="00CE3FF9"/>
    <w:rsid w:val="00CE4725"/>
    <w:rsid w:val="00CE5C44"/>
    <w:rsid w:val="00CF1C2D"/>
    <w:rsid w:val="00CF22A6"/>
    <w:rsid w:val="00D04160"/>
    <w:rsid w:val="00D04F09"/>
    <w:rsid w:val="00D0598E"/>
    <w:rsid w:val="00D06EAF"/>
    <w:rsid w:val="00D10522"/>
    <w:rsid w:val="00D11CFF"/>
    <w:rsid w:val="00D14446"/>
    <w:rsid w:val="00D20791"/>
    <w:rsid w:val="00D23A63"/>
    <w:rsid w:val="00D257BC"/>
    <w:rsid w:val="00D27E85"/>
    <w:rsid w:val="00D31BA8"/>
    <w:rsid w:val="00D31CB9"/>
    <w:rsid w:val="00D3201C"/>
    <w:rsid w:val="00D32BE2"/>
    <w:rsid w:val="00D35532"/>
    <w:rsid w:val="00D37551"/>
    <w:rsid w:val="00D3774F"/>
    <w:rsid w:val="00D37977"/>
    <w:rsid w:val="00D40477"/>
    <w:rsid w:val="00D41288"/>
    <w:rsid w:val="00D4243F"/>
    <w:rsid w:val="00D4561A"/>
    <w:rsid w:val="00D4680B"/>
    <w:rsid w:val="00D46DC2"/>
    <w:rsid w:val="00D51822"/>
    <w:rsid w:val="00D5456D"/>
    <w:rsid w:val="00D57AB4"/>
    <w:rsid w:val="00D6374C"/>
    <w:rsid w:val="00D645D2"/>
    <w:rsid w:val="00D66A10"/>
    <w:rsid w:val="00D67D40"/>
    <w:rsid w:val="00D70ABD"/>
    <w:rsid w:val="00D71041"/>
    <w:rsid w:val="00D73F04"/>
    <w:rsid w:val="00D76518"/>
    <w:rsid w:val="00D8085F"/>
    <w:rsid w:val="00D81AC3"/>
    <w:rsid w:val="00D86454"/>
    <w:rsid w:val="00D8774C"/>
    <w:rsid w:val="00D87AC9"/>
    <w:rsid w:val="00D9036B"/>
    <w:rsid w:val="00D90EB5"/>
    <w:rsid w:val="00D91BB4"/>
    <w:rsid w:val="00D91EC6"/>
    <w:rsid w:val="00D9669D"/>
    <w:rsid w:val="00D97F13"/>
    <w:rsid w:val="00DA2A15"/>
    <w:rsid w:val="00DA4294"/>
    <w:rsid w:val="00DA45A5"/>
    <w:rsid w:val="00DA4681"/>
    <w:rsid w:val="00DA5E4E"/>
    <w:rsid w:val="00DB1D4A"/>
    <w:rsid w:val="00DB2DBE"/>
    <w:rsid w:val="00DC1566"/>
    <w:rsid w:val="00DC39D1"/>
    <w:rsid w:val="00DC7A3C"/>
    <w:rsid w:val="00DD1937"/>
    <w:rsid w:val="00DD45EF"/>
    <w:rsid w:val="00DD4733"/>
    <w:rsid w:val="00DD4D7F"/>
    <w:rsid w:val="00DD521E"/>
    <w:rsid w:val="00DD7D20"/>
    <w:rsid w:val="00DE0EA7"/>
    <w:rsid w:val="00DE11F7"/>
    <w:rsid w:val="00DE2673"/>
    <w:rsid w:val="00DE31BA"/>
    <w:rsid w:val="00DE462C"/>
    <w:rsid w:val="00DE678B"/>
    <w:rsid w:val="00DE6A55"/>
    <w:rsid w:val="00DE7E6A"/>
    <w:rsid w:val="00E01533"/>
    <w:rsid w:val="00E01911"/>
    <w:rsid w:val="00E04E62"/>
    <w:rsid w:val="00E05009"/>
    <w:rsid w:val="00E05F98"/>
    <w:rsid w:val="00E062F4"/>
    <w:rsid w:val="00E06710"/>
    <w:rsid w:val="00E1043F"/>
    <w:rsid w:val="00E110B8"/>
    <w:rsid w:val="00E2572A"/>
    <w:rsid w:val="00E348E3"/>
    <w:rsid w:val="00E34F47"/>
    <w:rsid w:val="00E35071"/>
    <w:rsid w:val="00E41EAB"/>
    <w:rsid w:val="00E41EB9"/>
    <w:rsid w:val="00E444C9"/>
    <w:rsid w:val="00E45BA5"/>
    <w:rsid w:val="00E51C90"/>
    <w:rsid w:val="00E53724"/>
    <w:rsid w:val="00E564E4"/>
    <w:rsid w:val="00E571FE"/>
    <w:rsid w:val="00E5793C"/>
    <w:rsid w:val="00E608EF"/>
    <w:rsid w:val="00E61D2B"/>
    <w:rsid w:val="00E6440B"/>
    <w:rsid w:val="00E66BCB"/>
    <w:rsid w:val="00E74BBF"/>
    <w:rsid w:val="00E74C62"/>
    <w:rsid w:val="00E74D10"/>
    <w:rsid w:val="00E80803"/>
    <w:rsid w:val="00E81510"/>
    <w:rsid w:val="00E82D63"/>
    <w:rsid w:val="00E83F68"/>
    <w:rsid w:val="00E84C11"/>
    <w:rsid w:val="00E852BB"/>
    <w:rsid w:val="00E872DA"/>
    <w:rsid w:val="00E90984"/>
    <w:rsid w:val="00E962C1"/>
    <w:rsid w:val="00EA048D"/>
    <w:rsid w:val="00EA1B30"/>
    <w:rsid w:val="00EA46AA"/>
    <w:rsid w:val="00EA5D22"/>
    <w:rsid w:val="00EA60D2"/>
    <w:rsid w:val="00EB4D41"/>
    <w:rsid w:val="00EC1765"/>
    <w:rsid w:val="00EC5D97"/>
    <w:rsid w:val="00EC679E"/>
    <w:rsid w:val="00ED01FE"/>
    <w:rsid w:val="00ED0BD3"/>
    <w:rsid w:val="00ED0FAC"/>
    <w:rsid w:val="00ED27C8"/>
    <w:rsid w:val="00ED287D"/>
    <w:rsid w:val="00ED4B70"/>
    <w:rsid w:val="00EE2803"/>
    <w:rsid w:val="00EE3689"/>
    <w:rsid w:val="00EE4D99"/>
    <w:rsid w:val="00EE66E1"/>
    <w:rsid w:val="00EF030C"/>
    <w:rsid w:val="00EF0C7F"/>
    <w:rsid w:val="00EF1DD1"/>
    <w:rsid w:val="00EF2385"/>
    <w:rsid w:val="00EF5775"/>
    <w:rsid w:val="00EF6BCB"/>
    <w:rsid w:val="00F0219A"/>
    <w:rsid w:val="00F03AA6"/>
    <w:rsid w:val="00F04BC3"/>
    <w:rsid w:val="00F060CE"/>
    <w:rsid w:val="00F1450A"/>
    <w:rsid w:val="00F14F62"/>
    <w:rsid w:val="00F155A8"/>
    <w:rsid w:val="00F158C3"/>
    <w:rsid w:val="00F214EF"/>
    <w:rsid w:val="00F21A27"/>
    <w:rsid w:val="00F27880"/>
    <w:rsid w:val="00F3038A"/>
    <w:rsid w:val="00F30F94"/>
    <w:rsid w:val="00F3297D"/>
    <w:rsid w:val="00F32BB0"/>
    <w:rsid w:val="00F32E59"/>
    <w:rsid w:val="00F34A12"/>
    <w:rsid w:val="00F35359"/>
    <w:rsid w:val="00F35FD4"/>
    <w:rsid w:val="00F40170"/>
    <w:rsid w:val="00F40A9B"/>
    <w:rsid w:val="00F4410C"/>
    <w:rsid w:val="00F457FF"/>
    <w:rsid w:val="00F478B0"/>
    <w:rsid w:val="00F52808"/>
    <w:rsid w:val="00F5289C"/>
    <w:rsid w:val="00F54017"/>
    <w:rsid w:val="00F55F47"/>
    <w:rsid w:val="00F563C9"/>
    <w:rsid w:val="00F567B1"/>
    <w:rsid w:val="00F574CB"/>
    <w:rsid w:val="00F57605"/>
    <w:rsid w:val="00F57CD5"/>
    <w:rsid w:val="00F603AB"/>
    <w:rsid w:val="00F6333B"/>
    <w:rsid w:val="00F64327"/>
    <w:rsid w:val="00F6439A"/>
    <w:rsid w:val="00F65D8B"/>
    <w:rsid w:val="00F70EB4"/>
    <w:rsid w:val="00F71390"/>
    <w:rsid w:val="00F73189"/>
    <w:rsid w:val="00F73C55"/>
    <w:rsid w:val="00F7563E"/>
    <w:rsid w:val="00F7794F"/>
    <w:rsid w:val="00F77C94"/>
    <w:rsid w:val="00F81B40"/>
    <w:rsid w:val="00F85440"/>
    <w:rsid w:val="00F91E56"/>
    <w:rsid w:val="00F93D92"/>
    <w:rsid w:val="00F94798"/>
    <w:rsid w:val="00F96445"/>
    <w:rsid w:val="00F97EA4"/>
    <w:rsid w:val="00FA0EC6"/>
    <w:rsid w:val="00FA1814"/>
    <w:rsid w:val="00FA33A6"/>
    <w:rsid w:val="00FA5817"/>
    <w:rsid w:val="00FA72C7"/>
    <w:rsid w:val="00FB0BC7"/>
    <w:rsid w:val="00FB2F95"/>
    <w:rsid w:val="00FB4773"/>
    <w:rsid w:val="00FB4EC5"/>
    <w:rsid w:val="00FB652D"/>
    <w:rsid w:val="00FB769B"/>
    <w:rsid w:val="00FC067C"/>
    <w:rsid w:val="00FC29D3"/>
    <w:rsid w:val="00FC456B"/>
    <w:rsid w:val="00FC5468"/>
    <w:rsid w:val="00FC561C"/>
    <w:rsid w:val="00FC69E3"/>
    <w:rsid w:val="00FD0618"/>
    <w:rsid w:val="00FD2A08"/>
    <w:rsid w:val="00FE0854"/>
    <w:rsid w:val="00FE1761"/>
    <w:rsid w:val="00FE3A6A"/>
    <w:rsid w:val="00FE4120"/>
    <w:rsid w:val="00FF2E33"/>
    <w:rsid w:val="00FF4213"/>
    <w:rsid w:val="00FF538B"/>
    <w:rsid w:val="00FF5394"/>
    <w:rsid w:val="00FF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7EF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2580C"/>
    <w:pPr>
      <w:ind w:left="720"/>
      <w:contextualSpacing/>
    </w:pPr>
  </w:style>
  <w:style w:type="table" w:customStyle="1" w:styleId="TableGrid1">
    <w:name w:val="Table Grid1"/>
    <w:basedOn w:val="TableNormal"/>
    <w:uiPriority w:val="59"/>
    <w:rsid w:val="00FB0BC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84D0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8D3D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3D2D"/>
  </w:style>
  <w:style w:type="paragraph" w:styleId="Footer">
    <w:name w:val="footer"/>
    <w:basedOn w:val="Normal"/>
    <w:link w:val="FooterChar"/>
    <w:uiPriority w:val="99"/>
    <w:unhideWhenUsed/>
    <w:rsid w:val="008D3D2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D2D"/>
  </w:style>
  <w:style w:type="character" w:styleId="LineNumber">
    <w:name w:val="line number"/>
    <w:basedOn w:val="DefaultParagraphFont"/>
    <w:uiPriority w:val="99"/>
    <w:semiHidden/>
    <w:unhideWhenUsed/>
    <w:rsid w:val="004E5552"/>
  </w:style>
  <w:style w:type="paragraph" w:styleId="BalloonText">
    <w:name w:val="Balloon Text"/>
    <w:basedOn w:val="Normal"/>
    <w:link w:val="BalloonTextChar"/>
    <w:uiPriority w:val="99"/>
    <w:semiHidden/>
    <w:unhideWhenUsed/>
    <w:rsid w:val="005D0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704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796EAA"/>
    <w:pPr>
      <w:spacing w:line="240" w:lineRule="auto"/>
    </w:pPr>
    <w:rPr>
      <w:i/>
      <w:iCs/>
      <w:color w:val="1F497D" w:themeColor="text2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1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2</Pages>
  <Words>295</Words>
  <Characters>1658</Characters>
  <Application>Microsoft Office Word</Application>
  <DocSecurity>0</DocSecurity>
  <Lines>47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Mustafa</dc:creator>
  <cp:keywords/>
  <dc:description/>
  <cp:lastModifiedBy>GCREDO</cp:lastModifiedBy>
  <cp:revision>1091</cp:revision>
  <dcterms:created xsi:type="dcterms:W3CDTF">2017-12-20T09:04:00Z</dcterms:created>
  <dcterms:modified xsi:type="dcterms:W3CDTF">2019-02-08T20:03:00Z</dcterms:modified>
</cp:coreProperties>
</file>