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87759" w14:textId="53DFD174" w:rsidR="00F06615" w:rsidRPr="003E10D8" w:rsidRDefault="00254E30" w:rsidP="003E10D8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  <w:b/>
          <w:bCs/>
        </w:rPr>
        <w:t>The Questionnaire</w:t>
      </w:r>
    </w:p>
    <w:p w14:paraId="4D6C4959" w14:textId="77777777" w:rsidR="00254E30" w:rsidRPr="003E10D8" w:rsidRDefault="00254E30" w:rsidP="002D32AD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1F916A2" w14:textId="5AD35242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  <w:b/>
        </w:rPr>
        <w:t xml:space="preserve">Part 1. </w:t>
      </w:r>
      <w:r w:rsidRPr="003E10D8">
        <w:rPr>
          <w:rFonts w:ascii="Times New Roman" w:hAnsi="Times New Roman" w:cs="Times New Roman"/>
          <w:b/>
        </w:rPr>
        <w:t>第一部分</w:t>
      </w:r>
    </w:p>
    <w:p w14:paraId="6BE5F939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Please tick (√) one answer for each question based on your own </w:t>
      </w:r>
      <w:proofErr w:type="gramStart"/>
      <w:r w:rsidRPr="003E10D8">
        <w:rPr>
          <w:rFonts w:ascii="Times New Roman" w:hAnsi="Times New Roman" w:cs="Times New Roman"/>
        </w:rPr>
        <w:t>situation</w:t>
      </w:r>
      <w:proofErr w:type="gramEnd"/>
    </w:p>
    <w:p w14:paraId="7096FEA2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>请根据您自身的实际情况勾选每道问题的答案</w:t>
      </w:r>
    </w:p>
    <w:p w14:paraId="6BB381AA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</w:p>
    <w:p w14:paraId="6082377D" w14:textId="77777777" w:rsidR="00254E30" w:rsidRPr="003E10D8" w:rsidRDefault="00254E30" w:rsidP="002D32AD">
      <w:pPr>
        <w:pStyle w:val="ListParagraph"/>
        <w:numPr>
          <w:ilvl w:val="0"/>
          <w:numId w:val="3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 xml:space="preserve">What is your gender? </w:t>
      </w:r>
      <w:r w:rsidRPr="003E10D8">
        <w:rPr>
          <w:rFonts w:ascii="Times New Roman" w:hAnsi="Times New Roman" w:cs="Times New Roman"/>
          <w:sz w:val="24"/>
          <w:szCs w:val="24"/>
        </w:rPr>
        <w:t>您的性别是？</w:t>
      </w:r>
    </w:p>
    <w:p w14:paraId="7E97A36D" w14:textId="77777777" w:rsidR="00254E30" w:rsidRPr="003E10D8" w:rsidRDefault="00254E30" w:rsidP="002D32AD">
      <w:pPr>
        <w:spacing w:line="360" w:lineRule="auto"/>
        <w:ind w:left="420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A. Male </w:t>
      </w:r>
      <w:r w:rsidRPr="003E10D8">
        <w:rPr>
          <w:rFonts w:ascii="Times New Roman" w:hAnsi="Times New Roman" w:cs="Times New Roman"/>
        </w:rPr>
        <w:t>男</w:t>
      </w:r>
    </w:p>
    <w:p w14:paraId="1A6597D1" w14:textId="77777777" w:rsidR="00254E30" w:rsidRPr="003E10D8" w:rsidRDefault="00254E30" w:rsidP="002D32AD">
      <w:pPr>
        <w:spacing w:line="360" w:lineRule="auto"/>
        <w:ind w:left="420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B. Female </w:t>
      </w:r>
      <w:r w:rsidRPr="003E10D8">
        <w:rPr>
          <w:rFonts w:ascii="Times New Roman" w:hAnsi="Times New Roman" w:cs="Times New Roman"/>
        </w:rPr>
        <w:t>女</w:t>
      </w:r>
    </w:p>
    <w:p w14:paraId="467DF349" w14:textId="77777777" w:rsidR="00254E30" w:rsidRPr="003E10D8" w:rsidRDefault="00254E30" w:rsidP="002D32AD">
      <w:pPr>
        <w:spacing w:line="360" w:lineRule="auto"/>
        <w:ind w:left="420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C. Others </w:t>
      </w:r>
      <w:r w:rsidRPr="003E10D8">
        <w:rPr>
          <w:rFonts w:ascii="Times New Roman" w:hAnsi="Times New Roman" w:cs="Times New Roman"/>
        </w:rPr>
        <w:t>其他</w:t>
      </w:r>
    </w:p>
    <w:p w14:paraId="68EB007F" w14:textId="77777777" w:rsidR="00254E30" w:rsidRPr="003E10D8" w:rsidRDefault="00254E30" w:rsidP="002D32AD">
      <w:pPr>
        <w:pStyle w:val="ListParagraph"/>
        <w:spacing w:line="360" w:lineRule="auto"/>
        <w:ind w:left="420" w:firstLineChars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A7F0532" w14:textId="77777777" w:rsidR="00254E30" w:rsidRPr="003E10D8" w:rsidRDefault="00254E30" w:rsidP="002D32AD">
      <w:pPr>
        <w:pStyle w:val="ListParagraph"/>
        <w:numPr>
          <w:ilvl w:val="0"/>
          <w:numId w:val="3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 xml:space="preserve">Were you a liberal arts student or a science student when you were in senior high school? </w:t>
      </w:r>
      <w:r w:rsidRPr="003E10D8">
        <w:rPr>
          <w:rFonts w:ascii="Times New Roman" w:hAnsi="Times New Roman" w:cs="Times New Roman"/>
          <w:sz w:val="24"/>
          <w:szCs w:val="24"/>
        </w:rPr>
        <w:t>您高中时文科生还是理科生？</w:t>
      </w:r>
    </w:p>
    <w:p w14:paraId="15F708B6" w14:textId="77777777" w:rsidR="00254E30" w:rsidRPr="003E10D8" w:rsidRDefault="00254E30" w:rsidP="002D32AD">
      <w:pPr>
        <w:pStyle w:val="ListParagraph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 xml:space="preserve">Liberal arts student </w:t>
      </w:r>
      <w:r w:rsidRPr="003E10D8">
        <w:rPr>
          <w:rFonts w:ascii="Times New Roman" w:hAnsi="Times New Roman" w:cs="Times New Roman"/>
          <w:sz w:val="24"/>
          <w:szCs w:val="24"/>
        </w:rPr>
        <w:t>文科生</w:t>
      </w:r>
      <w:r w:rsidRPr="003E10D8">
        <w:rPr>
          <w:rFonts w:ascii="Times New Roman" w:hAnsi="Times New Roman" w:cs="Times New Roman"/>
          <w:sz w:val="24"/>
          <w:szCs w:val="24"/>
        </w:rPr>
        <w:t xml:space="preserve"> </w:t>
      </w:r>
      <w:r w:rsidRPr="003E10D8">
        <w:rPr>
          <w:rFonts w:ascii="Times New Roman" w:hAnsi="Times New Roman" w:cs="Times New Roman"/>
          <w:sz w:val="24"/>
          <w:szCs w:val="24"/>
        </w:rPr>
        <w:tab/>
      </w:r>
      <w:r w:rsidRPr="003E10D8">
        <w:rPr>
          <w:rFonts w:ascii="Times New Roman" w:hAnsi="Times New Roman" w:cs="Times New Roman"/>
          <w:sz w:val="24"/>
          <w:szCs w:val="24"/>
        </w:rPr>
        <w:tab/>
      </w:r>
      <w:r w:rsidRPr="003E10D8">
        <w:rPr>
          <w:rFonts w:ascii="Times New Roman" w:hAnsi="Times New Roman" w:cs="Times New Roman"/>
          <w:sz w:val="24"/>
          <w:szCs w:val="24"/>
        </w:rPr>
        <w:tab/>
      </w:r>
    </w:p>
    <w:p w14:paraId="4115F4C6" w14:textId="77777777" w:rsidR="00254E30" w:rsidRPr="003E10D8" w:rsidRDefault="00254E30" w:rsidP="002D32AD">
      <w:pPr>
        <w:pStyle w:val="ListParagraph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>Science student</w:t>
      </w:r>
      <w:r w:rsidRPr="003E10D8">
        <w:rPr>
          <w:rFonts w:ascii="Times New Roman" w:hAnsi="Times New Roman" w:cs="Times New Roman"/>
          <w:sz w:val="24"/>
          <w:szCs w:val="24"/>
        </w:rPr>
        <w:t>理科生</w:t>
      </w:r>
    </w:p>
    <w:p w14:paraId="025C34CA" w14:textId="00F7CB2A" w:rsidR="00254E30" w:rsidRPr="003E10D8" w:rsidRDefault="00254E30" w:rsidP="002D32AD">
      <w:pPr>
        <w:spacing w:line="360" w:lineRule="auto"/>
        <w:ind w:left="420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C. If neither, please ignore the rest of the questionnaire </w:t>
      </w:r>
      <w:r w:rsidRPr="003E10D8">
        <w:rPr>
          <w:rFonts w:ascii="Times New Roman" w:hAnsi="Times New Roman" w:cs="Times New Roman"/>
        </w:rPr>
        <w:t>如两者都不是，</w:t>
      </w:r>
      <w:proofErr w:type="gramStart"/>
      <w:r w:rsidRPr="003E10D8">
        <w:rPr>
          <w:rFonts w:ascii="Times New Roman" w:hAnsi="Times New Roman" w:cs="Times New Roman"/>
        </w:rPr>
        <w:t>请停止作答</w:t>
      </w:r>
      <w:proofErr w:type="gramEnd"/>
    </w:p>
    <w:p w14:paraId="2B279A0D" w14:textId="77777777" w:rsidR="00254E30" w:rsidRPr="003E10D8" w:rsidRDefault="00254E30" w:rsidP="002D32AD">
      <w:pPr>
        <w:spacing w:line="360" w:lineRule="auto"/>
        <w:ind w:left="420"/>
        <w:rPr>
          <w:rFonts w:ascii="Times New Roman" w:hAnsi="Times New Roman" w:cs="Times New Roman"/>
        </w:rPr>
      </w:pPr>
    </w:p>
    <w:p w14:paraId="2661C93B" w14:textId="77777777" w:rsidR="00254E30" w:rsidRPr="003E10D8" w:rsidRDefault="00254E30" w:rsidP="002D32AD">
      <w:pPr>
        <w:pStyle w:val="ListParagraph"/>
        <w:numPr>
          <w:ilvl w:val="0"/>
          <w:numId w:val="3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>What kind of job do you intend to embark after graduation?</w:t>
      </w:r>
    </w:p>
    <w:p w14:paraId="1071977C" w14:textId="77777777" w:rsidR="00254E30" w:rsidRPr="003E10D8" w:rsidRDefault="00254E30" w:rsidP="002D32AD">
      <w:pPr>
        <w:pStyle w:val="ListParagraph"/>
        <w:spacing w:line="360" w:lineRule="auto"/>
        <w:ind w:left="360" w:firstLineChars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>您毕业以后打算从事哪种类型的工作？</w:t>
      </w:r>
    </w:p>
    <w:p w14:paraId="70CD1941" w14:textId="77777777" w:rsidR="00254E30" w:rsidRPr="003E10D8" w:rsidRDefault="00254E30" w:rsidP="002D32AD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 xml:space="preserve">Jobs related to English/English major </w:t>
      </w:r>
      <w:r w:rsidRPr="003E10D8">
        <w:rPr>
          <w:rFonts w:ascii="Times New Roman" w:hAnsi="Times New Roman" w:cs="Times New Roman"/>
          <w:sz w:val="24"/>
          <w:szCs w:val="24"/>
        </w:rPr>
        <w:t>与英语或英语专业相关的工作</w:t>
      </w:r>
    </w:p>
    <w:p w14:paraId="074ECF13" w14:textId="77777777" w:rsidR="00254E30" w:rsidRPr="003E10D8" w:rsidRDefault="00254E30" w:rsidP="002D32AD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 xml:space="preserve">Jobs non-related to English/English major </w:t>
      </w:r>
      <w:r w:rsidRPr="003E10D8">
        <w:rPr>
          <w:rFonts w:ascii="Times New Roman" w:hAnsi="Times New Roman" w:cs="Times New Roman"/>
          <w:sz w:val="24"/>
          <w:szCs w:val="24"/>
        </w:rPr>
        <w:t>与英语或英语专业无关的工作</w:t>
      </w:r>
    </w:p>
    <w:p w14:paraId="756AB423" w14:textId="77777777" w:rsidR="00254E30" w:rsidRPr="003E10D8" w:rsidRDefault="00254E30" w:rsidP="002D32AD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 xml:space="preserve">Have not thought about it clearly yet </w:t>
      </w:r>
      <w:r w:rsidRPr="003E10D8">
        <w:rPr>
          <w:rFonts w:ascii="Times New Roman" w:hAnsi="Times New Roman" w:cs="Times New Roman"/>
          <w:sz w:val="24"/>
          <w:szCs w:val="24"/>
        </w:rPr>
        <w:t>暂时还没想好</w:t>
      </w:r>
    </w:p>
    <w:p w14:paraId="198D9150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</w:p>
    <w:p w14:paraId="670C616F" w14:textId="284B3B56" w:rsidR="00254E30" w:rsidRPr="003E10D8" w:rsidRDefault="00254E30" w:rsidP="002D32AD">
      <w:pPr>
        <w:pStyle w:val="ListParagraph"/>
        <w:numPr>
          <w:ilvl w:val="0"/>
          <w:numId w:val="3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 xml:space="preserve">Do you plan to go to </w:t>
      </w:r>
      <w:r w:rsidR="00AB4A82" w:rsidRPr="003E10D8">
        <w:rPr>
          <w:rFonts w:ascii="Times New Roman" w:hAnsi="Times New Roman" w:cs="Times New Roman"/>
          <w:sz w:val="24"/>
          <w:szCs w:val="24"/>
        </w:rPr>
        <w:t>an English-speaking</w:t>
      </w:r>
      <w:r w:rsidRPr="003E10D8">
        <w:rPr>
          <w:rFonts w:ascii="Times New Roman" w:hAnsi="Times New Roman" w:cs="Times New Roman"/>
          <w:sz w:val="24"/>
          <w:szCs w:val="24"/>
        </w:rPr>
        <w:t xml:space="preserve"> countr</w:t>
      </w:r>
      <w:r w:rsidR="00AB4A82" w:rsidRPr="003E10D8">
        <w:rPr>
          <w:rFonts w:ascii="Times New Roman" w:hAnsi="Times New Roman" w:cs="Times New Roman"/>
          <w:sz w:val="24"/>
          <w:szCs w:val="24"/>
        </w:rPr>
        <w:t>y</w:t>
      </w:r>
      <w:r w:rsidRPr="003E10D8">
        <w:rPr>
          <w:rFonts w:ascii="Times New Roman" w:hAnsi="Times New Roman" w:cs="Times New Roman"/>
          <w:sz w:val="24"/>
          <w:szCs w:val="24"/>
        </w:rPr>
        <w:t xml:space="preserve"> for further study after graduating from your undergraduate university?</w:t>
      </w:r>
    </w:p>
    <w:p w14:paraId="6102C214" w14:textId="74D09910" w:rsidR="00254E30" w:rsidRPr="003E10D8" w:rsidRDefault="00254E30" w:rsidP="002D32AD">
      <w:pPr>
        <w:pStyle w:val="ListParagraph"/>
        <w:spacing w:line="360" w:lineRule="auto"/>
        <w:ind w:left="420" w:firstLineChars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>您本科毕业以后打算去西方国家留学深造吗？</w:t>
      </w:r>
    </w:p>
    <w:p w14:paraId="41DC628A" w14:textId="77777777" w:rsidR="00254E30" w:rsidRPr="003E10D8" w:rsidRDefault="00254E30" w:rsidP="002D32AD">
      <w:pPr>
        <w:pStyle w:val="ListParagraph"/>
        <w:numPr>
          <w:ilvl w:val="1"/>
          <w:numId w:val="3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 xml:space="preserve">Yes </w:t>
      </w:r>
      <w:r w:rsidRPr="003E10D8">
        <w:rPr>
          <w:rFonts w:ascii="Times New Roman" w:hAnsi="Times New Roman" w:cs="Times New Roman"/>
          <w:sz w:val="24"/>
          <w:szCs w:val="24"/>
        </w:rPr>
        <w:t>是的</w:t>
      </w:r>
    </w:p>
    <w:p w14:paraId="3EBD29D7" w14:textId="77777777" w:rsidR="00254E30" w:rsidRPr="003E10D8" w:rsidRDefault="00254E30" w:rsidP="002D32AD">
      <w:pPr>
        <w:pStyle w:val="ListParagraph"/>
        <w:numPr>
          <w:ilvl w:val="1"/>
          <w:numId w:val="3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 xml:space="preserve">No </w:t>
      </w:r>
      <w:r w:rsidRPr="003E10D8">
        <w:rPr>
          <w:rFonts w:ascii="Times New Roman" w:hAnsi="Times New Roman" w:cs="Times New Roman"/>
          <w:sz w:val="24"/>
          <w:szCs w:val="24"/>
        </w:rPr>
        <w:t>不是</w:t>
      </w:r>
    </w:p>
    <w:p w14:paraId="79FAF18C" w14:textId="77777777" w:rsidR="00254E30" w:rsidRPr="003E10D8" w:rsidRDefault="00254E30" w:rsidP="002D32AD">
      <w:pPr>
        <w:pStyle w:val="ListParagraph"/>
        <w:numPr>
          <w:ilvl w:val="1"/>
          <w:numId w:val="3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3E10D8">
        <w:rPr>
          <w:rFonts w:ascii="Times New Roman" w:hAnsi="Times New Roman" w:cs="Times New Roman"/>
          <w:sz w:val="24"/>
          <w:szCs w:val="24"/>
        </w:rPr>
        <w:t xml:space="preserve">I do not know yet </w:t>
      </w:r>
      <w:r w:rsidRPr="003E10D8">
        <w:rPr>
          <w:rFonts w:ascii="Times New Roman" w:hAnsi="Times New Roman" w:cs="Times New Roman"/>
          <w:sz w:val="24"/>
          <w:szCs w:val="24"/>
        </w:rPr>
        <w:t>我暂时还不知道</w:t>
      </w:r>
    </w:p>
    <w:p w14:paraId="3D064F78" w14:textId="78078591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br w:type="page"/>
      </w:r>
      <w:r w:rsidRPr="003E10D8">
        <w:rPr>
          <w:rFonts w:ascii="Times New Roman" w:hAnsi="Times New Roman" w:cs="Times New Roman"/>
          <w:b/>
        </w:rPr>
        <w:lastRenderedPageBreak/>
        <w:t>Part 2</w:t>
      </w:r>
      <w:r w:rsidRPr="003E10D8">
        <w:rPr>
          <w:rFonts w:ascii="Times New Roman" w:hAnsi="Times New Roman" w:cs="Times New Roman"/>
          <w:b/>
        </w:rPr>
        <w:t>第二部分</w:t>
      </w:r>
    </w:p>
    <w:p w14:paraId="3623897C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>For each question:</w:t>
      </w:r>
    </w:p>
    <w:p w14:paraId="0C5E1A30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1 means “based on my own situation, I strongly agree with this </w:t>
      </w:r>
      <w:proofErr w:type="gramStart"/>
      <w:r w:rsidRPr="003E10D8">
        <w:rPr>
          <w:rFonts w:ascii="Times New Roman" w:hAnsi="Times New Roman" w:cs="Times New Roman"/>
        </w:rPr>
        <w:t>statement”</w:t>
      </w:r>
      <w:proofErr w:type="gramEnd"/>
    </w:p>
    <w:p w14:paraId="111F6980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2 means “based on my own situation, I agree with this </w:t>
      </w:r>
      <w:proofErr w:type="gramStart"/>
      <w:r w:rsidRPr="003E10D8">
        <w:rPr>
          <w:rFonts w:ascii="Times New Roman" w:hAnsi="Times New Roman" w:cs="Times New Roman"/>
        </w:rPr>
        <w:t>statement”</w:t>
      </w:r>
      <w:proofErr w:type="gramEnd"/>
    </w:p>
    <w:p w14:paraId="7D1F009A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3 means “based on my own situation, I disagree with this </w:t>
      </w:r>
      <w:proofErr w:type="gramStart"/>
      <w:r w:rsidRPr="003E10D8">
        <w:rPr>
          <w:rFonts w:ascii="Times New Roman" w:hAnsi="Times New Roman" w:cs="Times New Roman"/>
        </w:rPr>
        <w:t>statement”</w:t>
      </w:r>
      <w:proofErr w:type="gramEnd"/>
    </w:p>
    <w:p w14:paraId="2967217D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4 means “based on my own situation, I strongly disagree with this </w:t>
      </w:r>
      <w:proofErr w:type="gramStart"/>
      <w:r w:rsidRPr="003E10D8">
        <w:rPr>
          <w:rFonts w:ascii="Times New Roman" w:hAnsi="Times New Roman" w:cs="Times New Roman"/>
        </w:rPr>
        <w:t>statement”</w:t>
      </w:r>
      <w:proofErr w:type="gramEnd"/>
    </w:p>
    <w:p w14:paraId="4663D958" w14:textId="77777777" w:rsidR="002D32AD" w:rsidRPr="003E10D8" w:rsidRDefault="002D32AD" w:rsidP="002D32AD">
      <w:pPr>
        <w:spacing w:line="360" w:lineRule="auto"/>
        <w:rPr>
          <w:rFonts w:ascii="Times New Roman" w:hAnsi="Times New Roman" w:cs="Times New Roman"/>
        </w:rPr>
      </w:pPr>
    </w:p>
    <w:p w14:paraId="747C7087" w14:textId="68A96A6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>对于每个问题的回答：</w:t>
      </w:r>
    </w:p>
    <w:p w14:paraId="64F5ED1E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1 </w:t>
      </w:r>
      <w:r w:rsidRPr="003E10D8">
        <w:rPr>
          <w:rFonts w:ascii="Times New Roman" w:hAnsi="Times New Roman" w:cs="Times New Roman"/>
        </w:rPr>
        <w:t>表示</w:t>
      </w:r>
      <w:r w:rsidRPr="003E10D8">
        <w:rPr>
          <w:rFonts w:ascii="Times New Roman" w:hAnsi="Times New Roman" w:cs="Times New Roman"/>
        </w:rPr>
        <w:t xml:space="preserve"> </w:t>
      </w:r>
      <w:r w:rsidRPr="003E10D8">
        <w:rPr>
          <w:rFonts w:ascii="Times New Roman" w:hAnsi="Times New Roman" w:cs="Times New Roman"/>
        </w:rPr>
        <w:t>根据我的个人情况，我十分同意这项说法</w:t>
      </w:r>
    </w:p>
    <w:p w14:paraId="49967E53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2 </w:t>
      </w:r>
      <w:r w:rsidRPr="003E10D8">
        <w:rPr>
          <w:rFonts w:ascii="Times New Roman" w:hAnsi="Times New Roman" w:cs="Times New Roman"/>
        </w:rPr>
        <w:t>表示</w:t>
      </w:r>
      <w:r w:rsidRPr="003E10D8">
        <w:rPr>
          <w:rFonts w:ascii="Times New Roman" w:hAnsi="Times New Roman" w:cs="Times New Roman"/>
        </w:rPr>
        <w:t xml:space="preserve"> </w:t>
      </w:r>
      <w:r w:rsidRPr="003E10D8">
        <w:rPr>
          <w:rFonts w:ascii="Times New Roman" w:hAnsi="Times New Roman" w:cs="Times New Roman"/>
        </w:rPr>
        <w:t>根据我的个人情况，我同意这项说法</w:t>
      </w:r>
    </w:p>
    <w:p w14:paraId="2D791B9B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>3</w:t>
      </w:r>
      <w:r w:rsidRPr="003E10D8">
        <w:rPr>
          <w:rFonts w:ascii="Times New Roman" w:hAnsi="Times New Roman" w:cs="Times New Roman"/>
        </w:rPr>
        <w:t>表示</w:t>
      </w:r>
      <w:r w:rsidRPr="003E10D8">
        <w:rPr>
          <w:rFonts w:ascii="Times New Roman" w:hAnsi="Times New Roman" w:cs="Times New Roman"/>
        </w:rPr>
        <w:t xml:space="preserve"> </w:t>
      </w:r>
      <w:r w:rsidRPr="003E10D8">
        <w:rPr>
          <w:rFonts w:ascii="Times New Roman" w:hAnsi="Times New Roman" w:cs="Times New Roman"/>
        </w:rPr>
        <w:t>根据我的个人情况，我不同意这项说法</w:t>
      </w:r>
    </w:p>
    <w:p w14:paraId="1A24E0E7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 xml:space="preserve">4 </w:t>
      </w:r>
      <w:r w:rsidRPr="003E10D8">
        <w:rPr>
          <w:rFonts w:ascii="Times New Roman" w:hAnsi="Times New Roman" w:cs="Times New Roman"/>
        </w:rPr>
        <w:t>表示</w:t>
      </w:r>
      <w:r w:rsidRPr="003E10D8">
        <w:rPr>
          <w:rFonts w:ascii="Times New Roman" w:hAnsi="Times New Roman" w:cs="Times New Roman"/>
        </w:rPr>
        <w:t xml:space="preserve"> </w:t>
      </w:r>
      <w:r w:rsidRPr="003E10D8">
        <w:rPr>
          <w:rFonts w:ascii="Times New Roman" w:hAnsi="Times New Roman" w:cs="Times New Roman"/>
        </w:rPr>
        <w:t>根据我的个人情况，我十分不同意这项说法</w:t>
      </w:r>
    </w:p>
    <w:p w14:paraId="13D4BE5C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</w:p>
    <w:p w14:paraId="63978AFD" w14:textId="59DE231C" w:rsidR="00254E30" w:rsidRPr="003E10D8" w:rsidRDefault="00254E30" w:rsidP="002D32AD">
      <w:pPr>
        <w:spacing w:line="360" w:lineRule="auto"/>
        <w:rPr>
          <w:rFonts w:ascii="Times New Roman" w:hAnsi="Times New Roman" w:cs="Times New Roman"/>
          <w:u w:val="single"/>
        </w:rPr>
      </w:pPr>
      <w:r w:rsidRPr="003E10D8">
        <w:rPr>
          <w:rFonts w:ascii="Times New Roman" w:hAnsi="Times New Roman" w:cs="Times New Roman"/>
          <w:u w:val="single"/>
        </w:rPr>
        <w:t>Please only tick o</w:t>
      </w:r>
      <w:r w:rsidR="00AB4A82" w:rsidRPr="003E10D8">
        <w:rPr>
          <w:rFonts w:ascii="Times New Roman" w:hAnsi="Times New Roman" w:cs="Times New Roman"/>
          <w:u w:val="single"/>
        </w:rPr>
        <w:t>r</w:t>
      </w:r>
      <w:r w:rsidRPr="003E10D8">
        <w:rPr>
          <w:rFonts w:ascii="Times New Roman" w:hAnsi="Times New Roman" w:cs="Times New Roman"/>
          <w:u w:val="single"/>
        </w:rPr>
        <w:t xml:space="preserve"> circle ONE option for each question. </w:t>
      </w:r>
    </w:p>
    <w:p w14:paraId="47BBF542" w14:textId="2ECD8F69" w:rsidR="00254E30" w:rsidRPr="003E10D8" w:rsidRDefault="00AB4A82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>For example, f</w:t>
      </w:r>
      <w:r w:rsidR="00254E30" w:rsidRPr="003E10D8">
        <w:rPr>
          <w:rFonts w:ascii="Times New Roman" w:hAnsi="Times New Roman" w:cs="Times New Roman"/>
        </w:rPr>
        <w:t xml:space="preserve">or </w:t>
      </w:r>
      <w:r w:rsidRPr="003E10D8">
        <w:rPr>
          <w:rFonts w:ascii="Times New Roman" w:hAnsi="Times New Roman" w:cs="Times New Roman"/>
        </w:rPr>
        <w:t xml:space="preserve">the </w:t>
      </w:r>
      <w:r w:rsidR="00254E30" w:rsidRPr="003E10D8">
        <w:rPr>
          <w:rFonts w:ascii="Times New Roman" w:hAnsi="Times New Roman" w:cs="Times New Roman"/>
        </w:rPr>
        <w:t xml:space="preserve">question “I like English”. If you strongly agree with this statement based on your own situation, please tick </w:t>
      </w:r>
      <w:r w:rsidRPr="003E10D8">
        <w:rPr>
          <w:rFonts w:ascii="Times New Roman" w:hAnsi="Times New Roman" w:cs="Times New Roman"/>
        </w:rPr>
        <w:t>or circle the corresponding point</w:t>
      </w:r>
      <w:r w:rsidR="00254E30" w:rsidRPr="003E10D8">
        <w:rPr>
          <w:rFonts w:ascii="Times New Roman" w:hAnsi="Times New Roman" w:cs="Times New Roman"/>
        </w:rPr>
        <w:t xml:space="preserve"> “</w:t>
      </w:r>
      <w:proofErr w:type="gramStart"/>
      <w:r w:rsidR="00254E30" w:rsidRPr="003E10D8">
        <w:rPr>
          <w:rFonts w:ascii="Times New Roman" w:hAnsi="Times New Roman" w:cs="Times New Roman"/>
        </w:rPr>
        <w:t>1”</w:t>
      </w:r>
      <w:proofErr w:type="gramEnd"/>
    </w:p>
    <w:p w14:paraId="14D204E1" w14:textId="77777777" w:rsidR="00AB4A82" w:rsidRPr="003E10D8" w:rsidRDefault="00AB4A82" w:rsidP="002D32AD">
      <w:pPr>
        <w:spacing w:line="360" w:lineRule="auto"/>
        <w:rPr>
          <w:rFonts w:ascii="Times New Roman" w:hAnsi="Times New Roman" w:cs="Times New Roman"/>
          <w:u w:val="single"/>
        </w:rPr>
      </w:pPr>
    </w:p>
    <w:p w14:paraId="10BCCDA8" w14:textId="018CE24B" w:rsidR="00254E30" w:rsidRPr="003E10D8" w:rsidRDefault="00254E30" w:rsidP="002D32AD">
      <w:pPr>
        <w:spacing w:line="360" w:lineRule="auto"/>
        <w:rPr>
          <w:rFonts w:ascii="Times New Roman" w:hAnsi="Times New Roman" w:cs="Times New Roman"/>
          <w:u w:val="single"/>
        </w:rPr>
      </w:pPr>
      <w:r w:rsidRPr="003E10D8">
        <w:rPr>
          <w:rFonts w:ascii="Times New Roman" w:hAnsi="Times New Roman" w:cs="Times New Roman"/>
          <w:u w:val="single"/>
        </w:rPr>
        <w:t>每个问题请只在一个选项上打勾或者画圈。</w:t>
      </w:r>
    </w:p>
    <w:p w14:paraId="362A4FFE" w14:textId="007A1DA9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t>例如：问题</w:t>
      </w:r>
      <w:r w:rsidRPr="003E10D8">
        <w:rPr>
          <w:rFonts w:ascii="Times New Roman" w:hAnsi="Times New Roman" w:cs="Times New Roman"/>
        </w:rPr>
        <w:t>“</w:t>
      </w:r>
      <w:r w:rsidRPr="003E10D8">
        <w:rPr>
          <w:rFonts w:ascii="Times New Roman" w:hAnsi="Times New Roman" w:cs="Times New Roman"/>
        </w:rPr>
        <w:t>我喜欢英语</w:t>
      </w:r>
      <w:r w:rsidRPr="003E10D8">
        <w:rPr>
          <w:rFonts w:ascii="Times New Roman" w:hAnsi="Times New Roman" w:cs="Times New Roman"/>
        </w:rPr>
        <w:t>”</w:t>
      </w:r>
      <w:r w:rsidRPr="003E10D8">
        <w:rPr>
          <w:rFonts w:ascii="Times New Roman" w:hAnsi="Times New Roman" w:cs="Times New Roman"/>
        </w:rPr>
        <w:t>，如果您十分赞同这个说法，请在对应的</w:t>
      </w:r>
      <w:r w:rsidRPr="003E10D8">
        <w:rPr>
          <w:rFonts w:ascii="Times New Roman" w:hAnsi="Times New Roman" w:cs="Times New Roman"/>
        </w:rPr>
        <w:t>“1”</w:t>
      </w:r>
      <w:r w:rsidRPr="003E10D8">
        <w:rPr>
          <w:rFonts w:ascii="Times New Roman" w:hAnsi="Times New Roman" w:cs="Times New Roman"/>
        </w:rPr>
        <w:t>选项上打勾</w:t>
      </w:r>
      <w:r w:rsidR="00AB4A82" w:rsidRPr="003E10D8">
        <w:rPr>
          <w:rFonts w:ascii="Times New Roman" w:hAnsi="Times New Roman" w:cs="Times New Roman"/>
        </w:rPr>
        <w:t>/</w:t>
      </w:r>
      <w:r w:rsidR="00AB4A82" w:rsidRPr="003E10D8">
        <w:rPr>
          <w:rFonts w:ascii="Times New Roman" w:hAnsi="Times New Roman" w:cs="Times New Roman"/>
        </w:rPr>
        <w:t>画圈</w:t>
      </w:r>
      <w:r w:rsidRPr="003E10D8">
        <w:rPr>
          <w:rFonts w:ascii="Times New Roman" w:hAnsi="Times New Roman" w:cs="Times New Roman"/>
        </w:rPr>
        <w:t>。</w:t>
      </w:r>
    </w:p>
    <w:p w14:paraId="104B9253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</w:p>
    <w:p w14:paraId="3E3945D5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br w:type="page"/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9072"/>
        <w:gridCol w:w="567"/>
        <w:gridCol w:w="567"/>
        <w:gridCol w:w="567"/>
        <w:gridCol w:w="567"/>
      </w:tblGrid>
      <w:tr w:rsidR="00254E30" w:rsidRPr="003E10D8" w14:paraId="09ED193E" w14:textId="77777777" w:rsidTr="002D32AD">
        <w:trPr>
          <w:trHeight w:val="416"/>
        </w:trPr>
        <w:tc>
          <w:tcPr>
            <w:tcW w:w="11340" w:type="dxa"/>
            <w:gridSpan w:val="5"/>
            <w:vAlign w:val="center"/>
          </w:tcPr>
          <w:p w14:paraId="3638C164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= strongly agree    2 = agree    3 = disagree    4 = strongly disagree</w:t>
            </w:r>
          </w:p>
          <w:p w14:paraId="3A5FD7F8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1=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非常同意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2=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同意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3=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不同意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4=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非常不同意</w:t>
            </w:r>
          </w:p>
        </w:tc>
      </w:tr>
      <w:tr w:rsidR="00AB4A82" w:rsidRPr="003E10D8" w14:paraId="4EF00906" w14:textId="77777777" w:rsidTr="00AB4A82">
        <w:trPr>
          <w:trHeight w:val="354"/>
        </w:trPr>
        <w:tc>
          <w:tcPr>
            <w:tcW w:w="9072" w:type="dxa"/>
            <w:vAlign w:val="center"/>
          </w:tcPr>
          <w:p w14:paraId="67EE1253" w14:textId="6434E731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 I dream that I can </w:t>
            </w:r>
            <w:r w:rsidR="00FA4432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speak fluent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English in the future</w:t>
            </w:r>
          </w:p>
          <w:p w14:paraId="3341D9D6" w14:textId="77777777" w:rsidR="00254E30" w:rsidRPr="003E10D8" w:rsidRDefault="00254E30" w:rsidP="002D32AD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我梦想将来我可以说一口流利的英语</w:t>
            </w:r>
          </w:p>
        </w:tc>
        <w:tc>
          <w:tcPr>
            <w:tcW w:w="567" w:type="dxa"/>
            <w:vAlign w:val="center"/>
          </w:tcPr>
          <w:p w14:paraId="004EBEDD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67FCC8C6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67AF3F60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491F403C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2A7CB2C6" w14:textId="77777777" w:rsidTr="00AB4A82">
        <w:trPr>
          <w:trHeight w:val="41"/>
        </w:trPr>
        <w:tc>
          <w:tcPr>
            <w:tcW w:w="9072" w:type="dxa"/>
            <w:vAlign w:val="center"/>
          </w:tcPr>
          <w:p w14:paraId="6997131A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 I like the atmosphere of English classes in my university</w:t>
            </w:r>
          </w:p>
          <w:p w14:paraId="63C4CA2C" w14:textId="77777777" w:rsidR="00254E30" w:rsidRPr="003E10D8" w:rsidRDefault="00254E30" w:rsidP="002D32AD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我喜欢学校英语课的氛围</w:t>
            </w:r>
          </w:p>
        </w:tc>
        <w:tc>
          <w:tcPr>
            <w:tcW w:w="567" w:type="dxa"/>
            <w:vAlign w:val="center"/>
          </w:tcPr>
          <w:p w14:paraId="0F8CF23F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2D3622D2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10E29427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5F5A690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3C3ACBAA" w14:textId="77777777" w:rsidTr="00AB4A82">
        <w:trPr>
          <w:trHeight w:val="73"/>
        </w:trPr>
        <w:tc>
          <w:tcPr>
            <w:tcW w:w="9072" w:type="dxa"/>
            <w:vAlign w:val="center"/>
          </w:tcPr>
          <w:p w14:paraId="0CE31F5D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 I always feel nervous when I need to speak English</w:t>
            </w:r>
          </w:p>
          <w:p w14:paraId="0036E691" w14:textId="77777777" w:rsidR="00254E30" w:rsidRPr="003E10D8" w:rsidRDefault="00254E30" w:rsidP="002D32AD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需要说英语的时候我总是觉得紧张</w:t>
            </w:r>
          </w:p>
        </w:tc>
        <w:tc>
          <w:tcPr>
            <w:tcW w:w="567" w:type="dxa"/>
            <w:vAlign w:val="center"/>
          </w:tcPr>
          <w:p w14:paraId="5537E97E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5D05760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358E621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3256850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66FBBD44" w14:textId="77777777" w:rsidTr="00AB4A82">
        <w:trPr>
          <w:trHeight w:val="41"/>
        </w:trPr>
        <w:tc>
          <w:tcPr>
            <w:tcW w:w="9072" w:type="dxa"/>
            <w:vAlign w:val="center"/>
          </w:tcPr>
          <w:p w14:paraId="36A41C57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 None of my friends has positively changed my English learning attitude</w:t>
            </w:r>
          </w:p>
          <w:p w14:paraId="50DFF871" w14:textId="77777777" w:rsidR="00254E30" w:rsidRPr="003E10D8" w:rsidRDefault="00254E30" w:rsidP="002D32AD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没有任何朋友使我对英语学习的态度变得更加积极</w:t>
            </w:r>
          </w:p>
        </w:tc>
        <w:tc>
          <w:tcPr>
            <w:tcW w:w="567" w:type="dxa"/>
            <w:vAlign w:val="center"/>
          </w:tcPr>
          <w:p w14:paraId="3B4AE1CA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42C4DAF3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15106A95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31D5827D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02DAD01D" w14:textId="77777777" w:rsidTr="00AB4A82">
        <w:trPr>
          <w:trHeight w:val="195"/>
        </w:trPr>
        <w:tc>
          <w:tcPr>
            <w:tcW w:w="9072" w:type="dxa"/>
            <w:vAlign w:val="center"/>
          </w:tcPr>
          <w:p w14:paraId="6298BAF5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 Learning English is important because it is an international language</w:t>
            </w:r>
          </w:p>
          <w:p w14:paraId="1849405E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学习英语很重要因为英语是一门国际语言</w:t>
            </w:r>
          </w:p>
        </w:tc>
        <w:tc>
          <w:tcPr>
            <w:tcW w:w="567" w:type="dxa"/>
            <w:vAlign w:val="center"/>
          </w:tcPr>
          <w:p w14:paraId="4D371730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55815963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5E4F19B5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1B9A206E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5A561C2F" w14:textId="77777777" w:rsidTr="00AB4A82">
        <w:trPr>
          <w:trHeight w:val="95"/>
        </w:trPr>
        <w:tc>
          <w:tcPr>
            <w:tcW w:w="9072" w:type="dxa"/>
            <w:vAlign w:val="center"/>
          </w:tcPr>
          <w:p w14:paraId="1F6EAC33" w14:textId="3436791F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 My purpose of learning English is to pass exams</w:t>
            </w:r>
          </w:p>
          <w:p w14:paraId="73D0D4D4" w14:textId="77777777" w:rsidR="00254E30" w:rsidRPr="003E10D8" w:rsidRDefault="00254E30" w:rsidP="002D32AD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我学习英语的目的是为了通过考试</w:t>
            </w:r>
          </w:p>
        </w:tc>
        <w:tc>
          <w:tcPr>
            <w:tcW w:w="567" w:type="dxa"/>
            <w:vAlign w:val="center"/>
          </w:tcPr>
          <w:p w14:paraId="2D81B19E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6387C3C0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6A6D9648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092B39D3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0CE6C182" w14:textId="77777777" w:rsidTr="00AB4A82">
        <w:trPr>
          <w:trHeight w:val="175"/>
        </w:trPr>
        <w:tc>
          <w:tcPr>
            <w:tcW w:w="9072" w:type="dxa"/>
            <w:vAlign w:val="center"/>
          </w:tcPr>
          <w:p w14:paraId="34840A52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 My English teacher seldom encourages me to learn English</w:t>
            </w:r>
          </w:p>
          <w:p w14:paraId="488CBE0F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我的英语老师很少鼓励我学习英语</w:t>
            </w:r>
          </w:p>
        </w:tc>
        <w:tc>
          <w:tcPr>
            <w:tcW w:w="567" w:type="dxa"/>
            <w:vAlign w:val="center"/>
          </w:tcPr>
          <w:p w14:paraId="5A643039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509ACE54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5DEA3B44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7DF075DE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707440E7" w14:textId="77777777" w:rsidTr="00AB4A82">
        <w:trPr>
          <w:trHeight w:val="76"/>
        </w:trPr>
        <w:tc>
          <w:tcPr>
            <w:tcW w:w="9072" w:type="dxa"/>
            <w:vAlign w:val="center"/>
          </w:tcPr>
          <w:p w14:paraId="0B9A5572" w14:textId="5AA2DDAA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8. I am worried that native </w:t>
            </w:r>
            <w:r w:rsid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English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speaker</w:t>
            </w:r>
            <w:r w:rsidR="00AB4A82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think my pronunciation is weird</w:t>
            </w:r>
          </w:p>
          <w:p w14:paraId="3ACCB940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我担心外国人会觉得我的英语发音很奇怪</w:t>
            </w:r>
          </w:p>
        </w:tc>
        <w:tc>
          <w:tcPr>
            <w:tcW w:w="567" w:type="dxa"/>
            <w:vAlign w:val="center"/>
          </w:tcPr>
          <w:p w14:paraId="5AEBA6FD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1D72107A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3BEEE69F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5712347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77A96F4B" w14:textId="77777777" w:rsidTr="00AB4A82">
        <w:trPr>
          <w:trHeight w:val="141"/>
        </w:trPr>
        <w:tc>
          <w:tcPr>
            <w:tcW w:w="9072" w:type="dxa"/>
            <w:vAlign w:val="center"/>
          </w:tcPr>
          <w:p w14:paraId="36EABF2D" w14:textId="246EEC2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 I enjoy learning English at home</w:t>
            </w:r>
            <w:r w:rsidR="00AB4A82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/dorm</w:t>
            </w:r>
          </w:p>
          <w:p w14:paraId="66B4F27E" w14:textId="77777777" w:rsidR="00254E30" w:rsidRPr="003E10D8" w:rsidRDefault="00254E30" w:rsidP="00AB4A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我喜欢在家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宿舍里学习英语</w:t>
            </w:r>
          </w:p>
        </w:tc>
        <w:tc>
          <w:tcPr>
            <w:tcW w:w="567" w:type="dxa"/>
            <w:vAlign w:val="center"/>
          </w:tcPr>
          <w:p w14:paraId="46C7C11C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78483A3E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05EF4C05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48441A15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307A3076" w14:textId="77777777" w:rsidTr="00AB4A82">
        <w:trPr>
          <w:trHeight w:val="80"/>
        </w:trPr>
        <w:tc>
          <w:tcPr>
            <w:tcW w:w="9072" w:type="dxa"/>
            <w:vAlign w:val="center"/>
          </w:tcPr>
          <w:p w14:paraId="3A1F7E04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10 I think a good student should learn English </w:t>
            </w:r>
            <w:proofErr w:type="gramStart"/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well</w:t>
            </w:r>
            <w:proofErr w:type="gramEnd"/>
          </w:p>
          <w:p w14:paraId="65323D56" w14:textId="77777777" w:rsidR="00254E30" w:rsidRPr="003E10D8" w:rsidRDefault="00254E30" w:rsidP="00AB4A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我认为学好英语是好学生的表现</w:t>
            </w:r>
          </w:p>
        </w:tc>
        <w:tc>
          <w:tcPr>
            <w:tcW w:w="567" w:type="dxa"/>
            <w:vAlign w:val="center"/>
          </w:tcPr>
          <w:p w14:paraId="5367FCEF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575F3DD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7BD4DD03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302FAFD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0CD52214" w14:textId="77777777" w:rsidTr="00AB4A82">
        <w:trPr>
          <w:trHeight w:val="301"/>
        </w:trPr>
        <w:tc>
          <w:tcPr>
            <w:tcW w:w="9072" w:type="dxa"/>
            <w:vAlign w:val="center"/>
          </w:tcPr>
          <w:p w14:paraId="5AA1F8C8" w14:textId="35CC7BEE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11. My parents </w:t>
            </w:r>
            <w:r w:rsid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want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me to </w:t>
            </w:r>
            <w:r w:rsid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 hardworking in learning English</w:t>
            </w:r>
          </w:p>
          <w:p w14:paraId="12D1E94D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我的父母希望我努力学习英语</w:t>
            </w:r>
          </w:p>
        </w:tc>
        <w:tc>
          <w:tcPr>
            <w:tcW w:w="567" w:type="dxa"/>
            <w:vAlign w:val="center"/>
          </w:tcPr>
          <w:p w14:paraId="19EFDDE1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221FCF57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396204D6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0060637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35215B88" w14:textId="77777777" w:rsidTr="00AB4A82">
        <w:trPr>
          <w:trHeight w:val="367"/>
        </w:trPr>
        <w:tc>
          <w:tcPr>
            <w:tcW w:w="9072" w:type="dxa"/>
            <w:vAlign w:val="center"/>
          </w:tcPr>
          <w:p w14:paraId="67891C2D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 I want to communicate with people from different places of the world in English</w:t>
            </w:r>
          </w:p>
          <w:p w14:paraId="120ADA6F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我希望可以和世界各地的人用英语交流</w:t>
            </w:r>
          </w:p>
        </w:tc>
        <w:tc>
          <w:tcPr>
            <w:tcW w:w="567" w:type="dxa"/>
            <w:vAlign w:val="center"/>
          </w:tcPr>
          <w:p w14:paraId="456A94B0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24D6FEE7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66FDAB06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2C96ED7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46DF7D8D" w14:textId="77777777" w:rsidTr="00AB4A82">
        <w:trPr>
          <w:trHeight w:val="140"/>
        </w:trPr>
        <w:tc>
          <w:tcPr>
            <w:tcW w:w="9072" w:type="dxa"/>
            <w:vAlign w:val="center"/>
          </w:tcPr>
          <w:p w14:paraId="5BC12DB2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 My friends are not hardworking English learners</w:t>
            </w:r>
          </w:p>
          <w:p w14:paraId="1D02F5D6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我的朋友都没有在努力学习英语</w:t>
            </w:r>
          </w:p>
        </w:tc>
        <w:tc>
          <w:tcPr>
            <w:tcW w:w="567" w:type="dxa"/>
            <w:vAlign w:val="center"/>
          </w:tcPr>
          <w:p w14:paraId="159DC300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604E8993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4000BD8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777461F9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0253B8CE" w14:textId="77777777" w:rsidTr="00AB4A82">
        <w:trPr>
          <w:trHeight w:val="41"/>
        </w:trPr>
        <w:tc>
          <w:tcPr>
            <w:tcW w:w="9072" w:type="dxa"/>
            <w:vAlign w:val="center"/>
          </w:tcPr>
          <w:p w14:paraId="06E059E0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 I do not enjoy learning English in class</w:t>
            </w:r>
          </w:p>
          <w:p w14:paraId="67E49D12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我不喜欢在课上学习英语</w:t>
            </w:r>
          </w:p>
        </w:tc>
        <w:tc>
          <w:tcPr>
            <w:tcW w:w="567" w:type="dxa"/>
            <w:vAlign w:val="center"/>
          </w:tcPr>
          <w:p w14:paraId="486AAC4E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3F611456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0A560595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2120CC8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2DCE86E3" w14:textId="77777777" w:rsidTr="00AB4A82">
        <w:trPr>
          <w:trHeight w:val="41"/>
        </w:trPr>
        <w:tc>
          <w:tcPr>
            <w:tcW w:w="9072" w:type="dxa"/>
            <w:vAlign w:val="center"/>
          </w:tcPr>
          <w:p w14:paraId="60E5752D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 My English teacher makes my English classes more interesting</w:t>
            </w:r>
          </w:p>
          <w:p w14:paraId="5DCD1DFC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我的英语老师把英语课变得很有趣</w:t>
            </w:r>
          </w:p>
        </w:tc>
        <w:tc>
          <w:tcPr>
            <w:tcW w:w="567" w:type="dxa"/>
            <w:vAlign w:val="center"/>
          </w:tcPr>
          <w:p w14:paraId="210426D6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3752B4DD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7AF142F2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14A234C1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37AE4A69" w14:textId="77777777" w:rsidTr="00AB4A82">
        <w:trPr>
          <w:trHeight w:val="223"/>
        </w:trPr>
        <w:tc>
          <w:tcPr>
            <w:tcW w:w="9072" w:type="dxa"/>
            <w:vAlign w:val="center"/>
          </w:tcPr>
          <w:p w14:paraId="671983D6" w14:textId="5163160D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16. I think </w:t>
            </w:r>
            <w:r w:rsid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my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English teachers play a significant role in my English learning process</w:t>
            </w:r>
          </w:p>
          <w:p w14:paraId="58E38C9F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我认为英语老师对于我的英语学习起着很重要的作用</w:t>
            </w:r>
          </w:p>
        </w:tc>
        <w:tc>
          <w:tcPr>
            <w:tcW w:w="567" w:type="dxa"/>
            <w:vAlign w:val="center"/>
          </w:tcPr>
          <w:p w14:paraId="2C968E79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26E48236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27642BAF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48EC98CA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522F6A3B" w14:textId="77777777" w:rsidTr="00AB4A82">
        <w:trPr>
          <w:trHeight w:val="265"/>
        </w:trPr>
        <w:tc>
          <w:tcPr>
            <w:tcW w:w="9072" w:type="dxa"/>
            <w:vAlign w:val="center"/>
          </w:tcPr>
          <w:p w14:paraId="34696D7F" w14:textId="71B3A031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 My parents think learning English is important</w:t>
            </w:r>
          </w:p>
          <w:p w14:paraId="4B9A6253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我的父母认为学习英语很重要</w:t>
            </w:r>
          </w:p>
        </w:tc>
        <w:tc>
          <w:tcPr>
            <w:tcW w:w="567" w:type="dxa"/>
            <w:vAlign w:val="center"/>
          </w:tcPr>
          <w:p w14:paraId="7CBAE509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28F19723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573FDFC6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48788266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5E24B868" w14:textId="77777777" w:rsidTr="00AB4A82">
        <w:trPr>
          <w:trHeight w:val="132"/>
        </w:trPr>
        <w:tc>
          <w:tcPr>
            <w:tcW w:w="9072" w:type="dxa"/>
            <w:vAlign w:val="center"/>
          </w:tcPr>
          <w:p w14:paraId="000B37D9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 I image that I will be a fluent English speaker in the future</w:t>
            </w:r>
          </w:p>
          <w:p w14:paraId="496A2E36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我经常想象自己将来会成为成流利的英语使用者</w:t>
            </w:r>
          </w:p>
        </w:tc>
        <w:tc>
          <w:tcPr>
            <w:tcW w:w="567" w:type="dxa"/>
            <w:vAlign w:val="center"/>
          </w:tcPr>
          <w:p w14:paraId="097BB82C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6A5515F9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5D38CED1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67630E33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25799356" w14:textId="77777777" w:rsidTr="00AB4A82">
        <w:trPr>
          <w:trHeight w:val="378"/>
        </w:trPr>
        <w:tc>
          <w:tcPr>
            <w:tcW w:w="9072" w:type="dxa"/>
            <w:vAlign w:val="center"/>
          </w:tcPr>
          <w:p w14:paraId="41C34D9D" w14:textId="2231F0D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19. I do not like learning English in my spare time through </w:t>
            </w:r>
            <w:proofErr w:type="spellStart"/>
            <w:r w:rsidR="00FA4432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ie</w:t>
            </w:r>
            <w:proofErr w:type="spellEnd"/>
            <w:r w:rsidR="00FA4432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 watching movies</w:t>
            </w:r>
          </w:p>
          <w:p w14:paraId="7C856616" w14:textId="005131D0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我不喜欢通过</w:t>
            </w:r>
            <w:r w:rsidR="002D32AD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比如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电影等方式</w:t>
            </w:r>
            <w:r w:rsidR="002D32AD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在空闲时间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学习英语</w:t>
            </w:r>
          </w:p>
        </w:tc>
        <w:tc>
          <w:tcPr>
            <w:tcW w:w="567" w:type="dxa"/>
            <w:vAlign w:val="center"/>
          </w:tcPr>
          <w:p w14:paraId="24AA42F8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32D7EA01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2038EDE6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430B599C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20D4B31A" w14:textId="77777777" w:rsidTr="00AB4A82">
        <w:trPr>
          <w:trHeight w:val="420"/>
        </w:trPr>
        <w:tc>
          <w:tcPr>
            <w:tcW w:w="9072" w:type="dxa"/>
            <w:vAlign w:val="center"/>
          </w:tcPr>
          <w:p w14:paraId="4415FFAB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 I learn English because I do not want to fail any exam</w:t>
            </w:r>
          </w:p>
          <w:p w14:paraId="1AFE0A28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我学习英语是因为我不想挂科</w:t>
            </w:r>
          </w:p>
        </w:tc>
        <w:tc>
          <w:tcPr>
            <w:tcW w:w="567" w:type="dxa"/>
            <w:vAlign w:val="center"/>
          </w:tcPr>
          <w:p w14:paraId="1ED85B81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6D3B1577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0EB35984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117DC3FE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1208A72B" w14:textId="77777777" w:rsidTr="00AB4A82">
        <w:trPr>
          <w:trHeight w:val="357"/>
        </w:trPr>
        <w:tc>
          <w:tcPr>
            <w:tcW w:w="9072" w:type="dxa"/>
            <w:vAlign w:val="center"/>
          </w:tcPr>
          <w:p w14:paraId="1AE7BF65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 I have some friends who have helped me in English learning</w:t>
            </w:r>
          </w:p>
          <w:p w14:paraId="47A63C17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有朋友帮助过我学习英语</w:t>
            </w:r>
          </w:p>
        </w:tc>
        <w:tc>
          <w:tcPr>
            <w:tcW w:w="567" w:type="dxa"/>
            <w:vAlign w:val="center"/>
          </w:tcPr>
          <w:p w14:paraId="4F5C1340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1A5B5060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3C272959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456A1732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63A49935" w14:textId="77777777" w:rsidTr="00AB4A82">
        <w:trPr>
          <w:trHeight w:val="436"/>
        </w:trPr>
        <w:tc>
          <w:tcPr>
            <w:tcW w:w="9072" w:type="dxa"/>
            <w:vAlign w:val="center"/>
          </w:tcPr>
          <w:p w14:paraId="7101D377" w14:textId="0ADFE4C5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22. I am interested in things </w:t>
            </w:r>
            <w:r w:rsidR="003E10D8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happening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 foreign countries</w:t>
            </w:r>
          </w:p>
          <w:p w14:paraId="6E1A7AEF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我对国外的事情很感兴趣</w:t>
            </w:r>
          </w:p>
        </w:tc>
        <w:tc>
          <w:tcPr>
            <w:tcW w:w="567" w:type="dxa"/>
            <w:vAlign w:val="center"/>
          </w:tcPr>
          <w:p w14:paraId="08EB02A9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3AD1CD29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1DB8677A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46667508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24586883" w14:textId="77777777" w:rsidTr="00AB4A82">
        <w:trPr>
          <w:trHeight w:val="361"/>
        </w:trPr>
        <w:tc>
          <w:tcPr>
            <w:tcW w:w="9072" w:type="dxa"/>
            <w:vAlign w:val="center"/>
          </w:tcPr>
          <w:p w14:paraId="3C967646" w14:textId="40B7A03D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23. I prefer to learn English by </w:t>
            </w:r>
            <w:r w:rsidR="002D32AD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going to tutoring institutions outside the university</w:t>
            </w:r>
          </w:p>
          <w:p w14:paraId="7344241B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我喜欢通过参加校外补习班学习英语</w:t>
            </w:r>
          </w:p>
        </w:tc>
        <w:tc>
          <w:tcPr>
            <w:tcW w:w="567" w:type="dxa"/>
            <w:vAlign w:val="center"/>
          </w:tcPr>
          <w:p w14:paraId="182A275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2434982A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10BE4F63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6FF8516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2777A5EE" w14:textId="77777777" w:rsidTr="00AB4A82">
        <w:trPr>
          <w:trHeight w:val="403"/>
        </w:trPr>
        <w:tc>
          <w:tcPr>
            <w:tcW w:w="9072" w:type="dxa"/>
            <w:vAlign w:val="center"/>
          </w:tcPr>
          <w:p w14:paraId="6EAE4021" w14:textId="5F8B25CA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 My parents think learning English well is regarded as ‘</w:t>
            </w:r>
            <w:proofErr w:type="gramStart"/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well-educated’</w:t>
            </w:r>
            <w:proofErr w:type="gramEnd"/>
          </w:p>
          <w:p w14:paraId="2DDF2A53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我父母觉得学好英语是受过良好教育的体现</w:t>
            </w:r>
          </w:p>
        </w:tc>
        <w:tc>
          <w:tcPr>
            <w:tcW w:w="567" w:type="dxa"/>
            <w:vAlign w:val="center"/>
          </w:tcPr>
          <w:p w14:paraId="65678133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4ED47391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47626D0C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25FE4A5D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2C104B60" w14:textId="77777777" w:rsidTr="00AB4A82">
        <w:trPr>
          <w:trHeight w:val="175"/>
        </w:trPr>
        <w:tc>
          <w:tcPr>
            <w:tcW w:w="9072" w:type="dxa"/>
            <w:vAlign w:val="center"/>
          </w:tcPr>
          <w:p w14:paraId="342574A0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 I think learning English is important because it is helpful for job seeking</w:t>
            </w:r>
          </w:p>
          <w:p w14:paraId="1BF7FDD0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我认为学习英语很重要的原因是它对我找工作有帮助</w:t>
            </w:r>
          </w:p>
        </w:tc>
        <w:tc>
          <w:tcPr>
            <w:tcW w:w="567" w:type="dxa"/>
            <w:vAlign w:val="center"/>
          </w:tcPr>
          <w:p w14:paraId="13D0C651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4B54DC47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11937B3E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61EBBF21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0A0BCCA7" w14:textId="77777777" w:rsidTr="00AB4A82">
        <w:trPr>
          <w:trHeight w:val="217"/>
        </w:trPr>
        <w:tc>
          <w:tcPr>
            <w:tcW w:w="9072" w:type="dxa"/>
            <w:vAlign w:val="center"/>
          </w:tcPr>
          <w:p w14:paraId="08287B6B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 I will not disappoint others if I fail to learn English well</w:t>
            </w:r>
          </w:p>
          <w:p w14:paraId="14136DAC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即使我学不好英语的话也不会让他人失望</w:t>
            </w:r>
          </w:p>
        </w:tc>
        <w:tc>
          <w:tcPr>
            <w:tcW w:w="567" w:type="dxa"/>
            <w:vAlign w:val="center"/>
          </w:tcPr>
          <w:p w14:paraId="486322FF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1E425D5E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7304929F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1179D5CD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7DEC74E5" w14:textId="77777777" w:rsidTr="00AB4A82">
        <w:trPr>
          <w:trHeight w:val="283"/>
        </w:trPr>
        <w:tc>
          <w:tcPr>
            <w:tcW w:w="9072" w:type="dxa"/>
            <w:vAlign w:val="center"/>
          </w:tcPr>
          <w:p w14:paraId="01B6D878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 I am not nervous when I have to answer questions in English</w:t>
            </w:r>
          </w:p>
          <w:p w14:paraId="5E9B371A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当需要用英语回答问题时我并不感到紧张</w:t>
            </w:r>
          </w:p>
        </w:tc>
        <w:tc>
          <w:tcPr>
            <w:tcW w:w="567" w:type="dxa"/>
            <w:vAlign w:val="center"/>
          </w:tcPr>
          <w:p w14:paraId="039DD38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58C91F9C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36CE92A4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2DDC77C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5831512A" w14:textId="77777777" w:rsidTr="00AB4A82">
        <w:trPr>
          <w:trHeight w:val="41"/>
        </w:trPr>
        <w:tc>
          <w:tcPr>
            <w:tcW w:w="9072" w:type="dxa"/>
            <w:vAlign w:val="center"/>
          </w:tcPr>
          <w:p w14:paraId="734D6056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 English is one of the most important languages in the world</w:t>
            </w:r>
          </w:p>
          <w:p w14:paraId="7A75B9DA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英语是世界上最重要的语言之一</w:t>
            </w:r>
          </w:p>
        </w:tc>
        <w:tc>
          <w:tcPr>
            <w:tcW w:w="567" w:type="dxa"/>
            <w:vAlign w:val="center"/>
          </w:tcPr>
          <w:p w14:paraId="1167CEB8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56721952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72424CA2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7482C7A1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3721434D" w14:textId="77777777" w:rsidTr="00AB4A82">
        <w:trPr>
          <w:trHeight w:val="41"/>
        </w:trPr>
        <w:tc>
          <w:tcPr>
            <w:tcW w:w="9072" w:type="dxa"/>
            <w:vAlign w:val="center"/>
          </w:tcPr>
          <w:p w14:paraId="7703A4D3" w14:textId="77B5696A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29. I learn English </w:t>
            </w:r>
            <w:r w:rsidR="008766FD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only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because it is my hobby</w:t>
            </w:r>
          </w:p>
          <w:p w14:paraId="61D73A6C" w14:textId="1D0FD924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我学习英语的原因</w:t>
            </w:r>
            <w:r w:rsidR="008766FD"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只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是因为英语是我的兴趣爱好</w:t>
            </w:r>
          </w:p>
        </w:tc>
        <w:tc>
          <w:tcPr>
            <w:tcW w:w="567" w:type="dxa"/>
            <w:vAlign w:val="center"/>
          </w:tcPr>
          <w:p w14:paraId="18E9202C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4283F0C8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5AB8F65B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04CFE8C3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AB4A82" w:rsidRPr="003E10D8" w14:paraId="64934F7C" w14:textId="77777777" w:rsidTr="00AB4A82">
        <w:trPr>
          <w:trHeight w:val="41"/>
        </w:trPr>
        <w:tc>
          <w:tcPr>
            <w:tcW w:w="9072" w:type="dxa"/>
            <w:vAlign w:val="center"/>
          </w:tcPr>
          <w:p w14:paraId="121FBF3C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 At least one English teacher influences my attitude towards English learning</w:t>
            </w:r>
          </w:p>
          <w:p w14:paraId="66F8279A" w14:textId="77777777" w:rsidR="00254E30" w:rsidRPr="003E10D8" w:rsidRDefault="00254E30" w:rsidP="002D32A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至少有一个英语老师使我对英语学习更加积极</w:t>
            </w:r>
          </w:p>
        </w:tc>
        <w:tc>
          <w:tcPr>
            <w:tcW w:w="567" w:type="dxa"/>
            <w:vAlign w:val="center"/>
          </w:tcPr>
          <w:p w14:paraId="591431BC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67" w:type="dxa"/>
            <w:vAlign w:val="center"/>
          </w:tcPr>
          <w:p w14:paraId="76C4DD9F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67" w:type="dxa"/>
            <w:vAlign w:val="center"/>
          </w:tcPr>
          <w:p w14:paraId="79772547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67" w:type="dxa"/>
            <w:vAlign w:val="center"/>
          </w:tcPr>
          <w:p w14:paraId="6ADE1332" w14:textId="77777777" w:rsidR="00254E30" w:rsidRPr="003E10D8" w:rsidRDefault="00254E30" w:rsidP="002D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</w:tbl>
    <w:p w14:paraId="025D3EAA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</w:p>
    <w:p w14:paraId="4E39A17A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  <w:r w:rsidRPr="003E10D8">
        <w:rPr>
          <w:rFonts w:ascii="Times New Roman" w:hAnsi="Times New Roman" w:cs="Times New Roman"/>
        </w:rPr>
        <w:br w:type="page"/>
      </w:r>
    </w:p>
    <w:p w14:paraId="2909A1E7" w14:textId="4C733A96" w:rsidR="00254E30" w:rsidRPr="003E10D8" w:rsidRDefault="00254E30" w:rsidP="002D32AD">
      <w:pPr>
        <w:spacing w:line="360" w:lineRule="auto"/>
        <w:rPr>
          <w:rFonts w:ascii="Times New Roman" w:hAnsi="Times New Roman" w:cs="Times New Roman"/>
          <w:b/>
          <w:bCs/>
        </w:rPr>
      </w:pPr>
      <w:bookmarkStart w:id="0" w:name="_Toc522053384"/>
      <w:r w:rsidRPr="003E10D8">
        <w:rPr>
          <w:rFonts w:ascii="Times New Roman" w:hAnsi="Times New Roman" w:cs="Times New Roman"/>
          <w:b/>
          <w:bCs/>
        </w:rPr>
        <w:t>Guiding</w:t>
      </w:r>
      <w:r w:rsidRPr="003E10D8">
        <w:rPr>
          <w:rFonts w:ascii="Times New Roman" w:hAnsi="Times New Roman" w:cs="Times New Roman"/>
          <w:b/>
          <w:bCs/>
        </w:rPr>
        <w:t xml:space="preserve"> Question of the Interview</w:t>
      </w:r>
      <w:bookmarkEnd w:id="0"/>
    </w:p>
    <w:p w14:paraId="399724DD" w14:textId="77777777" w:rsidR="00254E30" w:rsidRPr="003E10D8" w:rsidRDefault="00254E30" w:rsidP="002D32AD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0"/>
        <w:gridCol w:w="6306"/>
      </w:tblGrid>
      <w:tr w:rsidR="00254E30" w:rsidRPr="003E10D8" w14:paraId="2507310D" w14:textId="77777777" w:rsidTr="00A031C6">
        <w:trPr>
          <w:trHeight w:val="605"/>
        </w:trPr>
        <w:tc>
          <w:tcPr>
            <w:tcW w:w="19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94D403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Category</w:t>
            </w:r>
          </w:p>
        </w:tc>
        <w:tc>
          <w:tcPr>
            <w:tcW w:w="63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9660A9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Question</w:t>
            </w:r>
          </w:p>
        </w:tc>
      </w:tr>
      <w:tr w:rsidR="00254E30" w:rsidRPr="003E10D8" w14:paraId="60DF8895" w14:textId="77777777" w:rsidTr="00A031C6">
        <w:trPr>
          <w:trHeight w:val="340"/>
        </w:trPr>
        <w:tc>
          <w:tcPr>
            <w:tcW w:w="1970" w:type="dxa"/>
            <w:tcBorders>
              <w:top w:val="single" w:sz="12" w:space="0" w:color="auto"/>
            </w:tcBorders>
          </w:tcPr>
          <w:p w14:paraId="1FF18ABA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Ideal L2 self</w:t>
            </w:r>
          </w:p>
        </w:tc>
        <w:tc>
          <w:tcPr>
            <w:tcW w:w="6306" w:type="dxa"/>
            <w:tcBorders>
              <w:top w:val="single" w:sz="12" w:space="0" w:color="auto"/>
            </w:tcBorders>
          </w:tcPr>
          <w:p w14:paraId="1063D498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 you want to be a more fluent or proficient English speaker in the future? Why or why not?</w:t>
            </w:r>
          </w:p>
        </w:tc>
      </w:tr>
      <w:tr w:rsidR="00254E30" w:rsidRPr="003E10D8" w14:paraId="4D951FEB" w14:textId="77777777" w:rsidTr="00A031C6">
        <w:trPr>
          <w:trHeight w:val="340"/>
        </w:trPr>
        <w:tc>
          <w:tcPr>
            <w:tcW w:w="1970" w:type="dxa"/>
          </w:tcPr>
          <w:p w14:paraId="7A87B343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Ought L2 self</w:t>
            </w:r>
          </w:p>
        </w:tc>
        <w:tc>
          <w:tcPr>
            <w:tcW w:w="6306" w:type="dxa"/>
          </w:tcPr>
          <w:p w14:paraId="42F50A33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Why do you think you should learn English?</w:t>
            </w:r>
          </w:p>
        </w:tc>
      </w:tr>
      <w:tr w:rsidR="00254E30" w:rsidRPr="003E10D8" w14:paraId="5D106C4B" w14:textId="77777777" w:rsidTr="00A031C6">
        <w:trPr>
          <w:trHeight w:val="340"/>
        </w:trPr>
        <w:tc>
          <w:tcPr>
            <w:tcW w:w="1970" w:type="dxa"/>
          </w:tcPr>
          <w:p w14:paraId="6CF64898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In-school learning experience</w:t>
            </w:r>
          </w:p>
        </w:tc>
        <w:tc>
          <w:tcPr>
            <w:tcW w:w="6306" w:type="dxa"/>
          </w:tcPr>
          <w:p w14:paraId="3F4BE156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Do you enjoy your English class in your university? Why or why not?</w:t>
            </w:r>
          </w:p>
        </w:tc>
      </w:tr>
      <w:tr w:rsidR="00254E30" w:rsidRPr="003E10D8" w14:paraId="435560B4" w14:textId="77777777" w:rsidTr="00A031C6">
        <w:trPr>
          <w:trHeight w:val="340"/>
        </w:trPr>
        <w:tc>
          <w:tcPr>
            <w:tcW w:w="1970" w:type="dxa"/>
          </w:tcPr>
          <w:p w14:paraId="5A176118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Out-of-school learning experience</w:t>
            </w:r>
          </w:p>
        </w:tc>
        <w:tc>
          <w:tcPr>
            <w:tcW w:w="6306" w:type="dxa"/>
          </w:tcPr>
          <w:p w14:paraId="4DF4CC7B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How much effort will you make to learn English after class?</w:t>
            </w:r>
          </w:p>
        </w:tc>
      </w:tr>
      <w:tr w:rsidR="00254E30" w:rsidRPr="003E10D8" w14:paraId="579EE7E0" w14:textId="77777777" w:rsidTr="00A031C6">
        <w:trPr>
          <w:trHeight w:val="340"/>
        </w:trPr>
        <w:tc>
          <w:tcPr>
            <w:tcW w:w="1970" w:type="dxa"/>
          </w:tcPr>
          <w:p w14:paraId="3D6BA0F3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International posture</w:t>
            </w:r>
          </w:p>
        </w:tc>
        <w:tc>
          <w:tcPr>
            <w:tcW w:w="6306" w:type="dxa"/>
          </w:tcPr>
          <w:p w14:paraId="650A4FA9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What do you think of the role that English plays in the world?</w:t>
            </w:r>
          </w:p>
        </w:tc>
      </w:tr>
      <w:tr w:rsidR="00254E30" w:rsidRPr="003E10D8" w14:paraId="1D527175" w14:textId="77777777" w:rsidTr="00A031C6">
        <w:trPr>
          <w:trHeight w:val="281"/>
        </w:trPr>
        <w:tc>
          <w:tcPr>
            <w:tcW w:w="1970" w:type="dxa"/>
          </w:tcPr>
          <w:p w14:paraId="06326248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Instrumentality</w:t>
            </w:r>
          </w:p>
        </w:tc>
        <w:tc>
          <w:tcPr>
            <w:tcW w:w="6306" w:type="dxa"/>
          </w:tcPr>
          <w:p w14:paraId="55F118D4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Why do you think you need to learn English?</w:t>
            </w:r>
          </w:p>
        </w:tc>
      </w:tr>
      <w:tr w:rsidR="00254E30" w:rsidRPr="003E10D8" w14:paraId="29F83DDC" w14:textId="77777777" w:rsidTr="00A031C6">
        <w:trPr>
          <w:trHeight w:val="340"/>
        </w:trPr>
        <w:tc>
          <w:tcPr>
            <w:tcW w:w="1970" w:type="dxa"/>
          </w:tcPr>
          <w:p w14:paraId="7ED75351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Language anxiety</w:t>
            </w:r>
          </w:p>
        </w:tc>
        <w:tc>
          <w:tcPr>
            <w:tcW w:w="6306" w:type="dxa"/>
          </w:tcPr>
          <w:p w14:paraId="25A44503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Will you have negative feelings when you have to speak English? If yes, could you please provide some examples?</w:t>
            </w:r>
          </w:p>
        </w:tc>
      </w:tr>
      <w:tr w:rsidR="00254E30" w:rsidRPr="003E10D8" w14:paraId="40FCEA77" w14:textId="77777777" w:rsidTr="00A031C6">
        <w:trPr>
          <w:trHeight w:val="340"/>
        </w:trPr>
        <w:tc>
          <w:tcPr>
            <w:tcW w:w="1970" w:type="dxa"/>
          </w:tcPr>
          <w:p w14:paraId="3369FC7C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 influence</w:t>
            </w:r>
          </w:p>
        </w:tc>
        <w:tc>
          <w:tcPr>
            <w:tcW w:w="6306" w:type="dxa"/>
          </w:tcPr>
          <w:p w14:paraId="0407F98B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Do you think your English teacher plays a significant role in your English learning process? Why or why not?</w:t>
            </w:r>
          </w:p>
        </w:tc>
      </w:tr>
      <w:tr w:rsidR="00254E30" w:rsidRPr="003E10D8" w14:paraId="3F5A5261" w14:textId="77777777" w:rsidTr="00A031C6">
        <w:trPr>
          <w:trHeight w:val="340"/>
        </w:trPr>
        <w:tc>
          <w:tcPr>
            <w:tcW w:w="1970" w:type="dxa"/>
          </w:tcPr>
          <w:p w14:paraId="41BBAE13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Family influence</w:t>
            </w:r>
          </w:p>
        </w:tc>
        <w:tc>
          <w:tcPr>
            <w:tcW w:w="6306" w:type="dxa"/>
          </w:tcPr>
          <w:p w14:paraId="5811D662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Do you think your parents’ attitude towards English will influence yours? Why or why not?</w:t>
            </w:r>
          </w:p>
        </w:tc>
      </w:tr>
      <w:tr w:rsidR="00254E30" w:rsidRPr="003E10D8" w14:paraId="2A69A66A" w14:textId="77777777" w:rsidTr="00A031C6">
        <w:trPr>
          <w:trHeight w:val="340"/>
        </w:trPr>
        <w:tc>
          <w:tcPr>
            <w:tcW w:w="1970" w:type="dxa"/>
          </w:tcPr>
          <w:p w14:paraId="071738D8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Peer influence</w:t>
            </w:r>
          </w:p>
        </w:tc>
        <w:tc>
          <w:tcPr>
            <w:tcW w:w="6306" w:type="dxa"/>
          </w:tcPr>
          <w:p w14:paraId="20EC75A3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If you see your friends learning English very hard, will you also be affected and learn English hard as they do? Why or why not?</w:t>
            </w:r>
          </w:p>
        </w:tc>
      </w:tr>
      <w:tr w:rsidR="00254E30" w:rsidRPr="003E10D8" w14:paraId="113A68D6" w14:textId="77777777" w:rsidTr="00A031C6">
        <w:trPr>
          <w:trHeight w:val="340"/>
        </w:trPr>
        <w:tc>
          <w:tcPr>
            <w:tcW w:w="1970" w:type="dxa"/>
            <w:tcBorders>
              <w:bottom w:val="single" w:sz="12" w:space="0" w:color="auto"/>
            </w:tcBorders>
          </w:tcPr>
          <w:p w14:paraId="3221ECD4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Personal opinion</w:t>
            </w:r>
          </w:p>
        </w:tc>
        <w:tc>
          <w:tcPr>
            <w:tcW w:w="6306" w:type="dxa"/>
            <w:tcBorders>
              <w:bottom w:val="single" w:sz="12" w:space="0" w:color="auto"/>
            </w:tcBorders>
          </w:tcPr>
          <w:p w14:paraId="5A873CF5" w14:textId="77777777" w:rsidR="00254E30" w:rsidRPr="003E10D8" w:rsidRDefault="00254E30" w:rsidP="002D32A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3E10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What do you think is your strongest motivation of learning English? Why?</w:t>
            </w:r>
          </w:p>
        </w:tc>
      </w:tr>
    </w:tbl>
    <w:p w14:paraId="4896CF18" w14:textId="28B32012" w:rsidR="00254E30" w:rsidRPr="003E10D8" w:rsidRDefault="00254E30" w:rsidP="002D32AD">
      <w:pPr>
        <w:spacing w:line="360" w:lineRule="auto"/>
        <w:ind w:left="720" w:hanging="720"/>
        <w:rPr>
          <w:rFonts w:ascii="Times New Roman" w:hAnsi="Times New Roman" w:cs="Times New Roman"/>
        </w:rPr>
      </w:pPr>
    </w:p>
    <w:p w14:paraId="75271D84" w14:textId="77777777" w:rsidR="00254E30" w:rsidRPr="003E10D8" w:rsidRDefault="00254E30" w:rsidP="002D32AD">
      <w:pPr>
        <w:spacing w:line="360" w:lineRule="auto"/>
        <w:ind w:left="720" w:hanging="720"/>
        <w:rPr>
          <w:rFonts w:ascii="Times New Roman" w:hAnsi="Times New Roman" w:cs="Times New Roman"/>
        </w:rPr>
      </w:pPr>
    </w:p>
    <w:sectPr w:rsidR="00254E30" w:rsidRPr="003E10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Gothic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1EBA"/>
    <w:multiLevelType w:val="hybridMultilevel"/>
    <w:tmpl w:val="E4CACF3C"/>
    <w:lvl w:ilvl="0" w:tplc="04090015">
      <w:start w:val="1"/>
      <w:numFmt w:val="upperLetter"/>
      <w:lvlText w:val="%1."/>
      <w:lvlJc w:val="left"/>
      <w:pPr>
        <w:ind w:left="780" w:hanging="420"/>
      </w:p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15522A5C"/>
    <w:multiLevelType w:val="hybridMultilevel"/>
    <w:tmpl w:val="826AA77A"/>
    <w:lvl w:ilvl="0" w:tplc="5DE6C394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6EE75049"/>
    <w:multiLevelType w:val="hybridMultilevel"/>
    <w:tmpl w:val="EBFCE4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5">
      <w:start w:val="1"/>
      <w:numFmt w:val="upperLetter"/>
      <w:lvlText w:val="%2.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49564562">
    <w:abstractNumId w:val="1"/>
  </w:num>
  <w:num w:numId="2" w16cid:durableId="400252747">
    <w:abstractNumId w:val="0"/>
  </w:num>
  <w:num w:numId="3" w16cid:durableId="254288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56"/>
    <w:rsid w:val="00017EA2"/>
    <w:rsid w:val="00193BE5"/>
    <w:rsid w:val="00254E30"/>
    <w:rsid w:val="002D26CF"/>
    <w:rsid w:val="002D32AD"/>
    <w:rsid w:val="00333F7F"/>
    <w:rsid w:val="0038699B"/>
    <w:rsid w:val="003B2218"/>
    <w:rsid w:val="003B5693"/>
    <w:rsid w:val="003E10D8"/>
    <w:rsid w:val="00404536"/>
    <w:rsid w:val="004D7E69"/>
    <w:rsid w:val="005F64E8"/>
    <w:rsid w:val="0065199C"/>
    <w:rsid w:val="0065793D"/>
    <w:rsid w:val="00661156"/>
    <w:rsid w:val="007909AC"/>
    <w:rsid w:val="007A3BD5"/>
    <w:rsid w:val="007C59E5"/>
    <w:rsid w:val="00846283"/>
    <w:rsid w:val="008766FD"/>
    <w:rsid w:val="0088037D"/>
    <w:rsid w:val="009079E0"/>
    <w:rsid w:val="009D63D7"/>
    <w:rsid w:val="009E5E97"/>
    <w:rsid w:val="009F0F13"/>
    <w:rsid w:val="00A65DFB"/>
    <w:rsid w:val="00AB4A82"/>
    <w:rsid w:val="00B2469B"/>
    <w:rsid w:val="00B56569"/>
    <w:rsid w:val="00BC5095"/>
    <w:rsid w:val="00BD62BA"/>
    <w:rsid w:val="00C313F4"/>
    <w:rsid w:val="00C55D33"/>
    <w:rsid w:val="00CA3572"/>
    <w:rsid w:val="00CB20E1"/>
    <w:rsid w:val="00CE2ED0"/>
    <w:rsid w:val="00DE22BB"/>
    <w:rsid w:val="00E21815"/>
    <w:rsid w:val="00E9713D"/>
    <w:rsid w:val="00EF6B85"/>
    <w:rsid w:val="00F06615"/>
    <w:rsid w:val="00F242FB"/>
    <w:rsid w:val="00FA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BE7DB3"/>
  <w15:chartTrackingRefBased/>
  <w15:docId w15:val="{0B880E9F-95FF-364A-BE06-38908DBF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E30"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5D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D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D33"/>
    <w:rPr>
      <w:color w:val="954F72" w:themeColor="followedHyperlink"/>
      <w:u w:val="single"/>
    </w:rPr>
  </w:style>
  <w:style w:type="character" w:customStyle="1" w:styleId="anchor-text">
    <w:name w:val="anchor-text"/>
    <w:basedOn w:val="DefaultParagraphFont"/>
    <w:rsid w:val="0088037D"/>
  </w:style>
  <w:style w:type="character" w:customStyle="1" w:styleId="Heading1Char">
    <w:name w:val="Heading 1 Char"/>
    <w:basedOn w:val="DefaultParagraphFont"/>
    <w:link w:val="Heading1"/>
    <w:uiPriority w:val="9"/>
    <w:rsid w:val="00254E30"/>
    <w:rPr>
      <w:b/>
      <w:bCs/>
      <w:kern w:val="44"/>
      <w:sz w:val="44"/>
      <w:szCs w:val="44"/>
      <w14:ligatures w14:val="none"/>
    </w:rPr>
  </w:style>
  <w:style w:type="paragraph" w:styleId="ListParagraph">
    <w:name w:val="List Paragraph"/>
    <w:basedOn w:val="Normal"/>
    <w:uiPriority w:val="34"/>
    <w:qFormat/>
    <w:rsid w:val="00254E30"/>
    <w:pPr>
      <w:widowControl w:val="0"/>
      <w:ind w:firstLineChars="200" w:firstLine="420"/>
      <w:jc w:val="both"/>
    </w:pPr>
    <w:rPr>
      <w:sz w:val="21"/>
      <w:szCs w:val="22"/>
      <w14:ligatures w14:val="none"/>
    </w:rPr>
  </w:style>
  <w:style w:type="table" w:styleId="TableGrid">
    <w:name w:val="Table Grid"/>
    <w:basedOn w:val="TableNormal"/>
    <w:uiPriority w:val="39"/>
    <w:rsid w:val="00254E30"/>
    <w:rPr>
      <w:sz w:val="21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20E1"/>
    <w:pPr>
      <w:autoSpaceDE w:val="0"/>
      <w:autoSpaceDN w:val="0"/>
      <w:adjustRightInd w:val="0"/>
    </w:pPr>
    <w:rPr>
      <w:rFonts w:ascii="Yu Gothic" w:eastAsia="Yu Gothic" w:cs="Yu Gothic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3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A6715</dc:creator>
  <cp:keywords/>
  <dc:description/>
  <cp:lastModifiedBy>A6715</cp:lastModifiedBy>
  <cp:revision>4</cp:revision>
  <dcterms:created xsi:type="dcterms:W3CDTF">2023-07-08T03:23:00Z</dcterms:created>
  <dcterms:modified xsi:type="dcterms:W3CDTF">2023-07-08T03:28:00Z</dcterms:modified>
</cp:coreProperties>
</file>