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9960E">
      <w:pPr>
        <w:jc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Retractions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ategorized by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y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ear of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o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riginal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ublication and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r</w:t>
      </w:r>
      <w:bookmarkStart w:id="0" w:name="_GoBack"/>
      <w:bookmarkEnd w:id="0"/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etraction</w:t>
      </w:r>
    </w:p>
    <w:tbl>
      <w:tblPr>
        <w:tblStyle w:val="2"/>
        <w:tblW w:w="8519" w:type="dxa"/>
        <w:jc w:val="center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  <w:gridCol w:w="3490"/>
        <w:gridCol w:w="3262"/>
      </w:tblGrid>
      <w:tr w14:paraId="39F8C0D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23BD4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Year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6E452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Publications</w:t>
            </w:r>
          </w:p>
        </w:tc>
        <w:tc>
          <w:tcPr>
            <w:tcW w:w="3262" w:type="dxa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1F0BDE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Retractions</w:t>
            </w:r>
          </w:p>
        </w:tc>
      </w:tr>
      <w:tr w14:paraId="6E9AB84D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455E1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1975</w:t>
            </w:r>
          </w:p>
        </w:tc>
        <w:tc>
          <w:tcPr>
            <w:tcW w:w="0" w:type="auto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6F1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262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CA4F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172F16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390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7EA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4C7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CF8812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9D2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128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3268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339C86D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FFBA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3310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03AB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89B689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70C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1B63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A92E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1E02C00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9262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E72A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F32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B59607F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E34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801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BE58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CEFA0ED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79EB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580F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DD70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B890EC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C2BD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D6D1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7511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DB60CA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D79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3C9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EE8A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6F0ADC9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13B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8A28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229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FBAD06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538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AED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B12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9C8DA6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05A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4DA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6DA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7386BA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10EB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610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6CA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C219D1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3D36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750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6F4A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ED2CC2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DA1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E42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BC0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BEA2A5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B24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CDB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8D04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9BED450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45E2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A75A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4255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42C61C0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2C2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3095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4363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57B2FD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8AE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88A1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CB8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2E0C22D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1AD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038A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127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6A6A16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6E0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B608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E46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8C76768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37F5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8BE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D7A3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53CE33D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CEE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C11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658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452215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34A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199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76E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4A88C2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3A74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DDA4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A688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B50F94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6CB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703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DA16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814CB2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FD6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F4E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8E95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69B8E00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B1E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308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985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B32023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7890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D145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A10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1BD603D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3C07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14A3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E33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20897B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138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CD3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ABA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6455FA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37C3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265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946C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9F825C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DDAA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9336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6F2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4EAC07BD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D3A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D7C0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580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63B2B48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71A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0856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2F51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716AFDBF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0B9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4EC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CB2A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40D6038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A38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4673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6A0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6557F56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BEF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3D19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5263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 w14:paraId="20CCA10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664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8040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514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061CB81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0317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EF7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D88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 w14:paraId="0CAC654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A56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1CA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0FC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</w:tr>
      <w:tr w14:paraId="6A78B10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AC79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363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1EA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</w:tr>
      <w:tr w14:paraId="0FDF53D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BD1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5F81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389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 w14:paraId="2066CB81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BA31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A914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54E3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 w14:paraId="3DE1B2E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8BD2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AC8A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BE9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</w:tr>
      <w:tr w14:paraId="1878FA1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9B71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FA1C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F5FF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</w:tr>
      <w:tr w14:paraId="458DCCE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2E8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DAF5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C18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</w:tr>
      <w:tr w14:paraId="339A800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D57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660D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801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</w:tr>
      <w:tr w14:paraId="727CAEC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5415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28D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6DE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</w:tr>
      <w:tr w14:paraId="5983BC51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AE2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</w:t>
            </w:r>
          </w:p>
        </w:tc>
        <w:tc>
          <w:tcPr>
            <w:tcW w:w="34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E8E5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9ED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</w:tr>
    </w:tbl>
    <w:p w14:paraId="5CA195AC">
      <w:pPr>
        <w:rPr>
          <w:rFonts w:hint="default" w:ascii="Times New Roman" w:hAnsi="Times New Roman" w:cs="Times New Roman" w:eastAsiaTheme="minorEastAsia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7329FE"/>
    <w:rsid w:val="15AC5284"/>
    <w:rsid w:val="16421F50"/>
    <w:rsid w:val="175B65AB"/>
    <w:rsid w:val="197715F0"/>
    <w:rsid w:val="21FB4403"/>
    <w:rsid w:val="2BC25ADE"/>
    <w:rsid w:val="3A655BDE"/>
    <w:rsid w:val="3BA017AD"/>
    <w:rsid w:val="3E2C63AD"/>
    <w:rsid w:val="409343A0"/>
    <w:rsid w:val="50DC2FF2"/>
    <w:rsid w:val="629B6165"/>
    <w:rsid w:val="67433C5C"/>
    <w:rsid w:val="73BF04FB"/>
    <w:rsid w:val="78AC49C4"/>
    <w:rsid w:val="7B1B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5">
    <w:name w:val="font41"/>
    <w:basedOn w:val="3"/>
    <w:qFormat/>
    <w:uiPriority w:val="0"/>
    <w:rPr>
      <w:rFonts w:ascii="方正仿宋_GB2312" w:hAnsi="方正仿宋_GB2312" w:eastAsia="方正仿宋_GB2312" w:cs="方正仿宋_GB2312"/>
      <w:color w:val="000000"/>
      <w:sz w:val="20"/>
      <w:szCs w:val="20"/>
      <w:u w:val="none"/>
    </w:rPr>
  </w:style>
  <w:style w:type="character" w:customStyle="1" w:styleId="6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437</Characters>
  <Lines>0</Lines>
  <Paragraphs>0</Paragraphs>
  <TotalTime>5</TotalTime>
  <ScaleCrop>false</ScaleCrop>
  <LinksUpToDate>false</LinksUpToDate>
  <CharactersWithSpaces>448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2026-05-01T04:53:00Z</dcterms:created>
  <dc:creator>86189</dc:creator>
  <cp:lastModifiedBy>高晓艳</cp:lastModifiedBy>
  <dcterms:modified xsi:type="dcterms:W3CDTF">2026-07-31T14:58:17Z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eyJoZGlkIjoiYmE5ZmI3MDVjMWVhN2VjYzA4NDEyZWMzMzFjMzYyMDciLCJ1c2VySWQiOiI1NzgzNDQ1MTAifQ==</vt:lpwstr>
  </property>
  <property fmtid="{D5CDD505-2E9C-101B-9397-08002B2CF9AE}" pid="4" name="ICV">
    <vt:lpwstr>0E074F07C7C9492BAF0988495BA6E344_12</vt:lpwstr>
  </property>
</Properties>
</file>