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0185FB" w14:textId="36356529" w:rsidR="006D0BE1" w:rsidRPr="00BC4BFE" w:rsidRDefault="00F6696C" w:rsidP="00A9277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bookmarkStart w:id="0" w:name="_Toc516860374"/>
      <w:r>
        <w:rPr>
          <w:rFonts w:ascii="Times New Roman" w:hAnsi="Times New Roman" w:cs="Times New Roman"/>
          <w:b/>
          <w:bCs/>
          <w:sz w:val="20"/>
          <w:szCs w:val="20"/>
        </w:rPr>
        <w:t>Additional file</w:t>
      </w:r>
      <w:r w:rsidR="006811E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01F59" w:rsidRPr="00BC4BFE">
        <w:rPr>
          <w:rFonts w:ascii="Times New Roman" w:hAnsi="Times New Roman" w:cs="Times New Roman"/>
          <w:b/>
          <w:bCs/>
          <w:sz w:val="20"/>
          <w:szCs w:val="20"/>
        </w:rPr>
        <w:t>2</w:t>
      </w:r>
      <w:bookmarkStart w:id="1" w:name="_GoBack"/>
      <w:bookmarkEnd w:id="1"/>
      <w:r w:rsidR="006D0BE1" w:rsidRPr="00BC4BFE">
        <w:rPr>
          <w:rFonts w:ascii="Times New Roman" w:hAnsi="Times New Roman" w:cs="Times New Roman"/>
          <w:sz w:val="20"/>
          <w:szCs w:val="20"/>
        </w:rPr>
        <w:t xml:space="preserve"> </w:t>
      </w:r>
      <w:bookmarkEnd w:id="0"/>
      <w:r w:rsidR="00041153" w:rsidRPr="00BC4BFE">
        <w:rPr>
          <w:rFonts w:ascii="Times New Roman" w:hAnsi="Times New Roman" w:cs="Times New Roman"/>
          <w:sz w:val="20"/>
          <w:szCs w:val="20"/>
        </w:rPr>
        <w:t>Methods used in the preparation of remedies</w:t>
      </w:r>
    </w:p>
    <w:tbl>
      <w:tblPr>
        <w:tblStyle w:val="LightShading"/>
        <w:tblW w:w="0" w:type="auto"/>
        <w:tblLook w:val="06A0" w:firstRow="1" w:lastRow="0" w:firstColumn="1" w:lastColumn="0" w:noHBand="1" w:noVBand="1"/>
      </w:tblPr>
      <w:tblGrid>
        <w:gridCol w:w="2970"/>
        <w:gridCol w:w="1800"/>
        <w:gridCol w:w="1890"/>
      </w:tblGrid>
      <w:tr w:rsidR="006D0BE1" w:rsidRPr="00BC4BFE" w14:paraId="0AC5187D" w14:textId="77777777" w:rsidTr="00C370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1C7DF56F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Method of preparation</w:t>
            </w:r>
          </w:p>
        </w:tc>
        <w:tc>
          <w:tcPr>
            <w:tcW w:w="1800" w:type="dxa"/>
          </w:tcPr>
          <w:p w14:paraId="273D518F" w14:textId="77777777" w:rsidR="006D0BE1" w:rsidRPr="00BC4BFE" w:rsidRDefault="006D0BE1" w:rsidP="00A9277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Number</w:t>
            </w:r>
          </w:p>
        </w:tc>
        <w:tc>
          <w:tcPr>
            <w:tcW w:w="1890" w:type="dxa"/>
          </w:tcPr>
          <w:p w14:paraId="766E9132" w14:textId="77777777" w:rsidR="006D0BE1" w:rsidRPr="00BC4BFE" w:rsidRDefault="006D0BE1" w:rsidP="00A9277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Percent</w:t>
            </w:r>
          </w:p>
        </w:tc>
      </w:tr>
      <w:tr w:rsidR="006D0BE1" w:rsidRPr="00BC4BFE" w14:paraId="2777D7BC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4649277C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Crushing</w:t>
            </w:r>
          </w:p>
        </w:tc>
        <w:tc>
          <w:tcPr>
            <w:tcW w:w="1800" w:type="dxa"/>
          </w:tcPr>
          <w:p w14:paraId="7F7CA319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90" w:type="dxa"/>
          </w:tcPr>
          <w:p w14:paraId="6B89FB3A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20.3</w:t>
            </w:r>
          </w:p>
        </w:tc>
      </w:tr>
      <w:tr w:rsidR="006D0BE1" w:rsidRPr="00BC4BFE" w14:paraId="5FDAF9FB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3B9BFDEC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Squeezing</w:t>
            </w:r>
          </w:p>
        </w:tc>
        <w:tc>
          <w:tcPr>
            <w:tcW w:w="1800" w:type="dxa"/>
          </w:tcPr>
          <w:p w14:paraId="6A690A2B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90" w:type="dxa"/>
          </w:tcPr>
          <w:p w14:paraId="5AB7FFBE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12.6</w:t>
            </w:r>
          </w:p>
        </w:tc>
      </w:tr>
      <w:tr w:rsidR="006D0BE1" w:rsidRPr="00BC4BFE" w14:paraId="49B1386B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6EB509D7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Decoction</w:t>
            </w:r>
          </w:p>
        </w:tc>
        <w:tc>
          <w:tcPr>
            <w:tcW w:w="1800" w:type="dxa"/>
          </w:tcPr>
          <w:p w14:paraId="32478062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90" w:type="dxa"/>
          </w:tcPr>
          <w:p w14:paraId="7C14EC11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8.7</w:t>
            </w:r>
          </w:p>
        </w:tc>
      </w:tr>
      <w:tr w:rsidR="006D0BE1" w:rsidRPr="00BC4BFE" w14:paraId="7594DBB2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2ECE3E9C" w14:textId="0B1B1203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Grin</w:t>
            </w:r>
            <w:r w:rsidR="00AD7B30"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d</w:t>
            </w: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ing</w:t>
            </w:r>
          </w:p>
        </w:tc>
        <w:tc>
          <w:tcPr>
            <w:tcW w:w="1800" w:type="dxa"/>
          </w:tcPr>
          <w:p w14:paraId="3944A311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90" w:type="dxa"/>
          </w:tcPr>
          <w:p w14:paraId="19308617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8.7</w:t>
            </w:r>
          </w:p>
        </w:tc>
      </w:tr>
      <w:tr w:rsidR="006D0BE1" w:rsidRPr="00BC4BFE" w14:paraId="036EB262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6ABD3678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Powdering and mixing</w:t>
            </w:r>
          </w:p>
        </w:tc>
        <w:tc>
          <w:tcPr>
            <w:tcW w:w="1800" w:type="dxa"/>
          </w:tcPr>
          <w:p w14:paraId="77DF8EB4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90" w:type="dxa"/>
          </w:tcPr>
          <w:p w14:paraId="56728BEC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0.7</w:t>
            </w:r>
          </w:p>
        </w:tc>
      </w:tr>
      <w:tr w:rsidR="006D0BE1" w:rsidRPr="00BC4BFE" w14:paraId="69DD650B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48BDFE51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Chewing</w:t>
            </w:r>
          </w:p>
        </w:tc>
        <w:tc>
          <w:tcPr>
            <w:tcW w:w="1800" w:type="dxa"/>
          </w:tcPr>
          <w:p w14:paraId="3BD2436A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</w:tcPr>
          <w:p w14:paraId="0C71191F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0.3</w:t>
            </w:r>
          </w:p>
        </w:tc>
      </w:tr>
      <w:tr w:rsidR="006D0BE1" w:rsidRPr="00BC4BFE" w14:paraId="72833A10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6D7A4C55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Extract</w:t>
            </w:r>
          </w:p>
        </w:tc>
        <w:tc>
          <w:tcPr>
            <w:tcW w:w="1800" w:type="dxa"/>
          </w:tcPr>
          <w:p w14:paraId="07CF43F5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</w:tcPr>
          <w:p w14:paraId="356EB0D9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0.3</w:t>
            </w:r>
          </w:p>
        </w:tc>
      </w:tr>
      <w:tr w:rsidR="006D0BE1" w:rsidRPr="00BC4BFE" w14:paraId="0D2DCC8A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2F5771B9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Grinding and mixing</w:t>
            </w:r>
          </w:p>
        </w:tc>
        <w:tc>
          <w:tcPr>
            <w:tcW w:w="1800" w:type="dxa"/>
          </w:tcPr>
          <w:p w14:paraId="48B28E10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90" w:type="dxa"/>
          </w:tcPr>
          <w:p w14:paraId="0500DD13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</w:tr>
      <w:tr w:rsidR="006D0BE1" w:rsidRPr="00BC4BFE" w14:paraId="3A164459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310C8B2C" w14:textId="69AC3E73" w:rsidR="006D0BE1" w:rsidRPr="00BC4BFE" w:rsidRDefault="001841F3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Chopping</w:t>
            </w:r>
          </w:p>
        </w:tc>
        <w:tc>
          <w:tcPr>
            <w:tcW w:w="1800" w:type="dxa"/>
          </w:tcPr>
          <w:p w14:paraId="4943E3EF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</w:tcPr>
          <w:p w14:paraId="4C8C3691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0.19</w:t>
            </w:r>
          </w:p>
        </w:tc>
      </w:tr>
      <w:tr w:rsidR="006D0BE1" w:rsidRPr="00BC4BFE" w14:paraId="16CEF94A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0348E4D9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Concoction</w:t>
            </w:r>
          </w:p>
        </w:tc>
        <w:tc>
          <w:tcPr>
            <w:tcW w:w="1800" w:type="dxa"/>
          </w:tcPr>
          <w:p w14:paraId="1E801C7F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</w:tcPr>
          <w:p w14:paraId="33D1E871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0.19</w:t>
            </w:r>
          </w:p>
        </w:tc>
      </w:tr>
      <w:tr w:rsidR="006D0BE1" w:rsidRPr="00BC4BFE" w14:paraId="041AD8DF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549C946C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Mixing</w:t>
            </w:r>
          </w:p>
        </w:tc>
        <w:tc>
          <w:tcPr>
            <w:tcW w:w="1800" w:type="dxa"/>
          </w:tcPr>
          <w:p w14:paraId="15F6E7C0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</w:tcPr>
          <w:p w14:paraId="3C257589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0.19</w:t>
            </w:r>
          </w:p>
        </w:tc>
      </w:tr>
      <w:tr w:rsidR="006D0BE1" w:rsidRPr="00BC4BFE" w14:paraId="2F46B617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14FE9D29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Powdering and mixing</w:t>
            </w:r>
          </w:p>
        </w:tc>
        <w:tc>
          <w:tcPr>
            <w:tcW w:w="1800" w:type="dxa"/>
          </w:tcPr>
          <w:p w14:paraId="06DFDF93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</w:tcPr>
          <w:p w14:paraId="5590CE49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0.19</w:t>
            </w:r>
          </w:p>
        </w:tc>
      </w:tr>
      <w:tr w:rsidR="006D0BE1" w:rsidRPr="00BC4BFE" w14:paraId="7F3636F6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46C45597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Roosting</w:t>
            </w:r>
          </w:p>
        </w:tc>
        <w:tc>
          <w:tcPr>
            <w:tcW w:w="1800" w:type="dxa"/>
          </w:tcPr>
          <w:p w14:paraId="75145566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</w:tcPr>
          <w:p w14:paraId="281D1833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0.19</w:t>
            </w:r>
          </w:p>
        </w:tc>
      </w:tr>
      <w:tr w:rsidR="006D0BE1" w:rsidRPr="00BC4BFE" w14:paraId="27CA122D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5DE784C9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Smoking</w:t>
            </w:r>
          </w:p>
        </w:tc>
        <w:tc>
          <w:tcPr>
            <w:tcW w:w="1800" w:type="dxa"/>
          </w:tcPr>
          <w:p w14:paraId="15DDF1F5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</w:tcPr>
          <w:p w14:paraId="7E97FCCC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0.19</w:t>
            </w:r>
          </w:p>
        </w:tc>
      </w:tr>
      <w:tr w:rsidR="006D0BE1" w:rsidRPr="00BC4BFE" w14:paraId="320D4470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0E2809C3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Boiling and mixing</w:t>
            </w:r>
          </w:p>
        </w:tc>
        <w:tc>
          <w:tcPr>
            <w:tcW w:w="1800" w:type="dxa"/>
          </w:tcPr>
          <w:p w14:paraId="310B4745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18B9FC35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6D0BE1" w:rsidRPr="00BC4BFE" w14:paraId="17D1966A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42074598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Cooking</w:t>
            </w:r>
          </w:p>
        </w:tc>
        <w:tc>
          <w:tcPr>
            <w:tcW w:w="1800" w:type="dxa"/>
          </w:tcPr>
          <w:p w14:paraId="2C05A7F2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7008AC94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6D0BE1" w:rsidRPr="00BC4BFE" w14:paraId="2D7FE744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5E8422AB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Crushing and mixing</w:t>
            </w:r>
          </w:p>
        </w:tc>
        <w:tc>
          <w:tcPr>
            <w:tcW w:w="1800" w:type="dxa"/>
          </w:tcPr>
          <w:p w14:paraId="0E32E2E0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51365C4D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6D0BE1" w:rsidRPr="00BC4BFE" w14:paraId="2EF0FA02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1ED7E7C2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Crushing, chewing and squeezing</w:t>
            </w:r>
          </w:p>
        </w:tc>
        <w:tc>
          <w:tcPr>
            <w:tcW w:w="1800" w:type="dxa"/>
          </w:tcPr>
          <w:p w14:paraId="5BE2BEF6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24C4DA21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6D0BE1" w:rsidRPr="00BC4BFE" w14:paraId="1BAEACB3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6DB3E648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Decoction and cover surface</w:t>
            </w:r>
          </w:p>
        </w:tc>
        <w:tc>
          <w:tcPr>
            <w:tcW w:w="1800" w:type="dxa"/>
          </w:tcPr>
          <w:p w14:paraId="299643E8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04B7D68E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6D0BE1" w:rsidRPr="00BC4BFE" w14:paraId="6AC404E0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172421D3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Decoction, chewing and crushing</w:t>
            </w:r>
          </w:p>
        </w:tc>
        <w:tc>
          <w:tcPr>
            <w:tcW w:w="1800" w:type="dxa"/>
          </w:tcPr>
          <w:p w14:paraId="60326A7A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092BA776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6D0BE1" w:rsidRPr="00BC4BFE" w14:paraId="55C28AD8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7CFBE940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Extracting and decoction</w:t>
            </w:r>
          </w:p>
        </w:tc>
        <w:tc>
          <w:tcPr>
            <w:tcW w:w="1800" w:type="dxa"/>
          </w:tcPr>
          <w:p w14:paraId="67304152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4146D768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6D0BE1" w:rsidRPr="00BC4BFE" w14:paraId="092FF99E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2355670C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Heating</w:t>
            </w:r>
          </w:p>
        </w:tc>
        <w:tc>
          <w:tcPr>
            <w:tcW w:w="1800" w:type="dxa"/>
          </w:tcPr>
          <w:p w14:paraId="1E5F0463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3E381950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6D0BE1" w:rsidRPr="00BC4BFE" w14:paraId="3DB7CBD0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1087D6ED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Powdering</w:t>
            </w:r>
          </w:p>
        </w:tc>
        <w:tc>
          <w:tcPr>
            <w:tcW w:w="1800" w:type="dxa"/>
          </w:tcPr>
          <w:p w14:paraId="464D023C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135BA439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6D0BE1" w:rsidRPr="00BC4BFE" w14:paraId="0AF04DB5" w14:textId="77777777" w:rsidTr="00C37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4F12D1BD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sz w:val="20"/>
                <w:szCs w:val="20"/>
              </w:rPr>
              <w:t>Smoking, crushing and squeezing</w:t>
            </w:r>
          </w:p>
        </w:tc>
        <w:tc>
          <w:tcPr>
            <w:tcW w:w="1800" w:type="dxa"/>
          </w:tcPr>
          <w:p w14:paraId="20051E12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7F5F6D48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sz w:val="20"/>
                <w:szCs w:val="20"/>
              </w:rPr>
              <w:t>0.09</w:t>
            </w:r>
          </w:p>
        </w:tc>
      </w:tr>
      <w:tr w:rsidR="006D0BE1" w:rsidRPr="00BC4BFE" w14:paraId="0B14EF94" w14:textId="77777777" w:rsidTr="00C3703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3FE1D79E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Grinding and decoction</w:t>
            </w:r>
          </w:p>
        </w:tc>
        <w:tc>
          <w:tcPr>
            <w:tcW w:w="1800" w:type="dxa"/>
          </w:tcPr>
          <w:p w14:paraId="5619B172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32B95594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0.09</w:t>
            </w:r>
          </w:p>
        </w:tc>
      </w:tr>
      <w:tr w:rsidR="006D0BE1" w:rsidRPr="00BC4BFE" w14:paraId="674ACF8E" w14:textId="77777777" w:rsidTr="00C3703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3D37A7F4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Homogenizing and decoction</w:t>
            </w:r>
          </w:p>
        </w:tc>
        <w:tc>
          <w:tcPr>
            <w:tcW w:w="1800" w:type="dxa"/>
          </w:tcPr>
          <w:p w14:paraId="1B331568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11C9017D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0.09</w:t>
            </w:r>
          </w:p>
        </w:tc>
      </w:tr>
      <w:tr w:rsidR="006D0BE1" w:rsidRPr="00BC4BFE" w14:paraId="0716511B" w14:textId="77777777" w:rsidTr="00C3703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3C096ECD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Mixing and squeezing</w:t>
            </w:r>
          </w:p>
        </w:tc>
        <w:tc>
          <w:tcPr>
            <w:tcW w:w="1800" w:type="dxa"/>
          </w:tcPr>
          <w:p w14:paraId="50EC7DBF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1BA0E8F9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0.09</w:t>
            </w:r>
          </w:p>
        </w:tc>
      </w:tr>
      <w:tr w:rsidR="006D0BE1" w:rsidRPr="00BC4BFE" w14:paraId="08D54206" w14:textId="77777777" w:rsidTr="00C3703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7E323892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Mixing, squeezing and smoking</w:t>
            </w:r>
          </w:p>
        </w:tc>
        <w:tc>
          <w:tcPr>
            <w:tcW w:w="1800" w:type="dxa"/>
          </w:tcPr>
          <w:p w14:paraId="67B128FB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127E0D69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0.09</w:t>
            </w:r>
          </w:p>
        </w:tc>
      </w:tr>
      <w:tr w:rsidR="006D0BE1" w:rsidRPr="00BC4BFE" w14:paraId="2C0FA399" w14:textId="77777777" w:rsidTr="00C3703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7852A197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Smoking and chewing</w:t>
            </w:r>
          </w:p>
        </w:tc>
        <w:tc>
          <w:tcPr>
            <w:tcW w:w="1800" w:type="dxa"/>
          </w:tcPr>
          <w:p w14:paraId="150E0DA7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572E7371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0.09</w:t>
            </w:r>
          </w:p>
        </w:tc>
      </w:tr>
      <w:tr w:rsidR="006D0BE1" w:rsidRPr="00BC4BFE" w14:paraId="79AAC5E2" w14:textId="77777777" w:rsidTr="00C3703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6F03ED7C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Smoking and mixing</w:t>
            </w:r>
          </w:p>
        </w:tc>
        <w:tc>
          <w:tcPr>
            <w:tcW w:w="1800" w:type="dxa"/>
          </w:tcPr>
          <w:p w14:paraId="04BAA423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07379062" w14:textId="764F79CB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0.09</w:t>
            </w:r>
          </w:p>
        </w:tc>
      </w:tr>
      <w:tr w:rsidR="006D0BE1" w:rsidRPr="00BC4BFE" w14:paraId="5D372189" w14:textId="77777777" w:rsidTr="00C3703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2776577A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Smoking, roosting and squeezing</w:t>
            </w:r>
          </w:p>
        </w:tc>
        <w:tc>
          <w:tcPr>
            <w:tcW w:w="1800" w:type="dxa"/>
          </w:tcPr>
          <w:p w14:paraId="0206BE36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57BBDDC1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0.09</w:t>
            </w:r>
          </w:p>
        </w:tc>
      </w:tr>
      <w:tr w:rsidR="006D0BE1" w:rsidRPr="00BC4BFE" w14:paraId="7A2081BC" w14:textId="77777777" w:rsidTr="00C3703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270E6F3F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Squeezing and grinding</w:t>
            </w:r>
          </w:p>
        </w:tc>
        <w:tc>
          <w:tcPr>
            <w:tcW w:w="1800" w:type="dxa"/>
          </w:tcPr>
          <w:p w14:paraId="6FCE7BA1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5F69D515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0.09</w:t>
            </w:r>
          </w:p>
        </w:tc>
      </w:tr>
      <w:tr w:rsidR="006D0BE1" w:rsidRPr="00BC4BFE" w14:paraId="4215B448" w14:textId="77777777" w:rsidTr="00C3703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</w:tcPr>
          <w:p w14:paraId="4C1DF3D8" w14:textId="77777777" w:rsidR="006D0BE1" w:rsidRPr="00BC4BFE" w:rsidRDefault="006D0BE1" w:rsidP="00A9277D">
            <w:pPr>
              <w:spacing w:line="360" w:lineRule="auto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800" w:type="dxa"/>
          </w:tcPr>
          <w:p w14:paraId="34208AB3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90" w:type="dxa"/>
          </w:tcPr>
          <w:p w14:paraId="5F75B7B6" w14:textId="77777777" w:rsidR="006D0BE1" w:rsidRPr="00BC4BFE" w:rsidRDefault="006D0BE1" w:rsidP="00A9277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4B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14:paraId="55B20EF6" w14:textId="77777777" w:rsidR="007A053A" w:rsidRPr="00BC4BFE" w:rsidRDefault="007A053A" w:rsidP="00A9277D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sectPr w:rsidR="007A053A" w:rsidRPr="00BC4B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BE1"/>
    <w:rsid w:val="00041153"/>
    <w:rsid w:val="001841F3"/>
    <w:rsid w:val="001844A6"/>
    <w:rsid w:val="004F6F71"/>
    <w:rsid w:val="005018D5"/>
    <w:rsid w:val="00501F59"/>
    <w:rsid w:val="006811ED"/>
    <w:rsid w:val="006D0BE1"/>
    <w:rsid w:val="007A053A"/>
    <w:rsid w:val="00834B67"/>
    <w:rsid w:val="00935615"/>
    <w:rsid w:val="0094138B"/>
    <w:rsid w:val="0097322C"/>
    <w:rsid w:val="00A20DFF"/>
    <w:rsid w:val="00A9277D"/>
    <w:rsid w:val="00AD7B30"/>
    <w:rsid w:val="00BC4BFE"/>
    <w:rsid w:val="00BD1533"/>
    <w:rsid w:val="00C37035"/>
    <w:rsid w:val="00DC7F78"/>
    <w:rsid w:val="00F6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98E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B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0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6D0BE1"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LightShading">
    <w:name w:val="Light Shading"/>
    <w:basedOn w:val="TableNormal"/>
    <w:uiPriority w:val="60"/>
    <w:rsid w:val="00C3703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B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0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6D0BE1"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LightShading">
    <w:name w:val="Light Shading"/>
    <w:basedOn w:val="TableNormal"/>
    <w:uiPriority w:val="60"/>
    <w:rsid w:val="00C3703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Tahir. M</dc:creator>
  <cp:lastModifiedBy>user</cp:lastModifiedBy>
  <cp:revision>20</cp:revision>
  <dcterms:created xsi:type="dcterms:W3CDTF">2020-11-15T16:02:00Z</dcterms:created>
  <dcterms:modified xsi:type="dcterms:W3CDTF">2022-11-14T08:13:00Z</dcterms:modified>
</cp:coreProperties>
</file>