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375E9" w14:textId="15439170" w:rsidR="0040290C" w:rsidRPr="001D58D2" w:rsidRDefault="0040290C" w:rsidP="0040290C">
      <w:pPr>
        <w:keepNext/>
        <w:spacing w:after="0" w:line="240" w:lineRule="auto"/>
        <w:outlineLvl w:val="0"/>
        <w:rPr>
          <w:rFonts w:eastAsia="Times New Roman" w:cstheme="minorHAnsi"/>
          <w:b/>
          <w:bCs/>
          <w:i/>
          <w:iCs/>
        </w:rPr>
      </w:pPr>
      <w:bookmarkStart w:id="0" w:name="_GoBack"/>
      <w:bookmarkEnd w:id="0"/>
      <w:r>
        <w:rPr>
          <w:rFonts w:eastAsia="Times New Roman" w:cstheme="minorHAnsi"/>
          <w:b/>
          <w:bCs/>
        </w:rPr>
        <w:t>Interview topic guide</w:t>
      </w:r>
      <w:r w:rsidRPr="001D58D2">
        <w:rPr>
          <w:rFonts w:eastAsia="Times New Roman" w:cstheme="minorHAnsi"/>
          <w:b/>
          <w:bCs/>
        </w:rPr>
        <w:t xml:space="preserve">: </w:t>
      </w:r>
      <w:r>
        <w:rPr>
          <w:rFonts w:eastAsia="Times New Roman" w:cstheme="minorHAnsi"/>
          <w:b/>
          <w:bCs/>
        </w:rPr>
        <w:t xml:space="preserve">patient participant baseline interview </w:t>
      </w:r>
    </w:p>
    <w:p w14:paraId="210F4D81" w14:textId="77777777" w:rsidR="0040290C" w:rsidRPr="001D58D2" w:rsidRDefault="0040290C" w:rsidP="0040290C">
      <w:pPr>
        <w:suppressAutoHyphens/>
        <w:spacing w:after="0" w:line="240" w:lineRule="auto"/>
        <w:jc w:val="both"/>
        <w:rPr>
          <w:rFonts w:eastAsia="Times New Roman" w:cstheme="minorHAnsi"/>
          <w:b/>
          <w:lang w:eastAsia="ar-SA"/>
        </w:rPr>
      </w:pPr>
      <w:r w:rsidRPr="001D58D2">
        <w:rPr>
          <w:rFonts w:eastAsia="Times New Roman" w:cstheme="minorHAnsi"/>
          <w:b/>
          <w:lang w:eastAsia="ar-SA"/>
        </w:rPr>
        <w:t xml:space="preserve">Study Title: </w:t>
      </w:r>
      <w:r>
        <w:rPr>
          <w:rFonts w:cstheme="minorHAnsi"/>
          <w:b/>
        </w:rPr>
        <w:t>The Myositis Physical Activity Device (MyoPAD) Study</w:t>
      </w:r>
    </w:p>
    <w:p w14:paraId="2D2ABA1C" w14:textId="77777777" w:rsidR="00B26FD1" w:rsidRDefault="00B26FD1" w:rsidP="00F36088">
      <w:pPr>
        <w:spacing w:before="120" w:after="120"/>
        <w:jc w:val="both"/>
      </w:pPr>
    </w:p>
    <w:p w14:paraId="50DE6E8C" w14:textId="607FC964" w:rsidR="00D03154" w:rsidRPr="00D03154" w:rsidRDefault="00D03154" w:rsidP="00F36088">
      <w:pPr>
        <w:spacing w:before="120" w:after="120"/>
        <w:jc w:val="both"/>
        <w:rPr>
          <w:b/>
        </w:rPr>
      </w:pPr>
      <w:r w:rsidRPr="00D03154">
        <w:rPr>
          <w:b/>
        </w:rPr>
        <w:t>Views on current methods of IIM disease activity measurement:</w:t>
      </w:r>
    </w:p>
    <w:p w14:paraId="19F17E1C" w14:textId="22C345F3" w:rsidR="00D03154" w:rsidRDefault="00D03154" w:rsidP="00D03154">
      <w:pPr>
        <w:pStyle w:val="ListParagraph"/>
        <w:numPr>
          <w:ilvl w:val="0"/>
          <w:numId w:val="8"/>
        </w:numPr>
        <w:spacing w:before="120" w:after="120"/>
        <w:jc w:val="both"/>
      </w:pPr>
      <w:r>
        <w:t>Do you think current methods, such as blood tests and MRI scans, measure your disease activity accurately?</w:t>
      </w:r>
    </w:p>
    <w:p w14:paraId="00D266ED" w14:textId="6B89ECB2" w:rsidR="00D03154" w:rsidRDefault="00D03154" w:rsidP="00D03154">
      <w:pPr>
        <w:pStyle w:val="ListParagraph"/>
        <w:numPr>
          <w:ilvl w:val="0"/>
          <w:numId w:val="8"/>
        </w:numPr>
        <w:spacing w:before="120" w:after="120"/>
        <w:jc w:val="both"/>
      </w:pPr>
      <w:r>
        <w:t>What aspects of myositis disease activity are measured well by current methods?</w:t>
      </w:r>
    </w:p>
    <w:p w14:paraId="2EDD29E8" w14:textId="330EA286" w:rsidR="00D03154" w:rsidRDefault="00D03154" w:rsidP="00D03154">
      <w:pPr>
        <w:pStyle w:val="ListParagraph"/>
        <w:numPr>
          <w:ilvl w:val="0"/>
          <w:numId w:val="8"/>
        </w:numPr>
        <w:spacing w:before="120" w:after="120"/>
        <w:jc w:val="both"/>
      </w:pPr>
      <w:r>
        <w:t>What aspects of myositis disease activity are measured poorly by current methods?</w:t>
      </w:r>
    </w:p>
    <w:p w14:paraId="537DAE11" w14:textId="4DFD21AB" w:rsidR="00D03154" w:rsidRDefault="00D03154" w:rsidP="00D03154">
      <w:pPr>
        <w:pStyle w:val="ListParagraph"/>
        <w:numPr>
          <w:ilvl w:val="0"/>
          <w:numId w:val="8"/>
        </w:numPr>
        <w:spacing w:before="120" w:after="120"/>
        <w:jc w:val="both"/>
      </w:pPr>
      <w:r>
        <w:t>Do you think the frequency of assessment impacts the detection of changes of disease activity?</w:t>
      </w:r>
    </w:p>
    <w:p w14:paraId="0043D99D" w14:textId="77777777" w:rsidR="00D03154" w:rsidRPr="006D1983" w:rsidRDefault="00D03154" w:rsidP="00F36088">
      <w:pPr>
        <w:spacing w:before="120" w:after="120"/>
        <w:jc w:val="both"/>
      </w:pPr>
    </w:p>
    <w:p w14:paraId="5E2ED319" w14:textId="77777777" w:rsidR="00F36088" w:rsidRPr="006D1983" w:rsidRDefault="00F36088" w:rsidP="00276774">
      <w:pPr>
        <w:spacing w:before="120" w:after="120"/>
        <w:jc w:val="both"/>
      </w:pPr>
      <w:r w:rsidRPr="00276774">
        <w:rPr>
          <w:b/>
        </w:rPr>
        <w:t xml:space="preserve">Views and opinions on relationship between IIM (referred to as “myositis” throughout) disease </w:t>
      </w:r>
      <w:r w:rsidR="00276774" w:rsidRPr="00276774">
        <w:rPr>
          <w:b/>
        </w:rPr>
        <w:t>activity</w:t>
      </w:r>
      <w:r w:rsidRPr="00276774">
        <w:rPr>
          <w:b/>
        </w:rPr>
        <w:t xml:space="preserve"> and physical activity</w:t>
      </w:r>
      <w:r w:rsidR="00276774">
        <w:rPr>
          <w:b/>
        </w:rPr>
        <w:t>:</w:t>
      </w:r>
    </w:p>
    <w:p w14:paraId="456556D9" w14:textId="77777777" w:rsidR="00F36088" w:rsidRDefault="00F36088" w:rsidP="00276774">
      <w:pPr>
        <w:pStyle w:val="ListParagraph"/>
        <w:numPr>
          <w:ilvl w:val="0"/>
          <w:numId w:val="1"/>
        </w:numPr>
        <w:spacing w:before="120" w:after="120"/>
        <w:jc w:val="both"/>
      </w:pPr>
      <w:r w:rsidRPr="006D1983">
        <w:t>Do you think your myositis and physical activity capability are linked?</w:t>
      </w:r>
    </w:p>
    <w:p w14:paraId="5BC1AAD5" w14:textId="77777777" w:rsidR="00276774" w:rsidRDefault="00276774" w:rsidP="00276774">
      <w:pPr>
        <w:pStyle w:val="ListParagraph"/>
        <w:numPr>
          <w:ilvl w:val="0"/>
          <w:numId w:val="1"/>
        </w:numPr>
        <w:spacing w:before="120" w:after="120"/>
        <w:jc w:val="both"/>
      </w:pPr>
      <w:r>
        <w:t>What particular physical activities do you think myositis affects?</w:t>
      </w:r>
    </w:p>
    <w:p w14:paraId="2FC38BB7" w14:textId="77777777" w:rsidR="00276774" w:rsidRDefault="00276774" w:rsidP="00276774">
      <w:pPr>
        <w:pStyle w:val="ListParagraph"/>
        <w:numPr>
          <w:ilvl w:val="0"/>
          <w:numId w:val="1"/>
        </w:numPr>
        <w:spacing w:before="120" w:after="120"/>
        <w:jc w:val="both"/>
      </w:pPr>
      <w:r>
        <w:t>Do you think your walking pattern is affected by myositis?</w:t>
      </w:r>
    </w:p>
    <w:p w14:paraId="7BD3B941" w14:textId="77777777" w:rsidR="00276774" w:rsidRPr="006D1983" w:rsidRDefault="00276774" w:rsidP="00276774">
      <w:pPr>
        <w:pStyle w:val="ListParagraph"/>
        <w:numPr>
          <w:ilvl w:val="0"/>
          <w:numId w:val="1"/>
        </w:numPr>
        <w:spacing w:before="120" w:after="120"/>
        <w:jc w:val="both"/>
      </w:pPr>
      <w:r>
        <w:t>Do you think your walking speed is affected by myositis?</w:t>
      </w:r>
    </w:p>
    <w:p w14:paraId="0476E149" w14:textId="77777777" w:rsidR="00F36088" w:rsidRPr="006D1983" w:rsidRDefault="00F36088" w:rsidP="00276774">
      <w:pPr>
        <w:pStyle w:val="ListParagraph"/>
        <w:numPr>
          <w:ilvl w:val="0"/>
          <w:numId w:val="1"/>
        </w:numPr>
        <w:spacing w:before="120" w:after="120"/>
        <w:jc w:val="both"/>
      </w:pPr>
      <w:r w:rsidRPr="006D1983">
        <w:t>Does reduction in physical activity from your myositis affect your day-to-day activities?</w:t>
      </w:r>
    </w:p>
    <w:p w14:paraId="5FAD6BEF" w14:textId="77777777" w:rsidR="00F36088" w:rsidRPr="00B26FD1" w:rsidRDefault="00F36088" w:rsidP="00276774">
      <w:pPr>
        <w:pStyle w:val="ListParagraph"/>
        <w:numPr>
          <w:ilvl w:val="0"/>
          <w:numId w:val="1"/>
        </w:numPr>
        <w:spacing w:before="120" w:after="120"/>
        <w:jc w:val="both"/>
      </w:pPr>
      <w:r w:rsidRPr="00276774">
        <w:rPr>
          <w:rFonts w:eastAsia="Calibri" w:cs="Times New Roman"/>
        </w:rPr>
        <w:t>Has this affected your social life, relationships with family, friends or work colleagues?</w:t>
      </w:r>
    </w:p>
    <w:p w14:paraId="3BA61BA6" w14:textId="2B673D04" w:rsidR="00B26FD1" w:rsidRPr="006D1983" w:rsidRDefault="00B26FD1" w:rsidP="00276774">
      <w:pPr>
        <w:pStyle w:val="ListParagraph"/>
        <w:numPr>
          <w:ilvl w:val="0"/>
          <w:numId w:val="1"/>
        </w:numPr>
        <w:spacing w:before="120" w:after="120"/>
        <w:jc w:val="both"/>
      </w:pPr>
      <w:r>
        <w:rPr>
          <w:rFonts w:eastAsia="Calibri" w:cs="Times New Roman"/>
        </w:rPr>
        <w:t>Do you think myositis affects your mood?</w:t>
      </w:r>
    </w:p>
    <w:p w14:paraId="1B12956E" w14:textId="77777777" w:rsidR="00F36088" w:rsidRPr="006D1983" w:rsidRDefault="00F36088" w:rsidP="00276774">
      <w:pPr>
        <w:pStyle w:val="ListParagraph"/>
        <w:numPr>
          <w:ilvl w:val="0"/>
          <w:numId w:val="1"/>
        </w:numPr>
        <w:spacing w:before="120" w:after="120"/>
        <w:jc w:val="both"/>
      </w:pPr>
      <w:r w:rsidRPr="006D1983">
        <w:t>Do you think your physical activity capability is related to treatment for your myositis?</w:t>
      </w:r>
    </w:p>
    <w:p w14:paraId="32FB5C20" w14:textId="77777777" w:rsidR="00F36088" w:rsidRPr="006D1983" w:rsidRDefault="00F36088" w:rsidP="00276774">
      <w:pPr>
        <w:pStyle w:val="ListParagraph"/>
        <w:numPr>
          <w:ilvl w:val="0"/>
          <w:numId w:val="1"/>
        </w:numPr>
        <w:spacing w:before="120" w:after="120"/>
        <w:jc w:val="both"/>
      </w:pPr>
      <w:r w:rsidRPr="006D1983">
        <w:t>Do you think you can tell when your myositis is getting better or getting worse?</w:t>
      </w:r>
    </w:p>
    <w:p w14:paraId="700A162F" w14:textId="77777777" w:rsidR="00F36088" w:rsidRPr="006D1983" w:rsidRDefault="00F36088" w:rsidP="00F36088">
      <w:pPr>
        <w:spacing w:before="120" w:after="120"/>
        <w:jc w:val="both"/>
      </w:pPr>
    </w:p>
    <w:p w14:paraId="4E01EBC1" w14:textId="77777777" w:rsidR="00F36088" w:rsidRPr="006D1983" w:rsidRDefault="00F36088" w:rsidP="00276774">
      <w:pPr>
        <w:spacing w:before="120" w:after="120"/>
        <w:jc w:val="both"/>
      </w:pPr>
      <w:r w:rsidRPr="00276774">
        <w:rPr>
          <w:b/>
        </w:rPr>
        <w:t>Views and opinions on using a smartphone app to collect data and the potential value</w:t>
      </w:r>
      <w:r w:rsidR="00276774">
        <w:rPr>
          <w:b/>
        </w:rPr>
        <w:t>:</w:t>
      </w:r>
    </w:p>
    <w:p w14:paraId="3ABE2D7F" w14:textId="77777777" w:rsidR="00F36088" w:rsidRPr="006D1983" w:rsidRDefault="00F36088" w:rsidP="00276774">
      <w:pPr>
        <w:pStyle w:val="ListParagraph"/>
        <w:numPr>
          <w:ilvl w:val="0"/>
          <w:numId w:val="3"/>
        </w:numPr>
        <w:spacing w:before="120" w:after="120"/>
        <w:jc w:val="both"/>
      </w:pPr>
      <w:r w:rsidRPr="006D1983">
        <w:t xml:space="preserve">What are your views about storing and sharing health data collected by monitoring symptoms </w:t>
      </w:r>
      <w:proofErr w:type="spellStart"/>
      <w:r w:rsidRPr="006D1983">
        <w:t>etc</w:t>
      </w:r>
      <w:proofErr w:type="spellEnd"/>
      <w:r w:rsidRPr="006D1983">
        <w:t xml:space="preserve"> by smart</w:t>
      </w:r>
      <w:r>
        <w:t>phone</w:t>
      </w:r>
      <w:r w:rsidRPr="006D1983">
        <w:t xml:space="preserve"> apps</w:t>
      </w:r>
      <w:r>
        <w:t>?</w:t>
      </w:r>
    </w:p>
    <w:p w14:paraId="2CE42792" w14:textId="77777777" w:rsidR="00F36088" w:rsidRPr="006D1983" w:rsidRDefault="00F36088" w:rsidP="00276774">
      <w:pPr>
        <w:pStyle w:val="ListParagraph"/>
        <w:numPr>
          <w:ilvl w:val="0"/>
          <w:numId w:val="3"/>
        </w:numPr>
        <w:spacing w:before="120" w:after="120"/>
        <w:jc w:val="both"/>
      </w:pPr>
      <w:r w:rsidRPr="006D1983">
        <w:t>Do you have any concerns</w:t>
      </w:r>
      <w:r w:rsidR="00276774">
        <w:t xml:space="preserve"> about this method</w:t>
      </w:r>
      <w:r w:rsidRPr="006D1983">
        <w:t>?</w:t>
      </w:r>
    </w:p>
    <w:p w14:paraId="47CEDBFD" w14:textId="77777777" w:rsidR="00F36088" w:rsidRPr="006D1983" w:rsidRDefault="00F36088" w:rsidP="00276774">
      <w:pPr>
        <w:pStyle w:val="ListParagraph"/>
        <w:numPr>
          <w:ilvl w:val="0"/>
          <w:numId w:val="3"/>
        </w:numPr>
        <w:spacing w:before="120" w:after="120"/>
        <w:jc w:val="both"/>
      </w:pPr>
      <w:r w:rsidRPr="006D1983">
        <w:t>What do you think are the benefits of this type of monitoring?</w:t>
      </w:r>
    </w:p>
    <w:p w14:paraId="65DA4B7B" w14:textId="77777777" w:rsidR="00F36088" w:rsidRPr="006D1983" w:rsidRDefault="00F36088" w:rsidP="00276774">
      <w:pPr>
        <w:pStyle w:val="ListParagraph"/>
        <w:numPr>
          <w:ilvl w:val="0"/>
          <w:numId w:val="3"/>
        </w:numPr>
        <w:spacing w:before="120" w:after="120"/>
        <w:jc w:val="both"/>
      </w:pPr>
      <w:r w:rsidRPr="006D1983">
        <w:t xml:space="preserve">Do you think the </w:t>
      </w:r>
      <w:r>
        <w:t>MyoPAD app</w:t>
      </w:r>
      <w:r w:rsidRPr="006D1983">
        <w:t xml:space="preserve"> will affect how you manage your condition/health?</w:t>
      </w:r>
    </w:p>
    <w:p w14:paraId="028E8DF8" w14:textId="77777777" w:rsidR="00F36088" w:rsidRPr="006D1983" w:rsidRDefault="00F36088" w:rsidP="00276774">
      <w:pPr>
        <w:pStyle w:val="ListParagraph"/>
        <w:numPr>
          <w:ilvl w:val="0"/>
          <w:numId w:val="3"/>
        </w:numPr>
        <w:spacing w:before="120" w:after="120"/>
        <w:jc w:val="both"/>
      </w:pPr>
      <w:r w:rsidRPr="006D1983">
        <w:t xml:space="preserve">Do you think the </w:t>
      </w:r>
      <w:r>
        <w:t>MyoPAD app</w:t>
      </w:r>
      <w:r w:rsidRPr="006D1983">
        <w:t xml:space="preserve"> will affect how clinicians manage your condition/health?</w:t>
      </w:r>
    </w:p>
    <w:p w14:paraId="31E9263B" w14:textId="77777777" w:rsidR="00F36088" w:rsidRPr="006D1983" w:rsidRDefault="00F36088" w:rsidP="00F36088">
      <w:pPr>
        <w:spacing w:before="120" w:after="120"/>
        <w:ind w:left="1080"/>
        <w:jc w:val="both"/>
      </w:pPr>
    </w:p>
    <w:p w14:paraId="586C75AF" w14:textId="77777777" w:rsidR="00F36088" w:rsidRPr="00276774" w:rsidRDefault="00F36088" w:rsidP="00276774">
      <w:pPr>
        <w:spacing w:before="120" w:after="120"/>
        <w:jc w:val="both"/>
        <w:rPr>
          <w:b/>
        </w:rPr>
      </w:pPr>
      <w:r w:rsidRPr="00276774">
        <w:rPr>
          <w:b/>
        </w:rPr>
        <w:t>Previous experience of monitoring symptoms and activity, and use of health apps</w:t>
      </w:r>
      <w:r w:rsidR="00276774">
        <w:rPr>
          <w:b/>
        </w:rPr>
        <w:t>:</w:t>
      </w:r>
    </w:p>
    <w:p w14:paraId="53EB99A8" w14:textId="77777777" w:rsidR="00F36088" w:rsidRPr="006D1983" w:rsidRDefault="00F36088" w:rsidP="00276774">
      <w:pPr>
        <w:pStyle w:val="ListParagraph"/>
        <w:numPr>
          <w:ilvl w:val="0"/>
          <w:numId w:val="4"/>
        </w:numPr>
        <w:spacing w:before="120" w:after="120"/>
        <w:jc w:val="both"/>
      </w:pPr>
      <w:r w:rsidRPr="006D1983">
        <w:t>Have you done any previous monitoring of symptoms and</w:t>
      </w:r>
      <w:r>
        <w:t xml:space="preserve"> physical</w:t>
      </w:r>
      <w:r w:rsidRPr="006D1983">
        <w:t xml:space="preserve"> activity? If so, can you give examples?</w:t>
      </w:r>
    </w:p>
    <w:p w14:paraId="1072AF21" w14:textId="77777777" w:rsidR="00F36088" w:rsidRPr="006D1983" w:rsidRDefault="00F36088" w:rsidP="00276774">
      <w:pPr>
        <w:pStyle w:val="ListParagraph"/>
        <w:numPr>
          <w:ilvl w:val="0"/>
          <w:numId w:val="4"/>
        </w:numPr>
        <w:spacing w:before="120" w:after="120"/>
        <w:jc w:val="both"/>
      </w:pPr>
      <w:r w:rsidRPr="006D1983">
        <w:t>Have you any experience of using other health related apps? If so, can you give examples and describe how you found using them?</w:t>
      </w:r>
    </w:p>
    <w:p w14:paraId="1AB54A73" w14:textId="77777777" w:rsidR="00276774" w:rsidRDefault="00276774" w:rsidP="00F36088">
      <w:pPr>
        <w:spacing w:before="120" w:after="120"/>
        <w:ind w:left="1080"/>
        <w:jc w:val="both"/>
      </w:pPr>
    </w:p>
    <w:p w14:paraId="37F5DFDD" w14:textId="77777777" w:rsidR="00276774" w:rsidRDefault="00276774" w:rsidP="00276774">
      <w:pPr>
        <w:spacing w:before="120" w:after="120"/>
        <w:jc w:val="both"/>
      </w:pPr>
      <w:r>
        <w:t>The interviewer will give a University of Manchester smartphone to the interviewee. The smartphone will have a prototype version of the MyoPAD app installed.</w:t>
      </w:r>
    </w:p>
    <w:p w14:paraId="6E9A0310" w14:textId="77777777" w:rsidR="00276774" w:rsidRDefault="00276774" w:rsidP="00276774">
      <w:pPr>
        <w:spacing w:before="120" w:after="120"/>
        <w:jc w:val="both"/>
      </w:pPr>
      <w:r>
        <w:t>The interviewer will also give a SENS Motion Plus accelerometer patch to the interviewee.</w:t>
      </w:r>
    </w:p>
    <w:p w14:paraId="25747E97" w14:textId="77777777" w:rsidR="00276774" w:rsidRPr="006D1983" w:rsidRDefault="00276774" w:rsidP="00F36088">
      <w:pPr>
        <w:spacing w:before="120" w:after="120"/>
        <w:ind w:left="1080"/>
        <w:jc w:val="both"/>
      </w:pPr>
    </w:p>
    <w:p w14:paraId="0129316A" w14:textId="77777777" w:rsidR="00F36088" w:rsidRPr="00276774" w:rsidRDefault="00F36088" w:rsidP="00276774">
      <w:pPr>
        <w:spacing w:before="120" w:after="120"/>
        <w:jc w:val="both"/>
        <w:rPr>
          <w:b/>
        </w:rPr>
      </w:pPr>
      <w:r w:rsidRPr="00276774">
        <w:rPr>
          <w:b/>
        </w:rPr>
        <w:t>First impressions and expectations of using the MyoPAD app and SENS Motion Plus acceleromet</w:t>
      </w:r>
      <w:r w:rsidR="00276774">
        <w:rPr>
          <w:b/>
        </w:rPr>
        <w:t>e</w:t>
      </w:r>
      <w:r w:rsidRPr="00276774">
        <w:rPr>
          <w:b/>
        </w:rPr>
        <w:t>r patch</w:t>
      </w:r>
      <w:r w:rsidR="00276774">
        <w:rPr>
          <w:b/>
        </w:rPr>
        <w:t>:</w:t>
      </w:r>
    </w:p>
    <w:p w14:paraId="245958B8" w14:textId="77777777" w:rsidR="00F36088" w:rsidRPr="006D1983" w:rsidRDefault="00F36088" w:rsidP="001E43AC">
      <w:pPr>
        <w:pStyle w:val="ListParagraph"/>
        <w:numPr>
          <w:ilvl w:val="0"/>
          <w:numId w:val="5"/>
        </w:numPr>
        <w:spacing w:before="120" w:after="120"/>
        <w:jc w:val="both"/>
      </w:pPr>
      <w:r w:rsidRPr="006D1983">
        <w:t>How do you think you will find using th</w:t>
      </w:r>
      <w:r w:rsidR="00276774">
        <w:t>e MyoPAD app</w:t>
      </w:r>
      <w:r w:rsidRPr="006D1983">
        <w:t>?</w:t>
      </w:r>
    </w:p>
    <w:p w14:paraId="12AD60F1" w14:textId="77777777" w:rsidR="00F36088" w:rsidRPr="006D1983" w:rsidRDefault="00F36088" w:rsidP="001E43AC">
      <w:pPr>
        <w:pStyle w:val="ListParagraph"/>
        <w:numPr>
          <w:ilvl w:val="0"/>
          <w:numId w:val="5"/>
        </w:numPr>
        <w:spacing w:before="120" w:after="120"/>
        <w:jc w:val="both"/>
      </w:pPr>
      <w:r w:rsidRPr="006D1983">
        <w:t xml:space="preserve">Do you think you will be happy to wear the </w:t>
      </w:r>
      <w:r>
        <w:t>patch</w:t>
      </w:r>
      <w:r w:rsidRPr="006D1983">
        <w:t>?</w:t>
      </w:r>
    </w:p>
    <w:p w14:paraId="206CB137" w14:textId="77777777" w:rsidR="00F36088" w:rsidRPr="006D1983" w:rsidRDefault="00F36088" w:rsidP="001E43AC">
      <w:pPr>
        <w:pStyle w:val="ListParagraph"/>
        <w:numPr>
          <w:ilvl w:val="0"/>
          <w:numId w:val="5"/>
        </w:numPr>
        <w:spacing w:before="120" w:after="120"/>
        <w:jc w:val="both"/>
      </w:pPr>
      <w:r w:rsidRPr="006D1983">
        <w:t>Do you anticipate any problems using the</w:t>
      </w:r>
      <w:r w:rsidR="001E43AC">
        <w:t xml:space="preserve"> MyoPAD</w:t>
      </w:r>
      <w:r>
        <w:t xml:space="preserve"> app and patch</w:t>
      </w:r>
      <w:r w:rsidRPr="006D1983">
        <w:t xml:space="preserve">? </w:t>
      </w:r>
    </w:p>
    <w:p w14:paraId="04D75AE5" w14:textId="77777777" w:rsidR="00F36088" w:rsidRPr="006D1983" w:rsidRDefault="00F36088" w:rsidP="00F36088">
      <w:pPr>
        <w:spacing w:before="120" w:after="120"/>
        <w:jc w:val="both"/>
      </w:pPr>
    </w:p>
    <w:p w14:paraId="54C6BF18" w14:textId="77777777" w:rsidR="00F36088" w:rsidRPr="001E43AC" w:rsidRDefault="00F36088" w:rsidP="001E43AC">
      <w:pPr>
        <w:spacing w:before="120" w:after="120"/>
        <w:jc w:val="both"/>
        <w:rPr>
          <w:b/>
        </w:rPr>
      </w:pPr>
      <w:r w:rsidRPr="001E43AC">
        <w:rPr>
          <w:b/>
        </w:rPr>
        <w:t>Views about symptom monitoring using the MyoPAD app</w:t>
      </w:r>
      <w:r w:rsidR="001E43AC">
        <w:rPr>
          <w:b/>
        </w:rPr>
        <w:t>:</w:t>
      </w:r>
    </w:p>
    <w:p w14:paraId="679DF13E" w14:textId="77777777" w:rsidR="00F36088" w:rsidRPr="006D1983" w:rsidRDefault="00F36088" w:rsidP="001E43AC">
      <w:pPr>
        <w:pStyle w:val="ListParagraph"/>
        <w:numPr>
          <w:ilvl w:val="0"/>
          <w:numId w:val="6"/>
        </w:numPr>
        <w:spacing w:before="120" w:after="120"/>
        <w:jc w:val="both"/>
      </w:pPr>
      <w:r w:rsidRPr="006D1983">
        <w:t>What are your first impressions of the app?</w:t>
      </w:r>
    </w:p>
    <w:p w14:paraId="313CC0E0" w14:textId="77777777" w:rsidR="00F36088" w:rsidRDefault="00F36088" w:rsidP="001E43AC">
      <w:pPr>
        <w:pStyle w:val="ListParagraph"/>
        <w:numPr>
          <w:ilvl w:val="0"/>
          <w:numId w:val="6"/>
        </w:numPr>
        <w:spacing w:before="120" w:after="120"/>
        <w:jc w:val="both"/>
      </w:pPr>
      <w:r w:rsidRPr="006D1983">
        <w:t>Do you think you will you be happy to complete the</w:t>
      </w:r>
      <w:r>
        <w:t xml:space="preserve"> app’s </w:t>
      </w:r>
      <w:r w:rsidR="001E43AC">
        <w:t>questions</w:t>
      </w:r>
      <w:r w:rsidRPr="006D1983">
        <w:t xml:space="preserve"> every day?</w:t>
      </w:r>
    </w:p>
    <w:p w14:paraId="02C013B1" w14:textId="77777777" w:rsidR="001E43AC" w:rsidRDefault="001E43AC" w:rsidP="001E43AC">
      <w:pPr>
        <w:pStyle w:val="ListParagraph"/>
        <w:numPr>
          <w:ilvl w:val="0"/>
          <w:numId w:val="6"/>
        </w:numPr>
        <w:spacing w:before="120" w:after="120"/>
        <w:jc w:val="both"/>
      </w:pPr>
      <w:r>
        <w:t>Do you think you will be happy to complete the app’s questions every day for a 90 day period?</w:t>
      </w:r>
    </w:p>
    <w:p w14:paraId="1DC01743" w14:textId="77777777" w:rsidR="001E43AC" w:rsidRDefault="001E43AC" w:rsidP="001E43AC">
      <w:pPr>
        <w:pStyle w:val="ListParagraph"/>
        <w:numPr>
          <w:ilvl w:val="0"/>
          <w:numId w:val="6"/>
        </w:numPr>
        <w:spacing w:before="120" w:after="120"/>
        <w:jc w:val="both"/>
      </w:pPr>
      <w:r>
        <w:t>Are there any other questions that you would like to see in the app?</w:t>
      </w:r>
    </w:p>
    <w:p w14:paraId="4CB27AB4" w14:textId="77777777" w:rsidR="00B26FD1" w:rsidRDefault="00B26FD1" w:rsidP="00B26FD1">
      <w:pPr>
        <w:spacing w:before="120" w:after="120"/>
        <w:ind w:left="360"/>
        <w:jc w:val="both"/>
      </w:pPr>
    </w:p>
    <w:p w14:paraId="761A2454" w14:textId="63F09BA8" w:rsidR="00B26FD1" w:rsidRPr="00B26FD1" w:rsidRDefault="00B26FD1" w:rsidP="00B26FD1">
      <w:pPr>
        <w:spacing w:before="120" w:after="120"/>
        <w:jc w:val="both"/>
        <w:rPr>
          <w:b/>
        </w:rPr>
      </w:pPr>
      <w:r w:rsidRPr="00B26FD1">
        <w:rPr>
          <w:b/>
        </w:rPr>
        <w:t>Changes to app:</w:t>
      </w:r>
    </w:p>
    <w:p w14:paraId="329C82D1" w14:textId="0A59A478" w:rsidR="00B26FD1" w:rsidRDefault="00B26FD1" w:rsidP="00B26FD1">
      <w:pPr>
        <w:pStyle w:val="ListParagraph"/>
        <w:numPr>
          <w:ilvl w:val="0"/>
          <w:numId w:val="7"/>
        </w:numPr>
        <w:spacing w:before="120" w:after="120"/>
        <w:jc w:val="both"/>
      </w:pPr>
      <w:r>
        <w:t>Are there any other aspects of myositis that you would like to be assessed by the MyoPAD app?</w:t>
      </w:r>
    </w:p>
    <w:p w14:paraId="0E69E20B" w14:textId="486B4EC0" w:rsidR="004C147C" w:rsidRPr="006D1983" w:rsidRDefault="004C147C" w:rsidP="00B26FD1">
      <w:pPr>
        <w:pStyle w:val="ListParagraph"/>
        <w:numPr>
          <w:ilvl w:val="0"/>
          <w:numId w:val="7"/>
        </w:numPr>
        <w:spacing w:before="120" w:after="120"/>
        <w:jc w:val="both"/>
      </w:pPr>
      <w:r>
        <w:t>Are there any alterations to the app’s interface that you could suggest?</w:t>
      </w:r>
    </w:p>
    <w:p w14:paraId="2C6BC303" w14:textId="77777777" w:rsidR="001E43AC" w:rsidRPr="006D1983" w:rsidRDefault="001E43AC" w:rsidP="001E43AC">
      <w:pPr>
        <w:spacing w:before="120" w:after="120"/>
        <w:jc w:val="both"/>
      </w:pPr>
    </w:p>
    <w:p w14:paraId="3D25061C" w14:textId="77777777" w:rsidR="00F36088" w:rsidRPr="001E43AC" w:rsidRDefault="00F36088" w:rsidP="001E43AC">
      <w:pPr>
        <w:spacing w:before="120" w:after="120"/>
        <w:jc w:val="both"/>
        <w:rPr>
          <w:b/>
        </w:rPr>
      </w:pPr>
      <w:r w:rsidRPr="001E43AC">
        <w:rPr>
          <w:b/>
        </w:rPr>
        <w:t>Any other issues you would like to raise?</w:t>
      </w:r>
    </w:p>
    <w:p w14:paraId="5068269B" w14:textId="77777777" w:rsidR="00BE4BA6" w:rsidRDefault="00BE4BA6"/>
    <w:sectPr w:rsidR="00BE4B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D98DE5" w14:textId="77777777" w:rsidR="008B7C35" w:rsidRDefault="008B7C35" w:rsidP="0040290C">
      <w:pPr>
        <w:spacing w:after="0" w:line="240" w:lineRule="auto"/>
      </w:pPr>
      <w:r>
        <w:separator/>
      </w:r>
    </w:p>
  </w:endnote>
  <w:endnote w:type="continuationSeparator" w:id="0">
    <w:p w14:paraId="7D0ABB17" w14:textId="77777777" w:rsidR="008B7C35" w:rsidRDefault="008B7C35" w:rsidP="00402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F009A" w14:textId="77777777" w:rsidR="00DB3997" w:rsidRDefault="00DB39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D11CE" w14:textId="77777777" w:rsidR="00DB3997" w:rsidRDefault="00DB3997" w:rsidP="00DB3997">
    <w:pPr>
      <w:pStyle w:val="Footer"/>
      <w:rPr>
        <w:rFonts w:cstheme="minorHAnsi"/>
        <w:sz w:val="18"/>
        <w:szCs w:val="18"/>
      </w:rPr>
    </w:pPr>
  </w:p>
  <w:p w14:paraId="5B50C36E" w14:textId="77777777" w:rsidR="00DB3997" w:rsidRDefault="00DB3997" w:rsidP="00DB3997">
    <w:pPr>
      <w:pStyle w:val="Footer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>Version 1 - 28/8/2018 IRAS ID: 235375 ‘The Myositis Physical Activity Device Study’</w:t>
    </w:r>
  </w:p>
  <w:p w14:paraId="44664A9F" w14:textId="77777777" w:rsidR="00DB3997" w:rsidRDefault="00DB3997" w:rsidP="00DB3997">
    <w:pPr>
      <w:pStyle w:val="Footer"/>
      <w:rPr>
        <w:rFonts w:cstheme="minorHAnsi"/>
        <w:sz w:val="18"/>
        <w:szCs w:val="18"/>
      </w:rPr>
    </w:pPr>
  </w:p>
  <w:p w14:paraId="234992AD" w14:textId="77777777" w:rsidR="00DB3997" w:rsidRPr="00500492" w:rsidRDefault="00DB3997" w:rsidP="00DB3997">
    <w:pPr>
      <w:pStyle w:val="Footer"/>
    </w:pPr>
  </w:p>
  <w:p w14:paraId="588CB350" w14:textId="77777777" w:rsidR="00DB3997" w:rsidRDefault="00DB3997" w:rsidP="00DB3997">
    <w:pPr>
      <w:pStyle w:val="Footer"/>
    </w:pPr>
  </w:p>
  <w:p w14:paraId="28C7F44F" w14:textId="77777777" w:rsidR="00DB3997" w:rsidRDefault="00DB3997" w:rsidP="00DB3997">
    <w:pPr>
      <w:pStyle w:val="Footer"/>
    </w:pPr>
  </w:p>
  <w:p w14:paraId="40624154" w14:textId="77777777" w:rsidR="0040290C" w:rsidRPr="00DB3997" w:rsidRDefault="0040290C" w:rsidP="00DB399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19C9BE" w14:textId="77777777" w:rsidR="00DB3997" w:rsidRDefault="00DB39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671790" w14:textId="77777777" w:rsidR="008B7C35" w:rsidRDefault="008B7C35" w:rsidP="0040290C">
      <w:pPr>
        <w:spacing w:after="0" w:line="240" w:lineRule="auto"/>
      </w:pPr>
      <w:r>
        <w:separator/>
      </w:r>
    </w:p>
  </w:footnote>
  <w:footnote w:type="continuationSeparator" w:id="0">
    <w:p w14:paraId="30C0BB42" w14:textId="77777777" w:rsidR="008B7C35" w:rsidRDefault="008B7C35" w:rsidP="00402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02246" w14:textId="77777777" w:rsidR="00DB3997" w:rsidRDefault="00DB39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391FD6" w14:textId="35A7D7D2" w:rsidR="002D6DFD" w:rsidRDefault="002D6DFD">
    <w:pPr>
      <w:pStyle w:val="Header"/>
    </w:pPr>
    <w:r w:rsidRPr="000B3433">
      <w:rPr>
        <w:rFonts w:ascii="Times New Roman" w:hAnsi="Times New Roman"/>
        <w:noProof/>
        <w:sz w:val="24"/>
        <w:lang w:eastAsia="en-GB"/>
      </w:rPr>
      <w:drawing>
        <wp:anchor distT="0" distB="0" distL="114300" distR="114300" simplePos="0" relativeHeight="251661312" behindDoc="1" locked="0" layoutInCell="1" allowOverlap="1" wp14:anchorId="030F542E" wp14:editId="05AC2032">
          <wp:simplePos x="0" y="0"/>
          <wp:positionH relativeFrom="column">
            <wp:posOffset>5267325</wp:posOffset>
          </wp:positionH>
          <wp:positionV relativeFrom="paragraph">
            <wp:posOffset>-463550</wp:posOffset>
          </wp:positionV>
          <wp:extent cx="1372811" cy="718935"/>
          <wp:effectExtent l="0" t="0" r="0" b="5080"/>
          <wp:wrapNone/>
          <wp:docPr id="1" name="Picture 1" descr="SRFT-Logo-Full_colour_%5bweb500%5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RFT-Logo-Full_colour_%5bweb500%5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811" cy="718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1F91748" wp14:editId="30D200B6">
          <wp:simplePos x="0" y="0"/>
          <wp:positionH relativeFrom="column">
            <wp:posOffset>-914400</wp:posOffset>
          </wp:positionH>
          <wp:positionV relativeFrom="paragraph">
            <wp:posOffset>-459105</wp:posOffset>
          </wp:positionV>
          <wp:extent cx="1447800" cy="1228725"/>
          <wp:effectExtent l="0" t="0" r="0" b="9525"/>
          <wp:wrapNone/>
          <wp:docPr id="3" name="Picture 1" descr="The University of Manchester logo - Manchester Est. 1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 logo - Manchester Est. 1824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22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4B5D1F6" w14:textId="77777777" w:rsidR="0040290C" w:rsidRDefault="0040290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FE48EA" w14:textId="77777777" w:rsidR="00DB3997" w:rsidRDefault="00DB39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F4D27"/>
    <w:multiLevelType w:val="hybridMultilevel"/>
    <w:tmpl w:val="1EF61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A4FEA"/>
    <w:multiLevelType w:val="hybridMultilevel"/>
    <w:tmpl w:val="02560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B3CB7"/>
    <w:multiLevelType w:val="hybridMultilevel"/>
    <w:tmpl w:val="EA48566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E044F1"/>
    <w:multiLevelType w:val="hybridMultilevel"/>
    <w:tmpl w:val="4F0CE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D3097"/>
    <w:multiLevelType w:val="hybridMultilevel"/>
    <w:tmpl w:val="B81A3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50068"/>
    <w:multiLevelType w:val="hybridMultilevel"/>
    <w:tmpl w:val="E8386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6EDA1E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E65CC"/>
    <w:multiLevelType w:val="hybridMultilevel"/>
    <w:tmpl w:val="91BA0040"/>
    <w:lvl w:ilvl="0" w:tplc="F55ECB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951CE"/>
    <w:multiLevelType w:val="hybridMultilevel"/>
    <w:tmpl w:val="2D207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225"/>
    <w:rsid w:val="00000225"/>
    <w:rsid w:val="00086A9A"/>
    <w:rsid w:val="001E43AC"/>
    <w:rsid w:val="00276774"/>
    <w:rsid w:val="002D6DFD"/>
    <w:rsid w:val="0033748B"/>
    <w:rsid w:val="0040290C"/>
    <w:rsid w:val="004C147C"/>
    <w:rsid w:val="005069FF"/>
    <w:rsid w:val="00816016"/>
    <w:rsid w:val="008B7C35"/>
    <w:rsid w:val="00B26FD1"/>
    <w:rsid w:val="00BE4BA6"/>
    <w:rsid w:val="00C62D30"/>
    <w:rsid w:val="00CB29E2"/>
    <w:rsid w:val="00D03154"/>
    <w:rsid w:val="00D75984"/>
    <w:rsid w:val="00DB3997"/>
    <w:rsid w:val="00EF6167"/>
    <w:rsid w:val="00F36088"/>
    <w:rsid w:val="00F4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D1EC5"/>
  <w15:docId w15:val="{87B42656-1FF6-48CA-AEC0-6DE9C983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0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0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36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60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608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088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D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D3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02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90C"/>
  </w:style>
  <w:style w:type="paragraph" w:styleId="Footer">
    <w:name w:val="footer"/>
    <w:basedOn w:val="Normal"/>
    <w:link w:val="FooterChar"/>
    <w:uiPriority w:val="99"/>
    <w:unhideWhenUsed/>
    <w:rsid w:val="00402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http://www.manchester.ac.uk/images/manchester_logo_home_final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Oldroyd</dc:creator>
  <cp:lastModifiedBy>Alexander Oldroyd</cp:lastModifiedBy>
  <cp:revision>2</cp:revision>
  <dcterms:created xsi:type="dcterms:W3CDTF">2020-06-15T08:59:00Z</dcterms:created>
  <dcterms:modified xsi:type="dcterms:W3CDTF">2020-06-15T08:59:00Z</dcterms:modified>
</cp:coreProperties>
</file>