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6C06B" w14:textId="42FCBF06" w:rsidR="007B10DD" w:rsidRDefault="00FD6E19" w:rsidP="0054528C">
      <w:pPr>
        <w:spacing w:line="360" w:lineRule="auto"/>
        <w:jc w:val="both"/>
        <w:rPr>
          <w:rFonts w:ascii="Bookman Old Style" w:eastAsia="CIDFont+F2" w:hAnsi="Bookman Old Style" w:cs="Times New Roman"/>
        </w:rPr>
      </w:pPr>
      <w:r>
        <w:rPr>
          <w:rFonts w:ascii="Bookman Old Style" w:hAnsi="Bookman Old Style" w:cs="Times New Roman"/>
          <w:b/>
        </w:rPr>
        <w:t>Association of p</w:t>
      </w:r>
      <w:r w:rsidR="003C702A" w:rsidRPr="003C702A">
        <w:rPr>
          <w:rFonts w:ascii="Bookman Old Style" w:hAnsi="Bookman Old Style" w:cs="Times New Roman"/>
          <w:b/>
        </w:rPr>
        <w:t>53 codon</w:t>
      </w:r>
      <w:r w:rsidR="000E1DD2">
        <w:rPr>
          <w:rFonts w:ascii="Bookman Old Style" w:hAnsi="Bookman Old Style" w:cs="Times New Roman"/>
          <w:b/>
        </w:rPr>
        <w:t xml:space="preserve"> </w:t>
      </w:r>
      <w:r w:rsidR="003C702A" w:rsidRPr="003C702A">
        <w:rPr>
          <w:rFonts w:ascii="Bookman Old Style" w:hAnsi="Bookman Old Style" w:cs="Times New Roman"/>
          <w:b/>
        </w:rPr>
        <w:t>72</w:t>
      </w:r>
      <w:r w:rsidR="000E1DD2">
        <w:rPr>
          <w:rFonts w:ascii="Bookman Old Style" w:hAnsi="Bookman Old Style" w:cs="Times New Roman"/>
          <w:b/>
        </w:rPr>
        <w:t xml:space="preserve"> polymorphism</w:t>
      </w:r>
      <w:r w:rsidR="00154557" w:rsidRPr="003C702A">
        <w:rPr>
          <w:rFonts w:ascii="Bookman Old Style" w:hAnsi="Bookman Old Style" w:cs="Times New Roman"/>
          <w:b/>
        </w:rPr>
        <w:t xml:space="preserve"> with</w:t>
      </w:r>
      <w:r>
        <w:rPr>
          <w:rFonts w:ascii="Bookman Old Style" w:hAnsi="Bookman Old Style" w:cs="Times New Roman"/>
          <w:b/>
        </w:rPr>
        <w:t xml:space="preserve"> weight and </w:t>
      </w:r>
      <w:r w:rsidR="000E1DD2">
        <w:rPr>
          <w:rFonts w:ascii="Bookman Old Style" w:hAnsi="Bookman Old Style" w:cs="Times New Roman"/>
          <w:b/>
        </w:rPr>
        <w:t>metabolic</w:t>
      </w:r>
      <w:r w:rsidR="00154557" w:rsidRPr="003C702A">
        <w:rPr>
          <w:rFonts w:ascii="Bookman Old Style" w:hAnsi="Bookman Old Style" w:cs="Times New Roman"/>
          <w:b/>
        </w:rPr>
        <w:t xml:space="preserve"> </w:t>
      </w:r>
      <w:r w:rsidR="007D2801">
        <w:rPr>
          <w:rFonts w:ascii="Bookman Old Style" w:hAnsi="Bookman Old Style" w:cs="Times New Roman"/>
          <w:b/>
          <w:color w:val="FF0000"/>
        </w:rPr>
        <w:t>diseases</w:t>
      </w:r>
      <w:r w:rsidR="00154557" w:rsidRPr="003C702A">
        <w:rPr>
          <w:rFonts w:ascii="Bookman Old Style" w:hAnsi="Bookman Old Style" w:cs="Times New Roman"/>
          <w:b/>
        </w:rPr>
        <w:t xml:space="preserve"> in </w:t>
      </w:r>
      <w:r w:rsidR="00654EEC">
        <w:rPr>
          <w:rFonts w:ascii="Bookman Old Style" w:hAnsi="Bookman Old Style" w:cs="Times New Roman"/>
          <w:b/>
          <w:color w:val="FF0000"/>
        </w:rPr>
        <w:t xml:space="preserve">a Central </w:t>
      </w:r>
      <w:r w:rsidR="00154557" w:rsidRPr="003C702A">
        <w:rPr>
          <w:rFonts w:ascii="Bookman Old Style" w:hAnsi="Bookman Old Style" w:cs="Times New Roman"/>
          <w:b/>
        </w:rPr>
        <w:t>Indian population</w:t>
      </w:r>
      <w:r w:rsidR="00154557" w:rsidRPr="003C702A">
        <w:rPr>
          <w:rFonts w:ascii="Bookman Old Style" w:hAnsi="Bookman Old Style" w:cs="Times New Roman"/>
        </w:rPr>
        <w:t>.</w:t>
      </w:r>
    </w:p>
    <w:p w14:paraId="76F0AC13" w14:textId="77777777" w:rsidR="0013728E" w:rsidRDefault="0013728E" w:rsidP="00CD1512">
      <w:pPr>
        <w:spacing w:after="0" w:line="360" w:lineRule="auto"/>
        <w:jc w:val="both"/>
        <w:rPr>
          <w:rFonts w:ascii="Bookman Old Style" w:eastAsia="CIDFont+F2" w:hAnsi="Bookman Old Style" w:cs="Times New Roman"/>
        </w:rPr>
      </w:pPr>
    </w:p>
    <w:p w14:paraId="0A0641A0" w14:textId="77777777" w:rsidR="0013728E" w:rsidRDefault="0013728E" w:rsidP="00CD1512">
      <w:pPr>
        <w:spacing w:after="0" w:line="360" w:lineRule="auto"/>
        <w:jc w:val="both"/>
        <w:rPr>
          <w:rFonts w:ascii="Bookman Old Style" w:eastAsia="CIDFont+F2" w:hAnsi="Bookman Old Style" w:cs="Times New Roman"/>
        </w:rPr>
      </w:pPr>
    </w:p>
    <w:p w14:paraId="2D10602E" w14:textId="77777777" w:rsidR="0013728E" w:rsidRDefault="0013728E" w:rsidP="00CD1512">
      <w:pPr>
        <w:spacing w:after="0" w:line="360" w:lineRule="auto"/>
        <w:jc w:val="both"/>
        <w:rPr>
          <w:rFonts w:ascii="Bookman Old Style" w:eastAsia="CIDFont+F2" w:hAnsi="Bookman Old Style" w:cs="Times New Roman"/>
        </w:rPr>
      </w:pPr>
    </w:p>
    <w:p w14:paraId="1A51DF3D" w14:textId="3AE5B79C" w:rsidR="0054528C" w:rsidRDefault="0054528C" w:rsidP="002C4D25">
      <w:pPr>
        <w:rPr>
          <w:rFonts w:ascii="Bookman Old Style" w:hAnsi="Bookman Old Style" w:cs="Times New Roman"/>
        </w:rPr>
      </w:pPr>
    </w:p>
    <w:p w14:paraId="3B6616C6" w14:textId="28B7CC76" w:rsidR="00E25BD5" w:rsidRDefault="00E25BD5" w:rsidP="00E25BD5">
      <w:pPr>
        <w:rPr>
          <w:rFonts w:ascii="Bookman Old Style" w:hAnsi="Bookman Old Style" w:cs="Times New Roman"/>
        </w:rPr>
      </w:pPr>
    </w:p>
    <w:p w14:paraId="56846F51" w14:textId="583725E2" w:rsidR="00E25BD5" w:rsidRDefault="00BE0C14" w:rsidP="00E25BD5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Supplementary </w:t>
      </w:r>
      <w:r w:rsidR="00E25BD5">
        <w:rPr>
          <w:rFonts w:ascii="Bookman Old Style" w:hAnsi="Bookman Old Style" w:cs="Times New Roman"/>
        </w:rPr>
        <w:t xml:space="preserve">Figure </w:t>
      </w:r>
      <w:r>
        <w:rPr>
          <w:rFonts w:ascii="Bookman Old Style" w:hAnsi="Bookman Old Style" w:cs="Times New Roman"/>
        </w:rPr>
        <w:t>1</w:t>
      </w:r>
      <w:r w:rsidR="00E25BD5">
        <w:rPr>
          <w:rFonts w:ascii="Bookman Old Style" w:hAnsi="Bookman Old Style" w:cs="Times New Roman"/>
        </w:rPr>
        <w:t>: Distribution of Diabetes Mellitus cases in the studied population</w:t>
      </w:r>
    </w:p>
    <w:p w14:paraId="31AF488C" w14:textId="77777777" w:rsidR="00E25BD5" w:rsidRPr="003C702A" w:rsidRDefault="00E25BD5" w:rsidP="00E25BD5">
      <w:pPr>
        <w:tabs>
          <w:tab w:val="left" w:pos="2340"/>
        </w:tabs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ab/>
      </w:r>
      <w:r w:rsidRPr="004E0560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9A6A80B" wp14:editId="19898B36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A11529-783A-469B-A7A8-CB9185C378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64B285F" w14:textId="77777777" w:rsidR="00E25BD5" w:rsidRDefault="00E25BD5" w:rsidP="0054528C">
      <w:pPr>
        <w:rPr>
          <w:rFonts w:ascii="Bookman Old Style" w:hAnsi="Bookman Old Style" w:cs="Times New Roman"/>
        </w:rPr>
      </w:pPr>
    </w:p>
    <w:p w14:paraId="30FAE1FE" w14:textId="77777777" w:rsidR="0054528C" w:rsidRDefault="0054528C" w:rsidP="0054528C">
      <w:pPr>
        <w:rPr>
          <w:rFonts w:ascii="Bookman Old Style" w:hAnsi="Bookman Old Style" w:cs="Times New Roman"/>
        </w:rPr>
      </w:pPr>
    </w:p>
    <w:p w14:paraId="23BC9429" w14:textId="77777777" w:rsidR="0054528C" w:rsidRDefault="0054528C" w:rsidP="0054528C">
      <w:pPr>
        <w:rPr>
          <w:rFonts w:ascii="Bookman Old Style" w:hAnsi="Bookman Old Style" w:cs="Times New Roman"/>
        </w:rPr>
      </w:pPr>
    </w:p>
    <w:p w14:paraId="2DEE91BE" w14:textId="0DE51E67" w:rsidR="00713210" w:rsidRDefault="00232A41" w:rsidP="004E0560">
      <w:pPr>
        <w:spacing w:line="360" w:lineRule="auto"/>
        <w:rPr>
          <w:rFonts w:ascii="Bookman Old Style" w:hAnsi="Bookman Old Style" w:cs="Times New Roman"/>
          <w:b/>
        </w:rPr>
      </w:pPr>
      <w:r w:rsidRPr="003C702A">
        <w:rPr>
          <w:rFonts w:ascii="Bookman Old Style" w:hAnsi="Bookman Old Style" w:cs="Times New Roman"/>
          <w:b/>
        </w:rPr>
        <w:t xml:space="preserve"> </w:t>
      </w:r>
    </w:p>
    <w:p w14:paraId="29CC20CC" w14:textId="19C1B48A" w:rsidR="00713210" w:rsidRDefault="00713210">
      <w:pPr>
        <w:rPr>
          <w:rFonts w:ascii="Bookman Old Style" w:hAnsi="Bookman Old Style" w:cs="Times New Roman"/>
          <w:b/>
        </w:rPr>
      </w:pPr>
    </w:p>
    <w:p w14:paraId="434C86C4" w14:textId="77777777" w:rsidR="00713210" w:rsidRDefault="00713210" w:rsidP="00713210">
      <w:pPr>
        <w:spacing w:after="0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Supplementary </w:t>
      </w:r>
      <w:bookmarkStart w:id="0" w:name="_GoBack"/>
      <w:r>
        <w:rPr>
          <w:rFonts w:ascii="Bookman Old Style" w:hAnsi="Bookman Old Style" w:cs="Times New Roman"/>
        </w:rPr>
        <w:t>Table 1: Arthrometric parameters in the subjects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520"/>
        <w:gridCol w:w="2607"/>
        <w:gridCol w:w="2338"/>
      </w:tblGrid>
      <w:tr w:rsidR="00713210" w14:paraId="0A0D2A16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D715" w14:textId="77777777" w:rsidR="00713210" w:rsidRDefault="00713210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1E38" w14:textId="77777777" w:rsidR="00713210" w:rsidRDefault="00713210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Case (Mean</w:t>
            </w: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SD)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F8CC" w14:textId="77777777" w:rsidR="00713210" w:rsidRDefault="00713210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Control (Mean</w:t>
            </w: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SD)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9BA1" w14:textId="77777777" w:rsidR="00713210" w:rsidRDefault="00713210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P value</w:t>
            </w:r>
          </w:p>
        </w:tc>
      </w:tr>
      <w:tr w:rsidR="00713210" w14:paraId="2A078BC9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431E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Age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A76C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47.45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7.18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A5AF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45.68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8.54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2768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0.20</w:t>
            </w:r>
          </w:p>
        </w:tc>
      </w:tr>
      <w:tr w:rsidR="00713210" w14:paraId="423388C5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7109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Weight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705D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68.80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7.4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70A1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62.51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7.0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D050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2.32e-06</w:t>
            </w:r>
          </w:p>
        </w:tc>
      </w:tr>
      <w:tr w:rsidR="00713210" w14:paraId="5313FE92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C322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Height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D9D3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160.22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6.5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51C3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161.6429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7.1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8514" w14:textId="77777777" w:rsidR="00713210" w:rsidRDefault="0071321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0.24</w:t>
            </w:r>
          </w:p>
        </w:tc>
      </w:tr>
      <w:tr w:rsidR="00713210" w14:paraId="3F36EB5C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0A9E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BMI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389A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26.78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2.74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2052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23.74381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2.45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C25A" w14:textId="77777777" w:rsidR="00713210" w:rsidRDefault="0071321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8.46e-10</w:t>
            </w:r>
          </w:p>
        </w:tc>
      </w:tr>
      <w:tr w:rsidR="00713210" w14:paraId="695F3057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FB25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Waist circumference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824C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38.94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2.45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7EDE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34.99206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3.32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DBA5" w14:textId="77777777" w:rsidR="00713210" w:rsidRDefault="0071321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3.15e-12</w:t>
            </w:r>
          </w:p>
        </w:tc>
      </w:tr>
      <w:tr w:rsidR="00713210" w14:paraId="39F3C9BC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6CED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Fasting Blood sugar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621E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153.91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72.98</w:t>
            </w:r>
          </w:p>
          <w:p w14:paraId="1801DE36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71C5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95.06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27.88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563A" w14:textId="77777777" w:rsidR="00713210" w:rsidRDefault="0071321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41.97e-08</w:t>
            </w:r>
          </w:p>
        </w:tc>
      </w:tr>
      <w:tr w:rsidR="00713210" w14:paraId="5F5AFC2F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02E5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Triglyceride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DD9E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187.06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73.22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A262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109.41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39.45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54FB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1.28e-11</w:t>
            </w:r>
          </w:p>
        </w:tc>
      </w:tr>
      <w:tr w:rsidR="00713210" w14:paraId="0E4A0377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74E2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Total Cholesterol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EBD3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177.41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37.45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E2CF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163.14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44.34</w:t>
            </w:r>
          </w:p>
          <w:p w14:paraId="30BDDB11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FA08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0.05</w:t>
            </w:r>
          </w:p>
        </w:tc>
      </w:tr>
      <w:tr w:rsidR="00713210" w14:paraId="615E077D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97C3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HDL-Cholesterol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223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39.73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5.94</w:t>
            </w:r>
          </w:p>
          <w:p w14:paraId="1D68BA94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8CA4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44.51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9.4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575A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0.000725</w:t>
            </w:r>
          </w:p>
        </w:tc>
      </w:tr>
      <w:tr w:rsidR="00713210" w14:paraId="7FE0DDD9" w14:textId="77777777" w:rsidTr="00713210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208C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LDL-Cholesterol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8868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99.67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34.73</w:t>
            </w:r>
          </w:p>
          <w:p w14:paraId="67F8C6D6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DD67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96.75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sym w:font="Symbol" w:char="F0B1"/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37.23</w:t>
            </w:r>
          </w:p>
          <w:p w14:paraId="2C6A9435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7C4A" w14:textId="77777777" w:rsidR="00713210" w:rsidRDefault="00713210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0.08</w:t>
            </w:r>
          </w:p>
        </w:tc>
      </w:tr>
    </w:tbl>
    <w:p w14:paraId="70ABCC29" w14:textId="77777777" w:rsidR="00713210" w:rsidRDefault="00713210" w:rsidP="00713210">
      <w:pPr>
        <w:rPr>
          <w:rFonts w:ascii="Bookman Old Style" w:hAnsi="Bookman Old Style" w:cs="Times New Roman"/>
        </w:rPr>
      </w:pPr>
    </w:p>
    <w:p w14:paraId="09C42454" w14:textId="77777777" w:rsidR="00713210" w:rsidRDefault="00713210" w:rsidP="00713210">
      <w:pPr>
        <w:rPr>
          <w:rFonts w:ascii="Bookman Old Style" w:hAnsi="Bookman Old Style" w:cs="Times New Roman"/>
        </w:rPr>
      </w:pPr>
    </w:p>
    <w:p w14:paraId="04F6DF67" w14:textId="77777777" w:rsidR="00097163" w:rsidRPr="003C702A" w:rsidRDefault="00097163" w:rsidP="004E0560">
      <w:pPr>
        <w:spacing w:line="360" w:lineRule="auto"/>
        <w:rPr>
          <w:rFonts w:ascii="Bookman Old Style" w:hAnsi="Bookman Old Style" w:cs="Times New Roman"/>
          <w:b/>
        </w:rPr>
      </w:pPr>
    </w:p>
    <w:sectPr w:rsidR="00097163" w:rsidRPr="003C702A"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B8E08" w14:textId="77777777" w:rsidR="00201EBF" w:rsidRDefault="00201EBF" w:rsidP="002A1E11">
      <w:pPr>
        <w:spacing w:after="0" w:line="240" w:lineRule="auto"/>
      </w:pPr>
    </w:p>
  </w:endnote>
  <w:endnote w:type="continuationSeparator" w:id="0">
    <w:p w14:paraId="738E5FCE" w14:textId="77777777" w:rsidR="00201EBF" w:rsidRDefault="00201EBF" w:rsidP="002A1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5481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263B08" w14:textId="77777777" w:rsidR="00FB29A4" w:rsidRDefault="00FB29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11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B36FC2" w14:textId="77777777" w:rsidR="00FB29A4" w:rsidRDefault="00FB29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5C767" w14:textId="77777777" w:rsidR="00201EBF" w:rsidRDefault="00201EBF">
      <w:pPr>
        <w:spacing w:after="0" w:line="240" w:lineRule="auto"/>
      </w:pPr>
      <w:r>
        <w:separator/>
      </w:r>
    </w:p>
  </w:footnote>
  <w:footnote w:type="continuationSeparator" w:id="0">
    <w:p w14:paraId="75DC25AC" w14:textId="77777777" w:rsidR="00201EBF" w:rsidRDefault="00201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F38A7"/>
    <w:multiLevelType w:val="hybridMultilevel"/>
    <w:tmpl w:val="8FE24F54"/>
    <w:lvl w:ilvl="0" w:tplc="BD260400">
      <w:start w:val="1"/>
      <w:numFmt w:val="decimal"/>
      <w:lvlText w:val="%1."/>
      <w:lvlJc w:val="left"/>
      <w:pPr>
        <w:ind w:left="720" w:hanging="360"/>
      </w:pPr>
    </w:lvl>
    <w:lvl w:ilvl="1" w:tplc="D28CC4FC" w:tentative="1">
      <w:start w:val="1"/>
      <w:numFmt w:val="lowerLetter"/>
      <w:lvlText w:val="%2."/>
      <w:lvlJc w:val="left"/>
      <w:pPr>
        <w:ind w:left="1440" w:hanging="360"/>
      </w:pPr>
    </w:lvl>
    <w:lvl w:ilvl="2" w:tplc="8B3ABFB2" w:tentative="1">
      <w:start w:val="1"/>
      <w:numFmt w:val="lowerRoman"/>
      <w:lvlText w:val="%3."/>
      <w:lvlJc w:val="right"/>
      <w:pPr>
        <w:ind w:left="2160" w:hanging="180"/>
      </w:pPr>
    </w:lvl>
    <w:lvl w:ilvl="3" w:tplc="7F74257A" w:tentative="1">
      <w:start w:val="1"/>
      <w:numFmt w:val="decimal"/>
      <w:lvlText w:val="%4."/>
      <w:lvlJc w:val="left"/>
      <w:pPr>
        <w:ind w:left="2880" w:hanging="360"/>
      </w:pPr>
    </w:lvl>
    <w:lvl w:ilvl="4" w:tplc="0A2A6A78" w:tentative="1">
      <w:start w:val="1"/>
      <w:numFmt w:val="lowerLetter"/>
      <w:lvlText w:val="%5."/>
      <w:lvlJc w:val="left"/>
      <w:pPr>
        <w:ind w:left="3600" w:hanging="360"/>
      </w:pPr>
    </w:lvl>
    <w:lvl w:ilvl="5" w:tplc="DE5C1070" w:tentative="1">
      <w:start w:val="1"/>
      <w:numFmt w:val="lowerRoman"/>
      <w:lvlText w:val="%6."/>
      <w:lvlJc w:val="right"/>
      <w:pPr>
        <w:ind w:left="4320" w:hanging="180"/>
      </w:pPr>
    </w:lvl>
    <w:lvl w:ilvl="6" w:tplc="158CE716" w:tentative="1">
      <w:start w:val="1"/>
      <w:numFmt w:val="decimal"/>
      <w:lvlText w:val="%7."/>
      <w:lvlJc w:val="left"/>
      <w:pPr>
        <w:ind w:left="5040" w:hanging="360"/>
      </w:pPr>
    </w:lvl>
    <w:lvl w:ilvl="7" w:tplc="F7062758" w:tentative="1">
      <w:start w:val="1"/>
      <w:numFmt w:val="lowerLetter"/>
      <w:lvlText w:val="%8."/>
      <w:lvlJc w:val="left"/>
      <w:pPr>
        <w:ind w:left="5760" w:hanging="360"/>
      </w:pPr>
    </w:lvl>
    <w:lvl w:ilvl="8" w:tplc="E69686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3923"/>
    <w:multiLevelType w:val="hybridMultilevel"/>
    <w:tmpl w:val="6E9E0832"/>
    <w:lvl w:ilvl="0" w:tplc="5FA6EA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841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9A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60E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65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169E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23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481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6A4C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536B8"/>
    <w:multiLevelType w:val="hybridMultilevel"/>
    <w:tmpl w:val="FC5055D2"/>
    <w:lvl w:ilvl="0" w:tplc="61F2EE3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C36CF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9A0E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D674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2C2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EB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28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049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DE6B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6461C"/>
    <w:multiLevelType w:val="hybridMultilevel"/>
    <w:tmpl w:val="AD4CED32"/>
    <w:lvl w:ilvl="0" w:tplc="C1D6A22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7424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F4CD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AE4F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6A5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6819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D083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448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7C0A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97FCC"/>
    <w:multiLevelType w:val="multilevel"/>
    <w:tmpl w:val="F7B6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E01FD"/>
    <w:multiLevelType w:val="hybridMultilevel"/>
    <w:tmpl w:val="E168F7B2"/>
    <w:lvl w:ilvl="0" w:tplc="7DF24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B0C6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8A10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6A24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AC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DCD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1841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7AA1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FA9C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0815E9"/>
    <w:multiLevelType w:val="multilevel"/>
    <w:tmpl w:val="88F4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7F05"/>
    <w:multiLevelType w:val="hybridMultilevel"/>
    <w:tmpl w:val="26E6894A"/>
    <w:lvl w:ilvl="0" w:tplc="E08E3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0DA264E" w:tentative="1">
      <w:start w:val="1"/>
      <w:numFmt w:val="lowerLetter"/>
      <w:lvlText w:val="%2."/>
      <w:lvlJc w:val="left"/>
      <w:pPr>
        <w:ind w:left="1440" w:hanging="360"/>
      </w:pPr>
    </w:lvl>
    <w:lvl w:ilvl="2" w:tplc="E660AC2A" w:tentative="1">
      <w:start w:val="1"/>
      <w:numFmt w:val="lowerRoman"/>
      <w:lvlText w:val="%3."/>
      <w:lvlJc w:val="right"/>
      <w:pPr>
        <w:ind w:left="2160" w:hanging="180"/>
      </w:pPr>
    </w:lvl>
    <w:lvl w:ilvl="3" w:tplc="6172AC6E" w:tentative="1">
      <w:start w:val="1"/>
      <w:numFmt w:val="decimal"/>
      <w:lvlText w:val="%4."/>
      <w:lvlJc w:val="left"/>
      <w:pPr>
        <w:ind w:left="2880" w:hanging="360"/>
      </w:pPr>
    </w:lvl>
    <w:lvl w:ilvl="4" w:tplc="80D4C5F2" w:tentative="1">
      <w:start w:val="1"/>
      <w:numFmt w:val="lowerLetter"/>
      <w:lvlText w:val="%5."/>
      <w:lvlJc w:val="left"/>
      <w:pPr>
        <w:ind w:left="3600" w:hanging="360"/>
      </w:pPr>
    </w:lvl>
    <w:lvl w:ilvl="5" w:tplc="7CF2C696" w:tentative="1">
      <w:start w:val="1"/>
      <w:numFmt w:val="lowerRoman"/>
      <w:lvlText w:val="%6."/>
      <w:lvlJc w:val="right"/>
      <w:pPr>
        <w:ind w:left="4320" w:hanging="180"/>
      </w:pPr>
    </w:lvl>
    <w:lvl w:ilvl="6" w:tplc="0F687FFE" w:tentative="1">
      <w:start w:val="1"/>
      <w:numFmt w:val="decimal"/>
      <w:lvlText w:val="%7."/>
      <w:lvlJc w:val="left"/>
      <w:pPr>
        <w:ind w:left="5040" w:hanging="360"/>
      </w:pPr>
    </w:lvl>
    <w:lvl w:ilvl="7" w:tplc="B810D58C" w:tentative="1">
      <w:start w:val="1"/>
      <w:numFmt w:val="lowerLetter"/>
      <w:lvlText w:val="%8."/>
      <w:lvlJc w:val="left"/>
      <w:pPr>
        <w:ind w:left="5760" w:hanging="360"/>
      </w:pPr>
    </w:lvl>
    <w:lvl w:ilvl="8" w:tplc="ED601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743"/>
    <w:multiLevelType w:val="hybridMultilevel"/>
    <w:tmpl w:val="971EDE4E"/>
    <w:lvl w:ilvl="0" w:tplc="99C47BC4">
      <w:start w:val="1"/>
      <w:numFmt w:val="decimal"/>
      <w:lvlText w:val="%1."/>
      <w:lvlJc w:val="left"/>
      <w:pPr>
        <w:ind w:left="720" w:hanging="360"/>
      </w:pPr>
    </w:lvl>
    <w:lvl w:ilvl="1" w:tplc="B4B64092" w:tentative="1">
      <w:start w:val="1"/>
      <w:numFmt w:val="lowerLetter"/>
      <w:lvlText w:val="%2."/>
      <w:lvlJc w:val="left"/>
      <w:pPr>
        <w:ind w:left="1440" w:hanging="360"/>
      </w:pPr>
    </w:lvl>
    <w:lvl w:ilvl="2" w:tplc="A9965D2A" w:tentative="1">
      <w:start w:val="1"/>
      <w:numFmt w:val="lowerRoman"/>
      <w:lvlText w:val="%3."/>
      <w:lvlJc w:val="right"/>
      <w:pPr>
        <w:ind w:left="2160" w:hanging="180"/>
      </w:pPr>
    </w:lvl>
    <w:lvl w:ilvl="3" w:tplc="76681594" w:tentative="1">
      <w:start w:val="1"/>
      <w:numFmt w:val="decimal"/>
      <w:lvlText w:val="%4."/>
      <w:lvlJc w:val="left"/>
      <w:pPr>
        <w:ind w:left="2880" w:hanging="360"/>
      </w:pPr>
    </w:lvl>
    <w:lvl w:ilvl="4" w:tplc="40987A9A" w:tentative="1">
      <w:start w:val="1"/>
      <w:numFmt w:val="lowerLetter"/>
      <w:lvlText w:val="%5."/>
      <w:lvlJc w:val="left"/>
      <w:pPr>
        <w:ind w:left="3600" w:hanging="360"/>
      </w:pPr>
    </w:lvl>
    <w:lvl w:ilvl="5" w:tplc="C2689F74" w:tentative="1">
      <w:start w:val="1"/>
      <w:numFmt w:val="lowerRoman"/>
      <w:lvlText w:val="%6."/>
      <w:lvlJc w:val="right"/>
      <w:pPr>
        <w:ind w:left="4320" w:hanging="180"/>
      </w:pPr>
    </w:lvl>
    <w:lvl w:ilvl="6" w:tplc="B8226892" w:tentative="1">
      <w:start w:val="1"/>
      <w:numFmt w:val="decimal"/>
      <w:lvlText w:val="%7."/>
      <w:lvlJc w:val="left"/>
      <w:pPr>
        <w:ind w:left="5040" w:hanging="360"/>
      </w:pPr>
    </w:lvl>
    <w:lvl w:ilvl="7" w:tplc="2F04FCD6" w:tentative="1">
      <w:start w:val="1"/>
      <w:numFmt w:val="lowerLetter"/>
      <w:lvlText w:val="%8."/>
      <w:lvlJc w:val="left"/>
      <w:pPr>
        <w:ind w:left="5760" w:hanging="360"/>
      </w:pPr>
    </w:lvl>
    <w:lvl w:ilvl="8" w:tplc="2F8EC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B5CCC"/>
    <w:multiLevelType w:val="hybridMultilevel"/>
    <w:tmpl w:val="A57C308A"/>
    <w:lvl w:ilvl="0" w:tplc="63E6CFEA">
      <w:start w:val="1"/>
      <w:numFmt w:val="decimal"/>
      <w:lvlText w:val="%1."/>
      <w:lvlJc w:val="left"/>
      <w:pPr>
        <w:ind w:left="720" w:hanging="360"/>
      </w:pPr>
    </w:lvl>
    <w:lvl w:ilvl="1" w:tplc="BF5266D2" w:tentative="1">
      <w:start w:val="1"/>
      <w:numFmt w:val="lowerLetter"/>
      <w:lvlText w:val="%2."/>
      <w:lvlJc w:val="left"/>
      <w:pPr>
        <w:ind w:left="1440" w:hanging="360"/>
      </w:pPr>
    </w:lvl>
    <w:lvl w:ilvl="2" w:tplc="16B80FAA" w:tentative="1">
      <w:start w:val="1"/>
      <w:numFmt w:val="lowerRoman"/>
      <w:lvlText w:val="%3."/>
      <w:lvlJc w:val="right"/>
      <w:pPr>
        <w:ind w:left="2160" w:hanging="180"/>
      </w:pPr>
    </w:lvl>
    <w:lvl w:ilvl="3" w:tplc="67742A02" w:tentative="1">
      <w:start w:val="1"/>
      <w:numFmt w:val="decimal"/>
      <w:lvlText w:val="%4."/>
      <w:lvlJc w:val="left"/>
      <w:pPr>
        <w:ind w:left="2880" w:hanging="360"/>
      </w:pPr>
    </w:lvl>
    <w:lvl w:ilvl="4" w:tplc="1B46D180" w:tentative="1">
      <w:start w:val="1"/>
      <w:numFmt w:val="lowerLetter"/>
      <w:lvlText w:val="%5."/>
      <w:lvlJc w:val="left"/>
      <w:pPr>
        <w:ind w:left="3600" w:hanging="360"/>
      </w:pPr>
    </w:lvl>
    <w:lvl w:ilvl="5" w:tplc="A3EE5C9E" w:tentative="1">
      <w:start w:val="1"/>
      <w:numFmt w:val="lowerRoman"/>
      <w:lvlText w:val="%6."/>
      <w:lvlJc w:val="right"/>
      <w:pPr>
        <w:ind w:left="4320" w:hanging="180"/>
      </w:pPr>
    </w:lvl>
    <w:lvl w:ilvl="6" w:tplc="810AC694" w:tentative="1">
      <w:start w:val="1"/>
      <w:numFmt w:val="decimal"/>
      <w:lvlText w:val="%7."/>
      <w:lvlJc w:val="left"/>
      <w:pPr>
        <w:ind w:left="5040" w:hanging="360"/>
      </w:pPr>
    </w:lvl>
    <w:lvl w:ilvl="7" w:tplc="8E1A28AC" w:tentative="1">
      <w:start w:val="1"/>
      <w:numFmt w:val="lowerLetter"/>
      <w:lvlText w:val="%8."/>
      <w:lvlJc w:val="left"/>
      <w:pPr>
        <w:ind w:left="5760" w:hanging="360"/>
      </w:pPr>
    </w:lvl>
    <w:lvl w:ilvl="8" w:tplc="DB96AD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604BD"/>
    <w:multiLevelType w:val="hybridMultilevel"/>
    <w:tmpl w:val="B4409F50"/>
    <w:lvl w:ilvl="0" w:tplc="3E4E96BE">
      <w:start w:val="1"/>
      <w:numFmt w:val="decimal"/>
      <w:lvlText w:val="%1."/>
      <w:lvlJc w:val="left"/>
      <w:pPr>
        <w:ind w:left="780" w:hanging="360"/>
      </w:pPr>
    </w:lvl>
    <w:lvl w:ilvl="1" w:tplc="64625E88" w:tentative="1">
      <w:start w:val="1"/>
      <w:numFmt w:val="lowerLetter"/>
      <w:lvlText w:val="%2."/>
      <w:lvlJc w:val="left"/>
      <w:pPr>
        <w:ind w:left="1500" w:hanging="360"/>
      </w:pPr>
    </w:lvl>
    <w:lvl w:ilvl="2" w:tplc="22BAC582" w:tentative="1">
      <w:start w:val="1"/>
      <w:numFmt w:val="lowerRoman"/>
      <w:lvlText w:val="%3."/>
      <w:lvlJc w:val="right"/>
      <w:pPr>
        <w:ind w:left="2220" w:hanging="180"/>
      </w:pPr>
    </w:lvl>
    <w:lvl w:ilvl="3" w:tplc="8A2C5880" w:tentative="1">
      <w:start w:val="1"/>
      <w:numFmt w:val="decimal"/>
      <w:lvlText w:val="%4."/>
      <w:lvlJc w:val="left"/>
      <w:pPr>
        <w:ind w:left="2940" w:hanging="360"/>
      </w:pPr>
    </w:lvl>
    <w:lvl w:ilvl="4" w:tplc="AA286EC0" w:tentative="1">
      <w:start w:val="1"/>
      <w:numFmt w:val="lowerLetter"/>
      <w:lvlText w:val="%5."/>
      <w:lvlJc w:val="left"/>
      <w:pPr>
        <w:ind w:left="3660" w:hanging="360"/>
      </w:pPr>
    </w:lvl>
    <w:lvl w:ilvl="5" w:tplc="27F41F38" w:tentative="1">
      <w:start w:val="1"/>
      <w:numFmt w:val="lowerRoman"/>
      <w:lvlText w:val="%6."/>
      <w:lvlJc w:val="right"/>
      <w:pPr>
        <w:ind w:left="4380" w:hanging="180"/>
      </w:pPr>
    </w:lvl>
    <w:lvl w:ilvl="6" w:tplc="0958E330" w:tentative="1">
      <w:start w:val="1"/>
      <w:numFmt w:val="decimal"/>
      <w:lvlText w:val="%7."/>
      <w:lvlJc w:val="left"/>
      <w:pPr>
        <w:ind w:left="5100" w:hanging="360"/>
      </w:pPr>
    </w:lvl>
    <w:lvl w:ilvl="7" w:tplc="3D1CBA64" w:tentative="1">
      <w:start w:val="1"/>
      <w:numFmt w:val="lowerLetter"/>
      <w:lvlText w:val="%8."/>
      <w:lvlJc w:val="left"/>
      <w:pPr>
        <w:ind w:left="5820" w:hanging="360"/>
      </w:pPr>
    </w:lvl>
    <w:lvl w:ilvl="8" w:tplc="38A44E94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7A71E5C"/>
    <w:multiLevelType w:val="hybridMultilevel"/>
    <w:tmpl w:val="B1FECA22"/>
    <w:lvl w:ilvl="0" w:tplc="04ACB5D2">
      <w:start w:val="1"/>
      <w:numFmt w:val="decimal"/>
      <w:lvlText w:val="%1."/>
      <w:lvlJc w:val="left"/>
      <w:pPr>
        <w:ind w:left="720" w:hanging="360"/>
      </w:pPr>
    </w:lvl>
    <w:lvl w:ilvl="1" w:tplc="DDE6684C" w:tentative="1">
      <w:start w:val="1"/>
      <w:numFmt w:val="lowerLetter"/>
      <w:lvlText w:val="%2."/>
      <w:lvlJc w:val="left"/>
      <w:pPr>
        <w:ind w:left="1440" w:hanging="360"/>
      </w:pPr>
    </w:lvl>
    <w:lvl w:ilvl="2" w:tplc="BD30950E" w:tentative="1">
      <w:start w:val="1"/>
      <w:numFmt w:val="lowerRoman"/>
      <w:lvlText w:val="%3."/>
      <w:lvlJc w:val="right"/>
      <w:pPr>
        <w:ind w:left="2160" w:hanging="180"/>
      </w:pPr>
    </w:lvl>
    <w:lvl w:ilvl="3" w:tplc="B944FC90" w:tentative="1">
      <w:start w:val="1"/>
      <w:numFmt w:val="decimal"/>
      <w:lvlText w:val="%4."/>
      <w:lvlJc w:val="left"/>
      <w:pPr>
        <w:ind w:left="2880" w:hanging="360"/>
      </w:pPr>
    </w:lvl>
    <w:lvl w:ilvl="4" w:tplc="B476B5EA" w:tentative="1">
      <w:start w:val="1"/>
      <w:numFmt w:val="lowerLetter"/>
      <w:lvlText w:val="%5."/>
      <w:lvlJc w:val="left"/>
      <w:pPr>
        <w:ind w:left="3600" w:hanging="360"/>
      </w:pPr>
    </w:lvl>
    <w:lvl w:ilvl="5" w:tplc="5EDA39B0" w:tentative="1">
      <w:start w:val="1"/>
      <w:numFmt w:val="lowerRoman"/>
      <w:lvlText w:val="%6."/>
      <w:lvlJc w:val="right"/>
      <w:pPr>
        <w:ind w:left="4320" w:hanging="180"/>
      </w:pPr>
    </w:lvl>
    <w:lvl w:ilvl="6" w:tplc="680E66FE" w:tentative="1">
      <w:start w:val="1"/>
      <w:numFmt w:val="decimal"/>
      <w:lvlText w:val="%7."/>
      <w:lvlJc w:val="left"/>
      <w:pPr>
        <w:ind w:left="5040" w:hanging="360"/>
      </w:pPr>
    </w:lvl>
    <w:lvl w:ilvl="7" w:tplc="95460362" w:tentative="1">
      <w:start w:val="1"/>
      <w:numFmt w:val="lowerLetter"/>
      <w:lvlText w:val="%8."/>
      <w:lvlJc w:val="left"/>
      <w:pPr>
        <w:ind w:left="5760" w:hanging="360"/>
      </w:pPr>
    </w:lvl>
    <w:lvl w:ilvl="8" w:tplc="3D345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610D9"/>
    <w:multiLevelType w:val="hybridMultilevel"/>
    <w:tmpl w:val="49AA5F92"/>
    <w:lvl w:ilvl="0" w:tplc="E55E0A36">
      <w:start w:val="1"/>
      <w:numFmt w:val="decimal"/>
      <w:lvlText w:val="%1."/>
      <w:lvlJc w:val="left"/>
      <w:pPr>
        <w:ind w:left="720" w:hanging="360"/>
      </w:pPr>
    </w:lvl>
    <w:lvl w:ilvl="1" w:tplc="3A1233C0" w:tentative="1">
      <w:start w:val="1"/>
      <w:numFmt w:val="lowerLetter"/>
      <w:lvlText w:val="%2."/>
      <w:lvlJc w:val="left"/>
      <w:pPr>
        <w:ind w:left="1440" w:hanging="360"/>
      </w:pPr>
    </w:lvl>
    <w:lvl w:ilvl="2" w:tplc="986268B4" w:tentative="1">
      <w:start w:val="1"/>
      <w:numFmt w:val="lowerRoman"/>
      <w:lvlText w:val="%3."/>
      <w:lvlJc w:val="right"/>
      <w:pPr>
        <w:ind w:left="2160" w:hanging="180"/>
      </w:pPr>
    </w:lvl>
    <w:lvl w:ilvl="3" w:tplc="4A8A04BA" w:tentative="1">
      <w:start w:val="1"/>
      <w:numFmt w:val="decimal"/>
      <w:lvlText w:val="%4."/>
      <w:lvlJc w:val="left"/>
      <w:pPr>
        <w:ind w:left="2880" w:hanging="360"/>
      </w:pPr>
    </w:lvl>
    <w:lvl w:ilvl="4" w:tplc="B9C0B0F0" w:tentative="1">
      <w:start w:val="1"/>
      <w:numFmt w:val="lowerLetter"/>
      <w:lvlText w:val="%5."/>
      <w:lvlJc w:val="left"/>
      <w:pPr>
        <w:ind w:left="3600" w:hanging="360"/>
      </w:pPr>
    </w:lvl>
    <w:lvl w:ilvl="5" w:tplc="8D02EB7C" w:tentative="1">
      <w:start w:val="1"/>
      <w:numFmt w:val="lowerRoman"/>
      <w:lvlText w:val="%6."/>
      <w:lvlJc w:val="right"/>
      <w:pPr>
        <w:ind w:left="4320" w:hanging="180"/>
      </w:pPr>
    </w:lvl>
    <w:lvl w:ilvl="6" w:tplc="AB3CAA28" w:tentative="1">
      <w:start w:val="1"/>
      <w:numFmt w:val="decimal"/>
      <w:lvlText w:val="%7."/>
      <w:lvlJc w:val="left"/>
      <w:pPr>
        <w:ind w:left="5040" w:hanging="360"/>
      </w:pPr>
    </w:lvl>
    <w:lvl w:ilvl="7" w:tplc="759660CA" w:tentative="1">
      <w:start w:val="1"/>
      <w:numFmt w:val="lowerLetter"/>
      <w:lvlText w:val="%8."/>
      <w:lvlJc w:val="left"/>
      <w:pPr>
        <w:ind w:left="5760" w:hanging="360"/>
      </w:pPr>
    </w:lvl>
    <w:lvl w:ilvl="8" w:tplc="BB8C69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C1B61"/>
    <w:multiLevelType w:val="hybridMultilevel"/>
    <w:tmpl w:val="6BD2D252"/>
    <w:lvl w:ilvl="0" w:tplc="58C01E4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505C728A" w:tentative="1">
      <w:start w:val="1"/>
      <w:numFmt w:val="lowerLetter"/>
      <w:lvlText w:val="%2."/>
      <w:lvlJc w:val="left"/>
      <w:pPr>
        <w:ind w:left="1125" w:hanging="360"/>
      </w:pPr>
    </w:lvl>
    <w:lvl w:ilvl="2" w:tplc="7F902FA8" w:tentative="1">
      <w:start w:val="1"/>
      <w:numFmt w:val="lowerRoman"/>
      <w:lvlText w:val="%3."/>
      <w:lvlJc w:val="right"/>
      <w:pPr>
        <w:ind w:left="1845" w:hanging="180"/>
      </w:pPr>
    </w:lvl>
    <w:lvl w:ilvl="3" w:tplc="BE1AA078" w:tentative="1">
      <w:start w:val="1"/>
      <w:numFmt w:val="decimal"/>
      <w:lvlText w:val="%4."/>
      <w:lvlJc w:val="left"/>
      <w:pPr>
        <w:ind w:left="2565" w:hanging="360"/>
      </w:pPr>
    </w:lvl>
    <w:lvl w:ilvl="4" w:tplc="BC3CBEE6" w:tentative="1">
      <w:start w:val="1"/>
      <w:numFmt w:val="lowerLetter"/>
      <w:lvlText w:val="%5."/>
      <w:lvlJc w:val="left"/>
      <w:pPr>
        <w:ind w:left="3285" w:hanging="360"/>
      </w:pPr>
    </w:lvl>
    <w:lvl w:ilvl="5" w:tplc="04045708" w:tentative="1">
      <w:start w:val="1"/>
      <w:numFmt w:val="lowerRoman"/>
      <w:lvlText w:val="%6."/>
      <w:lvlJc w:val="right"/>
      <w:pPr>
        <w:ind w:left="4005" w:hanging="180"/>
      </w:pPr>
    </w:lvl>
    <w:lvl w:ilvl="6" w:tplc="31084E74" w:tentative="1">
      <w:start w:val="1"/>
      <w:numFmt w:val="decimal"/>
      <w:lvlText w:val="%7."/>
      <w:lvlJc w:val="left"/>
      <w:pPr>
        <w:ind w:left="4725" w:hanging="360"/>
      </w:pPr>
    </w:lvl>
    <w:lvl w:ilvl="7" w:tplc="3A54F2B4" w:tentative="1">
      <w:start w:val="1"/>
      <w:numFmt w:val="lowerLetter"/>
      <w:lvlText w:val="%8."/>
      <w:lvlJc w:val="left"/>
      <w:pPr>
        <w:ind w:left="5445" w:hanging="360"/>
      </w:pPr>
    </w:lvl>
    <w:lvl w:ilvl="8" w:tplc="7E9207BA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5E3C5B30"/>
    <w:multiLevelType w:val="hybridMultilevel"/>
    <w:tmpl w:val="72EC45AE"/>
    <w:lvl w:ilvl="0" w:tplc="C8C82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7A0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5037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868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6B2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1478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C18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61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C4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1628A"/>
    <w:multiLevelType w:val="hybridMultilevel"/>
    <w:tmpl w:val="635C43CC"/>
    <w:lvl w:ilvl="0" w:tplc="8AF8AF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F83EC4" w:tentative="1">
      <w:start w:val="1"/>
      <w:numFmt w:val="lowerLetter"/>
      <w:lvlText w:val="%2."/>
      <w:lvlJc w:val="left"/>
      <w:pPr>
        <w:ind w:left="1440" w:hanging="360"/>
      </w:pPr>
    </w:lvl>
    <w:lvl w:ilvl="2" w:tplc="6C06B008" w:tentative="1">
      <w:start w:val="1"/>
      <w:numFmt w:val="lowerRoman"/>
      <w:lvlText w:val="%3."/>
      <w:lvlJc w:val="right"/>
      <w:pPr>
        <w:ind w:left="2160" w:hanging="180"/>
      </w:pPr>
    </w:lvl>
    <w:lvl w:ilvl="3" w:tplc="B1A0E5EE" w:tentative="1">
      <w:start w:val="1"/>
      <w:numFmt w:val="decimal"/>
      <w:lvlText w:val="%4."/>
      <w:lvlJc w:val="left"/>
      <w:pPr>
        <w:ind w:left="2880" w:hanging="360"/>
      </w:pPr>
    </w:lvl>
    <w:lvl w:ilvl="4" w:tplc="87E6082E" w:tentative="1">
      <w:start w:val="1"/>
      <w:numFmt w:val="lowerLetter"/>
      <w:lvlText w:val="%5."/>
      <w:lvlJc w:val="left"/>
      <w:pPr>
        <w:ind w:left="3600" w:hanging="360"/>
      </w:pPr>
    </w:lvl>
    <w:lvl w:ilvl="5" w:tplc="1018E474" w:tentative="1">
      <w:start w:val="1"/>
      <w:numFmt w:val="lowerRoman"/>
      <w:lvlText w:val="%6."/>
      <w:lvlJc w:val="right"/>
      <w:pPr>
        <w:ind w:left="4320" w:hanging="180"/>
      </w:pPr>
    </w:lvl>
    <w:lvl w:ilvl="6" w:tplc="B75E30DA" w:tentative="1">
      <w:start w:val="1"/>
      <w:numFmt w:val="decimal"/>
      <w:lvlText w:val="%7."/>
      <w:lvlJc w:val="left"/>
      <w:pPr>
        <w:ind w:left="5040" w:hanging="360"/>
      </w:pPr>
    </w:lvl>
    <w:lvl w:ilvl="7" w:tplc="99827CC6" w:tentative="1">
      <w:start w:val="1"/>
      <w:numFmt w:val="lowerLetter"/>
      <w:lvlText w:val="%8."/>
      <w:lvlJc w:val="left"/>
      <w:pPr>
        <w:ind w:left="5760" w:hanging="360"/>
      </w:pPr>
    </w:lvl>
    <w:lvl w:ilvl="8" w:tplc="1F00B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43F24"/>
    <w:multiLevelType w:val="hybridMultilevel"/>
    <w:tmpl w:val="48927BA4"/>
    <w:lvl w:ilvl="0" w:tplc="89228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42AF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08EB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1E3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D425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32DF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E25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520D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7852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9F5E5C"/>
    <w:multiLevelType w:val="hybridMultilevel"/>
    <w:tmpl w:val="89445A88"/>
    <w:lvl w:ilvl="0" w:tplc="C182156A">
      <w:start w:val="1"/>
      <w:numFmt w:val="decimal"/>
      <w:lvlText w:val="%1."/>
      <w:lvlJc w:val="left"/>
      <w:pPr>
        <w:ind w:left="720" w:hanging="360"/>
      </w:pPr>
    </w:lvl>
    <w:lvl w:ilvl="1" w:tplc="C79E78A0">
      <w:start w:val="1"/>
      <w:numFmt w:val="lowerLetter"/>
      <w:lvlText w:val="%2."/>
      <w:lvlJc w:val="left"/>
      <w:pPr>
        <w:ind w:left="1440" w:hanging="360"/>
      </w:pPr>
    </w:lvl>
    <w:lvl w:ilvl="2" w:tplc="309E6848">
      <w:start w:val="1"/>
      <w:numFmt w:val="lowerRoman"/>
      <w:lvlText w:val="%3."/>
      <w:lvlJc w:val="right"/>
      <w:pPr>
        <w:ind w:left="2160" w:hanging="180"/>
      </w:pPr>
    </w:lvl>
    <w:lvl w:ilvl="3" w:tplc="29C24272" w:tentative="1">
      <w:start w:val="1"/>
      <w:numFmt w:val="decimal"/>
      <w:lvlText w:val="%4."/>
      <w:lvlJc w:val="left"/>
      <w:pPr>
        <w:ind w:left="2880" w:hanging="360"/>
      </w:pPr>
    </w:lvl>
    <w:lvl w:ilvl="4" w:tplc="6020121E" w:tentative="1">
      <w:start w:val="1"/>
      <w:numFmt w:val="lowerLetter"/>
      <w:lvlText w:val="%5."/>
      <w:lvlJc w:val="left"/>
      <w:pPr>
        <w:ind w:left="3600" w:hanging="360"/>
      </w:pPr>
    </w:lvl>
    <w:lvl w:ilvl="5" w:tplc="4B36DB34" w:tentative="1">
      <w:start w:val="1"/>
      <w:numFmt w:val="lowerRoman"/>
      <w:lvlText w:val="%6."/>
      <w:lvlJc w:val="right"/>
      <w:pPr>
        <w:ind w:left="4320" w:hanging="180"/>
      </w:pPr>
    </w:lvl>
    <w:lvl w:ilvl="6" w:tplc="EF3C701A" w:tentative="1">
      <w:start w:val="1"/>
      <w:numFmt w:val="decimal"/>
      <w:lvlText w:val="%7."/>
      <w:lvlJc w:val="left"/>
      <w:pPr>
        <w:ind w:left="5040" w:hanging="360"/>
      </w:pPr>
    </w:lvl>
    <w:lvl w:ilvl="7" w:tplc="F2D8EFCE" w:tentative="1">
      <w:start w:val="1"/>
      <w:numFmt w:val="lowerLetter"/>
      <w:lvlText w:val="%8."/>
      <w:lvlJc w:val="left"/>
      <w:pPr>
        <w:ind w:left="5760" w:hanging="360"/>
      </w:pPr>
    </w:lvl>
    <w:lvl w:ilvl="8" w:tplc="72B88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467BE"/>
    <w:multiLevelType w:val="hybridMultilevel"/>
    <w:tmpl w:val="F4FAAC1E"/>
    <w:lvl w:ilvl="0" w:tplc="C4823F90">
      <w:start w:val="1"/>
      <w:numFmt w:val="decimal"/>
      <w:lvlText w:val="%1."/>
      <w:lvlJc w:val="left"/>
      <w:pPr>
        <w:ind w:left="720" w:hanging="360"/>
      </w:pPr>
    </w:lvl>
    <w:lvl w:ilvl="1" w:tplc="D8722ED4" w:tentative="1">
      <w:start w:val="1"/>
      <w:numFmt w:val="lowerLetter"/>
      <w:lvlText w:val="%2."/>
      <w:lvlJc w:val="left"/>
      <w:pPr>
        <w:ind w:left="1440" w:hanging="360"/>
      </w:pPr>
    </w:lvl>
    <w:lvl w:ilvl="2" w:tplc="01068FD4" w:tentative="1">
      <w:start w:val="1"/>
      <w:numFmt w:val="lowerRoman"/>
      <w:lvlText w:val="%3."/>
      <w:lvlJc w:val="right"/>
      <w:pPr>
        <w:ind w:left="2160" w:hanging="180"/>
      </w:pPr>
    </w:lvl>
    <w:lvl w:ilvl="3" w:tplc="31480722" w:tentative="1">
      <w:start w:val="1"/>
      <w:numFmt w:val="decimal"/>
      <w:lvlText w:val="%4."/>
      <w:lvlJc w:val="left"/>
      <w:pPr>
        <w:ind w:left="2880" w:hanging="360"/>
      </w:pPr>
    </w:lvl>
    <w:lvl w:ilvl="4" w:tplc="242CF5EC" w:tentative="1">
      <w:start w:val="1"/>
      <w:numFmt w:val="lowerLetter"/>
      <w:lvlText w:val="%5."/>
      <w:lvlJc w:val="left"/>
      <w:pPr>
        <w:ind w:left="3600" w:hanging="360"/>
      </w:pPr>
    </w:lvl>
    <w:lvl w:ilvl="5" w:tplc="247AABB2" w:tentative="1">
      <w:start w:val="1"/>
      <w:numFmt w:val="lowerRoman"/>
      <w:lvlText w:val="%6."/>
      <w:lvlJc w:val="right"/>
      <w:pPr>
        <w:ind w:left="4320" w:hanging="180"/>
      </w:pPr>
    </w:lvl>
    <w:lvl w:ilvl="6" w:tplc="3CCA7C6E" w:tentative="1">
      <w:start w:val="1"/>
      <w:numFmt w:val="decimal"/>
      <w:lvlText w:val="%7."/>
      <w:lvlJc w:val="left"/>
      <w:pPr>
        <w:ind w:left="5040" w:hanging="360"/>
      </w:pPr>
    </w:lvl>
    <w:lvl w:ilvl="7" w:tplc="1674AD92" w:tentative="1">
      <w:start w:val="1"/>
      <w:numFmt w:val="lowerLetter"/>
      <w:lvlText w:val="%8."/>
      <w:lvlJc w:val="left"/>
      <w:pPr>
        <w:ind w:left="5760" w:hanging="360"/>
      </w:pPr>
    </w:lvl>
    <w:lvl w:ilvl="8" w:tplc="67349A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81424"/>
    <w:multiLevelType w:val="hybridMultilevel"/>
    <w:tmpl w:val="A8288CA6"/>
    <w:lvl w:ilvl="0" w:tplc="CF36E8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0ADD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209C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C07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504E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6216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A857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FEA7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EC906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D47AE"/>
    <w:multiLevelType w:val="hybridMultilevel"/>
    <w:tmpl w:val="29BEC126"/>
    <w:lvl w:ilvl="0" w:tplc="5E5EAF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674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8A57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EF2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DA2E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D02C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4270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9A46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8C55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E20A7"/>
    <w:multiLevelType w:val="hybridMultilevel"/>
    <w:tmpl w:val="C7BCEE8A"/>
    <w:lvl w:ilvl="0" w:tplc="E556B7B6">
      <w:start w:val="1"/>
      <w:numFmt w:val="decimal"/>
      <w:lvlText w:val="%1."/>
      <w:lvlJc w:val="left"/>
      <w:pPr>
        <w:ind w:left="720" w:hanging="360"/>
      </w:pPr>
    </w:lvl>
    <w:lvl w:ilvl="1" w:tplc="39CE191E" w:tentative="1">
      <w:start w:val="1"/>
      <w:numFmt w:val="lowerLetter"/>
      <w:lvlText w:val="%2."/>
      <w:lvlJc w:val="left"/>
      <w:pPr>
        <w:ind w:left="1440" w:hanging="360"/>
      </w:pPr>
    </w:lvl>
    <w:lvl w:ilvl="2" w:tplc="D7509904" w:tentative="1">
      <w:start w:val="1"/>
      <w:numFmt w:val="lowerRoman"/>
      <w:lvlText w:val="%3."/>
      <w:lvlJc w:val="right"/>
      <w:pPr>
        <w:ind w:left="2160" w:hanging="180"/>
      </w:pPr>
    </w:lvl>
    <w:lvl w:ilvl="3" w:tplc="DDFCB556" w:tentative="1">
      <w:start w:val="1"/>
      <w:numFmt w:val="decimal"/>
      <w:lvlText w:val="%4."/>
      <w:lvlJc w:val="left"/>
      <w:pPr>
        <w:ind w:left="2880" w:hanging="360"/>
      </w:pPr>
    </w:lvl>
    <w:lvl w:ilvl="4" w:tplc="44CCB466" w:tentative="1">
      <w:start w:val="1"/>
      <w:numFmt w:val="lowerLetter"/>
      <w:lvlText w:val="%5."/>
      <w:lvlJc w:val="left"/>
      <w:pPr>
        <w:ind w:left="3600" w:hanging="360"/>
      </w:pPr>
    </w:lvl>
    <w:lvl w:ilvl="5" w:tplc="2B0482BA" w:tentative="1">
      <w:start w:val="1"/>
      <w:numFmt w:val="lowerRoman"/>
      <w:lvlText w:val="%6."/>
      <w:lvlJc w:val="right"/>
      <w:pPr>
        <w:ind w:left="4320" w:hanging="180"/>
      </w:pPr>
    </w:lvl>
    <w:lvl w:ilvl="6" w:tplc="AC0A9C5E" w:tentative="1">
      <w:start w:val="1"/>
      <w:numFmt w:val="decimal"/>
      <w:lvlText w:val="%7."/>
      <w:lvlJc w:val="left"/>
      <w:pPr>
        <w:ind w:left="5040" w:hanging="360"/>
      </w:pPr>
    </w:lvl>
    <w:lvl w:ilvl="7" w:tplc="59CAF1BE" w:tentative="1">
      <w:start w:val="1"/>
      <w:numFmt w:val="lowerLetter"/>
      <w:lvlText w:val="%8."/>
      <w:lvlJc w:val="left"/>
      <w:pPr>
        <w:ind w:left="5760" w:hanging="360"/>
      </w:pPr>
    </w:lvl>
    <w:lvl w:ilvl="8" w:tplc="8DAED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0507F"/>
    <w:multiLevelType w:val="hybridMultilevel"/>
    <w:tmpl w:val="4920D226"/>
    <w:lvl w:ilvl="0" w:tplc="5292F9F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AF6A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B05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8A2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A35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664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6CF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0B1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1678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728AD"/>
    <w:multiLevelType w:val="hybridMultilevel"/>
    <w:tmpl w:val="5D4806DA"/>
    <w:lvl w:ilvl="0" w:tplc="1D745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E01302" w:tentative="1">
      <w:start w:val="1"/>
      <w:numFmt w:val="lowerLetter"/>
      <w:lvlText w:val="%2."/>
      <w:lvlJc w:val="left"/>
      <w:pPr>
        <w:ind w:left="1440" w:hanging="360"/>
      </w:pPr>
    </w:lvl>
    <w:lvl w:ilvl="2" w:tplc="9F562FC4" w:tentative="1">
      <w:start w:val="1"/>
      <w:numFmt w:val="lowerRoman"/>
      <w:lvlText w:val="%3."/>
      <w:lvlJc w:val="right"/>
      <w:pPr>
        <w:ind w:left="2160" w:hanging="180"/>
      </w:pPr>
    </w:lvl>
    <w:lvl w:ilvl="3" w:tplc="C68C88CA" w:tentative="1">
      <w:start w:val="1"/>
      <w:numFmt w:val="decimal"/>
      <w:lvlText w:val="%4."/>
      <w:lvlJc w:val="left"/>
      <w:pPr>
        <w:ind w:left="2880" w:hanging="360"/>
      </w:pPr>
    </w:lvl>
    <w:lvl w:ilvl="4" w:tplc="15AE12AC" w:tentative="1">
      <w:start w:val="1"/>
      <w:numFmt w:val="lowerLetter"/>
      <w:lvlText w:val="%5."/>
      <w:lvlJc w:val="left"/>
      <w:pPr>
        <w:ind w:left="3600" w:hanging="360"/>
      </w:pPr>
    </w:lvl>
    <w:lvl w:ilvl="5" w:tplc="BB228F12" w:tentative="1">
      <w:start w:val="1"/>
      <w:numFmt w:val="lowerRoman"/>
      <w:lvlText w:val="%6."/>
      <w:lvlJc w:val="right"/>
      <w:pPr>
        <w:ind w:left="4320" w:hanging="180"/>
      </w:pPr>
    </w:lvl>
    <w:lvl w:ilvl="6" w:tplc="2700799C" w:tentative="1">
      <w:start w:val="1"/>
      <w:numFmt w:val="decimal"/>
      <w:lvlText w:val="%7."/>
      <w:lvlJc w:val="left"/>
      <w:pPr>
        <w:ind w:left="5040" w:hanging="360"/>
      </w:pPr>
    </w:lvl>
    <w:lvl w:ilvl="7" w:tplc="E0F84FF4" w:tentative="1">
      <w:start w:val="1"/>
      <w:numFmt w:val="lowerLetter"/>
      <w:lvlText w:val="%8."/>
      <w:lvlJc w:val="left"/>
      <w:pPr>
        <w:ind w:left="5760" w:hanging="360"/>
      </w:pPr>
    </w:lvl>
    <w:lvl w:ilvl="8" w:tplc="D1F64A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13"/>
  </w:num>
  <w:num w:numId="4">
    <w:abstractNumId w:val="4"/>
  </w:num>
  <w:num w:numId="5">
    <w:abstractNumId w:val="17"/>
  </w:num>
  <w:num w:numId="6">
    <w:abstractNumId w:val="7"/>
  </w:num>
  <w:num w:numId="7">
    <w:abstractNumId w:val="6"/>
  </w:num>
  <w:num w:numId="8">
    <w:abstractNumId w:val="23"/>
  </w:num>
  <w:num w:numId="9">
    <w:abstractNumId w:val="14"/>
  </w:num>
  <w:num w:numId="10">
    <w:abstractNumId w:val="1"/>
  </w:num>
  <w:num w:numId="11">
    <w:abstractNumId w:val="9"/>
  </w:num>
  <w:num w:numId="12">
    <w:abstractNumId w:val="18"/>
  </w:num>
  <w:num w:numId="13">
    <w:abstractNumId w:val="21"/>
  </w:num>
  <w:num w:numId="14">
    <w:abstractNumId w:val="12"/>
  </w:num>
  <w:num w:numId="15">
    <w:abstractNumId w:val="10"/>
  </w:num>
  <w:num w:numId="16">
    <w:abstractNumId w:val="16"/>
  </w:num>
  <w:num w:numId="17">
    <w:abstractNumId w:val="5"/>
  </w:num>
  <w:num w:numId="18">
    <w:abstractNumId w:val="15"/>
  </w:num>
  <w:num w:numId="19">
    <w:abstractNumId w:val="22"/>
  </w:num>
  <w:num w:numId="20">
    <w:abstractNumId w:val="3"/>
  </w:num>
  <w:num w:numId="21">
    <w:abstractNumId w:val="2"/>
  </w:num>
  <w:num w:numId="22">
    <w:abstractNumId w:val="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8B6"/>
    <w:rsid w:val="00000550"/>
    <w:rsid w:val="000136E0"/>
    <w:rsid w:val="00014527"/>
    <w:rsid w:val="000154A8"/>
    <w:rsid w:val="00016E18"/>
    <w:rsid w:val="00023646"/>
    <w:rsid w:val="00023C06"/>
    <w:rsid w:val="0002734F"/>
    <w:rsid w:val="00037B4C"/>
    <w:rsid w:val="00042974"/>
    <w:rsid w:val="00044FFD"/>
    <w:rsid w:val="00050E0B"/>
    <w:rsid w:val="00052FAB"/>
    <w:rsid w:val="0005461C"/>
    <w:rsid w:val="000549EB"/>
    <w:rsid w:val="00055358"/>
    <w:rsid w:val="000572F9"/>
    <w:rsid w:val="00061B22"/>
    <w:rsid w:val="00064B5C"/>
    <w:rsid w:val="000676B8"/>
    <w:rsid w:val="00071613"/>
    <w:rsid w:val="00072D0A"/>
    <w:rsid w:val="00075C1F"/>
    <w:rsid w:val="00075E82"/>
    <w:rsid w:val="000771FA"/>
    <w:rsid w:val="000810A0"/>
    <w:rsid w:val="00081D86"/>
    <w:rsid w:val="00090442"/>
    <w:rsid w:val="00092C32"/>
    <w:rsid w:val="0009456E"/>
    <w:rsid w:val="00094705"/>
    <w:rsid w:val="00094759"/>
    <w:rsid w:val="00094959"/>
    <w:rsid w:val="00097163"/>
    <w:rsid w:val="000A1F8C"/>
    <w:rsid w:val="000A23CC"/>
    <w:rsid w:val="000A42B5"/>
    <w:rsid w:val="000A4526"/>
    <w:rsid w:val="000A5347"/>
    <w:rsid w:val="000A6DDD"/>
    <w:rsid w:val="000B278C"/>
    <w:rsid w:val="000B617E"/>
    <w:rsid w:val="000C0289"/>
    <w:rsid w:val="000C0469"/>
    <w:rsid w:val="000C0CAE"/>
    <w:rsid w:val="000C3C7F"/>
    <w:rsid w:val="000D3410"/>
    <w:rsid w:val="000D7762"/>
    <w:rsid w:val="000E1DD2"/>
    <w:rsid w:val="000E30E7"/>
    <w:rsid w:val="000E6CEA"/>
    <w:rsid w:val="000F096E"/>
    <w:rsid w:val="000F40F8"/>
    <w:rsid w:val="000F626B"/>
    <w:rsid w:val="000F7AE0"/>
    <w:rsid w:val="00101841"/>
    <w:rsid w:val="00103344"/>
    <w:rsid w:val="00104D87"/>
    <w:rsid w:val="00105B31"/>
    <w:rsid w:val="00111378"/>
    <w:rsid w:val="0011200C"/>
    <w:rsid w:val="00112102"/>
    <w:rsid w:val="00113252"/>
    <w:rsid w:val="00113CE9"/>
    <w:rsid w:val="00123120"/>
    <w:rsid w:val="0012435F"/>
    <w:rsid w:val="00127C19"/>
    <w:rsid w:val="001315BA"/>
    <w:rsid w:val="00133CD5"/>
    <w:rsid w:val="0013728E"/>
    <w:rsid w:val="00140259"/>
    <w:rsid w:val="0014447A"/>
    <w:rsid w:val="00145317"/>
    <w:rsid w:val="001464C2"/>
    <w:rsid w:val="001471DB"/>
    <w:rsid w:val="00150A03"/>
    <w:rsid w:val="001513AB"/>
    <w:rsid w:val="001533E7"/>
    <w:rsid w:val="00154557"/>
    <w:rsid w:val="00155B2F"/>
    <w:rsid w:val="00160310"/>
    <w:rsid w:val="001655AD"/>
    <w:rsid w:val="001732DA"/>
    <w:rsid w:val="00173B88"/>
    <w:rsid w:val="00176076"/>
    <w:rsid w:val="0018214F"/>
    <w:rsid w:val="0018498E"/>
    <w:rsid w:val="00187D6A"/>
    <w:rsid w:val="001A0399"/>
    <w:rsid w:val="001A21A6"/>
    <w:rsid w:val="001B05EF"/>
    <w:rsid w:val="001B07AF"/>
    <w:rsid w:val="001B4844"/>
    <w:rsid w:val="001B715C"/>
    <w:rsid w:val="001B7581"/>
    <w:rsid w:val="001C02F6"/>
    <w:rsid w:val="001C611E"/>
    <w:rsid w:val="001E00EE"/>
    <w:rsid w:val="001F3108"/>
    <w:rsid w:val="001F388E"/>
    <w:rsid w:val="001F3925"/>
    <w:rsid w:val="001F43A3"/>
    <w:rsid w:val="001F6DDD"/>
    <w:rsid w:val="00200A51"/>
    <w:rsid w:val="002013EC"/>
    <w:rsid w:val="00201EBF"/>
    <w:rsid w:val="00201FF7"/>
    <w:rsid w:val="0020233E"/>
    <w:rsid w:val="00202CC1"/>
    <w:rsid w:val="00203C9F"/>
    <w:rsid w:val="0020424C"/>
    <w:rsid w:val="0020425F"/>
    <w:rsid w:val="00204C10"/>
    <w:rsid w:val="002056F6"/>
    <w:rsid w:val="00206CA7"/>
    <w:rsid w:val="002109B2"/>
    <w:rsid w:val="00214A05"/>
    <w:rsid w:val="00216812"/>
    <w:rsid w:val="00216D00"/>
    <w:rsid w:val="00217A1A"/>
    <w:rsid w:val="00217C03"/>
    <w:rsid w:val="0022070C"/>
    <w:rsid w:val="00224212"/>
    <w:rsid w:val="002259D6"/>
    <w:rsid w:val="00225E52"/>
    <w:rsid w:val="0023234E"/>
    <w:rsid w:val="00232503"/>
    <w:rsid w:val="00232A41"/>
    <w:rsid w:val="00236E36"/>
    <w:rsid w:val="00236E76"/>
    <w:rsid w:val="00241BD1"/>
    <w:rsid w:val="0024308D"/>
    <w:rsid w:val="00252635"/>
    <w:rsid w:val="00254FF6"/>
    <w:rsid w:val="00257F2A"/>
    <w:rsid w:val="00260D89"/>
    <w:rsid w:val="0026138D"/>
    <w:rsid w:val="00262B51"/>
    <w:rsid w:val="0026510B"/>
    <w:rsid w:val="00266ABE"/>
    <w:rsid w:val="00267E62"/>
    <w:rsid w:val="002777F9"/>
    <w:rsid w:val="00277E2C"/>
    <w:rsid w:val="00282C1B"/>
    <w:rsid w:val="002864E1"/>
    <w:rsid w:val="0029098C"/>
    <w:rsid w:val="00290D02"/>
    <w:rsid w:val="00291500"/>
    <w:rsid w:val="002A028E"/>
    <w:rsid w:val="002A1E11"/>
    <w:rsid w:val="002A35E5"/>
    <w:rsid w:val="002B300D"/>
    <w:rsid w:val="002C17AA"/>
    <w:rsid w:val="002C4D25"/>
    <w:rsid w:val="002C70AF"/>
    <w:rsid w:val="002D1AFC"/>
    <w:rsid w:val="002D56F8"/>
    <w:rsid w:val="002D5E67"/>
    <w:rsid w:val="002E38E9"/>
    <w:rsid w:val="002E5455"/>
    <w:rsid w:val="002E5669"/>
    <w:rsid w:val="002E6DAD"/>
    <w:rsid w:val="002F01AC"/>
    <w:rsid w:val="002F190C"/>
    <w:rsid w:val="002F1B49"/>
    <w:rsid w:val="002F1C5C"/>
    <w:rsid w:val="002F690F"/>
    <w:rsid w:val="00301508"/>
    <w:rsid w:val="003070B8"/>
    <w:rsid w:val="00307A0F"/>
    <w:rsid w:val="003111CC"/>
    <w:rsid w:val="003155B2"/>
    <w:rsid w:val="0032423E"/>
    <w:rsid w:val="00325DD0"/>
    <w:rsid w:val="0033013B"/>
    <w:rsid w:val="00335335"/>
    <w:rsid w:val="00336FD9"/>
    <w:rsid w:val="00340787"/>
    <w:rsid w:val="00340E4D"/>
    <w:rsid w:val="00345BE7"/>
    <w:rsid w:val="0034731E"/>
    <w:rsid w:val="0034788B"/>
    <w:rsid w:val="0035098F"/>
    <w:rsid w:val="00351238"/>
    <w:rsid w:val="0035325D"/>
    <w:rsid w:val="00357D59"/>
    <w:rsid w:val="00362380"/>
    <w:rsid w:val="00364A72"/>
    <w:rsid w:val="003655DD"/>
    <w:rsid w:val="0036599B"/>
    <w:rsid w:val="003663C4"/>
    <w:rsid w:val="0037087F"/>
    <w:rsid w:val="003741F6"/>
    <w:rsid w:val="00375640"/>
    <w:rsid w:val="003758F7"/>
    <w:rsid w:val="00375F1B"/>
    <w:rsid w:val="00376F54"/>
    <w:rsid w:val="003819E6"/>
    <w:rsid w:val="003828ED"/>
    <w:rsid w:val="00386E22"/>
    <w:rsid w:val="00387A0B"/>
    <w:rsid w:val="00391DD7"/>
    <w:rsid w:val="0039329A"/>
    <w:rsid w:val="0039361E"/>
    <w:rsid w:val="00395E56"/>
    <w:rsid w:val="003A09B5"/>
    <w:rsid w:val="003A2724"/>
    <w:rsid w:val="003A4FB6"/>
    <w:rsid w:val="003A7AD7"/>
    <w:rsid w:val="003B1322"/>
    <w:rsid w:val="003B23FA"/>
    <w:rsid w:val="003B2790"/>
    <w:rsid w:val="003B7532"/>
    <w:rsid w:val="003C0696"/>
    <w:rsid w:val="003C35F5"/>
    <w:rsid w:val="003C39CE"/>
    <w:rsid w:val="003C3A02"/>
    <w:rsid w:val="003C5225"/>
    <w:rsid w:val="003C59FA"/>
    <w:rsid w:val="003C5B82"/>
    <w:rsid w:val="003C702A"/>
    <w:rsid w:val="003C751F"/>
    <w:rsid w:val="003D3169"/>
    <w:rsid w:val="003D36DC"/>
    <w:rsid w:val="003D3D72"/>
    <w:rsid w:val="003D4362"/>
    <w:rsid w:val="003D57A2"/>
    <w:rsid w:val="003D6026"/>
    <w:rsid w:val="003D668B"/>
    <w:rsid w:val="003E0F37"/>
    <w:rsid w:val="003E1912"/>
    <w:rsid w:val="003E536E"/>
    <w:rsid w:val="003E53E8"/>
    <w:rsid w:val="003F42AA"/>
    <w:rsid w:val="003F5CA1"/>
    <w:rsid w:val="003F67C7"/>
    <w:rsid w:val="00402144"/>
    <w:rsid w:val="00402F94"/>
    <w:rsid w:val="00415C93"/>
    <w:rsid w:val="00416189"/>
    <w:rsid w:val="0042160A"/>
    <w:rsid w:val="00431E99"/>
    <w:rsid w:val="00437014"/>
    <w:rsid w:val="00440D5B"/>
    <w:rsid w:val="0044178D"/>
    <w:rsid w:val="00441E9E"/>
    <w:rsid w:val="00442B91"/>
    <w:rsid w:val="0044597F"/>
    <w:rsid w:val="00447992"/>
    <w:rsid w:val="004566C0"/>
    <w:rsid w:val="004633CD"/>
    <w:rsid w:val="004646F4"/>
    <w:rsid w:val="00475122"/>
    <w:rsid w:val="00477922"/>
    <w:rsid w:val="00480372"/>
    <w:rsid w:val="004809A3"/>
    <w:rsid w:val="00480C9A"/>
    <w:rsid w:val="00483F62"/>
    <w:rsid w:val="004866DE"/>
    <w:rsid w:val="00487694"/>
    <w:rsid w:val="00492072"/>
    <w:rsid w:val="004A3BF8"/>
    <w:rsid w:val="004A51E4"/>
    <w:rsid w:val="004A5C98"/>
    <w:rsid w:val="004A6095"/>
    <w:rsid w:val="004A6840"/>
    <w:rsid w:val="004A743C"/>
    <w:rsid w:val="004B120E"/>
    <w:rsid w:val="004B415E"/>
    <w:rsid w:val="004B67D0"/>
    <w:rsid w:val="004B6FB5"/>
    <w:rsid w:val="004B7D83"/>
    <w:rsid w:val="004C1258"/>
    <w:rsid w:val="004C1D3C"/>
    <w:rsid w:val="004C2833"/>
    <w:rsid w:val="004C2AB4"/>
    <w:rsid w:val="004D5A82"/>
    <w:rsid w:val="004D7F4D"/>
    <w:rsid w:val="004E0560"/>
    <w:rsid w:val="004E48D4"/>
    <w:rsid w:val="004E4ED8"/>
    <w:rsid w:val="004F37AC"/>
    <w:rsid w:val="004F490E"/>
    <w:rsid w:val="00502389"/>
    <w:rsid w:val="005024DE"/>
    <w:rsid w:val="0050374C"/>
    <w:rsid w:val="00504206"/>
    <w:rsid w:val="00504407"/>
    <w:rsid w:val="00506674"/>
    <w:rsid w:val="005113E9"/>
    <w:rsid w:val="0051159E"/>
    <w:rsid w:val="005142DE"/>
    <w:rsid w:val="00521F65"/>
    <w:rsid w:val="005222D4"/>
    <w:rsid w:val="00522486"/>
    <w:rsid w:val="00523BEF"/>
    <w:rsid w:val="00525E14"/>
    <w:rsid w:val="00526751"/>
    <w:rsid w:val="00531568"/>
    <w:rsid w:val="00536998"/>
    <w:rsid w:val="00537042"/>
    <w:rsid w:val="00542048"/>
    <w:rsid w:val="00542820"/>
    <w:rsid w:val="00542F31"/>
    <w:rsid w:val="0054435B"/>
    <w:rsid w:val="0054528C"/>
    <w:rsid w:val="005513BC"/>
    <w:rsid w:val="00551AE7"/>
    <w:rsid w:val="00552DE2"/>
    <w:rsid w:val="00553D1C"/>
    <w:rsid w:val="0055412A"/>
    <w:rsid w:val="005553EB"/>
    <w:rsid w:val="0056200A"/>
    <w:rsid w:val="005700C7"/>
    <w:rsid w:val="0057359B"/>
    <w:rsid w:val="005738AC"/>
    <w:rsid w:val="00575B89"/>
    <w:rsid w:val="00577C2B"/>
    <w:rsid w:val="00577F0F"/>
    <w:rsid w:val="00581BB0"/>
    <w:rsid w:val="00581E8E"/>
    <w:rsid w:val="00587595"/>
    <w:rsid w:val="00590869"/>
    <w:rsid w:val="00593286"/>
    <w:rsid w:val="005972B6"/>
    <w:rsid w:val="005973A3"/>
    <w:rsid w:val="005A0ABF"/>
    <w:rsid w:val="005A1FF2"/>
    <w:rsid w:val="005A5E66"/>
    <w:rsid w:val="005B10C8"/>
    <w:rsid w:val="005B549E"/>
    <w:rsid w:val="005B5C36"/>
    <w:rsid w:val="005C073E"/>
    <w:rsid w:val="005C26E5"/>
    <w:rsid w:val="005C4800"/>
    <w:rsid w:val="005C48E3"/>
    <w:rsid w:val="005C727E"/>
    <w:rsid w:val="005C7BCC"/>
    <w:rsid w:val="005D1FC1"/>
    <w:rsid w:val="005D2E93"/>
    <w:rsid w:val="005D3A22"/>
    <w:rsid w:val="005D3D85"/>
    <w:rsid w:val="005D64B5"/>
    <w:rsid w:val="005D77F1"/>
    <w:rsid w:val="005E26DF"/>
    <w:rsid w:val="005E2DA8"/>
    <w:rsid w:val="005E30ED"/>
    <w:rsid w:val="005E3C49"/>
    <w:rsid w:val="005E4991"/>
    <w:rsid w:val="005E5B72"/>
    <w:rsid w:val="005F10BD"/>
    <w:rsid w:val="005F2AC0"/>
    <w:rsid w:val="005F3B59"/>
    <w:rsid w:val="00604337"/>
    <w:rsid w:val="00604EC9"/>
    <w:rsid w:val="00606BEB"/>
    <w:rsid w:val="00607367"/>
    <w:rsid w:val="006074E3"/>
    <w:rsid w:val="00611E1B"/>
    <w:rsid w:val="00615C07"/>
    <w:rsid w:val="0062244B"/>
    <w:rsid w:val="00626E50"/>
    <w:rsid w:val="00627D02"/>
    <w:rsid w:val="00633A51"/>
    <w:rsid w:val="00634776"/>
    <w:rsid w:val="00644CA1"/>
    <w:rsid w:val="00653B0D"/>
    <w:rsid w:val="0065419E"/>
    <w:rsid w:val="00654DFC"/>
    <w:rsid w:val="00654EEC"/>
    <w:rsid w:val="00655715"/>
    <w:rsid w:val="00656007"/>
    <w:rsid w:val="006623B6"/>
    <w:rsid w:val="0066297F"/>
    <w:rsid w:val="00664D63"/>
    <w:rsid w:val="0066653B"/>
    <w:rsid w:val="006669BC"/>
    <w:rsid w:val="00670012"/>
    <w:rsid w:val="00671CDA"/>
    <w:rsid w:val="00671EA4"/>
    <w:rsid w:val="00674DA6"/>
    <w:rsid w:val="00675856"/>
    <w:rsid w:val="00675BF7"/>
    <w:rsid w:val="00675BFE"/>
    <w:rsid w:val="006804D4"/>
    <w:rsid w:val="006810A4"/>
    <w:rsid w:val="00685A01"/>
    <w:rsid w:val="006861B8"/>
    <w:rsid w:val="006875C1"/>
    <w:rsid w:val="00691B81"/>
    <w:rsid w:val="0069322B"/>
    <w:rsid w:val="00696D23"/>
    <w:rsid w:val="006A0715"/>
    <w:rsid w:val="006A0D7F"/>
    <w:rsid w:val="006A0F21"/>
    <w:rsid w:val="006A1B07"/>
    <w:rsid w:val="006A1B1F"/>
    <w:rsid w:val="006A21D4"/>
    <w:rsid w:val="006A23EE"/>
    <w:rsid w:val="006A2695"/>
    <w:rsid w:val="006A3F34"/>
    <w:rsid w:val="006A5C28"/>
    <w:rsid w:val="006B00B3"/>
    <w:rsid w:val="006B06CF"/>
    <w:rsid w:val="006B5F12"/>
    <w:rsid w:val="006B736C"/>
    <w:rsid w:val="006C1A6D"/>
    <w:rsid w:val="006C2394"/>
    <w:rsid w:val="006C40FF"/>
    <w:rsid w:val="006C65A9"/>
    <w:rsid w:val="006C7DFE"/>
    <w:rsid w:val="006D2902"/>
    <w:rsid w:val="006D3506"/>
    <w:rsid w:val="006D48D9"/>
    <w:rsid w:val="006D64F8"/>
    <w:rsid w:val="006E1306"/>
    <w:rsid w:val="006F055A"/>
    <w:rsid w:val="006F3854"/>
    <w:rsid w:val="006F5D3B"/>
    <w:rsid w:val="006F6668"/>
    <w:rsid w:val="00701FDA"/>
    <w:rsid w:val="007026F5"/>
    <w:rsid w:val="007047CD"/>
    <w:rsid w:val="007073DA"/>
    <w:rsid w:val="0071146C"/>
    <w:rsid w:val="0071239B"/>
    <w:rsid w:val="0071284D"/>
    <w:rsid w:val="00713210"/>
    <w:rsid w:val="00713DB5"/>
    <w:rsid w:val="00715CE4"/>
    <w:rsid w:val="00724A8D"/>
    <w:rsid w:val="00726E2E"/>
    <w:rsid w:val="00734068"/>
    <w:rsid w:val="0073431E"/>
    <w:rsid w:val="00734B8F"/>
    <w:rsid w:val="00735028"/>
    <w:rsid w:val="00737E62"/>
    <w:rsid w:val="00740DBD"/>
    <w:rsid w:val="007437F1"/>
    <w:rsid w:val="0074640A"/>
    <w:rsid w:val="007529D4"/>
    <w:rsid w:val="0075550B"/>
    <w:rsid w:val="00761CB7"/>
    <w:rsid w:val="007629D4"/>
    <w:rsid w:val="00770C13"/>
    <w:rsid w:val="00771597"/>
    <w:rsid w:val="007752E5"/>
    <w:rsid w:val="00785932"/>
    <w:rsid w:val="00790F0D"/>
    <w:rsid w:val="007932CB"/>
    <w:rsid w:val="0079444D"/>
    <w:rsid w:val="00795926"/>
    <w:rsid w:val="00796D12"/>
    <w:rsid w:val="007A02F7"/>
    <w:rsid w:val="007A0ADB"/>
    <w:rsid w:val="007A3F3E"/>
    <w:rsid w:val="007A4DB2"/>
    <w:rsid w:val="007A5B27"/>
    <w:rsid w:val="007A6424"/>
    <w:rsid w:val="007B0267"/>
    <w:rsid w:val="007B10DD"/>
    <w:rsid w:val="007B11F5"/>
    <w:rsid w:val="007B4A54"/>
    <w:rsid w:val="007B6FAC"/>
    <w:rsid w:val="007C1710"/>
    <w:rsid w:val="007C7501"/>
    <w:rsid w:val="007C7C4D"/>
    <w:rsid w:val="007D18D2"/>
    <w:rsid w:val="007D2801"/>
    <w:rsid w:val="007D2B84"/>
    <w:rsid w:val="007D3660"/>
    <w:rsid w:val="007D3E31"/>
    <w:rsid w:val="007D78DC"/>
    <w:rsid w:val="007E6760"/>
    <w:rsid w:val="007F0645"/>
    <w:rsid w:val="007F1354"/>
    <w:rsid w:val="007F13C8"/>
    <w:rsid w:val="007F737D"/>
    <w:rsid w:val="008038A1"/>
    <w:rsid w:val="00805847"/>
    <w:rsid w:val="00805DC9"/>
    <w:rsid w:val="00806044"/>
    <w:rsid w:val="008120D0"/>
    <w:rsid w:val="00812FE9"/>
    <w:rsid w:val="00815086"/>
    <w:rsid w:val="00820365"/>
    <w:rsid w:val="008225E4"/>
    <w:rsid w:val="008265ED"/>
    <w:rsid w:val="00830747"/>
    <w:rsid w:val="008323D3"/>
    <w:rsid w:val="00833DA3"/>
    <w:rsid w:val="00836E7B"/>
    <w:rsid w:val="00837CE3"/>
    <w:rsid w:val="00845567"/>
    <w:rsid w:val="00845ADA"/>
    <w:rsid w:val="00845B6F"/>
    <w:rsid w:val="00846D00"/>
    <w:rsid w:val="00851DC4"/>
    <w:rsid w:val="00852518"/>
    <w:rsid w:val="008625B0"/>
    <w:rsid w:val="00863008"/>
    <w:rsid w:val="00876EE3"/>
    <w:rsid w:val="0088173E"/>
    <w:rsid w:val="00882CC7"/>
    <w:rsid w:val="00883AA1"/>
    <w:rsid w:val="00883F64"/>
    <w:rsid w:val="00885D52"/>
    <w:rsid w:val="0088695B"/>
    <w:rsid w:val="00886EC1"/>
    <w:rsid w:val="00887F42"/>
    <w:rsid w:val="008947BB"/>
    <w:rsid w:val="008953F7"/>
    <w:rsid w:val="008A228B"/>
    <w:rsid w:val="008A2C9D"/>
    <w:rsid w:val="008A2FF1"/>
    <w:rsid w:val="008A5611"/>
    <w:rsid w:val="008A68E1"/>
    <w:rsid w:val="008A75C2"/>
    <w:rsid w:val="008B2A9F"/>
    <w:rsid w:val="008B3753"/>
    <w:rsid w:val="008B45A9"/>
    <w:rsid w:val="008C21E7"/>
    <w:rsid w:val="008C50B9"/>
    <w:rsid w:val="008D5FF1"/>
    <w:rsid w:val="008D72AF"/>
    <w:rsid w:val="008E065A"/>
    <w:rsid w:val="008E26F8"/>
    <w:rsid w:val="008E2B46"/>
    <w:rsid w:val="008E73CC"/>
    <w:rsid w:val="008E7C6D"/>
    <w:rsid w:val="008F207E"/>
    <w:rsid w:val="009011B0"/>
    <w:rsid w:val="00903234"/>
    <w:rsid w:val="009048ED"/>
    <w:rsid w:val="009049E9"/>
    <w:rsid w:val="00910063"/>
    <w:rsid w:val="00911CB2"/>
    <w:rsid w:val="0091331C"/>
    <w:rsid w:val="0091700D"/>
    <w:rsid w:val="00921B34"/>
    <w:rsid w:val="00923BE9"/>
    <w:rsid w:val="00924863"/>
    <w:rsid w:val="009301C6"/>
    <w:rsid w:val="00930E1B"/>
    <w:rsid w:val="00935F77"/>
    <w:rsid w:val="00936521"/>
    <w:rsid w:val="00936C0C"/>
    <w:rsid w:val="00940E4F"/>
    <w:rsid w:val="00944983"/>
    <w:rsid w:val="00944C1E"/>
    <w:rsid w:val="00946601"/>
    <w:rsid w:val="009466B0"/>
    <w:rsid w:val="00952211"/>
    <w:rsid w:val="009544B6"/>
    <w:rsid w:val="00954B06"/>
    <w:rsid w:val="00965BE1"/>
    <w:rsid w:val="0097387C"/>
    <w:rsid w:val="00973FA3"/>
    <w:rsid w:val="00976CE5"/>
    <w:rsid w:val="0098039D"/>
    <w:rsid w:val="00993424"/>
    <w:rsid w:val="0099658C"/>
    <w:rsid w:val="009A1BF4"/>
    <w:rsid w:val="009A7283"/>
    <w:rsid w:val="009B158B"/>
    <w:rsid w:val="009B4588"/>
    <w:rsid w:val="009B612B"/>
    <w:rsid w:val="009C154F"/>
    <w:rsid w:val="009C4C8C"/>
    <w:rsid w:val="009C547F"/>
    <w:rsid w:val="009C5A0B"/>
    <w:rsid w:val="009C645B"/>
    <w:rsid w:val="009D0B71"/>
    <w:rsid w:val="009D0E5D"/>
    <w:rsid w:val="009D16F2"/>
    <w:rsid w:val="009D685F"/>
    <w:rsid w:val="009E04E8"/>
    <w:rsid w:val="009E0B1B"/>
    <w:rsid w:val="009E2334"/>
    <w:rsid w:val="009E3B9A"/>
    <w:rsid w:val="009E45EE"/>
    <w:rsid w:val="009E47E3"/>
    <w:rsid w:val="009E4D92"/>
    <w:rsid w:val="009F2BCA"/>
    <w:rsid w:val="009F648F"/>
    <w:rsid w:val="00A004F2"/>
    <w:rsid w:val="00A0134E"/>
    <w:rsid w:val="00A029E3"/>
    <w:rsid w:val="00A12C18"/>
    <w:rsid w:val="00A14219"/>
    <w:rsid w:val="00A17DED"/>
    <w:rsid w:val="00A17FE9"/>
    <w:rsid w:val="00A21AC6"/>
    <w:rsid w:val="00A23A7E"/>
    <w:rsid w:val="00A24335"/>
    <w:rsid w:val="00A27064"/>
    <w:rsid w:val="00A311F2"/>
    <w:rsid w:val="00A31734"/>
    <w:rsid w:val="00A35310"/>
    <w:rsid w:val="00A37FB0"/>
    <w:rsid w:val="00A40A19"/>
    <w:rsid w:val="00A44964"/>
    <w:rsid w:val="00A45EA7"/>
    <w:rsid w:val="00A4676E"/>
    <w:rsid w:val="00A474C3"/>
    <w:rsid w:val="00A53D4F"/>
    <w:rsid w:val="00A56FA0"/>
    <w:rsid w:val="00A57983"/>
    <w:rsid w:val="00A6223E"/>
    <w:rsid w:val="00A636A7"/>
    <w:rsid w:val="00A64335"/>
    <w:rsid w:val="00A66F29"/>
    <w:rsid w:val="00A67205"/>
    <w:rsid w:val="00A71033"/>
    <w:rsid w:val="00A732D9"/>
    <w:rsid w:val="00A73A9A"/>
    <w:rsid w:val="00A751C4"/>
    <w:rsid w:val="00A75B01"/>
    <w:rsid w:val="00A768EA"/>
    <w:rsid w:val="00A7692A"/>
    <w:rsid w:val="00A7699D"/>
    <w:rsid w:val="00A830EF"/>
    <w:rsid w:val="00A83F02"/>
    <w:rsid w:val="00A87467"/>
    <w:rsid w:val="00A91827"/>
    <w:rsid w:val="00AA5661"/>
    <w:rsid w:val="00AB1875"/>
    <w:rsid w:val="00AB3E0A"/>
    <w:rsid w:val="00AB4E8B"/>
    <w:rsid w:val="00AC4D75"/>
    <w:rsid w:val="00AC50E4"/>
    <w:rsid w:val="00AC570A"/>
    <w:rsid w:val="00AC775E"/>
    <w:rsid w:val="00AD722A"/>
    <w:rsid w:val="00AE1D63"/>
    <w:rsid w:val="00AE5333"/>
    <w:rsid w:val="00AE6DDB"/>
    <w:rsid w:val="00AF0A2F"/>
    <w:rsid w:val="00AF1BD6"/>
    <w:rsid w:val="00AF46CE"/>
    <w:rsid w:val="00B01E14"/>
    <w:rsid w:val="00B02A87"/>
    <w:rsid w:val="00B03CF6"/>
    <w:rsid w:val="00B0605A"/>
    <w:rsid w:val="00B158BB"/>
    <w:rsid w:val="00B16818"/>
    <w:rsid w:val="00B1727A"/>
    <w:rsid w:val="00B311A7"/>
    <w:rsid w:val="00B31692"/>
    <w:rsid w:val="00B3193E"/>
    <w:rsid w:val="00B37B29"/>
    <w:rsid w:val="00B40748"/>
    <w:rsid w:val="00B544E0"/>
    <w:rsid w:val="00B60AEA"/>
    <w:rsid w:val="00B60CFB"/>
    <w:rsid w:val="00B611A6"/>
    <w:rsid w:val="00B63C0F"/>
    <w:rsid w:val="00B703A0"/>
    <w:rsid w:val="00B7097D"/>
    <w:rsid w:val="00B71CCC"/>
    <w:rsid w:val="00B732AD"/>
    <w:rsid w:val="00B7507B"/>
    <w:rsid w:val="00B7582E"/>
    <w:rsid w:val="00B76105"/>
    <w:rsid w:val="00B76B5F"/>
    <w:rsid w:val="00B82A0A"/>
    <w:rsid w:val="00B82F91"/>
    <w:rsid w:val="00B8572C"/>
    <w:rsid w:val="00B91286"/>
    <w:rsid w:val="00B94F0C"/>
    <w:rsid w:val="00B94F83"/>
    <w:rsid w:val="00B95B74"/>
    <w:rsid w:val="00B96EA5"/>
    <w:rsid w:val="00BA3ED3"/>
    <w:rsid w:val="00BA4477"/>
    <w:rsid w:val="00BA461F"/>
    <w:rsid w:val="00BA528D"/>
    <w:rsid w:val="00BA5376"/>
    <w:rsid w:val="00BA5599"/>
    <w:rsid w:val="00BB0ACC"/>
    <w:rsid w:val="00BB18C5"/>
    <w:rsid w:val="00BB3D38"/>
    <w:rsid w:val="00BB4A0C"/>
    <w:rsid w:val="00BB5749"/>
    <w:rsid w:val="00BC12F1"/>
    <w:rsid w:val="00BC21CD"/>
    <w:rsid w:val="00BC5CAB"/>
    <w:rsid w:val="00BC7D7F"/>
    <w:rsid w:val="00BD514B"/>
    <w:rsid w:val="00BE0C14"/>
    <w:rsid w:val="00BE2923"/>
    <w:rsid w:val="00BF1432"/>
    <w:rsid w:val="00BF4451"/>
    <w:rsid w:val="00BF7AE6"/>
    <w:rsid w:val="00C00120"/>
    <w:rsid w:val="00C04269"/>
    <w:rsid w:val="00C057D6"/>
    <w:rsid w:val="00C10A03"/>
    <w:rsid w:val="00C125C3"/>
    <w:rsid w:val="00C13759"/>
    <w:rsid w:val="00C13ADD"/>
    <w:rsid w:val="00C13F98"/>
    <w:rsid w:val="00C166C9"/>
    <w:rsid w:val="00C16FFB"/>
    <w:rsid w:val="00C225E2"/>
    <w:rsid w:val="00C258C5"/>
    <w:rsid w:val="00C3570F"/>
    <w:rsid w:val="00C42701"/>
    <w:rsid w:val="00C4326F"/>
    <w:rsid w:val="00C47F18"/>
    <w:rsid w:val="00C5519B"/>
    <w:rsid w:val="00C56AF1"/>
    <w:rsid w:val="00C5758D"/>
    <w:rsid w:val="00C60280"/>
    <w:rsid w:val="00C61A1E"/>
    <w:rsid w:val="00C61CF5"/>
    <w:rsid w:val="00C66560"/>
    <w:rsid w:val="00C705D9"/>
    <w:rsid w:val="00C72055"/>
    <w:rsid w:val="00C72362"/>
    <w:rsid w:val="00C7256A"/>
    <w:rsid w:val="00C80E52"/>
    <w:rsid w:val="00C832B1"/>
    <w:rsid w:val="00C84598"/>
    <w:rsid w:val="00C86DD6"/>
    <w:rsid w:val="00C90CAF"/>
    <w:rsid w:val="00C91900"/>
    <w:rsid w:val="00C95AA8"/>
    <w:rsid w:val="00C95D08"/>
    <w:rsid w:val="00CA3408"/>
    <w:rsid w:val="00CA35D5"/>
    <w:rsid w:val="00CA39D8"/>
    <w:rsid w:val="00CA5106"/>
    <w:rsid w:val="00CA5BED"/>
    <w:rsid w:val="00CA6316"/>
    <w:rsid w:val="00CA6CD8"/>
    <w:rsid w:val="00CA7E2D"/>
    <w:rsid w:val="00CB6925"/>
    <w:rsid w:val="00CB6973"/>
    <w:rsid w:val="00CB77AB"/>
    <w:rsid w:val="00CC0162"/>
    <w:rsid w:val="00CC3434"/>
    <w:rsid w:val="00CC4670"/>
    <w:rsid w:val="00CC6BF0"/>
    <w:rsid w:val="00CC6C73"/>
    <w:rsid w:val="00CD0B76"/>
    <w:rsid w:val="00CD1512"/>
    <w:rsid w:val="00CD1E62"/>
    <w:rsid w:val="00CD6DF2"/>
    <w:rsid w:val="00CE0BEA"/>
    <w:rsid w:val="00CE1F6D"/>
    <w:rsid w:val="00CE2B1D"/>
    <w:rsid w:val="00CE56D0"/>
    <w:rsid w:val="00CF4AC5"/>
    <w:rsid w:val="00CF7F35"/>
    <w:rsid w:val="00D01367"/>
    <w:rsid w:val="00D1240B"/>
    <w:rsid w:val="00D15638"/>
    <w:rsid w:val="00D1670C"/>
    <w:rsid w:val="00D212F8"/>
    <w:rsid w:val="00D247AF"/>
    <w:rsid w:val="00D2603D"/>
    <w:rsid w:val="00D3047E"/>
    <w:rsid w:val="00D3110C"/>
    <w:rsid w:val="00D314E5"/>
    <w:rsid w:val="00D348B6"/>
    <w:rsid w:val="00D358A4"/>
    <w:rsid w:val="00D36C26"/>
    <w:rsid w:val="00D37108"/>
    <w:rsid w:val="00D3732C"/>
    <w:rsid w:val="00D403FA"/>
    <w:rsid w:val="00D4089D"/>
    <w:rsid w:val="00D42164"/>
    <w:rsid w:val="00D427AF"/>
    <w:rsid w:val="00D447B5"/>
    <w:rsid w:val="00D46105"/>
    <w:rsid w:val="00D50173"/>
    <w:rsid w:val="00D51DEB"/>
    <w:rsid w:val="00D61193"/>
    <w:rsid w:val="00D62A82"/>
    <w:rsid w:val="00D64C5C"/>
    <w:rsid w:val="00D66E37"/>
    <w:rsid w:val="00D67F89"/>
    <w:rsid w:val="00D76582"/>
    <w:rsid w:val="00D7701C"/>
    <w:rsid w:val="00D8461B"/>
    <w:rsid w:val="00D876E4"/>
    <w:rsid w:val="00D87A81"/>
    <w:rsid w:val="00D92D9C"/>
    <w:rsid w:val="00DA06D1"/>
    <w:rsid w:val="00DA1A63"/>
    <w:rsid w:val="00DA22F1"/>
    <w:rsid w:val="00DA3AE1"/>
    <w:rsid w:val="00DA4B50"/>
    <w:rsid w:val="00DA5A82"/>
    <w:rsid w:val="00DA6E0A"/>
    <w:rsid w:val="00DB3D44"/>
    <w:rsid w:val="00DC0512"/>
    <w:rsid w:val="00DC18A1"/>
    <w:rsid w:val="00DC3732"/>
    <w:rsid w:val="00DC48BE"/>
    <w:rsid w:val="00DD0141"/>
    <w:rsid w:val="00DD1CAE"/>
    <w:rsid w:val="00DD4AB8"/>
    <w:rsid w:val="00DD4BA0"/>
    <w:rsid w:val="00DE070C"/>
    <w:rsid w:val="00DE3080"/>
    <w:rsid w:val="00DE6F72"/>
    <w:rsid w:val="00DF18FF"/>
    <w:rsid w:val="00DF1D68"/>
    <w:rsid w:val="00DF4D58"/>
    <w:rsid w:val="00DF533D"/>
    <w:rsid w:val="00DF67A9"/>
    <w:rsid w:val="00DF67DC"/>
    <w:rsid w:val="00DF6A49"/>
    <w:rsid w:val="00DF754E"/>
    <w:rsid w:val="00DF7FA0"/>
    <w:rsid w:val="00E00B0E"/>
    <w:rsid w:val="00E0197D"/>
    <w:rsid w:val="00E04013"/>
    <w:rsid w:val="00E112E2"/>
    <w:rsid w:val="00E119A7"/>
    <w:rsid w:val="00E127F9"/>
    <w:rsid w:val="00E16BB2"/>
    <w:rsid w:val="00E170D7"/>
    <w:rsid w:val="00E17704"/>
    <w:rsid w:val="00E208B3"/>
    <w:rsid w:val="00E25BD5"/>
    <w:rsid w:val="00E320D4"/>
    <w:rsid w:val="00E35D0A"/>
    <w:rsid w:val="00E42A3E"/>
    <w:rsid w:val="00E43297"/>
    <w:rsid w:val="00E4770D"/>
    <w:rsid w:val="00E51FBF"/>
    <w:rsid w:val="00E53428"/>
    <w:rsid w:val="00E57361"/>
    <w:rsid w:val="00E60396"/>
    <w:rsid w:val="00E61560"/>
    <w:rsid w:val="00E62391"/>
    <w:rsid w:val="00E625B7"/>
    <w:rsid w:val="00E626DC"/>
    <w:rsid w:val="00E668DD"/>
    <w:rsid w:val="00E7241C"/>
    <w:rsid w:val="00E72848"/>
    <w:rsid w:val="00E736A7"/>
    <w:rsid w:val="00E73AC3"/>
    <w:rsid w:val="00E80529"/>
    <w:rsid w:val="00E85FE5"/>
    <w:rsid w:val="00E907CF"/>
    <w:rsid w:val="00E9479E"/>
    <w:rsid w:val="00E9535A"/>
    <w:rsid w:val="00E95CB6"/>
    <w:rsid w:val="00E9758B"/>
    <w:rsid w:val="00EA32EF"/>
    <w:rsid w:val="00EA5225"/>
    <w:rsid w:val="00EA7C59"/>
    <w:rsid w:val="00EB083B"/>
    <w:rsid w:val="00EB0C6A"/>
    <w:rsid w:val="00EB1D8B"/>
    <w:rsid w:val="00EB5AA7"/>
    <w:rsid w:val="00EC1655"/>
    <w:rsid w:val="00EC340B"/>
    <w:rsid w:val="00EC42F4"/>
    <w:rsid w:val="00EC49FC"/>
    <w:rsid w:val="00EC7789"/>
    <w:rsid w:val="00ED0198"/>
    <w:rsid w:val="00EE1FDF"/>
    <w:rsid w:val="00EE7608"/>
    <w:rsid w:val="00EF41F4"/>
    <w:rsid w:val="00EF4A33"/>
    <w:rsid w:val="00EF5276"/>
    <w:rsid w:val="00EF7872"/>
    <w:rsid w:val="00F059A0"/>
    <w:rsid w:val="00F07D94"/>
    <w:rsid w:val="00F208CA"/>
    <w:rsid w:val="00F21B2F"/>
    <w:rsid w:val="00F21B58"/>
    <w:rsid w:val="00F21C3F"/>
    <w:rsid w:val="00F22CC5"/>
    <w:rsid w:val="00F254B6"/>
    <w:rsid w:val="00F25580"/>
    <w:rsid w:val="00F32EA2"/>
    <w:rsid w:val="00F378C9"/>
    <w:rsid w:val="00F37A4C"/>
    <w:rsid w:val="00F4123C"/>
    <w:rsid w:val="00F43240"/>
    <w:rsid w:val="00F43A59"/>
    <w:rsid w:val="00F45ADC"/>
    <w:rsid w:val="00F52B93"/>
    <w:rsid w:val="00F55349"/>
    <w:rsid w:val="00F60136"/>
    <w:rsid w:val="00F627C8"/>
    <w:rsid w:val="00F71B4A"/>
    <w:rsid w:val="00F72316"/>
    <w:rsid w:val="00F81561"/>
    <w:rsid w:val="00F83625"/>
    <w:rsid w:val="00F84A44"/>
    <w:rsid w:val="00F9135D"/>
    <w:rsid w:val="00FA4B2C"/>
    <w:rsid w:val="00FB1392"/>
    <w:rsid w:val="00FB2409"/>
    <w:rsid w:val="00FB29A4"/>
    <w:rsid w:val="00FB365D"/>
    <w:rsid w:val="00FB7A10"/>
    <w:rsid w:val="00FC1D26"/>
    <w:rsid w:val="00FC3993"/>
    <w:rsid w:val="00FC4909"/>
    <w:rsid w:val="00FC4EB6"/>
    <w:rsid w:val="00FC635A"/>
    <w:rsid w:val="00FC7552"/>
    <w:rsid w:val="00FD1C46"/>
    <w:rsid w:val="00FD2949"/>
    <w:rsid w:val="00FD2DB8"/>
    <w:rsid w:val="00FD3A10"/>
    <w:rsid w:val="00FD3F61"/>
    <w:rsid w:val="00FD4911"/>
    <w:rsid w:val="00FD6E19"/>
    <w:rsid w:val="00FD7346"/>
    <w:rsid w:val="00FE4460"/>
    <w:rsid w:val="00FE7A0F"/>
    <w:rsid w:val="00FF2C59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DD9B"/>
  <w15:docId w15:val="{9A4EACDD-2B3E-4BA4-8910-4AF2296A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BE9"/>
  </w:style>
  <w:style w:type="paragraph" w:styleId="Heading1">
    <w:name w:val="heading 1"/>
    <w:basedOn w:val="Normal"/>
    <w:next w:val="Normal"/>
    <w:link w:val="Heading1Char"/>
    <w:uiPriority w:val="9"/>
    <w:qFormat/>
    <w:rsid w:val="00923B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B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3B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B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B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B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B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B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B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2A1E1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A1E1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1E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1E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E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E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B697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D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78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23BE9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23BE9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A0D7F"/>
  </w:style>
  <w:style w:type="character" w:styleId="Hyperlink">
    <w:name w:val="Hyperlink"/>
    <w:basedOn w:val="DefaultParagraphFont"/>
    <w:uiPriority w:val="99"/>
    <w:unhideWhenUsed/>
    <w:rsid w:val="006A0D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0D7F"/>
    <w:rPr>
      <w:color w:val="800080"/>
      <w:u w:val="single"/>
    </w:rPr>
  </w:style>
  <w:style w:type="character" w:customStyle="1" w:styleId="toctogglespan">
    <w:name w:val="toctogglespan"/>
    <w:basedOn w:val="DefaultParagraphFont"/>
    <w:rsid w:val="006A0D7F"/>
  </w:style>
  <w:style w:type="character" w:customStyle="1" w:styleId="tocnumber">
    <w:name w:val="tocnumber"/>
    <w:basedOn w:val="DefaultParagraphFont"/>
    <w:rsid w:val="006A0D7F"/>
  </w:style>
  <w:style w:type="character" w:customStyle="1" w:styleId="toctext">
    <w:name w:val="toctext"/>
    <w:basedOn w:val="DefaultParagraphFont"/>
    <w:rsid w:val="006A0D7F"/>
  </w:style>
  <w:style w:type="character" w:customStyle="1" w:styleId="mw-headline">
    <w:name w:val="mw-headline"/>
    <w:basedOn w:val="DefaultParagraphFont"/>
    <w:rsid w:val="006A0D7F"/>
  </w:style>
  <w:style w:type="character" w:customStyle="1" w:styleId="mw-editsection">
    <w:name w:val="mw-editsection"/>
    <w:basedOn w:val="DefaultParagraphFont"/>
    <w:rsid w:val="006A0D7F"/>
  </w:style>
  <w:style w:type="character" w:customStyle="1" w:styleId="mw-editsection-bracket">
    <w:name w:val="mw-editsection-bracket"/>
    <w:basedOn w:val="DefaultParagraphFont"/>
    <w:rsid w:val="006A0D7F"/>
  </w:style>
  <w:style w:type="character" w:customStyle="1" w:styleId="mw-collapsible-toggle">
    <w:name w:val="mw-collapsible-toggle"/>
    <w:basedOn w:val="DefaultParagraphFont"/>
    <w:rsid w:val="006A0D7F"/>
  </w:style>
  <w:style w:type="paragraph" w:styleId="BalloonText">
    <w:name w:val="Balloon Text"/>
    <w:basedOn w:val="Normal"/>
    <w:link w:val="BalloonTextChar"/>
    <w:uiPriority w:val="99"/>
    <w:semiHidden/>
    <w:unhideWhenUsed/>
    <w:rsid w:val="006A0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7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A0D7F"/>
  </w:style>
  <w:style w:type="paragraph" w:customStyle="1" w:styleId="highwire-cite-authors">
    <w:name w:val="highwire-cite-authors"/>
    <w:basedOn w:val="Normal"/>
    <w:rsid w:val="006A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wire-citation-authors">
    <w:name w:val="highwire-citation-authors"/>
    <w:basedOn w:val="DefaultParagraphFont"/>
    <w:rsid w:val="006A0D7F"/>
  </w:style>
  <w:style w:type="character" w:customStyle="1" w:styleId="highwire-citation-author">
    <w:name w:val="highwire-citation-author"/>
    <w:basedOn w:val="DefaultParagraphFont"/>
    <w:rsid w:val="006A0D7F"/>
  </w:style>
  <w:style w:type="paragraph" w:customStyle="1" w:styleId="highwire-cite-metadata">
    <w:name w:val="highwire-cite-metadata"/>
    <w:basedOn w:val="Normal"/>
    <w:rsid w:val="006A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3BE9"/>
    <w:rPr>
      <w:i/>
      <w:iCs/>
      <w:color w:val="F79646" w:themeColor="accent6"/>
    </w:rPr>
  </w:style>
  <w:style w:type="paragraph" w:styleId="Caption">
    <w:name w:val="caption"/>
    <w:basedOn w:val="Normal"/>
    <w:next w:val="Normal"/>
    <w:uiPriority w:val="35"/>
    <w:unhideWhenUsed/>
    <w:qFormat/>
    <w:rsid w:val="00923BE9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ff3">
    <w:name w:val="ff3"/>
    <w:basedOn w:val="DefaultParagraphFont"/>
    <w:rsid w:val="006A0D7F"/>
  </w:style>
  <w:style w:type="character" w:customStyle="1" w:styleId="v0">
    <w:name w:val="v0"/>
    <w:basedOn w:val="DefaultParagraphFont"/>
    <w:rsid w:val="006A0D7F"/>
  </w:style>
  <w:style w:type="character" w:customStyle="1" w:styleId="ls29">
    <w:name w:val="ls29"/>
    <w:basedOn w:val="DefaultParagraphFont"/>
    <w:rsid w:val="006A0D7F"/>
  </w:style>
  <w:style w:type="character" w:customStyle="1" w:styleId="ws2a">
    <w:name w:val="ws2a"/>
    <w:basedOn w:val="DefaultParagraphFont"/>
    <w:rsid w:val="006A0D7F"/>
  </w:style>
  <w:style w:type="paragraph" w:styleId="Header">
    <w:name w:val="header"/>
    <w:basedOn w:val="Normal"/>
    <w:link w:val="HeaderChar"/>
    <w:uiPriority w:val="99"/>
    <w:unhideWhenUsed/>
    <w:rsid w:val="006A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D7F"/>
    <w:rPr>
      <w:rFonts w:eastAsiaTheme="minorEastAsia"/>
    </w:rPr>
  </w:style>
  <w:style w:type="table" w:styleId="LightShading-Accent4">
    <w:name w:val="Light Shading Accent 4"/>
    <w:basedOn w:val="TableNormal"/>
    <w:uiPriority w:val="60"/>
    <w:rsid w:val="006A0D7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6A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D7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A9F"/>
    <w:rPr>
      <w:color w:val="605E5C"/>
      <w:shd w:val="clear" w:color="auto" w:fill="E1DFDD"/>
    </w:rPr>
  </w:style>
  <w:style w:type="table" w:styleId="GridTable5Dark">
    <w:name w:val="Grid Table 5 Dark"/>
    <w:basedOn w:val="TableNormal"/>
    <w:uiPriority w:val="50"/>
    <w:rsid w:val="001F310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3">
    <w:name w:val="Plain Table 3"/>
    <w:basedOn w:val="TableNormal"/>
    <w:uiPriority w:val="43"/>
    <w:rsid w:val="001F310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1F310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923BE9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BE9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BE9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BE9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BE9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BE9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BE9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23B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23B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B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923BE9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923BE9"/>
    <w:rPr>
      <w:b/>
      <w:bCs/>
    </w:rPr>
  </w:style>
  <w:style w:type="paragraph" w:styleId="NoSpacing">
    <w:name w:val="No Spacing"/>
    <w:uiPriority w:val="1"/>
    <w:qFormat/>
    <w:rsid w:val="00923BE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3B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923BE9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B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BE9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23BE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23BE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23BE9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923BE9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923BE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3BE9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83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6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R.JESSY%20ABRAHAM\Desktop\Thesis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 of Diabetic</a:t>
            </a:r>
            <a:r>
              <a:rPr lang="en-US" baseline="0"/>
              <a:t> Mellitus Cases </a:t>
            </a:r>
            <a:endParaRPr lang="en-US"/>
          </a:p>
        </c:rich>
      </c:tx>
      <c:layout>
        <c:manualLayout>
          <c:xMode val="edge"/>
          <c:yMode val="edge"/>
          <c:x val="0.12529155730533684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FPG!$R$8</c:f>
              <c:strCache>
                <c:ptCount val="1"/>
                <c:pt idx="0">
                  <c:v>Normal</c:v>
                </c:pt>
              </c:strCache>
            </c:strRef>
          </c:tx>
          <c:spPr>
            <a:pattFill prst="pct75">
              <a:fgClr>
                <a:sysClr val="windowText" lastClr="000000">
                  <a:lumMod val="65000"/>
                  <a:lumOff val="35000"/>
                </a:sysClr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FPG!$S$7:$T$7</c:f>
              <c:strCache>
                <c:ptCount val="2"/>
                <c:pt idx="0">
                  <c:v>MetS Case</c:v>
                </c:pt>
                <c:pt idx="1">
                  <c:v>Control</c:v>
                </c:pt>
              </c:strCache>
            </c:strRef>
          </c:cat>
          <c:val>
            <c:numRef>
              <c:f>FPG!$S$8:$T$8</c:f>
              <c:numCache>
                <c:formatCode>General</c:formatCode>
                <c:ptCount val="2"/>
                <c:pt idx="0">
                  <c:v>4</c:v>
                </c:pt>
                <c:pt idx="1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19-4BA3-A587-8D7D67E7BA89}"/>
            </c:ext>
          </c:extLst>
        </c:ser>
        <c:ser>
          <c:idx val="1"/>
          <c:order val="1"/>
          <c:tx>
            <c:strRef>
              <c:f>FPG!$R$9</c:f>
              <c:strCache>
                <c:ptCount val="1"/>
                <c:pt idx="0">
                  <c:v>Prediabetic</c:v>
                </c:pt>
              </c:strCache>
            </c:strRef>
          </c:tx>
          <c:spPr>
            <a:pattFill prst="narHorz">
              <a:fgClr>
                <a:sysClr val="windowText" lastClr="000000">
                  <a:lumMod val="65000"/>
                  <a:lumOff val="35000"/>
                </a:sysClr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FPG!$S$7:$T$7</c:f>
              <c:strCache>
                <c:ptCount val="2"/>
                <c:pt idx="0">
                  <c:v>MetS Case</c:v>
                </c:pt>
                <c:pt idx="1">
                  <c:v>Control</c:v>
                </c:pt>
              </c:strCache>
            </c:strRef>
          </c:cat>
          <c:val>
            <c:numRef>
              <c:f>FPG!$S$9:$T$9</c:f>
              <c:numCache>
                <c:formatCode>General</c:formatCode>
                <c:ptCount val="2"/>
                <c:pt idx="0">
                  <c:v>31</c:v>
                </c:pt>
                <c:pt idx="1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19-4BA3-A587-8D7D67E7BA89}"/>
            </c:ext>
          </c:extLst>
        </c:ser>
        <c:ser>
          <c:idx val="2"/>
          <c:order val="2"/>
          <c:tx>
            <c:strRef>
              <c:f>FPG!$R$10</c:f>
              <c:strCache>
                <c:ptCount val="1"/>
                <c:pt idx="0">
                  <c:v>Diabetic</c:v>
                </c:pt>
              </c:strCache>
            </c:strRef>
          </c:tx>
          <c:spPr>
            <a:pattFill prst="ltVert">
              <a:fgClr>
                <a:sysClr val="windowText" lastClr="000000">
                  <a:lumMod val="65000"/>
                  <a:lumOff val="35000"/>
                </a:sysClr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FPG!$S$7:$T$7</c:f>
              <c:strCache>
                <c:ptCount val="2"/>
                <c:pt idx="0">
                  <c:v>MetS Case</c:v>
                </c:pt>
                <c:pt idx="1">
                  <c:v>Control</c:v>
                </c:pt>
              </c:strCache>
            </c:strRef>
          </c:cat>
          <c:val>
            <c:numRef>
              <c:f>FPG!$S$10:$T$10</c:f>
              <c:numCache>
                <c:formatCode>General</c:formatCode>
                <c:ptCount val="2"/>
                <c:pt idx="0">
                  <c:v>31</c:v>
                </c:pt>
                <c:pt idx="1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819-4BA3-A587-8D7D67E7BA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0341160"/>
        <c:axId val="500334104"/>
      </c:barChart>
      <c:catAx>
        <c:axId val="500341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0334104"/>
        <c:crosses val="autoZero"/>
        <c:auto val="1"/>
        <c:lblAlgn val="ctr"/>
        <c:lblOffset val="100"/>
        <c:noMultiLvlLbl val="0"/>
      </c:catAx>
      <c:valAx>
        <c:axId val="50033410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ln>
                      <a:noFill/>
                    </a:ln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subjects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ln>
                    <a:noFill/>
                  </a:ln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0341160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/>
      </a:solidFill>
      <a:round/>
    </a:ln>
    <a:effectLst/>
  </c:spPr>
  <c:txPr>
    <a:bodyPr/>
    <a:lstStyle/>
    <a:p>
      <a:pPr>
        <a:defRPr>
          <a:ln>
            <a:noFill/>
          </a:ln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4388C-D322-4E11-9B17-1F29B223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THARANI S</cp:lastModifiedBy>
  <cp:revision>4</cp:revision>
  <cp:lastPrinted>2023-05-30T11:32:00Z</cp:lastPrinted>
  <dcterms:created xsi:type="dcterms:W3CDTF">2023-12-17T09:17:00Z</dcterms:created>
  <dcterms:modified xsi:type="dcterms:W3CDTF">2024-01-08T17:17:00Z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4686d1bf-e777-367f-9a1b-270183cb7637</vt:lpwstr>
  </property>
</Properties>
</file>