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7C07" w:rsidRDefault="000A41D3" w:rsidP="004D5173">
      <w:pPr>
        <w:jc w:val="center"/>
        <w:rPr>
          <w:rFonts w:ascii="Times New Roman" w:hAnsi="Times New Roman" w:cs="Times New Roman"/>
          <w:b/>
        </w:rPr>
      </w:pPr>
      <w:r>
        <w:rPr>
          <w:rFonts w:ascii="Times New Roman" w:hAnsi="Times New Roman" w:cs="Times New Roman"/>
          <w:b/>
        </w:rPr>
        <w:t>Additional file 1</w:t>
      </w:r>
    </w:p>
    <w:p w:rsidR="003B0796" w:rsidRPr="004D5173" w:rsidRDefault="004D5173" w:rsidP="004D5173">
      <w:pPr>
        <w:jc w:val="center"/>
        <w:rPr>
          <w:rFonts w:ascii="Times New Roman" w:hAnsi="Times New Roman" w:cs="Times New Roman"/>
          <w:b/>
        </w:rPr>
      </w:pPr>
      <w:r>
        <w:rPr>
          <w:rFonts w:ascii="Times New Roman" w:hAnsi="Times New Roman" w:cs="Times New Roman"/>
          <w:b/>
        </w:rPr>
        <w:t>Skills Code List Development: Source Literature and Materials</w:t>
      </w:r>
    </w:p>
    <w:p w:rsidR="004D5173" w:rsidRDefault="004D5173">
      <w:pPr>
        <w:rPr>
          <w:rFonts w:ascii="Times New Roman" w:hAnsi="Times New Roman" w:cs="Times New Roman"/>
        </w:rPr>
      </w:pPr>
    </w:p>
    <w:p w:rsidR="00C72C78" w:rsidRPr="003B0796" w:rsidRDefault="003B0796">
      <w:pPr>
        <w:rPr>
          <w:rFonts w:ascii="Times New Roman" w:hAnsi="Times New Roman" w:cs="Times New Roman"/>
        </w:rPr>
      </w:pPr>
      <w:r>
        <w:rPr>
          <w:rFonts w:ascii="Times New Roman" w:hAnsi="Times New Roman" w:cs="Times New Roman"/>
        </w:rPr>
        <w:t>Note: The asterisk (*) indicates empirical studies that retrospectively identified facilitation skills</w:t>
      </w:r>
    </w:p>
    <w:tbl>
      <w:tblPr>
        <w:tblStyle w:val="TableGrid1"/>
        <w:tblW w:w="9540" w:type="dxa"/>
        <w:jc w:val="center"/>
        <w:tblBorders>
          <w:left w:val="none" w:sz="0" w:space="0" w:color="auto"/>
          <w:right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36"/>
        <w:gridCol w:w="5054"/>
        <w:gridCol w:w="2250"/>
      </w:tblGrid>
      <w:tr w:rsidR="00CD4E87" w:rsidRPr="00842C54" w:rsidTr="00842C54">
        <w:trPr>
          <w:tblHeader/>
          <w:jc w:val="center"/>
        </w:trPr>
        <w:tc>
          <w:tcPr>
            <w:tcW w:w="2236" w:type="dxa"/>
            <w:tcBorders>
              <w:bottom w:val="single" w:sz="4" w:space="0" w:color="auto"/>
            </w:tcBorders>
            <w:vAlign w:val="center"/>
          </w:tcPr>
          <w:p w:rsidR="00CD4E87" w:rsidRPr="00842C54" w:rsidRDefault="00CD4E87" w:rsidP="000F5342">
            <w:pPr>
              <w:rPr>
                <w:rFonts w:eastAsia="Calibri"/>
                <w:b/>
                <w:bCs/>
                <w:sz w:val="22"/>
              </w:rPr>
            </w:pPr>
            <w:r w:rsidRPr="00842C54">
              <w:rPr>
                <w:rFonts w:eastAsia="Calibri"/>
                <w:b/>
                <w:bCs/>
                <w:sz w:val="22"/>
              </w:rPr>
              <w:t>Skills</w:t>
            </w:r>
          </w:p>
        </w:tc>
        <w:tc>
          <w:tcPr>
            <w:tcW w:w="5054" w:type="dxa"/>
            <w:tcBorders>
              <w:bottom w:val="single" w:sz="4" w:space="0" w:color="auto"/>
            </w:tcBorders>
            <w:vAlign w:val="center"/>
          </w:tcPr>
          <w:p w:rsidR="00CD4E87" w:rsidRPr="00842C54" w:rsidRDefault="0075091B" w:rsidP="000F5342">
            <w:pPr>
              <w:rPr>
                <w:rFonts w:eastAsia="Calibri"/>
                <w:b/>
                <w:bCs/>
                <w:sz w:val="22"/>
              </w:rPr>
            </w:pPr>
            <w:r w:rsidRPr="00842C54">
              <w:rPr>
                <w:rFonts w:eastAsia="Calibri"/>
                <w:b/>
                <w:bCs/>
                <w:sz w:val="22"/>
              </w:rPr>
              <w:t>Literature</w:t>
            </w:r>
          </w:p>
        </w:tc>
        <w:tc>
          <w:tcPr>
            <w:tcW w:w="2250" w:type="dxa"/>
            <w:tcBorders>
              <w:bottom w:val="single" w:sz="4" w:space="0" w:color="auto"/>
            </w:tcBorders>
            <w:vAlign w:val="center"/>
          </w:tcPr>
          <w:p w:rsidR="00CD4E87" w:rsidRPr="00842C54" w:rsidRDefault="0075091B" w:rsidP="000F5342">
            <w:pPr>
              <w:rPr>
                <w:rFonts w:eastAsia="Calibri"/>
                <w:b/>
                <w:bCs/>
                <w:sz w:val="22"/>
              </w:rPr>
            </w:pPr>
            <w:r w:rsidRPr="00842C54">
              <w:rPr>
                <w:rFonts w:eastAsia="Calibri"/>
                <w:b/>
                <w:bCs/>
                <w:sz w:val="22"/>
              </w:rPr>
              <w:t>Practice Facilitation T</w:t>
            </w:r>
            <w:r w:rsidR="004E3D08" w:rsidRPr="00842C54">
              <w:rPr>
                <w:rFonts w:eastAsia="Calibri"/>
                <w:b/>
                <w:bCs/>
                <w:sz w:val="22"/>
              </w:rPr>
              <w:t xml:space="preserve">raining </w:t>
            </w:r>
            <w:r w:rsidRPr="00842C54">
              <w:rPr>
                <w:rFonts w:eastAsia="Calibri"/>
                <w:b/>
                <w:bCs/>
                <w:sz w:val="22"/>
              </w:rPr>
              <w:t>Materials</w:t>
            </w:r>
          </w:p>
        </w:tc>
      </w:tr>
      <w:tr w:rsidR="00CD4E87" w:rsidRPr="00842C54" w:rsidTr="004D5173">
        <w:tblPrEx>
          <w:jc w:val="left"/>
          <w:tblBorders>
            <w:left w:val="single" w:sz="4" w:space="0" w:color="auto"/>
            <w:right w:val="single" w:sz="4" w:space="0" w:color="auto"/>
            <w:insideV w:val="single" w:sz="4" w:space="0" w:color="auto"/>
          </w:tblBorders>
          <w:tblCellMar>
            <w:left w:w="108" w:type="dxa"/>
            <w:right w:w="108" w:type="dxa"/>
          </w:tblCellMar>
        </w:tblPrEx>
        <w:tc>
          <w:tcPr>
            <w:tcW w:w="2236" w:type="dxa"/>
            <w:tcBorders>
              <w:left w:val="nil"/>
              <w:right w:val="nil"/>
            </w:tcBorders>
          </w:tcPr>
          <w:p w:rsidR="00CD4E87" w:rsidRPr="00842C54" w:rsidRDefault="00CD4E87" w:rsidP="00CE735A">
            <w:pPr>
              <w:rPr>
                <w:rFonts w:eastAsia="Calibri"/>
                <w:bCs/>
                <w:sz w:val="22"/>
              </w:rPr>
            </w:pPr>
            <w:r w:rsidRPr="00842C54">
              <w:rPr>
                <w:rFonts w:eastAsia="Calibri"/>
                <w:bCs/>
                <w:sz w:val="22"/>
              </w:rPr>
              <w:t>Administrative and project management</w:t>
            </w:r>
            <w:r w:rsidR="007F50DC" w:rsidRPr="00842C54">
              <w:rPr>
                <w:rFonts w:eastAsia="Calibri"/>
                <w:bCs/>
                <w:sz w:val="22"/>
              </w:rPr>
              <w:t xml:space="preserve"> </w:t>
            </w:r>
          </w:p>
        </w:tc>
        <w:tc>
          <w:tcPr>
            <w:tcW w:w="5054" w:type="dxa"/>
            <w:tcBorders>
              <w:left w:val="nil"/>
              <w:right w:val="nil"/>
            </w:tcBorders>
          </w:tcPr>
          <w:p w:rsidR="00CD4E87" w:rsidRPr="00842C54" w:rsidRDefault="00CD4E87" w:rsidP="00CE735A">
            <w:pPr>
              <w:rPr>
                <w:rFonts w:eastAsia="Calibri"/>
                <w:sz w:val="22"/>
              </w:rPr>
            </w:pPr>
            <w:r w:rsidRPr="00842C54">
              <w:rPr>
                <w:rFonts w:eastAsia="Calibri"/>
                <w:sz w:val="22"/>
              </w:rPr>
              <w:t>Being organized and prepared, particularly for meetings</w:t>
            </w:r>
            <w:r w:rsidR="000D51E6" w:rsidRPr="00842C54">
              <w:rPr>
                <w:rFonts w:eastAsia="Calibri"/>
                <w:sz w:val="22"/>
              </w:rPr>
              <w:t xml:space="preserve"> *</w:t>
            </w:r>
            <w:r w:rsidR="000D51E6" w:rsidRPr="00842C54">
              <w:rPr>
                <w:rFonts w:eastAsia="Calibri"/>
              </w:rPr>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000D51E6" w:rsidRPr="00842C54">
              <w:rPr>
                <w:rFonts w:eastAsia="Calibri"/>
                <w:sz w:val="22"/>
              </w:rPr>
              <w:instrText xml:space="preserve"> ADDIN EN.CITE </w:instrText>
            </w:r>
            <w:r w:rsidR="000D51E6" w:rsidRPr="00842C54">
              <w:rPr>
                <w:rFonts w:eastAsia="Calibri"/>
              </w:rPr>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000D51E6" w:rsidRPr="00842C54">
              <w:rPr>
                <w:rFonts w:eastAsia="Calibri"/>
                <w:sz w:val="22"/>
              </w:rPr>
              <w:instrText xml:space="preserve"> ADDIN EN.CITE.DATA </w:instrText>
            </w:r>
            <w:r w:rsidR="000D51E6" w:rsidRPr="00842C54">
              <w:rPr>
                <w:rFonts w:eastAsia="Calibri"/>
              </w:rPr>
            </w:r>
            <w:r w:rsidR="000D51E6" w:rsidRPr="00842C54">
              <w:rPr>
                <w:rFonts w:eastAsia="Calibri"/>
              </w:rPr>
              <w:fldChar w:fldCharType="end"/>
            </w:r>
            <w:r w:rsidR="000D51E6" w:rsidRPr="00842C54">
              <w:rPr>
                <w:rFonts w:eastAsia="Calibri"/>
              </w:rPr>
            </w:r>
            <w:r w:rsidR="000D51E6" w:rsidRPr="00842C54">
              <w:rPr>
                <w:rFonts w:eastAsia="Calibri"/>
              </w:rPr>
              <w:fldChar w:fldCharType="separate"/>
            </w:r>
            <w:r w:rsidR="000D51E6" w:rsidRPr="00842C54">
              <w:rPr>
                <w:rFonts w:eastAsia="Calibri"/>
                <w:noProof/>
                <w:sz w:val="22"/>
              </w:rPr>
              <w:t>[1]</w:t>
            </w:r>
            <w:r w:rsidR="000D51E6" w:rsidRPr="00842C54">
              <w:rPr>
                <w:rFonts w:eastAsia="Calibri"/>
              </w:rPr>
              <w:fldChar w:fldCharType="end"/>
            </w:r>
            <w:r w:rsidRPr="00842C54">
              <w:rPr>
                <w:rFonts w:eastAsia="Calibri"/>
                <w:sz w:val="22"/>
              </w:rPr>
              <w:t xml:space="preserve"> </w:t>
            </w:r>
          </w:p>
          <w:p w:rsidR="000D51E6" w:rsidRPr="00842C54" w:rsidRDefault="000D51E6" w:rsidP="000D51E6">
            <w:pPr>
              <w:rPr>
                <w:rFonts w:eastAsia="Calibri"/>
                <w:sz w:val="22"/>
              </w:rPr>
            </w:pPr>
            <w:r w:rsidRPr="00842C54">
              <w:rPr>
                <w:rFonts w:eastAsia="Calibri"/>
                <w:sz w:val="22"/>
              </w:rPr>
              <w:t>Providing leadership: *</w:t>
            </w:r>
            <w:r w:rsidRPr="00842C54">
              <w:rPr>
                <w:rFonts w:eastAsia="Calibri"/>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Pr="00842C54">
              <w:rPr>
                <w:rFonts w:eastAsia="Calibri"/>
              </w:rPr>
            </w:r>
            <w:r w:rsidRPr="00842C54">
              <w:rPr>
                <w:rFonts w:eastAsia="Calibri"/>
              </w:rPr>
              <w:fldChar w:fldCharType="separate"/>
            </w:r>
            <w:r w:rsidRPr="00842C54">
              <w:rPr>
                <w:rFonts w:eastAsia="Calibri"/>
                <w:noProof/>
                <w:sz w:val="22"/>
              </w:rPr>
              <w:t>[2, 3]</w:t>
            </w:r>
            <w:r w:rsidRPr="00842C54">
              <w:rPr>
                <w:rFonts w:eastAsia="Calibri"/>
              </w:rPr>
              <w:fldChar w:fldCharType="end"/>
            </w:r>
          </w:p>
          <w:p w:rsidR="00CE735A" w:rsidRPr="00842C54" w:rsidRDefault="00C424A2" w:rsidP="007F50DC">
            <w:pPr>
              <w:rPr>
                <w:rFonts w:eastAsia="Calibri"/>
                <w:sz w:val="22"/>
              </w:rPr>
            </w:pPr>
            <w:r w:rsidRPr="00842C54">
              <w:rPr>
                <w:rFonts w:eastAsia="Calibri"/>
                <w:sz w:val="22"/>
              </w:rPr>
              <w:t>Non-specific</w:t>
            </w:r>
            <w:r w:rsidR="0075091B" w:rsidRPr="00842C54">
              <w:rPr>
                <w:rFonts w:eastAsia="Calibri"/>
                <w:sz w:val="22"/>
              </w:rPr>
              <w:t xml:space="preserve">: </w:t>
            </w:r>
            <w:r w:rsidR="00886C5D" w:rsidRPr="00842C54">
              <w:rPr>
                <w:rFonts w:eastAsia="Calibri"/>
              </w:rPr>
              <w:fldChar w:fldCharType="begin">
                <w:fldData xml:space="preserve">PEVuZE5vdGU+PENpdGUgRXhjbHVkZVllYXI9IjEiPjxBdXRob3I+SGFydmV5PC9BdXRob3I+PFll
YXI+MjAxMTwvWWVhcj48UmVjTnVtPjM2MjI8L1JlY051bT48RGlzcGxheVRleHQ+WzQtN108L0Rp
c3BsYXlUZXh0PjxyZWNvcmQ+PHJlYy1udW1iZXI+MzYyMjwvcmVjLW51bWJlcj48Zm9yZWlnbi1r
ZXlzPjxrZXkgYXBwPSJFTiIgZGItaWQ9InJzczAwZjV4cGE1MmVnZXpyNWF4dDlwb3JlemE1ZHo5
MHp0eiIgdGltZXN0YW1wPSIxNTIyMzQ1NTUxIj4zNjIyPC9rZXk+PC9mb3JlaWduLWtleXM+PHJl
Zi10eXBlIG5hbWU9IkpvdXJuYWwgQXJ0aWNsZSI+MTc8L3JlZi10eXBlPjxjb250cmlidXRvcnM+
PGF1dGhvcnM+PGF1dGhvcj5IYXJ2ZXksIEdpbGw8L2F1dGhvcj48YXV0aG9yPkZpdHpnZXJhbGQs
IExvdWlzZTwvYXV0aG9yPjxhdXRob3I+RmllbGRlbiwgU2FuZHJhPC9hdXRob3I+PGF1dGhvcj5N
Y0JyaWRlLCBBbm5lPC9hdXRob3I+PGF1dGhvcj5XYXRlcm1hbiwgSGVhdGhlcjwvYXV0aG9yPjxh
dXRob3I+QmFtZm9yZCwgRGF2aWQ8L2F1dGhvcj48YXV0aG9yPktpc2xvdiwgUm9tYW48L2F1dGhv
cj48YXV0aG9yPkJvYWRlbiwgUnV0aDwvYXV0aG9yPjwvYXV0aG9ycz48L2NvbnRyaWJ1dG9ycz48
dGl0bGVzPjx0aXRsZT5UaGUgTklIUiBDb2xsYWJvcmF0aW9uIGZvciBMZWFkZXJzaGlwIGluIEFw
cGxpZWQgSGVhbHRoIFJlc2VhcmNoIGFuZCBDYXJlIChDTEFIUkMpIGZvciBHcmVhdGVyIE1hbmNo
ZXN0ZXI6IGNvbWJpbmluZyBlbXBpcmljYWwsIHRoZW9yZXRpY2FsIGFuZCBleHBlcmllbnRpYWwg
ZXZpZGVuY2UgdG8gZGVzaWduIGFuZCBldmFsdWF0ZSBhIGxhcmdlLXNjYWxlIGltcGxlbWVudGF0
aW9uIHN0cmF0ZWd5PC90aXRsZT48c2Vjb25kYXJ5LXRpdGxlPkltcGxlbWVudGF0aW9uIFNjaWVu
Y2U8L3NlY29uZGFyeS10aXRsZT48L3RpdGxlcz48cGVyaW9kaWNhbD48ZnVsbC10aXRsZT5JbXBs
ZW1lbnRhdGlvbiBTY2llbmNlPC9mdWxsLXRpdGxlPjxhYmJyLTE+SW1wbGVtZW50IFNjaTwvYWJi
ci0xPjwvcGVyaW9kaWNhbD48cGFnZXM+MS0xMjwvcGFnZXM+PHZvbHVtZT42PC92b2x1bWU+PG51
bWJlcj4xPC9udW1iZXI+PHJlcHJpbnQtZWRpdGlvbj5Ob3QgaW4gRmlsZTwvcmVwcmludC1lZGl0
aW9uPjxrZXl3b3Jkcz48a2V5d29yZD5DQVJESU9WQVNDVUxBUjwva2V5d29yZD48a2V5d29yZD5D
QVJFPC9rZXl3b3JkPjxrZXl3b3JkPkNPTExBQk9SQVRJT048L2tleXdvcmQ+PGtleXdvcmQ+REVT
SUdOPC9rZXl3b3JkPjxrZXl3b3JkPkVEVUNBVElPTjwva2V5d29yZD48a2V5d29yZD5FbmdsYW5k
PC9rZXl3b3JkPjxrZXl3b3JkPkVWSURFTkNFPC9rZXl3b3JkPjxrZXl3b3JkPkhFQUxUSDwva2V5
d29yZD48a2V5d29yZD5IRUFMVEhDQVJFPC9rZXl3b3JkPjxrZXl3b3JkPklNUExFTUVOVEFUSU9O
PC9rZXl3b3JkPjxrZXl3b3JkPklNUExFTUVOVEFUSU9OIFNUUkFURUdZPC9rZXl3b3JkPjxrZXl3
b3JkPklORVFVQUxJVElFUzwva2V5d29yZD48a2V5d29yZD5MRUFERVJTSElQPC9rZXl3b3JkPjxr
ZXl3b3JkPk1JU1NJT048L2tleXdvcmQ+PGtleXdvcmQ+UE9MSUNZPC9rZXl3b3JkPjxrZXl3b3Jk
PlBSQUNUSUNFPC9rZXl3b3JkPjxrZXl3b3JkPlJFU0VBUkNIPC9rZXl3b3JkPjxrZXl3b3JkPlNF
UlZJQ0U8L2tleXdvcmQ+PGtleXdvcmQ+U1RSQVRFR0lFUzwva2V5d29yZD48a2V5d29yZD5UTzwv
a2V5d29yZD48a2V5d29yZD5Vbml2ZXJzaXRpZXM8L2tleXdvcmQ+PC9rZXl3b3Jkcz48ZGF0ZXM+
PHllYXI+MjAxMTwveWVhcj48cHViLWRhdGVzPjxkYXRlPjIwMTE8L2RhdGU+PC9wdWItZGF0ZXM+
PC9kYXRlcz48aXNibj4xNzQ4LTU5MDg8L2lzYm4+PGxhYmVsPkhhcnZleTIwMTE8L2xhYmVsPjx1
cmxzPjxyZWxhdGVkLXVybHM+PHVybD48c3R5bGUgZmFjZT0idW5kZXJsaW5lIiBmb250PSJkZWZh
dWx0IiBzaXplPSIxMDAlIj5odHRwOi8vZHguZG9pLm9yZy8xMC4xMTg2LzE3NDgtNTkwOC02LTk2
PC9zdHlsZT48L3VybD48dXJsPjxzdHlsZSBmYWNlPSJ1bmRlcmxpbmUiIGZvbnQ9ImRlZmF1bHQi
IHNpemU9IjEwMCUiPmh0dHBzOi8vaW1wbGVtZW50YXRpb25zY2llbmNlLmJpb21lZGNlbnRyYWwu
Y29tL3RyYWNrL3BkZi8xMC4xMTg2LzE3NDgtNTkwOC02LTk2PC9zdHlsZT48L3VybD48L3JlbGF0
ZWQtdXJscz48L3VybHM+PGVsZWN0cm9uaWMtcmVzb3VyY2UtbnVtPjxzdHlsZSBmYWNlPSJ1bmRl
cmxpbmUiIGZvbnQ9ImRlZmF1bHQiIHNpemU9IjEwMCUiPmh0dHBzOi8vZG9pLm9yZy8xMC4xMTg2
LzE3NDgtNTkwOC02LTk2PC9zdHlsZT48L2VsZWN0cm9uaWMtcmVzb3VyY2UtbnVtPjwvcmVjb3Jk
PjwvQ2l0ZT48Q2l0ZSBFeGNsdWRlWWVhcj0iMSI+PEF1dGhvcj5TZWVyczwvQXV0aG9yPjxZZWFy
PjIwMTI8L1llYXI+PFJlY051bT4zNjQwPC9SZWNOdW0+PHJlY29yZD48cmVjLW51bWJlcj4zNjQw
PC9yZWMtbnVtYmVyPjxmb3JlaWduLWtleXM+PGtleSBhcHA9IkVOIiBkYi1pZD0icnNzMDBmNXhw
YTUyZWdlenI1YXh0OXBvcmV6YTVkejkwenR6IiB0aW1lc3RhbXA9IjE1MjIzNDU1NTEiPjM2NDA8
L2tleT48L2ZvcmVpZ24ta2V5cz48cmVmLXR5cGUgbmFtZT0iSm91cm5hbCBBcnRpY2xlIj4xNzwv
cmVmLXR5cGU+PGNvbnRyaWJ1dG9ycz48YXV0aG9ycz48YXV0aG9yPlNlZXJzLCBLYXRlPC9hdXRo
b3I+PGF1dGhvcj5Db3gsIEthcmVuPC9hdXRob3I+PGF1dGhvcj5DcmljaHRvbiwgTmljb2xhIEou
PC9hdXRob3I+PGF1dGhvcj5FZHdhcmRzLCBSaGlhbm5vbiBUdWRvcjwvYXV0aG9yPjxhdXRob3I+
RWxkaCwgQW5uIENhdHJpbmU8L2F1dGhvcj48YXV0aG9yPkVzdGFicm9va3MsIENhcm9sZSBBLjwv
YXV0aG9yPjxhdXRob3I+SGFydmV5LCBHaWxsPC9hdXRob3I+PGF1dGhvcj5IYXdrZXMsIENsYWly
ZTwvYXV0aG9yPjxhdXRob3I+S2l0c29uLCBBbGlzb248L2F1dGhvcj48YXV0aG9yPkxpbmNrLCBQ
YXQ8L2F1dGhvcj48YXV0aG9yPk1jQ2FydGh5LCBHZXJhbGRpbmU8L2F1dGhvcj48YXV0aG9yPk1j
Q29ybWFjaywgQnJlbmRhbjwvYXV0aG9yPjxhdXRob3I+TW9ja2ZvcmQsIENhcm9sZTwvYXV0aG9y
PjxhdXRob3I+Unljcm9mdC1NYWxvbmUsIEpvPC9hdXRob3I+PGF1dGhvcj5UaXRjaGVuLCBBbmdp
ZTwvYXV0aG9yPjxhdXRob3I+V2FsbGluLCBMYXJzPC9hdXRob3I+PC9hdXRob3JzPjwvY29udHJp
YnV0b3JzPjx0aXRsZXM+PHRpdGxlPkZJUkUgKGZhY2lsaXRhdGluZyBpbXBsZW1lbnRhdGlvbiBv
ZiByZXNlYXJjaCBldmlkZW5jZSk6IGEgc3R1ZHkgcHJvdG9jb2w8L3RpdGxlPjxzZWNvbmRhcnkt
dGl0bGU+SW1wbGVtZW50YXRpb24gU2NpZW5jZTwvc2Vjb25kYXJ5LXRpdGxlPjwvdGl0bGVzPjxw
ZXJpb2RpY2FsPjxmdWxsLXRpdGxlPkltcGxlbWVudGF0aW9uIFNjaWVuY2U8L2Z1bGwtdGl0bGU+
PGFiYnItMT5JbXBsZW1lbnQgU2NpPC9hYmJyLTE+PC9wZXJpb2RpY2FsPjxwYWdlcz4yNTwvcGFn
ZXM+PHZvbHVtZT43PC92b2x1bWU+PG51bWJlcj4xPC9udW1iZXI+PHJlcHJpbnQtZWRpdGlvbj5O
b3QgaW4gRmlsZTwvcmVwcmludC1lZGl0aW9uPjxrZXl3b3Jkcz48a2V5d29yZD5BSURTPC9rZXl3
b3JkPjxrZXl3b3JkPmJlc3QgcHJhY3RpY2U8L2tleXdvcmQ+PGtleXdvcmQ+Q0FSRTwva2V5d29y
ZD48a2V5d29yZD5DT1NUPC9rZXl3b3JkPjxrZXl3b3JkPkNPU1RTPC9rZXl3b3JkPjxrZXl3b3Jk
PkVWSURFTkNFPC9rZXl3b3JkPjxrZXl3b3JkPmZyYW1ld29yazwva2V5d29yZD48a2V5d29yZD5I
RUFMVEg8L2tleXdvcmQ+PGtleXdvcmQ+SEVBTFRIIFNFUlZJQ0VTPC9rZXl3b3JkPjxrZXl3b3Jk
PkhFQUxUSENBUkU8L2tleXdvcmQ+PGtleXdvcmQ+SU1QTEVNRU5UQVRJT048L2tleXdvcmQ+PGtl
eXdvcmQ+TWFqb3I8L2tleXdvcmQ+PGtleXdvcmQ+T0xERVI8L2tleXdvcmQ+PGtleXdvcmQ+UEFS
SUhTPC9rZXl3b3JkPjxrZXl3b3JkPlBPTElDWTwva2V5d29yZD48a2V5d29yZD5QUkFDVElDRTwv
a2V5d29yZD48a2V5d29yZD5QUkVWQUxFTkNFPC9rZXl3b3JkPjxrZXl3b3JkPlFVQUxJVFk8L2tl
eXdvcmQ+PGtleXdvcmQ+UVVBTElUWSBPRiBMSUZFPC9rZXl3b3JkPjxrZXl3b3JkPlJFU0VBUkNI
PC9rZXl3b3JkPjxrZXl3b3JkPnJlc2VhcmNoIGltcGxlbWVudGF0aW9uPC9rZXl3b3JkPjxrZXl3
b3JkPlNFUlZJQ0U8L2tleXdvcmQ+PGtleXdvcmQ+U0VSVklDRVM8L2tleXdvcmQ+PGtleXdvcmQ+
U09DSUFMPC9rZXl3b3JkPjxrZXl3b3JkPlNUVURJRVM8L2tleXdvcmQ+PGtleXdvcmQ+U1RVRFk8
L2tleXdvcmQ+PGtleXdvcmQ+VE88L2tleXdvcmQ+PGtleXdvcmQ+VVJJTkFSWSBJTkNPTlRJTkVO
Q0U8L2tleXdvcmQ+PC9rZXl3b3Jkcz48ZGF0ZXM+PHllYXI+MjAxMjwveWVhcj48cHViLWRhdGVz
PjxkYXRlPjIwMTI8L2RhdGU+PC9wdWItZGF0ZXM+PC9kYXRlcz48aXNibj4xNzQ4LTU5MDg8L2lz
Ym4+PGxhYmVsPlNlZXJzMjAxMjwvbGFiZWw+PHVybHM+PHJlbGF0ZWQtdXJscz48dXJsPjxzdHls
ZSBmYWNlPSJ1bmRlcmxpbmUiIGZvbnQ9ImRlZmF1bHQiIHNpemU9IjEwMCUiPmh0dHA6Ly9keC5k
b2kub3JnLzEwLjExODYvMTc0OC01OTA4LTctMjU8L3N0eWxlPjwvdXJsPjwvcmVsYXRlZC11cmxz
PjwvdXJscz48ZWxlY3Ryb25pYy1yZXNvdXJjZS1udW0+PHN0eWxlIGZhY2U9InVuZGVybGluZSIg
Zm9udD0iZGVmYXVsdCIgc2l6ZT0iMTAwJSI+aHR0cDovL2R4LmRvaS5vcmcvMTAuMTE4Ni8xNzQ4
LTU5MDgtNy0yNTwvc3R5bGU+PC9lbGVjdHJvbmljLXJlc291cmNlLW51bT48L3JlY29yZD48L0Np
dGU+PENpdGUgRXhjbHVkZVllYXI9IjEiPjxBdXRob3I+V2F0ZXJtYW48L0F1dGhvcj48WWVhcj4y
MDE1PC9ZZWFyPjxSZWNOdW0+MzkwMTwvUmVjTnVtPjxyZWNvcmQ+PHJlYy1udW1iZXI+MzkwMTwv
cmVjLW51bWJlcj48Zm9yZWlnbi1rZXlzPjxrZXkgYXBwPSJFTiIgZGItaWQ9InJzczAwZjV4cGE1
MmVnZXpyNWF4dDlwb3JlemE1ZHo5MHp0eiIgdGltZXN0YW1wPSIxNTc0MDMwMDA4Ij4zOTAxPC9r
ZXk+PC9mb3JlaWduLWtleXM+PHJlZi10eXBlIG5hbWU9IkpvdXJuYWwgQXJ0aWNsZSI+MTc8L3Jl
Zi10eXBlPjxjb250cmlidXRvcnM+PGF1dGhvcnM+PGF1dGhvcj5XYXRlcm1hbiwgSGVhdGhlcjwv
YXV0aG9yPjxhdXRob3I+Qm9hZGVuLCBSdXRoPC9hdXRob3I+PGF1dGhvcj5CdXJleSwgTG9ycmFp
bmU8L2F1dGhvcj48YXV0aG9yPkhvd2VsbHMsIEJyb29rPC9hdXRob3I+PGF1dGhvcj5IYXJ2ZXks
IEdpbGw8L2F1dGhvcj48YXV0aG9yPkh1bXBocmV5cywgSm9objwvYXV0aG9yPjxhdXRob3I+Um90
aHdlbGwsIEthdHk8L2F1dGhvcj48YXV0aG9yPlNwZW5jZSwgTWljaGFlbDwvYXV0aG9yPjwvYXV0
aG9ycz48L2NvbnRyaWJ1dG9ycz48dGl0bGVzPjx0aXRsZT5GYWNpbGl0YXRpbmcgbGFyZ2Utc2Nh
bGUgaW1wbGVtZW50YXRpb24gb2YgZXZpZGVuY2UgYmFzZWQgaGVhbHRoIGNhcmU6IGluc2lkZXIg
YWNjb3VudHMgZnJvbSBhIGNvLW9wZXJhdGl2ZSBpbnF1aXJ5PC90aXRsZT48c2Vjb25kYXJ5LXRp
dGxlPkJNQyBoZWFsdGggc2VydmljZXMgcmVzZWFyY2g8L3NlY29uZGFyeS10aXRsZT48L3RpdGxl
cz48cGVyaW9kaWNhbD48ZnVsbC10aXRsZT5CTUMgSGVhbHRoIFNlcnZpY2VzIFJlc2VhcmNoPC9m
dWxsLXRpdGxlPjxhYmJyLTE+Qk1DIEhlYWx0aCBTZXJ2IFJlczwvYWJici0xPjwvcGVyaW9kaWNh
bD48cGFnZXM+NjA8L3BhZ2VzPjx2b2x1bWU+MTU8L3ZvbHVtZT48bnVtYmVyPjE8L251bWJlcj48
ZGF0ZXM+PHllYXI+MjAxNTwveWVhcj48L2RhdGVzPjxpc2JuPjE0NzItNjk2MzwvaXNibj48bGFi
ZWw+V2F0ZXJtYW4yMDE1PC9sYWJlbD48dXJscz48L3VybHM+PGVsZWN0cm9uaWMtcmVzb3VyY2Ut
bnVtPmh0dHBzOi8vZG9pLm9yZy8xMC4xMTg2L3MxMjkxMy0wMTUtMDcyMi02PC9lbGVjdHJvbmlj
LXJlc291cmNlLW51bT48L3JlY29yZD48L0NpdGU+PENpdGUgRXhjbHVkZVllYXI9IjEiPjxBdXRo
b3I+Unljcm9mdC1NYWxvbmU8L0F1dGhvcj48WWVhcj4yMDA0PC9ZZWFyPjxSZWNOdW0+MjU2Njwv
UmVjTnVtPjxyZWNvcmQ+PHJlYy1udW1iZXI+MjU2NjwvcmVjLW51bWJlcj48Zm9yZWlnbi1rZXlz
PjxrZXkgYXBwPSJFTiIgZGItaWQ9InJzczAwZjV4cGE1MmVnZXpyNWF4dDlwb3JlemE1ZHo5MHp0
eiIgdGltZXN0YW1wPSIxNTIyMzQ1NTQ2Ij4yNTY2PC9rZXk+PC9mb3JlaWduLWtleXM+PHJlZi10
eXBlIG5hbWU9IkpvdXJuYWwgQXJ0aWNsZSI+MTc8L3JlZi10eXBlPjxjb250cmlidXRvcnM+PGF1
dGhvcnM+PGF1dGhvcj5SeWNyb2Z0LU1hbG9uZSwgSi48L2F1dGhvcj48L2F1dGhvcnM+PC9jb250
cmlidXRvcnM+PHRpdGxlcz48dGl0bGU+VGhlIFBBUklIUyBGcmFtZXdvcmstYSBmcmFtZXdvcmsg
Zm9yIGd1aWRpbmcgdGhlIGltcGxlbWVudGF0aW9uIG9mIGV2aWRlbmNlLWJhc2VkIHByYWN0aWNl
PC90aXRsZT48c2Vjb25kYXJ5LXRpdGxlPkpvdXJuYWwgb2YgTnVyc2luZyBDYXJlIFF1YWxpdHk8
L3NlY29uZGFyeS10aXRsZT48L3RpdGxlcz48cGVyaW9kaWNhbD48ZnVsbC10aXRsZT5Kb3VybmFs
IG9mIE51cnNpbmcgQ2FyZSBRdWFsaXR5PC9mdWxsLXRpdGxlPjxhYmJyLTE+SiBOdXJzIENhcmUg
UXVhbDwvYWJici0xPjwvcGVyaW9kaWNhbD48cGFnZXM+Mjk3LTMwNDwvcGFnZXM+PHZvbHVtZT4x
OTwvdm9sdW1lPjxudW1iZXI+NDwvbnVtYmVyPjxyZXByaW50LWVkaXRpb24+Tm90IGluIEZpbGU8
L3JlcHJpbnQtZWRpdGlvbj48a2V5d29yZHM+PGtleXdvcmQ+RVZJREVOQ0UtQkFTRUQ8L2tleXdv
cmQ+PGtleXdvcmQ+RVZJREVOQ0UtQkFTRUQgUFJBQ1RJQ0U8L2tleXdvcmQ+PGtleXdvcmQ+SU1Q
TEVNRU5UQVRJT048L2tleXdvcmQ+PGtleXdvcmQ+UFJBQ1RJQ0U8L2tleXdvcmQ+PC9rZXl3b3Jk
cz48ZGF0ZXM+PHllYXI+MjAwNDwveWVhcj48cHViLWRhdGVzPjxkYXRlPjIwMDQ8L2RhdGU+PC9w
dWItZGF0ZXM+PC9kYXRlcz48bGFiZWw+Unljcm9mdDIwMDRhPC9sYWJlbD48dXJscz48cGRmLXVy
bHM+PHVybD5maWxlOi8vUzpcUXVlcmlfQVxKb3VybmFsIEFydGljbGVzX1BhcGVyc1xSeWNyb2Z0
LU1hbG9uZV9UaGUgUEFSSUhTIEZyYW1ld29ya18yMDA0LnBkZjwvdXJsPjwvcGRmLXVybHM+PC91
cmxzPjxlbGVjdHJvbmljLXJlc291cmNlLW51bT5odHRwczovL2RvaS5vcmcvMTAuMTA5Ny8wMDAw
MTc4Ni0yMDA0MTAwMDAtMDAwMDI8L2VsZWN0cm9uaWMtcmVzb3VyY2UtbnVtPjwvcmVjb3JkPjwv
Q2l0ZT48L0VuZE5vdGU+
</w:fldData>
              </w:fldChar>
            </w:r>
            <w:r w:rsidR="00030870" w:rsidRPr="00842C54">
              <w:rPr>
                <w:rFonts w:eastAsia="Calibri"/>
                <w:sz w:val="22"/>
              </w:rPr>
              <w:instrText xml:space="preserve"> ADDIN EN.CITE </w:instrText>
            </w:r>
            <w:r w:rsidR="00030870" w:rsidRPr="00842C54">
              <w:rPr>
                <w:rFonts w:eastAsia="Calibri"/>
              </w:rPr>
              <w:fldChar w:fldCharType="begin">
                <w:fldData xml:space="preserve">PEVuZE5vdGU+PENpdGUgRXhjbHVkZVllYXI9IjEiPjxBdXRob3I+SGFydmV5PC9BdXRob3I+PFll
YXI+MjAxMTwvWWVhcj48UmVjTnVtPjM2MjI8L1JlY051bT48RGlzcGxheVRleHQ+WzQtN108L0Rp
c3BsYXlUZXh0PjxyZWNvcmQ+PHJlYy1udW1iZXI+MzYyMjwvcmVjLW51bWJlcj48Zm9yZWlnbi1r
ZXlzPjxrZXkgYXBwPSJFTiIgZGItaWQ9InJzczAwZjV4cGE1MmVnZXpyNWF4dDlwb3JlemE1ZHo5
MHp0eiIgdGltZXN0YW1wPSIxNTIyMzQ1NTUxIj4zNjIyPC9rZXk+PC9mb3JlaWduLWtleXM+PHJl
Zi10eXBlIG5hbWU9IkpvdXJuYWwgQXJ0aWNsZSI+MTc8L3JlZi10eXBlPjxjb250cmlidXRvcnM+
PGF1dGhvcnM+PGF1dGhvcj5IYXJ2ZXksIEdpbGw8L2F1dGhvcj48YXV0aG9yPkZpdHpnZXJhbGQs
IExvdWlzZTwvYXV0aG9yPjxhdXRob3I+RmllbGRlbiwgU2FuZHJhPC9hdXRob3I+PGF1dGhvcj5N
Y0JyaWRlLCBBbm5lPC9hdXRob3I+PGF1dGhvcj5XYXRlcm1hbiwgSGVhdGhlcjwvYXV0aG9yPjxh
dXRob3I+QmFtZm9yZCwgRGF2aWQ8L2F1dGhvcj48YXV0aG9yPktpc2xvdiwgUm9tYW48L2F1dGhv
cj48YXV0aG9yPkJvYWRlbiwgUnV0aDwvYXV0aG9yPjwvYXV0aG9ycz48L2NvbnRyaWJ1dG9ycz48
dGl0bGVzPjx0aXRsZT5UaGUgTklIUiBDb2xsYWJvcmF0aW9uIGZvciBMZWFkZXJzaGlwIGluIEFw
cGxpZWQgSGVhbHRoIFJlc2VhcmNoIGFuZCBDYXJlIChDTEFIUkMpIGZvciBHcmVhdGVyIE1hbmNo
ZXN0ZXI6IGNvbWJpbmluZyBlbXBpcmljYWwsIHRoZW9yZXRpY2FsIGFuZCBleHBlcmllbnRpYWwg
ZXZpZGVuY2UgdG8gZGVzaWduIGFuZCBldmFsdWF0ZSBhIGxhcmdlLXNjYWxlIGltcGxlbWVudGF0
aW9uIHN0cmF0ZWd5PC90aXRsZT48c2Vjb25kYXJ5LXRpdGxlPkltcGxlbWVudGF0aW9uIFNjaWVu
Y2U8L3NlY29uZGFyeS10aXRsZT48L3RpdGxlcz48cGVyaW9kaWNhbD48ZnVsbC10aXRsZT5JbXBs
ZW1lbnRhdGlvbiBTY2llbmNlPC9mdWxsLXRpdGxlPjxhYmJyLTE+SW1wbGVtZW50IFNjaTwvYWJi
ci0xPjwvcGVyaW9kaWNhbD48cGFnZXM+MS0xMjwvcGFnZXM+PHZvbHVtZT42PC92b2x1bWU+PG51
bWJlcj4xPC9udW1iZXI+PHJlcHJpbnQtZWRpdGlvbj5Ob3QgaW4gRmlsZTwvcmVwcmludC1lZGl0
aW9uPjxrZXl3b3Jkcz48a2V5d29yZD5DQVJESU9WQVNDVUxBUjwva2V5d29yZD48a2V5d29yZD5D
QVJFPC9rZXl3b3JkPjxrZXl3b3JkPkNPTExBQk9SQVRJT048L2tleXdvcmQ+PGtleXdvcmQ+REVT
SUdOPC9rZXl3b3JkPjxrZXl3b3JkPkVEVUNBVElPTjwva2V5d29yZD48a2V5d29yZD5FbmdsYW5k
PC9rZXl3b3JkPjxrZXl3b3JkPkVWSURFTkNFPC9rZXl3b3JkPjxrZXl3b3JkPkhFQUxUSDwva2V5
d29yZD48a2V5d29yZD5IRUFMVEhDQVJFPC9rZXl3b3JkPjxrZXl3b3JkPklNUExFTUVOVEFUSU9O
PC9rZXl3b3JkPjxrZXl3b3JkPklNUExFTUVOVEFUSU9OIFNUUkFURUdZPC9rZXl3b3JkPjxrZXl3
b3JkPklORVFVQUxJVElFUzwva2V5d29yZD48a2V5d29yZD5MRUFERVJTSElQPC9rZXl3b3JkPjxr
ZXl3b3JkPk1JU1NJT048L2tleXdvcmQ+PGtleXdvcmQ+UE9MSUNZPC9rZXl3b3JkPjxrZXl3b3Jk
PlBSQUNUSUNFPC9rZXl3b3JkPjxrZXl3b3JkPlJFU0VBUkNIPC9rZXl3b3JkPjxrZXl3b3JkPlNF
UlZJQ0U8L2tleXdvcmQ+PGtleXdvcmQ+U1RSQVRFR0lFUzwva2V5d29yZD48a2V5d29yZD5UTzwv
a2V5d29yZD48a2V5d29yZD5Vbml2ZXJzaXRpZXM8L2tleXdvcmQ+PC9rZXl3b3Jkcz48ZGF0ZXM+
PHllYXI+MjAxMTwveWVhcj48cHViLWRhdGVzPjxkYXRlPjIwMTE8L2RhdGU+PC9wdWItZGF0ZXM+
PC9kYXRlcz48aXNibj4xNzQ4LTU5MDg8L2lzYm4+PGxhYmVsPkhhcnZleTIwMTE8L2xhYmVsPjx1
cmxzPjxyZWxhdGVkLXVybHM+PHVybD48c3R5bGUgZmFjZT0idW5kZXJsaW5lIiBmb250PSJkZWZh
dWx0IiBzaXplPSIxMDAlIj5odHRwOi8vZHguZG9pLm9yZy8xMC4xMTg2LzE3NDgtNTkwOC02LTk2
PC9zdHlsZT48L3VybD48dXJsPjxzdHlsZSBmYWNlPSJ1bmRlcmxpbmUiIGZvbnQ9ImRlZmF1bHQi
IHNpemU9IjEwMCUiPmh0dHBzOi8vaW1wbGVtZW50YXRpb25zY2llbmNlLmJpb21lZGNlbnRyYWwu
Y29tL3RyYWNrL3BkZi8xMC4xMTg2LzE3NDgtNTkwOC02LTk2PC9zdHlsZT48L3VybD48L3JlbGF0
ZWQtdXJscz48L3VybHM+PGVsZWN0cm9uaWMtcmVzb3VyY2UtbnVtPjxzdHlsZSBmYWNlPSJ1bmRl
cmxpbmUiIGZvbnQ9ImRlZmF1bHQiIHNpemU9IjEwMCUiPmh0dHBzOi8vZG9pLm9yZy8xMC4xMTg2
LzE3NDgtNTkwOC02LTk2PC9zdHlsZT48L2VsZWN0cm9uaWMtcmVzb3VyY2UtbnVtPjwvcmVjb3Jk
PjwvQ2l0ZT48Q2l0ZSBFeGNsdWRlWWVhcj0iMSI+PEF1dGhvcj5TZWVyczwvQXV0aG9yPjxZZWFy
PjIwMTI8L1llYXI+PFJlY051bT4zNjQwPC9SZWNOdW0+PHJlY29yZD48cmVjLW51bWJlcj4zNjQw
PC9yZWMtbnVtYmVyPjxmb3JlaWduLWtleXM+PGtleSBhcHA9IkVOIiBkYi1pZD0icnNzMDBmNXhw
YTUyZWdlenI1YXh0OXBvcmV6YTVkejkwenR6IiB0aW1lc3RhbXA9IjE1MjIzNDU1NTEiPjM2NDA8
L2tleT48L2ZvcmVpZ24ta2V5cz48cmVmLXR5cGUgbmFtZT0iSm91cm5hbCBBcnRpY2xlIj4xNzwv
cmVmLXR5cGU+PGNvbnRyaWJ1dG9ycz48YXV0aG9ycz48YXV0aG9yPlNlZXJzLCBLYXRlPC9hdXRo
b3I+PGF1dGhvcj5Db3gsIEthcmVuPC9hdXRob3I+PGF1dGhvcj5DcmljaHRvbiwgTmljb2xhIEou
PC9hdXRob3I+PGF1dGhvcj5FZHdhcmRzLCBSaGlhbm5vbiBUdWRvcjwvYXV0aG9yPjxhdXRob3I+
RWxkaCwgQW5uIENhdHJpbmU8L2F1dGhvcj48YXV0aG9yPkVzdGFicm9va3MsIENhcm9sZSBBLjwv
YXV0aG9yPjxhdXRob3I+SGFydmV5LCBHaWxsPC9hdXRob3I+PGF1dGhvcj5IYXdrZXMsIENsYWly
ZTwvYXV0aG9yPjxhdXRob3I+S2l0c29uLCBBbGlzb248L2F1dGhvcj48YXV0aG9yPkxpbmNrLCBQ
YXQ8L2F1dGhvcj48YXV0aG9yPk1jQ2FydGh5LCBHZXJhbGRpbmU8L2F1dGhvcj48YXV0aG9yPk1j
Q29ybWFjaywgQnJlbmRhbjwvYXV0aG9yPjxhdXRob3I+TW9ja2ZvcmQsIENhcm9sZTwvYXV0aG9y
PjxhdXRob3I+Unljcm9mdC1NYWxvbmUsIEpvPC9hdXRob3I+PGF1dGhvcj5UaXRjaGVuLCBBbmdp
ZTwvYXV0aG9yPjxhdXRob3I+V2FsbGluLCBMYXJzPC9hdXRob3I+PC9hdXRob3JzPjwvY29udHJp
YnV0b3JzPjx0aXRsZXM+PHRpdGxlPkZJUkUgKGZhY2lsaXRhdGluZyBpbXBsZW1lbnRhdGlvbiBv
ZiByZXNlYXJjaCBldmlkZW5jZSk6IGEgc3R1ZHkgcHJvdG9jb2w8L3RpdGxlPjxzZWNvbmRhcnkt
dGl0bGU+SW1wbGVtZW50YXRpb24gU2NpZW5jZTwvc2Vjb25kYXJ5LXRpdGxlPjwvdGl0bGVzPjxw
ZXJpb2RpY2FsPjxmdWxsLXRpdGxlPkltcGxlbWVudGF0aW9uIFNjaWVuY2U8L2Z1bGwtdGl0bGU+
PGFiYnItMT5JbXBsZW1lbnQgU2NpPC9hYmJyLTE+PC9wZXJpb2RpY2FsPjxwYWdlcz4yNTwvcGFn
ZXM+PHZvbHVtZT43PC92b2x1bWU+PG51bWJlcj4xPC9udW1iZXI+PHJlcHJpbnQtZWRpdGlvbj5O
b3QgaW4gRmlsZTwvcmVwcmludC1lZGl0aW9uPjxrZXl3b3Jkcz48a2V5d29yZD5BSURTPC9rZXl3
b3JkPjxrZXl3b3JkPmJlc3QgcHJhY3RpY2U8L2tleXdvcmQ+PGtleXdvcmQ+Q0FSRTwva2V5d29y
ZD48a2V5d29yZD5DT1NUPC9rZXl3b3JkPjxrZXl3b3JkPkNPU1RTPC9rZXl3b3JkPjxrZXl3b3Jk
PkVWSURFTkNFPC9rZXl3b3JkPjxrZXl3b3JkPmZyYW1ld29yazwva2V5d29yZD48a2V5d29yZD5I
RUFMVEg8L2tleXdvcmQ+PGtleXdvcmQ+SEVBTFRIIFNFUlZJQ0VTPC9rZXl3b3JkPjxrZXl3b3Jk
PkhFQUxUSENBUkU8L2tleXdvcmQ+PGtleXdvcmQ+SU1QTEVNRU5UQVRJT048L2tleXdvcmQ+PGtl
eXdvcmQ+TWFqb3I8L2tleXdvcmQ+PGtleXdvcmQ+T0xERVI8L2tleXdvcmQ+PGtleXdvcmQ+UEFS
SUhTPC9rZXl3b3JkPjxrZXl3b3JkPlBPTElDWTwva2V5d29yZD48a2V5d29yZD5QUkFDVElDRTwv
a2V5d29yZD48a2V5d29yZD5QUkVWQUxFTkNFPC9rZXl3b3JkPjxrZXl3b3JkPlFVQUxJVFk8L2tl
eXdvcmQ+PGtleXdvcmQ+UVVBTElUWSBPRiBMSUZFPC9rZXl3b3JkPjxrZXl3b3JkPlJFU0VBUkNI
PC9rZXl3b3JkPjxrZXl3b3JkPnJlc2VhcmNoIGltcGxlbWVudGF0aW9uPC9rZXl3b3JkPjxrZXl3
b3JkPlNFUlZJQ0U8L2tleXdvcmQ+PGtleXdvcmQ+U0VSVklDRVM8L2tleXdvcmQ+PGtleXdvcmQ+
U09DSUFMPC9rZXl3b3JkPjxrZXl3b3JkPlNUVURJRVM8L2tleXdvcmQ+PGtleXdvcmQ+U1RVRFk8
L2tleXdvcmQ+PGtleXdvcmQ+VE88L2tleXdvcmQ+PGtleXdvcmQ+VVJJTkFSWSBJTkNPTlRJTkVO
Q0U8L2tleXdvcmQ+PC9rZXl3b3Jkcz48ZGF0ZXM+PHllYXI+MjAxMjwveWVhcj48cHViLWRhdGVz
PjxkYXRlPjIwMTI8L2RhdGU+PC9wdWItZGF0ZXM+PC9kYXRlcz48aXNibj4xNzQ4LTU5MDg8L2lz
Ym4+PGxhYmVsPlNlZXJzMjAxMjwvbGFiZWw+PHVybHM+PHJlbGF0ZWQtdXJscz48dXJsPjxzdHls
ZSBmYWNlPSJ1bmRlcmxpbmUiIGZvbnQ9ImRlZmF1bHQiIHNpemU9IjEwMCUiPmh0dHA6Ly9keC5k
b2kub3JnLzEwLjExODYvMTc0OC01OTA4LTctMjU8L3N0eWxlPjwvdXJsPjwvcmVsYXRlZC11cmxz
PjwvdXJscz48ZWxlY3Ryb25pYy1yZXNvdXJjZS1udW0+PHN0eWxlIGZhY2U9InVuZGVybGluZSIg
Zm9udD0iZGVmYXVsdCIgc2l6ZT0iMTAwJSI+aHR0cDovL2R4LmRvaS5vcmcvMTAuMTE4Ni8xNzQ4
LTU5MDgtNy0yNTwvc3R5bGU+PC9lbGVjdHJvbmljLXJlc291cmNlLW51bT48L3JlY29yZD48L0Np
dGU+PENpdGUgRXhjbHVkZVllYXI9IjEiPjxBdXRob3I+V2F0ZXJtYW48L0F1dGhvcj48WWVhcj4y
MDE1PC9ZZWFyPjxSZWNOdW0+MzkwMTwvUmVjTnVtPjxyZWNvcmQ+PHJlYy1udW1iZXI+MzkwMTwv
cmVjLW51bWJlcj48Zm9yZWlnbi1rZXlzPjxrZXkgYXBwPSJFTiIgZGItaWQ9InJzczAwZjV4cGE1
MmVnZXpyNWF4dDlwb3JlemE1ZHo5MHp0eiIgdGltZXN0YW1wPSIxNTc0MDMwMDA4Ij4zOTAxPC9r
ZXk+PC9mb3JlaWduLWtleXM+PHJlZi10eXBlIG5hbWU9IkpvdXJuYWwgQXJ0aWNsZSI+MTc8L3Jl
Zi10eXBlPjxjb250cmlidXRvcnM+PGF1dGhvcnM+PGF1dGhvcj5XYXRlcm1hbiwgSGVhdGhlcjwv
YXV0aG9yPjxhdXRob3I+Qm9hZGVuLCBSdXRoPC9hdXRob3I+PGF1dGhvcj5CdXJleSwgTG9ycmFp
bmU8L2F1dGhvcj48YXV0aG9yPkhvd2VsbHMsIEJyb29rPC9hdXRob3I+PGF1dGhvcj5IYXJ2ZXks
IEdpbGw8L2F1dGhvcj48YXV0aG9yPkh1bXBocmV5cywgSm9objwvYXV0aG9yPjxhdXRob3I+Um90
aHdlbGwsIEthdHk8L2F1dGhvcj48YXV0aG9yPlNwZW5jZSwgTWljaGFlbDwvYXV0aG9yPjwvYXV0
aG9ycz48L2NvbnRyaWJ1dG9ycz48dGl0bGVzPjx0aXRsZT5GYWNpbGl0YXRpbmcgbGFyZ2Utc2Nh
bGUgaW1wbGVtZW50YXRpb24gb2YgZXZpZGVuY2UgYmFzZWQgaGVhbHRoIGNhcmU6IGluc2lkZXIg
YWNjb3VudHMgZnJvbSBhIGNvLW9wZXJhdGl2ZSBpbnF1aXJ5PC90aXRsZT48c2Vjb25kYXJ5LXRp
dGxlPkJNQyBoZWFsdGggc2VydmljZXMgcmVzZWFyY2g8L3NlY29uZGFyeS10aXRsZT48L3RpdGxl
cz48cGVyaW9kaWNhbD48ZnVsbC10aXRsZT5CTUMgSGVhbHRoIFNlcnZpY2VzIFJlc2VhcmNoPC9m
dWxsLXRpdGxlPjxhYmJyLTE+Qk1DIEhlYWx0aCBTZXJ2IFJlczwvYWJici0xPjwvcGVyaW9kaWNh
bD48cGFnZXM+NjA8L3BhZ2VzPjx2b2x1bWU+MTU8L3ZvbHVtZT48bnVtYmVyPjE8L251bWJlcj48
ZGF0ZXM+PHllYXI+MjAxNTwveWVhcj48L2RhdGVzPjxpc2JuPjE0NzItNjk2MzwvaXNibj48bGFi
ZWw+V2F0ZXJtYW4yMDE1PC9sYWJlbD48dXJscz48L3VybHM+PGVsZWN0cm9uaWMtcmVzb3VyY2Ut
bnVtPmh0dHBzOi8vZG9pLm9yZy8xMC4xMTg2L3MxMjkxMy0wMTUtMDcyMi02PC9lbGVjdHJvbmlj
LXJlc291cmNlLW51bT48L3JlY29yZD48L0NpdGU+PENpdGUgRXhjbHVkZVllYXI9IjEiPjxBdXRo
b3I+Unljcm9mdC1NYWxvbmU8L0F1dGhvcj48WWVhcj4yMDA0PC9ZZWFyPjxSZWNOdW0+MjU2Njwv
UmVjTnVtPjxyZWNvcmQ+PHJlYy1udW1iZXI+MjU2NjwvcmVjLW51bWJlcj48Zm9yZWlnbi1rZXlz
PjxrZXkgYXBwPSJFTiIgZGItaWQ9InJzczAwZjV4cGE1MmVnZXpyNWF4dDlwb3JlemE1ZHo5MHp0
eiIgdGltZXN0YW1wPSIxNTIyMzQ1NTQ2Ij4yNTY2PC9rZXk+PC9mb3JlaWduLWtleXM+PHJlZi10
eXBlIG5hbWU9IkpvdXJuYWwgQXJ0aWNsZSI+MTc8L3JlZi10eXBlPjxjb250cmlidXRvcnM+PGF1
dGhvcnM+PGF1dGhvcj5SeWNyb2Z0LU1hbG9uZSwgSi48L2F1dGhvcj48L2F1dGhvcnM+PC9jb250
cmlidXRvcnM+PHRpdGxlcz48dGl0bGU+VGhlIFBBUklIUyBGcmFtZXdvcmstYSBmcmFtZXdvcmsg
Zm9yIGd1aWRpbmcgdGhlIGltcGxlbWVudGF0aW9uIG9mIGV2aWRlbmNlLWJhc2VkIHByYWN0aWNl
PC90aXRsZT48c2Vjb25kYXJ5LXRpdGxlPkpvdXJuYWwgb2YgTnVyc2luZyBDYXJlIFF1YWxpdHk8
L3NlY29uZGFyeS10aXRsZT48L3RpdGxlcz48cGVyaW9kaWNhbD48ZnVsbC10aXRsZT5Kb3VybmFs
IG9mIE51cnNpbmcgQ2FyZSBRdWFsaXR5PC9mdWxsLXRpdGxlPjxhYmJyLTE+SiBOdXJzIENhcmUg
UXVhbDwvYWJici0xPjwvcGVyaW9kaWNhbD48cGFnZXM+Mjk3LTMwNDwvcGFnZXM+PHZvbHVtZT4x
OTwvdm9sdW1lPjxudW1iZXI+NDwvbnVtYmVyPjxyZXByaW50LWVkaXRpb24+Tm90IGluIEZpbGU8
L3JlcHJpbnQtZWRpdGlvbj48a2V5d29yZHM+PGtleXdvcmQ+RVZJREVOQ0UtQkFTRUQ8L2tleXdv
cmQ+PGtleXdvcmQ+RVZJREVOQ0UtQkFTRUQgUFJBQ1RJQ0U8L2tleXdvcmQ+PGtleXdvcmQ+SU1Q
TEVNRU5UQVRJT048L2tleXdvcmQ+PGtleXdvcmQ+UFJBQ1RJQ0U8L2tleXdvcmQ+PC9rZXl3b3Jk
cz48ZGF0ZXM+PHllYXI+MjAwNDwveWVhcj48cHViLWRhdGVzPjxkYXRlPjIwMDQ8L2RhdGU+PC9w
dWItZGF0ZXM+PC9kYXRlcz48bGFiZWw+Unljcm9mdDIwMDRhPC9sYWJlbD48dXJscz48cGRmLXVy
bHM+PHVybD5maWxlOi8vUzpcUXVlcmlfQVxKb3VybmFsIEFydGljbGVzX1BhcGVyc1xSeWNyb2Z0
LU1hbG9uZV9UaGUgUEFSSUhTIEZyYW1ld29ya18yMDA0LnBkZjwvdXJsPjwvcGRmLXVybHM+PC91
cmxzPjxlbGVjdHJvbmljLXJlc291cmNlLW51bT5odHRwczovL2RvaS5vcmcvMTAuMTA5Ny8wMDAw
MTc4Ni0yMDA0MTAwMDAtMDAwMDI8L2VsZWN0cm9uaWMtcmVzb3VyY2UtbnVtPjwvcmVjb3JkPjwv
Q2l0ZT48L0VuZE5vdGU+
</w:fldData>
              </w:fldChar>
            </w:r>
            <w:r w:rsidR="00030870" w:rsidRPr="00842C54">
              <w:rPr>
                <w:rFonts w:eastAsia="Calibri"/>
                <w:sz w:val="22"/>
              </w:rPr>
              <w:instrText xml:space="preserve"> ADDIN EN.CITE.DATA </w:instrText>
            </w:r>
            <w:r w:rsidR="00030870" w:rsidRPr="00842C54">
              <w:rPr>
                <w:rFonts w:eastAsia="Calibri"/>
              </w:rPr>
            </w:r>
            <w:r w:rsidR="00030870" w:rsidRPr="00842C54">
              <w:rPr>
                <w:rFonts w:eastAsia="Calibri"/>
              </w:rPr>
              <w:fldChar w:fldCharType="end"/>
            </w:r>
            <w:r w:rsidR="00886C5D" w:rsidRPr="00842C54">
              <w:rPr>
                <w:rFonts w:eastAsia="Calibri"/>
              </w:rPr>
            </w:r>
            <w:r w:rsidR="00886C5D" w:rsidRPr="00842C54">
              <w:rPr>
                <w:rFonts w:eastAsia="Calibri"/>
              </w:rPr>
              <w:fldChar w:fldCharType="separate"/>
            </w:r>
            <w:r w:rsidR="00A127FA" w:rsidRPr="00842C54">
              <w:rPr>
                <w:rFonts w:eastAsia="Calibri"/>
                <w:noProof/>
                <w:sz w:val="22"/>
              </w:rPr>
              <w:t>[4-7]</w:t>
            </w:r>
            <w:r w:rsidR="00886C5D" w:rsidRPr="00842C54">
              <w:rPr>
                <w:rFonts w:eastAsia="Calibri"/>
              </w:rPr>
              <w:fldChar w:fldCharType="end"/>
            </w:r>
          </w:p>
        </w:tc>
        <w:tc>
          <w:tcPr>
            <w:tcW w:w="2250" w:type="dxa"/>
            <w:tcBorders>
              <w:left w:val="nil"/>
              <w:right w:val="nil"/>
            </w:tcBorders>
          </w:tcPr>
          <w:p w:rsidR="00C72C78" w:rsidRPr="00842C54" w:rsidRDefault="004474A0" w:rsidP="00C72C78">
            <w:pPr>
              <w:rPr>
                <w:rFonts w:eastAsia="Calibri"/>
                <w:sz w:val="22"/>
              </w:rPr>
            </w:pPr>
            <w:r w:rsidRPr="00842C54">
              <w:rPr>
                <w:rFonts w:eastAsia="Calibri"/>
              </w:rPr>
              <w:fldChar w:fldCharType="begin">
                <w:fldData xml:space="preserve">PEVuZE5vdGU+PENpdGUgRXhjbHVkZVllYXI9IjEiPjxBdXRob3I+S25veDwvQXV0aG9yPjxZZWFy
PjIwMTA8L1llYXI+PFJlY051bT4zOTEzPC9SZWNOdW0+PERpc3BsYXlUZXh0Pls4LTEyXTwvRGlz
cGxheVRleHQ+PHJlY29yZD48cmVjLW51bWJlcj4zOTEzPC9yZWMtbnVtYmVyPjxmb3JlaWduLWtl
eXM+PGtleSBhcHA9IkVOIiBkYi1pZD0icnNzMDBmNXhwYTUyZWdlenI1YXh0OXBvcmV6YTVkejkw
enR6IiB0aW1lc3RhbXA9IjE1NzUzMDA3MjgiPjM5MTM8L2tleT48L2ZvcmVpZ24ta2V5cz48cmVm
LXR5cGUgbmFtZT0iUmVwb3J0Ij4yNzwvcmVmLXR5cGU+PGNvbnRyaWJ1dG9ycz48YXV0aG9ycz48
YXV0aG9yPktub3gsIEx5bmRlZTwvYXV0aG9yPjwvYXV0aG9ycz48c2Vjb25kYXJ5LWF1dGhvcnM+
PGF1dGhvcj5Lbm94LCBMeW5kZWU8L2F1dGhvcj48L3NlY29uZGFyeS1hdXRob3JzPjwvY29udHJp
YnV0b3JzPjx0aXRsZXM+PHRpdGxlPlJlcG9ydCBvbiB0aGUgQUhSUSAyMDEwIGNvbnNlbnN1cyBt
ZWV0aW5nIG9uIHByYWN0aWNlIGZhY2lsaXRhdGlvbiBmb3IgcHJpbWFyeSBjYXJlIGltcHJvdmVt
ZW50PC90aXRsZT48L3RpdGxlcz48dm9sdW1lPlByZXBhcmVkIGJ5IExBIE5ldCB1bmRlciBDb250
cmFjdCBOby4gSEhTQTI5MDIwMDcxMDAxMTA8L3ZvbHVtZT48a2V5d29yZHM+PGtleXdvcmQ+UkVQ
T1JUPC9rZXl3b3JkPjxrZXl3b3JkPlBSQUNUSUNFPC9rZXl3b3JkPjxrZXl3b3JkPnByYWN0aWNl
IGZhY2lsaXRhdGlvbjwva2V5d29yZD48a2V5d29yZD5GYWNpbGl0YXRpb248L2tleXdvcmQ+PGtl
eXdvcmQ+UFJJTUFSWTwva2V5d29yZD48a2V5d29yZD5wcmltYXJ5IGNhcmU8L2tleXdvcmQ+PGtl
eXdvcmQ+Q0FSRTwva2V5d29yZD48L2tleXdvcmRzPjxkYXRlcz48eWVhcj4yMDEwPC95ZWFyPjwv
ZGF0ZXM+PHB1Yi1sb2NhdGlvbj5Sb2NrdmlsbGUsIE1EPC9wdWItbG9jYXRpb24+PHB1Ymxpc2hl
cj5BZ2VuY3kgZm9yIEhlYWx0aGNhcmUgUmVzZWFyY2ggYW5kIFF1YWxpdHk8L3B1Ymxpc2hlcj48
bGFiZWw+S25veDIwMTA8L2xhYmVsPjx1cmxzPjwvdXJscz48YWNjZXNzLWRhdGU+MiBGZWIgMjAx
NDwvYWNjZXNzLWRhdGU+PC9yZWNvcmQ+PC9DaXRlPjxDaXRlIEV4Y2x1ZGVZZWFyPSIxIj48QXV0
aG9yPkNvbGVtYW48L0F1dGhvcj48WWVhcj4yMDA5PC9ZZWFyPjxSZWNOdW0+MzkwOTwvUmVjTnVt
PjxyZWNvcmQ+PHJlYy1udW1iZXI+MzkwOTwvcmVjLW51bWJlcj48Zm9yZWlnbi1rZXlzPjxrZXkg
YXBwPSJFTiIgZGItaWQ9InJzczAwZjV4cGE1MmVnZXpyNWF4dDlwb3JlemE1ZHo5MHp0eiIgdGlt
ZXN0YW1wPSIxNTc1MzAwNzI3Ij4zOTA5PC9rZXk+PC9mb3JlaWduLWtleXM+PHJlZi10eXBlIG5h
bWU9IkdlbmVyaWMiPjEzPC9yZWYtdHlwZT48Y29udHJpYnV0b3JzPjxhdXRob3JzPjxhdXRob3I+
Q29sZW1hbiwgS2F0aWU8L2F1dGhvcj48YXV0aG9yPlBlYXJzb24sIE1hcmpvcmllPC9hdXRob3I+
PGF1dGhvcj5XdSwgU2hpbnlpPC9hdXRob3I+PC9hdXRob3JzPjwvY29udHJpYnV0b3JzPjx0aXRs
ZXM+PHRpdGxlPkEgUHJhY3RpY2UgQ29hY2hpbmcgTWFudWFsPC90aXRsZT48L3RpdGxlcz48cmVw
cmludC1lZGl0aW9uPk9OIFJFUVVFU1QgKDEwLzExLzEzKTwvcmVwcmludC1lZGl0aW9uPjxrZXl3
b3Jkcz48a2V5d29yZD5mYWNpbGl0YXRpb24gdHJhaW5pbmc8L2tleXdvcmQ+PGtleXdvcmQ+cHJh
Y3RpY2UgY29hY2hpbmc8L2tleXdvcmQ+PGtleXdvcmQ+cHJhY3RpY2UgZmFjaWxpdGF0aW9uPC9r
ZXl3b3JkPjwva2V5d29yZHM+PGRhdGVzPjx5ZWFyPjIwMDk8L3llYXI+PHB1Yi1kYXRlcz48ZGF0
ZT4xMC8wNi8yMDEzPC9kYXRlPjwvcHViLWRhdGVzPjwvZGF0ZXM+PHB1Ymxpc2hlcj5Sb2Nrdmls
bGUsIE1EOiBBZ2VuY3kgZm9yIEhlYWx0aGNhcmUgUmVzZWFyY2ggYW5kIFF1YWxpdHk8L3B1Ymxp
c2hlcj48bGFiZWw+Q29sZW1hbjIwMDk8L2xhYmVsPjx1cmxzPjxyZWxhdGVkLXVybHM+PHVybD5o
dHRwOi8vd3d3LmltcHJvdmluZ2Nocm9uaWNjYXJlLm9yZy9kb3dubG9hZHMvaWNpY19wcmFjdGlj
ZV9jb2FjaGluZ19tYW51YWwucGRmPC91cmw+PC9yZWxhdGVkLXVybHM+PC91cmxzPjxhY2Nlc3Mt
ZGF0ZT42IE9jdCAyMDEzPC9hY2Nlc3MtZGF0ZT48L3JlY29yZD48L0NpdGU+PENpdGUgRXhjbHVk
ZVllYXI9IjEiPjxBdXRob3I+S25veDwvQXV0aG9yPjxZZWFyPjIwMTE8L1llYXI+PFJlY051bT4z
OTEwPC9SZWNOdW0+PHJlY29yZD48cmVjLW51bWJlcj4zOTEwPC9yZWMtbnVtYmVyPjxmb3JlaWdu
LWtleXM+PGtleSBhcHA9IkVOIiBkYi1pZD0icnNzMDBmNXhwYTUyZWdlenI1YXh0OXBvcmV6YTVk
ejkwenR6IiB0aW1lc3RhbXA9IjE1NzUzMDA3MjgiPjM5MTA8L2tleT48L2ZvcmVpZ24ta2V5cz48
cmVmLXR5cGUgbmFtZT0iRWxlY3Ryb25pYyBCb29rIj40NDwvcmVmLXR5cGU+PGNvbnRyaWJ1dG9y
cz48YXV0aG9ycz48YXV0aG9yPktub3gsIEx5bmRlZTwvYXV0aG9yPjxhdXRob3I+VGF5bG9yLCBF
cmluIEZyaWVzPC9hdXRob3I+PGF1dGhvcj5HZW9ubm90dGksIEtyaXN0aW48L2F1dGhvcj48YXV0
aG9yPk1hY2h0YSwgUmFjaGVsPC9hdXRob3I+PGF1dGhvcj5LaW0sIEp1bmc8L2F1dGhvcj48YXV0
aG9yPk55c2VuYmF1bSwgSmVzc2ljYTwvYXV0aG9yPjxhdXRob3I+UGFyY2htYW4sIE1pY2hhZWw8
L2F1dGhvcj48L2F1dGhvcnM+PC9jb250cmlidXRvcnM+PHRpdGxlcz48dGl0bGU+RGV2ZWxvcGlu
ZyBhbmQgcnVubmluZyBhIHByaW1hcnkgY2FyZSBwcmFjdGljZSBmYWNpbGl0YXRpb24gcHJvZ3Jh
bTogQSBob3ctdG8gZ3VpZGU8L3RpdGxlPjwvdGl0bGVzPjx2b2x1bWU+UHJlcGFyZWQgYnkgTWF0
aGVtYXRpY2EgUG9saWN5IFJlc2VhcmNoIHVuZGVyIENvbnRyYWN0IE5vLiBISFNBMjkwMjAwOTAw
MDE5SSBUTzU8L3ZvbHVtZT48a2V5d29yZHM+PGtleXdvcmQ+UFJJTUFSWTwva2V5d29yZD48a2V5
d29yZD5wcmltYXJ5IGNhcmU8L2tleXdvcmQ+PGtleXdvcmQ+Q0FSRTwva2V5d29yZD48a2V5d29y
ZD5QUkFDVElDRTwva2V5d29yZD48a2V5d29yZD5wcmFjdGljZSBmYWNpbGl0YXRpb248L2tleXdv
cmQ+PGtleXdvcmQ+RmFjaWxpdGF0aW9uPC9rZXl3b3JkPjxrZXl3b3JkPnBvbGljeTwva2V5d29y
ZD48a2V5d29yZD5yZXNlYXJjaDwva2V5d29yZD48a2V5d29yZD5UTzwva2V5d29yZD48a2V5d29y
ZD5IRUFMVEhDQVJFPC9rZXl3b3JkPjxrZXl3b3JkPnF1YWxpdHk8L2tleXdvcmQ+PC9rZXl3b3Jk
cz48ZGF0ZXM+PHllYXI+MjAxMTwveWVhcj48L2RhdGVzPjxwdWItbG9jYXRpb24+QUhSUSBQdWJs
aWNhdGlvbiBOby4gMTItMDAxMS4gUm9ja2ZvcmQsIE1EPC9wdWItbG9jYXRpb24+PHB1Ymxpc2hl
cj5BZ2VuY3kgZm9yIEhlYWx0aGNhcmUgUmVzZWFyY2ggYW5kIFF1YWxpdHk8L3B1Ymxpc2hlcj48
bGFiZWw+S25veDIwMTE8L2xhYmVsPjx1cmxzPjxyZWxhdGVkLXVybHM+PHVybD5odHRwczovL3Bj
bWguYWhycS5nb3Yvc2l0ZXMvZGVmYXVsdC9maWxlcy9hdHRhY2htZW50cy9EZXZlbG9waW5nX2Fu
ZF9SdW5uaW5nX2FfUHJpbWFyeV9DYXJlX1ByYWN0aWNlX0ZhY2lsaXRhdGlvbl9Qcm9ncmFtLnBk
ZjwvdXJsPjwvcmVsYXRlZC11cmxzPjwvdXJscz48YWNjZXNzLWRhdGU+MjQgU2VwdCAyMDEzPC9h
Y2Nlc3MtZGF0ZT48L3JlY29yZD48L0NpdGU+PENpdGUgRXhjbHVkZVllYXI9IjEiPjxBdXRob3I+
S25veDwvQXV0aG9yPjxZZWFyPjIwMTM8L1llYXI+PFJlY051bT4zOTEyPC9SZWNOdW0+PHJlY29y
ZD48cmVjLW51bWJlcj4zOTEyPC9yZWMtbnVtYmVyPjxmb3JlaWduLWtleXM+PGtleSBhcHA9IkVO
IiBkYi1pZD0icnNzMDBmNXhwYTUyZWdlenI1YXh0OXBvcmV6YTVkejkwenR6IiB0aW1lc3RhbXA9
IjE1NzUzMDA3MjgiPjM5MTI8L2tleT48L2ZvcmVpZ24ta2V5cz48cmVmLXR5cGUgbmFtZT0iRWxl
Y3Ryb25pYyBCb29rIj40NDwvcmVmLXR5cGU+PGNvbnRyaWJ1dG9ycz48YXV0aG9ycz48YXV0aG9y
Pktub3gsIEx5bmRlZTwvYXV0aG9yPjxhdXRob3I+QnJhY2gsIENpbmR5PC9hdXRob3I+PC9hdXRo
b3JzPjwvY29udHJpYnV0b3JzPjx0aXRsZXM+PHRpdGxlPlByYWN0aWNlIGZhY2lsaXRhdGlvbiBo
YW5kYm9vazogVHJhaW5pbmcgbW9kdWxlcyBmb3IgbmV3IGZhY2lsaXRhdG9ycyBhbmQgdGhlaXIg
dHJhaW5lcnM8L3RpdGxlPjwvdGl0bGVzPjxyZXByaW50LWVkaXRpb24+T04gUkVRVUVTVCAoLy8p
PC9yZXByaW50LWVkaXRpb24+PGRhdGVzPjx5ZWFyPjIwMTM8L3llYXI+PHB1Yi1kYXRlcz48ZGF0
ZT4xNyBOb3YgMjAxMzwvZGF0ZT48L3B1Yi1kYXRlcz48L2RhdGVzPjxwdWItbG9jYXRpb24+QWdl
bmN5IGZvciBIZWFsdGhjYXJlIFJlc2VhcmNoIGFuZCBRdWFsaXR5LCBSb2NrdmlsbGUsIE1EPC9w
dWItbG9jYXRpb24+PGxhYmVsPktub3gyMDEzPC9sYWJlbD48dXJscz48cmVsYXRlZC11cmxzPjx1
cmw+aHR0cDovL3d3dy5haHJxLmdvdi9wcm9mZXNzaW9uYWxzL3ByZXZlbnRpb24tY2hyb25pYy1j
YXJlL2ltcHJvdmUvc3lzdGVtL3BmaGFuZGJvb2svaW5kZXguaHRtbDwvdXJsPjwvcmVsYXRlZC11
cmxzPjwvdXJscz48YWNjZXNzLWRhdGU+MTcgTm92IDIwMTM8L2FjY2Vzcy1kYXRlPjwvcmVjb3Jk
PjwvQ2l0ZT48Q2l0ZSBFeGNsdWRlWWVhcj0iMSI+PEF1dGhvcj5WYW4gQm9ya3VsbzwvQXV0aG9y
PjxZZWFyPjIwMTE8L1llYXI+PFJlY051bT4zOTE3PC9SZWNOdW0+PHJlY29yZD48cmVjLW51bWJl
cj4zOTE3PC9yZWMtbnVtYmVyPjxmb3JlaWduLWtleXM+PGtleSBhcHA9IkVOIiBkYi1pZD0icnNz
MDBmNXhwYTUyZWdlenI1YXh0OXBvcmV6YTVkejkwenR6IiB0aW1lc3RhbXA9IjE1NzUzMDU3ODMi
PjM5MTc8L2tleT48L2ZvcmVpZ24ta2V5cz48cmVmLXR5cGUgbmFtZT0iR2VuZXJpYyI+MTM8L3Jl
Zi10eXBlPjxjb250cmlidXRvcnM+PGF1dGhvcnM+PGF1dGhvcj5WYW4gQm9ya3VsbyxOLjwvYXV0
aG9yPjxhdXRob3I+Q29sZW1hbiwgSy48L2F1dGhvcj48L2F1dGhvcnM+PC9jb250cmlidXRvcnM+
PHRpdGxlcz48dGl0bGU+UHJhY3RpY2UgZmFjaWxpdGF0b3ImYXBvcztzIGd1aWRlIHRvIHZpc2l0
aW5nIGNsaW5pY2FsIHRlYW1zPC90aXRsZT48L3RpdGxlcz48ZGF0ZXM+PHllYXI+MjAxMTwveWVh
cj48L2RhdGVzPjxwdWJsaXNoZXI+UXVhbGlzIEhlYWx0aCBhbmQgdGhlIE1hY0NvbGwgQ2VudGVy
IGZvciBIZWFsdGggQ2FyZSBJbm5vdmF0aW9uOyBTZWF0dGxlLCBXQTwvcHVibGlzaGVyPjxsYWJl
bD5TTk1IMjAxMTwvbGFiZWw+PHVybHM+PHJlbGF0ZWQtdXJscz48dXJsPmh0dHA6Ly93d3cuc2Fm
ZXR5bmV0bWVkaWNhbGhvbWUub3JnL3NpdGVzL2RlZmF1bHQvZmlsZXMvRmFjaWxpdGF0b3ItR3Vp
ZGUtU2l0ZS1WaXNpdC5wZGY8L3VybD48L3JlbGF0ZWQtdXJscz48L3VybHM+PGFjY2Vzcy1kYXRl
PjE1IE5vdiAyMDEzPC9hY2Nlc3MtZGF0ZT48L3JlY29yZD48L0NpdGU+PC9FbmROb3RlPgB=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PEVuZE5vdGU+PENpdGUgRXhjbHVkZVllYXI9IjEiPjxBdXRob3I+S25veDwvQXV0aG9yPjxZZWFy
PjIwMTA8L1llYXI+PFJlY051bT4zOTEzPC9SZWNOdW0+PERpc3BsYXlUZXh0Pls4LTEyXTwvRGlz
cGxheVRleHQ+PHJlY29yZD48cmVjLW51bWJlcj4zOTEzPC9yZWMtbnVtYmVyPjxmb3JlaWduLWtl
eXM+PGtleSBhcHA9IkVOIiBkYi1pZD0icnNzMDBmNXhwYTUyZWdlenI1YXh0OXBvcmV6YTVkejkw
enR6IiB0aW1lc3RhbXA9IjE1NzUzMDA3MjgiPjM5MTM8L2tleT48L2ZvcmVpZ24ta2V5cz48cmVm
LXR5cGUgbmFtZT0iUmVwb3J0Ij4yNzwvcmVmLXR5cGU+PGNvbnRyaWJ1dG9ycz48YXV0aG9ycz48
YXV0aG9yPktub3gsIEx5bmRlZTwvYXV0aG9yPjwvYXV0aG9ycz48c2Vjb25kYXJ5LWF1dGhvcnM+
PGF1dGhvcj5Lbm94LCBMeW5kZWU8L2F1dGhvcj48L3NlY29uZGFyeS1hdXRob3JzPjwvY29udHJp
YnV0b3JzPjx0aXRsZXM+PHRpdGxlPlJlcG9ydCBvbiB0aGUgQUhSUSAyMDEwIGNvbnNlbnN1cyBt
ZWV0aW5nIG9uIHByYWN0aWNlIGZhY2lsaXRhdGlvbiBmb3IgcHJpbWFyeSBjYXJlIGltcHJvdmVt
ZW50PC90aXRsZT48L3RpdGxlcz48dm9sdW1lPlByZXBhcmVkIGJ5IExBIE5ldCB1bmRlciBDb250
cmFjdCBOby4gSEhTQTI5MDIwMDcxMDAxMTA8L3ZvbHVtZT48a2V5d29yZHM+PGtleXdvcmQ+UkVQ
T1JUPC9rZXl3b3JkPjxrZXl3b3JkPlBSQUNUSUNFPC9rZXl3b3JkPjxrZXl3b3JkPnByYWN0aWNl
IGZhY2lsaXRhdGlvbjwva2V5d29yZD48a2V5d29yZD5GYWNpbGl0YXRpb248L2tleXdvcmQ+PGtl
eXdvcmQ+UFJJTUFSWTwva2V5d29yZD48a2V5d29yZD5wcmltYXJ5IGNhcmU8L2tleXdvcmQ+PGtl
eXdvcmQ+Q0FSRTwva2V5d29yZD48L2tleXdvcmRzPjxkYXRlcz48eWVhcj4yMDEwPC95ZWFyPjwv
ZGF0ZXM+PHB1Yi1sb2NhdGlvbj5Sb2NrdmlsbGUsIE1EPC9wdWItbG9jYXRpb24+PHB1Ymxpc2hl
cj5BZ2VuY3kgZm9yIEhlYWx0aGNhcmUgUmVzZWFyY2ggYW5kIFF1YWxpdHk8L3B1Ymxpc2hlcj48
bGFiZWw+S25veDIwMTA8L2xhYmVsPjx1cmxzPjwvdXJscz48YWNjZXNzLWRhdGU+MiBGZWIgMjAx
NDwvYWNjZXNzLWRhdGU+PC9yZWNvcmQ+PC9DaXRlPjxDaXRlIEV4Y2x1ZGVZZWFyPSIxIj48QXV0
aG9yPkNvbGVtYW48L0F1dGhvcj48WWVhcj4yMDA5PC9ZZWFyPjxSZWNOdW0+MzkwOTwvUmVjTnVt
PjxyZWNvcmQ+PHJlYy1udW1iZXI+MzkwOTwvcmVjLW51bWJlcj48Zm9yZWlnbi1rZXlzPjxrZXkg
YXBwPSJFTiIgZGItaWQ9InJzczAwZjV4cGE1MmVnZXpyNWF4dDlwb3JlemE1ZHo5MHp0eiIgdGlt
ZXN0YW1wPSIxNTc1MzAwNzI3Ij4zOTA5PC9rZXk+PC9mb3JlaWduLWtleXM+PHJlZi10eXBlIG5h
bWU9IkdlbmVyaWMiPjEzPC9yZWYtdHlwZT48Y29udHJpYnV0b3JzPjxhdXRob3JzPjxhdXRob3I+
Q29sZW1hbiwgS2F0aWU8L2F1dGhvcj48YXV0aG9yPlBlYXJzb24sIE1hcmpvcmllPC9hdXRob3I+
PGF1dGhvcj5XdSwgU2hpbnlpPC9hdXRob3I+PC9hdXRob3JzPjwvY29udHJpYnV0b3JzPjx0aXRs
ZXM+PHRpdGxlPkEgUHJhY3RpY2UgQ29hY2hpbmcgTWFudWFsPC90aXRsZT48L3RpdGxlcz48cmVw
cmludC1lZGl0aW9uPk9OIFJFUVVFU1QgKDEwLzExLzEzKTwvcmVwcmludC1lZGl0aW9uPjxrZXl3
b3Jkcz48a2V5d29yZD5mYWNpbGl0YXRpb24gdHJhaW5pbmc8L2tleXdvcmQ+PGtleXdvcmQ+cHJh
Y3RpY2UgY29hY2hpbmc8L2tleXdvcmQ+PGtleXdvcmQ+cHJhY3RpY2UgZmFjaWxpdGF0aW9uPC9r
ZXl3b3JkPjwva2V5d29yZHM+PGRhdGVzPjx5ZWFyPjIwMDk8L3llYXI+PHB1Yi1kYXRlcz48ZGF0
ZT4xMC8wNi8yMDEzPC9kYXRlPjwvcHViLWRhdGVzPjwvZGF0ZXM+PHB1Ymxpc2hlcj5Sb2Nrdmls
bGUsIE1EOiBBZ2VuY3kgZm9yIEhlYWx0aGNhcmUgUmVzZWFyY2ggYW5kIFF1YWxpdHk8L3B1Ymxp
c2hlcj48bGFiZWw+Q29sZW1hbjIwMDk8L2xhYmVsPjx1cmxzPjxyZWxhdGVkLXVybHM+PHVybD5o
dHRwOi8vd3d3LmltcHJvdmluZ2Nocm9uaWNjYXJlLm9yZy9kb3dubG9hZHMvaWNpY19wcmFjdGlj
ZV9jb2FjaGluZ19tYW51YWwucGRmPC91cmw+PC9yZWxhdGVkLXVybHM+PC91cmxzPjxhY2Nlc3Mt
ZGF0ZT42IE9jdCAyMDEzPC9hY2Nlc3MtZGF0ZT48L3JlY29yZD48L0NpdGU+PENpdGUgRXhjbHVk
ZVllYXI9IjEiPjxBdXRob3I+S25veDwvQXV0aG9yPjxZZWFyPjIwMTE8L1llYXI+PFJlY051bT4z
OTEwPC9SZWNOdW0+PHJlY29yZD48cmVjLW51bWJlcj4zOTEwPC9yZWMtbnVtYmVyPjxmb3JlaWdu
LWtleXM+PGtleSBhcHA9IkVOIiBkYi1pZD0icnNzMDBmNXhwYTUyZWdlenI1YXh0OXBvcmV6YTVk
ejkwenR6IiB0aW1lc3RhbXA9IjE1NzUzMDA3MjgiPjM5MTA8L2tleT48L2ZvcmVpZ24ta2V5cz48
cmVmLXR5cGUgbmFtZT0iRWxlY3Ryb25pYyBCb29rIj40NDwvcmVmLXR5cGU+PGNvbnRyaWJ1dG9y
cz48YXV0aG9ycz48YXV0aG9yPktub3gsIEx5bmRlZTwvYXV0aG9yPjxhdXRob3I+VGF5bG9yLCBF
cmluIEZyaWVzPC9hdXRob3I+PGF1dGhvcj5HZW9ubm90dGksIEtyaXN0aW48L2F1dGhvcj48YXV0
aG9yPk1hY2h0YSwgUmFjaGVsPC9hdXRob3I+PGF1dGhvcj5LaW0sIEp1bmc8L2F1dGhvcj48YXV0
aG9yPk55c2VuYmF1bSwgSmVzc2ljYTwvYXV0aG9yPjxhdXRob3I+UGFyY2htYW4sIE1pY2hhZWw8
L2F1dGhvcj48L2F1dGhvcnM+PC9jb250cmlidXRvcnM+PHRpdGxlcz48dGl0bGU+RGV2ZWxvcGlu
ZyBhbmQgcnVubmluZyBhIHByaW1hcnkgY2FyZSBwcmFjdGljZSBmYWNpbGl0YXRpb24gcHJvZ3Jh
bTogQSBob3ctdG8gZ3VpZGU8L3RpdGxlPjwvdGl0bGVzPjx2b2x1bWU+UHJlcGFyZWQgYnkgTWF0
aGVtYXRpY2EgUG9saWN5IFJlc2VhcmNoIHVuZGVyIENvbnRyYWN0IE5vLiBISFNBMjkwMjAwOTAw
MDE5SSBUTzU8L3ZvbHVtZT48a2V5d29yZHM+PGtleXdvcmQ+UFJJTUFSWTwva2V5d29yZD48a2V5
d29yZD5wcmltYXJ5IGNhcmU8L2tleXdvcmQ+PGtleXdvcmQ+Q0FSRTwva2V5d29yZD48a2V5d29y
ZD5QUkFDVElDRTwva2V5d29yZD48a2V5d29yZD5wcmFjdGljZSBmYWNpbGl0YXRpb248L2tleXdv
cmQ+PGtleXdvcmQ+RmFjaWxpdGF0aW9uPC9rZXl3b3JkPjxrZXl3b3JkPnBvbGljeTwva2V5d29y
ZD48a2V5d29yZD5yZXNlYXJjaDwva2V5d29yZD48a2V5d29yZD5UTzwva2V5d29yZD48a2V5d29y
ZD5IRUFMVEhDQVJFPC9rZXl3b3JkPjxrZXl3b3JkPnF1YWxpdHk8L2tleXdvcmQ+PC9rZXl3b3Jk
cz48ZGF0ZXM+PHllYXI+MjAxMTwveWVhcj48L2RhdGVzPjxwdWItbG9jYXRpb24+QUhSUSBQdWJs
aWNhdGlvbiBOby4gMTItMDAxMS4gUm9ja2ZvcmQsIE1EPC9wdWItbG9jYXRpb24+PHB1Ymxpc2hl
cj5BZ2VuY3kgZm9yIEhlYWx0aGNhcmUgUmVzZWFyY2ggYW5kIFF1YWxpdHk8L3B1Ymxpc2hlcj48
bGFiZWw+S25veDIwMTE8L2xhYmVsPjx1cmxzPjxyZWxhdGVkLXVybHM+PHVybD5odHRwczovL3Bj
bWguYWhycS5nb3Yvc2l0ZXMvZGVmYXVsdC9maWxlcy9hdHRhY2htZW50cy9EZXZlbG9waW5nX2Fu
ZF9SdW5uaW5nX2FfUHJpbWFyeV9DYXJlX1ByYWN0aWNlX0ZhY2lsaXRhdGlvbl9Qcm9ncmFtLnBk
ZjwvdXJsPjwvcmVsYXRlZC11cmxzPjwvdXJscz48YWNjZXNzLWRhdGU+MjQgU2VwdCAyMDEzPC9h
Y2Nlc3MtZGF0ZT48L3JlY29yZD48L0NpdGU+PENpdGUgRXhjbHVkZVllYXI9IjEiPjxBdXRob3I+
S25veDwvQXV0aG9yPjxZZWFyPjIwMTM8L1llYXI+PFJlY051bT4zOTEyPC9SZWNOdW0+PHJlY29y
ZD48cmVjLW51bWJlcj4zOTEyPC9yZWMtbnVtYmVyPjxmb3JlaWduLWtleXM+PGtleSBhcHA9IkVO
IiBkYi1pZD0icnNzMDBmNXhwYTUyZWdlenI1YXh0OXBvcmV6YTVkejkwenR6IiB0aW1lc3RhbXA9
IjE1NzUzMDA3MjgiPjM5MTI8L2tleT48L2ZvcmVpZ24ta2V5cz48cmVmLXR5cGUgbmFtZT0iRWxl
Y3Ryb25pYyBCb29rIj40NDwvcmVmLXR5cGU+PGNvbnRyaWJ1dG9ycz48YXV0aG9ycz48YXV0aG9y
Pktub3gsIEx5bmRlZTwvYXV0aG9yPjxhdXRob3I+QnJhY2gsIENpbmR5PC9hdXRob3I+PC9hdXRo
b3JzPjwvY29udHJpYnV0b3JzPjx0aXRsZXM+PHRpdGxlPlByYWN0aWNlIGZhY2lsaXRhdGlvbiBo
YW5kYm9vazogVHJhaW5pbmcgbW9kdWxlcyBmb3IgbmV3IGZhY2lsaXRhdG9ycyBhbmQgdGhlaXIg
dHJhaW5lcnM8L3RpdGxlPjwvdGl0bGVzPjxyZXByaW50LWVkaXRpb24+T04gUkVRVUVTVCAoLy8p
PC9yZXByaW50LWVkaXRpb24+PGRhdGVzPjx5ZWFyPjIwMTM8L3llYXI+PHB1Yi1kYXRlcz48ZGF0
ZT4xNyBOb3YgMjAxMzwvZGF0ZT48L3B1Yi1kYXRlcz48L2RhdGVzPjxwdWItbG9jYXRpb24+QWdl
bmN5IGZvciBIZWFsdGhjYXJlIFJlc2VhcmNoIGFuZCBRdWFsaXR5LCBSb2NrdmlsbGUsIE1EPC9w
dWItbG9jYXRpb24+PGxhYmVsPktub3gyMDEzPC9sYWJlbD48dXJscz48cmVsYXRlZC11cmxzPjx1
cmw+aHR0cDovL3d3dy5haHJxLmdvdi9wcm9mZXNzaW9uYWxzL3ByZXZlbnRpb24tY2hyb25pYy1j
YXJlL2ltcHJvdmUvc3lzdGVtL3BmaGFuZGJvb2svaW5kZXguaHRtbDwvdXJsPjwvcmVsYXRlZC11
cmxzPjwvdXJscz48YWNjZXNzLWRhdGU+MTcgTm92IDIwMTM8L2FjY2Vzcy1kYXRlPjwvcmVjb3Jk
PjwvQ2l0ZT48Q2l0ZSBFeGNsdWRlWWVhcj0iMSI+PEF1dGhvcj5WYW4gQm9ya3VsbzwvQXV0aG9y
PjxZZWFyPjIwMTE8L1llYXI+PFJlY051bT4zOTE3PC9SZWNOdW0+PHJlY29yZD48cmVjLW51bWJl
cj4zOTE3PC9yZWMtbnVtYmVyPjxmb3JlaWduLWtleXM+PGtleSBhcHA9IkVOIiBkYi1pZD0icnNz
MDBmNXhwYTUyZWdlenI1YXh0OXBvcmV6YTVkejkwenR6IiB0aW1lc3RhbXA9IjE1NzUzMDU3ODMi
PjM5MTc8L2tleT48L2ZvcmVpZ24ta2V5cz48cmVmLXR5cGUgbmFtZT0iR2VuZXJpYyI+MTM8L3Jl
Zi10eXBlPjxjb250cmlidXRvcnM+PGF1dGhvcnM+PGF1dGhvcj5WYW4gQm9ya3VsbyxOLjwvYXV0
aG9yPjxhdXRob3I+Q29sZW1hbiwgSy48L2F1dGhvcj48L2F1dGhvcnM+PC9jb250cmlidXRvcnM+
PHRpdGxlcz48dGl0bGU+UHJhY3RpY2UgZmFjaWxpdGF0b3ImYXBvcztzIGd1aWRlIHRvIHZpc2l0
aW5nIGNsaW5pY2FsIHRlYW1zPC90aXRsZT48L3RpdGxlcz48ZGF0ZXM+PHllYXI+MjAxMTwveWVh
cj48L2RhdGVzPjxwdWJsaXNoZXI+UXVhbGlzIEhlYWx0aCBhbmQgdGhlIE1hY0NvbGwgQ2VudGVy
IGZvciBIZWFsdGggQ2FyZSBJbm5vdmF0aW9uOyBTZWF0dGxlLCBXQTwvcHVibGlzaGVyPjxsYWJl
bD5TTk1IMjAxMTwvbGFiZWw+PHVybHM+PHJlbGF0ZWQtdXJscz48dXJsPmh0dHA6Ly93d3cuc2Fm
ZXR5bmV0bWVkaWNhbGhvbWUub3JnL3NpdGVzL2RlZmF1bHQvZmlsZXMvRmFjaWxpdGF0b3ItR3Vp
ZGUtU2l0ZS1WaXNpdC5wZGY8L3VybD48L3JlbGF0ZWQtdXJscz48L3VybHM+PGFjY2Vzcy1kYXRl
PjE1IE5vdiAyMDEzPC9hY2Nlc3MtZGF0ZT48L3JlY29yZD48L0NpdGU+PC9FbmROb3RlPgB=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[8-12]</w:t>
            </w:r>
            <w:r w:rsidRPr="00842C54">
              <w:rPr>
                <w:rFonts w:eastAsia="Calibri"/>
              </w:rPr>
              <w:fldChar w:fldCharType="end"/>
            </w:r>
          </w:p>
          <w:p w:rsidR="0082484A" w:rsidRPr="00842C54" w:rsidRDefault="0082484A" w:rsidP="0082484A">
            <w:pPr>
              <w:rPr>
                <w:rFonts w:eastAsia="Calibri"/>
                <w:sz w:val="22"/>
              </w:rPr>
            </w:pPr>
          </w:p>
        </w:tc>
      </w:tr>
      <w:tr w:rsidR="00CD4E87" w:rsidRPr="00842C54" w:rsidTr="004D5173">
        <w:trPr>
          <w:jc w:val="center"/>
        </w:trPr>
        <w:tc>
          <w:tcPr>
            <w:tcW w:w="2236" w:type="dxa"/>
            <w:tcBorders>
              <w:top w:val="nil"/>
              <w:bottom w:val="single" w:sz="4" w:space="0" w:color="auto"/>
            </w:tcBorders>
          </w:tcPr>
          <w:p w:rsidR="00CD4E87" w:rsidRPr="00842C54" w:rsidRDefault="00CD4E87" w:rsidP="000F5342">
            <w:pPr>
              <w:rPr>
                <w:rFonts w:eastAsia="Calibri"/>
                <w:bCs/>
                <w:sz w:val="22"/>
              </w:rPr>
            </w:pPr>
            <w:r w:rsidRPr="00842C54">
              <w:rPr>
                <w:rFonts w:eastAsia="Calibri"/>
                <w:bCs/>
                <w:sz w:val="22"/>
              </w:rPr>
              <w:t>Assessment</w:t>
            </w:r>
            <w:r w:rsidR="007F50DC" w:rsidRPr="00842C54">
              <w:rPr>
                <w:rFonts w:eastAsia="Calibri"/>
                <w:bCs/>
                <w:sz w:val="22"/>
              </w:rPr>
              <w:t xml:space="preserve"> </w:t>
            </w:r>
          </w:p>
        </w:tc>
        <w:tc>
          <w:tcPr>
            <w:tcW w:w="5054" w:type="dxa"/>
            <w:tcBorders>
              <w:top w:val="nil"/>
              <w:bottom w:val="single" w:sz="4" w:space="0" w:color="auto"/>
            </w:tcBorders>
          </w:tcPr>
          <w:p w:rsidR="00886C5D" w:rsidRPr="00842C54" w:rsidRDefault="00886C5D" w:rsidP="00886C5D">
            <w:pPr>
              <w:rPr>
                <w:rFonts w:eastAsia="Calibri"/>
                <w:sz w:val="22"/>
              </w:rPr>
            </w:pPr>
            <w:r w:rsidRPr="00842C54">
              <w:rPr>
                <w:rFonts w:eastAsia="Calibri"/>
                <w:sz w:val="22"/>
              </w:rPr>
              <w:t xml:space="preserve">Assessing context </w:t>
            </w:r>
            <w:r w:rsidR="002522FC" w:rsidRPr="00842C54">
              <w:rPr>
                <w:rFonts w:eastAsia="Calibri"/>
              </w:rPr>
              <w:fldChar w:fldCharType="begin">
                <w:fldData xml:space="preserve">PEVuZE5vdGU+PENpdGUgRXhjbHVkZVllYXI9IjEiPjxBdXRob3I+RWxsaXM8L0F1dGhvcj48WWVh
cj4yMDA1PC9ZZWFyPjxSZWNOdW0+MjUzNzwvUmVjTnVtPjxEaXNwbGF5VGV4dD5bNCwgNSwgMTMs
IDE0XTwvRGlzcGxheVRleHQ+PHJlY29yZD48cmVjLW51bWJlcj4yNTM3PC9yZWMtbnVtYmVyPjxm
b3JlaWduLWtleXM+PGtleSBhcHA9IkVOIiBkYi1pZD0icnNzMDBmNXhwYTUyZWdlenI1YXh0OXBv
cmV6YTVkejkwenR6IiB0aW1lc3RhbXA9IjE1MjIzNDU1NDYiPjI1Mzc8L2tleT48L2ZvcmVpZ24t
a2V5cz48cmVmLXR5cGUgbmFtZT0iSm91cm5hbCBBcnRpY2xlIj4xNzwvcmVmLXR5cGU+PGNvbnRy
aWJ1dG9ycz48YXV0aG9ycz48YXV0aG9yPkVsbGlzLCBJLjwvYXV0aG9yPjxhdXRob3I+SG93YXJk
LCBQLjwvYXV0aG9yPjxhdXRob3I+TGFyc29uLCBBLjwvYXV0aG9yPjxhdXRob3I+Um9iZXJ0c29u
LCBKLjwvYXV0aG9yPjwvYXV0aG9ycz48L2NvbnRyaWJ1dG9ycz48dGl0bGVzPjx0aXRsZT5Gcm9t
IHdvcmtzaG9wIHRvIHdvcmsgcHJhY3RpY2U6IEFuIGV4cGxvcmF0aW9uIG9mIGNvbnRleHQgYW5k
IGZhY2lsaXRhdGlvbiBpbiB0aGUgZGV2ZWxvcG1lbnQgb2YgZXZpZGVuY2UtYmFzZWQgcHJhY3Rp
Y2U8L3RpdGxlPjxzZWNvbmRhcnktdGl0bGU+V29ybGR2aWV3cyBvbiBFdmlkZW5jZS1CYXNlZCBO
dXJzaW5nPC9zZWNvbmRhcnktdGl0bGU+PC90aXRsZXM+PHBlcmlvZGljYWw+PGZ1bGwtdGl0bGU+
V29ybGR2aWV3cyBvbiBFdmlkZW5jZS1CYXNlZCBOdXJzaW5nPC9mdWxsLXRpdGxlPjxhYmJyLTE+
V29ybGR2aWV3cyBFdmlkIEJhc2VkIE51cnM8L2FiYnItMT48L3BlcmlvZGljYWw+PHBhZ2VzPjg0
LTkzPC9wYWdlcz48dm9sdW1lPjI8L3ZvbHVtZT48bnVtYmVyPjI8L251bWJlcj48cmVwcmludC1l
ZGl0aW9uPk5vdCBpbiBGaWxlPC9yZXByaW50LWVkaXRpb24+PGtleXdvcmRzPjxrZXl3b3JkPkRF
VkVMT1BNRU5UPC9rZXl3b3JkPjxrZXl3b3JkPkVWSURFTkNFLUJBU0VEPC9rZXl3b3JkPjxrZXl3
b3JkPkVWSURFTkNFLUJBU0VEIFBSQUNUSUNFPC9rZXl3b3JkPjxrZXl3b3JkPmZhY2lsaXRhdGlv
bjwva2V5d29yZD48a2V5d29yZD5QUkFDVElDRTwva2V5d29yZD48a2V5d29yZD5UTzwva2V5d29y
ZD48L2tleXdvcmRzPjxkYXRlcz48eWVhcj4yMDA1PC95ZWFyPjxwdWItZGF0ZXM+PGRhdGU+MjAw
NTwvZGF0ZT48L3B1Yi1kYXRlcz48L2RhdGVzPjxsYWJlbD5FbGxpczIwMDU8L2xhYmVsPjx1cmxz
PjxwZGYtdXJscz48dXJsPmZpbGU6Ly9TOlxRdWVyaV9BXEpvdXJuYWwgQXJ0aWNsZXNfUGFwZXJz
XEVsbGlzX0Zyb20gd29ya3Nob3AgdG8gd29yayBwcmFjdGljZV8yMDA1LnBkZjwvdXJsPjwvcGRm
LXVybHM+PC91cmxzPjxlbGVjdHJvbmljLXJlc291cmNlLW51bT5odHRwczovL2RvaS5vcmcvMTAu
MTExMS9qLjE3NDEtNjc4Ny4yMDA1LjA0MDg4Lng8L2VsZWN0cm9uaWMtcmVzb3VyY2UtbnVtPjwv
cmVjb3JkPjwvQ2l0ZT48Q2l0ZSBFeGNsdWRlWWVhcj0iMSI+PEF1dGhvcj5IYXJ2ZXk8L0F1dGhv
cj48WWVhcj4yMDExPC9ZZWFyPjxSZWNOdW0+MzYyMjwvUmVjTnVtPjxyZWNvcmQ+PHJlYy1udW1i
ZXI+MzYyMjwvcmVjLW51bWJlcj48Zm9yZWlnbi1rZXlzPjxrZXkgYXBwPSJFTiIgZGItaWQ9InJz
czAwZjV4cGE1MmVnZXpyNWF4dDlwb3JlemE1ZHo5MHp0eiIgdGltZXN0YW1wPSIxNTIyMzQ1NTUx
Ij4zNjIyPC9rZXk+PC9mb3JlaWduLWtleXM+PHJlZi10eXBlIG5hbWU9IkpvdXJuYWwgQXJ0aWNs
ZSI+MTc8L3JlZi10eXBlPjxjb250cmlidXRvcnM+PGF1dGhvcnM+PGF1dGhvcj5IYXJ2ZXksIEdp
bGw8L2F1dGhvcj48YXV0aG9yPkZpdHpnZXJhbGQsIExvdWlzZTwvYXV0aG9yPjxhdXRob3I+Rmll
bGRlbiwgU2FuZHJhPC9hdXRob3I+PGF1dGhvcj5NY0JyaWRlLCBBbm5lPC9hdXRob3I+PGF1dGhv
cj5XYXRlcm1hbiwgSGVhdGhlcjwvYXV0aG9yPjxhdXRob3I+QmFtZm9yZCwgRGF2aWQ8L2F1dGhv
cj48YXV0aG9yPktpc2xvdiwgUm9tYW48L2F1dGhvcj48YXV0aG9yPkJvYWRlbiwgUnV0aDwvYXV0
aG9yPjwvYXV0aG9ycz48L2NvbnRyaWJ1dG9ycz48dGl0bGVzPjx0aXRsZT5UaGUgTklIUiBDb2xs
YWJvcmF0aW9uIGZvciBMZWFkZXJzaGlwIGluIEFwcGxpZWQgSGVhbHRoIFJlc2VhcmNoIGFuZCBD
YXJlIChDTEFIUkMpIGZvciBHcmVhdGVyIE1hbmNoZXN0ZXI6IGNvbWJpbmluZyBlbXBpcmljYWws
IHRoZW9yZXRpY2FsIGFuZCBleHBlcmllbnRpYWwgZXZpZGVuY2UgdG8gZGVzaWduIGFuZCBldmFs
dWF0ZSBhIGxhcmdlLXNjYWxlIGltcGxlbWVudGF0aW9uIHN0cmF0ZWd5PC90aXRsZT48c2Vjb25k
YXJ5LXRpdGxlPkltcGxlbWVudGF0aW9uIFNjaWVuY2U8L3NlY29uZGFyeS10aXRsZT48L3RpdGxl
cz48cGVyaW9kaWNhbD48ZnVsbC10aXRsZT5JbXBsZW1lbnRhdGlvbiBTY2llbmNlPC9mdWxsLXRp
dGxlPjxhYmJyLTE+SW1wbGVtZW50IFNjaTwvYWJici0xPjwvcGVyaW9kaWNhbD48cGFnZXM+MS0x
MjwvcGFnZXM+PHZvbHVtZT42PC92b2x1bWU+PG51bWJlcj4xPC9udW1iZXI+PHJlcHJpbnQtZWRp
dGlvbj5Ob3QgaW4gRmlsZTwvcmVwcmludC1lZGl0aW9uPjxrZXl3b3Jkcz48a2V5d29yZD5DQVJE
SU9WQVNDVUxBUjwva2V5d29yZD48a2V5d29yZD5DQVJFPC9rZXl3b3JkPjxrZXl3b3JkPkNPTExB
Qk9SQVRJT048L2tleXdvcmQ+PGtleXdvcmQ+REVTSUdOPC9rZXl3b3JkPjxrZXl3b3JkPkVEVUNB
VElPTjwva2V5d29yZD48a2V5d29yZD5FbmdsYW5kPC9rZXl3b3JkPjxrZXl3b3JkPkVWSURFTkNF
PC9rZXl3b3JkPjxrZXl3b3JkPkhFQUxUSDwva2V5d29yZD48a2V5d29yZD5IRUFMVEhDQVJFPC9r
ZXl3b3JkPjxrZXl3b3JkPklNUExFTUVOVEFUSU9OPC9rZXl3b3JkPjxrZXl3b3JkPklNUExFTUVO
VEFUSU9OIFNUUkFURUdZPC9rZXl3b3JkPjxrZXl3b3JkPklORVFVQUxJVElFUzwva2V5d29yZD48
a2V5d29yZD5MRUFERVJTSElQPC9rZXl3b3JkPjxrZXl3b3JkPk1JU1NJT048L2tleXdvcmQ+PGtl
eXdvcmQ+UE9MSUNZPC9rZXl3b3JkPjxrZXl3b3JkPlBSQUNUSUNFPC9rZXl3b3JkPjxrZXl3b3Jk
PlJFU0VBUkNIPC9rZXl3b3JkPjxrZXl3b3JkPlNFUlZJQ0U8L2tleXdvcmQ+PGtleXdvcmQ+U1RS
QVRFR0lFUzwva2V5d29yZD48a2V5d29yZD5UTzwva2V5d29yZD48a2V5d29yZD5Vbml2ZXJzaXRp
ZXM8L2tleXdvcmQ+PC9rZXl3b3Jkcz48ZGF0ZXM+PHllYXI+MjAxMTwveWVhcj48cHViLWRhdGVz
PjxkYXRlPjIwMTE8L2RhdGU+PC9wdWItZGF0ZXM+PC9kYXRlcz48aXNibj4xNzQ4LTU5MDg8L2lz
Ym4+PGxhYmVsPkhhcnZleTIwMTE8L2xhYmVsPjx1cmxzPjxyZWxhdGVkLXVybHM+PHVybD48c3R5
bGUgZmFjZT0idW5kZXJsaW5lIiBmb250PSJkZWZhdWx0IiBzaXplPSIxMDAlIj5odHRwOi8vZHgu
ZG9pLm9yZy8xMC4xMTg2LzE3NDgtNTkwOC02LTk2PC9zdHlsZT48L3VybD48dXJsPjxzdHlsZSBm
YWNlPSJ1bmRlcmxpbmUiIGZvbnQ9ImRlZmF1bHQiIHNpemU9IjEwMCUiPmh0dHBzOi8vaW1wbGVt
ZW50YXRpb25zY2llbmNlLmJpb21lZGNlbnRyYWwuY29tL3RyYWNrL3BkZi8xMC4xMTg2LzE3NDgt
NTkwOC02LTk2PC9zdHlsZT48L3VybD48L3JlbGF0ZWQtdXJscz48L3VybHM+PGVsZWN0cm9uaWMt
cmVzb3VyY2UtbnVtPjxzdHlsZSBmYWNlPSJ1bmRlcmxpbmUiIGZvbnQ9ImRlZmF1bHQiIHNpemU9
IjEwMCUiPmh0dHBzOi8vZG9pLm9yZy8xMC4xMTg2LzE3NDgtNTkwOC02LTk2PC9zdHlsZT48L2Vs
ZWN0cm9uaWMtcmVzb3VyY2UtbnVtPjwvcmVjb3JkPjwvQ2l0ZT48Q2l0ZSBFeGNsdWRlWWVhcj0i
MSI+PEF1dGhvcj5TZWVyczwvQXV0aG9yPjxZZWFyPjIwMTI8L1llYXI+PFJlY051bT4zNjQwPC9S
ZWNOdW0+PHJlY29yZD48cmVjLW51bWJlcj4zNjQwPC9yZWMtbnVtYmVyPjxmb3JlaWduLWtleXM+
PGtleSBhcHA9IkVOIiBkYi1pZD0icnNzMDBmNXhwYTUyZWdlenI1YXh0OXBvcmV6YTVkejkwenR6
IiB0aW1lc3RhbXA9IjE1MjIzNDU1NTEiPjM2NDA8L2tleT48L2ZvcmVpZ24ta2V5cz48cmVmLXR5
cGUgbmFtZT0iSm91cm5hbCBBcnRpY2xlIj4xNzwvcmVmLXR5cGU+PGNvbnRyaWJ1dG9ycz48YXV0
aG9ycz48YXV0aG9yPlNlZXJzLCBLYXRlPC9hdXRob3I+PGF1dGhvcj5Db3gsIEthcmVuPC9hdXRo
b3I+PGF1dGhvcj5DcmljaHRvbiwgTmljb2xhIEouPC9hdXRob3I+PGF1dGhvcj5FZHdhcmRzLCBS
aGlhbm5vbiBUdWRvcjwvYXV0aG9yPjxhdXRob3I+RWxkaCwgQW5uIENhdHJpbmU8L2F1dGhvcj48
YXV0aG9yPkVzdGFicm9va3MsIENhcm9sZSBBLjwvYXV0aG9yPjxhdXRob3I+SGFydmV5LCBHaWxs
PC9hdXRob3I+PGF1dGhvcj5IYXdrZXMsIENsYWlyZTwvYXV0aG9yPjxhdXRob3I+S2l0c29uLCBB
bGlzb248L2F1dGhvcj48YXV0aG9yPkxpbmNrLCBQYXQ8L2F1dGhvcj48YXV0aG9yPk1jQ2FydGh5
LCBHZXJhbGRpbmU8L2F1dGhvcj48YXV0aG9yPk1jQ29ybWFjaywgQnJlbmRhbjwvYXV0aG9yPjxh
dXRob3I+TW9ja2ZvcmQsIENhcm9sZTwvYXV0aG9yPjxhdXRob3I+Unljcm9mdC1NYWxvbmUsIEpv
PC9hdXRob3I+PGF1dGhvcj5UaXRjaGVuLCBBbmdpZTwvYXV0aG9yPjxhdXRob3I+V2FsbGluLCBM
YXJzPC9hdXRob3I+PC9hdXRob3JzPjwvY29udHJpYnV0b3JzPjx0aXRsZXM+PHRpdGxlPkZJUkUg
KGZhY2lsaXRhdGluZyBpbXBsZW1lbnRhdGlvbiBvZiByZXNlYXJjaCBldmlkZW5jZSk6IGEgc3R1
ZHkgcHJvdG9jb2w8L3RpdGxlPjxzZWNvbmRhcnktdGl0bGU+SW1wbGVtZW50YXRpb24gU2NpZW5j
ZTwvc2Vjb25kYXJ5LXRpdGxlPjwvdGl0bGVzPjxwZXJpb2RpY2FsPjxmdWxsLXRpdGxlPkltcGxl
bWVudGF0aW9uIFNjaWVuY2U8L2Z1bGwtdGl0bGU+PGFiYnItMT5JbXBsZW1lbnQgU2NpPC9hYmJy
LTE+PC9wZXJpb2RpY2FsPjxwYWdlcz4yNTwvcGFnZXM+PHZvbHVtZT43PC92b2x1bWU+PG51bWJl
cj4xPC9udW1iZXI+PHJlcHJpbnQtZWRpdGlvbj5Ob3QgaW4gRmlsZTwvcmVwcmludC1lZGl0aW9u
PjxrZXl3b3Jkcz48a2V5d29yZD5BSURTPC9rZXl3b3JkPjxrZXl3b3JkPmJlc3QgcHJhY3RpY2U8
L2tleXdvcmQ+PGtleXdvcmQ+Q0FSRTwva2V5d29yZD48a2V5d29yZD5DT1NUPC9rZXl3b3JkPjxr
ZXl3b3JkPkNPU1RTPC9rZXl3b3JkPjxrZXl3b3JkPkVWSURFTkNFPC9rZXl3b3JkPjxrZXl3b3Jk
PmZyYW1ld29yazwva2V5d29yZD48a2V5d29yZD5IRUFMVEg8L2tleXdvcmQ+PGtleXdvcmQ+SEVB
TFRIIFNFUlZJQ0VTPC9rZXl3b3JkPjxrZXl3b3JkPkhFQUxUSENBUkU8L2tleXdvcmQ+PGtleXdv
cmQ+SU1QTEVNRU5UQVRJT048L2tleXdvcmQ+PGtleXdvcmQ+TWFqb3I8L2tleXdvcmQ+PGtleXdv
cmQ+T0xERVI8L2tleXdvcmQ+PGtleXdvcmQ+UEFSSUhTPC9rZXl3b3JkPjxrZXl3b3JkPlBPTElD
WTwva2V5d29yZD48a2V5d29yZD5QUkFDVElDRTwva2V5d29yZD48a2V5d29yZD5QUkVWQUxFTkNF
PC9rZXl3b3JkPjxrZXl3b3JkPlFVQUxJVFk8L2tleXdvcmQ+PGtleXdvcmQ+UVVBTElUWSBPRiBM
SUZFPC9rZXl3b3JkPjxrZXl3b3JkPlJFU0VBUkNIPC9rZXl3b3JkPjxrZXl3b3JkPnJlc2VhcmNo
IGltcGxlbWVudGF0aW9uPC9rZXl3b3JkPjxrZXl3b3JkPlNFUlZJQ0U8L2tleXdvcmQ+PGtleXdv
cmQ+U0VSVklDRVM8L2tleXdvcmQ+PGtleXdvcmQ+U09DSUFMPC9rZXl3b3JkPjxrZXl3b3JkPlNU
VURJRVM8L2tleXdvcmQ+PGtleXdvcmQ+U1RVRFk8L2tleXdvcmQ+PGtleXdvcmQ+VE88L2tleXdv
cmQ+PGtleXdvcmQ+VVJJTkFSWSBJTkNPTlRJTkVOQ0U8L2tleXdvcmQ+PC9rZXl3b3Jkcz48ZGF0
ZXM+PHllYXI+MjAxMjwveWVhcj48cHViLWRhdGVzPjxkYXRlPjIwMTI8L2RhdGU+PC9wdWItZGF0
ZXM+PC9kYXRlcz48aXNibj4xNzQ4LTU5MDg8L2lzYm4+PGxhYmVsPlNlZXJzMjAxMjwvbGFiZWw+
PHVybHM+PHJlbGF0ZWQtdXJscz48dXJsPjxzdHlsZSBmYWNlPSJ1bmRlcmxpbmUiIGZvbnQ9ImRl
ZmF1bHQiIHNpemU9IjEwMCUiPmh0dHA6Ly9keC5kb2kub3JnLzEwLjExODYvMTc0OC01OTA4LTct
MjU8L3N0eWxlPjwvdXJsPjwvcmVsYXRlZC11cmxzPjwvdXJscz48ZWxlY3Ryb25pYy1yZXNvdXJj
ZS1udW0+PHN0eWxlIGZhY2U9InVuZGVybGluZSIgZm9udD0iZGVmYXVsdCIgc2l6ZT0iMTAwJSI+
aHR0cDovL2R4LmRvaS5vcmcvMTAuMTE4Ni8xNzQ4LTU5MDgtNy0yNTwvc3R5bGU+PC9lbGVjdHJv
bmljLXJlc291cmNlLW51bT48L3JlY29yZD48L0NpdGU+PENpdGUgRXhjbHVkZVllYXI9IjEiPjxB
dXRob3I+U3RldGxlcjwvQXV0aG9yPjxZZWFyPjIwMDY8L1llYXI+PFJlY051bT4zNDU3PC9SZWNO
dW0+PHJlY29yZD48cmVjLW51bWJlcj4zNDU3PC9yZWMtbnVtYmVyPjxmb3JlaWduLWtleXM+PGtl
eSBhcHA9IkVOIiBkYi1pZD0icnNzMDBmNXhwYTUyZWdlenI1YXh0OXBvcmV6YTVkejkwenR6IiB0
aW1lc3RhbXA9IjE1MjIzNDU1NTAiPjM0NTc8L2tleT48L2ZvcmVpZ24ta2V5cz48cmVmLXR5cGUg
bmFtZT0iSm91cm5hbCBBcnRpY2xlIj4xNzwvcmVmLXR5cGU+PGNvbnRyaWJ1dG9ycz48YXV0aG9y
cz48YXV0aG9yPlN0ZXRsZXIsIEMuQi48L2F1dGhvcj48YXV0aG9yPkxlZ3JvLCBNLlcuPC9hdXRo
b3I+PGF1dGhvcj5SeWNyb2Z0LU1hbG9uZSwgSi48L2F1dGhvcj48YXV0aG9yPkJvd21hbiwgQy48
L2F1dGhvcj48YXV0aG9yPkN1cnJhbiwgRy48L2F1dGhvcj48YXV0aG9yPkd1aWhhbiwgTS48L2F1
dGhvcj48YXV0aG9yPkhhZ2Vkb3JuLCBILjwvYXV0aG9yPjxhdXRob3I+UGluZXJvcywgUy48L2F1
dGhvcj48YXV0aG9yPldhbGxhY2UsIEMuTS48L2F1dGhvcj48L2F1dGhvcnM+PC9jb250cmlidXRv
cnM+PGF1dGgtYWRkcmVzcz5DaGVyeWwuU3RldGxlckBjb21jYXN0Lm5ldDwvYXV0aC1hZGRyZXNz
Pjx0aXRsZXM+PHRpdGxlPlJvbGUgb2YgJnF1b3Q7ZXh0ZXJuYWwgZmFjaWxpdGF0aW9uJnF1b3Q7
IGluIGltcGxlbWVudGF0aW9uIG9mIHJlc2VhcmNoIGZpbmRpbmdzOiBhIHF1YWxpdGF0aXZlIGV2
YWx1YXRpb24gb2YgZmFjaWxpdGF0aW9uIGV4cGVyaWVuY2VzIGluIHRoZSBWZXRlcmFucyBIZWFs
dGggQWRtaW5pc3RyYXRpb248L3RpdGxlPjxzZWNvbmRhcnktdGl0bGU+SW1wbGVtZW50YXRpb24g
U2NpZW5jZTwvc2Vjb25kYXJ5LXRpdGxlPjwvdGl0bGVzPjxwZXJpb2RpY2FsPjxmdWxsLXRpdGxl
PkltcGxlbWVudGF0aW9uIFNjaWVuY2U8L2Z1bGwtdGl0bGU+PGFiYnItMT5JbXBsZW1lbnQgU2Np
PC9hYmJyLTE+PC9wZXJpb2RpY2FsPjxwYWdlcz4yMzwvcGFnZXM+PHZvbHVtZT4xPC92b2x1bWU+
PHJlcHJpbnQtZWRpdGlvbj5Ob3QgaW4gRmlsZTwvcmVwcmludC1lZGl0aW9uPjxrZXl3b3Jkcz48
a2V5d29yZD5BRE1JTklTVFJBVElPTjwva2V5d29yZD48a2V5d29yZD5BTkFMWVNJUzwva2V5d29y
ZD48a2V5d29yZD5BVURJVDwva2V5d29yZD48a2V5d29yZD5CRUhBVklPUjwva2V5d29yZD48a2V5
d29yZD5DQVJFPC9rZXl3b3JkPjxrZXl3b3JkPkNIQU5HRTwva2V5d29yZD48a2V5d29yZD5DT01Q
TEVYSVRZPC9rZXl3b3JkPjxrZXl3b3JkPkNvbnRlbnQgQW5hbHlzaXM8L2tleXdvcmQ+PGtleXdv
cmQ+ZGF0YTwva2V5d29yZD48a2V5d29yZD5EZXBhcnRtZW50IG9mIFZldGVyYW5zIEFmZmFpcnM8
L2tleXdvcmQ+PGtleXdvcmQ+RURVQ0FUSU9OPC9rZXl3b3JkPjxrZXl3b3JkPkVWQUxVQVRJT048
L2tleXdvcmQ+PGtleXdvcmQ+RVZJREVOQ0U8L2tleXdvcmQ+PGtleXdvcmQ+RVhQTE9SSU5HPC9r
ZXl3b3JkPjxrZXl3b3JkPmZhY2lsaXRhdGlvbjwva2V5d29yZD48a2V5d29yZD5GYWNpbGl0YXRv
cnM8L2tleXdvcmQ+PGtleXdvcmQ+RkVFREJBQ0s8L2tleXdvcmQ+PGtleXdvcmQ+RklORElORzwv
a2V5d29yZD48a2V5d29yZD5GSU5ESU5HUzwva2V5d29yZD48a2V5d29yZD5IRUFMVEg8L2tleXdv
cmQ+PGtleXdvcmQ+SEVBTFRIIENBUkU8L2tleXdvcmQ+PGtleXdvcmQ+SEVBTFRIQ0FSRTwva2V5
d29yZD48a2V5d29yZD5IRUFMVEhDQVJFIFNZU1RFTTwva2V5d29yZD48a2V5d29yZD5JTVBMRU1F
TlRBVElPTjwva2V5d29yZD48a2V5d29yZD5JTVBST1ZFTUVOVDwva2V5d29yZD48a2V5d29yZD5J
bm5vdmF0aW9uPC9rZXl3b3JkPjxrZXl3b3JkPklOTk9WQVRJT05TPC9rZXl3b3JkPjxrZXl3b3Jk
PklOVEVSUEVSU09OQUw8L2tleXdvcmQ+PGtleXdvcmQ+SU5URVJWRU5USU9OPC9rZXl3b3JkPjxr
ZXl3b3JkPklOVEVSVkVOVElPTlM8L2tleXdvcmQ+PGtleXdvcmQ+SU5URVJWSUVXPC9rZXl3b3Jk
PjxrZXl3b3JkPkludGVydmlld3M8L2tleXdvcmQ+PGtleXdvcmQ+TGVhcm5pbmc8L2tleXdvcmQ+
PGtleXdvcmQ+TUVUSE9EPC9rZXl3b3JkPjxrZXl3b3JkPk1FVEhPRFM8L2tleXdvcmQ+PGtleXdv
cmQ+TkVFRDwva2V5d29yZD48a2V5d29yZD5QUkFDVElDRTwva2V5d29yZD48a2V5d29yZD5Qcm9i
bGVtIFNvbHZpbmc8L2tleXdvcmQ+PGtleXdvcmQ+UVVBTElUQVRJVkU8L2tleXdvcmQ+PGtleXdv
cmQ+UVVBTElUWTwva2V5d29yZD48a2V5d29yZD5RVUFMSVRZIEVOSEFOQ0VNRU5UIFJFU0VBUkNI
IElOSVRJQVRJVkU8L2tleXdvcmQ+PGtleXdvcmQ+UVVBTElUWSBJTVBST1ZFTUVOVDwva2V5d29y
ZD48a2V5d29yZD5RVUVSSTwva2V5d29yZD48a2V5d29yZD5SRUxBVElPTlNISVA8L2tleXdvcmQ+
PGtleXdvcmQ+UkVTRUFSQ0g8L2tleXdvcmQ+PGtleXdvcmQ+Um9sZTwva2V5d29yZD48a2V5d29y
ZD5TVFVESUVTPC9rZXl3b3JkPjxrZXl3b3JkPlNUVURZPC9rZXl3b3JkPjxrZXl3b3JkPlNVUFBP
UlQ8L2tleXdvcmQ+PGtleXdvcmQ+VE88L2tleXdvcmQ+PGtleXdvcmQ+VU5JVEVEIFNUQVRFPC9r
ZXl3b3JkPjxrZXl3b3JkPlVOSVRFRCBTVEFURVM8L2tleXdvcmQ+PGtleXdvcmQ+VVM8L2tleXdv
cmQ+PGtleXdvcmQ+VkVURVJBTjwva2V5d29yZD48a2V5d29yZD5WRVRFUkFOUzwva2V5d29yZD48
a2V5d29yZD5WRVRFUkFOUyBBRkZBSVJTPC9rZXl3b3JkPjxrZXl3b3JkPlZFVEVSQU5TIEhFQUxU
SCBBRE1JTklTVFJBVElPTjwva2V5d29yZD48a2V5d29yZD5XSE88L2tleXdvcmQ+PC9rZXl3b3Jk
cz48ZGF0ZXM+PHllYXI+MjAwNjwveWVhcj48L2RhdGVzPjxsYWJlbD5TdGV0bGVyMjAwNmE8L2xh
YmVsPjx1cmxzPjxyZWxhdGVkLXVybHM+PHVybD48c3R5bGUgZmFjZT0idW5kZXJsaW5lIiBmb250
PSJkZWZhdWx0IiBzaXplPSIxMDAlIj5odHRwOi8vd3d3Lm5jYmkubmxtLm5paC5nb3YvcHVibWVk
LzE3MDQ5MDgwPC9zdHlsZT48L3VybD48L3JlbGF0ZWQtdXJscz48L3VybHM+PGVsZWN0cm9uaWMt
cmVzb3VyY2UtbnVtPjxzdHlsZSBmYWNlPSJ1bmRlcmxpbmUiIGZvbnQ9ImRlZmF1bHQiIHNpemU9
IjEwMCUiPmh0dHBzOi8vZG9pLm9yZy8xMC4xMTg2LzE3NDgtNTkwOC0xLTIzPC9zdHlsZT48L2Vs
ZWN0cm9uaWMtcmVzb3VyY2UtbnVtPjwvcmVjb3JkPjwvQ2l0ZT48L0VuZE5vdGU+AG==
</w:fldData>
              </w:fldChar>
            </w:r>
            <w:r w:rsidR="003B0796" w:rsidRPr="00842C54">
              <w:rPr>
                <w:rFonts w:eastAsia="Calibri"/>
                <w:sz w:val="22"/>
              </w:rPr>
              <w:instrText xml:space="preserve"> ADDIN EN.CITE </w:instrText>
            </w:r>
            <w:r w:rsidR="003B0796" w:rsidRPr="00842C54">
              <w:rPr>
                <w:rFonts w:eastAsia="Calibri"/>
              </w:rPr>
              <w:fldChar w:fldCharType="begin">
                <w:fldData xml:space="preserve">PEVuZE5vdGU+PENpdGUgRXhjbHVkZVllYXI9IjEiPjxBdXRob3I+RWxsaXM8L0F1dGhvcj48WWVh
cj4yMDA1PC9ZZWFyPjxSZWNOdW0+MjUzNzwvUmVjTnVtPjxEaXNwbGF5VGV4dD5bNCwgNSwgMTMs
IDE0XTwvRGlzcGxheVRleHQ+PHJlY29yZD48cmVjLW51bWJlcj4yNTM3PC9yZWMtbnVtYmVyPjxm
b3JlaWduLWtleXM+PGtleSBhcHA9IkVOIiBkYi1pZD0icnNzMDBmNXhwYTUyZWdlenI1YXh0OXBv
cmV6YTVkejkwenR6IiB0aW1lc3RhbXA9IjE1MjIzNDU1NDYiPjI1Mzc8L2tleT48L2ZvcmVpZ24t
a2V5cz48cmVmLXR5cGUgbmFtZT0iSm91cm5hbCBBcnRpY2xlIj4xNzwvcmVmLXR5cGU+PGNvbnRy
aWJ1dG9ycz48YXV0aG9ycz48YXV0aG9yPkVsbGlzLCBJLjwvYXV0aG9yPjxhdXRob3I+SG93YXJk
LCBQLjwvYXV0aG9yPjxhdXRob3I+TGFyc29uLCBBLjwvYXV0aG9yPjxhdXRob3I+Um9iZXJ0c29u
LCBKLjwvYXV0aG9yPjwvYXV0aG9ycz48L2NvbnRyaWJ1dG9ycz48dGl0bGVzPjx0aXRsZT5Gcm9t
IHdvcmtzaG9wIHRvIHdvcmsgcHJhY3RpY2U6IEFuIGV4cGxvcmF0aW9uIG9mIGNvbnRleHQgYW5k
IGZhY2lsaXRhdGlvbiBpbiB0aGUgZGV2ZWxvcG1lbnQgb2YgZXZpZGVuY2UtYmFzZWQgcHJhY3Rp
Y2U8L3RpdGxlPjxzZWNvbmRhcnktdGl0bGU+V29ybGR2aWV3cyBvbiBFdmlkZW5jZS1CYXNlZCBO
dXJzaW5nPC9zZWNvbmRhcnktdGl0bGU+PC90aXRsZXM+PHBlcmlvZGljYWw+PGZ1bGwtdGl0bGU+
V29ybGR2aWV3cyBvbiBFdmlkZW5jZS1CYXNlZCBOdXJzaW5nPC9mdWxsLXRpdGxlPjxhYmJyLTE+
V29ybGR2aWV3cyBFdmlkIEJhc2VkIE51cnM8L2FiYnItMT48L3BlcmlvZGljYWw+PHBhZ2VzPjg0
LTkzPC9wYWdlcz48dm9sdW1lPjI8L3ZvbHVtZT48bnVtYmVyPjI8L251bWJlcj48cmVwcmludC1l
ZGl0aW9uPk5vdCBpbiBGaWxlPC9yZXByaW50LWVkaXRpb24+PGtleXdvcmRzPjxrZXl3b3JkPkRF
VkVMT1BNRU5UPC9rZXl3b3JkPjxrZXl3b3JkPkVWSURFTkNFLUJBU0VEPC9rZXl3b3JkPjxrZXl3
b3JkPkVWSURFTkNFLUJBU0VEIFBSQUNUSUNFPC9rZXl3b3JkPjxrZXl3b3JkPmZhY2lsaXRhdGlv
bjwva2V5d29yZD48a2V5d29yZD5QUkFDVElDRTwva2V5d29yZD48a2V5d29yZD5UTzwva2V5d29y
ZD48L2tleXdvcmRzPjxkYXRlcz48eWVhcj4yMDA1PC95ZWFyPjxwdWItZGF0ZXM+PGRhdGU+MjAw
NTwvZGF0ZT48L3B1Yi1kYXRlcz48L2RhdGVzPjxsYWJlbD5FbGxpczIwMDU8L2xhYmVsPjx1cmxz
PjxwZGYtdXJscz48dXJsPmZpbGU6Ly9TOlxRdWVyaV9BXEpvdXJuYWwgQXJ0aWNsZXNfUGFwZXJz
XEVsbGlzX0Zyb20gd29ya3Nob3AgdG8gd29yayBwcmFjdGljZV8yMDA1LnBkZjwvdXJsPjwvcGRm
LXVybHM+PC91cmxzPjxlbGVjdHJvbmljLXJlc291cmNlLW51bT5odHRwczovL2RvaS5vcmcvMTAu
MTExMS9qLjE3NDEtNjc4Ny4yMDA1LjA0MDg4Lng8L2VsZWN0cm9uaWMtcmVzb3VyY2UtbnVtPjwv
cmVjb3JkPjwvQ2l0ZT48Q2l0ZSBFeGNsdWRlWWVhcj0iMSI+PEF1dGhvcj5IYXJ2ZXk8L0F1dGhv
cj48WWVhcj4yMDExPC9ZZWFyPjxSZWNOdW0+MzYyMjwvUmVjTnVtPjxyZWNvcmQ+PHJlYy1udW1i
ZXI+MzYyMjwvcmVjLW51bWJlcj48Zm9yZWlnbi1rZXlzPjxrZXkgYXBwPSJFTiIgZGItaWQ9InJz
czAwZjV4cGE1MmVnZXpyNWF4dDlwb3JlemE1ZHo5MHp0eiIgdGltZXN0YW1wPSIxNTIyMzQ1NTUx
Ij4zNjIyPC9rZXk+PC9mb3JlaWduLWtleXM+PHJlZi10eXBlIG5hbWU9IkpvdXJuYWwgQXJ0aWNs
ZSI+MTc8L3JlZi10eXBlPjxjb250cmlidXRvcnM+PGF1dGhvcnM+PGF1dGhvcj5IYXJ2ZXksIEdp
bGw8L2F1dGhvcj48YXV0aG9yPkZpdHpnZXJhbGQsIExvdWlzZTwvYXV0aG9yPjxhdXRob3I+Rmll
bGRlbiwgU2FuZHJhPC9hdXRob3I+PGF1dGhvcj5NY0JyaWRlLCBBbm5lPC9hdXRob3I+PGF1dGhv
cj5XYXRlcm1hbiwgSGVhdGhlcjwvYXV0aG9yPjxhdXRob3I+QmFtZm9yZCwgRGF2aWQ8L2F1dGhv
cj48YXV0aG9yPktpc2xvdiwgUm9tYW48L2F1dGhvcj48YXV0aG9yPkJvYWRlbiwgUnV0aDwvYXV0
aG9yPjwvYXV0aG9ycz48L2NvbnRyaWJ1dG9ycz48dGl0bGVzPjx0aXRsZT5UaGUgTklIUiBDb2xs
YWJvcmF0aW9uIGZvciBMZWFkZXJzaGlwIGluIEFwcGxpZWQgSGVhbHRoIFJlc2VhcmNoIGFuZCBD
YXJlIChDTEFIUkMpIGZvciBHcmVhdGVyIE1hbmNoZXN0ZXI6IGNvbWJpbmluZyBlbXBpcmljYWws
IHRoZW9yZXRpY2FsIGFuZCBleHBlcmllbnRpYWwgZXZpZGVuY2UgdG8gZGVzaWduIGFuZCBldmFs
dWF0ZSBhIGxhcmdlLXNjYWxlIGltcGxlbWVudGF0aW9uIHN0cmF0ZWd5PC90aXRsZT48c2Vjb25k
YXJ5LXRpdGxlPkltcGxlbWVudGF0aW9uIFNjaWVuY2U8L3NlY29uZGFyeS10aXRsZT48L3RpdGxl
cz48cGVyaW9kaWNhbD48ZnVsbC10aXRsZT5JbXBsZW1lbnRhdGlvbiBTY2llbmNlPC9mdWxsLXRp
dGxlPjxhYmJyLTE+SW1wbGVtZW50IFNjaTwvYWJici0xPjwvcGVyaW9kaWNhbD48cGFnZXM+MS0x
MjwvcGFnZXM+PHZvbHVtZT42PC92b2x1bWU+PG51bWJlcj4xPC9udW1iZXI+PHJlcHJpbnQtZWRp
dGlvbj5Ob3QgaW4gRmlsZTwvcmVwcmludC1lZGl0aW9uPjxrZXl3b3Jkcz48a2V5d29yZD5DQVJE
SU9WQVNDVUxBUjwva2V5d29yZD48a2V5d29yZD5DQVJFPC9rZXl3b3JkPjxrZXl3b3JkPkNPTExB
Qk9SQVRJT048L2tleXdvcmQ+PGtleXdvcmQ+REVTSUdOPC9rZXl3b3JkPjxrZXl3b3JkPkVEVUNB
VElPTjwva2V5d29yZD48a2V5d29yZD5FbmdsYW5kPC9rZXl3b3JkPjxrZXl3b3JkPkVWSURFTkNF
PC9rZXl3b3JkPjxrZXl3b3JkPkhFQUxUSDwva2V5d29yZD48a2V5d29yZD5IRUFMVEhDQVJFPC9r
ZXl3b3JkPjxrZXl3b3JkPklNUExFTUVOVEFUSU9OPC9rZXl3b3JkPjxrZXl3b3JkPklNUExFTUVO
VEFUSU9OIFNUUkFURUdZPC9rZXl3b3JkPjxrZXl3b3JkPklORVFVQUxJVElFUzwva2V5d29yZD48
a2V5d29yZD5MRUFERVJTSElQPC9rZXl3b3JkPjxrZXl3b3JkPk1JU1NJT048L2tleXdvcmQ+PGtl
eXdvcmQ+UE9MSUNZPC9rZXl3b3JkPjxrZXl3b3JkPlBSQUNUSUNFPC9rZXl3b3JkPjxrZXl3b3Jk
PlJFU0VBUkNIPC9rZXl3b3JkPjxrZXl3b3JkPlNFUlZJQ0U8L2tleXdvcmQ+PGtleXdvcmQ+U1RS
QVRFR0lFUzwva2V5d29yZD48a2V5d29yZD5UTzwva2V5d29yZD48a2V5d29yZD5Vbml2ZXJzaXRp
ZXM8L2tleXdvcmQ+PC9rZXl3b3Jkcz48ZGF0ZXM+PHllYXI+MjAxMTwveWVhcj48cHViLWRhdGVz
PjxkYXRlPjIwMTE8L2RhdGU+PC9wdWItZGF0ZXM+PC9kYXRlcz48aXNibj4xNzQ4LTU5MDg8L2lz
Ym4+PGxhYmVsPkhhcnZleTIwMTE8L2xhYmVsPjx1cmxzPjxyZWxhdGVkLXVybHM+PHVybD48c3R5
bGUgZmFjZT0idW5kZXJsaW5lIiBmb250PSJkZWZhdWx0IiBzaXplPSIxMDAlIj5odHRwOi8vZHgu
ZG9pLm9yZy8xMC4xMTg2LzE3NDgtNTkwOC02LTk2PC9zdHlsZT48L3VybD48dXJsPjxzdHlsZSBm
YWNlPSJ1bmRlcmxpbmUiIGZvbnQ9ImRlZmF1bHQiIHNpemU9IjEwMCUiPmh0dHBzOi8vaW1wbGVt
ZW50YXRpb25zY2llbmNlLmJpb21lZGNlbnRyYWwuY29tL3RyYWNrL3BkZi8xMC4xMTg2LzE3NDgt
NTkwOC02LTk2PC9zdHlsZT48L3VybD48L3JlbGF0ZWQtdXJscz48L3VybHM+PGVsZWN0cm9uaWMt
cmVzb3VyY2UtbnVtPjxzdHlsZSBmYWNlPSJ1bmRlcmxpbmUiIGZvbnQ9ImRlZmF1bHQiIHNpemU9
IjEwMCUiPmh0dHBzOi8vZG9pLm9yZy8xMC4xMTg2LzE3NDgtNTkwOC02LTk2PC9zdHlsZT48L2Vs
ZWN0cm9uaWMtcmVzb3VyY2UtbnVtPjwvcmVjb3JkPjwvQ2l0ZT48Q2l0ZSBFeGNsdWRlWWVhcj0i
MSI+PEF1dGhvcj5TZWVyczwvQXV0aG9yPjxZZWFyPjIwMTI8L1llYXI+PFJlY051bT4zNjQwPC9S
ZWNOdW0+PHJlY29yZD48cmVjLW51bWJlcj4zNjQwPC9yZWMtbnVtYmVyPjxmb3JlaWduLWtleXM+
PGtleSBhcHA9IkVOIiBkYi1pZD0icnNzMDBmNXhwYTUyZWdlenI1YXh0OXBvcmV6YTVkejkwenR6
IiB0aW1lc3RhbXA9IjE1MjIzNDU1NTEiPjM2NDA8L2tleT48L2ZvcmVpZ24ta2V5cz48cmVmLXR5
cGUgbmFtZT0iSm91cm5hbCBBcnRpY2xlIj4xNzwvcmVmLXR5cGU+PGNvbnRyaWJ1dG9ycz48YXV0
aG9ycz48YXV0aG9yPlNlZXJzLCBLYXRlPC9hdXRob3I+PGF1dGhvcj5Db3gsIEthcmVuPC9hdXRo
b3I+PGF1dGhvcj5DcmljaHRvbiwgTmljb2xhIEouPC9hdXRob3I+PGF1dGhvcj5FZHdhcmRzLCBS
aGlhbm5vbiBUdWRvcjwvYXV0aG9yPjxhdXRob3I+RWxkaCwgQW5uIENhdHJpbmU8L2F1dGhvcj48
YXV0aG9yPkVzdGFicm9va3MsIENhcm9sZSBBLjwvYXV0aG9yPjxhdXRob3I+SGFydmV5LCBHaWxs
PC9hdXRob3I+PGF1dGhvcj5IYXdrZXMsIENsYWlyZTwvYXV0aG9yPjxhdXRob3I+S2l0c29uLCBB
bGlzb248L2F1dGhvcj48YXV0aG9yPkxpbmNrLCBQYXQ8L2F1dGhvcj48YXV0aG9yPk1jQ2FydGh5
LCBHZXJhbGRpbmU8L2F1dGhvcj48YXV0aG9yPk1jQ29ybWFjaywgQnJlbmRhbjwvYXV0aG9yPjxh
dXRob3I+TW9ja2ZvcmQsIENhcm9sZTwvYXV0aG9yPjxhdXRob3I+Unljcm9mdC1NYWxvbmUsIEpv
PC9hdXRob3I+PGF1dGhvcj5UaXRjaGVuLCBBbmdpZTwvYXV0aG9yPjxhdXRob3I+V2FsbGluLCBM
YXJzPC9hdXRob3I+PC9hdXRob3JzPjwvY29udHJpYnV0b3JzPjx0aXRsZXM+PHRpdGxlPkZJUkUg
KGZhY2lsaXRhdGluZyBpbXBsZW1lbnRhdGlvbiBvZiByZXNlYXJjaCBldmlkZW5jZSk6IGEgc3R1
ZHkgcHJvdG9jb2w8L3RpdGxlPjxzZWNvbmRhcnktdGl0bGU+SW1wbGVtZW50YXRpb24gU2NpZW5j
ZTwvc2Vjb25kYXJ5LXRpdGxlPjwvdGl0bGVzPjxwZXJpb2RpY2FsPjxmdWxsLXRpdGxlPkltcGxl
bWVudGF0aW9uIFNjaWVuY2U8L2Z1bGwtdGl0bGU+PGFiYnItMT5JbXBsZW1lbnQgU2NpPC9hYmJy
LTE+PC9wZXJpb2RpY2FsPjxwYWdlcz4yNTwvcGFnZXM+PHZvbHVtZT43PC92b2x1bWU+PG51bWJl
cj4xPC9udW1iZXI+PHJlcHJpbnQtZWRpdGlvbj5Ob3QgaW4gRmlsZTwvcmVwcmludC1lZGl0aW9u
PjxrZXl3b3Jkcz48a2V5d29yZD5BSURTPC9rZXl3b3JkPjxrZXl3b3JkPmJlc3QgcHJhY3RpY2U8
L2tleXdvcmQ+PGtleXdvcmQ+Q0FSRTwva2V5d29yZD48a2V5d29yZD5DT1NUPC9rZXl3b3JkPjxr
ZXl3b3JkPkNPU1RTPC9rZXl3b3JkPjxrZXl3b3JkPkVWSURFTkNFPC9rZXl3b3JkPjxrZXl3b3Jk
PmZyYW1ld29yazwva2V5d29yZD48a2V5d29yZD5IRUFMVEg8L2tleXdvcmQ+PGtleXdvcmQ+SEVB
TFRIIFNFUlZJQ0VTPC9rZXl3b3JkPjxrZXl3b3JkPkhFQUxUSENBUkU8L2tleXdvcmQ+PGtleXdv
cmQ+SU1QTEVNRU5UQVRJT048L2tleXdvcmQ+PGtleXdvcmQ+TWFqb3I8L2tleXdvcmQ+PGtleXdv
cmQ+T0xERVI8L2tleXdvcmQ+PGtleXdvcmQ+UEFSSUhTPC9rZXl3b3JkPjxrZXl3b3JkPlBPTElD
WTwva2V5d29yZD48a2V5d29yZD5QUkFDVElDRTwva2V5d29yZD48a2V5d29yZD5QUkVWQUxFTkNF
PC9rZXl3b3JkPjxrZXl3b3JkPlFVQUxJVFk8L2tleXdvcmQ+PGtleXdvcmQ+UVVBTElUWSBPRiBM
SUZFPC9rZXl3b3JkPjxrZXl3b3JkPlJFU0VBUkNIPC9rZXl3b3JkPjxrZXl3b3JkPnJlc2VhcmNo
IGltcGxlbWVudGF0aW9uPC9rZXl3b3JkPjxrZXl3b3JkPlNFUlZJQ0U8L2tleXdvcmQ+PGtleXdv
cmQ+U0VSVklDRVM8L2tleXdvcmQ+PGtleXdvcmQ+U09DSUFMPC9rZXl3b3JkPjxrZXl3b3JkPlNU
VURJRVM8L2tleXdvcmQ+PGtleXdvcmQ+U1RVRFk8L2tleXdvcmQ+PGtleXdvcmQ+VE88L2tleXdv
cmQ+PGtleXdvcmQ+VVJJTkFSWSBJTkNPTlRJTkVOQ0U8L2tleXdvcmQ+PC9rZXl3b3Jkcz48ZGF0
ZXM+PHllYXI+MjAxMjwveWVhcj48cHViLWRhdGVzPjxkYXRlPjIwMTI8L2RhdGU+PC9wdWItZGF0
ZXM+PC9kYXRlcz48aXNibj4xNzQ4LTU5MDg8L2lzYm4+PGxhYmVsPlNlZXJzMjAxMjwvbGFiZWw+
PHVybHM+PHJlbGF0ZWQtdXJscz48dXJsPjxzdHlsZSBmYWNlPSJ1bmRlcmxpbmUiIGZvbnQ9ImRl
ZmF1bHQiIHNpemU9IjEwMCUiPmh0dHA6Ly9keC5kb2kub3JnLzEwLjExODYvMTc0OC01OTA4LTct
MjU8L3N0eWxlPjwvdXJsPjwvcmVsYXRlZC11cmxzPjwvdXJscz48ZWxlY3Ryb25pYy1yZXNvdXJj
ZS1udW0+PHN0eWxlIGZhY2U9InVuZGVybGluZSIgZm9udD0iZGVmYXVsdCIgc2l6ZT0iMTAwJSI+
aHR0cDovL2R4LmRvaS5vcmcvMTAuMTE4Ni8xNzQ4LTU5MDgtNy0yNTwvc3R5bGU+PC9lbGVjdHJv
bmljLXJlc291cmNlLW51bT48L3JlY29yZD48L0NpdGU+PENpdGUgRXhjbHVkZVllYXI9IjEiPjxB
dXRob3I+U3RldGxlcjwvQXV0aG9yPjxZZWFyPjIwMDY8L1llYXI+PFJlY051bT4zNDU3PC9SZWNO
dW0+PHJlY29yZD48cmVjLW51bWJlcj4zNDU3PC9yZWMtbnVtYmVyPjxmb3JlaWduLWtleXM+PGtl
eSBhcHA9IkVOIiBkYi1pZD0icnNzMDBmNXhwYTUyZWdlenI1YXh0OXBvcmV6YTVkejkwenR6IiB0
aW1lc3RhbXA9IjE1MjIzNDU1NTAiPjM0NTc8L2tleT48L2ZvcmVpZ24ta2V5cz48cmVmLXR5cGUg
bmFtZT0iSm91cm5hbCBBcnRpY2xlIj4xNzwvcmVmLXR5cGU+PGNvbnRyaWJ1dG9ycz48YXV0aG9y
cz48YXV0aG9yPlN0ZXRsZXIsIEMuQi48L2F1dGhvcj48YXV0aG9yPkxlZ3JvLCBNLlcuPC9hdXRo
b3I+PGF1dGhvcj5SeWNyb2Z0LU1hbG9uZSwgSi48L2F1dGhvcj48YXV0aG9yPkJvd21hbiwgQy48
L2F1dGhvcj48YXV0aG9yPkN1cnJhbiwgRy48L2F1dGhvcj48YXV0aG9yPkd1aWhhbiwgTS48L2F1
dGhvcj48YXV0aG9yPkhhZ2Vkb3JuLCBILjwvYXV0aG9yPjxhdXRob3I+UGluZXJvcywgUy48L2F1
dGhvcj48YXV0aG9yPldhbGxhY2UsIEMuTS48L2F1dGhvcj48L2F1dGhvcnM+PC9jb250cmlidXRv
cnM+PGF1dGgtYWRkcmVzcz5DaGVyeWwuU3RldGxlckBjb21jYXN0Lm5ldDwvYXV0aC1hZGRyZXNz
Pjx0aXRsZXM+PHRpdGxlPlJvbGUgb2YgJnF1b3Q7ZXh0ZXJuYWwgZmFjaWxpdGF0aW9uJnF1b3Q7
IGluIGltcGxlbWVudGF0aW9uIG9mIHJlc2VhcmNoIGZpbmRpbmdzOiBhIHF1YWxpdGF0aXZlIGV2
YWx1YXRpb24gb2YgZmFjaWxpdGF0aW9uIGV4cGVyaWVuY2VzIGluIHRoZSBWZXRlcmFucyBIZWFs
dGggQWRtaW5pc3RyYXRpb248L3RpdGxlPjxzZWNvbmRhcnktdGl0bGU+SW1wbGVtZW50YXRpb24g
U2NpZW5jZTwvc2Vjb25kYXJ5LXRpdGxlPjwvdGl0bGVzPjxwZXJpb2RpY2FsPjxmdWxsLXRpdGxl
PkltcGxlbWVudGF0aW9uIFNjaWVuY2U8L2Z1bGwtdGl0bGU+PGFiYnItMT5JbXBsZW1lbnQgU2Np
PC9hYmJyLTE+PC9wZXJpb2RpY2FsPjxwYWdlcz4yMzwvcGFnZXM+PHZvbHVtZT4xPC92b2x1bWU+
PHJlcHJpbnQtZWRpdGlvbj5Ob3QgaW4gRmlsZTwvcmVwcmludC1lZGl0aW9uPjxrZXl3b3Jkcz48
a2V5d29yZD5BRE1JTklTVFJBVElPTjwva2V5d29yZD48a2V5d29yZD5BTkFMWVNJUzwva2V5d29y
ZD48a2V5d29yZD5BVURJVDwva2V5d29yZD48a2V5d29yZD5CRUhBVklPUjwva2V5d29yZD48a2V5
d29yZD5DQVJFPC9rZXl3b3JkPjxrZXl3b3JkPkNIQU5HRTwva2V5d29yZD48a2V5d29yZD5DT01Q
TEVYSVRZPC9rZXl3b3JkPjxrZXl3b3JkPkNvbnRlbnQgQW5hbHlzaXM8L2tleXdvcmQ+PGtleXdv
cmQ+ZGF0YTwva2V5d29yZD48a2V5d29yZD5EZXBhcnRtZW50IG9mIFZldGVyYW5zIEFmZmFpcnM8
L2tleXdvcmQ+PGtleXdvcmQ+RURVQ0FUSU9OPC9rZXl3b3JkPjxrZXl3b3JkPkVWQUxVQVRJT048
L2tleXdvcmQ+PGtleXdvcmQ+RVZJREVOQ0U8L2tleXdvcmQ+PGtleXdvcmQ+RVhQTE9SSU5HPC9r
ZXl3b3JkPjxrZXl3b3JkPmZhY2lsaXRhdGlvbjwva2V5d29yZD48a2V5d29yZD5GYWNpbGl0YXRv
cnM8L2tleXdvcmQ+PGtleXdvcmQ+RkVFREJBQ0s8L2tleXdvcmQ+PGtleXdvcmQ+RklORElORzwv
a2V5d29yZD48a2V5d29yZD5GSU5ESU5HUzwva2V5d29yZD48a2V5d29yZD5IRUFMVEg8L2tleXdv
cmQ+PGtleXdvcmQ+SEVBTFRIIENBUkU8L2tleXdvcmQ+PGtleXdvcmQ+SEVBTFRIQ0FSRTwva2V5
d29yZD48a2V5d29yZD5IRUFMVEhDQVJFIFNZU1RFTTwva2V5d29yZD48a2V5d29yZD5JTVBMRU1F
TlRBVElPTjwva2V5d29yZD48a2V5d29yZD5JTVBST1ZFTUVOVDwva2V5d29yZD48a2V5d29yZD5J
bm5vdmF0aW9uPC9rZXl3b3JkPjxrZXl3b3JkPklOTk9WQVRJT05TPC9rZXl3b3JkPjxrZXl3b3Jk
PklOVEVSUEVSU09OQUw8L2tleXdvcmQ+PGtleXdvcmQ+SU5URVJWRU5USU9OPC9rZXl3b3JkPjxr
ZXl3b3JkPklOVEVSVkVOVElPTlM8L2tleXdvcmQ+PGtleXdvcmQ+SU5URVJWSUVXPC9rZXl3b3Jk
PjxrZXl3b3JkPkludGVydmlld3M8L2tleXdvcmQ+PGtleXdvcmQ+TGVhcm5pbmc8L2tleXdvcmQ+
PGtleXdvcmQ+TUVUSE9EPC9rZXl3b3JkPjxrZXl3b3JkPk1FVEhPRFM8L2tleXdvcmQ+PGtleXdv
cmQ+TkVFRDwva2V5d29yZD48a2V5d29yZD5QUkFDVElDRTwva2V5d29yZD48a2V5d29yZD5Qcm9i
bGVtIFNvbHZpbmc8L2tleXdvcmQ+PGtleXdvcmQ+UVVBTElUQVRJVkU8L2tleXdvcmQ+PGtleXdv
cmQ+UVVBTElUWTwva2V5d29yZD48a2V5d29yZD5RVUFMSVRZIEVOSEFOQ0VNRU5UIFJFU0VBUkNI
IElOSVRJQVRJVkU8L2tleXdvcmQ+PGtleXdvcmQ+UVVBTElUWSBJTVBST1ZFTUVOVDwva2V5d29y
ZD48a2V5d29yZD5RVUVSSTwva2V5d29yZD48a2V5d29yZD5SRUxBVElPTlNISVA8L2tleXdvcmQ+
PGtleXdvcmQ+UkVTRUFSQ0g8L2tleXdvcmQ+PGtleXdvcmQ+Um9sZTwva2V5d29yZD48a2V5d29y
ZD5TVFVESUVTPC9rZXl3b3JkPjxrZXl3b3JkPlNUVURZPC9rZXl3b3JkPjxrZXl3b3JkPlNVUFBP
UlQ8L2tleXdvcmQ+PGtleXdvcmQ+VE88L2tleXdvcmQ+PGtleXdvcmQ+VU5JVEVEIFNUQVRFPC9r
ZXl3b3JkPjxrZXl3b3JkPlVOSVRFRCBTVEFURVM8L2tleXdvcmQ+PGtleXdvcmQ+VVM8L2tleXdv
cmQ+PGtleXdvcmQ+VkVURVJBTjwva2V5d29yZD48a2V5d29yZD5WRVRFUkFOUzwva2V5d29yZD48
a2V5d29yZD5WRVRFUkFOUyBBRkZBSVJTPC9rZXl3b3JkPjxrZXl3b3JkPlZFVEVSQU5TIEhFQUxU
SCBBRE1JTklTVFJBVElPTjwva2V5d29yZD48a2V5d29yZD5XSE88L2tleXdvcmQ+PC9rZXl3b3Jk
cz48ZGF0ZXM+PHllYXI+MjAwNjwveWVhcj48L2RhdGVzPjxsYWJlbD5TdGV0bGVyMjAwNmE8L2xh
YmVsPjx1cmxzPjxyZWxhdGVkLXVybHM+PHVybD48c3R5bGUgZmFjZT0idW5kZXJsaW5lIiBmb250
PSJkZWZhdWx0IiBzaXplPSIxMDAlIj5odHRwOi8vd3d3Lm5jYmkubmxtLm5paC5nb3YvcHVibWVk
LzE3MDQ5MDgwPC9zdHlsZT48L3VybD48L3JlbGF0ZWQtdXJscz48L3VybHM+PGVsZWN0cm9uaWMt
cmVzb3VyY2UtbnVtPjxzdHlsZSBmYWNlPSJ1bmRlcmxpbmUiIGZvbnQ9ImRlZmF1bHQiIHNpemU9
IjEwMCUiPmh0dHBzOi8vZG9pLm9yZy8xMC4xMTg2LzE3NDgtNTkwOC0xLTIzPC9zdHlsZT48L2Vs
ZWN0cm9uaWMtcmVzb3VyY2UtbnVtPjwvcmVjb3JkPjwvQ2l0ZT48L0VuZE5vdGU+AG==
</w:fldData>
              </w:fldChar>
            </w:r>
            <w:r w:rsidR="003B0796" w:rsidRPr="00842C54">
              <w:rPr>
                <w:rFonts w:eastAsia="Calibri"/>
                <w:sz w:val="22"/>
              </w:rPr>
              <w:instrText xml:space="preserve"> ADDIN EN.CITE.DATA </w:instrText>
            </w:r>
            <w:r w:rsidR="003B0796" w:rsidRPr="00842C54">
              <w:rPr>
                <w:rFonts w:eastAsia="Calibri"/>
              </w:rPr>
            </w:r>
            <w:r w:rsidR="003B0796" w:rsidRPr="00842C54">
              <w:rPr>
                <w:rFonts w:eastAsia="Calibri"/>
              </w:rPr>
              <w:fldChar w:fldCharType="end"/>
            </w:r>
            <w:r w:rsidR="002522FC" w:rsidRPr="00842C54">
              <w:rPr>
                <w:rFonts w:eastAsia="Calibri"/>
              </w:rPr>
            </w:r>
            <w:r w:rsidR="002522FC" w:rsidRPr="00842C54">
              <w:rPr>
                <w:rFonts w:eastAsia="Calibri"/>
              </w:rPr>
              <w:fldChar w:fldCharType="separate"/>
            </w:r>
            <w:r w:rsidR="00C72C78" w:rsidRPr="00842C54">
              <w:rPr>
                <w:rFonts w:eastAsia="Calibri"/>
                <w:noProof/>
                <w:sz w:val="22"/>
              </w:rPr>
              <w:t>[4, 5, 13, 14]</w:t>
            </w:r>
            <w:r w:rsidR="002522FC" w:rsidRPr="00842C54">
              <w:rPr>
                <w:rFonts w:eastAsia="Calibri"/>
              </w:rPr>
              <w:fldChar w:fldCharType="end"/>
            </w:r>
            <w:r w:rsidRPr="00842C54">
              <w:rPr>
                <w:rFonts w:eastAsia="Calibri"/>
                <w:sz w:val="22"/>
              </w:rPr>
              <w:t xml:space="preserve"> </w:t>
            </w:r>
          </w:p>
          <w:p w:rsidR="00886C5D" w:rsidRPr="00842C54" w:rsidRDefault="00886C5D" w:rsidP="00886C5D">
            <w:pPr>
              <w:rPr>
                <w:rFonts w:eastAsia="Calibri"/>
                <w:noProof/>
                <w:sz w:val="22"/>
              </w:rPr>
            </w:pPr>
            <w:r w:rsidRPr="00842C54">
              <w:rPr>
                <w:rFonts w:eastAsia="Calibri"/>
                <w:sz w:val="22"/>
              </w:rPr>
              <w:t xml:space="preserve">Assessing implementation progress </w:t>
            </w:r>
            <w:r w:rsidR="002522FC" w:rsidRPr="00842C54">
              <w:rPr>
                <w:rFonts w:eastAsia="Calibri"/>
                <w:sz w:val="22"/>
              </w:rPr>
              <w:t>*</w:t>
            </w:r>
            <w:r w:rsidR="002522FC"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2522FC" w:rsidRPr="00842C54">
              <w:rPr>
                <w:rFonts w:eastAsia="Calibri"/>
              </w:rPr>
            </w:r>
            <w:r w:rsidR="002522FC" w:rsidRPr="00842C54">
              <w:rPr>
                <w:rFonts w:eastAsia="Calibri"/>
              </w:rPr>
              <w:fldChar w:fldCharType="separate"/>
            </w:r>
            <w:r w:rsidR="002522FC" w:rsidRPr="00842C54">
              <w:rPr>
                <w:rFonts w:eastAsia="Calibri"/>
                <w:noProof/>
                <w:sz w:val="22"/>
              </w:rPr>
              <w:t>[3]</w:t>
            </w:r>
            <w:r w:rsidR="002522FC" w:rsidRPr="00842C54">
              <w:rPr>
                <w:rFonts w:eastAsia="Calibri"/>
              </w:rPr>
              <w:fldChar w:fldCharType="end"/>
            </w:r>
            <w:r w:rsidR="002522FC" w:rsidRPr="00842C54">
              <w:rPr>
                <w:rFonts w:eastAsia="Calibri"/>
                <w:sz w:val="22"/>
              </w:rPr>
              <w:t xml:space="preserve">; </w:t>
            </w:r>
            <w:r w:rsidR="002522FC"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 </w:instrText>
            </w:r>
            <w:r w:rsidR="00C72C78"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EN.CITE.DATA </w:instrText>
            </w:r>
            <w:r w:rsidR="00C72C78" w:rsidRPr="00842C54">
              <w:rPr>
                <w:rFonts w:eastAsia="Calibri"/>
              </w:rPr>
            </w:r>
            <w:r w:rsidR="00C72C78" w:rsidRPr="00842C54">
              <w:rPr>
                <w:rFonts w:eastAsia="Calibri"/>
              </w:rPr>
              <w:fldChar w:fldCharType="end"/>
            </w:r>
            <w:r w:rsidR="002522FC" w:rsidRPr="00842C54">
              <w:rPr>
                <w:rFonts w:eastAsia="Calibri"/>
              </w:rPr>
            </w:r>
            <w:r w:rsidR="002522FC" w:rsidRPr="00842C54">
              <w:rPr>
                <w:rFonts w:eastAsia="Calibri"/>
              </w:rPr>
              <w:fldChar w:fldCharType="separate"/>
            </w:r>
            <w:r w:rsidR="00C72C78" w:rsidRPr="00842C54">
              <w:rPr>
                <w:rFonts w:eastAsia="Calibri"/>
                <w:noProof/>
                <w:sz w:val="22"/>
              </w:rPr>
              <w:t>[15]</w:t>
            </w:r>
            <w:r w:rsidR="002522FC" w:rsidRPr="00842C54">
              <w:rPr>
                <w:rFonts w:eastAsia="Calibri"/>
              </w:rPr>
              <w:fldChar w:fldCharType="end"/>
            </w:r>
            <w:r w:rsidR="002522FC" w:rsidRPr="00842C54">
              <w:rPr>
                <w:rFonts w:eastAsia="Calibri"/>
                <w:sz w:val="22"/>
              </w:rPr>
              <w:t xml:space="preserve"> </w:t>
            </w:r>
          </w:p>
          <w:p w:rsidR="00886C5D" w:rsidRPr="00842C54" w:rsidRDefault="00886C5D" w:rsidP="00886C5D">
            <w:pPr>
              <w:rPr>
                <w:rFonts w:eastAsia="Calibri"/>
                <w:sz w:val="22"/>
              </w:rPr>
            </w:pPr>
            <w:r w:rsidRPr="00842C54">
              <w:rPr>
                <w:rFonts w:eastAsia="Calibri"/>
                <w:sz w:val="22"/>
              </w:rPr>
              <w:t>Assessing needs of individuals and teams</w:t>
            </w:r>
            <w:r w:rsidR="002522FC" w:rsidRPr="00842C54">
              <w:rPr>
                <w:rFonts w:eastAsia="Calibri"/>
                <w:sz w:val="22"/>
              </w:rPr>
              <w:t xml:space="preserve"> </w:t>
            </w:r>
            <w:r w:rsidR="002522FC" w:rsidRPr="00842C54">
              <w:rPr>
                <w:rFonts w:eastAsia="Calibri"/>
              </w:rPr>
              <w:fldChar w:fldCharType="begin">
                <w:fldData xml:space="preserve">PEVuZE5vdGU+PENpdGUgRXhjbHVkZVllYXI9IjEiPjxBdXRob3I+SGFydmV5PC9BdXRob3I+PFll
YXI+MjAxMTwvWWVhcj48UmVjTnVtPjM2MjI8L1JlY051bT48RGlzcGxheVRleHQ+WzQsIDVdPC9E
aXNwbGF5VGV4dD48cmVjb3JkPjxyZWMtbnVtYmVyPjM2MjI8L3JlYy1udW1iZXI+PGZvcmVpZ24t
a2V5cz48a2V5IGFwcD0iRU4iIGRiLWlkPSJyc3MwMGY1eHBhNTJlZ2V6cjVheHQ5cG9yZXphNWR6
OTB6dHoiIHRpbWVzdGFtcD0iMTUyMjM0NTU1MSI+MzYyMjwva2V5PjwvZm9yZWlnbi1rZXlzPjxy
ZWYtdHlwZSBuYW1lPSJKb3VybmFsIEFydGljbGUiPjE3PC9yZWYtdHlwZT48Y29udHJpYnV0b3Jz
PjxhdXRob3JzPjxhdXRob3I+SGFydmV5LCBHaWxsPC9hdXRob3I+PGF1dGhvcj5GaXR6Z2VyYWxk
LCBMb3Vpc2U8L2F1dGhvcj48YXV0aG9yPkZpZWxkZW4sIFNhbmRyYTwvYXV0aG9yPjxhdXRob3I+
TWNCcmlkZSwgQW5uZTwvYXV0aG9yPjxhdXRob3I+V2F0ZXJtYW4sIEhlYXRoZXI8L2F1dGhvcj48
YXV0aG9yPkJhbWZvcmQsIERhdmlkPC9hdXRob3I+PGF1dGhvcj5LaXNsb3YsIFJvbWFuPC9hdXRo
b3I+PGF1dGhvcj5Cb2FkZW4sIFJ1dGg8L2F1dGhvcj48L2F1dGhvcnM+PC9jb250cmlidXRvcnM+
PHRpdGxlcz48dGl0bGU+VGhlIE5JSFIgQ29sbGFib3JhdGlvbiBmb3IgTGVhZGVyc2hpcCBpbiBB
cHBsaWVkIEhlYWx0aCBSZXNlYXJjaCBhbmQgQ2FyZSAoQ0xBSFJDKSBmb3IgR3JlYXRlciBNYW5j
aGVzdGVyOiBjb21iaW5pbmcgZW1waXJpY2FsLCB0aGVvcmV0aWNhbCBhbmQgZXhwZXJpZW50aWFs
IGV2aWRlbmNlIHRvIGRlc2lnbiBhbmQgZXZhbHVhdGUgYSBsYXJnZS1zY2FsZSBpbXBsZW1lbnRh
dGlvbiBzdHJhdGVneTwvdGl0bGU+PHNlY29uZGFyeS10aXRsZT5JbXBsZW1lbnRhdGlvbiBTY2ll
bmNlPC9zZWNvbmRhcnktdGl0bGU+PC90aXRsZXM+PHBlcmlvZGljYWw+PGZ1bGwtdGl0bGU+SW1w
bGVtZW50YXRpb24gU2NpZW5jZTwvZnVsbC10aXRsZT48YWJici0xPkltcGxlbWVudCBTY2k8L2Fi
YnItMT48L3BlcmlvZGljYWw+PHBhZ2VzPjEtMTI8L3BhZ2VzPjx2b2x1bWU+Njwvdm9sdW1lPjxu
dW1iZXI+MTwvbnVtYmVyPjxyZXByaW50LWVkaXRpb24+Tm90IGluIEZpbGU8L3JlcHJpbnQtZWRp
dGlvbj48a2V5d29yZHM+PGtleXdvcmQ+Q0FSRElPVkFTQ1VMQVI8L2tleXdvcmQ+PGtleXdvcmQ+
Q0FSRTwva2V5d29yZD48a2V5d29yZD5DT0xMQUJPUkFUSU9OPC9rZXl3b3JkPjxrZXl3b3JkPkRF
U0lHTjwva2V5d29yZD48a2V5d29yZD5FRFVDQVRJT048L2tleXdvcmQ+PGtleXdvcmQ+RW5nbGFu
ZDwva2V5d29yZD48a2V5d29yZD5FVklERU5DRTwva2V5d29yZD48a2V5d29yZD5IRUFMVEg8L2tl
eXdvcmQ+PGtleXdvcmQ+SEVBTFRIQ0FSRTwva2V5d29yZD48a2V5d29yZD5JTVBMRU1FTlRBVElP
Tjwva2V5d29yZD48a2V5d29yZD5JTVBMRU1FTlRBVElPTiBTVFJBVEVHWTwva2V5d29yZD48a2V5
d29yZD5JTkVRVUFMSVRJRVM8L2tleXdvcmQ+PGtleXdvcmQ+TEVBREVSU0hJUDwva2V5d29yZD48
a2V5d29yZD5NSVNTSU9OPC9rZXl3b3JkPjxrZXl3b3JkPlBPTElDWTwva2V5d29yZD48a2V5d29y
ZD5QUkFDVElDRTwva2V5d29yZD48a2V5d29yZD5SRVNFQVJDSDwva2V5d29yZD48a2V5d29yZD5T
RVJWSUNFPC9rZXl3b3JkPjxrZXl3b3JkPlNUUkFURUdJRVM8L2tleXdvcmQ+PGtleXdvcmQ+VE88
L2tleXdvcmQ+PGtleXdvcmQ+VW5pdmVyc2l0aWVzPC9rZXl3b3JkPjwva2V5d29yZHM+PGRhdGVz
Pjx5ZWFyPjIwMTE8L3llYXI+PHB1Yi1kYXRlcz48ZGF0ZT4yMDExPC9kYXRlPjwvcHViLWRhdGVz
PjwvZGF0ZXM+PGlzYm4+MTc0OC01OTA4PC9pc2JuPjxsYWJlbD5IYXJ2ZXkyMDExPC9sYWJlbD48
dXJscz48cmVsYXRlZC11cmxzPjx1cmw+PHN0eWxlIGZhY2U9InVuZGVybGluZSIgZm9udD0iZGVm
YXVsdCIgc2l6ZT0iMTAwJSI+aHR0cDovL2R4LmRvaS5vcmcvMTAuMTE4Ni8xNzQ4LTU5MDgtNi05
Njwvc3R5bGU+PC91cmw+PHVybD48c3R5bGUgZmFjZT0idW5kZXJsaW5lIiBmb250PSJkZWZhdWx0
IiBzaXplPSIxMDAlIj5odHRwczovL2ltcGxlbWVudGF0aW9uc2NpZW5jZS5iaW9tZWRjZW50cmFs
LmNvbS90cmFjay9wZGYvMTAuMTE4Ni8xNzQ4LTU5MDgtNi05Njwvc3R5bGU+PC91cmw+PC9yZWxh
dGVkLXVybHM+PC91cmxzPjxlbGVjdHJvbmljLXJlc291cmNlLW51bT48c3R5bGUgZmFjZT0idW5k
ZXJsaW5lIiBmb250PSJkZWZhdWx0IiBzaXplPSIxMDAlIj5odHRwczovL2RvaS5vcmcvMTAuMTE4
Ni8xNzQ4LTU5MDgtNi05Njwvc3R5bGU+PC9lbGVjdHJvbmljLXJlc291cmNlLW51bT48L3JlY29y
ZD48L0NpdGU+PENpdGUgRXhjbHVkZVllYXI9IjEiPjxBdXRob3I+U2VlcnM8L0F1dGhvcj48WWVh
cj4yMDEyPC9ZZWFyPjxSZWNOdW0+MzY0MDwvUmVjTnVtPjxyZWNvcmQ+PHJlYy1udW1iZXI+MzY0
MDwvcmVjLW51bWJlcj48Zm9yZWlnbi1rZXlzPjxrZXkgYXBwPSJFTiIgZGItaWQ9InJzczAwZjV4
cGE1MmVnZXpyNWF4dDlwb3JlemE1ZHo5MHp0eiIgdGltZXN0YW1wPSIxNTIyMzQ1NTUxIj4zNjQw
PC9rZXk+PC9mb3JlaWduLWtleXM+PHJlZi10eXBlIG5hbWU9IkpvdXJuYWwgQXJ0aWNsZSI+MTc8
L3JlZi10eXBlPjxjb250cmlidXRvcnM+PGF1dGhvcnM+PGF1dGhvcj5TZWVycywgS2F0ZTwvYXV0
aG9yPjxhdXRob3I+Q294LCBLYXJlbjwvYXV0aG9yPjxhdXRob3I+Q3JpY2h0b24sIE5pY29sYSBK
LjwvYXV0aG9yPjxhdXRob3I+RWR3YXJkcywgUmhpYW5ub24gVHVkb3I8L2F1dGhvcj48YXV0aG9y
PkVsZGgsIEFubiBDYXRyaW5lPC9hdXRob3I+PGF1dGhvcj5Fc3RhYnJvb2tzLCBDYXJvbGUgQS48
L2F1dGhvcj48YXV0aG9yPkhhcnZleSwgR2lsbDwvYXV0aG9yPjxhdXRob3I+SGF3a2VzLCBDbGFp
cmU8L2F1dGhvcj48YXV0aG9yPktpdHNvbiwgQWxpc29uPC9hdXRob3I+PGF1dGhvcj5MaW5jaywg
UGF0PC9hdXRob3I+PGF1dGhvcj5NY0NhcnRoeSwgR2VyYWxkaW5lPC9hdXRob3I+PGF1dGhvcj5N
Y0Nvcm1hY2ssIEJyZW5kYW48L2F1dGhvcj48YXV0aG9yPk1vY2tmb3JkLCBDYXJvbGU8L2F1dGhv
cj48YXV0aG9yPlJ5Y3JvZnQtTWFsb25lLCBKbzwvYXV0aG9yPjxhdXRob3I+VGl0Y2hlbiwgQW5n
aWU8L2F1dGhvcj48YXV0aG9yPldhbGxpbiwgTGFyczwvYXV0aG9yPjwvYXV0aG9ycz48L2NvbnRy
aWJ1dG9ycz48dGl0bGVzPjx0aXRsZT5GSVJFIChmYWNpbGl0YXRpbmcgaW1wbGVtZW50YXRpb24g
b2YgcmVzZWFyY2ggZXZpZGVuY2UpOiBhIHN0dWR5IHByb3RvY29sPC90aXRsZT48c2Vjb25kYXJ5
LXRpdGxlPkltcGxlbWVudGF0aW9uIFNjaWVuY2U8L3NlY29uZGFyeS10aXRsZT48L3RpdGxlcz48
cGVyaW9kaWNhbD48ZnVsbC10aXRsZT5JbXBsZW1lbnRhdGlvbiBTY2llbmNlPC9mdWxsLXRpdGxl
PjxhYmJyLTE+SW1wbGVtZW50IFNjaTwvYWJici0xPjwvcGVyaW9kaWNhbD48cGFnZXM+MjU8L3Bh
Z2VzPjx2b2x1bWU+Nzwvdm9sdW1lPjxudW1iZXI+MTwvbnVtYmVyPjxyZXByaW50LWVkaXRpb24+
Tm90IGluIEZpbGU8L3JlcHJpbnQtZWRpdGlvbj48a2V5d29yZHM+PGtleXdvcmQ+QUlEUzwva2V5
d29yZD48a2V5d29yZD5iZXN0IHByYWN0aWNlPC9rZXl3b3JkPjxrZXl3b3JkPkNBUkU8L2tleXdv
cmQ+PGtleXdvcmQ+Q09TVDwva2V5d29yZD48a2V5d29yZD5DT1NUUzwva2V5d29yZD48a2V5d29y
ZD5FVklERU5DRTwva2V5d29yZD48a2V5d29yZD5mcmFtZXdvcms8L2tleXdvcmQ+PGtleXdvcmQ+
SEVBTFRIPC9rZXl3b3JkPjxrZXl3b3JkPkhFQUxUSCBTRVJWSUNFUzwva2V5d29yZD48a2V5d29y
ZD5IRUFMVEhDQVJFPC9rZXl3b3JkPjxrZXl3b3JkPklNUExFTUVOVEFUSU9OPC9rZXl3b3JkPjxr
ZXl3b3JkPk1ham9yPC9rZXl3b3JkPjxrZXl3b3JkPk9MREVSPC9rZXl3b3JkPjxrZXl3b3JkPlBB
UklIUzwva2V5d29yZD48a2V5d29yZD5QT0xJQ1k8L2tleXdvcmQ+PGtleXdvcmQ+UFJBQ1RJQ0U8
L2tleXdvcmQ+PGtleXdvcmQ+UFJFVkFMRU5DRTwva2V5d29yZD48a2V5d29yZD5RVUFMSVRZPC9r
ZXl3b3JkPjxrZXl3b3JkPlFVQUxJVFkgT0YgTElGRTwva2V5d29yZD48a2V5d29yZD5SRVNFQVJD
SDwva2V5d29yZD48a2V5d29yZD5yZXNlYXJjaCBpbXBsZW1lbnRhdGlvbjwva2V5d29yZD48a2V5
d29yZD5TRVJWSUNFPC9rZXl3b3JkPjxrZXl3b3JkPlNFUlZJQ0VTPC9rZXl3b3JkPjxrZXl3b3Jk
PlNPQ0lBTDwva2V5d29yZD48a2V5d29yZD5TVFVESUVTPC9rZXl3b3JkPjxrZXl3b3JkPlNUVURZ
PC9rZXl3b3JkPjxrZXl3b3JkPlRPPC9rZXl3b3JkPjxrZXl3b3JkPlVSSU5BUlkgSU5DT05USU5F
TkNFPC9rZXl3b3JkPjwva2V5d29yZHM+PGRhdGVzPjx5ZWFyPjIwMTI8L3llYXI+PHB1Yi1kYXRl
cz48ZGF0ZT4yMDEyPC9kYXRlPjwvcHViLWRhdGVzPjwvZGF0ZXM+PGlzYm4+MTc0OC01OTA4PC9p
c2JuPjxsYWJlbD5TZWVyczIwMTI8L2xhYmVsPjx1cmxzPjxyZWxhdGVkLXVybHM+PHVybD48c3R5
bGUgZmFjZT0idW5kZXJsaW5lIiBmb250PSJkZWZhdWx0IiBzaXplPSIxMDAlIj5odHRwOi8vZHgu
ZG9pLm9yZy8xMC4xMTg2LzE3NDgtNTkwOC03LTI1PC9zdHlsZT48L3VybD48L3JlbGF0ZWQtdXJs
cz48L3VybHM+PGVsZWN0cm9uaWMtcmVzb3VyY2UtbnVtPjxzdHlsZSBmYWNlPSJ1bmRlcmxpbmUi
IGZvbnQ9ImRlZmF1bHQiIHNpemU9IjEwMCUiPmh0dHA6Ly9keC5kb2kub3JnLzEwLjExODYvMTc0
OC01OTA4LTctMjU8L3N0eWxlPjwvZWxlY3Ryb25pYy1yZXNvdXJjZS1udW0+PC9yZWNvcmQ+PC9D
aXRlPjwvRW5kTm90ZT5=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PEVuZE5vdGU+PENpdGUgRXhjbHVkZVllYXI9IjEiPjxBdXRob3I+SGFydmV5PC9BdXRob3I+PFll
YXI+MjAxMTwvWWVhcj48UmVjTnVtPjM2MjI8L1JlY051bT48RGlzcGxheVRleHQ+WzQsIDVdPC9E
aXNwbGF5VGV4dD48cmVjb3JkPjxyZWMtbnVtYmVyPjM2MjI8L3JlYy1udW1iZXI+PGZvcmVpZ24t
a2V5cz48a2V5IGFwcD0iRU4iIGRiLWlkPSJyc3MwMGY1eHBhNTJlZ2V6cjVheHQ5cG9yZXphNWR6
OTB6dHoiIHRpbWVzdGFtcD0iMTUyMjM0NTU1MSI+MzYyMjwva2V5PjwvZm9yZWlnbi1rZXlzPjxy
ZWYtdHlwZSBuYW1lPSJKb3VybmFsIEFydGljbGUiPjE3PC9yZWYtdHlwZT48Y29udHJpYnV0b3Jz
PjxhdXRob3JzPjxhdXRob3I+SGFydmV5LCBHaWxsPC9hdXRob3I+PGF1dGhvcj5GaXR6Z2VyYWxk
LCBMb3Vpc2U8L2F1dGhvcj48YXV0aG9yPkZpZWxkZW4sIFNhbmRyYTwvYXV0aG9yPjxhdXRob3I+
TWNCcmlkZSwgQW5uZTwvYXV0aG9yPjxhdXRob3I+V2F0ZXJtYW4sIEhlYXRoZXI8L2F1dGhvcj48
YXV0aG9yPkJhbWZvcmQsIERhdmlkPC9hdXRob3I+PGF1dGhvcj5LaXNsb3YsIFJvbWFuPC9hdXRo
b3I+PGF1dGhvcj5Cb2FkZW4sIFJ1dGg8L2F1dGhvcj48L2F1dGhvcnM+PC9jb250cmlidXRvcnM+
PHRpdGxlcz48dGl0bGU+VGhlIE5JSFIgQ29sbGFib3JhdGlvbiBmb3IgTGVhZGVyc2hpcCBpbiBB
cHBsaWVkIEhlYWx0aCBSZXNlYXJjaCBhbmQgQ2FyZSAoQ0xBSFJDKSBmb3IgR3JlYXRlciBNYW5j
aGVzdGVyOiBjb21iaW5pbmcgZW1waXJpY2FsLCB0aGVvcmV0aWNhbCBhbmQgZXhwZXJpZW50aWFs
IGV2aWRlbmNlIHRvIGRlc2lnbiBhbmQgZXZhbHVhdGUgYSBsYXJnZS1zY2FsZSBpbXBsZW1lbnRh
dGlvbiBzdHJhdGVneTwvdGl0bGU+PHNlY29uZGFyeS10aXRsZT5JbXBsZW1lbnRhdGlvbiBTY2ll
bmNlPC9zZWNvbmRhcnktdGl0bGU+PC90aXRsZXM+PHBlcmlvZGljYWw+PGZ1bGwtdGl0bGU+SW1w
bGVtZW50YXRpb24gU2NpZW5jZTwvZnVsbC10aXRsZT48YWJici0xPkltcGxlbWVudCBTY2k8L2Fi
YnItMT48L3BlcmlvZGljYWw+PHBhZ2VzPjEtMTI8L3BhZ2VzPjx2b2x1bWU+Njwvdm9sdW1lPjxu
dW1iZXI+MTwvbnVtYmVyPjxyZXByaW50LWVkaXRpb24+Tm90IGluIEZpbGU8L3JlcHJpbnQtZWRp
dGlvbj48a2V5d29yZHM+PGtleXdvcmQ+Q0FSRElPVkFTQ1VMQVI8L2tleXdvcmQ+PGtleXdvcmQ+
Q0FSRTwva2V5d29yZD48a2V5d29yZD5DT0xMQUJPUkFUSU9OPC9rZXl3b3JkPjxrZXl3b3JkPkRF
U0lHTjwva2V5d29yZD48a2V5d29yZD5FRFVDQVRJT048L2tleXdvcmQ+PGtleXdvcmQ+RW5nbGFu
ZDwva2V5d29yZD48a2V5d29yZD5FVklERU5DRTwva2V5d29yZD48a2V5d29yZD5IRUFMVEg8L2tl
eXdvcmQ+PGtleXdvcmQ+SEVBTFRIQ0FSRTwva2V5d29yZD48a2V5d29yZD5JTVBMRU1FTlRBVElP
Tjwva2V5d29yZD48a2V5d29yZD5JTVBMRU1FTlRBVElPTiBTVFJBVEVHWTwva2V5d29yZD48a2V5
d29yZD5JTkVRVUFMSVRJRVM8L2tleXdvcmQ+PGtleXdvcmQ+TEVBREVSU0hJUDwva2V5d29yZD48
a2V5d29yZD5NSVNTSU9OPC9rZXl3b3JkPjxrZXl3b3JkPlBPTElDWTwva2V5d29yZD48a2V5d29y
ZD5QUkFDVElDRTwva2V5d29yZD48a2V5d29yZD5SRVNFQVJDSDwva2V5d29yZD48a2V5d29yZD5T
RVJWSUNFPC9rZXl3b3JkPjxrZXl3b3JkPlNUUkFURUdJRVM8L2tleXdvcmQ+PGtleXdvcmQ+VE88
L2tleXdvcmQ+PGtleXdvcmQ+VW5pdmVyc2l0aWVzPC9rZXl3b3JkPjwva2V5d29yZHM+PGRhdGVz
Pjx5ZWFyPjIwMTE8L3llYXI+PHB1Yi1kYXRlcz48ZGF0ZT4yMDExPC9kYXRlPjwvcHViLWRhdGVz
PjwvZGF0ZXM+PGlzYm4+MTc0OC01OTA4PC9pc2JuPjxsYWJlbD5IYXJ2ZXkyMDExPC9sYWJlbD48
dXJscz48cmVsYXRlZC11cmxzPjx1cmw+PHN0eWxlIGZhY2U9InVuZGVybGluZSIgZm9udD0iZGVm
YXVsdCIgc2l6ZT0iMTAwJSI+aHR0cDovL2R4LmRvaS5vcmcvMTAuMTE4Ni8xNzQ4LTU5MDgtNi05
Njwvc3R5bGU+PC91cmw+PHVybD48c3R5bGUgZmFjZT0idW5kZXJsaW5lIiBmb250PSJkZWZhdWx0
IiBzaXplPSIxMDAlIj5odHRwczovL2ltcGxlbWVudGF0aW9uc2NpZW5jZS5iaW9tZWRjZW50cmFs
LmNvbS90cmFjay9wZGYvMTAuMTE4Ni8xNzQ4LTU5MDgtNi05Njwvc3R5bGU+PC91cmw+PC9yZWxh
dGVkLXVybHM+PC91cmxzPjxlbGVjdHJvbmljLXJlc291cmNlLW51bT48c3R5bGUgZmFjZT0idW5k
ZXJsaW5lIiBmb250PSJkZWZhdWx0IiBzaXplPSIxMDAlIj5odHRwczovL2RvaS5vcmcvMTAuMTE4
Ni8xNzQ4LTU5MDgtNi05Njwvc3R5bGU+PC9lbGVjdHJvbmljLXJlc291cmNlLW51bT48L3JlY29y
ZD48L0NpdGU+PENpdGUgRXhjbHVkZVllYXI9IjEiPjxBdXRob3I+U2VlcnM8L0F1dGhvcj48WWVh
cj4yMDEyPC9ZZWFyPjxSZWNOdW0+MzY0MDwvUmVjTnVtPjxyZWNvcmQ+PHJlYy1udW1iZXI+MzY0
MDwvcmVjLW51bWJlcj48Zm9yZWlnbi1rZXlzPjxrZXkgYXBwPSJFTiIgZGItaWQ9InJzczAwZjV4
cGE1MmVnZXpyNWF4dDlwb3JlemE1ZHo5MHp0eiIgdGltZXN0YW1wPSIxNTIyMzQ1NTUxIj4zNjQw
PC9rZXk+PC9mb3JlaWduLWtleXM+PHJlZi10eXBlIG5hbWU9IkpvdXJuYWwgQXJ0aWNsZSI+MTc8
L3JlZi10eXBlPjxjb250cmlidXRvcnM+PGF1dGhvcnM+PGF1dGhvcj5TZWVycywgS2F0ZTwvYXV0
aG9yPjxhdXRob3I+Q294LCBLYXJlbjwvYXV0aG9yPjxhdXRob3I+Q3JpY2h0b24sIE5pY29sYSBK
LjwvYXV0aG9yPjxhdXRob3I+RWR3YXJkcywgUmhpYW5ub24gVHVkb3I8L2F1dGhvcj48YXV0aG9y
PkVsZGgsIEFubiBDYXRyaW5lPC9hdXRob3I+PGF1dGhvcj5Fc3RhYnJvb2tzLCBDYXJvbGUgQS48
L2F1dGhvcj48YXV0aG9yPkhhcnZleSwgR2lsbDwvYXV0aG9yPjxhdXRob3I+SGF3a2VzLCBDbGFp
cmU8L2F1dGhvcj48YXV0aG9yPktpdHNvbiwgQWxpc29uPC9hdXRob3I+PGF1dGhvcj5MaW5jaywg
UGF0PC9hdXRob3I+PGF1dGhvcj5NY0NhcnRoeSwgR2VyYWxkaW5lPC9hdXRob3I+PGF1dGhvcj5N
Y0Nvcm1hY2ssIEJyZW5kYW48L2F1dGhvcj48YXV0aG9yPk1vY2tmb3JkLCBDYXJvbGU8L2F1dGhv
cj48YXV0aG9yPlJ5Y3JvZnQtTWFsb25lLCBKbzwvYXV0aG9yPjxhdXRob3I+VGl0Y2hlbiwgQW5n
aWU8L2F1dGhvcj48YXV0aG9yPldhbGxpbiwgTGFyczwvYXV0aG9yPjwvYXV0aG9ycz48L2NvbnRy
aWJ1dG9ycz48dGl0bGVzPjx0aXRsZT5GSVJFIChmYWNpbGl0YXRpbmcgaW1wbGVtZW50YXRpb24g
b2YgcmVzZWFyY2ggZXZpZGVuY2UpOiBhIHN0dWR5IHByb3RvY29sPC90aXRsZT48c2Vjb25kYXJ5
LXRpdGxlPkltcGxlbWVudGF0aW9uIFNjaWVuY2U8L3NlY29uZGFyeS10aXRsZT48L3RpdGxlcz48
cGVyaW9kaWNhbD48ZnVsbC10aXRsZT5JbXBsZW1lbnRhdGlvbiBTY2llbmNlPC9mdWxsLXRpdGxl
PjxhYmJyLTE+SW1wbGVtZW50IFNjaTwvYWJici0xPjwvcGVyaW9kaWNhbD48cGFnZXM+MjU8L3Bh
Z2VzPjx2b2x1bWU+Nzwvdm9sdW1lPjxudW1iZXI+MTwvbnVtYmVyPjxyZXByaW50LWVkaXRpb24+
Tm90IGluIEZpbGU8L3JlcHJpbnQtZWRpdGlvbj48a2V5d29yZHM+PGtleXdvcmQ+QUlEUzwva2V5
d29yZD48a2V5d29yZD5iZXN0IHByYWN0aWNlPC9rZXl3b3JkPjxrZXl3b3JkPkNBUkU8L2tleXdv
cmQ+PGtleXdvcmQ+Q09TVDwva2V5d29yZD48a2V5d29yZD5DT1NUUzwva2V5d29yZD48a2V5d29y
ZD5FVklERU5DRTwva2V5d29yZD48a2V5d29yZD5mcmFtZXdvcms8L2tleXdvcmQ+PGtleXdvcmQ+
SEVBTFRIPC9rZXl3b3JkPjxrZXl3b3JkPkhFQUxUSCBTRVJWSUNFUzwva2V5d29yZD48a2V5d29y
ZD5IRUFMVEhDQVJFPC9rZXl3b3JkPjxrZXl3b3JkPklNUExFTUVOVEFUSU9OPC9rZXl3b3JkPjxr
ZXl3b3JkPk1ham9yPC9rZXl3b3JkPjxrZXl3b3JkPk9MREVSPC9rZXl3b3JkPjxrZXl3b3JkPlBB
UklIUzwva2V5d29yZD48a2V5d29yZD5QT0xJQ1k8L2tleXdvcmQ+PGtleXdvcmQ+UFJBQ1RJQ0U8
L2tleXdvcmQ+PGtleXdvcmQ+UFJFVkFMRU5DRTwva2V5d29yZD48a2V5d29yZD5RVUFMSVRZPC9r
ZXl3b3JkPjxrZXl3b3JkPlFVQUxJVFkgT0YgTElGRTwva2V5d29yZD48a2V5d29yZD5SRVNFQVJD
SDwva2V5d29yZD48a2V5d29yZD5yZXNlYXJjaCBpbXBsZW1lbnRhdGlvbjwva2V5d29yZD48a2V5
d29yZD5TRVJWSUNFPC9rZXl3b3JkPjxrZXl3b3JkPlNFUlZJQ0VTPC9rZXl3b3JkPjxrZXl3b3Jk
PlNPQ0lBTDwva2V5d29yZD48a2V5d29yZD5TVFVESUVTPC9rZXl3b3JkPjxrZXl3b3JkPlNUVURZ
PC9rZXl3b3JkPjxrZXl3b3JkPlRPPC9rZXl3b3JkPjxrZXl3b3JkPlVSSU5BUlkgSU5DT05USU5F
TkNFPC9rZXl3b3JkPjwva2V5d29yZHM+PGRhdGVzPjx5ZWFyPjIwMTI8L3llYXI+PHB1Yi1kYXRl
cz48ZGF0ZT4yMDEyPC9kYXRlPjwvcHViLWRhdGVzPjwvZGF0ZXM+PGlzYm4+MTc0OC01OTA4PC9p
c2JuPjxsYWJlbD5TZWVyczIwMTI8L2xhYmVsPjx1cmxzPjxyZWxhdGVkLXVybHM+PHVybD48c3R5
bGUgZmFjZT0idW5kZXJsaW5lIiBmb250PSJkZWZhdWx0IiBzaXplPSIxMDAlIj5odHRwOi8vZHgu
ZG9pLm9yZy8xMC4xMTg2LzE3NDgtNTkwOC03LTI1PC9zdHlsZT48L3VybD48L3JlbGF0ZWQtdXJs
cz48L3VybHM+PGVsZWN0cm9uaWMtcmVzb3VyY2UtbnVtPjxzdHlsZSBmYWNlPSJ1bmRlcmxpbmUi
IGZvbnQ9ImRlZmF1bHQiIHNpemU9IjEwMCUiPmh0dHA6Ly9keC5kb2kub3JnLzEwLjExODYvMTc0
OC01OTA4LTctMjU8L3N0eWxlPjwvZWxlY3Ryb25pYy1yZXNvdXJjZS1udW0+PC9yZWNvcmQ+PC9D
aXRlPjwvRW5kTm90ZT5=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2522FC" w:rsidRPr="00842C54">
              <w:rPr>
                <w:rFonts w:eastAsia="Calibri"/>
              </w:rPr>
            </w:r>
            <w:r w:rsidR="002522FC" w:rsidRPr="00842C54">
              <w:rPr>
                <w:rFonts w:eastAsia="Calibri"/>
              </w:rPr>
              <w:fldChar w:fldCharType="separate"/>
            </w:r>
            <w:r w:rsidR="002522FC" w:rsidRPr="00842C54">
              <w:rPr>
                <w:rFonts w:eastAsia="Calibri"/>
                <w:noProof/>
                <w:sz w:val="22"/>
              </w:rPr>
              <w:t>[4, 5]</w:t>
            </w:r>
            <w:r w:rsidR="002522FC" w:rsidRPr="00842C54">
              <w:rPr>
                <w:rFonts w:eastAsia="Calibri"/>
              </w:rPr>
              <w:fldChar w:fldCharType="end"/>
            </w:r>
            <w:r w:rsidRPr="00842C54">
              <w:rPr>
                <w:rFonts w:eastAsia="Calibri"/>
                <w:sz w:val="22"/>
              </w:rPr>
              <w:t xml:space="preserve"> </w:t>
            </w:r>
          </w:p>
          <w:p w:rsidR="00886C5D" w:rsidRPr="00842C54" w:rsidRDefault="00886C5D" w:rsidP="00886C5D">
            <w:pPr>
              <w:rPr>
                <w:rFonts w:eastAsia="Calibri"/>
                <w:sz w:val="22"/>
              </w:rPr>
            </w:pPr>
            <w:r w:rsidRPr="00842C54">
              <w:rPr>
                <w:rFonts w:eastAsia="Calibri"/>
                <w:sz w:val="22"/>
              </w:rPr>
              <w:t xml:space="preserve">Assessing organizational culture </w:t>
            </w:r>
            <w:r w:rsidR="00372464" w:rsidRPr="00842C54">
              <w:rPr>
                <w:rFonts w:eastAsia="Calibri"/>
              </w:rPr>
              <w:fldChar w:fldCharType="begin"/>
            </w:r>
            <w:r w:rsidR="003B0796" w:rsidRPr="00842C54">
              <w:rPr>
                <w:rFonts w:eastAsia="Calibri"/>
                <w:sz w:val="22"/>
              </w:rPr>
              <w:instrText xml:space="preserve"> ADDIN EN.CITE &lt;EndNote&gt;&lt;Cite ExcludeYear="1"&gt;&lt;Author&gt;Mccormack&lt;/Author&gt;&lt;Year&gt;2003&lt;/Year&gt;&lt;RecNum&gt;3904&lt;/RecNum&gt;&lt;DisplayText&gt;[16]&lt;/DisplayText&gt;&lt;record&gt;&lt;rec-number&gt;3904&lt;/rec-number&gt;&lt;foreign-keys&gt;&lt;key app="EN" db-id="rss00f5xpa52egezr5axt9poreza5dz90ztz" timestamp="1574036653"&gt;3904&lt;/key&gt;&lt;/foreign-keys&gt;&lt;ref-type name="Journal Article"&gt;17&lt;/ref-type&gt;&lt;contributors&gt;&lt;authors&gt;&lt;author&gt;Mccormack, Brendan&lt;/author&gt;&lt;author&gt;Garbett, Robert&lt;/author&gt;&lt;/authors&gt;&lt;/contributors&gt;&lt;titles&gt;&lt;title&gt;The characteristics, qualities and skills of practice developers&lt;/title&gt;&lt;secondary-title&gt;Journal of Clinical Nursing&lt;/secondary-title&gt;&lt;/titles&gt;&lt;periodical&gt;&lt;full-title&gt;Journal of Clinical Nursing&lt;/full-title&gt;&lt;abbr-1&gt;J Clin Nurs&lt;/abbr-1&gt;&lt;/periodical&gt;&lt;pages&gt;317-325&lt;/pages&gt;&lt;volume&gt;12&lt;/volume&gt;&lt;number&gt;3&lt;/number&gt;&lt;dates&gt;&lt;year&gt;2003&lt;/year&gt;&lt;/dates&gt;&lt;isbn&gt;0962-1067&lt;/isbn&gt;&lt;label&gt;McCormack2003&lt;/label&gt;&lt;urls&gt;&lt;/urls&gt;&lt;electronic-resource-num&gt;https://doi.org/10.1046/j.1365-2702.2003.00726.x&lt;/electronic-resource-num&gt;&lt;/record&gt;&lt;/Cite&gt;&lt;/EndNote&gt;</w:instrText>
            </w:r>
            <w:r w:rsidR="00372464" w:rsidRPr="00842C54">
              <w:rPr>
                <w:rFonts w:eastAsia="Calibri"/>
              </w:rPr>
              <w:fldChar w:fldCharType="separate"/>
            </w:r>
            <w:r w:rsidR="00C72C78" w:rsidRPr="00842C54">
              <w:rPr>
                <w:rFonts w:eastAsia="Calibri"/>
                <w:noProof/>
                <w:sz w:val="22"/>
              </w:rPr>
              <w:t>[16]</w:t>
            </w:r>
            <w:r w:rsidR="00372464" w:rsidRPr="00842C54">
              <w:rPr>
                <w:rFonts w:eastAsia="Calibri"/>
              </w:rPr>
              <w:fldChar w:fldCharType="end"/>
            </w:r>
            <w:r w:rsidR="00372464" w:rsidRPr="00842C54">
              <w:rPr>
                <w:rFonts w:eastAsia="Calibri"/>
                <w:noProof/>
                <w:sz w:val="22"/>
              </w:rPr>
              <w:t xml:space="preserve"> </w:t>
            </w:r>
          </w:p>
          <w:p w:rsidR="00CD4E87" w:rsidRPr="00842C54" w:rsidRDefault="00CD4E87" w:rsidP="00CE735A">
            <w:pPr>
              <w:rPr>
                <w:rFonts w:eastAsia="Calibri"/>
                <w:sz w:val="22"/>
              </w:rPr>
            </w:pPr>
            <w:r w:rsidRPr="00842C54">
              <w:rPr>
                <w:rFonts w:eastAsia="Calibri"/>
                <w:sz w:val="22"/>
              </w:rPr>
              <w:t xml:space="preserve">Diagnostic skills </w:t>
            </w:r>
            <w:r w:rsidR="002522FC" w:rsidRPr="00842C54">
              <w:rPr>
                <w:rFonts w:eastAsia="Calibri"/>
              </w:rPr>
              <w:fldChar w:fldCharType="begin">
                <w:fldData xml:space="preserve">PEVuZE5vdGU+PENpdGUgRXhjbHVkZVllYXI9IjEiPjxBdXRob3I+SGFydmV5PC9BdXRob3I+PFll
YXI+MjAxMTwvWWVhcj48UmVjTnVtPjM2MjI8L1JlY051bT48RGlzcGxheVRleHQ+WzQsIDVdPC9E
aXNwbGF5VGV4dD48cmVjb3JkPjxyZWMtbnVtYmVyPjM2MjI8L3JlYy1udW1iZXI+PGZvcmVpZ24t
a2V5cz48a2V5IGFwcD0iRU4iIGRiLWlkPSJyc3MwMGY1eHBhNTJlZ2V6cjVheHQ5cG9yZXphNWR6
OTB6dHoiIHRpbWVzdGFtcD0iMTUyMjM0NTU1MSI+MzYyMjwva2V5PjwvZm9yZWlnbi1rZXlzPjxy
ZWYtdHlwZSBuYW1lPSJKb3VybmFsIEFydGljbGUiPjE3PC9yZWYtdHlwZT48Y29udHJpYnV0b3Jz
PjxhdXRob3JzPjxhdXRob3I+SGFydmV5LCBHaWxsPC9hdXRob3I+PGF1dGhvcj5GaXR6Z2VyYWxk
LCBMb3Vpc2U8L2F1dGhvcj48YXV0aG9yPkZpZWxkZW4sIFNhbmRyYTwvYXV0aG9yPjxhdXRob3I+
TWNCcmlkZSwgQW5uZTwvYXV0aG9yPjxhdXRob3I+V2F0ZXJtYW4sIEhlYXRoZXI8L2F1dGhvcj48
YXV0aG9yPkJhbWZvcmQsIERhdmlkPC9hdXRob3I+PGF1dGhvcj5LaXNsb3YsIFJvbWFuPC9hdXRo
b3I+PGF1dGhvcj5Cb2FkZW4sIFJ1dGg8L2F1dGhvcj48L2F1dGhvcnM+PC9jb250cmlidXRvcnM+
PHRpdGxlcz48dGl0bGU+VGhlIE5JSFIgQ29sbGFib3JhdGlvbiBmb3IgTGVhZGVyc2hpcCBpbiBB
cHBsaWVkIEhlYWx0aCBSZXNlYXJjaCBhbmQgQ2FyZSAoQ0xBSFJDKSBmb3IgR3JlYXRlciBNYW5j
aGVzdGVyOiBjb21iaW5pbmcgZW1waXJpY2FsLCB0aGVvcmV0aWNhbCBhbmQgZXhwZXJpZW50aWFs
IGV2aWRlbmNlIHRvIGRlc2lnbiBhbmQgZXZhbHVhdGUgYSBsYXJnZS1zY2FsZSBpbXBsZW1lbnRh
dGlvbiBzdHJhdGVneTwvdGl0bGU+PHNlY29uZGFyeS10aXRsZT5JbXBsZW1lbnRhdGlvbiBTY2ll
bmNlPC9zZWNvbmRhcnktdGl0bGU+PC90aXRsZXM+PHBlcmlvZGljYWw+PGZ1bGwtdGl0bGU+SW1w
bGVtZW50YXRpb24gU2NpZW5jZTwvZnVsbC10aXRsZT48YWJici0xPkltcGxlbWVudCBTY2k8L2Fi
YnItMT48L3BlcmlvZGljYWw+PHBhZ2VzPjEtMTI8L3BhZ2VzPjx2b2x1bWU+Njwvdm9sdW1lPjxu
dW1iZXI+MTwvbnVtYmVyPjxyZXByaW50LWVkaXRpb24+Tm90IGluIEZpbGU8L3JlcHJpbnQtZWRp
dGlvbj48a2V5d29yZHM+PGtleXdvcmQ+Q0FSRElPVkFTQ1VMQVI8L2tleXdvcmQ+PGtleXdvcmQ+
Q0FSRTwva2V5d29yZD48a2V5d29yZD5DT0xMQUJPUkFUSU9OPC9rZXl3b3JkPjxrZXl3b3JkPkRF
U0lHTjwva2V5d29yZD48a2V5d29yZD5FRFVDQVRJT048L2tleXdvcmQ+PGtleXdvcmQ+RW5nbGFu
ZDwva2V5d29yZD48a2V5d29yZD5FVklERU5DRTwva2V5d29yZD48a2V5d29yZD5IRUFMVEg8L2tl
eXdvcmQ+PGtleXdvcmQ+SEVBTFRIQ0FSRTwva2V5d29yZD48a2V5d29yZD5JTVBMRU1FTlRBVElP
Tjwva2V5d29yZD48a2V5d29yZD5JTVBMRU1FTlRBVElPTiBTVFJBVEVHWTwva2V5d29yZD48a2V5
d29yZD5JTkVRVUFMSVRJRVM8L2tleXdvcmQ+PGtleXdvcmQ+TEVBREVSU0hJUDwva2V5d29yZD48
a2V5d29yZD5NSVNTSU9OPC9rZXl3b3JkPjxrZXl3b3JkPlBPTElDWTwva2V5d29yZD48a2V5d29y
ZD5QUkFDVElDRTwva2V5d29yZD48a2V5d29yZD5SRVNFQVJDSDwva2V5d29yZD48a2V5d29yZD5T
RVJWSUNFPC9rZXl3b3JkPjxrZXl3b3JkPlNUUkFURUdJRVM8L2tleXdvcmQ+PGtleXdvcmQ+VE88
L2tleXdvcmQ+PGtleXdvcmQ+VW5pdmVyc2l0aWVzPC9rZXl3b3JkPjwva2V5d29yZHM+PGRhdGVz
Pjx5ZWFyPjIwMTE8L3llYXI+PHB1Yi1kYXRlcz48ZGF0ZT4yMDExPC9kYXRlPjwvcHViLWRhdGVz
PjwvZGF0ZXM+PGlzYm4+MTc0OC01OTA4PC9pc2JuPjxsYWJlbD5IYXJ2ZXkyMDExPC9sYWJlbD48
dXJscz48cmVsYXRlZC11cmxzPjx1cmw+PHN0eWxlIGZhY2U9InVuZGVybGluZSIgZm9udD0iZGVm
YXVsdCIgc2l6ZT0iMTAwJSI+aHR0cDovL2R4LmRvaS5vcmcvMTAuMTE4Ni8xNzQ4LTU5MDgtNi05
Njwvc3R5bGU+PC91cmw+PHVybD48c3R5bGUgZmFjZT0idW5kZXJsaW5lIiBmb250PSJkZWZhdWx0
IiBzaXplPSIxMDAlIj5odHRwczovL2ltcGxlbWVudGF0aW9uc2NpZW5jZS5iaW9tZWRjZW50cmFs
LmNvbS90cmFjay9wZGYvMTAuMTE4Ni8xNzQ4LTU5MDgtNi05Njwvc3R5bGU+PC91cmw+PC9yZWxh
dGVkLXVybHM+PC91cmxzPjxlbGVjdHJvbmljLXJlc291cmNlLW51bT48c3R5bGUgZmFjZT0idW5k
ZXJsaW5lIiBmb250PSJkZWZhdWx0IiBzaXplPSIxMDAlIj5odHRwczovL2RvaS5vcmcvMTAuMTE4
Ni8xNzQ4LTU5MDgtNi05Njwvc3R5bGU+PC9lbGVjdHJvbmljLXJlc291cmNlLW51bT48L3JlY29y
ZD48L0NpdGU+PENpdGUgRXhjbHVkZVllYXI9IjEiPjxBdXRob3I+U2VlcnM8L0F1dGhvcj48WWVh
cj4yMDEyPC9ZZWFyPjxSZWNOdW0+MzY0MDwvUmVjTnVtPjxyZWNvcmQ+PHJlYy1udW1iZXI+MzY0
MDwvcmVjLW51bWJlcj48Zm9yZWlnbi1rZXlzPjxrZXkgYXBwPSJFTiIgZGItaWQ9InJzczAwZjV4
cGE1MmVnZXpyNWF4dDlwb3JlemE1ZHo5MHp0eiIgdGltZXN0YW1wPSIxNTIyMzQ1NTUxIj4zNjQw
PC9rZXk+PC9mb3JlaWduLWtleXM+PHJlZi10eXBlIG5hbWU9IkpvdXJuYWwgQXJ0aWNsZSI+MTc8
L3JlZi10eXBlPjxjb250cmlidXRvcnM+PGF1dGhvcnM+PGF1dGhvcj5TZWVycywgS2F0ZTwvYXV0
aG9yPjxhdXRob3I+Q294LCBLYXJlbjwvYXV0aG9yPjxhdXRob3I+Q3JpY2h0b24sIE5pY29sYSBK
LjwvYXV0aG9yPjxhdXRob3I+RWR3YXJkcywgUmhpYW5ub24gVHVkb3I8L2F1dGhvcj48YXV0aG9y
PkVsZGgsIEFubiBDYXRyaW5lPC9hdXRob3I+PGF1dGhvcj5Fc3RhYnJvb2tzLCBDYXJvbGUgQS48
L2F1dGhvcj48YXV0aG9yPkhhcnZleSwgR2lsbDwvYXV0aG9yPjxhdXRob3I+SGF3a2VzLCBDbGFp
cmU8L2F1dGhvcj48YXV0aG9yPktpdHNvbiwgQWxpc29uPC9hdXRob3I+PGF1dGhvcj5MaW5jaywg
UGF0PC9hdXRob3I+PGF1dGhvcj5NY0NhcnRoeSwgR2VyYWxkaW5lPC9hdXRob3I+PGF1dGhvcj5N
Y0Nvcm1hY2ssIEJyZW5kYW48L2F1dGhvcj48YXV0aG9yPk1vY2tmb3JkLCBDYXJvbGU8L2F1dGhv
cj48YXV0aG9yPlJ5Y3JvZnQtTWFsb25lLCBKbzwvYXV0aG9yPjxhdXRob3I+VGl0Y2hlbiwgQW5n
aWU8L2F1dGhvcj48YXV0aG9yPldhbGxpbiwgTGFyczwvYXV0aG9yPjwvYXV0aG9ycz48L2NvbnRy
aWJ1dG9ycz48dGl0bGVzPjx0aXRsZT5GSVJFIChmYWNpbGl0YXRpbmcgaW1wbGVtZW50YXRpb24g
b2YgcmVzZWFyY2ggZXZpZGVuY2UpOiBhIHN0dWR5IHByb3RvY29sPC90aXRsZT48c2Vjb25kYXJ5
LXRpdGxlPkltcGxlbWVudGF0aW9uIFNjaWVuY2U8L3NlY29uZGFyeS10aXRsZT48L3RpdGxlcz48
cGVyaW9kaWNhbD48ZnVsbC10aXRsZT5JbXBsZW1lbnRhdGlvbiBTY2llbmNlPC9mdWxsLXRpdGxl
PjxhYmJyLTE+SW1wbGVtZW50IFNjaTwvYWJici0xPjwvcGVyaW9kaWNhbD48cGFnZXM+MjU8L3Bh
Z2VzPjx2b2x1bWU+Nzwvdm9sdW1lPjxudW1iZXI+MTwvbnVtYmVyPjxyZXByaW50LWVkaXRpb24+
Tm90IGluIEZpbGU8L3JlcHJpbnQtZWRpdGlvbj48a2V5d29yZHM+PGtleXdvcmQ+QUlEUzwva2V5
d29yZD48a2V5d29yZD5iZXN0IHByYWN0aWNlPC9rZXl3b3JkPjxrZXl3b3JkPkNBUkU8L2tleXdv
cmQ+PGtleXdvcmQ+Q09TVDwva2V5d29yZD48a2V5d29yZD5DT1NUUzwva2V5d29yZD48a2V5d29y
ZD5FVklERU5DRTwva2V5d29yZD48a2V5d29yZD5mcmFtZXdvcms8L2tleXdvcmQ+PGtleXdvcmQ+
SEVBTFRIPC9rZXl3b3JkPjxrZXl3b3JkPkhFQUxUSCBTRVJWSUNFUzwva2V5d29yZD48a2V5d29y
ZD5IRUFMVEhDQVJFPC9rZXl3b3JkPjxrZXl3b3JkPklNUExFTUVOVEFUSU9OPC9rZXl3b3JkPjxr
ZXl3b3JkPk1ham9yPC9rZXl3b3JkPjxrZXl3b3JkPk9MREVSPC9rZXl3b3JkPjxrZXl3b3JkPlBB
UklIUzwva2V5d29yZD48a2V5d29yZD5QT0xJQ1k8L2tleXdvcmQ+PGtleXdvcmQ+UFJBQ1RJQ0U8
L2tleXdvcmQ+PGtleXdvcmQ+UFJFVkFMRU5DRTwva2V5d29yZD48a2V5d29yZD5RVUFMSVRZPC9r
ZXl3b3JkPjxrZXl3b3JkPlFVQUxJVFkgT0YgTElGRTwva2V5d29yZD48a2V5d29yZD5SRVNFQVJD
SDwva2V5d29yZD48a2V5d29yZD5yZXNlYXJjaCBpbXBsZW1lbnRhdGlvbjwva2V5d29yZD48a2V5
d29yZD5TRVJWSUNFPC9rZXl3b3JkPjxrZXl3b3JkPlNFUlZJQ0VTPC9rZXl3b3JkPjxrZXl3b3Jk
PlNPQ0lBTDwva2V5d29yZD48a2V5d29yZD5TVFVESUVTPC9rZXl3b3JkPjxrZXl3b3JkPlNUVURZ
PC9rZXl3b3JkPjxrZXl3b3JkPlRPPC9rZXl3b3JkPjxrZXl3b3JkPlVSSU5BUlkgSU5DT05USU5F
TkNFPC9rZXl3b3JkPjwva2V5d29yZHM+PGRhdGVzPjx5ZWFyPjIwMTI8L3llYXI+PHB1Yi1kYXRl
cz48ZGF0ZT4yMDEyPC9kYXRlPjwvcHViLWRhdGVzPjwvZGF0ZXM+PGlzYm4+MTc0OC01OTA4PC9p
c2JuPjxsYWJlbD5TZWVyczIwMTI8L2xhYmVsPjx1cmxzPjxyZWxhdGVkLXVybHM+PHVybD48c3R5
bGUgZmFjZT0idW5kZXJsaW5lIiBmb250PSJkZWZhdWx0IiBzaXplPSIxMDAlIj5odHRwOi8vZHgu
ZG9pLm9yZy8xMC4xMTg2LzE3NDgtNTkwOC03LTI1PC9zdHlsZT48L3VybD48L3JlbGF0ZWQtdXJs
cz48L3VybHM+PGVsZWN0cm9uaWMtcmVzb3VyY2UtbnVtPjxzdHlsZSBmYWNlPSJ1bmRlcmxpbmUi
IGZvbnQ9ImRlZmF1bHQiIHNpemU9IjEwMCUiPmh0dHA6Ly9keC5kb2kub3JnLzEwLjExODYvMTc0
OC01OTA4LTctMjU8L3N0eWxlPjwvZWxlY3Ryb25pYy1yZXNvdXJjZS1udW0+PC9yZWNvcmQ+PC9D
aXRlPjwvRW5kTm90ZT5=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PEVuZE5vdGU+PENpdGUgRXhjbHVkZVllYXI9IjEiPjxBdXRob3I+SGFydmV5PC9BdXRob3I+PFll
YXI+MjAxMTwvWWVhcj48UmVjTnVtPjM2MjI8L1JlY051bT48RGlzcGxheVRleHQ+WzQsIDVdPC9E
aXNwbGF5VGV4dD48cmVjb3JkPjxyZWMtbnVtYmVyPjM2MjI8L3JlYy1udW1iZXI+PGZvcmVpZ24t
a2V5cz48a2V5IGFwcD0iRU4iIGRiLWlkPSJyc3MwMGY1eHBhNTJlZ2V6cjVheHQ5cG9yZXphNWR6
OTB6dHoiIHRpbWVzdGFtcD0iMTUyMjM0NTU1MSI+MzYyMjwva2V5PjwvZm9yZWlnbi1rZXlzPjxy
ZWYtdHlwZSBuYW1lPSJKb3VybmFsIEFydGljbGUiPjE3PC9yZWYtdHlwZT48Y29udHJpYnV0b3Jz
PjxhdXRob3JzPjxhdXRob3I+SGFydmV5LCBHaWxsPC9hdXRob3I+PGF1dGhvcj5GaXR6Z2VyYWxk
LCBMb3Vpc2U8L2F1dGhvcj48YXV0aG9yPkZpZWxkZW4sIFNhbmRyYTwvYXV0aG9yPjxhdXRob3I+
TWNCcmlkZSwgQW5uZTwvYXV0aG9yPjxhdXRob3I+V2F0ZXJtYW4sIEhlYXRoZXI8L2F1dGhvcj48
YXV0aG9yPkJhbWZvcmQsIERhdmlkPC9hdXRob3I+PGF1dGhvcj5LaXNsb3YsIFJvbWFuPC9hdXRo
b3I+PGF1dGhvcj5Cb2FkZW4sIFJ1dGg8L2F1dGhvcj48L2F1dGhvcnM+PC9jb250cmlidXRvcnM+
PHRpdGxlcz48dGl0bGU+VGhlIE5JSFIgQ29sbGFib3JhdGlvbiBmb3IgTGVhZGVyc2hpcCBpbiBB
cHBsaWVkIEhlYWx0aCBSZXNlYXJjaCBhbmQgQ2FyZSAoQ0xBSFJDKSBmb3IgR3JlYXRlciBNYW5j
aGVzdGVyOiBjb21iaW5pbmcgZW1waXJpY2FsLCB0aGVvcmV0aWNhbCBhbmQgZXhwZXJpZW50aWFs
IGV2aWRlbmNlIHRvIGRlc2lnbiBhbmQgZXZhbHVhdGUgYSBsYXJnZS1zY2FsZSBpbXBsZW1lbnRh
dGlvbiBzdHJhdGVneTwvdGl0bGU+PHNlY29uZGFyeS10aXRsZT5JbXBsZW1lbnRhdGlvbiBTY2ll
bmNlPC9zZWNvbmRhcnktdGl0bGU+PC90aXRsZXM+PHBlcmlvZGljYWw+PGZ1bGwtdGl0bGU+SW1w
bGVtZW50YXRpb24gU2NpZW5jZTwvZnVsbC10aXRsZT48YWJici0xPkltcGxlbWVudCBTY2k8L2Fi
YnItMT48L3BlcmlvZGljYWw+PHBhZ2VzPjEtMTI8L3BhZ2VzPjx2b2x1bWU+Njwvdm9sdW1lPjxu
dW1iZXI+MTwvbnVtYmVyPjxyZXByaW50LWVkaXRpb24+Tm90IGluIEZpbGU8L3JlcHJpbnQtZWRp
dGlvbj48a2V5d29yZHM+PGtleXdvcmQ+Q0FSRElPVkFTQ1VMQVI8L2tleXdvcmQ+PGtleXdvcmQ+
Q0FSRTwva2V5d29yZD48a2V5d29yZD5DT0xMQUJPUkFUSU9OPC9rZXl3b3JkPjxrZXl3b3JkPkRF
U0lHTjwva2V5d29yZD48a2V5d29yZD5FRFVDQVRJT048L2tleXdvcmQ+PGtleXdvcmQ+RW5nbGFu
ZDwva2V5d29yZD48a2V5d29yZD5FVklERU5DRTwva2V5d29yZD48a2V5d29yZD5IRUFMVEg8L2tl
eXdvcmQ+PGtleXdvcmQ+SEVBTFRIQ0FSRTwva2V5d29yZD48a2V5d29yZD5JTVBMRU1FTlRBVElP
Tjwva2V5d29yZD48a2V5d29yZD5JTVBMRU1FTlRBVElPTiBTVFJBVEVHWTwva2V5d29yZD48a2V5
d29yZD5JTkVRVUFMSVRJRVM8L2tleXdvcmQ+PGtleXdvcmQ+TEVBREVSU0hJUDwva2V5d29yZD48
a2V5d29yZD5NSVNTSU9OPC9rZXl3b3JkPjxrZXl3b3JkPlBPTElDWTwva2V5d29yZD48a2V5d29y
ZD5QUkFDVElDRTwva2V5d29yZD48a2V5d29yZD5SRVNFQVJDSDwva2V5d29yZD48a2V5d29yZD5T
RVJWSUNFPC9rZXl3b3JkPjxrZXl3b3JkPlNUUkFURUdJRVM8L2tleXdvcmQ+PGtleXdvcmQ+VE88
L2tleXdvcmQ+PGtleXdvcmQ+VW5pdmVyc2l0aWVzPC9rZXl3b3JkPjwva2V5d29yZHM+PGRhdGVz
Pjx5ZWFyPjIwMTE8L3llYXI+PHB1Yi1kYXRlcz48ZGF0ZT4yMDExPC9kYXRlPjwvcHViLWRhdGVz
PjwvZGF0ZXM+PGlzYm4+MTc0OC01OTA4PC9pc2JuPjxsYWJlbD5IYXJ2ZXkyMDExPC9sYWJlbD48
dXJscz48cmVsYXRlZC11cmxzPjx1cmw+PHN0eWxlIGZhY2U9InVuZGVybGluZSIgZm9udD0iZGVm
YXVsdCIgc2l6ZT0iMTAwJSI+aHR0cDovL2R4LmRvaS5vcmcvMTAuMTE4Ni8xNzQ4LTU5MDgtNi05
Njwvc3R5bGU+PC91cmw+PHVybD48c3R5bGUgZmFjZT0idW5kZXJsaW5lIiBmb250PSJkZWZhdWx0
IiBzaXplPSIxMDAlIj5odHRwczovL2ltcGxlbWVudGF0aW9uc2NpZW5jZS5iaW9tZWRjZW50cmFs
LmNvbS90cmFjay9wZGYvMTAuMTE4Ni8xNzQ4LTU5MDgtNi05Njwvc3R5bGU+PC91cmw+PC9yZWxh
dGVkLXVybHM+PC91cmxzPjxlbGVjdHJvbmljLXJlc291cmNlLW51bT48c3R5bGUgZmFjZT0idW5k
ZXJsaW5lIiBmb250PSJkZWZhdWx0IiBzaXplPSIxMDAlIj5odHRwczovL2RvaS5vcmcvMTAuMTE4
Ni8xNzQ4LTU5MDgtNi05Njwvc3R5bGU+PC9lbGVjdHJvbmljLXJlc291cmNlLW51bT48L3JlY29y
ZD48L0NpdGU+PENpdGUgRXhjbHVkZVllYXI9IjEiPjxBdXRob3I+U2VlcnM8L0F1dGhvcj48WWVh
cj4yMDEyPC9ZZWFyPjxSZWNOdW0+MzY0MDwvUmVjTnVtPjxyZWNvcmQ+PHJlYy1udW1iZXI+MzY0
MDwvcmVjLW51bWJlcj48Zm9yZWlnbi1rZXlzPjxrZXkgYXBwPSJFTiIgZGItaWQ9InJzczAwZjV4
cGE1MmVnZXpyNWF4dDlwb3JlemE1ZHo5MHp0eiIgdGltZXN0YW1wPSIxNTIyMzQ1NTUxIj4zNjQw
PC9rZXk+PC9mb3JlaWduLWtleXM+PHJlZi10eXBlIG5hbWU9IkpvdXJuYWwgQXJ0aWNsZSI+MTc8
L3JlZi10eXBlPjxjb250cmlidXRvcnM+PGF1dGhvcnM+PGF1dGhvcj5TZWVycywgS2F0ZTwvYXV0
aG9yPjxhdXRob3I+Q294LCBLYXJlbjwvYXV0aG9yPjxhdXRob3I+Q3JpY2h0b24sIE5pY29sYSBK
LjwvYXV0aG9yPjxhdXRob3I+RWR3YXJkcywgUmhpYW5ub24gVHVkb3I8L2F1dGhvcj48YXV0aG9y
PkVsZGgsIEFubiBDYXRyaW5lPC9hdXRob3I+PGF1dGhvcj5Fc3RhYnJvb2tzLCBDYXJvbGUgQS48
L2F1dGhvcj48YXV0aG9yPkhhcnZleSwgR2lsbDwvYXV0aG9yPjxhdXRob3I+SGF3a2VzLCBDbGFp
cmU8L2F1dGhvcj48YXV0aG9yPktpdHNvbiwgQWxpc29uPC9hdXRob3I+PGF1dGhvcj5MaW5jaywg
UGF0PC9hdXRob3I+PGF1dGhvcj5NY0NhcnRoeSwgR2VyYWxkaW5lPC9hdXRob3I+PGF1dGhvcj5N
Y0Nvcm1hY2ssIEJyZW5kYW48L2F1dGhvcj48YXV0aG9yPk1vY2tmb3JkLCBDYXJvbGU8L2F1dGhv
cj48YXV0aG9yPlJ5Y3JvZnQtTWFsb25lLCBKbzwvYXV0aG9yPjxhdXRob3I+VGl0Y2hlbiwgQW5n
aWU8L2F1dGhvcj48YXV0aG9yPldhbGxpbiwgTGFyczwvYXV0aG9yPjwvYXV0aG9ycz48L2NvbnRy
aWJ1dG9ycz48dGl0bGVzPjx0aXRsZT5GSVJFIChmYWNpbGl0YXRpbmcgaW1wbGVtZW50YXRpb24g
b2YgcmVzZWFyY2ggZXZpZGVuY2UpOiBhIHN0dWR5IHByb3RvY29sPC90aXRsZT48c2Vjb25kYXJ5
LXRpdGxlPkltcGxlbWVudGF0aW9uIFNjaWVuY2U8L3NlY29uZGFyeS10aXRsZT48L3RpdGxlcz48
cGVyaW9kaWNhbD48ZnVsbC10aXRsZT5JbXBsZW1lbnRhdGlvbiBTY2llbmNlPC9mdWxsLXRpdGxl
PjxhYmJyLTE+SW1wbGVtZW50IFNjaTwvYWJici0xPjwvcGVyaW9kaWNhbD48cGFnZXM+MjU8L3Bh
Z2VzPjx2b2x1bWU+Nzwvdm9sdW1lPjxudW1iZXI+MTwvbnVtYmVyPjxyZXByaW50LWVkaXRpb24+
Tm90IGluIEZpbGU8L3JlcHJpbnQtZWRpdGlvbj48a2V5d29yZHM+PGtleXdvcmQ+QUlEUzwva2V5
d29yZD48a2V5d29yZD5iZXN0IHByYWN0aWNlPC9rZXl3b3JkPjxrZXl3b3JkPkNBUkU8L2tleXdv
cmQ+PGtleXdvcmQ+Q09TVDwva2V5d29yZD48a2V5d29yZD5DT1NUUzwva2V5d29yZD48a2V5d29y
ZD5FVklERU5DRTwva2V5d29yZD48a2V5d29yZD5mcmFtZXdvcms8L2tleXdvcmQ+PGtleXdvcmQ+
SEVBTFRIPC9rZXl3b3JkPjxrZXl3b3JkPkhFQUxUSCBTRVJWSUNFUzwva2V5d29yZD48a2V5d29y
ZD5IRUFMVEhDQVJFPC9rZXl3b3JkPjxrZXl3b3JkPklNUExFTUVOVEFUSU9OPC9rZXl3b3JkPjxr
ZXl3b3JkPk1ham9yPC9rZXl3b3JkPjxrZXl3b3JkPk9MREVSPC9rZXl3b3JkPjxrZXl3b3JkPlBB
UklIUzwva2V5d29yZD48a2V5d29yZD5QT0xJQ1k8L2tleXdvcmQ+PGtleXdvcmQ+UFJBQ1RJQ0U8
L2tleXdvcmQ+PGtleXdvcmQ+UFJFVkFMRU5DRTwva2V5d29yZD48a2V5d29yZD5RVUFMSVRZPC9r
ZXl3b3JkPjxrZXl3b3JkPlFVQUxJVFkgT0YgTElGRTwva2V5d29yZD48a2V5d29yZD5SRVNFQVJD
SDwva2V5d29yZD48a2V5d29yZD5yZXNlYXJjaCBpbXBsZW1lbnRhdGlvbjwva2V5d29yZD48a2V5
d29yZD5TRVJWSUNFPC9rZXl3b3JkPjxrZXl3b3JkPlNFUlZJQ0VTPC9rZXl3b3JkPjxrZXl3b3Jk
PlNPQ0lBTDwva2V5d29yZD48a2V5d29yZD5TVFVESUVTPC9rZXl3b3JkPjxrZXl3b3JkPlNUVURZ
PC9rZXl3b3JkPjxrZXl3b3JkPlRPPC9rZXl3b3JkPjxrZXl3b3JkPlVSSU5BUlkgSU5DT05USU5F
TkNFPC9rZXl3b3JkPjwva2V5d29yZHM+PGRhdGVzPjx5ZWFyPjIwMTI8L3llYXI+PHB1Yi1kYXRl
cz48ZGF0ZT4yMDEyPC9kYXRlPjwvcHViLWRhdGVzPjwvZGF0ZXM+PGlzYm4+MTc0OC01OTA4PC9p
c2JuPjxsYWJlbD5TZWVyczIwMTI8L2xhYmVsPjx1cmxzPjxyZWxhdGVkLXVybHM+PHVybD48c3R5
bGUgZmFjZT0idW5kZXJsaW5lIiBmb250PSJkZWZhdWx0IiBzaXplPSIxMDAlIj5odHRwOi8vZHgu
ZG9pLm9yZy8xMC4xMTg2LzE3NDgtNTkwOC03LTI1PC9zdHlsZT48L3VybD48L3JlbGF0ZWQtdXJs
cz48L3VybHM+PGVsZWN0cm9uaWMtcmVzb3VyY2UtbnVtPjxzdHlsZSBmYWNlPSJ1bmRlcmxpbmUi
IGZvbnQ9ImRlZmF1bHQiIHNpemU9IjEwMCUiPmh0dHA6Ly9keC5kb2kub3JnLzEwLjExODYvMTc0
OC01OTA4LTctMjU8L3N0eWxlPjwvZWxlY3Ryb25pYy1yZXNvdXJjZS1udW0+PC9yZWNvcmQ+PC9D
aXRlPjwvRW5kTm90ZT5=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2522FC" w:rsidRPr="00842C54">
              <w:rPr>
                <w:rFonts w:eastAsia="Calibri"/>
              </w:rPr>
            </w:r>
            <w:r w:rsidR="002522FC" w:rsidRPr="00842C54">
              <w:rPr>
                <w:rFonts w:eastAsia="Calibri"/>
              </w:rPr>
              <w:fldChar w:fldCharType="separate"/>
            </w:r>
            <w:r w:rsidR="002522FC" w:rsidRPr="00842C54">
              <w:rPr>
                <w:rFonts w:eastAsia="Calibri"/>
                <w:noProof/>
                <w:sz w:val="22"/>
              </w:rPr>
              <w:t>[4, 5]</w:t>
            </w:r>
            <w:r w:rsidR="002522FC" w:rsidRPr="00842C54">
              <w:rPr>
                <w:rFonts w:eastAsia="Calibri"/>
              </w:rPr>
              <w:fldChar w:fldCharType="end"/>
            </w:r>
            <w:r w:rsidR="002522FC" w:rsidRPr="00842C54">
              <w:rPr>
                <w:rFonts w:eastAsia="Calibri"/>
                <w:sz w:val="22"/>
              </w:rPr>
              <w:t xml:space="preserve"> </w:t>
            </w:r>
          </w:p>
          <w:p w:rsidR="0075091B" w:rsidRPr="00842C54" w:rsidRDefault="00C424A2" w:rsidP="00CE735A">
            <w:pPr>
              <w:rPr>
                <w:rFonts w:eastAsia="Calibri"/>
                <w:sz w:val="22"/>
              </w:rPr>
            </w:pPr>
            <w:r w:rsidRPr="00842C54">
              <w:rPr>
                <w:rFonts w:eastAsia="Calibri"/>
                <w:sz w:val="22"/>
              </w:rPr>
              <w:t xml:space="preserve">Non-specific: </w:t>
            </w:r>
            <w:r w:rsidR="00FF4896" w:rsidRPr="00842C54">
              <w:rPr>
                <w:rFonts w:eastAsia="Calibri"/>
                <w:sz w:val="22"/>
              </w:rPr>
              <w:t>*</w:t>
            </w:r>
            <w:r w:rsidR="002522FC"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2522FC" w:rsidRPr="00842C54">
              <w:rPr>
                <w:rFonts w:eastAsia="Calibri"/>
              </w:rPr>
            </w:r>
            <w:r w:rsidR="002522FC" w:rsidRPr="00842C54">
              <w:rPr>
                <w:rFonts w:eastAsia="Calibri"/>
              </w:rPr>
              <w:fldChar w:fldCharType="separate"/>
            </w:r>
            <w:r w:rsidR="002522FC" w:rsidRPr="00842C54">
              <w:rPr>
                <w:rFonts w:eastAsia="Calibri"/>
                <w:noProof/>
                <w:sz w:val="22"/>
              </w:rPr>
              <w:t>[3]</w:t>
            </w:r>
            <w:r w:rsidR="002522FC" w:rsidRPr="00842C54">
              <w:rPr>
                <w:rFonts w:eastAsia="Calibri"/>
              </w:rPr>
              <w:fldChar w:fldCharType="end"/>
            </w:r>
            <w:r w:rsidR="002522FC" w:rsidRPr="00842C54">
              <w:rPr>
                <w:rFonts w:eastAsia="Calibri"/>
                <w:sz w:val="22"/>
              </w:rPr>
              <w:t xml:space="preserve">; </w:t>
            </w:r>
            <w:r w:rsidR="002522FC" w:rsidRPr="00842C54">
              <w:rPr>
                <w:rFonts w:eastAsia="Calibri"/>
              </w:rPr>
              <w:fldChar w:fldCharType="begin"/>
            </w:r>
            <w:r w:rsidR="00C72C78" w:rsidRPr="00842C54">
              <w:rPr>
                <w:rFonts w:eastAsia="Calibri"/>
                <w:sz w:val="22"/>
              </w:rPr>
              <w:instrText xml:space="preserve"> ADDIN EN.CITE &lt;EndNote&gt;&lt;Cite ExcludeYear="1"&gt;&lt;Author&gt;Nagykaldi&lt;/Author&gt;&lt;Year&gt;2005&lt;/Year&gt;&lt;RecNum&gt;2557&lt;/RecNum&gt;&lt;DisplayText&gt;[17]&lt;/DisplayText&gt;&lt;record&gt;&lt;rec-number&gt;2557&lt;/rec-number&gt;&lt;foreign-keys&gt;&lt;key app="EN" db-id="rss00f5xpa52egezr5axt9poreza5dz90ztz" timestamp="1522345546"&gt;2557&lt;/key&gt;&lt;/foreign-keys&gt;&lt;ref-type name="Journal Article"&gt;17&lt;/ref-type&gt;&lt;contributors&gt;&lt;authors&gt;&lt;author&gt;Nagykaldi, Z.&lt;/author&gt;&lt;author&gt;Mold, J.W.&lt;/author&gt;&lt;author&gt;Aspy, C.B.&lt;/author&gt;&lt;/authors&gt;&lt;/contributors&gt;&lt;titles&gt;&lt;title&gt;Practice facilitators: a review of the literature&lt;/title&gt;&lt;secondary-title&gt;Family Medicine&lt;/secondary-title&gt;&lt;/titles&gt;&lt;periodical&gt;&lt;full-title&gt;Family Medicine&lt;/full-title&gt;&lt;abbr-1&gt;Fam Med&lt;/abbr-1&gt;&lt;/periodical&gt;&lt;pages&gt;581-588&lt;/pages&gt;&lt;volume&gt;37&lt;/volume&gt;&lt;number&gt;8&lt;/number&gt;&lt;reprint-edition&gt;Not in File&lt;/reprint-edition&gt;&lt;keywords&gt;&lt;keyword&gt;facilitation&lt;/keyword&gt;&lt;keyword&gt;PRACTICE&lt;/keyword&gt;&lt;keyword&gt;REVIEW&lt;/keyword&gt;&lt;/keywords&gt;&lt;dates&gt;&lt;year&gt;2005&lt;/year&gt;&lt;pub-dates&gt;&lt;date&gt;9/2005&lt;/date&gt;&lt;/pub-dates&gt;&lt;/dates&gt;&lt;label&gt;Nagykaldi2005&lt;/label&gt;&lt;urls&gt;&lt;pdf-urls&gt;&lt;url&gt;file://S:\Queri_A\Journal Articles_Papers\Nagykaldi_Practice facilitators_2005.pdf&lt;/url&gt;&lt;/pdf-urls&gt;&lt;/urls&gt;&lt;/record&gt;&lt;/Cite&gt;&lt;/EndNote&gt;</w:instrText>
            </w:r>
            <w:r w:rsidR="002522FC" w:rsidRPr="00842C54">
              <w:rPr>
                <w:rFonts w:eastAsia="Calibri"/>
              </w:rPr>
              <w:fldChar w:fldCharType="separate"/>
            </w:r>
            <w:r w:rsidR="00C72C78" w:rsidRPr="00842C54">
              <w:rPr>
                <w:rFonts w:eastAsia="Calibri"/>
                <w:noProof/>
                <w:sz w:val="22"/>
              </w:rPr>
              <w:t>[17]</w:t>
            </w:r>
            <w:r w:rsidR="002522FC" w:rsidRPr="00842C54">
              <w:rPr>
                <w:rFonts w:eastAsia="Calibri"/>
              </w:rPr>
              <w:fldChar w:fldCharType="end"/>
            </w:r>
            <w:r w:rsidR="002522FC" w:rsidRPr="00842C54">
              <w:rPr>
                <w:rFonts w:eastAsia="Calibri"/>
                <w:sz w:val="22"/>
              </w:rPr>
              <w:t xml:space="preserve"> </w:t>
            </w:r>
          </w:p>
        </w:tc>
        <w:tc>
          <w:tcPr>
            <w:tcW w:w="2250" w:type="dxa"/>
            <w:tcBorders>
              <w:top w:val="nil"/>
              <w:bottom w:val="single" w:sz="4" w:space="0" w:color="auto"/>
            </w:tcBorders>
          </w:tcPr>
          <w:p w:rsidR="005A6D5D" w:rsidRPr="00842C54" w:rsidRDefault="00A328D9" w:rsidP="00C72C78">
            <w:pPr>
              <w:rPr>
                <w:rFonts w:eastAsia="Calibri"/>
                <w:sz w:val="22"/>
              </w:rPr>
            </w:pPr>
            <w:r w:rsidRPr="00842C54">
              <w:rPr>
                <w:rFonts w:eastAsia="Calibri"/>
                <w:sz w:val="22"/>
              </w:rPr>
              <w:t xml:space="preserve"> </w:t>
            </w:r>
            <w:r w:rsidR="004474A0" w:rsidRPr="00842C54">
              <w:rPr>
                <w:rFonts w:eastAsia="Calibri"/>
              </w:rPr>
              <w:fldChar w:fldCharType="begin">
                <w:fldData xml:space="preserve">PEVuZE5vdGU+PENpdGUgRXhjbHVkZVllYXI9IjEiPjxBdXRob3I+Q29sZW1hbjwvQXV0aG9yPjxZ
ZWFyPjIwMDk8L1llYXI+PFJlY051bT4zOTA5PC9SZWNOdW0+PERpc3BsYXlUZXh0Pls5LTExXTwv
RGlzcGxheVRleHQ+PHJlY29yZD48cmVjLW51bWJlcj4zOTA5PC9yZWMtbnVtYmVyPjxmb3JlaWdu
LWtleXM+PGtleSBhcHA9IkVOIiBkYi1pZD0icnNzMDBmNXhwYTUyZWdlenI1YXh0OXBvcmV6YTVk
ejkwenR6IiB0aW1lc3RhbXA9IjE1NzUzMDA3MjciPjM5MDk8L2tleT48L2ZvcmVpZ24ta2V5cz48
cmVmLXR5cGUgbmFtZT0iR2VuZXJpYyI+MTM8L3JlZi10eXBlPjxjb250cmlidXRvcnM+PGF1dGhv
cnM+PGF1dGhvcj5Db2xlbWFuLCBLYXRpZTwvYXV0aG9yPjxhdXRob3I+UGVhcnNvbiwgTWFyam9y
aWU8L2F1dGhvcj48YXV0aG9yPld1LCBTaGlueWk8L2F1dGhvcj48L2F1dGhvcnM+PC9jb250cmli
dXRvcnM+PHRpdGxlcz48dGl0bGU+QSBQcmFjdGljZSBDb2FjaGluZyBNYW51YWw8L3RpdGxlPjwv
dGl0bGVzPjxyZXByaW50LWVkaXRpb24+T04gUkVRVUVTVCAoMTAvMTEvMTMpPC9yZXByaW50LWVk
aXRpb24+PGtleXdvcmRzPjxrZXl3b3JkPmZhY2lsaXRhdGlvbiB0cmFpbmluZzwva2V5d29yZD48
a2V5d29yZD5wcmFjdGljZSBjb2FjaGluZzwva2V5d29yZD48a2V5d29yZD5wcmFjdGljZSBmYWNp
bGl0YXRpb248L2tleXdvcmQ+PC9rZXl3b3Jkcz48ZGF0ZXM+PHllYXI+MjAwOTwveWVhcj48cHVi
LWRhdGVzPjxkYXRlPjEwLzA2LzIwMTM8L2RhdGU+PC9wdWItZGF0ZXM+PC9kYXRlcz48cHVibGlz
aGVyPlJvY2t2aWxsZSwgTUQ6IEFnZW5jeSBmb3IgSGVhbHRoY2FyZSBSZXNlYXJjaCBhbmQgUXVh
bGl0eTwvcHVibGlzaGVyPjxsYWJlbD5Db2xlbWFuMjAwOTwvbGFiZWw+PHVybHM+PHJlbGF0ZWQt
dXJscz48dXJsPmh0dHA6Ly93d3cuaW1wcm92aW5nY2hyb25pY2NhcmUub3JnL2Rvd25sb2Fkcy9p
Y2ljX3ByYWN0aWNlX2NvYWNoaW5nX21hbnVhbC5wZGY8L3VybD48L3JlbGF0ZWQtdXJscz48L3Vy
bHM+PGFjY2Vzcy1kYXRlPjYgT2N0IDIwMTM8L2FjY2Vzcy1kYXRlPjwvcmVjb3JkPjwvQ2l0ZT48
Q2l0ZSBFeGNsdWRlWWVhcj0iMSI+PEF1dGhvcj5Lbm94PC9BdXRob3I+PFllYXI+MjAxMTwvWWVh
cj48UmVjTnVtPjM5MTA8L1JlY051bT48cmVjb3JkPjxyZWMtbnVtYmVyPjM5MTA8L3JlYy1udW1i
ZXI+PGZvcmVpZ24ta2V5cz48a2V5IGFwcD0iRU4iIGRiLWlkPSJyc3MwMGY1eHBhNTJlZ2V6cjVh
eHQ5cG9yZXphNWR6OTB6dHoiIHRpbWVzdGFtcD0iMTU3NTMwMDcyOCI+MzkxMDwva2V5PjwvZm9y
ZWlnbi1rZXlzPjxyZWYtdHlwZSBuYW1lPSJFbGVjdHJvbmljIEJvb2siPjQ0PC9yZWYtdHlwZT48
Y29udHJpYnV0b3JzPjxhdXRob3JzPjxhdXRob3I+S25veCwgTHluZGVlPC9hdXRob3I+PGF1dGhv
cj5UYXlsb3IsIEVyaW4gRnJpZXM8L2F1dGhvcj48YXV0aG9yPkdlb25ub3R0aSwgS3Jpc3Rpbjwv
YXV0aG9yPjxhdXRob3I+TWFjaHRhLCBSYWNoZWw8L2F1dGhvcj48YXV0aG9yPktpbSwgSnVuZzwv
YXV0aG9yPjxhdXRob3I+TnlzZW5iYXVtLCBKZXNzaWNhPC9hdXRob3I+PGF1dGhvcj5QYXJjaG1h
biwgTWljaGFlbDwvYXV0aG9yPjwvYXV0aG9ycz48L2NvbnRyaWJ1dG9ycz48dGl0bGVzPjx0aXRs
ZT5EZXZlbG9waW5nIGFuZCBydW5uaW5nIGEgcHJpbWFyeSBjYXJlIHByYWN0aWNlIGZhY2lsaXRh
dGlvbiBwcm9ncmFtOiBBIGhvdy10byBndWlkZTwvdGl0bGU+PC90aXRsZXM+PHZvbHVtZT5QcmVw
YXJlZCBieSBNYXRoZW1hdGljYSBQb2xpY3kgUmVzZWFyY2ggdW5kZXIgQ29udHJhY3QgTm8uIEhI
U0EyOTAyMDA5MDAwMTlJIFRPNTwvdm9sdW1lPjxrZXl3b3Jkcz48a2V5d29yZD5QUklNQVJZPC9r
ZXl3b3JkPjxrZXl3b3JkPnByaW1hcnkgY2FyZTwva2V5d29yZD48a2V5d29yZD5DQVJFPC9rZXl3
b3JkPjxrZXl3b3JkPlBSQUNUSUNFPC9rZXl3b3JkPjxrZXl3b3JkPnByYWN0aWNlIGZhY2lsaXRh
dGlvbjwva2V5d29yZD48a2V5d29yZD5GYWNpbGl0YXRpb248L2tleXdvcmQ+PGtleXdvcmQ+cG9s
aWN5PC9rZXl3b3JkPjxrZXl3b3JkPnJlc2VhcmNoPC9rZXl3b3JkPjxrZXl3b3JkPlRPPC9rZXl3
b3JkPjxrZXl3b3JkPkhFQUxUSENBUkU8L2tleXdvcmQ+PGtleXdvcmQ+cXVhbGl0eTwva2V5d29y
ZD48L2tleXdvcmRzPjxkYXRlcz48eWVhcj4yMDExPC95ZWFyPjwvZGF0ZXM+PHB1Yi1sb2NhdGlv
bj5BSFJRIFB1YmxpY2F0aW9uIE5vLiAxMi0wMDExLiBSb2NrZm9yZCwgTUQ8L3B1Yi1sb2NhdGlv
bj48cHVibGlzaGVyPkFnZW5jeSBmb3IgSGVhbHRoY2FyZSBSZXNlYXJjaCBhbmQgUXVhbGl0eTwv
cHVibGlzaGVyPjxsYWJlbD5Lbm94MjAxMTwvbGFiZWw+PHVybHM+PHJlbGF0ZWQtdXJscz48dXJs
Pmh0dHBzOi8vcGNtaC5haHJxLmdvdi9zaXRlcy9kZWZhdWx0L2ZpbGVzL2F0dGFjaG1lbnRzL0Rl
dmVsb3BpbmdfYW5kX1J1bm5pbmdfYV9QcmltYXJ5X0NhcmVfUHJhY3RpY2VfRmFjaWxpdGF0aW9u
X1Byb2dyYW0ucGRmPC91cmw+PC9yZWxhdGVkLXVybHM+PC91cmxzPjxhY2Nlc3MtZGF0ZT4yNCBT
ZXB0IDIwMTM8L2FjY2Vzcy1kYXRlPjwvcmVjb3JkPjwvQ2l0ZT48Q2l0ZSBFeGNsdWRlWWVhcj0i
MSI+PEF1dGhvcj5Lbm94PC9BdXRob3I+PFllYXI+MjAxMzwvWWVhcj48UmVjTnVtPjM5MTI8L1Jl
Y051bT48cmVjb3JkPjxyZWMtbnVtYmVyPjM5MTI8L3JlYy1udW1iZXI+PGZvcmVpZ24ta2V5cz48
a2V5IGFwcD0iRU4iIGRiLWlkPSJyc3MwMGY1eHBhNTJlZ2V6cjVheHQ5cG9yZXphNWR6OTB6dHoi
IHRpbWVzdGFtcD0iMTU3NTMwMDcyOCI+MzkxMjwva2V5PjwvZm9yZWlnbi1rZXlzPjxyZWYtdHlw
ZSBuYW1lPSJFbGVjdHJvbmljIEJvb2siPjQ0PC9yZWYtdHlwZT48Y29udHJpYnV0b3JzPjxhdXRo
b3JzPjxhdXRob3I+S25veCwgTHluZGVlPC9hdXRob3I+PGF1dGhvcj5CcmFjaCwgQ2luZHk8L2F1
dGhvcj48L2F1dGhvcnM+PC9jb250cmlidXRvcnM+PHRpdGxlcz48dGl0bGU+UHJhY3RpY2UgZmFj
aWxpdGF0aW9uIGhhbmRib29rOiBUcmFpbmluZyBtb2R1bGVzIGZvciBuZXcgZmFjaWxpdGF0b3Jz
IGFuZCB0aGVpciB0cmFpbmVyczwvdGl0bGU+PC90aXRsZXM+PHJlcHJpbnQtZWRpdGlvbj5PTiBS
RVFVRVNUICgvLyk8L3JlcHJpbnQtZWRpdGlvbj48ZGF0ZXM+PHllYXI+MjAxMzwveWVhcj48cHVi
LWRhdGVzPjxkYXRlPjE3IE5vdiAyMDEzPC9kYXRlPjwvcHViLWRhdGVzPjwvZGF0ZXM+PHB1Yi1s
b2NhdGlvbj5BZ2VuY3kgZm9yIEhlYWx0aGNhcmUgUmVzZWFyY2ggYW5kIFF1YWxpdHksIFJvY2t2
aWxsZSwgTUQ8L3B1Yi1sb2NhdGlvbj48bGFiZWw+S25veDIwMTM8L2xhYmVsPjx1cmxzPjxyZWxh
dGVkLXVybHM+PHVybD5odHRwOi8vd3d3LmFocnEuZ292L3Byb2Zlc3Npb25hbHMvcHJldmVudGlv
bi1jaHJvbmljLWNhcmUvaW1wcm92ZS9zeXN0ZW0vcGZoYW5kYm9vay9pbmRleC5odG1sPC91cmw+
PC9yZWxhdGVkLXVybHM+PC91cmxzPjxhY2Nlc3MtZGF0ZT4xNyBOb3YgMjAxMzwvYWNjZXNzLWRh
dGU+PC9yZWNvcmQ+PC9DaXRlPjwvRW5kTm90ZT4A
</w:fldData>
              </w:fldChar>
            </w:r>
            <w:r w:rsidR="001D0500" w:rsidRPr="00842C54">
              <w:rPr>
                <w:rFonts w:eastAsia="Calibri"/>
                <w:sz w:val="22"/>
              </w:rPr>
              <w:instrText xml:space="preserve"> ADDIN EN.CITE </w:instrText>
            </w:r>
            <w:r w:rsidR="001D0500" w:rsidRPr="00842C54">
              <w:rPr>
                <w:rFonts w:eastAsia="Calibri"/>
              </w:rPr>
              <w:fldChar w:fldCharType="begin">
                <w:fldData xml:space="preserve">PEVuZE5vdGU+PENpdGUgRXhjbHVkZVllYXI9IjEiPjxBdXRob3I+Q29sZW1hbjwvQXV0aG9yPjxZ
ZWFyPjIwMDk8L1llYXI+PFJlY051bT4zOTA5PC9SZWNOdW0+PERpc3BsYXlUZXh0Pls5LTExXTwv
RGlzcGxheVRleHQ+PHJlY29yZD48cmVjLW51bWJlcj4zOTA5PC9yZWMtbnVtYmVyPjxmb3JlaWdu
LWtleXM+PGtleSBhcHA9IkVOIiBkYi1pZD0icnNzMDBmNXhwYTUyZWdlenI1YXh0OXBvcmV6YTVk
ejkwenR6IiB0aW1lc3RhbXA9IjE1NzUzMDA3MjciPjM5MDk8L2tleT48L2ZvcmVpZ24ta2V5cz48
cmVmLXR5cGUgbmFtZT0iR2VuZXJpYyI+MTM8L3JlZi10eXBlPjxjb250cmlidXRvcnM+PGF1dGhv
cnM+PGF1dGhvcj5Db2xlbWFuLCBLYXRpZTwvYXV0aG9yPjxhdXRob3I+UGVhcnNvbiwgTWFyam9y
aWU8L2F1dGhvcj48YXV0aG9yPld1LCBTaGlueWk8L2F1dGhvcj48L2F1dGhvcnM+PC9jb250cmli
dXRvcnM+PHRpdGxlcz48dGl0bGU+QSBQcmFjdGljZSBDb2FjaGluZyBNYW51YWw8L3RpdGxlPjwv
dGl0bGVzPjxyZXByaW50LWVkaXRpb24+T04gUkVRVUVTVCAoMTAvMTEvMTMpPC9yZXByaW50LWVk
aXRpb24+PGtleXdvcmRzPjxrZXl3b3JkPmZhY2lsaXRhdGlvbiB0cmFpbmluZzwva2V5d29yZD48
a2V5d29yZD5wcmFjdGljZSBjb2FjaGluZzwva2V5d29yZD48a2V5d29yZD5wcmFjdGljZSBmYWNp
bGl0YXRpb248L2tleXdvcmQ+PC9rZXl3b3Jkcz48ZGF0ZXM+PHllYXI+MjAwOTwveWVhcj48cHVi
LWRhdGVzPjxkYXRlPjEwLzA2LzIwMTM8L2RhdGU+PC9wdWItZGF0ZXM+PC9kYXRlcz48cHVibGlz
aGVyPlJvY2t2aWxsZSwgTUQ6IEFnZW5jeSBmb3IgSGVhbHRoY2FyZSBSZXNlYXJjaCBhbmQgUXVh
bGl0eTwvcHVibGlzaGVyPjxsYWJlbD5Db2xlbWFuMjAwOTwvbGFiZWw+PHVybHM+PHJlbGF0ZWQt
dXJscz48dXJsPmh0dHA6Ly93d3cuaW1wcm92aW5nY2hyb25pY2NhcmUub3JnL2Rvd25sb2Fkcy9p
Y2ljX3ByYWN0aWNlX2NvYWNoaW5nX21hbnVhbC5wZGY8L3VybD48L3JlbGF0ZWQtdXJscz48L3Vy
bHM+PGFjY2Vzcy1kYXRlPjYgT2N0IDIwMTM8L2FjY2Vzcy1kYXRlPjwvcmVjb3JkPjwvQ2l0ZT48
Q2l0ZSBFeGNsdWRlWWVhcj0iMSI+PEF1dGhvcj5Lbm94PC9BdXRob3I+PFllYXI+MjAxMTwvWWVh
cj48UmVjTnVtPjM5MTA8L1JlY051bT48cmVjb3JkPjxyZWMtbnVtYmVyPjM5MTA8L3JlYy1udW1i
ZXI+PGZvcmVpZ24ta2V5cz48a2V5IGFwcD0iRU4iIGRiLWlkPSJyc3MwMGY1eHBhNTJlZ2V6cjVh
eHQ5cG9yZXphNWR6OTB6dHoiIHRpbWVzdGFtcD0iMTU3NTMwMDcyOCI+MzkxMDwva2V5PjwvZm9y
ZWlnbi1rZXlzPjxyZWYtdHlwZSBuYW1lPSJFbGVjdHJvbmljIEJvb2siPjQ0PC9yZWYtdHlwZT48
Y29udHJpYnV0b3JzPjxhdXRob3JzPjxhdXRob3I+S25veCwgTHluZGVlPC9hdXRob3I+PGF1dGhv
cj5UYXlsb3IsIEVyaW4gRnJpZXM8L2F1dGhvcj48YXV0aG9yPkdlb25ub3R0aSwgS3Jpc3Rpbjwv
YXV0aG9yPjxhdXRob3I+TWFjaHRhLCBSYWNoZWw8L2F1dGhvcj48YXV0aG9yPktpbSwgSnVuZzwv
YXV0aG9yPjxhdXRob3I+TnlzZW5iYXVtLCBKZXNzaWNhPC9hdXRob3I+PGF1dGhvcj5QYXJjaG1h
biwgTWljaGFlbDwvYXV0aG9yPjwvYXV0aG9ycz48L2NvbnRyaWJ1dG9ycz48dGl0bGVzPjx0aXRs
ZT5EZXZlbG9waW5nIGFuZCBydW5uaW5nIGEgcHJpbWFyeSBjYXJlIHByYWN0aWNlIGZhY2lsaXRh
dGlvbiBwcm9ncmFtOiBBIGhvdy10byBndWlkZTwvdGl0bGU+PC90aXRsZXM+PHZvbHVtZT5QcmVw
YXJlZCBieSBNYXRoZW1hdGljYSBQb2xpY3kgUmVzZWFyY2ggdW5kZXIgQ29udHJhY3QgTm8uIEhI
U0EyOTAyMDA5MDAwMTlJIFRPNTwvdm9sdW1lPjxrZXl3b3Jkcz48a2V5d29yZD5QUklNQVJZPC9r
ZXl3b3JkPjxrZXl3b3JkPnByaW1hcnkgY2FyZTwva2V5d29yZD48a2V5d29yZD5DQVJFPC9rZXl3
b3JkPjxrZXl3b3JkPlBSQUNUSUNFPC9rZXl3b3JkPjxrZXl3b3JkPnByYWN0aWNlIGZhY2lsaXRh
dGlvbjwva2V5d29yZD48a2V5d29yZD5GYWNpbGl0YXRpb248L2tleXdvcmQ+PGtleXdvcmQ+cG9s
aWN5PC9rZXl3b3JkPjxrZXl3b3JkPnJlc2VhcmNoPC9rZXl3b3JkPjxrZXl3b3JkPlRPPC9rZXl3
b3JkPjxrZXl3b3JkPkhFQUxUSENBUkU8L2tleXdvcmQ+PGtleXdvcmQ+cXVhbGl0eTwva2V5d29y
ZD48L2tleXdvcmRzPjxkYXRlcz48eWVhcj4yMDExPC95ZWFyPjwvZGF0ZXM+PHB1Yi1sb2NhdGlv
bj5BSFJRIFB1YmxpY2F0aW9uIE5vLiAxMi0wMDExLiBSb2NrZm9yZCwgTUQ8L3B1Yi1sb2NhdGlv
bj48cHVibGlzaGVyPkFnZW5jeSBmb3IgSGVhbHRoY2FyZSBSZXNlYXJjaCBhbmQgUXVhbGl0eTwv
cHVibGlzaGVyPjxsYWJlbD5Lbm94MjAxMTwvbGFiZWw+PHVybHM+PHJlbGF0ZWQtdXJscz48dXJs
Pmh0dHBzOi8vcGNtaC5haHJxLmdvdi9zaXRlcy9kZWZhdWx0L2ZpbGVzL2F0dGFjaG1lbnRzL0Rl
dmVsb3BpbmdfYW5kX1J1bm5pbmdfYV9QcmltYXJ5X0NhcmVfUHJhY3RpY2VfRmFjaWxpdGF0aW9u
X1Byb2dyYW0ucGRmPC91cmw+PC9yZWxhdGVkLXVybHM+PC91cmxzPjxhY2Nlc3MtZGF0ZT4yNCBT
ZXB0IDIwMTM8L2FjY2Vzcy1kYXRlPjwvcmVjb3JkPjwvQ2l0ZT48Q2l0ZSBFeGNsdWRlWWVhcj0i
MSI+PEF1dGhvcj5Lbm94PC9BdXRob3I+PFllYXI+MjAxMzwvWWVhcj48UmVjTnVtPjM5MTI8L1Jl
Y051bT48cmVjb3JkPjxyZWMtbnVtYmVyPjM5MTI8L3JlYy1udW1iZXI+PGZvcmVpZ24ta2V5cz48
a2V5IGFwcD0iRU4iIGRiLWlkPSJyc3MwMGY1eHBhNTJlZ2V6cjVheHQ5cG9yZXphNWR6OTB6dHoi
IHRpbWVzdGFtcD0iMTU3NTMwMDcyOCI+MzkxMjwva2V5PjwvZm9yZWlnbi1rZXlzPjxyZWYtdHlw
ZSBuYW1lPSJFbGVjdHJvbmljIEJvb2siPjQ0PC9yZWYtdHlwZT48Y29udHJpYnV0b3JzPjxhdXRo
b3JzPjxhdXRob3I+S25veCwgTHluZGVlPC9hdXRob3I+PGF1dGhvcj5CcmFjaCwgQ2luZHk8L2F1
dGhvcj48L2F1dGhvcnM+PC9jb250cmlidXRvcnM+PHRpdGxlcz48dGl0bGU+UHJhY3RpY2UgZmFj
aWxpdGF0aW9uIGhhbmRib29rOiBUcmFpbmluZyBtb2R1bGVzIGZvciBuZXcgZmFjaWxpdGF0b3Jz
IGFuZCB0aGVpciB0cmFpbmVyczwvdGl0bGU+PC90aXRsZXM+PHJlcHJpbnQtZWRpdGlvbj5PTiBS
RVFVRVNUICgvLyk8L3JlcHJpbnQtZWRpdGlvbj48ZGF0ZXM+PHllYXI+MjAxMzwveWVhcj48cHVi
LWRhdGVzPjxkYXRlPjE3IE5vdiAyMDEzPC9kYXRlPjwvcHViLWRhdGVzPjwvZGF0ZXM+PHB1Yi1s
b2NhdGlvbj5BZ2VuY3kgZm9yIEhlYWx0aGNhcmUgUmVzZWFyY2ggYW5kIFF1YWxpdHksIFJvY2t2
aWxsZSwgTUQ8L3B1Yi1sb2NhdGlvbj48bGFiZWw+S25veDIwMTM8L2xhYmVsPjx1cmxzPjxyZWxh
dGVkLXVybHM+PHVybD5odHRwOi8vd3d3LmFocnEuZ292L3Byb2Zlc3Npb25hbHMvcHJldmVudGlv
bi1jaHJvbmljLWNhcmUvaW1wcm92ZS9zeXN0ZW0vcGZoYW5kYm9vay9pbmRleC5odG1sPC91cmw+
PC9yZWxhdGVkLXVybHM+PC91cmxzPjxhY2Nlc3MtZGF0ZT4xNyBOb3YgMjAxMzwvYWNjZXNzLWRh
dGU+PC9yZWNvcmQ+PC9DaXRlPjwvRW5kTm90ZT4A
</w:fldData>
              </w:fldChar>
            </w:r>
            <w:r w:rsidR="001D0500" w:rsidRPr="00842C54">
              <w:rPr>
                <w:rFonts w:eastAsia="Calibri"/>
                <w:sz w:val="22"/>
              </w:rPr>
              <w:instrText xml:space="preserve"> ADDIN EN.CITE.DATA </w:instrText>
            </w:r>
            <w:r w:rsidR="001D0500" w:rsidRPr="00842C54">
              <w:rPr>
                <w:rFonts w:eastAsia="Calibri"/>
              </w:rPr>
            </w:r>
            <w:r w:rsidR="001D0500" w:rsidRPr="00842C54">
              <w:rPr>
                <w:rFonts w:eastAsia="Calibri"/>
              </w:rPr>
              <w:fldChar w:fldCharType="end"/>
            </w:r>
            <w:r w:rsidR="004474A0" w:rsidRPr="00842C54">
              <w:rPr>
                <w:rFonts w:eastAsia="Calibri"/>
              </w:rPr>
            </w:r>
            <w:r w:rsidR="004474A0" w:rsidRPr="00842C54">
              <w:rPr>
                <w:rFonts w:eastAsia="Calibri"/>
              </w:rPr>
              <w:fldChar w:fldCharType="separate"/>
            </w:r>
            <w:r w:rsidR="0082484A" w:rsidRPr="00842C54">
              <w:rPr>
                <w:rFonts w:eastAsia="Calibri"/>
                <w:noProof/>
                <w:sz w:val="22"/>
              </w:rPr>
              <w:t>[9-11]</w:t>
            </w:r>
            <w:r w:rsidR="004474A0" w:rsidRPr="00842C54">
              <w:rPr>
                <w:rFonts w:eastAsia="Calibri"/>
              </w:rPr>
              <w:fldChar w:fldCharType="end"/>
            </w:r>
            <w:r w:rsidR="00C72C78" w:rsidRPr="00842C54">
              <w:rPr>
                <w:rFonts w:eastAsia="Calibri"/>
                <w:sz w:val="22"/>
              </w:rPr>
              <w:t xml:space="preserve"> </w:t>
            </w:r>
            <w:r w:rsidR="00C72C78" w:rsidRPr="00842C54">
              <w:rPr>
                <w:rFonts w:eastAsia="Calibri"/>
              </w:rPr>
              <w:fldChar w:fldCharType="begin"/>
            </w:r>
            <w:r w:rsidR="00D966A5" w:rsidRPr="00842C54">
              <w:rPr>
                <w:rFonts w:eastAsia="Calibri"/>
                <w:sz w:val="22"/>
              </w:rPr>
              <w:instrText xml:space="preserve"> ADDIN EN.CITE &lt;EndNote&gt;&lt;Cite ExcludeYear="1"&gt;&lt;Author&gt;Van Borkulo&lt;/Author&gt;&lt;Year&gt;2011&lt;/Year&gt;&lt;RecNum&gt;3917&lt;/RecNum&gt;&lt;DisplayText&gt;[12]&lt;/DisplayText&gt;&lt;record&gt;&lt;rec-number&gt;3917&lt;/rec-number&gt;&lt;foreign-keys&gt;&lt;key app="EN" db-id="rss00f5xpa52egezr5axt9poreza5dz90ztz" timestamp="1575305783"&gt;3917&lt;/key&gt;&lt;/foreign-keys&gt;&lt;ref-type name="Generic"&gt;13&lt;/ref-type&gt;&lt;contributors&gt;&lt;authors&gt;&lt;author&gt;Van Borkulo,N.&lt;/author&gt;&lt;author&gt;Coleman, K.&lt;/author&gt;&lt;/authors&gt;&lt;/contributors&gt;&lt;titles&gt;&lt;title&gt;Practice facilitator&amp;apos;s guide to visiting clinical teams&lt;/title&gt;&lt;/titles&gt;&lt;dates&gt;&lt;year&gt;2011&lt;/year&gt;&lt;/dates&gt;&lt;publisher&gt;Qualis Health and the MacColl Center for Health Care Innovation; Seattle, WA&lt;/publisher&gt;&lt;label&gt;SNMH2011&lt;/label&gt;&lt;urls&gt;&lt;related-urls&gt;&lt;url&gt;http://www.safetynetmedicalhome.org/sites/default/files/Facilitator-Guide-Site-Visit.pdf&lt;/url&gt;&lt;/related-urls&gt;&lt;/urls&gt;&lt;access-date&gt;15 Nov 2013&lt;/access-date&gt;&lt;/record&gt;&lt;/Cite&gt;&lt;/EndNote&gt;</w:instrText>
            </w:r>
            <w:r w:rsidR="00C72C78" w:rsidRPr="00842C54">
              <w:rPr>
                <w:rFonts w:eastAsia="Calibri"/>
              </w:rPr>
              <w:fldChar w:fldCharType="separate"/>
            </w:r>
            <w:r w:rsidR="00C72C78" w:rsidRPr="00842C54">
              <w:rPr>
                <w:rFonts w:eastAsia="Calibri"/>
                <w:noProof/>
                <w:sz w:val="22"/>
              </w:rPr>
              <w:t>[12]</w:t>
            </w:r>
            <w:r w:rsidR="00C72C78" w:rsidRPr="00842C54">
              <w:rPr>
                <w:rFonts w:eastAsia="Calibri"/>
              </w:rPr>
              <w:fldChar w:fldCharType="end"/>
            </w:r>
          </w:p>
        </w:tc>
      </w:tr>
      <w:tr w:rsidR="00CD4E87" w:rsidRPr="00842C54" w:rsidTr="004D5173">
        <w:tblPrEx>
          <w:jc w:val="left"/>
          <w:tblBorders>
            <w:left w:val="single" w:sz="4" w:space="0" w:color="auto"/>
            <w:right w:val="single" w:sz="4" w:space="0" w:color="auto"/>
            <w:insideV w:val="single" w:sz="4" w:space="0" w:color="auto"/>
          </w:tblBorders>
          <w:tblCellMar>
            <w:left w:w="108" w:type="dxa"/>
            <w:right w:w="108" w:type="dxa"/>
          </w:tblCellMar>
        </w:tblPrEx>
        <w:tc>
          <w:tcPr>
            <w:tcW w:w="2236" w:type="dxa"/>
            <w:tcBorders>
              <w:left w:val="nil"/>
              <w:right w:val="nil"/>
            </w:tcBorders>
          </w:tcPr>
          <w:p w:rsidR="00CD4E87" w:rsidRPr="00842C54" w:rsidRDefault="00CD4E87" w:rsidP="000F5342">
            <w:pPr>
              <w:rPr>
                <w:rFonts w:eastAsia="Calibri"/>
                <w:bCs/>
                <w:sz w:val="22"/>
              </w:rPr>
            </w:pPr>
            <w:r w:rsidRPr="00842C54">
              <w:rPr>
                <w:rFonts w:eastAsia="Calibri"/>
                <w:bCs/>
                <w:sz w:val="22"/>
              </w:rPr>
              <w:t>Building capacity for and using data</w:t>
            </w:r>
          </w:p>
          <w:p w:rsidR="007F50DC" w:rsidRPr="00842C54" w:rsidRDefault="007F50DC" w:rsidP="000F5342">
            <w:pPr>
              <w:rPr>
                <w:rFonts w:eastAsia="Calibri"/>
                <w:bCs/>
                <w:sz w:val="22"/>
              </w:rPr>
            </w:pPr>
          </w:p>
        </w:tc>
        <w:tc>
          <w:tcPr>
            <w:tcW w:w="5054" w:type="dxa"/>
            <w:tcBorders>
              <w:left w:val="nil"/>
              <w:right w:val="nil"/>
            </w:tcBorders>
          </w:tcPr>
          <w:p w:rsidR="00C424A2" w:rsidRPr="00842C54" w:rsidRDefault="00C424A2" w:rsidP="00CE735A">
            <w:pPr>
              <w:rPr>
                <w:rFonts w:eastAsia="Calibri"/>
                <w:sz w:val="22"/>
              </w:rPr>
            </w:pPr>
            <w:r w:rsidRPr="00842C54">
              <w:rPr>
                <w:rFonts w:eastAsia="Calibri"/>
                <w:sz w:val="22"/>
              </w:rPr>
              <w:t>Conduct data collection *</w:t>
            </w:r>
            <w:r w:rsidRPr="00842C54">
              <w:rPr>
                <w:rFonts w:eastAsia="Calibri"/>
              </w:rPr>
              <w:fldChar w:fldCharType="begin">
                <w:fldData xml:space="preserve">PEVuZE5vdGU+PENpdGUgRXhjbHVkZVllYXI9IjEiPjxBdXRob3I+RG9naGVydHk8L0F1dGhvcj48
WWVhcj4yMDEyPC9ZZWFyPjxSZWNOdW0+MzI4MDwvUmVjTnVtPjxEaXNwbGF5VGV4dD5bMSwgM108
L0Rpc3BsYXlUZXh0PjxyZWNvcmQ+PHJlYy1udW1iZXI+MzI4MDwvcmVjLW51bWJlcj48Zm9yZWln
bi1rZXlzPjxrZXkgYXBwPSJFTiIgZGItaWQ9InJzczAwZjV4cGE1MmVnZXpyNWF4dDlwb3JlemE1
ZHo5MHp0eiIgdGltZXN0YW1wPSIxNTIyMzQ1NTUwIj4zMjgwPC9rZXk+PC9mb3JlaWduLWtleXM+
PHJlZi10eXBlIG5hbWU9IkpvdXJuYWwgQXJ0aWNsZSI+MTc8L3JlZi10eXBlPjxjb250cmlidXRv
cnM+PGF1dGhvcnM+PGF1dGhvcj5Eb2doZXJ0eSwgRWxpemFiZXRoIEouPC9hdXRob3I+PGF1dGhv
cj5IYXJyaXNvbiwgTWFyZ2FyZXQgQi48L2F1dGhvcj48YXV0aG9yPkJha2VyLCBDeW50aGlhPC9h
dXRob3I+PGF1dGhvcj5HcmFoYW0sIElhbiBELjwvYXV0aG9yPjwvYXV0aG9ycz48L2NvbnRyaWJ1
dG9ycz48dGl0bGVzPjx0aXRsZT5Gb2xsb3dpbmcgYSBuYXR1cmFsIGV4cGVyaW1lbnQgb2YgZ3Vp
ZGVsaW5lIGFkYXB0YXRpb24gYW5kIGVhcmx5IGltcGxlbWVudGF0aW9uOiBhIG1peGVkLW1ldGhv
ZHMgc3R1ZHkgb2YgZmFjaWxpdGF0aW9uPC90aXRsZT48c2Vjb25kYXJ5LXRpdGxlPkltcGxlbWVu
dGF0aW9uIFNjaWVuY2U8L3NlY29uZGFyeS10aXRsZT48L3RpdGxlcz48cGVyaW9kaWNhbD48ZnVs
bC10aXRsZT5JbXBsZW1lbnRhdGlvbiBTY2llbmNlPC9mdWxsLXRpdGxlPjxhYmJyLTE+SW1wbGVt
ZW50IFNjaTwvYWJici0xPjwvcGVyaW9kaWNhbD48cGFnZXM+OTwvcGFnZXM+PHZvbHVtZT43PC92
b2x1bWU+PHJlcHJpbnQtZWRpdGlvbj5Ob3QgaW4gRmlsZTwvcmVwcmludC1lZGl0aW9uPjxrZXl3
b3Jkcz48a2V5d29yZD5BTkFMWVNJUzwva2V5d29yZD48a2V5d29yZD5BVURJVDwva2V5d29yZD48
a2V5d29yZD5DQU5DRVI8L2tleXdvcmQ+PGtleXdvcmQ+Q0FSRTwva2V5d29yZD48a2V5d29yZD5D
TElOSUNBTDwva2V5d29yZD48a2V5d29yZD5DTElOSUNBTCBQUkFDVElDRTwva2V5d29yZD48a2V5
d29yZD5DTElOSUNBTCBQUkFDVElDRSBHVUlERUxJTkVTPC9rZXl3b3JkPjxrZXl3b3JkPkNPTU1V
TklDQVRJT048L2tleXdvcmQ+PGtleXdvcmQ+Q09NUE9ORU5UUzwva2V5d29yZD48a2V5d29yZD5D
b250ZW50IEFuYWx5c2lzPC9rZXl3b3JkPjxrZXl3b3JkPmRhdGE8L2tleXdvcmQ+PGtleXdvcmQ+
RVZJREVOQ0U8L2tleXdvcmQ+PGtleXdvcmQ+RVZJREVOQ0UtQkFTRUQ8L2tleXdvcmQ+PGtleXdv
cmQ+RVZJREVOQ0UtQkFTRUQgUFJBQ1RJQ0U8L2tleXdvcmQ+PGtleXdvcmQ+ZmFjaWxpdGF0aW9u
PC9rZXl3b3JkPjxrZXl3b3JkPkZhY2lsaXRhdG9yczwva2V5d29yZD48a2V5d29yZD5HVUlERUxJ
TkVTPC9rZXl3b3JkPjxrZXl3b3JkPklNUExFTUVOVEFUSU9OPC9rZXl3b3JkPjxrZXl3b3JkPklO
VEVSVklFVzwva2V5d29yZD48a2V5d29yZD5LTk9XTEVER0U8L2tleXdvcmQ+PGtleXdvcmQ+TUVU
SE9ET0xPR1k8L2tleXdvcmQ+PGtleXdvcmQ+TlVSU0lORzwva2V5d29yZD48a2V5d29yZD5QUkFD
VElDRTwva2V5d29yZD48a2V5d29yZD5QUkFDVElDRSBHVUlERUxJTkVTPC9rZXl3b3JkPjxrZXl3
b3JkPlJFU0VBUkNIPC9rZXl3b3JkPjxrZXl3b3JkPlJFVklFVzwva2V5d29yZD48a2V5d29yZD5T
VFJBVEVHSUVTPC9rZXl3b3JkPjxrZXl3b3JkPlNUVURJRVM8L2tleXdvcmQ+PGtleXdvcmQ+U1RV
RFk8L2tleXdvcmQ+PGtleXdvcmQ+U1VQUE9SVDwva2V5d29yZD48a2V5d29yZD5URUFNPC9rZXl3
b3JkPjxrZXl3b3JkPlRPPC9rZXl3b3JkPjxrZXl3b3JkPldITzwva2V5d29yZD48L2tleXdvcmRz
PjxkYXRlcz48eWVhcj4yMDEyPC95ZWFyPjwvZGF0ZXM+PGlzYm4+MTc0OC01OTA4PC9pc2JuPjxs
YWJlbD5Eb2doZXJ0eTIwMTI8L2xhYmVsPjx1cmxzPjxyZWxhdGVkLXVybHM+PHVybD48c3R5bGUg
ZmFjZT0idW5kZXJsaW5lIiBmb250PSJkZWZhdWx0IiBzaXplPSIxMDAlIj5odHRwOi8vd3d3Lmlt
cGxlbWVudGF0aW9uc2NpZW5jZS5jb20vY29udGVudC83LzEvOTwvc3R5bGU+PC91cmw+PHVybD48
c3R5bGUgZmFjZT0idW5kZXJsaW5lIiBmb250PSJkZWZhdWx0IiBzaXplPSIxMDAlIj5odHRwczov
L3d3dy5uY2JpLm5sbS5uaWguZ292L3BtYy9hcnRpY2xlcy9QTUMzMjk2NTkxL3BkZi8xNzQ4LTU5
MDgtNy05LnBkZjwvc3R5bGU+PC91cmw+PC9yZWxhdGVkLXVybHM+PC91cmxzPjxlbGVjdHJvbmlj
LXJlc291cmNlLW51bT48c3R5bGUgZmFjZT0idW5kZXJsaW5lIiBmb250PSJkZWZhdWx0IiBzaXpl
PSIxMDAlIj5odHRwczovL2RvaS5vcmcvMTAuMTE4Ni8xNzQ4LTU5MDgtNy05PC9zdHlsZT48L2Vs
ZWN0cm9uaWMtcmVzb3VyY2UtbnVtPjwvcmVjb3JkPjwvQ2l0ZT48Q2l0ZSBFeGNsdWRlWWVhcj0i
MSI+PEF1dGhvcj5FbG5pdHNreTwvQXV0aG9yPjxZZWFyPjIwMTU8L1llYXI+PFJlY051bT4zNjIx
PC9SZWNOdW0+PHJlY29yZD48cmVjLW51bWJlcj4zNjIxPC9yZWMtbnVtYmVyPjxmb3JlaWduLWtl
eXM+PGtleSBhcHA9IkVOIiBkYi1pZD0icnNzMDBmNXhwYTUyZWdlenI1YXh0OXBvcmV6YTVkejkw
enR6IiB0aW1lc3RhbXA9IjE1MjIzNDU1NTEiPjM2MjE8L2tleT48L2ZvcmVpZ24ta2V5cz48cmVm
LXR5cGUgbmFtZT0iSm91cm5hbCBBcnRpY2xlIj4xNzwvcmVmLXR5cGU+PGNvbnRyaWJ1dG9ycz48
YXV0aG9ycz48YXV0aG9yPkVsbml0c2t5LCBDLkEuPC9hdXRob3I+PGF1dGhvcj5Qb3dlbGwtQ29w
ZSwgRy48L2F1dGhvcj48YXV0aG9yPkJlc3Rlcm1hbi1EYWhhbiwgSy5MLjwvYXV0aG9yPjxhdXRo
b3I+UnVncywgRC48L2F1dGhvcj48YXV0aG9yPlVsbHJpY2gsIFAuTS48L2F1dGhvcj48L2F1dGhv
cnM+PC9jb250cmlidXRvcnM+PHRpdGxlcz48dGl0bGU+SW1wbGVtZW50YXRpb24gb2Ygc2FmZSBw
YXRpZW50IGhhbmRsaW5nIGluIHRoZSBVLlMuIFZldGVyYW5zIEhlYWx0aCBTeXN0ZW06IGEgcXVh
bGl0YXRpdmUgc3R1ZHkgb2YgaW50ZXJuYWwgZmFjaWxpdGF0b3JzJmFwb3M7IHBlcmNlcHRpb25z
PC90aXRsZT48c2Vjb25kYXJ5LXRpdGxlPldvcmxkdmlld3Mgb24gRXZpZGVuY2UtQmFzZWQgTnVy
c2luZzwvc2Vjb25kYXJ5LXRpdGxlPjwvdGl0bGVzPjxwZXJpb2RpY2FsPjxmdWxsLXRpdGxlPldv
cmxkdmlld3Mgb24gRXZpZGVuY2UtQmFzZWQgTnVyc2luZzwvZnVsbC10aXRsZT48YWJici0xPldv
cmxkdmlld3MgRXZpZCBCYXNlZCBOdXJzPC9hYmJyLTE+PC9wZXJpb2RpY2FsPjxwYWdlcz4yMDgt
MjE2PC9wYWdlcz48dm9sdW1lPjEyPC92b2x1bWU+PG51bWJlcj40PC9udW1iZXI+PHJlcHJpbnQt
ZWRpdGlvbj5Ob3QgaW4gRmlsZTwvcmVwcmludC1lZGl0aW9uPjxrZXl3b3Jkcz48a2V5d29yZD5B
RE9QVElPTjwva2V5d29yZD48a2V5d29yZD5BTkFMWVNJUzwva2V5d29yZD48a2V5d29yZD5jYXJl
IGRlbGl2ZXJ5IHN5c3RlbTwva2V5d29yZD48a2V5d29yZD5DSEFOR0U8L2tleXdvcmQ+PGtleXdv
cmQ+Q0hBUkFDVEVSSVNUSUNTPC9rZXl3b3JkPjxrZXl3b3JkPkNMSU5JQ0FMPC9rZXl3b3JkPjxr
ZXl3b3JkPkNvbnRlbnQgQW5hbHlzaXM8L2tleXdvcmQ+PGtleXdvcmQ+ZGF0YTwva2V5d29yZD48
a2V5d29yZD5EZXBhcnRtZW50IG9mIFZldGVyYW5zIEFmZmFpcnM8L2tleXdvcmQ+PGtleXdvcmQ+
REVTSUdOPC9rZXl3b3JkPjxrZXl3b3JkPkRJU0NJUExJTkU8L2tleXdvcmQ+PGtleXdvcmQ+RVZJ
REVOQ0U8L2tleXdvcmQ+PGtleXdvcmQ+RVZJREVOQ0UtQkFTRUQgUFJBQ1RJQ0U8L2tleXdvcmQ+
PGtleXdvcmQ+ZmFjaWxpdGF0aW9uPC9rZXl3b3JkPjxrZXl3b3JkPmZhY2lsaXRhdG9yPC9rZXl3
b3JkPjxrZXl3b3JkPkZhY2lsaXRhdG9yczwva2V5d29yZD48a2V5d29yZD5GSU5ESU5HPC9rZXl3
b3JkPjxrZXl3b3JkPkZJTkRJTkdTPC9rZXl3b3JkPjxrZXl3b3JkPmZvY3VzIGdyb3VwPC9rZXl3
b3JkPjxrZXl3b3JkPkZvY3VzIEdyb3Vwczwva2V5d29yZD48a2V5d29yZD5mcmFtZXdvcms8L2tl
eXdvcmQ+PGtleXdvcmQ+SEVBTFRIPC9rZXl3b3JkPjxrZXl3b3JkPklNUExFTUVOVEFUSU9OPC9r
ZXl3b3JkPjxrZXl3b3JkPklNUExFTUVOVEFUSU9OIFJFU0VBUkNIPC9rZXl3b3JkPjxrZXl3b3Jk
PklOVEVSVkVOVElPTjwva2V5d29yZD48a2V5d29yZD5MRUFERVJTSElQPC9rZXl3b3JkPjxrZXl3
b3JkPkxPTkctVEVSTTwva2V5d29yZD48a2V5d29yZD5NQU5BR0VNRU5UPC9rZXl3b3JkPjxrZXl3
b3JkPk1FRElDQUw8L2tleXdvcmQ+PGtleXdvcmQ+TUVUSE9EPC9rZXl3b3JkPjxrZXl3b3JkPk1F
VEhPRFM8L2tleXdvcmQ+PGtleXdvcmQ+bnVyc2luZyBwcmFjdGljZTwva2V5d29yZD48a2V5d29y
ZD5PUkdBTklaQVRJT05BTCBDSEFOR0U8L2tleXdvcmQ+PGtleXdvcmQ+b3JnYW5pemF0aW9uczwv
a2V5d29yZD48a2V5d29yZD5QQVRJRU5UPC9rZXl3b3JkPjxrZXl3b3JkPlBSQUNUSUNFPC9rZXl3
b3JkPjxrZXl3b3JkPlFVQUxJVEFUSVZFPC9rZXl3b3JkPjxrZXl3b3JkPnF1YWxpdGF0aXZlIG1l
dGhvZG9sb2d5PC9rZXl3b3JkPjxrZXl3b3JkPlJFU0VBUkNIPC9rZXl3b3JkPjxrZXl3b3JkPlNU
VURJRVM8L2tleXdvcmQ+PGtleXdvcmQ+U1RVRFk8L2tleXdvcmQ+PGtleXdvcmQ+U1VQUE9SVDwv
a2V5d29yZD48a2V5d29yZD5UYXhvbm9teTwva2V5d29yZD48a2V5d29yZD5UTzwva2V5d29yZD48
a2V5d29yZD5VTklURUQgU1RBVEU8L2tleXdvcmQ+PGtleXdvcmQ+VU5JVEVEIFNUQVRFUzwva2V5
d29yZD48a2V5d29yZD5WRVRFUkFOPC9rZXl3b3JkPjxrZXl3b3JkPlZFVEVSQU5TPC9rZXl3b3Jk
PjxrZXl3b3JkPlZFVEVSQU5TIEFGRkFJUlM8L2tleXdvcmQ+PGtleXdvcmQ+V0hPPC9rZXl3b3Jk
Pjwva2V5d29yZHM+PGRhdGVzPjx5ZWFyPjIwMTU8L3llYXI+PHB1Yi1kYXRlcz48ZGF0ZT44LzEv
MjAxNTwvZGF0ZT48L3B1Yi1kYXRlcz48L2RhdGVzPjxpc2JuPjE3NDEtNjc4NzwvaXNibj48bGFi
ZWw+RWxuaXRza3kyMDE1PC9sYWJlbD48dXJscz48cmVsYXRlZC11cmxzPjx1cmw+PHN0eWxlIGZh
Y2U9InVuZGVybGluZSIgZm9udD0iZGVmYXVsdCIgc2l6ZT0iMTAwJSI+aHR0cDovL2R4LmRvaS5v
cmcvMTAuMTExMS93dm4uMTIwOTg8L3N0eWxlPjwvdXJsPjx1cmw+PHN0eWxlIGZhY2U9InVuZGVy
bGluZSIgZm9udD0iZGVmYXVsdCIgc2l6ZT0iMTAwJSI+aHR0cHM6Ly9zaWdtYXB1YnMub25saW5l
bGlicmFyeS53aWxleS5jb20vZG9pL3BkZi8xMC4xMTExL3d2bi4xMjA5ODwvc3R5bGU+PC91cmw+
PC9yZWxhdGVkLXVybHM+PC91cmxzPjxlbGVjdHJvbmljLXJlc291cmNlLW51bT4gaHR0cHM6Ly9k
b2kub3JnLzEwLjExMTEvd3ZuLjEyMDk4PC9lbGVjdHJvbmljLXJlc291cmNlLW51bT48L3JlY29y
ZD48L0NpdGU+PC9FbmROb3RlPn==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PEVuZE5vdGU+PENpdGUgRXhjbHVkZVllYXI9IjEiPjxBdXRob3I+RG9naGVydHk8L0F1dGhvcj48
WWVhcj4yMDEyPC9ZZWFyPjxSZWNOdW0+MzI4MDwvUmVjTnVtPjxEaXNwbGF5VGV4dD5bMSwgM108
L0Rpc3BsYXlUZXh0PjxyZWNvcmQ+PHJlYy1udW1iZXI+MzI4MDwvcmVjLW51bWJlcj48Zm9yZWln
bi1rZXlzPjxrZXkgYXBwPSJFTiIgZGItaWQ9InJzczAwZjV4cGE1MmVnZXpyNWF4dDlwb3JlemE1
ZHo5MHp0eiIgdGltZXN0YW1wPSIxNTIyMzQ1NTUwIj4zMjgwPC9rZXk+PC9mb3JlaWduLWtleXM+
PHJlZi10eXBlIG5hbWU9IkpvdXJuYWwgQXJ0aWNsZSI+MTc8L3JlZi10eXBlPjxjb250cmlidXRv
cnM+PGF1dGhvcnM+PGF1dGhvcj5Eb2doZXJ0eSwgRWxpemFiZXRoIEouPC9hdXRob3I+PGF1dGhv
cj5IYXJyaXNvbiwgTWFyZ2FyZXQgQi48L2F1dGhvcj48YXV0aG9yPkJha2VyLCBDeW50aGlhPC9h
dXRob3I+PGF1dGhvcj5HcmFoYW0sIElhbiBELjwvYXV0aG9yPjwvYXV0aG9ycz48L2NvbnRyaWJ1
dG9ycz48dGl0bGVzPjx0aXRsZT5Gb2xsb3dpbmcgYSBuYXR1cmFsIGV4cGVyaW1lbnQgb2YgZ3Vp
ZGVsaW5lIGFkYXB0YXRpb24gYW5kIGVhcmx5IGltcGxlbWVudGF0aW9uOiBhIG1peGVkLW1ldGhv
ZHMgc3R1ZHkgb2YgZmFjaWxpdGF0aW9uPC90aXRsZT48c2Vjb25kYXJ5LXRpdGxlPkltcGxlbWVu
dGF0aW9uIFNjaWVuY2U8L3NlY29uZGFyeS10aXRsZT48L3RpdGxlcz48cGVyaW9kaWNhbD48ZnVs
bC10aXRsZT5JbXBsZW1lbnRhdGlvbiBTY2llbmNlPC9mdWxsLXRpdGxlPjxhYmJyLTE+SW1wbGVt
ZW50IFNjaTwvYWJici0xPjwvcGVyaW9kaWNhbD48cGFnZXM+OTwvcGFnZXM+PHZvbHVtZT43PC92
b2x1bWU+PHJlcHJpbnQtZWRpdGlvbj5Ob3QgaW4gRmlsZTwvcmVwcmludC1lZGl0aW9uPjxrZXl3
b3Jkcz48a2V5d29yZD5BTkFMWVNJUzwva2V5d29yZD48a2V5d29yZD5BVURJVDwva2V5d29yZD48
a2V5d29yZD5DQU5DRVI8L2tleXdvcmQ+PGtleXdvcmQ+Q0FSRTwva2V5d29yZD48a2V5d29yZD5D
TElOSUNBTDwva2V5d29yZD48a2V5d29yZD5DTElOSUNBTCBQUkFDVElDRTwva2V5d29yZD48a2V5
d29yZD5DTElOSUNBTCBQUkFDVElDRSBHVUlERUxJTkVTPC9rZXl3b3JkPjxrZXl3b3JkPkNPTU1V
TklDQVRJT048L2tleXdvcmQ+PGtleXdvcmQ+Q09NUE9ORU5UUzwva2V5d29yZD48a2V5d29yZD5D
b250ZW50IEFuYWx5c2lzPC9rZXl3b3JkPjxrZXl3b3JkPmRhdGE8L2tleXdvcmQ+PGtleXdvcmQ+
RVZJREVOQ0U8L2tleXdvcmQ+PGtleXdvcmQ+RVZJREVOQ0UtQkFTRUQ8L2tleXdvcmQ+PGtleXdv
cmQ+RVZJREVOQ0UtQkFTRUQgUFJBQ1RJQ0U8L2tleXdvcmQ+PGtleXdvcmQ+ZmFjaWxpdGF0aW9u
PC9rZXl3b3JkPjxrZXl3b3JkPkZhY2lsaXRhdG9yczwva2V5d29yZD48a2V5d29yZD5HVUlERUxJ
TkVTPC9rZXl3b3JkPjxrZXl3b3JkPklNUExFTUVOVEFUSU9OPC9rZXl3b3JkPjxrZXl3b3JkPklO
VEVSVklFVzwva2V5d29yZD48a2V5d29yZD5LTk9XTEVER0U8L2tleXdvcmQ+PGtleXdvcmQ+TUVU
SE9ET0xPR1k8L2tleXdvcmQ+PGtleXdvcmQ+TlVSU0lORzwva2V5d29yZD48a2V5d29yZD5QUkFD
VElDRTwva2V5d29yZD48a2V5d29yZD5QUkFDVElDRSBHVUlERUxJTkVTPC9rZXl3b3JkPjxrZXl3
b3JkPlJFU0VBUkNIPC9rZXl3b3JkPjxrZXl3b3JkPlJFVklFVzwva2V5d29yZD48a2V5d29yZD5T
VFJBVEVHSUVTPC9rZXl3b3JkPjxrZXl3b3JkPlNUVURJRVM8L2tleXdvcmQ+PGtleXdvcmQ+U1RV
RFk8L2tleXdvcmQ+PGtleXdvcmQ+U1VQUE9SVDwva2V5d29yZD48a2V5d29yZD5URUFNPC9rZXl3
b3JkPjxrZXl3b3JkPlRPPC9rZXl3b3JkPjxrZXl3b3JkPldITzwva2V5d29yZD48L2tleXdvcmRz
PjxkYXRlcz48eWVhcj4yMDEyPC95ZWFyPjwvZGF0ZXM+PGlzYm4+MTc0OC01OTA4PC9pc2JuPjxs
YWJlbD5Eb2doZXJ0eTIwMTI8L2xhYmVsPjx1cmxzPjxyZWxhdGVkLXVybHM+PHVybD48c3R5bGUg
ZmFjZT0idW5kZXJsaW5lIiBmb250PSJkZWZhdWx0IiBzaXplPSIxMDAlIj5odHRwOi8vd3d3Lmlt
cGxlbWVudGF0aW9uc2NpZW5jZS5jb20vY29udGVudC83LzEvOTwvc3R5bGU+PC91cmw+PHVybD48
c3R5bGUgZmFjZT0idW5kZXJsaW5lIiBmb250PSJkZWZhdWx0IiBzaXplPSIxMDAlIj5odHRwczov
L3d3dy5uY2JpLm5sbS5uaWguZ292L3BtYy9hcnRpY2xlcy9QTUMzMjk2NTkxL3BkZi8xNzQ4LTU5
MDgtNy05LnBkZjwvc3R5bGU+PC91cmw+PC9yZWxhdGVkLXVybHM+PC91cmxzPjxlbGVjdHJvbmlj
LXJlc291cmNlLW51bT48c3R5bGUgZmFjZT0idW5kZXJsaW5lIiBmb250PSJkZWZhdWx0IiBzaXpl
PSIxMDAlIj5odHRwczovL2RvaS5vcmcvMTAuMTE4Ni8xNzQ4LTU5MDgtNy05PC9zdHlsZT48L2Vs
ZWN0cm9uaWMtcmVzb3VyY2UtbnVtPjwvcmVjb3JkPjwvQ2l0ZT48Q2l0ZSBFeGNsdWRlWWVhcj0i
MSI+PEF1dGhvcj5FbG5pdHNreTwvQXV0aG9yPjxZZWFyPjIwMTU8L1llYXI+PFJlY051bT4zNjIx
PC9SZWNOdW0+PHJlY29yZD48cmVjLW51bWJlcj4zNjIxPC9yZWMtbnVtYmVyPjxmb3JlaWduLWtl
eXM+PGtleSBhcHA9IkVOIiBkYi1pZD0icnNzMDBmNXhwYTUyZWdlenI1YXh0OXBvcmV6YTVkejkw
enR6IiB0aW1lc3RhbXA9IjE1MjIzNDU1NTEiPjM2MjE8L2tleT48L2ZvcmVpZ24ta2V5cz48cmVm
LXR5cGUgbmFtZT0iSm91cm5hbCBBcnRpY2xlIj4xNzwvcmVmLXR5cGU+PGNvbnRyaWJ1dG9ycz48
YXV0aG9ycz48YXV0aG9yPkVsbml0c2t5LCBDLkEuPC9hdXRob3I+PGF1dGhvcj5Qb3dlbGwtQ29w
ZSwgRy48L2F1dGhvcj48YXV0aG9yPkJlc3Rlcm1hbi1EYWhhbiwgSy5MLjwvYXV0aG9yPjxhdXRo
b3I+UnVncywgRC48L2F1dGhvcj48YXV0aG9yPlVsbHJpY2gsIFAuTS48L2F1dGhvcj48L2F1dGhv
cnM+PC9jb250cmlidXRvcnM+PHRpdGxlcz48dGl0bGU+SW1wbGVtZW50YXRpb24gb2Ygc2FmZSBw
YXRpZW50IGhhbmRsaW5nIGluIHRoZSBVLlMuIFZldGVyYW5zIEhlYWx0aCBTeXN0ZW06IGEgcXVh
bGl0YXRpdmUgc3R1ZHkgb2YgaW50ZXJuYWwgZmFjaWxpdGF0b3JzJmFwb3M7IHBlcmNlcHRpb25z
PC90aXRsZT48c2Vjb25kYXJ5LXRpdGxlPldvcmxkdmlld3Mgb24gRXZpZGVuY2UtQmFzZWQgTnVy
c2luZzwvc2Vjb25kYXJ5LXRpdGxlPjwvdGl0bGVzPjxwZXJpb2RpY2FsPjxmdWxsLXRpdGxlPldv
cmxkdmlld3Mgb24gRXZpZGVuY2UtQmFzZWQgTnVyc2luZzwvZnVsbC10aXRsZT48YWJici0xPldv
cmxkdmlld3MgRXZpZCBCYXNlZCBOdXJzPC9hYmJyLTE+PC9wZXJpb2RpY2FsPjxwYWdlcz4yMDgt
MjE2PC9wYWdlcz48dm9sdW1lPjEyPC92b2x1bWU+PG51bWJlcj40PC9udW1iZXI+PHJlcHJpbnQt
ZWRpdGlvbj5Ob3QgaW4gRmlsZTwvcmVwcmludC1lZGl0aW9uPjxrZXl3b3Jkcz48a2V5d29yZD5B
RE9QVElPTjwva2V5d29yZD48a2V5d29yZD5BTkFMWVNJUzwva2V5d29yZD48a2V5d29yZD5jYXJl
IGRlbGl2ZXJ5IHN5c3RlbTwva2V5d29yZD48a2V5d29yZD5DSEFOR0U8L2tleXdvcmQ+PGtleXdv
cmQ+Q0hBUkFDVEVSSVNUSUNTPC9rZXl3b3JkPjxrZXl3b3JkPkNMSU5JQ0FMPC9rZXl3b3JkPjxr
ZXl3b3JkPkNvbnRlbnQgQW5hbHlzaXM8L2tleXdvcmQ+PGtleXdvcmQ+ZGF0YTwva2V5d29yZD48
a2V5d29yZD5EZXBhcnRtZW50IG9mIFZldGVyYW5zIEFmZmFpcnM8L2tleXdvcmQ+PGtleXdvcmQ+
REVTSUdOPC9rZXl3b3JkPjxrZXl3b3JkPkRJU0NJUExJTkU8L2tleXdvcmQ+PGtleXdvcmQ+RVZJ
REVOQ0U8L2tleXdvcmQ+PGtleXdvcmQ+RVZJREVOQ0UtQkFTRUQgUFJBQ1RJQ0U8L2tleXdvcmQ+
PGtleXdvcmQ+ZmFjaWxpdGF0aW9uPC9rZXl3b3JkPjxrZXl3b3JkPmZhY2lsaXRhdG9yPC9rZXl3
b3JkPjxrZXl3b3JkPkZhY2lsaXRhdG9yczwva2V5d29yZD48a2V5d29yZD5GSU5ESU5HPC9rZXl3
b3JkPjxrZXl3b3JkPkZJTkRJTkdTPC9rZXl3b3JkPjxrZXl3b3JkPmZvY3VzIGdyb3VwPC9rZXl3
b3JkPjxrZXl3b3JkPkZvY3VzIEdyb3Vwczwva2V5d29yZD48a2V5d29yZD5mcmFtZXdvcms8L2tl
eXdvcmQ+PGtleXdvcmQ+SEVBTFRIPC9rZXl3b3JkPjxrZXl3b3JkPklNUExFTUVOVEFUSU9OPC9r
ZXl3b3JkPjxrZXl3b3JkPklNUExFTUVOVEFUSU9OIFJFU0VBUkNIPC9rZXl3b3JkPjxrZXl3b3Jk
PklOVEVSVkVOVElPTjwva2V5d29yZD48a2V5d29yZD5MRUFERVJTSElQPC9rZXl3b3JkPjxrZXl3
b3JkPkxPTkctVEVSTTwva2V5d29yZD48a2V5d29yZD5NQU5BR0VNRU5UPC9rZXl3b3JkPjxrZXl3
b3JkPk1FRElDQUw8L2tleXdvcmQ+PGtleXdvcmQ+TUVUSE9EPC9rZXl3b3JkPjxrZXl3b3JkPk1F
VEhPRFM8L2tleXdvcmQ+PGtleXdvcmQ+bnVyc2luZyBwcmFjdGljZTwva2V5d29yZD48a2V5d29y
ZD5PUkdBTklaQVRJT05BTCBDSEFOR0U8L2tleXdvcmQ+PGtleXdvcmQ+b3JnYW5pemF0aW9uczwv
a2V5d29yZD48a2V5d29yZD5QQVRJRU5UPC9rZXl3b3JkPjxrZXl3b3JkPlBSQUNUSUNFPC9rZXl3
b3JkPjxrZXl3b3JkPlFVQUxJVEFUSVZFPC9rZXl3b3JkPjxrZXl3b3JkPnF1YWxpdGF0aXZlIG1l
dGhvZG9sb2d5PC9rZXl3b3JkPjxrZXl3b3JkPlJFU0VBUkNIPC9rZXl3b3JkPjxrZXl3b3JkPlNU
VURJRVM8L2tleXdvcmQ+PGtleXdvcmQ+U1RVRFk8L2tleXdvcmQ+PGtleXdvcmQ+U1VQUE9SVDwv
a2V5d29yZD48a2V5d29yZD5UYXhvbm9teTwva2V5d29yZD48a2V5d29yZD5UTzwva2V5d29yZD48
a2V5d29yZD5VTklURUQgU1RBVEU8L2tleXdvcmQ+PGtleXdvcmQ+VU5JVEVEIFNUQVRFUzwva2V5
d29yZD48a2V5d29yZD5WRVRFUkFOPC9rZXl3b3JkPjxrZXl3b3JkPlZFVEVSQU5TPC9rZXl3b3Jk
PjxrZXl3b3JkPlZFVEVSQU5TIEFGRkFJUlM8L2tleXdvcmQ+PGtleXdvcmQ+V0hPPC9rZXl3b3Jk
Pjwva2V5d29yZHM+PGRhdGVzPjx5ZWFyPjIwMTU8L3llYXI+PHB1Yi1kYXRlcz48ZGF0ZT44LzEv
MjAxNTwvZGF0ZT48L3B1Yi1kYXRlcz48L2RhdGVzPjxpc2JuPjE3NDEtNjc4NzwvaXNibj48bGFi
ZWw+RWxuaXRza3kyMDE1PC9sYWJlbD48dXJscz48cmVsYXRlZC11cmxzPjx1cmw+PHN0eWxlIGZh
Y2U9InVuZGVybGluZSIgZm9udD0iZGVmYXVsdCIgc2l6ZT0iMTAwJSI+aHR0cDovL2R4LmRvaS5v
cmcvMTAuMTExMS93dm4uMTIwOTg8L3N0eWxlPjwvdXJsPjx1cmw+PHN0eWxlIGZhY2U9InVuZGVy
bGluZSIgZm9udD0iZGVmYXVsdCIgc2l6ZT0iMTAwJSI+aHR0cHM6Ly9zaWdtYXB1YnMub25saW5l
bGlicmFyeS53aWxleS5jb20vZG9pL3BkZi8xMC4xMTExL3d2bi4xMjA5ODwvc3R5bGU+PC91cmw+
PC9yZWxhdGVkLXVybHM+PC91cmxzPjxlbGVjdHJvbmljLXJlc291cmNlLW51bT4gaHR0cHM6Ly9k
b2kub3JnLzEwLjExMTEvd3ZuLjEyMDk4PC9lbGVjdHJvbmljLXJlc291cmNlLW51bT48L3JlY29y
ZD48L0NpdGU+PC9FbmROb3RlPn==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Pr="00842C54">
              <w:rPr>
                <w:rFonts w:eastAsia="Calibri"/>
              </w:rPr>
            </w:r>
            <w:r w:rsidRPr="00842C54">
              <w:rPr>
                <w:rFonts w:eastAsia="Calibri"/>
              </w:rPr>
              <w:fldChar w:fldCharType="separate"/>
            </w:r>
            <w:r w:rsidRPr="00842C54">
              <w:rPr>
                <w:rFonts w:eastAsia="Calibri"/>
                <w:noProof/>
                <w:sz w:val="22"/>
              </w:rPr>
              <w:t>[1, 3]</w:t>
            </w:r>
            <w:r w:rsidRPr="00842C54">
              <w:rPr>
                <w:rFonts w:eastAsia="Calibri"/>
              </w:rPr>
              <w:fldChar w:fldCharType="end"/>
            </w:r>
          </w:p>
          <w:p w:rsidR="00C424A2" w:rsidRPr="00842C54" w:rsidRDefault="00C424A2" w:rsidP="00C424A2">
            <w:pPr>
              <w:rPr>
                <w:rFonts w:eastAsia="Calibri"/>
                <w:noProof/>
                <w:sz w:val="22"/>
              </w:rPr>
            </w:pPr>
            <w:r w:rsidRPr="00842C54">
              <w:rPr>
                <w:rFonts w:eastAsia="Calibri"/>
                <w:sz w:val="22"/>
              </w:rPr>
              <w:t xml:space="preserve">Expertise in acquiring and using data to drive improvement </w:t>
            </w:r>
            <w:r w:rsidRPr="00842C54">
              <w:rPr>
                <w:rFonts w:eastAsia="Calibri"/>
              </w:rPr>
              <w:fldChar w:fldCharType="begin">
                <w:fldData xml:space="preserve">PEVuZE5vdGU+PENpdGUgRXhjbHVkZVllYXI9IjEiPjxBdXRob3I+VGF5bG9yPC9BdXRob3I+PFll
YXI+MjAxMzwvWWVhcj48UmVjTnVtPjMyNzk8L1JlY051bT48RGlzcGxheVRleHQ+WzE4XTwvRGlz
cGxheVRleHQ+PHJlY29yZD48cmVjLW51bWJlcj4zMjc5PC9yZWMtbnVtYmVyPjxmb3JlaWduLWtl
eXM+PGtleSBhcHA9IkVOIiBkYi1pZD0icnNzMDBmNXhwYTUyZWdlenI1YXh0OXBvcmV6YTVkejkw
enR6IiB0aW1lc3RhbXA9IjE1MjIzNDU1NTAiPjMyNzk8L2tleT48L2ZvcmVpZ24ta2V5cz48cmVm
LXR5cGUgbmFtZT0iSm91cm5hbCBBcnRpY2xlIj4xNzwvcmVmLXR5cGU+PGNvbnRyaWJ1dG9ycz48
YXV0aG9ycz48YXV0aG9yPlRheWxvciwgRXJpbiBGcmllczwvYXV0aG9yPjxhdXRob3I+TWFjaHRh
LCBSYWNoZWwgTS48L2F1dGhvcj48YXV0aG9yPk1leWVycywgRGF2aWQgUy48L2F1dGhvcj48YXV0
aG9yPkdlbmV2cm8sIEphbmljZTwvYXV0aG9yPjxhdXRob3I+UGVpa2VzLCBEZWJvcmFoIE4uPC9h
dXRob3I+PC9hdXRob3JzPjwvY29udHJpYnV0b3JzPjx0aXRsZXM+PHRpdGxlPkVuaGFuY2luZyB0
aGUgcHJpbWFyeSBjYXJlIHRlYW0gdG8gcHJvdmlkZSByZWRlc2lnbmVkIGNhcmU6IFRoZSByb2xl
cyBvZiBwcmFjdGljZSBmYWNpbGl0YXRvcnMgYW5kIGNhcmUgbWFuYWdlcnM8L3RpdGxlPjxzZWNv
bmRhcnktdGl0bGU+QW5uYWxzIG9mIEZhbWlseSBNZWRpY2luZTwvc2Vjb25kYXJ5LXRpdGxlPjwv
dGl0bGVzPjxwZXJpb2RpY2FsPjxmdWxsLXRpdGxlPkFubmFscyBvZiBGYW1pbHkgTWVkaWNpbmU8
L2Z1bGwtdGl0bGU+PGFiYnItMT5Bbm4gRmFtIE1lZDwvYWJici0xPjwvcGVyaW9kaWNhbD48cGFn
ZXM+ODAtODM8L3BhZ2VzPjx2b2x1bWU+MTE8L3ZvbHVtZT48bnVtYmVyPjE8L251bWJlcj48cmVw
cmludC1lZGl0aW9uPk5vdCBpbiBGaWxlPC9yZXByaW50LWVkaXRpb24+PGtleXdvcmRzPjxrZXl3
b3JkPkFDQ0VTUzwva2V5d29yZD48a2V5d29yZD5BU1NJU1Q8L2tleXdvcmQ+PGtleXdvcmQ+Q0FS
RTwva2V5d29yZD48a2V5d29yZD5FVklERU5DRSBCQVNFRCBQUkFDVElDRVM8L2tleXdvcmQ+PGtl
eXdvcmQ+RVZJREVOQ0UtQkFTRUQ8L2tleXdvcmQ+PGtleXdvcmQ+RVZJREVOQ0UtQkFTRUQgUFJB
Q1RJQ0U8L2tleXdvcmQ+PGtleXdvcmQ+RmFjaWxpdGF0b3JzPC9rZXl3b3JkPjxrZXl3b3JkPklN
UExFTUVOVEFUSU9OPC9rZXl3b3JkPjxrZXl3b3JkPklNUFJPVkVNRU5UPC9rZXl3b3JkPjxrZXl3
b3JkPk1BTkFHRVJTPC9rZXl3b3JkPjxrZXl3b3JkPlBBVElFTlQ8L2tleXdvcmQ+PGtleXdvcmQ+
UGF0aWVudCBDYXJlPC9rZXl3b3JkPjxrZXl3b3JkPlBBVElFTlQgQ0VOVEVSRUQ8L2tleXdvcmQ+
PGtleXdvcmQ+UGF0aWVudC1DZW50ZXJlZCBDYXJlPC9rZXl3b3JkPjxrZXl3b3JkPlBBVElFTlRT
PC9rZXl3b3JkPjxrZXl3b3JkPlBSQUNUSUNFPC9rZXl3b3JkPjxrZXl3b3JkPlBSSU1BUlk8L2tl
eXdvcmQ+PGtleXdvcmQ+UFJJTUFSWSBDQVJFPC9rZXl3b3JkPjxrZXl3b3JkPlBSSU1BUlkgQ0FS
RSBQUkFDVElDRTwva2V5d29yZD48a2V5d29yZD5RVUFMSVRZPC9rZXl3b3JkPjxrZXl3b3JkPlFV
QUxJVFkgSU1QUk9WRU1FTlQ8L2tleXdvcmQ+PGtleXdvcmQ+UkVERVNJR048L2tleXdvcmQ+PGtl
eXdvcmQ+U0FGRVRZPC9rZXl3b3JkPjxrZXl3b3JkPlNVUFBPUlQ8L2tleXdvcmQ+PGtleXdvcmQ+
VEVBTTwva2V5d29yZD48a2V5d29yZD5UTzwva2V5d29yZD48L2tleXdvcmRzPjxkYXRlcz48eWVh
cj4yMDEzPC95ZWFyPjxwdWItZGF0ZXM+PGRhdGU+MS8xLzIwMTM8L2RhdGU+PC9wdWItZGF0ZXM+
PC9kYXRlcz48bGFiZWw+VGF5bG9yMjAxMzwvbGFiZWw+PHVybHM+PHJlbGF0ZWQtdXJscz48dXJs
Pmh0dHA6Ly93d3cuYW5uZmFtbWVkLm9yZy9jb250ZW50LzExLzEvODAuYWJzdHJhY3Q8L3VybD48
L3JlbGF0ZWQtdXJscz48L3VybHM+PGVsZWN0cm9uaWMtcmVzb3VyY2UtbnVtPmh0dHBzOi8vZG9p
Lm9yZy8xMC4xMzcwL2FmbS4xNDYyPC9lbGVjdHJvbmljLXJlc291cmNlLW51bT48L3JlY29yZD48
L0NpdGU+PC9FbmROb3RlPn==
</w:fldData>
              </w:fldChar>
            </w:r>
            <w:r w:rsidR="003B0796" w:rsidRPr="00842C54">
              <w:rPr>
                <w:rFonts w:eastAsia="Calibri"/>
                <w:sz w:val="22"/>
              </w:rPr>
              <w:instrText xml:space="preserve"> ADDIN EN.CITE </w:instrText>
            </w:r>
            <w:r w:rsidR="003B0796" w:rsidRPr="00842C54">
              <w:rPr>
                <w:rFonts w:eastAsia="Calibri"/>
              </w:rPr>
              <w:fldChar w:fldCharType="begin">
                <w:fldData xml:space="preserve">PEVuZE5vdGU+PENpdGUgRXhjbHVkZVllYXI9IjEiPjxBdXRob3I+VGF5bG9yPC9BdXRob3I+PFll
YXI+MjAxMzwvWWVhcj48UmVjTnVtPjMyNzk8L1JlY051bT48RGlzcGxheVRleHQ+WzE4XTwvRGlz
cGxheVRleHQ+PHJlY29yZD48cmVjLW51bWJlcj4zMjc5PC9yZWMtbnVtYmVyPjxmb3JlaWduLWtl
eXM+PGtleSBhcHA9IkVOIiBkYi1pZD0icnNzMDBmNXhwYTUyZWdlenI1YXh0OXBvcmV6YTVkejkw
enR6IiB0aW1lc3RhbXA9IjE1MjIzNDU1NTAiPjMyNzk8L2tleT48L2ZvcmVpZ24ta2V5cz48cmVm
LXR5cGUgbmFtZT0iSm91cm5hbCBBcnRpY2xlIj4xNzwvcmVmLXR5cGU+PGNvbnRyaWJ1dG9ycz48
YXV0aG9ycz48YXV0aG9yPlRheWxvciwgRXJpbiBGcmllczwvYXV0aG9yPjxhdXRob3I+TWFjaHRh
LCBSYWNoZWwgTS48L2F1dGhvcj48YXV0aG9yPk1leWVycywgRGF2aWQgUy48L2F1dGhvcj48YXV0
aG9yPkdlbmV2cm8sIEphbmljZTwvYXV0aG9yPjxhdXRob3I+UGVpa2VzLCBEZWJvcmFoIE4uPC9h
dXRob3I+PC9hdXRob3JzPjwvY29udHJpYnV0b3JzPjx0aXRsZXM+PHRpdGxlPkVuaGFuY2luZyB0
aGUgcHJpbWFyeSBjYXJlIHRlYW0gdG8gcHJvdmlkZSByZWRlc2lnbmVkIGNhcmU6IFRoZSByb2xl
cyBvZiBwcmFjdGljZSBmYWNpbGl0YXRvcnMgYW5kIGNhcmUgbWFuYWdlcnM8L3RpdGxlPjxzZWNv
bmRhcnktdGl0bGU+QW5uYWxzIG9mIEZhbWlseSBNZWRpY2luZTwvc2Vjb25kYXJ5LXRpdGxlPjwv
dGl0bGVzPjxwZXJpb2RpY2FsPjxmdWxsLXRpdGxlPkFubmFscyBvZiBGYW1pbHkgTWVkaWNpbmU8
L2Z1bGwtdGl0bGU+PGFiYnItMT5Bbm4gRmFtIE1lZDwvYWJici0xPjwvcGVyaW9kaWNhbD48cGFn
ZXM+ODAtODM8L3BhZ2VzPjx2b2x1bWU+MTE8L3ZvbHVtZT48bnVtYmVyPjE8L251bWJlcj48cmVw
cmludC1lZGl0aW9uPk5vdCBpbiBGaWxlPC9yZXByaW50LWVkaXRpb24+PGtleXdvcmRzPjxrZXl3
b3JkPkFDQ0VTUzwva2V5d29yZD48a2V5d29yZD5BU1NJU1Q8L2tleXdvcmQ+PGtleXdvcmQ+Q0FS
RTwva2V5d29yZD48a2V5d29yZD5FVklERU5DRSBCQVNFRCBQUkFDVElDRVM8L2tleXdvcmQ+PGtl
eXdvcmQ+RVZJREVOQ0UtQkFTRUQ8L2tleXdvcmQ+PGtleXdvcmQ+RVZJREVOQ0UtQkFTRUQgUFJB
Q1RJQ0U8L2tleXdvcmQ+PGtleXdvcmQ+RmFjaWxpdGF0b3JzPC9rZXl3b3JkPjxrZXl3b3JkPklN
UExFTUVOVEFUSU9OPC9rZXl3b3JkPjxrZXl3b3JkPklNUFJPVkVNRU5UPC9rZXl3b3JkPjxrZXl3
b3JkPk1BTkFHRVJTPC9rZXl3b3JkPjxrZXl3b3JkPlBBVElFTlQ8L2tleXdvcmQ+PGtleXdvcmQ+
UGF0aWVudCBDYXJlPC9rZXl3b3JkPjxrZXl3b3JkPlBBVElFTlQgQ0VOVEVSRUQ8L2tleXdvcmQ+
PGtleXdvcmQ+UGF0aWVudC1DZW50ZXJlZCBDYXJlPC9rZXl3b3JkPjxrZXl3b3JkPlBBVElFTlRT
PC9rZXl3b3JkPjxrZXl3b3JkPlBSQUNUSUNFPC9rZXl3b3JkPjxrZXl3b3JkPlBSSU1BUlk8L2tl
eXdvcmQ+PGtleXdvcmQ+UFJJTUFSWSBDQVJFPC9rZXl3b3JkPjxrZXl3b3JkPlBSSU1BUlkgQ0FS
RSBQUkFDVElDRTwva2V5d29yZD48a2V5d29yZD5RVUFMSVRZPC9rZXl3b3JkPjxrZXl3b3JkPlFV
QUxJVFkgSU1QUk9WRU1FTlQ8L2tleXdvcmQ+PGtleXdvcmQ+UkVERVNJR048L2tleXdvcmQ+PGtl
eXdvcmQ+U0FGRVRZPC9rZXl3b3JkPjxrZXl3b3JkPlNVUFBPUlQ8L2tleXdvcmQ+PGtleXdvcmQ+
VEVBTTwva2V5d29yZD48a2V5d29yZD5UTzwva2V5d29yZD48L2tleXdvcmRzPjxkYXRlcz48eWVh
cj4yMDEzPC95ZWFyPjxwdWItZGF0ZXM+PGRhdGU+MS8xLzIwMTM8L2RhdGU+PC9wdWItZGF0ZXM+
PC9kYXRlcz48bGFiZWw+VGF5bG9yMjAxMzwvbGFiZWw+PHVybHM+PHJlbGF0ZWQtdXJscz48dXJs
Pmh0dHA6Ly93d3cuYW5uZmFtbWVkLm9yZy9jb250ZW50LzExLzEvODAuYWJzdHJhY3Q8L3VybD48
L3JlbGF0ZWQtdXJscz48L3VybHM+PGVsZWN0cm9uaWMtcmVzb3VyY2UtbnVtPmh0dHBzOi8vZG9p
Lm9yZy8xMC4xMzcwL2FmbS4xNDYyPC9lbGVjdHJvbmljLXJlc291cmNlLW51bT48L3JlY29yZD48
L0NpdGU+PC9FbmROb3RlPn==
</w:fldData>
              </w:fldChar>
            </w:r>
            <w:r w:rsidR="003B0796" w:rsidRPr="00842C54">
              <w:rPr>
                <w:rFonts w:eastAsia="Calibri"/>
                <w:sz w:val="22"/>
              </w:rPr>
              <w:instrText xml:space="preserve"> ADDIN EN.CITE.DATA </w:instrText>
            </w:r>
            <w:r w:rsidR="003B0796" w:rsidRPr="00842C54">
              <w:rPr>
                <w:rFonts w:eastAsia="Calibri"/>
              </w:rPr>
            </w:r>
            <w:r w:rsidR="003B0796"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[18]</w:t>
            </w:r>
            <w:r w:rsidRPr="00842C54">
              <w:rPr>
                <w:rFonts w:eastAsia="Calibri"/>
              </w:rPr>
              <w:fldChar w:fldCharType="end"/>
            </w:r>
          </w:p>
          <w:p w:rsidR="00FF4896" w:rsidRPr="00842C54" w:rsidRDefault="00CD4E87" w:rsidP="00C424A2">
            <w:pPr>
              <w:rPr>
                <w:rFonts w:eastAsia="Calibri"/>
                <w:sz w:val="22"/>
              </w:rPr>
            </w:pPr>
            <w:r w:rsidRPr="00842C54">
              <w:rPr>
                <w:rFonts w:eastAsia="Calibri"/>
                <w:sz w:val="22"/>
              </w:rPr>
              <w:t xml:space="preserve">Fostering a culture of QI that includes use of performance data, creating capacity and expertise for process and outcome measurement, gathering data from performance reports, audits and/or outside sources and sharing data </w:t>
            </w:r>
            <w:r w:rsidR="002522FC"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 </w:instrText>
            </w:r>
            <w:r w:rsidR="00C72C78"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EN.CITE.DATA </w:instrText>
            </w:r>
            <w:r w:rsidR="00C72C78" w:rsidRPr="00842C54">
              <w:rPr>
                <w:rFonts w:eastAsia="Calibri"/>
              </w:rPr>
            </w:r>
            <w:r w:rsidR="00C72C78" w:rsidRPr="00842C54">
              <w:rPr>
                <w:rFonts w:eastAsia="Calibri"/>
              </w:rPr>
              <w:fldChar w:fldCharType="end"/>
            </w:r>
            <w:r w:rsidR="002522FC" w:rsidRPr="00842C54">
              <w:rPr>
                <w:rFonts w:eastAsia="Calibri"/>
              </w:rPr>
            </w:r>
            <w:r w:rsidR="002522FC" w:rsidRPr="00842C54">
              <w:rPr>
                <w:rFonts w:eastAsia="Calibri"/>
              </w:rPr>
              <w:fldChar w:fldCharType="separate"/>
            </w:r>
            <w:r w:rsidR="00C72C78" w:rsidRPr="00842C54">
              <w:rPr>
                <w:rFonts w:eastAsia="Calibri"/>
                <w:noProof/>
                <w:sz w:val="22"/>
              </w:rPr>
              <w:t>[15]</w:t>
            </w:r>
            <w:r w:rsidR="002522FC" w:rsidRPr="00842C54">
              <w:rPr>
                <w:rFonts w:eastAsia="Calibri"/>
              </w:rPr>
              <w:fldChar w:fldCharType="end"/>
            </w:r>
            <w:r w:rsidR="002522FC" w:rsidRPr="00842C54">
              <w:rPr>
                <w:rFonts w:eastAsia="Calibri"/>
                <w:sz w:val="22"/>
              </w:rPr>
              <w:t xml:space="preserve"> </w:t>
            </w:r>
          </w:p>
        </w:tc>
        <w:tc>
          <w:tcPr>
            <w:tcW w:w="2250" w:type="dxa"/>
            <w:tcBorders>
              <w:left w:val="nil"/>
              <w:right w:val="nil"/>
            </w:tcBorders>
          </w:tcPr>
          <w:p w:rsidR="0082484A" w:rsidRPr="00842C54" w:rsidRDefault="004474A0" w:rsidP="00C72C78">
            <w:pPr>
              <w:rPr>
                <w:rFonts w:eastAsia="Calibri"/>
                <w:sz w:val="22"/>
              </w:rPr>
            </w:pPr>
            <w:r w:rsidRPr="00842C54">
              <w:rPr>
                <w:rFonts w:eastAsia="Calibri"/>
              </w:rPr>
              <w:fldChar w:fldCharType="begin">
                <w:fldData xml:space="preserve">PEVuZE5vdGU+PENpdGUgRXhjbHVkZVllYXI9IjEiPjxBdXRob3I+S25veDwvQXV0aG9yPjxZZWFy
PjIwMTA8L1llYXI+PFJlY051bT4zOTEzPC9SZWNOdW0+PERpc3BsYXlUZXh0Pls4LTEwLCAxMiwg
MTldPC9EaXNwbGF5VGV4dD48cmVjb3JkPjxyZWMtbnVtYmVyPjM5MTM8L3JlYy1udW1iZXI+PGZv
cmVpZ24ta2V5cz48a2V5IGFwcD0iRU4iIGRiLWlkPSJyc3MwMGY1eHBhNTJlZ2V6cjVheHQ5cG9y
ZXphNWR6OTB6dHoiIHRpbWVzdGFtcD0iMTU3NTMwMDcyOCI+MzkxMzwva2V5PjwvZm9yZWlnbi1r
ZXlzPjxyZWYtdHlwZSBuYW1lPSJSZXBvcnQiPjI3PC9yZWYtdHlwZT48Y29udHJpYnV0b3JzPjxh
dXRob3JzPjxhdXRob3I+S25veCwgTHluZGVlPC9hdXRob3I+PC9hdXRob3JzPjxzZWNvbmRhcnkt
YXV0aG9ycz48YXV0aG9yPktub3gsIEx5bmRlZTwvYXV0aG9yPjwvc2Vjb25kYXJ5LWF1dGhvcnM+
PC9jb250cmlidXRvcnM+PHRpdGxlcz48dGl0bGU+UmVwb3J0IG9uIHRoZSBBSFJRIDIwMTAgY29u
c2Vuc3VzIG1lZXRpbmcgb24gcHJhY3RpY2UgZmFjaWxpdGF0aW9uIGZvciBwcmltYXJ5IGNhcmUg
aW1wcm92ZW1lbnQ8L3RpdGxlPjwvdGl0bGVzPjx2b2x1bWU+UHJlcGFyZWQgYnkgTEEgTmV0IHVu
ZGVyIENvbnRyYWN0IE5vLiBISFNBMjkwMjAwNzEwMDExMDwvdm9sdW1lPjxrZXl3b3Jkcz48a2V5
d29yZD5SRVBPUlQ8L2tleXdvcmQ+PGtleXdvcmQ+UFJBQ1RJQ0U8L2tleXdvcmQ+PGtleXdvcmQ+
cHJhY3RpY2UgZmFjaWxpdGF0aW9uPC9rZXl3b3JkPjxrZXl3b3JkPkZhY2lsaXRhdGlvbjwva2V5
d29yZD48a2V5d29yZD5QUklNQVJZPC9rZXl3b3JkPjxrZXl3b3JkPnByaW1hcnkgY2FyZTwva2V5
d29yZD48a2V5d29yZD5DQVJFPC9rZXl3b3JkPjwva2V5d29yZHM+PGRhdGVzPjx5ZWFyPjIwMTA8
L3llYXI+PC9kYXRlcz48cHViLWxvY2F0aW9uPlJvY2t2aWxsZSwgTUQ8L3B1Yi1sb2NhdGlvbj48
cHVibGlzaGVyPkFnZW5jeSBmb3IgSGVhbHRoY2FyZSBSZXNlYXJjaCBhbmQgUXVhbGl0eTwvcHVi
bGlzaGVyPjxsYWJlbD5Lbm94MjAxMDwvbGFiZWw+PHVybHM+PC91cmxzPjxhY2Nlc3MtZGF0ZT4y
IEZlYiAyMDE0PC9hY2Nlc3MtZGF0ZT48L3JlY29yZD48L0NpdGU+PENpdGUgRXhjbHVkZVllYXI9
IjEiPjxBdXRob3I+Q29sZW1hbjwvQXV0aG9yPjxZZWFyPjIwMDk8L1llYXI+PFJlY051bT4zOTA5
PC9SZWNOdW0+PHJlY29yZD48cmVjLW51bWJlcj4zOTA5PC9yZWMtbnVtYmVyPjxmb3JlaWduLWtl
eXM+PGtleSBhcHA9IkVOIiBkYi1pZD0icnNzMDBmNXhwYTUyZWdlenI1YXh0OXBvcmV6YTVkejkw
enR6IiB0aW1lc3RhbXA9IjE1NzUzMDA3MjciPjM5MDk8L2tleT48L2ZvcmVpZ24ta2V5cz48cmVm
LXR5cGUgbmFtZT0iR2VuZXJpYyI+MTM8L3JlZi10eXBlPjxjb250cmlidXRvcnM+PGF1dGhvcnM+
PGF1dGhvcj5Db2xlbWFuLCBLYXRpZTwvYXV0aG9yPjxhdXRob3I+UGVhcnNvbiwgTWFyam9yaWU8
L2F1dGhvcj48YXV0aG9yPld1LCBTaGlueWk8L2F1dGhvcj48L2F1dGhvcnM+PC9jb250cmlidXRv
cnM+PHRpdGxlcz48dGl0bGU+QSBQcmFjdGljZSBDb2FjaGluZyBNYW51YWw8L3RpdGxlPjwvdGl0
bGVzPjxyZXByaW50LWVkaXRpb24+T04gUkVRVUVTVCAoMTAvMTEvMTMpPC9yZXByaW50LWVkaXRp
b24+PGtleXdvcmRzPjxrZXl3b3JkPmZhY2lsaXRhdGlvbiB0cmFpbmluZzwva2V5d29yZD48a2V5
d29yZD5wcmFjdGljZSBjb2FjaGluZzwva2V5d29yZD48a2V5d29yZD5wcmFjdGljZSBmYWNpbGl0
YXRpb248L2tleXdvcmQ+PC9rZXl3b3Jkcz48ZGF0ZXM+PHllYXI+MjAwOTwveWVhcj48cHViLWRh
dGVzPjxkYXRlPjEwLzA2LzIwMTM8L2RhdGU+PC9wdWItZGF0ZXM+PC9kYXRlcz48cHVibGlzaGVy
PlJvY2t2aWxsZSwgTUQ6IEFnZW5jeSBmb3IgSGVhbHRoY2FyZSBSZXNlYXJjaCBhbmQgUXVhbGl0
eTwvcHVibGlzaGVyPjxsYWJlbD5Db2xlbWFuMjAwOTwvbGFiZWw+PHVybHM+PHJlbGF0ZWQtdXJs
cz48dXJsPmh0dHA6Ly93d3cuaW1wcm92aW5nY2hyb25pY2NhcmUub3JnL2Rvd25sb2Fkcy9pY2lj
X3ByYWN0aWNlX2NvYWNoaW5nX21hbnVhbC5wZGY8L3VybD48L3JlbGF0ZWQtdXJscz48L3VybHM+
PGFjY2Vzcy1kYXRlPjYgT2N0IDIwMTM8L2FjY2Vzcy1kYXRlPjwvcmVjb3JkPjwvQ2l0ZT48Q2l0
ZSBFeGNsdWRlWWVhcj0iMSI+PEF1dGhvcj5EZVdhbHQ8L0F1dGhvcj48WWVhcj4yMDEwPC9ZZWFy
PjxSZWNOdW0+MzkxMTwvUmVjTnVtPjxyZWNvcmQ+PHJlYy1udW1iZXI+MzkxMTwvcmVjLW51bWJl
cj48Zm9yZWlnbi1rZXlzPjxrZXkgYXBwPSJFTiIgZGItaWQ9InJzczAwZjV4cGE1MmVnZXpyNWF4
dDlwb3JlemE1ZHo5MHp0eiIgdGltZXN0YW1wPSIxNTc1MzAwNzI4Ij4zOTExPC9rZXk+PC9mb3Jl
aWduLWtleXM+PHJlZi10eXBlIG5hbWU9IkdlbmVyaWMiPjEzPC9yZWYtdHlwZT48Y29udHJpYnV0
b3JzPjxhdXRob3JzPjxhdXRob3I+RGVXYWx0LCBEYXJyZW4gQS48L2F1dGhvcj48YXV0aG9yPlBv
d2VsbCwgSmVubmlmZXI8L2F1dGhvcj48YXV0aG9yPk1haW53YXJpbmcsIEJlaHQ8L2F1dGhvcj48
YXV0aG9yPk1jTmVpbGwsIEpvbmF0aGFuPC9hdXRob3I+PGF1dGhvcj5Ib3Jvd2l0eiwgU2hlbGRv
bjwvYXV0aG9yPjxhdXRob3I+TWFyZ29saXMsIFBldGVyPC9hdXRob3I+PGF1dGhvcj5TY292aWxs
ZSwgUmljaGFyZDwvYXV0aG9yPjwvYXV0aG9ycz48L2NvbnRyaWJ1dG9ycz48dGl0bGVzPjx0aXRs
ZT5QcmFjdGljZSBDb2FjaGluZyBQcm9ncmFtIE1hbnVhbDwvdGl0bGU+PC90aXRsZXM+PHJlcHJp
bnQtZWRpdGlvbj5PTiBSRVFVRVNUICgxMC8zMC8xMyk8L3JlcHJpbnQtZWRpdGlvbj48ZGF0ZXM+
PHllYXI+MjAxMDwveWVhcj48L2RhdGVzPjxwdWJsaXNoZXI+UHJpbmNldG9uLCBOSjogQWxpZ25p
bmcgRm9yY2VzIGZvciBRdWFsaXR5IChBRjRRKSwgR2VvcmdlIFdhc2hpbmd0b24gVW5pdmVyc2l0
eSBNZWRpY2FsIENlbnRlcjwvcHVibGlzaGVyPjxsYWJlbD5EZVdhbHQyMDEwPC9sYWJlbD48dXJs
cz48cmVsYXRlZC11cmxzPjx1cmw+aHR0cDovL2ZvcmNlczRxdWFsaXR5Lm9yZy9wcmFjdGljZS1j
b2FjaGluZy1wcm9ncmFtLW1hbnVhbDwvdXJsPjwvcmVsYXRlZC11cmxzPjwvdXJscz48YWNjZXNz
LWRhdGU+MzAgT2N0IDIwMTM8L2FjY2Vzcy1kYXRlPjwvcmVjb3JkPjwvQ2l0ZT48Q2l0ZSBFeGNs
dWRlWWVhcj0iMSI+PEF1dGhvcj5Lbm94PC9BdXRob3I+PFllYXI+MjAxMTwvWWVhcj48UmVjTnVt
PjM5MTA8L1JlY051bT48cmVjb3JkPjxyZWMtbnVtYmVyPjM5MTA8L3JlYy1udW1iZXI+PGZvcmVp
Z24ta2V5cz48a2V5IGFwcD0iRU4iIGRiLWlkPSJyc3MwMGY1eHBhNTJlZ2V6cjVheHQ5cG9yZXph
NWR6OTB6dHoiIHRpbWVzdGFtcD0iMTU3NTMwMDcyOCI+MzkxMDwva2V5PjwvZm9yZWlnbi1rZXlz
PjxyZWYtdHlwZSBuYW1lPSJFbGVjdHJvbmljIEJvb2siPjQ0PC9yZWYtdHlwZT48Y29udHJpYnV0
b3JzPjxhdXRob3JzPjxhdXRob3I+S25veCwgTHluZGVlPC9hdXRob3I+PGF1dGhvcj5UYXlsb3Is
IEVyaW4gRnJpZXM8L2F1dGhvcj48YXV0aG9yPkdlb25ub3R0aSwgS3Jpc3RpbjwvYXV0aG9yPjxh
dXRob3I+TWFjaHRhLCBSYWNoZWw8L2F1dGhvcj48YXV0aG9yPktpbSwgSnVuZzwvYXV0aG9yPjxh
dXRob3I+TnlzZW5iYXVtLCBKZXNzaWNhPC9hdXRob3I+PGF1dGhvcj5QYXJjaG1hbiwgTWljaGFl
bDwvYXV0aG9yPjwvYXV0aG9ycz48L2NvbnRyaWJ1dG9ycz48dGl0bGVzPjx0aXRsZT5EZXZlbG9w
aW5nIGFuZCBydW5uaW5nIGEgcHJpbWFyeSBjYXJlIHByYWN0aWNlIGZhY2lsaXRhdGlvbiBwcm9n
cmFtOiBBIGhvdy10byBndWlkZTwvdGl0bGU+PC90aXRsZXM+PHZvbHVtZT5QcmVwYXJlZCBieSBN
YXRoZW1hdGljYSBQb2xpY3kgUmVzZWFyY2ggdW5kZXIgQ29udHJhY3QgTm8uIEhIU0EyOTAyMDA5
MDAwMTlJIFRPNTwvdm9sdW1lPjxrZXl3b3Jkcz48a2V5d29yZD5QUklNQVJZPC9rZXl3b3JkPjxr
ZXl3b3JkPnByaW1hcnkgY2FyZTwva2V5d29yZD48a2V5d29yZD5DQVJFPC9rZXl3b3JkPjxrZXl3
b3JkPlBSQUNUSUNFPC9rZXl3b3JkPjxrZXl3b3JkPnByYWN0aWNlIGZhY2lsaXRhdGlvbjwva2V5
d29yZD48a2V5d29yZD5GYWNpbGl0YXRpb248L2tleXdvcmQ+PGtleXdvcmQ+cG9saWN5PC9rZXl3
b3JkPjxrZXl3b3JkPnJlc2VhcmNoPC9rZXl3b3JkPjxrZXl3b3JkPlRPPC9rZXl3b3JkPjxrZXl3
b3JkPkhFQUxUSENBUkU8L2tleXdvcmQ+PGtleXdvcmQ+cXVhbGl0eTwva2V5d29yZD48L2tleXdv
cmRzPjxkYXRlcz48eWVhcj4yMDExPC95ZWFyPjwvZGF0ZXM+PHB1Yi1sb2NhdGlvbj5BSFJRIFB1
YmxpY2F0aW9uIE5vLiAxMi0wMDExLiBSb2NrZm9yZCwgTUQ8L3B1Yi1sb2NhdGlvbj48cHVibGlz
aGVyPkFnZW5jeSBmb3IgSGVhbHRoY2FyZSBSZXNlYXJjaCBhbmQgUXVhbGl0eTwvcHVibGlzaGVy
PjxsYWJlbD5Lbm94MjAxMTwvbGFiZWw+PHVybHM+PHJlbGF0ZWQtdXJscz48dXJsPmh0dHBzOi8v
cGNtaC5haHJxLmdvdi9zaXRlcy9kZWZhdWx0L2ZpbGVzL2F0dGFjaG1lbnRzL0RldmVsb3Bpbmdf
YW5kX1J1bm5pbmdfYV9QcmltYXJ5X0NhcmVfUHJhY3RpY2VfRmFjaWxpdGF0aW9uX1Byb2dyYW0u
cGRmPC91cmw+PC9yZWxhdGVkLXVybHM+PC91cmxzPjxhY2Nlc3MtZGF0ZT4yNCBTZXB0IDIwMTM8
L2FjY2Vzcy1kYXRlPjwvcmVjb3JkPjwvQ2l0ZT48Q2l0ZSBFeGNsdWRlWWVhcj0iMSI+PEF1dGhv
cj5WYW4gQm9ya3VsbzwvQXV0aG9yPjxZZWFyPjIwMTE8L1llYXI+PFJlY051bT4zOTE3PC9SZWNO
dW0+PHJlY29yZD48cmVjLW51bWJlcj4zOTE3PC9yZWMtbnVtYmVyPjxmb3JlaWduLWtleXM+PGtl
eSBhcHA9IkVOIiBkYi1pZD0icnNzMDBmNXhwYTUyZWdlenI1YXh0OXBvcmV6YTVkejkwenR6IiB0
aW1lc3RhbXA9IjE1NzUzMDU3ODMiPjM5MTc8L2tleT48L2ZvcmVpZ24ta2V5cz48cmVmLXR5cGUg
bmFtZT0iR2VuZXJpYyI+MTM8L3JlZi10eXBlPjxjb250cmlidXRvcnM+PGF1dGhvcnM+PGF1dGhv
cj5WYW4gQm9ya3VsbyxOLjwvYXV0aG9yPjxhdXRob3I+Q29sZW1hbiwgSy48L2F1dGhvcj48L2F1
dGhvcnM+PC9jb250cmlidXRvcnM+PHRpdGxlcz48dGl0bGU+UHJhY3RpY2UgZmFjaWxpdGF0b3Im
YXBvcztzIGd1aWRlIHRvIHZpc2l0aW5nIGNsaW5pY2FsIHRlYW1zPC90aXRsZT48L3RpdGxlcz48
ZGF0ZXM+PHllYXI+MjAxMTwveWVhcj48L2RhdGVzPjxwdWJsaXNoZXI+UXVhbGlzIEhlYWx0aCBh
bmQgdGhlIE1hY0NvbGwgQ2VudGVyIGZvciBIZWFsdGggQ2FyZSBJbm5vdmF0aW9uOyBTZWF0dGxl
LCBXQTwvcHVibGlzaGVyPjxsYWJlbD5TTk1IMjAxMTwvbGFiZWw+PHVybHM+PHJlbGF0ZWQtdXJs
cz48dXJsPmh0dHA6Ly93d3cuc2FmZXR5bmV0bWVkaWNhbGhvbWUub3JnL3NpdGVzL2RlZmF1bHQv
ZmlsZXMvRmFjaWxpdGF0b3ItR3VpZGUtU2l0ZS1WaXNpdC5wZGY8L3VybD48L3JlbGF0ZWQtdXJs
cz48L3VybHM+PGFjY2Vzcy1kYXRlPjE1IE5vdiAyMDEzPC9hY2Nlc3MtZGF0ZT48L3JlY29yZD48
L0NpdGU+PC9FbmROb3RlPgB=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PEVuZE5vdGU+PENpdGUgRXhjbHVkZVllYXI9IjEiPjxBdXRob3I+S25veDwvQXV0aG9yPjxZZWFy
PjIwMTA8L1llYXI+PFJlY051bT4zOTEzPC9SZWNOdW0+PERpc3BsYXlUZXh0Pls4LTEwLCAxMiwg
MTldPC9EaXNwbGF5VGV4dD48cmVjb3JkPjxyZWMtbnVtYmVyPjM5MTM8L3JlYy1udW1iZXI+PGZv
cmVpZ24ta2V5cz48a2V5IGFwcD0iRU4iIGRiLWlkPSJyc3MwMGY1eHBhNTJlZ2V6cjVheHQ5cG9y
ZXphNWR6OTB6dHoiIHRpbWVzdGFtcD0iMTU3NTMwMDcyOCI+MzkxMzwva2V5PjwvZm9yZWlnbi1r
ZXlzPjxyZWYtdHlwZSBuYW1lPSJSZXBvcnQiPjI3PC9yZWYtdHlwZT48Y29udHJpYnV0b3JzPjxh
dXRob3JzPjxhdXRob3I+S25veCwgTHluZGVlPC9hdXRob3I+PC9hdXRob3JzPjxzZWNvbmRhcnkt
YXV0aG9ycz48YXV0aG9yPktub3gsIEx5bmRlZTwvYXV0aG9yPjwvc2Vjb25kYXJ5LWF1dGhvcnM+
PC9jb250cmlidXRvcnM+PHRpdGxlcz48dGl0bGU+UmVwb3J0IG9uIHRoZSBBSFJRIDIwMTAgY29u
c2Vuc3VzIG1lZXRpbmcgb24gcHJhY3RpY2UgZmFjaWxpdGF0aW9uIGZvciBwcmltYXJ5IGNhcmUg
aW1wcm92ZW1lbnQ8L3RpdGxlPjwvdGl0bGVzPjx2b2x1bWU+UHJlcGFyZWQgYnkgTEEgTmV0IHVu
ZGVyIENvbnRyYWN0IE5vLiBISFNBMjkwMjAwNzEwMDExMDwvdm9sdW1lPjxrZXl3b3Jkcz48a2V5
d29yZD5SRVBPUlQ8L2tleXdvcmQ+PGtleXdvcmQ+UFJBQ1RJQ0U8L2tleXdvcmQ+PGtleXdvcmQ+
cHJhY3RpY2UgZmFjaWxpdGF0aW9uPC9rZXl3b3JkPjxrZXl3b3JkPkZhY2lsaXRhdGlvbjwva2V5
d29yZD48a2V5d29yZD5QUklNQVJZPC9rZXl3b3JkPjxrZXl3b3JkPnByaW1hcnkgY2FyZTwva2V5
d29yZD48a2V5d29yZD5DQVJFPC9rZXl3b3JkPjwva2V5d29yZHM+PGRhdGVzPjx5ZWFyPjIwMTA8
L3llYXI+PC9kYXRlcz48cHViLWxvY2F0aW9uPlJvY2t2aWxsZSwgTUQ8L3B1Yi1sb2NhdGlvbj48
cHVibGlzaGVyPkFnZW5jeSBmb3IgSGVhbHRoY2FyZSBSZXNlYXJjaCBhbmQgUXVhbGl0eTwvcHVi
bGlzaGVyPjxsYWJlbD5Lbm94MjAxMDwvbGFiZWw+PHVybHM+PC91cmxzPjxhY2Nlc3MtZGF0ZT4y
IEZlYiAyMDE0PC9hY2Nlc3MtZGF0ZT48L3JlY29yZD48L0NpdGU+PENpdGUgRXhjbHVkZVllYXI9
IjEiPjxBdXRob3I+Q29sZW1hbjwvQXV0aG9yPjxZZWFyPjIwMDk8L1llYXI+PFJlY051bT4zOTA5
PC9SZWNOdW0+PHJlY29yZD48cmVjLW51bWJlcj4zOTA5PC9yZWMtbnVtYmVyPjxmb3JlaWduLWtl
eXM+PGtleSBhcHA9IkVOIiBkYi1pZD0icnNzMDBmNXhwYTUyZWdlenI1YXh0OXBvcmV6YTVkejkw
enR6IiB0aW1lc3RhbXA9IjE1NzUzMDA3MjciPjM5MDk8L2tleT48L2ZvcmVpZ24ta2V5cz48cmVm
LXR5cGUgbmFtZT0iR2VuZXJpYyI+MTM8L3JlZi10eXBlPjxjb250cmlidXRvcnM+PGF1dGhvcnM+
PGF1dGhvcj5Db2xlbWFuLCBLYXRpZTwvYXV0aG9yPjxhdXRob3I+UGVhcnNvbiwgTWFyam9yaWU8
L2F1dGhvcj48YXV0aG9yPld1LCBTaGlueWk8L2F1dGhvcj48L2F1dGhvcnM+PC9jb250cmlidXRv
cnM+PHRpdGxlcz48dGl0bGU+QSBQcmFjdGljZSBDb2FjaGluZyBNYW51YWw8L3RpdGxlPjwvdGl0
bGVzPjxyZXByaW50LWVkaXRpb24+T04gUkVRVUVTVCAoMTAvMTEvMTMpPC9yZXByaW50LWVkaXRp
b24+PGtleXdvcmRzPjxrZXl3b3JkPmZhY2lsaXRhdGlvbiB0cmFpbmluZzwva2V5d29yZD48a2V5
d29yZD5wcmFjdGljZSBjb2FjaGluZzwva2V5d29yZD48a2V5d29yZD5wcmFjdGljZSBmYWNpbGl0
YXRpb248L2tleXdvcmQ+PC9rZXl3b3Jkcz48ZGF0ZXM+PHllYXI+MjAwOTwveWVhcj48cHViLWRh
dGVzPjxkYXRlPjEwLzA2LzIwMTM8L2RhdGU+PC9wdWItZGF0ZXM+PC9kYXRlcz48cHVibGlzaGVy
PlJvY2t2aWxsZSwgTUQ6IEFnZW5jeSBmb3IgSGVhbHRoY2FyZSBSZXNlYXJjaCBhbmQgUXVhbGl0
eTwvcHVibGlzaGVyPjxsYWJlbD5Db2xlbWFuMjAwOTwvbGFiZWw+PHVybHM+PHJlbGF0ZWQtdXJs
cz48dXJsPmh0dHA6Ly93d3cuaW1wcm92aW5nY2hyb25pY2NhcmUub3JnL2Rvd25sb2Fkcy9pY2lj
X3ByYWN0aWNlX2NvYWNoaW5nX21hbnVhbC5wZGY8L3VybD48L3JlbGF0ZWQtdXJscz48L3VybHM+
PGFjY2Vzcy1kYXRlPjYgT2N0IDIwMTM8L2FjY2Vzcy1kYXRlPjwvcmVjb3JkPjwvQ2l0ZT48Q2l0
ZSBFeGNsdWRlWWVhcj0iMSI+PEF1dGhvcj5EZVdhbHQ8L0F1dGhvcj48WWVhcj4yMDEwPC9ZZWFy
PjxSZWNOdW0+MzkxMTwvUmVjTnVtPjxyZWNvcmQ+PHJlYy1udW1iZXI+MzkxMTwvcmVjLW51bWJl
cj48Zm9yZWlnbi1rZXlzPjxrZXkgYXBwPSJFTiIgZGItaWQ9InJzczAwZjV4cGE1MmVnZXpyNWF4
dDlwb3JlemE1ZHo5MHp0eiIgdGltZXN0YW1wPSIxNTc1MzAwNzI4Ij4zOTExPC9rZXk+PC9mb3Jl
aWduLWtleXM+PHJlZi10eXBlIG5hbWU9IkdlbmVyaWMiPjEzPC9yZWYtdHlwZT48Y29udHJpYnV0
b3JzPjxhdXRob3JzPjxhdXRob3I+RGVXYWx0LCBEYXJyZW4gQS48L2F1dGhvcj48YXV0aG9yPlBv
d2VsbCwgSmVubmlmZXI8L2F1dGhvcj48YXV0aG9yPk1haW53YXJpbmcsIEJlaHQ8L2F1dGhvcj48
YXV0aG9yPk1jTmVpbGwsIEpvbmF0aGFuPC9hdXRob3I+PGF1dGhvcj5Ib3Jvd2l0eiwgU2hlbGRv
bjwvYXV0aG9yPjxhdXRob3I+TWFyZ29saXMsIFBldGVyPC9hdXRob3I+PGF1dGhvcj5TY292aWxs
ZSwgUmljaGFyZDwvYXV0aG9yPjwvYXV0aG9ycz48L2NvbnRyaWJ1dG9ycz48dGl0bGVzPjx0aXRs
ZT5QcmFjdGljZSBDb2FjaGluZyBQcm9ncmFtIE1hbnVhbDwvdGl0bGU+PC90aXRsZXM+PHJlcHJp
bnQtZWRpdGlvbj5PTiBSRVFVRVNUICgxMC8zMC8xMyk8L3JlcHJpbnQtZWRpdGlvbj48ZGF0ZXM+
PHllYXI+MjAxMDwveWVhcj48L2RhdGVzPjxwdWJsaXNoZXI+UHJpbmNldG9uLCBOSjogQWxpZ25p
bmcgRm9yY2VzIGZvciBRdWFsaXR5IChBRjRRKSwgR2VvcmdlIFdhc2hpbmd0b24gVW5pdmVyc2l0
eSBNZWRpY2FsIENlbnRlcjwvcHVibGlzaGVyPjxsYWJlbD5EZVdhbHQyMDEwPC9sYWJlbD48dXJs
cz48cmVsYXRlZC11cmxzPjx1cmw+aHR0cDovL2ZvcmNlczRxdWFsaXR5Lm9yZy9wcmFjdGljZS1j
b2FjaGluZy1wcm9ncmFtLW1hbnVhbDwvdXJsPjwvcmVsYXRlZC11cmxzPjwvdXJscz48YWNjZXNz
LWRhdGU+MzAgT2N0IDIwMTM8L2FjY2Vzcy1kYXRlPjwvcmVjb3JkPjwvQ2l0ZT48Q2l0ZSBFeGNs
dWRlWWVhcj0iMSI+PEF1dGhvcj5Lbm94PC9BdXRob3I+PFllYXI+MjAxMTwvWWVhcj48UmVjTnVt
PjM5MTA8L1JlY051bT48cmVjb3JkPjxyZWMtbnVtYmVyPjM5MTA8L3JlYy1udW1iZXI+PGZvcmVp
Z24ta2V5cz48a2V5IGFwcD0iRU4iIGRiLWlkPSJyc3MwMGY1eHBhNTJlZ2V6cjVheHQ5cG9yZXph
NWR6OTB6dHoiIHRpbWVzdGFtcD0iMTU3NTMwMDcyOCI+MzkxMDwva2V5PjwvZm9yZWlnbi1rZXlz
PjxyZWYtdHlwZSBuYW1lPSJFbGVjdHJvbmljIEJvb2siPjQ0PC9yZWYtdHlwZT48Y29udHJpYnV0
b3JzPjxhdXRob3JzPjxhdXRob3I+S25veCwgTHluZGVlPC9hdXRob3I+PGF1dGhvcj5UYXlsb3Is
IEVyaW4gRnJpZXM8L2F1dGhvcj48YXV0aG9yPkdlb25ub3R0aSwgS3Jpc3RpbjwvYXV0aG9yPjxh
dXRob3I+TWFjaHRhLCBSYWNoZWw8L2F1dGhvcj48YXV0aG9yPktpbSwgSnVuZzwvYXV0aG9yPjxh
dXRob3I+TnlzZW5iYXVtLCBKZXNzaWNhPC9hdXRob3I+PGF1dGhvcj5QYXJjaG1hbiwgTWljaGFl
bDwvYXV0aG9yPjwvYXV0aG9ycz48L2NvbnRyaWJ1dG9ycz48dGl0bGVzPjx0aXRsZT5EZXZlbG9w
aW5nIGFuZCBydW5uaW5nIGEgcHJpbWFyeSBjYXJlIHByYWN0aWNlIGZhY2lsaXRhdGlvbiBwcm9n
cmFtOiBBIGhvdy10byBndWlkZTwvdGl0bGU+PC90aXRsZXM+PHZvbHVtZT5QcmVwYXJlZCBieSBN
YXRoZW1hdGljYSBQb2xpY3kgUmVzZWFyY2ggdW5kZXIgQ29udHJhY3QgTm8uIEhIU0EyOTAyMDA5
MDAwMTlJIFRPNTwvdm9sdW1lPjxrZXl3b3Jkcz48a2V5d29yZD5QUklNQVJZPC9rZXl3b3JkPjxr
ZXl3b3JkPnByaW1hcnkgY2FyZTwva2V5d29yZD48a2V5d29yZD5DQVJFPC9rZXl3b3JkPjxrZXl3
b3JkPlBSQUNUSUNFPC9rZXl3b3JkPjxrZXl3b3JkPnByYWN0aWNlIGZhY2lsaXRhdGlvbjwva2V5
d29yZD48a2V5d29yZD5GYWNpbGl0YXRpb248L2tleXdvcmQ+PGtleXdvcmQ+cG9saWN5PC9rZXl3
b3JkPjxrZXl3b3JkPnJlc2VhcmNoPC9rZXl3b3JkPjxrZXl3b3JkPlRPPC9rZXl3b3JkPjxrZXl3
b3JkPkhFQUxUSENBUkU8L2tleXdvcmQ+PGtleXdvcmQ+cXVhbGl0eTwva2V5d29yZD48L2tleXdv
cmRzPjxkYXRlcz48eWVhcj4yMDExPC95ZWFyPjwvZGF0ZXM+PHB1Yi1sb2NhdGlvbj5BSFJRIFB1
YmxpY2F0aW9uIE5vLiAxMi0wMDExLiBSb2NrZm9yZCwgTUQ8L3B1Yi1sb2NhdGlvbj48cHVibGlz
aGVyPkFnZW5jeSBmb3IgSGVhbHRoY2FyZSBSZXNlYXJjaCBhbmQgUXVhbGl0eTwvcHVibGlzaGVy
PjxsYWJlbD5Lbm94MjAxMTwvbGFiZWw+PHVybHM+PHJlbGF0ZWQtdXJscz48dXJsPmh0dHBzOi8v
cGNtaC5haHJxLmdvdi9zaXRlcy9kZWZhdWx0L2ZpbGVzL2F0dGFjaG1lbnRzL0RldmVsb3Bpbmdf
YW5kX1J1bm5pbmdfYV9QcmltYXJ5X0NhcmVfUHJhY3RpY2VfRmFjaWxpdGF0aW9uX1Byb2dyYW0u
cGRmPC91cmw+PC9yZWxhdGVkLXVybHM+PC91cmxzPjxhY2Nlc3MtZGF0ZT4yNCBTZXB0IDIwMTM8
L2FjY2Vzcy1kYXRlPjwvcmVjb3JkPjwvQ2l0ZT48Q2l0ZSBFeGNsdWRlWWVhcj0iMSI+PEF1dGhv
cj5WYW4gQm9ya3VsbzwvQXV0aG9yPjxZZWFyPjIwMTE8L1llYXI+PFJlY051bT4zOTE3PC9SZWNO
dW0+PHJlY29yZD48cmVjLW51bWJlcj4zOTE3PC9yZWMtbnVtYmVyPjxmb3JlaWduLWtleXM+PGtl
eSBhcHA9IkVOIiBkYi1pZD0icnNzMDBmNXhwYTUyZWdlenI1YXh0OXBvcmV6YTVkejkwenR6IiB0
aW1lc3RhbXA9IjE1NzUzMDU3ODMiPjM5MTc8L2tleT48L2ZvcmVpZ24ta2V5cz48cmVmLXR5cGUg
bmFtZT0iR2VuZXJpYyI+MTM8L3JlZi10eXBlPjxjb250cmlidXRvcnM+PGF1dGhvcnM+PGF1dGhv
cj5WYW4gQm9ya3VsbyxOLjwvYXV0aG9yPjxhdXRob3I+Q29sZW1hbiwgSy48L2F1dGhvcj48L2F1
dGhvcnM+PC9jb250cmlidXRvcnM+PHRpdGxlcz48dGl0bGU+UHJhY3RpY2UgZmFjaWxpdGF0b3Im
YXBvcztzIGd1aWRlIHRvIHZpc2l0aW5nIGNsaW5pY2FsIHRlYW1zPC90aXRsZT48L3RpdGxlcz48
ZGF0ZXM+PHllYXI+MjAxMTwveWVhcj48L2RhdGVzPjxwdWJsaXNoZXI+UXVhbGlzIEhlYWx0aCBh
bmQgdGhlIE1hY0NvbGwgQ2VudGVyIGZvciBIZWFsdGggQ2FyZSBJbm5vdmF0aW9uOyBTZWF0dGxl
LCBXQTwvcHVibGlzaGVyPjxsYWJlbD5TTk1IMjAxMTwvbGFiZWw+PHVybHM+PHJlbGF0ZWQtdXJs
cz48dXJsPmh0dHA6Ly93d3cuc2FmZXR5bmV0bWVkaWNhbGhvbWUub3JnL3NpdGVzL2RlZmF1bHQv
ZmlsZXMvRmFjaWxpdGF0b3ItR3VpZGUtU2l0ZS1WaXNpdC5wZGY8L3VybD48L3JlbGF0ZWQtdXJs
cz48L3VybHM+PGFjY2Vzcy1kYXRlPjE1IE5vdiAyMDEzPC9hY2Nlc3MtZGF0ZT48L3JlY29yZD48
L0NpdGU+PC9FbmROb3RlPgB=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[8-10, 12, 19]</w:t>
            </w:r>
            <w:r w:rsidRPr="00842C54">
              <w:rPr>
                <w:rFonts w:eastAsia="Calibri"/>
              </w:rPr>
              <w:fldChar w:fldCharType="end"/>
            </w:r>
          </w:p>
          <w:p w:rsidR="0082484A" w:rsidRPr="00842C54" w:rsidRDefault="0082484A" w:rsidP="009C16C6">
            <w:pPr>
              <w:textAlignment w:val="center"/>
              <w:rPr>
                <w:sz w:val="22"/>
              </w:rPr>
            </w:pPr>
          </w:p>
          <w:p w:rsidR="005A6D5D" w:rsidRPr="00842C54" w:rsidRDefault="005A6D5D" w:rsidP="005A6D5D">
            <w:pPr>
              <w:textAlignment w:val="center"/>
              <w:rPr>
                <w:rFonts w:eastAsia="Calibri"/>
                <w:sz w:val="22"/>
              </w:rPr>
            </w:pPr>
          </w:p>
        </w:tc>
      </w:tr>
      <w:tr w:rsidR="00643165" w:rsidRPr="00842C54" w:rsidTr="004D5173">
        <w:tblPrEx>
          <w:jc w:val="left"/>
          <w:tblBorders>
            <w:left w:val="single" w:sz="4" w:space="0" w:color="auto"/>
            <w:right w:val="single" w:sz="4" w:space="0" w:color="auto"/>
            <w:insideV w:val="single" w:sz="4" w:space="0" w:color="auto"/>
          </w:tblBorders>
          <w:tblCellMar>
            <w:left w:w="108" w:type="dxa"/>
            <w:right w:w="108" w:type="dxa"/>
          </w:tblCellMar>
        </w:tblPrEx>
        <w:tc>
          <w:tcPr>
            <w:tcW w:w="2236" w:type="dxa"/>
            <w:tcBorders>
              <w:left w:val="nil"/>
              <w:bottom w:val="single" w:sz="4" w:space="0" w:color="auto"/>
              <w:right w:val="nil"/>
            </w:tcBorders>
          </w:tcPr>
          <w:p w:rsidR="00643165" w:rsidRPr="00842C54" w:rsidRDefault="00643165" w:rsidP="00CE735A">
            <w:pPr>
              <w:rPr>
                <w:rFonts w:eastAsia="Calibri"/>
                <w:bCs/>
                <w:sz w:val="22"/>
              </w:rPr>
            </w:pPr>
            <w:r w:rsidRPr="00842C54">
              <w:rPr>
                <w:rFonts w:eastAsia="Calibri"/>
                <w:bCs/>
                <w:sz w:val="22"/>
              </w:rPr>
              <w:t>Change management</w:t>
            </w:r>
            <w:r w:rsidR="007F50DC" w:rsidRPr="00842C54">
              <w:rPr>
                <w:rFonts w:eastAsia="Calibri"/>
                <w:bCs/>
                <w:sz w:val="22"/>
              </w:rPr>
              <w:t xml:space="preserve"> </w:t>
            </w:r>
          </w:p>
        </w:tc>
        <w:tc>
          <w:tcPr>
            <w:tcW w:w="5054" w:type="dxa"/>
            <w:tcBorders>
              <w:left w:val="nil"/>
              <w:bottom w:val="single" w:sz="4" w:space="0" w:color="auto"/>
              <w:right w:val="nil"/>
            </w:tcBorders>
          </w:tcPr>
          <w:p w:rsidR="00E21611" w:rsidRPr="00842C54" w:rsidRDefault="00E21611" w:rsidP="00E21611">
            <w:pPr>
              <w:rPr>
                <w:rFonts w:eastAsia="Calibri"/>
                <w:sz w:val="22"/>
              </w:rPr>
            </w:pPr>
            <w:r w:rsidRPr="00842C54">
              <w:rPr>
                <w:rFonts w:eastAsia="Calibri"/>
                <w:sz w:val="22"/>
              </w:rPr>
              <w:t xml:space="preserve">Knowledge and skills in the science of improvement, fundamental processes of practice involvement and organizational change, i.e., the basics of PDSA cycles for quality improvement (QI) </w:t>
            </w:r>
            <w:r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 </w:instrText>
            </w:r>
            <w:r w:rsidR="00C72C78"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EN.CITE.DATA </w:instrText>
            </w:r>
            <w:r w:rsidR="00C72C78" w:rsidRPr="00842C54">
              <w:rPr>
                <w:rFonts w:eastAsia="Calibri"/>
              </w:rPr>
            </w:r>
            <w:r w:rsidR="00C72C78"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[15]</w:t>
            </w:r>
            <w:r w:rsidRPr="00842C54">
              <w:rPr>
                <w:rFonts w:eastAsia="Calibri"/>
              </w:rPr>
              <w:fldChar w:fldCharType="end"/>
            </w:r>
            <w:r w:rsidRPr="00842C54">
              <w:rPr>
                <w:rFonts w:eastAsia="Calibri"/>
                <w:sz w:val="22"/>
              </w:rPr>
              <w:t xml:space="preserve"> </w:t>
            </w:r>
          </w:p>
          <w:p w:rsidR="00643165" w:rsidRPr="00842C54" w:rsidRDefault="00643165" w:rsidP="00CE735A">
            <w:pPr>
              <w:rPr>
                <w:rFonts w:eastAsia="Calibri"/>
                <w:bCs/>
                <w:sz w:val="22"/>
              </w:rPr>
            </w:pPr>
            <w:r w:rsidRPr="00842C54">
              <w:rPr>
                <w:rFonts w:eastAsia="Calibri"/>
                <w:sz w:val="22"/>
              </w:rPr>
              <w:t>Program planning and evaluation</w:t>
            </w:r>
            <w:r w:rsidR="00E21611" w:rsidRPr="00842C54">
              <w:rPr>
                <w:rFonts w:eastAsia="Calibri"/>
                <w:sz w:val="22"/>
              </w:rPr>
              <w:t xml:space="preserve"> *</w:t>
            </w:r>
            <w:r w:rsidR="00E21611"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E21611" w:rsidRPr="00842C54">
              <w:rPr>
                <w:rFonts w:eastAsia="Calibri"/>
              </w:rPr>
            </w:r>
            <w:r w:rsidR="00E21611" w:rsidRPr="00842C54">
              <w:rPr>
                <w:rFonts w:eastAsia="Calibri"/>
              </w:rPr>
              <w:fldChar w:fldCharType="separate"/>
            </w:r>
            <w:r w:rsidR="00E21611" w:rsidRPr="00842C54">
              <w:rPr>
                <w:rFonts w:eastAsia="Calibri"/>
                <w:noProof/>
                <w:sz w:val="22"/>
              </w:rPr>
              <w:t>[3]</w:t>
            </w:r>
            <w:r w:rsidR="00E21611" w:rsidRPr="00842C54">
              <w:rPr>
                <w:rFonts w:eastAsia="Calibri"/>
              </w:rPr>
              <w:fldChar w:fldCharType="end"/>
            </w:r>
            <w:r w:rsidR="00E21611" w:rsidRPr="00842C54">
              <w:rPr>
                <w:rFonts w:eastAsia="Calibri"/>
                <w:sz w:val="22"/>
              </w:rPr>
              <w:t xml:space="preserve">; </w:t>
            </w:r>
            <w:r w:rsidR="00E21611" w:rsidRPr="00842C54">
              <w:rPr>
                <w:rFonts w:eastAsia="Calibri"/>
              </w:rPr>
              <w:fldChar w:fldCharType="begin">
                <w:fldData xml:space="preserve">PEVuZE5vdGU+PENpdGUgRXhjbHVkZVllYXI9IjEiPjxBdXRob3I+SGFydmV5PC9BdXRob3I+PFll
YXI+MjAxMTwvWWVhcj48UmVjTnVtPjM2MjI8L1JlY051bT48RGlzcGxheVRleHQ+WzRdPC9EaXNw
bGF5VGV4dD48cmVjb3JkPjxyZWMtbnVtYmVyPjM2MjI8L3JlYy1udW1iZXI+PGZvcmVpZ24ta2V5
cz48a2V5IGFwcD0iRU4iIGRiLWlkPSJyc3MwMGY1eHBhNTJlZ2V6cjVheHQ5cG9yZXphNWR6OTB6
dHoiIHRpbWVzdGFtcD0iMTUyMjM0NTU1MSI+MzYyMjwva2V5PjwvZm9yZWlnbi1rZXlzPjxyZWYt
dHlwZSBuYW1lPSJKb3VybmFsIEFydGljbGUiPjE3PC9yZWYtdHlwZT48Y29udHJpYnV0b3JzPjxh
dXRob3JzPjxhdXRob3I+SGFydmV5LCBHaWxsPC9hdXRob3I+PGF1dGhvcj5GaXR6Z2VyYWxkLCBM
b3Vpc2U8L2F1dGhvcj48YXV0aG9yPkZpZWxkZW4sIFNhbmRyYTwvYXV0aG9yPjxhdXRob3I+TWNC
cmlkZSwgQW5uZTwvYXV0aG9yPjxhdXRob3I+V2F0ZXJtYW4sIEhlYXRoZXI8L2F1dGhvcj48YXV0
aG9yPkJhbWZvcmQsIERhdmlkPC9hdXRob3I+PGF1dGhvcj5LaXNsb3YsIFJvbWFuPC9hdXRob3I+
PGF1dGhvcj5Cb2FkZW4sIFJ1dGg8L2F1dGhvcj48L2F1dGhvcnM+PC9jb250cmlidXRvcnM+PHRp
dGxlcz48dGl0bGU+VGhlIE5JSFIgQ29sbGFib3JhdGlvbiBmb3IgTGVhZGVyc2hpcCBpbiBBcHBs
aWVkIEhlYWx0aCBSZXNlYXJjaCBhbmQgQ2FyZSAoQ0xBSFJDKSBmb3IgR3JlYXRlciBNYW5jaGVz
dGVyOiBjb21iaW5pbmcgZW1waXJpY2FsLCB0aGVvcmV0aWNhbCBhbmQgZXhwZXJpZW50aWFsIGV2
aWRlbmNlIHRvIGRlc2lnbiBhbmQgZXZhbHVhdGUgYSBsYXJnZS1zY2FsZSBpbXBsZW1lbnRhdGlv
biBzdHJhdGVneTwvdGl0bGU+PHNlY29uZGFyeS10aXRsZT5JbXBsZW1lbnRhdGlvbiBTY2llbmNl
PC9zZWNvbmRhcnktdGl0bGU+PC90aXRsZXM+PHBlcmlvZGljYWw+PGZ1bGwtdGl0bGU+SW1wbGVt
ZW50YXRpb24gU2NpZW5jZTwvZnVsbC10aXRsZT48YWJici0xPkltcGxlbWVudCBTY2k8L2FiYnIt
MT48L3BlcmlvZGljYWw+PHBhZ2VzPjEtMTI8L3BhZ2VzPjx2b2x1bWU+Njwvdm9sdW1lPjxudW1i
ZXI+MTwvbnVtYmVyPjxyZXByaW50LWVkaXRpb24+Tm90IGluIEZpbGU8L3JlcHJpbnQtZWRpdGlv
bj48a2V5d29yZHM+PGtleXdvcmQ+Q0FSRElPVkFTQ1VMQVI8L2tleXdvcmQ+PGtleXdvcmQ+Q0FS
RTwva2V5d29yZD48a2V5d29yZD5DT0xMQUJPUkFUSU9OPC9rZXl3b3JkPjxrZXl3b3JkPkRFU0lH
Tjwva2V5d29yZD48a2V5d29yZD5FRFVDQVRJT048L2tleXdvcmQ+PGtleXdvcmQ+RW5nbGFuZDwv
a2V5d29yZD48a2V5d29yZD5FVklERU5DRTwva2V5d29yZD48a2V5d29yZD5IRUFMVEg8L2tleXdv
cmQ+PGtleXdvcmQ+SEVBTFRIQ0FSRTwva2V5d29yZD48a2V5d29yZD5JTVBMRU1FTlRBVElPTjwv
a2V5d29yZD48a2V5d29yZD5JTVBMRU1FTlRBVElPTiBTVFJBVEVHWTwva2V5d29yZD48a2V5d29y
ZD5JTkVRVUFMSVRJRVM8L2tleXdvcmQ+PGtleXdvcmQ+TEVBREVSU0hJUDwva2V5d29yZD48a2V5
d29yZD5NSVNTSU9OPC9rZXl3b3JkPjxrZXl3b3JkPlBPTElDWTwva2V5d29yZD48a2V5d29yZD5Q
UkFDVElDRTwva2V5d29yZD48a2V5d29yZD5SRVNFQVJDSDwva2V5d29yZD48a2V5d29yZD5TRVJW
SUNFPC9rZXl3b3JkPjxrZXl3b3JkPlNUUkFURUdJRVM8L2tleXdvcmQ+PGtleXdvcmQ+VE88L2tl
eXdvcmQ+PGtleXdvcmQ+VW5pdmVyc2l0aWVzPC9rZXl3b3JkPjwva2V5d29yZHM+PGRhdGVzPjx5
ZWFyPjIwMTE8L3llYXI+PHB1Yi1kYXRlcz48ZGF0ZT4yMDExPC9kYXRlPjwvcHViLWRhdGVzPjwv
ZGF0ZXM+PGlzYm4+MTc0OC01OTA4PC9pc2JuPjxsYWJlbD5IYXJ2ZXkyMDExPC9sYWJlbD48dXJs
cz48cmVsYXRlZC11cmxzPjx1cmw+PHN0eWxlIGZhY2U9InVuZGVybGluZSIgZm9udD0iZGVmYXVs
dCIgc2l6ZT0iMTAwJSI+aHR0cDovL2R4LmRvaS5vcmcvMTAuMTE4Ni8xNzQ4LTU5MDgtNi05Njwv
c3R5bGU+PC91cmw+PHVybD48c3R5bGUgZmFjZT0idW5kZXJsaW5lIiBmb250PSJkZWZhdWx0IiBz
aXplPSIxMDAlIj5odHRwczovL2ltcGxlbWVudGF0aW9uc2NpZW5jZS5iaW9tZWRjZW50cmFsLmNv
bS90cmFjay9wZGYvMTAuMTE4Ni8xNzQ4LTU5MDgtNi05Njwvc3R5bGU+PC91cmw+PC9yZWxhdGVk
LXVybHM+PC91cmxzPjxlbGVjdHJvbmljLXJlc291cmNlLW51bT48c3R5bGUgZmFjZT0idW5kZXJs
aW5lIiBmb250PSJkZWZhdWx0IiBzaXplPSIxMDAlIj5odHRwczovL2RvaS5vcmcvMTAuMTE4Ni8x
NzQ4LTU5MDgtNi05Njwvc3R5bGU+PC9lbGVjdHJvbmljLXJlc291cmNlLW51bT48L3JlY29yZD48
L0NpdGU+PC9FbmROb3RlPgB=
</w:fldData>
              </w:fldChar>
            </w:r>
            <w:r w:rsidR="00E21611" w:rsidRPr="00842C54">
              <w:rPr>
                <w:rFonts w:eastAsia="Calibri"/>
                <w:sz w:val="22"/>
              </w:rPr>
              <w:instrText xml:space="preserve"> ADDIN EN.CITE </w:instrText>
            </w:r>
            <w:r w:rsidR="00E21611" w:rsidRPr="00842C54">
              <w:rPr>
                <w:rFonts w:eastAsia="Calibri"/>
              </w:rPr>
              <w:fldChar w:fldCharType="begin">
                <w:fldData xml:space="preserve">PEVuZE5vdGU+PENpdGUgRXhjbHVkZVllYXI9IjEiPjxBdXRob3I+SGFydmV5PC9BdXRob3I+PFll
YXI+MjAxMTwvWWVhcj48UmVjTnVtPjM2MjI8L1JlY051bT48RGlzcGxheVRleHQ+WzRdPC9EaXNw
bGF5VGV4dD48cmVjb3JkPjxyZWMtbnVtYmVyPjM2MjI8L3JlYy1udW1iZXI+PGZvcmVpZ24ta2V5
cz48a2V5IGFwcD0iRU4iIGRiLWlkPSJyc3MwMGY1eHBhNTJlZ2V6cjVheHQ5cG9yZXphNWR6OTB6
dHoiIHRpbWVzdGFtcD0iMTUyMjM0NTU1MSI+MzYyMjwva2V5PjwvZm9yZWlnbi1rZXlzPjxyZWYt
dHlwZSBuYW1lPSJKb3VybmFsIEFydGljbGUiPjE3PC9yZWYtdHlwZT48Y29udHJpYnV0b3JzPjxh
dXRob3JzPjxhdXRob3I+SGFydmV5LCBHaWxsPC9hdXRob3I+PGF1dGhvcj5GaXR6Z2VyYWxkLCBM
b3Vpc2U8L2F1dGhvcj48YXV0aG9yPkZpZWxkZW4sIFNhbmRyYTwvYXV0aG9yPjxhdXRob3I+TWNC
cmlkZSwgQW5uZTwvYXV0aG9yPjxhdXRob3I+V2F0ZXJtYW4sIEhlYXRoZXI8L2F1dGhvcj48YXV0
aG9yPkJhbWZvcmQsIERhdmlkPC9hdXRob3I+PGF1dGhvcj5LaXNsb3YsIFJvbWFuPC9hdXRob3I+
PGF1dGhvcj5Cb2FkZW4sIFJ1dGg8L2F1dGhvcj48L2F1dGhvcnM+PC9jb250cmlidXRvcnM+PHRp
dGxlcz48dGl0bGU+VGhlIE5JSFIgQ29sbGFib3JhdGlvbiBmb3IgTGVhZGVyc2hpcCBpbiBBcHBs
aWVkIEhlYWx0aCBSZXNlYXJjaCBhbmQgQ2FyZSAoQ0xBSFJDKSBmb3IgR3JlYXRlciBNYW5jaGVz
dGVyOiBjb21iaW5pbmcgZW1waXJpY2FsLCB0aGVvcmV0aWNhbCBhbmQgZXhwZXJpZW50aWFsIGV2
aWRlbmNlIHRvIGRlc2lnbiBhbmQgZXZhbHVhdGUgYSBsYXJnZS1zY2FsZSBpbXBsZW1lbnRhdGlv
biBzdHJhdGVneTwvdGl0bGU+PHNlY29uZGFyeS10aXRsZT5JbXBsZW1lbnRhdGlvbiBTY2llbmNl
PC9zZWNvbmRhcnktdGl0bGU+PC90aXRsZXM+PHBlcmlvZGljYWw+PGZ1bGwtdGl0bGU+SW1wbGVt
ZW50YXRpb24gU2NpZW5jZTwvZnVsbC10aXRsZT48YWJici0xPkltcGxlbWVudCBTY2k8L2FiYnIt
MT48L3BlcmlvZGljYWw+PHBhZ2VzPjEtMTI8L3BhZ2VzPjx2b2x1bWU+Njwvdm9sdW1lPjxudW1i
ZXI+MTwvbnVtYmVyPjxyZXByaW50LWVkaXRpb24+Tm90IGluIEZpbGU8L3JlcHJpbnQtZWRpdGlv
bj48a2V5d29yZHM+PGtleXdvcmQ+Q0FSRElPVkFTQ1VMQVI8L2tleXdvcmQ+PGtleXdvcmQ+Q0FS
RTwva2V5d29yZD48a2V5d29yZD5DT0xMQUJPUkFUSU9OPC9rZXl3b3JkPjxrZXl3b3JkPkRFU0lH
Tjwva2V5d29yZD48a2V5d29yZD5FRFVDQVRJT048L2tleXdvcmQ+PGtleXdvcmQ+RW5nbGFuZDwv
a2V5d29yZD48a2V5d29yZD5FVklERU5DRTwva2V5d29yZD48a2V5d29yZD5IRUFMVEg8L2tleXdv
cmQ+PGtleXdvcmQ+SEVBTFRIQ0FSRTwva2V5d29yZD48a2V5d29yZD5JTVBMRU1FTlRBVElPTjwv
a2V5d29yZD48a2V5d29yZD5JTVBMRU1FTlRBVElPTiBTVFJBVEVHWTwva2V5d29yZD48a2V5d29y
ZD5JTkVRVUFMSVRJRVM8L2tleXdvcmQ+PGtleXdvcmQ+TEVBREVSU0hJUDwva2V5d29yZD48a2V5
d29yZD5NSVNTSU9OPC9rZXl3b3JkPjxrZXl3b3JkPlBPTElDWTwva2V5d29yZD48a2V5d29yZD5Q
UkFDVElDRTwva2V5d29yZD48a2V5d29yZD5SRVNFQVJDSDwva2V5d29yZD48a2V5d29yZD5TRVJW
SUNFPC9rZXl3b3JkPjxrZXl3b3JkPlNUUkFURUdJRVM8L2tleXdvcmQ+PGtleXdvcmQ+VE88L2tl
eXdvcmQ+PGtleXdvcmQ+VW5pdmVyc2l0aWVzPC9rZXl3b3JkPjwva2V5d29yZHM+PGRhdGVzPjx5
ZWFyPjIwMTE8L3llYXI+PHB1Yi1kYXRlcz48ZGF0ZT4yMDExPC9kYXRlPjwvcHViLWRhdGVzPjwv
ZGF0ZXM+PGlzYm4+MTc0OC01OTA4PC9pc2JuPjxsYWJlbD5IYXJ2ZXkyMDExPC9sYWJlbD48dXJs
cz48cmVsYXRlZC11cmxzPjx1cmw+PHN0eWxlIGZhY2U9InVuZGVybGluZSIgZm9udD0iZGVmYXVs
dCIgc2l6ZT0iMTAwJSI+aHR0cDovL2R4LmRvaS5vcmcvMTAuMTE4Ni8xNzQ4LTU5MDgtNi05Njwv
c3R5bGU+PC91cmw+PHVybD48c3R5bGUgZmFjZT0idW5kZXJsaW5lIiBmb250PSJkZWZhdWx0IiBz
aXplPSIxMDAlIj5odHRwczovL2ltcGxlbWVudGF0aW9uc2NpZW5jZS5iaW9tZWRjZW50cmFsLmNv
bS90cmFjay9wZGYvMTAuMTE4Ni8xNzQ4LTU5MDgtNi05Njwvc3R5bGU+PC91cmw+PC9yZWxhdGVk
LXVybHM+PC91cmxzPjxlbGVjdHJvbmljLXJlc291cmNlLW51bT48c3R5bGUgZmFjZT0idW5kZXJs
aW5lIiBmb250PSJkZWZhdWx0IiBzaXplPSIxMDAlIj5odHRwczovL2RvaS5vcmcvMTAuMTE4Ni8x
NzQ4LTU5MDgtNi05Njwvc3R5bGU+PC9lbGVjdHJvbmljLXJlc291cmNlLW51bT48L3JlY29yZD48
L0NpdGU+PC9FbmROb3RlPgB=
</w:fldData>
              </w:fldChar>
            </w:r>
            <w:r w:rsidR="00E21611" w:rsidRPr="00842C54">
              <w:rPr>
                <w:rFonts w:eastAsia="Calibri"/>
                <w:sz w:val="22"/>
              </w:rPr>
              <w:instrText xml:space="preserve"> ADDIN EN.CITE.DATA </w:instrText>
            </w:r>
            <w:r w:rsidR="00E21611" w:rsidRPr="00842C54">
              <w:rPr>
                <w:rFonts w:eastAsia="Calibri"/>
              </w:rPr>
            </w:r>
            <w:r w:rsidR="00E21611" w:rsidRPr="00842C54">
              <w:rPr>
                <w:rFonts w:eastAsia="Calibri"/>
              </w:rPr>
              <w:fldChar w:fldCharType="end"/>
            </w:r>
            <w:r w:rsidR="00E21611" w:rsidRPr="00842C54">
              <w:rPr>
                <w:rFonts w:eastAsia="Calibri"/>
              </w:rPr>
            </w:r>
            <w:r w:rsidR="00E21611" w:rsidRPr="00842C54">
              <w:rPr>
                <w:rFonts w:eastAsia="Calibri"/>
              </w:rPr>
              <w:fldChar w:fldCharType="separate"/>
            </w:r>
            <w:r w:rsidR="00E21611" w:rsidRPr="00842C54">
              <w:rPr>
                <w:rFonts w:eastAsia="Calibri"/>
                <w:noProof/>
                <w:sz w:val="22"/>
              </w:rPr>
              <w:t>[4]</w:t>
            </w:r>
            <w:r w:rsidR="00E21611" w:rsidRPr="00842C54">
              <w:rPr>
                <w:rFonts w:eastAsia="Calibri"/>
              </w:rPr>
              <w:fldChar w:fldCharType="end"/>
            </w:r>
            <w:r w:rsidR="00E21611" w:rsidRPr="00842C54">
              <w:rPr>
                <w:rFonts w:eastAsia="Calibri"/>
                <w:sz w:val="22"/>
              </w:rPr>
              <w:t xml:space="preserve"> </w:t>
            </w:r>
          </w:p>
          <w:p w:rsidR="007F50DC" w:rsidRPr="00842C54" w:rsidRDefault="00643165" w:rsidP="007F50DC">
            <w:pPr>
              <w:rPr>
                <w:rFonts w:eastAsia="Calibri"/>
                <w:sz w:val="22"/>
              </w:rPr>
            </w:pPr>
            <w:r w:rsidRPr="00842C54">
              <w:rPr>
                <w:rFonts w:eastAsia="Calibri"/>
                <w:sz w:val="22"/>
              </w:rPr>
              <w:t xml:space="preserve">Program implementation, development </w:t>
            </w:r>
            <w:r w:rsidR="00FF4896" w:rsidRPr="00842C54">
              <w:rPr>
                <w:rFonts w:eastAsia="Calibri"/>
                <w:noProof/>
                <w:sz w:val="22"/>
              </w:rPr>
              <w:t>*</w:t>
            </w:r>
            <w:r w:rsidR="00E21611"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E21611" w:rsidRPr="00842C54">
              <w:rPr>
                <w:rFonts w:eastAsia="Calibri"/>
                <w:noProof/>
              </w:rPr>
            </w:r>
            <w:r w:rsidR="00E21611" w:rsidRPr="00842C54">
              <w:rPr>
                <w:rFonts w:eastAsia="Calibri"/>
                <w:noProof/>
              </w:rPr>
              <w:fldChar w:fldCharType="separate"/>
            </w:r>
            <w:r w:rsidR="00E21611" w:rsidRPr="00842C54">
              <w:rPr>
                <w:rFonts w:eastAsia="Calibri"/>
                <w:noProof/>
                <w:sz w:val="22"/>
              </w:rPr>
              <w:t>[3]</w:t>
            </w:r>
            <w:r w:rsidR="00E21611" w:rsidRPr="00842C54">
              <w:rPr>
                <w:rFonts w:eastAsia="Calibri"/>
                <w:noProof/>
              </w:rPr>
              <w:fldChar w:fldCharType="end"/>
            </w:r>
            <w:r w:rsidRPr="00842C54">
              <w:rPr>
                <w:rFonts w:eastAsia="Calibri"/>
                <w:sz w:val="22"/>
              </w:rPr>
              <w:t xml:space="preserve"> </w:t>
            </w:r>
          </w:p>
          <w:p w:rsidR="00643165" w:rsidRPr="00842C54" w:rsidRDefault="00C424A2" w:rsidP="007F50DC">
            <w:pPr>
              <w:rPr>
                <w:rFonts w:eastAsia="Calibri"/>
                <w:bCs/>
                <w:sz w:val="22"/>
              </w:rPr>
            </w:pPr>
            <w:r w:rsidRPr="00842C54">
              <w:rPr>
                <w:rFonts w:eastAsia="Calibri"/>
                <w:sz w:val="22"/>
              </w:rPr>
              <w:t xml:space="preserve">Non-specific: </w:t>
            </w:r>
            <w:r w:rsidR="00CE735A" w:rsidRPr="00842C54">
              <w:rPr>
                <w:rFonts w:eastAsia="Calibri"/>
                <w:bCs/>
                <w:sz w:val="22"/>
              </w:rPr>
              <w:t>*</w:t>
            </w:r>
            <w:r w:rsidR="00E21611" w:rsidRPr="00842C54">
              <w:rPr>
                <w:rFonts w:eastAsia="Calibri"/>
                <w:bCs/>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bCs/>
                <w:sz w:val="22"/>
              </w:rPr>
              <w:instrText xml:space="preserve"> ADDIN EN.CITE </w:instrText>
            </w:r>
            <w:r w:rsidR="00D966A5" w:rsidRPr="00842C54">
              <w:rPr>
                <w:rFonts w:eastAsia="Calibri"/>
                <w:bCs/>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bCs/>
                <w:sz w:val="22"/>
              </w:rPr>
              <w:instrText xml:space="preserve"> ADDIN EN.CITE.DATA </w:instrText>
            </w:r>
            <w:r w:rsidR="00D966A5" w:rsidRPr="00842C54">
              <w:rPr>
                <w:rFonts w:eastAsia="Calibri"/>
                <w:bCs/>
              </w:rPr>
            </w:r>
            <w:r w:rsidR="00D966A5" w:rsidRPr="00842C54">
              <w:rPr>
                <w:rFonts w:eastAsia="Calibri"/>
                <w:bCs/>
              </w:rPr>
              <w:fldChar w:fldCharType="end"/>
            </w:r>
            <w:r w:rsidR="00E21611" w:rsidRPr="00842C54">
              <w:rPr>
                <w:rFonts w:eastAsia="Calibri"/>
                <w:bCs/>
              </w:rPr>
            </w:r>
            <w:r w:rsidR="00E21611" w:rsidRPr="00842C54">
              <w:rPr>
                <w:rFonts w:eastAsia="Calibri"/>
                <w:bCs/>
              </w:rPr>
              <w:fldChar w:fldCharType="separate"/>
            </w:r>
            <w:r w:rsidR="00E21611" w:rsidRPr="00842C54">
              <w:rPr>
                <w:rFonts w:eastAsia="Calibri"/>
                <w:bCs/>
                <w:noProof/>
                <w:sz w:val="22"/>
              </w:rPr>
              <w:t>[3]</w:t>
            </w:r>
            <w:r w:rsidR="00E21611" w:rsidRPr="00842C54">
              <w:rPr>
                <w:rFonts w:eastAsia="Calibri"/>
                <w:bCs/>
              </w:rPr>
              <w:fldChar w:fldCharType="end"/>
            </w:r>
            <w:r w:rsidR="00CE735A" w:rsidRPr="00842C54">
              <w:rPr>
                <w:rFonts w:eastAsia="Calibri"/>
                <w:bCs/>
                <w:sz w:val="22"/>
              </w:rPr>
              <w:t xml:space="preserve">; </w:t>
            </w:r>
            <w:r w:rsidR="00372464" w:rsidRPr="00842C54">
              <w:rPr>
                <w:rFonts w:eastAsia="Calibri"/>
              </w:rPr>
              <w:fldChar w:fldCharType="begin">
                <w:fldData xml:space="preserve">PEVuZE5vdGU+PENpdGUgRXhjbHVkZVllYXI9IjEiPjxBdXRob3I+TWNjb3JtYWNrPC9BdXRob3I+
PFllYXI+MjAwMzwvWWVhcj48UmVjTnVtPjM5MDQ8L1JlY051bT48RGlzcGxheVRleHQ+WzUtNywg
MTYsIDE3XTwvRGlzcGxheVRleHQ+PHJlY29yZD48cmVjLW51bWJlcj4zOTA0PC9yZWMtbnVtYmVy
Pjxmb3JlaWduLWtleXM+PGtleSBhcHA9IkVOIiBkYi1pZD0icnNzMDBmNXhwYTUyZWdlenI1YXh0
OXBvcmV6YTVkejkwenR6IiB0aW1lc3RhbXA9IjE1NzQwMzY2NTMiPjM5MDQ8L2tleT48L2ZvcmVp
Z24ta2V5cz48cmVmLXR5cGUgbmFtZT0iSm91cm5hbCBBcnRpY2xlIj4xNzwvcmVmLXR5cGU+PGNv
bnRyaWJ1dG9ycz48YXV0aG9ycz48YXV0aG9yPk1jY29ybWFjaywgQnJlbmRhbjwvYXV0aG9yPjxh
dXRob3I+R2FyYmV0dCwgUm9iZXJ0PC9hdXRob3I+PC9hdXRob3JzPjwvY29udHJpYnV0b3JzPjx0
aXRsZXM+PHRpdGxlPlRoZSBjaGFyYWN0ZXJpc3RpY3MsIHF1YWxpdGllcyBhbmQgc2tpbGxzIG9m
IHByYWN0aWNlIGRldmVsb3BlcnM8L3RpdGxlPjxzZWNvbmRhcnktdGl0bGU+Sm91cm5hbCBvZiBD
bGluaWNhbCBOdXJzaW5nPC9zZWNvbmRhcnktdGl0bGU+PC90aXRsZXM+PHBlcmlvZGljYWw+PGZ1
bGwtdGl0bGU+Sm91cm5hbCBvZiBDbGluaWNhbCBOdXJzaW5nPC9mdWxsLXRpdGxlPjxhYmJyLTE+
SiBDbGluIE51cnM8L2FiYnItMT48L3BlcmlvZGljYWw+PHBhZ2VzPjMxNy0zMjU8L3BhZ2VzPjx2
b2x1bWU+MTI8L3ZvbHVtZT48bnVtYmVyPjM8L251bWJlcj48ZGF0ZXM+PHllYXI+MjAwMzwveWVh
cj48L2RhdGVzPjxpc2JuPjA5NjItMTA2NzwvaXNibj48bGFiZWw+TWNDb3JtYWNrMjAwMzwvbGFi
ZWw+PHVybHM+PC91cmxzPjxlbGVjdHJvbmljLXJlc291cmNlLW51bT5odHRwczovL2RvaS5vcmcv
MTAuMTA0Ni9qLjEzNjUtMjcwMi4yMDAzLjAwNzI2Lng8L2VsZWN0cm9uaWMtcmVzb3VyY2UtbnVt
PjwvcmVjb3JkPjwvQ2l0ZT48Q2l0ZSBFeGNsdWRlWWVhcj0iMSI+PEF1dGhvcj5TZWVyczwvQXV0
aG9yPjxZZWFyPjIwMTI8L1llYXI+PFJlY051bT4zNjQwPC9SZWNOdW0+PHJlY29yZD48cmVjLW51
bWJlcj4zNjQwPC9yZWMtbnVtYmVyPjxmb3JlaWduLWtleXM+PGtleSBhcHA9IkVOIiBkYi1pZD0i
cnNzMDBmNXhwYTUyZWdlenI1YXh0OXBvcmV6YTVkejkwenR6IiB0aW1lc3RhbXA9IjE1MjIzNDU1
NTEiPjM2NDA8L2tleT48L2ZvcmVpZ24ta2V5cz48cmVmLXR5cGUgbmFtZT0iSm91cm5hbCBBcnRp
Y2xlIj4xNzwvcmVmLXR5cGU+PGNvbnRyaWJ1dG9ycz48YXV0aG9ycz48YXV0aG9yPlNlZXJzLCBL
YXRlPC9hdXRob3I+PGF1dGhvcj5Db3gsIEthcmVuPC9hdXRob3I+PGF1dGhvcj5DcmljaHRvbiwg
Tmljb2xhIEouPC9hdXRob3I+PGF1dGhvcj5FZHdhcmRzLCBSaGlhbm5vbiBUdWRvcjwvYXV0aG9y
PjxhdXRob3I+RWxkaCwgQW5uIENhdHJpbmU8L2F1dGhvcj48YXV0aG9yPkVzdGFicm9va3MsIENh
cm9sZSBBLjwvYXV0aG9yPjxhdXRob3I+SGFydmV5LCBHaWxsPC9hdXRob3I+PGF1dGhvcj5IYXdr
ZXMsIENsYWlyZTwvYXV0aG9yPjxhdXRob3I+S2l0c29uLCBBbGlzb248L2F1dGhvcj48YXV0aG9y
PkxpbmNrLCBQYXQ8L2F1dGhvcj48YXV0aG9yPk1jQ2FydGh5LCBHZXJhbGRpbmU8L2F1dGhvcj48
YXV0aG9yPk1jQ29ybWFjaywgQnJlbmRhbjwvYXV0aG9yPjxhdXRob3I+TW9ja2ZvcmQsIENhcm9s
ZTwvYXV0aG9yPjxhdXRob3I+Unljcm9mdC1NYWxvbmUsIEpvPC9hdXRob3I+PGF1dGhvcj5UaXRj
aGVuLCBBbmdpZTwvYXV0aG9yPjxhdXRob3I+V2FsbGluLCBMYXJzPC9hdXRob3I+PC9hdXRob3Jz
PjwvY29udHJpYnV0b3JzPjx0aXRsZXM+PHRpdGxlPkZJUkUgKGZhY2lsaXRhdGluZyBpbXBsZW1l
bnRhdGlvbiBvZiByZXNlYXJjaCBldmlkZW5jZSk6IGEgc3R1ZHkgcHJvdG9jb2w8L3RpdGxlPjxz
ZWNvbmRhcnktdGl0bGU+SW1wbGVtZW50YXRpb24gU2NpZW5jZTwvc2Vjb25kYXJ5LXRpdGxlPjwv
dGl0bGVzPjxwZXJpb2RpY2FsPjxmdWxsLXRpdGxlPkltcGxlbWVudGF0aW9uIFNjaWVuY2U8L2Z1
bGwtdGl0bGU+PGFiYnItMT5JbXBsZW1lbnQgU2NpPC9hYmJyLTE+PC9wZXJpb2RpY2FsPjxwYWdl
cz4yNTwvcGFnZXM+PHZvbHVtZT43PC92b2x1bWU+PG51bWJlcj4xPC9udW1iZXI+PHJlcHJpbnQt
ZWRpdGlvbj5Ob3QgaW4gRmlsZTwvcmVwcmludC1lZGl0aW9uPjxrZXl3b3Jkcz48a2V5d29yZD5B
SURTPC9rZXl3b3JkPjxrZXl3b3JkPmJlc3QgcHJhY3RpY2U8L2tleXdvcmQ+PGtleXdvcmQ+Q0FS
RTwva2V5d29yZD48a2V5d29yZD5DT1NUPC9rZXl3b3JkPjxrZXl3b3JkPkNPU1RTPC9rZXl3b3Jk
PjxrZXl3b3JkPkVWSURFTkNFPC9rZXl3b3JkPjxrZXl3b3JkPmZyYW1ld29yazwva2V5d29yZD48
a2V5d29yZD5IRUFMVEg8L2tleXdvcmQ+PGtleXdvcmQ+SEVBTFRIIFNFUlZJQ0VTPC9rZXl3b3Jk
PjxrZXl3b3JkPkhFQUxUSENBUkU8L2tleXdvcmQ+PGtleXdvcmQ+SU1QTEVNRU5UQVRJT048L2tl
eXdvcmQ+PGtleXdvcmQ+TWFqb3I8L2tleXdvcmQ+PGtleXdvcmQ+T0xERVI8L2tleXdvcmQ+PGtl
eXdvcmQ+UEFSSUhTPC9rZXl3b3JkPjxrZXl3b3JkPlBPTElDWTwva2V5d29yZD48a2V5d29yZD5Q
UkFDVElDRTwva2V5d29yZD48a2V5d29yZD5QUkVWQUxFTkNFPC9rZXl3b3JkPjxrZXl3b3JkPlFV
QUxJVFk8L2tleXdvcmQ+PGtleXdvcmQ+UVVBTElUWSBPRiBMSUZFPC9rZXl3b3JkPjxrZXl3b3Jk
PlJFU0VBUkNIPC9rZXl3b3JkPjxrZXl3b3JkPnJlc2VhcmNoIGltcGxlbWVudGF0aW9uPC9rZXl3
b3JkPjxrZXl3b3JkPlNFUlZJQ0U8L2tleXdvcmQ+PGtleXdvcmQ+U0VSVklDRVM8L2tleXdvcmQ+
PGtleXdvcmQ+U09DSUFMPC9rZXl3b3JkPjxrZXl3b3JkPlNUVURJRVM8L2tleXdvcmQ+PGtleXdv
cmQ+U1RVRFk8L2tleXdvcmQ+PGtleXdvcmQ+VE88L2tleXdvcmQ+PGtleXdvcmQ+VVJJTkFSWSBJ
TkNPTlRJTkVOQ0U8L2tleXdvcmQ+PC9rZXl3b3Jkcz48ZGF0ZXM+PHllYXI+MjAxMjwveWVhcj48
cHViLWRhdGVzPjxkYXRlPjIwMTI8L2RhdGU+PC9wdWItZGF0ZXM+PC9kYXRlcz48aXNibj4xNzQ4
LTU5MDg8L2lzYm4+PGxhYmVsPlNlZXJzMjAxMjwvbGFiZWw+PHVybHM+PHJlbGF0ZWQtdXJscz48
dXJsPjxzdHlsZSBmYWNlPSJ1bmRlcmxpbmUiIGZvbnQ9ImRlZmF1bHQiIHNpemU9IjEwMCUiPmh0
dHA6Ly9keC5kb2kub3JnLzEwLjExODYvMTc0OC01OTA4LTctMjU8L3N0eWxlPjwvdXJsPjwvcmVs
YXRlZC11cmxzPjwvdXJscz48ZWxlY3Ryb25pYy1yZXNvdXJjZS1udW0+PHN0eWxlIGZhY2U9InVu
ZGVybGluZSIgZm9udD0iZGVmYXVsdCIgc2l6ZT0iMTAwJSI+aHR0cDovL2R4LmRvaS5vcmcvMTAu
MTE4Ni8xNzQ4LTU5MDgtNy0yNTwvc3R5bGU+PC9lbGVjdHJvbmljLXJlc291cmNlLW51bT48L3Jl
Y29yZD48L0NpdGU+PENpdGUgRXhjbHVkZVllYXI9IjEiPjxBdXRob3I+V2F0ZXJtYW48L0F1dGhv
cj48WWVhcj4yMDE1PC9ZZWFyPjxSZWNOdW0+MzkwMTwvUmVjTnVtPjxyZWNvcmQ+PHJlYy1udW1i
ZXI+MzkwMTwvcmVjLW51bWJlcj48Zm9yZWlnbi1rZXlzPjxrZXkgYXBwPSJFTiIgZGItaWQ9InJz
czAwZjV4cGE1MmVnZXpyNWF4dDlwb3JlemE1ZHo5MHp0eiIgdGltZXN0YW1wPSIxNTc0MDMwMDA4
Ij4zOTAxPC9rZXk+PC9mb3JlaWduLWtleXM+PHJlZi10eXBlIG5hbWU9IkpvdXJuYWwgQXJ0aWNs
ZSI+MTc8L3JlZi10eXBlPjxjb250cmlidXRvcnM+PGF1dGhvcnM+PGF1dGhvcj5XYXRlcm1hbiwg
SGVhdGhlcjwvYXV0aG9yPjxhdXRob3I+Qm9hZGVuLCBSdXRoPC9hdXRob3I+PGF1dGhvcj5CdXJl
eSwgTG9ycmFpbmU8L2F1dGhvcj48YXV0aG9yPkhvd2VsbHMsIEJyb29rPC9hdXRob3I+PGF1dGhv
cj5IYXJ2ZXksIEdpbGw8L2F1dGhvcj48YXV0aG9yPkh1bXBocmV5cywgSm9objwvYXV0aG9yPjxh
dXRob3I+Um90aHdlbGwsIEthdHk8L2F1dGhvcj48YXV0aG9yPlNwZW5jZSwgTWljaGFlbDwvYXV0
aG9yPjwvYXV0aG9ycz48L2NvbnRyaWJ1dG9ycz48dGl0bGVzPjx0aXRsZT5GYWNpbGl0YXRpbmcg
bGFyZ2Utc2NhbGUgaW1wbGVtZW50YXRpb24gb2YgZXZpZGVuY2UgYmFzZWQgaGVhbHRoIGNhcmU6
IGluc2lkZXIgYWNjb3VudHMgZnJvbSBhIGNvLW9wZXJhdGl2ZSBpbnF1aXJ5PC90aXRsZT48c2Vj
b25kYXJ5LXRpdGxlPkJNQyBoZWFsdGggc2VydmljZXMgcmVzZWFyY2g8L3NlY29uZGFyeS10aXRs
ZT48L3RpdGxlcz48cGVyaW9kaWNhbD48ZnVsbC10aXRsZT5CTUMgSGVhbHRoIFNlcnZpY2VzIFJl
c2VhcmNoPC9mdWxsLXRpdGxlPjxhYmJyLTE+Qk1DIEhlYWx0aCBTZXJ2IFJlczwvYWJici0xPjwv
cGVyaW9kaWNhbD48cGFnZXM+NjA8L3BhZ2VzPjx2b2x1bWU+MTU8L3ZvbHVtZT48bnVtYmVyPjE8
L251bWJlcj48ZGF0ZXM+PHllYXI+MjAxNTwveWVhcj48L2RhdGVzPjxpc2JuPjE0NzItNjk2Mzwv
aXNibj48bGFiZWw+V2F0ZXJtYW4yMDE1PC9sYWJlbD48dXJscz48L3VybHM+PGVsZWN0cm9uaWMt
cmVzb3VyY2UtbnVtPmh0dHBzOi8vZG9pLm9yZy8xMC4xMTg2L3MxMjkxMy0wMTUtMDcyMi02PC9l
bGVjdHJvbmljLXJlc291cmNlLW51bT48L3JlY29yZD48L0NpdGU+PENpdGUgRXhjbHVkZVllYXI9
IjEiPjxBdXRob3I+TmFneWthbGRpPC9BdXRob3I+PFllYXI+MjAwNTwvWWVhcj48UmVjTnVtPjI1
NTc8L1JlY051bT48cmVjb3JkPjxyZWMtbnVtYmVyPjI1NTc8L3JlYy1udW1iZXI+PGZvcmVpZ24t
a2V5cz48a2V5IGFwcD0iRU4iIGRiLWlkPSJyc3MwMGY1eHBhNTJlZ2V6cjVheHQ5cG9yZXphNWR6
OTB6dHoiIHRpbWVzdGFtcD0iMTUyMjM0NTU0NiI+MjU1Nzwva2V5PjwvZm9yZWlnbi1rZXlzPjxy
ZWYtdHlwZSBuYW1lPSJKb3VybmFsIEFydGljbGUiPjE3PC9yZWYtdHlwZT48Y29udHJpYnV0b3Jz
PjxhdXRob3JzPjxhdXRob3I+TmFneWthbGRpLCBaLjwvYXV0aG9yPjxhdXRob3I+TW9sZCwgSi5X
LjwvYXV0aG9yPjxhdXRob3I+QXNweSwgQy5CLjwvYXV0aG9yPjwvYXV0aG9ycz48L2NvbnRyaWJ1
dG9ycz48dGl0bGVzPjx0aXRsZT5QcmFjdGljZSBmYWNpbGl0YXRvcnM6IGEgcmV2aWV3IG9mIHRo
ZSBsaXRlcmF0dXJlPC90aXRsZT48c2Vjb25kYXJ5LXRpdGxlPkZhbWlseSBNZWRpY2luZTwvc2Vj
b25kYXJ5LXRpdGxlPjwvdGl0bGVzPjxwZXJpb2RpY2FsPjxmdWxsLXRpdGxlPkZhbWlseSBNZWRp
Y2luZTwvZnVsbC10aXRsZT48YWJici0xPkZhbSBNZWQ8L2FiYnItMT48L3BlcmlvZGljYWw+PHBh
Z2VzPjU4MS01ODg8L3BhZ2VzPjx2b2x1bWU+Mzc8L3ZvbHVtZT48bnVtYmVyPjg8L251bWJlcj48
cmVwcmludC1lZGl0aW9uPk5vdCBpbiBGaWxlPC9yZXByaW50LWVkaXRpb24+PGtleXdvcmRzPjxr
ZXl3b3JkPmZhY2lsaXRhdGlvbjwva2V5d29yZD48a2V5d29yZD5QUkFDVElDRTwva2V5d29yZD48
a2V5d29yZD5SRVZJRVc8L2tleXdvcmQ+PC9rZXl3b3Jkcz48ZGF0ZXM+PHllYXI+MjAwNTwveWVh
cj48cHViLWRhdGVzPjxkYXRlPjkvMjAwNTwvZGF0ZT48L3B1Yi1kYXRlcz48L2RhdGVzPjxsYWJl
bD5OYWd5a2FsZGkyMDA1PC9sYWJlbD48dXJscz48cGRmLXVybHM+PHVybD5maWxlOi8vUzpcUXVl
cmlfQVxKb3VybmFsIEFydGljbGVzX1BhcGVyc1xOYWd5a2FsZGlfUHJhY3RpY2UgZmFjaWxpdGF0
b3JzXzIwMDUucGRmPC91cmw+PC9wZGYtdXJscz48L3VybHM+PC9yZWNvcmQ+PC9DaXRlPjxDaXRl
IEV4Y2x1ZGVZZWFyPSIxIj48QXV0aG9yPlJ5Y3JvZnQtTWFsb25lPC9BdXRob3I+PFllYXI+MjAw
NDwvWWVhcj48UmVjTnVtPjI1NjY8L1JlY051bT48cmVjb3JkPjxyZWMtbnVtYmVyPjI1NjY8L3Jl
Yy1udW1iZXI+PGZvcmVpZ24ta2V5cz48a2V5IGFwcD0iRU4iIGRiLWlkPSJyc3MwMGY1eHBhNTJl
Z2V6cjVheHQ5cG9yZXphNWR6OTB6dHoiIHRpbWVzdGFtcD0iMTUyMjM0NTU0NiI+MjU2Njwva2V5
PjwvZm9yZWlnbi1rZXlzPjxyZWYtdHlwZSBuYW1lPSJKb3VybmFsIEFydGljbGUiPjE3PC9yZWYt
dHlwZT48Y29udHJpYnV0b3JzPjxhdXRob3JzPjxhdXRob3I+Unljcm9mdC1NYWxvbmUsIEouPC9h
dXRob3I+PC9hdXRob3JzPjwvY29udHJpYnV0b3JzPjx0aXRsZXM+PHRpdGxlPlRoZSBQQVJJSFMg
RnJhbWV3b3JrLWEgZnJhbWV3b3JrIGZvciBndWlkaW5nIHRoZSBpbXBsZW1lbnRhdGlvbiBvZiBl
dmlkZW5jZS1iYXNlZCBwcmFjdGljZTwvdGl0bGU+PHNlY29uZGFyeS10aXRsZT5Kb3VybmFsIG9m
IE51cnNpbmcgQ2FyZSBRdWFsaXR5PC9zZWNvbmRhcnktdGl0bGU+PC90aXRsZXM+PHBlcmlvZGlj
YWw+PGZ1bGwtdGl0bGU+Sm91cm5hbCBvZiBOdXJzaW5nIENhcmUgUXVhbGl0eTwvZnVsbC10aXRs
ZT48YWJici0xPkogTnVycyBDYXJlIFF1YWw8L2FiYnItMT48L3BlcmlvZGljYWw+PHBhZ2VzPjI5
Ny0zMDQ8L3BhZ2VzPjx2b2x1bWU+MTk8L3ZvbHVtZT48bnVtYmVyPjQ8L251bWJlcj48cmVwcmlu
dC1lZGl0aW9uPk5vdCBpbiBGaWxlPC9yZXByaW50LWVkaXRpb24+PGtleXdvcmRzPjxrZXl3b3Jk
PkVWSURFTkNFLUJBU0VEPC9rZXl3b3JkPjxrZXl3b3JkPkVWSURFTkNFLUJBU0VEIFBSQUNUSUNF
PC9rZXl3b3JkPjxrZXl3b3JkPklNUExFTUVOVEFUSU9OPC9rZXl3b3JkPjxrZXl3b3JkPlBSQUNU
SUNFPC9rZXl3b3JkPjwva2V5d29yZHM+PGRhdGVzPjx5ZWFyPjIwMDQ8L3llYXI+PHB1Yi1kYXRl
cz48ZGF0ZT4yMDA0PC9kYXRlPjwvcHViLWRhdGVzPjwvZGF0ZXM+PGxhYmVsPlJ5Y3JvZnQyMDA0
YTwvbGFiZWw+PHVybHM+PHBkZi11cmxzPjx1cmw+ZmlsZTovL1M6XFF1ZXJpX0FcSm91cm5hbCBB
cnRpY2xlc19QYXBlcnNcUnljcm9mdC1NYWxvbmVfVGhlIFBBUklIUyBGcmFtZXdvcmtfMjAwNC5w
ZGY8L3VybD48L3BkZi11cmxzPjwvdXJscz48ZWxlY3Ryb25pYy1yZXNvdXJjZS1udW0+aHR0cHM6
Ly9kb2kub3JnLzEwLjEwOTcvMDAwMDE3ODYtMjAwNDEwMDAwLTAwMDAyPC9lbGVjdHJvbmljLXJl
c291cmNlLW51bT48L3JlY29yZD48L0NpdGU+PC9FbmROb3RlPgB=
</w:fldData>
              </w:fldChar>
            </w:r>
            <w:r w:rsidR="003B0796" w:rsidRPr="00842C54">
              <w:rPr>
                <w:rFonts w:eastAsia="Calibri"/>
                <w:sz w:val="22"/>
              </w:rPr>
              <w:instrText xml:space="preserve"> ADDIN EN.CITE </w:instrText>
            </w:r>
            <w:r w:rsidR="003B0796" w:rsidRPr="00842C54">
              <w:rPr>
                <w:rFonts w:eastAsia="Calibri"/>
              </w:rPr>
              <w:fldChar w:fldCharType="begin">
                <w:fldData xml:space="preserve">PEVuZE5vdGU+PENpdGUgRXhjbHVkZVllYXI9IjEiPjxBdXRob3I+TWNjb3JtYWNrPC9BdXRob3I+
PFllYXI+MjAwMzwvWWVhcj48UmVjTnVtPjM5MDQ8L1JlY051bT48RGlzcGxheVRleHQ+WzUtNywg
MTYsIDE3XTwvRGlzcGxheVRleHQ+PHJlY29yZD48cmVjLW51bWJlcj4zOTA0PC9yZWMtbnVtYmVy
Pjxmb3JlaWduLWtleXM+PGtleSBhcHA9IkVOIiBkYi1pZD0icnNzMDBmNXhwYTUyZWdlenI1YXh0
OXBvcmV6YTVkejkwenR6IiB0aW1lc3RhbXA9IjE1NzQwMzY2NTMiPjM5MDQ8L2tleT48L2ZvcmVp
Z24ta2V5cz48cmVmLXR5cGUgbmFtZT0iSm91cm5hbCBBcnRpY2xlIj4xNzwvcmVmLXR5cGU+PGNv
bnRyaWJ1dG9ycz48YXV0aG9ycz48YXV0aG9yPk1jY29ybWFjaywgQnJlbmRhbjwvYXV0aG9yPjxh
dXRob3I+R2FyYmV0dCwgUm9iZXJ0PC9hdXRob3I+PC9hdXRob3JzPjwvY29udHJpYnV0b3JzPjx0
aXRsZXM+PHRpdGxlPlRoZSBjaGFyYWN0ZXJpc3RpY3MsIHF1YWxpdGllcyBhbmQgc2tpbGxzIG9m
IHByYWN0aWNlIGRldmVsb3BlcnM8L3RpdGxlPjxzZWNvbmRhcnktdGl0bGU+Sm91cm5hbCBvZiBD
bGluaWNhbCBOdXJzaW5nPC9zZWNvbmRhcnktdGl0bGU+PC90aXRsZXM+PHBlcmlvZGljYWw+PGZ1
bGwtdGl0bGU+Sm91cm5hbCBvZiBDbGluaWNhbCBOdXJzaW5nPC9mdWxsLXRpdGxlPjxhYmJyLTE+
SiBDbGluIE51cnM8L2FiYnItMT48L3BlcmlvZGljYWw+PHBhZ2VzPjMxNy0zMjU8L3BhZ2VzPjx2
b2x1bWU+MTI8L3ZvbHVtZT48bnVtYmVyPjM8L251bWJlcj48ZGF0ZXM+PHllYXI+MjAwMzwveWVh
cj48L2RhdGVzPjxpc2JuPjA5NjItMTA2NzwvaXNibj48bGFiZWw+TWNDb3JtYWNrMjAwMzwvbGFi
ZWw+PHVybHM+PC91cmxzPjxlbGVjdHJvbmljLXJlc291cmNlLW51bT5odHRwczovL2RvaS5vcmcv
MTAuMTA0Ni9qLjEzNjUtMjcwMi4yMDAzLjAwNzI2Lng8L2VsZWN0cm9uaWMtcmVzb3VyY2UtbnVt
PjwvcmVjb3JkPjwvQ2l0ZT48Q2l0ZSBFeGNsdWRlWWVhcj0iMSI+PEF1dGhvcj5TZWVyczwvQXV0
aG9yPjxZZWFyPjIwMTI8L1llYXI+PFJlY051bT4zNjQwPC9SZWNOdW0+PHJlY29yZD48cmVjLW51
bWJlcj4zNjQwPC9yZWMtbnVtYmVyPjxmb3JlaWduLWtleXM+PGtleSBhcHA9IkVOIiBkYi1pZD0i
cnNzMDBmNXhwYTUyZWdlenI1YXh0OXBvcmV6YTVkejkwenR6IiB0aW1lc3RhbXA9IjE1MjIzNDU1
NTEiPjM2NDA8L2tleT48L2ZvcmVpZ24ta2V5cz48cmVmLXR5cGUgbmFtZT0iSm91cm5hbCBBcnRp
Y2xlIj4xNzwvcmVmLXR5cGU+PGNvbnRyaWJ1dG9ycz48YXV0aG9ycz48YXV0aG9yPlNlZXJzLCBL
YXRlPC9hdXRob3I+PGF1dGhvcj5Db3gsIEthcmVuPC9hdXRob3I+PGF1dGhvcj5DcmljaHRvbiwg
Tmljb2xhIEouPC9hdXRob3I+PGF1dGhvcj5FZHdhcmRzLCBSaGlhbm5vbiBUdWRvcjwvYXV0aG9y
PjxhdXRob3I+RWxkaCwgQW5uIENhdHJpbmU8L2F1dGhvcj48YXV0aG9yPkVzdGFicm9va3MsIENh
cm9sZSBBLjwvYXV0aG9yPjxhdXRob3I+SGFydmV5LCBHaWxsPC9hdXRob3I+PGF1dGhvcj5IYXdr
ZXMsIENsYWlyZTwvYXV0aG9yPjxhdXRob3I+S2l0c29uLCBBbGlzb248L2F1dGhvcj48YXV0aG9y
PkxpbmNrLCBQYXQ8L2F1dGhvcj48YXV0aG9yPk1jQ2FydGh5LCBHZXJhbGRpbmU8L2F1dGhvcj48
YXV0aG9yPk1jQ29ybWFjaywgQnJlbmRhbjwvYXV0aG9yPjxhdXRob3I+TW9ja2ZvcmQsIENhcm9s
ZTwvYXV0aG9yPjxhdXRob3I+Unljcm9mdC1NYWxvbmUsIEpvPC9hdXRob3I+PGF1dGhvcj5UaXRj
aGVuLCBBbmdpZTwvYXV0aG9yPjxhdXRob3I+V2FsbGluLCBMYXJzPC9hdXRob3I+PC9hdXRob3Jz
PjwvY29udHJpYnV0b3JzPjx0aXRsZXM+PHRpdGxlPkZJUkUgKGZhY2lsaXRhdGluZyBpbXBsZW1l
bnRhdGlvbiBvZiByZXNlYXJjaCBldmlkZW5jZSk6IGEgc3R1ZHkgcHJvdG9jb2w8L3RpdGxlPjxz
ZWNvbmRhcnktdGl0bGU+SW1wbGVtZW50YXRpb24gU2NpZW5jZTwvc2Vjb25kYXJ5LXRpdGxlPjwv
dGl0bGVzPjxwZXJpb2RpY2FsPjxmdWxsLXRpdGxlPkltcGxlbWVudGF0aW9uIFNjaWVuY2U8L2Z1
bGwtdGl0bGU+PGFiYnItMT5JbXBsZW1lbnQgU2NpPC9hYmJyLTE+PC9wZXJpb2RpY2FsPjxwYWdl
cz4yNTwvcGFnZXM+PHZvbHVtZT43PC92b2x1bWU+PG51bWJlcj4xPC9udW1iZXI+PHJlcHJpbnQt
ZWRpdGlvbj5Ob3QgaW4gRmlsZTwvcmVwcmludC1lZGl0aW9uPjxrZXl3b3Jkcz48a2V5d29yZD5B
SURTPC9rZXl3b3JkPjxrZXl3b3JkPmJlc3QgcHJhY3RpY2U8L2tleXdvcmQ+PGtleXdvcmQ+Q0FS
RTwva2V5d29yZD48a2V5d29yZD5DT1NUPC9rZXl3b3JkPjxrZXl3b3JkPkNPU1RTPC9rZXl3b3Jk
PjxrZXl3b3JkPkVWSURFTkNFPC9rZXl3b3JkPjxrZXl3b3JkPmZyYW1ld29yazwva2V5d29yZD48
a2V5d29yZD5IRUFMVEg8L2tleXdvcmQ+PGtleXdvcmQ+SEVBTFRIIFNFUlZJQ0VTPC9rZXl3b3Jk
PjxrZXl3b3JkPkhFQUxUSENBUkU8L2tleXdvcmQ+PGtleXdvcmQ+SU1QTEVNRU5UQVRJT048L2tl
eXdvcmQ+PGtleXdvcmQ+TWFqb3I8L2tleXdvcmQ+PGtleXdvcmQ+T0xERVI8L2tleXdvcmQ+PGtl
eXdvcmQ+UEFSSUhTPC9rZXl3b3JkPjxrZXl3b3JkPlBPTElDWTwva2V5d29yZD48a2V5d29yZD5Q
UkFDVElDRTwva2V5d29yZD48a2V5d29yZD5QUkVWQUxFTkNFPC9rZXl3b3JkPjxrZXl3b3JkPlFV
QUxJVFk8L2tleXdvcmQ+PGtleXdvcmQ+UVVBTElUWSBPRiBMSUZFPC9rZXl3b3JkPjxrZXl3b3Jk
PlJFU0VBUkNIPC9rZXl3b3JkPjxrZXl3b3JkPnJlc2VhcmNoIGltcGxlbWVudGF0aW9uPC9rZXl3
b3JkPjxrZXl3b3JkPlNFUlZJQ0U8L2tleXdvcmQ+PGtleXdvcmQ+U0VSVklDRVM8L2tleXdvcmQ+
PGtleXdvcmQ+U09DSUFMPC9rZXl3b3JkPjxrZXl3b3JkPlNUVURJRVM8L2tleXdvcmQ+PGtleXdv
cmQ+U1RVRFk8L2tleXdvcmQ+PGtleXdvcmQ+VE88L2tleXdvcmQ+PGtleXdvcmQ+VVJJTkFSWSBJ
TkNPTlRJTkVOQ0U8L2tleXdvcmQ+PC9rZXl3b3Jkcz48ZGF0ZXM+PHllYXI+MjAxMjwveWVhcj48
cHViLWRhdGVzPjxkYXRlPjIwMTI8L2RhdGU+PC9wdWItZGF0ZXM+PC9kYXRlcz48aXNibj4xNzQ4
LTU5MDg8L2lzYm4+PGxhYmVsPlNlZXJzMjAxMjwvbGFiZWw+PHVybHM+PHJlbGF0ZWQtdXJscz48
dXJsPjxzdHlsZSBmYWNlPSJ1bmRlcmxpbmUiIGZvbnQ9ImRlZmF1bHQiIHNpemU9IjEwMCUiPmh0
dHA6Ly9keC5kb2kub3JnLzEwLjExODYvMTc0OC01OTA4LTctMjU8L3N0eWxlPjwvdXJsPjwvcmVs
YXRlZC11cmxzPjwvdXJscz48ZWxlY3Ryb25pYy1yZXNvdXJjZS1udW0+PHN0eWxlIGZhY2U9InVu
ZGVybGluZSIgZm9udD0iZGVmYXVsdCIgc2l6ZT0iMTAwJSI+aHR0cDovL2R4LmRvaS5vcmcvMTAu
MTE4Ni8xNzQ4LTU5MDgtNy0yNTwvc3R5bGU+PC9lbGVjdHJvbmljLXJlc291cmNlLW51bT48L3Jl
Y29yZD48L0NpdGU+PENpdGUgRXhjbHVkZVllYXI9IjEiPjxBdXRob3I+V2F0ZXJtYW48L0F1dGhv
cj48WWVhcj4yMDE1PC9ZZWFyPjxSZWNOdW0+MzkwMTwvUmVjTnVtPjxyZWNvcmQ+PHJlYy1udW1i
ZXI+MzkwMTwvcmVjLW51bWJlcj48Zm9yZWlnbi1rZXlzPjxrZXkgYXBwPSJFTiIgZGItaWQ9InJz
czAwZjV4cGE1MmVnZXpyNWF4dDlwb3JlemE1ZHo5MHp0eiIgdGltZXN0YW1wPSIxNTc0MDMwMDA4
Ij4zOTAxPC9rZXk+PC9mb3JlaWduLWtleXM+PHJlZi10eXBlIG5hbWU9IkpvdXJuYWwgQXJ0aWNs
ZSI+MTc8L3JlZi10eXBlPjxjb250cmlidXRvcnM+PGF1dGhvcnM+PGF1dGhvcj5XYXRlcm1hbiwg
SGVhdGhlcjwvYXV0aG9yPjxhdXRob3I+Qm9hZGVuLCBSdXRoPC9hdXRob3I+PGF1dGhvcj5CdXJl
eSwgTG9ycmFpbmU8L2F1dGhvcj48YXV0aG9yPkhvd2VsbHMsIEJyb29rPC9hdXRob3I+PGF1dGhv
cj5IYXJ2ZXksIEdpbGw8L2F1dGhvcj48YXV0aG9yPkh1bXBocmV5cywgSm9objwvYXV0aG9yPjxh
dXRob3I+Um90aHdlbGwsIEthdHk8L2F1dGhvcj48YXV0aG9yPlNwZW5jZSwgTWljaGFlbDwvYXV0
aG9yPjwvYXV0aG9ycz48L2NvbnRyaWJ1dG9ycz48dGl0bGVzPjx0aXRsZT5GYWNpbGl0YXRpbmcg
bGFyZ2Utc2NhbGUgaW1wbGVtZW50YXRpb24gb2YgZXZpZGVuY2UgYmFzZWQgaGVhbHRoIGNhcmU6
IGluc2lkZXIgYWNjb3VudHMgZnJvbSBhIGNvLW9wZXJhdGl2ZSBpbnF1aXJ5PC90aXRsZT48c2Vj
b25kYXJ5LXRpdGxlPkJNQyBoZWFsdGggc2VydmljZXMgcmVzZWFyY2g8L3NlY29uZGFyeS10aXRs
ZT48L3RpdGxlcz48cGVyaW9kaWNhbD48ZnVsbC10aXRsZT5CTUMgSGVhbHRoIFNlcnZpY2VzIFJl
c2VhcmNoPC9mdWxsLXRpdGxlPjxhYmJyLTE+Qk1DIEhlYWx0aCBTZXJ2IFJlczwvYWJici0xPjwv
cGVyaW9kaWNhbD48cGFnZXM+NjA8L3BhZ2VzPjx2b2x1bWU+MTU8L3ZvbHVtZT48bnVtYmVyPjE8
L251bWJlcj48ZGF0ZXM+PHllYXI+MjAxNTwveWVhcj48L2RhdGVzPjxpc2JuPjE0NzItNjk2Mzwv
aXNibj48bGFiZWw+V2F0ZXJtYW4yMDE1PC9sYWJlbD48dXJscz48L3VybHM+PGVsZWN0cm9uaWMt
cmVzb3VyY2UtbnVtPmh0dHBzOi8vZG9pLm9yZy8xMC4xMTg2L3MxMjkxMy0wMTUtMDcyMi02PC9l
bGVjdHJvbmljLXJlc291cmNlLW51bT48L3JlY29yZD48L0NpdGU+PENpdGUgRXhjbHVkZVllYXI9
IjEiPjxBdXRob3I+TmFneWthbGRpPC9BdXRob3I+PFllYXI+MjAwNTwvWWVhcj48UmVjTnVtPjI1
NTc8L1JlY051bT48cmVjb3JkPjxyZWMtbnVtYmVyPjI1NTc8L3JlYy1udW1iZXI+PGZvcmVpZ24t
a2V5cz48a2V5IGFwcD0iRU4iIGRiLWlkPSJyc3MwMGY1eHBhNTJlZ2V6cjVheHQ5cG9yZXphNWR6
OTB6dHoiIHRpbWVzdGFtcD0iMTUyMjM0NTU0NiI+MjU1Nzwva2V5PjwvZm9yZWlnbi1rZXlzPjxy
ZWYtdHlwZSBuYW1lPSJKb3VybmFsIEFydGljbGUiPjE3PC9yZWYtdHlwZT48Y29udHJpYnV0b3Jz
PjxhdXRob3JzPjxhdXRob3I+TmFneWthbGRpLCBaLjwvYXV0aG9yPjxhdXRob3I+TW9sZCwgSi5X
LjwvYXV0aG9yPjxhdXRob3I+QXNweSwgQy5CLjwvYXV0aG9yPjwvYXV0aG9ycz48L2NvbnRyaWJ1
dG9ycz48dGl0bGVzPjx0aXRsZT5QcmFjdGljZSBmYWNpbGl0YXRvcnM6IGEgcmV2aWV3IG9mIHRo
ZSBsaXRlcmF0dXJlPC90aXRsZT48c2Vjb25kYXJ5LXRpdGxlPkZhbWlseSBNZWRpY2luZTwvc2Vj
b25kYXJ5LXRpdGxlPjwvdGl0bGVzPjxwZXJpb2RpY2FsPjxmdWxsLXRpdGxlPkZhbWlseSBNZWRp
Y2luZTwvZnVsbC10aXRsZT48YWJici0xPkZhbSBNZWQ8L2FiYnItMT48L3BlcmlvZGljYWw+PHBh
Z2VzPjU4MS01ODg8L3BhZ2VzPjx2b2x1bWU+Mzc8L3ZvbHVtZT48bnVtYmVyPjg8L251bWJlcj48
cmVwcmludC1lZGl0aW9uPk5vdCBpbiBGaWxlPC9yZXByaW50LWVkaXRpb24+PGtleXdvcmRzPjxr
ZXl3b3JkPmZhY2lsaXRhdGlvbjwva2V5d29yZD48a2V5d29yZD5QUkFDVElDRTwva2V5d29yZD48
a2V5d29yZD5SRVZJRVc8L2tleXdvcmQ+PC9rZXl3b3Jkcz48ZGF0ZXM+PHllYXI+MjAwNTwveWVh
cj48cHViLWRhdGVzPjxkYXRlPjkvMjAwNTwvZGF0ZT48L3B1Yi1kYXRlcz48L2RhdGVzPjxsYWJl
bD5OYWd5a2FsZGkyMDA1PC9sYWJlbD48dXJscz48cGRmLXVybHM+PHVybD5maWxlOi8vUzpcUXVl
cmlfQVxKb3VybmFsIEFydGljbGVzX1BhcGVyc1xOYWd5a2FsZGlfUHJhY3RpY2UgZmFjaWxpdGF0
b3JzXzIwMDUucGRmPC91cmw+PC9wZGYtdXJscz48L3VybHM+PC9yZWNvcmQ+PC9DaXRlPjxDaXRl
IEV4Y2x1ZGVZZWFyPSIxIj48QXV0aG9yPlJ5Y3JvZnQtTWFsb25lPC9BdXRob3I+PFllYXI+MjAw
NDwvWWVhcj48UmVjTnVtPjI1NjY8L1JlY051bT48cmVjb3JkPjxyZWMtbnVtYmVyPjI1NjY8L3Jl
Yy1udW1iZXI+PGZvcmVpZ24ta2V5cz48a2V5IGFwcD0iRU4iIGRiLWlkPSJyc3MwMGY1eHBhNTJl
Z2V6cjVheHQ5cG9yZXphNWR6OTB6dHoiIHRpbWVzdGFtcD0iMTUyMjM0NTU0NiI+MjU2Njwva2V5
PjwvZm9yZWlnbi1rZXlzPjxyZWYtdHlwZSBuYW1lPSJKb3VybmFsIEFydGljbGUiPjE3PC9yZWYt
dHlwZT48Y29udHJpYnV0b3JzPjxhdXRob3JzPjxhdXRob3I+Unljcm9mdC1NYWxvbmUsIEouPC9h
dXRob3I+PC9hdXRob3JzPjwvY29udHJpYnV0b3JzPjx0aXRsZXM+PHRpdGxlPlRoZSBQQVJJSFMg
RnJhbWV3b3JrLWEgZnJhbWV3b3JrIGZvciBndWlkaW5nIHRoZSBpbXBsZW1lbnRhdGlvbiBvZiBl
dmlkZW5jZS1iYXNlZCBwcmFjdGljZTwvdGl0bGU+PHNlY29uZGFyeS10aXRsZT5Kb3VybmFsIG9m
IE51cnNpbmcgQ2FyZSBRdWFsaXR5PC9zZWNvbmRhcnktdGl0bGU+PC90aXRsZXM+PHBlcmlvZGlj
YWw+PGZ1bGwtdGl0bGU+Sm91cm5hbCBvZiBOdXJzaW5nIENhcmUgUXVhbGl0eTwvZnVsbC10aXRs
ZT48YWJici0xPkogTnVycyBDYXJlIFF1YWw8L2FiYnItMT48L3BlcmlvZGljYWw+PHBhZ2VzPjI5
Ny0zMDQ8L3BhZ2VzPjx2b2x1bWU+MTk8L3ZvbHVtZT48bnVtYmVyPjQ8L251bWJlcj48cmVwcmlu
dC1lZGl0aW9uPk5vdCBpbiBGaWxlPC9yZXByaW50LWVkaXRpb24+PGtleXdvcmRzPjxrZXl3b3Jk
PkVWSURFTkNFLUJBU0VEPC9rZXl3b3JkPjxrZXl3b3JkPkVWSURFTkNFLUJBU0VEIFBSQUNUSUNF
PC9rZXl3b3JkPjxrZXl3b3JkPklNUExFTUVOVEFUSU9OPC9rZXl3b3JkPjxrZXl3b3JkPlBSQUNU
SUNFPC9rZXl3b3JkPjwva2V5d29yZHM+PGRhdGVzPjx5ZWFyPjIwMDQ8L3llYXI+PHB1Yi1kYXRl
cz48ZGF0ZT4yMDA0PC9kYXRlPjwvcHViLWRhdGVzPjwvZGF0ZXM+PGxhYmVsPlJ5Y3JvZnQyMDA0
YTwvbGFiZWw+PHVybHM+PHBkZi11cmxzPjx1cmw+ZmlsZTovL1M6XFF1ZXJpX0FcSm91cm5hbCBB
cnRpY2xlc19QYXBlcnNcUnljcm9mdC1NYWxvbmVfVGhlIFBBUklIUyBGcmFtZXdvcmtfMjAwNC5w
ZGY8L3VybD48L3BkZi11cmxzPjwvdXJscz48ZWxlY3Ryb25pYy1yZXNvdXJjZS1udW0+aHR0cHM6
Ly9kb2kub3JnLzEwLjEwOTcvMDAwMDE3ODYtMjAwNDEwMDAwLTAwMDAyPC9lbGVjdHJvbmljLXJl
c291cmNlLW51bT48L3JlY29yZD48L0NpdGU+PC9FbmROb3RlPgB=
</w:fldData>
              </w:fldChar>
            </w:r>
            <w:r w:rsidR="003B0796" w:rsidRPr="00842C54">
              <w:rPr>
                <w:rFonts w:eastAsia="Calibri"/>
                <w:sz w:val="22"/>
              </w:rPr>
              <w:instrText xml:space="preserve"> ADDIN EN.CITE.DATA </w:instrText>
            </w:r>
            <w:r w:rsidR="003B0796" w:rsidRPr="00842C54">
              <w:rPr>
                <w:rFonts w:eastAsia="Calibri"/>
              </w:rPr>
            </w:r>
            <w:r w:rsidR="003B0796" w:rsidRPr="00842C54">
              <w:rPr>
                <w:rFonts w:eastAsia="Calibri"/>
              </w:rPr>
              <w:fldChar w:fldCharType="end"/>
            </w:r>
            <w:r w:rsidR="00372464" w:rsidRPr="00842C54">
              <w:rPr>
                <w:rFonts w:eastAsia="Calibri"/>
              </w:rPr>
            </w:r>
            <w:r w:rsidR="00372464" w:rsidRPr="00842C54">
              <w:rPr>
                <w:rFonts w:eastAsia="Calibri"/>
              </w:rPr>
              <w:fldChar w:fldCharType="separate"/>
            </w:r>
            <w:r w:rsidR="00C72C78" w:rsidRPr="00842C54">
              <w:rPr>
                <w:rFonts w:eastAsia="Calibri"/>
                <w:noProof/>
                <w:sz w:val="22"/>
              </w:rPr>
              <w:t>[5-7, 16, 17]</w:t>
            </w:r>
            <w:r w:rsidR="00372464" w:rsidRPr="00842C54">
              <w:rPr>
                <w:rFonts w:eastAsia="Calibri"/>
              </w:rPr>
              <w:fldChar w:fldCharType="end"/>
            </w:r>
          </w:p>
        </w:tc>
        <w:tc>
          <w:tcPr>
            <w:tcW w:w="2250" w:type="dxa"/>
            <w:tcBorders>
              <w:left w:val="nil"/>
              <w:bottom w:val="single" w:sz="4" w:space="0" w:color="auto"/>
              <w:right w:val="nil"/>
            </w:tcBorders>
          </w:tcPr>
          <w:p w:rsidR="00643165" w:rsidRPr="00842C54" w:rsidRDefault="004474A0" w:rsidP="00267861">
            <w:pPr>
              <w:tabs>
                <w:tab w:val="left" w:pos="1077"/>
              </w:tabs>
              <w:rPr>
                <w:rFonts w:eastAsia="Calibri"/>
                <w:bCs/>
                <w:sz w:val="22"/>
              </w:rPr>
            </w:pPr>
            <w:r w:rsidRPr="00842C54">
              <w:rPr>
                <w:rFonts w:eastAsia="Calibri"/>
                <w:bCs/>
              </w:rPr>
              <w:fldChar w:fldCharType="begin">
                <w:fldData xml:space="preserve">PEVuZE5vdGU+PENpdGUgRXhjbHVkZVllYXI9IjEiPjxBdXRob3I+Q29sZW1hbjwvQXV0aG9yPjxZ
ZWFyPjIwMDk8L1llYXI+PFJlY051bT4zOTA5PC9SZWNOdW0+PERpc3BsYXlUZXh0Pls5LTExLCAx
OV08L0Rpc3BsYXlUZXh0PjxyZWNvcmQ+PHJlYy1udW1iZXI+MzkwOTwvcmVjLW51bWJlcj48Zm9y
ZWlnbi1rZXlzPjxrZXkgYXBwPSJFTiIgZGItaWQ9InJzczAwZjV4cGE1MmVnZXpyNWF4dDlwb3Jl
emE1ZHo5MHp0eiIgdGltZXN0YW1wPSIxNTc1MzAwNzI3Ij4zOTA5PC9rZXk+PC9mb3JlaWduLWtl
eXM+PHJlZi10eXBlIG5hbWU9IkdlbmVyaWMiPjEzPC9yZWYtdHlwZT48Y29udHJpYnV0b3JzPjxh
dXRob3JzPjxhdXRob3I+Q29sZW1hbiwgS2F0aWU8L2F1dGhvcj48YXV0aG9yPlBlYXJzb24sIE1h
cmpvcmllPC9hdXRob3I+PGF1dGhvcj5XdSwgU2hpbnlpPC9hdXRob3I+PC9hdXRob3JzPjwvY29u
dHJpYnV0b3JzPjx0aXRsZXM+PHRpdGxlPkEgUHJhY3RpY2UgQ29hY2hpbmcgTWFudWFsPC90aXRs
ZT48L3RpdGxlcz48cmVwcmludC1lZGl0aW9uPk9OIFJFUVVFU1QgKDEwLzExLzEzKTwvcmVwcmlu
dC1lZGl0aW9uPjxrZXl3b3Jkcz48a2V5d29yZD5mYWNpbGl0YXRpb24gdHJhaW5pbmc8L2tleXdv
cmQ+PGtleXdvcmQ+cHJhY3RpY2UgY29hY2hpbmc8L2tleXdvcmQ+PGtleXdvcmQ+cHJhY3RpY2Ug
ZmFjaWxpdGF0aW9uPC9rZXl3b3JkPjwva2V5d29yZHM+PGRhdGVzPjx5ZWFyPjIwMDk8L3llYXI+
PHB1Yi1kYXRlcz48ZGF0ZT4xMC8wNi8yMDEzPC9kYXRlPjwvcHViLWRhdGVzPjwvZGF0ZXM+PHB1
Ymxpc2hlcj5Sb2NrdmlsbGUsIE1EOiBBZ2VuY3kgZm9yIEhlYWx0aGNhcmUgUmVzZWFyY2ggYW5k
IFF1YWxpdHk8L3B1Ymxpc2hlcj48bGFiZWw+Q29sZW1hbjIwMDk8L2xhYmVsPjx1cmxzPjxyZWxh
dGVkLXVybHM+PHVybD5odHRwOi8vd3d3LmltcHJvdmluZ2Nocm9uaWNjYXJlLm9yZy9kb3dubG9h
ZHMvaWNpY19wcmFjdGljZV9jb2FjaGluZ19tYW51YWwucGRmPC91cmw+PC9yZWxhdGVkLXVybHM+
PC91cmxzPjxhY2Nlc3MtZGF0ZT42IE9jdCAyMDEzPC9hY2Nlc3MtZGF0ZT48L3JlY29yZD48L0Np
dGU+PENpdGUgRXhjbHVkZVllYXI9IjEiPjxBdXRob3I+RGVXYWx0PC9BdXRob3I+PFllYXI+MjAx
MDwvWWVhcj48UmVjTnVtPjM5MTE8L1JlY051bT48cmVjb3JkPjxyZWMtbnVtYmVyPjM5MTE8L3Jl
Yy1udW1iZXI+PGZvcmVpZ24ta2V5cz48a2V5IGFwcD0iRU4iIGRiLWlkPSJyc3MwMGY1eHBhNTJl
Z2V6cjVheHQ5cG9yZXphNWR6OTB6dHoiIHRpbWVzdGFtcD0iMTU3NTMwMDcyOCI+MzkxMTwva2V5
PjwvZm9yZWlnbi1rZXlzPjxyZWYtdHlwZSBuYW1lPSJHZW5lcmljIj4xMzwvcmVmLXR5cGU+PGNv
bnRyaWJ1dG9ycz48YXV0aG9ycz48YXV0aG9yPkRlV2FsdCwgRGFycmVuIEEuPC9hdXRob3I+PGF1
dGhvcj5Qb3dlbGwsIEplbm5pZmVyPC9hdXRob3I+PGF1dGhvcj5NYWlud2FyaW5nLCBCZWh0PC9h
dXRob3I+PGF1dGhvcj5NY05laWxsLCBKb25hdGhhbjwvYXV0aG9yPjxhdXRob3I+SG9yb3dpdHos
IFNoZWxkb248L2F1dGhvcj48YXV0aG9yPk1hcmdvbGlzLCBQZXRlcjwvYXV0aG9yPjxhdXRob3I+
U2NvdmlsbGUsIFJpY2hhcmQ8L2F1dGhvcj48L2F1dGhvcnM+PC9jb250cmlidXRvcnM+PHRpdGxl
cz48dGl0bGU+UHJhY3RpY2UgQ29hY2hpbmcgUHJvZ3JhbSBNYW51YWw8L3RpdGxlPjwvdGl0bGVz
PjxyZXByaW50LWVkaXRpb24+T04gUkVRVUVTVCAoMTAvMzAvMTMpPC9yZXByaW50LWVkaXRpb24+
PGRhdGVzPjx5ZWFyPjIwMTA8L3llYXI+PC9kYXRlcz48cHVibGlzaGVyPlByaW5jZXRvbiwgTko6
IEFsaWduaW5nIEZvcmNlcyBmb3IgUXVhbGl0eSAoQUY0USksIEdlb3JnZSBXYXNoaW5ndG9uIFVu
aXZlcnNpdHkgTWVkaWNhbCBDZW50ZXI8L3B1Ymxpc2hlcj48bGFiZWw+RGVXYWx0MjAxMDwvbGFi
ZWw+PHVybHM+PHJlbGF0ZWQtdXJscz48dXJsPmh0dHA6Ly9mb3JjZXM0cXVhbGl0eS5vcmcvcHJh
Y3RpY2UtY29hY2hpbmctcHJvZ3JhbS1tYW51YWw8L3VybD48L3JlbGF0ZWQtdXJscz48L3VybHM+
PGFjY2Vzcy1kYXRlPjMwIE9jdCAyMDEzPC9hY2Nlc3MtZGF0ZT48L3JlY29yZD48L0NpdGU+PENp
dGUgRXhjbHVkZVllYXI9IjEiPjxBdXRob3I+S25veDwvQXV0aG9yPjxZZWFyPjIwMTE8L1llYXI+
PFJlY051bT4zOTEwPC9SZWNOdW0+PHJlY29yZD48cmVjLW51bWJlcj4zOTEwPC9yZWMtbnVtYmVy
Pjxmb3JlaWduLWtleXM+PGtleSBhcHA9IkVOIiBkYi1pZD0icnNzMDBmNXhwYTUyZWdlenI1YXh0
OXBvcmV6YTVkejkwenR6IiB0aW1lc3RhbXA9IjE1NzUzMDA3MjgiPjM5MTA8L2tleT48L2ZvcmVp
Z24ta2V5cz48cmVmLXR5cGUgbmFtZT0iRWxlY3Ryb25pYyBCb29rIj40NDwvcmVmLXR5cGU+PGNv
bnRyaWJ1dG9ycz48YXV0aG9ycz48YXV0aG9yPktub3gsIEx5bmRlZTwvYXV0aG9yPjxhdXRob3I+
VGF5bG9yLCBFcmluIEZyaWVzPC9hdXRob3I+PGF1dGhvcj5HZW9ubm90dGksIEtyaXN0aW48L2F1
dGhvcj48YXV0aG9yPk1hY2h0YSwgUmFjaGVsPC9hdXRob3I+PGF1dGhvcj5LaW0sIEp1bmc8L2F1
dGhvcj48YXV0aG9yPk55c2VuYmF1bSwgSmVzc2ljYTwvYXV0aG9yPjxhdXRob3I+UGFyY2htYW4s
IE1pY2hhZWw8L2F1dGhvcj48L2F1dGhvcnM+PC9jb250cmlidXRvcnM+PHRpdGxlcz48dGl0bGU+
RGV2ZWxvcGluZyBhbmQgcnVubmluZyBhIHByaW1hcnkgY2FyZSBwcmFjdGljZSBmYWNpbGl0YXRp
b24gcHJvZ3JhbTogQSBob3ctdG8gZ3VpZGU8L3RpdGxlPjwvdGl0bGVzPjx2b2x1bWU+UHJlcGFy
ZWQgYnkgTWF0aGVtYXRpY2EgUG9saWN5IFJlc2VhcmNoIHVuZGVyIENvbnRyYWN0IE5vLiBISFNB
MjkwMjAwOTAwMDE5SSBUTzU8L3ZvbHVtZT48a2V5d29yZHM+PGtleXdvcmQ+UFJJTUFSWTwva2V5
d29yZD48a2V5d29yZD5wcmltYXJ5IGNhcmU8L2tleXdvcmQ+PGtleXdvcmQ+Q0FSRTwva2V5d29y
ZD48a2V5d29yZD5QUkFDVElDRTwva2V5d29yZD48a2V5d29yZD5wcmFjdGljZSBmYWNpbGl0YXRp
b248L2tleXdvcmQ+PGtleXdvcmQ+RmFjaWxpdGF0aW9uPC9rZXl3b3JkPjxrZXl3b3JkPnBvbGlj
eTwva2V5d29yZD48a2V5d29yZD5yZXNlYXJjaDwva2V5d29yZD48a2V5d29yZD5UTzwva2V5d29y
ZD48a2V5d29yZD5IRUFMVEhDQVJFPC9rZXl3b3JkPjxrZXl3b3JkPnF1YWxpdHk8L2tleXdvcmQ+
PC9rZXl3b3Jkcz48ZGF0ZXM+PHllYXI+MjAxMTwveWVhcj48L2RhdGVzPjxwdWItbG9jYXRpb24+
QUhSUSBQdWJsaWNhdGlvbiBOby4gMTItMDAxMS4gUm9ja2ZvcmQsIE1EPC9wdWItbG9jYXRpb24+
PHB1Ymxpc2hlcj5BZ2VuY3kgZm9yIEhlYWx0aGNhcmUgUmVzZWFyY2ggYW5kIFF1YWxpdHk8L3B1
Ymxpc2hlcj48bGFiZWw+S25veDIwMTE8L2xhYmVsPjx1cmxzPjxyZWxhdGVkLXVybHM+PHVybD5o
dHRwczovL3BjbWguYWhycS5nb3Yvc2l0ZXMvZGVmYXVsdC9maWxlcy9hdHRhY2htZW50cy9EZXZl
bG9waW5nX2FuZF9SdW5uaW5nX2FfUHJpbWFyeV9DYXJlX1ByYWN0aWNlX0ZhY2lsaXRhdGlvbl9Q
cm9ncmFtLnBkZjwvdXJsPjwvcmVsYXRlZC11cmxzPjwvdXJscz48YWNjZXNzLWRhdGU+MjQgU2Vw
dCAyMDEzPC9hY2Nlc3MtZGF0ZT48L3JlY29yZD48L0NpdGU+PENpdGUgRXhjbHVkZVllYXI9IjEi
PjxBdXRob3I+S25veDwvQXV0aG9yPjxZZWFyPjIwMTM8L1llYXI+PFJlY051bT4zOTEyPC9SZWNO
dW0+PHJlY29yZD48cmVjLW51bWJlcj4zOTEyPC9yZWMtbnVtYmVyPjxmb3JlaWduLWtleXM+PGtl
eSBhcHA9IkVOIiBkYi1pZD0icnNzMDBmNXhwYTUyZWdlenI1YXh0OXBvcmV6YTVkejkwenR6IiB0
aW1lc3RhbXA9IjE1NzUzMDA3MjgiPjM5MTI8L2tleT48L2ZvcmVpZ24ta2V5cz48cmVmLXR5cGUg
bmFtZT0iRWxlY3Ryb25pYyBCb29rIj40NDwvcmVmLXR5cGU+PGNvbnRyaWJ1dG9ycz48YXV0aG9y
cz48YXV0aG9yPktub3gsIEx5bmRlZTwvYXV0aG9yPjxhdXRob3I+QnJhY2gsIENpbmR5PC9hdXRo
b3I+PC9hdXRob3JzPjwvY29udHJpYnV0b3JzPjx0aXRsZXM+PHRpdGxlPlByYWN0aWNlIGZhY2ls
aXRhdGlvbiBoYW5kYm9vazogVHJhaW5pbmcgbW9kdWxlcyBmb3IgbmV3IGZhY2lsaXRhdG9ycyBh
bmQgdGhlaXIgdHJhaW5lcnM8L3RpdGxlPjwvdGl0bGVzPjxyZXByaW50LWVkaXRpb24+T04gUkVR
VUVTVCAoLy8pPC9yZXByaW50LWVkaXRpb24+PGRhdGVzPjx5ZWFyPjIwMTM8L3llYXI+PHB1Yi1k
YXRlcz48ZGF0ZT4xNyBOb3YgMjAxMzwvZGF0ZT48L3B1Yi1kYXRlcz48L2RhdGVzPjxwdWItbG9j
YXRpb24+QWdlbmN5IGZvciBIZWFsdGhjYXJlIFJlc2VhcmNoIGFuZCBRdWFsaXR5LCBSb2Nrdmls
bGUsIE1EPC9wdWItbG9jYXRpb24+PGxhYmVsPktub3gyMDEzPC9sYWJlbD48dXJscz48cmVsYXRl
ZC11cmxzPjx1cmw+aHR0cDovL3d3dy5haHJxLmdvdi9wcm9mZXNzaW9uYWxzL3ByZXZlbnRpb24t
Y2hyb25pYy1jYXJlL2ltcHJvdmUvc3lzdGVtL3BmaGFuZGJvb2svaW5kZXguaHRtbDwvdXJsPjwv
cmVsYXRlZC11cmxzPjwvdXJscz48YWNjZXNzLWRhdGU+MTcgTm92IDIwMTM8L2FjY2Vzcy1kYXRl
PjwvcmVjb3JkPjwvQ2l0ZT48L0VuZE5vdGU+AG==
</w:fldData>
              </w:fldChar>
            </w:r>
            <w:r w:rsidR="00C72C78" w:rsidRPr="00842C54">
              <w:rPr>
                <w:rFonts w:eastAsia="Calibri"/>
                <w:bCs/>
                <w:sz w:val="22"/>
              </w:rPr>
              <w:instrText xml:space="preserve"> ADDIN EN.CITE </w:instrText>
            </w:r>
            <w:r w:rsidR="00C72C78" w:rsidRPr="00842C54">
              <w:rPr>
                <w:rFonts w:eastAsia="Calibri"/>
                <w:bCs/>
              </w:rPr>
              <w:fldChar w:fldCharType="begin">
                <w:fldData xml:space="preserve">PEVuZE5vdGU+PENpdGUgRXhjbHVkZVllYXI9IjEiPjxBdXRob3I+Q29sZW1hbjwvQXV0aG9yPjxZ
ZWFyPjIwMDk8L1llYXI+PFJlY051bT4zOTA5PC9SZWNOdW0+PERpc3BsYXlUZXh0Pls5LTExLCAx
OV08L0Rpc3BsYXlUZXh0PjxyZWNvcmQ+PHJlYy1udW1iZXI+MzkwOTwvcmVjLW51bWJlcj48Zm9y
ZWlnbi1rZXlzPjxrZXkgYXBwPSJFTiIgZGItaWQ9InJzczAwZjV4cGE1MmVnZXpyNWF4dDlwb3Jl
emE1ZHo5MHp0eiIgdGltZXN0YW1wPSIxNTc1MzAwNzI3Ij4zOTA5PC9rZXk+PC9mb3JlaWduLWtl
eXM+PHJlZi10eXBlIG5hbWU9IkdlbmVyaWMiPjEzPC9yZWYtdHlwZT48Y29udHJpYnV0b3JzPjxh
dXRob3JzPjxhdXRob3I+Q29sZW1hbiwgS2F0aWU8L2F1dGhvcj48YXV0aG9yPlBlYXJzb24sIE1h
cmpvcmllPC9hdXRob3I+PGF1dGhvcj5XdSwgU2hpbnlpPC9hdXRob3I+PC9hdXRob3JzPjwvY29u
dHJpYnV0b3JzPjx0aXRsZXM+PHRpdGxlPkEgUHJhY3RpY2UgQ29hY2hpbmcgTWFudWFsPC90aXRs
ZT48L3RpdGxlcz48cmVwcmludC1lZGl0aW9uPk9OIFJFUVVFU1QgKDEwLzExLzEzKTwvcmVwcmlu
dC1lZGl0aW9uPjxrZXl3b3Jkcz48a2V5d29yZD5mYWNpbGl0YXRpb24gdHJhaW5pbmc8L2tleXdv
cmQ+PGtleXdvcmQ+cHJhY3RpY2UgY29hY2hpbmc8L2tleXdvcmQ+PGtleXdvcmQ+cHJhY3RpY2Ug
ZmFjaWxpdGF0aW9uPC9rZXl3b3JkPjwva2V5d29yZHM+PGRhdGVzPjx5ZWFyPjIwMDk8L3llYXI+
PHB1Yi1kYXRlcz48ZGF0ZT4xMC8wNi8yMDEzPC9kYXRlPjwvcHViLWRhdGVzPjwvZGF0ZXM+PHB1
Ymxpc2hlcj5Sb2NrdmlsbGUsIE1EOiBBZ2VuY3kgZm9yIEhlYWx0aGNhcmUgUmVzZWFyY2ggYW5k
IFF1YWxpdHk8L3B1Ymxpc2hlcj48bGFiZWw+Q29sZW1hbjIwMDk8L2xhYmVsPjx1cmxzPjxyZWxh
dGVkLXVybHM+PHVybD5odHRwOi8vd3d3LmltcHJvdmluZ2Nocm9uaWNjYXJlLm9yZy9kb3dubG9h
ZHMvaWNpY19wcmFjdGljZV9jb2FjaGluZ19tYW51YWwucGRmPC91cmw+PC9yZWxhdGVkLXVybHM+
PC91cmxzPjxhY2Nlc3MtZGF0ZT42IE9jdCAyMDEzPC9hY2Nlc3MtZGF0ZT48L3JlY29yZD48L0Np
dGU+PENpdGUgRXhjbHVkZVllYXI9IjEiPjxBdXRob3I+RGVXYWx0PC9BdXRob3I+PFllYXI+MjAx
MDwvWWVhcj48UmVjTnVtPjM5MTE8L1JlY051bT48cmVjb3JkPjxyZWMtbnVtYmVyPjM5MTE8L3Jl
Yy1udW1iZXI+PGZvcmVpZ24ta2V5cz48a2V5IGFwcD0iRU4iIGRiLWlkPSJyc3MwMGY1eHBhNTJl
Z2V6cjVheHQ5cG9yZXphNWR6OTB6dHoiIHRpbWVzdGFtcD0iMTU3NTMwMDcyOCI+MzkxMTwva2V5
PjwvZm9yZWlnbi1rZXlzPjxyZWYtdHlwZSBuYW1lPSJHZW5lcmljIj4xMzwvcmVmLXR5cGU+PGNv
bnRyaWJ1dG9ycz48YXV0aG9ycz48YXV0aG9yPkRlV2FsdCwgRGFycmVuIEEuPC9hdXRob3I+PGF1
dGhvcj5Qb3dlbGwsIEplbm5pZmVyPC9hdXRob3I+PGF1dGhvcj5NYWlud2FyaW5nLCBCZWh0PC9h
dXRob3I+PGF1dGhvcj5NY05laWxsLCBKb25hdGhhbjwvYXV0aG9yPjxhdXRob3I+SG9yb3dpdHos
IFNoZWxkb248L2F1dGhvcj48YXV0aG9yPk1hcmdvbGlzLCBQZXRlcjwvYXV0aG9yPjxhdXRob3I+
U2NvdmlsbGUsIFJpY2hhcmQ8L2F1dGhvcj48L2F1dGhvcnM+PC9jb250cmlidXRvcnM+PHRpdGxl
cz48dGl0bGU+UHJhY3RpY2UgQ29hY2hpbmcgUHJvZ3JhbSBNYW51YWw8L3RpdGxlPjwvdGl0bGVz
PjxyZXByaW50LWVkaXRpb24+T04gUkVRVUVTVCAoMTAvMzAvMTMpPC9yZXByaW50LWVkaXRpb24+
PGRhdGVzPjx5ZWFyPjIwMTA8L3llYXI+PC9kYXRlcz48cHVibGlzaGVyPlByaW5jZXRvbiwgTko6
IEFsaWduaW5nIEZvcmNlcyBmb3IgUXVhbGl0eSAoQUY0USksIEdlb3JnZSBXYXNoaW5ndG9uIFVu
aXZlcnNpdHkgTWVkaWNhbCBDZW50ZXI8L3B1Ymxpc2hlcj48bGFiZWw+RGVXYWx0MjAxMDwvbGFi
ZWw+PHVybHM+PHJlbGF0ZWQtdXJscz48dXJsPmh0dHA6Ly9mb3JjZXM0cXVhbGl0eS5vcmcvcHJh
Y3RpY2UtY29hY2hpbmctcHJvZ3JhbS1tYW51YWw8L3VybD48L3JlbGF0ZWQtdXJscz48L3VybHM+
PGFjY2Vzcy1kYXRlPjMwIE9jdCAyMDEzPC9hY2Nlc3MtZGF0ZT48L3JlY29yZD48L0NpdGU+PENp
dGUgRXhjbHVkZVllYXI9IjEiPjxBdXRob3I+S25veDwvQXV0aG9yPjxZZWFyPjIwMTE8L1llYXI+
PFJlY051bT4zOTEwPC9SZWNOdW0+PHJlY29yZD48cmVjLW51bWJlcj4zOTEwPC9yZWMtbnVtYmVy
Pjxmb3JlaWduLWtleXM+PGtleSBhcHA9IkVOIiBkYi1pZD0icnNzMDBmNXhwYTUyZWdlenI1YXh0
OXBvcmV6YTVkejkwenR6IiB0aW1lc3RhbXA9IjE1NzUzMDA3MjgiPjM5MTA8L2tleT48L2ZvcmVp
Z24ta2V5cz48cmVmLXR5cGUgbmFtZT0iRWxlY3Ryb25pYyBCb29rIj40NDwvcmVmLXR5cGU+PGNv
bnRyaWJ1dG9ycz48YXV0aG9ycz48YXV0aG9yPktub3gsIEx5bmRlZTwvYXV0aG9yPjxhdXRob3I+
VGF5bG9yLCBFcmluIEZyaWVzPC9hdXRob3I+PGF1dGhvcj5HZW9ubm90dGksIEtyaXN0aW48L2F1
dGhvcj48YXV0aG9yPk1hY2h0YSwgUmFjaGVsPC9hdXRob3I+PGF1dGhvcj5LaW0sIEp1bmc8L2F1
dGhvcj48YXV0aG9yPk55c2VuYmF1bSwgSmVzc2ljYTwvYXV0aG9yPjxhdXRob3I+UGFyY2htYW4s
IE1pY2hhZWw8L2F1dGhvcj48L2F1dGhvcnM+PC9jb250cmlidXRvcnM+PHRpdGxlcz48dGl0bGU+
RGV2ZWxvcGluZyBhbmQgcnVubmluZyBhIHByaW1hcnkgY2FyZSBwcmFjdGljZSBmYWNpbGl0YXRp
b24gcHJvZ3JhbTogQSBob3ctdG8gZ3VpZGU8L3RpdGxlPjwvdGl0bGVzPjx2b2x1bWU+UHJlcGFy
ZWQgYnkgTWF0aGVtYXRpY2EgUG9saWN5IFJlc2VhcmNoIHVuZGVyIENvbnRyYWN0IE5vLiBISFNB
MjkwMjAwOTAwMDE5SSBUTzU8L3ZvbHVtZT48a2V5d29yZHM+PGtleXdvcmQ+UFJJTUFSWTwva2V5
d29yZD48a2V5d29yZD5wcmltYXJ5IGNhcmU8L2tleXdvcmQ+PGtleXdvcmQ+Q0FSRTwva2V5d29y
ZD48a2V5d29yZD5QUkFDVElDRTwva2V5d29yZD48a2V5d29yZD5wcmFjdGljZSBmYWNpbGl0YXRp
b248L2tleXdvcmQ+PGtleXdvcmQ+RmFjaWxpdGF0aW9uPC9rZXl3b3JkPjxrZXl3b3JkPnBvbGlj
eTwva2V5d29yZD48a2V5d29yZD5yZXNlYXJjaDwva2V5d29yZD48a2V5d29yZD5UTzwva2V5d29y
ZD48a2V5d29yZD5IRUFMVEhDQVJFPC9rZXl3b3JkPjxrZXl3b3JkPnF1YWxpdHk8L2tleXdvcmQ+
PC9rZXl3b3Jkcz48ZGF0ZXM+PHllYXI+MjAxMTwveWVhcj48L2RhdGVzPjxwdWItbG9jYXRpb24+
QUhSUSBQdWJsaWNhdGlvbiBOby4gMTItMDAxMS4gUm9ja2ZvcmQsIE1EPC9wdWItbG9jYXRpb24+
PHB1Ymxpc2hlcj5BZ2VuY3kgZm9yIEhlYWx0aGNhcmUgUmVzZWFyY2ggYW5kIFF1YWxpdHk8L3B1
Ymxpc2hlcj48bGFiZWw+S25veDIwMTE8L2xhYmVsPjx1cmxzPjxyZWxhdGVkLXVybHM+PHVybD5o
dHRwczovL3BjbWguYWhycS5nb3Yvc2l0ZXMvZGVmYXVsdC9maWxlcy9hdHRhY2htZW50cy9EZXZl
bG9waW5nX2FuZF9SdW5uaW5nX2FfUHJpbWFyeV9DYXJlX1ByYWN0aWNlX0ZhY2lsaXRhdGlvbl9Q
cm9ncmFtLnBkZjwvdXJsPjwvcmVsYXRlZC11cmxzPjwvdXJscz48YWNjZXNzLWRhdGU+MjQgU2Vw
dCAyMDEzPC9hY2Nlc3MtZGF0ZT48L3JlY29yZD48L0NpdGU+PENpdGUgRXhjbHVkZVllYXI9IjEi
PjxBdXRob3I+S25veDwvQXV0aG9yPjxZZWFyPjIwMTM8L1llYXI+PFJlY051bT4zOTEyPC9SZWNO
dW0+PHJlY29yZD48cmVjLW51bWJlcj4zOTEyPC9yZWMtbnVtYmVyPjxmb3JlaWduLWtleXM+PGtl
eSBhcHA9IkVOIiBkYi1pZD0icnNzMDBmNXhwYTUyZWdlenI1YXh0OXBvcmV6YTVkejkwenR6IiB0
aW1lc3RhbXA9IjE1NzUzMDA3MjgiPjM5MTI8L2tleT48L2ZvcmVpZ24ta2V5cz48cmVmLXR5cGUg
bmFtZT0iRWxlY3Ryb25pYyBCb29rIj40NDwvcmVmLXR5cGU+PGNvbnRyaWJ1dG9ycz48YXV0aG9y
cz48YXV0aG9yPktub3gsIEx5bmRlZTwvYXV0aG9yPjxhdXRob3I+QnJhY2gsIENpbmR5PC9hdXRo
b3I+PC9hdXRob3JzPjwvY29udHJpYnV0b3JzPjx0aXRsZXM+PHRpdGxlPlByYWN0aWNlIGZhY2ls
aXRhdGlvbiBoYW5kYm9vazogVHJhaW5pbmcgbW9kdWxlcyBmb3IgbmV3IGZhY2lsaXRhdG9ycyBh
bmQgdGhlaXIgdHJhaW5lcnM8L3RpdGxlPjwvdGl0bGVzPjxyZXByaW50LWVkaXRpb24+T04gUkVR
VUVTVCAoLy8pPC9yZXByaW50LWVkaXRpb24+PGRhdGVzPjx5ZWFyPjIwMTM8L3llYXI+PHB1Yi1k
YXRlcz48ZGF0ZT4xNyBOb3YgMjAxMzwvZGF0ZT48L3B1Yi1kYXRlcz48L2RhdGVzPjxwdWItbG9j
YXRpb24+QWdlbmN5IGZvciBIZWFsdGhjYXJlIFJlc2VhcmNoIGFuZCBRdWFsaXR5LCBSb2Nrdmls
bGUsIE1EPC9wdWItbG9jYXRpb24+PGxhYmVsPktub3gyMDEzPC9sYWJlbD48dXJscz48cmVsYXRl
ZC11cmxzPjx1cmw+aHR0cDovL3d3dy5haHJxLmdvdi9wcm9mZXNzaW9uYWxzL3ByZXZlbnRpb24t
Y2hyb25pYy1jYXJlL2ltcHJvdmUvc3lzdGVtL3BmaGFuZGJvb2svaW5kZXguaHRtbDwvdXJsPjwv
cmVsYXRlZC11cmxzPjwvdXJscz48YWNjZXNzLWRhdGU+MTcgTm92IDIwMTM8L2FjY2Vzcy1kYXRl
PjwvcmVjb3JkPjwvQ2l0ZT48L0VuZE5vdGU+AG==
</w:fldData>
              </w:fldChar>
            </w:r>
            <w:r w:rsidR="00C72C78" w:rsidRPr="00842C54">
              <w:rPr>
                <w:rFonts w:eastAsia="Calibri"/>
                <w:bCs/>
                <w:sz w:val="22"/>
              </w:rPr>
              <w:instrText xml:space="preserve"> ADDIN EN.CITE.DATA </w:instrText>
            </w:r>
            <w:r w:rsidR="00C72C78" w:rsidRPr="00842C54">
              <w:rPr>
                <w:rFonts w:eastAsia="Calibri"/>
                <w:bCs/>
              </w:rPr>
            </w:r>
            <w:r w:rsidR="00C72C78" w:rsidRPr="00842C54">
              <w:rPr>
                <w:rFonts w:eastAsia="Calibri"/>
                <w:bCs/>
              </w:rPr>
              <w:fldChar w:fldCharType="end"/>
            </w:r>
            <w:r w:rsidRPr="00842C54">
              <w:rPr>
                <w:rFonts w:eastAsia="Calibri"/>
                <w:bCs/>
              </w:rPr>
            </w:r>
            <w:r w:rsidRPr="00842C54">
              <w:rPr>
                <w:rFonts w:eastAsia="Calibri"/>
                <w:bCs/>
              </w:rPr>
              <w:fldChar w:fldCharType="separate"/>
            </w:r>
            <w:r w:rsidR="00C72C78" w:rsidRPr="00842C54">
              <w:rPr>
                <w:rFonts w:eastAsia="Calibri"/>
                <w:bCs/>
                <w:noProof/>
                <w:sz w:val="22"/>
              </w:rPr>
              <w:t>[9-11, 19]</w:t>
            </w:r>
            <w:r w:rsidRPr="00842C54">
              <w:rPr>
                <w:rFonts w:eastAsia="Calibri"/>
                <w:bCs/>
              </w:rPr>
              <w:fldChar w:fldCharType="end"/>
            </w:r>
          </w:p>
          <w:p w:rsidR="009C16C6" w:rsidRPr="00842C54" w:rsidRDefault="009C16C6" w:rsidP="00267861">
            <w:pPr>
              <w:tabs>
                <w:tab w:val="left" w:pos="1077"/>
              </w:tabs>
              <w:rPr>
                <w:sz w:val="22"/>
              </w:rPr>
            </w:pPr>
          </w:p>
          <w:p w:rsidR="005A6D5D" w:rsidRPr="00842C54" w:rsidRDefault="005A6D5D" w:rsidP="009C16C6">
            <w:pPr>
              <w:tabs>
                <w:tab w:val="left" w:pos="4157"/>
              </w:tabs>
              <w:rPr>
                <w:rFonts w:eastAsia="Calibri"/>
                <w:sz w:val="22"/>
              </w:rPr>
            </w:pPr>
          </w:p>
        </w:tc>
      </w:tr>
      <w:tr w:rsidR="00CD4E87" w:rsidRPr="00842C54" w:rsidTr="004D5173">
        <w:trPr>
          <w:jc w:val="center"/>
        </w:trPr>
        <w:tc>
          <w:tcPr>
            <w:tcW w:w="2236" w:type="dxa"/>
            <w:tcBorders>
              <w:bottom w:val="single" w:sz="4" w:space="0" w:color="auto"/>
            </w:tcBorders>
          </w:tcPr>
          <w:p w:rsidR="00CD4E87" w:rsidRPr="00842C54" w:rsidRDefault="00CD4E87" w:rsidP="000F5342">
            <w:pPr>
              <w:rPr>
                <w:rFonts w:eastAsia="Calibri"/>
                <w:bCs/>
                <w:sz w:val="22"/>
              </w:rPr>
            </w:pPr>
            <w:r w:rsidRPr="00842C54">
              <w:rPr>
                <w:rFonts w:eastAsia="Calibri"/>
                <w:bCs/>
                <w:sz w:val="22"/>
              </w:rPr>
              <w:t>Communication</w:t>
            </w:r>
            <w:r w:rsidR="007F50DC" w:rsidRPr="00842C54">
              <w:rPr>
                <w:rFonts w:eastAsia="Calibri"/>
                <w:bCs/>
                <w:sz w:val="22"/>
              </w:rPr>
              <w:t xml:space="preserve"> </w:t>
            </w:r>
          </w:p>
        </w:tc>
        <w:tc>
          <w:tcPr>
            <w:tcW w:w="5054" w:type="dxa"/>
            <w:tcBorders>
              <w:bottom w:val="single" w:sz="4" w:space="0" w:color="auto"/>
            </w:tcBorders>
          </w:tcPr>
          <w:p w:rsidR="00364672" w:rsidRPr="00842C54" w:rsidRDefault="00364672" w:rsidP="00364672">
            <w:pPr>
              <w:rPr>
                <w:rFonts w:eastAsia="Calibri"/>
                <w:sz w:val="22"/>
              </w:rPr>
            </w:pPr>
            <w:r w:rsidRPr="00842C54">
              <w:rPr>
                <w:rFonts w:eastAsia="Calibri"/>
                <w:sz w:val="22"/>
              </w:rPr>
              <w:t xml:space="preserve">Acquiring and processing information as well as being able to put arguments across </w:t>
            </w:r>
            <w:r w:rsidR="00372464" w:rsidRPr="00842C54">
              <w:rPr>
                <w:rFonts w:eastAsia="Calibri"/>
              </w:rPr>
              <w:fldChar w:fldCharType="begin"/>
            </w:r>
            <w:r w:rsidR="003B0796" w:rsidRPr="00842C54">
              <w:rPr>
                <w:rFonts w:eastAsia="Calibri"/>
                <w:sz w:val="22"/>
              </w:rPr>
              <w:instrText xml:space="preserve"> ADDIN EN.CITE &lt;EndNote&gt;&lt;Cite ExcludeYear="1"&gt;&lt;Author&gt;Mccormack&lt;/Author&gt;&lt;Year&gt;2003&lt;/Year&gt;&lt;RecNum&gt;3904&lt;/RecNum&gt;&lt;DisplayText&gt;[16]&lt;/DisplayText&gt;&lt;record&gt;&lt;rec-number&gt;3904&lt;/rec-number&gt;&lt;foreign-keys&gt;&lt;key app="EN" db-id="rss00f5xpa52egezr5axt9poreza5dz90ztz" timestamp="1574036653"&gt;3904&lt;/key&gt;&lt;/foreign-keys&gt;&lt;ref-type name="Journal Article"&gt;17&lt;/ref-type&gt;&lt;contributors&gt;&lt;authors&gt;&lt;author&gt;Mccormack, Brendan&lt;/author&gt;&lt;author&gt;Garbett, Robert&lt;/author&gt;&lt;/authors&gt;&lt;/contributors&gt;&lt;titles&gt;&lt;title&gt;The characteristics, qualities and skills of practice developers&lt;/title&gt;&lt;secondary-title&gt;Journal of Clinical Nursing&lt;/secondary-title&gt;&lt;/titles&gt;&lt;periodical&gt;&lt;full-title&gt;Journal of Clinical Nursing&lt;/full-title&gt;&lt;abbr-1&gt;J Clin Nurs&lt;/abbr-1&gt;&lt;/periodical&gt;&lt;pages&gt;317-325&lt;/pages&gt;&lt;volume&gt;12&lt;/volume&gt;&lt;number&gt;3&lt;/number&gt;&lt;dates&gt;&lt;year&gt;2003&lt;/year&gt;&lt;/dates&gt;&lt;isbn&gt;0962-1067&lt;/isbn&gt;&lt;label&gt;McCormack2003&lt;/label&gt;&lt;urls&gt;&lt;/urls&gt;&lt;electronic-resource-num&gt;https://doi.org/10.1046/j.1365-2702.2003.00726.x&lt;/electronic-resource-num&gt;&lt;/record&gt;&lt;/Cite&gt;&lt;/EndNote&gt;</w:instrText>
            </w:r>
            <w:r w:rsidR="00372464" w:rsidRPr="00842C54">
              <w:rPr>
                <w:rFonts w:eastAsia="Calibri"/>
              </w:rPr>
              <w:fldChar w:fldCharType="separate"/>
            </w:r>
            <w:r w:rsidR="00C72C78" w:rsidRPr="00842C54">
              <w:rPr>
                <w:rFonts w:eastAsia="Calibri"/>
                <w:noProof/>
                <w:sz w:val="22"/>
              </w:rPr>
              <w:t>[16]</w:t>
            </w:r>
            <w:r w:rsidR="00372464" w:rsidRPr="00842C54">
              <w:rPr>
                <w:rFonts w:eastAsia="Calibri"/>
              </w:rPr>
              <w:fldChar w:fldCharType="end"/>
            </w:r>
          </w:p>
          <w:p w:rsidR="000F5342" w:rsidRPr="00842C54" w:rsidRDefault="00364672" w:rsidP="00364672">
            <w:pPr>
              <w:rPr>
                <w:rFonts w:eastAsia="Calibri"/>
                <w:noProof/>
                <w:sz w:val="22"/>
              </w:rPr>
            </w:pPr>
            <w:r w:rsidRPr="00842C54">
              <w:rPr>
                <w:rFonts w:eastAsia="Calibri"/>
                <w:sz w:val="22"/>
              </w:rPr>
              <w:t xml:space="preserve">Good listening skills </w:t>
            </w:r>
            <w:r w:rsidRPr="00842C54">
              <w:rPr>
                <w:rFonts w:eastAsia="Calibri"/>
                <w:noProof/>
              </w:rPr>
              <w:fldChar w:fldCharType="begin">
                <w:fldData xml:space="preserve">PEVuZE5vdGU+PENpdGUgRXhjbHVkZVllYXI9IjEiPjxBdXRob3I+QmlkYXNzaWU8L0F1dGhvcj48
WWVhcj4yMDE1PC9ZZWFyPjxSZWNOdW0+MzU1NjwvUmVjTnVtPjxEaXNwbGF5VGV4dD5bMTYsIDIw
LCAyMV08L0Rpc3BsYXlUZXh0PjxyZWNvcmQ+PHJlYy1udW1iZXI+MzU1NjwvcmVjLW51bWJlcj48
Zm9yZWlnbi1rZXlzPjxrZXkgYXBwPSJFTiIgZGItaWQ9InJzczAwZjV4cGE1MmVnZXpyNWF4dDlw
b3JlemE1ZHo5MHp0eiIgdGltZXN0YW1wPSIxNTIyMzQ1NTUxIj4zNTU2PC9rZXk+PC9mb3JlaWdu
LWtleXM+PHJlZi10eXBlIG5hbWU9IkpvdXJuYWwgQXJ0aWNsZSI+MTc8L3JlZi10eXBlPjxjb250
cmlidXRvcnM+PGF1dGhvcnM+PGF1dGhvcj5CaWRhc3NpZSwgQmFsbWF0ZWU8L2F1dGhvcj48YXV0
aG9yPldpbGxpYW1zLCBMaW5kYSBTLjwvYXV0aG9yPjxhdXRob3I+V29vZHdhcmQtSGFnZywgSGVh
dGhlcjwvYXV0aG9yPjxhdXRob3I+TWF0dGhpYXMsIE1hcmlhbm5lIFMuPC9hdXRob3I+PGF1dGhv
cj5EYW11c2gsIFRlcmVzYSBNLjwvYXV0aG9yPjwvYXV0aG9ycz48L2NvbnRyaWJ1dG9ycz48dGl0
bGVzPjx0aXRsZT5LZXkgY29tcG9uZW50cyBvZiBleHRlcm5hbCBmYWNpbGl0YXRpb24gaW4gYW4g
YWN1dGUgc3Ryb2tlIHF1YWxpdHkgaW1wcm92ZW1lbnQgY29sbGFib3JhdGl2ZSBpbiB0aGUgVmV0
ZXJhbnMgSGVhbHRoIEFkbWluaXN0cmF0aW9uPC90aXRsZT48c2Vjb25kYXJ5LXRpdGxlPkltcGxl
bWVudGF0aW9uIFNjaWVuY2U8L3NlY29uZGFyeS10aXRsZT48L3RpdGxlcz48cGVyaW9kaWNhbD48
ZnVsbC10aXRsZT5JbXBsZW1lbnRhdGlvbiBTY2llbmNlPC9mdWxsLXRpdGxlPjxhYmJyLTE+SW1w
bGVtZW50IFNjaTwvYWJici0xPjwvcGVyaW9kaWNhbD48cGFnZXM+Njk8L3BhZ2VzPjx2b2x1bWU+
MTA8L3ZvbHVtZT48bnVtYmVyPjE8L251bWJlcj48cmVwcmludC1lZGl0aW9uPk5vdCBpbiBGaWxl
PC9yZXByaW50LWVkaXRpb24+PGtleXdvcmRzPjxrZXl3b3JkPkFETUlOSVNUUkFUSU9OPC9rZXl3
b3JkPjxrZXl3b3JkPkFOQUxZU0lTPC9rZXl3b3JkPjxrZXl3b3JkPkNIQU5HRTwva2V5d29yZD48
a2V5d29yZD5DTElOSUNBTDwva2V5d29yZD48a2V5d29yZD5DT0xMQUJPUkFUSVZFPC9rZXl3b3Jk
PjxrZXl3b3JkPkNPTU1VTklDQVRJT048L2tleXdvcmQ+PGtleXdvcmQ+Q09NUE9ORU5UUzwva2V5
d29yZD48a2V5d29yZD5DT1JFPC9rZXl3b3JkPjxrZXl3b3JkPmRhdGE8L2tleXdvcmQ+PGtleXdv
cmQ+RVZBTFVBVElPTjwva2V5d29yZD48a2V5d29yZD5mYWNpbGl0YXRpb248L2tleXdvcmQ+PGtl
eXdvcmQ+RmFjaWxpdGF0b3JzPC9rZXl3b3JkPjxrZXl3b3JkPkZFRURCQUNLPC9rZXl3b3JkPjxr
ZXl3b3JkPkhFQUxUSDwva2V5d29yZD48a2V5d29yZD5JTVBMRU1FTlRBVElPTjwva2V5d29yZD48
a2V5d29yZD5JTVBST1ZFTUVOVDwva2V5d29yZD48a2V5d29yZD5JTVBST1ZFTUVOVCBDT0xMQUJP
UkFUSVZFPC9rZXl3b3JkPjxrZXl3b3JkPklOVEVSVkVOVElPTjwva2V5d29yZD48a2V5d29yZD5J
TlRFUlZJRVc8L2tleXdvcmQ+PGtleXdvcmQ+SW50ZXJ2aWV3czwva2V5d29yZD48a2V5d29yZD5M
RUFSTjwva2V5d29yZD48a2V5d29yZD5NRURJQ0FMPC9rZXl3b3JkPjxrZXl3b3JkPk1FVEhPRDwv
a2V5d29yZD48a2V5d29yZD5NRVRIT0RTPC9rZXl3b3JkPjxrZXl3b3JkPlBFUkZPUk1BTkNFPC9r
ZXl3b3JkPjxrZXl3b3JkPlBMQU48L2tleXdvcmQ+PGtleXdvcmQ+UHJvYmxlbSBTb2x2aW5nPC9r
ZXl3b3JkPjxrZXl3b3JkPlFVQUxJVEFUSVZFPC9rZXl3b3JkPjxrZXl3b3JkPlFVQUxJVFk8L2tl
eXdvcmQ+PGtleXdvcmQ+UVVBTElUWSBJTVBST1ZFTUVOVDwva2V5d29yZD48a2V5d29yZD5RVUFO
VElUQVRJVkU8L2tleXdvcmQ+PGtleXdvcmQ+UkVMQVRJT05TSElQPC9rZXl3b3JkPjxrZXl3b3Jk
PlJFU0VBUkNIPC9rZXl3b3JkPjxrZXl3b3JkPlJFU09VUkNFUzwva2V5d29yZD48a2V5d29yZD5S
b2xlPC9rZXl3b3JkPjxrZXl3b3JkPlNFTEYtUkVQT1JURUQ8L2tleXdvcmQ+PGtleXdvcmQ+U1RS
T0tFPC9rZXl3b3JkPjxrZXl3b3JkPlNUVURJRVM8L2tleXdvcmQ+PGtleXdvcmQ+U1RVRFk8L2tl
eXdvcmQ+PGtleXdvcmQ+U1VQUE9SVDwva2V5d29yZD48a2V5d29yZD5URUFNPC9rZXl3b3JkPjxr
ZXl3b3JkPlRlYW1zPC9rZXl3b3JkPjxrZXl3b3JkPlRFTEVQSE9ORTwva2V5d29yZD48a2V5d29y
ZD5UTzwva2V5d29yZD48a2V5d29yZD5UUkFJTklORzwva2V5d29yZD48a2V5d29yZD5WQTwva2V5
d29yZD48a2V5d29yZD5WRVRFUkFOPC9rZXl3b3JkPjxrZXl3b3JkPlZFVEVSQU5TPC9rZXl3b3Jk
PjxrZXl3b3JkPlZFVEVSQU5TIEhFQUxUSCBBRE1JTklTVFJBVElPTjwva2V5d29yZD48a2V5d29y
ZD5WSEE8L2tleXdvcmQ+PC9rZXl3b3Jkcz48ZGF0ZXM+PHllYXI+MjAxNTwveWVhcj48L2RhdGVz
Pjxpc2JuPjE3NDgtNTkwODwvaXNibj48bGFiZWw+QmlkYXNzaWUyMDE1PC9sYWJlbD48dXJscz48
cmVsYXRlZC11cmxzPjx1cmw+PHN0eWxlIGZhY2U9InVuZGVybGluZSIgZm9udD0iZGVmYXVsdCIg
c2l6ZT0iMTAwJSI+aHR0cDovL3d3dy5uY2JpLm5sbS5uaWguZ292L3BtYy9hcnRpY2xlcy9QTUM0
NDM3NDUxLzwvc3R5bGU+PC91cmw+PC9yZWxhdGVkLXVybHM+PC91cmxzPjxlbGVjdHJvbmljLXJl
c291cmNlLW51bT48c3R5bGUgZmFjZT0idW5kZXJsaW5lIiBmb250PSJkZWZhdWx0IiBzaXplPSIx
MDAlIj5odHRwczovL2RvaS5vcmcvMTAuMTE4Ni9zMTMwMTItMDE1LTAyNTIteTwvc3R5bGU+PC9l
bGVjdHJvbmljLXJlc291cmNlLW51bT48L3JlY29yZD48L0NpdGU+PENpdGUgRXhjbHVkZVllYXI9
IjEiPjxBdXRob3I+Q3Jvc3M8L0F1dGhvcj48WWVhcj4xOTk2PC9ZZWFyPjxSZWNOdW0+MzYwMDwv
UmVjTnVtPjxyZWNvcmQ+PHJlYy1udW1iZXI+MzYwMDwvcmVjLW51bWJlcj48Zm9yZWlnbi1rZXlz
PjxrZXkgYXBwPSJFTiIgZGItaWQ9InJzczAwZjV4cGE1MmVnZXpyNWF4dDlwb3JlemE1ZHo5MHp0
eiIgdGltZXN0YW1wPSIxNTIyMzQ1NTUxIj4zNjAwPC9rZXk+PC9mb3JlaWduLWtleXM+PHJlZi10
eXBlIG5hbWU9IkpvdXJuYWwgQXJ0aWNsZSI+MTc8L3JlZi10eXBlPjxjb250cmlidXRvcnM+PGF1
dGhvcnM+PGF1dGhvcj5Dcm9zcywgS2F0aHJ5biBELjwvYXV0aG9yPjwvYXV0aG9ycz48L2NvbnRy
aWJ1dG9ycz48dGl0bGVzPjx0aXRsZT5BbiBhbmFseXNpcyBvZiB0aGUgY29uY2VwdCBmYWNpbGl0
YXRpb248L3RpdGxlPjxzZWNvbmRhcnktdGl0bGU+TnVyc2UgRWR1Y2F0aW9uIFRvZGF5PC9zZWNv
bmRhcnktdGl0bGU+PC90aXRsZXM+PHBlcmlvZGljYWw+PGZ1bGwtdGl0bGU+TnVyc2UgRWR1Y2F0
aW9uIFRvZGF5PC9mdWxsLXRpdGxlPjxhYmJyLTE+TnVyc2UgRWR1YyBUb2RheTwvYWJici0xPjwv
cGVyaW9kaWNhbD48cGFnZXM+MzUwLTM1NTwvcGFnZXM+PHZvbHVtZT4xNjwvdm9sdW1lPjxudW1i
ZXI+NTwvbnVtYmVyPjxyZXByaW50LWVkaXRpb24+Tm90IGluIEZpbGU8L3JlcHJpbnQtZWRpdGlv
bj48a2V5d29yZHM+PGtleXdvcmQ+QUNDRVNTPC9rZXl3b3JkPjxrZXl3b3JkPkFOQUxZU0lTPC9r
ZXl3b3JkPjxrZXl3b3JkPkNIQU5HRTwva2V5d29yZD48a2V5d29yZD5DT0xMQUJPUkFUSVZFPC9r
ZXl3b3JkPjxrZXl3b3JkPkNPTlNFUVVFTkNFUzwva2V5d29yZD48a2V5d29yZD5FRFVDQVRJT048
L2tleXdvcmQ+PGtleXdvcmQ+RW1wYXRoeTwva2V5d29yZD48a2V5d29yZD5mYWNpbGl0YXRpb248
L2tleXdvcmQ+PGtleXdvcmQ+RkVFREJBQ0s8L2tleXdvcmQ+PGtleXdvcmQ+TGVhcm5pbmc8L2tl
eXdvcmQ+PGtleXdvcmQ+TU9ERUw8L2tleXdvcmQ+PGtleXdvcmQ+TW90aXZhdGlvbjwva2V5d29y
ZD48a2V5d29yZD5RVUFMSVRZPC9rZXl3b3JkPjxrZXl3b3JkPlJFVklFVzwva2V5d29yZD48a2V5
d29yZD5TT0NJQUw8L2tleXdvcmQ+PGtleXdvcmQ+VE88L2tleXdvcmQ+PC9rZXl3b3Jkcz48ZGF0
ZXM+PHllYXI+MTk5NjwveWVhcj48cHViLWRhdGVzPjxkYXRlPjEwLzE5OTY8L2RhdGU+PC9wdWIt
ZGF0ZXM+PC9kYXRlcz48aXNibj4wMjYwLTY5MTc8L2lzYm4+PGxhYmVsPkNyb3NzMTk5NjwvbGFi
ZWw+PHVybHM+PHJlbGF0ZWQtdXJscz48dXJsPmh0dHA6Ly93d3cuc2NpZW5jZWRpcmVjdC5jb20v
c2NpZW5jZS9hcnRpY2xlL3BpaS9TMDI2MDY5MTc5NjgwMDA4NjwvdXJsPjwvcmVsYXRlZC11cmxz
PjwvdXJscz48L3JlY29yZD48L0NpdGU+PENpdGUgRXhjbHVkZVllYXI9IjEiPjxBdXRob3I+TWNj
b3JtYWNrPC9BdXRob3I+PFllYXI+MjAwMzwvWWVhcj48UmVjTnVtPjM5MDQ8L1JlY051bT48cmVj
b3JkPjxyZWMtbnVtYmVyPjM5MDQ8L3JlYy1udW1iZXI+PGZvcmVpZ24ta2V5cz48a2V5IGFwcD0i
RU4iIGRiLWlkPSJyc3MwMGY1eHBhNTJlZ2V6cjVheHQ5cG9yZXphNWR6OTB6dHoiIHRpbWVzdGFt
cD0iMTU3NDAzNjY1MyI+MzkwNDwva2V5PjwvZm9yZWlnbi1rZXlzPjxyZWYtdHlwZSBuYW1lPSJK
b3VybmFsIEFydGljbGUiPjE3PC9yZWYtdHlwZT48Y29udHJpYnV0b3JzPjxhdXRob3JzPjxhdXRo
b3I+TWNjb3JtYWNrLCBCcmVuZGFuPC9hdXRob3I+PGF1dGhvcj5HYXJiZXR0LCBSb2JlcnQ8L2F1
dGhvcj48L2F1dGhvcnM+PC9jb250cmlidXRvcnM+PHRpdGxlcz48dGl0bGU+VGhlIGNoYXJhY3Rl
cmlzdGljcywgcXVhbGl0aWVzIGFuZCBza2lsbHMgb2YgcHJhY3RpY2UgZGV2ZWxvcGVyczwvdGl0
bGU+PHNlY29uZGFyeS10aXRsZT5Kb3VybmFsIG9mIENsaW5pY2FsIE51cnNpbmc8L3NlY29uZGFy
eS10aXRsZT48L3RpdGxlcz48cGVyaW9kaWNhbD48ZnVsbC10aXRsZT5Kb3VybmFsIG9mIENsaW5p
Y2FsIE51cnNpbmc8L2Z1bGwtdGl0bGU+PGFiYnItMT5KIENsaW4gTnVyczwvYWJici0xPjwvcGVy
aW9kaWNhbD48cGFnZXM+MzE3LTMyNTwvcGFnZXM+PHZvbHVtZT4xMjwvdm9sdW1lPjxudW1iZXI+
MzwvbnVtYmVyPjxkYXRlcz48eWVhcj4yMDAzPC95ZWFyPjwvZGF0ZXM+PGlzYm4+MDk2Mi0xMDY3
PC9pc2JuPjxsYWJlbD5NY0Nvcm1hY2syMDAzPC9sYWJlbD48dXJscz48L3VybHM+PGVsZWN0cm9u
aWMtcmVzb3VyY2UtbnVtPmh0dHBzOi8vZG9pLm9yZy8xMC4xMDQ2L2ouMTM2NS0yNzAyLjIwMDMu
MDA3MjYueDwvZWxlY3Ryb25pYy1yZXNvdXJjZS1udW0+PC9yZWNvcmQ+PC9DaXRlPjwvRW5kTm90
ZT4A
</w:fldData>
              </w:fldChar>
            </w:r>
            <w:r w:rsidR="003B0796" w:rsidRPr="00842C54">
              <w:rPr>
                <w:rFonts w:eastAsia="Calibri"/>
                <w:noProof/>
                <w:sz w:val="22"/>
              </w:rPr>
              <w:instrText xml:space="preserve"> ADDIN EN.CITE </w:instrText>
            </w:r>
            <w:r w:rsidR="003B0796" w:rsidRPr="00842C54">
              <w:rPr>
                <w:rFonts w:eastAsia="Calibri"/>
                <w:noProof/>
              </w:rPr>
              <w:fldChar w:fldCharType="begin">
                <w:fldData xml:space="preserve">PEVuZE5vdGU+PENpdGUgRXhjbHVkZVllYXI9IjEiPjxBdXRob3I+QmlkYXNzaWU8L0F1dGhvcj48
WWVhcj4yMDE1PC9ZZWFyPjxSZWNOdW0+MzU1NjwvUmVjTnVtPjxEaXNwbGF5VGV4dD5bMTYsIDIw
LCAyMV08L0Rpc3BsYXlUZXh0PjxyZWNvcmQ+PHJlYy1udW1iZXI+MzU1NjwvcmVjLW51bWJlcj48
Zm9yZWlnbi1rZXlzPjxrZXkgYXBwPSJFTiIgZGItaWQ9InJzczAwZjV4cGE1MmVnZXpyNWF4dDlw
b3JlemE1ZHo5MHp0eiIgdGltZXN0YW1wPSIxNTIyMzQ1NTUxIj4zNTU2PC9rZXk+PC9mb3JlaWdu
LWtleXM+PHJlZi10eXBlIG5hbWU9IkpvdXJuYWwgQXJ0aWNsZSI+MTc8L3JlZi10eXBlPjxjb250
cmlidXRvcnM+PGF1dGhvcnM+PGF1dGhvcj5CaWRhc3NpZSwgQmFsbWF0ZWU8L2F1dGhvcj48YXV0
aG9yPldpbGxpYW1zLCBMaW5kYSBTLjwvYXV0aG9yPjxhdXRob3I+V29vZHdhcmQtSGFnZywgSGVh
dGhlcjwvYXV0aG9yPjxhdXRob3I+TWF0dGhpYXMsIE1hcmlhbm5lIFMuPC9hdXRob3I+PGF1dGhv
cj5EYW11c2gsIFRlcmVzYSBNLjwvYXV0aG9yPjwvYXV0aG9ycz48L2NvbnRyaWJ1dG9ycz48dGl0
bGVzPjx0aXRsZT5LZXkgY29tcG9uZW50cyBvZiBleHRlcm5hbCBmYWNpbGl0YXRpb24gaW4gYW4g
YWN1dGUgc3Ryb2tlIHF1YWxpdHkgaW1wcm92ZW1lbnQgY29sbGFib3JhdGl2ZSBpbiB0aGUgVmV0
ZXJhbnMgSGVhbHRoIEFkbWluaXN0cmF0aW9uPC90aXRsZT48c2Vjb25kYXJ5LXRpdGxlPkltcGxl
bWVudGF0aW9uIFNjaWVuY2U8L3NlY29uZGFyeS10aXRsZT48L3RpdGxlcz48cGVyaW9kaWNhbD48
ZnVsbC10aXRsZT5JbXBsZW1lbnRhdGlvbiBTY2llbmNlPC9mdWxsLXRpdGxlPjxhYmJyLTE+SW1w
bGVtZW50IFNjaTwvYWJici0xPjwvcGVyaW9kaWNhbD48cGFnZXM+Njk8L3BhZ2VzPjx2b2x1bWU+
MTA8L3ZvbHVtZT48bnVtYmVyPjE8L251bWJlcj48cmVwcmludC1lZGl0aW9uPk5vdCBpbiBGaWxl
PC9yZXByaW50LWVkaXRpb24+PGtleXdvcmRzPjxrZXl3b3JkPkFETUlOSVNUUkFUSU9OPC9rZXl3
b3JkPjxrZXl3b3JkPkFOQUxZU0lTPC9rZXl3b3JkPjxrZXl3b3JkPkNIQU5HRTwva2V5d29yZD48
a2V5d29yZD5DTElOSUNBTDwva2V5d29yZD48a2V5d29yZD5DT0xMQUJPUkFUSVZFPC9rZXl3b3Jk
PjxrZXl3b3JkPkNPTU1VTklDQVRJT048L2tleXdvcmQ+PGtleXdvcmQ+Q09NUE9ORU5UUzwva2V5
d29yZD48a2V5d29yZD5DT1JFPC9rZXl3b3JkPjxrZXl3b3JkPmRhdGE8L2tleXdvcmQ+PGtleXdv
cmQ+RVZBTFVBVElPTjwva2V5d29yZD48a2V5d29yZD5mYWNpbGl0YXRpb248L2tleXdvcmQ+PGtl
eXdvcmQ+RmFjaWxpdGF0b3JzPC9rZXl3b3JkPjxrZXl3b3JkPkZFRURCQUNLPC9rZXl3b3JkPjxr
ZXl3b3JkPkhFQUxUSDwva2V5d29yZD48a2V5d29yZD5JTVBMRU1FTlRBVElPTjwva2V5d29yZD48
a2V5d29yZD5JTVBST1ZFTUVOVDwva2V5d29yZD48a2V5d29yZD5JTVBST1ZFTUVOVCBDT0xMQUJP
UkFUSVZFPC9rZXl3b3JkPjxrZXl3b3JkPklOVEVSVkVOVElPTjwva2V5d29yZD48a2V5d29yZD5J
TlRFUlZJRVc8L2tleXdvcmQ+PGtleXdvcmQ+SW50ZXJ2aWV3czwva2V5d29yZD48a2V5d29yZD5M
RUFSTjwva2V5d29yZD48a2V5d29yZD5NRURJQ0FMPC9rZXl3b3JkPjxrZXl3b3JkPk1FVEhPRDwv
a2V5d29yZD48a2V5d29yZD5NRVRIT0RTPC9rZXl3b3JkPjxrZXl3b3JkPlBFUkZPUk1BTkNFPC9r
ZXl3b3JkPjxrZXl3b3JkPlBMQU48L2tleXdvcmQ+PGtleXdvcmQ+UHJvYmxlbSBTb2x2aW5nPC9r
ZXl3b3JkPjxrZXl3b3JkPlFVQUxJVEFUSVZFPC9rZXl3b3JkPjxrZXl3b3JkPlFVQUxJVFk8L2tl
eXdvcmQ+PGtleXdvcmQ+UVVBTElUWSBJTVBST1ZFTUVOVDwva2V5d29yZD48a2V5d29yZD5RVUFO
VElUQVRJVkU8L2tleXdvcmQ+PGtleXdvcmQ+UkVMQVRJT05TSElQPC9rZXl3b3JkPjxrZXl3b3Jk
PlJFU0VBUkNIPC9rZXl3b3JkPjxrZXl3b3JkPlJFU09VUkNFUzwva2V5d29yZD48a2V5d29yZD5S
b2xlPC9rZXl3b3JkPjxrZXl3b3JkPlNFTEYtUkVQT1JURUQ8L2tleXdvcmQ+PGtleXdvcmQ+U1RS
T0tFPC9rZXl3b3JkPjxrZXl3b3JkPlNUVURJRVM8L2tleXdvcmQ+PGtleXdvcmQ+U1RVRFk8L2tl
eXdvcmQ+PGtleXdvcmQ+U1VQUE9SVDwva2V5d29yZD48a2V5d29yZD5URUFNPC9rZXl3b3JkPjxr
ZXl3b3JkPlRlYW1zPC9rZXl3b3JkPjxrZXl3b3JkPlRFTEVQSE9ORTwva2V5d29yZD48a2V5d29y
ZD5UTzwva2V5d29yZD48a2V5d29yZD5UUkFJTklORzwva2V5d29yZD48a2V5d29yZD5WQTwva2V5
d29yZD48a2V5d29yZD5WRVRFUkFOPC9rZXl3b3JkPjxrZXl3b3JkPlZFVEVSQU5TPC9rZXl3b3Jk
PjxrZXl3b3JkPlZFVEVSQU5TIEhFQUxUSCBBRE1JTklTVFJBVElPTjwva2V5d29yZD48a2V5d29y
ZD5WSEE8L2tleXdvcmQ+PC9rZXl3b3Jkcz48ZGF0ZXM+PHllYXI+MjAxNTwveWVhcj48L2RhdGVz
Pjxpc2JuPjE3NDgtNTkwODwvaXNibj48bGFiZWw+QmlkYXNzaWUyMDE1PC9sYWJlbD48dXJscz48
cmVsYXRlZC11cmxzPjx1cmw+PHN0eWxlIGZhY2U9InVuZGVybGluZSIgZm9udD0iZGVmYXVsdCIg
c2l6ZT0iMTAwJSI+aHR0cDovL3d3dy5uY2JpLm5sbS5uaWguZ292L3BtYy9hcnRpY2xlcy9QTUM0
NDM3NDUxLzwvc3R5bGU+PC91cmw+PC9yZWxhdGVkLXVybHM+PC91cmxzPjxlbGVjdHJvbmljLXJl
c291cmNlLW51bT48c3R5bGUgZmFjZT0idW5kZXJsaW5lIiBmb250PSJkZWZhdWx0IiBzaXplPSIx
MDAlIj5odHRwczovL2RvaS5vcmcvMTAuMTE4Ni9zMTMwMTItMDE1LTAyNTIteTwvc3R5bGU+PC9l
bGVjdHJvbmljLXJlc291cmNlLW51bT48L3JlY29yZD48L0NpdGU+PENpdGUgRXhjbHVkZVllYXI9
IjEiPjxBdXRob3I+Q3Jvc3M8L0F1dGhvcj48WWVhcj4xOTk2PC9ZZWFyPjxSZWNOdW0+MzYwMDwv
UmVjTnVtPjxyZWNvcmQ+PHJlYy1udW1iZXI+MzYwMDwvcmVjLW51bWJlcj48Zm9yZWlnbi1rZXlz
PjxrZXkgYXBwPSJFTiIgZGItaWQ9InJzczAwZjV4cGE1MmVnZXpyNWF4dDlwb3JlemE1ZHo5MHp0
eiIgdGltZXN0YW1wPSIxNTIyMzQ1NTUxIj4zNjAwPC9rZXk+PC9mb3JlaWduLWtleXM+PHJlZi10
eXBlIG5hbWU9IkpvdXJuYWwgQXJ0aWNsZSI+MTc8L3JlZi10eXBlPjxjb250cmlidXRvcnM+PGF1
dGhvcnM+PGF1dGhvcj5Dcm9zcywgS2F0aHJ5biBELjwvYXV0aG9yPjwvYXV0aG9ycz48L2NvbnRy
aWJ1dG9ycz48dGl0bGVzPjx0aXRsZT5BbiBhbmFseXNpcyBvZiB0aGUgY29uY2VwdCBmYWNpbGl0
YXRpb248L3RpdGxlPjxzZWNvbmRhcnktdGl0bGU+TnVyc2UgRWR1Y2F0aW9uIFRvZGF5PC9zZWNv
bmRhcnktdGl0bGU+PC90aXRsZXM+PHBlcmlvZGljYWw+PGZ1bGwtdGl0bGU+TnVyc2UgRWR1Y2F0
aW9uIFRvZGF5PC9mdWxsLXRpdGxlPjxhYmJyLTE+TnVyc2UgRWR1YyBUb2RheTwvYWJici0xPjwv
cGVyaW9kaWNhbD48cGFnZXM+MzUwLTM1NTwvcGFnZXM+PHZvbHVtZT4xNjwvdm9sdW1lPjxudW1i
ZXI+NTwvbnVtYmVyPjxyZXByaW50LWVkaXRpb24+Tm90IGluIEZpbGU8L3JlcHJpbnQtZWRpdGlv
bj48a2V5d29yZHM+PGtleXdvcmQ+QUNDRVNTPC9rZXl3b3JkPjxrZXl3b3JkPkFOQUxZU0lTPC9r
ZXl3b3JkPjxrZXl3b3JkPkNIQU5HRTwva2V5d29yZD48a2V5d29yZD5DT0xMQUJPUkFUSVZFPC9r
ZXl3b3JkPjxrZXl3b3JkPkNPTlNFUVVFTkNFUzwva2V5d29yZD48a2V5d29yZD5FRFVDQVRJT048
L2tleXdvcmQ+PGtleXdvcmQ+RW1wYXRoeTwva2V5d29yZD48a2V5d29yZD5mYWNpbGl0YXRpb248
L2tleXdvcmQ+PGtleXdvcmQ+RkVFREJBQ0s8L2tleXdvcmQ+PGtleXdvcmQ+TGVhcm5pbmc8L2tl
eXdvcmQ+PGtleXdvcmQ+TU9ERUw8L2tleXdvcmQ+PGtleXdvcmQ+TW90aXZhdGlvbjwva2V5d29y
ZD48a2V5d29yZD5RVUFMSVRZPC9rZXl3b3JkPjxrZXl3b3JkPlJFVklFVzwva2V5d29yZD48a2V5
d29yZD5TT0NJQUw8L2tleXdvcmQ+PGtleXdvcmQ+VE88L2tleXdvcmQ+PC9rZXl3b3Jkcz48ZGF0
ZXM+PHllYXI+MTk5NjwveWVhcj48cHViLWRhdGVzPjxkYXRlPjEwLzE5OTY8L2RhdGU+PC9wdWIt
ZGF0ZXM+PC9kYXRlcz48aXNibj4wMjYwLTY5MTc8L2lzYm4+PGxhYmVsPkNyb3NzMTk5NjwvbGFi
ZWw+PHVybHM+PHJlbGF0ZWQtdXJscz48dXJsPmh0dHA6Ly93d3cuc2NpZW5jZWRpcmVjdC5jb20v
c2NpZW5jZS9hcnRpY2xlL3BpaS9TMDI2MDY5MTc5NjgwMDA4NjwvdXJsPjwvcmVsYXRlZC11cmxz
PjwvdXJscz48L3JlY29yZD48L0NpdGU+PENpdGUgRXhjbHVkZVllYXI9IjEiPjxBdXRob3I+TWNj
b3JtYWNrPC9BdXRob3I+PFllYXI+MjAwMzwvWWVhcj48UmVjTnVtPjM5MDQ8L1JlY051bT48cmVj
b3JkPjxyZWMtbnVtYmVyPjM5MDQ8L3JlYy1udW1iZXI+PGZvcmVpZ24ta2V5cz48a2V5IGFwcD0i
RU4iIGRiLWlkPSJyc3MwMGY1eHBhNTJlZ2V6cjVheHQ5cG9yZXphNWR6OTB6dHoiIHRpbWVzdGFt
cD0iMTU3NDAzNjY1MyI+MzkwNDwva2V5PjwvZm9yZWlnbi1rZXlzPjxyZWYtdHlwZSBuYW1lPSJK
b3VybmFsIEFydGljbGUiPjE3PC9yZWYtdHlwZT48Y29udHJpYnV0b3JzPjxhdXRob3JzPjxhdXRo
b3I+TWNjb3JtYWNrLCBCcmVuZGFuPC9hdXRob3I+PGF1dGhvcj5HYXJiZXR0LCBSb2JlcnQ8L2F1
dGhvcj48L2F1dGhvcnM+PC9jb250cmlidXRvcnM+PHRpdGxlcz48dGl0bGU+VGhlIGNoYXJhY3Rl
cmlzdGljcywgcXVhbGl0aWVzIGFuZCBza2lsbHMgb2YgcHJhY3RpY2UgZGV2ZWxvcGVyczwvdGl0
bGU+PHNlY29uZGFyeS10aXRsZT5Kb3VybmFsIG9mIENsaW5pY2FsIE51cnNpbmc8L3NlY29uZGFy
eS10aXRsZT48L3RpdGxlcz48cGVyaW9kaWNhbD48ZnVsbC10aXRsZT5Kb3VybmFsIG9mIENsaW5p
Y2FsIE51cnNpbmc8L2Z1bGwtdGl0bGU+PGFiYnItMT5KIENsaW4gTnVyczwvYWJici0xPjwvcGVy
aW9kaWNhbD48cGFnZXM+MzE3LTMyNTwvcGFnZXM+PHZvbHVtZT4xMjwvdm9sdW1lPjxudW1iZXI+
MzwvbnVtYmVyPjxkYXRlcz48eWVhcj4yMDAzPC95ZWFyPjwvZGF0ZXM+PGlzYm4+MDk2Mi0xMDY3
PC9pc2JuPjxsYWJlbD5NY0Nvcm1hY2syMDAzPC9sYWJlbD48dXJscz48L3VybHM+PGVsZWN0cm9u
aWMtcmVzb3VyY2UtbnVtPmh0dHBzOi8vZG9pLm9yZy8xMC4xMDQ2L2ouMTM2NS0yNzAyLjIwMDMu
MDA3MjYueDwvZWxlY3Ryb25pYy1yZXNvdXJjZS1udW0+PC9yZWNvcmQ+PC9DaXRlPjwvRW5kTm90
ZT4A
</w:fldData>
              </w:fldChar>
            </w:r>
            <w:r w:rsidR="003B0796" w:rsidRPr="00842C54">
              <w:rPr>
                <w:rFonts w:eastAsia="Calibri"/>
                <w:noProof/>
                <w:sz w:val="22"/>
              </w:rPr>
              <w:instrText xml:space="preserve"> ADDIN EN.CITE.DATA </w:instrText>
            </w:r>
            <w:r w:rsidR="003B0796" w:rsidRPr="00842C54">
              <w:rPr>
                <w:rFonts w:eastAsia="Calibri"/>
                <w:noProof/>
              </w:rPr>
            </w:r>
            <w:r w:rsidR="003B0796" w:rsidRPr="00842C54">
              <w:rPr>
                <w:rFonts w:eastAsia="Calibri"/>
                <w:noProof/>
              </w:rPr>
              <w:fldChar w:fldCharType="end"/>
            </w:r>
            <w:r w:rsidRPr="00842C54">
              <w:rPr>
                <w:rFonts w:eastAsia="Calibri"/>
                <w:noProof/>
              </w:rPr>
            </w:r>
            <w:r w:rsidRPr="00842C54">
              <w:rPr>
                <w:rFonts w:eastAsia="Calibri"/>
                <w:noProof/>
              </w:rPr>
              <w:fldChar w:fldCharType="separate"/>
            </w:r>
            <w:r w:rsidR="00C72C78" w:rsidRPr="00842C54">
              <w:rPr>
                <w:rFonts w:eastAsia="Calibri"/>
                <w:noProof/>
                <w:sz w:val="22"/>
              </w:rPr>
              <w:t>[16, 20, 21]</w:t>
            </w:r>
            <w:r w:rsidRPr="00842C54">
              <w:rPr>
                <w:rFonts w:eastAsia="Calibri"/>
                <w:noProof/>
              </w:rPr>
              <w:fldChar w:fldCharType="end"/>
            </w:r>
          </w:p>
          <w:p w:rsidR="00364672" w:rsidRPr="00842C54" w:rsidRDefault="00364672" w:rsidP="00364672">
            <w:pPr>
              <w:rPr>
                <w:rFonts w:eastAsia="Calibri"/>
                <w:sz w:val="22"/>
              </w:rPr>
            </w:pPr>
            <w:r w:rsidRPr="00842C54">
              <w:rPr>
                <w:rFonts w:eastAsia="Calibri"/>
                <w:sz w:val="22"/>
              </w:rPr>
              <w:t xml:space="preserve">Maintaining regular close contact, ensuring right people are informed, complex awareness (a kind of “communication sensitivity”) on multiple levels, persuasiveness </w:t>
            </w:r>
            <w:r w:rsidRPr="00842C54">
              <w:rPr>
                <w:rFonts w:eastAsia="Calibri"/>
                <w:noProof/>
              </w:rPr>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Pr="00842C54">
              <w:rPr>
                <w:rFonts w:eastAsia="Calibri"/>
                <w:noProof/>
                <w:sz w:val="22"/>
              </w:rPr>
              <w:instrText xml:space="preserve"> ADDIN EN.CITE </w:instrText>
            </w:r>
            <w:r w:rsidRPr="00842C54">
              <w:rPr>
                <w:rFonts w:eastAsia="Calibri"/>
                <w:noProof/>
              </w:rPr>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Pr="00842C54">
              <w:rPr>
                <w:rFonts w:eastAsia="Calibri"/>
                <w:noProof/>
                <w:sz w:val="22"/>
              </w:rPr>
              <w:instrText xml:space="preserve"> ADDIN EN.CITE.DATA </w:instrText>
            </w:r>
            <w:r w:rsidRPr="00842C54">
              <w:rPr>
                <w:rFonts w:eastAsia="Calibri"/>
                <w:noProof/>
              </w:rPr>
            </w:r>
            <w:r w:rsidRPr="00842C54">
              <w:rPr>
                <w:rFonts w:eastAsia="Calibri"/>
                <w:noProof/>
              </w:rPr>
              <w:fldChar w:fldCharType="end"/>
            </w:r>
            <w:r w:rsidRPr="00842C54">
              <w:rPr>
                <w:rFonts w:eastAsia="Calibri"/>
                <w:noProof/>
              </w:rPr>
            </w:r>
            <w:r w:rsidRPr="00842C54">
              <w:rPr>
                <w:rFonts w:eastAsia="Calibri"/>
                <w:noProof/>
              </w:rPr>
              <w:fldChar w:fldCharType="separate"/>
            </w:r>
            <w:r w:rsidRPr="00842C54">
              <w:rPr>
                <w:rFonts w:eastAsia="Calibri"/>
                <w:noProof/>
                <w:sz w:val="22"/>
              </w:rPr>
              <w:t>[1]</w:t>
            </w:r>
            <w:r w:rsidRPr="00842C54">
              <w:rPr>
                <w:rFonts w:eastAsia="Calibri"/>
                <w:noProof/>
              </w:rPr>
              <w:fldChar w:fldCharType="end"/>
            </w:r>
            <w:r w:rsidRPr="00842C54">
              <w:rPr>
                <w:rFonts w:eastAsia="Calibri"/>
                <w:noProof/>
                <w:sz w:val="22"/>
              </w:rPr>
              <w:t xml:space="preserve"> </w:t>
            </w:r>
          </w:p>
          <w:p w:rsidR="00364672" w:rsidRPr="00842C54" w:rsidRDefault="00364672" w:rsidP="00364672">
            <w:pPr>
              <w:rPr>
                <w:rFonts w:eastAsia="Calibri"/>
                <w:sz w:val="22"/>
              </w:rPr>
            </w:pPr>
            <w:r w:rsidRPr="00842C54">
              <w:rPr>
                <w:rFonts w:eastAsia="Calibri"/>
                <w:sz w:val="22"/>
              </w:rPr>
              <w:t xml:space="preserve">Open to being contacted, friendly and outgoing </w:t>
            </w:r>
            <w:r w:rsidRPr="00842C54">
              <w:rPr>
                <w:rFonts w:eastAsia="Calibri"/>
              </w:rPr>
              <w:fldChar w:fldCharType="begin">
                <w:fldData xml:space="preserve">PEVuZE5vdGU+PENpdGUgRXhjbHVkZVllYXI9IjEiPjxBdXRob3I+U3RldGxlcjwvQXV0aG9yPjxZ
ZWFyPjIwMDY8L1llYXI+PFJlY051bT4zNDU3PC9SZWNOdW0+PERpc3BsYXlUZXh0PlsxNF08L0Rp
c3BsYXlUZXh0PjxyZWNvcmQ+PHJlYy1udW1iZXI+MzQ1NzwvcmVjLW51bWJlcj48Zm9yZWlnbi1r
ZXlzPjxrZXkgYXBwPSJFTiIgZGItaWQ9InJzczAwZjV4cGE1MmVnZXpyNWF4dDlwb3JlemE1ZHo5
MHp0eiIgdGltZXN0YW1wPSIxNTIyMzQ1NTUwIj4zNDU3PC9rZXk+PC9mb3JlaWduLWtleXM+PHJl
Zi10eXBlIG5hbWU9IkpvdXJuYWwgQXJ0aWNsZSI+MTc8L3JlZi10eXBlPjxjb250cmlidXRvcnM+
PGF1dGhvcnM+PGF1dGhvcj5TdGV0bGVyLCBDLkIuPC9hdXRob3I+PGF1dGhvcj5MZWdybywgTS5X
LjwvYXV0aG9yPjxhdXRob3I+Unljcm9mdC1NYWxvbmUsIEouPC9hdXRob3I+PGF1dGhvcj5Cb3dt
YW4sIEMuPC9hdXRob3I+PGF1dGhvcj5DdXJyYW4sIEcuPC9hdXRob3I+PGF1dGhvcj5HdWloYW4s
IE0uPC9hdXRob3I+PGF1dGhvcj5IYWdlZG9ybiwgSC48L2F1dGhvcj48YXV0aG9yPlBpbmVyb3Ms
IFMuPC9hdXRob3I+PGF1dGhvcj5XYWxsYWNlLCBDLk0uPC9hdXRob3I+PC9hdXRob3JzPjwvY29u
dHJpYnV0b3JzPjxhdXRoLWFkZHJlc3M+Q2hlcnlsLlN0ZXRsZXJAY29tY2FzdC5uZXQ8L2F1dGgt
YWRkcmVzcz48dGl0bGVzPjx0aXRsZT5Sb2xlIG9mICZxdW90O2V4dGVybmFsIGZhY2lsaXRhdGlv
biZxdW90OyBpbiBpbXBsZW1lbnRhdGlvbiBvZiByZXNlYXJjaCBmaW5kaW5nczogYSBxdWFsaXRh
dGl2ZSBldmFsdWF0aW9uIG9mIGZhY2lsaXRhdGlvbiBleHBlcmllbmNlcyBpbiB0aGUgVmV0ZXJh
bnMgSGVhbHRoIEFkbWluaXN0cmF0aW9uPC90aXRsZT48c2Vjb25kYXJ5LXRpdGxlPkltcGxlbWVu
dGF0aW9uIFNjaWVuY2U8L3NlY29uZGFyeS10aXRsZT48L3RpdGxlcz48cGVyaW9kaWNhbD48ZnVs
bC10aXRsZT5JbXBsZW1lbnRhdGlvbiBTY2llbmNlPC9mdWxsLXRpdGxlPjxhYmJyLTE+SW1wbGVt
ZW50IFNjaTwvYWJici0xPjwvcGVyaW9kaWNhbD48cGFnZXM+MjM8L3BhZ2VzPjx2b2x1bWU+MTwv
dm9sdW1lPjxyZXByaW50LWVkaXRpb24+Tm90IGluIEZpbGU8L3JlcHJpbnQtZWRpdGlvbj48a2V5
d29yZHM+PGtleXdvcmQ+QURNSU5JU1RSQVRJT048L2tleXdvcmQ+PGtleXdvcmQ+QU5BTFlTSVM8
L2tleXdvcmQ+PGtleXdvcmQ+QVVESVQ8L2tleXdvcmQ+PGtleXdvcmQ+QkVIQVZJT1I8L2tleXdv
cmQ+PGtleXdvcmQ+Q0FSRTwva2V5d29yZD48a2V5d29yZD5DSEFOR0U8L2tleXdvcmQ+PGtleXdv
cmQ+Q09NUExFWElUWTwva2V5d29yZD48a2V5d29yZD5Db250ZW50IEFuYWx5c2lzPC9rZXl3b3Jk
PjxrZXl3b3JkPmRhdGE8L2tleXdvcmQ+PGtleXdvcmQ+RGVwYXJ0bWVudCBvZiBWZXRlcmFucyBB
ZmZhaXJzPC9rZXl3b3JkPjxrZXl3b3JkPkVEVUNBVElPTjwva2V5d29yZD48a2V5d29yZD5FVkFM
VUFUSU9OPC9rZXl3b3JkPjxrZXl3b3JkPkVWSURFTkNFPC9rZXl3b3JkPjxrZXl3b3JkPkVYUExP
UklORzwva2V5d29yZD48a2V5d29yZD5mYWNpbGl0YXRpb248L2tleXdvcmQ+PGtleXdvcmQ+RmFj
aWxpdGF0b3JzPC9rZXl3b3JkPjxrZXl3b3JkPkZFRURCQUNLPC9rZXl3b3JkPjxrZXl3b3JkPkZJ
TkRJTkc8L2tleXdvcmQ+PGtleXdvcmQ+RklORElOR1M8L2tleXdvcmQ+PGtleXdvcmQ+SEVBTFRI
PC9rZXl3b3JkPjxrZXl3b3JkPkhFQUxUSCBDQVJFPC9rZXl3b3JkPjxrZXl3b3JkPkhFQUxUSENB
UkU8L2tleXdvcmQ+PGtleXdvcmQ+SEVBTFRIQ0FSRSBTWVNURU08L2tleXdvcmQ+PGtleXdvcmQ+
SU1QTEVNRU5UQVRJT048L2tleXdvcmQ+PGtleXdvcmQ+SU1QUk9WRU1FTlQ8L2tleXdvcmQ+PGtl
eXdvcmQ+SW5ub3ZhdGlvbjwva2V5d29yZD48a2V5d29yZD5JTk5PVkFUSU9OUzwva2V5d29yZD48
a2V5d29yZD5JTlRFUlBFUlNPTkFMPC9rZXl3b3JkPjxrZXl3b3JkPklOVEVSVkVOVElPTjwva2V5
d29yZD48a2V5d29yZD5JTlRFUlZFTlRJT05TPC9rZXl3b3JkPjxrZXl3b3JkPklOVEVSVklFVzwv
a2V5d29yZD48a2V5d29yZD5JbnRlcnZpZXdzPC9rZXl3b3JkPjxrZXl3b3JkPkxlYXJuaW5nPC9r
ZXl3b3JkPjxrZXl3b3JkPk1FVEhPRDwva2V5d29yZD48a2V5d29yZD5NRVRIT0RTPC9rZXl3b3Jk
PjxrZXl3b3JkPk5FRUQ8L2tleXdvcmQ+PGtleXdvcmQ+UFJBQ1RJQ0U8L2tleXdvcmQ+PGtleXdv
cmQ+UHJvYmxlbSBTb2x2aW5nPC9rZXl3b3JkPjxrZXl3b3JkPlFVQUxJVEFUSVZFPC9rZXl3b3Jk
PjxrZXl3b3JkPlFVQUxJVFk8L2tleXdvcmQ+PGtleXdvcmQ+UVVBTElUWSBFTkhBTkNFTUVOVCBS
RVNFQVJDSCBJTklUSUFUSVZFPC9rZXl3b3JkPjxrZXl3b3JkPlFVQUxJVFkgSU1QUk9WRU1FTlQ8
L2tleXdvcmQ+PGtleXdvcmQ+UVVFUkk8L2tleXdvcmQ+PGtleXdvcmQ+UkVMQVRJT05TSElQPC9r
ZXl3b3JkPjxrZXl3b3JkPlJFU0VBUkNIPC9rZXl3b3JkPjxrZXl3b3JkPlJvbGU8L2tleXdvcmQ+
PGtleXdvcmQ+U1RVRElFUzwva2V5d29yZD48a2V5d29yZD5TVFVEWTwva2V5d29yZD48a2V5d29y
ZD5TVVBQT1JUPC9rZXl3b3JkPjxrZXl3b3JkPlRPPC9rZXl3b3JkPjxrZXl3b3JkPlVOSVRFRCBT
VEFURTwva2V5d29yZD48a2V5d29yZD5VTklURUQgU1RBVEVTPC9rZXl3b3JkPjxrZXl3b3JkPlVT
PC9rZXl3b3JkPjxrZXl3b3JkPlZFVEVSQU48L2tleXdvcmQ+PGtleXdvcmQ+VkVURVJBTlM8L2tl
eXdvcmQ+PGtleXdvcmQ+VkVURVJBTlMgQUZGQUlSUzwva2V5d29yZD48a2V5d29yZD5WRVRFUkFO
UyBIRUFMVEggQURNSU5JU1RSQVRJT048L2tleXdvcmQ+PGtleXdvcmQ+V0hPPC9rZXl3b3JkPjwv
a2V5d29yZHM+PGRhdGVzPjx5ZWFyPjIwMDY8L3llYXI+PC9kYXRlcz48bGFiZWw+U3RldGxlcjIw
MDZhPC9sYWJlbD48dXJscz48cmVsYXRlZC11cmxzPjx1cmw+PHN0eWxlIGZhY2U9InVuZGVybGlu
ZSIgZm9udD0iZGVmYXVsdCIgc2l6ZT0iMTAwJSI+aHR0cDovL3d3dy5uY2JpLm5sbS5uaWguZ292
L3B1Ym1lZC8xNzA0OTA4MDwvc3R5bGU+PC91cmw+PC9yZWxhdGVkLXVybHM+PC91cmxzPjxlbGVj
dHJvbmljLXJlc291cmNlLW51bT48c3R5bGUgZmFjZT0idW5kZXJsaW5lIiBmb250PSJkZWZhdWx0
IiBzaXplPSIxMDAlIj5odHRwczovL2RvaS5vcmcvMTAuMTE4Ni8xNzQ4LTU5MDgtMS0yMzwvc3R5
bGU+PC9lbGVjdHJvbmljLXJlc291cmNlLW51bT48L3JlY29yZD48L0NpdGU+PC9FbmROb3RlPgB=
</w:fldData>
              </w:fldChar>
            </w:r>
            <w:r w:rsidR="00C72C78" w:rsidRPr="00842C54">
              <w:rPr>
                <w:rFonts w:eastAsia="Calibri"/>
                <w:sz w:val="22"/>
              </w:rPr>
              <w:instrText xml:space="preserve"> ADDIN EN.CITE </w:instrText>
            </w:r>
            <w:r w:rsidR="00C72C78" w:rsidRPr="00842C54">
              <w:rPr>
                <w:rFonts w:eastAsia="Calibri"/>
              </w:rPr>
              <w:fldChar w:fldCharType="begin">
                <w:fldData xml:space="preserve">PEVuZE5vdGU+PENpdGUgRXhjbHVkZVllYXI9IjEiPjxBdXRob3I+U3RldGxlcjwvQXV0aG9yPjxZ
ZWFyPjIwMDY8L1llYXI+PFJlY051bT4zNDU3PC9SZWNOdW0+PERpc3BsYXlUZXh0PlsxNF08L0Rp
c3BsYXlUZXh0PjxyZWNvcmQ+PHJlYy1udW1iZXI+MzQ1NzwvcmVjLW51bWJlcj48Zm9yZWlnbi1r
ZXlzPjxrZXkgYXBwPSJFTiIgZGItaWQ9InJzczAwZjV4cGE1MmVnZXpyNWF4dDlwb3JlemE1ZHo5
MHp0eiIgdGltZXN0YW1wPSIxNTIyMzQ1NTUwIj4zNDU3PC9rZXk+PC9mb3JlaWduLWtleXM+PHJl
Zi10eXBlIG5hbWU9IkpvdXJuYWwgQXJ0aWNsZSI+MTc8L3JlZi10eXBlPjxjb250cmlidXRvcnM+
PGF1dGhvcnM+PGF1dGhvcj5TdGV0bGVyLCBDLkIuPC9hdXRob3I+PGF1dGhvcj5MZWdybywgTS5X
LjwvYXV0aG9yPjxhdXRob3I+Unljcm9mdC1NYWxvbmUsIEouPC9hdXRob3I+PGF1dGhvcj5Cb3dt
YW4sIEMuPC9hdXRob3I+PGF1dGhvcj5DdXJyYW4sIEcuPC9hdXRob3I+PGF1dGhvcj5HdWloYW4s
IE0uPC9hdXRob3I+PGF1dGhvcj5IYWdlZG9ybiwgSC48L2F1dGhvcj48YXV0aG9yPlBpbmVyb3Ms
IFMuPC9hdXRob3I+PGF1dGhvcj5XYWxsYWNlLCBDLk0uPC9hdXRob3I+PC9hdXRob3JzPjwvY29u
dHJpYnV0b3JzPjxhdXRoLWFkZHJlc3M+Q2hlcnlsLlN0ZXRsZXJAY29tY2FzdC5uZXQ8L2F1dGgt
YWRkcmVzcz48dGl0bGVzPjx0aXRsZT5Sb2xlIG9mICZxdW90O2V4dGVybmFsIGZhY2lsaXRhdGlv
biZxdW90OyBpbiBpbXBsZW1lbnRhdGlvbiBvZiByZXNlYXJjaCBmaW5kaW5nczogYSBxdWFsaXRh
dGl2ZSBldmFsdWF0aW9uIG9mIGZhY2lsaXRhdGlvbiBleHBlcmllbmNlcyBpbiB0aGUgVmV0ZXJh
bnMgSGVhbHRoIEFkbWluaXN0cmF0aW9uPC90aXRsZT48c2Vjb25kYXJ5LXRpdGxlPkltcGxlbWVu
dGF0aW9uIFNjaWVuY2U8L3NlY29uZGFyeS10aXRsZT48L3RpdGxlcz48cGVyaW9kaWNhbD48ZnVs
bC10aXRsZT5JbXBsZW1lbnRhdGlvbiBTY2llbmNlPC9mdWxsLXRpdGxlPjxhYmJyLTE+SW1wbGVt
ZW50IFNjaTwvYWJici0xPjwvcGVyaW9kaWNhbD48cGFnZXM+MjM8L3BhZ2VzPjx2b2x1bWU+MTwv
dm9sdW1lPjxyZXByaW50LWVkaXRpb24+Tm90IGluIEZpbGU8L3JlcHJpbnQtZWRpdGlvbj48a2V5
d29yZHM+PGtleXdvcmQ+QURNSU5JU1RSQVRJT048L2tleXdvcmQ+PGtleXdvcmQ+QU5BTFlTSVM8
L2tleXdvcmQ+PGtleXdvcmQ+QVVESVQ8L2tleXdvcmQ+PGtleXdvcmQ+QkVIQVZJT1I8L2tleXdv
cmQ+PGtleXdvcmQ+Q0FSRTwva2V5d29yZD48a2V5d29yZD5DSEFOR0U8L2tleXdvcmQ+PGtleXdv
cmQ+Q09NUExFWElUWTwva2V5d29yZD48a2V5d29yZD5Db250ZW50IEFuYWx5c2lzPC9rZXl3b3Jk
PjxrZXl3b3JkPmRhdGE8L2tleXdvcmQ+PGtleXdvcmQ+RGVwYXJ0bWVudCBvZiBWZXRlcmFucyBB
ZmZhaXJzPC9rZXl3b3JkPjxrZXl3b3JkPkVEVUNBVElPTjwva2V5d29yZD48a2V5d29yZD5FVkFM
VUFUSU9OPC9rZXl3b3JkPjxrZXl3b3JkPkVWSURFTkNFPC9rZXl3b3JkPjxrZXl3b3JkPkVYUExP
UklORzwva2V5d29yZD48a2V5d29yZD5mYWNpbGl0YXRpb248L2tleXdvcmQ+PGtleXdvcmQ+RmFj
aWxpdGF0b3JzPC9rZXl3b3JkPjxrZXl3b3JkPkZFRURCQUNLPC9rZXl3b3JkPjxrZXl3b3JkPkZJ
TkRJTkc8L2tleXdvcmQ+PGtleXdvcmQ+RklORElOR1M8L2tleXdvcmQ+PGtleXdvcmQ+SEVBTFRI
PC9rZXl3b3JkPjxrZXl3b3JkPkhFQUxUSCBDQVJFPC9rZXl3b3JkPjxrZXl3b3JkPkhFQUxUSENB
UkU8L2tleXdvcmQ+PGtleXdvcmQ+SEVBTFRIQ0FSRSBTWVNURU08L2tleXdvcmQ+PGtleXdvcmQ+
SU1QTEVNRU5UQVRJT048L2tleXdvcmQ+PGtleXdvcmQ+SU1QUk9WRU1FTlQ8L2tleXdvcmQ+PGtl
eXdvcmQ+SW5ub3ZhdGlvbjwva2V5d29yZD48a2V5d29yZD5JTk5PVkFUSU9OUzwva2V5d29yZD48
a2V5d29yZD5JTlRFUlBFUlNPTkFMPC9rZXl3b3JkPjxrZXl3b3JkPklOVEVSVkVOVElPTjwva2V5
d29yZD48a2V5d29yZD5JTlRFUlZFTlRJT05TPC9rZXl3b3JkPjxrZXl3b3JkPklOVEVSVklFVzwv
a2V5d29yZD48a2V5d29yZD5JbnRlcnZpZXdzPC9rZXl3b3JkPjxrZXl3b3JkPkxlYXJuaW5nPC9r
ZXl3b3JkPjxrZXl3b3JkPk1FVEhPRDwva2V5d29yZD48a2V5d29yZD5NRVRIT0RTPC9rZXl3b3Jk
PjxrZXl3b3JkPk5FRUQ8L2tleXdvcmQ+PGtleXdvcmQ+UFJBQ1RJQ0U8L2tleXdvcmQ+PGtleXdv
cmQ+UHJvYmxlbSBTb2x2aW5nPC9rZXl3b3JkPjxrZXl3b3JkPlFVQUxJVEFUSVZFPC9rZXl3b3Jk
PjxrZXl3b3JkPlFVQUxJVFk8L2tleXdvcmQ+PGtleXdvcmQ+UVVBTElUWSBFTkhBTkNFTUVOVCBS
RVNFQVJDSCBJTklUSUFUSVZFPC9rZXl3b3JkPjxrZXl3b3JkPlFVQUxJVFkgSU1QUk9WRU1FTlQ8
L2tleXdvcmQ+PGtleXdvcmQ+UVVFUkk8L2tleXdvcmQ+PGtleXdvcmQ+UkVMQVRJT05TSElQPC9r
ZXl3b3JkPjxrZXl3b3JkPlJFU0VBUkNIPC9rZXl3b3JkPjxrZXl3b3JkPlJvbGU8L2tleXdvcmQ+
PGtleXdvcmQ+U1RVRElFUzwva2V5d29yZD48a2V5d29yZD5TVFVEWTwva2V5d29yZD48a2V5d29y
ZD5TVVBQT1JUPC9rZXl3b3JkPjxrZXl3b3JkPlRPPC9rZXl3b3JkPjxrZXl3b3JkPlVOSVRFRCBT
VEFURTwva2V5d29yZD48a2V5d29yZD5VTklURUQgU1RBVEVTPC9rZXl3b3JkPjxrZXl3b3JkPlVT
PC9rZXl3b3JkPjxrZXl3b3JkPlZFVEVSQU48L2tleXdvcmQ+PGtleXdvcmQ+VkVURVJBTlM8L2tl
eXdvcmQ+PGtleXdvcmQ+VkVURVJBTlMgQUZGQUlSUzwva2V5d29yZD48a2V5d29yZD5WRVRFUkFO
UyBIRUFMVEggQURNSU5JU1RSQVRJT048L2tleXdvcmQ+PGtleXdvcmQ+V0hPPC9rZXl3b3JkPjwv
a2V5d29yZHM+PGRhdGVzPjx5ZWFyPjIwMDY8L3llYXI+PC9kYXRlcz48bGFiZWw+U3RldGxlcjIw
MDZhPC9sYWJlbD48dXJscz48cmVsYXRlZC11cmxzPjx1cmw+PHN0eWxlIGZhY2U9InVuZGVybGlu
ZSIgZm9udD0iZGVmYXVsdCIgc2l6ZT0iMTAwJSI+aHR0cDovL3d3dy5uY2JpLm5sbS5uaWguZ292
L3B1Ym1lZC8xNzA0OTA4MDwvc3R5bGU+PC91cmw+PC9yZWxhdGVkLXVybHM+PC91cmxzPjxlbGVj
dHJvbmljLXJlc291cmNlLW51bT48c3R5bGUgZmFjZT0idW5kZXJsaW5lIiBmb250PSJkZWZhdWx0
IiBzaXplPSIxMDAlIj5odHRwczovL2RvaS5vcmcvMTAuMTE4Ni8xNzQ4LTU5MDgtMS0yMzwvc3R5
bGU+PC9lbGVjdHJvbmljLXJlc291cmNlLW51bT48L3JlY29yZD48L0NpdGU+PC9FbmROb3RlPgB=
</w:fldData>
              </w:fldChar>
            </w:r>
            <w:r w:rsidR="00C72C78" w:rsidRPr="00842C54">
              <w:rPr>
                <w:rFonts w:eastAsia="Calibri"/>
                <w:sz w:val="22"/>
              </w:rPr>
              <w:instrText xml:space="preserve"> ADDIN EN.CITE.DATA </w:instrText>
            </w:r>
            <w:r w:rsidR="00C72C78" w:rsidRPr="00842C54">
              <w:rPr>
                <w:rFonts w:eastAsia="Calibri"/>
              </w:rPr>
            </w:r>
            <w:r w:rsidR="00C72C78"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[14]</w:t>
            </w:r>
            <w:r w:rsidRPr="00842C54">
              <w:rPr>
                <w:rFonts w:eastAsia="Calibri"/>
              </w:rPr>
              <w:fldChar w:fldCharType="end"/>
            </w:r>
          </w:p>
          <w:p w:rsidR="00CD4E87" w:rsidRPr="00842C54" w:rsidRDefault="00CD4E87" w:rsidP="00CE735A">
            <w:pPr>
              <w:rPr>
                <w:rFonts w:eastAsia="Calibri"/>
                <w:sz w:val="22"/>
              </w:rPr>
            </w:pPr>
            <w:r w:rsidRPr="00842C54">
              <w:rPr>
                <w:rFonts w:eastAsia="Calibri"/>
                <w:sz w:val="22"/>
              </w:rPr>
              <w:t xml:space="preserve">Presentation skills </w:t>
            </w:r>
            <w:r w:rsidR="00F750D0" w:rsidRPr="00842C54">
              <w:rPr>
                <w:rFonts w:eastAsia="Calibri"/>
              </w:rPr>
              <w:fldChar w:fldCharType="begin"/>
            </w:r>
            <w:r w:rsidR="00C72C78" w:rsidRPr="00842C54">
              <w:rPr>
                <w:rFonts w:eastAsia="Calibri"/>
                <w:sz w:val="22"/>
              </w:rPr>
              <w:instrText xml:space="preserve"> ADDIN EN.CITE &lt;EndNote&gt;&lt;Cite ExcludeYear="1"&gt;&lt;Author&gt;Carroll&lt;/Author&gt;&lt;Year&gt;1994&lt;/Year&gt;&lt;RecNum&gt;3902&lt;/RecNum&gt;&lt;DisplayText&gt;[22]&lt;/DisplayText&gt;&lt;record&gt;&lt;rec-number&gt;3902&lt;/rec-number&gt;&lt;foreign-keys&gt;&lt;key app="EN" db-id="rss00f5xpa52egezr5axt9poreza5dz90ztz" timestamp="1574032272"&gt;3902&lt;/key&gt;&lt;/foreign-keys&gt;&lt;ref-type name="Journal Article"&gt;17&lt;/ref-type&gt;&lt;contributors&gt;&lt;authors&gt;&lt;author&gt;Carroll, Liz&lt;/author&gt;&lt;author&gt;Thirlwall, Mike&lt;/author&gt;&lt;author&gt;Wilson, Alison&lt;/author&gt;&lt;/authors&gt;&lt;/contributors&gt;&lt;titles&gt;&lt;title&gt;Medical audit and the role of the facilitator&lt;/title&gt;&lt;secondary-title&gt;International journal of health care quality assurance&lt;/secondary-title&gt;&lt;/titles&gt;&lt;periodical&gt;&lt;full-title&gt;International Journal of Health Care Quality Assurance&lt;/full-title&gt;&lt;abbr-1&gt;Int J Health Care Qual Assur&lt;/abbr-1&gt;&lt;/periodical&gt;&lt;pages&gt;8-10&lt;/pages&gt;&lt;volume&gt;7&lt;/volume&gt;&lt;number&gt;3&lt;/number&gt;&lt;dates&gt;&lt;year&gt;1994&lt;/year&gt;&lt;/dates&gt;&lt;isbn&gt;0952-6862&lt;/isbn&gt;&lt;label&gt;Carroll1994&lt;/label&gt;&lt;urls&gt;&lt;/urls&gt;&lt;/record&gt;&lt;/Cite&gt;&lt;/EndNote&gt;</w:instrText>
            </w:r>
            <w:r w:rsidR="00F750D0" w:rsidRPr="00842C54">
              <w:rPr>
                <w:rFonts w:eastAsia="Calibri"/>
              </w:rPr>
              <w:fldChar w:fldCharType="separate"/>
            </w:r>
            <w:r w:rsidR="00C72C78" w:rsidRPr="00842C54">
              <w:rPr>
                <w:rFonts w:eastAsia="Calibri"/>
                <w:noProof/>
                <w:sz w:val="22"/>
              </w:rPr>
              <w:t>[22]</w:t>
            </w:r>
            <w:r w:rsidR="00F750D0" w:rsidRPr="00842C54">
              <w:rPr>
                <w:rFonts w:eastAsia="Calibri"/>
              </w:rPr>
              <w:fldChar w:fldCharType="end"/>
            </w:r>
          </w:p>
          <w:p w:rsidR="00F750D0" w:rsidRPr="00842C54" w:rsidRDefault="00CD4E87" w:rsidP="00CE735A">
            <w:pPr>
              <w:rPr>
                <w:rFonts w:eastAsia="Calibri"/>
                <w:sz w:val="22"/>
              </w:rPr>
            </w:pPr>
            <w:r w:rsidRPr="00842C54">
              <w:rPr>
                <w:rFonts w:eastAsia="Calibri"/>
                <w:sz w:val="22"/>
              </w:rPr>
              <w:t>Using open ended questions, asking reflexive questions, summarizing and checking understanding</w:t>
            </w:r>
            <w:r w:rsidR="00F750D0" w:rsidRPr="00842C54">
              <w:rPr>
                <w:rFonts w:eastAsia="Calibri"/>
                <w:sz w:val="22"/>
              </w:rPr>
              <w:t xml:space="preserve"> </w:t>
            </w:r>
            <w:r w:rsidR="00364672" w:rsidRPr="00842C54">
              <w:rPr>
                <w:rFonts w:eastAsia="Calibri"/>
              </w:rPr>
              <w:fldChar w:fldCharType="begin"/>
            </w:r>
            <w:r w:rsidR="00C72C78" w:rsidRPr="00842C54">
              <w:rPr>
                <w:rFonts w:eastAsia="Calibri"/>
                <w:sz w:val="22"/>
              </w:rPr>
              <w:instrText xml:space="preserve"> ADDIN EN.CITE &lt;EndNote&gt;&lt;Cite ExcludeYear="1"&gt;&lt;Author&gt;Cross&lt;/Author&gt;&lt;Year&gt;1996&lt;/Year&gt;&lt;RecNum&gt;3600&lt;/RecNum&gt;&lt;DisplayText&gt;[21]&lt;/DisplayText&gt;&lt;record&gt;&lt;rec-number&gt;3600&lt;/rec-number&gt;&lt;foreign-keys&gt;&lt;key app="EN" db-id="rss00f5xpa52egezr5axt9poreza5dz90ztz" timestamp="1522345551"&gt;3600&lt;/key&gt;&lt;/foreign-keys&gt;&lt;ref-type name="Journal Article"&gt;17&lt;/ref-type&gt;&lt;contributors&gt;&lt;authors&gt;&lt;author&gt;Cross, Kathryn D.&lt;/author&gt;&lt;/authors&gt;&lt;/contributors&gt;&lt;titles&gt;&lt;title&gt;An analysis of the concept facilitation&lt;/title&gt;&lt;secondary-title&gt;Nurse Education Today&lt;/secondary-title&gt;&lt;/titles&gt;&lt;periodical&gt;&lt;full-title&gt;Nurse Education Today&lt;/full-title&gt;&lt;abbr-1&gt;Nurse Educ Today&lt;/abbr-1&gt;&lt;/periodical&gt;&lt;pages&gt;350-355&lt;/pages&gt;&lt;volume&gt;16&lt;/volume&gt;&lt;number&gt;5&lt;/number&gt;&lt;reprint-edition&gt;Not in File&lt;/reprint-edition&gt;&lt;keywords&gt;&lt;keyword&gt;ACCESS&lt;/keyword&gt;&lt;keyword&gt;ANALYSIS&lt;/keyword&gt;&lt;keyword&gt;CHANGE&lt;/keyword&gt;&lt;keyword&gt;COLLABORATIVE&lt;/keyword&gt;&lt;keyword&gt;CONSEQUENCES&lt;/keyword&gt;&lt;keyword&gt;EDUCATION&lt;/keyword&gt;&lt;keyword&gt;Empathy&lt;/keyword&gt;&lt;keyword&gt;facilitation&lt;/keyword&gt;&lt;keyword&gt;FEEDBACK&lt;/keyword&gt;&lt;keyword&gt;Learning&lt;/keyword&gt;&lt;keyword&gt;MODEL&lt;/keyword&gt;&lt;keyword&gt;Motivation&lt;/keyword&gt;&lt;keyword&gt;QUALITY&lt;/keyword&gt;&lt;keyword&gt;REVIEW&lt;/keyword&gt;&lt;keyword&gt;SOCIAL&lt;/keyword&gt;&lt;keyword&gt;TO&lt;/keyword&gt;&lt;/keywords&gt;&lt;dates&gt;&lt;year&gt;1996&lt;/year&gt;&lt;pub-dates&gt;&lt;date&gt;10/1996&lt;/date&gt;&lt;/pub-dates&gt;&lt;/dates&gt;&lt;isbn&gt;0260-6917&lt;/isbn&gt;&lt;label&gt;Cross1996&lt;/label&gt;&lt;urls&gt;&lt;related-urls&gt;&lt;url&gt;http://www.sciencedirect.com/science/article/pii/S0260691796800086&lt;/url&gt;&lt;/related-urls&gt;&lt;/urls&gt;&lt;/record&gt;&lt;/Cite&gt;&lt;/EndNote&gt;</w:instrText>
            </w:r>
            <w:r w:rsidR="00364672" w:rsidRPr="00842C54">
              <w:rPr>
                <w:rFonts w:eastAsia="Calibri"/>
              </w:rPr>
              <w:fldChar w:fldCharType="separate"/>
            </w:r>
            <w:r w:rsidR="00C72C78" w:rsidRPr="00842C54">
              <w:rPr>
                <w:rFonts w:eastAsia="Calibri"/>
                <w:noProof/>
                <w:sz w:val="22"/>
              </w:rPr>
              <w:t>[21]</w:t>
            </w:r>
            <w:r w:rsidR="00364672" w:rsidRPr="00842C54">
              <w:rPr>
                <w:rFonts w:eastAsia="Calibri"/>
              </w:rPr>
              <w:fldChar w:fldCharType="end"/>
            </w:r>
          </w:p>
          <w:p w:rsidR="00CE735A" w:rsidRPr="00842C54" w:rsidRDefault="00C424A2" w:rsidP="00CE735A">
            <w:pPr>
              <w:rPr>
                <w:rFonts w:eastAsia="Calibri"/>
                <w:sz w:val="22"/>
              </w:rPr>
            </w:pPr>
            <w:r w:rsidRPr="00842C54">
              <w:rPr>
                <w:rFonts w:eastAsia="Calibri"/>
                <w:sz w:val="22"/>
              </w:rPr>
              <w:t xml:space="preserve">Non-specific: </w:t>
            </w:r>
            <w:r w:rsidR="00FF4896" w:rsidRPr="00842C54">
              <w:rPr>
                <w:rFonts w:eastAsia="Calibri"/>
                <w:sz w:val="22"/>
              </w:rPr>
              <w:t>*</w:t>
            </w:r>
            <w:r w:rsidR="00F750D0"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F750D0" w:rsidRPr="00842C54">
              <w:rPr>
                <w:rFonts w:eastAsia="Calibri"/>
              </w:rPr>
            </w:r>
            <w:r w:rsidR="00F750D0" w:rsidRPr="00842C54">
              <w:rPr>
                <w:rFonts w:eastAsia="Calibri"/>
              </w:rPr>
              <w:fldChar w:fldCharType="separate"/>
            </w:r>
            <w:r w:rsidR="00F750D0" w:rsidRPr="00842C54">
              <w:rPr>
                <w:rFonts w:eastAsia="Calibri"/>
                <w:noProof/>
                <w:sz w:val="22"/>
              </w:rPr>
              <w:t>[3]</w:t>
            </w:r>
            <w:r w:rsidR="00F750D0" w:rsidRPr="00842C54">
              <w:rPr>
                <w:rFonts w:eastAsia="Calibri"/>
              </w:rPr>
              <w:fldChar w:fldCharType="end"/>
            </w:r>
            <w:r w:rsidR="00CE735A" w:rsidRPr="00842C54">
              <w:rPr>
                <w:rFonts w:eastAsia="Calibri"/>
                <w:sz w:val="22"/>
              </w:rPr>
              <w:t xml:space="preserve">; </w:t>
            </w:r>
            <w:r w:rsidR="00F750D0" w:rsidRPr="00842C54">
              <w:rPr>
                <w:rFonts w:eastAsia="Calibri"/>
              </w:rPr>
              <w:fldChar w:fldCharType="begin">
                <w:fldData xml:space="preserve">PEVuZE5vdGU+PENpdGUgRXhjbHVkZVllYXI9IjEiPjxBdXRob3I+Um9iZXJnZTwvQXV0aG9yPjxZ
ZWFyPjIwMTM8L1llYXI+PFJlY051bT4zOTAzPC9SZWNOdW0+PERpc3BsYXlUZXh0Pls2LCAxOCwg
MjMsIDI0XTwvRGlzcGxheVRleHQ+PHJlY29yZD48cmVjLW51bWJlcj4zOTAzPC9yZWMtbnVtYmVy
Pjxmb3JlaWduLWtleXM+PGtleSBhcHA9IkVOIiBkYi1pZD0icnNzMDBmNXhwYTUyZWdlenI1YXh0
OXBvcmV6YTVkejkwenR6IiB0aW1lc3RhbXA9IjE1NzQwMzI4MTgiPjM5MDM8L2tleT48L2ZvcmVp
Z24ta2V5cz48cmVmLXR5cGUgbmFtZT0iSm91cm5hbCBBcnRpY2xlIj4xNzwvcmVmLXR5cGU+PGNv
bnRyaWJ1dG9ycz48YXV0aG9ycz48YXV0aG9yPlJvYmVyZ2UsIFBhc3F1YWxlPC9hdXRob3I+PGF1
dGhvcj5Gb3VybmllciwgTG91aXNlPC9hdXRob3I+PGF1dGhvcj5Ccm91aWxsZXQsIEjDqWzDqG5l
PC9hdXRob3I+PGF1dGhvcj5IdWRvbiwgQ2F0aGVyaW5lPC9hdXRob3I+PGF1dGhvcj5Ib3VsZSwg
SmFuaWU8L2F1dGhvcj48YXV0aG9yPlByb3ZlbmNoZXIsIE1hcnRpbiBEPC9hdXRob3I+PGF1dGhv
cj5Mw6l2ZXNxdWUsIEplYW4tRnLDqWTDqXJpYzwvYXV0aG9yPjwvYXV0aG9ycz48L2NvbnRyaWJ1
dG9ycz48dGl0bGVzPjx0aXRsZT5JbXBsZW1lbnRpbmcgYSBrbm93bGVkZ2UgYXBwbGljYXRpb24g
cHJvZ3JhbSBmb3IgYW54aWV0eSBhbmQgZGVwcmVzc2lvbiBpbiBjb21tdW5pdHktYmFzZWQgcHJp
bWFyeSBtZW50YWwgaGVhbHRoIGNhcmU6IGEgbXVsdGlwbGUgY2FzZSBzdHVkeSByZXNlYXJjaCBw
cm90b2NvbDwvdGl0bGU+PHNlY29uZGFyeS10aXRsZT5JbXBsZW1lbnRhdGlvbiBTY2llbmNlPC9z
ZWNvbmRhcnktdGl0bGU+PC90aXRsZXM+PHBlcmlvZGljYWw+PGZ1bGwtdGl0bGU+SW1wbGVtZW50
YXRpb24gU2NpZW5jZTwvZnVsbC10aXRsZT48YWJici0xPkltcGxlbWVudCBTY2k8L2FiYnItMT48
L3BlcmlvZGljYWw+PHBhZ2VzPjI2PC9wYWdlcz48dm9sdW1lPjg8L3ZvbHVtZT48bnVtYmVyPjE8
L251bWJlcj48ZGF0ZXM+PHllYXI+MjAxMzwveWVhcj48L2RhdGVzPjxpc2JuPjE3NDgtNTkwODwv
aXNibj48bGFiZWw+Um9iZXJnZTIwMTM8L2xhYmVsPjx1cmxzPjwvdXJscz48ZWxlY3Ryb25pYy1y
ZXNvdXJjZS1udW0+aHR0cHM6Ly9kb2kub3JnLzEwLjExODYvMTc0OC01OTA4LTgtMjY8L2VsZWN0
cm9uaWMtcmVzb3VyY2UtbnVtPjwvcmVjb3JkPjwvQ2l0ZT48Q2l0ZSBFeGNsdWRlWWVhcj0iMSI+
PEF1dGhvcj5UYXlsb3I8L0F1dGhvcj48WWVhcj4yMDEzPC9ZZWFyPjxSZWNOdW0+MzI3OTwvUmVj
TnVtPjxyZWNvcmQ+PHJlYy1udW1iZXI+MzI3OTwvcmVjLW51bWJlcj48Zm9yZWlnbi1rZXlzPjxr
ZXkgYXBwPSJFTiIgZGItaWQ9InJzczAwZjV4cGE1MmVnZXpyNWF4dDlwb3JlemE1ZHo5MHp0eiIg
dGltZXN0YW1wPSIxNTIyMzQ1NTUwIj4zMjc5PC9rZXk+PC9mb3JlaWduLWtleXM+PHJlZi10eXBl
IG5hbWU9IkpvdXJuYWwgQXJ0aWNsZSI+MTc8L3JlZi10eXBlPjxjb250cmlidXRvcnM+PGF1dGhv
cnM+PGF1dGhvcj5UYXlsb3IsIEVyaW4gRnJpZXM8L2F1dGhvcj48YXV0aG9yPk1hY2h0YSwgUmFj
aGVsIE0uPC9hdXRob3I+PGF1dGhvcj5NZXllcnMsIERhdmlkIFMuPC9hdXRob3I+PGF1dGhvcj5H
ZW5ldnJvLCBKYW5pY2U8L2F1dGhvcj48YXV0aG9yPlBlaWtlcywgRGVib3JhaCBOLjwvYXV0aG9y
PjwvYXV0aG9ycz48L2NvbnRyaWJ1dG9ycz48dGl0bGVzPjx0aXRsZT5FbmhhbmNpbmcgdGhlIHBy
aW1hcnkgY2FyZSB0ZWFtIHRvIHByb3ZpZGUgcmVkZXNpZ25lZCBjYXJlOiBUaGUgcm9sZXMgb2Yg
cHJhY3RpY2UgZmFjaWxpdGF0b3JzIGFuZCBjYXJlIG1hbmFnZXJzPC90aXRsZT48c2Vjb25kYXJ5
LXRpdGxlPkFubmFscyBvZiBGYW1pbHkgTWVkaWNpbmU8L3NlY29uZGFyeS10aXRsZT48L3RpdGxl
cz48cGVyaW9kaWNhbD48ZnVsbC10aXRsZT5Bbm5hbHMgb2YgRmFtaWx5IE1lZGljaW5lPC9mdWxs
LXRpdGxlPjxhYmJyLTE+QW5uIEZhbSBNZWQ8L2FiYnItMT48L3BlcmlvZGljYWw+PHBhZ2VzPjgw
LTgzPC9wYWdlcz48dm9sdW1lPjExPC92b2x1bWU+PG51bWJlcj4xPC9udW1iZXI+PHJlcHJpbnQt
ZWRpdGlvbj5Ob3QgaW4gRmlsZTwvcmVwcmludC1lZGl0aW9uPjxrZXl3b3Jkcz48a2V5d29yZD5B
Q0NFU1M8L2tleXdvcmQ+PGtleXdvcmQ+QVNTSVNUPC9rZXl3b3JkPjxrZXl3b3JkPkNBUkU8L2tl
eXdvcmQ+PGtleXdvcmQ+RVZJREVOQ0UgQkFTRUQgUFJBQ1RJQ0VTPC9rZXl3b3JkPjxrZXl3b3Jk
PkVWSURFTkNFLUJBU0VEPC9rZXl3b3JkPjxrZXl3b3JkPkVWSURFTkNFLUJBU0VEIFBSQUNUSUNF
PC9rZXl3b3JkPjxrZXl3b3JkPkZhY2lsaXRhdG9yczwva2V5d29yZD48a2V5d29yZD5JTVBMRU1F
TlRBVElPTjwva2V5d29yZD48a2V5d29yZD5JTVBST1ZFTUVOVDwva2V5d29yZD48a2V5d29yZD5N
QU5BR0VSUzwva2V5d29yZD48a2V5d29yZD5QQVRJRU5UPC9rZXl3b3JkPjxrZXl3b3JkPlBhdGll
bnQgQ2FyZTwva2V5d29yZD48a2V5d29yZD5QQVRJRU5UIENFTlRFUkVEPC9rZXl3b3JkPjxrZXl3
b3JkPlBhdGllbnQtQ2VudGVyZWQgQ2FyZTwva2V5d29yZD48a2V5d29yZD5QQVRJRU5UUzwva2V5
d29yZD48a2V5d29yZD5QUkFDVElDRTwva2V5d29yZD48a2V5d29yZD5QUklNQVJZPC9rZXl3b3Jk
PjxrZXl3b3JkPlBSSU1BUlkgQ0FSRTwva2V5d29yZD48a2V5d29yZD5QUklNQVJZIENBUkUgUFJB
Q1RJQ0U8L2tleXdvcmQ+PGtleXdvcmQ+UVVBTElUWTwva2V5d29yZD48a2V5d29yZD5RVUFMSVRZ
IElNUFJPVkVNRU5UPC9rZXl3b3JkPjxrZXl3b3JkPlJFREVTSUdOPC9rZXl3b3JkPjxrZXl3b3Jk
PlNBRkVUWTwva2V5d29yZD48a2V5d29yZD5TVVBQT1JUPC9rZXl3b3JkPjxrZXl3b3JkPlRFQU08
L2tleXdvcmQ+PGtleXdvcmQ+VE88L2tleXdvcmQ+PC9rZXl3b3Jkcz48ZGF0ZXM+PHllYXI+MjAx
MzwveWVhcj48cHViLWRhdGVzPjxkYXRlPjEvMS8yMDEzPC9kYXRlPjwvcHViLWRhdGVzPjwvZGF0
ZXM+PGxhYmVsPlRheWxvcjIwMTM8L2xhYmVsPjx1cmxzPjxyZWxhdGVkLXVybHM+PHVybD5odHRw
Oi8vd3d3LmFubmZhbW1lZC5vcmcvY29udGVudC8xMS8xLzgwLmFic3RyYWN0PC91cmw+PC9yZWxh
dGVkLXVybHM+PC91cmxzPjxlbGVjdHJvbmljLXJlc291cmNlLW51bT5odHRwczovL2RvaS5vcmcv
MTAuMTM3MC9hZm0uMTQ2MjwvZWxlY3Ryb25pYy1yZXNvdXJjZS1udW0+PC9yZWNvcmQ+PC9DaXRl
PjxDaXRlIEV4Y2x1ZGVZZWFyPSIxIj48QXV0aG9yPlRob21wc29uPC9BdXRob3I+PFllYXI+MjAw
NjwvWWVhcj48UmVjTnVtPjI0MTA8L1JlY051bT48cmVjb3JkPjxyZWMtbnVtYmVyPjI0MTA8L3Jl
Yy1udW1iZXI+PGZvcmVpZ24ta2V5cz48a2V5IGFwcD0iRU4iIGRiLWlkPSJyc3MwMGY1eHBhNTJl
Z2V6cjVheHQ5cG9yZXphNWR6OTB6dHoiIHRpbWVzdGFtcD0iMTUyMjM0NTU0NSI+MjQxMDwva2V5
PjwvZm9yZWlnbi1rZXlzPjxyZWYtdHlwZSBuYW1lPSJKb3VybmFsIEFydGljbGUiPjE3PC9yZWYt
dHlwZT48Y29udHJpYnV0b3JzPjxhdXRob3JzPjxhdXRob3I+VGhvbXBzb24sIEcuTi48L2F1dGhv
cj48YXV0aG9yPkVzdGFicm9va3MsIEMuPC9hdXRob3I+PGF1dGhvcj5EZWduZXIsIEwuRi48L2F1
dGhvcj48L2F1dGhvcnM+PC9jb250cmlidXRvcnM+PHRpdGxlcz48dGl0bGU+Q2xhcmlmeWluZyB0
aGUgY29uY2VwdHMgaW4ga25vd2xlZGdlIHRyYW5zZmVyOiBhIGxpdGVyYXR1cmUgcmV2aWV3PC90
aXRsZT48c2Vjb25kYXJ5LXRpdGxlPkpvdXJuYWwgb2YgQWR2YW5jZWQgTnVyc2luZzwvc2Vjb25k
YXJ5LXRpdGxlPjwvdGl0bGVzPjxwZXJpb2RpY2FsPjxmdWxsLXRpdGxlPkpvdXJuYWwgb2YgQWR2
YW5jZWQgTnVyc2luZzwvZnVsbC10aXRsZT48YWJici0xPkogQWR2IE51cnM8L2FiYnItMT48L3Bl
cmlvZGljYWw+PHBhZ2VzPjY5MS03MDE8L3BhZ2VzPjx2b2x1bWU+NTM8L3ZvbHVtZT48bnVtYmVy
PjY8L251bWJlcj48cmVwcmludC1lZGl0aW9uPkluIEZpbGU8L3JlcHJpbnQtZWRpdGlvbj48a2V5
d29yZHM+PGtleXdvcmQ+ZmFjaWxsaXRhdGlvbjwva2V5d29yZD48a2V5d29yZD5LTk9XTEVER0U8
L2tleXdvcmQ+PGtleXdvcmQ+UkVWSUVXPC9rZXl3b3JkPjwva2V5d29yZHM+PGRhdGVzPjx5ZWFy
PjIwMDY8L3llYXI+PHB1Yi1kYXRlcz48ZGF0ZT4yMDA2PC9kYXRlPjwvcHViLWRhdGVzPjwvZGF0
ZXM+PGxhYmVsPlRob21wc29uMjAwNjwvbGFiZWw+PHVybHM+PC91cmxzPjxlbGVjdHJvbmljLXJl
c291cmNlLW51bT5odHRwczovL2RvaS5vcmcvMTAuMTExMS9qLjEzNjUtMjY0OC4yMDA2LjAzNzc1
Lng8L2VsZWN0cm9uaWMtcmVzb3VyY2UtbnVtPjwvcmVjb3JkPjwvQ2l0ZT48Q2l0ZSBFeGNsdWRl
WWVhcj0iMSI+PEF1dGhvcj5XYXRlcm1hbjwvQXV0aG9yPjxZZWFyPjIwMTU8L1llYXI+PFJlY051
bT4zOTAxPC9SZWNOdW0+PHJlY29yZD48cmVjLW51bWJlcj4zOTAxPC9yZWMtbnVtYmVyPjxmb3Jl
aWduLWtleXM+PGtleSBhcHA9IkVOIiBkYi1pZD0icnNzMDBmNXhwYTUyZWdlenI1YXh0OXBvcmV6
YTVkejkwenR6IiB0aW1lc3RhbXA9IjE1NzQwMzAwMDgiPjM5MDE8L2tleT48L2ZvcmVpZ24ta2V5
cz48cmVmLXR5cGUgbmFtZT0iSm91cm5hbCBBcnRpY2xlIj4xNzwvcmVmLXR5cGU+PGNvbnRyaWJ1
dG9ycz48YXV0aG9ycz48YXV0aG9yPldhdGVybWFuLCBIZWF0aGVyPC9hdXRob3I+PGF1dGhvcj5C
b2FkZW4sIFJ1dGg8L2F1dGhvcj48YXV0aG9yPkJ1cmV5LCBMb3JyYWluZTwvYXV0aG9yPjxhdXRo
b3I+SG93ZWxscywgQnJvb2s8L2F1dGhvcj48YXV0aG9yPkhhcnZleSwgR2lsbDwvYXV0aG9yPjxh
dXRob3I+SHVtcGhyZXlzLCBKb2huPC9hdXRob3I+PGF1dGhvcj5Sb3Rod2VsbCwgS2F0eTwvYXV0
aG9yPjxhdXRob3I+U3BlbmNlLCBNaWNoYWVsPC9hdXRob3I+PC9hdXRob3JzPjwvY29udHJpYnV0
b3JzPjx0aXRsZXM+PHRpdGxlPkZhY2lsaXRhdGluZyBsYXJnZS1zY2FsZSBpbXBsZW1lbnRhdGlv
biBvZiBldmlkZW5jZSBiYXNlZCBoZWFsdGggY2FyZTogaW5zaWRlciBhY2NvdW50cyBmcm9tIGEg
Y28tb3BlcmF0aXZlIGlucXVpcnk8L3RpdGxlPjxzZWNvbmRhcnktdGl0bGU+Qk1DIGhlYWx0aCBz
ZXJ2aWNlcyByZXNlYXJjaDwvc2Vjb25kYXJ5LXRpdGxlPjwvdGl0bGVzPjxwZXJpb2RpY2FsPjxm
dWxsLXRpdGxlPkJNQyBIZWFsdGggU2VydmljZXMgUmVzZWFyY2g8L2Z1bGwtdGl0bGU+PGFiYnIt
MT5CTUMgSGVhbHRoIFNlcnYgUmVzPC9hYmJyLTE+PC9wZXJpb2RpY2FsPjxwYWdlcz42MDwvcGFn
ZXM+PHZvbHVtZT4xNTwvdm9sdW1lPjxudW1iZXI+MTwvbnVtYmVyPjxkYXRlcz48eWVhcj4yMDE1
PC95ZWFyPjwvZGF0ZXM+PGlzYm4+MTQ3Mi02OTYzPC9pc2JuPjxsYWJlbD5XYXRlcm1hbjIwMTU8
L2xhYmVsPjx1cmxzPjwvdXJscz48ZWxlY3Ryb25pYy1yZXNvdXJjZS1udW0+aHR0cHM6Ly9kb2ku
b3JnLzEwLjExODYvczEyOTEzLTAxNS0wNzIyLTY8L2VsZWN0cm9uaWMtcmVzb3VyY2UtbnVtPjwv
cmVjb3JkPjwvQ2l0ZT48L0VuZE5vdGU+AG==
</w:fldData>
              </w:fldChar>
            </w:r>
            <w:r w:rsidR="003B0796" w:rsidRPr="00842C54">
              <w:rPr>
                <w:rFonts w:eastAsia="Calibri"/>
                <w:sz w:val="22"/>
              </w:rPr>
              <w:instrText xml:space="preserve"> ADDIN EN.CITE </w:instrText>
            </w:r>
            <w:r w:rsidR="003B0796" w:rsidRPr="00842C54">
              <w:rPr>
                <w:rFonts w:eastAsia="Calibri"/>
              </w:rPr>
              <w:fldChar w:fldCharType="begin">
                <w:fldData xml:space="preserve">PEVuZE5vdGU+PENpdGUgRXhjbHVkZVllYXI9IjEiPjxBdXRob3I+Um9iZXJnZTwvQXV0aG9yPjxZ
ZWFyPjIwMTM8L1llYXI+PFJlY051bT4zOTAzPC9SZWNOdW0+PERpc3BsYXlUZXh0Pls2LCAxOCwg
MjMsIDI0XTwvRGlzcGxheVRleHQ+PHJlY29yZD48cmVjLW51bWJlcj4zOTAzPC9yZWMtbnVtYmVy
Pjxmb3JlaWduLWtleXM+PGtleSBhcHA9IkVOIiBkYi1pZD0icnNzMDBmNXhwYTUyZWdlenI1YXh0
OXBvcmV6YTVkejkwenR6IiB0aW1lc3RhbXA9IjE1NzQwMzI4MTgiPjM5MDM8L2tleT48L2ZvcmVp
Z24ta2V5cz48cmVmLXR5cGUgbmFtZT0iSm91cm5hbCBBcnRpY2xlIj4xNzwvcmVmLXR5cGU+PGNv
bnRyaWJ1dG9ycz48YXV0aG9ycz48YXV0aG9yPlJvYmVyZ2UsIFBhc3F1YWxlPC9hdXRob3I+PGF1
dGhvcj5Gb3VybmllciwgTG91aXNlPC9hdXRob3I+PGF1dGhvcj5Ccm91aWxsZXQsIEjDqWzDqG5l
PC9hdXRob3I+PGF1dGhvcj5IdWRvbiwgQ2F0aGVyaW5lPC9hdXRob3I+PGF1dGhvcj5Ib3VsZSwg
SmFuaWU8L2F1dGhvcj48YXV0aG9yPlByb3ZlbmNoZXIsIE1hcnRpbiBEPC9hdXRob3I+PGF1dGhv
cj5Mw6l2ZXNxdWUsIEplYW4tRnLDqWTDqXJpYzwvYXV0aG9yPjwvYXV0aG9ycz48L2NvbnRyaWJ1
dG9ycz48dGl0bGVzPjx0aXRsZT5JbXBsZW1lbnRpbmcgYSBrbm93bGVkZ2UgYXBwbGljYXRpb24g
cHJvZ3JhbSBmb3IgYW54aWV0eSBhbmQgZGVwcmVzc2lvbiBpbiBjb21tdW5pdHktYmFzZWQgcHJp
bWFyeSBtZW50YWwgaGVhbHRoIGNhcmU6IGEgbXVsdGlwbGUgY2FzZSBzdHVkeSByZXNlYXJjaCBw
cm90b2NvbDwvdGl0bGU+PHNlY29uZGFyeS10aXRsZT5JbXBsZW1lbnRhdGlvbiBTY2llbmNlPC9z
ZWNvbmRhcnktdGl0bGU+PC90aXRsZXM+PHBlcmlvZGljYWw+PGZ1bGwtdGl0bGU+SW1wbGVtZW50
YXRpb24gU2NpZW5jZTwvZnVsbC10aXRsZT48YWJici0xPkltcGxlbWVudCBTY2k8L2FiYnItMT48
L3BlcmlvZGljYWw+PHBhZ2VzPjI2PC9wYWdlcz48dm9sdW1lPjg8L3ZvbHVtZT48bnVtYmVyPjE8
L251bWJlcj48ZGF0ZXM+PHllYXI+MjAxMzwveWVhcj48L2RhdGVzPjxpc2JuPjE3NDgtNTkwODwv
aXNibj48bGFiZWw+Um9iZXJnZTIwMTM8L2xhYmVsPjx1cmxzPjwvdXJscz48ZWxlY3Ryb25pYy1y
ZXNvdXJjZS1udW0+aHR0cHM6Ly9kb2kub3JnLzEwLjExODYvMTc0OC01OTA4LTgtMjY8L2VsZWN0
cm9uaWMtcmVzb3VyY2UtbnVtPjwvcmVjb3JkPjwvQ2l0ZT48Q2l0ZSBFeGNsdWRlWWVhcj0iMSI+
PEF1dGhvcj5UYXlsb3I8L0F1dGhvcj48WWVhcj4yMDEzPC9ZZWFyPjxSZWNOdW0+MzI3OTwvUmVj
TnVtPjxyZWNvcmQ+PHJlYy1udW1iZXI+MzI3OTwvcmVjLW51bWJlcj48Zm9yZWlnbi1rZXlzPjxr
ZXkgYXBwPSJFTiIgZGItaWQ9InJzczAwZjV4cGE1MmVnZXpyNWF4dDlwb3JlemE1ZHo5MHp0eiIg
dGltZXN0YW1wPSIxNTIyMzQ1NTUwIj4zMjc5PC9rZXk+PC9mb3JlaWduLWtleXM+PHJlZi10eXBl
IG5hbWU9IkpvdXJuYWwgQXJ0aWNsZSI+MTc8L3JlZi10eXBlPjxjb250cmlidXRvcnM+PGF1dGhv
cnM+PGF1dGhvcj5UYXlsb3IsIEVyaW4gRnJpZXM8L2F1dGhvcj48YXV0aG9yPk1hY2h0YSwgUmFj
aGVsIE0uPC9hdXRob3I+PGF1dGhvcj5NZXllcnMsIERhdmlkIFMuPC9hdXRob3I+PGF1dGhvcj5H
ZW5ldnJvLCBKYW5pY2U8L2F1dGhvcj48YXV0aG9yPlBlaWtlcywgRGVib3JhaCBOLjwvYXV0aG9y
PjwvYXV0aG9ycz48L2NvbnRyaWJ1dG9ycz48dGl0bGVzPjx0aXRsZT5FbmhhbmNpbmcgdGhlIHBy
aW1hcnkgY2FyZSB0ZWFtIHRvIHByb3ZpZGUgcmVkZXNpZ25lZCBjYXJlOiBUaGUgcm9sZXMgb2Yg
cHJhY3RpY2UgZmFjaWxpdGF0b3JzIGFuZCBjYXJlIG1hbmFnZXJzPC90aXRsZT48c2Vjb25kYXJ5
LXRpdGxlPkFubmFscyBvZiBGYW1pbHkgTWVkaWNpbmU8L3NlY29uZGFyeS10aXRsZT48L3RpdGxl
cz48cGVyaW9kaWNhbD48ZnVsbC10aXRsZT5Bbm5hbHMgb2YgRmFtaWx5IE1lZGljaW5lPC9mdWxs
LXRpdGxlPjxhYmJyLTE+QW5uIEZhbSBNZWQ8L2FiYnItMT48L3BlcmlvZGljYWw+PHBhZ2VzPjgw
LTgzPC9wYWdlcz48dm9sdW1lPjExPC92b2x1bWU+PG51bWJlcj4xPC9udW1iZXI+PHJlcHJpbnQt
ZWRpdGlvbj5Ob3QgaW4gRmlsZTwvcmVwcmludC1lZGl0aW9uPjxrZXl3b3Jkcz48a2V5d29yZD5B
Q0NFU1M8L2tleXdvcmQ+PGtleXdvcmQ+QVNTSVNUPC9rZXl3b3JkPjxrZXl3b3JkPkNBUkU8L2tl
eXdvcmQ+PGtleXdvcmQ+RVZJREVOQ0UgQkFTRUQgUFJBQ1RJQ0VTPC9rZXl3b3JkPjxrZXl3b3Jk
PkVWSURFTkNFLUJBU0VEPC9rZXl3b3JkPjxrZXl3b3JkPkVWSURFTkNFLUJBU0VEIFBSQUNUSUNF
PC9rZXl3b3JkPjxrZXl3b3JkPkZhY2lsaXRhdG9yczwva2V5d29yZD48a2V5d29yZD5JTVBMRU1F
TlRBVElPTjwva2V5d29yZD48a2V5d29yZD5JTVBST1ZFTUVOVDwva2V5d29yZD48a2V5d29yZD5N
QU5BR0VSUzwva2V5d29yZD48a2V5d29yZD5QQVRJRU5UPC9rZXl3b3JkPjxrZXl3b3JkPlBhdGll
bnQgQ2FyZTwva2V5d29yZD48a2V5d29yZD5QQVRJRU5UIENFTlRFUkVEPC9rZXl3b3JkPjxrZXl3
b3JkPlBhdGllbnQtQ2VudGVyZWQgQ2FyZTwva2V5d29yZD48a2V5d29yZD5QQVRJRU5UUzwva2V5
d29yZD48a2V5d29yZD5QUkFDVElDRTwva2V5d29yZD48a2V5d29yZD5QUklNQVJZPC9rZXl3b3Jk
PjxrZXl3b3JkPlBSSU1BUlkgQ0FSRTwva2V5d29yZD48a2V5d29yZD5QUklNQVJZIENBUkUgUFJB
Q1RJQ0U8L2tleXdvcmQ+PGtleXdvcmQ+UVVBTElUWTwva2V5d29yZD48a2V5d29yZD5RVUFMSVRZ
IElNUFJPVkVNRU5UPC9rZXl3b3JkPjxrZXl3b3JkPlJFREVTSUdOPC9rZXl3b3JkPjxrZXl3b3Jk
PlNBRkVUWTwva2V5d29yZD48a2V5d29yZD5TVVBQT1JUPC9rZXl3b3JkPjxrZXl3b3JkPlRFQU08
L2tleXdvcmQ+PGtleXdvcmQ+VE88L2tleXdvcmQ+PC9rZXl3b3Jkcz48ZGF0ZXM+PHllYXI+MjAx
MzwveWVhcj48cHViLWRhdGVzPjxkYXRlPjEvMS8yMDEzPC9kYXRlPjwvcHViLWRhdGVzPjwvZGF0
ZXM+PGxhYmVsPlRheWxvcjIwMTM8L2xhYmVsPjx1cmxzPjxyZWxhdGVkLXVybHM+PHVybD5odHRw
Oi8vd3d3LmFubmZhbW1lZC5vcmcvY29udGVudC8xMS8xLzgwLmFic3RyYWN0PC91cmw+PC9yZWxh
dGVkLXVybHM+PC91cmxzPjxlbGVjdHJvbmljLXJlc291cmNlLW51bT5odHRwczovL2RvaS5vcmcv
MTAuMTM3MC9hZm0uMTQ2MjwvZWxlY3Ryb25pYy1yZXNvdXJjZS1udW0+PC9yZWNvcmQ+PC9DaXRl
PjxDaXRlIEV4Y2x1ZGVZZWFyPSIxIj48QXV0aG9yPlRob21wc29uPC9BdXRob3I+PFllYXI+MjAw
NjwvWWVhcj48UmVjTnVtPjI0MTA8L1JlY051bT48cmVjb3JkPjxyZWMtbnVtYmVyPjI0MTA8L3Jl
Yy1udW1iZXI+PGZvcmVpZ24ta2V5cz48a2V5IGFwcD0iRU4iIGRiLWlkPSJyc3MwMGY1eHBhNTJl
Z2V6cjVheHQ5cG9yZXphNWR6OTB6dHoiIHRpbWVzdGFtcD0iMTUyMjM0NTU0NSI+MjQxMDwva2V5
PjwvZm9yZWlnbi1rZXlzPjxyZWYtdHlwZSBuYW1lPSJKb3VybmFsIEFydGljbGUiPjE3PC9yZWYt
dHlwZT48Y29udHJpYnV0b3JzPjxhdXRob3JzPjxhdXRob3I+VGhvbXBzb24sIEcuTi48L2F1dGhv
cj48YXV0aG9yPkVzdGFicm9va3MsIEMuPC9hdXRob3I+PGF1dGhvcj5EZWduZXIsIEwuRi48L2F1
dGhvcj48L2F1dGhvcnM+PC9jb250cmlidXRvcnM+PHRpdGxlcz48dGl0bGU+Q2xhcmlmeWluZyB0
aGUgY29uY2VwdHMgaW4ga25vd2xlZGdlIHRyYW5zZmVyOiBhIGxpdGVyYXR1cmUgcmV2aWV3PC90
aXRsZT48c2Vjb25kYXJ5LXRpdGxlPkpvdXJuYWwgb2YgQWR2YW5jZWQgTnVyc2luZzwvc2Vjb25k
YXJ5LXRpdGxlPjwvdGl0bGVzPjxwZXJpb2RpY2FsPjxmdWxsLXRpdGxlPkpvdXJuYWwgb2YgQWR2
YW5jZWQgTnVyc2luZzwvZnVsbC10aXRsZT48YWJici0xPkogQWR2IE51cnM8L2FiYnItMT48L3Bl
cmlvZGljYWw+PHBhZ2VzPjY5MS03MDE8L3BhZ2VzPjx2b2x1bWU+NTM8L3ZvbHVtZT48bnVtYmVy
PjY8L251bWJlcj48cmVwcmludC1lZGl0aW9uPkluIEZpbGU8L3JlcHJpbnQtZWRpdGlvbj48a2V5
d29yZHM+PGtleXdvcmQ+ZmFjaWxsaXRhdGlvbjwva2V5d29yZD48a2V5d29yZD5LTk9XTEVER0U8
L2tleXdvcmQ+PGtleXdvcmQ+UkVWSUVXPC9rZXl3b3JkPjwva2V5d29yZHM+PGRhdGVzPjx5ZWFy
PjIwMDY8L3llYXI+PHB1Yi1kYXRlcz48ZGF0ZT4yMDA2PC9kYXRlPjwvcHViLWRhdGVzPjwvZGF0
ZXM+PGxhYmVsPlRob21wc29uMjAwNjwvbGFiZWw+PHVybHM+PC91cmxzPjxlbGVjdHJvbmljLXJl
c291cmNlLW51bT5odHRwczovL2RvaS5vcmcvMTAuMTExMS9qLjEzNjUtMjY0OC4yMDA2LjAzNzc1
Lng8L2VsZWN0cm9uaWMtcmVzb3VyY2UtbnVtPjwvcmVjb3JkPjwvQ2l0ZT48Q2l0ZSBFeGNsdWRl
WWVhcj0iMSI+PEF1dGhvcj5XYXRlcm1hbjwvQXV0aG9yPjxZZWFyPjIwMTU8L1llYXI+PFJlY051
bT4zOTAxPC9SZWNOdW0+PHJlY29yZD48cmVjLW51bWJlcj4zOTAxPC9yZWMtbnVtYmVyPjxmb3Jl
aWduLWtleXM+PGtleSBhcHA9IkVOIiBkYi1pZD0icnNzMDBmNXhwYTUyZWdlenI1YXh0OXBvcmV6
YTVkejkwenR6IiB0aW1lc3RhbXA9IjE1NzQwMzAwMDgiPjM5MDE8L2tleT48L2ZvcmVpZ24ta2V5
cz48cmVmLXR5cGUgbmFtZT0iSm91cm5hbCBBcnRpY2xlIj4xNzwvcmVmLXR5cGU+PGNvbnRyaWJ1
dG9ycz48YXV0aG9ycz48YXV0aG9yPldhdGVybWFuLCBIZWF0aGVyPC9hdXRob3I+PGF1dGhvcj5C
b2FkZW4sIFJ1dGg8L2F1dGhvcj48YXV0aG9yPkJ1cmV5LCBMb3JyYWluZTwvYXV0aG9yPjxhdXRo
b3I+SG93ZWxscywgQnJvb2s8L2F1dGhvcj48YXV0aG9yPkhhcnZleSwgR2lsbDwvYXV0aG9yPjxh
dXRob3I+SHVtcGhyZXlzLCBKb2huPC9hdXRob3I+PGF1dGhvcj5Sb3Rod2VsbCwgS2F0eTwvYXV0
aG9yPjxhdXRob3I+U3BlbmNlLCBNaWNoYWVsPC9hdXRob3I+PC9hdXRob3JzPjwvY29udHJpYnV0
b3JzPjx0aXRsZXM+PHRpdGxlPkZhY2lsaXRhdGluZyBsYXJnZS1zY2FsZSBpbXBsZW1lbnRhdGlv
biBvZiBldmlkZW5jZSBiYXNlZCBoZWFsdGggY2FyZTogaW5zaWRlciBhY2NvdW50cyBmcm9tIGEg
Y28tb3BlcmF0aXZlIGlucXVpcnk8L3RpdGxlPjxzZWNvbmRhcnktdGl0bGU+Qk1DIGhlYWx0aCBz
ZXJ2aWNlcyByZXNlYXJjaDwvc2Vjb25kYXJ5LXRpdGxlPjwvdGl0bGVzPjxwZXJpb2RpY2FsPjxm
dWxsLXRpdGxlPkJNQyBIZWFsdGggU2VydmljZXMgUmVzZWFyY2g8L2Z1bGwtdGl0bGU+PGFiYnIt
MT5CTUMgSGVhbHRoIFNlcnYgUmVzPC9hYmJyLTE+PC9wZXJpb2RpY2FsPjxwYWdlcz42MDwvcGFn
ZXM+PHZvbHVtZT4xNTwvdm9sdW1lPjxudW1iZXI+MTwvbnVtYmVyPjxkYXRlcz48eWVhcj4yMDE1
PC95ZWFyPjwvZGF0ZXM+PGlzYm4+MTQ3Mi02OTYzPC9pc2JuPjxsYWJlbD5XYXRlcm1hbjIwMTU8
L2xhYmVsPjx1cmxzPjwvdXJscz48ZWxlY3Ryb25pYy1yZXNvdXJjZS1udW0+aHR0cHM6Ly9kb2ku
b3JnLzEwLjExODYvczEyOTEzLTAxNS0wNzIyLTY8L2VsZWN0cm9uaWMtcmVzb3VyY2UtbnVtPjwv
cmVjb3JkPjwvQ2l0ZT48L0VuZE5vdGU+AG==
</w:fldData>
              </w:fldChar>
            </w:r>
            <w:r w:rsidR="003B0796" w:rsidRPr="00842C54">
              <w:rPr>
                <w:rFonts w:eastAsia="Calibri"/>
                <w:sz w:val="22"/>
              </w:rPr>
              <w:instrText xml:space="preserve"> ADDIN EN.CITE.DATA </w:instrText>
            </w:r>
            <w:r w:rsidR="003B0796" w:rsidRPr="00842C54">
              <w:rPr>
                <w:rFonts w:eastAsia="Calibri"/>
              </w:rPr>
            </w:r>
            <w:r w:rsidR="003B0796" w:rsidRPr="00842C54">
              <w:rPr>
                <w:rFonts w:eastAsia="Calibri"/>
              </w:rPr>
              <w:fldChar w:fldCharType="end"/>
            </w:r>
            <w:r w:rsidR="00F750D0" w:rsidRPr="00842C54">
              <w:rPr>
                <w:rFonts w:eastAsia="Calibri"/>
              </w:rPr>
            </w:r>
            <w:r w:rsidR="00F750D0" w:rsidRPr="00842C54">
              <w:rPr>
                <w:rFonts w:eastAsia="Calibri"/>
              </w:rPr>
              <w:fldChar w:fldCharType="separate"/>
            </w:r>
            <w:r w:rsidR="00C72C78" w:rsidRPr="00842C54">
              <w:rPr>
                <w:rFonts w:eastAsia="Calibri"/>
                <w:noProof/>
                <w:sz w:val="22"/>
              </w:rPr>
              <w:t>[6, 18, 23, 24]</w:t>
            </w:r>
            <w:r w:rsidR="00F750D0" w:rsidRPr="00842C54">
              <w:rPr>
                <w:rFonts w:eastAsia="Calibri"/>
              </w:rPr>
              <w:fldChar w:fldCharType="end"/>
            </w:r>
          </w:p>
        </w:tc>
        <w:tc>
          <w:tcPr>
            <w:tcW w:w="2250" w:type="dxa"/>
            <w:tcBorders>
              <w:bottom w:val="single" w:sz="4" w:space="0" w:color="auto"/>
            </w:tcBorders>
          </w:tcPr>
          <w:p w:rsidR="00BD6E0A" w:rsidRPr="00842C54" w:rsidRDefault="004474A0" w:rsidP="00BD6E0A">
            <w:pPr>
              <w:rPr>
                <w:rFonts w:eastAsia="Calibri"/>
                <w:sz w:val="22"/>
              </w:rPr>
            </w:pPr>
            <w:r w:rsidRPr="00842C54">
              <w:rPr>
                <w:rFonts w:eastAsia="Calibri"/>
              </w:rPr>
              <w:fldChar w:fldCharType="begin">
                <w:fldData xml:space="preserve">PEVuZE5vdGU+PENpdGUgRXhjbHVkZVllYXI9IjEiPjxBdXRob3I+S25veDwvQXV0aG9yPjxZZWFy
PjIwMTA8L1llYXI+PFJlY051bT4zOTEzPC9SZWNOdW0+PERpc3BsYXlUZXh0Pls4LTEwXTwvRGlz
cGxheVRleHQ+PHJlY29yZD48cmVjLW51bWJlcj4zOTEzPC9yZWMtbnVtYmVyPjxmb3JlaWduLWtl
eXM+PGtleSBhcHA9IkVOIiBkYi1pZD0icnNzMDBmNXhwYTUyZWdlenI1YXh0OXBvcmV6YTVkejkw
enR6IiB0aW1lc3RhbXA9IjE1NzUzMDA3MjgiPjM5MTM8L2tleT48L2ZvcmVpZ24ta2V5cz48cmVm
LXR5cGUgbmFtZT0iUmVwb3J0Ij4yNzwvcmVmLXR5cGU+PGNvbnRyaWJ1dG9ycz48YXV0aG9ycz48
YXV0aG9yPktub3gsIEx5bmRlZTwvYXV0aG9yPjwvYXV0aG9ycz48c2Vjb25kYXJ5LWF1dGhvcnM+
PGF1dGhvcj5Lbm94LCBMeW5kZWU8L2F1dGhvcj48L3NlY29uZGFyeS1hdXRob3JzPjwvY29udHJp
YnV0b3JzPjx0aXRsZXM+PHRpdGxlPlJlcG9ydCBvbiB0aGUgQUhSUSAyMDEwIGNvbnNlbnN1cyBt
ZWV0aW5nIG9uIHByYWN0aWNlIGZhY2lsaXRhdGlvbiBmb3IgcHJpbWFyeSBjYXJlIGltcHJvdmVt
ZW50PC90aXRsZT48L3RpdGxlcz48dm9sdW1lPlByZXBhcmVkIGJ5IExBIE5ldCB1bmRlciBDb250
cmFjdCBOby4gSEhTQTI5MDIwMDcxMDAxMTA8L3ZvbHVtZT48a2V5d29yZHM+PGtleXdvcmQ+UkVQ
T1JUPC9rZXl3b3JkPjxrZXl3b3JkPlBSQUNUSUNFPC9rZXl3b3JkPjxrZXl3b3JkPnByYWN0aWNl
IGZhY2lsaXRhdGlvbjwva2V5d29yZD48a2V5d29yZD5GYWNpbGl0YXRpb248L2tleXdvcmQ+PGtl
eXdvcmQ+UFJJTUFSWTwva2V5d29yZD48a2V5d29yZD5wcmltYXJ5IGNhcmU8L2tleXdvcmQ+PGtl
eXdvcmQ+Q0FSRTwva2V5d29yZD48L2tleXdvcmRzPjxkYXRlcz48eWVhcj4yMDEwPC95ZWFyPjwv
ZGF0ZXM+PHB1Yi1sb2NhdGlvbj5Sb2NrdmlsbGUsIE1EPC9wdWItbG9jYXRpb24+PHB1Ymxpc2hl
cj5BZ2VuY3kgZm9yIEhlYWx0aGNhcmUgUmVzZWFyY2ggYW5kIFF1YWxpdHk8L3B1Ymxpc2hlcj48
bGFiZWw+S25veDIwMTA8L2xhYmVsPjx1cmxzPjwvdXJscz48YWNjZXNzLWRhdGU+MiBGZWIgMjAx
NDwvYWNjZXNzLWRhdGU+PC9yZWNvcmQ+PC9DaXRlPjxDaXRlIEV4Y2x1ZGVZZWFyPSIxIj48QXV0
aG9yPkNvbGVtYW48L0F1dGhvcj48WWVhcj4yMDA5PC9ZZWFyPjxSZWNOdW0+MzkwOTwvUmVjTnVt
PjxyZWNvcmQ+PHJlYy1udW1iZXI+MzkwOTwvcmVjLW51bWJlcj48Zm9yZWlnbi1rZXlzPjxrZXkg
YXBwPSJFTiIgZGItaWQ9InJzczAwZjV4cGE1MmVnZXpyNWF4dDlwb3JlemE1ZHo5MHp0eiIgdGlt
ZXN0YW1wPSIxNTc1MzAwNzI3Ij4zOTA5PC9rZXk+PC9mb3JlaWduLWtleXM+PHJlZi10eXBlIG5h
bWU9IkdlbmVyaWMiPjEzPC9yZWYtdHlwZT48Y29udHJpYnV0b3JzPjxhdXRob3JzPjxhdXRob3I+
Q29sZW1hbiwgS2F0aWU8L2F1dGhvcj48YXV0aG9yPlBlYXJzb24sIE1hcmpvcmllPC9hdXRob3I+
PGF1dGhvcj5XdSwgU2hpbnlpPC9hdXRob3I+PC9hdXRob3JzPjwvY29udHJpYnV0b3JzPjx0aXRs
ZXM+PHRpdGxlPkEgUHJhY3RpY2UgQ29hY2hpbmcgTWFudWFsPC90aXRsZT48L3RpdGxlcz48cmVw
cmludC1lZGl0aW9uPk9OIFJFUVVFU1QgKDEwLzExLzEzKTwvcmVwcmludC1lZGl0aW9uPjxrZXl3
b3Jkcz48a2V5d29yZD5mYWNpbGl0YXRpb24gdHJhaW5pbmc8L2tleXdvcmQ+PGtleXdvcmQ+cHJh
Y3RpY2UgY29hY2hpbmc8L2tleXdvcmQ+PGtleXdvcmQ+cHJhY3RpY2UgZmFjaWxpdGF0aW9uPC9r
ZXl3b3JkPjwva2V5d29yZHM+PGRhdGVzPjx5ZWFyPjIwMDk8L3llYXI+PHB1Yi1kYXRlcz48ZGF0
ZT4xMC8wNi8yMDEzPC9kYXRlPjwvcHViLWRhdGVzPjwvZGF0ZXM+PHB1Ymxpc2hlcj5Sb2Nrdmls
bGUsIE1EOiBBZ2VuY3kgZm9yIEhlYWx0aGNhcmUgUmVzZWFyY2ggYW5kIFF1YWxpdHk8L3B1Ymxp
c2hlcj48bGFiZWw+Q29sZW1hbjIwMDk8L2xhYmVsPjx1cmxzPjxyZWxhdGVkLXVybHM+PHVybD5o
dHRwOi8vd3d3LmltcHJvdmluZ2Nocm9uaWNjYXJlLm9yZy9kb3dubG9hZHMvaWNpY19wcmFjdGlj
ZV9jb2FjaGluZ19tYW51YWwucGRmPC91cmw+PC9yZWxhdGVkLXVybHM+PC91cmxzPjxhY2Nlc3Mt
ZGF0ZT42IE9jdCAyMDEzPC9hY2Nlc3MtZGF0ZT48L3JlY29yZD48L0NpdGU+PENpdGUgRXhjbHVk
ZVllYXI9IjEiPjxBdXRob3I+S25veDwvQXV0aG9yPjxZZWFyPjIwMTE8L1llYXI+PFJlY051bT4z
OTEwPC9SZWNOdW0+PHJlY29yZD48cmVjLW51bWJlcj4zOTEwPC9yZWMtbnVtYmVyPjxmb3JlaWdu
LWtleXM+PGtleSBhcHA9IkVOIiBkYi1pZD0icnNzMDBmNXhwYTUyZWdlenI1YXh0OXBvcmV6YTVk
ejkwenR6IiB0aW1lc3RhbXA9IjE1NzUzMDA3MjgiPjM5MTA8L2tleT48L2ZvcmVpZ24ta2V5cz48
cmVmLXR5cGUgbmFtZT0iRWxlY3Ryb25pYyBCb29rIj40NDwvcmVmLXR5cGU+PGNvbnRyaWJ1dG9y
cz48YXV0aG9ycz48YXV0aG9yPktub3gsIEx5bmRlZTwvYXV0aG9yPjxhdXRob3I+VGF5bG9yLCBF
cmluIEZyaWVzPC9hdXRob3I+PGF1dGhvcj5HZW9ubm90dGksIEtyaXN0aW48L2F1dGhvcj48YXV0
aG9yPk1hY2h0YSwgUmFjaGVsPC9hdXRob3I+PGF1dGhvcj5LaW0sIEp1bmc8L2F1dGhvcj48YXV0
aG9yPk55c2VuYmF1bSwgSmVzc2ljYTwvYXV0aG9yPjxhdXRob3I+UGFyY2htYW4sIE1pY2hhZWw8
L2F1dGhvcj48L2F1dGhvcnM+PC9jb250cmlidXRvcnM+PHRpdGxlcz48dGl0bGU+RGV2ZWxvcGlu
ZyBhbmQgcnVubmluZyBhIHByaW1hcnkgY2FyZSBwcmFjdGljZSBmYWNpbGl0YXRpb24gcHJvZ3Jh
bTogQSBob3ctdG8gZ3VpZGU8L3RpdGxlPjwvdGl0bGVzPjx2b2x1bWU+UHJlcGFyZWQgYnkgTWF0
aGVtYXRpY2EgUG9saWN5IFJlc2VhcmNoIHVuZGVyIENvbnRyYWN0IE5vLiBISFNBMjkwMjAwOTAw
MDE5SSBUTzU8L3ZvbHVtZT48a2V5d29yZHM+PGtleXdvcmQ+UFJJTUFSWTwva2V5d29yZD48a2V5
d29yZD5wcmltYXJ5IGNhcmU8L2tleXdvcmQ+PGtleXdvcmQ+Q0FSRTwva2V5d29yZD48a2V5d29y
ZD5QUkFDVElDRTwva2V5d29yZD48a2V5d29yZD5wcmFjdGljZSBmYWNpbGl0YXRpb248L2tleXdv
cmQ+PGtleXdvcmQ+RmFjaWxpdGF0aW9uPC9rZXl3b3JkPjxrZXl3b3JkPnBvbGljeTwva2V5d29y
ZD48a2V5d29yZD5yZXNlYXJjaDwva2V5d29yZD48a2V5d29yZD5UTzwva2V5d29yZD48a2V5d29y
ZD5IRUFMVEhDQVJFPC9rZXl3b3JkPjxrZXl3b3JkPnF1YWxpdHk8L2tleXdvcmQ+PC9rZXl3b3Jk
cz48ZGF0ZXM+PHllYXI+MjAxMTwveWVhcj48L2RhdGVzPjxwdWItbG9jYXRpb24+QUhSUSBQdWJs
aWNhdGlvbiBOby4gMTItMDAxMS4gUm9ja2ZvcmQsIE1EPC9wdWItbG9jYXRpb24+PHB1Ymxpc2hl
cj5BZ2VuY3kgZm9yIEhlYWx0aGNhcmUgUmVzZWFyY2ggYW5kIFF1YWxpdHk8L3B1Ymxpc2hlcj48
bGFiZWw+S25veDIwMTE8L2xhYmVsPjx1cmxzPjxyZWxhdGVkLXVybHM+PHVybD5odHRwczovL3Bj
bWguYWhycS5nb3Yvc2l0ZXMvZGVmYXVsdC9maWxlcy9hdHRhY2htZW50cy9EZXZlbG9waW5nX2Fu
ZF9SdW5uaW5nX2FfUHJpbWFyeV9DYXJlX1ByYWN0aWNlX0ZhY2lsaXRhdGlvbl9Qcm9ncmFtLnBk
ZjwvdXJsPjwvcmVsYXRlZC11cmxzPjwvdXJscz48YWNjZXNzLWRhdGU+MjQgU2VwdCAyMDEzPC9h
Y2Nlc3MtZGF0ZT48L3JlY29yZD48L0NpdGU+PC9FbmROb3RlPgB=
</w:fldData>
              </w:fldChar>
            </w:r>
            <w:r w:rsidR="001D0500" w:rsidRPr="00842C54">
              <w:rPr>
                <w:rFonts w:eastAsia="Calibri"/>
                <w:sz w:val="22"/>
              </w:rPr>
              <w:instrText xml:space="preserve"> ADDIN EN.CITE </w:instrText>
            </w:r>
            <w:r w:rsidR="001D0500" w:rsidRPr="00842C54">
              <w:rPr>
                <w:rFonts w:eastAsia="Calibri"/>
              </w:rPr>
              <w:fldChar w:fldCharType="begin">
                <w:fldData xml:space="preserve">PEVuZE5vdGU+PENpdGUgRXhjbHVkZVllYXI9IjEiPjxBdXRob3I+S25veDwvQXV0aG9yPjxZZWFy
PjIwMTA8L1llYXI+PFJlY051bT4zOTEzPC9SZWNOdW0+PERpc3BsYXlUZXh0Pls4LTEwXTwvRGlz
cGxheVRleHQ+PHJlY29yZD48cmVjLW51bWJlcj4zOTEzPC9yZWMtbnVtYmVyPjxmb3JlaWduLWtl
eXM+PGtleSBhcHA9IkVOIiBkYi1pZD0icnNzMDBmNXhwYTUyZWdlenI1YXh0OXBvcmV6YTVkejkw
enR6IiB0aW1lc3RhbXA9IjE1NzUzMDA3MjgiPjM5MTM8L2tleT48L2ZvcmVpZ24ta2V5cz48cmVm
LXR5cGUgbmFtZT0iUmVwb3J0Ij4yNzwvcmVmLXR5cGU+PGNvbnRyaWJ1dG9ycz48YXV0aG9ycz48
YXV0aG9yPktub3gsIEx5bmRlZTwvYXV0aG9yPjwvYXV0aG9ycz48c2Vjb25kYXJ5LWF1dGhvcnM+
PGF1dGhvcj5Lbm94LCBMeW5kZWU8L2F1dGhvcj48L3NlY29uZGFyeS1hdXRob3JzPjwvY29udHJp
YnV0b3JzPjx0aXRsZXM+PHRpdGxlPlJlcG9ydCBvbiB0aGUgQUhSUSAyMDEwIGNvbnNlbnN1cyBt
ZWV0aW5nIG9uIHByYWN0aWNlIGZhY2lsaXRhdGlvbiBmb3IgcHJpbWFyeSBjYXJlIGltcHJvdmVt
ZW50PC90aXRsZT48L3RpdGxlcz48dm9sdW1lPlByZXBhcmVkIGJ5IExBIE5ldCB1bmRlciBDb250
cmFjdCBOby4gSEhTQTI5MDIwMDcxMDAxMTA8L3ZvbHVtZT48a2V5d29yZHM+PGtleXdvcmQ+UkVQ
T1JUPC9rZXl3b3JkPjxrZXl3b3JkPlBSQUNUSUNFPC9rZXl3b3JkPjxrZXl3b3JkPnByYWN0aWNl
IGZhY2lsaXRhdGlvbjwva2V5d29yZD48a2V5d29yZD5GYWNpbGl0YXRpb248L2tleXdvcmQ+PGtl
eXdvcmQ+UFJJTUFSWTwva2V5d29yZD48a2V5d29yZD5wcmltYXJ5IGNhcmU8L2tleXdvcmQ+PGtl
eXdvcmQ+Q0FSRTwva2V5d29yZD48L2tleXdvcmRzPjxkYXRlcz48eWVhcj4yMDEwPC95ZWFyPjwv
ZGF0ZXM+PHB1Yi1sb2NhdGlvbj5Sb2NrdmlsbGUsIE1EPC9wdWItbG9jYXRpb24+PHB1Ymxpc2hl
cj5BZ2VuY3kgZm9yIEhlYWx0aGNhcmUgUmVzZWFyY2ggYW5kIFF1YWxpdHk8L3B1Ymxpc2hlcj48
bGFiZWw+S25veDIwMTA8L2xhYmVsPjx1cmxzPjwvdXJscz48YWNjZXNzLWRhdGU+MiBGZWIgMjAx
NDwvYWNjZXNzLWRhdGU+PC9yZWNvcmQ+PC9DaXRlPjxDaXRlIEV4Y2x1ZGVZZWFyPSIxIj48QXV0
aG9yPkNvbGVtYW48L0F1dGhvcj48WWVhcj4yMDA5PC9ZZWFyPjxSZWNOdW0+MzkwOTwvUmVjTnVt
PjxyZWNvcmQ+PHJlYy1udW1iZXI+MzkwOTwvcmVjLW51bWJlcj48Zm9yZWlnbi1rZXlzPjxrZXkg
YXBwPSJFTiIgZGItaWQ9InJzczAwZjV4cGE1MmVnZXpyNWF4dDlwb3JlemE1ZHo5MHp0eiIgdGlt
ZXN0YW1wPSIxNTc1MzAwNzI3Ij4zOTA5PC9rZXk+PC9mb3JlaWduLWtleXM+PHJlZi10eXBlIG5h
bWU9IkdlbmVyaWMiPjEzPC9yZWYtdHlwZT48Y29udHJpYnV0b3JzPjxhdXRob3JzPjxhdXRob3I+
Q29sZW1hbiwgS2F0aWU8L2F1dGhvcj48YXV0aG9yPlBlYXJzb24sIE1hcmpvcmllPC9hdXRob3I+
PGF1dGhvcj5XdSwgU2hpbnlpPC9hdXRob3I+PC9hdXRob3JzPjwvY29udHJpYnV0b3JzPjx0aXRs
ZXM+PHRpdGxlPkEgUHJhY3RpY2UgQ29hY2hpbmcgTWFudWFsPC90aXRsZT48L3RpdGxlcz48cmVw
cmludC1lZGl0aW9uPk9OIFJFUVVFU1QgKDEwLzExLzEzKTwvcmVwcmludC1lZGl0aW9uPjxrZXl3
b3Jkcz48a2V5d29yZD5mYWNpbGl0YXRpb24gdHJhaW5pbmc8L2tleXdvcmQ+PGtleXdvcmQ+cHJh
Y3RpY2UgY29hY2hpbmc8L2tleXdvcmQ+PGtleXdvcmQ+cHJhY3RpY2UgZmFjaWxpdGF0aW9uPC9r
ZXl3b3JkPjwva2V5d29yZHM+PGRhdGVzPjx5ZWFyPjIwMDk8L3llYXI+PHB1Yi1kYXRlcz48ZGF0
ZT4xMC8wNi8yMDEzPC9kYXRlPjwvcHViLWRhdGVzPjwvZGF0ZXM+PHB1Ymxpc2hlcj5Sb2Nrdmls
bGUsIE1EOiBBZ2VuY3kgZm9yIEhlYWx0aGNhcmUgUmVzZWFyY2ggYW5kIFF1YWxpdHk8L3B1Ymxp
c2hlcj48bGFiZWw+Q29sZW1hbjIwMDk8L2xhYmVsPjx1cmxzPjxyZWxhdGVkLXVybHM+PHVybD5o
dHRwOi8vd3d3LmltcHJvdmluZ2Nocm9uaWNjYXJlLm9yZy9kb3dubG9hZHMvaWNpY19wcmFjdGlj
ZV9jb2FjaGluZ19tYW51YWwucGRmPC91cmw+PC9yZWxhdGVkLXVybHM+PC91cmxzPjxhY2Nlc3Mt
ZGF0ZT42IE9jdCAyMDEzPC9hY2Nlc3MtZGF0ZT48L3JlY29yZD48L0NpdGU+PENpdGUgRXhjbHVk
ZVllYXI9IjEiPjxBdXRob3I+S25veDwvQXV0aG9yPjxZZWFyPjIwMTE8L1llYXI+PFJlY051bT4z
OTEwPC9SZWNOdW0+PHJlY29yZD48cmVjLW51bWJlcj4zOTEwPC9yZWMtbnVtYmVyPjxmb3JlaWdu
LWtleXM+PGtleSBhcHA9IkVOIiBkYi1pZD0icnNzMDBmNXhwYTUyZWdlenI1YXh0OXBvcmV6YTVk
ejkwenR6IiB0aW1lc3RhbXA9IjE1NzUzMDA3MjgiPjM5MTA8L2tleT48L2ZvcmVpZ24ta2V5cz48
cmVmLXR5cGUgbmFtZT0iRWxlY3Ryb25pYyBCb29rIj40NDwvcmVmLXR5cGU+PGNvbnRyaWJ1dG9y
cz48YXV0aG9ycz48YXV0aG9yPktub3gsIEx5bmRlZTwvYXV0aG9yPjxhdXRob3I+VGF5bG9yLCBF
cmluIEZyaWVzPC9hdXRob3I+PGF1dGhvcj5HZW9ubm90dGksIEtyaXN0aW48L2F1dGhvcj48YXV0
aG9yPk1hY2h0YSwgUmFjaGVsPC9hdXRob3I+PGF1dGhvcj5LaW0sIEp1bmc8L2F1dGhvcj48YXV0
aG9yPk55c2VuYmF1bSwgSmVzc2ljYTwvYXV0aG9yPjxhdXRob3I+UGFyY2htYW4sIE1pY2hhZWw8
L2F1dGhvcj48L2F1dGhvcnM+PC9jb250cmlidXRvcnM+PHRpdGxlcz48dGl0bGU+RGV2ZWxvcGlu
ZyBhbmQgcnVubmluZyBhIHByaW1hcnkgY2FyZSBwcmFjdGljZSBmYWNpbGl0YXRpb24gcHJvZ3Jh
bTogQSBob3ctdG8gZ3VpZGU8L3RpdGxlPjwvdGl0bGVzPjx2b2x1bWU+UHJlcGFyZWQgYnkgTWF0
aGVtYXRpY2EgUG9saWN5IFJlc2VhcmNoIHVuZGVyIENvbnRyYWN0IE5vLiBISFNBMjkwMjAwOTAw
MDE5SSBUTzU8L3ZvbHVtZT48a2V5d29yZHM+PGtleXdvcmQ+UFJJTUFSWTwva2V5d29yZD48a2V5
d29yZD5wcmltYXJ5IGNhcmU8L2tleXdvcmQ+PGtleXdvcmQ+Q0FSRTwva2V5d29yZD48a2V5d29y
ZD5QUkFDVElDRTwva2V5d29yZD48a2V5d29yZD5wcmFjdGljZSBmYWNpbGl0YXRpb248L2tleXdv
cmQ+PGtleXdvcmQ+RmFjaWxpdGF0aW9uPC9rZXl3b3JkPjxrZXl3b3JkPnBvbGljeTwva2V5d29y
ZD48a2V5d29yZD5yZXNlYXJjaDwva2V5d29yZD48a2V5d29yZD5UTzwva2V5d29yZD48a2V5d29y
ZD5IRUFMVEhDQVJFPC9rZXl3b3JkPjxrZXl3b3JkPnF1YWxpdHk8L2tleXdvcmQ+PC9rZXl3b3Jk
cz48ZGF0ZXM+PHllYXI+MjAxMTwveWVhcj48L2RhdGVzPjxwdWItbG9jYXRpb24+QUhSUSBQdWJs
aWNhdGlvbiBOby4gMTItMDAxMS4gUm9ja2ZvcmQsIE1EPC9wdWItbG9jYXRpb24+PHB1Ymxpc2hl
cj5BZ2VuY3kgZm9yIEhlYWx0aGNhcmUgUmVzZWFyY2ggYW5kIFF1YWxpdHk8L3B1Ymxpc2hlcj48
bGFiZWw+S25veDIwMTE8L2xhYmVsPjx1cmxzPjxyZWxhdGVkLXVybHM+PHVybD5odHRwczovL3Bj
bWguYWhycS5nb3Yvc2l0ZXMvZGVmYXVsdC9maWxlcy9hdHRhY2htZW50cy9EZXZlbG9waW5nX2Fu
ZF9SdW5uaW5nX2FfUHJpbWFyeV9DYXJlX1ByYWN0aWNlX0ZhY2lsaXRhdGlvbl9Qcm9ncmFtLnBk
ZjwvdXJsPjwvcmVsYXRlZC11cmxzPjwvdXJscz48YWNjZXNzLWRhdGU+MjQgU2VwdCAyMDEzPC9h
Y2Nlc3MtZGF0ZT48L3JlY29yZD48L0NpdGU+PC9FbmROb3RlPgB=
</w:fldData>
              </w:fldChar>
            </w:r>
            <w:r w:rsidR="001D0500" w:rsidRPr="00842C54">
              <w:rPr>
                <w:rFonts w:eastAsia="Calibri"/>
                <w:sz w:val="22"/>
              </w:rPr>
              <w:instrText xml:space="preserve"> ADDIN EN.CITE.DATA </w:instrText>
            </w:r>
            <w:r w:rsidR="001D0500" w:rsidRPr="00842C54">
              <w:rPr>
                <w:rFonts w:eastAsia="Calibri"/>
              </w:rPr>
            </w:r>
            <w:r w:rsidR="001D0500" w:rsidRPr="00842C54">
              <w:rPr>
                <w:rFonts w:eastAsia="Calibri"/>
              </w:rPr>
              <w:fldChar w:fldCharType="end"/>
            </w:r>
            <w:r w:rsidRPr="00842C54">
              <w:rPr>
                <w:rFonts w:eastAsia="Calibri"/>
              </w:rPr>
            </w:r>
            <w:r w:rsidRPr="00842C54">
              <w:rPr>
                <w:rFonts w:eastAsia="Calibri"/>
              </w:rPr>
              <w:fldChar w:fldCharType="separate"/>
            </w:r>
            <w:r w:rsidR="0082484A" w:rsidRPr="00842C54">
              <w:rPr>
                <w:rFonts w:eastAsia="Calibri"/>
                <w:noProof/>
                <w:sz w:val="22"/>
              </w:rPr>
              <w:t>[8-10]</w:t>
            </w:r>
            <w:r w:rsidRPr="00842C54">
              <w:rPr>
                <w:rFonts w:eastAsia="Calibri"/>
              </w:rPr>
              <w:fldChar w:fldCharType="end"/>
            </w:r>
          </w:p>
        </w:tc>
      </w:tr>
      <w:tr w:rsidR="00CD4E87" w:rsidRPr="00842C54" w:rsidTr="004D5173">
        <w:tblPrEx>
          <w:jc w:val="left"/>
          <w:tblBorders>
            <w:left w:val="single" w:sz="4" w:space="0" w:color="auto"/>
            <w:right w:val="single" w:sz="4" w:space="0" w:color="auto"/>
            <w:insideV w:val="single" w:sz="4" w:space="0" w:color="auto"/>
          </w:tblBorders>
          <w:tblCellMar>
            <w:left w:w="108" w:type="dxa"/>
            <w:right w:w="108" w:type="dxa"/>
          </w:tblCellMar>
        </w:tblPrEx>
        <w:tc>
          <w:tcPr>
            <w:tcW w:w="2236" w:type="dxa"/>
            <w:tcBorders>
              <w:left w:val="nil"/>
              <w:right w:val="nil"/>
            </w:tcBorders>
          </w:tcPr>
          <w:p w:rsidR="00CD4E87" w:rsidRPr="00842C54" w:rsidRDefault="00CD4E87" w:rsidP="00CE735A">
            <w:pPr>
              <w:rPr>
                <w:rFonts w:eastAsia="Calibri"/>
                <w:bCs/>
                <w:sz w:val="22"/>
              </w:rPr>
            </w:pPr>
            <w:r w:rsidRPr="00842C54">
              <w:rPr>
                <w:rFonts w:eastAsia="Calibri"/>
                <w:bCs/>
                <w:sz w:val="22"/>
              </w:rPr>
              <w:t>Customizing to local context</w:t>
            </w:r>
          </w:p>
        </w:tc>
        <w:tc>
          <w:tcPr>
            <w:tcW w:w="5054" w:type="dxa"/>
            <w:tcBorders>
              <w:left w:val="nil"/>
              <w:right w:val="nil"/>
            </w:tcBorders>
          </w:tcPr>
          <w:p w:rsidR="00CD4E87" w:rsidRPr="00842C54" w:rsidRDefault="00C424A2" w:rsidP="000F5342">
            <w:pPr>
              <w:rPr>
                <w:rFonts w:eastAsia="Calibri"/>
                <w:bCs/>
                <w:sz w:val="22"/>
              </w:rPr>
            </w:pPr>
            <w:r w:rsidRPr="00842C54">
              <w:rPr>
                <w:rFonts w:eastAsia="Calibri"/>
                <w:sz w:val="22"/>
              </w:rPr>
              <w:t xml:space="preserve">Non-specific: </w:t>
            </w:r>
            <w:r w:rsidR="00364672" w:rsidRPr="00842C54">
              <w:rPr>
                <w:rFonts w:eastAsia="Calibri"/>
                <w:bCs/>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bCs/>
                <w:sz w:val="22"/>
              </w:rPr>
              <w:instrText xml:space="preserve"> ADDIN EN.CITE </w:instrText>
            </w:r>
            <w:r w:rsidR="00C72C78" w:rsidRPr="00842C54">
              <w:rPr>
                <w:rFonts w:eastAsia="Calibri"/>
                <w:bCs/>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bCs/>
                <w:sz w:val="22"/>
              </w:rPr>
              <w:instrText xml:space="preserve"> ADDIN EN.CITE.DATA </w:instrText>
            </w:r>
            <w:r w:rsidR="00C72C78" w:rsidRPr="00842C54">
              <w:rPr>
                <w:rFonts w:eastAsia="Calibri"/>
                <w:bCs/>
              </w:rPr>
            </w:r>
            <w:r w:rsidR="00C72C78" w:rsidRPr="00842C54">
              <w:rPr>
                <w:rFonts w:eastAsia="Calibri"/>
                <w:bCs/>
              </w:rPr>
              <w:fldChar w:fldCharType="end"/>
            </w:r>
            <w:r w:rsidR="00364672" w:rsidRPr="00842C54">
              <w:rPr>
                <w:rFonts w:eastAsia="Calibri"/>
                <w:bCs/>
              </w:rPr>
            </w:r>
            <w:r w:rsidR="00364672" w:rsidRPr="00842C54">
              <w:rPr>
                <w:rFonts w:eastAsia="Calibri"/>
                <w:bCs/>
              </w:rPr>
              <w:fldChar w:fldCharType="separate"/>
            </w:r>
            <w:r w:rsidR="00C72C78" w:rsidRPr="00842C54">
              <w:rPr>
                <w:rFonts w:eastAsia="Calibri"/>
                <w:bCs/>
                <w:noProof/>
                <w:sz w:val="22"/>
              </w:rPr>
              <w:t>[15]</w:t>
            </w:r>
            <w:r w:rsidR="00364672" w:rsidRPr="00842C54">
              <w:rPr>
                <w:rFonts w:eastAsia="Calibri"/>
                <w:bCs/>
              </w:rPr>
              <w:fldChar w:fldCharType="end"/>
            </w:r>
          </w:p>
        </w:tc>
        <w:tc>
          <w:tcPr>
            <w:tcW w:w="2250" w:type="dxa"/>
            <w:tcBorders>
              <w:left w:val="nil"/>
              <w:right w:val="nil"/>
            </w:tcBorders>
          </w:tcPr>
          <w:p w:rsidR="00CD4E87" w:rsidRPr="00842C54" w:rsidRDefault="00CD4E87" w:rsidP="00CE735A">
            <w:pPr>
              <w:rPr>
                <w:rFonts w:eastAsia="Calibri"/>
                <w:bCs/>
                <w:sz w:val="22"/>
              </w:rPr>
            </w:pP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Education</w:t>
            </w:r>
            <w:r w:rsidR="007F50DC" w:rsidRPr="00842C54">
              <w:rPr>
                <w:rFonts w:eastAsia="Calibri"/>
                <w:bCs/>
                <w:sz w:val="22"/>
              </w:rPr>
              <w:t xml:space="preserve"> </w:t>
            </w:r>
          </w:p>
        </w:tc>
        <w:tc>
          <w:tcPr>
            <w:tcW w:w="5054" w:type="dxa"/>
            <w:tcBorders>
              <w:top w:val="single" w:sz="4" w:space="0" w:color="auto"/>
              <w:bottom w:val="single" w:sz="4" w:space="0" w:color="auto"/>
            </w:tcBorders>
          </w:tcPr>
          <w:p w:rsidR="00CD4E87" w:rsidRPr="00842C54" w:rsidRDefault="00CD4E87" w:rsidP="00CE735A">
            <w:pPr>
              <w:rPr>
                <w:rFonts w:eastAsia="Calibri"/>
                <w:noProof/>
                <w:sz w:val="22"/>
              </w:rPr>
            </w:pPr>
            <w:r w:rsidRPr="00842C54">
              <w:rPr>
                <w:rFonts w:eastAsia="Calibri"/>
                <w:sz w:val="22"/>
              </w:rPr>
              <w:t xml:space="preserve">Educate leaders about models of best practice; provide training to plan and implement innovations </w:t>
            </w:r>
            <w:r w:rsidR="00364672"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 </w:instrText>
            </w:r>
            <w:r w:rsidR="00C72C78" w:rsidRPr="00842C54">
              <w:rPr>
                <w:rFonts w:eastAsia="Calibri"/>
              </w:rPr>
              <w:fldChar w:fldCharType="begin">
                <w:fldData xml:space="preserve">PEVuZE5vdGU+PENpdGUgRXhjbHVkZVllYXI9IjEiPjxBdXRob3I+R3J1bWJhY2g8L0F1dGhvcj48
WWVhcj4yMDEyPC9ZZWFyPjxSZWNOdW0+MzU1ODwvUmVjTnVtPjxEaXNwbGF5VGV4dD5bMTVdPC9E
aXNwbGF5VGV4dD48cmVjb3JkPjxyZWMtbnVtYmVyPjM1NTg8L3JlYy1udW1iZXI+PGZvcmVpZ24t
a2V5cz48a2V5IGFwcD0iRU4iIGRiLWlkPSJyc3MwMGY1eHBhNTJlZ2V6cjVheHQ5cG9yZXphNWR6
OTB6dHoiIHRpbWVzdGFtcD0iMTUyMjM0NTU1MSI+MzU1ODwva2V5PjwvZm9yZWlnbi1rZXlzPjxy
ZWYtdHlwZSBuYW1lPSJKb3VybmFsIEFydGljbGUiPjE3PC9yZWYtdHlwZT48Y29udHJpYnV0b3Jz
PjxhdXRob3JzPjxhdXRob3I+R3J1bWJhY2gsIEsuPC9hdXRob3I+PGF1dGhvcj5CYWluYnJpZGdl
LCBFLjwvYXV0aG9yPjxhdXRob3I+Qm9kZW5oZWltZXIsIFQuPC9hdXRob3I+PC9hdXRob3JzPjwv
Y29udHJpYnV0b3JzPjx0aXRsZXM+PHRpdGxlPkZhY2lsaXRhdGluZyBpbXByb3ZlbWVudCBpbiBw
cmltYXJ5IGNhcmU6IHRoZSBwcm9taXNlIG9mIHByYWN0aWNlIGNvYWNoaW5nPC90aXRsZT48c2Vj
b25kYXJ5LXRpdGxlPklzc3VlLiBCcmllZi4gKENvbW1vbncuIEZ1bmQuICk8L3NlY29uZGFyeS10
aXRsZT48L3RpdGxlcz48cGVyaW9kaWNhbD48ZnVsbC10aXRsZT5Jc3N1ZS4gQnJpZWYuIChDb21t
b253LiBGdW5kLiApPC9mdWxsLXRpdGxlPjwvcGVyaW9kaWNhbD48cGFnZXM+MS0xNDwvcGFnZXM+
PHZvbHVtZT4xNTwvdm9sdW1lPjxyZXByaW50LWVkaXRpb24+Tm90IGluIEZpbGU8L3JlcHJpbnQt
ZWRpdGlvbj48a2V5d29yZHM+PGtleXdvcmQ+QUNDRVNTPC9rZXl3b3JkPjxrZXl3b3JkPkFTU0lT
VDwva2V5d29yZD48a2V5d29yZD5DYWxpZm9ybmlhPC9rZXl3b3JkPjxrZXl3b3JkPkNBTkFEQTwv
a2V5d29yZD48a2V5d29yZD5DQVJFPC9rZXl3b3JkPjxrZXl3b3JkPkNIUk9OSUM8L2tleXdvcmQ+
PGtleXdvcmQ+Q09NTVVOSVRJRVM8L2tleXdvcmQ+PGtleXdvcmQ+Q09NTVVOSVRZPC9rZXl3b3Jk
PjxrZXl3b3JkPkRFTElWRVJZIE9GIEhFQUxUSCBDQVJFPC9rZXl3b3JkPjxrZXl3b3JkPkRFU0lH
Tjwva2V5d29yZD48a2V5d29yZD5FRFVDQVRJT048L2tleXdvcmQ+PGtleXdvcmQ+RVZJREVOQ0U8
L2tleXdvcmQ+PGtleXdvcmQ+ZmFjaWxpdGF0aW9uPC9rZXl3b3JkPjxrZXl3b3JkPkZBTUlMSUVT
PC9rZXl3b3JkPjxrZXl3b3JkPkZBTUlMWTwva2V5d29yZD48a2V5d29yZD5GQU1JTFkgUFJBQ1RJ
Q0U8L2tleXdvcmQ+PGtleXdvcmQ+R3JlYXQgQnJpdGFpbjwva2V5d29yZD48a2V5d29yZD5IRUFM
VEg8L2tleXdvcmQ+PGtleXdvcmQ+SFVNQU5TPC9rZXl3b3JkPjxrZXl3b3JkPklNUFJPVkVNRU5U
PC9rZXl3b3JkPjxrZXl3b3JkPklTU1VFIEJSSUVGPC9rZXl3b3JkPjxrZXl3b3JkPk1FRElDQUw8
L2tleXdvcmQ+PGtleXdvcmQ+TUVESUNJTkU8L2tleXdvcmQ+PGtleXdvcmQ+TUVUSE9EUzwva2V5
d29yZD48a2V5d29yZD5OZXRoZXJsYW5kczwva2V5d29yZD48a2V5d29yZD5vcmdhbml6YXRpb24g
JmFtcDsgYWRtaW5pc3RyYXRpb248L2tleXdvcmQ+PGtleXdvcmQ+T3V0Y29tZSBhbmQgUHJvY2Vz
cyBBc3Nlc3NtZW50IChIZWFsdGggQ2FyZSk8L2tleXdvcmQ+PGtleXdvcmQ+UEFUSUVOVDwva2V5
d29yZD48a2V5d29yZD5QSFlTSUNJQU48L2tleXdvcmQ+PGtleXdvcmQ+UEhZU0lDSUFOIFBSQUNU
SUNFPC9rZXl3b3JkPjxrZXl3b3JkPlBIWVNJQ0lBTiZhcG9zO1MgUFJBQ1RJQ0UgUEFUVEVSTlM8
L2tleXdvcmQ+PGtleXdvcmQ+UGh5c2ljaWFucyxGYW1pbHk8L2tleXdvcmQ+PGtleXdvcmQ+UFJB
Q1RJQ0U8L2tleXdvcmQ+PGtleXdvcmQ+UHJhY3RpY2UgTWFuYWdlbWVudCxNZWRpY2FsPC9rZXl3
b3JkPjxrZXl3b3JkPlBSSU1BUlk8L2tleXdvcmQ+PGtleXdvcmQ+UFJJTUFSWSBDQVJFPC9rZXl3
b3JkPjxrZXl3b3JkPlBSSU1BUlkgQ0FSRSBQUkFDVElDRTwva2V5d29yZD48a2V5d29yZD5QUklN
QVJZIEhFQUxUSCBDQVJFPC9rZXl3b3JkPjxrZXl3b3JkPlFVQUxJVFkgSU1QUk9WRU1FTlQ8L2tl
eXdvcmQ+PGtleXdvcmQ+UVVBTElUWSBPRiBIRUFMVEggQ0FSRTwva2V5d29yZD48a2V5d29yZD5T
YW4gRnJhbmNpc2NvPC9rZXl3b3JkPjxrZXl3b3JkPlNDSE9PTDwva2V5d29yZD48a2V5d29yZD5T
RVRUSU5HPC9rZXl3b3JkPjxrZXl3b3JkPlRPPC9rZXl3b3JkPjxrZXl3b3JkPlRSQUlOSU5HPC9r
ZXl3b3JkPjxrZXl3b3JkPlVOSVRFRCBTVEFURTwva2V5d29yZD48a2V5d29yZD5VTklURUQgU1RB
VEVTPC9rZXl3b3JkPjxrZXl3b3JkPlVuaXZlcnNpdGllczwva2V5d29yZD48L2tleXdvcmRzPjxk
YXRlcz48eWVhcj4yMDEyPC95ZWFyPjxwdWItZGF0ZXM+PGRhdGU+Ni8yMDEyPC9kYXRlPjwvcHVi
LWRhdGVzPjwvZGF0ZXM+PGxhYmVsPkdydW1iYWNoMjAxMjwvbGFiZWw+PHVybHM+PC91cmxzPjwv
cmVjb3JkPjwvQ2l0ZT48L0VuZE5vdGU+AG==
</w:fldData>
              </w:fldChar>
            </w:r>
            <w:r w:rsidR="00C72C78" w:rsidRPr="00842C54">
              <w:rPr>
                <w:rFonts w:eastAsia="Calibri"/>
                <w:sz w:val="22"/>
              </w:rPr>
              <w:instrText xml:space="preserve"> ADDIN EN.CITE.DATA </w:instrText>
            </w:r>
            <w:r w:rsidR="00C72C78" w:rsidRPr="00842C54">
              <w:rPr>
                <w:rFonts w:eastAsia="Calibri"/>
              </w:rPr>
            </w:r>
            <w:r w:rsidR="00C72C78" w:rsidRPr="00842C54">
              <w:rPr>
                <w:rFonts w:eastAsia="Calibri"/>
              </w:rPr>
              <w:fldChar w:fldCharType="end"/>
            </w:r>
            <w:r w:rsidR="00364672" w:rsidRPr="00842C54">
              <w:rPr>
                <w:rFonts w:eastAsia="Calibri"/>
              </w:rPr>
            </w:r>
            <w:r w:rsidR="00364672" w:rsidRPr="00842C54">
              <w:rPr>
                <w:rFonts w:eastAsia="Calibri"/>
              </w:rPr>
              <w:fldChar w:fldCharType="separate"/>
            </w:r>
            <w:r w:rsidR="00C72C78" w:rsidRPr="00842C54">
              <w:rPr>
                <w:rFonts w:eastAsia="Calibri"/>
                <w:noProof/>
                <w:sz w:val="22"/>
              </w:rPr>
              <w:t>[15]</w:t>
            </w:r>
            <w:r w:rsidR="00364672" w:rsidRPr="00842C54">
              <w:rPr>
                <w:rFonts w:eastAsia="Calibri"/>
              </w:rPr>
              <w:fldChar w:fldCharType="end"/>
            </w:r>
          </w:p>
          <w:p w:rsidR="004D0A3D" w:rsidRPr="00842C54" w:rsidRDefault="00C424A2" w:rsidP="00CE735A">
            <w:pPr>
              <w:rPr>
                <w:rFonts w:eastAsia="Calibri"/>
                <w:sz w:val="22"/>
              </w:rPr>
            </w:pPr>
            <w:r w:rsidRPr="00842C54">
              <w:rPr>
                <w:rFonts w:eastAsia="Calibri"/>
                <w:sz w:val="22"/>
              </w:rPr>
              <w:t xml:space="preserve">Non-specific: </w:t>
            </w:r>
            <w:r w:rsidR="00FF4896" w:rsidRPr="00842C54">
              <w:rPr>
                <w:rFonts w:eastAsia="Calibri"/>
                <w:noProof/>
                <w:sz w:val="22"/>
              </w:rPr>
              <w:t>*</w:t>
            </w:r>
            <w:r w:rsidR="00CD6B7A"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CD6B7A" w:rsidRPr="00842C54">
              <w:rPr>
                <w:rFonts w:eastAsia="Calibri"/>
                <w:noProof/>
              </w:rPr>
            </w:r>
            <w:r w:rsidR="00CD6B7A" w:rsidRPr="00842C54">
              <w:rPr>
                <w:rFonts w:eastAsia="Calibri"/>
                <w:noProof/>
              </w:rPr>
              <w:fldChar w:fldCharType="separate"/>
            </w:r>
            <w:r w:rsidR="00CD6B7A" w:rsidRPr="00842C54">
              <w:rPr>
                <w:rFonts w:eastAsia="Calibri"/>
                <w:noProof/>
                <w:sz w:val="22"/>
              </w:rPr>
              <w:t>[2]</w:t>
            </w:r>
            <w:r w:rsidR="00CD6B7A" w:rsidRPr="00842C54">
              <w:rPr>
                <w:rFonts w:eastAsia="Calibri"/>
                <w:noProof/>
              </w:rPr>
              <w:fldChar w:fldCharType="end"/>
            </w:r>
          </w:p>
        </w:tc>
        <w:tc>
          <w:tcPr>
            <w:tcW w:w="2250" w:type="dxa"/>
            <w:tcBorders>
              <w:top w:val="single" w:sz="4" w:space="0" w:color="auto"/>
              <w:bottom w:val="single" w:sz="4" w:space="0" w:color="auto"/>
            </w:tcBorders>
          </w:tcPr>
          <w:p w:rsidR="00CD4E87" w:rsidRPr="00842C54" w:rsidRDefault="004474A0" w:rsidP="00CE735A">
            <w:pPr>
              <w:rPr>
                <w:rFonts w:eastAsia="Calibri"/>
                <w:sz w:val="22"/>
              </w:rPr>
            </w:pPr>
            <w:r w:rsidRPr="00842C54">
              <w:rPr>
                <w:rFonts w:eastAsia="Calibri"/>
              </w:rPr>
              <w:fldChar w:fldCharType="begin">
                <w:fldData xml:space="preserve">PEVuZE5vdGU+PENpdGUgRXhjbHVkZVllYXI9IjEiPjxBdXRob3I+Q29sZW1hbjwvQXV0aG9yPjxZ
ZWFyPjIwMDk8L1llYXI+PFJlY051bT4zOTA5PC9SZWNOdW0+PERpc3BsYXlUZXh0Pls5LCAxMF08
L0Rpc3BsYXlUZXh0PjxyZWNvcmQ+PHJlYy1udW1iZXI+MzkwOTwvcmVjLW51bWJlcj48Zm9yZWln
bi1rZXlzPjxrZXkgYXBwPSJFTiIgZGItaWQ9InJzczAwZjV4cGE1MmVnZXpyNWF4dDlwb3JlemE1
ZHo5MHp0eiIgdGltZXN0YW1wPSIxNTc1MzAwNzI3Ij4zOTA5PC9rZXk+PC9mb3JlaWduLWtleXM+
PHJlZi10eXBlIG5hbWU9IkdlbmVyaWMiPjEzPC9yZWYtdHlwZT48Y29udHJpYnV0b3JzPjxhdXRo
b3JzPjxhdXRob3I+Q29sZW1hbiwgS2F0aWU8L2F1dGhvcj48YXV0aG9yPlBlYXJzb24sIE1hcmpv
cmllPC9hdXRob3I+PGF1dGhvcj5XdSwgU2hpbnlpPC9hdXRob3I+PC9hdXRob3JzPjwvY29udHJp
YnV0b3JzPjx0aXRsZXM+PHRpdGxlPkEgUHJhY3RpY2UgQ29hY2hpbmcgTWFudWFsPC90aXRsZT48
L3RpdGxlcz48cmVwcmludC1lZGl0aW9uPk9OIFJFUVVFU1QgKDEwLzExLzEzKTwvcmVwcmludC1l
ZGl0aW9uPjxrZXl3b3Jkcz48a2V5d29yZD5mYWNpbGl0YXRpb24gdHJhaW5pbmc8L2tleXdvcmQ+
PGtleXdvcmQ+cHJhY3RpY2UgY29hY2hpbmc8L2tleXdvcmQ+PGtleXdvcmQ+cHJhY3RpY2UgZmFj
aWxpdGF0aW9uPC9rZXl3b3JkPjwva2V5d29yZHM+PGRhdGVzPjx5ZWFyPjIwMDk8L3llYXI+PHB1
Yi1kYXRlcz48ZGF0ZT4xMC8wNi8yMDEzPC9kYXRlPjwvcHViLWRhdGVzPjwvZGF0ZXM+PHB1Ymxp
c2hlcj5Sb2NrdmlsbGUsIE1EOiBBZ2VuY3kgZm9yIEhlYWx0aGNhcmUgUmVzZWFyY2ggYW5kIFF1
YWxpdHk8L3B1Ymxpc2hlcj48bGFiZWw+Q29sZW1hbjIwMDk8L2xhYmVsPjx1cmxzPjxyZWxhdGVk
LXVybHM+PHVybD5odHRwOi8vd3d3LmltcHJvdmluZ2Nocm9uaWNjYXJlLm9yZy9kb3dubG9hZHMv
aWNpY19wcmFjdGljZV9jb2FjaGluZ19tYW51YWwucGRmPC91cmw+PC9yZWxhdGVkLXVybHM+PC91
cmxzPjxhY2Nlc3MtZGF0ZT42IE9jdCAyMDEzPC9hY2Nlc3MtZGF0ZT48L3JlY29yZD48L0NpdGU+
PENpdGUgRXhjbHVkZVllYXI9IjEiPjxBdXRob3I+S25veDwvQXV0aG9yPjxZZWFyPjIwMTE8L1ll
YXI+PFJlY051bT4zOTEwPC9SZWNOdW0+PHJlY29yZD48cmVjLW51bWJlcj4zOTEwPC9yZWMtbnVt
YmVyPjxmb3JlaWduLWtleXM+PGtleSBhcHA9IkVOIiBkYi1pZD0icnNzMDBmNXhwYTUyZWdlenI1
YXh0OXBvcmV6YTVkejkwenR6IiB0aW1lc3RhbXA9IjE1NzUzMDA3MjgiPjM5MTA8L2tleT48L2Zv
cmVpZ24ta2V5cz48cmVmLXR5cGUgbmFtZT0iRWxlY3Ryb25pYyBCb29rIj40NDwvcmVmLXR5cGU+
PGNvbnRyaWJ1dG9ycz48YXV0aG9ycz48YXV0aG9yPktub3gsIEx5bmRlZTwvYXV0aG9yPjxhdXRo
b3I+VGF5bG9yLCBFcmluIEZyaWVzPC9hdXRob3I+PGF1dGhvcj5HZW9ubm90dGksIEtyaXN0aW48
L2F1dGhvcj48YXV0aG9yPk1hY2h0YSwgUmFjaGVsPC9hdXRob3I+PGF1dGhvcj5LaW0sIEp1bmc8
L2F1dGhvcj48YXV0aG9yPk55c2VuYmF1bSwgSmVzc2ljYTwvYXV0aG9yPjxhdXRob3I+UGFyY2ht
YW4sIE1pY2hhZWw8L2F1dGhvcj48L2F1dGhvcnM+PC9jb250cmlidXRvcnM+PHRpdGxlcz48dGl0
bGU+RGV2ZWxvcGluZyBhbmQgcnVubmluZyBhIHByaW1hcnkgY2FyZSBwcmFjdGljZSBmYWNpbGl0
YXRpb24gcHJvZ3JhbTogQSBob3ctdG8gZ3VpZGU8L3RpdGxlPjwvdGl0bGVzPjx2b2x1bWU+UHJl
cGFyZWQgYnkgTWF0aGVtYXRpY2EgUG9saWN5IFJlc2VhcmNoIHVuZGVyIENvbnRyYWN0IE5vLiBI
SFNBMjkwMjAwOTAwMDE5SSBUTzU8L3ZvbHVtZT48a2V5d29yZHM+PGtleXdvcmQ+UFJJTUFSWTwv
a2V5d29yZD48a2V5d29yZD5wcmltYXJ5IGNhcmU8L2tleXdvcmQ+PGtleXdvcmQ+Q0FSRTwva2V5
d29yZD48a2V5d29yZD5QUkFDVElDRTwva2V5d29yZD48a2V5d29yZD5wcmFjdGljZSBmYWNpbGl0
YXRpb248L2tleXdvcmQ+PGtleXdvcmQ+RmFjaWxpdGF0aW9uPC9rZXl3b3JkPjxrZXl3b3JkPnBv
bGljeTwva2V5d29yZD48a2V5d29yZD5yZXNlYXJjaDwva2V5d29yZD48a2V5d29yZD5UTzwva2V5
d29yZD48a2V5d29yZD5IRUFMVEhDQVJFPC9rZXl3b3JkPjxrZXl3b3JkPnF1YWxpdHk8L2tleXdv
cmQ+PC9rZXl3b3Jkcz48ZGF0ZXM+PHllYXI+MjAxMTwveWVhcj48L2RhdGVzPjxwdWItbG9jYXRp
b24+QUhSUSBQdWJsaWNhdGlvbiBOby4gMTItMDAxMS4gUm9ja2ZvcmQsIE1EPC9wdWItbG9jYXRp
b24+PHB1Ymxpc2hlcj5BZ2VuY3kgZm9yIEhlYWx0aGNhcmUgUmVzZWFyY2ggYW5kIFF1YWxpdHk8
L3B1Ymxpc2hlcj48bGFiZWw+S25veDIwMTE8L2xhYmVsPjx1cmxzPjxyZWxhdGVkLXVybHM+PHVy
bD5odHRwczovL3BjbWguYWhycS5nb3Yvc2l0ZXMvZGVmYXVsdC9maWxlcy9hdHRhY2htZW50cy9E
ZXZlbG9waW5nX2FuZF9SdW5uaW5nX2FfUHJpbWFyeV9DYXJlX1ByYWN0aWNlX0ZhY2lsaXRhdGlv
bl9Qcm9ncmFtLnBkZjwvdXJsPjwvcmVsYXRlZC11cmxzPjwvdXJscz48YWNjZXNzLWRhdGU+MjQg
U2VwdCAyMDEzPC9hY2Nlc3MtZGF0ZT48L3JlY29yZD48L0NpdGU+PC9FbmROb3RlPn==
</w:fldData>
              </w:fldChar>
            </w:r>
            <w:r w:rsidR="001D0500" w:rsidRPr="00842C54">
              <w:rPr>
                <w:rFonts w:eastAsia="Calibri"/>
                <w:sz w:val="22"/>
              </w:rPr>
              <w:instrText xml:space="preserve"> ADDIN EN.CITE </w:instrText>
            </w:r>
            <w:r w:rsidR="001D0500" w:rsidRPr="00842C54">
              <w:rPr>
                <w:rFonts w:eastAsia="Calibri"/>
              </w:rPr>
              <w:fldChar w:fldCharType="begin">
                <w:fldData xml:space="preserve">PEVuZE5vdGU+PENpdGUgRXhjbHVkZVllYXI9IjEiPjxBdXRob3I+Q29sZW1hbjwvQXV0aG9yPjxZ
ZWFyPjIwMDk8L1llYXI+PFJlY051bT4zOTA5PC9SZWNOdW0+PERpc3BsYXlUZXh0Pls5LCAxMF08
L0Rpc3BsYXlUZXh0PjxyZWNvcmQ+PHJlYy1udW1iZXI+MzkwOTwvcmVjLW51bWJlcj48Zm9yZWln
bi1rZXlzPjxrZXkgYXBwPSJFTiIgZGItaWQ9InJzczAwZjV4cGE1MmVnZXpyNWF4dDlwb3JlemE1
ZHo5MHp0eiIgdGltZXN0YW1wPSIxNTc1MzAwNzI3Ij4zOTA5PC9rZXk+PC9mb3JlaWduLWtleXM+
PHJlZi10eXBlIG5hbWU9IkdlbmVyaWMiPjEzPC9yZWYtdHlwZT48Y29udHJpYnV0b3JzPjxhdXRo
b3JzPjxhdXRob3I+Q29sZW1hbiwgS2F0aWU8L2F1dGhvcj48YXV0aG9yPlBlYXJzb24sIE1hcmpv
cmllPC9hdXRob3I+PGF1dGhvcj5XdSwgU2hpbnlpPC9hdXRob3I+PC9hdXRob3JzPjwvY29udHJp
YnV0b3JzPjx0aXRsZXM+PHRpdGxlPkEgUHJhY3RpY2UgQ29hY2hpbmcgTWFudWFsPC90aXRsZT48
L3RpdGxlcz48cmVwcmludC1lZGl0aW9uPk9OIFJFUVVFU1QgKDEwLzExLzEzKTwvcmVwcmludC1l
ZGl0aW9uPjxrZXl3b3Jkcz48a2V5d29yZD5mYWNpbGl0YXRpb24gdHJhaW5pbmc8L2tleXdvcmQ+
PGtleXdvcmQ+cHJhY3RpY2UgY29hY2hpbmc8L2tleXdvcmQ+PGtleXdvcmQ+cHJhY3RpY2UgZmFj
aWxpdGF0aW9uPC9rZXl3b3JkPjwva2V5d29yZHM+PGRhdGVzPjx5ZWFyPjIwMDk8L3llYXI+PHB1
Yi1kYXRlcz48ZGF0ZT4xMC8wNi8yMDEzPC9kYXRlPjwvcHViLWRhdGVzPjwvZGF0ZXM+PHB1Ymxp
c2hlcj5Sb2NrdmlsbGUsIE1EOiBBZ2VuY3kgZm9yIEhlYWx0aGNhcmUgUmVzZWFyY2ggYW5kIFF1
YWxpdHk8L3B1Ymxpc2hlcj48bGFiZWw+Q29sZW1hbjIwMDk8L2xhYmVsPjx1cmxzPjxyZWxhdGVk
LXVybHM+PHVybD5odHRwOi8vd3d3LmltcHJvdmluZ2Nocm9uaWNjYXJlLm9yZy9kb3dubG9hZHMv
aWNpY19wcmFjdGljZV9jb2FjaGluZ19tYW51YWwucGRmPC91cmw+PC9yZWxhdGVkLXVybHM+PC91
cmxzPjxhY2Nlc3MtZGF0ZT42IE9jdCAyMDEzPC9hY2Nlc3MtZGF0ZT48L3JlY29yZD48L0NpdGU+
PENpdGUgRXhjbHVkZVllYXI9IjEiPjxBdXRob3I+S25veDwvQXV0aG9yPjxZZWFyPjIwMTE8L1ll
YXI+PFJlY051bT4zOTEwPC9SZWNOdW0+PHJlY29yZD48cmVjLW51bWJlcj4zOTEwPC9yZWMtbnVt
YmVyPjxmb3JlaWduLWtleXM+PGtleSBhcHA9IkVOIiBkYi1pZD0icnNzMDBmNXhwYTUyZWdlenI1
YXh0OXBvcmV6YTVkejkwenR6IiB0aW1lc3RhbXA9IjE1NzUzMDA3MjgiPjM5MTA8L2tleT48L2Zv
cmVpZ24ta2V5cz48cmVmLXR5cGUgbmFtZT0iRWxlY3Ryb25pYyBCb29rIj40NDwvcmVmLXR5cGU+
PGNvbnRyaWJ1dG9ycz48YXV0aG9ycz48YXV0aG9yPktub3gsIEx5bmRlZTwvYXV0aG9yPjxhdXRo
b3I+VGF5bG9yLCBFcmluIEZyaWVzPC9hdXRob3I+PGF1dGhvcj5HZW9ubm90dGksIEtyaXN0aW48
L2F1dGhvcj48YXV0aG9yPk1hY2h0YSwgUmFjaGVsPC9hdXRob3I+PGF1dGhvcj5LaW0sIEp1bmc8
L2F1dGhvcj48YXV0aG9yPk55c2VuYmF1bSwgSmVzc2ljYTwvYXV0aG9yPjxhdXRob3I+UGFyY2ht
YW4sIE1pY2hhZWw8L2F1dGhvcj48L2F1dGhvcnM+PC9jb250cmlidXRvcnM+PHRpdGxlcz48dGl0
bGU+RGV2ZWxvcGluZyBhbmQgcnVubmluZyBhIHByaW1hcnkgY2FyZSBwcmFjdGljZSBmYWNpbGl0
YXRpb24gcHJvZ3JhbTogQSBob3ctdG8gZ3VpZGU8L3RpdGxlPjwvdGl0bGVzPjx2b2x1bWU+UHJl
cGFyZWQgYnkgTWF0aGVtYXRpY2EgUG9saWN5IFJlc2VhcmNoIHVuZGVyIENvbnRyYWN0IE5vLiBI
SFNBMjkwMjAwOTAwMDE5SSBUTzU8L3ZvbHVtZT48a2V5d29yZHM+PGtleXdvcmQ+UFJJTUFSWTwv
a2V5d29yZD48a2V5d29yZD5wcmltYXJ5IGNhcmU8L2tleXdvcmQ+PGtleXdvcmQ+Q0FSRTwva2V5
d29yZD48a2V5d29yZD5QUkFDVElDRTwva2V5d29yZD48a2V5d29yZD5wcmFjdGljZSBmYWNpbGl0
YXRpb248L2tleXdvcmQ+PGtleXdvcmQ+RmFjaWxpdGF0aW9uPC9rZXl3b3JkPjxrZXl3b3JkPnBv
bGljeTwva2V5d29yZD48a2V5d29yZD5yZXNlYXJjaDwva2V5d29yZD48a2V5d29yZD5UTzwva2V5
d29yZD48a2V5d29yZD5IRUFMVEhDQVJFPC9rZXl3b3JkPjxrZXl3b3JkPnF1YWxpdHk8L2tleXdv
cmQ+PC9rZXl3b3Jkcz48ZGF0ZXM+PHllYXI+MjAxMTwveWVhcj48L2RhdGVzPjxwdWItbG9jYXRp
b24+QUhSUSBQdWJsaWNhdGlvbiBOby4gMTItMDAxMS4gUm9ja2ZvcmQsIE1EPC9wdWItbG9jYXRp
b24+PHB1Ymxpc2hlcj5BZ2VuY3kgZm9yIEhlYWx0aGNhcmUgUmVzZWFyY2ggYW5kIFF1YWxpdHk8
L3B1Ymxpc2hlcj48bGFiZWw+S25veDIwMTE8L2xhYmVsPjx1cmxzPjxyZWxhdGVkLXVybHM+PHVy
bD5odHRwczovL3BjbWguYWhycS5nb3Yvc2l0ZXMvZGVmYXVsdC9maWxlcy9hdHRhY2htZW50cy9E
ZXZlbG9waW5nX2FuZF9SdW5uaW5nX2FfUHJpbWFyeV9DYXJlX1ByYWN0aWNlX0ZhY2lsaXRhdGlv
bl9Qcm9ncmFtLnBkZjwvdXJsPjwvcmVsYXRlZC11cmxzPjwvdXJscz48YWNjZXNzLWRhdGU+MjQg
U2VwdCAyMDEzPC9hY2Nlc3MtZGF0ZT48L3JlY29yZD48L0NpdGU+PC9FbmROb3RlPn==
</w:fldData>
              </w:fldChar>
            </w:r>
            <w:r w:rsidR="001D0500" w:rsidRPr="00842C54">
              <w:rPr>
                <w:rFonts w:eastAsia="Calibri"/>
                <w:sz w:val="22"/>
              </w:rPr>
              <w:instrText xml:space="preserve"> ADDIN EN.CITE.DATA </w:instrText>
            </w:r>
            <w:r w:rsidR="001D0500" w:rsidRPr="00842C54">
              <w:rPr>
                <w:rFonts w:eastAsia="Calibri"/>
              </w:rPr>
            </w:r>
            <w:r w:rsidR="001D0500" w:rsidRPr="00842C54">
              <w:rPr>
                <w:rFonts w:eastAsia="Calibri"/>
              </w:rPr>
              <w:fldChar w:fldCharType="end"/>
            </w:r>
            <w:r w:rsidRPr="00842C54">
              <w:rPr>
                <w:rFonts w:eastAsia="Calibri"/>
              </w:rPr>
            </w:r>
            <w:r w:rsidRPr="00842C54">
              <w:rPr>
                <w:rFonts w:eastAsia="Calibri"/>
              </w:rPr>
              <w:fldChar w:fldCharType="separate"/>
            </w:r>
            <w:r w:rsidR="0082484A" w:rsidRPr="00842C54">
              <w:rPr>
                <w:rFonts w:eastAsia="Calibri"/>
                <w:noProof/>
                <w:sz w:val="22"/>
              </w:rPr>
              <w:t>[9, 10]</w:t>
            </w:r>
            <w:r w:rsidRPr="00842C54">
              <w:rPr>
                <w:rFonts w:eastAsia="Calibri"/>
              </w:rPr>
              <w:fldChar w:fldCharType="end"/>
            </w: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Helping others learn</w:t>
            </w:r>
            <w:r w:rsidR="007F50DC" w:rsidRPr="00842C54">
              <w:rPr>
                <w:rFonts w:eastAsia="Calibri"/>
                <w:bCs/>
                <w:sz w:val="22"/>
              </w:rPr>
              <w:t xml:space="preserve"> </w:t>
            </w:r>
          </w:p>
        </w:tc>
        <w:tc>
          <w:tcPr>
            <w:tcW w:w="5054" w:type="dxa"/>
            <w:tcBorders>
              <w:top w:val="single" w:sz="4" w:space="0" w:color="auto"/>
              <w:bottom w:val="single" w:sz="4" w:space="0" w:color="auto"/>
            </w:tcBorders>
          </w:tcPr>
          <w:p w:rsidR="00CD4E87" w:rsidRPr="00842C54" w:rsidRDefault="00CD4E87" w:rsidP="00CE735A">
            <w:pPr>
              <w:rPr>
                <w:rFonts w:eastAsia="Calibri"/>
                <w:sz w:val="22"/>
              </w:rPr>
            </w:pPr>
            <w:r w:rsidRPr="00842C54">
              <w:rPr>
                <w:rFonts w:eastAsia="Calibri"/>
                <w:sz w:val="22"/>
              </w:rPr>
              <w:t xml:space="preserve">Mentoring, teaching </w:t>
            </w:r>
            <w:r w:rsidR="00E16242" w:rsidRPr="00842C54">
              <w:rPr>
                <w:rFonts w:eastAsia="Calibri"/>
                <w:noProof/>
                <w:sz w:val="22"/>
              </w:rPr>
              <w:t>*</w:t>
            </w:r>
            <w:r w:rsidR="00CD6B7A" w:rsidRPr="00842C54">
              <w:rPr>
                <w:rFonts w:eastAsia="Calibri"/>
                <w:noProof/>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CD6B7A" w:rsidRPr="00842C54">
              <w:rPr>
                <w:rFonts w:eastAsia="Calibri"/>
                <w:noProof/>
              </w:rPr>
            </w:r>
            <w:r w:rsidR="00CD6B7A" w:rsidRPr="00842C54">
              <w:rPr>
                <w:rFonts w:eastAsia="Calibri"/>
                <w:noProof/>
              </w:rPr>
              <w:fldChar w:fldCharType="separate"/>
            </w:r>
            <w:r w:rsidR="00CD6B7A" w:rsidRPr="00842C54">
              <w:rPr>
                <w:rFonts w:eastAsia="Calibri"/>
                <w:noProof/>
                <w:sz w:val="22"/>
              </w:rPr>
              <w:t>[2, 3]</w:t>
            </w:r>
            <w:r w:rsidR="00CD6B7A" w:rsidRPr="00842C54">
              <w:rPr>
                <w:rFonts w:eastAsia="Calibri"/>
                <w:noProof/>
              </w:rPr>
              <w:fldChar w:fldCharType="end"/>
            </w:r>
            <w:r w:rsidRPr="00842C54">
              <w:rPr>
                <w:rFonts w:eastAsia="Calibri"/>
                <w:sz w:val="22"/>
              </w:rPr>
              <w:t xml:space="preserve"> and coaching </w:t>
            </w:r>
            <w:r w:rsidR="00E16242" w:rsidRPr="00842C54">
              <w:rPr>
                <w:rFonts w:eastAsia="Calibri"/>
                <w:noProof/>
                <w:sz w:val="22"/>
              </w:rPr>
              <w:t>*</w:t>
            </w:r>
            <w:r w:rsidR="00CD6B7A"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CD6B7A" w:rsidRPr="00842C54">
              <w:rPr>
                <w:rFonts w:eastAsia="Calibri"/>
                <w:noProof/>
              </w:rPr>
            </w:r>
            <w:r w:rsidR="00CD6B7A" w:rsidRPr="00842C54">
              <w:rPr>
                <w:rFonts w:eastAsia="Calibri"/>
                <w:noProof/>
              </w:rPr>
              <w:fldChar w:fldCharType="separate"/>
            </w:r>
            <w:r w:rsidR="00CD6B7A" w:rsidRPr="00842C54">
              <w:rPr>
                <w:rFonts w:eastAsia="Calibri"/>
                <w:noProof/>
                <w:sz w:val="22"/>
              </w:rPr>
              <w:t>[2]</w:t>
            </w:r>
            <w:r w:rsidR="00CD6B7A" w:rsidRPr="00842C54">
              <w:rPr>
                <w:rFonts w:eastAsia="Calibri"/>
                <w:noProof/>
              </w:rPr>
              <w:fldChar w:fldCharType="end"/>
            </w:r>
          </w:p>
          <w:p w:rsidR="00CD4E87" w:rsidRPr="00842C54" w:rsidRDefault="00CD4E87" w:rsidP="00CE735A">
            <w:pPr>
              <w:rPr>
                <w:rFonts w:eastAsia="Calibri"/>
                <w:sz w:val="22"/>
              </w:rPr>
            </w:pPr>
            <w:r w:rsidRPr="00842C54">
              <w:rPr>
                <w:rFonts w:eastAsia="Calibri"/>
                <w:sz w:val="22"/>
              </w:rPr>
              <w:lastRenderedPageBreak/>
              <w:t xml:space="preserve">Role modeling to show how this is done </w:t>
            </w:r>
            <w:r w:rsidR="007D7917" w:rsidRPr="00842C54">
              <w:rPr>
                <w:rFonts w:eastAsia="Calibri"/>
                <w:noProof/>
                <w:sz w:val="22"/>
              </w:rPr>
              <w:t>*</w:t>
            </w:r>
            <w:r w:rsidR="00CD6B7A"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CD6B7A" w:rsidRPr="00842C54">
              <w:rPr>
                <w:rFonts w:eastAsia="Calibri"/>
                <w:noProof/>
              </w:rPr>
            </w:r>
            <w:r w:rsidR="00CD6B7A" w:rsidRPr="00842C54">
              <w:rPr>
                <w:rFonts w:eastAsia="Calibri"/>
                <w:noProof/>
              </w:rPr>
              <w:fldChar w:fldCharType="separate"/>
            </w:r>
            <w:r w:rsidR="00CD6B7A" w:rsidRPr="00842C54">
              <w:rPr>
                <w:rFonts w:eastAsia="Calibri"/>
                <w:noProof/>
                <w:sz w:val="22"/>
              </w:rPr>
              <w:t>[3]</w:t>
            </w:r>
            <w:r w:rsidR="00CD6B7A" w:rsidRPr="00842C54">
              <w:rPr>
                <w:rFonts w:eastAsia="Calibri"/>
                <w:noProof/>
              </w:rPr>
              <w:fldChar w:fldCharType="end"/>
            </w:r>
          </w:p>
          <w:p w:rsidR="00CD4E87" w:rsidRPr="00842C54" w:rsidRDefault="00CD4E87" w:rsidP="00CE735A">
            <w:pPr>
              <w:rPr>
                <w:rFonts w:eastAsia="Calibri"/>
                <w:noProof/>
                <w:sz w:val="22"/>
              </w:rPr>
            </w:pPr>
            <w:r w:rsidRPr="00842C54">
              <w:rPr>
                <w:rFonts w:eastAsia="Calibri"/>
                <w:sz w:val="22"/>
              </w:rPr>
              <w:t xml:space="preserve">Supporting individual, team and organizational development and learning </w:t>
            </w:r>
            <w:r w:rsidR="00CD6B7A" w:rsidRPr="00842C54">
              <w:rPr>
                <w:rFonts w:eastAsia="Calibri"/>
              </w:rPr>
              <w:fldChar w:fldCharType="begin">
                <w:fldData xml:space="preserve">PEVuZE5vdGU+PENpdGUgRXhjbHVkZVllYXI9IjEiPjxBdXRob3I+SGFydmV5PC9BdXRob3I+PFll
YXI+MjAxMTwvWWVhcj48UmVjTnVtPjM2MjI8L1JlY051bT48RGlzcGxheVRleHQ+WzRdPC9EaXNw
bGF5VGV4dD48cmVjb3JkPjxyZWMtbnVtYmVyPjM2MjI8L3JlYy1udW1iZXI+PGZvcmVpZ24ta2V5
cz48a2V5IGFwcD0iRU4iIGRiLWlkPSJyc3MwMGY1eHBhNTJlZ2V6cjVheHQ5cG9yZXphNWR6OTB6
dHoiIHRpbWVzdGFtcD0iMTUyMjM0NTU1MSI+MzYyMjwva2V5PjwvZm9yZWlnbi1rZXlzPjxyZWYt
dHlwZSBuYW1lPSJKb3VybmFsIEFydGljbGUiPjE3PC9yZWYtdHlwZT48Y29udHJpYnV0b3JzPjxh
dXRob3JzPjxhdXRob3I+SGFydmV5LCBHaWxsPC9hdXRob3I+PGF1dGhvcj5GaXR6Z2VyYWxkLCBM
b3Vpc2U8L2F1dGhvcj48YXV0aG9yPkZpZWxkZW4sIFNhbmRyYTwvYXV0aG9yPjxhdXRob3I+TWNC
cmlkZSwgQW5uZTwvYXV0aG9yPjxhdXRob3I+V2F0ZXJtYW4sIEhlYXRoZXI8L2F1dGhvcj48YXV0
aG9yPkJhbWZvcmQsIERhdmlkPC9hdXRob3I+PGF1dGhvcj5LaXNsb3YsIFJvbWFuPC9hdXRob3I+
PGF1dGhvcj5Cb2FkZW4sIFJ1dGg8L2F1dGhvcj48L2F1dGhvcnM+PC9jb250cmlidXRvcnM+PHRp
dGxlcz48dGl0bGU+VGhlIE5JSFIgQ29sbGFib3JhdGlvbiBmb3IgTGVhZGVyc2hpcCBpbiBBcHBs
aWVkIEhlYWx0aCBSZXNlYXJjaCBhbmQgQ2FyZSAoQ0xBSFJDKSBmb3IgR3JlYXRlciBNYW5jaGVz
dGVyOiBjb21iaW5pbmcgZW1waXJpY2FsLCB0aGVvcmV0aWNhbCBhbmQgZXhwZXJpZW50aWFsIGV2
aWRlbmNlIHRvIGRlc2lnbiBhbmQgZXZhbHVhdGUgYSBsYXJnZS1zY2FsZSBpbXBsZW1lbnRhdGlv
biBzdHJhdGVneTwvdGl0bGU+PHNlY29uZGFyeS10aXRsZT5JbXBsZW1lbnRhdGlvbiBTY2llbmNl
PC9zZWNvbmRhcnktdGl0bGU+PC90aXRsZXM+PHBlcmlvZGljYWw+PGZ1bGwtdGl0bGU+SW1wbGVt
ZW50YXRpb24gU2NpZW5jZTwvZnVsbC10aXRsZT48YWJici0xPkltcGxlbWVudCBTY2k8L2FiYnIt
MT48L3BlcmlvZGljYWw+PHBhZ2VzPjEtMTI8L3BhZ2VzPjx2b2x1bWU+Njwvdm9sdW1lPjxudW1i
ZXI+MTwvbnVtYmVyPjxyZXByaW50LWVkaXRpb24+Tm90IGluIEZpbGU8L3JlcHJpbnQtZWRpdGlv
bj48a2V5d29yZHM+PGtleXdvcmQ+Q0FSRElPVkFTQ1VMQVI8L2tleXdvcmQ+PGtleXdvcmQ+Q0FS
RTwva2V5d29yZD48a2V5d29yZD5DT0xMQUJPUkFUSU9OPC9rZXl3b3JkPjxrZXl3b3JkPkRFU0lH
Tjwva2V5d29yZD48a2V5d29yZD5FRFVDQVRJT048L2tleXdvcmQ+PGtleXdvcmQ+RW5nbGFuZDwv
a2V5d29yZD48a2V5d29yZD5FVklERU5DRTwva2V5d29yZD48a2V5d29yZD5IRUFMVEg8L2tleXdv
cmQ+PGtleXdvcmQ+SEVBTFRIQ0FSRTwva2V5d29yZD48a2V5d29yZD5JTVBMRU1FTlRBVElPTjwv
a2V5d29yZD48a2V5d29yZD5JTVBMRU1FTlRBVElPTiBTVFJBVEVHWTwva2V5d29yZD48a2V5d29y
ZD5JTkVRVUFMSVRJRVM8L2tleXdvcmQ+PGtleXdvcmQ+TEVBREVSU0hJUDwva2V5d29yZD48a2V5
d29yZD5NSVNTSU9OPC9rZXl3b3JkPjxrZXl3b3JkPlBPTElDWTwva2V5d29yZD48a2V5d29yZD5Q
UkFDVElDRTwva2V5d29yZD48a2V5d29yZD5SRVNFQVJDSDwva2V5d29yZD48a2V5d29yZD5TRVJW
SUNFPC9rZXl3b3JkPjxrZXl3b3JkPlNUUkFURUdJRVM8L2tleXdvcmQ+PGtleXdvcmQ+VE88L2tl
eXdvcmQ+PGtleXdvcmQ+VW5pdmVyc2l0aWVzPC9rZXl3b3JkPjwva2V5d29yZHM+PGRhdGVzPjx5
ZWFyPjIwMTE8L3llYXI+PHB1Yi1kYXRlcz48ZGF0ZT4yMDExPC9kYXRlPjwvcHViLWRhdGVzPjwv
ZGF0ZXM+PGlzYm4+MTc0OC01OTA4PC9pc2JuPjxsYWJlbD5IYXJ2ZXkyMDExPC9sYWJlbD48dXJs
cz48cmVsYXRlZC11cmxzPjx1cmw+PHN0eWxlIGZhY2U9InVuZGVybGluZSIgZm9udD0iZGVmYXVs
dCIgc2l6ZT0iMTAwJSI+aHR0cDovL2R4LmRvaS5vcmcvMTAuMTE4Ni8xNzQ4LTU5MDgtNi05Njwv
c3R5bGU+PC91cmw+PHVybD48c3R5bGUgZmFjZT0idW5kZXJsaW5lIiBmb250PSJkZWZhdWx0IiBz
aXplPSIxMDAlIj5odHRwczovL2ltcGxlbWVudGF0aW9uc2NpZW5jZS5iaW9tZWRjZW50cmFsLmNv
bS90cmFjay9wZGYvMTAuMTE4Ni8xNzQ4LTU5MDgtNi05Njwvc3R5bGU+PC91cmw+PC9yZWxhdGVk
LXVybHM+PC91cmxzPjxlbGVjdHJvbmljLXJlc291cmNlLW51bT48c3R5bGUgZmFjZT0idW5kZXJs
aW5lIiBmb250PSJkZWZhdWx0IiBzaXplPSIxMDAlIj5odHRwczovL2RvaS5vcmcvMTAuMTE4Ni8x
NzQ4LTU5MDgtNi05Njwvc3R5bGU+PC9lbGVjdHJvbmljLXJlc291cmNlLW51bT48L3JlY29yZD48
L0NpdGU+PC9FbmROb3RlPgB=
</w:fldData>
              </w:fldChar>
            </w:r>
            <w:r w:rsidR="00CD6B7A" w:rsidRPr="00842C54">
              <w:rPr>
                <w:rFonts w:eastAsia="Calibri"/>
                <w:sz w:val="22"/>
              </w:rPr>
              <w:instrText xml:space="preserve"> ADDIN EN.CITE </w:instrText>
            </w:r>
            <w:r w:rsidR="00CD6B7A" w:rsidRPr="00842C54">
              <w:rPr>
                <w:rFonts w:eastAsia="Calibri"/>
              </w:rPr>
              <w:fldChar w:fldCharType="begin">
                <w:fldData xml:space="preserve">PEVuZE5vdGU+PENpdGUgRXhjbHVkZVllYXI9IjEiPjxBdXRob3I+SGFydmV5PC9BdXRob3I+PFll
YXI+MjAxMTwvWWVhcj48UmVjTnVtPjM2MjI8L1JlY051bT48RGlzcGxheVRleHQ+WzRdPC9EaXNw
bGF5VGV4dD48cmVjb3JkPjxyZWMtbnVtYmVyPjM2MjI8L3JlYy1udW1iZXI+PGZvcmVpZ24ta2V5
cz48a2V5IGFwcD0iRU4iIGRiLWlkPSJyc3MwMGY1eHBhNTJlZ2V6cjVheHQ5cG9yZXphNWR6OTB6
dHoiIHRpbWVzdGFtcD0iMTUyMjM0NTU1MSI+MzYyMjwva2V5PjwvZm9yZWlnbi1rZXlzPjxyZWYt
dHlwZSBuYW1lPSJKb3VybmFsIEFydGljbGUiPjE3PC9yZWYtdHlwZT48Y29udHJpYnV0b3JzPjxh
dXRob3JzPjxhdXRob3I+SGFydmV5LCBHaWxsPC9hdXRob3I+PGF1dGhvcj5GaXR6Z2VyYWxkLCBM
b3Vpc2U8L2F1dGhvcj48YXV0aG9yPkZpZWxkZW4sIFNhbmRyYTwvYXV0aG9yPjxhdXRob3I+TWNC
cmlkZSwgQW5uZTwvYXV0aG9yPjxhdXRob3I+V2F0ZXJtYW4sIEhlYXRoZXI8L2F1dGhvcj48YXV0
aG9yPkJhbWZvcmQsIERhdmlkPC9hdXRob3I+PGF1dGhvcj5LaXNsb3YsIFJvbWFuPC9hdXRob3I+
PGF1dGhvcj5Cb2FkZW4sIFJ1dGg8L2F1dGhvcj48L2F1dGhvcnM+PC9jb250cmlidXRvcnM+PHRp
dGxlcz48dGl0bGU+VGhlIE5JSFIgQ29sbGFib3JhdGlvbiBmb3IgTGVhZGVyc2hpcCBpbiBBcHBs
aWVkIEhlYWx0aCBSZXNlYXJjaCBhbmQgQ2FyZSAoQ0xBSFJDKSBmb3IgR3JlYXRlciBNYW5jaGVz
dGVyOiBjb21iaW5pbmcgZW1waXJpY2FsLCB0aGVvcmV0aWNhbCBhbmQgZXhwZXJpZW50aWFsIGV2
aWRlbmNlIHRvIGRlc2lnbiBhbmQgZXZhbHVhdGUgYSBsYXJnZS1zY2FsZSBpbXBsZW1lbnRhdGlv
biBzdHJhdGVneTwvdGl0bGU+PHNlY29uZGFyeS10aXRsZT5JbXBsZW1lbnRhdGlvbiBTY2llbmNl
PC9zZWNvbmRhcnktdGl0bGU+PC90aXRsZXM+PHBlcmlvZGljYWw+PGZ1bGwtdGl0bGU+SW1wbGVt
ZW50YXRpb24gU2NpZW5jZTwvZnVsbC10aXRsZT48YWJici0xPkltcGxlbWVudCBTY2k8L2FiYnIt
MT48L3BlcmlvZGljYWw+PHBhZ2VzPjEtMTI8L3BhZ2VzPjx2b2x1bWU+Njwvdm9sdW1lPjxudW1i
ZXI+MTwvbnVtYmVyPjxyZXByaW50LWVkaXRpb24+Tm90IGluIEZpbGU8L3JlcHJpbnQtZWRpdGlv
bj48a2V5d29yZHM+PGtleXdvcmQ+Q0FSRElPVkFTQ1VMQVI8L2tleXdvcmQ+PGtleXdvcmQ+Q0FS
RTwva2V5d29yZD48a2V5d29yZD5DT0xMQUJPUkFUSU9OPC9rZXl3b3JkPjxrZXl3b3JkPkRFU0lH
Tjwva2V5d29yZD48a2V5d29yZD5FRFVDQVRJT048L2tleXdvcmQ+PGtleXdvcmQ+RW5nbGFuZDwv
a2V5d29yZD48a2V5d29yZD5FVklERU5DRTwva2V5d29yZD48a2V5d29yZD5IRUFMVEg8L2tleXdv
cmQ+PGtleXdvcmQ+SEVBTFRIQ0FSRTwva2V5d29yZD48a2V5d29yZD5JTVBMRU1FTlRBVElPTjwv
a2V5d29yZD48a2V5d29yZD5JTVBMRU1FTlRBVElPTiBTVFJBVEVHWTwva2V5d29yZD48a2V5d29y
ZD5JTkVRVUFMSVRJRVM8L2tleXdvcmQ+PGtleXdvcmQ+TEVBREVSU0hJUDwva2V5d29yZD48a2V5
d29yZD5NSVNTSU9OPC9rZXl3b3JkPjxrZXl3b3JkPlBPTElDWTwva2V5d29yZD48a2V5d29yZD5Q
UkFDVElDRTwva2V5d29yZD48a2V5d29yZD5SRVNFQVJDSDwva2V5d29yZD48a2V5d29yZD5TRVJW
SUNFPC9rZXl3b3JkPjxrZXl3b3JkPlNUUkFURUdJRVM8L2tleXdvcmQ+PGtleXdvcmQ+VE88L2tl
eXdvcmQ+PGtleXdvcmQ+VW5pdmVyc2l0aWVzPC9rZXl3b3JkPjwva2V5d29yZHM+PGRhdGVzPjx5
ZWFyPjIwMTE8L3llYXI+PHB1Yi1kYXRlcz48ZGF0ZT4yMDExPC9kYXRlPjwvcHViLWRhdGVzPjwv
ZGF0ZXM+PGlzYm4+MTc0OC01OTA4PC9pc2JuPjxsYWJlbD5IYXJ2ZXkyMDExPC9sYWJlbD48dXJs
cz48cmVsYXRlZC11cmxzPjx1cmw+PHN0eWxlIGZhY2U9InVuZGVybGluZSIgZm9udD0iZGVmYXVs
dCIgc2l6ZT0iMTAwJSI+aHR0cDovL2R4LmRvaS5vcmcvMTAuMTE4Ni8xNzQ4LTU5MDgtNi05Njwv
c3R5bGU+PC91cmw+PHVybD48c3R5bGUgZmFjZT0idW5kZXJsaW5lIiBmb250PSJkZWZhdWx0IiBz
aXplPSIxMDAlIj5odHRwczovL2ltcGxlbWVudGF0aW9uc2NpZW5jZS5iaW9tZWRjZW50cmFsLmNv
bS90cmFjay9wZGYvMTAuMTE4Ni8xNzQ4LTU5MDgtNi05Njwvc3R5bGU+PC91cmw+PC9yZWxhdGVk
LXVybHM+PC91cmxzPjxlbGVjdHJvbmljLXJlc291cmNlLW51bT48c3R5bGUgZmFjZT0idW5kZXJs
aW5lIiBmb250PSJkZWZhdWx0IiBzaXplPSIxMDAlIj5odHRwczovL2RvaS5vcmcvMTAuMTE4Ni8x
NzQ4LTU5MDgtNi05Njwvc3R5bGU+PC9lbGVjdHJvbmljLXJlc291cmNlLW51bT48L3JlY29yZD48
L0NpdGU+PC9FbmROb3RlPgB=
</w:fldData>
              </w:fldChar>
            </w:r>
            <w:r w:rsidR="00CD6B7A" w:rsidRPr="00842C54">
              <w:rPr>
                <w:rFonts w:eastAsia="Calibri"/>
                <w:sz w:val="22"/>
              </w:rPr>
              <w:instrText xml:space="preserve"> ADDIN EN.CITE.DATA </w:instrText>
            </w:r>
            <w:r w:rsidR="00CD6B7A" w:rsidRPr="00842C54">
              <w:rPr>
                <w:rFonts w:eastAsia="Calibri"/>
              </w:rPr>
            </w:r>
            <w:r w:rsidR="00CD6B7A" w:rsidRPr="00842C54">
              <w:rPr>
                <w:rFonts w:eastAsia="Calibri"/>
              </w:rPr>
              <w:fldChar w:fldCharType="end"/>
            </w:r>
            <w:r w:rsidR="00CD6B7A" w:rsidRPr="00842C54">
              <w:rPr>
                <w:rFonts w:eastAsia="Calibri"/>
              </w:rPr>
            </w:r>
            <w:r w:rsidR="00CD6B7A" w:rsidRPr="00842C54">
              <w:rPr>
                <w:rFonts w:eastAsia="Calibri"/>
              </w:rPr>
              <w:fldChar w:fldCharType="separate"/>
            </w:r>
            <w:r w:rsidR="00CD6B7A" w:rsidRPr="00842C54">
              <w:rPr>
                <w:rFonts w:eastAsia="Calibri"/>
                <w:noProof/>
                <w:sz w:val="22"/>
              </w:rPr>
              <w:t>[4]</w:t>
            </w:r>
            <w:r w:rsidR="00CD6B7A" w:rsidRPr="00842C54">
              <w:rPr>
                <w:rFonts w:eastAsia="Calibri"/>
              </w:rPr>
              <w:fldChar w:fldCharType="end"/>
            </w:r>
          </w:p>
          <w:p w:rsidR="004D0A3D" w:rsidRPr="00842C54" w:rsidRDefault="00C424A2" w:rsidP="00CE735A">
            <w:pPr>
              <w:rPr>
                <w:rFonts w:eastAsia="Calibri"/>
                <w:sz w:val="22"/>
              </w:rPr>
            </w:pPr>
            <w:r w:rsidRPr="00842C54">
              <w:rPr>
                <w:rFonts w:eastAsia="Calibri"/>
                <w:sz w:val="22"/>
              </w:rPr>
              <w:t xml:space="preserve">Non-specific: </w:t>
            </w:r>
            <w:r w:rsidR="00CD6B7A" w:rsidRPr="00842C54">
              <w:rPr>
                <w:rFonts w:eastAsia="Calibri"/>
              </w:rPr>
              <w:fldChar w:fldCharType="begin">
                <w:fldData xml:space="preserve">PEVuZE5vdGU+PENpdGUgRXhjbHVkZVllYXI9IjEiPjxBdXRob3I+U2VlcnM8L0F1dGhvcj48WWVh
cj4yMDEyPC9ZZWFyPjxSZWNOdW0+MzY0MDwvUmVjTnVtPjxEaXNwbGF5VGV4dD5bNSwgMTVdPC9E
aXNwbGF5VGV4dD48cmVjb3JkPjxyZWMtbnVtYmVyPjM2NDA8L3JlYy1udW1iZXI+PGZvcmVpZ24t
a2V5cz48a2V5IGFwcD0iRU4iIGRiLWlkPSJyc3MwMGY1eHBhNTJlZ2V6cjVheHQ5cG9yZXphNWR6
OTB6dHoiIHRpbWVzdGFtcD0iMTUyMjM0NTU1MSI+MzY0MDwva2V5PjwvZm9yZWlnbi1rZXlzPjxy
ZWYtdHlwZSBuYW1lPSJKb3VybmFsIEFydGljbGUiPjE3PC9yZWYtdHlwZT48Y29udHJpYnV0b3Jz
PjxhdXRob3JzPjxhdXRob3I+U2VlcnMsIEthdGU8L2F1dGhvcj48YXV0aG9yPkNveCwgS2FyZW48
L2F1dGhvcj48YXV0aG9yPkNyaWNodG9uLCBOaWNvbGEgSi48L2F1dGhvcj48YXV0aG9yPkVkd2Fy
ZHMsIFJoaWFubm9uIFR1ZG9yPC9hdXRob3I+PGF1dGhvcj5FbGRoLCBBbm4gQ2F0cmluZTwvYXV0
aG9yPjxhdXRob3I+RXN0YWJyb29rcywgQ2Fyb2xlIEEuPC9hdXRob3I+PGF1dGhvcj5IYXJ2ZXks
IEdpbGw8L2F1dGhvcj48YXV0aG9yPkhhd2tlcywgQ2xhaXJlPC9hdXRob3I+PGF1dGhvcj5LaXRz
b24sIEFsaXNvbjwvYXV0aG9yPjxhdXRob3I+TGluY2ssIFBhdDwvYXV0aG9yPjxhdXRob3I+TWND
YXJ0aHksIEdlcmFsZGluZTwvYXV0aG9yPjxhdXRob3I+TWNDb3JtYWNrLCBCcmVuZGFuPC9hdXRo
b3I+PGF1dGhvcj5Nb2NrZm9yZCwgQ2Fyb2xlPC9hdXRob3I+PGF1dGhvcj5SeWNyb2Z0LU1hbG9u
ZSwgSm88L2F1dGhvcj48YXV0aG9yPlRpdGNoZW4sIEFuZ2llPC9hdXRob3I+PGF1dGhvcj5XYWxs
aW4sIExhcnM8L2F1dGhvcj48L2F1dGhvcnM+PC9jb250cmlidXRvcnM+PHRpdGxlcz48dGl0bGU+
RklSRSAoZmFjaWxpdGF0aW5nIGltcGxlbWVudGF0aW9uIG9mIHJlc2VhcmNoIGV2aWRlbmNlKTog
YSBzdHVkeSBwcm90b2NvbDwvdGl0bGU+PHNlY29uZGFyeS10aXRsZT5JbXBsZW1lbnRhdGlvbiBT
Y2llbmNlPC9zZWNvbmRhcnktdGl0bGU+PC90aXRsZXM+PHBlcmlvZGljYWw+PGZ1bGwtdGl0bGU+
SW1wbGVtZW50YXRpb24gU2NpZW5jZTwvZnVsbC10aXRsZT48YWJici0xPkltcGxlbWVudCBTY2k8
L2FiYnItMT48L3BlcmlvZGljYWw+PHBhZ2VzPjI1PC9wYWdlcz48dm9sdW1lPjc8L3ZvbHVtZT48
bnVtYmVyPjE8L251bWJlcj48cmVwcmludC1lZGl0aW9uPk5vdCBpbiBGaWxlPC9yZXByaW50LWVk
aXRpb24+PGtleXdvcmRzPjxrZXl3b3JkPkFJRFM8L2tleXdvcmQ+PGtleXdvcmQ+YmVzdCBwcmFj
dGljZTwva2V5d29yZD48a2V5d29yZD5DQVJFPC9rZXl3b3JkPjxrZXl3b3JkPkNPU1Q8L2tleXdv
cmQ+PGtleXdvcmQ+Q09TVFM8L2tleXdvcmQ+PGtleXdvcmQ+RVZJREVOQ0U8L2tleXdvcmQ+PGtl
eXdvcmQ+ZnJhbWV3b3JrPC9rZXl3b3JkPjxrZXl3b3JkPkhFQUxUSDwva2V5d29yZD48a2V5d29y
ZD5IRUFMVEggU0VSVklDRVM8L2tleXdvcmQ+PGtleXdvcmQ+SEVBTFRIQ0FSRTwva2V5d29yZD48
a2V5d29yZD5JTVBMRU1FTlRBVElPTjwva2V5d29yZD48a2V5d29yZD5NYWpvcjwva2V5d29yZD48
a2V5d29yZD5PTERFUjwva2V5d29yZD48a2V5d29yZD5QQVJJSFM8L2tleXdvcmQ+PGtleXdvcmQ+
UE9MSUNZPC9rZXl3b3JkPjxrZXl3b3JkPlBSQUNUSUNFPC9rZXl3b3JkPjxrZXl3b3JkPlBSRVZB
TEVOQ0U8L2tleXdvcmQ+PGtleXdvcmQ+UVVBTElUWTwva2V5d29yZD48a2V5d29yZD5RVUFMSVRZ
IE9GIExJRkU8L2tleXdvcmQ+PGtleXdvcmQ+UkVTRUFSQ0g8L2tleXdvcmQ+PGtleXdvcmQ+cmVz
ZWFyY2ggaW1wbGVtZW50YXRpb248L2tleXdvcmQ+PGtleXdvcmQ+U0VSVklDRTwva2V5d29yZD48
a2V5d29yZD5TRVJWSUNFUzwva2V5d29yZD48a2V5d29yZD5TT0NJQUw8L2tleXdvcmQ+PGtleXdv
cmQ+U1RVRElFUzwva2V5d29yZD48a2V5d29yZD5TVFVEWTwva2V5d29yZD48a2V5d29yZD5UTzwv
a2V5d29yZD48a2V5d29yZD5VUklOQVJZIElOQ09OVElORU5DRTwva2V5d29yZD48L2tleXdvcmRz
PjxkYXRlcz48eWVhcj4yMDEyPC95ZWFyPjxwdWItZGF0ZXM+PGRhdGU+MjAxMjwvZGF0ZT48L3B1
Yi1kYXRlcz48L2RhdGVzPjxpc2JuPjE3NDgtNTkwODwvaXNibj48bGFiZWw+U2VlcnMyMDEyPC9s
YWJlbD48dXJscz48cmVsYXRlZC11cmxzPjx1cmw+PHN0eWxlIGZhY2U9InVuZGVybGluZSIgZm9u
dD0iZGVmYXVsdCIgc2l6ZT0iMTAwJSI+aHR0cDovL2R4LmRvaS5vcmcvMTAuMTE4Ni8xNzQ4LTU5
MDgtNy0yNTwvc3R5bGU+PC91cmw+PC9yZWxhdGVkLXVybHM+PC91cmxzPjxlbGVjdHJvbmljLXJl
c291cmNlLW51bT48c3R5bGUgZmFjZT0idW5kZXJsaW5lIiBmb250PSJkZWZhdWx0IiBzaXplPSIx
MDAlIj5odHRwOi8vZHguZG9pLm9yZy8xMC4xMTg2LzE3NDgtNTkwOC03LTI1PC9zdHlsZT48L2Vs
ZWN0cm9uaWMtcmVzb3VyY2UtbnVtPjwvcmVjb3JkPjwvQ2l0ZT48Q2l0ZSBFeGNsdWRlWWVhcj0i
MSI+PEF1dGhvcj5HcnVtYmFjaDwvQXV0aG9yPjxZZWFyPjIwMTI8L1llYXI+PFJlY051bT4zNTU4
PC9SZWNOdW0+PHJlY29yZD48cmVjLW51bWJlcj4zNTU4PC9yZWMtbnVtYmVyPjxmb3JlaWduLWtl
eXM+PGtleSBhcHA9IkVOIiBkYi1pZD0icnNzMDBmNXhwYTUyZWdlenI1YXh0OXBvcmV6YTVkejkw
enR6IiB0aW1lc3RhbXA9IjE1MjIzNDU1NTEiPjM1NTg8L2tleT48L2ZvcmVpZ24ta2V5cz48cmVm
LXR5cGUgbmFtZT0iSm91cm5hbCBBcnRpY2xlIj4xNzwvcmVmLXR5cGU+PGNvbnRyaWJ1dG9ycz48
YXV0aG9ycz48YXV0aG9yPkdydW1iYWNoLCBLLjwvYXV0aG9yPjxhdXRob3I+QmFpbmJyaWRnZSwg
RS48L2F1dGhvcj48YXV0aG9yPkJvZGVuaGVpbWVyLCBULjwvYXV0aG9yPjwvYXV0aG9ycz48L2Nv
bnRyaWJ1dG9ycz48dGl0bGVzPjx0aXRsZT5GYWNpbGl0YXRpbmcgaW1wcm92ZW1lbnQgaW4gcHJp
bWFyeSBjYXJlOiB0aGUgcHJvbWlzZSBvZiBwcmFjdGljZSBjb2FjaGluZzwvdGl0bGU+PHNlY29u
ZGFyeS10aXRsZT5Jc3N1ZS4gQnJpZWYuIChDb21tb253LiBGdW5kLiApPC9zZWNvbmRhcnktdGl0
bGU+PC90aXRsZXM+PHBlcmlvZGljYWw+PGZ1bGwtdGl0bGU+SXNzdWUuIEJyaWVmLiAoQ29tbW9u
dy4gRnVuZC4gKTwvZnVsbC10aXRsZT48L3BlcmlvZGljYWw+PHBhZ2VzPjEtMTQ8L3BhZ2VzPjx2
b2x1bWU+MTU8L3ZvbHVtZT48cmVwcmludC1lZGl0aW9uPk5vdCBpbiBGaWxlPC9yZXByaW50LWVk
aXRpb24+PGtleXdvcmRzPjxrZXl3b3JkPkFDQ0VTUzwva2V5d29yZD48a2V5d29yZD5BU1NJU1Q8
L2tleXdvcmQ+PGtleXdvcmQ+Q2FsaWZvcm5pYTwva2V5d29yZD48a2V5d29yZD5DQU5BREE8L2tl
eXdvcmQ+PGtleXdvcmQ+Q0FSRTwva2V5d29yZD48a2V5d29yZD5DSFJPTklDPC9rZXl3b3JkPjxr
ZXl3b3JkPkNPTU1VTklUSUVTPC9rZXl3b3JkPjxrZXl3b3JkPkNPTU1VTklUWTwva2V5d29yZD48
a2V5d29yZD5ERUxJVkVSWSBPRiBIRUFMVEggQ0FSRTwva2V5d29yZD48a2V5d29yZD5ERVNJR048
L2tleXdvcmQ+PGtleXdvcmQ+RURVQ0FUSU9OPC9rZXl3b3JkPjxrZXl3b3JkPkVWSURFTkNFPC9r
ZXl3b3JkPjxrZXl3b3JkPmZhY2lsaXRhdGlvbjwva2V5d29yZD48a2V5d29yZD5GQU1JTElFUzwv
a2V5d29yZD48a2V5d29yZD5GQU1JTFk8L2tleXdvcmQ+PGtleXdvcmQ+RkFNSUxZIFBSQUNUSUNF
PC9rZXl3b3JkPjxrZXl3b3JkPkdyZWF0IEJyaXRhaW48L2tleXdvcmQ+PGtleXdvcmQ+SEVBTFRI
PC9rZXl3b3JkPjxrZXl3b3JkPkhVTUFOUzwva2V5d29yZD48a2V5d29yZD5JTVBST1ZFTUVOVDwv
a2V5d29yZD48a2V5d29yZD5JU1NVRSBCUklFRjwva2V5d29yZD48a2V5d29yZD5NRURJQ0FMPC9r
ZXl3b3JkPjxrZXl3b3JkPk1FRElDSU5FPC9rZXl3b3JkPjxrZXl3b3JkPk1FVEhPRFM8L2tleXdv
cmQ+PGtleXdvcmQ+TmV0aGVybGFuZHM8L2tleXdvcmQ+PGtleXdvcmQ+b3JnYW5pemF0aW9uICZh
bXA7IGFkbWluaXN0cmF0aW9uPC9rZXl3b3JkPjxrZXl3b3JkPk91dGNvbWUgYW5kIFByb2Nlc3Mg
QXNzZXNzbWVudCAoSGVhbHRoIENhcmUpPC9rZXl3b3JkPjxrZXl3b3JkPlBBVElFTlQ8L2tleXdv
cmQ+PGtleXdvcmQ+UEhZU0lDSUFOPC9rZXl3b3JkPjxrZXl3b3JkPlBIWVNJQ0lBTiBQUkFDVElD
RTwva2V5d29yZD48a2V5d29yZD5QSFlTSUNJQU4mYXBvcztTIFBSQUNUSUNFIFBBVFRFUk5TPC9r
ZXl3b3JkPjxrZXl3b3JkPlBoeXNpY2lhbnMsRmFtaWx5PC9rZXl3b3JkPjxrZXl3b3JkPlBSQUNU
SUNFPC9rZXl3b3JkPjxrZXl3b3JkPlByYWN0aWNlIE1hbmFnZW1lbnQsTWVkaWNhbDwva2V5d29y
ZD48a2V5d29yZD5QUklNQVJZPC9rZXl3b3JkPjxrZXl3b3JkPlBSSU1BUlkgQ0FSRTwva2V5d29y
ZD48a2V5d29yZD5QUklNQVJZIENBUkUgUFJBQ1RJQ0U8L2tleXdvcmQ+PGtleXdvcmQ+UFJJTUFS
WSBIRUFMVEggQ0FSRTwva2V5d29yZD48a2V5d29yZD5RVUFMSVRZIElNUFJPVkVNRU5UPC9rZXl3
b3JkPjxrZXl3b3JkPlFVQUxJVFkgT0YgSEVBTFRIIENBUkU8L2tleXdvcmQ+PGtleXdvcmQ+U2Fu
IEZyYW5jaXNjbzwva2V5d29yZD48a2V5d29yZD5TQ0hPT0w8L2tleXdvcmQ+PGtleXdvcmQ+U0VU
VElORzwva2V5d29yZD48a2V5d29yZD5UTzwva2V5d29yZD48a2V5d29yZD5UUkFJTklORzwva2V5
d29yZD48a2V5d29yZD5VTklURUQgU1RBVEU8L2tleXdvcmQ+PGtleXdvcmQ+VU5JVEVEIFNUQVRF
Uzwva2V5d29yZD48a2V5d29yZD5Vbml2ZXJzaXRpZXM8L2tleXdvcmQ+PC9rZXl3b3Jkcz48ZGF0
ZXM+PHllYXI+MjAxMjwveWVhcj48cHViLWRhdGVzPjxkYXRlPjYvMjAxMjwvZGF0ZT48L3B1Yi1k
YXRlcz48L2RhdGVzPjxsYWJlbD5HcnVtYmFjaDIwMTI8L2xhYmVsPjx1cmxzPjwvdXJscz48L3Jl
Y29yZD48L0NpdGU+PC9FbmROb3RlPn==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PEVuZE5vdGU+PENpdGUgRXhjbHVkZVllYXI9IjEiPjxBdXRob3I+U2VlcnM8L0F1dGhvcj48WWVh
cj4yMDEyPC9ZZWFyPjxSZWNOdW0+MzY0MDwvUmVjTnVtPjxEaXNwbGF5VGV4dD5bNSwgMTVdPC9E
aXNwbGF5VGV4dD48cmVjb3JkPjxyZWMtbnVtYmVyPjM2NDA8L3JlYy1udW1iZXI+PGZvcmVpZ24t
a2V5cz48a2V5IGFwcD0iRU4iIGRiLWlkPSJyc3MwMGY1eHBhNTJlZ2V6cjVheHQ5cG9yZXphNWR6
OTB6dHoiIHRpbWVzdGFtcD0iMTUyMjM0NTU1MSI+MzY0MDwva2V5PjwvZm9yZWlnbi1rZXlzPjxy
ZWYtdHlwZSBuYW1lPSJKb3VybmFsIEFydGljbGUiPjE3PC9yZWYtdHlwZT48Y29udHJpYnV0b3Jz
PjxhdXRob3JzPjxhdXRob3I+U2VlcnMsIEthdGU8L2F1dGhvcj48YXV0aG9yPkNveCwgS2FyZW48
L2F1dGhvcj48YXV0aG9yPkNyaWNodG9uLCBOaWNvbGEgSi48L2F1dGhvcj48YXV0aG9yPkVkd2Fy
ZHMsIFJoaWFubm9uIFR1ZG9yPC9hdXRob3I+PGF1dGhvcj5FbGRoLCBBbm4gQ2F0cmluZTwvYXV0
aG9yPjxhdXRob3I+RXN0YWJyb29rcywgQ2Fyb2xlIEEuPC9hdXRob3I+PGF1dGhvcj5IYXJ2ZXks
IEdpbGw8L2F1dGhvcj48YXV0aG9yPkhhd2tlcywgQ2xhaXJlPC9hdXRob3I+PGF1dGhvcj5LaXRz
b24sIEFsaXNvbjwvYXV0aG9yPjxhdXRob3I+TGluY2ssIFBhdDwvYXV0aG9yPjxhdXRob3I+TWND
YXJ0aHksIEdlcmFsZGluZTwvYXV0aG9yPjxhdXRob3I+TWNDb3JtYWNrLCBCcmVuZGFuPC9hdXRo
b3I+PGF1dGhvcj5Nb2NrZm9yZCwgQ2Fyb2xlPC9hdXRob3I+PGF1dGhvcj5SeWNyb2Z0LU1hbG9u
ZSwgSm88L2F1dGhvcj48YXV0aG9yPlRpdGNoZW4sIEFuZ2llPC9hdXRob3I+PGF1dGhvcj5XYWxs
aW4sIExhcnM8L2F1dGhvcj48L2F1dGhvcnM+PC9jb250cmlidXRvcnM+PHRpdGxlcz48dGl0bGU+
RklSRSAoZmFjaWxpdGF0aW5nIGltcGxlbWVudGF0aW9uIG9mIHJlc2VhcmNoIGV2aWRlbmNlKTog
YSBzdHVkeSBwcm90b2NvbDwvdGl0bGU+PHNlY29uZGFyeS10aXRsZT5JbXBsZW1lbnRhdGlvbiBT
Y2llbmNlPC9zZWNvbmRhcnktdGl0bGU+PC90aXRsZXM+PHBlcmlvZGljYWw+PGZ1bGwtdGl0bGU+
SW1wbGVtZW50YXRpb24gU2NpZW5jZTwvZnVsbC10aXRsZT48YWJici0xPkltcGxlbWVudCBTY2k8
L2FiYnItMT48L3BlcmlvZGljYWw+PHBhZ2VzPjI1PC9wYWdlcz48dm9sdW1lPjc8L3ZvbHVtZT48
bnVtYmVyPjE8L251bWJlcj48cmVwcmludC1lZGl0aW9uPk5vdCBpbiBGaWxlPC9yZXByaW50LWVk
aXRpb24+PGtleXdvcmRzPjxrZXl3b3JkPkFJRFM8L2tleXdvcmQ+PGtleXdvcmQ+YmVzdCBwcmFj
dGljZTwva2V5d29yZD48a2V5d29yZD5DQVJFPC9rZXl3b3JkPjxrZXl3b3JkPkNPU1Q8L2tleXdv
cmQ+PGtleXdvcmQ+Q09TVFM8L2tleXdvcmQ+PGtleXdvcmQ+RVZJREVOQ0U8L2tleXdvcmQ+PGtl
eXdvcmQ+ZnJhbWV3b3JrPC9rZXl3b3JkPjxrZXl3b3JkPkhFQUxUSDwva2V5d29yZD48a2V5d29y
ZD5IRUFMVEggU0VSVklDRVM8L2tleXdvcmQ+PGtleXdvcmQ+SEVBTFRIQ0FSRTwva2V5d29yZD48
a2V5d29yZD5JTVBMRU1FTlRBVElPTjwva2V5d29yZD48a2V5d29yZD5NYWpvcjwva2V5d29yZD48
a2V5d29yZD5PTERFUjwva2V5d29yZD48a2V5d29yZD5QQVJJSFM8L2tleXdvcmQ+PGtleXdvcmQ+
UE9MSUNZPC9rZXl3b3JkPjxrZXl3b3JkPlBSQUNUSUNFPC9rZXl3b3JkPjxrZXl3b3JkPlBSRVZB
TEVOQ0U8L2tleXdvcmQ+PGtleXdvcmQ+UVVBTElUWTwva2V5d29yZD48a2V5d29yZD5RVUFMSVRZ
IE9GIExJRkU8L2tleXdvcmQ+PGtleXdvcmQ+UkVTRUFSQ0g8L2tleXdvcmQ+PGtleXdvcmQ+cmVz
ZWFyY2ggaW1wbGVtZW50YXRpb248L2tleXdvcmQ+PGtleXdvcmQ+U0VSVklDRTwva2V5d29yZD48
a2V5d29yZD5TRVJWSUNFUzwva2V5d29yZD48a2V5d29yZD5TT0NJQUw8L2tleXdvcmQ+PGtleXdv
cmQ+U1RVRElFUzwva2V5d29yZD48a2V5d29yZD5TVFVEWTwva2V5d29yZD48a2V5d29yZD5UTzwv
a2V5d29yZD48a2V5d29yZD5VUklOQVJZIElOQ09OVElORU5DRTwva2V5d29yZD48L2tleXdvcmRz
PjxkYXRlcz48eWVhcj4yMDEyPC95ZWFyPjxwdWItZGF0ZXM+PGRhdGU+MjAxMjwvZGF0ZT48L3B1
Yi1kYXRlcz48L2RhdGVzPjxpc2JuPjE3NDgtNTkwODwvaXNibj48bGFiZWw+U2VlcnMyMDEyPC9s
YWJlbD48dXJscz48cmVsYXRlZC11cmxzPjx1cmw+PHN0eWxlIGZhY2U9InVuZGVybGluZSIgZm9u
dD0iZGVmYXVsdCIgc2l6ZT0iMTAwJSI+aHR0cDovL2R4LmRvaS5vcmcvMTAuMTE4Ni8xNzQ4LTU5
MDgtNy0yNTwvc3R5bGU+PC91cmw+PC9yZWxhdGVkLXVybHM+PC91cmxzPjxlbGVjdHJvbmljLXJl
c291cmNlLW51bT48c3R5bGUgZmFjZT0idW5kZXJsaW5lIiBmb250PSJkZWZhdWx0IiBzaXplPSIx
MDAlIj5odHRwOi8vZHguZG9pLm9yZy8xMC4xMTg2LzE3NDgtNTkwOC03LTI1PC9zdHlsZT48L2Vs
ZWN0cm9uaWMtcmVzb3VyY2UtbnVtPjwvcmVjb3JkPjwvQ2l0ZT48Q2l0ZSBFeGNsdWRlWWVhcj0i
MSI+PEF1dGhvcj5HcnVtYmFjaDwvQXV0aG9yPjxZZWFyPjIwMTI8L1llYXI+PFJlY051bT4zNTU4
PC9SZWNOdW0+PHJlY29yZD48cmVjLW51bWJlcj4zNTU4PC9yZWMtbnVtYmVyPjxmb3JlaWduLWtl
eXM+PGtleSBhcHA9IkVOIiBkYi1pZD0icnNzMDBmNXhwYTUyZWdlenI1YXh0OXBvcmV6YTVkejkw
enR6IiB0aW1lc3RhbXA9IjE1MjIzNDU1NTEiPjM1NTg8L2tleT48L2ZvcmVpZ24ta2V5cz48cmVm
LXR5cGUgbmFtZT0iSm91cm5hbCBBcnRpY2xlIj4xNzwvcmVmLXR5cGU+PGNvbnRyaWJ1dG9ycz48
YXV0aG9ycz48YXV0aG9yPkdydW1iYWNoLCBLLjwvYXV0aG9yPjxhdXRob3I+QmFpbmJyaWRnZSwg
RS48L2F1dGhvcj48YXV0aG9yPkJvZGVuaGVpbWVyLCBULjwvYXV0aG9yPjwvYXV0aG9ycz48L2Nv
bnRyaWJ1dG9ycz48dGl0bGVzPjx0aXRsZT5GYWNpbGl0YXRpbmcgaW1wcm92ZW1lbnQgaW4gcHJp
bWFyeSBjYXJlOiB0aGUgcHJvbWlzZSBvZiBwcmFjdGljZSBjb2FjaGluZzwvdGl0bGU+PHNlY29u
ZGFyeS10aXRsZT5Jc3N1ZS4gQnJpZWYuIChDb21tb253LiBGdW5kLiApPC9zZWNvbmRhcnktdGl0
bGU+PC90aXRsZXM+PHBlcmlvZGljYWw+PGZ1bGwtdGl0bGU+SXNzdWUuIEJyaWVmLiAoQ29tbW9u
dy4gRnVuZC4gKTwvZnVsbC10aXRsZT48L3BlcmlvZGljYWw+PHBhZ2VzPjEtMTQ8L3BhZ2VzPjx2
b2x1bWU+MTU8L3ZvbHVtZT48cmVwcmludC1lZGl0aW9uPk5vdCBpbiBGaWxlPC9yZXByaW50LWVk
aXRpb24+PGtleXdvcmRzPjxrZXl3b3JkPkFDQ0VTUzwva2V5d29yZD48a2V5d29yZD5BU1NJU1Q8
L2tleXdvcmQ+PGtleXdvcmQ+Q2FsaWZvcm5pYTwva2V5d29yZD48a2V5d29yZD5DQU5BREE8L2tl
eXdvcmQ+PGtleXdvcmQ+Q0FSRTwva2V5d29yZD48a2V5d29yZD5DSFJPTklDPC9rZXl3b3JkPjxr
ZXl3b3JkPkNPTU1VTklUSUVTPC9rZXl3b3JkPjxrZXl3b3JkPkNPTU1VTklUWTwva2V5d29yZD48
a2V5d29yZD5ERUxJVkVSWSBPRiBIRUFMVEggQ0FSRTwva2V5d29yZD48a2V5d29yZD5ERVNJR048
L2tleXdvcmQ+PGtleXdvcmQ+RURVQ0FUSU9OPC9rZXl3b3JkPjxrZXl3b3JkPkVWSURFTkNFPC9r
ZXl3b3JkPjxrZXl3b3JkPmZhY2lsaXRhdGlvbjwva2V5d29yZD48a2V5d29yZD5GQU1JTElFUzwv
a2V5d29yZD48a2V5d29yZD5GQU1JTFk8L2tleXdvcmQ+PGtleXdvcmQ+RkFNSUxZIFBSQUNUSUNF
PC9rZXl3b3JkPjxrZXl3b3JkPkdyZWF0IEJyaXRhaW48L2tleXdvcmQ+PGtleXdvcmQ+SEVBTFRI
PC9rZXl3b3JkPjxrZXl3b3JkPkhVTUFOUzwva2V5d29yZD48a2V5d29yZD5JTVBST1ZFTUVOVDwv
a2V5d29yZD48a2V5d29yZD5JU1NVRSBCUklFRjwva2V5d29yZD48a2V5d29yZD5NRURJQ0FMPC9r
ZXl3b3JkPjxrZXl3b3JkPk1FRElDSU5FPC9rZXl3b3JkPjxrZXl3b3JkPk1FVEhPRFM8L2tleXdv
cmQ+PGtleXdvcmQ+TmV0aGVybGFuZHM8L2tleXdvcmQ+PGtleXdvcmQ+b3JnYW5pemF0aW9uICZh
bXA7IGFkbWluaXN0cmF0aW9uPC9rZXl3b3JkPjxrZXl3b3JkPk91dGNvbWUgYW5kIFByb2Nlc3Mg
QXNzZXNzbWVudCAoSGVhbHRoIENhcmUpPC9rZXl3b3JkPjxrZXl3b3JkPlBBVElFTlQ8L2tleXdv
cmQ+PGtleXdvcmQ+UEhZU0lDSUFOPC9rZXl3b3JkPjxrZXl3b3JkPlBIWVNJQ0lBTiBQUkFDVElD
RTwva2V5d29yZD48a2V5d29yZD5QSFlTSUNJQU4mYXBvcztTIFBSQUNUSUNFIFBBVFRFUk5TPC9r
ZXl3b3JkPjxrZXl3b3JkPlBoeXNpY2lhbnMsRmFtaWx5PC9rZXl3b3JkPjxrZXl3b3JkPlBSQUNU
SUNFPC9rZXl3b3JkPjxrZXl3b3JkPlByYWN0aWNlIE1hbmFnZW1lbnQsTWVkaWNhbDwva2V5d29y
ZD48a2V5d29yZD5QUklNQVJZPC9rZXl3b3JkPjxrZXl3b3JkPlBSSU1BUlkgQ0FSRTwva2V5d29y
ZD48a2V5d29yZD5QUklNQVJZIENBUkUgUFJBQ1RJQ0U8L2tleXdvcmQ+PGtleXdvcmQ+UFJJTUFS
WSBIRUFMVEggQ0FSRTwva2V5d29yZD48a2V5d29yZD5RVUFMSVRZIElNUFJPVkVNRU5UPC9rZXl3
b3JkPjxrZXl3b3JkPlFVQUxJVFkgT0YgSEVBTFRIIENBUkU8L2tleXdvcmQ+PGtleXdvcmQ+U2Fu
IEZyYW5jaXNjbzwva2V5d29yZD48a2V5d29yZD5TQ0hPT0w8L2tleXdvcmQ+PGtleXdvcmQ+U0VU
VElORzwva2V5d29yZD48a2V5d29yZD5UTzwva2V5d29yZD48a2V5d29yZD5UUkFJTklORzwva2V5
d29yZD48a2V5d29yZD5VTklURUQgU1RBVEU8L2tleXdvcmQ+PGtleXdvcmQ+VU5JVEVEIFNUQVRF
Uzwva2V5d29yZD48a2V5d29yZD5Vbml2ZXJzaXRpZXM8L2tleXdvcmQ+PC9rZXl3b3Jkcz48ZGF0
ZXM+PHllYXI+MjAxMjwveWVhcj48cHViLWRhdGVzPjxkYXRlPjYvMjAxMjwvZGF0ZT48L3B1Yi1k
YXRlcz48L2RhdGVzPjxsYWJlbD5HcnVtYmFjaDIwMTI8L2xhYmVsPjx1cmxzPjwvdXJscz48L3Jl
Y29yZD48L0NpdGU+PC9FbmROb3RlPn==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CD6B7A" w:rsidRPr="00842C54">
              <w:rPr>
                <w:rFonts w:eastAsia="Calibri"/>
              </w:rPr>
            </w:r>
            <w:r w:rsidR="00CD6B7A" w:rsidRPr="00842C54">
              <w:rPr>
                <w:rFonts w:eastAsia="Calibri"/>
              </w:rPr>
              <w:fldChar w:fldCharType="separate"/>
            </w:r>
            <w:r w:rsidR="00C72C78" w:rsidRPr="00842C54">
              <w:rPr>
                <w:rFonts w:eastAsia="Calibri"/>
                <w:noProof/>
                <w:sz w:val="22"/>
              </w:rPr>
              <w:t>[5, 15]</w:t>
            </w:r>
            <w:r w:rsidR="00CD6B7A" w:rsidRPr="00842C54">
              <w:rPr>
                <w:rFonts w:eastAsia="Calibri"/>
              </w:rPr>
              <w:fldChar w:fldCharType="end"/>
            </w:r>
          </w:p>
        </w:tc>
        <w:tc>
          <w:tcPr>
            <w:tcW w:w="2250" w:type="dxa"/>
            <w:tcBorders>
              <w:top w:val="single" w:sz="4" w:space="0" w:color="auto"/>
              <w:bottom w:val="single" w:sz="4" w:space="0" w:color="auto"/>
            </w:tcBorders>
          </w:tcPr>
          <w:p w:rsidR="000973B5" w:rsidRPr="00842C54" w:rsidRDefault="0082484A" w:rsidP="00C72C78">
            <w:pPr>
              <w:rPr>
                <w:rFonts w:eastAsia="Calibri"/>
                <w:sz w:val="22"/>
              </w:rPr>
            </w:pPr>
            <w:r w:rsidRPr="00842C54">
              <w:rPr>
                <w:rFonts w:eastAsia="Calibri"/>
              </w:rPr>
              <w:lastRenderedPageBreak/>
              <w:fldChar w:fldCharType="begin"/>
            </w:r>
            <w:r w:rsidR="00D966A5" w:rsidRPr="00842C54">
              <w:rPr>
                <w:rFonts w:eastAsia="Calibri"/>
                <w:sz w:val="22"/>
              </w:rPr>
              <w:instrText xml:space="preserve"> ADDIN EN.CITE &lt;EndNote&gt;&lt;Cite ExcludeYear="1"&gt;&lt;Author&gt;Knox&lt;/Author&gt;&lt;Year&gt;2013&lt;/Year&gt;&lt;RecNum&gt;3912&lt;/RecNum&gt;&lt;DisplayText&gt;[11, 12]&lt;/DisplayText&gt;&lt;record&gt;&lt;rec-number&gt;3912&lt;/rec-number&gt;&lt;foreign-keys&gt;&lt;key app="EN" db-id="rss00f5xpa52egezr5axt9poreza5dz90ztz" timestamp="1575300728"&gt;3912&lt;/key&gt;&lt;/foreign-keys&gt;&lt;ref-type name="Electronic Book"&gt;44&lt;/ref-type&gt;&lt;contributors&gt;&lt;authors&gt;&lt;author&gt;Knox, Lyndee&lt;/author&gt;&lt;author&gt;Brach, Cindy&lt;/author&gt;&lt;/authors&gt;&lt;/contributors&gt;&lt;titles&gt;&lt;title&gt;Practice facilitation handbook: Training modules for new facilitators and their trainers&lt;/title&gt;&lt;/titles&gt;&lt;reprint-edition&gt;ON REQUEST (//)&lt;/reprint-edition&gt;&lt;dates&gt;&lt;year&gt;2013&lt;/year&gt;&lt;pub-dates&gt;&lt;date&gt;17 Nov 2013&lt;/date&gt;&lt;/pub-dates&gt;&lt;/dates&gt;&lt;pub-location&gt;Agency for Healthcare Research and Quality, Rockville, MD&lt;/pub-location&gt;&lt;label&gt;Knox2013&lt;/label&gt;&lt;urls&gt;&lt;related-urls&gt;&lt;url&gt;http://www.ahrq.gov/professionals/prevention-chronic-care/improve/system/pfhandbook/index.html&lt;/url&gt;&lt;/related-urls&gt;&lt;/urls&gt;&lt;access-date&gt;17 Nov 2013&lt;/access-date&gt;&lt;/record&gt;&lt;/Cite&gt;&lt;Cite ExcludeYear="1"&gt;&lt;Author&gt;Van Borkulo&lt;/Author&gt;&lt;Year&gt;2011&lt;/Year&gt;&lt;RecNum&gt;3917&lt;/RecNum&gt;&lt;record&gt;&lt;rec-number&gt;3917&lt;/rec-number&gt;&lt;foreign-keys&gt;&lt;key app="EN" db-id="rss00f5xpa52egezr5axt9poreza5dz90ztz" timestamp="1575305783"&gt;3917&lt;/key&gt;&lt;/foreign-keys&gt;&lt;ref-type name="Generic"&gt;13&lt;/ref-type&gt;&lt;contributors&gt;&lt;authors&gt;&lt;author&gt;Van Borkulo,N.&lt;/author&gt;&lt;author&gt;Coleman, K.&lt;/author&gt;&lt;/authors&gt;&lt;/contributors&gt;&lt;titles&gt;&lt;title&gt;Practice facilitator&amp;apos;s guide to visiting clinical teams&lt;/title&gt;&lt;/titles&gt;&lt;dates&gt;&lt;year&gt;2011&lt;/year&gt;&lt;/dates&gt;&lt;publisher&gt;Qualis Health and the MacColl Center for Health Care Innovation; Seattle, WA&lt;/publisher&gt;&lt;label&gt;SNMH2011&lt;/label&gt;&lt;urls&gt;&lt;related-urls&gt;&lt;url&gt;http://www.safetynetmedicalhome.org/sites/default/files/Facilitator-Guide-Site-Visit.pdf&lt;/url&gt;&lt;/related-urls&gt;&lt;/urls&gt;&lt;access-date&gt;15 Nov 2013&lt;/access-date&gt;&lt;/record&gt;&lt;/Cite&gt;&lt;/EndNote&gt;</w:instrText>
            </w:r>
            <w:r w:rsidRPr="00842C54">
              <w:rPr>
                <w:rFonts w:eastAsia="Calibri"/>
              </w:rPr>
              <w:fldChar w:fldCharType="separate"/>
            </w:r>
            <w:r w:rsidR="00C72C78" w:rsidRPr="00842C54">
              <w:rPr>
                <w:rFonts w:eastAsia="Calibri"/>
                <w:noProof/>
                <w:sz w:val="22"/>
              </w:rPr>
              <w:t>[11, 12]</w:t>
            </w:r>
            <w:r w:rsidRPr="00842C54">
              <w:rPr>
                <w:rFonts w:eastAsia="Calibri"/>
              </w:rPr>
              <w:fldChar w:fldCharType="end"/>
            </w:r>
            <w:r w:rsidR="00C72C78" w:rsidRPr="00842C54">
              <w:rPr>
                <w:rFonts w:eastAsia="Calibri"/>
                <w:sz w:val="22"/>
              </w:rPr>
              <w:t xml:space="preserve"> </w:t>
            </w: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Interpersonal</w:t>
            </w:r>
            <w:r w:rsidR="007F50DC" w:rsidRPr="00842C54">
              <w:rPr>
                <w:rFonts w:eastAsia="Calibri"/>
                <w:bCs/>
                <w:sz w:val="22"/>
              </w:rPr>
              <w:t xml:space="preserve"> </w:t>
            </w:r>
          </w:p>
        </w:tc>
        <w:tc>
          <w:tcPr>
            <w:tcW w:w="5054" w:type="dxa"/>
            <w:tcBorders>
              <w:top w:val="single" w:sz="4" w:space="0" w:color="auto"/>
              <w:bottom w:val="single" w:sz="4" w:space="0" w:color="auto"/>
            </w:tcBorders>
          </w:tcPr>
          <w:p w:rsidR="00CD4E87" w:rsidRPr="00842C54" w:rsidRDefault="00CD4E87" w:rsidP="00CE735A">
            <w:pPr>
              <w:rPr>
                <w:rFonts w:eastAsia="Calibri"/>
                <w:sz w:val="22"/>
              </w:rPr>
            </w:pPr>
            <w:r w:rsidRPr="00842C54">
              <w:rPr>
                <w:rFonts w:eastAsia="Calibri"/>
                <w:sz w:val="22"/>
              </w:rPr>
              <w:t xml:space="preserve">Able to develop positive relationships </w:t>
            </w:r>
            <w:r w:rsidR="007236F0" w:rsidRPr="00842C54">
              <w:rPr>
                <w:rFonts w:eastAsia="Calibri"/>
                <w:noProof/>
              </w:rPr>
              <w:fldChar w:fldCharType="begin">
                <w:fldData xml:space="preserve">PEVuZE5vdGU+PENpdGUgRXhjbHVkZVllYXI9IjEiPjxBdXRob3I+U3RldGxlcjwvQXV0aG9yPjxZ
ZWFyPjIwMDY8L1llYXI+PFJlY051bT4zNDU3PC9SZWNOdW0+PERpc3BsYXlUZXh0PlsxNF08L0Rp
c3BsYXlUZXh0PjxyZWNvcmQ+PHJlYy1udW1iZXI+MzQ1NzwvcmVjLW51bWJlcj48Zm9yZWlnbi1r
ZXlzPjxrZXkgYXBwPSJFTiIgZGItaWQ9InJzczAwZjV4cGE1MmVnZXpyNWF4dDlwb3JlemE1ZHo5
MHp0eiIgdGltZXN0YW1wPSIxNTIyMzQ1NTUwIj4zNDU3PC9rZXk+PC9mb3JlaWduLWtleXM+PHJl
Zi10eXBlIG5hbWU9IkpvdXJuYWwgQXJ0aWNsZSI+MTc8L3JlZi10eXBlPjxjb250cmlidXRvcnM+
PGF1dGhvcnM+PGF1dGhvcj5TdGV0bGVyLCBDLkIuPC9hdXRob3I+PGF1dGhvcj5MZWdybywgTS5X
LjwvYXV0aG9yPjxhdXRob3I+Unljcm9mdC1NYWxvbmUsIEouPC9hdXRob3I+PGF1dGhvcj5Cb3dt
YW4sIEMuPC9hdXRob3I+PGF1dGhvcj5DdXJyYW4sIEcuPC9hdXRob3I+PGF1dGhvcj5HdWloYW4s
IE0uPC9hdXRob3I+PGF1dGhvcj5IYWdlZG9ybiwgSC48L2F1dGhvcj48YXV0aG9yPlBpbmVyb3Ms
IFMuPC9hdXRob3I+PGF1dGhvcj5XYWxsYWNlLCBDLk0uPC9hdXRob3I+PC9hdXRob3JzPjwvY29u
dHJpYnV0b3JzPjxhdXRoLWFkZHJlc3M+Q2hlcnlsLlN0ZXRsZXJAY29tY2FzdC5uZXQ8L2F1dGgt
YWRkcmVzcz48dGl0bGVzPjx0aXRsZT5Sb2xlIG9mICZxdW90O2V4dGVybmFsIGZhY2lsaXRhdGlv
biZxdW90OyBpbiBpbXBsZW1lbnRhdGlvbiBvZiByZXNlYXJjaCBmaW5kaW5nczogYSBxdWFsaXRh
dGl2ZSBldmFsdWF0aW9uIG9mIGZhY2lsaXRhdGlvbiBleHBlcmllbmNlcyBpbiB0aGUgVmV0ZXJh
bnMgSGVhbHRoIEFkbWluaXN0cmF0aW9uPC90aXRsZT48c2Vjb25kYXJ5LXRpdGxlPkltcGxlbWVu
dGF0aW9uIFNjaWVuY2U8L3NlY29uZGFyeS10aXRsZT48L3RpdGxlcz48cGVyaW9kaWNhbD48ZnVs
bC10aXRsZT5JbXBsZW1lbnRhdGlvbiBTY2llbmNlPC9mdWxsLXRpdGxlPjxhYmJyLTE+SW1wbGVt
ZW50IFNjaTwvYWJici0xPjwvcGVyaW9kaWNhbD48cGFnZXM+MjM8L3BhZ2VzPjx2b2x1bWU+MTwv
dm9sdW1lPjxyZXByaW50LWVkaXRpb24+Tm90IGluIEZpbGU8L3JlcHJpbnQtZWRpdGlvbj48a2V5
d29yZHM+PGtleXdvcmQ+QURNSU5JU1RSQVRJT048L2tleXdvcmQ+PGtleXdvcmQ+QU5BTFlTSVM8
L2tleXdvcmQ+PGtleXdvcmQ+QVVESVQ8L2tleXdvcmQ+PGtleXdvcmQ+QkVIQVZJT1I8L2tleXdv
cmQ+PGtleXdvcmQ+Q0FSRTwva2V5d29yZD48a2V5d29yZD5DSEFOR0U8L2tleXdvcmQ+PGtleXdv
cmQ+Q09NUExFWElUWTwva2V5d29yZD48a2V5d29yZD5Db250ZW50IEFuYWx5c2lzPC9rZXl3b3Jk
PjxrZXl3b3JkPmRhdGE8L2tleXdvcmQ+PGtleXdvcmQ+RGVwYXJ0bWVudCBvZiBWZXRlcmFucyBB
ZmZhaXJzPC9rZXl3b3JkPjxrZXl3b3JkPkVEVUNBVElPTjwva2V5d29yZD48a2V5d29yZD5FVkFM
VUFUSU9OPC9rZXl3b3JkPjxrZXl3b3JkPkVWSURFTkNFPC9rZXl3b3JkPjxrZXl3b3JkPkVYUExP
UklORzwva2V5d29yZD48a2V5d29yZD5mYWNpbGl0YXRpb248L2tleXdvcmQ+PGtleXdvcmQ+RmFj
aWxpdGF0b3JzPC9rZXl3b3JkPjxrZXl3b3JkPkZFRURCQUNLPC9rZXl3b3JkPjxrZXl3b3JkPkZJ
TkRJTkc8L2tleXdvcmQ+PGtleXdvcmQ+RklORElOR1M8L2tleXdvcmQ+PGtleXdvcmQ+SEVBTFRI
PC9rZXl3b3JkPjxrZXl3b3JkPkhFQUxUSCBDQVJFPC9rZXl3b3JkPjxrZXl3b3JkPkhFQUxUSENB
UkU8L2tleXdvcmQ+PGtleXdvcmQ+SEVBTFRIQ0FSRSBTWVNURU08L2tleXdvcmQ+PGtleXdvcmQ+
SU1QTEVNRU5UQVRJT048L2tleXdvcmQ+PGtleXdvcmQ+SU1QUk9WRU1FTlQ8L2tleXdvcmQ+PGtl
eXdvcmQ+SW5ub3ZhdGlvbjwva2V5d29yZD48a2V5d29yZD5JTk5PVkFUSU9OUzwva2V5d29yZD48
a2V5d29yZD5JTlRFUlBFUlNPTkFMPC9rZXl3b3JkPjxrZXl3b3JkPklOVEVSVkVOVElPTjwva2V5
d29yZD48a2V5d29yZD5JTlRFUlZFTlRJT05TPC9rZXl3b3JkPjxrZXl3b3JkPklOVEVSVklFVzwv
a2V5d29yZD48a2V5d29yZD5JbnRlcnZpZXdzPC9rZXl3b3JkPjxrZXl3b3JkPkxlYXJuaW5nPC9r
ZXl3b3JkPjxrZXl3b3JkPk1FVEhPRDwva2V5d29yZD48a2V5d29yZD5NRVRIT0RTPC9rZXl3b3Jk
PjxrZXl3b3JkPk5FRUQ8L2tleXdvcmQ+PGtleXdvcmQ+UFJBQ1RJQ0U8L2tleXdvcmQ+PGtleXdv
cmQ+UHJvYmxlbSBTb2x2aW5nPC9rZXl3b3JkPjxrZXl3b3JkPlFVQUxJVEFUSVZFPC9rZXl3b3Jk
PjxrZXl3b3JkPlFVQUxJVFk8L2tleXdvcmQ+PGtleXdvcmQ+UVVBTElUWSBFTkhBTkNFTUVOVCBS
RVNFQVJDSCBJTklUSUFUSVZFPC9rZXl3b3JkPjxrZXl3b3JkPlFVQUxJVFkgSU1QUk9WRU1FTlQ8
L2tleXdvcmQ+PGtleXdvcmQ+UVVFUkk8L2tleXdvcmQ+PGtleXdvcmQ+UkVMQVRJT05TSElQPC9r
ZXl3b3JkPjxrZXl3b3JkPlJFU0VBUkNIPC9rZXl3b3JkPjxrZXl3b3JkPlJvbGU8L2tleXdvcmQ+
PGtleXdvcmQ+U1RVRElFUzwva2V5d29yZD48a2V5d29yZD5TVFVEWTwva2V5d29yZD48a2V5d29y
ZD5TVVBQT1JUPC9rZXl3b3JkPjxrZXl3b3JkPlRPPC9rZXl3b3JkPjxrZXl3b3JkPlVOSVRFRCBT
VEFURTwva2V5d29yZD48a2V5d29yZD5VTklURUQgU1RBVEVTPC9rZXl3b3JkPjxrZXl3b3JkPlVT
PC9rZXl3b3JkPjxrZXl3b3JkPlZFVEVSQU48L2tleXdvcmQ+PGtleXdvcmQ+VkVURVJBTlM8L2tl
eXdvcmQ+PGtleXdvcmQ+VkVURVJBTlMgQUZGQUlSUzwva2V5d29yZD48a2V5d29yZD5WRVRFUkFO
UyBIRUFMVEggQURNSU5JU1RSQVRJT048L2tleXdvcmQ+PGtleXdvcmQ+V0hPPC9rZXl3b3JkPjwv
a2V5d29yZHM+PGRhdGVzPjx5ZWFyPjIwMDY8L3llYXI+PC9kYXRlcz48bGFiZWw+U3RldGxlcjIw
MDZhPC9sYWJlbD48dXJscz48cmVsYXRlZC11cmxzPjx1cmw+PHN0eWxlIGZhY2U9InVuZGVybGlu
ZSIgZm9udD0iZGVmYXVsdCIgc2l6ZT0iMTAwJSI+aHR0cDovL3d3dy5uY2JpLm5sbS5uaWguZ292
L3B1Ym1lZC8xNzA0OTA4MDwvc3R5bGU+PC91cmw+PC9yZWxhdGVkLXVybHM+PC91cmxzPjxlbGVj
dHJvbmljLXJlc291cmNlLW51bT48c3R5bGUgZmFjZT0idW5kZXJsaW5lIiBmb250PSJkZWZhdWx0
IiBzaXplPSIxMDAlIj5odHRwczovL2RvaS5vcmcvMTAuMTE4Ni8xNzQ4LTU5MDgtMS0yMzwvc3R5
bGU+PC9lbGVjdHJvbmljLXJlc291cmNlLW51bT48L3JlY29yZD48L0NpdGU+PC9FbmROb3RlPgB=
</w:fldData>
              </w:fldChar>
            </w:r>
            <w:r w:rsidR="00C72C78" w:rsidRPr="00842C54">
              <w:rPr>
                <w:rFonts w:eastAsia="Calibri"/>
                <w:noProof/>
                <w:sz w:val="22"/>
              </w:rPr>
              <w:instrText xml:space="preserve"> ADDIN EN.CITE </w:instrText>
            </w:r>
            <w:r w:rsidR="00C72C78" w:rsidRPr="00842C54">
              <w:rPr>
                <w:rFonts w:eastAsia="Calibri"/>
                <w:noProof/>
              </w:rPr>
              <w:fldChar w:fldCharType="begin">
                <w:fldData xml:space="preserve">PEVuZE5vdGU+PENpdGUgRXhjbHVkZVllYXI9IjEiPjxBdXRob3I+U3RldGxlcjwvQXV0aG9yPjxZ
ZWFyPjIwMDY8L1llYXI+PFJlY051bT4zNDU3PC9SZWNOdW0+PERpc3BsYXlUZXh0PlsxNF08L0Rp
c3BsYXlUZXh0PjxyZWNvcmQ+PHJlYy1udW1iZXI+MzQ1NzwvcmVjLW51bWJlcj48Zm9yZWlnbi1r
ZXlzPjxrZXkgYXBwPSJFTiIgZGItaWQ9InJzczAwZjV4cGE1MmVnZXpyNWF4dDlwb3JlemE1ZHo5
MHp0eiIgdGltZXN0YW1wPSIxNTIyMzQ1NTUwIj4zNDU3PC9rZXk+PC9mb3JlaWduLWtleXM+PHJl
Zi10eXBlIG5hbWU9IkpvdXJuYWwgQXJ0aWNsZSI+MTc8L3JlZi10eXBlPjxjb250cmlidXRvcnM+
PGF1dGhvcnM+PGF1dGhvcj5TdGV0bGVyLCBDLkIuPC9hdXRob3I+PGF1dGhvcj5MZWdybywgTS5X
LjwvYXV0aG9yPjxhdXRob3I+Unljcm9mdC1NYWxvbmUsIEouPC9hdXRob3I+PGF1dGhvcj5Cb3dt
YW4sIEMuPC9hdXRob3I+PGF1dGhvcj5DdXJyYW4sIEcuPC9hdXRob3I+PGF1dGhvcj5HdWloYW4s
IE0uPC9hdXRob3I+PGF1dGhvcj5IYWdlZG9ybiwgSC48L2F1dGhvcj48YXV0aG9yPlBpbmVyb3Ms
IFMuPC9hdXRob3I+PGF1dGhvcj5XYWxsYWNlLCBDLk0uPC9hdXRob3I+PC9hdXRob3JzPjwvY29u
dHJpYnV0b3JzPjxhdXRoLWFkZHJlc3M+Q2hlcnlsLlN0ZXRsZXJAY29tY2FzdC5uZXQ8L2F1dGgt
YWRkcmVzcz48dGl0bGVzPjx0aXRsZT5Sb2xlIG9mICZxdW90O2V4dGVybmFsIGZhY2lsaXRhdGlv
biZxdW90OyBpbiBpbXBsZW1lbnRhdGlvbiBvZiByZXNlYXJjaCBmaW5kaW5nczogYSBxdWFsaXRh
dGl2ZSBldmFsdWF0aW9uIG9mIGZhY2lsaXRhdGlvbiBleHBlcmllbmNlcyBpbiB0aGUgVmV0ZXJh
bnMgSGVhbHRoIEFkbWluaXN0cmF0aW9uPC90aXRsZT48c2Vjb25kYXJ5LXRpdGxlPkltcGxlbWVu
dGF0aW9uIFNjaWVuY2U8L3NlY29uZGFyeS10aXRsZT48L3RpdGxlcz48cGVyaW9kaWNhbD48ZnVs
bC10aXRsZT5JbXBsZW1lbnRhdGlvbiBTY2llbmNlPC9mdWxsLXRpdGxlPjxhYmJyLTE+SW1wbGVt
ZW50IFNjaTwvYWJici0xPjwvcGVyaW9kaWNhbD48cGFnZXM+MjM8L3BhZ2VzPjx2b2x1bWU+MTwv
dm9sdW1lPjxyZXByaW50LWVkaXRpb24+Tm90IGluIEZpbGU8L3JlcHJpbnQtZWRpdGlvbj48a2V5
d29yZHM+PGtleXdvcmQ+QURNSU5JU1RSQVRJT048L2tleXdvcmQ+PGtleXdvcmQ+QU5BTFlTSVM8
L2tleXdvcmQ+PGtleXdvcmQ+QVVESVQ8L2tleXdvcmQ+PGtleXdvcmQ+QkVIQVZJT1I8L2tleXdv
cmQ+PGtleXdvcmQ+Q0FSRTwva2V5d29yZD48a2V5d29yZD5DSEFOR0U8L2tleXdvcmQ+PGtleXdv
cmQ+Q09NUExFWElUWTwva2V5d29yZD48a2V5d29yZD5Db250ZW50IEFuYWx5c2lzPC9rZXl3b3Jk
PjxrZXl3b3JkPmRhdGE8L2tleXdvcmQ+PGtleXdvcmQ+RGVwYXJ0bWVudCBvZiBWZXRlcmFucyBB
ZmZhaXJzPC9rZXl3b3JkPjxrZXl3b3JkPkVEVUNBVElPTjwva2V5d29yZD48a2V5d29yZD5FVkFM
VUFUSU9OPC9rZXl3b3JkPjxrZXl3b3JkPkVWSURFTkNFPC9rZXl3b3JkPjxrZXl3b3JkPkVYUExP
UklORzwva2V5d29yZD48a2V5d29yZD5mYWNpbGl0YXRpb248L2tleXdvcmQ+PGtleXdvcmQ+RmFj
aWxpdGF0b3JzPC9rZXl3b3JkPjxrZXl3b3JkPkZFRURCQUNLPC9rZXl3b3JkPjxrZXl3b3JkPkZJ
TkRJTkc8L2tleXdvcmQ+PGtleXdvcmQ+RklORElOR1M8L2tleXdvcmQ+PGtleXdvcmQ+SEVBTFRI
PC9rZXl3b3JkPjxrZXl3b3JkPkhFQUxUSCBDQVJFPC9rZXl3b3JkPjxrZXl3b3JkPkhFQUxUSENB
UkU8L2tleXdvcmQ+PGtleXdvcmQ+SEVBTFRIQ0FSRSBTWVNURU08L2tleXdvcmQ+PGtleXdvcmQ+
SU1QTEVNRU5UQVRJT048L2tleXdvcmQ+PGtleXdvcmQ+SU1QUk9WRU1FTlQ8L2tleXdvcmQ+PGtl
eXdvcmQ+SW5ub3ZhdGlvbjwva2V5d29yZD48a2V5d29yZD5JTk5PVkFUSU9OUzwva2V5d29yZD48
a2V5d29yZD5JTlRFUlBFUlNPTkFMPC9rZXl3b3JkPjxrZXl3b3JkPklOVEVSVkVOVElPTjwva2V5
d29yZD48a2V5d29yZD5JTlRFUlZFTlRJT05TPC9rZXl3b3JkPjxrZXl3b3JkPklOVEVSVklFVzwv
a2V5d29yZD48a2V5d29yZD5JbnRlcnZpZXdzPC9rZXl3b3JkPjxrZXl3b3JkPkxlYXJuaW5nPC9r
ZXl3b3JkPjxrZXl3b3JkPk1FVEhPRDwva2V5d29yZD48a2V5d29yZD5NRVRIT0RTPC9rZXl3b3Jk
PjxrZXl3b3JkPk5FRUQ8L2tleXdvcmQ+PGtleXdvcmQ+UFJBQ1RJQ0U8L2tleXdvcmQ+PGtleXdv
cmQ+UHJvYmxlbSBTb2x2aW5nPC9rZXl3b3JkPjxrZXl3b3JkPlFVQUxJVEFUSVZFPC9rZXl3b3Jk
PjxrZXl3b3JkPlFVQUxJVFk8L2tleXdvcmQ+PGtleXdvcmQ+UVVBTElUWSBFTkhBTkNFTUVOVCBS
RVNFQVJDSCBJTklUSUFUSVZFPC9rZXl3b3JkPjxrZXl3b3JkPlFVQUxJVFkgSU1QUk9WRU1FTlQ8
L2tleXdvcmQ+PGtleXdvcmQ+UVVFUkk8L2tleXdvcmQ+PGtleXdvcmQ+UkVMQVRJT05TSElQPC9r
ZXl3b3JkPjxrZXl3b3JkPlJFU0VBUkNIPC9rZXl3b3JkPjxrZXl3b3JkPlJvbGU8L2tleXdvcmQ+
PGtleXdvcmQ+U1RVRElFUzwva2V5d29yZD48a2V5d29yZD5TVFVEWTwva2V5d29yZD48a2V5d29y
ZD5TVVBQT1JUPC9rZXl3b3JkPjxrZXl3b3JkPlRPPC9rZXl3b3JkPjxrZXl3b3JkPlVOSVRFRCBT
VEFURTwva2V5d29yZD48a2V5d29yZD5VTklURUQgU1RBVEVTPC9rZXl3b3JkPjxrZXl3b3JkPlVT
PC9rZXl3b3JkPjxrZXl3b3JkPlZFVEVSQU48L2tleXdvcmQ+PGtleXdvcmQ+VkVURVJBTlM8L2tl
eXdvcmQ+PGtleXdvcmQ+VkVURVJBTlMgQUZGQUlSUzwva2V5d29yZD48a2V5d29yZD5WRVRFUkFO
UyBIRUFMVEggQURNSU5JU1RSQVRJT048L2tleXdvcmQ+PGtleXdvcmQ+V0hPPC9rZXl3b3JkPjwv
a2V5d29yZHM+PGRhdGVzPjx5ZWFyPjIwMDY8L3llYXI+PC9kYXRlcz48bGFiZWw+U3RldGxlcjIw
MDZhPC9sYWJlbD48dXJscz48cmVsYXRlZC11cmxzPjx1cmw+PHN0eWxlIGZhY2U9InVuZGVybGlu
ZSIgZm9udD0iZGVmYXVsdCIgc2l6ZT0iMTAwJSI+aHR0cDovL3d3dy5uY2JpLm5sbS5uaWguZ292
L3B1Ym1lZC8xNzA0OTA4MDwvc3R5bGU+PC91cmw+PC9yZWxhdGVkLXVybHM+PC91cmxzPjxlbGVj
dHJvbmljLXJlc291cmNlLW51bT48c3R5bGUgZmFjZT0idW5kZXJsaW5lIiBmb250PSJkZWZhdWx0
IiBzaXplPSIxMDAlIj5odHRwczovL2RvaS5vcmcvMTAuMTE4Ni8xNzQ4LTU5MDgtMS0yMzwvc3R5
bGU+PC9lbGVjdHJvbmljLXJlc291cmNlLW51bT48L3JlY29yZD48L0NpdGU+PC9FbmROb3RlPgB=
</w:fldData>
              </w:fldChar>
            </w:r>
            <w:r w:rsidR="00C72C78" w:rsidRPr="00842C54">
              <w:rPr>
                <w:rFonts w:eastAsia="Calibri"/>
                <w:noProof/>
                <w:sz w:val="22"/>
              </w:rPr>
              <w:instrText xml:space="preserve"> ADDIN EN.CITE.DATA </w:instrText>
            </w:r>
            <w:r w:rsidR="00C72C78" w:rsidRPr="00842C54">
              <w:rPr>
                <w:rFonts w:eastAsia="Calibri"/>
                <w:noProof/>
              </w:rPr>
            </w:r>
            <w:r w:rsidR="00C72C78" w:rsidRPr="00842C54">
              <w:rPr>
                <w:rFonts w:eastAsia="Calibri"/>
                <w:noProof/>
              </w:rPr>
              <w:fldChar w:fldCharType="end"/>
            </w:r>
            <w:r w:rsidR="007236F0" w:rsidRPr="00842C54">
              <w:rPr>
                <w:rFonts w:eastAsia="Calibri"/>
                <w:noProof/>
              </w:rPr>
            </w:r>
            <w:r w:rsidR="007236F0" w:rsidRPr="00842C54">
              <w:rPr>
                <w:rFonts w:eastAsia="Calibri"/>
                <w:noProof/>
              </w:rPr>
              <w:fldChar w:fldCharType="separate"/>
            </w:r>
            <w:r w:rsidR="00C72C78" w:rsidRPr="00842C54">
              <w:rPr>
                <w:rFonts w:eastAsia="Calibri"/>
                <w:noProof/>
                <w:sz w:val="22"/>
              </w:rPr>
              <w:t>[14]</w:t>
            </w:r>
            <w:r w:rsidR="007236F0" w:rsidRPr="00842C54">
              <w:rPr>
                <w:rFonts w:eastAsia="Calibri"/>
                <w:noProof/>
              </w:rPr>
              <w:fldChar w:fldCharType="end"/>
            </w:r>
            <w:r w:rsidRPr="00842C54">
              <w:rPr>
                <w:rFonts w:eastAsia="Calibri"/>
                <w:sz w:val="22"/>
              </w:rPr>
              <w:t xml:space="preserve">   </w:t>
            </w:r>
          </w:p>
          <w:p w:rsidR="00E16242" w:rsidRPr="00842C54" w:rsidRDefault="00E16242" w:rsidP="00CE735A">
            <w:pPr>
              <w:rPr>
                <w:rFonts w:eastAsia="Calibri"/>
                <w:sz w:val="22"/>
              </w:rPr>
            </w:pPr>
            <w:r w:rsidRPr="00842C54">
              <w:rPr>
                <w:sz w:val="22"/>
              </w:rPr>
              <w:t>Relational skills – making people feel comfortable to express themselves *</w:t>
            </w:r>
            <w:r w:rsidR="007236F0" w:rsidRPr="00842C54">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007236F0" w:rsidRPr="00842C54">
              <w:rPr>
                <w:sz w:val="22"/>
              </w:rPr>
              <w:instrText xml:space="preserve"> ADDIN EN.CITE </w:instrText>
            </w:r>
            <w:r w:rsidR="007236F0" w:rsidRPr="00842C54">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007236F0" w:rsidRPr="00842C54">
              <w:rPr>
                <w:sz w:val="22"/>
              </w:rPr>
              <w:instrText xml:space="preserve"> ADDIN EN.CITE.DATA </w:instrText>
            </w:r>
            <w:r w:rsidR="007236F0" w:rsidRPr="00842C54">
              <w:fldChar w:fldCharType="end"/>
            </w:r>
            <w:r w:rsidR="007236F0" w:rsidRPr="00842C54">
              <w:fldChar w:fldCharType="separate"/>
            </w:r>
            <w:r w:rsidR="007236F0" w:rsidRPr="00842C54">
              <w:rPr>
                <w:noProof/>
                <w:sz w:val="22"/>
              </w:rPr>
              <w:t>[1]</w:t>
            </w:r>
            <w:r w:rsidR="007236F0" w:rsidRPr="00842C54">
              <w:fldChar w:fldCharType="end"/>
            </w:r>
          </w:p>
          <w:p w:rsidR="00CE735A" w:rsidRPr="00842C54" w:rsidRDefault="00C424A2" w:rsidP="00CE735A">
            <w:pPr>
              <w:rPr>
                <w:rFonts w:eastAsia="Calibri"/>
                <w:sz w:val="22"/>
              </w:rPr>
            </w:pPr>
            <w:r w:rsidRPr="00842C54">
              <w:rPr>
                <w:rFonts w:eastAsia="Calibri"/>
                <w:sz w:val="22"/>
              </w:rPr>
              <w:t xml:space="preserve">Non-specific: </w:t>
            </w:r>
            <w:r w:rsidR="00AB614D" w:rsidRPr="00842C54">
              <w:rPr>
                <w:rFonts w:eastAsia="Calibri"/>
                <w:sz w:val="22"/>
              </w:rPr>
              <w:t>*</w:t>
            </w:r>
            <w:r w:rsidR="007236F0" w:rsidRPr="00842C54">
              <w:rPr>
                <w:rFonts w:eastAsia="Calibri"/>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7236F0" w:rsidRPr="00842C54">
              <w:rPr>
                <w:rFonts w:eastAsia="Calibri"/>
              </w:rPr>
            </w:r>
            <w:r w:rsidR="007236F0" w:rsidRPr="00842C54">
              <w:rPr>
                <w:rFonts w:eastAsia="Calibri"/>
              </w:rPr>
              <w:fldChar w:fldCharType="separate"/>
            </w:r>
            <w:r w:rsidR="007236F0" w:rsidRPr="00842C54">
              <w:rPr>
                <w:rFonts w:eastAsia="Calibri"/>
                <w:noProof/>
                <w:sz w:val="22"/>
              </w:rPr>
              <w:t>[2, 3]</w:t>
            </w:r>
            <w:r w:rsidR="007236F0" w:rsidRPr="00842C54">
              <w:rPr>
                <w:rFonts w:eastAsia="Calibri"/>
              </w:rPr>
              <w:fldChar w:fldCharType="end"/>
            </w:r>
            <w:r w:rsidR="00AB614D" w:rsidRPr="00842C54">
              <w:rPr>
                <w:rFonts w:eastAsia="Calibri"/>
                <w:sz w:val="22"/>
              </w:rPr>
              <w:t xml:space="preserve">; </w:t>
            </w:r>
            <w:r w:rsidR="007236F0" w:rsidRPr="00842C54">
              <w:rPr>
                <w:rFonts w:eastAsia="Calibri"/>
              </w:rPr>
              <w:fldChar w:fldCharType="begin">
                <w:fldData xml:space="preserve">PEVuZE5vdGU+PENpdGUgRXhjbHVkZVllYXI9IjEiPjxBdXRob3I+SGFydmV5PC9BdXRob3I+PFll
YXI+MjAwMjwvWWVhcj48UmVjTnVtPjI0ODc8L1JlY051bT48RGlzcGxheVRleHQ+WzQsIDYsIDE4
LCAyNC0yN108L0Rpc3BsYXlUZXh0PjxyZWNvcmQ+PHJlYy1udW1iZXI+MjQ4NzwvcmVjLW51bWJl
cj48Zm9yZWlnbi1rZXlzPjxrZXkgYXBwPSJFTiIgZGItaWQ9InJzczAwZjV4cGE1MmVnZXpyNWF4
dDlwb3JlemE1ZHo5MHp0eiIgdGltZXN0YW1wPSIxNTIyMzQ1NTQ2Ij4yNDg3PC9rZXk+PC9mb3Jl
aWduLWtleXM+PHJlZi10eXBlIG5hbWU9IkpvdXJuYWwgQXJ0aWNsZSI+MTc8L3JlZi10eXBlPjxj
b250cmlidXRvcnM+PGF1dGhvcnM+PGF1dGhvcj5IYXJ2ZXksIEcuPC9hdXRob3I+PGF1dGhvcj5M
b2Z0dXMtSGlsbHMsIEEuPC9hdXRob3I+PGF1dGhvcj5SeWNyb2Z0LU1hbG9uZSwgSi48L2F1dGhv
cj48YXV0aG9yPlRpdGNoZW4sIEEuPC9hdXRob3I+PGF1dGhvcj5LaXRzb24sIEEuPC9hdXRob3I+
PGF1dGhvcj5NY0Nvcm1hY2ssIEIuPC9hdXRob3I+PGF1dGhvcj5TZWVycywgSy48L2F1dGhvcj48
L2F1dGhvcnM+PC9jb250cmlidXRvcnM+PGF1dGgtYWRkcmVzcz5RdWFsaXR5IEltcHJvdmVtZW50
IFByb2dyYW1tZSwgUkNOIEluc3RpdHV0ZSwgT3hmb3JkLCBVSzwvYXV0aC1hZGRyZXNzPjx0aXRs
ZXM+PHRpdGxlPkdldHRpbmcgZXZpZGVuY2UgaW50byBwcmFjdGljZTogdGhlIHJvbGUgYW5kIGZ1
bmN0aW9uIG9mIGZhY2lsaXRhdGlvbjwvdGl0bGU+PHNlY29uZGFyeS10aXRsZT5Kb3VybmFsIG9m
IEFkdmFuY2VkIE51cnNpbmc8L3NlY29uZGFyeS10aXRsZT48L3RpdGxlcz48cGVyaW9kaWNhbD48
ZnVsbC10aXRsZT5Kb3VybmFsIG9mIEFkdmFuY2VkIE51cnNpbmc8L2Z1bGwtdGl0bGU+PGFiYnIt
MT5KIEFkdiBOdXJzPC9hYmJyLTE+PC9wZXJpb2RpY2FsPjxwYWdlcz41NzctNTg4PC9wYWdlcz48
dm9sdW1lPjM3PC92b2x1bWU+PG51bWJlcj42PC9udW1iZXI+PHJlcHJpbnQtZWRpdGlvbj5Ob3Qg
aW4gRmlsZTwvcmVwcmludC1lZGl0aW9uPjxrZXl3b3Jkcz48a2V5d29yZD5BTkFMWVNJUzwva2V5
d29yZD48a2V5d29yZD5DSEFOR0U8L2tleXdvcmQ+PGtleXdvcmQ+Q0hBUkFDVEVSSVNUSUNTPC9r
ZXl3b3JkPjxrZXl3b3JkPkNPTVBBUklTT048L2tleXdvcmQ+PGtleXdvcmQ+REVWRUxPUE1FTlQ8
L2tleXdvcmQ+PGtleXdvcmQ+RElGRlVTSU9OIE9GIElOTk9WQVRJT048L2tleXdvcmQ+PGtleXdv
cmQ+RURVQ0FUSU9OPC9rZXl3b3JkPjxrZXl3b3JkPkVkdWNhdGlvbixNZWRpY2FsLENvbnRpbnVp
bmc8L2tleXdvcmQ+PGtleXdvcmQ+RWR1Y2F0aW9uLE51cnNpbmcsQ29udGludWluZzwva2V5d29y
ZD48a2V5d29yZD5FVklERU5DRS1CQVNFRDwva2V5d29yZD48a2V5d29yZD5FVklERU5DRS1CQVNF
RCBNRURJQ0lORTwva2V5d29yZD48a2V5d29yZD5FVklERU5DRS1CQVNFRCBQUkFDVElDRTwva2V5
d29yZD48a2V5d29yZD5FVklERU5DRTwva2V5d29yZD48a2V5d29yZD5mYWNpbGl0YXRpb248L2tl
eXdvcmQ+PGtleXdvcmQ+RklORElORzwva2V5d29yZD48a2V5d29yZD5GSU5ESU5HUzwva2V5d29y
ZD48a2V5d29yZD5HdWlkZWxpbmUgQWRoZXJlbmNlPC9rZXl3b3JkPjxrZXl3b3JkPkhVTUFOUzwv
a2V5d29yZD48a2V5d29yZD5JTVBMRU1FTlRBVElPTjwva2V5d29yZD48a2V5d29yZD5NRVRIT0Q8
L2tleXdvcmQ+PGtleXdvcmQ+TUVUSE9EUzwva2V5d29yZD48a2V5d29yZD5NT0RFTDwva2V5d29y
ZD48a2V5d29yZD5NT0RFTFM8L2tleXdvcmQ+PGtleXdvcmQ+TkVFRDwva2V5d29yZD48a2V5d29y
ZD5OZWdvdGlhdGluZzwva2V5d29yZD48a2V5d29yZD5PUElOSU9OIExFQURFUlM8L2tleXdvcmQ+
PGtleXdvcmQ+b3JnYW5pemF0aW9uICZhbXA7IGFkbWluaXN0cmF0aW9uPC9rZXl3b3JkPjxrZXl3
b3JkPlBhdGllbnQgQ2FyZSBUZWFtPC9rZXl3b3JkPjxrZXl3b3JkPlBSQUNUSUNFPC9rZXl3b3Jk
PjxrZXl3b3JkPlBST0ZFU1NJT05BTCBQUkFDVElDRTwva2V5d29yZD48a2V5d29yZD5RVUFMSVRZ
PC9rZXl3b3JkPjxrZXl3b3JkPlFVQUxJVFkgSU1QUk9WRU1FTlQ8L2tleXdvcmQ+PGtleXdvcmQ+
UkVTRUFSQ0g8L2tleXdvcmQ+PGtleXdvcmQ+UkVWSUVXPC9rZXl3b3JkPjxrZXl3b3JkPlNvY2lh
bCBGYWNpbGl0YXRpb248L2tleXdvcmQ+PGtleXdvcmQ+c3RhbmRhcmRzPC9rZXl3b3JkPjxrZXl3
b3JkPlRFQU08L2tleXdvcmQ+PGtleXdvcmQ+VE88L2tleXdvcmQ+PGtleXdvcmQ+VUs8L2tleXdv
cmQ+PGtleXdvcmQ+Um9sZTwva2V5d29yZD48L2tleXdvcmRzPjxkYXRlcz48eWVhcj4yMDAyPC95
ZWFyPjxwdWItZGF0ZXM+PGRhdGU+My8yMDAyPC9kYXRlPjwvcHViLWRhdGVzPjwvZGF0ZXM+PGxh
YmVsPkhhcnZleTIwMDI8L2xhYmVsPjx1cmxzPjxyZWxhdGVkLXVybHM+PHVybD48c3R5bGUgZmFj
ZT0idW5kZXJsaW5lIiBmb250PSJkZWZhdWx0IiBzaXplPSIxMDAlIj5odHRwOi8vd3d3Lm5jYmku
bmxtLm5paC5nb3YvcHVibWVkLzExODc5NDIyPC9zdHlsZT48L3VybD48L3JlbGF0ZWQtdXJscz48
cGRmLXVybHM+PHVybD5maWxlOi8vUzpcUXVlcmlfQVxKb3VybmFsIEFydGljbGVzX1BhcGVyc1xI
YXJ2ZXlfR2V0dGluZyBldmlkZW5jZV8yMDAyLnBkZjwvdXJsPjwvcGRmLXVybHM+PC91cmxzPjxl
bGVjdHJvbmljLXJlc291cmNlLW51bT5odHRwczovL2RvaS5vcmcvMTAuMTA0Ni9qLjEzNjUtMjY0
OC4yMDAyLjAyMTI2Lng8L2VsZWN0cm9uaWMtcmVzb3VyY2UtbnVtPjwvcmVjb3JkPjwvQ2l0ZT48
Q2l0ZSBFeGNsdWRlWWVhcj0iMSI+PEF1dGhvcj5CdXJyb3dzPC9BdXRob3I+PFllYXI+MTk5Nzwv
WWVhcj48UmVjTnVtPjMxMjk8L1JlY051bT48cmVjb3JkPjxyZWMtbnVtYmVyPjMxMjk8L3JlYy1u
dW1iZXI+PGZvcmVpZ24ta2V5cz48a2V5IGFwcD0iRU4iIGRiLWlkPSJyc3MwMGY1eHBhNTJlZ2V6
cjVheHQ5cG9yZXphNWR6OTB6dHoiIHRpbWVzdGFtcD0iMTUyMjM0NTU0OSI+MzEyOTwva2V5Pjwv
Zm9yZWlnbi1rZXlzPjxyZWYtdHlwZSBuYW1lPSJKb3VybmFsIEFydGljbGUiPjE3PC9yZWYtdHlw
ZT48Y29udHJpYnV0b3JzPjxhdXRob3JzPjxhdXRob3I+QnVycm93cywgRC5FLjwvYXV0aG9yPjwv
YXV0aG9ycz48L2NvbnRyaWJ1dG9ycz48YXV0aC1hZGRyZXNzPlVuaXZlcnNpdHkgb2YgTHV0b24s
IEhpZ2ggV3ljb21iZSwgRW5nbGFuZDwvYXV0aC1hZGRyZXNzPjx0aXRsZXM+PHRpdGxlPkZhY2ls
aXRhdGlvbjogQSBjb25jZXB0IGFuYWx5c2lzPC90aXRsZT48c2Vjb25kYXJ5LXRpdGxlPkpvdXJu
YWwgb2YgQWR2YW5jZWQgTnVyc2luZzwvc2Vjb25kYXJ5LXRpdGxlPjwvdGl0bGVzPjxwZXJpb2Rp
Y2FsPjxmdWxsLXRpdGxlPkpvdXJuYWwgb2YgQWR2YW5jZWQgTnVyc2luZzwvZnVsbC10aXRsZT48
YWJici0xPkogQWR2IE51cnM8L2FiYnItMT48L3BlcmlvZGljYWw+PHBhZ2VzPjM5Ni00MDQ8L3Bh
Z2VzPjx2b2x1bWU+MjU8L3ZvbHVtZT48bnVtYmVyPjI8L251bWJlcj48cmVwcmludC1lZGl0aW9u
Pk5vdCBpbiBGaWxlPC9yZXByaW50LWVkaXRpb24+PGtleXdvcmRzPjxrZXl3b3JkPkFOQUxZU0lT
PC9rZXl3b3JkPjxrZXl3b3JkPkNvbmNlcHQgQW5hbHlzaXM8L2tleXdvcmQ+PGtleXdvcmQ+Q09O
U0VRVUVOQ0VTPC9rZXl3b3JkPjxrZXl3b3JkPkNPUkU8L2tleXdvcmQ+PGtleXdvcmQ+Q09VTlNF
TElORzwva2V5d29yZD48a2V5d29yZD5ERVZFTE9QTUVOVDwva2V5d29yZD48a2V5d29yZD5FRFVD
QVRJT048L2tleXdvcmQ+PGtleXdvcmQ+RWR1Y2F0aW9uLE51cnNpbmc8L2tleXdvcmQ+PGtleXdv
cmQ+RW5nbGFuZDwva2V5d29yZD48a2V5d29yZD5FdXJvcGU8L2tleXdvcmQ+PGtleXdvcmQ+ZmFj
aWxpdGF0aW9uPC9rZXl3b3JkPjxrZXl3b3JkPkZhY2lsaXRhdG9yczwva2V5d29yZD48a2V5d29y
ZD5GYWN1bHR5LVN0dWRlbnQgUmVsYXRpb25zPC9rZXl3b3JkPjxrZXl3b3JkPkxlYXJuaW5nPC9r
ZXl3b3JkPjxrZXl3b3JkPk1PREVMPC9rZXl3b3JkPjxrZXl3b3JkPk5FRUQ8L2tleXdvcmQ+PGtl
eXdvcmQ+TlVSU0lORzwva2V5d29yZD48a2V5d29yZD5QRUVSPC9rZXl3b3JkPjxrZXl3b3JkPlBT
WUNIT1RIRVJBUFk8L2tleXdvcmQ+PGtleXdvcmQ+UkVWSUVXPC9rZXl3b3JkPjxrZXl3b3JkPlNU
UkFURUdJRVM8L2tleXdvcmQ+PGtleXdvcmQ+VEVBQ0hFUlM8L2tleXdvcmQ+PGtleXdvcmQ+VE88
L2tleXdvcmQ+PGtleXdvcmQ+VUs8L2tleXdvcmQ+PGtleXdvcmQ+VW5pdmVyc2l0aWVzPC9rZXl3
b3JkPjwva2V5d29yZHM+PGRhdGVzPjx5ZWFyPjE5OTc8L3llYXI+PHB1Yi1kYXRlcz48ZGF0ZT4y
LzE5OTc8L2RhdGU+PC9wdWItZGF0ZXM+PC9kYXRlcz48aXNibj4wMzA5LTI0MDI8L2lzYm4+PGxh
YmVsPkJ1cnJvd3MxOTk3PC9sYWJlbD48dXJscz48cmVsYXRlZC11cmxzPjx1cmw+aHR0cDovL2xp
YnByb3h5LnVhbXMuZWR1L2xvZ2luP3VybD1odHRwOi8vc2VhcmNoLmVic2NvaG9zdC5jb20vbG9n
aW4uYXNweD9kaXJlY3Q9dHJ1ZSZhbXA7ZGI9cnpoJmFtcDtBTj0xOTk3MDEzNjU2JmFtcDtzaXRl
PWVob3N0LWxpdmUmYW1wO3Njb3BlPXNpdGU8L3VybD48dXJsPlB1Ymxpc2hlciBVUkw6IHd3dy5j
aW5haGwuY29tL2NnaS1iaW4vcmVmc3ZjP2ppZD0yMDMmYW1wO2FjY25vPTE5OTcwMTM2NTY8L3Vy
bD48L3JlbGF0ZWQtdXJscz48L3VybHM+PC9yZWNvcmQ+PC9DaXRlPjxDaXRlIEV4Y2x1ZGVZZWFy
PSIxIj48QXV0aG9yPkNoZWF0ZXI8L0F1dGhvcj48WWVhcj4yMDA1PC9ZZWFyPjxSZWNOdW0+MjUz
MTwvUmVjTnVtPjxyZWNvcmQ+PHJlYy1udW1iZXI+MjUzMTwvcmVjLW51bWJlcj48Zm9yZWlnbi1r
ZXlzPjxrZXkgYXBwPSJFTiIgZGItaWQ9InJzczAwZjV4cGE1MmVnZXpyNWF4dDlwb3JlemE1ZHo5
MHp0eiIgdGltZXN0YW1wPSIxNTIyMzQ1NTQ2Ij4yNTMxPC9rZXk+PC9mb3JlaWduLWtleXM+PHJl
Zi10eXBlIG5hbWU9IkpvdXJuYWwgQXJ0aWNsZSI+MTc8L3JlZi10eXBlPjxjb250cmlidXRvcnM+
PGF1dGhvcnM+PGF1dGhvcj5DaGVhdGVyLCBGLk0uPC9hdXRob3I+PGF1dGhvcj5IZWFybnNoYXcs
IEguPC9hdXRob3I+PGF1dGhvcj5CYWtlciwgUi48L2F1dGhvcj48YXV0aG9yPktlYW5lLCBNLjwv
YXV0aG9yPjwvYXV0aG9ycz48L2NvbnRyaWJ1dG9ycz48dGl0bGVzPjx0aXRsZT5DYW4gYSBmYWNp
bGl0YXRlZCBwcm9ncmFtbWUgcHJvbW90ZSBlZmZlY3RpdmUgbXVsdGlkaXNjaXBsaW5hcnkgYXVk
aXQgaW4gc2Vjb25kYXJ5IGNhcmUgdGVhbXM/IEFuIGV4cGxvcmF0b3J5IHRyaWFsLjwvdGl0bGU+
PHNlY29uZGFyeS10aXRsZT5JbnRlcm5hdGlvbmFsIEpvdXJuYWwgb2YgTnVyc2luZyBTdHVkaWVz
PC9zZWNvbmRhcnktdGl0bGU+PC90aXRsZXM+PHBlcmlvZGljYWw+PGZ1bGwtdGl0bGU+SW50ZXJu
YXRpb25hbCBKb3VybmFsIG9mIE51cnNpbmcgU3R1ZGllczwvZnVsbC10aXRsZT48YWJici0xPklu
dCBKIE51cnMgU3R1ZDwvYWJici0xPjwvcGVyaW9kaWNhbD48cGFnZXM+Nzc5LTc5MTwvcGFnZXM+
PHZvbHVtZT40Mjwvdm9sdW1lPjxudW1iZXI+NzwvbnVtYmVyPjxyZXByaW50LWVkaXRpb24+Tm90
IGluIEZpbGU8L3JlcHJpbnQtZWRpdGlvbj48a2V5d29yZHM+PGtleXdvcmQ+QVVESVQ8L2tleXdv
cmQ+PGtleXdvcmQ+Q0FSRTwva2V5d29yZD48a2V5d29yZD5URUFNPC9rZXl3b3JkPjxrZXl3b3Jk
PmZhY2lsaXRhdGlvbjwva2V5d29yZD48L2tleXdvcmRzPjxkYXRlcz48eWVhcj4yMDA1PC95ZWFy
PjxwdWItZGF0ZXM+PGRhdGU+MjAwNTwvZGF0ZT48L3B1Yi1kYXRlcz48L2RhdGVzPjxsYWJlbD5D
aGVhdGVyMjAwNTwvbGFiZWw+PHVybHM+PHBkZi11cmxzPjx1cmw+ZmlsZTovL1M6XFF1ZXJpX0Fc
Sm91cm5hbCBBcnRpY2xlc19QYXBlcnNcQ2hlYXRlcl9DYW4gYSBmYWNpbGl0YXRlZF8yMDA1LnBk
ZjwvdXJsPjwvcGRmLXVybHM+PC91cmxzPjxlbGVjdHJvbmljLXJlc291cmNlLW51bT5odHRwczov
L2RvaS5vcmcvMTAuMTAxNi9qLmlqbnVyc3R1LjIwMDQuMTEuMDAyPC9lbGVjdHJvbmljLXJlc291
cmNlLW51bT48L3JlY29yZD48L0NpdGU+PENpdGUgRXhjbHVkZVllYXI9IjEiPjxBdXRob3I+SGFy
dmV5PC9BdXRob3I+PFllYXI+MjAxMTwvWWVhcj48UmVjTnVtPjM2MjI8L1JlY051bT48cmVjb3Jk
PjxyZWMtbnVtYmVyPjM2MjI8L3JlYy1udW1iZXI+PGZvcmVpZ24ta2V5cz48a2V5IGFwcD0iRU4i
IGRiLWlkPSJyc3MwMGY1eHBhNTJlZ2V6cjVheHQ5cG9yZXphNWR6OTB6dHoiIHRpbWVzdGFtcD0i
MTUyMjM0NTU1MSI+MzYyMjwva2V5PjwvZm9yZWlnbi1rZXlzPjxyZWYtdHlwZSBuYW1lPSJKb3Vy
bmFsIEFydGljbGUiPjE3PC9yZWYtdHlwZT48Y29udHJpYnV0b3JzPjxhdXRob3JzPjxhdXRob3I+
SGFydmV5LCBHaWxsPC9hdXRob3I+PGF1dGhvcj5GaXR6Z2VyYWxkLCBMb3Vpc2U8L2F1dGhvcj48
YXV0aG9yPkZpZWxkZW4sIFNhbmRyYTwvYXV0aG9yPjxhdXRob3I+TWNCcmlkZSwgQW5uZTwvYXV0
aG9yPjxhdXRob3I+V2F0ZXJtYW4sIEhlYXRoZXI8L2F1dGhvcj48YXV0aG9yPkJhbWZvcmQsIERh
dmlkPC9hdXRob3I+PGF1dGhvcj5LaXNsb3YsIFJvbWFuPC9hdXRob3I+PGF1dGhvcj5Cb2FkZW4s
IFJ1dGg8L2F1dGhvcj48L2F1dGhvcnM+PC9jb250cmlidXRvcnM+PHRpdGxlcz48dGl0bGU+VGhl
IE5JSFIgQ29sbGFib3JhdGlvbiBmb3IgTGVhZGVyc2hpcCBpbiBBcHBsaWVkIEhlYWx0aCBSZXNl
YXJjaCBhbmQgQ2FyZSAoQ0xBSFJDKSBmb3IgR3JlYXRlciBNYW5jaGVzdGVyOiBjb21iaW5pbmcg
ZW1waXJpY2FsLCB0aGVvcmV0aWNhbCBhbmQgZXhwZXJpZW50aWFsIGV2aWRlbmNlIHRvIGRlc2ln
biBhbmQgZXZhbHVhdGUgYSBsYXJnZS1zY2FsZSBpbXBsZW1lbnRhdGlvbiBzdHJhdGVneTwvdGl0
bGU+PHNlY29uZGFyeS10aXRsZT5JbXBsZW1lbnRhdGlvbiBTY2llbmNlPC9zZWNvbmRhcnktdGl0
bGU+PC90aXRsZXM+PHBlcmlvZGljYWw+PGZ1bGwtdGl0bGU+SW1wbGVtZW50YXRpb24gU2NpZW5j
ZTwvZnVsbC10aXRsZT48YWJici0xPkltcGxlbWVudCBTY2k8L2FiYnItMT48L3BlcmlvZGljYWw+
PHBhZ2VzPjEtMTI8L3BhZ2VzPjx2b2x1bWU+Njwvdm9sdW1lPjxudW1iZXI+MTwvbnVtYmVyPjxy
ZXByaW50LWVkaXRpb24+Tm90IGluIEZpbGU8L3JlcHJpbnQtZWRpdGlvbj48a2V5d29yZHM+PGtl
eXdvcmQ+Q0FSRElPVkFTQ1VMQVI8L2tleXdvcmQ+PGtleXdvcmQ+Q0FSRTwva2V5d29yZD48a2V5
d29yZD5DT0xMQUJPUkFUSU9OPC9rZXl3b3JkPjxrZXl3b3JkPkRFU0lHTjwva2V5d29yZD48a2V5
d29yZD5FRFVDQVRJT048L2tleXdvcmQ+PGtleXdvcmQ+RW5nbGFuZDwva2V5d29yZD48a2V5d29y
ZD5FVklERU5DRTwva2V5d29yZD48a2V5d29yZD5IRUFMVEg8L2tleXdvcmQ+PGtleXdvcmQ+SEVB
TFRIQ0FSRTwva2V5d29yZD48a2V5d29yZD5JTVBMRU1FTlRBVElPTjwva2V5d29yZD48a2V5d29y
ZD5JTVBMRU1FTlRBVElPTiBTVFJBVEVHWTwva2V5d29yZD48a2V5d29yZD5JTkVRVUFMSVRJRVM8
L2tleXdvcmQ+PGtleXdvcmQ+TEVBREVSU0hJUDwva2V5d29yZD48a2V5d29yZD5NSVNTSU9OPC9r
ZXl3b3JkPjxrZXl3b3JkPlBPTElDWTwva2V5d29yZD48a2V5d29yZD5QUkFDVElDRTwva2V5d29y
ZD48a2V5d29yZD5SRVNFQVJDSDwva2V5d29yZD48a2V5d29yZD5TRVJWSUNFPC9rZXl3b3JkPjxr
ZXl3b3JkPlNUUkFURUdJRVM8L2tleXdvcmQ+PGtleXdvcmQ+VE88L2tleXdvcmQ+PGtleXdvcmQ+
VW5pdmVyc2l0aWVzPC9rZXl3b3JkPjwva2V5d29yZHM+PGRhdGVzPjx5ZWFyPjIwMTE8L3llYXI+
PHB1Yi1kYXRlcz48ZGF0ZT4yMDExPC9kYXRlPjwvcHViLWRhdGVzPjwvZGF0ZXM+PGlzYm4+MTc0
OC01OTA4PC9pc2JuPjxsYWJlbD5IYXJ2ZXkyMDExPC9sYWJlbD48dXJscz48cmVsYXRlZC11cmxz
Pjx1cmw+PHN0eWxlIGZhY2U9InVuZGVybGluZSIgZm9udD0iZGVmYXVsdCIgc2l6ZT0iMTAwJSI+
aHR0cDovL2R4LmRvaS5vcmcvMTAuMTE4Ni8xNzQ4LTU5MDgtNi05Njwvc3R5bGU+PC91cmw+PHVy
bD48c3R5bGUgZmFjZT0idW5kZXJsaW5lIiBmb250PSJkZWZhdWx0IiBzaXplPSIxMDAlIj5odHRw
czovL2ltcGxlbWVudGF0aW9uc2NpZW5jZS5iaW9tZWRjZW50cmFsLmNvbS90cmFjay9wZGYvMTAu
MTE4Ni8xNzQ4LTU5MDgtNi05Njwvc3R5bGU+PC91cmw+PC9yZWxhdGVkLXVybHM+PC91cmxzPjxl
bGVjdHJvbmljLXJlc291cmNlLW51bT48c3R5bGUgZmFjZT0idW5kZXJsaW5lIiBmb250PSJkZWZh
dWx0IiBzaXplPSIxMDAlIj5odHRwczovL2RvaS5vcmcvMTAuMTE4Ni8xNzQ4LTU5MDgtNi05Njwv
c3R5bGU+PC9lbGVjdHJvbmljLXJlc291cmNlLW51bT48L3JlY29yZD48L0NpdGU+PENpdGUgRXhj
bHVkZVllYXI9IjEiPjxBdXRob3I+VGF5bG9yPC9BdXRob3I+PFllYXI+MjAxMzwvWWVhcj48UmVj
TnVtPjMyNzk8L1JlY051bT48cmVjb3JkPjxyZWMtbnVtYmVyPjMyNzk8L3JlYy1udW1iZXI+PGZv
cmVpZ24ta2V5cz48a2V5IGFwcD0iRU4iIGRiLWlkPSJyc3MwMGY1eHBhNTJlZ2V6cjVheHQ5cG9y
ZXphNWR6OTB6dHoiIHRpbWVzdGFtcD0iMTUyMjM0NTU1MCI+MzI3OTwva2V5PjwvZm9yZWlnbi1r
ZXlzPjxyZWYtdHlwZSBuYW1lPSJKb3VybmFsIEFydGljbGUiPjE3PC9yZWYtdHlwZT48Y29udHJp
YnV0b3JzPjxhdXRob3JzPjxhdXRob3I+VGF5bG9yLCBFcmluIEZyaWVzPC9hdXRob3I+PGF1dGhv
cj5NYWNodGEsIFJhY2hlbCBNLjwvYXV0aG9yPjxhdXRob3I+TWV5ZXJzLCBEYXZpZCBTLjwvYXV0
aG9yPjxhdXRob3I+R2VuZXZybywgSmFuaWNlPC9hdXRob3I+PGF1dGhvcj5QZWlrZXMsIERlYm9y
YWggTi48L2F1dGhvcj48L2F1dGhvcnM+PC9jb250cmlidXRvcnM+PHRpdGxlcz48dGl0bGU+RW5o
YW5jaW5nIHRoZSBwcmltYXJ5IGNhcmUgdGVhbSB0byBwcm92aWRlIHJlZGVzaWduZWQgY2FyZTog
VGhlIHJvbGVzIG9mIHByYWN0aWNlIGZhY2lsaXRhdG9ycyBhbmQgY2FyZSBtYW5hZ2VyczwvdGl0
bGU+PHNlY29uZGFyeS10aXRsZT5Bbm5hbHMgb2YgRmFtaWx5IE1lZGljaW5lPC9zZWNvbmRhcnkt
dGl0bGU+PC90aXRsZXM+PHBlcmlvZGljYWw+PGZ1bGwtdGl0bGU+QW5uYWxzIG9mIEZhbWlseSBN
ZWRpY2luZTwvZnVsbC10aXRsZT48YWJici0xPkFubiBGYW0gTWVkPC9hYmJyLTE+PC9wZXJpb2Rp
Y2FsPjxwYWdlcz44MC04MzwvcGFnZXM+PHZvbHVtZT4xMTwvdm9sdW1lPjxudW1iZXI+MTwvbnVt
YmVyPjxyZXByaW50LWVkaXRpb24+Tm90IGluIEZpbGU8L3JlcHJpbnQtZWRpdGlvbj48a2V5d29y
ZHM+PGtleXdvcmQ+QUNDRVNTPC9rZXl3b3JkPjxrZXl3b3JkPkFTU0lTVDwva2V5d29yZD48a2V5
d29yZD5DQVJFPC9rZXl3b3JkPjxrZXl3b3JkPkVWSURFTkNFIEJBU0VEIFBSQUNUSUNFUzwva2V5
d29yZD48a2V5d29yZD5FVklERU5DRS1CQVNFRDwva2V5d29yZD48a2V5d29yZD5FVklERU5DRS1C
QVNFRCBQUkFDVElDRTwva2V5d29yZD48a2V5d29yZD5GYWNpbGl0YXRvcnM8L2tleXdvcmQ+PGtl
eXdvcmQ+SU1QTEVNRU5UQVRJT048L2tleXdvcmQ+PGtleXdvcmQ+SU1QUk9WRU1FTlQ8L2tleXdv
cmQ+PGtleXdvcmQ+TUFOQUdFUlM8L2tleXdvcmQ+PGtleXdvcmQ+UEFUSUVOVDwva2V5d29yZD48
a2V5d29yZD5QYXRpZW50IENhcmU8L2tleXdvcmQ+PGtleXdvcmQ+UEFUSUVOVCBDRU5URVJFRDwv
a2V5d29yZD48a2V5d29yZD5QYXRpZW50LUNlbnRlcmVkIENhcmU8L2tleXdvcmQ+PGtleXdvcmQ+
UEFUSUVOVFM8L2tleXdvcmQ+PGtleXdvcmQ+UFJBQ1RJQ0U8L2tleXdvcmQ+PGtleXdvcmQ+UFJJ
TUFSWTwva2V5d29yZD48a2V5d29yZD5QUklNQVJZIENBUkU8L2tleXdvcmQ+PGtleXdvcmQ+UFJJ
TUFSWSBDQVJFIFBSQUNUSUNFPC9rZXl3b3JkPjxrZXl3b3JkPlFVQUxJVFk8L2tleXdvcmQ+PGtl
eXdvcmQ+UVVBTElUWSBJTVBST1ZFTUVOVDwva2V5d29yZD48a2V5d29yZD5SRURFU0lHTjwva2V5
d29yZD48a2V5d29yZD5TQUZFVFk8L2tleXdvcmQ+PGtleXdvcmQ+U1VQUE9SVDwva2V5d29yZD48
a2V5d29yZD5URUFNPC9rZXl3b3JkPjxrZXl3b3JkPlRPPC9rZXl3b3JkPjwva2V5d29yZHM+PGRh
dGVzPjx5ZWFyPjIwMTM8L3llYXI+PHB1Yi1kYXRlcz48ZGF0ZT4xLzEvMjAxMzwvZGF0ZT48L3B1
Yi1kYXRlcz48L2RhdGVzPjxsYWJlbD5UYXlsb3IyMDEzPC9sYWJlbD48dXJscz48cmVsYXRlZC11
cmxzPjx1cmw+aHR0cDovL3d3dy5hbm5mYW1tZWQub3JnL2NvbnRlbnQvMTEvMS84MC5hYnN0cmFj
dDwvdXJsPjwvcmVsYXRlZC11cmxzPjwvdXJscz48ZWxlY3Ryb25pYy1yZXNvdXJjZS1udW0+aHR0
cHM6Ly9kb2kub3JnLzEwLjEzNzAvYWZtLjE0NjI8L2VsZWN0cm9uaWMtcmVzb3VyY2UtbnVtPjwv
cmVjb3JkPjwvQ2l0ZT48Q2l0ZSBFeGNsdWRlWWVhcj0iMSI+PEF1dGhvcj5UaG9tcHNvbjwvQXV0
aG9yPjxZZWFyPjIwMDY8L1llYXI+PFJlY051bT4yNDEwPC9SZWNOdW0+PHJlY29yZD48cmVjLW51
bWJlcj4yNDEwPC9yZWMtbnVtYmVyPjxmb3JlaWduLWtleXM+PGtleSBhcHA9IkVOIiBkYi1pZD0i
cnNzMDBmNXhwYTUyZWdlenI1YXh0OXBvcmV6YTVkejkwenR6IiB0aW1lc3RhbXA9IjE1MjIzNDU1
NDUiPjI0MTA8L2tleT48L2ZvcmVpZ24ta2V5cz48cmVmLXR5cGUgbmFtZT0iSm91cm5hbCBBcnRp
Y2xlIj4xNzwvcmVmLXR5cGU+PGNvbnRyaWJ1dG9ycz48YXV0aG9ycz48YXV0aG9yPlRob21wc29u
LCBHLk4uPC9hdXRob3I+PGF1dGhvcj5Fc3RhYnJvb2tzLCBDLjwvYXV0aG9yPjxhdXRob3I+RGVn
bmVyLCBMLkYuPC9hdXRob3I+PC9hdXRob3JzPjwvY29udHJpYnV0b3JzPjx0aXRsZXM+PHRpdGxl
PkNsYXJpZnlpbmcgdGhlIGNvbmNlcHRzIGluIGtub3dsZWRnZSB0cmFuc2ZlcjogYSBsaXRlcmF0
dXJlIHJldmlldzwvdGl0bGU+PHNlY29uZGFyeS10aXRsZT5Kb3VybmFsIG9mIEFkdmFuY2VkIE51
cnNpbmc8L3NlY29uZGFyeS10aXRsZT48L3RpdGxlcz48cGVyaW9kaWNhbD48ZnVsbC10aXRsZT5K
b3VybmFsIG9mIEFkdmFuY2VkIE51cnNpbmc8L2Z1bGwtdGl0bGU+PGFiYnItMT5KIEFkdiBOdXJz
PC9hYmJyLTE+PC9wZXJpb2RpY2FsPjxwYWdlcz42OTEtNzAxPC9wYWdlcz48dm9sdW1lPjUzPC92
b2x1bWU+PG51bWJlcj42PC9udW1iZXI+PHJlcHJpbnQtZWRpdGlvbj5JbiBGaWxlPC9yZXByaW50
LWVkaXRpb24+PGtleXdvcmRzPjxrZXl3b3JkPmZhY2lsbGl0YXRpb248L2tleXdvcmQ+PGtleXdv
cmQ+S05PV0xFREdFPC9rZXl3b3JkPjxrZXl3b3JkPlJFVklFVzwva2V5d29yZD48L2tleXdvcmRz
PjxkYXRlcz48eWVhcj4yMDA2PC95ZWFyPjxwdWItZGF0ZXM+PGRhdGU+MjAwNjwvZGF0ZT48L3B1
Yi1kYXRlcz48L2RhdGVzPjxsYWJlbD5UaG9tcHNvbjIwMDY8L2xhYmVsPjx1cmxzPjwvdXJscz48
ZWxlY3Ryb25pYy1yZXNvdXJjZS1udW0+aHR0cHM6Ly9kb2kub3JnLzEwLjExMTEvai4xMzY1LTI2
NDguMjAwNi4wMzc3NS54PC9lbGVjdHJvbmljLXJlc291cmNlLW51bT48L3JlY29yZD48L0NpdGU+
PENpdGUgRXhjbHVkZVllYXI9IjEiPjxBdXRob3I+V2F0ZXJtYW48L0F1dGhvcj48WWVhcj4yMDE1
PC9ZZWFyPjxSZWNOdW0+MzkwMTwvUmVjTnVtPjxyZWNvcmQ+PHJlYy1udW1iZXI+MzkwMTwvcmVj
LW51bWJlcj48Zm9yZWlnbi1rZXlzPjxrZXkgYXBwPSJFTiIgZGItaWQ9InJzczAwZjV4cGE1MmVn
ZXpyNWF4dDlwb3JlemE1ZHo5MHp0eiIgdGltZXN0YW1wPSIxNTc0MDMwMDA4Ij4zOTAxPC9rZXk+
PC9mb3JlaWduLWtleXM+PHJlZi10eXBlIG5hbWU9IkpvdXJuYWwgQXJ0aWNsZSI+MTc8L3JlZi10
eXBlPjxjb250cmlidXRvcnM+PGF1dGhvcnM+PGF1dGhvcj5XYXRlcm1hbiwgSGVhdGhlcjwvYXV0
aG9yPjxhdXRob3I+Qm9hZGVuLCBSdXRoPC9hdXRob3I+PGF1dGhvcj5CdXJleSwgTG9ycmFpbmU8
L2F1dGhvcj48YXV0aG9yPkhvd2VsbHMsIEJyb29rPC9hdXRob3I+PGF1dGhvcj5IYXJ2ZXksIEdp
bGw8L2F1dGhvcj48YXV0aG9yPkh1bXBocmV5cywgSm9objwvYXV0aG9yPjxhdXRob3I+Um90aHdl
bGwsIEthdHk8L2F1dGhvcj48YXV0aG9yPlNwZW5jZSwgTWljaGFlbDwvYXV0aG9yPjwvYXV0aG9y
cz48L2NvbnRyaWJ1dG9ycz48dGl0bGVzPjx0aXRsZT5GYWNpbGl0YXRpbmcgbGFyZ2Utc2NhbGUg
aW1wbGVtZW50YXRpb24gb2YgZXZpZGVuY2UgYmFzZWQgaGVhbHRoIGNhcmU6IGluc2lkZXIgYWNj
b3VudHMgZnJvbSBhIGNvLW9wZXJhdGl2ZSBpbnF1aXJ5PC90aXRsZT48c2Vjb25kYXJ5LXRpdGxl
PkJNQyBoZWFsdGggc2VydmljZXMgcmVzZWFyY2g8L3NlY29uZGFyeS10aXRsZT48L3RpdGxlcz48
cGVyaW9kaWNhbD48ZnVsbC10aXRsZT5CTUMgSGVhbHRoIFNlcnZpY2VzIFJlc2VhcmNoPC9mdWxs
LXRpdGxlPjxhYmJyLTE+Qk1DIEhlYWx0aCBTZXJ2IFJlczwvYWJici0xPjwvcGVyaW9kaWNhbD48
cGFnZXM+NjA8L3BhZ2VzPjx2b2x1bWU+MTU8L3ZvbHVtZT48bnVtYmVyPjE8L251bWJlcj48ZGF0
ZXM+PHllYXI+MjAxNTwveWVhcj48L2RhdGVzPjxpc2JuPjE0NzItNjk2MzwvaXNibj48bGFiZWw+
V2F0ZXJtYW4yMDE1PC9sYWJlbD48dXJscz48L3VybHM+PGVsZWN0cm9uaWMtcmVzb3VyY2UtbnVt
Pmh0dHBzOi8vZG9pLm9yZy8xMC4xMTg2L3MxMjkxMy0wMTUtMDcyMi02PC9lbGVjdHJvbmljLXJl
c291cmNlLW51bT48L3JlY29yZD48L0NpdGU+PC9FbmROb3RlPgB=
</w:fldData>
              </w:fldChar>
            </w:r>
            <w:r w:rsidR="003B0796" w:rsidRPr="00842C54">
              <w:rPr>
                <w:rFonts w:eastAsia="Calibri"/>
                <w:sz w:val="22"/>
              </w:rPr>
              <w:instrText xml:space="preserve"> ADDIN EN.CITE </w:instrText>
            </w:r>
            <w:r w:rsidR="003B0796" w:rsidRPr="00842C54">
              <w:rPr>
                <w:rFonts w:eastAsia="Calibri"/>
              </w:rPr>
              <w:fldChar w:fldCharType="begin">
                <w:fldData xml:space="preserve">PEVuZE5vdGU+PENpdGUgRXhjbHVkZVllYXI9IjEiPjxBdXRob3I+SGFydmV5PC9BdXRob3I+PFll
YXI+MjAwMjwvWWVhcj48UmVjTnVtPjI0ODc8L1JlY051bT48RGlzcGxheVRleHQ+WzQsIDYsIDE4
LCAyNC0yN108L0Rpc3BsYXlUZXh0PjxyZWNvcmQ+PHJlYy1udW1iZXI+MjQ4NzwvcmVjLW51bWJl
cj48Zm9yZWlnbi1rZXlzPjxrZXkgYXBwPSJFTiIgZGItaWQ9InJzczAwZjV4cGE1MmVnZXpyNWF4
dDlwb3JlemE1ZHo5MHp0eiIgdGltZXN0YW1wPSIxNTIyMzQ1NTQ2Ij4yNDg3PC9rZXk+PC9mb3Jl
aWduLWtleXM+PHJlZi10eXBlIG5hbWU9IkpvdXJuYWwgQXJ0aWNsZSI+MTc8L3JlZi10eXBlPjxj
b250cmlidXRvcnM+PGF1dGhvcnM+PGF1dGhvcj5IYXJ2ZXksIEcuPC9hdXRob3I+PGF1dGhvcj5M
b2Z0dXMtSGlsbHMsIEEuPC9hdXRob3I+PGF1dGhvcj5SeWNyb2Z0LU1hbG9uZSwgSi48L2F1dGhv
cj48YXV0aG9yPlRpdGNoZW4sIEEuPC9hdXRob3I+PGF1dGhvcj5LaXRzb24sIEEuPC9hdXRob3I+
PGF1dGhvcj5NY0Nvcm1hY2ssIEIuPC9hdXRob3I+PGF1dGhvcj5TZWVycywgSy48L2F1dGhvcj48
L2F1dGhvcnM+PC9jb250cmlidXRvcnM+PGF1dGgtYWRkcmVzcz5RdWFsaXR5IEltcHJvdmVtZW50
IFByb2dyYW1tZSwgUkNOIEluc3RpdHV0ZSwgT3hmb3JkLCBVSzwvYXV0aC1hZGRyZXNzPjx0aXRs
ZXM+PHRpdGxlPkdldHRpbmcgZXZpZGVuY2UgaW50byBwcmFjdGljZTogdGhlIHJvbGUgYW5kIGZ1
bmN0aW9uIG9mIGZhY2lsaXRhdGlvbjwvdGl0bGU+PHNlY29uZGFyeS10aXRsZT5Kb3VybmFsIG9m
IEFkdmFuY2VkIE51cnNpbmc8L3NlY29uZGFyeS10aXRsZT48L3RpdGxlcz48cGVyaW9kaWNhbD48
ZnVsbC10aXRsZT5Kb3VybmFsIG9mIEFkdmFuY2VkIE51cnNpbmc8L2Z1bGwtdGl0bGU+PGFiYnIt
MT5KIEFkdiBOdXJzPC9hYmJyLTE+PC9wZXJpb2RpY2FsPjxwYWdlcz41NzctNTg4PC9wYWdlcz48
dm9sdW1lPjM3PC92b2x1bWU+PG51bWJlcj42PC9udW1iZXI+PHJlcHJpbnQtZWRpdGlvbj5Ob3Qg
aW4gRmlsZTwvcmVwcmludC1lZGl0aW9uPjxrZXl3b3Jkcz48a2V5d29yZD5BTkFMWVNJUzwva2V5
d29yZD48a2V5d29yZD5DSEFOR0U8L2tleXdvcmQ+PGtleXdvcmQ+Q0hBUkFDVEVSSVNUSUNTPC9r
ZXl3b3JkPjxrZXl3b3JkPkNPTVBBUklTT048L2tleXdvcmQ+PGtleXdvcmQ+REVWRUxPUE1FTlQ8
L2tleXdvcmQ+PGtleXdvcmQ+RElGRlVTSU9OIE9GIElOTk9WQVRJT048L2tleXdvcmQ+PGtleXdv
cmQ+RURVQ0FUSU9OPC9rZXl3b3JkPjxrZXl3b3JkPkVkdWNhdGlvbixNZWRpY2FsLENvbnRpbnVp
bmc8L2tleXdvcmQ+PGtleXdvcmQ+RWR1Y2F0aW9uLE51cnNpbmcsQ29udGludWluZzwva2V5d29y
ZD48a2V5d29yZD5FVklERU5DRS1CQVNFRDwva2V5d29yZD48a2V5d29yZD5FVklERU5DRS1CQVNF
RCBNRURJQ0lORTwva2V5d29yZD48a2V5d29yZD5FVklERU5DRS1CQVNFRCBQUkFDVElDRTwva2V5
d29yZD48a2V5d29yZD5FVklERU5DRTwva2V5d29yZD48a2V5d29yZD5mYWNpbGl0YXRpb248L2tl
eXdvcmQ+PGtleXdvcmQ+RklORElORzwva2V5d29yZD48a2V5d29yZD5GSU5ESU5HUzwva2V5d29y
ZD48a2V5d29yZD5HdWlkZWxpbmUgQWRoZXJlbmNlPC9rZXl3b3JkPjxrZXl3b3JkPkhVTUFOUzwv
a2V5d29yZD48a2V5d29yZD5JTVBMRU1FTlRBVElPTjwva2V5d29yZD48a2V5d29yZD5NRVRIT0Q8
L2tleXdvcmQ+PGtleXdvcmQ+TUVUSE9EUzwva2V5d29yZD48a2V5d29yZD5NT0RFTDwva2V5d29y
ZD48a2V5d29yZD5NT0RFTFM8L2tleXdvcmQ+PGtleXdvcmQ+TkVFRDwva2V5d29yZD48a2V5d29y
ZD5OZWdvdGlhdGluZzwva2V5d29yZD48a2V5d29yZD5PUElOSU9OIExFQURFUlM8L2tleXdvcmQ+
PGtleXdvcmQ+b3JnYW5pemF0aW9uICZhbXA7IGFkbWluaXN0cmF0aW9uPC9rZXl3b3JkPjxrZXl3
b3JkPlBhdGllbnQgQ2FyZSBUZWFtPC9rZXl3b3JkPjxrZXl3b3JkPlBSQUNUSUNFPC9rZXl3b3Jk
PjxrZXl3b3JkPlBST0ZFU1NJT05BTCBQUkFDVElDRTwva2V5d29yZD48a2V5d29yZD5RVUFMSVRZ
PC9rZXl3b3JkPjxrZXl3b3JkPlFVQUxJVFkgSU1QUk9WRU1FTlQ8L2tleXdvcmQ+PGtleXdvcmQ+
UkVTRUFSQ0g8L2tleXdvcmQ+PGtleXdvcmQ+UkVWSUVXPC9rZXl3b3JkPjxrZXl3b3JkPlNvY2lh
bCBGYWNpbGl0YXRpb248L2tleXdvcmQ+PGtleXdvcmQ+c3RhbmRhcmRzPC9rZXl3b3JkPjxrZXl3
b3JkPlRFQU08L2tleXdvcmQ+PGtleXdvcmQ+VE88L2tleXdvcmQ+PGtleXdvcmQ+VUs8L2tleXdv
cmQ+PGtleXdvcmQ+Um9sZTwva2V5d29yZD48L2tleXdvcmRzPjxkYXRlcz48eWVhcj4yMDAyPC95
ZWFyPjxwdWItZGF0ZXM+PGRhdGU+My8yMDAyPC9kYXRlPjwvcHViLWRhdGVzPjwvZGF0ZXM+PGxh
YmVsPkhhcnZleTIwMDI8L2xhYmVsPjx1cmxzPjxyZWxhdGVkLXVybHM+PHVybD48c3R5bGUgZmFj
ZT0idW5kZXJsaW5lIiBmb250PSJkZWZhdWx0IiBzaXplPSIxMDAlIj5odHRwOi8vd3d3Lm5jYmku
bmxtLm5paC5nb3YvcHVibWVkLzExODc5NDIyPC9zdHlsZT48L3VybD48L3JlbGF0ZWQtdXJscz48
cGRmLXVybHM+PHVybD5maWxlOi8vUzpcUXVlcmlfQVxKb3VybmFsIEFydGljbGVzX1BhcGVyc1xI
YXJ2ZXlfR2V0dGluZyBldmlkZW5jZV8yMDAyLnBkZjwvdXJsPjwvcGRmLXVybHM+PC91cmxzPjxl
bGVjdHJvbmljLXJlc291cmNlLW51bT5odHRwczovL2RvaS5vcmcvMTAuMTA0Ni9qLjEzNjUtMjY0
OC4yMDAyLjAyMTI2Lng8L2VsZWN0cm9uaWMtcmVzb3VyY2UtbnVtPjwvcmVjb3JkPjwvQ2l0ZT48
Q2l0ZSBFeGNsdWRlWWVhcj0iMSI+PEF1dGhvcj5CdXJyb3dzPC9BdXRob3I+PFllYXI+MTk5Nzwv
WWVhcj48UmVjTnVtPjMxMjk8L1JlY051bT48cmVjb3JkPjxyZWMtbnVtYmVyPjMxMjk8L3JlYy1u
dW1iZXI+PGZvcmVpZ24ta2V5cz48a2V5IGFwcD0iRU4iIGRiLWlkPSJyc3MwMGY1eHBhNTJlZ2V6
cjVheHQ5cG9yZXphNWR6OTB6dHoiIHRpbWVzdGFtcD0iMTUyMjM0NTU0OSI+MzEyOTwva2V5Pjwv
Zm9yZWlnbi1rZXlzPjxyZWYtdHlwZSBuYW1lPSJKb3VybmFsIEFydGljbGUiPjE3PC9yZWYtdHlw
ZT48Y29udHJpYnV0b3JzPjxhdXRob3JzPjxhdXRob3I+QnVycm93cywgRC5FLjwvYXV0aG9yPjwv
YXV0aG9ycz48L2NvbnRyaWJ1dG9ycz48YXV0aC1hZGRyZXNzPlVuaXZlcnNpdHkgb2YgTHV0b24s
IEhpZ2ggV3ljb21iZSwgRW5nbGFuZDwvYXV0aC1hZGRyZXNzPjx0aXRsZXM+PHRpdGxlPkZhY2ls
aXRhdGlvbjogQSBjb25jZXB0IGFuYWx5c2lzPC90aXRsZT48c2Vjb25kYXJ5LXRpdGxlPkpvdXJu
YWwgb2YgQWR2YW5jZWQgTnVyc2luZzwvc2Vjb25kYXJ5LXRpdGxlPjwvdGl0bGVzPjxwZXJpb2Rp
Y2FsPjxmdWxsLXRpdGxlPkpvdXJuYWwgb2YgQWR2YW5jZWQgTnVyc2luZzwvZnVsbC10aXRsZT48
YWJici0xPkogQWR2IE51cnM8L2FiYnItMT48L3BlcmlvZGljYWw+PHBhZ2VzPjM5Ni00MDQ8L3Bh
Z2VzPjx2b2x1bWU+MjU8L3ZvbHVtZT48bnVtYmVyPjI8L251bWJlcj48cmVwcmludC1lZGl0aW9u
Pk5vdCBpbiBGaWxlPC9yZXByaW50LWVkaXRpb24+PGtleXdvcmRzPjxrZXl3b3JkPkFOQUxZU0lT
PC9rZXl3b3JkPjxrZXl3b3JkPkNvbmNlcHQgQW5hbHlzaXM8L2tleXdvcmQ+PGtleXdvcmQ+Q09O
U0VRVUVOQ0VTPC9rZXl3b3JkPjxrZXl3b3JkPkNPUkU8L2tleXdvcmQ+PGtleXdvcmQ+Q09VTlNF
TElORzwva2V5d29yZD48a2V5d29yZD5ERVZFTE9QTUVOVDwva2V5d29yZD48a2V5d29yZD5FRFVD
QVRJT048L2tleXdvcmQ+PGtleXdvcmQ+RWR1Y2F0aW9uLE51cnNpbmc8L2tleXdvcmQ+PGtleXdv
cmQ+RW5nbGFuZDwva2V5d29yZD48a2V5d29yZD5FdXJvcGU8L2tleXdvcmQ+PGtleXdvcmQ+ZmFj
aWxpdGF0aW9uPC9rZXl3b3JkPjxrZXl3b3JkPkZhY2lsaXRhdG9yczwva2V5d29yZD48a2V5d29y
ZD5GYWN1bHR5LVN0dWRlbnQgUmVsYXRpb25zPC9rZXl3b3JkPjxrZXl3b3JkPkxlYXJuaW5nPC9r
ZXl3b3JkPjxrZXl3b3JkPk1PREVMPC9rZXl3b3JkPjxrZXl3b3JkPk5FRUQ8L2tleXdvcmQ+PGtl
eXdvcmQ+TlVSU0lORzwva2V5d29yZD48a2V5d29yZD5QRUVSPC9rZXl3b3JkPjxrZXl3b3JkPlBT
WUNIT1RIRVJBUFk8L2tleXdvcmQ+PGtleXdvcmQ+UkVWSUVXPC9rZXl3b3JkPjxrZXl3b3JkPlNU
UkFURUdJRVM8L2tleXdvcmQ+PGtleXdvcmQ+VEVBQ0hFUlM8L2tleXdvcmQ+PGtleXdvcmQ+VE88
L2tleXdvcmQ+PGtleXdvcmQ+VUs8L2tleXdvcmQ+PGtleXdvcmQ+VW5pdmVyc2l0aWVzPC9rZXl3
b3JkPjwva2V5d29yZHM+PGRhdGVzPjx5ZWFyPjE5OTc8L3llYXI+PHB1Yi1kYXRlcz48ZGF0ZT4y
LzE5OTc8L2RhdGU+PC9wdWItZGF0ZXM+PC9kYXRlcz48aXNibj4wMzA5LTI0MDI8L2lzYm4+PGxh
YmVsPkJ1cnJvd3MxOTk3PC9sYWJlbD48dXJscz48cmVsYXRlZC11cmxzPjx1cmw+aHR0cDovL2xp
YnByb3h5LnVhbXMuZWR1L2xvZ2luP3VybD1odHRwOi8vc2VhcmNoLmVic2NvaG9zdC5jb20vbG9n
aW4uYXNweD9kaXJlY3Q9dHJ1ZSZhbXA7ZGI9cnpoJmFtcDtBTj0xOTk3MDEzNjU2JmFtcDtzaXRl
PWVob3N0LWxpdmUmYW1wO3Njb3BlPXNpdGU8L3VybD48dXJsPlB1Ymxpc2hlciBVUkw6IHd3dy5j
aW5haGwuY29tL2NnaS1iaW4vcmVmc3ZjP2ppZD0yMDMmYW1wO2FjY25vPTE5OTcwMTM2NTY8L3Vy
bD48L3JlbGF0ZWQtdXJscz48L3VybHM+PC9yZWNvcmQ+PC9DaXRlPjxDaXRlIEV4Y2x1ZGVZZWFy
PSIxIj48QXV0aG9yPkNoZWF0ZXI8L0F1dGhvcj48WWVhcj4yMDA1PC9ZZWFyPjxSZWNOdW0+MjUz
MTwvUmVjTnVtPjxyZWNvcmQ+PHJlYy1udW1iZXI+MjUzMTwvcmVjLW51bWJlcj48Zm9yZWlnbi1r
ZXlzPjxrZXkgYXBwPSJFTiIgZGItaWQ9InJzczAwZjV4cGE1MmVnZXpyNWF4dDlwb3JlemE1ZHo5
MHp0eiIgdGltZXN0YW1wPSIxNTIyMzQ1NTQ2Ij4yNTMxPC9rZXk+PC9mb3JlaWduLWtleXM+PHJl
Zi10eXBlIG5hbWU9IkpvdXJuYWwgQXJ0aWNsZSI+MTc8L3JlZi10eXBlPjxjb250cmlidXRvcnM+
PGF1dGhvcnM+PGF1dGhvcj5DaGVhdGVyLCBGLk0uPC9hdXRob3I+PGF1dGhvcj5IZWFybnNoYXcs
IEguPC9hdXRob3I+PGF1dGhvcj5CYWtlciwgUi48L2F1dGhvcj48YXV0aG9yPktlYW5lLCBNLjwv
YXV0aG9yPjwvYXV0aG9ycz48L2NvbnRyaWJ1dG9ycz48dGl0bGVzPjx0aXRsZT5DYW4gYSBmYWNp
bGl0YXRlZCBwcm9ncmFtbWUgcHJvbW90ZSBlZmZlY3RpdmUgbXVsdGlkaXNjaXBsaW5hcnkgYXVk
aXQgaW4gc2Vjb25kYXJ5IGNhcmUgdGVhbXM/IEFuIGV4cGxvcmF0b3J5IHRyaWFsLjwvdGl0bGU+
PHNlY29uZGFyeS10aXRsZT5JbnRlcm5hdGlvbmFsIEpvdXJuYWwgb2YgTnVyc2luZyBTdHVkaWVz
PC9zZWNvbmRhcnktdGl0bGU+PC90aXRsZXM+PHBlcmlvZGljYWw+PGZ1bGwtdGl0bGU+SW50ZXJu
YXRpb25hbCBKb3VybmFsIG9mIE51cnNpbmcgU3R1ZGllczwvZnVsbC10aXRsZT48YWJici0xPklu
dCBKIE51cnMgU3R1ZDwvYWJici0xPjwvcGVyaW9kaWNhbD48cGFnZXM+Nzc5LTc5MTwvcGFnZXM+
PHZvbHVtZT40Mjwvdm9sdW1lPjxudW1iZXI+NzwvbnVtYmVyPjxyZXByaW50LWVkaXRpb24+Tm90
IGluIEZpbGU8L3JlcHJpbnQtZWRpdGlvbj48a2V5d29yZHM+PGtleXdvcmQ+QVVESVQ8L2tleXdv
cmQ+PGtleXdvcmQ+Q0FSRTwva2V5d29yZD48a2V5d29yZD5URUFNPC9rZXl3b3JkPjxrZXl3b3Jk
PmZhY2lsaXRhdGlvbjwva2V5d29yZD48L2tleXdvcmRzPjxkYXRlcz48eWVhcj4yMDA1PC95ZWFy
PjxwdWItZGF0ZXM+PGRhdGU+MjAwNTwvZGF0ZT48L3B1Yi1kYXRlcz48L2RhdGVzPjxsYWJlbD5D
aGVhdGVyMjAwNTwvbGFiZWw+PHVybHM+PHBkZi11cmxzPjx1cmw+ZmlsZTovL1M6XFF1ZXJpX0Fc
Sm91cm5hbCBBcnRpY2xlc19QYXBlcnNcQ2hlYXRlcl9DYW4gYSBmYWNpbGl0YXRlZF8yMDA1LnBk
ZjwvdXJsPjwvcGRmLXVybHM+PC91cmxzPjxlbGVjdHJvbmljLXJlc291cmNlLW51bT5odHRwczov
L2RvaS5vcmcvMTAuMTAxNi9qLmlqbnVyc3R1LjIwMDQuMTEuMDAyPC9lbGVjdHJvbmljLXJlc291
cmNlLW51bT48L3JlY29yZD48L0NpdGU+PENpdGUgRXhjbHVkZVllYXI9IjEiPjxBdXRob3I+SGFy
dmV5PC9BdXRob3I+PFllYXI+MjAxMTwvWWVhcj48UmVjTnVtPjM2MjI8L1JlY051bT48cmVjb3Jk
PjxyZWMtbnVtYmVyPjM2MjI8L3JlYy1udW1iZXI+PGZvcmVpZ24ta2V5cz48a2V5IGFwcD0iRU4i
IGRiLWlkPSJyc3MwMGY1eHBhNTJlZ2V6cjVheHQ5cG9yZXphNWR6OTB6dHoiIHRpbWVzdGFtcD0i
MTUyMjM0NTU1MSI+MzYyMjwva2V5PjwvZm9yZWlnbi1rZXlzPjxyZWYtdHlwZSBuYW1lPSJKb3Vy
bmFsIEFydGljbGUiPjE3PC9yZWYtdHlwZT48Y29udHJpYnV0b3JzPjxhdXRob3JzPjxhdXRob3I+
SGFydmV5LCBHaWxsPC9hdXRob3I+PGF1dGhvcj5GaXR6Z2VyYWxkLCBMb3Vpc2U8L2F1dGhvcj48
YXV0aG9yPkZpZWxkZW4sIFNhbmRyYTwvYXV0aG9yPjxhdXRob3I+TWNCcmlkZSwgQW5uZTwvYXV0
aG9yPjxhdXRob3I+V2F0ZXJtYW4sIEhlYXRoZXI8L2F1dGhvcj48YXV0aG9yPkJhbWZvcmQsIERh
dmlkPC9hdXRob3I+PGF1dGhvcj5LaXNsb3YsIFJvbWFuPC9hdXRob3I+PGF1dGhvcj5Cb2FkZW4s
IFJ1dGg8L2F1dGhvcj48L2F1dGhvcnM+PC9jb250cmlidXRvcnM+PHRpdGxlcz48dGl0bGU+VGhl
IE5JSFIgQ29sbGFib3JhdGlvbiBmb3IgTGVhZGVyc2hpcCBpbiBBcHBsaWVkIEhlYWx0aCBSZXNl
YXJjaCBhbmQgQ2FyZSAoQ0xBSFJDKSBmb3IgR3JlYXRlciBNYW5jaGVzdGVyOiBjb21iaW5pbmcg
ZW1waXJpY2FsLCB0aGVvcmV0aWNhbCBhbmQgZXhwZXJpZW50aWFsIGV2aWRlbmNlIHRvIGRlc2ln
biBhbmQgZXZhbHVhdGUgYSBsYXJnZS1zY2FsZSBpbXBsZW1lbnRhdGlvbiBzdHJhdGVneTwvdGl0
bGU+PHNlY29uZGFyeS10aXRsZT5JbXBsZW1lbnRhdGlvbiBTY2llbmNlPC9zZWNvbmRhcnktdGl0
bGU+PC90aXRsZXM+PHBlcmlvZGljYWw+PGZ1bGwtdGl0bGU+SW1wbGVtZW50YXRpb24gU2NpZW5j
ZTwvZnVsbC10aXRsZT48YWJici0xPkltcGxlbWVudCBTY2k8L2FiYnItMT48L3BlcmlvZGljYWw+
PHBhZ2VzPjEtMTI8L3BhZ2VzPjx2b2x1bWU+Njwvdm9sdW1lPjxudW1iZXI+MTwvbnVtYmVyPjxy
ZXByaW50LWVkaXRpb24+Tm90IGluIEZpbGU8L3JlcHJpbnQtZWRpdGlvbj48a2V5d29yZHM+PGtl
eXdvcmQ+Q0FSRElPVkFTQ1VMQVI8L2tleXdvcmQ+PGtleXdvcmQ+Q0FSRTwva2V5d29yZD48a2V5
d29yZD5DT0xMQUJPUkFUSU9OPC9rZXl3b3JkPjxrZXl3b3JkPkRFU0lHTjwva2V5d29yZD48a2V5
d29yZD5FRFVDQVRJT048L2tleXdvcmQ+PGtleXdvcmQ+RW5nbGFuZDwva2V5d29yZD48a2V5d29y
ZD5FVklERU5DRTwva2V5d29yZD48a2V5d29yZD5IRUFMVEg8L2tleXdvcmQ+PGtleXdvcmQ+SEVB
TFRIQ0FSRTwva2V5d29yZD48a2V5d29yZD5JTVBMRU1FTlRBVElPTjwva2V5d29yZD48a2V5d29y
ZD5JTVBMRU1FTlRBVElPTiBTVFJBVEVHWTwva2V5d29yZD48a2V5d29yZD5JTkVRVUFMSVRJRVM8
L2tleXdvcmQ+PGtleXdvcmQ+TEVBREVSU0hJUDwva2V5d29yZD48a2V5d29yZD5NSVNTSU9OPC9r
ZXl3b3JkPjxrZXl3b3JkPlBPTElDWTwva2V5d29yZD48a2V5d29yZD5QUkFDVElDRTwva2V5d29y
ZD48a2V5d29yZD5SRVNFQVJDSDwva2V5d29yZD48a2V5d29yZD5TRVJWSUNFPC9rZXl3b3JkPjxr
ZXl3b3JkPlNUUkFURUdJRVM8L2tleXdvcmQ+PGtleXdvcmQ+VE88L2tleXdvcmQ+PGtleXdvcmQ+
VW5pdmVyc2l0aWVzPC9rZXl3b3JkPjwva2V5d29yZHM+PGRhdGVzPjx5ZWFyPjIwMTE8L3llYXI+
PHB1Yi1kYXRlcz48ZGF0ZT4yMDExPC9kYXRlPjwvcHViLWRhdGVzPjwvZGF0ZXM+PGlzYm4+MTc0
OC01OTA4PC9pc2JuPjxsYWJlbD5IYXJ2ZXkyMDExPC9sYWJlbD48dXJscz48cmVsYXRlZC11cmxz
Pjx1cmw+PHN0eWxlIGZhY2U9InVuZGVybGluZSIgZm9udD0iZGVmYXVsdCIgc2l6ZT0iMTAwJSI+
aHR0cDovL2R4LmRvaS5vcmcvMTAuMTE4Ni8xNzQ4LTU5MDgtNi05Njwvc3R5bGU+PC91cmw+PHVy
bD48c3R5bGUgZmFjZT0idW5kZXJsaW5lIiBmb250PSJkZWZhdWx0IiBzaXplPSIxMDAlIj5odHRw
czovL2ltcGxlbWVudGF0aW9uc2NpZW5jZS5iaW9tZWRjZW50cmFsLmNvbS90cmFjay9wZGYvMTAu
MTE4Ni8xNzQ4LTU5MDgtNi05Njwvc3R5bGU+PC91cmw+PC9yZWxhdGVkLXVybHM+PC91cmxzPjxl
bGVjdHJvbmljLXJlc291cmNlLW51bT48c3R5bGUgZmFjZT0idW5kZXJsaW5lIiBmb250PSJkZWZh
dWx0IiBzaXplPSIxMDAlIj5odHRwczovL2RvaS5vcmcvMTAuMTE4Ni8xNzQ4LTU5MDgtNi05Njwv
c3R5bGU+PC9lbGVjdHJvbmljLXJlc291cmNlLW51bT48L3JlY29yZD48L0NpdGU+PENpdGUgRXhj
bHVkZVllYXI9IjEiPjxBdXRob3I+VGF5bG9yPC9BdXRob3I+PFllYXI+MjAxMzwvWWVhcj48UmVj
TnVtPjMyNzk8L1JlY051bT48cmVjb3JkPjxyZWMtbnVtYmVyPjMyNzk8L3JlYy1udW1iZXI+PGZv
cmVpZ24ta2V5cz48a2V5IGFwcD0iRU4iIGRiLWlkPSJyc3MwMGY1eHBhNTJlZ2V6cjVheHQ5cG9y
ZXphNWR6OTB6dHoiIHRpbWVzdGFtcD0iMTUyMjM0NTU1MCI+MzI3OTwva2V5PjwvZm9yZWlnbi1r
ZXlzPjxyZWYtdHlwZSBuYW1lPSJKb3VybmFsIEFydGljbGUiPjE3PC9yZWYtdHlwZT48Y29udHJp
YnV0b3JzPjxhdXRob3JzPjxhdXRob3I+VGF5bG9yLCBFcmluIEZyaWVzPC9hdXRob3I+PGF1dGhv
cj5NYWNodGEsIFJhY2hlbCBNLjwvYXV0aG9yPjxhdXRob3I+TWV5ZXJzLCBEYXZpZCBTLjwvYXV0
aG9yPjxhdXRob3I+R2VuZXZybywgSmFuaWNlPC9hdXRob3I+PGF1dGhvcj5QZWlrZXMsIERlYm9y
YWggTi48L2F1dGhvcj48L2F1dGhvcnM+PC9jb250cmlidXRvcnM+PHRpdGxlcz48dGl0bGU+RW5o
YW5jaW5nIHRoZSBwcmltYXJ5IGNhcmUgdGVhbSB0byBwcm92aWRlIHJlZGVzaWduZWQgY2FyZTog
VGhlIHJvbGVzIG9mIHByYWN0aWNlIGZhY2lsaXRhdG9ycyBhbmQgY2FyZSBtYW5hZ2VyczwvdGl0
bGU+PHNlY29uZGFyeS10aXRsZT5Bbm5hbHMgb2YgRmFtaWx5IE1lZGljaW5lPC9zZWNvbmRhcnkt
dGl0bGU+PC90aXRsZXM+PHBlcmlvZGljYWw+PGZ1bGwtdGl0bGU+QW5uYWxzIG9mIEZhbWlseSBN
ZWRpY2luZTwvZnVsbC10aXRsZT48YWJici0xPkFubiBGYW0gTWVkPC9hYmJyLTE+PC9wZXJpb2Rp
Y2FsPjxwYWdlcz44MC04MzwvcGFnZXM+PHZvbHVtZT4xMTwvdm9sdW1lPjxudW1iZXI+MTwvbnVt
YmVyPjxyZXByaW50LWVkaXRpb24+Tm90IGluIEZpbGU8L3JlcHJpbnQtZWRpdGlvbj48a2V5d29y
ZHM+PGtleXdvcmQ+QUNDRVNTPC9rZXl3b3JkPjxrZXl3b3JkPkFTU0lTVDwva2V5d29yZD48a2V5
d29yZD5DQVJFPC9rZXl3b3JkPjxrZXl3b3JkPkVWSURFTkNFIEJBU0VEIFBSQUNUSUNFUzwva2V5
d29yZD48a2V5d29yZD5FVklERU5DRS1CQVNFRDwva2V5d29yZD48a2V5d29yZD5FVklERU5DRS1C
QVNFRCBQUkFDVElDRTwva2V5d29yZD48a2V5d29yZD5GYWNpbGl0YXRvcnM8L2tleXdvcmQ+PGtl
eXdvcmQ+SU1QTEVNRU5UQVRJT048L2tleXdvcmQ+PGtleXdvcmQ+SU1QUk9WRU1FTlQ8L2tleXdv
cmQ+PGtleXdvcmQ+TUFOQUdFUlM8L2tleXdvcmQ+PGtleXdvcmQ+UEFUSUVOVDwva2V5d29yZD48
a2V5d29yZD5QYXRpZW50IENhcmU8L2tleXdvcmQ+PGtleXdvcmQ+UEFUSUVOVCBDRU5URVJFRDwv
a2V5d29yZD48a2V5d29yZD5QYXRpZW50LUNlbnRlcmVkIENhcmU8L2tleXdvcmQ+PGtleXdvcmQ+
UEFUSUVOVFM8L2tleXdvcmQ+PGtleXdvcmQ+UFJBQ1RJQ0U8L2tleXdvcmQ+PGtleXdvcmQ+UFJJ
TUFSWTwva2V5d29yZD48a2V5d29yZD5QUklNQVJZIENBUkU8L2tleXdvcmQ+PGtleXdvcmQ+UFJJ
TUFSWSBDQVJFIFBSQUNUSUNFPC9rZXl3b3JkPjxrZXl3b3JkPlFVQUxJVFk8L2tleXdvcmQ+PGtl
eXdvcmQ+UVVBTElUWSBJTVBST1ZFTUVOVDwva2V5d29yZD48a2V5d29yZD5SRURFU0lHTjwva2V5
d29yZD48a2V5d29yZD5TQUZFVFk8L2tleXdvcmQ+PGtleXdvcmQ+U1VQUE9SVDwva2V5d29yZD48
a2V5d29yZD5URUFNPC9rZXl3b3JkPjxrZXl3b3JkPlRPPC9rZXl3b3JkPjwva2V5d29yZHM+PGRh
dGVzPjx5ZWFyPjIwMTM8L3llYXI+PHB1Yi1kYXRlcz48ZGF0ZT4xLzEvMjAxMzwvZGF0ZT48L3B1
Yi1kYXRlcz48L2RhdGVzPjxsYWJlbD5UYXlsb3IyMDEzPC9sYWJlbD48dXJscz48cmVsYXRlZC11
cmxzPjx1cmw+aHR0cDovL3d3dy5hbm5mYW1tZWQub3JnL2NvbnRlbnQvMTEvMS84MC5hYnN0cmFj
dDwvdXJsPjwvcmVsYXRlZC11cmxzPjwvdXJscz48ZWxlY3Ryb25pYy1yZXNvdXJjZS1udW0+aHR0
cHM6Ly9kb2kub3JnLzEwLjEzNzAvYWZtLjE0NjI8L2VsZWN0cm9uaWMtcmVzb3VyY2UtbnVtPjwv
cmVjb3JkPjwvQ2l0ZT48Q2l0ZSBFeGNsdWRlWWVhcj0iMSI+PEF1dGhvcj5UaG9tcHNvbjwvQXV0
aG9yPjxZZWFyPjIwMDY8L1llYXI+PFJlY051bT4yNDEwPC9SZWNOdW0+PHJlY29yZD48cmVjLW51
bWJlcj4yNDEwPC9yZWMtbnVtYmVyPjxmb3JlaWduLWtleXM+PGtleSBhcHA9IkVOIiBkYi1pZD0i
cnNzMDBmNXhwYTUyZWdlenI1YXh0OXBvcmV6YTVkejkwenR6IiB0aW1lc3RhbXA9IjE1MjIzNDU1
NDUiPjI0MTA8L2tleT48L2ZvcmVpZ24ta2V5cz48cmVmLXR5cGUgbmFtZT0iSm91cm5hbCBBcnRp
Y2xlIj4xNzwvcmVmLXR5cGU+PGNvbnRyaWJ1dG9ycz48YXV0aG9ycz48YXV0aG9yPlRob21wc29u
LCBHLk4uPC9hdXRob3I+PGF1dGhvcj5Fc3RhYnJvb2tzLCBDLjwvYXV0aG9yPjxhdXRob3I+RGVn
bmVyLCBMLkYuPC9hdXRob3I+PC9hdXRob3JzPjwvY29udHJpYnV0b3JzPjx0aXRsZXM+PHRpdGxl
PkNsYXJpZnlpbmcgdGhlIGNvbmNlcHRzIGluIGtub3dsZWRnZSB0cmFuc2ZlcjogYSBsaXRlcmF0
dXJlIHJldmlldzwvdGl0bGU+PHNlY29uZGFyeS10aXRsZT5Kb3VybmFsIG9mIEFkdmFuY2VkIE51
cnNpbmc8L3NlY29uZGFyeS10aXRsZT48L3RpdGxlcz48cGVyaW9kaWNhbD48ZnVsbC10aXRsZT5K
b3VybmFsIG9mIEFkdmFuY2VkIE51cnNpbmc8L2Z1bGwtdGl0bGU+PGFiYnItMT5KIEFkdiBOdXJz
PC9hYmJyLTE+PC9wZXJpb2RpY2FsPjxwYWdlcz42OTEtNzAxPC9wYWdlcz48dm9sdW1lPjUzPC92
b2x1bWU+PG51bWJlcj42PC9udW1iZXI+PHJlcHJpbnQtZWRpdGlvbj5JbiBGaWxlPC9yZXByaW50
LWVkaXRpb24+PGtleXdvcmRzPjxrZXl3b3JkPmZhY2lsbGl0YXRpb248L2tleXdvcmQ+PGtleXdv
cmQ+S05PV0xFREdFPC9rZXl3b3JkPjxrZXl3b3JkPlJFVklFVzwva2V5d29yZD48L2tleXdvcmRz
PjxkYXRlcz48eWVhcj4yMDA2PC95ZWFyPjxwdWItZGF0ZXM+PGRhdGU+MjAwNjwvZGF0ZT48L3B1
Yi1kYXRlcz48L2RhdGVzPjxsYWJlbD5UaG9tcHNvbjIwMDY8L2xhYmVsPjx1cmxzPjwvdXJscz48
ZWxlY3Ryb25pYy1yZXNvdXJjZS1udW0+aHR0cHM6Ly9kb2kub3JnLzEwLjExMTEvai4xMzY1LTI2
NDguMjAwNi4wMzc3NS54PC9lbGVjdHJvbmljLXJlc291cmNlLW51bT48L3JlY29yZD48L0NpdGU+
PENpdGUgRXhjbHVkZVllYXI9IjEiPjxBdXRob3I+V2F0ZXJtYW48L0F1dGhvcj48WWVhcj4yMDE1
PC9ZZWFyPjxSZWNOdW0+MzkwMTwvUmVjTnVtPjxyZWNvcmQ+PHJlYy1udW1iZXI+MzkwMTwvcmVj
LW51bWJlcj48Zm9yZWlnbi1rZXlzPjxrZXkgYXBwPSJFTiIgZGItaWQ9InJzczAwZjV4cGE1MmVn
ZXpyNWF4dDlwb3JlemE1ZHo5MHp0eiIgdGltZXN0YW1wPSIxNTc0MDMwMDA4Ij4zOTAxPC9rZXk+
PC9mb3JlaWduLWtleXM+PHJlZi10eXBlIG5hbWU9IkpvdXJuYWwgQXJ0aWNsZSI+MTc8L3JlZi10
eXBlPjxjb250cmlidXRvcnM+PGF1dGhvcnM+PGF1dGhvcj5XYXRlcm1hbiwgSGVhdGhlcjwvYXV0
aG9yPjxhdXRob3I+Qm9hZGVuLCBSdXRoPC9hdXRob3I+PGF1dGhvcj5CdXJleSwgTG9ycmFpbmU8
L2F1dGhvcj48YXV0aG9yPkhvd2VsbHMsIEJyb29rPC9hdXRob3I+PGF1dGhvcj5IYXJ2ZXksIEdp
bGw8L2F1dGhvcj48YXV0aG9yPkh1bXBocmV5cywgSm9objwvYXV0aG9yPjxhdXRob3I+Um90aHdl
bGwsIEthdHk8L2F1dGhvcj48YXV0aG9yPlNwZW5jZSwgTWljaGFlbDwvYXV0aG9yPjwvYXV0aG9y
cz48L2NvbnRyaWJ1dG9ycz48dGl0bGVzPjx0aXRsZT5GYWNpbGl0YXRpbmcgbGFyZ2Utc2NhbGUg
aW1wbGVtZW50YXRpb24gb2YgZXZpZGVuY2UgYmFzZWQgaGVhbHRoIGNhcmU6IGluc2lkZXIgYWNj
b3VudHMgZnJvbSBhIGNvLW9wZXJhdGl2ZSBpbnF1aXJ5PC90aXRsZT48c2Vjb25kYXJ5LXRpdGxl
PkJNQyBoZWFsdGggc2VydmljZXMgcmVzZWFyY2g8L3NlY29uZGFyeS10aXRsZT48L3RpdGxlcz48
cGVyaW9kaWNhbD48ZnVsbC10aXRsZT5CTUMgSGVhbHRoIFNlcnZpY2VzIFJlc2VhcmNoPC9mdWxs
LXRpdGxlPjxhYmJyLTE+Qk1DIEhlYWx0aCBTZXJ2IFJlczwvYWJici0xPjwvcGVyaW9kaWNhbD48
cGFnZXM+NjA8L3BhZ2VzPjx2b2x1bWU+MTU8L3ZvbHVtZT48bnVtYmVyPjE8L251bWJlcj48ZGF0
ZXM+PHllYXI+MjAxNTwveWVhcj48L2RhdGVzPjxpc2JuPjE0NzItNjk2MzwvaXNibj48bGFiZWw+
V2F0ZXJtYW4yMDE1PC9sYWJlbD48dXJscz48L3VybHM+PGVsZWN0cm9uaWMtcmVzb3VyY2UtbnVt
Pmh0dHBzOi8vZG9pLm9yZy8xMC4xMTg2L3MxMjkxMy0wMTUtMDcyMi02PC9lbGVjdHJvbmljLXJl
c291cmNlLW51bT48L3JlY29yZD48L0NpdGU+PC9FbmROb3RlPgB=
</w:fldData>
              </w:fldChar>
            </w:r>
            <w:r w:rsidR="003B0796" w:rsidRPr="00842C54">
              <w:rPr>
                <w:rFonts w:eastAsia="Calibri"/>
                <w:sz w:val="22"/>
              </w:rPr>
              <w:instrText xml:space="preserve"> ADDIN EN.CITE.DATA </w:instrText>
            </w:r>
            <w:r w:rsidR="003B0796" w:rsidRPr="00842C54">
              <w:rPr>
                <w:rFonts w:eastAsia="Calibri"/>
              </w:rPr>
            </w:r>
            <w:r w:rsidR="003B0796" w:rsidRPr="00842C54">
              <w:rPr>
                <w:rFonts w:eastAsia="Calibri"/>
              </w:rPr>
              <w:fldChar w:fldCharType="end"/>
            </w:r>
            <w:r w:rsidR="007236F0" w:rsidRPr="00842C54">
              <w:rPr>
                <w:rFonts w:eastAsia="Calibri"/>
              </w:rPr>
            </w:r>
            <w:r w:rsidR="007236F0" w:rsidRPr="00842C54">
              <w:rPr>
                <w:rFonts w:eastAsia="Calibri"/>
              </w:rPr>
              <w:fldChar w:fldCharType="separate"/>
            </w:r>
            <w:r w:rsidR="00C72C78" w:rsidRPr="00842C54">
              <w:rPr>
                <w:rFonts w:eastAsia="Calibri"/>
                <w:noProof/>
                <w:sz w:val="22"/>
              </w:rPr>
              <w:t>[4, 6, 18, 24-27]</w:t>
            </w:r>
            <w:r w:rsidR="007236F0" w:rsidRPr="00842C54">
              <w:rPr>
                <w:rFonts w:eastAsia="Calibri"/>
              </w:rPr>
              <w:fldChar w:fldCharType="end"/>
            </w:r>
          </w:p>
        </w:tc>
        <w:tc>
          <w:tcPr>
            <w:tcW w:w="2250" w:type="dxa"/>
            <w:tcBorders>
              <w:top w:val="single" w:sz="4" w:space="0" w:color="auto"/>
              <w:bottom w:val="single" w:sz="4" w:space="0" w:color="auto"/>
            </w:tcBorders>
          </w:tcPr>
          <w:p w:rsidR="00C72C78" w:rsidRPr="00842C54" w:rsidRDefault="004474A0" w:rsidP="00C72C78">
            <w:pPr>
              <w:rPr>
                <w:rFonts w:eastAsia="Calibri"/>
                <w:sz w:val="22"/>
              </w:rPr>
            </w:pPr>
            <w:r w:rsidRPr="00842C54">
              <w:rPr>
                <w:rFonts w:eastAsia="Calibri"/>
              </w:rPr>
              <w:fldChar w:fldCharType="begin">
                <w:fldData xml:space="preserve">PEVuZE5vdGU+PENpdGUgRXhjbHVkZVllYXI9IjEiPjxBdXRob3I+S25veDwvQXV0aG9yPjxZZWFy
PjIwMTA8L1llYXI+PFJlY051bT4zOTEzPC9SZWNOdW0+PERpc3BsYXlUZXh0Pls4LTEyXTwvRGlz
cGxheVRleHQ+PHJlY29yZD48cmVjLW51bWJlcj4zOTEzPC9yZWMtbnVtYmVyPjxmb3JlaWduLWtl
eXM+PGtleSBhcHA9IkVOIiBkYi1pZD0icnNzMDBmNXhwYTUyZWdlenI1YXh0OXBvcmV6YTVkejkw
enR6IiB0aW1lc3RhbXA9IjE1NzUzMDA3MjgiPjM5MTM8L2tleT48L2ZvcmVpZ24ta2V5cz48cmVm
LXR5cGUgbmFtZT0iUmVwb3J0Ij4yNzwvcmVmLXR5cGU+PGNvbnRyaWJ1dG9ycz48YXV0aG9ycz48
YXV0aG9yPktub3gsIEx5bmRlZTwvYXV0aG9yPjwvYXV0aG9ycz48c2Vjb25kYXJ5LWF1dGhvcnM+
PGF1dGhvcj5Lbm94LCBMeW5kZWU8L2F1dGhvcj48L3NlY29uZGFyeS1hdXRob3JzPjwvY29udHJp
YnV0b3JzPjx0aXRsZXM+PHRpdGxlPlJlcG9ydCBvbiB0aGUgQUhSUSAyMDEwIGNvbnNlbnN1cyBt
ZWV0aW5nIG9uIHByYWN0aWNlIGZhY2lsaXRhdGlvbiBmb3IgcHJpbWFyeSBjYXJlIGltcHJvdmVt
ZW50PC90aXRsZT48L3RpdGxlcz48dm9sdW1lPlByZXBhcmVkIGJ5IExBIE5ldCB1bmRlciBDb250
cmFjdCBOby4gSEhTQTI5MDIwMDcxMDAxMTA8L3ZvbHVtZT48a2V5d29yZHM+PGtleXdvcmQ+UkVQ
T1JUPC9rZXl3b3JkPjxrZXl3b3JkPlBSQUNUSUNFPC9rZXl3b3JkPjxrZXl3b3JkPnByYWN0aWNl
IGZhY2lsaXRhdGlvbjwva2V5d29yZD48a2V5d29yZD5GYWNpbGl0YXRpb248L2tleXdvcmQ+PGtl
eXdvcmQ+UFJJTUFSWTwva2V5d29yZD48a2V5d29yZD5wcmltYXJ5IGNhcmU8L2tleXdvcmQ+PGtl
eXdvcmQ+Q0FSRTwva2V5d29yZD48L2tleXdvcmRzPjxkYXRlcz48eWVhcj4yMDEwPC95ZWFyPjwv
ZGF0ZXM+PHB1Yi1sb2NhdGlvbj5Sb2NrdmlsbGUsIE1EPC9wdWItbG9jYXRpb24+PHB1Ymxpc2hl
cj5BZ2VuY3kgZm9yIEhlYWx0aGNhcmUgUmVzZWFyY2ggYW5kIFF1YWxpdHk8L3B1Ymxpc2hlcj48
bGFiZWw+S25veDIwMTA8L2xhYmVsPjx1cmxzPjwvdXJscz48YWNjZXNzLWRhdGU+MiBGZWIgMjAx
NDwvYWNjZXNzLWRhdGU+PC9yZWNvcmQ+PC9DaXRlPjxDaXRlIEV4Y2x1ZGVZZWFyPSIxIj48QXV0
aG9yPkNvbGVtYW48L0F1dGhvcj48WWVhcj4yMDA5PC9ZZWFyPjxSZWNOdW0+MzkwOTwvUmVjTnVt
PjxyZWNvcmQ+PHJlYy1udW1iZXI+MzkwOTwvcmVjLW51bWJlcj48Zm9yZWlnbi1rZXlzPjxrZXkg
YXBwPSJFTiIgZGItaWQ9InJzczAwZjV4cGE1MmVnZXpyNWF4dDlwb3JlemE1ZHo5MHp0eiIgdGlt
ZXN0YW1wPSIxNTc1MzAwNzI3Ij4zOTA5PC9rZXk+PC9mb3JlaWduLWtleXM+PHJlZi10eXBlIG5h
bWU9IkdlbmVyaWMiPjEzPC9yZWYtdHlwZT48Y29udHJpYnV0b3JzPjxhdXRob3JzPjxhdXRob3I+
Q29sZW1hbiwgS2F0aWU8L2F1dGhvcj48YXV0aG9yPlBlYXJzb24sIE1hcmpvcmllPC9hdXRob3I+
PGF1dGhvcj5XdSwgU2hpbnlpPC9hdXRob3I+PC9hdXRob3JzPjwvY29udHJpYnV0b3JzPjx0aXRs
ZXM+PHRpdGxlPkEgUHJhY3RpY2UgQ29hY2hpbmcgTWFudWFsPC90aXRsZT48L3RpdGxlcz48cmVw
cmludC1lZGl0aW9uPk9OIFJFUVVFU1QgKDEwLzExLzEzKTwvcmVwcmludC1lZGl0aW9uPjxrZXl3
b3Jkcz48a2V5d29yZD5mYWNpbGl0YXRpb24gdHJhaW5pbmc8L2tleXdvcmQ+PGtleXdvcmQ+cHJh
Y3RpY2UgY29hY2hpbmc8L2tleXdvcmQ+PGtleXdvcmQ+cHJhY3RpY2UgZmFjaWxpdGF0aW9uPC9r
ZXl3b3JkPjwva2V5d29yZHM+PGRhdGVzPjx5ZWFyPjIwMDk8L3llYXI+PHB1Yi1kYXRlcz48ZGF0
ZT4xMC8wNi8yMDEzPC9kYXRlPjwvcHViLWRhdGVzPjwvZGF0ZXM+PHB1Ymxpc2hlcj5Sb2Nrdmls
bGUsIE1EOiBBZ2VuY3kgZm9yIEhlYWx0aGNhcmUgUmVzZWFyY2ggYW5kIFF1YWxpdHk8L3B1Ymxp
c2hlcj48bGFiZWw+Q29sZW1hbjIwMDk8L2xhYmVsPjx1cmxzPjxyZWxhdGVkLXVybHM+PHVybD5o
dHRwOi8vd3d3LmltcHJvdmluZ2Nocm9uaWNjYXJlLm9yZy9kb3dubG9hZHMvaWNpY19wcmFjdGlj
ZV9jb2FjaGluZ19tYW51YWwucGRmPC91cmw+PC9yZWxhdGVkLXVybHM+PC91cmxzPjxhY2Nlc3Mt
ZGF0ZT42IE9jdCAyMDEzPC9hY2Nlc3MtZGF0ZT48L3JlY29yZD48L0NpdGU+PENpdGUgRXhjbHVk
ZVllYXI9IjEiPjxBdXRob3I+S25veDwvQXV0aG9yPjxZZWFyPjIwMTE8L1llYXI+PFJlY051bT4z
OTEwPC9SZWNOdW0+PHJlY29yZD48cmVjLW51bWJlcj4zOTEwPC9yZWMtbnVtYmVyPjxmb3JlaWdu
LWtleXM+PGtleSBhcHA9IkVOIiBkYi1pZD0icnNzMDBmNXhwYTUyZWdlenI1YXh0OXBvcmV6YTVk
ejkwenR6IiB0aW1lc3RhbXA9IjE1NzUzMDA3MjgiPjM5MTA8L2tleT48L2ZvcmVpZ24ta2V5cz48
cmVmLXR5cGUgbmFtZT0iRWxlY3Ryb25pYyBCb29rIj40NDwvcmVmLXR5cGU+PGNvbnRyaWJ1dG9y
cz48YXV0aG9ycz48YXV0aG9yPktub3gsIEx5bmRlZTwvYXV0aG9yPjxhdXRob3I+VGF5bG9yLCBF
cmluIEZyaWVzPC9hdXRob3I+PGF1dGhvcj5HZW9ubm90dGksIEtyaXN0aW48L2F1dGhvcj48YXV0
aG9yPk1hY2h0YSwgUmFjaGVsPC9hdXRob3I+PGF1dGhvcj5LaW0sIEp1bmc8L2F1dGhvcj48YXV0
aG9yPk55c2VuYmF1bSwgSmVzc2ljYTwvYXV0aG9yPjxhdXRob3I+UGFyY2htYW4sIE1pY2hhZWw8
L2F1dGhvcj48L2F1dGhvcnM+PC9jb250cmlidXRvcnM+PHRpdGxlcz48dGl0bGU+RGV2ZWxvcGlu
ZyBhbmQgcnVubmluZyBhIHByaW1hcnkgY2FyZSBwcmFjdGljZSBmYWNpbGl0YXRpb24gcHJvZ3Jh
bTogQSBob3ctdG8gZ3VpZGU8L3RpdGxlPjwvdGl0bGVzPjx2b2x1bWU+UHJlcGFyZWQgYnkgTWF0
aGVtYXRpY2EgUG9saWN5IFJlc2VhcmNoIHVuZGVyIENvbnRyYWN0IE5vLiBISFNBMjkwMjAwOTAw
MDE5SSBUTzU8L3ZvbHVtZT48a2V5d29yZHM+PGtleXdvcmQ+UFJJTUFSWTwva2V5d29yZD48a2V5
d29yZD5wcmltYXJ5IGNhcmU8L2tleXdvcmQ+PGtleXdvcmQ+Q0FSRTwva2V5d29yZD48a2V5d29y
ZD5QUkFDVElDRTwva2V5d29yZD48a2V5d29yZD5wcmFjdGljZSBmYWNpbGl0YXRpb248L2tleXdv
cmQ+PGtleXdvcmQ+RmFjaWxpdGF0aW9uPC9rZXl3b3JkPjxrZXl3b3JkPnBvbGljeTwva2V5d29y
ZD48a2V5d29yZD5yZXNlYXJjaDwva2V5d29yZD48a2V5d29yZD5UTzwva2V5d29yZD48a2V5d29y
ZD5IRUFMVEhDQVJFPC9rZXl3b3JkPjxrZXl3b3JkPnF1YWxpdHk8L2tleXdvcmQ+PC9rZXl3b3Jk
cz48ZGF0ZXM+PHllYXI+MjAxMTwveWVhcj48L2RhdGVzPjxwdWItbG9jYXRpb24+QUhSUSBQdWJs
aWNhdGlvbiBOby4gMTItMDAxMS4gUm9ja2ZvcmQsIE1EPC9wdWItbG9jYXRpb24+PHB1Ymxpc2hl
cj5BZ2VuY3kgZm9yIEhlYWx0aGNhcmUgUmVzZWFyY2ggYW5kIFF1YWxpdHk8L3B1Ymxpc2hlcj48
bGFiZWw+S25veDIwMTE8L2xhYmVsPjx1cmxzPjxyZWxhdGVkLXVybHM+PHVybD5odHRwczovL3Bj
bWguYWhycS5nb3Yvc2l0ZXMvZGVmYXVsdC9maWxlcy9hdHRhY2htZW50cy9EZXZlbG9waW5nX2Fu
ZF9SdW5uaW5nX2FfUHJpbWFyeV9DYXJlX1ByYWN0aWNlX0ZhY2lsaXRhdGlvbl9Qcm9ncmFtLnBk
ZjwvdXJsPjwvcmVsYXRlZC11cmxzPjwvdXJscz48YWNjZXNzLWRhdGU+MjQgU2VwdCAyMDEzPC9h
Y2Nlc3MtZGF0ZT48L3JlY29yZD48L0NpdGU+PENpdGUgRXhjbHVkZVllYXI9IjEiPjxBdXRob3I+
S25veDwvQXV0aG9yPjxZZWFyPjIwMTM8L1llYXI+PFJlY051bT4zOTEyPC9SZWNOdW0+PHJlY29y
ZD48cmVjLW51bWJlcj4zOTEyPC9yZWMtbnVtYmVyPjxmb3JlaWduLWtleXM+PGtleSBhcHA9IkVO
IiBkYi1pZD0icnNzMDBmNXhwYTUyZWdlenI1YXh0OXBvcmV6YTVkejkwenR6IiB0aW1lc3RhbXA9
IjE1NzUzMDA3MjgiPjM5MTI8L2tleT48L2ZvcmVpZ24ta2V5cz48cmVmLXR5cGUgbmFtZT0iRWxl
Y3Ryb25pYyBCb29rIj40NDwvcmVmLXR5cGU+PGNvbnRyaWJ1dG9ycz48YXV0aG9ycz48YXV0aG9y
Pktub3gsIEx5bmRlZTwvYXV0aG9yPjxhdXRob3I+QnJhY2gsIENpbmR5PC9hdXRob3I+PC9hdXRo
b3JzPjwvY29udHJpYnV0b3JzPjx0aXRsZXM+PHRpdGxlPlByYWN0aWNlIGZhY2lsaXRhdGlvbiBo
YW5kYm9vazogVHJhaW5pbmcgbW9kdWxlcyBmb3IgbmV3IGZhY2lsaXRhdG9ycyBhbmQgdGhlaXIg
dHJhaW5lcnM8L3RpdGxlPjwvdGl0bGVzPjxyZXByaW50LWVkaXRpb24+T04gUkVRVUVTVCAoLy8p
PC9yZXByaW50LWVkaXRpb24+PGRhdGVzPjx5ZWFyPjIwMTM8L3llYXI+PHB1Yi1kYXRlcz48ZGF0
ZT4xNyBOb3YgMjAxMzwvZGF0ZT48L3B1Yi1kYXRlcz48L2RhdGVzPjxwdWItbG9jYXRpb24+QWdl
bmN5IGZvciBIZWFsdGhjYXJlIFJlc2VhcmNoIGFuZCBRdWFsaXR5LCBSb2NrdmlsbGUsIE1EPC9w
dWItbG9jYXRpb24+PGxhYmVsPktub3gyMDEzPC9sYWJlbD48dXJscz48cmVsYXRlZC11cmxzPjx1
cmw+aHR0cDovL3d3dy5haHJxLmdvdi9wcm9mZXNzaW9uYWxzL3ByZXZlbnRpb24tY2hyb25pYy1j
YXJlL2ltcHJvdmUvc3lzdGVtL3BmaGFuZGJvb2svaW5kZXguaHRtbDwvdXJsPjwvcmVsYXRlZC11
cmxzPjwvdXJscz48YWNjZXNzLWRhdGU+MTcgTm92IDIwMTM8L2FjY2Vzcy1kYXRlPjwvcmVjb3Jk
PjwvQ2l0ZT48Q2l0ZSBFeGNsdWRlWWVhcj0iMSI+PEF1dGhvcj5WYW4gQm9ya3VsbzwvQXV0aG9y
PjxZZWFyPjIwMTE8L1llYXI+PFJlY051bT4zOTE3PC9SZWNOdW0+PHJlY29yZD48cmVjLW51bWJl
cj4zOTE3PC9yZWMtbnVtYmVyPjxmb3JlaWduLWtleXM+PGtleSBhcHA9IkVOIiBkYi1pZD0icnNz
MDBmNXhwYTUyZWdlenI1YXh0OXBvcmV6YTVkejkwenR6IiB0aW1lc3RhbXA9IjE1NzUzMDU3ODMi
PjM5MTc8L2tleT48L2ZvcmVpZ24ta2V5cz48cmVmLXR5cGUgbmFtZT0iR2VuZXJpYyI+MTM8L3Jl
Zi10eXBlPjxjb250cmlidXRvcnM+PGF1dGhvcnM+PGF1dGhvcj5WYW4gQm9ya3VsbyxOLjwvYXV0
aG9yPjxhdXRob3I+Q29sZW1hbiwgSy48L2F1dGhvcj48L2F1dGhvcnM+PC9jb250cmlidXRvcnM+
PHRpdGxlcz48dGl0bGU+UHJhY3RpY2UgZmFjaWxpdGF0b3ImYXBvcztzIGd1aWRlIHRvIHZpc2l0
aW5nIGNsaW5pY2FsIHRlYW1zPC90aXRsZT48L3RpdGxlcz48ZGF0ZXM+PHllYXI+MjAxMTwveWVh
cj48L2RhdGVzPjxwdWJsaXNoZXI+UXVhbGlzIEhlYWx0aCBhbmQgdGhlIE1hY0NvbGwgQ2VudGVy
IGZvciBIZWFsdGggQ2FyZSBJbm5vdmF0aW9uOyBTZWF0dGxlLCBXQTwvcHVibGlzaGVyPjxsYWJl
bD5TTk1IMjAxMTwvbGFiZWw+PHVybHM+PHJlbGF0ZWQtdXJscz48dXJsPmh0dHA6Ly93d3cuc2Fm
ZXR5bmV0bWVkaWNhbGhvbWUub3JnL3NpdGVzL2RlZmF1bHQvZmlsZXMvRmFjaWxpdGF0b3ItR3Vp
ZGUtU2l0ZS1WaXNpdC5wZGY8L3VybD48L3JlbGF0ZWQtdXJscz48L3VybHM+PGFjY2Vzcy1kYXRl
PjE1IE5vdiAyMDEzPC9hY2Nlc3MtZGF0ZT48L3JlY29yZD48L0NpdGU+PC9FbmROb3RlPgB=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PEVuZE5vdGU+PENpdGUgRXhjbHVkZVllYXI9IjEiPjxBdXRob3I+S25veDwvQXV0aG9yPjxZZWFy
PjIwMTA8L1llYXI+PFJlY051bT4zOTEzPC9SZWNOdW0+PERpc3BsYXlUZXh0Pls4LTEyXTwvRGlz
cGxheVRleHQ+PHJlY29yZD48cmVjLW51bWJlcj4zOTEzPC9yZWMtbnVtYmVyPjxmb3JlaWduLWtl
eXM+PGtleSBhcHA9IkVOIiBkYi1pZD0icnNzMDBmNXhwYTUyZWdlenI1YXh0OXBvcmV6YTVkejkw
enR6IiB0aW1lc3RhbXA9IjE1NzUzMDA3MjgiPjM5MTM8L2tleT48L2ZvcmVpZ24ta2V5cz48cmVm
LXR5cGUgbmFtZT0iUmVwb3J0Ij4yNzwvcmVmLXR5cGU+PGNvbnRyaWJ1dG9ycz48YXV0aG9ycz48
YXV0aG9yPktub3gsIEx5bmRlZTwvYXV0aG9yPjwvYXV0aG9ycz48c2Vjb25kYXJ5LWF1dGhvcnM+
PGF1dGhvcj5Lbm94LCBMeW5kZWU8L2F1dGhvcj48L3NlY29uZGFyeS1hdXRob3JzPjwvY29udHJp
YnV0b3JzPjx0aXRsZXM+PHRpdGxlPlJlcG9ydCBvbiB0aGUgQUhSUSAyMDEwIGNvbnNlbnN1cyBt
ZWV0aW5nIG9uIHByYWN0aWNlIGZhY2lsaXRhdGlvbiBmb3IgcHJpbWFyeSBjYXJlIGltcHJvdmVt
ZW50PC90aXRsZT48L3RpdGxlcz48dm9sdW1lPlByZXBhcmVkIGJ5IExBIE5ldCB1bmRlciBDb250
cmFjdCBOby4gSEhTQTI5MDIwMDcxMDAxMTA8L3ZvbHVtZT48a2V5d29yZHM+PGtleXdvcmQ+UkVQ
T1JUPC9rZXl3b3JkPjxrZXl3b3JkPlBSQUNUSUNFPC9rZXl3b3JkPjxrZXl3b3JkPnByYWN0aWNl
IGZhY2lsaXRhdGlvbjwva2V5d29yZD48a2V5d29yZD5GYWNpbGl0YXRpb248L2tleXdvcmQ+PGtl
eXdvcmQ+UFJJTUFSWTwva2V5d29yZD48a2V5d29yZD5wcmltYXJ5IGNhcmU8L2tleXdvcmQ+PGtl
eXdvcmQ+Q0FSRTwva2V5d29yZD48L2tleXdvcmRzPjxkYXRlcz48eWVhcj4yMDEwPC95ZWFyPjwv
ZGF0ZXM+PHB1Yi1sb2NhdGlvbj5Sb2NrdmlsbGUsIE1EPC9wdWItbG9jYXRpb24+PHB1Ymxpc2hl
cj5BZ2VuY3kgZm9yIEhlYWx0aGNhcmUgUmVzZWFyY2ggYW5kIFF1YWxpdHk8L3B1Ymxpc2hlcj48
bGFiZWw+S25veDIwMTA8L2xhYmVsPjx1cmxzPjwvdXJscz48YWNjZXNzLWRhdGU+MiBGZWIgMjAx
NDwvYWNjZXNzLWRhdGU+PC9yZWNvcmQ+PC9DaXRlPjxDaXRlIEV4Y2x1ZGVZZWFyPSIxIj48QXV0
aG9yPkNvbGVtYW48L0F1dGhvcj48WWVhcj4yMDA5PC9ZZWFyPjxSZWNOdW0+MzkwOTwvUmVjTnVt
PjxyZWNvcmQ+PHJlYy1udW1iZXI+MzkwOTwvcmVjLW51bWJlcj48Zm9yZWlnbi1rZXlzPjxrZXkg
YXBwPSJFTiIgZGItaWQ9InJzczAwZjV4cGE1MmVnZXpyNWF4dDlwb3JlemE1ZHo5MHp0eiIgdGlt
ZXN0YW1wPSIxNTc1MzAwNzI3Ij4zOTA5PC9rZXk+PC9mb3JlaWduLWtleXM+PHJlZi10eXBlIG5h
bWU9IkdlbmVyaWMiPjEzPC9yZWYtdHlwZT48Y29udHJpYnV0b3JzPjxhdXRob3JzPjxhdXRob3I+
Q29sZW1hbiwgS2F0aWU8L2F1dGhvcj48YXV0aG9yPlBlYXJzb24sIE1hcmpvcmllPC9hdXRob3I+
PGF1dGhvcj5XdSwgU2hpbnlpPC9hdXRob3I+PC9hdXRob3JzPjwvY29udHJpYnV0b3JzPjx0aXRs
ZXM+PHRpdGxlPkEgUHJhY3RpY2UgQ29hY2hpbmcgTWFudWFsPC90aXRsZT48L3RpdGxlcz48cmVw
cmludC1lZGl0aW9uPk9OIFJFUVVFU1QgKDEwLzExLzEzKTwvcmVwcmludC1lZGl0aW9uPjxrZXl3
b3Jkcz48a2V5d29yZD5mYWNpbGl0YXRpb24gdHJhaW5pbmc8L2tleXdvcmQ+PGtleXdvcmQ+cHJh
Y3RpY2UgY29hY2hpbmc8L2tleXdvcmQ+PGtleXdvcmQ+cHJhY3RpY2UgZmFjaWxpdGF0aW9uPC9r
ZXl3b3JkPjwva2V5d29yZHM+PGRhdGVzPjx5ZWFyPjIwMDk8L3llYXI+PHB1Yi1kYXRlcz48ZGF0
ZT4xMC8wNi8yMDEzPC9kYXRlPjwvcHViLWRhdGVzPjwvZGF0ZXM+PHB1Ymxpc2hlcj5Sb2Nrdmls
bGUsIE1EOiBBZ2VuY3kgZm9yIEhlYWx0aGNhcmUgUmVzZWFyY2ggYW5kIFF1YWxpdHk8L3B1Ymxp
c2hlcj48bGFiZWw+Q29sZW1hbjIwMDk8L2xhYmVsPjx1cmxzPjxyZWxhdGVkLXVybHM+PHVybD5o
dHRwOi8vd3d3LmltcHJvdmluZ2Nocm9uaWNjYXJlLm9yZy9kb3dubG9hZHMvaWNpY19wcmFjdGlj
ZV9jb2FjaGluZ19tYW51YWwucGRmPC91cmw+PC9yZWxhdGVkLXVybHM+PC91cmxzPjxhY2Nlc3Mt
ZGF0ZT42IE9jdCAyMDEzPC9hY2Nlc3MtZGF0ZT48L3JlY29yZD48L0NpdGU+PENpdGUgRXhjbHVk
ZVllYXI9IjEiPjxBdXRob3I+S25veDwvQXV0aG9yPjxZZWFyPjIwMTE8L1llYXI+PFJlY051bT4z
OTEwPC9SZWNOdW0+PHJlY29yZD48cmVjLW51bWJlcj4zOTEwPC9yZWMtbnVtYmVyPjxmb3JlaWdu
LWtleXM+PGtleSBhcHA9IkVOIiBkYi1pZD0icnNzMDBmNXhwYTUyZWdlenI1YXh0OXBvcmV6YTVk
ejkwenR6IiB0aW1lc3RhbXA9IjE1NzUzMDA3MjgiPjM5MTA8L2tleT48L2ZvcmVpZ24ta2V5cz48
cmVmLXR5cGUgbmFtZT0iRWxlY3Ryb25pYyBCb29rIj40NDwvcmVmLXR5cGU+PGNvbnRyaWJ1dG9y
cz48YXV0aG9ycz48YXV0aG9yPktub3gsIEx5bmRlZTwvYXV0aG9yPjxhdXRob3I+VGF5bG9yLCBF
cmluIEZyaWVzPC9hdXRob3I+PGF1dGhvcj5HZW9ubm90dGksIEtyaXN0aW48L2F1dGhvcj48YXV0
aG9yPk1hY2h0YSwgUmFjaGVsPC9hdXRob3I+PGF1dGhvcj5LaW0sIEp1bmc8L2F1dGhvcj48YXV0
aG9yPk55c2VuYmF1bSwgSmVzc2ljYTwvYXV0aG9yPjxhdXRob3I+UGFyY2htYW4sIE1pY2hhZWw8
L2F1dGhvcj48L2F1dGhvcnM+PC9jb250cmlidXRvcnM+PHRpdGxlcz48dGl0bGU+RGV2ZWxvcGlu
ZyBhbmQgcnVubmluZyBhIHByaW1hcnkgY2FyZSBwcmFjdGljZSBmYWNpbGl0YXRpb24gcHJvZ3Jh
bTogQSBob3ctdG8gZ3VpZGU8L3RpdGxlPjwvdGl0bGVzPjx2b2x1bWU+UHJlcGFyZWQgYnkgTWF0
aGVtYXRpY2EgUG9saWN5IFJlc2VhcmNoIHVuZGVyIENvbnRyYWN0IE5vLiBISFNBMjkwMjAwOTAw
MDE5SSBUTzU8L3ZvbHVtZT48a2V5d29yZHM+PGtleXdvcmQ+UFJJTUFSWTwva2V5d29yZD48a2V5
d29yZD5wcmltYXJ5IGNhcmU8L2tleXdvcmQ+PGtleXdvcmQ+Q0FSRTwva2V5d29yZD48a2V5d29y
ZD5QUkFDVElDRTwva2V5d29yZD48a2V5d29yZD5wcmFjdGljZSBmYWNpbGl0YXRpb248L2tleXdv
cmQ+PGtleXdvcmQ+RmFjaWxpdGF0aW9uPC9rZXl3b3JkPjxrZXl3b3JkPnBvbGljeTwva2V5d29y
ZD48a2V5d29yZD5yZXNlYXJjaDwva2V5d29yZD48a2V5d29yZD5UTzwva2V5d29yZD48a2V5d29y
ZD5IRUFMVEhDQVJFPC9rZXl3b3JkPjxrZXl3b3JkPnF1YWxpdHk8L2tleXdvcmQ+PC9rZXl3b3Jk
cz48ZGF0ZXM+PHllYXI+MjAxMTwveWVhcj48L2RhdGVzPjxwdWItbG9jYXRpb24+QUhSUSBQdWJs
aWNhdGlvbiBOby4gMTItMDAxMS4gUm9ja2ZvcmQsIE1EPC9wdWItbG9jYXRpb24+PHB1Ymxpc2hl
cj5BZ2VuY3kgZm9yIEhlYWx0aGNhcmUgUmVzZWFyY2ggYW5kIFF1YWxpdHk8L3B1Ymxpc2hlcj48
bGFiZWw+S25veDIwMTE8L2xhYmVsPjx1cmxzPjxyZWxhdGVkLXVybHM+PHVybD5odHRwczovL3Bj
bWguYWhycS5nb3Yvc2l0ZXMvZGVmYXVsdC9maWxlcy9hdHRhY2htZW50cy9EZXZlbG9waW5nX2Fu
ZF9SdW5uaW5nX2FfUHJpbWFyeV9DYXJlX1ByYWN0aWNlX0ZhY2lsaXRhdGlvbl9Qcm9ncmFtLnBk
ZjwvdXJsPjwvcmVsYXRlZC11cmxzPjwvdXJscz48YWNjZXNzLWRhdGU+MjQgU2VwdCAyMDEzPC9h
Y2Nlc3MtZGF0ZT48L3JlY29yZD48L0NpdGU+PENpdGUgRXhjbHVkZVllYXI9IjEiPjxBdXRob3I+
S25veDwvQXV0aG9yPjxZZWFyPjIwMTM8L1llYXI+PFJlY051bT4zOTEyPC9SZWNOdW0+PHJlY29y
ZD48cmVjLW51bWJlcj4zOTEyPC9yZWMtbnVtYmVyPjxmb3JlaWduLWtleXM+PGtleSBhcHA9IkVO
IiBkYi1pZD0icnNzMDBmNXhwYTUyZWdlenI1YXh0OXBvcmV6YTVkejkwenR6IiB0aW1lc3RhbXA9
IjE1NzUzMDA3MjgiPjM5MTI8L2tleT48L2ZvcmVpZ24ta2V5cz48cmVmLXR5cGUgbmFtZT0iRWxl
Y3Ryb25pYyBCb29rIj40NDwvcmVmLXR5cGU+PGNvbnRyaWJ1dG9ycz48YXV0aG9ycz48YXV0aG9y
Pktub3gsIEx5bmRlZTwvYXV0aG9yPjxhdXRob3I+QnJhY2gsIENpbmR5PC9hdXRob3I+PC9hdXRo
b3JzPjwvY29udHJpYnV0b3JzPjx0aXRsZXM+PHRpdGxlPlByYWN0aWNlIGZhY2lsaXRhdGlvbiBo
YW5kYm9vazogVHJhaW5pbmcgbW9kdWxlcyBmb3IgbmV3IGZhY2lsaXRhdG9ycyBhbmQgdGhlaXIg
dHJhaW5lcnM8L3RpdGxlPjwvdGl0bGVzPjxyZXByaW50LWVkaXRpb24+T04gUkVRVUVTVCAoLy8p
PC9yZXByaW50LWVkaXRpb24+PGRhdGVzPjx5ZWFyPjIwMTM8L3llYXI+PHB1Yi1kYXRlcz48ZGF0
ZT4xNyBOb3YgMjAxMzwvZGF0ZT48L3B1Yi1kYXRlcz48L2RhdGVzPjxwdWItbG9jYXRpb24+QWdl
bmN5IGZvciBIZWFsdGhjYXJlIFJlc2VhcmNoIGFuZCBRdWFsaXR5LCBSb2NrdmlsbGUsIE1EPC9w
dWItbG9jYXRpb24+PGxhYmVsPktub3gyMDEzPC9sYWJlbD48dXJscz48cmVsYXRlZC11cmxzPjx1
cmw+aHR0cDovL3d3dy5haHJxLmdvdi9wcm9mZXNzaW9uYWxzL3ByZXZlbnRpb24tY2hyb25pYy1j
YXJlL2ltcHJvdmUvc3lzdGVtL3BmaGFuZGJvb2svaW5kZXguaHRtbDwvdXJsPjwvcmVsYXRlZC11
cmxzPjwvdXJscz48YWNjZXNzLWRhdGU+MTcgTm92IDIwMTM8L2FjY2Vzcy1kYXRlPjwvcmVjb3Jk
PjwvQ2l0ZT48Q2l0ZSBFeGNsdWRlWWVhcj0iMSI+PEF1dGhvcj5WYW4gQm9ya3VsbzwvQXV0aG9y
PjxZZWFyPjIwMTE8L1llYXI+PFJlY051bT4zOTE3PC9SZWNOdW0+PHJlY29yZD48cmVjLW51bWJl
cj4zOTE3PC9yZWMtbnVtYmVyPjxmb3JlaWduLWtleXM+PGtleSBhcHA9IkVOIiBkYi1pZD0icnNz
MDBmNXhwYTUyZWdlenI1YXh0OXBvcmV6YTVkejkwenR6IiB0aW1lc3RhbXA9IjE1NzUzMDU3ODMi
PjM5MTc8L2tleT48L2ZvcmVpZ24ta2V5cz48cmVmLXR5cGUgbmFtZT0iR2VuZXJpYyI+MTM8L3Jl
Zi10eXBlPjxjb250cmlidXRvcnM+PGF1dGhvcnM+PGF1dGhvcj5WYW4gQm9ya3VsbyxOLjwvYXV0
aG9yPjxhdXRob3I+Q29sZW1hbiwgSy48L2F1dGhvcj48L2F1dGhvcnM+PC9jb250cmlidXRvcnM+
PHRpdGxlcz48dGl0bGU+UHJhY3RpY2UgZmFjaWxpdGF0b3ImYXBvcztzIGd1aWRlIHRvIHZpc2l0
aW5nIGNsaW5pY2FsIHRlYW1zPC90aXRsZT48L3RpdGxlcz48ZGF0ZXM+PHllYXI+MjAxMTwveWVh
cj48L2RhdGVzPjxwdWJsaXNoZXI+UXVhbGlzIEhlYWx0aCBhbmQgdGhlIE1hY0NvbGwgQ2VudGVy
IGZvciBIZWFsdGggQ2FyZSBJbm5vdmF0aW9uOyBTZWF0dGxlLCBXQTwvcHVibGlzaGVyPjxsYWJl
bD5TTk1IMjAxMTwvbGFiZWw+PHVybHM+PHJlbGF0ZWQtdXJscz48dXJsPmh0dHA6Ly93d3cuc2Fm
ZXR5bmV0bWVkaWNhbGhvbWUub3JnL3NpdGVzL2RlZmF1bHQvZmlsZXMvRmFjaWxpdGF0b3ItR3Vp
ZGUtU2l0ZS1WaXNpdC5wZGY8L3VybD48L3JlbGF0ZWQtdXJscz48L3VybHM+PGFjY2Vzcy1kYXRl
PjE1IE5vdiAyMDEzPC9hY2Nlc3MtZGF0ZT48L3JlY29yZD48L0NpdGU+PC9FbmROb3RlPgB=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[8-12]</w:t>
            </w:r>
            <w:r w:rsidRPr="00842C54">
              <w:rPr>
                <w:rFonts w:eastAsia="Calibri"/>
              </w:rPr>
              <w:fldChar w:fldCharType="end"/>
            </w:r>
          </w:p>
          <w:p w:rsidR="0082484A" w:rsidRPr="00842C54" w:rsidRDefault="0082484A" w:rsidP="00F30EC1">
            <w:pPr>
              <w:rPr>
                <w:rFonts w:eastAsia="Calibri"/>
                <w:sz w:val="22"/>
              </w:rPr>
            </w:pP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Marketing</w:t>
            </w:r>
          </w:p>
        </w:tc>
        <w:tc>
          <w:tcPr>
            <w:tcW w:w="5054" w:type="dxa"/>
            <w:tcBorders>
              <w:top w:val="single" w:sz="4" w:space="0" w:color="auto"/>
              <w:bottom w:val="single" w:sz="4" w:space="0" w:color="auto"/>
            </w:tcBorders>
          </w:tcPr>
          <w:p w:rsidR="00FF4896" w:rsidRPr="00842C54" w:rsidRDefault="00FF4896" w:rsidP="00FF4896">
            <w:pPr>
              <w:rPr>
                <w:rFonts w:eastAsia="Calibri"/>
                <w:sz w:val="22"/>
              </w:rPr>
            </w:pPr>
            <w:r w:rsidRPr="00842C54">
              <w:rPr>
                <w:rFonts w:eastAsia="Calibri"/>
                <w:sz w:val="22"/>
              </w:rPr>
              <w:t>How to locate sources of evidence, critically appraise literature, conduct data collectio</w:t>
            </w:r>
            <w:r w:rsidR="00915446" w:rsidRPr="00842C54">
              <w:rPr>
                <w:rFonts w:eastAsia="Calibri"/>
                <w:sz w:val="22"/>
              </w:rPr>
              <w:t>n</w:t>
            </w:r>
            <w:r w:rsidRPr="00842C54">
              <w:rPr>
                <w:rFonts w:eastAsia="Calibri"/>
                <w:sz w:val="22"/>
              </w:rPr>
              <w:t xml:space="preserve"> </w:t>
            </w:r>
            <w:r w:rsidR="000D51E6" w:rsidRPr="00842C54">
              <w:rPr>
                <w:rFonts w:eastAsia="Calibri"/>
                <w:noProof/>
                <w:sz w:val="22"/>
              </w:rPr>
              <w:t>*</w:t>
            </w:r>
            <w:r w:rsidR="007236F0" w:rsidRPr="00842C54">
              <w:rPr>
                <w:rFonts w:eastAsia="Calibri"/>
                <w:noProof/>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PEVuZE5vdGU+PENpdGUgRXhjbHVkZVllYXI9IjEiPjxBdXRob3I+RG9naGVydHk8L0F1dGhvcj48
WWVhcj4yMDEzPC9ZZWFyPjxSZWNOdW0+MzYyMDwvUmVjTnVtPjxEaXNwbGF5VGV4dD5bMiwgM108
L0Rpc3BsYXlUZXh0PjxyZWNvcmQ+PHJlYy1udW1iZXI+MzYyMDwvcmVjLW51bWJlcj48Zm9yZWln
bi1rZXlzPjxrZXkgYXBwPSJFTiIgZGItaWQ9InJzczAwZjV4cGE1MmVnZXpyNWF4dDlwb3JlemE1
ZHo5MHp0eiIgdGltZXN0YW1wPSIxNTIyMzQ1NTUxIj4zNjIwPC9rZXk+PC9mb3JlaWduLWtleXM+
PHJlZi10eXBlIG5hbWU9IkpvdXJuYWwgQXJ0aWNsZSI+MTc8L3JlZi10eXBlPjxjb250cmlidXRv
cnM+PGF1dGhvcnM+PGF1dGhvcj5Eb2doZXJ0eSwgRWxpemFiZXRoIEouPC9hdXRob3I+PGF1dGhv
cj5IYXJyaXNvbiwgTWFyZ2FyZXQgQi48L2F1dGhvcj48YXV0aG9yPkdyYWhhbSwgSWFuIEQuPC9h
dXRob3I+PGF1dGhvcj5WYW5keWssIEFtYW5kYSBEaWdlbDwvYXV0aG9yPjxhdXRob3I+S2VlcGlu
Zy1CdXJrZSwgTGlzYTwvYXV0aG9yPjwvYXV0aG9ycz48L2NvbnRyaWJ1dG9ycz48dGl0bGVzPjx0
aXRsZT5UdXJuaW5nIGtub3dsZWRnZSBpbnRvIGFjdGlvbiBhdCB0aGUgcG9pbnQtb2YtY2FyZTog
dGhlIGNvbGxlY3RpdmUgZXhwZXJpZW5jZSBvZiBudXJzZXMgZmFjaWxpdGF0aW5nIHRoZSBpbXBs
ZW1lbnRhdGlvbiBvZiBldmlkZW5jZS1iYXNlZCBwcmFjdGljZTwvdGl0bGU+PHNlY29uZGFyeS10
aXRsZT5Xb3JsZHZpZXdzIG9uIEV2aWRlbmNlLUJhc2VkIE51cnNpbmc8L3NlY29uZGFyeS10aXRs
ZT48L3RpdGxlcz48cGVyaW9kaWNhbD48ZnVsbC10aXRsZT5Xb3JsZHZpZXdzIG9uIEV2aWRlbmNl
LUJhc2VkIE51cnNpbmc8L2Z1bGwtdGl0bGU+PGFiYnItMT5Xb3JsZHZpZXdzIEV2aWQgQmFzZWQg
TnVyczwvYWJici0xPjwvcGVyaW9kaWNhbD48cGFnZXM+MTI5LTEzOTwvcGFnZXM+PHZvbHVtZT4x
MDwvdm9sdW1lPjxudW1iZXI+MzwvbnVtYmVyPjxyZXByaW50LWVkaXRpb24+Tm90IGluIEZpbGU8
L3JlcHJpbnQtZWRpdGlvbj48a2V5d29yZHM+PGtleXdvcmQ+QU5BTFlTSVM8L2tleXdvcmQ+PGtl
eXdvcmQ+QkFSUklFUlM8L2tleXdvcmQ+PGtleXdvcmQ+YmVzdCBwcmFjdGljZTwva2V5d29yZD48
a2V5d29yZD5DQU5BREE8L2tleXdvcmQ+PGtleXdvcmQ+Q0hBTkdFPC9rZXl3b3JkPjxrZXl3b3Jk
PkNIQVJBQ1RFUklTVElDUzwva2V5d29yZD48a2V5d29yZD5DTElOSUNJQU48L2tleXdvcmQ+PGtl
eXdvcmQ+Q0xJTklDSUFOUzwva2V5d29yZD48a2V5d29yZD5DT01QQVJJU09OPC9rZXl3b3JkPjxr
ZXl3b3JkPmNyaXRpY2FsIGluY2lkZW50IHRlY2huaXF1ZTwva2V5d29yZD48a2V5d29yZD5EPC9r
ZXl3b3JkPjxrZXl3b3JkPmRhdGE8L2tleXdvcmQ+PGtleXdvcmQ+REVWRUxPUE1FTlQ8L2tleXdv
cmQ+PGtleXdvcmQ+RU5HQUdFTUVOVDwva2V5d29yZD48a2V5d29yZD5FVkFMVUFUSU9OPC9rZXl3
b3JkPjxrZXl3b3JkPkVWSURFTkNFPC9rZXl3b3JkPjxrZXl3b3JkPmV2aWRlbmNlIHVwdGFrZTwv
a2V5d29yZD48a2V5d29yZD5FVklERU5DRS1CQVNFRDwva2V5d29yZD48a2V5d29yZD5FVklERU5D
RS1CQVNFRCBQUkFDVElDRTwva2V5d29yZD48a2V5d29yZD5ldmlkZW5jZS1pbmZvcm1lZCBwcmFj
dGljZTwva2V5d29yZD48a2V5d29yZD5mYWNpbGl0YXRpb248L2tleXdvcmQ+PGtleXdvcmQ+RmFj
aWxpdGF0b3JzPC9rZXl3b3JkPjxrZXl3b3JkPklNUExFTUVOVEFUSU9OPC9rZXl3b3JkPjxrZXl3
b3JkPklOVEVSVkVOVElPTjwva2V5d29yZD48a2V5d29yZD5JTlRFUlZFTlRJT05TPC9rZXl3b3Jk
PjxrZXl3b3JkPktOT1dMRURHRTwva2V5d29yZD48a2V5d29yZD5rbm93bGVkZ2UgdHJhbnNsYXRp
b248L2tleXdvcmQ+PGtleXdvcmQ+TUVUSE9EPC9rZXl3b3JkPjxrZXl3b3JkPk1FVEhPRFM8L2tl
eXdvcmQ+PGtleXdvcmQ+TU9WRU1FTlQ8L2tleXdvcmQ+PGtleXdvcmQ+bnVyc2VzPC9rZXl3b3Jk
PjxrZXl3b3JkPk5VUlNJTkc8L2tleXdvcmQ+PGtleXdvcmQ+UEFSVE5FUlNISVBTPC9rZXl3b3Jk
PjxrZXl3b3JkPlBSQUNUSUNFPC9rZXl3b3JkPjxrZXl3b3JkPlByb2JsZW0gU29sdmluZzwva2V5
d29yZD48a2V5d29yZD5RVUFMSVRBVElWRTwva2V5d29yZD48a2V5d29yZD5SRVNFQVJDSDwva2V5
d29yZD48a2V5d29yZD5Sb2xlPC9rZXl3b3JkPjxrZXl3b3JkPlNUUkFURUdJRVM8L2tleXdvcmQ+
PGtleXdvcmQ+U1RVRElFUzwva2V5d29yZD48a2V5d29yZD5TVFVEWTwva2V5d29yZD48a2V5d29y
ZD5TVVBQT1JUPC9rZXl3b3JkPjxrZXl3b3JkPlNVU1RBSU5BQklMSVRZPC9rZXl3b3JkPjxrZXl3
b3JkPlRPPC9rZXl3b3JkPjxrZXl3b3JkPlVOSVRFRCBLSU5HRE9NPC9rZXl3b3JkPjxrZXl3b3Jk
PkV2aWRlbmNlIEJhc2VkIFByYWN0aWNlPC9rZXl3b3JkPjwva2V5d29yZHM+PGRhdGVzPjx5ZWFy
PjIwMTM8L3llYXI+PHB1Yi1kYXRlcz48ZGF0ZT44LzEvMjAxMzwvZGF0ZT48L3B1Yi1kYXRlcz48
L2RhdGVzPjxpc2JuPjE3NDEtNjc4NzwvaXNibj48bGFiZWw+RG9naGVydHkyMDEzPC9sYWJlbD48
dXJscz48cmVsYXRlZC11cmxzPjx1cmw+PHN0eWxlIGZhY2U9InVuZGVybGluZSIgZm9udD0iZGVm
YXVsdCIgc2l6ZT0iMTAwJSI+aHR0cDovL2R4LmRvaS5vcmcvMTAuMTExMS93dm4uMTIwMDk8L3N0
eWxlPjwvdXJsPjx1cmw+PHN0eWxlIGZhY2U9InVuZGVybGluZSIgZm9udD0iZGVmYXVsdCIgc2l6
ZT0iMTAwJSI+aHR0cHM6Ly93d3cubmNiaS5ubG0ubmloLmdvdi9wbWMvYXJ0aWNsZXMvUE1DMzg4
MzA5MC9wZGYvd3ZuMDAxMC0wMTI5LnBkZjwvc3R5bGU+PC91cmw+PC9yZWxhdGVkLXVybHM+PC91
cmxzPjxlbGVjdHJvbmljLXJlc291cmNlLW51bT4gaHR0cHM6Ly9kb2kub3JnLzEwLjExMTEvd3Zu
LjEyMDA5PC9lbGVjdHJvbmljLXJlc291cmNlLW51bT48L3JlY29yZD48L0NpdGU+PENpdGUgRXhj
bHVkZVllYXI9IjEiPjxBdXRob3I+RWxuaXRza3k8L0F1dGhvcj48WWVhcj4yMDE1PC9ZZWFyPjxS
ZWNOdW0+MzYyMTwvUmVjTnVtPjxyZWNvcmQ+PHJlYy1udW1iZXI+MzYyMTwvcmVjLW51bWJlcj48
Zm9yZWlnbi1rZXlzPjxrZXkgYXBwPSJFTiIgZGItaWQ9InJzczAwZjV4cGE1MmVnZXpyNWF4dDlw
b3JlemE1ZHo5MHp0eiIgdGltZXN0YW1wPSIxNTIyMzQ1NTUxIj4zNjIxPC9rZXk+PC9mb3JlaWdu
LWtleXM+PHJlZi10eXBlIG5hbWU9IkpvdXJuYWwgQXJ0aWNsZSI+MTc8L3JlZi10eXBlPjxjb250
cmlidXRvcnM+PGF1dGhvcnM+PGF1dGhvcj5FbG5pdHNreSwgQy5BLjwvYXV0aG9yPjxhdXRob3I+
UG93ZWxsLUNvcGUsIEcuPC9hdXRob3I+PGF1dGhvcj5CZXN0ZXJtYW4tRGFoYW4sIEsuTC48L2F1
dGhvcj48YXV0aG9yPlJ1Z3MsIEQuPC9hdXRob3I+PGF1dGhvcj5VbGxyaWNoLCBQLk0uPC9hdXRo
b3I+PC9hdXRob3JzPjwvY29udHJpYnV0b3JzPjx0aXRsZXM+PHRpdGxlPkltcGxlbWVudGF0aW9u
IG9mIHNhZmUgcGF0aWVudCBoYW5kbGluZyBpbiB0aGUgVS5TLiBWZXRlcmFucyBIZWFsdGggU3lz
dGVtOiBhIHF1YWxpdGF0aXZlIHN0dWR5IG9mIGludGVybmFsIGZhY2lsaXRhdG9ycyZhcG9zOyBw
ZXJjZXB0aW9uczwvdGl0bGU+PHNlY29uZGFyeS10aXRsZT5Xb3JsZHZpZXdzIG9uIEV2aWRlbmNl
LUJhc2VkIE51cnNpbmc8L3NlY29uZGFyeS10aXRsZT48L3RpdGxlcz48cGVyaW9kaWNhbD48ZnVs
bC10aXRsZT5Xb3JsZHZpZXdzIG9uIEV2aWRlbmNlLUJhc2VkIE51cnNpbmc8L2Z1bGwtdGl0bGU+
PGFiYnItMT5Xb3JsZHZpZXdzIEV2aWQgQmFzZWQgTnVyczwvYWJici0xPjwvcGVyaW9kaWNhbD48
cGFnZXM+MjA4LTIxNjwvcGFnZXM+PHZvbHVtZT4xMjwvdm9sdW1lPjxudW1iZXI+NDwvbnVtYmVy
PjxyZXByaW50LWVkaXRpb24+Tm90IGluIEZpbGU8L3JlcHJpbnQtZWRpdGlvbj48a2V5d29yZHM+
PGtleXdvcmQ+QURPUFRJT048L2tleXdvcmQ+PGtleXdvcmQ+QU5BTFlTSVM8L2tleXdvcmQ+PGtl
eXdvcmQ+Y2FyZSBkZWxpdmVyeSBzeXN0ZW08L2tleXdvcmQ+PGtleXdvcmQ+Q0hBTkdFPC9rZXl3
b3JkPjxrZXl3b3JkPkNIQVJBQ1RFUklTVElDUzwva2V5d29yZD48a2V5d29yZD5DTElOSUNBTDwv
a2V5d29yZD48a2V5d29yZD5Db250ZW50IEFuYWx5c2lzPC9rZXl3b3JkPjxrZXl3b3JkPmRhdGE8
L2tleXdvcmQ+PGtleXdvcmQ+RGVwYXJ0bWVudCBvZiBWZXRlcmFucyBBZmZhaXJzPC9rZXl3b3Jk
PjxrZXl3b3JkPkRFU0lHTjwva2V5d29yZD48a2V5d29yZD5ESVNDSVBMSU5FPC9rZXl3b3JkPjxr
ZXl3b3JkPkVWSURFTkNFPC9rZXl3b3JkPjxrZXl3b3JkPkVWSURFTkNFLUJBU0VEIFBSQUNUSUNF
PC9rZXl3b3JkPjxrZXl3b3JkPmZhY2lsaXRhdGlvbjwva2V5d29yZD48a2V5d29yZD5mYWNpbGl0
YXRvcjwva2V5d29yZD48a2V5d29yZD5GYWNpbGl0YXRvcnM8L2tleXdvcmQ+PGtleXdvcmQ+RklO
RElORzwva2V5d29yZD48a2V5d29yZD5GSU5ESU5HUzwva2V5d29yZD48a2V5d29yZD5mb2N1cyBn
cm91cDwva2V5d29yZD48a2V5d29yZD5Gb2N1cyBHcm91cHM8L2tleXdvcmQ+PGtleXdvcmQ+ZnJh
bWV3b3JrPC9rZXl3b3JkPjxrZXl3b3JkPkhFQUxUSDwva2V5d29yZD48a2V5d29yZD5JTVBMRU1F
TlRBVElPTjwva2V5d29yZD48a2V5d29yZD5JTVBMRU1FTlRBVElPTiBSRVNFQVJDSDwva2V5d29y
ZD48a2V5d29yZD5JTlRFUlZFTlRJT048L2tleXdvcmQ+PGtleXdvcmQ+TEVBREVSU0hJUDwva2V5
d29yZD48a2V5d29yZD5MT05HLVRFUk08L2tleXdvcmQ+PGtleXdvcmQ+TUFOQUdFTUVOVDwva2V5
d29yZD48a2V5d29yZD5NRURJQ0FMPC9rZXl3b3JkPjxrZXl3b3JkPk1FVEhPRDwva2V5d29yZD48
a2V5d29yZD5NRVRIT0RTPC9rZXl3b3JkPjxrZXl3b3JkPm51cnNpbmcgcHJhY3RpY2U8L2tleXdv
cmQ+PGtleXdvcmQ+T1JHQU5JWkFUSU9OQUwgQ0hBTkdFPC9rZXl3b3JkPjxrZXl3b3JkPm9yZ2Fu
aXphdGlvbnM8L2tleXdvcmQ+PGtleXdvcmQ+UEFUSUVOVDwva2V5d29yZD48a2V5d29yZD5QUkFD
VElDRTwva2V5d29yZD48a2V5d29yZD5RVUFMSVRBVElWRTwva2V5d29yZD48a2V5d29yZD5xdWFs
aXRhdGl2ZSBtZXRob2RvbG9neTwva2V5d29yZD48a2V5d29yZD5SRVNFQVJDSDwva2V5d29yZD48
a2V5d29yZD5TVFVESUVTPC9rZXl3b3JkPjxrZXl3b3JkPlNUVURZPC9rZXl3b3JkPjxrZXl3b3Jk
PlNVUFBPUlQ8L2tleXdvcmQ+PGtleXdvcmQ+VGF4b25vbXk8L2tleXdvcmQ+PGtleXdvcmQ+VE88
L2tleXdvcmQ+PGtleXdvcmQ+VU5JVEVEIFNUQVRFPC9rZXl3b3JkPjxrZXl3b3JkPlVOSVRFRCBT
VEFURVM8L2tleXdvcmQ+PGtleXdvcmQ+VkVURVJBTjwva2V5d29yZD48a2V5d29yZD5WRVRFUkFO
Uzwva2V5d29yZD48a2V5d29yZD5WRVRFUkFOUyBBRkZBSVJTPC9rZXl3b3JkPjxrZXl3b3JkPldI
Tzwva2V5d29yZD48L2tleXdvcmRzPjxkYXRlcz48eWVhcj4yMDE1PC95ZWFyPjxwdWItZGF0ZXM+
PGRhdGU+OC8xLzIwMTU8L2RhdGU+PC9wdWItZGF0ZXM+PC9kYXRlcz48aXNibj4xNzQxLTY3ODc8
L2lzYm4+PGxhYmVsPkVsbml0c2t5MjAxNTwvbGFiZWw+PHVybHM+PHJlbGF0ZWQtdXJscz48dXJs
PjxzdHlsZSBmYWNlPSJ1bmRlcmxpbmUiIGZvbnQ9ImRlZmF1bHQiIHNpemU9IjEwMCUiPmh0dHA6
Ly9keC5kb2kub3JnLzEwLjExMTEvd3ZuLjEyMDk4PC9zdHlsZT48L3VybD48dXJsPjxzdHlsZSBm
YWNlPSJ1bmRlcmxpbmUiIGZvbnQ9ImRlZmF1bHQiIHNpemU9IjEwMCUiPmh0dHBzOi8vc2lnbWFw
dWJzLm9ubGluZWxpYnJhcnkud2lsZXkuY29tL2RvaS9wZGYvMTAuMTExMS93dm4uMTIwOTg8L3N0
eWxlPjwvdXJsPjwvcmVsYXRlZC11cmxzPjwvdXJscz48ZWxlY3Ryb25pYy1yZXNvdXJjZS1udW0+
IGh0dHBzOi8vZG9pLm9yZy8xMC4xMTExL3d2bi4xMjA5ODwvZWxlY3Ryb25pYy1yZXNvdXJjZS1u
dW0+PC9yZWNvcmQ+PC9DaXRlPjwvRW5kTm90ZT4A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7236F0" w:rsidRPr="00842C54">
              <w:rPr>
                <w:rFonts w:eastAsia="Calibri"/>
                <w:noProof/>
              </w:rPr>
            </w:r>
            <w:r w:rsidR="007236F0" w:rsidRPr="00842C54">
              <w:rPr>
                <w:rFonts w:eastAsia="Calibri"/>
                <w:noProof/>
              </w:rPr>
              <w:fldChar w:fldCharType="separate"/>
            </w:r>
            <w:r w:rsidR="007236F0" w:rsidRPr="00842C54">
              <w:rPr>
                <w:rFonts w:eastAsia="Calibri"/>
                <w:noProof/>
                <w:sz w:val="22"/>
              </w:rPr>
              <w:t>[2, 3]</w:t>
            </w:r>
            <w:r w:rsidR="007236F0" w:rsidRPr="00842C54">
              <w:rPr>
                <w:rFonts w:eastAsia="Calibri"/>
                <w:noProof/>
              </w:rPr>
              <w:fldChar w:fldCharType="end"/>
            </w:r>
          </w:p>
          <w:p w:rsidR="00FF4896" w:rsidRPr="00842C54" w:rsidRDefault="00EF0766" w:rsidP="00CE735A">
            <w:pPr>
              <w:rPr>
                <w:rFonts w:eastAsia="Calibri"/>
                <w:sz w:val="22"/>
              </w:rPr>
            </w:pPr>
            <w:r w:rsidRPr="00842C54">
              <w:rPr>
                <w:rFonts w:eastAsia="Calibri"/>
                <w:sz w:val="22"/>
              </w:rPr>
              <w:t>Non-specific: *</w:t>
            </w:r>
            <w:r w:rsidRPr="00842C54">
              <w:rPr>
                <w:rFonts w:eastAsia="Calibri"/>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Pr="00842C54">
              <w:rPr>
                <w:rFonts w:eastAsia="Calibri"/>
              </w:rPr>
            </w:r>
            <w:r w:rsidRPr="00842C54">
              <w:rPr>
                <w:rFonts w:eastAsia="Calibri"/>
              </w:rPr>
              <w:fldChar w:fldCharType="separate"/>
            </w:r>
            <w:r w:rsidRPr="00842C54">
              <w:rPr>
                <w:rFonts w:eastAsia="Calibri"/>
                <w:noProof/>
                <w:sz w:val="22"/>
              </w:rPr>
              <w:t>[2]</w:t>
            </w:r>
            <w:r w:rsidRPr="00842C54">
              <w:rPr>
                <w:rFonts w:eastAsia="Calibri"/>
              </w:rPr>
              <w:fldChar w:fldCharType="end"/>
            </w:r>
            <w:r w:rsidRPr="00842C54">
              <w:rPr>
                <w:rFonts w:eastAsia="Calibri"/>
                <w:sz w:val="22"/>
              </w:rPr>
              <w:t xml:space="preserve">; </w:t>
            </w:r>
            <w:r w:rsidRPr="00842C54">
              <w:rPr>
                <w:rFonts w:eastAsia="Calibri"/>
              </w:rPr>
              <w:fldChar w:fldCharType="begin"/>
            </w:r>
            <w:r w:rsidR="00030870" w:rsidRPr="00842C54">
              <w:rPr>
                <w:rFonts w:eastAsia="Calibri"/>
                <w:sz w:val="22"/>
              </w:rPr>
              <w:instrText xml:space="preserve"> ADDIN EN.CITE &lt;EndNote&gt;&lt;Cite ExcludeYear="1"&gt;&lt;Author&gt;Rycroft-Malone&lt;/Author&gt;&lt;Year&gt;2004&lt;/Year&gt;&lt;RecNum&gt;2566&lt;/RecNum&gt;&lt;DisplayText&gt;[7]&lt;/DisplayText&gt;&lt;record&gt;&lt;rec-number&gt;2566&lt;/rec-number&gt;&lt;foreign-keys&gt;&lt;key app="EN" db-id="rss00f5xpa52egezr5axt9poreza5dz90ztz" timestamp="1522345546"&gt;2566&lt;/key&gt;&lt;/foreign-keys&gt;&lt;ref-type name="Journal Article"&gt;17&lt;/ref-type&gt;&lt;contributors&gt;&lt;authors&gt;&lt;author&gt;Rycroft-Malone, J.&lt;/author&gt;&lt;/authors&gt;&lt;/contributors&gt;&lt;titles&gt;&lt;title&gt;The PARIHS Framework-a framework for guiding the implementation of evidence-based practice&lt;/title&gt;&lt;secondary-title&gt;Journal of Nursing Care Quality&lt;/secondary-title&gt;&lt;/titles&gt;&lt;periodical&gt;&lt;full-title&gt;Journal of Nursing Care Quality&lt;/full-title&gt;&lt;abbr-1&gt;J Nurs Care Qual&lt;/abbr-1&gt;&lt;/periodical&gt;&lt;pages&gt;297-304&lt;/pages&gt;&lt;volume&gt;19&lt;/volume&gt;&lt;number&gt;4&lt;/number&gt;&lt;reprint-edition&gt;Not in File&lt;/reprint-edition&gt;&lt;keywords&gt;&lt;keyword&gt;EVIDENCE-BASED&lt;/keyword&gt;&lt;keyword&gt;EVIDENCE-BASED PRACTICE&lt;/keyword&gt;&lt;keyword&gt;IMPLEMENTATION&lt;/keyword&gt;&lt;keyword&gt;PRACTICE&lt;/keyword&gt;&lt;/keywords&gt;&lt;dates&gt;&lt;year&gt;2004&lt;/year&gt;&lt;pub-dates&gt;&lt;date&gt;2004&lt;/date&gt;&lt;/pub-dates&gt;&lt;/dates&gt;&lt;label&gt;Rycroft2004a&lt;/label&gt;&lt;urls&gt;&lt;pdf-urls&gt;&lt;url&gt;file://S:\Queri_A\Journal Articles_Papers\Rycroft-Malone_The PARIHS Framework_2004.pdf&lt;/url&gt;&lt;/pdf-urls&gt;&lt;/urls&gt;&lt;electronic-resource-num&gt;https://doi.org/10.1097/00001786-200410000-00002&lt;/electronic-resource-num&gt;&lt;/record&gt;&lt;/Cite&gt;&lt;/EndNote&gt;</w:instrText>
            </w:r>
            <w:r w:rsidRPr="00842C54">
              <w:rPr>
                <w:rFonts w:eastAsia="Calibri"/>
              </w:rPr>
              <w:fldChar w:fldCharType="separate"/>
            </w:r>
            <w:r w:rsidRPr="00842C54">
              <w:rPr>
                <w:rFonts w:eastAsia="Calibri"/>
                <w:noProof/>
                <w:sz w:val="22"/>
              </w:rPr>
              <w:t>[7]</w:t>
            </w:r>
            <w:r w:rsidRPr="00842C54">
              <w:rPr>
                <w:rFonts w:eastAsia="Calibri"/>
              </w:rPr>
              <w:fldChar w:fldCharType="end"/>
            </w:r>
          </w:p>
        </w:tc>
        <w:tc>
          <w:tcPr>
            <w:tcW w:w="2250" w:type="dxa"/>
            <w:tcBorders>
              <w:top w:val="single" w:sz="4" w:space="0" w:color="auto"/>
              <w:bottom w:val="single" w:sz="4" w:space="0" w:color="auto"/>
            </w:tcBorders>
          </w:tcPr>
          <w:p w:rsidR="00CD4E87" w:rsidRPr="00842C54" w:rsidRDefault="0082484A" w:rsidP="00CE735A">
            <w:pPr>
              <w:rPr>
                <w:rFonts w:eastAsia="Calibri"/>
                <w:sz w:val="22"/>
              </w:rPr>
            </w:pPr>
            <w:r w:rsidRPr="00842C54">
              <w:rPr>
                <w:rFonts w:eastAsia="Calibri"/>
              </w:rPr>
              <w:fldChar w:fldCharType="begin"/>
            </w:r>
            <w:r w:rsidR="001D0500" w:rsidRPr="00842C54">
              <w:rPr>
                <w:rFonts w:eastAsia="Calibri"/>
                <w:sz w:val="22"/>
              </w:rPr>
              <w:instrText xml:space="preserve"> ADDIN EN.CITE &lt;EndNote&gt;&lt;Cite ExcludeYear="1"&gt;&lt;Author&gt;Knox&lt;/Author&gt;&lt;Year&gt;2013&lt;/Year&gt;&lt;RecNum&gt;3912&lt;/RecNum&gt;&lt;DisplayText&gt;[11]&lt;/DisplayText&gt;&lt;record&gt;&lt;rec-number&gt;3912&lt;/rec-number&gt;&lt;foreign-keys&gt;&lt;key app="EN" db-id="rss00f5xpa52egezr5axt9poreza5dz90ztz" timestamp="1575300728"&gt;3912&lt;/key&gt;&lt;/foreign-keys&gt;&lt;ref-type name="Electronic Book"&gt;44&lt;/ref-type&gt;&lt;contributors&gt;&lt;authors&gt;&lt;author&gt;Knox, Lyndee&lt;/author&gt;&lt;author&gt;Brach, Cindy&lt;/author&gt;&lt;/authors&gt;&lt;/contributors&gt;&lt;titles&gt;&lt;title&gt;Practice facilitation handbook: Training modules for new facilitators and their trainers&lt;/title&gt;&lt;/titles&gt;&lt;reprint-edition&gt;ON REQUEST (//)&lt;/reprint-edition&gt;&lt;dates&gt;&lt;year&gt;2013&lt;/year&gt;&lt;pub-dates&gt;&lt;date&gt;17 Nov 2013&lt;/date&gt;&lt;/pub-dates&gt;&lt;/dates&gt;&lt;pub-location&gt;Agency for Healthcare Research and Quality, Rockville, MD&lt;/pub-location&gt;&lt;label&gt;Knox2013&lt;/label&gt;&lt;urls&gt;&lt;related-urls&gt;&lt;url&gt;http://www.ahrq.gov/professionals/prevention-chronic-care/improve/system/pfhandbook/index.html&lt;/url&gt;&lt;/related-urls&gt;&lt;/urls&gt;&lt;access-date&gt;17 Nov 2013&lt;/access-date&gt;&lt;/record&gt;&lt;/Cite&gt;&lt;/EndNote&gt;</w:instrText>
            </w:r>
            <w:r w:rsidRPr="00842C54">
              <w:rPr>
                <w:rFonts w:eastAsia="Calibri"/>
              </w:rPr>
              <w:fldChar w:fldCharType="separate"/>
            </w:r>
            <w:r w:rsidRPr="00842C54">
              <w:rPr>
                <w:rFonts w:eastAsia="Calibri"/>
                <w:noProof/>
                <w:sz w:val="22"/>
              </w:rPr>
              <w:t>[11]</w:t>
            </w:r>
            <w:r w:rsidRPr="00842C54">
              <w:rPr>
                <w:rFonts w:eastAsia="Calibri"/>
              </w:rPr>
              <w:fldChar w:fldCharType="end"/>
            </w: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Political skills</w:t>
            </w:r>
            <w:r w:rsidR="007F50DC" w:rsidRPr="00842C54">
              <w:rPr>
                <w:rFonts w:eastAsia="Calibri"/>
                <w:bCs/>
                <w:sz w:val="22"/>
              </w:rPr>
              <w:t xml:space="preserve"> </w:t>
            </w:r>
          </w:p>
        </w:tc>
        <w:tc>
          <w:tcPr>
            <w:tcW w:w="5054" w:type="dxa"/>
            <w:tcBorders>
              <w:top w:val="single" w:sz="4" w:space="0" w:color="auto"/>
              <w:bottom w:val="single" w:sz="4" w:space="0" w:color="auto"/>
            </w:tcBorders>
          </w:tcPr>
          <w:p w:rsidR="00CD4E87" w:rsidRPr="00842C54" w:rsidRDefault="00CD4E87" w:rsidP="00CE735A">
            <w:pPr>
              <w:rPr>
                <w:rFonts w:eastAsia="Calibri"/>
                <w:noProof/>
                <w:sz w:val="22"/>
              </w:rPr>
            </w:pPr>
            <w:r w:rsidRPr="00842C54">
              <w:rPr>
                <w:rFonts w:eastAsia="Calibri"/>
                <w:sz w:val="22"/>
              </w:rPr>
              <w:t xml:space="preserve">Political awareness of power relations and organizational decision-making processes </w:t>
            </w:r>
            <w:r w:rsidR="00C424A2" w:rsidRPr="00842C54">
              <w:rPr>
                <w:rFonts w:eastAsia="Calibri"/>
              </w:rPr>
              <w:fldChar w:fldCharType="begin"/>
            </w:r>
            <w:r w:rsidR="00D966A5" w:rsidRPr="00842C54">
              <w:rPr>
                <w:rFonts w:eastAsia="Calibri"/>
                <w:sz w:val="22"/>
              </w:rPr>
              <w:instrText xml:space="preserve"> ADDIN EN.CITE &lt;EndNote&gt;&lt;Cite ExcludeYear="1"&gt;&lt;Author&gt;Kirk&lt;/Author&gt;&lt;Year&gt;2000&lt;/Year&gt;&lt;RecNum&gt;3641&lt;/RecNum&gt;&lt;DisplayText&gt;[28]&lt;/DisplayText&gt;&lt;record&gt;&lt;rec-number&gt;3641&lt;/rec-number&gt;&lt;foreign-keys&gt;&lt;key app="EN" db-id="rss00f5xpa52egezr5axt9poreza5dz90ztz" timestamp="1522345551"&gt;3641&lt;/key&gt;&lt;/foreign-keys&gt;&lt;ref-type name="Journal Article"&gt;17&lt;/ref-type&gt;&lt;contributors&gt;&lt;authors&gt;&lt;author&gt;Kirk, Phil&lt;/author&gt;&lt;author&gt;Broussine, Mike&lt;/author&gt;&lt;/authors&gt;&lt;/contributors&gt;&lt;titles&gt;&lt;title&gt;The politics of facilitation&lt;/title&gt;&lt;secondary-title&gt;Journal of Workplace Learning&lt;/secondary-title&gt;&lt;/titles&gt;&lt;periodical&gt;&lt;full-title&gt;Journal of Workplace Learning&lt;/full-title&gt;&lt;/periodical&gt;&lt;pages&gt;13-22&lt;/pages&gt;&lt;volume&gt;12&lt;/volume&gt;&lt;number&gt;1&lt;/number&gt;&lt;reprint-edition&gt;Not in File&lt;/reprint-edition&gt;&lt;keywords&gt;&lt;keyword&gt;facilitation&lt;/keyword&gt;&lt;keyword&gt;facilitator&lt;/keyword&gt;&lt;keyword&gt;Facilitators&lt;/keyword&gt;&lt;keyword&gt;framework&lt;/keyword&gt;&lt;keyword&gt;IMPACT&lt;/keyword&gt;&lt;keyword&gt;LEARN&lt;/keyword&gt;&lt;keyword&gt;Learning&lt;/keyword&gt;&lt;keyword&gt;NEED&lt;/keyword&gt;&lt;keyword&gt;Politics&lt;/keyword&gt;&lt;keyword&gt;Role&lt;/keyword&gt;&lt;keyword&gt;SYSTEMS&lt;/keyword&gt;&lt;keyword&gt;TEACH&lt;/keyword&gt;&lt;keyword&gt;TO&lt;/keyword&gt;&lt;keyword&gt;WHO&lt;/keyword&gt;&lt;/keywords&gt;&lt;dates&gt;&lt;year&gt;2000&lt;/year&gt;&lt;pub-dates&gt;&lt;date&gt;2/1/2000&lt;/date&gt;&lt;/pub-dates&gt;&lt;/dates&gt;&lt;isbn&gt;1366-5626&lt;/isbn&gt;&lt;label&gt;Kirk2000&lt;/label&gt;&lt;urls&gt;&lt;related-urls&gt;&lt;url&gt;http://dx.doi.org/10.1108/13665620010309756&lt;/url&gt;&lt;/related-urls&gt;&lt;/urls&gt;&lt;electronic-resource-num&gt;https://doi.org/10.1108/13665620010309756&lt;/electronic-resource-num&gt;&lt;access-date&gt;1/12/2017&lt;/access-date&gt;&lt;/record&gt;&lt;/Cite&gt;&lt;/EndNote&gt;</w:instrText>
            </w:r>
            <w:r w:rsidR="00C424A2" w:rsidRPr="00842C54">
              <w:rPr>
                <w:rFonts w:eastAsia="Calibri"/>
              </w:rPr>
              <w:fldChar w:fldCharType="separate"/>
            </w:r>
            <w:r w:rsidR="00C72C78" w:rsidRPr="00842C54">
              <w:rPr>
                <w:rFonts w:eastAsia="Calibri"/>
                <w:noProof/>
                <w:sz w:val="22"/>
              </w:rPr>
              <w:t>[28]</w:t>
            </w:r>
            <w:r w:rsidR="00C424A2" w:rsidRPr="00842C54">
              <w:rPr>
                <w:rFonts w:eastAsia="Calibri"/>
              </w:rPr>
              <w:fldChar w:fldCharType="end"/>
            </w:r>
          </w:p>
          <w:p w:rsidR="00267861" w:rsidRPr="00842C54" w:rsidRDefault="00C424A2" w:rsidP="00CE735A">
            <w:pPr>
              <w:rPr>
                <w:rFonts w:eastAsia="Calibri"/>
                <w:sz w:val="22"/>
              </w:rPr>
            </w:pPr>
            <w:r w:rsidRPr="00842C54">
              <w:rPr>
                <w:rFonts w:eastAsia="Calibri"/>
                <w:sz w:val="22"/>
              </w:rPr>
              <w:t xml:space="preserve">Non-specific: </w:t>
            </w:r>
            <w:r w:rsidRPr="00842C54">
              <w:rPr>
                <w:rFonts w:eastAsia="Calibri"/>
              </w:rPr>
              <w:fldChar w:fldCharType="begin"/>
            </w:r>
            <w:r w:rsidR="003B0796" w:rsidRPr="00842C54">
              <w:rPr>
                <w:rFonts w:eastAsia="Calibri"/>
                <w:sz w:val="22"/>
              </w:rPr>
              <w:instrText xml:space="preserve"> ADDIN EN.CITE &lt;EndNote&gt;&lt;Cite ExcludeYear="1"&gt;&lt;Author&gt;Mccormack&lt;/Author&gt;&lt;Year&gt;2003&lt;/Year&gt;&lt;RecNum&gt;3904&lt;/RecNum&gt;&lt;DisplayText&gt;[16]&lt;/DisplayText&gt;&lt;record&gt;&lt;rec-number&gt;3904&lt;/rec-number&gt;&lt;foreign-keys&gt;&lt;key app="EN" db-id="rss00f5xpa52egezr5axt9poreza5dz90ztz" timestamp="1574036653"&gt;3904&lt;/key&gt;&lt;/foreign-keys&gt;&lt;ref-type name="Journal Article"&gt;17&lt;/ref-type&gt;&lt;contributors&gt;&lt;authors&gt;&lt;author&gt;Mccormack, Brendan&lt;/author&gt;&lt;author&gt;Garbett, Robert&lt;/author&gt;&lt;/authors&gt;&lt;/contributors&gt;&lt;titles&gt;&lt;title&gt;The characteristics, qualities and skills of practice developers&lt;/title&gt;&lt;secondary-title&gt;Journal of Clinical Nursing&lt;/secondary-title&gt;&lt;/titles&gt;&lt;periodical&gt;&lt;full-title&gt;Journal of Clinical Nursing&lt;/full-title&gt;&lt;abbr-1&gt;J Clin Nurs&lt;/abbr-1&gt;&lt;/periodical&gt;&lt;pages&gt;317-325&lt;/pages&gt;&lt;volume&gt;12&lt;/volume&gt;&lt;number&gt;3&lt;/number&gt;&lt;dates&gt;&lt;year&gt;2003&lt;/year&gt;&lt;/dates&gt;&lt;isbn&gt;0962-1067&lt;/isbn&gt;&lt;label&gt;McCormack2003&lt;/label&gt;&lt;urls&gt;&lt;/urls&gt;&lt;electronic-resource-num&gt;https://doi.org/10.1046/j.1365-2702.2003.00726.x&lt;/electronic-resource-num&gt;&lt;/record&gt;&lt;/Cite&gt;&lt;/EndNote&gt;</w:instrText>
            </w:r>
            <w:r w:rsidRPr="00842C54">
              <w:rPr>
                <w:rFonts w:eastAsia="Calibri"/>
              </w:rPr>
              <w:fldChar w:fldCharType="separate"/>
            </w:r>
            <w:r w:rsidR="00C72C78" w:rsidRPr="00842C54">
              <w:rPr>
                <w:rFonts w:eastAsia="Calibri"/>
                <w:noProof/>
                <w:sz w:val="22"/>
              </w:rPr>
              <w:t>[16]</w:t>
            </w:r>
            <w:r w:rsidRPr="00842C54">
              <w:rPr>
                <w:rFonts w:eastAsia="Calibri"/>
              </w:rPr>
              <w:fldChar w:fldCharType="end"/>
            </w:r>
          </w:p>
        </w:tc>
        <w:tc>
          <w:tcPr>
            <w:tcW w:w="2250" w:type="dxa"/>
            <w:tcBorders>
              <w:top w:val="single" w:sz="4" w:space="0" w:color="auto"/>
              <w:bottom w:val="single" w:sz="4" w:space="0" w:color="auto"/>
            </w:tcBorders>
          </w:tcPr>
          <w:p w:rsidR="00CD4E87" w:rsidRPr="00842C54" w:rsidRDefault="00CD4E87" w:rsidP="00CE735A">
            <w:pPr>
              <w:rPr>
                <w:rFonts w:eastAsia="Calibri"/>
                <w:sz w:val="22"/>
              </w:rPr>
            </w:pP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Problem identification and solving</w:t>
            </w:r>
            <w:r w:rsidR="007F50DC" w:rsidRPr="00842C54">
              <w:rPr>
                <w:rFonts w:eastAsia="Calibri"/>
                <w:bCs/>
                <w:sz w:val="22"/>
              </w:rPr>
              <w:t xml:space="preserve"> </w:t>
            </w:r>
          </w:p>
        </w:tc>
        <w:tc>
          <w:tcPr>
            <w:tcW w:w="5054" w:type="dxa"/>
            <w:tcBorders>
              <w:top w:val="single" w:sz="4" w:space="0" w:color="auto"/>
              <w:bottom w:val="single" w:sz="4" w:space="0" w:color="auto"/>
            </w:tcBorders>
          </w:tcPr>
          <w:p w:rsidR="00CD4E87" w:rsidRPr="00842C54" w:rsidRDefault="00CD4E87" w:rsidP="00CE735A">
            <w:pPr>
              <w:rPr>
                <w:rFonts w:eastAsia="Calibri"/>
                <w:sz w:val="22"/>
              </w:rPr>
            </w:pPr>
            <w:r w:rsidRPr="00842C54">
              <w:rPr>
                <w:rFonts w:eastAsia="Calibri"/>
                <w:sz w:val="22"/>
              </w:rPr>
              <w:t xml:space="preserve">Characterizing and defining problems, defining barriers to good practice </w:t>
            </w:r>
            <w:r w:rsidR="007236F0" w:rsidRPr="00842C54">
              <w:rPr>
                <w:rFonts w:eastAsia="Calibri"/>
              </w:rPr>
              <w:fldChar w:fldCharType="begin">
                <w:fldData xml:space="preserve">PEVuZE5vdGU+PENpdGUgRXhjbHVkZVllYXI9IjEiPjxBdXRob3I+TnppbmdhPC9BdXRob3I+PFll
YXI+MjAwOTwvWWVhcj48UmVjTnVtPjM1OTQ8L1JlY051bT48RGlzcGxheVRleHQ+WzI5XTwvRGlz
cGxheVRleHQ+PHJlY29yZD48cmVjLW51bWJlcj4zNTk0PC9yZWMtbnVtYmVyPjxmb3JlaWduLWtl
eXM+PGtleSBhcHA9IkVOIiBkYi1pZD0icnNzMDBmNXhwYTUyZWdlenI1YXh0OXBvcmV6YTVkejkw
enR6IiB0aW1lc3RhbXA9IjE1MjIzNDU1NTEiPjM1OTQ8L2tleT48L2ZvcmVpZ24ta2V5cz48cmVm
LXR5cGUgbmFtZT0iSm91cm5hbCBBcnRpY2xlIj4xNzwvcmVmLXR5cGU+PGNvbnRyaWJ1dG9ycz48
YXV0aG9ycz48YXV0aG9yPk56aW5nYSwgSmFjaW50YTwvYXV0aG9yPjxhdXRob3I+TnRvYnVyaSwg
U3RlcGhlbjwvYXV0aG9yPjxhdXRob3I+V2FnYWksIEpvaG48L2F1dGhvcj48YXV0aG9yPk1iaW5k
eW8sIFBhdHJpY2s8L2F1dGhvcj48YXV0aG9yPk1iYWFidSwgTGFpcnVtYmk8L2F1dGhvcj48YXV0
aG9yPk1pZ2lybywgU2FudGF1PC9hdXRob3I+PGF1dGhvcj5XYW1hZSwgQW5uYWg8L2F1dGhvcj48
YXV0aG9yPklyaW11LCBHcmFjZTwvYXV0aG9yPjxhdXRob3I+RW5nbGlzaCwgTWlrZTwvYXV0aG9y
PjwvYXV0aG9ycz48L2NvbnRyaWJ1dG9ycz48dGl0bGVzPjx0aXRsZT5JbXBsZW1lbnRhdGlvbiBl
eHBlcmllbmNlIGR1cmluZyBhbiBlaWdodGVlbiBtb250aCBpbnRlcnZlbnRpb24gdG8gaW1wcm92
ZSBwYWVkaWF0cmljIGFuZCBuZXdib3JuIGNhcmUgaW4gS2VueWFuIGRpc3RyaWN0IGhvc3BpdGFs
czwvdGl0bGU+PHNlY29uZGFyeS10aXRsZT5JbXBsZW1lbnRhdGlvbiBTY2llbmNlPC9zZWNvbmRh
cnktdGl0bGU+PC90aXRsZXM+PHBlcmlvZGljYWw+PGZ1bGwtdGl0bGU+SW1wbGVtZW50YXRpb24g
U2NpZW5jZTwvZnVsbC10aXRsZT48YWJici0xPkltcGxlbWVudCBTY2k8L2FiYnItMT48L3Blcmlv
ZGljYWw+PHBhZ2VzPjQ1PC9wYWdlcz48dm9sdW1lPjQ8L3ZvbHVtZT48bnVtYmVyPjE8L251bWJl
cj48cmVwcmludC1lZGl0aW9uPk5vdCBpbiBGaWxlPC9yZXByaW50LWVkaXRpb24+PGtleXdvcmRz
PjxrZXl3b3JkPkFOQUxZU0lTPC9rZXl3b3JkPjxrZXl3b3JkPkNBUkU8L2tleXdvcmQ+PGtleXdv
cmQ+Q0hJTERSRU48L2tleXdvcmQ+PGtleXdvcmQ+Q09OVFJPTDwva2V5d29yZD48a2V5d29yZD5k
YXRhPC9rZXl3b3JkPjxrZXl3b3JkPmZhY2lsaXRhdGlvbjwva2V5d29yZD48a2V5d29yZD5GYWNp
bGl0YXRvcnM8L2tleXdvcmQ+PGtleXdvcmQ+RkVFREJBQ0s8L2tleXdvcmQ+PGtleXdvcmQ+RklO
RElORzwva2V5d29yZD48a2V5d29yZD5GSU5ESU5HUzwva2V5d29yZD48a2V5d29yZD5HVUlERUxJ
TkVTPC9rZXl3b3JkPjxrZXl3b3JkPkhFQUxUSDwva2V5d29yZD48a2V5d29yZD5IT1NQSVRBTDwv
a2V5d29yZD48a2V5d29yZD5IT1NQSVRBTCBDQVJFPC9rZXl3b3JkPjxrZXl3b3JkPkhvc3BpdGFs
czwva2V5d29yZD48a2V5d29yZD5JTVBMRU1FTlRBVElPTjwva2V5d29yZD48a2V5d29yZD5JbnNl
cnZpY2UgVHJhaW5pbmc8L2tleXdvcmQ+PGtleXdvcmQ+SU5URVJWRU5USU9OPC9rZXl3b3JkPjxr
ZXl3b3JkPkludGVydmVudGlvbiBTdHVkaWVzPC9rZXl3b3JkPjxrZXl3b3JkPklOVEVSVklFVzwv
a2V5d29yZD48a2V5d29yZD5JbnRlcnZpZXdzPC9rZXl3b3JkPjxrZXl3b3JkPkxFQURFUlNISVA8
L2tleXdvcmQ+PGtleXdvcmQ+UEVSRk9STUFOQ0U8L2tleXdvcmQ+PGtleXdvcmQ+UFJJTUFSWTwv
a2V5d29yZD48a2V5d29yZD5Qcm9ibGVtIFNvbHZpbmc8L2tleXdvcmQ+PGtleXdvcmQ+UVVBTElU
QVRJVkU8L2tleXdvcmQ+PGtleXdvcmQ+UVVBTElUWTwva2V5d29yZD48a2V5d29yZD5RVUFMSVRZ
IE9GIENBUkU8L2tleXdvcmQ+PGtleXdvcmQ+UVVBTlRJVEFUSVZFPC9rZXl3b3JkPjxrZXl3b3Jk
PlJvbGU8L2tleXdvcmQ+PGtleXdvcmQ+U1RVRElFUzwva2V5d29yZD48a2V5d29yZD5TVFVEWTwv
a2V5d29yZD48a2V5d29yZD5TVVBQT1JUPC9rZXl3b3JkPjxrZXl3b3JkPlRFQU08L2tleXdvcmQ+
PGtleXdvcmQ+VEVMRVBIT05FPC9rZXl3b3JkPjxrZXl3b3JkPlRPPC9rZXl3b3JkPjxrZXl3b3Jk
PlRSQUlOSU5HPC9rZXl3b3JkPjxrZXl3b3JkPlRZUElDQUw8L2tleXdvcmQ+PC9rZXl3b3Jkcz48
ZGF0ZXM+PHllYXI+MjAwOTwveWVhcj48cHViLWRhdGVzPjxkYXRlPjIwMDk8L2RhdGU+PC9wdWIt
ZGF0ZXM+PC9kYXRlcz48aXNibj4xNzQ4LTU5MDg8L2lzYm4+PGxhYmVsPk56aW5nYTIwMDk8L2xh
YmVsPjx1cmxzPjxyZWxhdGVkLXVybHM+PHVybD5odHRwOi8vd3d3LmltcGxlbWVudGF0aW9uc2Np
ZW5jZS5jb20vY29udGVudC80LzEvNDU8L3VybD48L3JlbGF0ZWQtdXJscz48L3VybHM+PGVsZWN0
cm9uaWMtcmVzb3VyY2UtbnVtPmh0dHBzOi8vZG9pLm9yZy8xMC4xMTg2LzE3NDgtNTkwOC00LTQ1
PC9lbGVjdHJvbmljLXJlc291cmNlLW51bT48L3JlY29yZD48L0NpdGU+PC9FbmROb3RlPgB=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PEVuZE5vdGU+PENpdGUgRXhjbHVkZVllYXI9IjEiPjxBdXRob3I+TnppbmdhPC9BdXRob3I+PFll
YXI+MjAwOTwvWWVhcj48UmVjTnVtPjM1OTQ8L1JlY051bT48RGlzcGxheVRleHQ+WzI5XTwvRGlz
cGxheVRleHQ+PHJlY29yZD48cmVjLW51bWJlcj4zNTk0PC9yZWMtbnVtYmVyPjxmb3JlaWduLWtl
eXM+PGtleSBhcHA9IkVOIiBkYi1pZD0icnNzMDBmNXhwYTUyZWdlenI1YXh0OXBvcmV6YTVkejkw
enR6IiB0aW1lc3RhbXA9IjE1MjIzNDU1NTEiPjM1OTQ8L2tleT48L2ZvcmVpZ24ta2V5cz48cmVm
LXR5cGUgbmFtZT0iSm91cm5hbCBBcnRpY2xlIj4xNzwvcmVmLXR5cGU+PGNvbnRyaWJ1dG9ycz48
YXV0aG9ycz48YXV0aG9yPk56aW5nYSwgSmFjaW50YTwvYXV0aG9yPjxhdXRob3I+TnRvYnVyaSwg
U3RlcGhlbjwvYXV0aG9yPjxhdXRob3I+V2FnYWksIEpvaG48L2F1dGhvcj48YXV0aG9yPk1iaW5k
eW8sIFBhdHJpY2s8L2F1dGhvcj48YXV0aG9yPk1iYWFidSwgTGFpcnVtYmk8L2F1dGhvcj48YXV0
aG9yPk1pZ2lybywgU2FudGF1PC9hdXRob3I+PGF1dGhvcj5XYW1hZSwgQW5uYWg8L2F1dGhvcj48
YXV0aG9yPklyaW11LCBHcmFjZTwvYXV0aG9yPjxhdXRob3I+RW5nbGlzaCwgTWlrZTwvYXV0aG9y
PjwvYXV0aG9ycz48L2NvbnRyaWJ1dG9ycz48dGl0bGVzPjx0aXRsZT5JbXBsZW1lbnRhdGlvbiBl
eHBlcmllbmNlIGR1cmluZyBhbiBlaWdodGVlbiBtb250aCBpbnRlcnZlbnRpb24gdG8gaW1wcm92
ZSBwYWVkaWF0cmljIGFuZCBuZXdib3JuIGNhcmUgaW4gS2VueWFuIGRpc3RyaWN0IGhvc3BpdGFs
czwvdGl0bGU+PHNlY29uZGFyeS10aXRsZT5JbXBsZW1lbnRhdGlvbiBTY2llbmNlPC9zZWNvbmRh
cnktdGl0bGU+PC90aXRsZXM+PHBlcmlvZGljYWw+PGZ1bGwtdGl0bGU+SW1wbGVtZW50YXRpb24g
U2NpZW5jZTwvZnVsbC10aXRsZT48YWJici0xPkltcGxlbWVudCBTY2k8L2FiYnItMT48L3Blcmlv
ZGljYWw+PHBhZ2VzPjQ1PC9wYWdlcz48dm9sdW1lPjQ8L3ZvbHVtZT48bnVtYmVyPjE8L251bWJl
cj48cmVwcmludC1lZGl0aW9uPk5vdCBpbiBGaWxlPC9yZXByaW50LWVkaXRpb24+PGtleXdvcmRz
PjxrZXl3b3JkPkFOQUxZU0lTPC9rZXl3b3JkPjxrZXl3b3JkPkNBUkU8L2tleXdvcmQ+PGtleXdv
cmQ+Q0hJTERSRU48L2tleXdvcmQ+PGtleXdvcmQ+Q09OVFJPTDwva2V5d29yZD48a2V5d29yZD5k
YXRhPC9rZXl3b3JkPjxrZXl3b3JkPmZhY2lsaXRhdGlvbjwva2V5d29yZD48a2V5d29yZD5GYWNp
bGl0YXRvcnM8L2tleXdvcmQ+PGtleXdvcmQ+RkVFREJBQ0s8L2tleXdvcmQ+PGtleXdvcmQ+RklO
RElORzwva2V5d29yZD48a2V5d29yZD5GSU5ESU5HUzwva2V5d29yZD48a2V5d29yZD5HVUlERUxJ
TkVTPC9rZXl3b3JkPjxrZXl3b3JkPkhFQUxUSDwva2V5d29yZD48a2V5d29yZD5IT1NQSVRBTDwv
a2V5d29yZD48a2V5d29yZD5IT1NQSVRBTCBDQVJFPC9rZXl3b3JkPjxrZXl3b3JkPkhvc3BpdGFs
czwva2V5d29yZD48a2V5d29yZD5JTVBMRU1FTlRBVElPTjwva2V5d29yZD48a2V5d29yZD5JbnNl
cnZpY2UgVHJhaW5pbmc8L2tleXdvcmQ+PGtleXdvcmQ+SU5URVJWRU5USU9OPC9rZXl3b3JkPjxr
ZXl3b3JkPkludGVydmVudGlvbiBTdHVkaWVzPC9rZXl3b3JkPjxrZXl3b3JkPklOVEVSVklFVzwv
a2V5d29yZD48a2V5d29yZD5JbnRlcnZpZXdzPC9rZXl3b3JkPjxrZXl3b3JkPkxFQURFUlNISVA8
L2tleXdvcmQ+PGtleXdvcmQ+UEVSRk9STUFOQ0U8L2tleXdvcmQ+PGtleXdvcmQ+UFJJTUFSWTwv
a2V5d29yZD48a2V5d29yZD5Qcm9ibGVtIFNvbHZpbmc8L2tleXdvcmQ+PGtleXdvcmQ+UVVBTElU
QVRJVkU8L2tleXdvcmQ+PGtleXdvcmQ+UVVBTElUWTwva2V5d29yZD48a2V5d29yZD5RVUFMSVRZ
IE9GIENBUkU8L2tleXdvcmQ+PGtleXdvcmQ+UVVBTlRJVEFUSVZFPC9rZXl3b3JkPjxrZXl3b3Jk
PlJvbGU8L2tleXdvcmQ+PGtleXdvcmQ+U1RVRElFUzwva2V5d29yZD48a2V5d29yZD5TVFVEWTwv
a2V5d29yZD48a2V5d29yZD5TVVBQT1JUPC9rZXl3b3JkPjxrZXl3b3JkPlRFQU08L2tleXdvcmQ+
PGtleXdvcmQ+VEVMRVBIT05FPC9rZXl3b3JkPjxrZXl3b3JkPlRPPC9rZXl3b3JkPjxrZXl3b3Jk
PlRSQUlOSU5HPC9rZXl3b3JkPjxrZXl3b3JkPlRZUElDQUw8L2tleXdvcmQ+PC9rZXl3b3Jkcz48
ZGF0ZXM+PHllYXI+MjAwOTwveWVhcj48cHViLWRhdGVzPjxkYXRlPjIwMDk8L2RhdGU+PC9wdWIt
ZGF0ZXM+PC9kYXRlcz48aXNibj4xNzQ4LTU5MDg8L2lzYm4+PGxhYmVsPk56aW5nYTIwMDk8L2xh
YmVsPjx1cmxzPjxyZWxhdGVkLXVybHM+PHVybD5odHRwOi8vd3d3LmltcGxlbWVudGF0aW9uc2Np
ZW5jZS5jb20vY29udGVudC80LzEvNDU8L3VybD48L3JlbGF0ZWQtdXJscz48L3VybHM+PGVsZWN0
cm9uaWMtcmVzb3VyY2UtbnVtPmh0dHBzOi8vZG9pLm9yZy8xMC4xMTg2LzE3NDgtNTkwOC00LTQ1
PC9lbGVjdHJvbmljLXJlc291cmNlLW51bT48L3JlY29yZD48L0NpdGU+PC9FbmROb3RlPgB=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7236F0" w:rsidRPr="00842C54">
              <w:rPr>
                <w:rFonts w:eastAsia="Calibri"/>
              </w:rPr>
            </w:r>
            <w:r w:rsidR="007236F0" w:rsidRPr="00842C54">
              <w:rPr>
                <w:rFonts w:eastAsia="Calibri"/>
              </w:rPr>
              <w:fldChar w:fldCharType="separate"/>
            </w:r>
            <w:r w:rsidR="00C72C78" w:rsidRPr="00842C54">
              <w:rPr>
                <w:rFonts w:eastAsia="Calibri"/>
                <w:noProof/>
                <w:sz w:val="22"/>
              </w:rPr>
              <w:t>[29]</w:t>
            </w:r>
            <w:r w:rsidR="007236F0" w:rsidRPr="00842C54">
              <w:rPr>
                <w:rFonts w:eastAsia="Calibri"/>
              </w:rPr>
              <w:fldChar w:fldCharType="end"/>
            </w:r>
            <w:r w:rsidR="007236F0" w:rsidRPr="00842C54">
              <w:rPr>
                <w:rFonts w:eastAsia="Calibri"/>
                <w:sz w:val="22"/>
              </w:rPr>
              <w:t xml:space="preserve"> </w:t>
            </w:r>
          </w:p>
          <w:p w:rsidR="00267861" w:rsidRPr="00842C54" w:rsidRDefault="00EF0766" w:rsidP="00CE735A">
            <w:pPr>
              <w:rPr>
                <w:rFonts w:eastAsia="Calibri"/>
                <w:sz w:val="22"/>
              </w:rPr>
            </w:pPr>
            <w:r w:rsidRPr="00842C54">
              <w:rPr>
                <w:rFonts w:eastAsia="Calibri"/>
                <w:sz w:val="22"/>
              </w:rPr>
              <w:t xml:space="preserve">Non-specific: </w:t>
            </w:r>
            <w:r w:rsidR="007236F0" w:rsidRPr="00842C54">
              <w:rPr>
                <w:rFonts w:eastAsia="Calibri"/>
                <w:sz w:val="22"/>
              </w:rPr>
              <w:t>*</w:t>
            </w:r>
            <w:r w:rsidR="007236F0"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7236F0" w:rsidRPr="00842C54">
              <w:rPr>
                <w:rFonts w:eastAsia="Calibri"/>
              </w:rPr>
            </w:r>
            <w:r w:rsidR="007236F0" w:rsidRPr="00842C54">
              <w:rPr>
                <w:rFonts w:eastAsia="Calibri"/>
              </w:rPr>
              <w:fldChar w:fldCharType="separate"/>
            </w:r>
            <w:r w:rsidR="007236F0" w:rsidRPr="00842C54">
              <w:rPr>
                <w:rFonts w:eastAsia="Calibri"/>
                <w:noProof/>
                <w:sz w:val="22"/>
              </w:rPr>
              <w:t>[3]</w:t>
            </w:r>
            <w:r w:rsidR="007236F0" w:rsidRPr="00842C54">
              <w:rPr>
                <w:rFonts w:eastAsia="Calibri"/>
              </w:rPr>
              <w:fldChar w:fldCharType="end"/>
            </w:r>
            <w:r w:rsidR="007236F0" w:rsidRPr="00842C54">
              <w:rPr>
                <w:rFonts w:eastAsia="Calibri"/>
                <w:sz w:val="22"/>
              </w:rPr>
              <w:t xml:space="preserve">; </w:t>
            </w:r>
            <w:r w:rsidR="007236F0" w:rsidRPr="00842C54">
              <w:rPr>
                <w:rFonts w:eastAsia="Calibri"/>
              </w:rPr>
              <w:fldChar w:fldCharType="begin">
                <w:fldData xml:space="preserve">PEVuZE5vdGU+PENpdGUgRXhjbHVkZVllYXI9IjEiPjxBdXRob3I+U3RldGxlcjwvQXV0aG9yPjxZ
ZWFyPjIwMDY8L1llYXI+PFJlY051bT4zNDU3PC9SZWNOdW0+PERpc3BsYXlUZXh0PlsxNCwgMTYs
IDIzXTwvRGlzcGxheVRleHQ+PHJlY29yZD48cmVjLW51bWJlcj4zNDU3PC9yZWMtbnVtYmVyPjxm
b3JlaWduLWtleXM+PGtleSBhcHA9IkVOIiBkYi1pZD0icnNzMDBmNXhwYTUyZWdlenI1YXh0OXBv
cmV6YTVkejkwenR6IiB0aW1lc3RhbXA9IjE1MjIzNDU1NTAiPjM0NTc8L2tleT48L2ZvcmVpZ24t
a2V5cz48cmVmLXR5cGUgbmFtZT0iSm91cm5hbCBBcnRpY2xlIj4xNzwvcmVmLXR5cGU+PGNvbnRy
aWJ1dG9ycz48YXV0aG9ycz48YXV0aG9yPlN0ZXRsZXIsIEMuQi48L2F1dGhvcj48YXV0aG9yPkxl
Z3JvLCBNLlcuPC9hdXRob3I+PGF1dGhvcj5SeWNyb2Z0LU1hbG9uZSwgSi48L2F1dGhvcj48YXV0
aG9yPkJvd21hbiwgQy48L2F1dGhvcj48YXV0aG9yPkN1cnJhbiwgRy48L2F1dGhvcj48YXV0aG9y
Pkd1aWhhbiwgTS48L2F1dGhvcj48YXV0aG9yPkhhZ2Vkb3JuLCBILjwvYXV0aG9yPjxhdXRob3I+
UGluZXJvcywgUy48L2F1dGhvcj48YXV0aG9yPldhbGxhY2UsIEMuTS48L2F1dGhvcj48L2F1dGhv
cnM+PC9jb250cmlidXRvcnM+PGF1dGgtYWRkcmVzcz5DaGVyeWwuU3RldGxlckBjb21jYXN0Lm5l
dDwvYXV0aC1hZGRyZXNzPjx0aXRsZXM+PHRpdGxlPlJvbGUgb2YgJnF1b3Q7ZXh0ZXJuYWwgZmFj
aWxpdGF0aW9uJnF1b3Q7IGluIGltcGxlbWVudGF0aW9uIG9mIHJlc2VhcmNoIGZpbmRpbmdzOiBh
IHF1YWxpdGF0aXZlIGV2YWx1YXRpb24gb2YgZmFjaWxpdGF0aW9uIGV4cGVyaWVuY2VzIGluIHRo
ZSBWZXRlcmFucyBIZWFsdGggQWRtaW5pc3RyYXRpb248L3RpdGxlPjxzZWNvbmRhcnktdGl0bGU+
SW1wbGVtZW50YXRpb24gU2NpZW5jZTwvc2Vjb25kYXJ5LXRpdGxlPjwvdGl0bGVzPjxwZXJpb2Rp
Y2FsPjxmdWxsLXRpdGxlPkltcGxlbWVudGF0aW9uIFNjaWVuY2U8L2Z1bGwtdGl0bGU+PGFiYnIt
MT5JbXBsZW1lbnQgU2NpPC9hYmJyLTE+PC9wZXJpb2RpY2FsPjxwYWdlcz4yMzwvcGFnZXM+PHZv
bHVtZT4xPC92b2x1bWU+PHJlcHJpbnQtZWRpdGlvbj5Ob3QgaW4gRmlsZTwvcmVwcmludC1lZGl0
aW9uPjxrZXl3b3Jkcz48a2V5d29yZD5BRE1JTklTVFJBVElPTjwva2V5d29yZD48a2V5d29yZD5B
TkFMWVNJUzwva2V5d29yZD48a2V5d29yZD5BVURJVDwva2V5d29yZD48a2V5d29yZD5CRUhBVklP
Ujwva2V5d29yZD48a2V5d29yZD5DQVJFPC9rZXl3b3JkPjxrZXl3b3JkPkNIQU5HRTwva2V5d29y
ZD48a2V5d29yZD5DT01QTEVYSVRZPC9rZXl3b3JkPjxrZXl3b3JkPkNvbnRlbnQgQW5hbHlzaXM8
L2tleXdvcmQ+PGtleXdvcmQ+ZGF0YTwva2V5d29yZD48a2V5d29yZD5EZXBhcnRtZW50IG9mIFZl
dGVyYW5zIEFmZmFpcnM8L2tleXdvcmQ+PGtleXdvcmQ+RURVQ0FUSU9OPC9rZXl3b3JkPjxrZXl3
b3JkPkVWQUxVQVRJT048L2tleXdvcmQ+PGtleXdvcmQ+RVZJREVOQ0U8L2tleXdvcmQ+PGtleXdv
cmQ+RVhQTE9SSU5HPC9rZXl3b3JkPjxrZXl3b3JkPmZhY2lsaXRhdGlvbjwva2V5d29yZD48a2V5
d29yZD5GYWNpbGl0YXRvcnM8L2tleXdvcmQ+PGtleXdvcmQ+RkVFREJBQ0s8L2tleXdvcmQ+PGtl
eXdvcmQ+RklORElORzwva2V5d29yZD48a2V5d29yZD5GSU5ESU5HUzwva2V5d29yZD48a2V5d29y
ZD5IRUFMVEg8L2tleXdvcmQ+PGtleXdvcmQ+SEVBTFRIIENBUkU8L2tleXdvcmQ+PGtleXdvcmQ+
SEVBTFRIQ0FSRTwva2V5d29yZD48a2V5d29yZD5IRUFMVEhDQVJFIFNZU1RFTTwva2V5d29yZD48
a2V5d29yZD5JTVBMRU1FTlRBVElPTjwva2V5d29yZD48a2V5d29yZD5JTVBST1ZFTUVOVDwva2V5
d29yZD48a2V5d29yZD5Jbm5vdmF0aW9uPC9rZXl3b3JkPjxrZXl3b3JkPklOTk9WQVRJT05TPC9r
ZXl3b3JkPjxrZXl3b3JkPklOVEVSUEVSU09OQUw8L2tleXdvcmQ+PGtleXdvcmQ+SU5URVJWRU5U
SU9OPC9rZXl3b3JkPjxrZXl3b3JkPklOVEVSVkVOVElPTlM8L2tleXdvcmQ+PGtleXdvcmQ+SU5U
RVJWSUVXPC9rZXl3b3JkPjxrZXl3b3JkPkludGVydmlld3M8L2tleXdvcmQ+PGtleXdvcmQ+TGVh
cm5pbmc8L2tleXdvcmQ+PGtleXdvcmQ+TUVUSE9EPC9rZXl3b3JkPjxrZXl3b3JkPk1FVEhPRFM8
L2tleXdvcmQ+PGtleXdvcmQ+TkVFRDwva2V5d29yZD48a2V5d29yZD5QUkFDVElDRTwva2V5d29y
ZD48a2V5d29yZD5Qcm9ibGVtIFNvbHZpbmc8L2tleXdvcmQ+PGtleXdvcmQ+UVVBTElUQVRJVkU8
L2tleXdvcmQ+PGtleXdvcmQ+UVVBTElUWTwva2V5d29yZD48a2V5d29yZD5RVUFMSVRZIEVOSEFO
Q0VNRU5UIFJFU0VBUkNIIElOSVRJQVRJVkU8L2tleXdvcmQ+PGtleXdvcmQ+UVVBTElUWSBJTVBS
T1ZFTUVOVDwva2V5d29yZD48a2V5d29yZD5RVUVSSTwva2V5d29yZD48a2V5d29yZD5SRUxBVElP
TlNISVA8L2tleXdvcmQ+PGtleXdvcmQ+UkVTRUFSQ0g8L2tleXdvcmQ+PGtleXdvcmQ+Um9sZTwv
a2V5d29yZD48a2V5d29yZD5TVFVESUVTPC9rZXl3b3JkPjxrZXl3b3JkPlNUVURZPC9rZXl3b3Jk
PjxrZXl3b3JkPlNVUFBPUlQ8L2tleXdvcmQ+PGtleXdvcmQ+VE88L2tleXdvcmQ+PGtleXdvcmQ+
VU5JVEVEIFNUQVRFPC9rZXl3b3JkPjxrZXl3b3JkPlVOSVRFRCBTVEFURVM8L2tleXdvcmQ+PGtl
eXdvcmQ+VVM8L2tleXdvcmQ+PGtleXdvcmQ+VkVURVJBTjwva2V5d29yZD48a2V5d29yZD5WRVRF
UkFOUzwva2V5d29yZD48a2V5d29yZD5WRVRFUkFOUyBBRkZBSVJTPC9rZXl3b3JkPjxrZXl3b3Jk
PlZFVEVSQU5TIEhFQUxUSCBBRE1JTklTVFJBVElPTjwva2V5d29yZD48a2V5d29yZD5XSE88L2tl
eXdvcmQ+PC9rZXl3b3Jkcz48ZGF0ZXM+PHllYXI+MjAwNjwveWVhcj48L2RhdGVzPjxsYWJlbD5T
dGV0bGVyMjAwNmE8L2xhYmVsPjx1cmxzPjxyZWxhdGVkLXVybHM+PHVybD48c3R5bGUgZmFjZT0i
dW5kZXJsaW5lIiBmb250PSJkZWZhdWx0IiBzaXplPSIxMDAlIj5odHRwOi8vd3d3Lm5jYmkubmxt
Lm5paC5nb3YvcHVibWVkLzE3MDQ5MDgwPC9zdHlsZT48L3VybD48L3JlbGF0ZWQtdXJscz48L3Vy
bHM+PGVsZWN0cm9uaWMtcmVzb3VyY2UtbnVtPjxzdHlsZSBmYWNlPSJ1bmRlcmxpbmUiIGZvbnQ9
ImRlZmF1bHQiIHNpemU9IjEwMCUiPmh0dHBzOi8vZG9pLm9yZy8xMC4xMTg2LzE3NDgtNTkwOC0x
LTIzPC9zdHlsZT48L2VsZWN0cm9uaWMtcmVzb3VyY2UtbnVtPjwvcmVjb3JkPjwvQ2l0ZT48Q2l0
ZSBFeGNsdWRlWWVhcj0iMSI+PEF1dGhvcj5NY2Nvcm1hY2s8L0F1dGhvcj48WWVhcj4yMDAzPC9Z
ZWFyPjxSZWNOdW0+MzkwNDwvUmVjTnVtPjxyZWNvcmQ+PHJlYy1udW1iZXI+MzkwNDwvcmVjLW51
bWJlcj48Zm9yZWlnbi1rZXlzPjxrZXkgYXBwPSJFTiIgZGItaWQ9InJzczAwZjV4cGE1MmVnZXpy
NWF4dDlwb3JlemE1ZHo5MHp0eiIgdGltZXN0YW1wPSIxNTc0MDM2NjUzIj4zOTA0PC9rZXk+PC9m
b3JlaWduLWtleXM+PHJlZi10eXBlIG5hbWU9IkpvdXJuYWwgQXJ0aWNsZSI+MTc8L3JlZi10eXBl
Pjxjb250cmlidXRvcnM+PGF1dGhvcnM+PGF1dGhvcj5NY2Nvcm1hY2ssIEJyZW5kYW48L2F1dGhv
cj48YXV0aG9yPkdhcmJldHQsIFJvYmVydDwvYXV0aG9yPjwvYXV0aG9ycz48L2NvbnRyaWJ1dG9y
cz48dGl0bGVzPjx0aXRsZT5UaGUgY2hhcmFjdGVyaXN0aWNzLCBxdWFsaXRpZXMgYW5kIHNraWxs
cyBvZiBwcmFjdGljZSBkZXZlbG9wZXJzPC90aXRsZT48c2Vjb25kYXJ5LXRpdGxlPkpvdXJuYWwg
b2YgQ2xpbmljYWwgTnVyc2luZzwvc2Vjb25kYXJ5LXRpdGxlPjwvdGl0bGVzPjxwZXJpb2RpY2Fs
PjxmdWxsLXRpdGxlPkpvdXJuYWwgb2YgQ2xpbmljYWwgTnVyc2luZzwvZnVsbC10aXRsZT48YWJi
ci0xPkogQ2xpbiBOdXJzPC9hYmJyLTE+PC9wZXJpb2RpY2FsPjxwYWdlcz4zMTctMzI1PC9wYWdl
cz48dm9sdW1lPjEyPC92b2x1bWU+PG51bWJlcj4zPC9udW1iZXI+PGRhdGVzPjx5ZWFyPjIwMDM8
L3llYXI+PC9kYXRlcz48aXNibj4wOTYyLTEwNjc8L2lzYm4+PGxhYmVsPk1jQ29ybWFjazIwMDM8
L2xhYmVsPjx1cmxzPjwvdXJscz48ZWxlY3Ryb25pYy1yZXNvdXJjZS1udW0+aHR0cHM6Ly9kb2ku
b3JnLzEwLjEwNDYvai4xMzY1LTI3MDIuMjAwMy4wMDcyNi54PC9lbGVjdHJvbmljLXJlc291cmNl
LW51bT48L3JlY29yZD48L0NpdGU+PENpdGUgRXhjbHVkZVllYXI9IjEiPjxBdXRob3I+Um9iZXJn
ZTwvQXV0aG9yPjxZZWFyPjIwMTM8L1llYXI+PFJlY051bT4zOTAzPC9SZWNOdW0+PHJlY29yZD48
cmVjLW51bWJlcj4zOTAzPC9yZWMtbnVtYmVyPjxmb3JlaWduLWtleXM+PGtleSBhcHA9IkVOIiBk
Yi1pZD0icnNzMDBmNXhwYTUyZWdlenI1YXh0OXBvcmV6YTVkejkwenR6IiB0aW1lc3RhbXA9IjE1
NzQwMzI4MTgiPjM5MDM8L2tleT48L2ZvcmVpZ24ta2V5cz48cmVmLXR5cGUgbmFtZT0iSm91cm5h
bCBBcnRpY2xlIj4xNzwvcmVmLXR5cGU+PGNvbnRyaWJ1dG9ycz48YXV0aG9ycz48YXV0aG9yPlJv
YmVyZ2UsIFBhc3F1YWxlPC9hdXRob3I+PGF1dGhvcj5Gb3VybmllciwgTG91aXNlPC9hdXRob3I+
PGF1dGhvcj5Ccm91aWxsZXQsIEjDqWzDqG5lPC9hdXRob3I+PGF1dGhvcj5IdWRvbiwgQ2F0aGVy
aW5lPC9hdXRob3I+PGF1dGhvcj5Ib3VsZSwgSmFuaWU8L2F1dGhvcj48YXV0aG9yPlByb3ZlbmNo
ZXIsIE1hcnRpbiBEPC9hdXRob3I+PGF1dGhvcj5Mw6l2ZXNxdWUsIEplYW4tRnLDqWTDqXJpYzwv
YXV0aG9yPjwvYXV0aG9ycz48L2NvbnRyaWJ1dG9ycz48dGl0bGVzPjx0aXRsZT5JbXBsZW1lbnRp
bmcgYSBrbm93bGVkZ2UgYXBwbGljYXRpb24gcHJvZ3JhbSBmb3IgYW54aWV0eSBhbmQgZGVwcmVz
c2lvbiBpbiBjb21tdW5pdHktYmFzZWQgcHJpbWFyeSBtZW50YWwgaGVhbHRoIGNhcmU6IGEgbXVs
dGlwbGUgY2FzZSBzdHVkeSByZXNlYXJjaCBwcm90b2NvbDwvdGl0bGU+PHNlY29uZGFyeS10aXRs
ZT5JbXBsZW1lbnRhdGlvbiBTY2llbmNlPC9zZWNvbmRhcnktdGl0bGU+PC90aXRsZXM+PHBlcmlv
ZGljYWw+PGZ1bGwtdGl0bGU+SW1wbGVtZW50YXRpb24gU2NpZW5jZTwvZnVsbC10aXRsZT48YWJi
ci0xPkltcGxlbWVudCBTY2k8L2FiYnItMT48L3BlcmlvZGljYWw+PHBhZ2VzPjI2PC9wYWdlcz48
dm9sdW1lPjg8L3ZvbHVtZT48bnVtYmVyPjE8L251bWJlcj48ZGF0ZXM+PHllYXI+MjAxMzwveWVh
cj48L2RhdGVzPjxpc2JuPjE3NDgtNTkwODwvaXNibj48bGFiZWw+Um9iZXJnZTIwMTM8L2xhYmVs
Pjx1cmxzPjwvdXJscz48ZWxlY3Ryb25pYy1yZXNvdXJjZS1udW0+aHR0cHM6Ly9kb2kub3JnLzEw
LjExODYvMTc0OC01OTA4LTgtMjY8L2VsZWN0cm9uaWMtcmVzb3VyY2UtbnVtPjwvcmVjb3JkPjwv
Q2l0ZT48L0VuZE5vdGU+AG==
</w:fldData>
              </w:fldChar>
            </w:r>
            <w:r w:rsidR="003B0796" w:rsidRPr="00842C54">
              <w:rPr>
                <w:rFonts w:eastAsia="Calibri"/>
                <w:sz w:val="22"/>
              </w:rPr>
              <w:instrText xml:space="preserve"> ADDIN EN.CITE </w:instrText>
            </w:r>
            <w:r w:rsidR="003B0796" w:rsidRPr="00842C54">
              <w:rPr>
                <w:rFonts w:eastAsia="Calibri"/>
              </w:rPr>
              <w:fldChar w:fldCharType="begin">
                <w:fldData xml:space="preserve">PEVuZE5vdGU+PENpdGUgRXhjbHVkZVllYXI9IjEiPjxBdXRob3I+U3RldGxlcjwvQXV0aG9yPjxZ
ZWFyPjIwMDY8L1llYXI+PFJlY051bT4zNDU3PC9SZWNOdW0+PERpc3BsYXlUZXh0PlsxNCwgMTYs
IDIzXTwvRGlzcGxheVRleHQ+PHJlY29yZD48cmVjLW51bWJlcj4zNDU3PC9yZWMtbnVtYmVyPjxm
b3JlaWduLWtleXM+PGtleSBhcHA9IkVOIiBkYi1pZD0icnNzMDBmNXhwYTUyZWdlenI1YXh0OXBv
cmV6YTVkejkwenR6IiB0aW1lc3RhbXA9IjE1MjIzNDU1NTAiPjM0NTc8L2tleT48L2ZvcmVpZ24t
a2V5cz48cmVmLXR5cGUgbmFtZT0iSm91cm5hbCBBcnRpY2xlIj4xNzwvcmVmLXR5cGU+PGNvbnRy
aWJ1dG9ycz48YXV0aG9ycz48YXV0aG9yPlN0ZXRsZXIsIEMuQi48L2F1dGhvcj48YXV0aG9yPkxl
Z3JvLCBNLlcuPC9hdXRob3I+PGF1dGhvcj5SeWNyb2Z0LU1hbG9uZSwgSi48L2F1dGhvcj48YXV0
aG9yPkJvd21hbiwgQy48L2F1dGhvcj48YXV0aG9yPkN1cnJhbiwgRy48L2F1dGhvcj48YXV0aG9y
Pkd1aWhhbiwgTS48L2F1dGhvcj48YXV0aG9yPkhhZ2Vkb3JuLCBILjwvYXV0aG9yPjxhdXRob3I+
UGluZXJvcywgUy48L2F1dGhvcj48YXV0aG9yPldhbGxhY2UsIEMuTS48L2F1dGhvcj48L2F1dGhv
cnM+PC9jb250cmlidXRvcnM+PGF1dGgtYWRkcmVzcz5DaGVyeWwuU3RldGxlckBjb21jYXN0Lm5l
dDwvYXV0aC1hZGRyZXNzPjx0aXRsZXM+PHRpdGxlPlJvbGUgb2YgJnF1b3Q7ZXh0ZXJuYWwgZmFj
aWxpdGF0aW9uJnF1b3Q7IGluIGltcGxlbWVudGF0aW9uIG9mIHJlc2VhcmNoIGZpbmRpbmdzOiBh
IHF1YWxpdGF0aXZlIGV2YWx1YXRpb24gb2YgZmFjaWxpdGF0aW9uIGV4cGVyaWVuY2VzIGluIHRo
ZSBWZXRlcmFucyBIZWFsdGggQWRtaW5pc3RyYXRpb248L3RpdGxlPjxzZWNvbmRhcnktdGl0bGU+
SW1wbGVtZW50YXRpb24gU2NpZW5jZTwvc2Vjb25kYXJ5LXRpdGxlPjwvdGl0bGVzPjxwZXJpb2Rp
Y2FsPjxmdWxsLXRpdGxlPkltcGxlbWVudGF0aW9uIFNjaWVuY2U8L2Z1bGwtdGl0bGU+PGFiYnIt
MT5JbXBsZW1lbnQgU2NpPC9hYmJyLTE+PC9wZXJpb2RpY2FsPjxwYWdlcz4yMzwvcGFnZXM+PHZv
bHVtZT4xPC92b2x1bWU+PHJlcHJpbnQtZWRpdGlvbj5Ob3QgaW4gRmlsZTwvcmVwcmludC1lZGl0
aW9uPjxrZXl3b3Jkcz48a2V5d29yZD5BRE1JTklTVFJBVElPTjwva2V5d29yZD48a2V5d29yZD5B
TkFMWVNJUzwva2V5d29yZD48a2V5d29yZD5BVURJVDwva2V5d29yZD48a2V5d29yZD5CRUhBVklP
Ujwva2V5d29yZD48a2V5d29yZD5DQVJFPC9rZXl3b3JkPjxrZXl3b3JkPkNIQU5HRTwva2V5d29y
ZD48a2V5d29yZD5DT01QTEVYSVRZPC9rZXl3b3JkPjxrZXl3b3JkPkNvbnRlbnQgQW5hbHlzaXM8
L2tleXdvcmQ+PGtleXdvcmQ+ZGF0YTwva2V5d29yZD48a2V5d29yZD5EZXBhcnRtZW50IG9mIFZl
dGVyYW5zIEFmZmFpcnM8L2tleXdvcmQ+PGtleXdvcmQ+RURVQ0FUSU9OPC9rZXl3b3JkPjxrZXl3
b3JkPkVWQUxVQVRJT048L2tleXdvcmQ+PGtleXdvcmQ+RVZJREVOQ0U8L2tleXdvcmQ+PGtleXdv
cmQ+RVhQTE9SSU5HPC9rZXl3b3JkPjxrZXl3b3JkPmZhY2lsaXRhdGlvbjwva2V5d29yZD48a2V5
d29yZD5GYWNpbGl0YXRvcnM8L2tleXdvcmQ+PGtleXdvcmQ+RkVFREJBQ0s8L2tleXdvcmQ+PGtl
eXdvcmQ+RklORElORzwva2V5d29yZD48a2V5d29yZD5GSU5ESU5HUzwva2V5d29yZD48a2V5d29y
ZD5IRUFMVEg8L2tleXdvcmQ+PGtleXdvcmQ+SEVBTFRIIENBUkU8L2tleXdvcmQ+PGtleXdvcmQ+
SEVBTFRIQ0FSRTwva2V5d29yZD48a2V5d29yZD5IRUFMVEhDQVJFIFNZU1RFTTwva2V5d29yZD48
a2V5d29yZD5JTVBMRU1FTlRBVElPTjwva2V5d29yZD48a2V5d29yZD5JTVBST1ZFTUVOVDwva2V5
d29yZD48a2V5d29yZD5Jbm5vdmF0aW9uPC9rZXl3b3JkPjxrZXl3b3JkPklOTk9WQVRJT05TPC9r
ZXl3b3JkPjxrZXl3b3JkPklOVEVSUEVSU09OQUw8L2tleXdvcmQ+PGtleXdvcmQ+SU5URVJWRU5U
SU9OPC9rZXl3b3JkPjxrZXl3b3JkPklOVEVSVkVOVElPTlM8L2tleXdvcmQ+PGtleXdvcmQ+SU5U
RVJWSUVXPC9rZXl3b3JkPjxrZXl3b3JkPkludGVydmlld3M8L2tleXdvcmQ+PGtleXdvcmQ+TGVh
cm5pbmc8L2tleXdvcmQ+PGtleXdvcmQ+TUVUSE9EPC9rZXl3b3JkPjxrZXl3b3JkPk1FVEhPRFM8
L2tleXdvcmQ+PGtleXdvcmQ+TkVFRDwva2V5d29yZD48a2V5d29yZD5QUkFDVElDRTwva2V5d29y
ZD48a2V5d29yZD5Qcm9ibGVtIFNvbHZpbmc8L2tleXdvcmQ+PGtleXdvcmQ+UVVBTElUQVRJVkU8
L2tleXdvcmQ+PGtleXdvcmQ+UVVBTElUWTwva2V5d29yZD48a2V5d29yZD5RVUFMSVRZIEVOSEFO
Q0VNRU5UIFJFU0VBUkNIIElOSVRJQVRJVkU8L2tleXdvcmQ+PGtleXdvcmQ+UVVBTElUWSBJTVBS
T1ZFTUVOVDwva2V5d29yZD48a2V5d29yZD5RVUVSSTwva2V5d29yZD48a2V5d29yZD5SRUxBVElP
TlNISVA8L2tleXdvcmQ+PGtleXdvcmQ+UkVTRUFSQ0g8L2tleXdvcmQ+PGtleXdvcmQ+Um9sZTwv
a2V5d29yZD48a2V5d29yZD5TVFVESUVTPC9rZXl3b3JkPjxrZXl3b3JkPlNUVURZPC9rZXl3b3Jk
PjxrZXl3b3JkPlNVUFBPUlQ8L2tleXdvcmQ+PGtleXdvcmQ+VE88L2tleXdvcmQ+PGtleXdvcmQ+
VU5JVEVEIFNUQVRFPC9rZXl3b3JkPjxrZXl3b3JkPlVOSVRFRCBTVEFURVM8L2tleXdvcmQ+PGtl
eXdvcmQ+VVM8L2tleXdvcmQ+PGtleXdvcmQ+VkVURVJBTjwva2V5d29yZD48a2V5d29yZD5WRVRF
UkFOUzwva2V5d29yZD48a2V5d29yZD5WRVRFUkFOUyBBRkZBSVJTPC9rZXl3b3JkPjxrZXl3b3Jk
PlZFVEVSQU5TIEhFQUxUSCBBRE1JTklTVFJBVElPTjwva2V5d29yZD48a2V5d29yZD5XSE88L2tl
eXdvcmQ+PC9rZXl3b3Jkcz48ZGF0ZXM+PHllYXI+MjAwNjwveWVhcj48L2RhdGVzPjxsYWJlbD5T
dGV0bGVyMjAwNmE8L2xhYmVsPjx1cmxzPjxyZWxhdGVkLXVybHM+PHVybD48c3R5bGUgZmFjZT0i
dW5kZXJsaW5lIiBmb250PSJkZWZhdWx0IiBzaXplPSIxMDAlIj5odHRwOi8vd3d3Lm5jYmkubmxt
Lm5paC5nb3YvcHVibWVkLzE3MDQ5MDgwPC9zdHlsZT48L3VybD48L3JlbGF0ZWQtdXJscz48L3Vy
bHM+PGVsZWN0cm9uaWMtcmVzb3VyY2UtbnVtPjxzdHlsZSBmYWNlPSJ1bmRlcmxpbmUiIGZvbnQ9
ImRlZmF1bHQiIHNpemU9IjEwMCUiPmh0dHBzOi8vZG9pLm9yZy8xMC4xMTg2LzE3NDgtNTkwOC0x
LTIzPC9zdHlsZT48L2VsZWN0cm9uaWMtcmVzb3VyY2UtbnVtPjwvcmVjb3JkPjwvQ2l0ZT48Q2l0
ZSBFeGNsdWRlWWVhcj0iMSI+PEF1dGhvcj5NY2Nvcm1hY2s8L0F1dGhvcj48WWVhcj4yMDAzPC9Z
ZWFyPjxSZWNOdW0+MzkwNDwvUmVjTnVtPjxyZWNvcmQ+PHJlYy1udW1iZXI+MzkwNDwvcmVjLW51
bWJlcj48Zm9yZWlnbi1rZXlzPjxrZXkgYXBwPSJFTiIgZGItaWQ9InJzczAwZjV4cGE1MmVnZXpy
NWF4dDlwb3JlemE1ZHo5MHp0eiIgdGltZXN0YW1wPSIxNTc0MDM2NjUzIj4zOTA0PC9rZXk+PC9m
b3JlaWduLWtleXM+PHJlZi10eXBlIG5hbWU9IkpvdXJuYWwgQXJ0aWNsZSI+MTc8L3JlZi10eXBl
Pjxjb250cmlidXRvcnM+PGF1dGhvcnM+PGF1dGhvcj5NY2Nvcm1hY2ssIEJyZW5kYW48L2F1dGhv
cj48YXV0aG9yPkdhcmJldHQsIFJvYmVydDwvYXV0aG9yPjwvYXV0aG9ycz48L2NvbnRyaWJ1dG9y
cz48dGl0bGVzPjx0aXRsZT5UaGUgY2hhcmFjdGVyaXN0aWNzLCBxdWFsaXRpZXMgYW5kIHNraWxs
cyBvZiBwcmFjdGljZSBkZXZlbG9wZXJzPC90aXRsZT48c2Vjb25kYXJ5LXRpdGxlPkpvdXJuYWwg
b2YgQ2xpbmljYWwgTnVyc2luZzwvc2Vjb25kYXJ5LXRpdGxlPjwvdGl0bGVzPjxwZXJpb2RpY2Fs
PjxmdWxsLXRpdGxlPkpvdXJuYWwgb2YgQ2xpbmljYWwgTnVyc2luZzwvZnVsbC10aXRsZT48YWJi
ci0xPkogQ2xpbiBOdXJzPC9hYmJyLTE+PC9wZXJpb2RpY2FsPjxwYWdlcz4zMTctMzI1PC9wYWdl
cz48dm9sdW1lPjEyPC92b2x1bWU+PG51bWJlcj4zPC9udW1iZXI+PGRhdGVzPjx5ZWFyPjIwMDM8
L3llYXI+PC9kYXRlcz48aXNibj4wOTYyLTEwNjc8L2lzYm4+PGxhYmVsPk1jQ29ybWFjazIwMDM8
L2xhYmVsPjx1cmxzPjwvdXJscz48ZWxlY3Ryb25pYy1yZXNvdXJjZS1udW0+aHR0cHM6Ly9kb2ku
b3JnLzEwLjEwNDYvai4xMzY1LTI3MDIuMjAwMy4wMDcyNi54PC9lbGVjdHJvbmljLXJlc291cmNl
LW51bT48L3JlY29yZD48L0NpdGU+PENpdGUgRXhjbHVkZVllYXI9IjEiPjxBdXRob3I+Um9iZXJn
ZTwvQXV0aG9yPjxZZWFyPjIwMTM8L1llYXI+PFJlY051bT4zOTAzPC9SZWNOdW0+PHJlY29yZD48
cmVjLW51bWJlcj4zOTAzPC9yZWMtbnVtYmVyPjxmb3JlaWduLWtleXM+PGtleSBhcHA9IkVOIiBk
Yi1pZD0icnNzMDBmNXhwYTUyZWdlenI1YXh0OXBvcmV6YTVkejkwenR6IiB0aW1lc3RhbXA9IjE1
NzQwMzI4MTgiPjM5MDM8L2tleT48L2ZvcmVpZ24ta2V5cz48cmVmLXR5cGUgbmFtZT0iSm91cm5h
bCBBcnRpY2xlIj4xNzwvcmVmLXR5cGU+PGNvbnRyaWJ1dG9ycz48YXV0aG9ycz48YXV0aG9yPlJv
YmVyZ2UsIFBhc3F1YWxlPC9hdXRob3I+PGF1dGhvcj5Gb3VybmllciwgTG91aXNlPC9hdXRob3I+
PGF1dGhvcj5Ccm91aWxsZXQsIEjDqWzDqG5lPC9hdXRob3I+PGF1dGhvcj5IdWRvbiwgQ2F0aGVy
aW5lPC9hdXRob3I+PGF1dGhvcj5Ib3VsZSwgSmFuaWU8L2F1dGhvcj48YXV0aG9yPlByb3ZlbmNo
ZXIsIE1hcnRpbiBEPC9hdXRob3I+PGF1dGhvcj5Mw6l2ZXNxdWUsIEplYW4tRnLDqWTDqXJpYzwv
YXV0aG9yPjwvYXV0aG9ycz48L2NvbnRyaWJ1dG9ycz48dGl0bGVzPjx0aXRsZT5JbXBsZW1lbnRp
bmcgYSBrbm93bGVkZ2UgYXBwbGljYXRpb24gcHJvZ3JhbSBmb3IgYW54aWV0eSBhbmQgZGVwcmVz
c2lvbiBpbiBjb21tdW5pdHktYmFzZWQgcHJpbWFyeSBtZW50YWwgaGVhbHRoIGNhcmU6IGEgbXVs
dGlwbGUgY2FzZSBzdHVkeSByZXNlYXJjaCBwcm90b2NvbDwvdGl0bGU+PHNlY29uZGFyeS10aXRs
ZT5JbXBsZW1lbnRhdGlvbiBTY2llbmNlPC9zZWNvbmRhcnktdGl0bGU+PC90aXRsZXM+PHBlcmlv
ZGljYWw+PGZ1bGwtdGl0bGU+SW1wbGVtZW50YXRpb24gU2NpZW5jZTwvZnVsbC10aXRsZT48YWJi
ci0xPkltcGxlbWVudCBTY2k8L2FiYnItMT48L3BlcmlvZGljYWw+PHBhZ2VzPjI2PC9wYWdlcz48
dm9sdW1lPjg8L3ZvbHVtZT48bnVtYmVyPjE8L251bWJlcj48ZGF0ZXM+PHllYXI+MjAxMzwveWVh
cj48L2RhdGVzPjxpc2JuPjE3NDgtNTkwODwvaXNibj48bGFiZWw+Um9iZXJnZTIwMTM8L2xhYmVs
Pjx1cmxzPjwvdXJscz48ZWxlY3Ryb25pYy1yZXNvdXJjZS1udW0+aHR0cHM6Ly9kb2kub3JnLzEw
LjExODYvMTc0OC01OTA4LTgtMjY8L2VsZWN0cm9uaWMtcmVzb3VyY2UtbnVtPjwvcmVjb3JkPjwv
Q2l0ZT48L0VuZE5vdGU+AG==
</w:fldData>
              </w:fldChar>
            </w:r>
            <w:r w:rsidR="003B0796" w:rsidRPr="00842C54">
              <w:rPr>
                <w:rFonts w:eastAsia="Calibri"/>
                <w:sz w:val="22"/>
              </w:rPr>
              <w:instrText xml:space="preserve"> ADDIN EN.CITE.DATA </w:instrText>
            </w:r>
            <w:r w:rsidR="003B0796" w:rsidRPr="00842C54">
              <w:rPr>
                <w:rFonts w:eastAsia="Calibri"/>
              </w:rPr>
            </w:r>
            <w:r w:rsidR="003B0796" w:rsidRPr="00842C54">
              <w:rPr>
                <w:rFonts w:eastAsia="Calibri"/>
              </w:rPr>
              <w:fldChar w:fldCharType="end"/>
            </w:r>
            <w:r w:rsidR="007236F0" w:rsidRPr="00842C54">
              <w:rPr>
                <w:rFonts w:eastAsia="Calibri"/>
              </w:rPr>
            </w:r>
            <w:r w:rsidR="007236F0" w:rsidRPr="00842C54">
              <w:rPr>
                <w:rFonts w:eastAsia="Calibri"/>
              </w:rPr>
              <w:fldChar w:fldCharType="separate"/>
            </w:r>
            <w:r w:rsidR="00C72C78" w:rsidRPr="00842C54">
              <w:rPr>
                <w:rFonts w:eastAsia="Calibri"/>
                <w:noProof/>
                <w:sz w:val="22"/>
              </w:rPr>
              <w:t>[14, 16, 23]</w:t>
            </w:r>
            <w:r w:rsidR="007236F0" w:rsidRPr="00842C54">
              <w:rPr>
                <w:rFonts w:eastAsia="Calibri"/>
              </w:rPr>
              <w:fldChar w:fldCharType="end"/>
            </w:r>
          </w:p>
        </w:tc>
        <w:tc>
          <w:tcPr>
            <w:tcW w:w="2250" w:type="dxa"/>
            <w:tcBorders>
              <w:top w:val="single" w:sz="4" w:space="0" w:color="auto"/>
              <w:bottom w:val="single" w:sz="4" w:space="0" w:color="auto"/>
            </w:tcBorders>
          </w:tcPr>
          <w:p w:rsidR="00CD4E87" w:rsidRPr="00842C54" w:rsidRDefault="004474A0" w:rsidP="00CE735A">
            <w:pPr>
              <w:rPr>
                <w:rFonts w:eastAsia="Calibri"/>
                <w:sz w:val="22"/>
              </w:rPr>
            </w:pPr>
            <w:r w:rsidRPr="00842C54">
              <w:rPr>
                <w:rFonts w:eastAsia="Calibri"/>
              </w:rPr>
              <w:fldChar w:fldCharType="begin">
                <w:fldData xml:space="preserve">PEVuZE5vdGU+PENpdGUgRXhjbHVkZVllYXI9IjEiPjxBdXRob3I+RGVXYWx0PC9BdXRob3I+PFll
YXI+MjAxMDwvWWVhcj48UmVjTnVtPjM5MTE8L1JlY051bT48RGlzcGxheVRleHQ+WzEwLCAxOV08
L0Rpc3BsYXlUZXh0PjxyZWNvcmQ+PHJlYy1udW1iZXI+MzkxMTwvcmVjLW51bWJlcj48Zm9yZWln
bi1rZXlzPjxrZXkgYXBwPSJFTiIgZGItaWQ9InJzczAwZjV4cGE1MmVnZXpyNWF4dDlwb3JlemE1
ZHo5MHp0eiIgdGltZXN0YW1wPSIxNTc1MzAwNzI4Ij4zOTExPC9rZXk+PC9mb3JlaWduLWtleXM+
PHJlZi10eXBlIG5hbWU9IkdlbmVyaWMiPjEzPC9yZWYtdHlwZT48Y29udHJpYnV0b3JzPjxhdXRo
b3JzPjxhdXRob3I+RGVXYWx0LCBEYXJyZW4gQS48L2F1dGhvcj48YXV0aG9yPlBvd2VsbCwgSmVu
bmlmZXI8L2F1dGhvcj48YXV0aG9yPk1haW53YXJpbmcsIEJlaHQ8L2F1dGhvcj48YXV0aG9yPk1j
TmVpbGwsIEpvbmF0aGFuPC9hdXRob3I+PGF1dGhvcj5Ib3Jvd2l0eiwgU2hlbGRvbjwvYXV0aG9y
PjxhdXRob3I+TWFyZ29saXMsIFBldGVyPC9hdXRob3I+PGF1dGhvcj5TY292aWxsZSwgUmljaGFy
ZDwvYXV0aG9yPjwvYXV0aG9ycz48L2NvbnRyaWJ1dG9ycz48dGl0bGVzPjx0aXRsZT5QcmFjdGlj
ZSBDb2FjaGluZyBQcm9ncmFtIE1hbnVhbDwvdGl0bGU+PC90aXRsZXM+PHJlcHJpbnQtZWRpdGlv
bj5PTiBSRVFVRVNUICgxMC8zMC8xMyk8L3JlcHJpbnQtZWRpdGlvbj48ZGF0ZXM+PHllYXI+MjAx
MDwveWVhcj48L2RhdGVzPjxwdWJsaXNoZXI+UHJpbmNldG9uLCBOSjogQWxpZ25pbmcgRm9yY2Vz
IGZvciBRdWFsaXR5IChBRjRRKSwgR2VvcmdlIFdhc2hpbmd0b24gVW5pdmVyc2l0eSBNZWRpY2Fs
IENlbnRlcjwvcHVibGlzaGVyPjxsYWJlbD5EZVdhbHQyMDEwPC9sYWJlbD48dXJscz48cmVsYXRl
ZC11cmxzPjx1cmw+aHR0cDovL2ZvcmNlczRxdWFsaXR5Lm9yZy9wcmFjdGljZS1jb2FjaGluZy1w
cm9ncmFtLW1hbnVhbDwvdXJsPjwvcmVsYXRlZC11cmxzPjwvdXJscz48YWNjZXNzLWRhdGU+MzAg
T2N0IDIwMTM8L2FjY2Vzcy1kYXRlPjwvcmVjb3JkPjwvQ2l0ZT48Q2l0ZSBFeGNsdWRlWWVhcj0i
MSI+PEF1dGhvcj5Lbm94PC9BdXRob3I+PFllYXI+MjAxMTwvWWVhcj48UmVjTnVtPjM5MTA8L1Jl
Y051bT48cmVjb3JkPjxyZWMtbnVtYmVyPjM5MTA8L3JlYy1udW1iZXI+PGZvcmVpZ24ta2V5cz48
a2V5IGFwcD0iRU4iIGRiLWlkPSJyc3MwMGY1eHBhNTJlZ2V6cjVheHQ5cG9yZXphNWR6OTB6dHoi
IHRpbWVzdGFtcD0iMTU3NTMwMDcyOCI+MzkxMDwva2V5PjwvZm9yZWlnbi1rZXlzPjxyZWYtdHlw
ZSBuYW1lPSJFbGVjdHJvbmljIEJvb2siPjQ0PC9yZWYtdHlwZT48Y29udHJpYnV0b3JzPjxhdXRo
b3JzPjxhdXRob3I+S25veCwgTHluZGVlPC9hdXRob3I+PGF1dGhvcj5UYXlsb3IsIEVyaW4gRnJp
ZXM8L2F1dGhvcj48YXV0aG9yPkdlb25ub3R0aSwgS3Jpc3RpbjwvYXV0aG9yPjxhdXRob3I+TWFj
aHRhLCBSYWNoZWw8L2F1dGhvcj48YXV0aG9yPktpbSwgSnVuZzwvYXV0aG9yPjxhdXRob3I+Tnlz
ZW5iYXVtLCBKZXNzaWNhPC9hdXRob3I+PGF1dGhvcj5QYXJjaG1hbiwgTWljaGFlbDwvYXV0aG9y
PjwvYXV0aG9ycz48L2NvbnRyaWJ1dG9ycz48dGl0bGVzPjx0aXRsZT5EZXZlbG9waW5nIGFuZCBy
dW5uaW5nIGEgcHJpbWFyeSBjYXJlIHByYWN0aWNlIGZhY2lsaXRhdGlvbiBwcm9ncmFtOiBBIGhv
dy10byBndWlkZTwvdGl0bGU+PC90aXRsZXM+PHZvbHVtZT5QcmVwYXJlZCBieSBNYXRoZW1hdGlj
YSBQb2xpY3kgUmVzZWFyY2ggdW5kZXIgQ29udHJhY3QgTm8uIEhIU0EyOTAyMDA5MDAwMTlJIFRP
NTwvdm9sdW1lPjxrZXl3b3Jkcz48a2V5d29yZD5QUklNQVJZPC9rZXl3b3JkPjxrZXl3b3JkPnBy
aW1hcnkgY2FyZTwva2V5d29yZD48a2V5d29yZD5DQVJFPC9rZXl3b3JkPjxrZXl3b3JkPlBSQUNU
SUNFPC9rZXl3b3JkPjxrZXl3b3JkPnByYWN0aWNlIGZhY2lsaXRhdGlvbjwva2V5d29yZD48a2V5
d29yZD5GYWNpbGl0YXRpb248L2tleXdvcmQ+PGtleXdvcmQ+cG9saWN5PC9rZXl3b3JkPjxrZXl3
b3JkPnJlc2VhcmNoPC9rZXl3b3JkPjxrZXl3b3JkPlRPPC9rZXl3b3JkPjxrZXl3b3JkPkhFQUxU
SENBUkU8L2tleXdvcmQ+PGtleXdvcmQ+cXVhbGl0eTwva2V5d29yZD48L2tleXdvcmRzPjxkYXRl
cz48eWVhcj4yMDExPC95ZWFyPjwvZGF0ZXM+PHB1Yi1sb2NhdGlvbj5BSFJRIFB1YmxpY2F0aW9u
IE5vLiAxMi0wMDExLiBSb2NrZm9yZCwgTUQ8L3B1Yi1sb2NhdGlvbj48cHVibGlzaGVyPkFnZW5j
eSBmb3IgSGVhbHRoY2FyZSBSZXNlYXJjaCBhbmQgUXVhbGl0eTwvcHVibGlzaGVyPjxsYWJlbD5L
bm94MjAxMTwvbGFiZWw+PHVybHM+PHJlbGF0ZWQtdXJscz48dXJsPmh0dHBzOi8vcGNtaC5haHJx
Lmdvdi9zaXRlcy9kZWZhdWx0L2ZpbGVzL2F0dGFjaG1lbnRzL0RldmVsb3BpbmdfYW5kX1J1bm5p
bmdfYV9QcmltYXJ5X0NhcmVfUHJhY3RpY2VfRmFjaWxpdGF0aW9uX1Byb2dyYW0ucGRmPC91cmw+
PC9yZWxhdGVkLXVybHM+PC91cmxzPjxhY2Nlc3MtZGF0ZT4yNCBTZXB0IDIwMTM8L2FjY2Vzcy1k
YXRlPjwvcmVjb3JkPjwvQ2l0ZT48L0VuZE5vdGU+AG==
</w:fldData>
              </w:fldChar>
            </w:r>
            <w:r w:rsidR="00C72C78" w:rsidRPr="00842C54">
              <w:rPr>
                <w:rFonts w:eastAsia="Calibri"/>
                <w:sz w:val="22"/>
              </w:rPr>
              <w:instrText xml:space="preserve"> ADDIN EN.CITE </w:instrText>
            </w:r>
            <w:r w:rsidR="00C72C78" w:rsidRPr="00842C54">
              <w:rPr>
                <w:rFonts w:eastAsia="Calibri"/>
              </w:rPr>
              <w:fldChar w:fldCharType="begin">
                <w:fldData xml:space="preserve">PEVuZE5vdGU+PENpdGUgRXhjbHVkZVllYXI9IjEiPjxBdXRob3I+RGVXYWx0PC9BdXRob3I+PFll
YXI+MjAxMDwvWWVhcj48UmVjTnVtPjM5MTE8L1JlY051bT48RGlzcGxheVRleHQ+WzEwLCAxOV08
L0Rpc3BsYXlUZXh0PjxyZWNvcmQ+PHJlYy1udW1iZXI+MzkxMTwvcmVjLW51bWJlcj48Zm9yZWln
bi1rZXlzPjxrZXkgYXBwPSJFTiIgZGItaWQ9InJzczAwZjV4cGE1MmVnZXpyNWF4dDlwb3JlemE1
ZHo5MHp0eiIgdGltZXN0YW1wPSIxNTc1MzAwNzI4Ij4zOTExPC9rZXk+PC9mb3JlaWduLWtleXM+
PHJlZi10eXBlIG5hbWU9IkdlbmVyaWMiPjEzPC9yZWYtdHlwZT48Y29udHJpYnV0b3JzPjxhdXRo
b3JzPjxhdXRob3I+RGVXYWx0LCBEYXJyZW4gQS48L2F1dGhvcj48YXV0aG9yPlBvd2VsbCwgSmVu
bmlmZXI8L2F1dGhvcj48YXV0aG9yPk1haW53YXJpbmcsIEJlaHQ8L2F1dGhvcj48YXV0aG9yPk1j
TmVpbGwsIEpvbmF0aGFuPC9hdXRob3I+PGF1dGhvcj5Ib3Jvd2l0eiwgU2hlbGRvbjwvYXV0aG9y
PjxhdXRob3I+TWFyZ29saXMsIFBldGVyPC9hdXRob3I+PGF1dGhvcj5TY292aWxsZSwgUmljaGFy
ZDwvYXV0aG9yPjwvYXV0aG9ycz48L2NvbnRyaWJ1dG9ycz48dGl0bGVzPjx0aXRsZT5QcmFjdGlj
ZSBDb2FjaGluZyBQcm9ncmFtIE1hbnVhbDwvdGl0bGU+PC90aXRsZXM+PHJlcHJpbnQtZWRpdGlv
bj5PTiBSRVFVRVNUICgxMC8zMC8xMyk8L3JlcHJpbnQtZWRpdGlvbj48ZGF0ZXM+PHllYXI+MjAx
MDwveWVhcj48L2RhdGVzPjxwdWJsaXNoZXI+UHJpbmNldG9uLCBOSjogQWxpZ25pbmcgRm9yY2Vz
IGZvciBRdWFsaXR5IChBRjRRKSwgR2VvcmdlIFdhc2hpbmd0b24gVW5pdmVyc2l0eSBNZWRpY2Fs
IENlbnRlcjwvcHVibGlzaGVyPjxsYWJlbD5EZVdhbHQyMDEwPC9sYWJlbD48dXJscz48cmVsYXRl
ZC11cmxzPjx1cmw+aHR0cDovL2ZvcmNlczRxdWFsaXR5Lm9yZy9wcmFjdGljZS1jb2FjaGluZy1w
cm9ncmFtLW1hbnVhbDwvdXJsPjwvcmVsYXRlZC11cmxzPjwvdXJscz48YWNjZXNzLWRhdGU+MzAg
T2N0IDIwMTM8L2FjY2Vzcy1kYXRlPjwvcmVjb3JkPjwvQ2l0ZT48Q2l0ZSBFeGNsdWRlWWVhcj0i
MSI+PEF1dGhvcj5Lbm94PC9BdXRob3I+PFllYXI+MjAxMTwvWWVhcj48UmVjTnVtPjM5MTA8L1Jl
Y051bT48cmVjb3JkPjxyZWMtbnVtYmVyPjM5MTA8L3JlYy1udW1iZXI+PGZvcmVpZ24ta2V5cz48
a2V5IGFwcD0iRU4iIGRiLWlkPSJyc3MwMGY1eHBhNTJlZ2V6cjVheHQ5cG9yZXphNWR6OTB6dHoi
IHRpbWVzdGFtcD0iMTU3NTMwMDcyOCI+MzkxMDwva2V5PjwvZm9yZWlnbi1rZXlzPjxyZWYtdHlw
ZSBuYW1lPSJFbGVjdHJvbmljIEJvb2siPjQ0PC9yZWYtdHlwZT48Y29udHJpYnV0b3JzPjxhdXRo
b3JzPjxhdXRob3I+S25veCwgTHluZGVlPC9hdXRob3I+PGF1dGhvcj5UYXlsb3IsIEVyaW4gRnJp
ZXM8L2F1dGhvcj48YXV0aG9yPkdlb25ub3R0aSwgS3Jpc3RpbjwvYXV0aG9yPjxhdXRob3I+TWFj
aHRhLCBSYWNoZWw8L2F1dGhvcj48YXV0aG9yPktpbSwgSnVuZzwvYXV0aG9yPjxhdXRob3I+Tnlz
ZW5iYXVtLCBKZXNzaWNhPC9hdXRob3I+PGF1dGhvcj5QYXJjaG1hbiwgTWljaGFlbDwvYXV0aG9y
PjwvYXV0aG9ycz48L2NvbnRyaWJ1dG9ycz48dGl0bGVzPjx0aXRsZT5EZXZlbG9waW5nIGFuZCBy
dW5uaW5nIGEgcHJpbWFyeSBjYXJlIHByYWN0aWNlIGZhY2lsaXRhdGlvbiBwcm9ncmFtOiBBIGhv
dy10byBndWlkZTwvdGl0bGU+PC90aXRsZXM+PHZvbHVtZT5QcmVwYXJlZCBieSBNYXRoZW1hdGlj
YSBQb2xpY3kgUmVzZWFyY2ggdW5kZXIgQ29udHJhY3QgTm8uIEhIU0EyOTAyMDA5MDAwMTlJIFRP
NTwvdm9sdW1lPjxrZXl3b3Jkcz48a2V5d29yZD5QUklNQVJZPC9rZXl3b3JkPjxrZXl3b3JkPnBy
aW1hcnkgY2FyZTwva2V5d29yZD48a2V5d29yZD5DQVJFPC9rZXl3b3JkPjxrZXl3b3JkPlBSQUNU
SUNFPC9rZXl3b3JkPjxrZXl3b3JkPnByYWN0aWNlIGZhY2lsaXRhdGlvbjwva2V5d29yZD48a2V5
d29yZD5GYWNpbGl0YXRpb248L2tleXdvcmQ+PGtleXdvcmQ+cG9saWN5PC9rZXl3b3JkPjxrZXl3
b3JkPnJlc2VhcmNoPC9rZXl3b3JkPjxrZXl3b3JkPlRPPC9rZXl3b3JkPjxrZXl3b3JkPkhFQUxU
SENBUkU8L2tleXdvcmQ+PGtleXdvcmQ+cXVhbGl0eTwva2V5d29yZD48L2tleXdvcmRzPjxkYXRl
cz48eWVhcj4yMDExPC95ZWFyPjwvZGF0ZXM+PHB1Yi1sb2NhdGlvbj5BSFJRIFB1YmxpY2F0aW9u
IE5vLiAxMi0wMDExLiBSb2NrZm9yZCwgTUQ8L3B1Yi1sb2NhdGlvbj48cHVibGlzaGVyPkFnZW5j
eSBmb3IgSGVhbHRoY2FyZSBSZXNlYXJjaCBhbmQgUXVhbGl0eTwvcHVibGlzaGVyPjxsYWJlbD5L
bm94MjAxMTwvbGFiZWw+PHVybHM+PHJlbGF0ZWQtdXJscz48dXJsPmh0dHBzOi8vcGNtaC5haHJx
Lmdvdi9zaXRlcy9kZWZhdWx0L2ZpbGVzL2F0dGFjaG1lbnRzL0RldmVsb3BpbmdfYW5kX1J1bm5p
bmdfYV9QcmltYXJ5X0NhcmVfUHJhY3RpY2VfRmFjaWxpdGF0aW9uX1Byb2dyYW0ucGRmPC91cmw+
PC9yZWxhdGVkLXVybHM+PC91cmxzPjxhY2Nlc3MtZGF0ZT4yNCBTZXB0IDIwMTM8L2FjY2Vzcy1k
YXRlPjwvcmVjb3JkPjwvQ2l0ZT48L0VuZE5vdGU+AG==
</w:fldData>
              </w:fldChar>
            </w:r>
            <w:r w:rsidR="00C72C78" w:rsidRPr="00842C54">
              <w:rPr>
                <w:rFonts w:eastAsia="Calibri"/>
                <w:sz w:val="22"/>
              </w:rPr>
              <w:instrText xml:space="preserve"> ADDIN EN.CITE.DATA </w:instrText>
            </w:r>
            <w:r w:rsidR="00C72C78" w:rsidRPr="00842C54">
              <w:rPr>
                <w:rFonts w:eastAsia="Calibri"/>
              </w:rPr>
            </w:r>
            <w:r w:rsidR="00C72C78"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[10, 19]</w:t>
            </w:r>
            <w:r w:rsidRPr="00842C54">
              <w:rPr>
                <w:rFonts w:eastAsia="Calibri"/>
              </w:rPr>
              <w:fldChar w:fldCharType="end"/>
            </w:r>
            <w:r w:rsidR="005D5F41" w:rsidRPr="00842C54">
              <w:rPr>
                <w:rFonts w:eastAsia="Calibri"/>
                <w:sz w:val="22"/>
              </w:rPr>
              <w:t xml:space="preserve"> </w:t>
            </w:r>
          </w:p>
        </w:tc>
      </w:tr>
      <w:tr w:rsidR="004E3D08" w:rsidRPr="00842C54" w:rsidTr="004D5173">
        <w:tblPrEx>
          <w:jc w:val="left"/>
          <w:tblBorders>
            <w:left w:val="single" w:sz="4" w:space="0" w:color="auto"/>
            <w:right w:val="single" w:sz="4" w:space="0" w:color="auto"/>
            <w:insideV w:val="single" w:sz="4" w:space="0" w:color="auto"/>
          </w:tblBorders>
          <w:tblCellMar>
            <w:left w:w="108" w:type="dxa"/>
            <w:right w:w="108" w:type="dxa"/>
          </w:tblCellMar>
        </w:tblPrEx>
        <w:tc>
          <w:tcPr>
            <w:tcW w:w="2236" w:type="dxa"/>
            <w:tcBorders>
              <w:left w:val="nil"/>
              <w:right w:val="nil"/>
            </w:tcBorders>
          </w:tcPr>
          <w:p w:rsidR="004E3D08" w:rsidRPr="00842C54" w:rsidRDefault="004E3D08" w:rsidP="00CE735A">
            <w:pPr>
              <w:rPr>
                <w:rFonts w:eastAsia="Calibri"/>
                <w:bCs/>
                <w:sz w:val="22"/>
              </w:rPr>
            </w:pPr>
            <w:r w:rsidRPr="00842C54">
              <w:rPr>
                <w:rFonts w:eastAsia="Calibri"/>
                <w:bCs/>
                <w:sz w:val="22"/>
              </w:rPr>
              <w:t>Providing support and encouragement</w:t>
            </w:r>
            <w:r w:rsidR="007F50DC" w:rsidRPr="00842C54">
              <w:rPr>
                <w:rFonts w:eastAsia="Calibri"/>
                <w:bCs/>
                <w:sz w:val="22"/>
              </w:rPr>
              <w:t xml:space="preserve"> </w:t>
            </w:r>
          </w:p>
        </w:tc>
        <w:tc>
          <w:tcPr>
            <w:tcW w:w="5054" w:type="dxa"/>
            <w:tcBorders>
              <w:left w:val="nil"/>
              <w:right w:val="nil"/>
            </w:tcBorders>
          </w:tcPr>
          <w:p w:rsidR="004E3D08" w:rsidRPr="00842C54" w:rsidRDefault="004E3D08" w:rsidP="00CE735A">
            <w:pPr>
              <w:rPr>
                <w:sz w:val="22"/>
              </w:rPr>
            </w:pPr>
            <w:r w:rsidRPr="00842C54">
              <w:rPr>
                <w:sz w:val="22"/>
              </w:rPr>
              <w:t xml:space="preserve">Providing encouragement and supporting gains </w:t>
            </w:r>
            <w:r w:rsidR="007236F0" w:rsidRPr="00842C54">
              <w:fldChar w:fldCharType="begin">
                <w:fldData xml:space="preserve">PEVuZE5vdGU+PENpdGUgRXhjbHVkZVllYXI9IjEiPjxBdXRob3I+QmlkYXNzaWU8L0F1dGhvcj48
WWVhcj4yMDE1PC9ZZWFyPjxSZWNOdW0+MzU1NjwvUmVjTnVtPjxEaXNwbGF5VGV4dD5bMjBdPC9E
aXNwbGF5VGV4dD48cmVjb3JkPjxyZWMtbnVtYmVyPjM1NTY8L3JlYy1udW1iZXI+PGZvcmVpZ24t
a2V5cz48a2V5IGFwcD0iRU4iIGRiLWlkPSJyc3MwMGY1eHBhNTJlZ2V6cjVheHQ5cG9yZXphNWR6
OTB6dHoiIHRpbWVzdGFtcD0iMTUyMjM0NTU1MSI+MzU1Njwva2V5PjwvZm9yZWlnbi1rZXlzPjxy
ZWYtdHlwZSBuYW1lPSJKb3VybmFsIEFydGljbGUiPjE3PC9yZWYtdHlwZT48Y29udHJpYnV0b3Jz
PjxhdXRob3JzPjxhdXRob3I+QmlkYXNzaWUsIEJhbG1hdGVlPC9hdXRob3I+PGF1dGhvcj5XaWxs
aWFtcywgTGluZGEgUy48L2F1dGhvcj48YXV0aG9yPldvb2R3YXJkLUhhZ2csIEhlYXRoZXI8L2F1
dGhvcj48YXV0aG9yPk1hdHRoaWFzLCBNYXJpYW5uZSBTLjwvYXV0aG9yPjxhdXRob3I+RGFtdXNo
LCBUZXJlc2EgTS48L2F1dGhvcj48L2F1dGhvcnM+PC9jb250cmlidXRvcnM+PHRpdGxlcz48dGl0
bGU+S2V5IGNvbXBvbmVudHMgb2YgZXh0ZXJuYWwgZmFjaWxpdGF0aW9uIGluIGFuIGFjdXRlIHN0
cm9rZSBxdWFsaXR5IGltcHJvdmVtZW50IGNvbGxhYm9yYXRpdmUgaW4gdGhlIFZldGVyYW5zIEhl
YWx0aCBBZG1pbmlzdHJhdGlvbjwvdGl0bGU+PHNlY29uZGFyeS10aXRsZT5JbXBsZW1lbnRhdGlv
biBTY2llbmNlPC9zZWNvbmRhcnktdGl0bGU+PC90aXRsZXM+PHBlcmlvZGljYWw+PGZ1bGwtdGl0
bGU+SW1wbGVtZW50YXRpb24gU2NpZW5jZTwvZnVsbC10aXRsZT48YWJici0xPkltcGxlbWVudCBT
Y2k8L2FiYnItMT48L3BlcmlvZGljYWw+PHBhZ2VzPjY5PC9wYWdlcz48dm9sdW1lPjEwPC92b2x1
bWU+PG51bWJlcj4xPC9udW1iZXI+PHJlcHJpbnQtZWRpdGlvbj5Ob3QgaW4gRmlsZTwvcmVwcmlu
dC1lZGl0aW9uPjxrZXl3b3Jkcz48a2V5d29yZD5BRE1JTklTVFJBVElPTjwva2V5d29yZD48a2V5
d29yZD5BTkFMWVNJUzwva2V5d29yZD48a2V5d29yZD5DSEFOR0U8L2tleXdvcmQ+PGtleXdvcmQ+
Q0xJTklDQUw8L2tleXdvcmQ+PGtleXdvcmQ+Q09MTEFCT1JBVElWRTwva2V5d29yZD48a2V5d29y
ZD5DT01NVU5JQ0FUSU9OPC9rZXl3b3JkPjxrZXl3b3JkPkNPTVBPTkVOVFM8L2tleXdvcmQ+PGtl
eXdvcmQ+Q09SRTwva2V5d29yZD48a2V5d29yZD5kYXRhPC9rZXl3b3JkPjxrZXl3b3JkPkVWQUxV
QVRJT048L2tleXdvcmQ+PGtleXdvcmQ+ZmFjaWxpdGF0aW9uPC9rZXl3b3JkPjxrZXl3b3JkPkZh
Y2lsaXRhdG9yczwva2V5d29yZD48a2V5d29yZD5GRUVEQkFDSzwva2V5d29yZD48a2V5d29yZD5I
RUFMVEg8L2tleXdvcmQ+PGtleXdvcmQ+SU1QTEVNRU5UQVRJT048L2tleXdvcmQ+PGtleXdvcmQ+
SU1QUk9WRU1FTlQ8L2tleXdvcmQ+PGtleXdvcmQ+SU1QUk9WRU1FTlQgQ09MTEFCT1JBVElWRTwv
a2V5d29yZD48a2V5d29yZD5JTlRFUlZFTlRJT048L2tleXdvcmQ+PGtleXdvcmQ+SU5URVJWSUVX
PC9rZXl3b3JkPjxrZXl3b3JkPkludGVydmlld3M8L2tleXdvcmQ+PGtleXdvcmQ+TEVBUk48L2tl
eXdvcmQ+PGtleXdvcmQ+TUVESUNBTDwva2V5d29yZD48a2V5d29yZD5NRVRIT0Q8L2tleXdvcmQ+
PGtleXdvcmQ+TUVUSE9EUzwva2V5d29yZD48a2V5d29yZD5QRVJGT1JNQU5DRTwva2V5d29yZD48
a2V5d29yZD5QTEFOPC9rZXl3b3JkPjxrZXl3b3JkPlByb2JsZW0gU29sdmluZzwva2V5d29yZD48
a2V5d29yZD5RVUFMSVRBVElWRTwva2V5d29yZD48a2V5d29yZD5RVUFMSVRZPC9rZXl3b3JkPjxr
ZXl3b3JkPlFVQUxJVFkgSU1QUk9WRU1FTlQ8L2tleXdvcmQ+PGtleXdvcmQ+UVVBTlRJVEFUSVZF
PC9rZXl3b3JkPjxrZXl3b3JkPlJFTEFUSU9OU0hJUDwva2V5d29yZD48a2V5d29yZD5SRVNFQVJD
SDwva2V5d29yZD48a2V5d29yZD5SRVNPVVJDRVM8L2tleXdvcmQ+PGtleXdvcmQ+Um9sZTwva2V5
d29yZD48a2V5d29yZD5TRUxGLVJFUE9SVEVEPC9rZXl3b3JkPjxrZXl3b3JkPlNUUk9LRTwva2V5
d29yZD48a2V5d29yZD5TVFVESUVTPC9rZXl3b3JkPjxrZXl3b3JkPlNUVURZPC9rZXl3b3JkPjxr
ZXl3b3JkPlNVUFBPUlQ8L2tleXdvcmQ+PGtleXdvcmQ+VEVBTTwva2V5d29yZD48a2V5d29yZD5U
ZWFtczwva2V5d29yZD48a2V5d29yZD5URUxFUEhPTkU8L2tleXdvcmQ+PGtleXdvcmQ+VE88L2tl
eXdvcmQ+PGtleXdvcmQ+VFJBSU5JTkc8L2tleXdvcmQ+PGtleXdvcmQ+VkE8L2tleXdvcmQ+PGtl
eXdvcmQ+VkVURVJBTjwva2V5d29yZD48a2V5d29yZD5WRVRFUkFOUzwva2V5d29yZD48a2V5d29y
ZD5WRVRFUkFOUyBIRUFMVEggQURNSU5JU1RSQVRJT048L2tleXdvcmQ+PGtleXdvcmQ+VkhBPC9r
ZXl3b3JkPjwva2V5d29yZHM+PGRhdGVzPjx5ZWFyPjIwMTU8L3llYXI+PC9kYXRlcz48aXNibj4x
NzQ4LTU5MDg8L2lzYm4+PGxhYmVsPkJpZGFzc2llMjAxNTwvbGFiZWw+PHVybHM+PHJlbGF0ZWQt
dXJscz48dXJsPjxzdHlsZSBmYWNlPSJ1bmRlcmxpbmUiIGZvbnQ9ImRlZmF1bHQiIHNpemU9IjEw
MCUiPmh0dHA6Ly93d3cubmNiaS5ubG0ubmloLmdvdi9wbWMvYXJ0aWNsZXMvUE1DNDQzNzQ1MS88
L3N0eWxlPjwvdXJsPjwvcmVsYXRlZC11cmxzPjwvdXJscz48ZWxlY3Ryb25pYy1yZXNvdXJjZS1u
dW0+PHN0eWxlIGZhY2U9InVuZGVybGluZSIgZm9udD0iZGVmYXVsdCIgc2l6ZT0iMTAwJSI+aHR0
cHM6Ly9kb2kub3JnLzEwLjExODYvczEzMDEyLTAxNS0wMjUyLXk8L3N0eWxlPjwvZWxlY3Ryb25p
Yy1yZXNvdXJjZS1udW0+PC9yZWNvcmQ+PC9DaXRlPjwvRW5kTm90ZT5=
</w:fldData>
              </w:fldChar>
            </w:r>
            <w:r w:rsidR="00C72C78" w:rsidRPr="00842C54">
              <w:rPr>
                <w:sz w:val="22"/>
              </w:rPr>
              <w:instrText xml:space="preserve"> ADDIN EN.CITE </w:instrText>
            </w:r>
            <w:r w:rsidR="00C72C78" w:rsidRPr="00842C54">
              <w:fldChar w:fldCharType="begin">
                <w:fldData xml:space="preserve">PEVuZE5vdGU+PENpdGUgRXhjbHVkZVllYXI9IjEiPjxBdXRob3I+QmlkYXNzaWU8L0F1dGhvcj48
WWVhcj4yMDE1PC9ZZWFyPjxSZWNOdW0+MzU1NjwvUmVjTnVtPjxEaXNwbGF5VGV4dD5bMjBdPC9E
aXNwbGF5VGV4dD48cmVjb3JkPjxyZWMtbnVtYmVyPjM1NTY8L3JlYy1udW1iZXI+PGZvcmVpZ24t
a2V5cz48a2V5IGFwcD0iRU4iIGRiLWlkPSJyc3MwMGY1eHBhNTJlZ2V6cjVheHQ5cG9yZXphNWR6
OTB6dHoiIHRpbWVzdGFtcD0iMTUyMjM0NTU1MSI+MzU1Njwva2V5PjwvZm9yZWlnbi1rZXlzPjxy
ZWYtdHlwZSBuYW1lPSJKb3VybmFsIEFydGljbGUiPjE3PC9yZWYtdHlwZT48Y29udHJpYnV0b3Jz
PjxhdXRob3JzPjxhdXRob3I+QmlkYXNzaWUsIEJhbG1hdGVlPC9hdXRob3I+PGF1dGhvcj5XaWxs
aWFtcywgTGluZGEgUy48L2F1dGhvcj48YXV0aG9yPldvb2R3YXJkLUhhZ2csIEhlYXRoZXI8L2F1
dGhvcj48YXV0aG9yPk1hdHRoaWFzLCBNYXJpYW5uZSBTLjwvYXV0aG9yPjxhdXRob3I+RGFtdXNo
LCBUZXJlc2EgTS48L2F1dGhvcj48L2F1dGhvcnM+PC9jb250cmlidXRvcnM+PHRpdGxlcz48dGl0
bGU+S2V5IGNvbXBvbmVudHMgb2YgZXh0ZXJuYWwgZmFjaWxpdGF0aW9uIGluIGFuIGFjdXRlIHN0
cm9rZSBxdWFsaXR5IGltcHJvdmVtZW50IGNvbGxhYm9yYXRpdmUgaW4gdGhlIFZldGVyYW5zIEhl
YWx0aCBBZG1pbmlzdHJhdGlvbjwvdGl0bGU+PHNlY29uZGFyeS10aXRsZT5JbXBsZW1lbnRhdGlv
biBTY2llbmNlPC9zZWNvbmRhcnktdGl0bGU+PC90aXRsZXM+PHBlcmlvZGljYWw+PGZ1bGwtdGl0
bGU+SW1wbGVtZW50YXRpb24gU2NpZW5jZTwvZnVsbC10aXRsZT48YWJici0xPkltcGxlbWVudCBT
Y2k8L2FiYnItMT48L3BlcmlvZGljYWw+PHBhZ2VzPjY5PC9wYWdlcz48dm9sdW1lPjEwPC92b2x1
bWU+PG51bWJlcj4xPC9udW1iZXI+PHJlcHJpbnQtZWRpdGlvbj5Ob3QgaW4gRmlsZTwvcmVwcmlu
dC1lZGl0aW9uPjxrZXl3b3Jkcz48a2V5d29yZD5BRE1JTklTVFJBVElPTjwva2V5d29yZD48a2V5
d29yZD5BTkFMWVNJUzwva2V5d29yZD48a2V5d29yZD5DSEFOR0U8L2tleXdvcmQ+PGtleXdvcmQ+
Q0xJTklDQUw8L2tleXdvcmQ+PGtleXdvcmQ+Q09MTEFCT1JBVElWRTwva2V5d29yZD48a2V5d29y
ZD5DT01NVU5JQ0FUSU9OPC9rZXl3b3JkPjxrZXl3b3JkPkNPTVBPTkVOVFM8L2tleXdvcmQ+PGtl
eXdvcmQ+Q09SRTwva2V5d29yZD48a2V5d29yZD5kYXRhPC9rZXl3b3JkPjxrZXl3b3JkPkVWQUxV
QVRJT048L2tleXdvcmQ+PGtleXdvcmQ+ZmFjaWxpdGF0aW9uPC9rZXl3b3JkPjxrZXl3b3JkPkZh
Y2lsaXRhdG9yczwva2V5d29yZD48a2V5d29yZD5GRUVEQkFDSzwva2V5d29yZD48a2V5d29yZD5I
RUFMVEg8L2tleXdvcmQ+PGtleXdvcmQ+SU1QTEVNRU5UQVRJT048L2tleXdvcmQ+PGtleXdvcmQ+
SU1QUk9WRU1FTlQ8L2tleXdvcmQ+PGtleXdvcmQ+SU1QUk9WRU1FTlQgQ09MTEFCT1JBVElWRTwv
a2V5d29yZD48a2V5d29yZD5JTlRFUlZFTlRJT048L2tleXdvcmQ+PGtleXdvcmQ+SU5URVJWSUVX
PC9rZXl3b3JkPjxrZXl3b3JkPkludGVydmlld3M8L2tleXdvcmQ+PGtleXdvcmQ+TEVBUk48L2tl
eXdvcmQ+PGtleXdvcmQ+TUVESUNBTDwva2V5d29yZD48a2V5d29yZD5NRVRIT0Q8L2tleXdvcmQ+
PGtleXdvcmQ+TUVUSE9EUzwva2V5d29yZD48a2V5d29yZD5QRVJGT1JNQU5DRTwva2V5d29yZD48
a2V5d29yZD5QTEFOPC9rZXl3b3JkPjxrZXl3b3JkPlByb2JsZW0gU29sdmluZzwva2V5d29yZD48
a2V5d29yZD5RVUFMSVRBVElWRTwva2V5d29yZD48a2V5d29yZD5RVUFMSVRZPC9rZXl3b3JkPjxr
ZXl3b3JkPlFVQUxJVFkgSU1QUk9WRU1FTlQ8L2tleXdvcmQ+PGtleXdvcmQ+UVVBTlRJVEFUSVZF
PC9rZXl3b3JkPjxrZXl3b3JkPlJFTEFUSU9OU0hJUDwva2V5d29yZD48a2V5d29yZD5SRVNFQVJD
SDwva2V5d29yZD48a2V5d29yZD5SRVNPVVJDRVM8L2tleXdvcmQ+PGtleXdvcmQ+Um9sZTwva2V5
d29yZD48a2V5d29yZD5TRUxGLVJFUE9SVEVEPC9rZXl3b3JkPjxrZXl3b3JkPlNUUk9LRTwva2V5
d29yZD48a2V5d29yZD5TVFVESUVTPC9rZXl3b3JkPjxrZXl3b3JkPlNUVURZPC9rZXl3b3JkPjxr
ZXl3b3JkPlNVUFBPUlQ8L2tleXdvcmQ+PGtleXdvcmQ+VEVBTTwva2V5d29yZD48a2V5d29yZD5U
ZWFtczwva2V5d29yZD48a2V5d29yZD5URUxFUEhPTkU8L2tleXdvcmQ+PGtleXdvcmQ+VE88L2tl
eXdvcmQ+PGtleXdvcmQ+VFJBSU5JTkc8L2tleXdvcmQ+PGtleXdvcmQ+VkE8L2tleXdvcmQ+PGtl
eXdvcmQ+VkVURVJBTjwva2V5d29yZD48a2V5d29yZD5WRVRFUkFOUzwva2V5d29yZD48a2V5d29y
ZD5WRVRFUkFOUyBIRUFMVEggQURNSU5JU1RSQVRJT048L2tleXdvcmQ+PGtleXdvcmQ+VkhBPC9r
ZXl3b3JkPjwva2V5d29yZHM+PGRhdGVzPjx5ZWFyPjIwMTU8L3llYXI+PC9kYXRlcz48aXNibj4x
NzQ4LTU5MDg8L2lzYm4+PGxhYmVsPkJpZGFzc2llMjAxNTwvbGFiZWw+PHVybHM+PHJlbGF0ZWQt
dXJscz48dXJsPjxzdHlsZSBmYWNlPSJ1bmRlcmxpbmUiIGZvbnQ9ImRlZmF1bHQiIHNpemU9IjEw
MCUiPmh0dHA6Ly93d3cubmNiaS5ubG0ubmloLmdvdi9wbWMvYXJ0aWNsZXMvUE1DNDQzNzQ1MS88
L3N0eWxlPjwvdXJsPjwvcmVsYXRlZC11cmxzPjwvdXJscz48ZWxlY3Ryb25pYy1yZXNvdXJjZS1u
dW0+PHN0eWxlIGZhY2U9InVuZGVybGluZSIgZm9udD0iZGVmYXVsdCIgc2l6ZT0iMTAwJSI+aHR0
cHM6Ly9kb2kub3JnLzEwLjExODYvczEzMDEyLTAxNS0wMjUyLXk8L3N0eWxlPjwvZWxlY3Ryb25p
Yy1yZXNvdXJjZS1udW0+PC9yZWNvcmQ+PC9DaXRlPjwvRW5kTm90ZT5=
</w:fldData>
              </w:fldChar>
            </w:r>
            <w:r w:rsidR="00C72C78" w:rsidRPr="00842C54">
              <w:rPr>
                <w:sz w:val="22"/>
              </w:rPr>
              <w:instrText xml:space="preserve"> ADDIN EN.CITE.DATA </w:instrText>
            </w:r>
            <w:r w:rsidR="00C72C78" w:rsidRPr="00842C54">
              <w:fldChar w:fldCharType="end"/>
            </w:r>
            <w:r w:rsidR="007236F0" w:rsidRPr="00842C54">
              <w:fldChar w:fldCharType="separate"/>
            </w:r>
            <w:r w:rsidR="00C72C78" w:rsidRPr="00842C54">
              <w:rPr>
                <w:noProof/>
                <w:sz w:val="22"/>
              </w:rPr>
              <w:t>[20]</w:t>
            </w:r>
            <w:r w:rsidR="007236F0" w:rsidRPr="00842C54">
              <w:fldChar w:fldCharType="end"/>
            </w:r>
          </w:p>
          <w:p w:rsidR="00E16242" w:rsidRPr="00842C54" w:rsidRDefault="00EF0766" w:rsidP="00CE735A">
            <w:pPr>
              <w:rPr>
                <w:sz w:val="22"/>
              </w:rPr>
            </w:pPr>
            <w:r w:rsidRPr="00842C54">
              <w:rPr>
                <w:rFonts w:eastAsia="Calibri"/>
                <w:sz w:val="22"/>
              </w:rPr>
              <w:t xml:space="preserve">Non-specific: </w:t>
            </w:r>
            <w:r w:rsidR="007236F0" w:rsidRPr="00842C54">
              <w:rPr>
                <w:rFonts w:eastAsia="Calibri"/>
                <w:bCs/>
                <w:sz w:val="22"/>
              </w:rPr>
              <w:t>*</w:t>
            </w:r>
            <w:r w:rsidR="007236F0" w:rsidRPr="00842C54">
              <w:rPr>
                <w:rFonts w:eastAsia="Calibri"/>
                <w:bCs/>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bCs/>
                <w:sz w:val="22"/>
              </w:rPr>
              <w:instrText xml:space="preserve"> ADDIN EN.CITE </w:instrText>
            </w:r>
            <w:r w:rsidR="00D966A5" w:rsidRPr="00842C54">
              <w:rPr>
                <w:rFonts w:eastAsia="Calibri"/>
                <w:bCs/>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bCs/>
                <w:sz w:val="22"/>
              </w:rPr>
              <w:instrText xml:space="preserve"> ADDIN EN.CITE.DATA </w:instrText>
            </w:r>
            <w:r w:rsidR="00D966A5" w:rsidRPr="00842C54">
              <w:rPr>
                <w:rFonts w:eastAsia="Calibri"/>
                <w:bCs/>
              </w:rPr>
            </w:r>
            <w:r w:rsidR="00D966A5" w:rsidRPr="00842C54">
              <w:rPr>
                <w:rFonts w:eastAsia="Calibri"/>
                <w:bCs/>
              </w:rPr>
              <w:fldChar w:fldCharType="end"/>
            </w:r>
            <w:r w:rsidR="007236F0" w:rsidRPr="00842C54">
              <w:rPr>
                <w:rFonts w:eastAsia="Calibri"/>
                <w:bCs/>
              </w:rPr>
            </w:r>
            <w:r w:rsidR="007236F0" w:rsidRPr="00842C54">
              <w:rPr>
                <w:rFonts w:eastAsia="Calibri"/>
                <w:bCs/>
              </w:rPr>
              <w:fldChar w:fldCharType="separate"/>
            </w:r>
            <w:r w:rsidR="007236F0" w:rsidRPr="00842C54">
              <w:rPr>
                <w:rFonts w:eastAsia="Calibri"/>
                <w:bCs/>
                <w:noProof/>
                <w:sz w:val="22"/>
              </w:rPr>
              <w:t>[2]</w:t>
            </w:r>
            <w:r w:rsidR="007236F0" w:rsidRPr="00842C54">
              <w:rPr>
                <w:rFonts w:eastAsia="Calibri"/>
                <w:bCs/>
              </w:rPr>
              <w:fldChar w:fldCharType="end"/>
            </w:r>
            <w:r w:rsidR="007236F0" w:rsidRPr="00842C54">
              <w:rPr>
                <w:rFonts w:eastAsia="Calibri"/>
                <w:bCs/>
                <w:sz w:val="22"/>
              </w:rPr>
              <w:t>;</w:t>
            </w:r>
            <w:r w:rsidR="000D51E6" w:rsidRPr="00842C54">
              <w:rPr>
                <w:rFonts w:eastAsia="Calibri"/>
                <w:bCs/>
                <w:sz w:val="22"/>
              </w:rPr>
              <w:t xml:space="preserve"> </w:t>
            </w:r>
            <w:r w:rsidR="00C424A2" w:rsidRPr="00842C54">
              <w:rPr>
                <w:rFonts w:eastAsia="Calibri"/>
                <w:bCs/>
              </w:rPr>
              <w:fldChar w:fldCharType="begin"/>
            </w:r>
            <w:r w:rsidR="00C72C78" w:rsidRPr="00842C54">
              <w:rPr>
                <w:rFonts w:eastAsia="Calibri"/>
                <w:bCs/>
                <w:sz w:val="22"/>
              </w:rPr>
              <w:instrText xml:space="preserve"> ADDIN EN.CITE &lt;EndNote&gt;&lt;Cite ExcludeYear="1"&gt;&lt;Author&gt;Loftus-Hills&lt;/Author&gt;&lt;Year&gt;1997&lt;/Year&gt;&lt;RecNum&gt;3905&lt;/RecNum&gt;&lt;DisplayText&gt;[30]&lt;/DisplayText&gt;&lt;record&gt;&lt;rec-number&gt;3905&lt;/rec-number&gt;&lt;foreign-keys&gt;&lt;key app="EN" db-id="rss00f5xpa52egezr5axt9poreza5dz90ztz" timestamp="1574037906"&gt;3905&lt;/key&gt;&lt;/foreign-keys&gt;&lt;ref-type name="Journal Article"&gt;17&lt;/ref-type&gt;&lt;contributors&gt;&lt;authors&gt;&lt;author&gt;Loftus-Hills, Alison&lt;/author&gt;&lt;author&gt;Duff, Lesley&lt;/author&gt;&lt;/authors&gt;&lt;/contributors&gt;&lt;titles&gt;&lt;title&gt;Implementation of nutrition standards for older adults&lt;/title&gt;&lt;secondary-title&gt;Nursing standard (Royal College of Nursing (Great Britain): 1987)&lt;/secondary-title&gt;&lt;/titles&gt;&lt;periodical&gt;&lt;full-title&gt;Nursing standard (Royal College of Nursing (Great Britain): 1987)&lt;/full-title&gt;&lt;/periodical&gt;&lt;pages&gt;33-37&lt;/pages&gt;&lt;volume&gt;11&lt;/volume&gt;&lt;number&gt;44&lt;/number&gt;&lt;dates&gt;&lt;year&gt;1997&lt;/year&gt;&lt;/dates&gt;&lt;isbn&gt;0029-6570&lt;/isbn&gt;&lt;label&gt;Loftus1997&lt;/label&gt;&lt;urls&gt;&lt;/urls&gt;&lt;/record&gt;&lt;/Cite&gt;&lt;/EndNote&gt;</w:instrText>
            </w:r>
            <w:r w:rsidR="00C424A2" w:rsidRPr="00842C54">
              <w:rPr>
                <w:rFonts w:eastAsia="Calibri"/>
                <w:bCs/>
              </w:rPr>
              <w:fldChar w:fldCharType="separate"/>
            </w:r>
            <w:r w:rsidR="00C72C78" w:rsidRPr="00842C54">
              <w:rPr>
                <w:rFonts w:eastAsia="Calibri"/>
                <w:bCs/>
                <w:noProof/>
                <w:sz w:val="22"/>
              </w:rPr>
              <w:t>[30]</w:t>
            </w:r>
            <w:r w:rsidR="00C424A2" w:rsidRPr="00842C54">
              <w:rPr>
                <w:rFonts w:eastAsia="Calibri"/>
                <w:bCs/>
              </w:rPr>
              <w:fldChar w:fldCharType="end"/>
            </w:r>
          </w:p>
        </w:tc>
        <w:tc>
          <w:tcPr>
            <w:tcW w:w="2250" w:type="dxa"/>
            <w:tcBorders>
              <w:left w:val="nil"/>
              <w:right w:val="nil"/>
            </w:tcBorders>
          </w:tcPr>
          <w:p w:rsidR="004E3D08" w:rsidRPr="00842C54" w:rsidRDefault="004E3D08" w:rsidP="00CE735A">
            <w:pPr>
              <w:rPr>
                <w:rFonts w:eastAsia="Calibri"/>
                <w:bCs/>
                <w:sz w:val="22"/>
              </w:rPr>
            </w:pPr>
          </w:p>
        </w:tc>
      </w:tr>
      <w:tr w:rsidR="00CD4E87" w:rsidRPr="00842C54" w:rsidTr="004D5173">
        <w:tblPrEx>
          <w:jc w:val="left"/>
          <w:tblBorders>
            <w:left w:val="single" w:sz="4" w:space="0" w:color="auto"/>
            <w:right w:val="single" w:sz="4" w:space="0" w:color="auto"/>
            <w:insideV w:val="single" w:sz="4" w:space="0" w:color="auto"/>
          </w:tblBorders>
          <w:tblCellMar>
            <w:left w:w="108" w:type="dxa"/>
            <w:right w:w="108" w:type="dxa"/>
          </w:tblCellMar>
        </w:tblPrEx>
        <w:tc>
          <w:tcPr>
            <w:tcW w:w="2236" w:type="dxa"/>
            <w:tcBorders>
              <w:left w:val="nil"/>
              <w:right w:val="nil"/>
            </w:tcBorders>
          </w:tcPr>
          <w:p w:rsidR="00CD4E87" w:rsidRPr="00842C54" w:rsidRDefault="00CD4E87" w:rsidP="00EF0766">
            <w:pPr>
              <w:rPr>
                <w:rFonts w:eastAsia="Calibri"/>
                <w:bCs/>
                <w:sz w:val="22"/>
              </w:rPr>
            </w:pPr>
            <w:r w:rsidRPr="00842C54">
              <w:rPr>
                <w:rFonts w:eastAsia="Calibri"/>
                <w:bCs/>
                <w:sz w:val="22"/>
              </w:rPr>
              <w:t>Stakeholder engagement</w:t>
            </w:r>
            <w:r w:rsidR="007F50DC" w:rsidRPr="00842C54">
              <w:rPr>
                <w:rFonts w:eastAsia="Calibri"/>
                <w:bCs/>
                <w:sz w:val="22"/>
              </w:rPr>
              <w:t xml:space="preserve"> </w:t>
            </w:r>
          </w:p>
        </w:tc>
        <w:tc>
          <w:tcPr>
            <w:tcW w:w="5054" w:type="dxa"/>
            <w:tcBorders>
              <w:left w:val="nil"/>
              <w:right w:val="nil"/>
            </w:tcBorders>
          </w:tcPr>
          <w:p w:rsidR="00CD4E87" w:rsidRPr="00842C54" w:rsidRDefault="00CD4E87" w:rsidP="00CE735A">
            <w:pPr>
              <w:rPr>
                <w:rFonts w:eastAsia="Calibri"/>
                <w:sz w:val="22"/>
              </w:rPr>
            </w:pPr>
            <w:r w:rsidRPr="00842C54">
              <w:rPr>
                <w:rFonts w:eastAsia="Calibri"/>
                <w:sz w:val="22"/>
              </w:rPr>
              <w:t xml:space="preserve">Ability to engender trust and engage/involve individuals in the change process </w:t>
            </w:r>
            <w:r w:rsidR="00E16242" w:rsidRPr="00842C54">
              <w:rPr>
                <w:rFonts w:eastAsia="Calibri"/>
                <w:noProof/>
                <w:sz w:val="22"/>
              </w:rPr>
              <w:t>*</w:t>
            </w:r>
            <w:r w:rsidR="007236F0"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7236F0" w:rsidRPr="00842C54">
              <w:rPr>
                <w:rFonts w:eastAsia="Calibri"/>
                <w:noProof/>
              </w:rPr>
            </w:r>
            <w:r w:rsidR="007236F0" w:rsidRPr="00842C54">
              <w:rPr>
                <w:rFonts w:eastAsia="Calibri"/>
                <w:noProof/>
              </w:rPr>
              <w:fldChar w:fldCharType="separate"/>
            </w:r>
            <w:r w:rsidR="007236F0" w:rsidRPr="00842C54">
              <w:rPr>
                <w:rFonts w:eastAsia="Calibri"/>
                <w:noProof/>
                <w:sz w:val="22"/>
              </w:rPr>
              <w:t>[2]</w:t>
            </w:r>
            <w:r w:rsidR="007236F0" w:rsidRPr="00842C54">
              <w:rPr>
                <w:rFonts w:eastAsia="Calibri"/>
                <w:noProof/>
              </w:rPr>
              <w:fldChar w:fldCharType="end"/>
            </w:r>
          </w:p>
          <w:p w:rsidR="00CD4E87" w:rsidRPr="00842C54" w:rsidRDefault="00CD4E87" w:rsidP="00CE735A">
            <w:pPr>
              <w:rPr>
                <w:rFonts w:eastAsia="Calibri"/>
                <w:sz w:val="22"/>
              </w:rPr>
            </w:pPr>
            <w:r w:rsidRPr="00842C54">
              <w:rPr>
                <w:rFonts w:eastAsia="Calibri"/>
                <w:sz w:val="22"/>
              </w:rPr>
              <w:t xml:space="preserve">Overcoming resistance to change </w:t>
            </w:r>
            <w:r w:rsidR="00372464" w:rsidRPr="00842C54">
              <w:rPr>
                <w:rFonts w:eastAsia="Calibri"/>
              </w:rPr>
              <w:fldChar w:fldCharType="begin">
                <w:fldData xml:space="preserve">PEVuZE5vdGU+PENpdGUgRXhjbHVkZVllYXI9IjEiPjxBdXRob3I+SGFydmV5PC9BdXRob3I+PFll
YXI+MjAxMTwvWWVhcj48UmVjTnVtPjM2MjI8L1JlY051bT48RGlzcGxheVRleHQ+WzRdPC9EaXNw
bGF5VGV4dD48cmVjb3JkPjxyZWMtbnVtYmVyPjM2MjI8L3JlYy1udW1iZXI+PGZvcmVpZ24ta2V5
cz48a2V5IGFwcD0iRU4iIGRiLWlkPSJyc3MwMGY1eHBhNTJlZ2V6cjVheHQ5cG9yZXphNWR6OTB6
dHoiIHRpbWVzdGFtcD0iMTUyMjM0NTU1MSI+MzYyMjwva2V5PjwvZm9yZWlnbi1rZXlzPjxyZWYt
dHlwZSBuYW1lPSJKb3VybmFsIEFydGljbGUiPjE3PC9yZWYtdHlwZT48Y29udHJpYnV0b3JzPjxh
dXRob3JzPjxhdXRob3I+SGFydmV5LCBHaWxsPC9hdXRob3I+PGF1dGhvcj5GaXR6Z2VyYWxkLCBM
b3Vpc2U8L2F1dGhvcj48YXV0aG9yPkZpZWxkZW4sIFNhbmRyYTwvYXV0aG9yPjxhdXRob3I+TWNC
cmlkZSwgQW5uZTwvYXV0aG9yPjxhdXRob3I+V2F0ZXJtYW4sIEhlYXRoZXI8L2F1dGhvcj48YXV0
aG9yPkJhbWZvcmQsIERhdmlkPC9hdXRob3I+PGF1dGhvcj5LaXNsb3YsIFJvbWFuPC9hdXRob3I+
PGF1dGhvcj5Cb2FkZW4sIFJ1dGg8L2F1dGhvcj48L2F1dGhvcnM+PC9jb250cmlidXRvcnM+PHRp
dGxlcz48dGl0bGU+VGhlIE5JSFIgQ29sbGFib3JhdGlvbiBmb3IgTGVhZGVyc2hpcCBpbiBBcHBs
aWVkIEhlYWx0aCBSZXNlYXJjaCBhbmQgQ2FyZSAoQ0xBSFJDKSBmb3IgR3JlYXRlciBNYW5jaGVz
dGVyOiBjb21iaW5pbmcgZW1waXJpY2FsLCB0aGVvcmV0aWNhbCBhbmQgZXhwZXJpZW50aWFsIGV2
aWRlbmNlIHRvIGRlc2lnbiBhbmQgZXZhbHVhdGUgYSBsYXJnZS1zY2FsZSBpbXBsZW1lbnRhdGlv
biBzdHJhdGVneTwvdGl0bGU+PHNlY29uZGFyeS10aXRsZT5JbXBsZW1lbnRhdGlvbiBTY2llbmNl
PC9zZWNvbmRhcnktdGl0bGU+PC90aXRsZXM+PHBlcmlvZGljYWw+PGZ1bGwtdGl0bGU+SW1wbGVt
ZW50YXRpb24gU2NpZW5jZTwvZnVsbC10aXRsZT48YWJici0xPkltcGxlbWVudCBTY2k8L2FiYnIt
MT48L3BlcmlvZGljYWw+PHBhZ2VzPjEtMTI8L3BhZ2VzPjx2b2x1bWU+Njwvdm9sdW1lPjxudW1i
ZXI+MTwvbnVtYmVyPjxyZXByaW50LWVkaXRpb24+Tm90IGluIEZpbGU8L3JlcHJpbnQtZWRpdGlv
bj48a2V5d29yZHM+PGtleXdvcmQ+Q0FSRElPVkFTQ1VMQVI8L2tleXdvcmQ+PGtleXdvcmQ+Q0FS
RTwva2V5d29yZD48a2V5d29yZD5DT0xMQUJPUkFUSU9OPC9rZXl3b3JkPjxrZXl3b3JkPkRFU0lH
Tjwva2V5d29yZD48a2V5d29yZD5FRFVDQVRJT048L2tleXdvcmQ+PGtleXdvcmQ+RW5nbGFuZDwv
a2V5d29yZD48a2V5d29yZD5FVklERU5DRTwva2V5d29yZD48a2V5d29yZD5IRUFMVEg8L2tleXdv
cmQ+PGtleXdvcmQ+SEVBTFRIQ0FSRTwva2V5d29yZD48a2V5d29yZD5JTVBMRU1FTlRBVElPTjwv
a2V5d29yZD48a2V5d29yZD5JTVBMRU1FTlRBVElPTiBTVFJBVEVHWTwva2V5d29yZD48a2V5d29y
ZD5JTkVRVUFMSVRJRVM8L2tleXdvcmQ+PGtleXdvcmQ+TEVBREVSU0hJUDwva2V5d29yZD48a2V5
d29yZD5NSVNTSU9OPC9rZXl3b3JkPjxrZXl3b3JkPlBPTElDWTwva2V5d29yZD48a2V5d29yZD5Q
UkFDVElDRTwva2V5d29yZD48a2V5d29yZD5SRVNFQVJDSDwva2V5d29yZD48a2V5d29yZD5TRVJW
SUNFPC9rZXl3b3JkPjxrZXl3b3JkPlNUUkFURUdJRVM8L2tleXdvcmQ+PGtleXdvcmQ+VE88L2tl
eXdvcmQ+PGtleXdvcmQ+VW5pdmVyc2l0aWVzPC9rZXl3b3JkPjwva2V5d29yZHM+PGRhdGVzPjx5
ZWFyPjIwMTE8L3llYXI+PHB1Yi1kYXRlcz48ZGF0ZT4yMDExPC9kYXRlPjwvcHViLWRhdGVzPjwv
ZGF0ZXM+PGlzYm4+MTc0OC01OTA4PC9pc2JuPjxsYWJlbD5IYXJ2ZXkyMDExPC9sYWJlbD48dXJs
cz48cmVsYXRlZC11cmxzPjx1cmw+PHN0eWxlIGZhY2U9InVuZGVybGluZSIgZm9udD0iZGVmYXVs
dCIgc2l6ZT0iMTAwJSI+aHR0cDovL2R4LmRvaS5vcmcvMTAuMTE4Ni8xNzQ4LTU5MDgtNi05Njwv
c3R5bGU+PC91cmw+PHVybD48c3R5bGUgZmFjZT0idW5kZXJsaW5lIiBmb250PSJkZWZhdWx0IiBz
aXplPSIxMDAlIj5odHRwczovL2ltcGxlbWVudGF0aW9uc2NpZW5jZS5iaW9tZWRjZW50cmFsLmNv
bS90cmFjay9wZGYvMTAuMTE4Ni8xNzQ4LTU5MDgtNi05Njwvc3R5bGU+PC91cmw+PC9yZWxhdGVk
LXVybHM+PC91cmxzPjxlbGVjdHJvbmljLXJlc291cmNlLW51bT48c3R5bGUgZmFjZT0idW5kZXJs
aW5lIiBmb250PSJkZWZhdWx0IiBzaXplPSIxMDAlIj5odHRwczovL2RvaS5vcmcvMTAuMTE4Ni8x
NzQ4LTU5MDgtNi05Njwvc3R5bGU+PC9lbGVjdHJvbmljLXJlc291cmNlLW51bT48L3JlY29yZD48
L0NpdGU+PC9FbmROb3RlPgB=
</w:fldData>
              </w:fldChar>
            </w:r>
            <w:r w:rsidR="00372464" w:rsidRPr="00842C54">
              <w:rPr>
                <w:rFonts w:eastAsia="Calibri"/>
                <w:sz w:val="22"/>
              </w:rPr>
              <w:instrText xml:space="preserve"> ADDIN EN.CITE </w:instrText>
            </w:r>
            <w:r w:rsidR="00372464" w:rsidRPr="00842C54">
              <w:rPr>
                <w:rFonts w:eastAsia="Calibri"/>
              </w:rPr>
              <w:fldChar w:fldCharType="begin">
                <w:fldData xml:space="preserve">PEVuZE5vdGU+PENpdGUgRXhjbHVkZVllYXI9IjEiPjxBdXRob3I+SGFydmV5PC9BdXRob3I+PFll
YXI+MjAxMTwvWWVhcj48UmVjTnVtPjM2MjI8L1JlY051bT48RGlzcGxheVRleHQ+WzRdPC9EaXNw
bGF5VGV4dD48cmVjb3JkPjxyZWMtbnVtYmVyPjM2MjI8L3JlYy1udW1iZXI+PGZvcmVpZ24ta2V5
cz48a2V5IGFwcD0iRU4iIGRiLWlkPSJyc3MwMGY1eHBhNTJlZ2V6cjVheHQ5cG9yZXphNWR6OTB6
dHoiIHRpbWVzdGFtcD0iMTUyMjM0NTU1MSI+MzYyMjwva2V5PjwvZm9yZWlnbi1rZXlzPjxyZWYt
dHlwZSBuYW1lPSJKb3VybmFsIEFydGljbGUiPjE3PC9yZWYtdHlwZT48Y29udHJpYnV0b3JzPjxh
dXRob3JzPjxhdXRob3I+SGFydmV5LCBHaWxsPC9hdXRob3I+PGF1dGhvcj5GaXR6Z2VyYWxkLCBM
b3Vpc2U8L2F1dGhvcj48YXV0aG9yPkZpZWxkZW4sIFNhbmRyYTwvYXV0aG9yPjxhdXRob3I+TWNC
cmlkZSwgQW5uZTwvYXV0aG9yPjxhdXRob3I+V2F0ZXJtYW4sIEhlYXRoZXI8L2F1dGhvcj48YXV0
aG9yPkJhbWZvcmQsIERhdmlkPC9hdXRob3I+PGF1dGhvcj5LaXNsb3YsIFJvbWFuPC9hdXRob3I+
PGF1dGhvcj5Cb2FkZW4sIFJ1dGg8L2F1dGhvcj48L2F1dGhvcnM+PC9jb250cmlidXRvcnM+PHRp
dGxlcz48dGl0bGU+VGhlIE5JSFIgQ29sbGFib3JhdGlvbiBmb3IgTGVhZGVyc2hpcCBpbiBBcHBs
aWVkIEhlYWx0aCBSZXNlYXJjaCBhbmQgQ2FyZSAoQ0xBSFJDKSBmb3IgR3JlYXRlciBNYW5jaGVz
dGVyOiBjb21iaW5pbmcgZW1waXJpY2FsLCB0aGVvcmV0aWNhbCBhbmQgZXhwZXJpZW50aWFsIGV2
aWRlbmNlIHRvIGRlc2lnbiBhbmQgZXZhbHVhdGUgYSBsYXJnZS1zY2FsZSBpbXBsZW1lbnRhdGlv
biBzdHJhdGVneTwvdGl0bGU+PHNlY29uZGFyeS10aXRsZT5JbXBsZW1lbnRhdGlvbiBTY2llbmNl
PC9zZWNvbmRhcnktdGl0bGU+PC90aXRsZXM+PHBlcmlvZGljYWw+PGZ1bGwtdGl0bGU+SW1wbGVt
ZW50YXRpb24gU2NpZW5jZTwvZnVsbC10aXRsZT48YWJici0xPkltcGxlbWVudCBTY2k8L2FiYnIt
MT48L3BlcmlvZGljYWw+PHBhZ2VzPjEtMTI8L3BhZ2VzPjx2b2x1bWU+Njwvdm9sdW1lPjxudW1i
ZXI+MTwvbnVtYmVyPjxyZXByaW50LWVkaXRpb24+Tm90IGluIEZpbGU8L3JlcHJpbnQtZWRpdGlv
bj48a2V5d29yZHM+PGtleXdvcmQ+Q0FSRElPVkFTQ1VMQVI8L2tleXdvcmQ+PGtleXdvcmQ+Q0FS
RTwva2V5d29yZD48a2V5d29yZD5DT0xMQUJPUkFUSU9OPC9rZXl3b3JkPjxrZXl3b3JkPkRFU0lH
Tjwva2V5d29yZD48a2V5d29yZD5FRFVDQVRJT048L2tleXdvcmQ+PGtleXdvcmQ+RW5nbGFuZDwv
a2V5d29yZD48a2V5d29yZD5FVklERU5DRTwva2V5d29yZD48a2V5d29yZD5IRUFMVEg8L2tleXdv
cmQ+PGtleXdvcmQ+SEVBTFRIQ0FSRTwva2V5d29yZD48a2V5d29yZD5JTVBMRU1FTlRBVElPTjwv
a2V5d29yZD48a2V5d29yZD5JTVBMRU1FTlRBVElPTiBTVFJBVEVHWTwva2V5d29yZD48a2V5d29y
ZD5JTkVRVUFMSVRJRVM8L2tleXdvcmQ+PGtleXdvcmQ+TEVBREVSU0hJUDwva2V5d29yZD48a2V5
d29yZD5NSVNTSU9OPC9rZXl3b3JkPjxrZXl3b3JkPlBPTElDWTwva2V5d29yZD48a2V5d29yZD5Q
UkFDVElDRTwva2V5d29yZD48a2V5d29yZD5SRVNFQVJDSDwva2V5d29yZD48a2V5d29yZD5TRVJW
SUNFPC9rZXl3b3JkPjxrZXl3b3JkPlNUUkFURUdJRVM8L2tleXdvcmQ+PGtleXdvcmQ+VE88L2tl
eXdvcmQ+PGtleXdvcmQ+VW5pdmVyc2l0aWVzPC9rZXl3b3JkPjwva2V5d29yZHM+PGRhdGVzPjx5
ZWFyPjIwMTE8L3llYXI+PHB1Yi1kYXRlcz48ZGF0ZT4yMDExPC9kYXRlPjwvcHViLWRhdGVzPjwv
ZGF0ZXM+PGlzYm4+MTc0OC01OTA4PC9pc2JuPjxsYWJlbD5IYXJ2ZXkyMDExPC9sYWJlbD48dXJs
cz48cmVsYXRlZC11cmxzPjx1cmw+PHN0eWxlIGZhY2U9InVuZGVybGluZSIgZm9udD0iZGVmYXVs
dCIgc2l6ZT0iMTAwJSI+aHR0cDovL2R4LmRvaS5vcmcvMTAuMTE4Ni8xNzQ4LTU5MDgtNi05Njwv
c3R5bGU+PC91cmw+PHVybD48c3R5bGUgZmFjZT0idW5kZXJsaW5lIiBmb250PSJkZWZhdWx0IiBz
aXplPSIxMDAlIj5odHRwczovL2ltcGxlbWVudGF0aW9uc2NpZW5jZS5iaW9tZWRjZW50cmFsLmNv
bS90cmFjay9wZGYvMTAuMTE4Ni8xNzQ4LTU5MDgtNi05Njwvc3R5bGU+PC91cmw+PC9yZWxhdGVk
LXVybHM+PC91cmxzPjxlbGVjdHJvbmljLXJlc291cmNlLW51bT48c3R5bGUgZmFjZT0idW5kZXJs
aW5lIiBmb250PSJkZWZhdWx0IiBzaXplPSIxMDAlIj5odHRwczovL2RvaS5vcmcvMTAuMTE4Ni8x
NzQ4LTU5MDgtNi05Njwvc3R5bGU+PC9lbGVjdHJvbmljLXJlc291cmNlLW51bT48L3JlY29yZD48
L0NpdGU+PC9FbmROb3RlPgB=
</w:fldData>
              </w:fldChar>
            </w:r>
            <w:r w:rsidR="00372464" w:rsidRPr="00842C54">
              <w:rPr>
                <w:rFonts w:eastAsia="Calibri"/>
                <w:sz w:val="22"/>
              </w:rPr>
              <w:instrText xml:space="preserve"> ADDIN EN.CITE.DATA </w:instrText>
            </w:r>
            <w:r w:rsidR="00372464" w:rsidRPr="00842C54">
              <w:rPr>
                <w:rFonts w:eastAsia="Calibri"/>
              </w:rPr>
            </w:r>
            <w:r w:rsidR="00372464" w:rsidRPr="00842C54">
              <w:rPr>
                <w:rFonts w:eastAsia="Calibri"/>
              </w:rPr>
              <w:fldChar w:fldCharType="end"/>
            </w:r>
            <w:r w:rsidR="00372464" w:rsidRPr="00842C54">
              <w:rPr>
                <w:rFonts w:eastAsia="Calibri"/>
              </w:rPr>
            </w:r>
            <w:r w:rsidR="00372464" w:rsidRPr="00842C54">
              <w:rPr>
                <w:rFonts w:eastAsia="Calibri"/>
              </w:rPr>
              <w:fldChar w:fldCharType="separate"/>
            </w:r>
            <w:r w:rsidR="00372464" w:rsidRPr="00842C54">
              <w:rPr>
                <w:rFonts w:eastAsia="Calibri"/>
                <w:noProof/>
                <w:sz w:val="22"/>
              </w:rPr>
              <w:t>[4]</w:t>
            </w:r>
            <w:r w:rsidR="00372464" w:rsidRPr="00842C54">
              <w:rPr>
                <w:rFonts w:eastAsia="Calibri"/>
              </w:rPr>
              <w:fldChar w:fldCharType="end"/>
            </w:r>
          </w:p>
          <w:p w:rsidR="00372464" w:rsidRPr="00842C54" w:rsidRDefault="00372464" w:rsidP="00372464">
            <w:pPr>
              <w:rPr>
                <w:rFonts w:eastAsia="Calibri"/>
                <w:sz w:val="22"/>
              </w:rPr>
            </w:pPr>
            <w:r w:rsidRPr="00842C54">
              <w:rPr>
                <w:rFonts w:eastAsia="Calibri"/>
                <w:sz w:val="22"/>
              </w:rPr>
              <w:t xml:space="preserve">Understanding stakeholder perspectives </w:t>
            </w:r>
            <w:r w:rsidRPr="00842C54">
              <w:rPr>
                <w:rFonts w:eastAsia="Calibri"/>
                <w:noProof/>
                <w:sz w:val="22"/>
              </w:rPr>
              <w:t>*</w:t>
            </w:r>
            <w:r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Pr="00842C54">
              <w:rPr>
                <w:rFonts w:eastAsia="Calibri"/>
                <w:noProof/>
              </w:rPr>
            </w:r>
            <w:r w:rsidRPr="00842C54">
              <w:rPr>
                <w:rFonts w:eastAsia="Calibri"/>
                <w:noProof/>
              </w:rPr>
              <w:fldChar w:fldCharType="separate"/>
            </w:r>
            <w:r w:rsidRPr="00842C54">
              <w:rPr>
                <w:rFonts w:eastAsia="Calibri"/>
                <w:noProof/>
                <w:sz w:val="22"/>
              </w:rPr>
              <w:t>[3]</w:t>
            </w:r>
            <w:r w:rsidRPr="00842C54">
              <w:rPr>
                <w:rFonts w:eastAsia="Calibri"/>
                <w:noProof/>
              </w:rPr>
              <w:fldChar w:fldCharType="end"/>
            </w:r>
          </w:p>
        </w:tc>
        <w:tc>
          <w:tcPr>
            <w:tcW w:w="2250" w:type="dxa"/>
            <w:tcBorders>
              <w:left w:val="nil"/>
              <w:right w:val="nil"/>
            </w:tcBorders>
          </w:tcPr>
          <w:p w:rsidR="009C16C6" w:rsidRPr="00842C54" w:rsidRDefault="004474A0" w:rsidP="004474A0">
            <w:pPr>
              <w:rPr>
                <w:rFonts w:eastAsia="Calibri"/>
                <w:sz w:val="22"/>
              </w:rPr>
            </w:pPr>
            <w:r w:rsidRPr="00842C54">
              <w:rPr>
                <w:rFonts w:eastAsia="Calibri"/>
              </w:rPr>
              <w:fldChar w:fldCharType="begin">
                <w:fldData xml:space="preserve">PEVuZE5vdGU+PENpdGUgRXhjbHVkZVllYXI9IjEiPjxBdXRob3I+S25veDwvQXV0aG9yPjxZZWFy
PjIwMTA8L1llYXI+PFJlY051bT4zOTEzPC9SZWNOdW0+PERpc3BsYXlUZXh0Pls4LTEwLCAxOV08
L0Rpc3BsYXlUZXh0PjxyZWNvcmQ+PHJlYy1udW1iZXI+MzkxMzwvcmVjLW51bWJlcj48Zm9yZWln
bi1rZXlzPjxrZXkgYXBwPSJFTiIgZGItaWQ9InJzczAwZjV4cGE1MmVnZXpyNWF4dDlwb3JlemE1
ZHo5MHp0eiIgdGltZXN0YW1wPSIxNTc1MzAwNzI4Ij4zOTEzPC9rZXk+PC9mb3JlaWduLWtleXM+
PHJlZi10eXBlIG5hbWU9IlJlcG9ydCI+Mjc8L3JlZi10eXBlPjxjb250cmlidXRvcnM+PGF1dGhv
cnM+PGF1dGhvcj5Lbm94LCBMeW5kZWU8L2F1dGhvcj48L2F1dGhvcnM+PHNlY29uZGFyeS1hdXRo
b3JzPjxhdXRob3I+S25veCwgTHluZGVlPC9hdXRob3I+PC9zZWNvbmRhcnktYXV0aG9ycz48L2Nv
bnRyaWJ1dG9ycz48dGl0bGVzPjx0aXRsZT5SZXBvcnQgb24gdGhlIEFIUlEgMjAxMCBjb25zZW5z
dXMgbWVldGluZyBvbiBwcmFjdGljZSBmYWNpbGl0YXRpb24gZm9yIHByaW1hcnkgY2FyZSBpbXBy
b3ZlbWVudDwvdGl0bGU+PC90aXRsZXM+PHZvbHVtZT5QcmVwYXJlZCBieSBMQSBOZXQgdW5kZXIg
Q29udHJhY3QgTm8uIEhIU0EyOTAyMDA3MTAwMTEwPC92b2x1bWU+PGtleXdvcmRzPjxrZXl3b3Jk
PlJFUE9SVDwva2V5d29yZD48a2V5d29yZD5QUkFDVElDRTwva2V5d29yZD48a2V5d29yZD5wcmFj
dGljZSBmYWNpbGl0YXRpb248L2tleXdvcmQ+PGtleXdvcmQ+RmFjaWxpdGF0aW9uPC9rZXl3b3Jk
PjxrZXl3b3JkPlBSSU1BUlk8L2tleXdvcmQ+PGtleXdvcmQ+cHJpbWFyeSBjYXJlPC9rZXl3b3Jk
PjxrZXl3b3JkPkNBUkU8L2tleXdvcmQ+PC9rZXl3b3Jkcz48ZGF0ZXM+PHllYXI+MjAxMDwveWVh
cj48L2RhdGVzPjxwdWItbG9jYXRpb24+Um9ja3ZpbGxlLCBNRDwvcHViLWxvY2F0aW9uPjxwdWJs
aXNoZXI+QWdlbmN5IGZvciBIZWFsdGhjYXJlIFJlc2VhcmNoIGFuZCBRdWFsaXR5PC9wdWJsaXNo
ZXI+PGxhYmVsPktub3gyMDEwPC9sYWJlbD48dXJscz48L3VybHM+PGFjY2Vzcy1kYXRlPjIgRmVi
IDIwMTQ8L2FjY2Vzcy1kYXRlPjwvcmVjb3JkPjwvQ2l0ZT48Q2l0ZSBFeGNsdWRlWWVhcj0iMSI+
PEF1dGhvcj5Db2xlbWFuPC9BdXRob3I+PFllYXI+MjAwOTwvWWVhcj48UmVjTnVtPjM5MDk8L1Jl
Y051bT48cmVjb3JkPjxyZWMtbnVtYmVyPjM5MDk8L3JlYy1udW1iZXI+PGZvcmVpZ24ta2V5cz48
a2V5IGFwcD0iRU4iIGRiLWlkPSJyc3MwMGY1eHBhNTJlZ2V6cjVheHQ5cG9yZXphNWR6OTB6dHoi
IHRpbWVzdGFtcD0iMTU3NTMwMDcyNyI+MzkwOTwva2V5PjwvZm9yZWlnbi1rZXlzPjxyZWYtdHlw
ZSBuYW1lPSJHZW5lcmljIj4xMzwvcmVmLXR5cGU+PGNvbnRyaWJ1dG9ycz48YXV0aG9ycz48YXV0
aG9yPkNvbGVtYW4sIEthdGllPC9hdXRob3I+PGF1dGhvcj5QZWFyc29uLCBNYXJqb3JpZTwvYXV0
aG9yPjxhdXRob3I+V3UsIFNoaW55aTwvYXV0aG9yPjwvYXV0aG9ycz48L2NvbnRyaWJ1dG9ycz48
dGl0bGVzPjx0aXRsZT5BIFByYWN0aWNlIENvYWNoaW5nIE1hbnVhbDwvdGl0bGU+PC90aXRsZXM+
PHJlcHJpbnQtZWRpdGlvbj5PTiBSRVFVRVNUICgxMC8xMS8xMyk8L3JlcHJpbnQtZWRpdGlvbj48
a2V5d29yZHM+PGtleXdvcmQ+ZmFjaWxpdGF0aW9uIHRyYWluaW5nPC9rZXl3b3JkPjxrZXl3b3Jk
PnByYWN0aWNlIGNvYWNoaW5nPC9rZXl3b3JkPjxrZXl3b3JkPnByYWN0aWNlIGZhY2lsaXRhdGlv
bjwva2V5d29yZD48L2tleXdvcmRzPjxkYXRlcz48eWVhcj4yMDA5PC95ZWFyPjxwdWItZGF0ZXM+
PGRhdGU+MTAvMDYvMjAxMzwvZGF0ZT48L3B1Yi1kYXRlcz48L2RhdGVzPjxwdWJsaXNoZXI+Um9j
a3ZpbGxlLCBNRDogQWdlbmN5IGZvciBIZWFsdGhjYXJlIFJlc2VhcmNoIGFuZCBRdWFsaXR5PC9w
dWJsaXNoZXI+PGxhYmVsPkNvbGVtYW4yMDA5PC9sYWJlbD48dXJscz48cmVsYXRlZC11cmxzPjx1
cmw+aHR0cDovL3d3dy5pbXByb3ZpbmdjaHJvbmljY2FyZS5vcmcvZG93bmxvYWRzL2ljaWNfcHJh
Y3RpY2VfY29hY2hpbmdfbWFudWFsLnBkZjwvdXJsPjwvcmVsYXRlZC11cmxzPjwvdXJscz48YWNj
ZXNzLWRhdGU+NiBPY3QgMjAxMzwvYWNjZXNzLWRhdGU+PC9yZWNvcmQ+PC9DaXRlPjxDaXRlIEV4
Y2x1ZGVZZWFyPSIxIj48QXV0aG9yPkRlV2FsdDwvQXV0aG9yPjxZZWFyPjIwMTA8L1llYXI+PFJl
Y051bT4zOTExPC9SZWNOdW0+PHJlY29yZD48cmVjLW51bWJlcj4zOTExPC9yZWMtbnVtYmVyPjxm
b3JlaWduLWtleXM+PGtleSBhcHA9IkVOIiBkYi1pZD0icnNzMDBmNXhwYTUyZWdlenI1YXh0OXBv
cmV6YTVkejkwenR6IiB0aW1lc3RhbXA9IjE1NzUzMDA3MjgiPjM5MTE8L2tleT48L2ZvcmVpZ24t
a2V5cz48cmVmLXR5cGUgbmFtZT0iR2VuZXJpYyI+MTM8L3JlZi10eXBlPjxjb250cmlidXRvcnM+
PGF1dGhvcnM+PGF1dGhvcj5EZVdhbHQsIERhcnJlbiBBLjwvYXV0aG9yPjxhdXRob3I+UG93ZWxs
LCBKZW5uaWZlcjwvYXV0aG9yPjxhdXRob3I+TWFpbndhcmluZywgQmVodDwvYXV0aG9yPjxhdXRo
b3I+TWNOZWlsbCwgSm9uYXRoYW48L2F1dGhvcj48YXV0aG9yPkhvcm93aXR6LCBTaGVsZG9uPC9h
dXRob3I+PGF1dGhvcj5NYXJnb2xpcywgUGV0ZXI8L2F1dGhvcj48YXV0aG9yPlNjb3ZpbGxlLCBS
aWNoYXJkPC9hdXRob3I+PC9hdXRob3JzPjwvY29udHJpYnV0b3JzPjx0aXRsZXM+PHRpdGxlPlBy
YWN0aWNlIENvYWNoaW5nIFByb2dyYW0gTWFudWFsPC90aXRsZT48L3RpdGxlcz48cmVwcmludC1l
ZGl0aW9uPk9OIFJFUVVFU1QgKDEwLzMwLzEzKTwvcmVwcmludC1lZGl0aW9uPjxkYXRlcz48eWVh
cj4yMDEwPC95ZWFyPjwvZGF0ZXM+PHB1Ymxpc2hlcj5QcmluY2V0b24sIE5KOiBBbGlnbmluZyBG
b3JjZXMgZm9yIFF1YWxpdHkgKEFGNFEpLCBHZW9yZ2UgV2FzaGluZ3RvbiBVbml2ZXJzaXR5IE1l
ZGljYWwgQ2VudGVyPC9wdWJsaXNoZXI+PGxhYmVsPkRlV2FsdDIwMTA8L2xhYmVsPjx1cmxzPjxy
ZWxhdGVkLXVybHM+PHVybD5odHRwOi8vZm9yY2VzNHF1YWxpdHkub3JnL3ByYWN0aWNlLWNvYWNo
aW5nLXByb2dyYW0tbWFudWFsPC91cmw+PC9yZWxhdGVkLXVybHM+PC91cmxzPjxhY2Nlc3MtZGF0
ZT4zMCBPY3QgMjAxMzwvYWNjZXNzLWRhdGU+PC9yZWNvcmQ+PC9DaXRlPjxDaXRlIEV4Y2x1ZGVZ
ZWFyPSIxIj48QXV0aG9yPktub3g8L0F1dGhvcj48WWVhcj4yMDExPC9ZZWFyPjxSZWNOdW0+Mzkx
MDwvUmVjTnVtPjxyZWNvcmQ+PHJlYy1udW1iZXI+MzkxMDwvcmVjLW51bWJlcj48Zm9yZWlnbi1r
ZXlzPjxrZXkgYXBwPSJFTiIgZGItaWQ9InJzczAwZjV4cGE1MmVnZXpyNWF4dDlwb3JlemE1ZHo5
MHp0eiIgdGltZXN0YW1wPSIxNTc1MzAwNzI4Ij4zOTEwPC9rZXk+PC9mb3JlaWduLWtleXM+PHJl
Zi10eXBlIG5hbWU9IkVsZWN0cm9uaWMgQm9vayI+NDQ8L3JlZi10eXBlPjxjb250cmlidXRvcnM+
PGF1dGhvcnM+PGF1dGhvcj5Lbm94LCBMeW5kZWU8L2F1dGhvcj48YXV0aG9yPlRheWxvciwgRXJp
biBGcmllczwvYXV0aG9yPjxhdXRob3I+R2Vvbm5vdHRpLCBLcmlzdGluPC9hdXRob3I+PGF1dGhv
cj5NYWNodGEsIFJhY2hlbDwvYXV0aG9yPjxhdXRob3I+S2ltLCBKdW5nPC9hdXRob3I+PGF1dGhv
cj5OeXNlbmJhdW0sIEplc3NpY2E8L2F1dGhvcj48YXV0aG9yPlBhcmNobWFuLCBNaWNoYWVsPC9h
dXRob3I+PC9hdXRob3JzPjwvY29udHJpYnV0b3JzPjx0aXRsZXM+PHRpdGxlPkRldmVsb3Bpbmcg
YW5kIHJ1bm5pbmcgYSBwcmltYXJ5IGNhcmUgcHJhY3RpY2UgZmFjaWxpdGF0aW9uIHByb2dyYW06
IEEgaG93LXRvIGd1aWRlPC90aXRsZT48L3RpdGxlcz48dm9sdW1lPlByZXBhcmVkIGJ5IE1hdGhl
bWF0aWNhIFBvbGljeSBSZXNlYXJjaCB1bmRlciBDb250cmFjdCBOby4gSEhTQTI5MDIwMDkwMDAx
OUkgVE81PC92b2x1bWU+PGtleXdvcmRzPjxrZXl3b3JkPlBSSU1BUlk8L2tleXdvcmQ+PGtleXdv
cmQ+cHJpbWFyeSBjYXJlPC9rZXl3b3JkPjxrZXl3b3JkPkNBUkU8L2tleXdvcmQ+PGtleXdvcmQ+
UFJBQ1RJQ0U8L2tleXdvcmQ+PGtleXdvcmQ+cHJhY3RpY2UgZmFjaWxpdGF0aW9uPC9rZXl3b3Jk
PjxrZXl3b3JkPkZhY2lsaXRhdGlvbjwva2V5d29yZD48a2V5d29yZD5wb2xpY3k8L2tleXdvcmQ+
PGtleXdvcmQ+cmVzZWFyY2g8L2tleXdvcmQ+PGtleXdvcmQ+VE88L2tleXdvcmQ+PGtleXdvcmQ+
SEVBTFRIQ0FSRTwva2V5d29yZD48a2V5d29yZD5xdWFsaXR5PC9rZXl3b3JkPjwva2V5d29yZHM+
PGRhdGVzPjx5ZWFyPjIwMTE8L3llYXI+PC9kYXRlcz48cHViLWxvY2F0aW9uPkFIUlEgUHVibGlj
YXRpb24gTm8uIDEyLTAwMTEuIFJvY2tmb3JkLCBNRDwvcHViLWxvY2F0aW9uPjxwdWJsaXNoZXI+
QWdlbmN5IGZvciBIZWFsdGhjYXJlIFJlc2VhcmNoIGFuZCBRdWFsaXR5PC9wdWJsaXNoZXI+PGxh
YmVsPktub3gyMDExPC9sYWJlbD48dXJscz48cmVsYXRlZC11cmxzPjx1cmw+aHR0cHM6Ly9wY21o
LmFocnEuZ292L3NpdGVzL2RlZmF1bHQvZmlsZXMvYXR0YWNobWVudHMvRGV2ZWxvcGluZ19hbmRf
UnVubmluZ19hX1ByaW1hcnlfQ2FyZV9QcmFjdGljZV9GYWNpbGl0YXRpb25fUHJvZ3JhbS5wZGY8
L3VybD48L3JlbGF0ZWQtdXJscz48L3VybHM+PGFjY2Vzcy1kYXRlPjI0IFNlcHQgMjAxMzwvYWNj
ZXNzLWRhdGU+PC9yZWNvcmQ+PC9DaXRlPjwvRW5kTm90ZT4A
</w:fldData>
              </w:fldChar>
            </w:r>
            <w:r w:rsidR="00C72C78" w:rsidRPr="00842C54">
              <w:rPr>
                <w:rFonts w:eastAsia="Calibri"/>
                <w:sz w:val="22"/>
              </w:rPr>
              <w:instrText xml:space="preserve"> ADDIN EN.CITE </w:instrText>
            </w:r>
            <w:r w:rsidR="00C72C78" w:rsidRPr="00842C54">
              <w:rPr>
                <w:rFonts w:eastAsia="Calibri"/>
              </w:rPr>
              <w:fldChar w:fldCharType="begin">
                <w:fldData xml:space="preserve">PEVuZE5vdGU+PENpdGUgRXhjbHVkZVllYXI9IjEiPjxBdXRob3I+S25veDwvQXV0aG9yPjxZZWFy
PjIwMTA8L1llYXI+PFJlY051bT4zOTEzPC9SZWNOdW0+PERpc3BsYXlUZXh0Pls4LTEwLCAxOV08
L0Rpc3BsYXlUZXh0PjxyZWNvcmQ+PHJlYy1udW1iZXI+MzkxMzwvcmVjLW51bWJlcj48Zm9yZWln
bi1rZXlzPjxrZXkgYXBwPSJFTiIgZGItaWQ9InJzczAwZjV4cGE1MmVnZXpyNWF4dDlwb3JlemE1
ZHo5MHp0eiIgdGltZXN0YW1wPSIxNTc1MzAwNzI4Ij4zOTEzPC9rZXk+PC9mb3JlaWduLWtleXM+
PHJlZi10eXBlIG5hbWU9IlJlcG9ydCI+Mjc8L3JlZi10eXBlPjxjb250cmlidXRvcnM+PGF1dGhv
cnM+PGF1dGhvcj5Lbm94LCBMeW5kZWU8L2F1dGhvcj48L2F1dGhvcnM+PHNlY29uZGFyeS1hdXRo
b3JzPjxhdXRob3I+S25veCwgTHluZGVlPC9hdXRob3I+PC9zZWNvbmRhcnktYXV0aG9ycz48L2Nv
bnRyaWJ1dG9ycz48dGl0bGVzPjx0aXRsZT5SZXBvcnQgb24gdGhlIEFIUlEgMjAxMCBjb25zZW5z
dXMgbWVldGluZyBvbiBwcmFjdGljZSBmYWNpbGl0YXRpb24gZm9yIHByaW1hcnkgY2FyZSBpbXBy
b3ZlbWVudDwvdGl0bGU+PC90aXRsZXM+PHZvbHVtZT5QcmVwYXJlZCBieSBMQSBOZXQgdW5kZXIg
Q29udHJhY3QgTm8uIEhIU0EyOTAyMDA3MTAwMTEwPC92b2x1bWU+PGtleXdvcmRzPjxrZXl3b3Jk
PlJFUE9SVDwva2V5d29yZD48a2V5d29yZD5QUkFDVElDRTwva2V5d29yZD48a2V5d29yZD5wcmFj
dGljZSBmYWNpbGl0YXRpb248L2tleXdvcmQ+PGtleXdvcmQ+RmFjaWxpdGF0aW9uPC9rZXl3b3Jk
PjxrZXl3b3JkPlBSSU1BUlk8L2tleXdvcmQ+PGtleXdvcmQ+cHJpbWFyeSBjYXJlPC9rZXl3b3Jk
PjxrZXl3b3JkPkNBUkU8L2tleXdvcmQ+PC9rZXl3b3Jkcz48ZGF0ZXM+PHllYXI+MjAxMDwveWVh
cj48L2RhdGVzPjxwdWItbG9jYXRpb24+Um9ja3ZpbGxlLCBNRDwvcHViLWxvY2F0aW9uPjxwdWJs
aXNoZXI+QWdlbmN5IGZvciBIZWFsdGhjYXJlIFJlc2VhcmNoIGFuZCBRdWFsaXR5PC9wdWJsaXNo
ZXI+PGxhYmVsPktub3gyMDEwPC9sYWJlbD48dXJscz48L3VybHM+PGFjY2Vzcy1kYXRlPjIgRmVi
IDIwMTQ8L2FjY2Vzcy1kYXRlPjwvcmVjb3JkPjwvQ2l0ZT48Q2l0ZSBFeGNsdWRlWWVhcj0iMSI+
PEF1dGhvcj5Db2xlbWFuPC9BdXRob3I+PFllYXI+MjAwOTwvWWVhcj48UmVjTnVtPjM5MDk8L1Jl
Y051bT48cmVjb3JkPjxyZWMtbnVtYmVyPjM5MDk8L3JlYy1udW1iZXI+PGZvcmVpZ24ta2V5cz48
a2V5IGFwcD0iRU4iIGRiLWlkPSJyc3MwMGY1eHBhNTJlZ2V6cjVheHQ5cG9yZXphNWR6OTB6dHoi
IHRpbWVzdGFtcD0iMTU3NTMwMDcyNyI+MzkwOTwva2V5PjwvZm9yZWlnbi1rZXlzPjxyZWYtdHlw
ZSBuYW1lPSJHZW5lcmljIj4xMzwvcmVmLXR5cGU+PGNvbnRyaWJ1dG9ycz48YXV0aG9ycz48YXV0
aG9yPkNvbGVtYW4sIEthdGllPC9hdXRob3I+PGF1dGhvcj5QZWFyc29uLCBNYXJqb3JpZTwvYXV0
aG9yPjxhdXRob3I+V3UsIFNoaW55aTwvYXV0aG9yPjwvYXV0aG9ycz48L2NvbnRyaWJ1dG9ycz48
dGl0bGVzPjx0aXRsZT5BIFByYWN0aWNlIENvYWNoaW5nIE1hbnVhbDwvdGl0bGU+PC90aXRsZXM+
PHJlcHJpbnQtZWRpdGlvbj5PTiBSRVFVRVNUICgxMC8xMS8xMyk8L3JlcHJpbnQtZWRpdGlvbj48
a2V5d29yZHM+PGtleXdvcmQ+ZmFjaWxpdGF0aW9uIHRyYWluaW5nPC9rZXl3b3JkPjxrZXl3b3Jk
PnByYWN0aWNlIGNvYWNoaW5nPC9rZXl3b3JkPjxrZXl3b3JkPnByYWN0aWNlIGZhY2lsaXRhdGlv
bjwva2V5d29yZD48L2tleXdvcmRzPjxkYXRlcz48eWVhcj4yMDA5PC95ZWFyPjxwdWItZGF0ZXM+
PGRhdGU+MTAvMDYvMjAxMzwvZGF0ZT48L3B1Yi1kYXRlcz48L2RhdGVzPjxwdWJsaXNoZXI+Um9j
a3ZpbGxlLCBNRDogQWdlbmN5IGZvciBIZWFsdGhjYXJlIFJlc2VhcmNoIGFuZCBRdWFsaXR5PC9w
dWJsaXNoZXI+PGxhYmVsPkNvbGVtYW4yMDA5PC9sYWJlbD48dXJscz48cmVsYXRlZC11cmxzPjx1
cmw+aHR0cDovL3d3dy5pbXByb3ZpbmdjaHJvbmljY2FyZS5vcmcvZG93bmxvYWRzL2ljaWNfcHJh
Y3RpY2VfY29hY2hpbmdfbWFudWFsLnBkZjwvdXJsPjwvcmVsYXRlZC11cmxzPjwvdXJscz48YWNj
ZXNzLWRhdGU+NiBPY3QgMjAxMzwvYWNjZXNzLWRhdGU+PC9yZWNvcmQ+PC9DaXRlPjxDaXRlIEV4
Y2x1ZGVZZWFyPSIxIj48QXV0aG9yPkRlV2FsdDwvQXV0aG9yPjxZZWFyPjIwMTA8L1llYXI+PFJl
Y051bT4zOTExPC9SZWNOdW0+PHJlY29yZD48cmVjLW51bWJlcj4zOTExPC9yZWMtbnVtYmVyPjxm
b3JlaWduLWtleXM+PGtleSBhcHA9IkVOIiBkYi1pZD0icnNzMDBmNXhwYTUyZWdlenI1YXh0OXBv
cmV6YTVkejkwenR6IiB0aW1lc3RhbXA9IjE1NzUzMDA3MjgiPjM5MTE8L2tleT48L2ZvcmVpZ24t
a2V5cz48cmVmLXR5cGUgbmFtZT0iR2VuZXJpYyI+MTM8L3JlZi10eXBlPjxjb250cmlidXRvcnM+
PGF1dGhvcnM+PGF1dGhvcj5EZVdhbHQsIERhcnJlbiBBLjwvYXV0aG9yPjxhdXRob3I+UG93ZWxs
LCBKZW5uaWZlcjwvYXV0aG9yPjxhdXRob3I+TWFpbndhcmluZywgQmVodDwvYXV0aG9yPjxhdXRo
b3I+TWNOZWlsbCwgSm9uYXRoYW48L2F1dGhvcj48YXV0aG9yPkhvcm93aXR6LCBTaGVsZG9uPC9h
dXRob3I+PGF1dGhvcj5NYXJnb2xpcywgUGV0ZXI8L2F1dGhvcj48YXV0aG9yPlNjb3ZpbGxlLCBS
aWNoYXJkPC9hdXRob3I+PC9hdXRob3JzPjwvY29udHJpYnV0b3JzPjx0aXRsZXM+PHRpdGxlPlBy
YWN0aWNlIENvYWNoaW5nIFByb2dyYW0gTWFudWFsPC90aXRsZT48L3RpdGxlcz48cmVwcmludC1l
ZGl0aW9uPk9OIFJFUVVFU1QgKDEwLzMwLzEzKTwvcmVwcmludC1lZGl0aW9uPjxkYXRlcz48eWVh
cj4yMDEwPC95ZWFyPjwvZGF0ZXM+PHB1Ymxpc2hlcj5QcmluY2V0b24sIE5KOiBBbGlnbmluZyBG
b3JjZXMgZm9yIFF1YWxpdHkgKEFGNFEpLCBHZW9yZ2UgV2FzaGluZ3RvbiBVbml2ZXJzaXR5IE1l
ZGljYWwgQ2VudGVyPC9wdWJsaXNoZXI+PGxhYmVsPkRlV2FsdDIwMTA8L2xhYmVsPjx1cmxzPjxy
ZWxhdGVkLXVybHM+PHVybD5odHRwOi8vZm9yY2VzNHF1YWxpdHkub3JnL3ByYWN0aWNlLWNvYWNo
aW5nLXByb2dyYW0tbWFudWFsPC91cmw+PC9yZWxhdGVkLXVybHM+PC91cmxzPjxhY2Nlc3MtZGF0
ZT4zMCBPY3QgMjAxMzwvYWNjZXNzLWRhdGU+PC9yZWNvcmQ+PC9DaXRlPjxDaXRlIEV4Y2x1ZGVZ
ZWFyPSIxIj48QXV0aG9yPktub3g8L0F1dGhvcj48WWVhcj4yMDExPC9ZZWFyPjxSZWNOdW0+Mzkx
MDwvUmVjTnVtPjxyZWNvcmQ+PHJlYy1udW1iZXI+MzkxMDwvcmVjLW51bWJlcj48Zm9yZWlnbi1r
ZXlzPjxrZXkgYXBwPSJFTiIgZGItaWQ9InJzczAwZjV4cGE1MmVnZXpyNWF4dDlwb3JlemE1ZHo5
MHp0eiIgdGltZXN0YW1wPSIxNTc1MzAwNzI4Ij4zOTEwPC9rZXk+PC9mb3JlaWduLWtleXM+PHJl
Zi10eXBlIG5hbWU9IkVsZWN0cm9uaWMgQm9vayI+NDQ8L3JlZi10eXBlPjxjb250cmlidXRvcnM+
PGF1dGhvcnM+PGF1dGhvcj5Lbm94LCBMeW5kZWU8L2F1dGhvcj48YXV0aG9yPlRheWxvciwgRXJp
biBGcmllczwvYXV0aG9yPjxhdXRob3I+R2Vvbm5vdHRpLCBLcmlzdGluPC9hdXRob3I+PGF1dGhv
cj5NYWNodGEsIFJhY2hlbDwvYXV0aG9yPjxhdXRob3I+S2ltLCBKdW5nPC9hdXRob3I+PGF1dGhv
cj5OeXNlbmJhdW0sIEplc3NpY2E8L2F1dGhvcj48YXV0aG9yPlBhcmNobWFuLCBNaWNoYWVsPC9h
dXRob3I+PC9hdXRob3JzPjwvY29udHJpYnV0b3JzPjx0aXRsZXM+PHRpdGxlPkRldmVsb3Bpbmcg
YW5kIHJ1bm5pbmcgYSBwcmltYXJ5IGNhcmUgcHJhY3RpY2UgZmFjaWxpdGF0aW9uIHByb2dyYW06
IEEgaG93LXRvIGd1aWRlPC90aXRsZT48L3RpdGxlcz48dm9sdW1lPlByZXBhcmVkIGJ5IE1hdGhl
bWF0aWNhIFBvbGljeSBSZXNlYXJjaCB1bmRlciBDb250cmFjdCBOby4gSEhTQTI5MDIwMDkwMDAx
OUkgVE81PC92b2x1bWU+PGtleXdvcmRzPjxrZXl3b3JkPlBSSU1BUlk8L2tleXdvcmQ+PGtleXdv
cmQ+cHJpbWFyeSBjYXJlPC9rZXl3b3JkPjxrZXl3b3JkPkNBUkU8L2tleXdvcmQ+PGtleXdvcmQ+
UFJBQ1RJQ0U8L2tleXdvcmQ+PGtleXdvcmQ+cHJhY3RpY2UgZmFjaWxpdGF0aW9uPC9rZXl3b3Jk
PjxrZXl3b3JkPkZhY2lsaXRhdGlvbjwva2V5d29yZD48a2V5d29yZD5wb2xpY3k8L2tleXdvcmQ+
PGtleXdvcmQ+cmVzZWFyY2g8L2tleXdvcmQ+PGtleXdvcmQ+VE88L2tleXdvcmQ+PGtleXdvcmQ+
SEVBTFRIQ0FSRTwva2V5d29yZD48a2V5d29yZD5xdWFsaXR5PC9rZXl3b3JkPjwva2V5d29yZHM+
PGRhdGVzPjx5ZWFyPjIwMTE8L3llYXI+PC9kYXRlcz48cHViLWxvY2F0aW9uPkFIUlEgUHVibGlj
YXRpb24gTm8uIDEyLTAwMTEuIFJvY2tmb3JkLCBNRDwvcHViLWxvY2F0aW9uPjxwdWJsaXNoZXI+
QWdlbmN5IGZvciBIZWFsdGhjYXJlIFJlc2VhcmNoIGFuZCBRdWFsaXR5PC9wdWJsaXNoZXI+PGxh
YmVsPktub3gyMDExPC9sYWJlbD48dXJscz48cmVsYXRlZC11cmxzPjx1cmw+aHR0cHM6Ly9wY21o
LmFocnEuZ292L3NpdGVzL2RlZmF1bHQvZmlsZXMvYXR0YWNobWVudHMvRGV2ZWxvcGluZ19hbmRf
UnVubmluZ19hX1ByaW1hcnlfQ2FyZV9QcmFjdGljZV9GYWNpbGl0YXRpb25fUHJvZ3JhbS5wZGY8
L3VybD48L3JlbGF0ZWQtdXJscz48L3VybHM+PGFjY2Vzcy1kYXRlPjI0IFNlcHQgMjAxMzwvYWNj
ZXNzLWRhdGU+PC9yZWNvcmQ+PC9DaXRlPjwvRW5kTm90ZT4A
</w:fldData>
              </w:fldChar>
            </w:r>
            <w:r w:rsidR="00C72C78" w:rsidRPr="00842C54">
              <w:rPr>
                <w:rFonts w:eastAsia="Calibri"/>
                <w:sz w:val="22"/>
              </w:rPr>
              <w:instrText xml:space="preserve"> ADDIN EN.CITE.DATA </w:instrText>
            </w:r>
            <w:r w:rsidR="00C72C78" w:rsidRPr="00842C54">
              <w:rPr>
                <w:rFonts w:eastAsia="Calibri"/>
              </w:rPr>
            </w:r>
            <w:r w:rsidR="00C72C78"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[8-10, 19]</w:t>
            </w:r>
            <w:r w:rsidRPr="00842C54">
              <w:rPr>
                <w:rFonts w:eastAsia="Calibri"/>
              </w:rPr>
              <w:fldChar w:fldCharType="end"/>
            </w:r>
          </w:p>
          <w:p w:rsidR="00F30EC1" w:rsidRPr="00842C54" w:rsidRDefault="00F30EC1" w:rsidP="00CE735A">
            <w:pPr>
              <w:rPr>
                <w:rFonts w:eastAsia="Calibri"/>
                <w:sz w:val="22"/>
              </w:rPr>
            </w:pPr>
            <w:r w:rsidRPr="00842C54">
              <w:rPr>
                <w:rFonts w:eastAsia="Calibri"/>
                <w:sz w:val="22"/>
              </w:rPr>
              <w:t xml:space="preserve"> </w:t>
            </w:r>
          </w:p>
          <w:p w:rsidR="009C16C6" w:rsidRPr="00842C54" w:rsidRDefault="009C16C6" w:rsidP="00CE735A">
            <w:pPr>
              <w:rPr>
                <w:rFonts w:eastAsia="Calibri"/>
                <w:sz w:val="22"/>
              </w:rPr>
            </w:pP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Team development and management</w:t>
            </w:r>
            <w:r w:rsidR="007F50DC" w:rsidRPr="00842C54">
              <w:rPr>
                <w:rFonts w:eastAsia="Calibri"/>
                <w:bCs/>
                <w:sz w:val="22"/>
              </w:rPr>
              <w:t xml:space="preserve"> </w:t>
            </w:r>
          </w:p>
        </w:tc>
        <w:tc>
          <w:tcPr>
            <w:tcW w:w="5054" w:type="dxa"/>
            <w:tcBorders>
              <w:top w:val="single" w:sz="4" w:space="0" w:color="auto"/>
              <w:bottom w:val="single" w:sz="4" w:space="0" w:color="auto"/>
            </w:tcBorders>
          </w:tcPr>
          <w:p w:rsidR="00CD4E87" w:rsidRPr="00842C54" w:rsidRDefault="00CD4E87" w:rsidP="00CE735A">
            <w:pPr>
              <w:rPr>
                <w:rFonts w:eastAsia="Calibri"/>
                <w:sz w:val="22"/>
              </w:rPr>
            </w:pPr>
            <w:r w:rsidRPr="00842C54">
              <w:rPr>
                <w:rFonts w:eastAsia="Calibri"/>
                <w:sz w:val="22"/>
              </w:rPr>
              <w:t xml:space="preserve">Group dynamic and group leadership skills, making sure everyone is heard, assisting with shared decision-making and conflict resolution </w:t>
            </w:r>
            <w:r w:rsidR="00D57AF4" w:rsidRPr="00842C54">
              <w:rPr>
                <w:rFonts w:eastAsia="Calibri"/>
                <w:noProof/>
                <w:sz w:val="22"/>
              </w:rPr>
              <w:t>*</w:t>
            </w:r>
            <w:r w:rsidR="000F5342" w:rsidRPr="00842C54">
              <w:rPr>
                <w:rFonts w:eastAsia="Calibri"/>
                <w:noProof/>
              </w:rPr>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000F5342" w:rsidRPr="00842C54">
              <w:rPr>
                <w:rFonts w:eastAsia="Calibri"/>
                <w:noProof/>
                <w:sz w:val="22"/>
              </w:rPr>
              <w:instrText xml:space="preserve"> ADDIN EN.CITE </w:instrText>
            </w:r>
            <w:r w:rsidR="000F5342" w:rsidRPr="00842C54">
              <w:rPr>
                <w:rFonts w:eastAsia="Calibri"/>
                <w:noProof/>
              </w:rPr>
              <w:fldChar w:fldCharType="begin">
                <w:fldData xml:space="preserve">PEVuZE5vdGU+PENpdGUgRXhjbHVkZVllYXI9IjEiPjxBdXRob3I+RG9naGVydHk8L0F1dGhvcj48
WWVhcj4yMDEyPC9ZZWFyPjxSZWNOdW0+MzI4MDwvUmVjTnVtPjxEaXNwbGF5VGV4dD5bMV08L0Rp
c3BsYXlUZXh0PjxyZWNvcmQ+PHJlYy1udW1iZXI+MzI4MDwvcmVjLW51bWJlcj48Zm9yZWlnbi1r
ZXlzPjxrZXkgYXBwPSJFTiIgZGItaWQ9InJzczAwZjV4cGE1MmVnZXpyNWF4dDlwb3JlemE1ZHo5
MHp0eiIgdGltZXN0YW1wPSIxNTIyMzQ1NTUwIj4zMjgwPC9rZXk+PC9mb3JlaWduLWtleXM+PHJl
Zi10eXBlIG5hbWU9IkpvdXJuYWwgQXJ0aWNsZSI+MTc8L3JlZi10eXBlPjxjb250cmlidXRvcnM+
PGF1dGhvcnM+PGF1dGhvcj5Eb2doZXJ0eSwgRWxpemFiZXRoIEouPC9hdXRob3I+PGF1dGhvcj5I
YXJyaXNvbiwgTWFyZ2FyZXQgQi48L2F1dGhvcj48YXV0aG9yPkJha2VyLCBDeW50aGlhPC9hdXRo
b3I+PGF1dGhvcj5HcmFoYW0sIElhbiBELjwvYXV0aG9yPjwvYXV0aG9ycz48L2NvbnRyaWJ1dG9y
cz48dGl0bGVzPjx0aXRsZT5Gb2xsb3dpbmcgYSBuYXR1cmFsIGV4cGVyaW1lbnQgb2YgZ3VpZGVs
aW5lIGFkYXB0YXRpb24gYW5kIGVhcmx5IGltcGxlbWVudGF0aW9uOiBhIG1peGVkLW1ldGhvZHMg
c3R1ZHkgb2YgZmFjaWxpdGF0aW9uPC90aXRsZT48c2Vjb25kYXJ5LXRpdGxlPkltcGxlbWVudGF0
aW9uIFNjaWVuY2U8L3NlY29uZGFyeS10aXRsZT48L3RpdGxlcz48cGVyaW9kaWNhbD48ZnVsbC10
aXRsZT5JbXBsZW1lbnRhdGlvbiBTY2llbmNlPC9mdWxsLXRpdGxlPjxhYmJyLTE+SW1wbGVtZW50
IFNjaTwvYWJici0xPjwvcGVyaW9kaWNhbD48cGFnZXM+OTwvcGFnZXM+PHZvbHVtZT43PC92b2x1
bWU+PHJlcHJpbnQtZWRpdGlvbj5Ob3QgaW4gRmlsZTwvcmVwcmludC1lZGl0aW9uPjxrZXl3b3Jk
cz48a2V5d29yZD5BTkFMWVNJUzwva2V5d29yZD48a2V5d29yZD5BVURJVDwva2V5d29yZD48a2V5
d29yZD5DQU5DRVI8L2tleXdvcmQ+PGtleXdvcmQ+Q0FSRTwva2V5d29yZD48a2V5d29yZD5DTElO
SUNBTDwva2V5d29yZD48a2V5d29yZD5DTElOSUNBTCBQUkFDVElDRTwva2V5d29yZD48a2V5d29y
ZD5DTElOSUNBTCBQUkFDVElDRSBHVUlERUxJTkVTPC9rZXl3b3JkPjxrZXl3b3JkPkNPTU1VTklD
QVRJT048L2tleXdvcmQ+PGtleXdvcmQ+Q09NUE9ORU5UUzwva2V5d29yZD48a2V5d29yZD5Db250
ZW50IEFuYWx5c2lzPC9rZXl3b3JkPjxrZXl3b3JkPmRhdGE8L2tleXdvcmQ+PGtleXdvcmQ+RVZJ
REVOQ0U8L2tleXdvcmQ+PGtleXdvcmQ+RVZJREVOQ0UtQkFTRUQ8L2tleXdvcmQ+PGtleXdvcmQ+
RVZJREVOQ0UtQkFTRUQgUFJBQ1RJQ0U8L2tleXdvcmQ+PGtleXdvcmQ+ZmFjaWxpdGF0aW9uPC9r
ZXl3b3JkPjxrZXl3b3JkPkZhY2lsaXRhdG9yczwva2V5d29yZD48a2V5d29yZD5HVUlERUxJTkVT
PC9rZXl3b3JkPjxrZXl3b3JkPklNUExFTUVOVEFUSU9OPC9rZXl3b3JkPjxrZXl3b3JkPklOVEVS
VklFVzwva2V5d29yZD48a2V5d29yZD5LTk9XTEVER0U8L2tleXdvcmQ+PGtleXdvcmQ+TUVUSE9E
T0xPR1k8L2tleXdvcmQ+PGtleXdvcmQ+TlVSU0lORzwva2V5d29yZD48a2V5d29yZD5QUkFDVElD
RTwva2V5d29yZD48a2V5d29yZD5QUkFDVElDRSBHVUlERUxJTkVTPC9rZXl3b3JkPjxrZXl3b3Jk
PlJFU0VBUkNIPC9rZXl3b3JkPjxrZXl3b3JkPlJFVklFVzwva2V5d29yZD48a2V5d29yZD5TVFJB
VEVHSUVTPC9rZXl3b3JkPjxrZXl3b3JkPlNUVURJRVM8L2tleXdvcmQ+PGtleXdvcmQ+U1RVRFk8
L2tleXdvcmQ+PGtleXdvcmQ+U1VQUE9SVDwva2V5d29yZD48a2V5d29yZD5URUFNPC9rZXl3b3Jk
PjxrZXl3b3JkPlRPPC9rZXl3b3JkPjxrZXl3b3JkPldITzwva2V5d29yZD48L2tleXdvcmRzPjxk
YXRlcz48eWVhcj4yMDEyPC95ZWFyPjwvZGF0ZXM+PGlzYm4+MTc0OC01OTA4PC9pc2JuPjxsYWJl
bD5Eb2doZXJ0eTIwMTI8L2xhYmVsPjx1cmxzPjxyZWxhdGVkLXVybHM+PHVybD48c3R5bGUgZmFj
ZT0idW5kZXJsaW5lIiBmb250PSJkZWZhdWx0IiBzaXplPSIxMDAlIj5odHRwOi8vd3d3LmltcGxl
bWVudGF0aW9uc2NpZW5jZS5jb20vY29udGVudC83LzEvOTwvc3R5bGU+PC91cmw+PHVybD48c3R5
bGUgZmFjZT0idW5kZXJsaW5lIiBmb250PSJkZWZhdWx0IiBzaXplPSIxMDAlIj5odHRwczovL3d3
dy5uY2JpLm5sbS5uaWguZ292L3BtYy9hcnRpY2xlcy9QTUMzMjk2NTkxL3BkZi8xNzQ4LTU5MDgt
Ny05LnBkZjwvc3R5bGU+PC91cmw+PC9yZWxhdGVkLXVybHM+PC91cmxzPjxlbGVjdHJvbmljLXJl
c291cmNlLW51bT48c3R5bGUgZmFjZT0idW5kZXJsaW5lIiBmb250PSJkZWZhdWx0IiBzaXplPSIx
MDAlIj5odHRwczovL2RvaS5vcmcvMTAuMTE4Ni8xNzQ4LTU5MDgtNy05PC9zdHlsZT48L2VsZWN0
cm9uaWMtcmVzb3VyY2UtbnVtPjwvcmVjb3JkPjwvQ2l0ZT48L0VuZE5vdGU+AG==
</w:fldData>
              </w:fldChar>
            </w:r>
            <w:r w:rsidR="000F5342" w:rsidRPr="00842C54">
              <w:rPr>
                <w:rFonts w:eastAsia="Calibri"/>
                <w:noProof/>
                <w:sz w:val="22"/>
              </w:rPr>
              <w:instrText xml:space="preserve"> ADDIN EN.CITE.DATA </w:instrText>
            </w:r>
            <w:r w:rsidR="000F5342" w:rsidRPr="00842C54">
              <w:rPr>
                <w:rFonts w:eastAsia="Calibri"/>
                <w:noProof/>
              </w:rPr>
            </w:r>
            <w:r w:rsidR="000F5342" w:rsidRPr="00842C54">
              <w:rPr>
                <w:rFonts w:eastAsia="Calibri"/>
                <w:noProof/>
              </w:rPr>
              <w:fldChar w:fldCharType="end"/>
            </w:r>
            <w:r w:rsidR="000F5342" w:rsidRPr="00842C54">
              <w:rPr>
                <w:rFonts w:eastAsia="Calibri"/>
                <w:noProof/>
              </w:rPr>
            </w:r>
            <w:r w:rsidR="000F5342" w:rsidRPr="00842C54">
              <w:rPr>
                <w:rFonts w:eastAsia="Calibri"/>
                <w:noProof/>
              </w:rPr>
              <w:fldChar w:fldCharType="separate"/>
            </w:r>
            <w:r w:rsidR="000F5342" w:rsidRPr="00842C54">
              <w:rPr>
                <w:rFonts w:eastAsia="Calibri"/>
                <w:noProof/>
                <w:sz w:val="22"/>
              </w:rPr>
              <w:t>[1]</w:t>
            </w:r>
            <w:r w:rsidR="000F5342" w:rsidRPr="00842C54">
              <w:rPr>
                <w:rFonts w:eastAsia="Calibri"/>
                <w:noProof/>
              </w:rPr>
              <w:fldChar w:fldCharType="end"/>
            </w:r>
          </w:p>
          <w:p w:rsidR="000F5342" w:rsidRPr="00842C54" w:rsidRDefault="000F5342" w:rsidP="00CE735A">
            <w:pPr>
              <w:rPr>
                <w:rFonts w:eastAsia="Calibri"/>
                <w:sz w:val="22"/>
              </w:rPr>
            </w:pPr>
            <w:r w:rsidRPr="00842C54">
              <w:rPr>
                <w:rFonts w:eastAsia="Calibri"/>
                <w:sz w:val="22"/>
              </w:rPr>
              <w:t xml:space="preserve">Helping to set goals </w:t>
            </w:r>
            <w:r w:rsidRPr="00842C54">
              <w:rPr>
                <w:rFonts w:eastAsia="Calibri"/>
              </w:rPr>
              <w:fldChar w:fldCharType="begin">
                <w:fldData xml:space="preserve">PEVuZE5vdGU+PENpdGUgRXhjbHVkZVllYXI9IjEiPjxBdXRob3I+R3J1bWJhY2g8L0F1dGhvcj48
WWVhcj4yMDEyPC9ZZWFyPjxSZWNOdW0+MzU1ODwvUmVjTnVtPjxEaXNwbGF5VGV4dD5bMTUsIDI5
XTwvRGlzcGxheVRleHQ+PHJlY29yZD48cmVjLW51bWJlcj4zNTU4PC9yZWMtbnVtYmVyPjxmb3Jl
aWduLWtleXM+PGtleSBhcHA9IkVOIiBkYi1pZD0icnNzMDBmNXhwYTUyZWdlenI1YXh0OXBvcmV6
YTVkejkwenR6IiB0aW1lc3RhbXA9IjE1MjIzNDU1NTEiPjM1NTg8L2tleT48L2ZvcmVpZ24ta2V5
cz48cmVmLXR5cGUgbmFtZT0iSm91cm5hbCBBcnRpY2xlIj4xNzwvcmVmLXR5cGU+PGNvbnRyaWJ1
dG9ycz48YXV0aG9ycz48YXV0aG9yPkdydW1iYWNoLCBLLjwvYXV0aG9yPjxhdXRob3I+QmFpbmJy
aWRnZSwgRS48L2F1dGhvcj48YXV0aG9yPkJvZGVuaGVpbWVyLCBULjwvYXV0aG9yPjwvYXV0aG9y
cz48L2NvbnRyaWJ1dG9ycz48dGl0bGVzPjx0aXRsZT5GYWNpbGl0YXRpbmcgaW1wcm92ZW1lbnQg
aW4gcHJpbWFyeSBjYXJlOiB0aGUgcHJvbWlzZSBvZiBwcmFjdGljZSBjb2FjaGluZzwvdGl0bGU+
PHNlY29uZGFyeS10aXRsZT5Jc3N1ZS4gQnJpZWYuIChDb21tb253LiBGdW5kLiApPC9zZWNvbmRh
cnktdGl0bGU+PC90aXRsZXM+PHBlcmlvZGljYWw+PGZ1bGwtdGl0bGU+SXNzdWUuIEJyaWVmLiAo
Q29tbW9udy4gRnVuZC4gKTwvZnVsbC10aXRsZT48L3BlcmlvZGljYWw+PHBhZ2VzPjEtMTQ8L3Bh
Z2VzPjx2b2x1bWU+MTU8L3ZvbHVtZT48cmVwcmludC1lZGl0aW9uPk5vdCBpbiBGaWxlPC9yZXBy
aW50LWVkaXRpb24+PGtleXdvcmRzPjxrZXl3b3JkPkFDQ0VTUzwva2V5d29yZD48a2V5d29yZD5B
U1NJU1Q8L2tleXdvcmQ+PGtleXdvcmQ+Q2FsaWZvcm5pYTwva2V5d29yZD48a2V5d29yZD5DQU5B
REE8L2tleXdvcmQ+PGtleXdvcmQ+Q0FSRTwva2V5d29yZD48a2V5d29yZD5DSFJPTklDPC9rZXl3
b3JkPjxrZXl3b3JkPkNPTU1VTklUSUVTPC9rZXl3b3JkPjxrZXl3b3JkPkNPTU1VTklUWTwva2V5
d29yZD48a2V5d29yZD5ERUxJVkVSWSBPRiBIRUFMVEggQ0FSRTwva2V5d29yZD48a2V5d29yZD5E
RVNJR048L2tleXdvcmQ+PGtleXdvcmQ+RURVQ0FUSU9OPC9rZXl3b3JkPjxrZXl3b3JkPkVWSURF
TkNFPC9rZXl3b3JkPjxrZXl3b3JkPmZhY2lsaXRhdGlvbjwva2V5d29yZD48a2V5d29yZD5GQU1J
TElFUzwva2V5d29yZD48a2V5d29yZD5GQU1JTFk8L2tleXdvcmQ+PGtleXdvcmQ+RkFNSUxZIFBS
QUNUSUNFPC9rZXl3b3JkPjxrZXl3b3JkPkdyZWF0IEJyaXRhaW48L2tleXdvcmQ+PGtleXdvcmQ+
SEVBTFRIPC9rZXl3b3JkPjxrZXl3b3JkPkhVTUFOUzwva2V5d29yZD48a2V5d29yZD5JTVBST1ZF
TUVOVDwva2V5d29yZD48a2V5d29yZD5JU1NVRSBCUklFRjwva2V5d29yZD48a2V5d29yZD5NRURJ
Q0FMPC9rZXl3b3JkPjxrZXl3b3JkPk1FRElDSU5FPC9rZXl3b3JkPjxrZXl3b3JkPk1FVEhPRFM8
L2tleXdvcmQ+PGtleXdvcmQ+TmV0aGVybGFuZHM8L2tleXdvcmQ+PGtleXdvcmQ+b3JnYW5pemF0
aW9uICZhbXA7IGFkbWluaXN0cmF0aW9uPC9rZXl3b3JkPjxrZXl3b3JkPk91dGNvbWUgYW5kIFBy
b2Nlc3MgQXNzZXNzbWVudCAoSGVhbHRoIENhcmUpPC9rZXl3b3JkPjxrZXl3b3JkPlBBVElFTlQ8
L2tleXdvcmQ+PGtleXdvcmQ+UEhZU0lDSUFOPC9rZXl3b3JkPjxrZXl3b3JkPlBIWVNJQ0lBTiBQ
UkFDVElDRTwva2V5d29yZD48a2V5d29yZD5QSFlTSUNJQU4mYXBvcztTIFBSQUNUSUNFIFBBVFRF
Uk5TPC9rZXl3b3JkPjxrZXl3b3JkPlBoeXNpY2lhbnMsRmFtaWx5PC9rZXl3b3JkPjxrZXl3b3Jk
PlBSQUNUSUNFPC9rZXl3b3JkPjxrZXl3b3JkPlByYWN0aWNlIE1hbmFnZW1lbnQsTWVkaWNhbDwv
a2V5d29yZD48a2V5d29yZD5QUklNQVJZPC9rZXl3b3JkPjxrZXl3b3JkPlBSSU1BUlkgQ0FSRTwv
a2V5d29yZD48a2V5d29yZD5QUklNQVJZIENBUkUgUFJBQ1RJQ0U8L2tleXdvcmQ+PGtleXdvcmQ+
UFJJTUFSWSBIRUFMVEggQ0FSRTwva2V5d29yZD48a2V5d29yZD5RVUFMSVRZIElNUFJPVkVNRU5U
PC9rZXl3b3JkPjxrZXl3b3JkPlFVQUxJVFkgT0YgSEVBTFRIIENBUkU8L2tleXdvcmQ+PGtleXdv
cmQ+U2FuIEZyYW5jaXNjbzwva2V5d29yZD48a2V5d29yZD5TQ0hPT0w8L2tleXdvcmQ+PGtleXdv
cmQ+U0VUVElORzwva2V5d29yZD48a2V5d29yZD5UTzwva2V5d29yZD48a2V5d29yZD5UUkFJTklO
Rzwva2V5d29yZD48a2V5d29yZD5VTklURUQgU1RBVEU8L2tleXdvcmQ+PGtleXdvcmQ+VU5JVEVE
IFNUQVRFUzwva2V5d29yZD48a2V5d29yZD5Vbml2ZXJzaXRpZXM8L2tleXdvcmQ+PC9rZXl3b3Jk
cz48ZGF0ZXM+PHllYXI+MjAxMjwveWVhcj48cHViLWRhdGVzPjxkYXRlPjYvMjAxMjwvZGF0ZT48
L3B1Yi1kYXRlcz48L2RhdGVzPjxsYWJlbD5HcnVtYmFjaDIwMTI8L2xhYmVsPjx1cmxzPjwvdXJs
cz48L3JlY29yZD48L0NpdGU+PENpdGUgRXhjbHVkZVllYXI9IjEiPjxBdXRob3I+TnppbmdhPC9B
dXRob3I+PFllYXI+MjAwOTwvWWVhcj48UmVjTnVtPjM1OTQ8L1JlY051bT48cmVjb3JkPjxyZWMt
bnVtYmVyPjM1OTQ8L3JlYy1udW1iZXI+PGZvcmVpZ24ta2V5cz48a2V5IGFwcD0iRU4iIGRiLWlk
PSJyc3MwMGY1eHBhNTJlZ2V6cjVheHQ5cG9yZXphNWR6OTB6dHoiIHRpbWVzdGFtcD0iMTUyMjM0
NTU1MSI+MzU5NDwva2V5PjwvZm9yZWlnbi1rZXlzPjxyZWYtdHlwZSBuYW1lPSJKb3VybmFsIEFy
dGljbGUiPjE3PC9yZWYtdHlwZT48Y29udHJpYnV0b3JzPjxhdXRob3JzPjxhdXRob3I+Tnppbmdh
LCBKYWNpbnRhPC9hdXRob3I+PGF1dGhvcj5OdG9idXJpLCBTdGVwaGVuPC9hdXRob3I+PGF1dGhv
cj5XYWdhaSwgSm9objwvYXV0aG9yPjxhdXRob3I+TWJpbmR5bywgUGF0cmljazwvYXV0aG9yPjxh
dXRob3I+TWJhYWJ1LCBMYWlydW1iaTwvYXV0aG9yPjxhdXRob3I+TWlnaXJvLCBTYW50YXU8L2F1
dGhvcj48YXV0aG9yPldhbWFlLCBBbm5haDwvYXV0aG9yPjxhdXRob3I+SXJpbXUsIEdyYWNlPC9h
dXRob3I+PGF1dGhvcj5FbmdsaXNoLCBNaWtlPC9hdXRob3I+PC9hdXRob3JzPjwvY29udHJpYnV0
b3JzPjx0aXRsZXM+PHRpdGxlPkltcGxlbWVudGF0aW9uIGV4cGVyaWVuY2UgZHVyaW5nIGFuIGVp
Z2h0ZWVuIG1vbnRoIGludGVydmVudGlvbiB0byBpbXByb3ZlIHBhZWRpYXRyaWMgYW5kIG5ld2Jv
cm4gY2FyZSBpbiBLZW55YW4gZGlzdHJpY3QgaG9zcGl0YWxzPC90aXRsZT48c2Vjb25kYXJ5LXRp
dGxlPkltcGxlbWVudGF0aW9uIFNjaWVuY2U8L3NlY29uZGFyeS10aXRsZT48L3RpdGxlcz48cGVy
aW9kaWNhbD48ZnVsbC10aXRsZT5JbXBsZW1lbnRhdGlvbiBTY2llbmNlPC9mdWxsLXRpdGxlPjxh
YmJyLTE+SW1wbGVtZW50IFNjaTwvYWJici0xPjwvcGVyaW9kaWNhbD48cGFnZXM+NDU8L3BhZ2Vz
Pjx2b2x1bWU+NDwvdm9sdW1lPjxudW1iZXI+MTwvbnVtYmVyPjxyZXByaW50LWVkaXRpb24+Tm90
IGluIEZpbGU8L3JlcHJpbnQtZWRpdGlvbj48a2V5d29yZHM+PGtleXdvcmQ+QU5BTFlTSVM8L2tl
eXdvcmQ+PGtleXdvcmQ+Q0FSRTwva2V5d29yZD48a2V5d29yZD5DSElMRFJFTjwva2V5d29yZD48
a2V5d29yZD5DT05UUk9MPC9rZXl3b3JkPjxrZXl3b3JkPmRhdGE8L2tleXdvcmQ+PGtleXdvcmQ+
ZmFjaWxpdGF0aW9uPC9rZXl3b3JkPjxrZXl3b3JkPkZhY2lsaXRhdG9yczwva2V5d29yZD48a2V5
d29yZD5GRUVEQkFDSzwva2V5d29yZD48a2V5d29yZD5GSU5ESU5HPC9rZXl3b3JkPjxrZXl3b3Jk
PkZJTkRJTkdTPC9rZXl3b3JkPjxrZXl3b3JkPkdVSURFTElORVM8L2tleXdvcmQ+PGtleXdvcmQ+
SEVBTFRIPC9rZXl3b3JkPjxrZXl3b3JkPkhPU1BJVEFMPC9rZXl3b3JkPjxrZXl3b3JkPkhPU1BJ
VEFMIENBUkU8L2tleXdvcmQ+PGtleXdvcmQ+SG9zcGl0YWxzPC9rZXl3b3JkPjxrZXl3b3JkPklN
UExFTUVOVEFUSU9OPC9rZXl3b3JkPjxrZXl3b3JkPkluc2VydmljZSBUcmFpbmluZzwva2V5d29y
ZD48a2V5d29yZD5JTlRFUlZFTlRJT048L2tleXdvcmQ+PGtleXdvcmQ+SW50ZXJ2ZW50aW9uIFN0
dWRpZXM8L2tleXdvcmQ+PGtleXdvcmQ+SU5URVJWSUVXPC9rZXl3b3JkPjxrZXl3b3JkPkludGVy
dmlld3M8L2tleXdvcmQ+PGtleXdvcmQ+TEVBREVSU0hJUDwva2V5d29yZD48a2V5d29yZD5QRVJG
T1JNQU5DRTwva2V5d29yZD48a2V5d29yZD5QUklNQVJZPC9rZXl3b3JkPjxrZXl3b3JkPlByb2Js
ZW0gU29sdmluZzwva2V5d29yZD48a2V5d29yZD5RVUFMSVRBVElWRTwva2V5d29yZD48a2V5d29y
ZD5RVUFMSVRZPC9rZXl3b3JkPjxrZXl3b3JkPlFVQUxJVFkgT0YgQ0FSRTwva2V5d29yZD48a2V5
d29yZD5RVUFOVElUQVRJVkU8L2tleXdvcmQ+PGtleXdvcmQ+Um9sZTwva2V5d29yZD48a2V5d29y
ZD5TVFVESUVTPC9rZXl3b3JkPjxrZXl3b3JkPlNUVURZPC9rZXl3b3JkPjxrZXl3b3JkPlNVUFBP
UlQ8L2tleXdvcmQ+PGtleXdvcmQ+VEVBTTwva2V5d29yZD48a2V5d29yZD5URUxFUEhPTkU8L2tl
eXdvcmQ+PGtleXdvcmQ+VE88L2tleXdvcmQ+PGtleXdvcmQ+VFJBSU5JTkc8L2tleXdvcmQ+PGtl
eXdvcmQ+VFlQSUNBTDwva2V5d29yZD48L2tleXdvcmRzPjxkYXRlcz48eWVhcj4yMDA5PC95ZWFy
PjxwdWItZGF0ZXM+PGRhdGU+MjAwOTwvZGF0ZT48L3B1Yi1kYXRlcz48L2RhdGVzPjxpc2JuPjE3
NDgtNTkwODwvaXNibj48bGFiZWw+TnppbmdhMjAwOTwvbGFiZWw+PHVybHM+PHJlbGF0ZWQtdXJs
cz48dXJsPmh0dHA6Ly93d3cuaW1wbGVtZW50YXRpb25zY2llbmNlLmNvbS9jb250ZW50LzQvMS80
NTwvdXJsPjwvcmVsYXRlZC11cmxzPjwvdXJscz48ZWxlY3Ryb25pYy1yZXNvdXJjZS1udW0+aHR0
cHM6Ly9kb2kub3JnLzEwLjExODYvMTc0OC01OTA4LTQtNDU8L2VsZWN0cm9uaWMtcmVzb3VyY2Ut
bnVtPjwvcmVjb3JkPjwvQ2l0ZT48L0VuZE5vdGU+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PEVuZE5vdGU+PENpdGUgRXhjbHVkZVllYXI9IjEiPjxBdXRob3I+R3J1bWJhY2g8L0F1dGhvcj48
WWVhcj4yMDEyPC9ZZWFyPjxSZWNOdW0+MzU1ODwvUmVjTnVtPjxEaXNwbGF5VGV4dD5bMTUsIDI5
XTwvRGlzcGxheVRleHQ+PHJlY29yZD48cmVjLW51bWJlcj4zNTU4PC9yZWMtbnVtYmVyPjxmb3Jl
aWduLWtleXM+PGtleSBhcHA9IkVOIiBkYi1pZD0icnNzMDBmNXhwYTUyZWdlenI1YXh0OXBvcmV6
YTVkejkwenR6IiB0aW1lc3RhbXA9IjE1MjIzNDU1NTEiPjM1NTg8L2tleT48L2ZvcmVpZ24ta2V5
cz48cmVmLXR5cGUgbmFtZT0iSm91cm5hbCBBcnRpY2xlIj4xNzwvcmVmLXR5cGU+PGNvbnRyaWJ1
dG9ycz48YXV0aG9ycz48YXV0aG9yPkdydW1iYWNoLCBLLjwvYXV0aG9yPjxhdXRob3I+QmFpbmJy
aWRnZSwgRS48L2F1dGhvcj48YXV0aG9yPkJvZGVuaGVpbWVyLCBULjwvYXV0aG9yPjwvYXV0aG9y
cz48L2NvbnRyaWJ1dG9ycz48dGl0bGVzPjx0aXRsZT5GYWNpbGl0YXRpbmcgaW1wcm92ZW1lbnQg
aW4gcHJpbWFyeSBjYXJlOiB0aGUgcHJvbWlzZSBvZiBwcmFjdGljZSBjb2FjaGluZzwvdGl0bGU+
PHNlY29uZGFyeS10aXRsZT5Jc3N1ZS4gQnJpZWYuIChDb21tb253LiBGdW5kLiApPC9zZWNvbmRh
cnktdGl0bGU+PC90aXRsZXM+PHBlcmlvZGljYWw+PGZ1bGwtdGl0bGU+SXNzdWUuIEJyaWVmLiAo
Q29tbW9udy4gRnVuZC4gKTwvZnVsbC10aXRsZT48L3BlcmlvZGljYWw+PHBhZ2VzPjEtMTQ8L3Bh
Z2VzPjx2b2x1bWU+MTU8L3ZvbHVtZT48cmVwcmludC1lZGl0aW9uPk5vdCBpbiBGaWxlPC9yZXBy
aW50LWVkaXRpb24+PGtleXdvcmRzPjxrZXl3b3JkPkFDQ0VTUzwva2V5d29yZD48a2V5d29yZD5B
U1NJU1Q8L2tleXdvcmQ+PGtleXdvcmQ+Q2FsaWZvcm5pYTwva2V5d29yZD48a2V5d29yZD5DQU5B
REE8L2tleXdvcmQ+PGtleXdvcmQ+Q0FSRTwva2V5d29yZD48a2V5d29yZD5DSFJPTklDPC9rZXl3
b3JkPjxrZXl3b3JkPkNPTU1VTklUSUVTPC9rZXl3b3JkPjxrZXl3b3JkPkNPTU1VTklUWTwva2V5
d29yZD48a2V5d29yZD5ERUxJVkVSWSBPRiBIRUFMVEggQ0FSRTwva2V5d29yZD48a2V5d29yZD5E
RVNJR048L2tleXdvcmQ+PGtleXdvcmQ+RURVQ0FUSU9OPC9rZXl3b3JkPjxrZXl3b3JkPkVWSURF
TkNFPC9rZXl3b3JkPjxrZXl3b3JkPmZhY2lsaXRhdGlvbjwva2V5d29yZD48a2V5d29yZD5GQU1J
TElFUzwva2V5d29yZD48a2V5d29yZD5GQU1JTFk8L2tleXdvcmQ+PGtleXdvcmQ+RkFNSUxZIFBS
QUNUSUNFPC9rZXl3b3JkPjxrZXl3b3JkPkdyZWF0IEJyaXRhaW48L2tleXdvcmQ+PGtleXdvcmQ+
SEVBTFRIPC9rZXl3b3JkPjxrZXl3b3JkPkhVTUFOUzwva2V5d29yZD48a2V5d29yZD5JTVBST1ZF
TUVOVDwva2V5d29yZD48a2V5d29yZD5JU1NVRSBCUklFRjwva2V5d29yZD48a2V5d29yZD5NRURJ
Q0FMPC9rZXl3b3JkPjxrZXl3b3JkPk1FRElDSU5FPC9rZXl3b3JkPjxrZXl3b3JkPk1FVEhPRFM8
L2tleXdvcmQ+PGtleXdvcmQ+TmV0aGVybGFuZHM8L2tleXdvcmQ+PGtleXdvcmQ+b3JnYW5pemF0
aW9uICZhbXA7IGFkbWluaXN0cmF0aW9uPC9rZXl3b3JkPjxrZXl3b3JkPk91dGNvbWUgYW5kIFBy
b2Nlc3MgQXNzZXNzbWVudCAoSGVhbHRoIENhcmUpPC9rZXl3b3JkPjxrZXl3b3JkPlBBVElFTlQ8
L2tleXdvcmQ+PGtleXdvcmQ+UEhZU0lDSUFOPC9rZXl3b3JkPjxrZXl3b3JkPlBIWVNJQ0lBTiBQ
UkFDVElDRTwva2V5d29yZD48a2V5d29yZD5QSFlTSUNJQU4mYXBvcztTIFBSQUNUSUNFIFBBVFRF
Uk5TPC9rZXl3b3JkPjxrZXl3b3JkPlBoeXNpY2lhbnMsRmFtaWx5PC9rZXl3b3JkPjxrZXl3b3Jk
PlBSQUNUSUNFPC9rZXl3b3JkPjxrZXl3b3JkPlByYWN0aWNlIE1hbmFnZW1lbnQsTWVkaWNhbDwv
a2V5d29yZD48a2V5d29yZD5QUklNQVJZPC9rZXl3b3JkPjxrZXl3b3JkPlBSSU1BUlkgQ0FSRTwv
a2V5d29yZD48a2V5d29yZD5QUklNQVJZIENBUkUgUFJBQ1RJQ0U8L2tleXdvcmQ+PGtleXdvcmQ+
UFJJTUFSWSBIRUFMVEggQ0FSRTwva2V5d29yZD48a2V5d29yZD5RVUFMSVRZIElNUFJPVkVNRU5U
PC9rZXl3b3JkPjxrZXl3b3JkPlFVQUxJVFkgT0YgSEVBTFRIIENBUkU8L2tleXdvcmQ+PGtleXdv
cmQ+U2FuIEZyYW5jaXNjbzwva2V5d29yZD48a2V5d29yZD5TQ0hPT0w8L2tleXdvcmQ+PGtleXdv
cmQ+U0VUVElORzwva2V5d29yZD48a2V5d29yZD5UTzwva2V5d29yZD48a2V5d29yZD5UUkFJTklO
Rzwva2V5d29yZD48a2V5d29yZD5VTklURUQgU1RBVEU8L2tleXdvcmQ+PGtleXdvcmQ+VU5JVEVE
IFNUQVRFUzwva2V5d29yZD48a2V5d29yZD5Vbml2ZXJzaXRpZXM8L2tleXdvcmQ+PC9rZXl3b3Jk
cz48ZGF0ZXM+PHllYXI+MjAxMjwveWVhcj48cHViLWRhdGVzPjxkYXRlPjYvMjAxMjwvZGF0ZT48
L3B1Yi1kYXRlcz48L2RhdGVzPjxsYWJlbD5HcnVtYmFjaDIwMTI8L2xhYmVsPjx1cmxzPjwvdXJs
cz48L3JlY29yZD48L0NpdGU+PENpdGUgRXhjbHVkZVllYXI9IjEiPjxBdXRob3I+TnppbmdhPC9B
dXRob3I+PFllYXI+MjAwOTwvWWVhcj48UmVjTnVtPjM1OTQ8L1JlY051bT48cmVjb3JkPjxyZWMt
bnVtYmVyPjM1OTQ8L3JlYy1udW1iZXI+PGZvcmVpZ24ta2V5cz48a2V5IGFwcD0iRU4iIGRiLWlk
PSJyc3MwMGY1eHBhNTJlZ2V6cjVheHQ5cG9yZXphNWR6OTB6dHoiIHRpbWVzdGFtcD0iMTUyMjM0
NTU1MSI+MzU5NDwva2V5PjwvZm9yZWlnbi1rZXlzPjxyZWYtdHlwZSBuYW1lPSJKb3VybmFsIEFy
dGljbGUiPjE3PC9yZWYtdHlwZT48Y29udHJpYnV0b3JzPjxhdXRob3JzPjxhdXRob3I+Tnppbmdh
LCBKYWNpbnRhPC9hdXRob3I+PGF1dGhvcj5OdG9idXJpLCBTdGVwaGVuPC9hdXRob3I+PGF1dGhv
cj5XYWdhaSwgSm9objwvYXV0aG9yPjxhdXRob3I+TWJpbmR5bywgUGF0cmljazwvYXV0aG9yPjxh
dXRob3I+TWJhYWJ1LCBMYWlydW1iaTwvYXV0aG9yPjxhdXRob3I+TWlnaXJvLCBTYW50YXU8L2F1
dGhvcj48YXV0aG9yPldhbWFlLCBBbm5haDwvYXV0aG9yPjxhdXRob3I+SXJpbXUsIEdyYWNlPC9h
dXRob3I+PGF1dGhvcj5FbmdsaXNoLCBNaWtlPC9hdXRob3I+PC9hdXRob3JzPjwvY29udHJpYnV0
b3JzPjx0aXRsZXM+PHRpdGxlPkltcGxlbWVudGF0aW9uIGV4cGVyaWVuY2UgZHVyaW5nIGFuIGVp
Z2h0ZWVuIG1vbnRoIGludGVydmVudGlvbiB0byBpbXByb3ZlIHBhZWRpYXRyaWMgYW5kIG5ld2Jv
cm4gY2FyZSBpbiBLZW55YW4gZGlzdHJpY3QgaG9zcGl0YWxzPC90aXRsZT48c2Vjb25kYXJ5LXRp
dGxlPkltcGxlbWVudGF0aW9uIFNjaWVuY2U8L3NlY29uZGFyeS10aXRsZT48L3RpdGxlcz48cGVy
aW9kaWNhbD48ZnVsbC10aXRsZT5JbXBsZW1lbnRhdGlvbiBTY2llbmNlPC9mdWxsLXRpdGxlPjxh
YmJyLTE+SW1wbGVtZW50IFNjaTwvYWJici0xPjwvcGVyaW9kaWNhbD48cGFnZXM+NDU8L3BhZ2Vz
Pjx2b2x1bWU+NDwvdm9sdW1lPjxudW1iZXI+MTwvbnVtYmVyPjxyZXByaW50LWVkaXRpb24+Tm90
IGluIEZpbGU8L3JlcHJpbnQtZWRpdGlvbj48a2V5d29yZHM+PGtleXdvcmQ+QU5BTFlTSVM8L2tl
eXdvcmQ+PGtleXdvcmQ+Q0FSRTwva2V5d29yZD48a2V5d29yZD5DSElMRFJFTjwva2V5d29yZD48
a2V5d29yZD5DT05UUk9MPC9rZXl3b3JkPjxrZXl3b3JkPmRhdGE8L2tleXdvcmQ+PGtleXdvcmQ+
ZmFjaWxpdGF0aW9uPC9rZXl3b3JkPjxrZXl3b3JkPkZhY2lsaXRhdG9yczwva2V5d29yZD48a2V5
d29yZD5GRUVEQkFDSzwva2V5d29yZD48a2V5d29yZD5GSU5ESU5HPC9rZXl3b3JkPjxrZXl3b3Jk
PkZJTkRJTkdTPC9rZXl3b3JkPjxrZXl3b3JkPkdVSURFTElORVM8L2tleXdvcmQ+PGtleXdvcmQ+
SEVBTFRIPC9rZXl3b3JkPjxrZXl3b3JkPkhPU1BJVEFMPC9rZXl3b3JkPjxrZXl3b3JkPkhPU1BJ
VEFMIENBUkU8L2tleXdvcmQ+PGtleXdvcmQ+SG9zcGl0YWxzPC9rZXl3b3JkPjxrZXl3b3JkPklN
UExFTUVOVEFUSU9OPC9rZXl3b3JkPjxrZXl3b3JkPkluc2VydmljZSBUcmFpbmluZzwva2V5d29y
ZD48a2V5d29yZD5JTlRFUlZFTlRJT048L2tleXdvcmQ+PGtleXdvcmQ+SW50ZXJ2ZW50aW9uIFN0
dWRpZXM8L2tleXdvcmQ+PGtleXdvcmQ+SU5URVJWSUVXPC9rZXl3b3JkPjxrZXl3b3JkPkludGVy
dmlld3M8L2tleXdvcmQ+PGtleXdvcmQ+TEVBREVSU0hJUDwva2V5d29yZD48a2V5d29yZD5QRVJG
T1JNQU5DRTwva2V5d29yZD48a2V5d29yZD5QUklNQVJZPC9rZXl3b3JkPjxrZXl3b3JkPlByb2Js
ZW0gU29sdmluZzwva2V5d29yZD48a2V5d29yZD5RVUFMSVRBVElWRTwva2V5d29yZD48a2V5d29y
ZD5RVUFMSVRZPC9rZXl3b3JkPjxrZXl3b3JkPlFVQUxJVFkgT0YgQ0FSRTwva2V5d29yZD48a2V5
d29yZD5RVUFOVElUQVRJVkU8L2tleXdvcmQ+PGtleXdvcmQ+Um9sZTwva2V5d29yZD48a2V5d29y
ZD5TVFVESUVTPC9rZXl3b3JkPjxrZXl3b3JkPlNUVURZPC9rZXl3b3JkPjxrZXl3b3JkPlNVUFBP
UlQ8L2tleXdvcmQ+PGtleXdvcmQ+VEVBTTwva2V5d29yZD48a2V5d29yZD5URUxFUEhPTkU8L2tl
eXdvcmQ+PGtleXdvcmQ+VE88L2tleXdvcmQ+PGtleXdvcmQ+VFJBSU5JTkc8L2tleXdvcmQ+PGtl
eXdvcmQ+VFlQSUNBTDwva2V5d29yZD48L2tleXdvcmRzPjxkYXRlcz48eWVhcj4yMDA5PC95ZWFy
PjxwdWItZGF0ZXM+PGRhdGU+MjAwOTwvZGF0ZT48L3B1Yi1kYXRlcz48L2RhdGVzPjxpc2JuPjE3
NDgtNTkwODwvaXNibj48bGFiZWw+TnppbmdhMjAwOTwvbGFiZWw+PHVybHM+PHJlbGF0ZWQtdXJs
cz48dXJsPmh0dHA6Ly93d3cuaW1wbGVtZW50YXRpb25zY2llbmNlLmNvbS9jb250ZW50LzQvMS80
NTwvdXJsPjwvcmVsYXRlZC11cmxzPjwvdXJscz48ZWxlY3Ryb25pYy1yZXNvdXJjZS1udW0+aHR0
cHM6Ly9kb2kub3JnLzEwLjExODYvMTc0OC01OTA4LTQtNDU8L2VsZWN0cm9uaWMtcmVzb3VyY2Ut
bnVtPjwvcmVjb3JkPjwvQ2l0ZT48L0VuZE5vdGU+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Pr="00842C54">
              <w:rPr>
                <w:rFonts w:eastAsia="Calibri"/>
              </w:rPr>
            </w:r>
            <w:r w:rsidRPr="00842C54">
              <w:rPr>
                <w:rFonts w:eastAsia="Calibri"/>
              </w:rPr>
              <w:fldChar w:fldCharType="separate"/>
            </w:r>
            <w:r w:rsidR="00C72C78" w:rsidRPr="00842C54">
              <w:rPr>
                <w:rFonts w:eastAsia="Calibri"/>
                <w:noProof/>
                <w:sz w:val="22"/>
              </w:rPr>
              <w:t>[15, 29]</w:t>
            </w:r>
            <w:r w:rsidRPr="00842C54">
              <w:rPr>
                <w:rFonts w:eastAsia="Calibri"/>
              </w:rPr>
              <w:fldChar w:fldCharType="end"/>
            </w:r>
          </w:p>
          <w:p w:rsidR="00EF0766" w:rsidRPr="00842C54" w:rsidRDefault="00EF0766" w:rsidP="00EF0766">
            <w:pPr>
              <w:rPr>
                <w:rFonts w:eastAsia="Calibri"/>
                <w:sz w:val="22"/>
              </w:rPr>
            </w:pPr>
            <w:r w:rsidRPr="00842C54">
              <w:rPr>
                <w:rFonts w:eastAsia="Calibri"/>
                <w:sz w:val="22"/>
              </w:rPr>
              <w:t xml:space="preserve">Managing complex group dynamics, keeping team focused on task, maintaining momentum and team commitment </w:t>
            </w:r>
            <w:r w:rsidRPr="00842C54">
              <w:rPr>
                <w:rFonts w:eastAsia="Calibri"/>
              </w:rPr>
              <w:fldChar w:fldCharType="begin"/>
            </w:r>
            <w:r w:rsidR="003B0796" w:rsidRPr="00842C54">
              <w:rPr>
                <w:rFonts w:eastAsia="Calibri"/>
                <w:sz w:val="22"/>
              </w:rPr>
              <w:instrText xml:space="preserve"> ADDIN EN.CITE &lt;EndNote&gt;&lt;Cite ExcludeYear="1"&gt;&lt;Author&gt;Cheater&lt;/Author&gt;&lt;Year&gt;2005&lt;/Year&gt;&lt;RecNum&gt;2531&lt;/RecNum&gt;&lt;DisplayText&gt;[27]&lt;/DisplayText&gt;&lt;record&gt;&lt;rec-number&gt;2531&lt;/rec-number&gt;&lt;foreign-keys&gt;&lt;key app="EN" db-id="rss00f5xpa52egezr5axt9poreza5dz90ztz" timestamp="1522345546"&gt;2531&lt;/key&gt;&lt;/foreign-keys&gt;&lt;ref-type name="Journal Article"&gt;17&lt;/ref-type&gt;&lt;contributors&gt;&lt;authors&gt;&lt;author&gt;Cheater, F.M.&lt;/author&gt;&lt;author&gt;Hearnshaw, H.&lt;/author&gt;&lt;author&gt;Baker, R.&lt;/author&gt;&lt;author&gt;Keane, M.&lt;/author&gt;&lt;/authors&gt;&lt;/contributors&gt;&lt;titles&gt;&lt;title&gt;Can a facilitated programme promote effective multidisciplinary audit in secondary care teams? An exploratory trial.&lt;/title&gt;&lt;secondary-title&gt;International Journal of Nursing Studies&lt;/secondary-title&gt;&lt;/titles&gt;&lt;periodical&gt;&lt;full-title&gt;International Journal of Nursing Studies&lt;/full-title&gt;&lt;abbr-1&gt;Int J Nurs Stud&lt;/abbr-1&gt;&lt;/periodical&gt;&lt;pages&gt;779-791&lt;/pages&gt;&lt;volume&gt;42&lt;/volume&gt;&lt;number&gt;7&lt;/number&gt;&lt;reprint-edition&gt;Not in File&lt;/reprint-edition&gt;&lt;keywords&gt;&lt;keyword&gt;AUDIT&lt;/keyword&gt;&lt;keyword&gt;CARE&lt;/keyword&gt;&lt;keyword&gt;TEAM&lt;/keyword&gt;&lt;keyword&gt;facilitation&lt;/keyword&gt;&lt;/keywords&gt;&lt;dates&gt;&lt;year&gt;2005&lt;/year&gt;&lt;pub-dates&gt;&lt;date&gt;2005&lt;/date&gt;&lt;/pub-dates&gt;&lt;/dates&gt;&lt;label&gt;Cheater2005&lt;/label&gt;&lt;urls&gt;&lt;pdf-urls&gt;&lt;url&gt;file://S:\Queri_A\Journal Articles_Papers\Cheater_Can a facilitated_2005.pdf&lt;/url&gt;&lt;/pdf-urls&gt;&lt;/urls&gt;&lt;electronic-resource-num&gt;https://doi.org/10.1016/j.ijnurstu.2004.11.002&lt;/electronic-resource-num&gt;&lt;/record&gt;&lt;/Cite&gt;&lt;/EndNote&gt;</w:instrText>
            </w:r>
            <w:r w:rsidRPr="00842C54">
              <w:rPr>
                <w:rFonts w:eastAsia="Calibri"/>
              </w:rPr>
              <w:fldChar w:fldCharType="separate"/>
            </w:r>
            <w:r w:rsidR="00C72C78" w:rsidRPr="00842C54">
              <w:rPr>
                <w:rFonts w:eastAsia="Calibri"/>
                <w:noProof/>
                <w:sz w:val="22"/>
              </w:rPr>
              <w:t>[27]</w:t>
            </w:r>
            <w:r w:rsidRPr="00842C54">
              <w:rPr>
                <w:rFonts w:eastAsia="Calibri"/>
              </w:rPr>
              <w:fldChar w:fldCharType="end"/>
            </w:r>
          </w:p>
          <w:p w:rsidR="00EF0766" w:rsidRPr="00842C54" w:rsidRDefault="00EF0766" w:rsidP="00EF0766">
            <w:pPr>
              <w:rPr>
                <w:rFonts w:eastAsia="Calibri"/>
                <w:sz w:val="22"/>
              </w:rPr>
            </w:pPr>
            <w:r w:rsidRPr="00842C54">
              <w:rPr>
                <w:rFonts w:eastAsia="Calibri"/>
                <w:sz w:val="22"/>
              </w:rPr>
              <w:t xml:space="preserve">Mediation </w:t>
            </w:r>
            <w:r w:rsidRPr="00842C54">
              <w:rPr>
                <w:rFonts w:eastAsia="Calibri"/>
                <w:noProof/>
                <w:sz w:val="22"/>
              </w:rPr>
              <w:t>*</w:t>
            </w:r>
            <w:r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PEVuZE5vdGU+PENpdGUgRXhjbHVkZVllYXI9IjEiPjxBdXRob3I+RG9naGVydHk8L0F1dGhvcj48
WWVhcj4yMDEzPC9ZZWFyPjxSZWNOdW0+MzYyMDwvUmVjTnVtPjxEaXNwbGF5VGV4dD5bMl08L0Rp
c3BsYXlUZXh0PjxyZWNvcmQ+PHJlYy1udW1iZXI+MzYyMDwvcmVjLW51bWJlcj48Zm9yZWlnbi1r
ZXlzPjxrZXkgYXBwPSJFTiIgZGItaWQ9InJzczAwZjV4cGE1MmVnZXpyNWF4dDlwb3JlemE1ZHo5
MHp0eiIgdGltZXN0YW1wPSIxNTIyMzQ1NTUxIj4zNjIwPC9rZXk+PC9mb3JlaWduLWtleXM+PHJl
Zi10eXBlIG5hbWU9IkpvdXJuYWwgQXJ0aWNsZSI+MTc8L3JlZi10eXBlPjxjb250cmlidXRvcnM+
PGF1dGhvcnM+PGF1dGhvcj5Eb2doZXJ0eSwgRWxpemFiZXRoIEouPC9hdXRob3I+PGF1dGhvcj5I
YXJyaXNvbiwgTWFyZ2FyZXQgQi48L2F1dGhvcj48YXV0aG9yPkdyYWhhbSwgSWFuIEQuPC9hdXRo
b3I+PGF1dGhvcj5WYW5keWssIEFtYW5kYSBEaWdlbDwvYXV0aG9yPjxhdXRob3I+S2VlcGluZy1C
dXJrZSwgTGlzYTwvYXV0aG9yPjwvYXV0aG9ycz48L2NvbnRyaWJ1dG9ycz48dGl0bGVzPjx0aXRs
ZT5UdXJuaW5nIGtub3dsZWRnZSBpbnRvIGFjdGlvbiBhdCB0aGUgcG9pbnQtb2YtY2FyZTogdGhl
IGNvbGxlY3RpdmUgZXhwZXJpZW5jZSBvZiBudXJzZXMgZmFjaWxpdGF0aW5nIHRoZSBpbXBsZW1l
bnRhdGlvbiBvZiBldmlkZW5jZS1iYXNlZCBwcmFjdGljZTwvdGl0bGU+PHNlY29uZGFyeS10aXRs
ZT5Xb3JsZHZpZXdzIG9uIEV2aWRlbmNlLUJhc2VkIE51cnNpbmc8L3NlY29uZGFyeS10aXRsZT48
L3RpdGxlcz48cGVyaW9kaWNhbD48ZnVsbC10aXRsZT5Xb3JsZHZpZXdzIG9uIEV2aWRlbmNlLUJh
c2VkIE51cnNpbmc8L2Z1bGwtdGl0bGU+PGFiYnItMT5Xb3JsZHZpZXdzIEV2aWQgQmFzZWQgTnVy
czwvYWJici0xPjwvcGVyaW9kaWNhbD48cGFnZXM+MTI5LTEzOTwvcGFnZXM+PHZvbHVtZT4xMDwv
dm9sdW1lPjxudW1iZXI+MzwvbnVtYmVyPjxyZXByaW50LWVkaXRpb24+Tm90IGluIEZpbGU8L3Jl
cHJpbnQtZWRpdGlvbj48a2V5d29yZHM+PGtleXdvcmQ+QU5BTFlTSVM8L2tleXdvcmQ+PGtleXdv
cmQ+QkFSUklFUlM8L2tleXdvcmQ+PGtleXdvcmQ+YmVzdCBwcmFjdGljZTwva2V5d29yZD48a2V5
d29yZD5DQU5BREE8L2tleXdvcmQ+PGtleXdvcmQ+Q0hBTkdFPC9rZXl3b3JkPjxrZXl3b3JkPkNI
QVJBQ1RFUklTVElDUzwva2V5d29yZD48a2V5d29yZD5DTElOSUNJQU48L2tleXdvcmQ+PGtleXdv
cmQ+Q0xJTklDSUFOUzwva2V5d29yZD48a2V5d29yZD5DT01QQVJJU09OPC9rZXl3b3JkPjxrZXl3
b3JkPmNyaXRpY2FsIGluY2lkZW50IHRlY2huaXF1ZTwva2V5d29yZD48a2V5d29yZD5EPC9rZXl3
b3JkPjxrZXl3b3JkPmRhdGE8L2tleXdvcmQ+PGtleXdvcmQ+REVWRUxPUE1FTlQ8L2tleXdvcmQ+
PGtleXdvcmQ+RU5HQUdFTUVOVDwva2V5d29yZD48a2V5d29yZD5FVkFMVUFUSU9OPC9rZXl3b3Jk
PjxrZXl3b3JkPkVWSURFTkNFPC9rZXl3b3JkPjxrZXl3b3JkPmV2aWRlbmNlIHVwdGFrZTwva2V5
d29yZD48a2V5d29yZD5FVklERU5DRS1CQVNFRDwva2V5d29yZD48a2V5d29yZD5FVklERU5DRS1C
QVNFRCBQUkFDVElDRTwva2V5d29yZD48a2V5d29yZD5ldmlkZW5jZS1pbmZvcm1lZCBwcmFjdGlj
ZTwva2V5d29yZD48a2V5d29yZD5mYWNpbGl0YXRpb248L2tleXdvcmQ+PGtleXdvcmQ+RmFjaWxp
dGF0b3JzPC9rZXl3b3JkPjxrZXl3b3JkPklNUExFTUVOVEFUSU9OPC9rZXl3b3JkPjxrZXl3b3Jk
PklOVEVSVkVOVElPTjwva2V5d29yZD48a2V5d29yZD5JTlRFUlZFTlRJT05TPC9rZXl3b3JkPjxr
ZXl3b3JkPktOT1dMRURHRTwva2V5d29yZD48a2V5d29yZD5rbm93bGVkZ2UgdHJhbnNsYXRpb248
L2tleXdvcmQ+PGtleXdvcmQ+TUVUSE9EPC9rZXl3b3JkPjxrZXl3b3JkPk1FVEhPRFM8L2tleXdv
cmQ+PGtleXdvcmQ+TU9WRU1FTlQ8L2tleXdvcmQ+PGtleXdvcmQ+bnVyc2VzPC9rZXl3b3JkPjxr
ZXl3b3JkPk5VUlNJTkc8L2tleXdvcmQ+PGtleXdvcmQ+UEFSVE5FUlNISVBTPC9rZXl3b3JkPjxr
ZXl3b3JkPlBSQUNUSUNFPC9rZXl3b3JkPjxrZXl3b3JkPlByb2JsZW0gU29sdmluZzwva2V5d29y
ZD48a2V5d29yZD5RVUFMSVRBVElWRTwva2V5d29yZD48a2V5d29yZD5SRVNFQVJDSDwva2V5d29y
ZD48a2V5d29yZD5Sb2xlPC9rZXl3b3JkPjxrZXl3b3JkPlNUUkFURUdJRVM8L2tleXdvcmQ+PGtl
eXdvcmQ+U1RVRElFUzwva2V5d29yZD48a2V5d29yZD5TVFVEWTwva2V5d29yZD48a2V5d29yZD5T
VVBQT1JUPC9rZXl3b3JkPjxrZXl3b3JkPlNVU1RBSU5BQklMSVRZPC9rZXl3b3JkPjxrZXl3b3Jk
PlRPPC9rZXl3b3JkPjxrZXl3b3JkPlVOSVRFRCBLSU5HRE9NPC9rZXl3b3JkPjxrZXl3b3JkPkV2
aWRlbmNlIEJhc2VkIFByYWN0aWNlPC9rZXl3b3JkPjwva2V5d29yZHM+PGRhdGVzPjx5ZWFyPjIw
MTM8L3llYXI+PHB1Yi1kYXRlcz48ZGF0ZT44LzEvMjAxMzwvZGF0ZT48L3B1Yi1kYXRlcz48L2Rh
dGVzPjxpc2JuPjE3NDEtNjc4NzwvaXNibj48bGFiZWw+RG9naGVydHkyMDEzPC9sYWJlbD48dXJs
cz48cmVsYXRlZC11cmxzPjx1cmw+PHN0eWxlIGZhY2U9InVuZGVybGluZSIgZm9udD0iZGVmYXVs
dCIgc2l6ZT0iMTAwJSI+aHR0cDovL2R4LmRvaS5vcmcvMTAuMTExMS93dm4uMTIwMDk8L3N0eWxl
PjwvdXJsPjx1cmw+PHN0eWxlIGZhY2U9InVuZGVybGluZSIgZm9udD0iZGVmYXVsdCIgc2l6ZT0i
MTAwJSI+aHR0cHM6Ly93d3cubmNiaS5ubG0ubmloLmdvdi9wbWMvYXJ0aWNsZXMvUE1DMzg4MzA5
MC9wZGYvd3ZuMDAxMC0wMTI5LnBkZjwvc3R5bGU+PC91cmw+PC9yZWxhdGVkLXVybHM+PC91cmxz
PjxlbGVjdHJvbmljLXJlc291cmNlLW51bT4gaHR0cHM6Ly9kb2kub3JnLzEwLjExMTEvd3ZuLjEy
MDA5PC9lbGVjdHJvbmljLXJlc291cmNlLW51bT48L3JlY29yZD48L0NpdGU+PC9FbmROb3RlPn==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Pr="00842C54">
              <w:rPr>
                <w:rFonts w:eastAsia="Calibri"/>
                <w:noProof/>
              </w:rPr>
            </w:r>
            <w:r w:rsidRPr="00842C54">
              <w:rPr>
                <w:rFonts w:eastAsia="Calibri"/>
                <w:noProof/>
              </w:rPr>
              <w:fldChar w:fldCharType="separate"/>
            </w:r>
            <w:r w:rsidRPr="00842C54">
              <w:rPr>
                <w:rFonts w:eastAsia="Calibri"/>
                <w:noProof/>
                <w:sz w:val="22"/>
              </w:rPr>
              <w:t>[2]</w:t>
            </w:r>
            <w:r w:rsidRPr="00842C54">
              <w:rPr>
                <w:rFonts w:eastAsia="Calibri"/>
                <w:noProof/>
              </w:rPr>
              <w:fldChar w:fldCharType="end"/>
            </w:r>
          </w:p>
          <w:p w:rsidR="00CD4E87" w:rsidRPr="00842C54" w:rsidRDefault="00CD4E87" w:rsidP="00CE735A">
            <w:pPr>
              <w:rPr>
                <w:rFonts w:eastAsia="Calibri"/>
                <w:sz w:val="22"/>
              </w:rPr>
            </w:pPr>
            <w:r w:rsidRPr="00842C54">
              <w:rPr>
                <w:rFonts w:eastAsia="Calibri"/>
                <w:sz w:val="22"/>
              </w:rPr>
              <w:t xml:space="preserve">Negotiation </w:t>
            </w:r>
            <w:r w:rsidR="00E16242" w:rsidRPr="00842C54">
              <w:rPr>
                <w:rFonts w:eastAsia="Calibri"/>
                <w:noProof/>
                <w:sz w:val="22"/>
              </w:rPr>
              <w:t>*</w:t>
            </w:r>
            <w:r w:rsidR="000F5342" w:rsidRPr="00842C54">
              <w:rPr>
                <w:rFonts w:eastAsia="Calibri"/>
                <w:noProof/>
              </w:rPr>
              <w:fldChar w:fldCharType="begin">
                <w:fldData xml:space="preserve">PEVuZE5vdGU+PENpdGUgRXhjbHVkZVllYXI9IjEiPjxBdXRob3I+RG9naGVydHk8L0F1dGhvcj48
WWVhcj4yMDEyPC9ZZWFyPjxSZWNOdW0+MzI4MDwvUmVjTnVtPjxEaXNwbGF5VGV4dD5bMSwgMl08
L0Rpc3BsYXlUZXh0PjxyZWNvcmQ+PHJlYy1udW1iZXI+MzI4MDwvcmVjLW51bWJlcj48Zm9yZWln
bi1rZXlzPjxrZXkgYXBwPSJFTiIgZGItaWQ9InJzczAwZjV4cGE1MmVnZXpyNWF4dDlwb3JlemE1
ZHo5MHp0eiIgdGltZXN0YW1wPSIxNTIyMzQ1NTUwIj4zMjgwPC9rZXk+PC9mb3JlaWduLWtleXM+
PHJlZi10eXBlIG5hbWU9IkpvdXJuYWwgQXJ0aWNsZSI+MTc8L3JlZi10eXBlPjxjb250cmlidXRv
cnM+PGF1dGhvcnM+PGF1dGhvcj5Eb2doZXJ0eSwgRWxpemFiZXRoIEouPC9hdXRob3I+PGF1dGhv
cj5IYXJyaXNvbiwgTWFyZ2FyZXQgQi48L2F1dGhvcj48YXV0aG9yPkJha2VyLCBDeW50aGlhPC9h
dXRob3I+PGF1dGhvcj5HcmFoYW0sIElhbiBELjwvYXV0aG9yPjwvYXV0aG9ycz48L2NvbnRyaWJ1
dG9ycz48dGl0bGVzPjx0aXRsZT5Gb2xsb3dpbmcgYSBuYXR1cmFsIGV4cGVyaW1lbnQgb2YgZ3Vp
ZGVsaW5lIGFkYXB0YXRpb24gYW5kIGVhcmx5IGltcGxlbWVudGF0aW9uOiBhIG1peGVkLW1ldGhv
ZHMgc3R1ZHkgb2YgZmFjaWxpdGF0aW9uPC90aXRsZT48c2Vjb25kYXJ5LXRpdGxlPkltcGxlbWVu
dGF0aW9uIFNjaWVuY2U8L3NlY29uZGFyeS10aXRsZT48L3RpdGxlcz48cGVyaW9kaWNhbD48ZnVs
bC10aXRsZT5JbXBsZW1lbnRhdGlvbiBTY2llbmNlPC9mdWxsLXRpdGxlPjxhYmJyLTE+SW1wbGVt
ZW50IFNjaTwvYWJici0xPjwvcGVyaW9kaWNhbD48cGFnZXM+OTwvcGFnZXM+PHZvbHVtZT43PC92
b2x1bWU+PHJlcHJpbnQtZWRpdGlvbj5Ob3QgaW4gRmlsZTwvcmVwcmludC1lZGl0aW9uPjxrZXl3
b3Jkcz48a2V5d29yZD5BTkFMWVNJUzwva2V5d29yZD48a2V5d29yZD5BVURJVDwva2V5d29yZD48
a2V5d29yZD5DQU5DRVI8L2tleXdvcmQ+PGtleXdvcmQ+Q0FSRTwva2V5d29yZD48a2V5d29yZD5D
TElOSUNBTDwva2V5d29yZD48a2V5d29yZD5DTElOSUNBTCBQUkFDVElDRTwva2V5d29yZD48a2V5
d29yZD5DTElOSUNBTCBQUkFDVElDRSBHVUlERUxJTkVTPC9rZXl3b3JkPjxrZXl3b3JkPkNPTU1V
TklDQVRJT048L2tleXdvcmQ+PGtleXdvcmQ+Q09NUE9ORU5UUzwva2V5d29yZD48a2V5d29yZD5D
b250ZW50IEFuYWx5c2lzPC9rZXl3b3JkPjxrZXl3b3JkPmRhdGE8L2tleXdvcmQ+PGtleXdvcmQ+
RVZJREVOQ0U8L2tleXdvcmQ+PGtleXdvcmQ+RVZJREVOQ0UtQkFTRUQ8L2tleXdvcmQ+PGtleXdv
cmQ+RVZJREVOQ0UtQkFTRUQgUFJBQ1RJQ0U8L2tleXdvcmQ+PGtleXdvcmQ+ZmFjaWxpdGF0aW9u
PC9rZXl3b3JkPjxrZXl3b3JkPkZhY2lsaXRhdG9yczwva2V5d29yZD48a2V5d29yZD5HVUlERUxJ
TkVTPC9rZXl3b3JkPjxrZXl3b3JkPklNUExFTUVOVEFUSU9OPC9rZXl3b3JkPjxrZXl3b3JkPklO
VEVSVklFVzwva2V5d29yZD48a2V5d29yZD5LTk9XTEVER0U8L2tleXdvcmQ+PGtleXdvcmQ+TUVU
SE9ET0xPR1k8L2tleXdvcmQ+PGtleXdvcmQ+TlVSU0lORzwva2V5d29yZD48a2V5d29yZD5QUkFD
VElDRTwva2V5d29yZD48a2V5d29yZD5QUkFDVElDRSBHVUlERUxJTkVTPC9rZXl3b3JkPjxrZXl3
b3JkPlJFU0VBUkNIPC9rZXl3b3JkPjxrZXl3b3JkPlJFVklFVzwva2V5d29yZD48a2V5d29yZD5T
VFJBVEVHSUVTPC9rZXl3b3JkPjxrZXl3b3JkPlNUVURJRVM8L2tleXdvcmQ+PGtleXdvcmQ+U1RV
RFk8L2tleXdvcmQ+PGtleXdvcmQ+U1VQUE9SVDwva2V5d29yZD48a2V5d29yZD5URUFNPC9rZXl3
b3JkPjxrZXl3b3JkPlRPPC9rZXl3b3JkPjxrZXl3b3JkPldITzwva2V5d29yZD48L2tleXdvcmRz
PjxkYXRlcz48eWVhcj4yMDEyPC95ZWFyPjwvZGF0ZXM+PGlzYm4+MTc0OC01OTA4PC9pc2JuPjxs
YWJlbD5Eb2doZXJ0eTIwMTI8L2xhYmVsPjx1cmxzPjxyZWxhdGVkLXVybHM+PHVybD48c3R5bGUg
ZmFjZT0idW5kZXJsaW5lIiBmb250PSJkZWZhdWx0IiBzaXplPSIxMDAlIj5odHRwOi8vd3d3Lmlt
cGxlbWVudGF0aW9uc2NpZW5jZS5jb20vY29udGVudC83LzEvOTwvc3R5bGU+PC91cmw+PHVybD48
c3R5bGUgZmFjZT0idW5kZXJsaW5lIiBmb250PSJkZWZhdWx0IiBzaXplPSIxMDAlIj5odHRwczov
L3d3dy5uY2JpLm5sbS5uaWguZ292L3BtYy9hcnRpY2xlcy9QTUMzMjk2NTkxL3BkZi8xNzQ4LTU5
MDgtNy05LnBkZjwvc3R5bGU+PC91cmw+PC9yZWxhdGVkLXVybHM+PC91cmxzPjxlbGVjdHJvbmlj
LXJlc291cmNlLW51bT48c3R5bGUgZmFjZT0idW5kZXJsaW5lIiBmb250PSJkZWZhdWx0IiBzaXpl
PSIxMDAlIj5odHRwczovL2RvaS5vcmcvMTAuMTE4Ni8xNzQ4LTU5MDgtNy05PC9zdHlsZT48L2Vs
ZWN0cm9uaWMtcmVzb3VyY2UtbnVtPjwvcmVjb3JkPjwvQ2l0ZT48Q2l0ZSBFeGNsdWRlWWVhcj0i
MSI+PEF1dGhvcj5Eb2doZXJ0eTwvQXV0aG9yPjxZZWFyPjIwMTM8L1llYXI+PFJlY051bT4zNjIw
PC9SZWNOdW0+PHJlY29yZD48cmVjLW51bWJlcj4zNjIwPC9yZWMtbnVtYmVyPjxmb3JlaWduLWtl
eXM+PGtleSBhcHA9IkVOIiBkYi1pZD0icnNzMDBmNXhwYTUyZWdlenI1YXh0OXBvcmV6YTVkejkw
enR6IiB0aW1lc3RhbXA9IjE1MjIzNDU1NTEiPjM2MjA8L2tleT48L2ZvcmVpZ24ta2V5cz48cmVm
LXR5cGUgbmFtZT0iSm91cm5hbCBBcnRpY2xlIj4xNzwvcmVmLXR5cGU+PGNvbnRyaWJ1dG9ycz48
YXV0aG9ycz48YXV0aG9yPkRvZ2hlcnR5LCBFbGl6YWJldGggSi48L2F1dGhvcj48YXV0aG9yPkhh
cnJpc29uLCBNYXJnYXJldCBCLjwvYXV0aG9yPjxhdXRob3I+R3JhaGFtLCBJYW4gRC48L2F1dGhv
cj48YXV0aG9yPlZhbmR5aywgQW1hbmRhIERpZ2VsPC9hdXRob3I+PGF1dGhvcj5LZWVwaW5nLUJ1
cmtlLCBMaXNhPC9hdXRob3I+PC9hdXRob3JzPjwvY29udHJpYnV0b3JzPjx0aXRsZXM+PHRpdGxl
PlR1cm5pbmcga25vd2xlZGdlIGludG8gYWN0aW9uIGF0IHRoZSBwb2ludC1vZi1jYXJlOiB0aGUg
Y29sbGVjdGl2ZSBleHBlcmllbmNlIG9mIG51cnNlcyBmYWNpbGl0YXRpbmcgdGhlIGltcGxlbWVu
dGF0aW9uIG9mIGV2aWRlbmNlLWJhc2VkIHByYWN0aWNlPC90aXRsZT48c2Vjb25kYXJ5LXRpdGxl
Pldvcmxkdmlld3Mgb24gRXZpZGVuY2UtQmFzZWQgTnVyc2luZzwvc2Vjb25kYXJ5LXRpdGxlPjwv
dGl0bGVzPjxwZXJpb2RpY2FsPjxmdWxsLXRpdGxlPldvcmxkdmlld3Mgb24gRXZpZGVuY2UtQmFz
ZWQgTnVyc2luZzwvZnVsbC10aXRsZT48YWJici0xPldvcmxkdmlld3MgRXZpZCBCYXNlZCBOdXJz
PC9hYmJyLTE+PC9wZXJpb2RpY2FsPjxwYWdlcz4xMjktMTM5PC9wYWdlcz48dm9sdW1lPjEwPC92
b2x1bWU+PG51bWJlcj4zPC9udW1iZXI+PHJlcHJpbnQtZWRpdGlvbj5Ob3QgaW4gRmlsZTwvcmVw
cmludC1lZGl0aW9uPjxrZXl3b3Jkcz48a2V5d29yZD5BTkFMWVNJUzwva2V5d29yZD48a2V5d29y
ZD5CQVJSSUVSUzwva2V5d29yZD48a2V5d29yZD5iZXN0IHByYWN0aWNlPC9rZXl3b3JkPjxrZXl3
b3JkPkNBTkFEQTwva2V5d29yZD48a2V5d29yZD5DSEFOR0U8L2tleXdvcmQ+PGtleXdvcmQ+Q0hB
UkFDVEVSSVNUSUNTPC9rZXl3b3JkPjxrZXl3b3JkPkNMSU5JQ0lBTjwva2V5d29yZD48a2V5d29y
ZD5DTElOSUNJQU5TPC9rZXl3b3JkPjxrZXl3b3JkPkNPTVBBUklTT048L2tleXdvcmQ+PGtleXdv
cmQ+Y3JpdGljYWwgaW5jaWRlbnQgdGVjaG5pcXVlPC9rZXl3b3JkPjxrZXl3b3JkPkQ8L2tleXdv
cmQ+PGtleXdvcmQ+ZGF0YTwva2V5d29yZD48a2V5d29yZD5ERVZFTE9QTUVOVDwva2V5d29yZD48
a2V5d29yZD5FTkdBR0VNRU5UPC9rZXl3b3JkPjxrZXl3b3JkPkVWQUxVQVRJT048L2tleXdvcmQ+
PGtleXdvcmQ+RVZJREVOQ0U8L2tleXdvcmQ+PGtleXdvcmQ+ZXZpZGVuY2UgdXB0YWtlPC9rZXl3
b3JkPjxrZXl3b3JkPkVWSURFTkNFLUJBU0VEPC9rZXl3b3JkPjxrZXl3b3JkPkVWSURFTkNFLUJB
U0VEIFBSQUNUSUNFPC9rZXl3b3JkPjxrZXl3b3JkPmV2aWRlbmNlLWluZm9ybWVkIHByYWN0aWNl
PC9rZXl3b3JkPjxrZXl3b3JkPmZhY2lsaXRhdGlvbjwva2V5d29yZD48a2V5d29yZD5GYWNpbGl0
YXRvcnM8L2tleXdvcmQ+PGtleXdvcmQ+SU1QTEVNRU5UQVRJT048L2tleXdvcmQ+PGtleXdvcmQ+
SU5URVJWRU5USU9OPC9rZXl3b3JkPjxrZXl3b3JkPklOVEVSVkVOVElPTlM8L2tleXdvcmQ+PGtl
eXdvcmQ+S05PV0xFREdFPC9rZXl3b3JkPjxrZXl3b3JkPmtub3dsZWRnZSB0cmFuc2xhdGlvbjwv
a2V5d29yZD48a2V5d29yZD5NRVRIT0Q8L2tleXdvcmQ+PGtleXdvcmQ+TUVUSE9EUzwva2V5d29y
ZD48a2V5d29yZD5NT1ZFTUVOVDwva2V5d29yZD48a2V5d29yZD5udXJzZXM8L2tleXdvcmQ+PGtl
eXdvcmQ+TlVSU0lORzwva2V5d29yZD48a2V5d29yZD5QQVJUTkVSU0hJUFM8L2tleXdvcmQ+PGtl
eXdvcmQ+UFJBQ1RJQ0U8L2tleXdvcmQ+PGtleXdvcmQ+UHJvYmxlbSBTb2x2aW5nPC9rZXl3b3Jk
PjxrZXl3b3JkPlFVQUxJVEFUSVZFPC9rZXl3b3JkPjxrZXl3b3JkPlJFU0VBUkNIPC9rZXl3b3Jk
PjxrZXl3b3JkPlJvbGU8L2tleXdvcmQ+PGtleXdvcmQ+U1RSQVRFR0lFUzwva2V5d29yZD48a2V5
d29yZD5TVFVESUVTPC9rZXl3b3JkPjxrZXl3b3JkPlNUVURZPC9rZXl3b3JkPjxrZXl3b3JkPlNV
UFBPUlQ8L2tleXdvcmQ+PGtleXdvcmQ+U1VTVEFJTkFCSUxJVFk8L2tleXdvcmQ+PGtleXdvcmQ+
VE88L2tleXdvcmQ+PGtleXdvcmQ+VU5JVEVEIEtJTkdET008L2tleXdvcmQ+PGtleXdvcmQ+RXZp
ZGVuY2UgQmFzZWQgUHJhY3RpY2U8L2tleXdvcmQ+PC9rZXl3b3Jkcz48ZGF0ZXM+PHllYXI+MjAx
MzwveWVhcj48cHViLWRhdGVzPjxkYXRlPjgvMS8yMDEzPC9kYXRlPjwvcHViLWRhdGVzPjwvZGF0
ZXM+PGlzYm4+MTc0MS02Nzg3PC9pc2JuPjxsYWJlbD5Eb2doZXJ0eTIwMTM8L2xhYmVsPjx1cmxz
PjxyZWxhdGVkLXVybHM+PHVybD48c3R5bGUgZmFjZT0idW5kZXJsaW5lIiBmb250PSJkZWZhdWx0
IiBzaXplPSIxMDAlIj5odHRwOi8vZHguZG9pLm9yZy8xMC4xMTExL3d2bi4xMjAwOTwvc3R5bGU+
PC91cmw+PHVybD48c3R5bGUgZmFjZT0idW5kZXJsaW5lIiBmb250PSJkZWZhdWx0IiBzaXplPSIx
MDAlIj5odHRwczovL3d3dy5uY2JpLm5sbS5uaWguZ292L3BtYy9hcnRpY2xlcy9QTUMzODgzMDkw
L3BkZi93dm4wMDEwLTAxMjkucGRmPC9zdHlsZT48L3VybD48L3JlbGF0ZWQtdXJscz48L3VybHM+
PGVsZWN0cm9uaWMtcmVzb3VyY2UtbnVtPiBodHRwczovL2RvaS5vcmcvMTAuMTExMS93dm4uMTIw
MDk8L2VsZWN0cm9uaWMtcmVzb3VyY2UtbnVtPjwvcmVjb3JkPjwvQ2l0ZT48L0VuZE5vdGU+AG==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PEVuZE5vdGU+PENpdGUgRXhjbHVkZVllYXI9IjEiPjxBdXRob3I+RG9naGVydHk8L0F1dGhvcj48
WWVhcj4yMDEyPC9ZZWFyPjxSZWNOdW0+MzI4MDwvUmVjTnVtPjxEaXNwbGF5VGV4dD5bMSwgMl08
L0Rpc3BsYXlUZXh0PjxyZWNvcmQ+PHJlYy1udW1iZXI+MzI4MDwvcmVjLW51bWJlcj48Zm9yZWln
bi1rZXlzPjxrZXkgYXBwPSJFTiIgZGItaWQ9InJzczAwZjV4cGE1MmVnZXpyNWF4dDlwb3JlemE1
ZHo5MHp0eiIgdGltZXN0YW1wPSIxNTIyMzQ1NTUwIj4zMjgwPC9rZXk+PC9mb3JlaWduLWtleXM+
PHJlZi10eXBlIG5hbWU9IkpvdXJuYWwgQXJ0aWNsZSI+MTc8L3JlZi10eXBlPjxjb250cmlidXRv
cnM+PGF1dGhvcnM+PGF1dGhvcj5Eb2doZXJ0eSwgRWxpemFiZXRoIEouPC9hdXRob3I+PGF1dGhv
cj5IYXJyaXNvbiwgTWFyZ2FyZXQgQi48L2F1dGhvcj48YXV0aG9yPkJha2VyLCBDeW50aGlhPC9h
dXRob3I+PGF1dGhvcj5HcmFoYW0sIElhbiBELjwvYXV0aG9yPjwvYXV0aG9ycz48L2NvbnRyaWJ1
dG9ycz48dGl0bGVzPjx0aXRsZT5Gb2xsb3dpbmcgYSBuYXR1cmFsIGV4cGVyaW1lbnQgb2YgZ3Vp
ZGVsaW5lIGFkYXB0YXRpb24gYW5kIGVhcmx5IGltcGxlbWVudGF0aW9uOiBhIG1peGVkLW1ldGhv
ZHMgc3R1ZHkgb2YgZmFjaWxpdGF0aW9uPC90aXRsZT48c2Vjb25kYXJ5LXRpdGxlPkltcGxlbWVu
dGF0aW9uIFNjaWVuY2U8L3NlY29uZGFyeS10aXRsZT48L3RpdGxlcz48cGVyaW9kaWNhbD48ZnVs
bC10aXRsZT5JbXBsZW1lbnRhdGlvbiBTY2llbmNlPC9mdWxsLXRpdGxlPjxhYmJyLTE+SW1wbGVt
ZW50IFNjaTwvYWJici0xPjwvcGVyaW9kaWNhbD48cGFnZXM+OTwvcGFnZXM+PHZvbHVtZT43PC92
b2x1bWU+PHJlcHJpbnQtZWRpdGlvbj5Ob3QgaW4gRmlsZTwvcmVwcmludC1lZGl0aW9uPjxrZXl3
b3Jkcz48a2V5d29yZD5BTkFMWVNJUzwva2V5d29yZD48a2V5d29yZD5BVURJVDwva2V5d29yZD48
a2V5d29yZD5DQU5DRVI8L2tleXdvcmQ+PGtleXdvcmQ+Q0FSRTwva2V5d29yZD48a2V5d29yZD5D
TElOSUNBTDwva2V5d29yZD48a2V5d29yZD5DTElOSUNBTCBQUkFDVElDRTwva2V5d29yZD48a2V5
d29yZD5DTElOSUNBTCBQUkFDVElDRSBHVUlERUxJTkVTPC9rZXl3b3JkPjxrZXl3b3JkPkNPTU1V
TklDQVRJT048L2tleXdvcmQ+PGtleXdvcmQ+Q09NUE9ORU5UUzwva2V5d29yZD48a2V5d29yZD5D
b250ZW50IEFuYWx5c2lzPC9rZXl3b3JkPjxrZXl3b3JkPmRhdGE8L2tleXdvcmQ+PGtleXdvcmQ+
RVZJREVOQ0U8L2tleXdvcmQ+PGtleXdvcmQ+RVZJREVOQ0UtQkFTRUQ8L2tleXdvcmQ+PGtleXdv
cmQ+RVZJREVOQ0UtQkFTRUQgUFJBQ1RJQ0U8L2tleXdvcmQ+PGtleXdvcmQ+ZmFjaWxpdGF0aW9u
PC9rZXl3b3JkPjxrZXl3b3JkPkZhY2lsaXRhdG9yczwva2V5d29yZD48a2V5d29yZD5HVUlERUxJ
TkVTPC9rZXl3b3JkPjxrZXl3b3JkPklNUExFTUVOVEFUSU9OPC9rZXl3b3JkPjxrZXl3b3JkPklO
VEVSVklFVzwva2V5d29yZD48a2V5d29yZD5LTk9XTEVER0U8L2tleXdvcmQ+PGtleXdvcmQ+TUVU
SE9ET0xPR1k8L2tleXdvcmQ+PGtleXdvcmQ+TlVSU0lORzwva2V5d29yZD48a2V5d29yZD5QUkFD
VElDRTwva2V5d29yZD48a2V5d29yZD5QUkFDVElDRSBHVUlERUxJTkVTPC9rZXl3b3JkPjxrZXl3
b3JkPlJFU0VBUkNIPC9rZXl3b3JkPjxrZXl3b3JkPlJFVklFVzwva2V5d29yZD48a2V5d29yZD5T
VFJBVEVHSUVTPC9rZXl3b3JkPjxrZXl3b3JkPlNUVURJRVM8L2tleXdvcmQ+PGtleXdvcmQ+U1RV
RFk8L2tleXdvcmQ+PGtleXdvcmQ+U1VQUE9SVDwva2V5d29yZD48a2V5d29yZD5URUFNPC9rZXl3
b3JkPjxrZXl3b3JkPlRPPC9rZXl3b3JkPjxrZXl3b3JkPldITzwva2V5d29yZD48L2tleXdvcmRz
PjxkYXRlcz48eWVhcj4yMDEyPC95ZWFyPjwvZGF0ZXM+PGlzYm4+MTc0OC01OTA4PC9pc2JuPjxs
YWJlbD5Eb2doZXJ0eTIwMTI8L2xhYmVsPjx1cmxzPjxyZWxhdGVkLXVybHM+PHVybD48c3R5bGUg
ZmFjZT0idW5kZXJsaW5lIiBmb250PSJkZWZhdWx0IiBzaXplPSIxMDAlIj5odHRwOi8vd3d3Lmlt
cGxlbWVudGF0aW9uc2NpZW5jZS5jb20vY29udGVudC83LzEvOTwvc3R5bGU+PC91cmw+PHVybD48
c3R5bGUgZmFjZT0idW5kZXJsaW5lIiBmb250PSJkZWZhdWx0IiBzaXplPSIxMDAlIj5odHRwczov
L3d3dy5uY2JpLm5sbS5uaWguZ292L3BtYy9hcnRpY2xlcy9QTUMzMjk2NTkxL3BkZi8xNzQ4LTU5
MDgtNy05LnBkZjwvc3R5bGU+PC91cmw+PC9yZWxhdGVkLXVybHM+PC91cmxzPjxlbGVjdHJvbmlj
LXJlc291cmNlLW51bT48c3R5bGUgZmFjZT0idW5kZXJsaW5lIiBmb250PSJkZWZhdWx0IiBzaXpl
PSIxMDAlIj5odHRwczovL2RvaS5vcmcvMTAuMTE4Ni8xNzQ4LTU5MDgtNy05PC9zdHlsZT48L2Vs
ZWN0cm9uaWMtcmVzb3VyY2UtbnVtPjwvcmVjb3JkPjwvQ2l0ZT48Q2l0ZSBFeGNsdWRlWWVhcj0i
MSI+PEF1dGhvcj5Eb2doZXJ0eTwvQXV0aG9yPjxZZWFyPjIwMTM8L1llYXI+PFJlY051bT4zNjIw
PC9SZWNOdW0+PHJlY29yZD48cmVjLW51bWJlcj4zNjIwPC9yZWMtbnVtYmVyPjxmb3JlaWduLWtl
eXM+PGtleSBhcHA9IkVOIiBkYi1pZD0icnNzMDBmNXhwYTUyZWdlenI1YXh0OXBvcmV6YTVkejkw
enR6IiB0aW1lc3RhbXA9IjE1MjIzNDU1NTEiPjM2MjA8L2tleT48L2ZvcmVpZ24ta2V5cz48cmVm
LXR5cGUgbmFtZT0iSm91cm5hbCBBcnRpY2xlIj4xNzwvcmVmLXR5cGU+PGNvbnRyaWJ1dG9ycz48
YXV0aG9ycz48YXV0aG9yPkRvZ2hlcnR5LCBFbGl6YWJldGggSi48L2F1dGhvcj48YXV0aG9yPkhh
cnJpc29uLCBNYXJnYXJldCBCLjwvYXV0aG9yPjxhdXRob3I+R3JhaGFtLCBJYW4gRC48L2F1dGhv
cj48YXV0aG9yPlZhbmR5aywgQW1hbmRhIERpZ2VsPC9hdXRob3I+PGF1dGhvcj5LZWVwaW5nLUJ1
cmtlLCBMaXNhPC9hdXRob3I+PC9hdXRob3JzPjwvY29udHJpYnV0b3JzPjx0aXRsZXM+PHRpdGxl
PlR1cm5pbmcga25vd2xlZGdlIGludG8gYWN0aW9uIGF0IHRoZSBwb2ludC1vZi1jYXJlOiB0aGUg
Y29sbGVjdGl2ZSBleHBlcmllbmNlIG9mIG51cnNlcyBmYWNpbGl0YXRpbmcgdGhlIGltcGxlbWVu
dGF0aW9uIG9mIGV2aWRlbmNlLWJhc2VkIHByYWN0aWNlPC90aXRsZT48c2Vjb25kYXJ5LXRpdGxl
Pldvcmxkdmlld3Mgb24gRXZpZGVuY2UtQmFzZWQgTnVyc2luZzwvc2Vjb25kYXJ5LXRpdGxlPjwv
dGl0bGVzPjxwZXJpb2RpY2FsPjxmdWxsLXRpdGxlPldvcmxkdmlld3Mgb24gRXZpZGVuY2UtQmFz
ZWQgTnVyc2luZzwvZnVsbC10aXRsZT48YWJici0xPldvcmxkdmlld3MgRXZpZCBCYXNlZCBOdXJz
PC9hYmJyLTE+PC9wZXJpb2RpY2FsPjxwYWdlcz4xMjktMTM5PC9wYWdlcz48dm9sdW1lPjEwPC92
b2x1bWU+PG51bWJlcj4zPC9udW1iZXI+PHJlcHJpbnQtZWRpdGlvbj5Ob3QgaW4gRmlsZTwvcmVw
cmludC1lZGl0aW9uPjxrZXl3b3Jkcz48a2V5d29yZD5BTkFMWVNJUzwva2V5d29yZD48a2V5d29y
ZD5CQVJSSUVSUzwva2V5d29yZD48a2V5d29yZD5iZXN0IHByYWN0aWNlPC9rZXl3b3JkPjxrZXl3
b3JkPkNBTkFEQTwva2V5d29yZD48a2V5d29yZD5DSEFOR0U8L2tleXdvcmQ+PGtleXdvcmQ+Q0hB
UkFDVEVSSVNUSUNTPC9rZXl3b3JkPjxrZXl3b3JkPkNMSU5JQ0lBTjwva2V5d29yZD48a2V5d29y
ZD5DTElOSUNJQU5TPC9rZXl3b3JkPjxrZXl3b3JkPkNPTVBBUklTT048L2tleXdvcmQ+PGtleXdv
cmQ+Y3JpdGljYWwgaW5jaWRlbnQgdGVjaG5pcXVlPC9rZXl3b3JkPjxrZXl3b3JkPkQ8L2tleXdv
cmQ+PGtleXdvcmQ+ZGF0YTwva2V5d29yZD48a2V5d29yZD5ERVZFTE9QTUVOVDwva2V5d29yZD48
a2V5d29yZD5FTkdBR0VNRU5UPC9rZXl3b3JkPjxrZXl3b3JkPkVWQUxVQVRJT048L2tleXdvcmQ+
PGtleXdvcmQ+RVZJREVOQ0U8L2tleXdvcmQ+PGtleXdvcmQ+ZXZpZGVuY2UgdXB0YWtlPC9rZXl3
b3JkPjxrZXl3b3JkPkVWSURFTkNFLUJBU0VEPC9rZXl3b3JkPjxrZXl3b3JkPkVWSURFTkNFLUJB
U0VEIFBSQUNUSUNFPC9rZXl3b3JkPjxrZXl3b3JkPmV2aWRlbmNlLWluZm9ybWVkIHByYWN0aWNl
PC9rZXl3b3JkPjxrZXl3b3JkPmZhY2lsaXRhdGlvbjwva2V5d29yZD48a2V5d29yZD5GYWNpbGl0
YXRvcnM8L2tleXdvcmQ+PGtleXdvcmQ+SU1QTEVNRU5UQVRJT048L2tleXdvcmQ+PGtleXdvcmQ+
SU5URVJWRU5USU9OPC9rZXl3b3JkPjxrZXl3b3JkPklOVEVSVkVOVElPTlM8L2tleXdvcmQ+PGtl
eXdvcmQ+S05PV0xFREdFPC9rZXl3b3JkPjxrZXl3b3JkPmtub3dsZWRnZSB0cmFuc2xhdGlvbjwv
a2V5d29yZD48a2V5d29yZD5NRVRIT0Q8L2tleXdvcmQ+PGtleXdvcmQ+TUVUSE9EUzwva2V5d29y
ZD48a2V5d29yZD5NT1ZFTUVOVDwva2V5d29yZD48a2V5d29yZD5udXJzZXM8L2tleXdvcmQ+PGtl
eXdvcmQ+TlVSU0lORzwva2V5d29yZD48a2V5d29yZD5QQVJUTkVSU0hJUFM8L2tleXdvcmQ+PGtl
eXdvcmQ+UFJBQ1RJQ0U8L2tleXdvcmQ+PGtleXdvcmQ+UHJvYmxlbSBTb2x2aW5nPC9rZXl3b3Jk
PjxrZXl3b3JkPlFVQUxJVEFUSVZFPC9rZXl3b3JkPjxrZXl3b3JkPlJFU0VBUkNIPC9rZXl3b3Jk
PjxrZXl3b3JkPlJvbGU8L2tleXdvcmQ+PGtleXdvcmQ+U1RSQVRFR0lFUzwva2V5d29yZD48a2V5
d29yZD5TVFVESUVTPC9rZXl3b3JkPjxrZXl3b3JkPlNUVURZPC9rZXl3b3JkPjxrZXl3b3JkPlNV
UFBPUlQ8L2tleXdvcmQ+PGtleXdvcmQ+U1VTVEFJTkFCSUxJVFk8L2tleXdvcmQ+PGtleXdvcmQ+
VE88L2tleXdvcmQ+PGtleXdvcmQ+VU5JVEVEIEtJTkdET008L2tleXdvcmQ+PGtleXdvcmQ+RXZp
ZGVuY2UgQmFzZWQgUHJhY3RpY2U8L2tleXdvcmQ+PC9rZXl3b3Jkcz48ZGF0ZXM+PHllYXI+MjAx
MzwveWVhcj48cHViLWRhdGVzPjxkYXRlPjgvMS8yMDEzPC9kYXRlPjwvcHViLWRhdGVzPjwvZGF0
ZXM+PGlzYm4+MTc0MS02Nzg3PC9pc2JuPjxsYWJlbD5Eb2doZXJ0eTIwMTM8L2xhYmVsPjx1cmxz
PjxyZWxhdGVkLXVybHM+PHVybD48c3R5bGUgZmFjZT0idW5kZXJsaW5lIiBmb250PSJkZWZhdWx0
IiBzaXplPSIxMDAlIj5odHRwOi8vZHguZG9pLm9yZy8xMC4xMTExL3d2bi4xMjAwOTwvc3R5bGU+
PC91cmw+PHVybD48c3R5bGUgZmFjZT0idW5kZXJsaW5lIiBmb250PSJkZWZhdWx0IiBzaXplPSIx
MDAlIj5odHRwczovL3d3dy5uY2JpLm5sbS5uaWguZ292L3BtYy9hcnRpY2xlcy9QTUMzODgzMDkw
L3BkZi93dm4wMDEwLTAxMjkucGRmPC9zdHlsZT48L3VybD48L3JlbGF0ZWQtdXJscz48L3VybHM+
PGVsZWN0cm9uaWMtcmVzb3VyY2UtbnVtPiBodHRwczovL2RvaS5vcmcvMTAuMTExMS93dm4uMTIw
MDk8L2VsZWN0cm9uaWMtcmVzb3VyY2UtbnVtPjwvcmVjb3JkPjwvQ2l0ZT48L0VuZE5vdGU+AG==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0F5342" w:rsidRPr="00842C54">
              <w:rPr>
                <w:rFonts w:eastAsia="Calibri"/>
                <w:noProof/>
              </w:rPr>
            </w:r>
            <w:r w:rsidR="000F5342" w:rsidRPr="00842C54">
              <w:rPr>
                <w:rFonts w:eastAsia="Calibri"/>
                <w:noProof/>
              </w:rPr>
              <w:fldChar w:fldCharType="separate"/>
            </w:r>
            <w:r w:rsidR="000F5342" w:rsidRPr="00842C54">
              <w:rPr>
                <w:rFonts w:eastAsia="Calibri"/>
                <w:noProof/>
                <w:sz w:val="22"/>
              </w:rPr>
              <w:t>[1, 2]</w:t>
            </w:r>
            <w:r w:rsidR="000F5342" w:rsidRPr="00842C54">
              <w:rPr>
                <w:rFonts w:eastAsia="Calibri"/>
                <w:noProof/>
              </w:rPr>
              <w:fldChar w:fldCharType="end"/>
            </w:r>
            <w:r w:rsidR="000F5342" w:rsidRPr="00842C54">
              <w:rPr>
                <w:rFonts w:eastAsia="Calibri"/>
                <w:noProof/>
                <w:sz w:val="22"/>
              </w:rPr>
              <w:t xml:space="preserve">; </w:t>
            </w:r>
            <w:r w:rsidR="000F5342" w:rsidRPr="00842C54">
              <w:rPr>
                <w:rFonts w:eastAsia="Calibri"/>
                <w:noProof/>
              </w:rPr>
              <w:fldChar w:fldCharType="begin">
                <w:fldData xml:space="preserve">PEVuZE5vdGU+PENpdGUgRXhjbHVkZVllYXI9IjEiPjxBdXRob3I+TnppbmdhPC9BdXRob3I+PFll
YXI+MjAwOTwvWWVhcj48UmVjTnVtPjM1OTQ8L1JlY051bT48RGlzcGxheVRleHQ+WzYsIDI5XTwv
RGlzcGxheVRleHQ+PHJlY29yZD48cmVjLW51bWJlcj4zNTk0PC9yZWMtbnVtYmVyPjxmb3JlaWdu
LWtleXM+PGtleSBhcHA9IkVOIiBkYi1pZD0icnNzMDBmNXhwYTUyZWdlenI1YXh0OXBvcmV6YTVk
ejkwenR6IiB0aW1lc3RhbXA9IjE1MjIzNDU1NTEiPjM1OTQ8L2tleT48L2ZvcmVpZ24ta2V5cz48
cmVmLXR5cGUgbmFtZT0iSm91cm5hbCBBcnRpY2xlIj4xNzwvcmVmLXR5cGU+PGNvbnRyaWJ1dG9y
cz48YXV0aG9ycz48YXV0aG9yPk56aW5nYSwgSmFjaW50YTwvYXV0aG9yPjxhdXRob3I+TnRvYnVy
aSwgU3RlcGhlbjwvYXV0aG9yPjxhdXRob3I+V2FnYWksIEpvaG48L2F1dGhvcj48YXV0aG9yPk1i
aW5keW8sIFBhdHJpY2s8L2F1dGhvcj48YXV0aG9yPk1iYWFidSwgTGFpcnVtYmk8L2F1dGhvcj48
YXV0aG9yPk1pZ2lybywgU2FudGF1PC9hdXRob3I+PGF1dGhvcj5XYW1hZSwgQW5uYWg8L2F1dGhv
cj48YXV0aG9yPklyaW11LCBHcmFjZTwvYXV0aG9yPjxhdXRob3I+RW5nbGlzaCwgTWlrZTwvYXV0
aG9yPjwvYXV0aG9ycz48L2NvbnRyaWJ1dG9ycz48dGl0bGVzPjx0aXRsZT5JbXBsZW1lbnRhdGlv
biBleHBlcmllbmNlIGR1cmluZyBhbiBlaWdodGVlbiBtb250aCBpbnRlcnZlbnRpb24gdG8gaW1w
cm92ZSBwYWVkaWF0cmljIGFuZCBuZXdib3JuIGNhcmUgaW4gS2VueWFuIGRpc3RyaWN0IGhvc3Bp
dGFsczwvdGl0bGU+PHNlY29uZGFyeS10aXRsZT5JbXBsZW1lbnRhdGlvbiBTY2llbmNlPC9zZWNv
bmRhcnktdGl0bGU+PC90aXRsZXM+PHBlcmlvZGljYWw+PGZ1bGwtdGl0bGU+SW1wbGVtZW50YXRp
b24gU2NpZW5jZTwvZnVsbC10aXRsZT48YWJici0xPkltcGxlbWVudCBTY2k8L2FiYnItMT48L3Bl
cmlvZGljYWw+PHBhZ2VzPjQ1PC9wYWdlcz48dm9sdW1lPjQ8L3ZvbHVtZT48bnVtYmVyPjE8L251
bWJlcj48cmVwcmludC1lZGl0aW9uPk5vdCBpbiBGaWxlPC9yZXByaW50LWVkaXRpb24+PGtleXdv
cmRzPjxrZXl3b3JkPkFOQUxZU0lTPC9rZXl3b3JkPjxrZXl3b3JkPkNBUkU8L2tleXdvcmQ+PGtl
eXdvcmQ+Q0hJTERSRU48L2tleXdvcmQ+PGtleXdvcmQ+Q09OVFJPTDwva2V5d29yZD48a2V5d29y
ZD5kYXRhPC9rZXl3b3JkPjxrZXl3b3JkPmZhY2lsaXRhdGlvbjwva2V5d29yZD48a2V5d29yZD5G
YWNpbGl0YXRvcnM8L2tleXdvcmQ+PGtleXdvcmQ+RkVFREJBQ0s8L2tleXdvcmQ+PGtleXdvcmQ+
RklORElORzwva2V5d29yZD48a2V5d29yZD5GSU5ESU5HUzwva2V5d29yZD48a2V5d29yZD5HVUlE
RUxJTkVTPC9rZXl3b3JkPjxrZXl3b3JkPkhFQUxUSDwva2V5d29yZD48a2V5d29yZD5IT1NQSVRB
TDwva2V5d29yZD48a2V5d29yZD5IT1NQSVRBTCBDQVJFPC9rZXl3b3JkPjxrZXl3b3JkPkhvc3Bp
dGFsczwva2V5d29yZD48a2V5d29yZD5JTVBMRU1FTlRBVElPTjwva2V5d29yZD48a2V5d29yZD5J
bnNlcnZpY2UgVHJhaW5pbmc8L2tleXdvcmQ+PGtleXdvcmQ+SU5URVJWRU5USU9OPC9rZXl3b3Jk
PjxrZXl3b3JkPkludGVydmVudGlvbiBTdHVkaWVzPC9rZXl3b3JkPjxrZXl3b3JkPklOVEVSVklF
Vzwva2V5d29yZD48a2V5d29yZD5JbnRlcnZpZXdzPC9rZXl3b3JkPjxrZXl3b3JkPkxFQURFUlNI
SVA8L2tleXdvcmQ+PGtleXdvcmQ+UEVSRk9STUFOQ0U8L2tleXdvcmQ+PGtleXdvcmQ+UFJJTUFS
WTwva2V5d29yZD48a2V5d29yZD5Qcm9ibGVtIFNvbHZpbmc8L2tleXdvcmQ+PGtleXdvcmQ+UVVB
TElUQVRJVkU8L2tleXdvcmQ+PGtleXdvcmQ+UVVBTElUWTwva2V5d29yZD48a2V5d29yZD5RVUFM
SVRZIE9GIENBUkU8L2tleXdvcmQ+PGtleXdvcmQ+UVVBTlRJVEFUSVZFPC9rZXl3b3JkPjxrZXl3
b3JkPlJvbGU8L2tleXdvcmQ+PGtleXdvcmQ+U1RVRElFUzwva2V5d29yZD48a2V5d29yZD5TVFVE
WTwva2V5d29yZD48a2V5d29yZD5TVVBQT1JUPC9rZXl3b3JkPjxrZXl3b3JkPlRFQU08L2tleXdv
cmQ+PGtleXdvcmQ+VEVMRVBIT05FPC9rZXl3b3JkPjxrZXl3b3JkPlRPPC9rZXl3b3JkPjxrZXl3
b3JkPlRSQUlOSU5HPC9rZXl3b3JkPjxrZXl3b3JkPlRZUElDQUw8L2tleXdvcmQ+PC9rZXl3b3Jk
cz48ZGF0ZXM+PHllYXI+MjAwOTwveWVhcj48cHViLWRhdGVzPjxkYXRlPjIwMDk8L2RhdGU+PC9w
dWItZGF0ZXM+PC9kYXRlcz48aXNibj4xNzQ4LTU5MDg8L2lzYm4+PGxhYmVsPk56aW5nYTIwMDk8
L2xhYmVsPjx1cmxzPjxyZWxhdGVkLXVybHM+PHVybD5odHRwOi8vd3d3LmltcGxlbWVudGF0aW9u
c2NpZW5jZS5jb20vY29udGVudC80LzEvNDU8L3VybD48L3JlbGF0ZWQtdXJscz48L3VybHM+PGVs
ZWN0cm9uaWMtcmVzb3VyY2UtbnVtPmh0dHBzOi8vZG9pLm9yZy8xMC4xMTg2LzE3NDgtNTkwOC00
LTQ1PC9lbGVjdHJvbmljLXJlc291cmNlLW51bT48L3JlY29yZD48L0NpdGU+PENpdGUgRXhjbHVk
ZVllYXI9IjEiPjxBdXRob3I+V2F0ZXJtYW48L0F1dGhvcj48WWVhcj4yMDE1PC9ZZWFyPjxSZWNO
dW0+MzkwMTwvUmVjTnVtPjxyZWNvcmQ+PHJlYy1udW1iZXI+MzkwMTwvcmVjLW51bWJlcj48Zm9y
ZWlnbi1rZXlzPjxrZXkgYXBwPSJFTiIgZGItaWQ9InJzczAwZjV4cGE1MmVnZXpyNWF4dDlwb3Jl
emE1ZHo5MHp0eiIgdGltZXN0YW1wPSIxNTc0MDMwMDA4Ij4zOTAxPC9rZXk+PC9mb3JlaWduLWtl
eXM+PHJlZi10eXBlIG5hbWU9IkpvdXJuYWwgQXJ0aWNsZSI+MTc8L3JlZi10eXBlPjxjb250cmli
dXRvcnM+PGF1dGhvcnM+PGF1dGhvcj5XYXRlcm1hbiwgSGVhdGhlcjwvYXV0aG9yPjxhdXRob3I+
Qm9hZGVuLCBSdXRoPC9hdXRob3I+PGF1dGhvcj5CdXJleSwgTG9ycmFpbmU8L2F1dGhvcj48YXV0
aG9yPkhvd2VsbHMsIEJyb29rPC9hdXRob3I+PGF1dGhvcj5IYXJ2ZXksIEdpbGw8L2F1dGhvcj48
YXV0aG9yPkh1bXBocmV5cywgSm9objwvYXV0aG9yPjxhdXRob3I+Um90aHdlbGwsIEthdHk8L2F1
dGhvcj48YXV0aG9yPlNwZW5jZSwgTWljaGFlbDwvYXV0aG9yPjwvYXV0aG9ycz48L2NvbnRyaWJ1
dG9ycz48dGl0bGVzPjx0aXRsZT5GYWNpbGl0YXRpbmcgbGFyZ2Utc2NhbGUgaW1wbGVtZW50YXRp
b24gb2YgZXZpZGVuY2UgYmFzZWQgaGVhbHRoIGNhcmU6IGluc2lkZXIgYWNjb3VudHMgZnJvbSBh
IGNvLW9wZXJhdGl2ZSBpbnF1aXJ5PC90aXRsZT48c2Vjb25kYXJ5LXRpdGxlPkJNQyBoZWFsdGgg
c2VydmljZXMgcmVzZWFyY2g8L3NlY29uZGFyeS10aXRsZT48L3RpdGxlcz48cGVyaW9kaWNhbD48
ZnVsbC10aXRsZT5CTUMgSGVhbHRoIFNlcnZpY2VzIFJlc2VhcmNoPC9mdWxsLXRpdGxlPjxhYmJy
LTE+Qk1DIEhlYWx0aCBTZXJ2IFJlczwvYWJici0xPjwvcGVyaW9kaWNhbD48cGFnZXM+NjA8L3Bh
Z2VzPjx2b2x1bWU+MTU8L3ZvbHVtZT48bnVtYmVyPjE8L251bWJlcj48ZGF0ZXM+PHllYXI+MjAx
NTwveWVhcj48L2RhdGVzPjxpc2JuPjE0NzItNjk2MzwvaXNibj48bGFiZWw+V2F0ZXJtYW4yMDE1
PC9sYWJlbD48dXJscz48L3VybHM+PGVsZWN0cm9uaWMtcmVzb3VyY2UtbnVtPmh0dHBzOi8vZG9p
Lm9yZy8xMC4xMTg2L3MxMjkxMy0wMTUtMDcyMi02PC9lbGVjdHJvbmljLXJlc291cmNlLW51bT48
L3JlY29yZD48L0NpdGU+PC9FbmROb3RlPgB=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PEVuZE5vdGU+PENpdGUgRXhjbHVkZVllYXI9IjEiPjxBdXRob3I+TnppbmdhPC9BdXRob3I+PFll
YXI+MjAwOTwvWWVhcj48UmVjTnVtPjM1OTQ8L1JlY051bT48RGlzcGxheVRleHQ+WzYsIDI5XTwv
RGlzcGxheVRleHQ+PHJlY29yZD48cmVjLW51bWJlcj4zNTk0PC9yZWMtbnVtYmVyPjxmb3JlaWdu
LWtleXM+PGtleSBhcHA9IkVOIiBkYi1pZD0icnNzMDBmNXhwYTUyZWdlenI1YXh0OXBvcmV6YTVk
ejkwenR6IiB0aW1lc3RhbXA9IjE1MjIzNDU1NTEiPjM1OTQ8L2tleT48L2ZvcmVpZ24ta2V5cz48
cmVmLXR5cGUgbmFtZT0iSm91cm5hbCBBcnRpY2xlIj4xNzwvcmVmLXR5cGU+PGNvbnRyaWJ1dG9y
cz48YXV0aG9ycz48YXV0aG9yPk56aW5nYSwgSmFjaW50YTwvYXV0aG9yPjxhdXRob3I+TnRvYnVy
aSwgU3RlcGhlbjwvYXV0aG9yPjxhdXRob3I+V2FnYWksIEpvaG48L2F1dGhvcj48YXV0aG9yPk1i
aW5keW8sIFBhdHJpY2s8L2F1dGhvcj48YXV0aG9yPk1iYWFidSwgTGFpcnVtYmk8L2F1dGhvcj48
YXV0aG9yPk1pZ2lybywgU2FudGF1PC9hdXRob3I+PGF1dGhvcj5XYW1hZSwgQW5uYWg8L2F1dGhv
cj48YXV0aG9yPklyaW11LCBHcmFjZTwvYXV0aG9yPjxhdXRob3I+RW5nbGlzaCwgTWlrZTwvYXV0
aG9yPjwvYXV0aG9ycz48L2NvbnRyaWJ1dG9ycz48dGl0bGVzPjx0aXRsZT5JbXBsZW1lbnRhdGlv
biBleHBlcmllbmNlIGR1cmluZyBhbiBlaWdodGVlbiBtb250aCBpbnRlcnZlbnRpb24gdG8gaW1w
cm92ZSBwYWVkaWF0cmljIGFuZCBuZXdib3JuIGNhcmUgaW4gS2VueWFuIGRpc3RyaWN0IGhvc3Bp
dGFsczwvdGl0bGU+PHNlY29uZGFyeS10aXRsZT5JbXBsZW1lbnRhdGlvbiBTY2llbmNlPC9zZWNv
bmRhcnktdGl0bGU+PC90aXRsZXM+PHBlcmlvZGljYWw+PGZ1bGwtdGl0bGU+SW1wbGVtZW50YXRp
b24gU2NpZW5jZTwvZnVsbC10aXRsZT48YWJici0xPkltcGxlbWVudCBTY2k8L2FiYnItMT48L3Bl
cmlvZGljYWw+PHBhZ2VzPjQ1PC9wYWdlcz48dm9sdW1lPjQ8L3ZvbHVtZT48bnVtYmVyPjE8L251
bWJlcj48cmVwcmludC1lZGl0aW9uPk5vdCBpbiBGaWxlPC9yZXByaW50LWVkaXRpb24+PGtleXdv
cmRzPjxrZXl3b3JkPkFOQUxZU0lTPC9rZXl3b3JkPjxrZXl3b3JkPkNBUkU8L2tleXdvcmQ+PGtl
eXdvcmQ+Q0hJTERSRU48L2tleXdvcmQ+PGtleXdvcmQ+Q09OVFJPTDwva2V5d29yZD48a2V5d29y
ZD5kYXRhPC9rZXl3b3JkPjxrZXl3b3JkPmZhY2lsaXRhdGlvbjwva2V5d29yZD48a2V5d29yZD5G
YWNpbGl0YXRvcnM8L2tleXdvcmQ+PGtleXdvcmQ+RkVFREJBQ0s8L2tleXdvcmQ+PGtleXdvcmQ+
RklORElORzwva2V5d29yZD48a2V5d29yZD5GSU5ESU5HUzwva2V5d29yZD48a2V5d29yZD5HVUlE
RUxJTkVTPC9rZXl3b3JkPjxrZXl3b3JkPkhFQUxUSDwva2V5d29yZD48a2V5d29yZD5IT1NQSVRB
TDwva2V5d29yZD48a2V5d29yZD5IT1NQSVRBTCBDQVJFPC9rZXl3b3JkPjxrZXl3b3JkPkhvc3Bp
dGFsczwva2V5d29yZD48a2V5d29yZD5JTVBMRU1FTlRBVElPTjwva2V5d29yZD48a2V5d29yZD5J
bnNlcnZpY2UgVHJhaW5pbmc8L2tleXdvcmQ+PGtleXdvcmQ+SU5URVJWRU5USU9OPC9rZXl3b3Jk
PjxrZXl3b3JkPkludGVydmVudGlvbiBTdHVkaWVzPC9rZXl3b3JkPjxrZXl3b3JkPklOVEVSVklF
Vzwva2V5d29yZD48a2V5d29yZD5JbnRlcnZpZXdzPC9rZXl3b3JkPjxrZXl3b3JkPkxFQURFUlNI
SVA8L2tleXdvcmQ+PGtleXdvcmQ+UEVSRk9STUFOQ0U8L2tleXdvcmQ+PGtleXdvcmQ+UFJJTUFS
WTwva2V5d29yZD48a2V5d29yZD5Qcm9ibGVtIFNvbHZpbmc8L2tleXdvcmQ+PGtleXdvcmQ+UVVB
TElUQVRJVkU8L2tleXdvcmQ+PGtleXdvcmQ+UVVBTElUWTwva2V5d29yZD48a2V5d29yZD5RVUFM
SVRZIE9GIENBUkU8L2tleXdvcmQ+PGtleXdvcmQ+UVVBTlRJVEFUSVZFPC9rZXl3b3JkPjxrZXl3
b3JkPlJvbGU8L2tleXdvcmQ+PGtleXdvcmQ+U1RVRElFUzwva2V5d29yZD48a2V5d29yZD5TVFVE
WTwva2V5d29yZD48a2V5d29yZD5TVVBQT1JUPC9rZXl3b3JkPjxrZXl3b3JkPlRFQU08L2tleXdv
cmQ+PGtleXdvcmQ+VEVMRVBIT05FPC9rZXl3b3JkPjxrZXl3b3JkPlRPPC9rZXl3b3JkPjxrZXl3
b3JkPlRSQUlOSU5HPC9rZXl3b3JkPjxrZXl3b3JkPlRZUElDQUw8L2tleXdvcmQ+PC9rZXl3b3Jk
cz48ZGF0ZXM+PHllYXI+MjAwOTwveWVhcj48cHViLWRhdGVzPjxkYXRlPjIwMDk8L2RhdGU+PC9w
dWItZGF0ZXM+PC9kYXRlcz48aXNibj4xNzQ4LTU5MDg8L2lzYm4+PGxhYmVsPk56aW5nYTIwMDk8
L2xhYmVsPjx1cmxzPjxyZWxhdGVkLXVybHM+PHVybD5odHRwOi8vd3d3LmltcGxlbWVudGF0aW9u
c2NpZW5jZS5jb20vY29udGVudC80LzEvNDU8L3VybD48L3JlbGF0ZWQtdXJscz48L3VybHM+PGVs
ZWN0cm9uaWMtcmVzb3VyY2UtbnVtPmh0dHBzOi8vZG9pLm9yZy8xMC4xMTg2LzE3NDgtNTkwOC00
LTQ1PC9lbGVjdHJvbmljLXJlc291cmNlLW51bT48L3JlY29yZD48L0NpdGU+PENpdGUgRXhjbHVk
ZVllYXI9IjEiPjxBdXRob3I+V2F0ZXJtYW48L0F1dGhvcj48WWVhcj4yMDE1PC9ZZWFyPjxSZWNO
dW0+MzkwMTwvUmVjTnVtPjxyZWNvcmQ+PHJlYy1udW1iZXI+MzkwMTwvcmVjLW51bWJlcj48Zm9y
ZWlnbi1rZXlzPjxrZXkgYXBwPSJFTiIgZGItaWQ9InJzczAwZjV4cGE1MmVnZXpyNWF4dDlwb3Jl
emE1ZHo5MHp0eiIgdGltZXN0YW1wPSIxNTc0MDMwMDA4Ij4zOTAxPC9rZXk+PC9mb3JlaWduLWtl
eXM+PHJlZi10eXBlIG5hbWU9IkpvdXJuYWwgQXJ0aWNsZSI+MTc8L3JlZi10eXBlPjxjb250cmli
dXRvcnM+PGF1dGhvcnM+PGF1dGhvcj5XYXRlcm1hbiwgSGVhdGhlcjwvYXV0aG9yPjxhdXRob3I+
Qm9hZGVuLCBSdXRoPC9hdXRob3I+PGF1dGhvcj5CdXJleSwgTG9ycmFpbmU8L2F1dGhvcj48YXV0
aG9yPkhvd2VsbHMsIEJyb29rPC9hdXRob3I+PGF1dGhvcj5IYXJ2ZXksIEdpbGw8L2F1dGhvcj48
YXV0aG9yPkh1bXBocmV5cywgSm9objwvYXV0aG9yPjxhdXRob3I+Um90aHdlbGwsIEthdHk8L2F1
dGhvcj48YXV0aG9yPlNwZW5jZSwgTWljaGFlbDwvYXV0aG9yPjwvYXV0aG9ycz48L2NvbnRyaWJ1
dG9ycz48dGl0bGVzPjx0aXRsZT5GYWNpbGl0YXRpbmcgbGFyZ2Utc2NhbGUgaW1wbGVtZW50YXRp
b24gb2YgZXZpZGVuY2UgYmFzZWQgaGVhbHRoIGNhcmU6IGluc2lkZXIgYWNjb3VudHMgZnJvbSBh
IGNvLW9wZXJhdGl2ZSBpbnF1aXJ5PC90aXRsZT48c2Vjb25kYXJ5LXRpdGxlPkJNQyBoZWFsdGgg
c2VydmljZXMgcmVzZWFyY2g8L3NlY29uZGFyeS10aXRsZT48L3RpdGxlcz48cGVyaW9kaWNhbD48
ZnVsbC10aXRsZT5CTUMgSGVhbHRoIFNlcnZpY2VzIFJlc2VhcmNoPC9mdWxsLXRpdGxlPjxhYmJy
LTE+Qk1DIEhlYWx0aCBTZXJ2IFJlczwvYWJici0xPjwvcGVyaW9kaWNhbD48cGFnZXM+NjA8L3Bh
Z2VzPjx2b2x1bWU+MTU8L3ZvbHVtZT48bnVtYmVyPjE8L251bWJlcj48ZGF0ZXM+PHllYXI+MjAx
NTwveWVhcj48L2RhdGVzPjxpc2JuPjE0NzItNjk2MzwvaXNibj48bGFiZWw+V2F0ZXJtYW4yMDE1
PC9sYWJlbD48dXJscz48L3VybHM+PGVsZWN0cm9uaWMtcmVzb3VyY2UtbnVtPmh0dHBzOi8vZG9p
Lm9yZy8xMC4xMTg2L3MxMjkxMy0wMTUtMDcyMi02PC9lbGVjdHJvbmljLXJlc291cmNlLW51bT48
L3JlY29yZD48L0NpdGU+PC9FbmROb3RlPgB=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0F5342" w:rsidRPr="00842C54">
              <w:rPr>
                <w:rFonts w:eastAsia="Calibri"/>
                <w:noProof/>
              </w:rPr>
            </w:r>
            <w:r w:rsidR="000F5342" w:rsidRPr="00842C54">
              <w:rPr>
                <w:rFonts w:eastAsia="Calibri"/>
                <w:noProof/>
              </w:rPr>
              <w:fldChar w:fldCharType="separate"/>
            </w:r>
            <w:r w:rsidR="00C72C78" w:rsidRPr="00842C54">
              <w:rPr>
                <w:rFonts w:eastAsia="Calibri"/>
                <w:noProof/>
                <w:sz w:val="22"/>
              </w:rPr>
              <w:t>[6, 29]</w:t>
            </w:r>
            <w:r w:rsidR="000F5342" w:rsidRPr="00842C54">
              <w:rPr>
                <w:rFonts w:eastAsia="Calibri"/>
                <w:noProof/>
              </w:rPr>
              <w:fldChar w:fldCharType="end"/>
            </w:r>
          </w:p>
          <w:p w:rsidR="00267861" w:rsidRPr="00842C54" w:rsidRDefault="00EF0766" w:rsidP="00CE735A">
            <w:pPr>
              <w:rPr>
                <w:rFonts w:eastAsia="Calibri"/>
                <w:sz w:val="22"/>
              </w:rPr>
            </w:pPr>
            <w:r w:rsidRPr="00842C54">
              <w:rPr>
                <w:rFonts w:eastAsia="Calibri"/>
                <w:sz w:val="22"/>
              </w:rPr>
              <w:t xml:space="preserve">Non-specific: </w:t>
            </w:r>
            <w:r w:rsidR="000F5342" w:rsidRPr="00842C54">
              <w:rPr>
                <w:rFonts w:eastAsia="Calibri"/>
                <w:sz w:val="22"/>
              </w:rPr>
              <w:t>*</w:t>
            </w:r>
            <w:r w:rsidR="000F5342"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 </w:instrText>
            </w:r>
            <w:r w:rsidR="00D966A5" w:rsidRPr="00842C54">
              <w:rPr>
                <w:rFonts w:eastAsia="Calibri"/>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sz w:val="22"/>
              </w:rPr>
              <w:instrText xml:space="preserve"> ADDIN EN.CITE.DATA </w:instrText>
            </w:r>
            <w:r w:rsidR="00D966A5" w:rsidRPr="00842C54">
              <w:rPr>
                <w:rFonts w:eastAsia="Calibri"/>
              </w:rPr>
            </w:r>
            <w:r w:rsidR="00D966A5" w:rsidRPr="00842C54">
              <w:rPr>
                <w:rFonts w:eastAsia="Calibri"/>
              </w:rPr>
              <w:fldChar w:fldCharType="end"/>
            </w:r>
            <w:r w:rsidR="000F5342" w:rsidRPr="00842C54">
              <w:rPr>
                <w:rFonts w:eastAsia="Calibri"/>
              </w:rPr>
            </w:r>
            <w:r w:rsidR="000F5342" w:rsidRPr="00842C54">
              <w:rPr>
                <w:rFonts w:eastAsia="Calibri"/>
              </w:rPr>
              <w:fldChar w:fldCharType="separate"/>
            </w:r>
            <w:r w:rsidR="000F5342" w:rsidRPr="00842C54">
              <w:rPr>
                <w:rFonts w:eastAsia="Calibri"/>
                <w:noProof/>
                <w:sz w:val="22"/>
              </w:rPr>
              <w:t>[3]</w:t>
            </w:r>
            <w:r w:rsidR="000F5342" w:rsidRPr="00842C54">
              <w:rPr>
                <w:rFonts w:eastAsia="Calibri"/>
              </w:rPr>
              <w:fldChar w:fldCharType="end"/>
            </w:r>
            <w:r w:rsidR="000F5342" w:rsidRPr="00842C54">
              <w:rPr>
                <w:rFonts w:eastAsia="Calibri"/>
                <w:sz w:val="22"/>
              </w:rPr>
              <w:t xml:space="preserve">; </w:t>
            </w:r>
            <w:r w:rsidR="000F5342" w:rsidRPr="00842C54">
              <w:rPr>
                <w:rFonts w:eastAsia="Calibri"/>
              </w:rPr>
              <w:fldChar w:fldCharType="begin">
                <w:fldData xml:space="preserve">PEVuZE5vdGU+PENpdGUgRXhjbHVkZVllYXI9IjEiPjxBdXRob3I+Q2Fycm9sbDwvQXV0aG9yPjxZ
ZWFyPjE5OTQ8L1llYXI+PFJlY051bT4zOTAyPC9SZWNOdW0+PERpc3BsYXlUZXh0Pls1LCAxNywg
MjIsIDI0LCAyNV08L0Rpc3BsYXlUZXh0PjxyZWNvcmQ+PHJlYy1udW1iZXI+MzkwMjwvcmVjLW51
bWJlcj48Zm9yZWlnbi1rZXlzPjxrZXkgYXBwPSJFTiIgZGItaWQ9InJzczAwZjV4cGE1MmVnZXpy
NWF4dDlwb3JlemE1ZHo5MHp0eiIgdGltZXN0YW1wPSIxNTc0MDMyMjcyIj4zOTAyPC9rZXk+PC9m
b3JlaWduLWtleXM+PHJlZi10eXBlIG5hbWU9IkpvdXJuYWwgQXJ0aWNsZSI+MTc8L3JlZi10eXBl
Pjxjb250cmlidXRvcnM+PGF1dGhvcnM+PGF1dGhvcj5DYXJyb2xsLCBMaXo8L2F1dGhvcj48YXV0
aG9yPlRoaXJsd2FsbCwgTWlrZTwvYXV0aG9yPjxhdXRob3I+V2lsc29uLCBBbGlzb248L2F1dGhv
cj48L2F1dGhvcnM+PC9jb250cmlidXRvcnM+PHRpdGxlcz48dGl0bGU+TWVkaWNhbCBhdWRpdCBh
bmQgdGhlIHJvbGUgb2YgdGhlIGZhY2lsaXRhdG9yPC90aXRsZT48c2Vjb25kYXJ5LXRpdGxlPklu
dGVybmF0aW9uYWwgam91cm5hbCBvZiBoZWFsdGggY2FyZSBxdWFsaXR5IGFzc3VyYW5jZTwvc2Vj
b25kYXJ5LXRpdGxlPjwvdGl0bGVzPjxwZXJpb2RpY2FsPjxmdWxsLXRpdGxlPkludGVybmF0aW9u
YWwgSm91cm5hbCBvZiBIZWFsdGggQ2FyZSBRdWFsaXR5IEFzc3VyYW5jZTwvZnVsbC10aXRsZT48
YWJici0xPkludCBKIEhlYWx0aCBDYXJlIFF1YWwgQXNzdXI8L2FiYnItMT48L3BlcmlvZGljYWw+
PHBhZ2VzPjgtMTA8L3BhZ2VzPjx2b2x1bWU+Nzwvdm9sdW1lPjxudW1iZXI+MzwvbnVtYmVyPjxk
YXRlcz48eWVhcj4xOTk0PC95ZWFyPjwvZGF0ZXM+PGlzYm4+MDk1Mi02ODYyPC9pc2JuPjxsYWJl
bD5DYXJyb2xsMTk5NDwvbGFiZWw+PHVybHM+PC91cmxzPjwvcmVjb3JkPjwvQ2l0ZT48Q2l0ZSBF
eGNsdWRlWWVhcj0iMSI+PEF1dGhvcj5IYXJ2ZXk8L0F1dGhvcj48WWVhcj4yMDAyPC9ZZWFyPjxS
ZWNOdW0+MjQ4NzwvUmVjTnVtPjxyZWNvcmQ+PHJlYy1udW1iZXI+MjQ4NzwvcmVjLW51bWJlcj48
Zm9yZWlnbi1rZXlzPjxrZXkgYXBwPSJFTiIgZGItaWQ9InJzczAwZjV4cGE1MmVnZXpyNWF4dDlw
b3JlemE1ZHo5MHp0eiIgdGltZXN0YW1wPSIxNTIyMzQ1NTQ2Ij4yNDg3PC9rZXk+PC9mb3JlaWdu
LWtleXM+PHJlZi10eXBlIG5hbWU9IkpvdXJuYWwgQXJ0aWNsZSI+MTc8L3JlZi10eXBlPjxjb250
cmlidXRvcnM+PGF1dGhvcnM+PGF1dGhvcj5IYXJ2ZXksIEcuPC9hdXRob3I+PGF1dGhvcj5Mb2Z0
dXMtSGlsbHMsIEEuPC9hdXRob3I+PGF1dGhvcj5SeWNyb2Z0LU1hbG9uZSwgSi48L2F1dGhvcj48
YXV0aG9yPlRpdGNoZW4sIEEuPC9hdXRob3I+PGF1dGhvcj5LaXRzb24sIEEuPC9hdXRob3I+PGF1
dGhvcj5NY0Nvcm1hY2ssIEIuPC9hdXRob3I+PGF1dGhvcj5TZWVycywgSy48L2F1dGhvcj48L2F1
dGhvcnM+PC9jb250cmlidXRvcnM+PGF1dGgtYWRkcmVzcz5RdWFsaXR5IEltcHJvdmVtZW50IFBy
b2dyYW1tZSwgUkNOIEluc3RpdHV0ZSwgT3hmb3JkLCBVSzwvYXV0aC1hZGRyZXNzPjx0aXRsZXM+
PHRpdGxlPkdldHRpbmcgZXZpZGVuY2UgaW50byBwcmFjdGljZTogdGhlIHJvbGUgYW5kIGZ1bmN0
aW9uIG9mIGZhY2lsaXRhdGlvbjwvdGl0bGU+PHNlY29uZGFyeS10aXRsZT5Kb3VybmFsIG9mIEFk
dmFuY2VkIE51cnNpbmc8L3NlY29uZGFyeS10aXRsZT48L3RpdGxlcz48cGVyaW9kaWNhbD48ZnVs
bC10aXRsZT5Kb3VybmFsIG9mIEFkdmFuY2VkIE51cnNpbmc8L2Z1bGwtdGl0bGU+PGFiYnItMT5K
IEFkdiBOdXJzPC9hYmJyLTE+PC9wZXJpb2RpY2FsPjxwYWdlcz41NzctNTg4PC9wYWdlcz48dm9s
dW1lPjM3PC92b2x1bWU+PG51bWJlcj42PC9udW1iZXI+PHJlcHJpbnQtZWRpdGlvbj5Ob3QgaW4g
RmlsZTwvcmVwcmludC1lZGl0aW9uPjxrZXl3b3Jkcz48a2V5d29yZD5BTkFMWVNJUzwva2V5d29y
ZD48a2V5d29yZD5DSEFOR0U8L2tleXdvcmQ+PGtleXdvcmQ+Q0hBUkFDVEVSSVNUSUNTPC9rZXl3
b3JkPjxrZXl3b3JkPkNPTVBBUklTT048L2tleXdvcmQ+PGtleXdvcmQ+REVWRUxPUE1FTlQ8L2tl
eXdvcmQ+PGtleXdvcmQ+RElGRlVTSU9OIE9GIElOTk9WQVRJT048L2tleXdvcmQ+PGtleXdvcmQ+
RURVQ0FUSU9OPC9rZXl3b3JkPjxrZXl3b3JkPkVkdWNhdGlvbixNZWRpY2FsLENvbnRpbnVpbmc8
L2tleXdvcmQ+PGtleXdvcmQ+RWR1Y2F0aW9uLE51cnNpbmcsQ29udGludWluZzwva2V5d29yZD48
a2V5d29yZD5FVklERU5DRS1CQVNFRDwva2V5d29yZD48a2V5d29yZD5FVklERU5DRS1CQVNFRCBN
RURJQ0lORTwva2V5d29yZD48a2V5d29yZD5FVklERU5DRS1CQVNFRCBQUkFDVElDRTwva2V5d29y
ZD48a2V5d29yZD5FVklERU5DRTwva2V5d29yZD48a2V5d29yZD5mYWNpbGl0YXRpb248L2tleXdv
cmQ+PGtleXdvcmQ+RklORElORzwva2V5d29yZD48a2V5d29yZD5GSU5ESU5HUzwva2V5d29yZD48
a2V5d29yZD5HdWlkZWxpbmUgQWRoZXJlbmNlPC9rZXl3b3JkPjxrZXl3b3JkPkhVTUFOUzwva2V5
d29yZD48a2V5d29yZD5JTVBMRU1FTlRBVElPTjwva2V5d29yZD48a2V5d29yZD5NRVRIT0Q8L2tl
eXdvcmQ+PGtleXdvcmQ+TUVUSE9EUzwva2V5d29yZD48a2V5d29yZD5NT0RFTDwva2V5d29yZD48
a2V5d29yZD5NT0RFTFM8L2tleXdvcmQ+PGtleXdvcmQ+TkVFRDwva2V5d29yZD48a2V5d29yZD5O
ZWdvdGlhdGluZzwva2V5d29yZD48a2V5d29yZD5PUElOSU9OIExFQURFUlM8L2tleXdvcmQ+PGtl
eXdvcmQ+b3JnYW5pemF0aW9uICZhbXA7IGFkbWluaXN0cmF0aW9uPC9rZXl3b3JkPjxrZXl3b3Jk
PlBhdGllbnQgQ2FyZSBUZWFtPC9rZXl3b3JkPjxrZXl3b3JkPlBSQUNUSUNFPC9rZXl3b3JkPjxr
ZXl3b3JkPlBST0ZFU1NJT05BTCBQUkFDVElDRTwva2V5d29yZD48a2V5d29yZD5RVUFMSVRZPC9r
ZXl3b3JkPjxrZXl3b3JkPlFVQUxJVFkgSU1QUk9WRU1FTlQ8L2tleXdvcmQ+PGtleXdvcmQ+UkVT
RUFSQ0g8L2tleXdvcmQ+PGtleXdvcmQ+UkVWSUVXPC9rZXl3b3JkPjxrZXl3b3JkPlNvY2lhbCBG
YWNpbGl0YXRpb248L2tleXdvcmQ+PGtleXdvcmQ+c3RhbmRhcmRzPC9rZXl3b3JkPjxrZXl3b3Jk
PlRFQU08L2tleXdvcmQ+PGtleXdvcmQ+VE88L2tleXdvcmQ+PGtleXdvcmQ+VUs8L2tleXdvcmQ+
PGtleXdvcmQ+Um9sZTwva2V5d29yZD48L2tleXdvcmRzPjxkYXRlcz48eWVhcj4yMDAyPC95ZWFy
PjxwdWItZGF0ZXM+PGRhdGU+My8yMDAyPC9kYXRlPjwvcHViLWRhdGVzPjwvZGF0ZXM+PGxhYmVs
PkhhcnZleTIwMDI8L2xhYmVsPjx1cmxzPjxyZWxhdGVkLXVybHM+PHVybD48c3R5bGUgZmFjZT0i
dW5kZXJsaW5lIiBmb250PSJkZWZhdWx0IiBzaXplPSIxMDAlIj5odHRwOi8vd3d3Lm5jYmkubmxt
Lm5paC5nb3YvcHVibWVkLzExODc5NDIyPC9zdHlsZT48L3VybD48L3JlbGF0ZWQtdXJscz48cGRm
LXVybHM+PHVybD5maWxlOi8vUzpcUXVlcmlfQVxKb3VybmFsIEFydGljbGVzX1BhcGVyc1xIYXJ2
ZXlfR2V0dGluZyBldmlkZW5jZV8yMDAyLnBkZjwvdXJsPjwvcGRmLXVybHM+PC91cmxzPjxlbGVj
dHJvbmljLXJlc291cmNlLW51bT5odHRwczovL2RvaS5vcmcvMTAuMTA0Ni9qLjEzNjUtMjY0OC4y
MDAyLjAyMTI2Lng8L2VsZWN0cm9uaWMtcmVzb3VyY2UtbnVtPjwvcmVjb3JkPjwvQ2l0ZT48Q2l0
ZSBFeGNsdWRlWWVhcj0iMSI+PEF1dGhvcj5TZWVyczwvQXV0aG9yPjxZZWFyPjIwMTI8L1llYXI+
PFJlY051bT4zNjQwPC9SZWNOdW0+PHJlY29yZD48cmVjLW51bWJlcj4zNjQwPC9yZWMtbnVtYmVy
Pjxmb3JlaWduLWtleXM+PGtleSBhcHA9IkVOIiBkYi1pZD0icnNzMDBmNXhwYTUyZWdlenI1YXh0
OXBvcmV6YTVkejkwenR6IiB0aW1lc3RhbXA9IjE1MjIzNDU1NTEiPjM2NDA8L2tleT48L2ZvcmVp
Z24ta2V5cz48cmVmLXR5cGUgbmFtZT0iSm91cm5hbCBBcnRpY2xlIj4xNzwvcmVmLXR5cGU+PGNv
bnRyaWJ1dG9ycz48YXV0aG9ycz48YXV0aG9yPlNlZXJzLCBLYXRlPC9hdXRob3I+PGF1dGhvcj5D
b3gsIEthcmVuPC9hdXRob3I+PGF1dGhvcj5DcmljaHRvbiwgTmljb2xhIEouPC9hdXRob3I+PGF1
dGhvcj5FZHdhcmRzLCBSaGlhbm5vbiBUdWRvcjwvYXV0aG9yPjxhdXRob3I+RWxkaCwgQW5uIENh
dHJpbmU8L2F1dGhvcj48YXV0aG9yPkVzdGFicm9va3MsIENhcm9sZSBBLjwvYXV0aG9yPjxhdXRo
b3I+SGFydmV5LCBHaWxsPC9hdXRob3I+PGF1dGhvcj5IYXdrZXMsIENsYWlyZTwvYXV0aG9yPjxh
dXRob3I+S2l0c29uLCBBbGlzb248L2F1dGhvcj48YXV0aG9yPkxpbmNrLCBQYXQ8L2F1dGhvcj48
YXV0aG9yPk1jQ2FydGh5LCBHZXJhbGRpbmU8L2F1dGhvcj48YXV0aG9yPk1jQ29ybWFjaywgQnJl
bmRhbjwvYXV0aG9yPjxhdXRob3I+TW9ja2ZvcmQsIENhcm9sZTwvYXV0aG9yPjxhdXRob3I+Unlj
cm9mdC1NYWxvbmUsIEpvPC9hdXRob3I+PGF1dGhvcj5UaXRjaGVuLCBBbmdpZTwvYXV0aG9yPjxh
dXRob3I+V2FsbGluLCBMYXJzPC9hdXRob3I+PC9hdXRob3JzPjwvY29udHJpYnV0b3JzPjx0aXRs
ZXM+PHRpdGxlPkZJUkUgKGZhY2lsaXRhdGluZyBpbXBsZW1lbnRhdGlvbiBvZiByZXNlYXJjaCBl
dmlkZW5jZSk6IGEgc3R1ZHkgcHJvdG9jb2w8L3RpdGxlPjxzZWNvbmRhcnktdGl0bGU+SW1wbGVt
ZW50YXRpb24gU2NpZW5jZTwvc2Vjb25kYXJ5LXRpdGxlPjwvdGl0bGVzPjxwZXJpb2RpY2FsPjxm
dWxsLXRpdGxlPkltcGxlbWVudGF0aW9uIFNjaWVuY2U8L2Z1bGwtdGl0bGU+PGFiYnItMT5JbXBs
ZW1lbnQgU2NpPC9hYmJyLTE+PC9wZXJpb2RpY2FsPjxwYWdlcz4yNTwvcGFnZXM+PHZvbHVtZT43
PC92b2x1bWU+PG51bWJlcj4xPC9udW1iZXI+PHJlcHJpbnQtZWRpdGlvbj5Ob3QgaW4gRmlsZTwv
cmVwcmludC1lZGl0aW9uPjxrZXl3b3Jkcz48a2V5d29yZD5BSURTPC9rZXl3b3JkPjxrZXl3b3Jk
PmJlc3QgcHJhY3RpY2U8L2tleXdvcmQ+PGtleXdvcmQ+Q0FSRTwva2V5d29yZD48a2V5d29yZD5D
T1NUPC9rZXl3b3JkPjxrZXl3b3JkPkNPU1RTPC9rZXl3b3JkPjxrZXl3b3JkPkVWSURFTkNFPC9r
ZXl3b3JkPjxrZXl3b3JkPmZyYW1ld29yazwva2V5d29yZD48a2V5d29yZD5IRUFMVEg8L2tleXdv
cmQ+PGtleXdvcmQ+SEVBTFRIIFNFUlZJQ0VTPC9rZXl3b3JkPjxrZXl3b3JkPkhFQUxUSENBUkU8
L2tleXdvcmQ+PGtleXdvcmQ+SU1QTEVNRU5UQVRJT048L2tleXdvcmQ+PGtleXdvcmQ+TWFqb3I8
L2tleXdvcmQ+PGtleXdvcmQ+T0xERVI8L2tleXdvcmQ+PGtleXdvcmQ+UEFSSUhTPC9rZXl3b3Jk
PjxrZXl3b3JkPlBPTElDWTwva2V5d29yZD48a2V5d29yZD5QUkFDVElDRTwva2V5d29yZD48a2V5
d29yZD5QUkVWQUxFTkNFPC9rZXl3b3JkPjxrZXl3b3JkPlFVQUxJVFk8L2tleXdvcmQ+PGtleXdv
cmQ+UVVBTElUWSBPRiBMSUZFPC9rZXl3b3JkPjxrZXl3b3JkPlJFU0VBUkNIPC9rZXl3b3JkPjxr
ZXl3b3JkPnJlc2VhcmNoIGltcGxlbWVudGF0aW9uPC9rZXl3b3JkPjxrZXl3b3JkPlNFUlZJQ0U8
L2tleXdvcmQ+PGtleXdvcmQ+U0VSVklDRVM8L2tleXdvcmQ+PGtleXdvcmQ+U09DSUFMPC9rZXl3
b3JkPjxrZXl3b3JkPlNUVURJRVM8L2tleXdvcmQ+PGtleXdvcmQ+U1RVRFk8L2tleXdvcmQ+PGtl
eXdvcmQ+VE88L2tleXdvcmQ+PGtleXdvcmQ+VVJJTkFSWSBJTkNPTlRJTkVOQ0U8L2tleXdvcmQ+
PC9rZXl3b3Jkcz48ZGF0ZXM+PHllYXI+MjAxMjwveWVhcj48cHViLWRhdGVzPjxkYXRlPjIwMTI8
L2RhdGU+PC9wdWItZGF0ZXM+PC9kYXRlcz48aXNibj4xNzQ4LTU5MDg8L2lzYm4+PGxhYmVsPlNl
ZXJzMjAxMjwvbGFiZWw+PHVybHM+PHJlbGF0ZWQtdXJscz48dXJsPjxzdHlsZSBmYWNlPSJ1bmRl
cmxpbmUiIGZvbnQ9ImRlZmF1bHQiIHNpemU9IjEwMCUiPmh0dHA6Ly9keC5kb2kub3JnLzEwLjEx
ODYvMTc0OC01OTA4LTctMjU8L3N0eWxlPjwvdXJsPjwvcmVsYXRlZC11cmxzPjwvdXJscz48ZWxl
Y3Ryb25pYy1yZXNvdXJjZS1udW0+PHN0eWxlIGZhY2U9InVuZGVybGluZSIgZm9udD0iZGVmYXVs
dCIgc2l6ZT0iMTAwJSI+aHR0cDovL2R4LmRvaS5vcmcvMTAuMTE4Ni8xNzQ4LTU5MDgtNy0yNTwv
c3R5bGU+PC9lbGVjdHJvbmljLXJlc291cmNlLW51bT48L3JlY29yZD48L0NpdGU+PENpdGUgRXhj
bHVkZVllYXI9IjEiPjxBdXRob3I+VGhvbXBzb248L0F1dGhvcj48WWVhcj4yMDA2PC9ZZWFyPjxS
ZWNOdW0+MjQxMDwvUmVjTnVtPjxyZWNvcmQ+PHJlYy1udW1iZXI+MjQxMDwvcmVjLW51bWJlcj48
Zm9yZWlnbi1rZXlzPjxrZXkgYXBwPSJFTiIgZGItaWQ9InJzczAwZjV4cGE1MmVnZXpyNWF4dDlw
b3JlemE1ZHo5MHp0eiIgdGltZXN0YW1wPSIxNTIyMzQ1NTQ1Ij4yNDEwPC9rZXk+PC9mb3JlaWdu
LWtleXM+PHJlZi10eXBlIG5hbWU9IkpvdXJuYWwgQXJ0aWNsZSI+MTc8L3JlZi10eXBlPjxjb250
cmlidXRvcnM+PGF1dGhvcnM+PGF1dGhvcj5UaG9tcHNvbiwgRy5OLjwvYXV0aG9yPjxhdXRob3I+
RXN0YWJyb29rcywgQy48L2F1dGhvcj48YXV0aG9yPkRlZ25lciwgTC5GLjwvYXV0aG9yPjwvYXV0
aG9ycz48L2NvbnRyaWJ1dG9ycz48dGl0bGVzPjx0aXRsZT5DbGFyaWZ5aW5nIHRoZSBjb25jZXB0
cyBpbiBrbm93bGVkZ2UgdHJhbnNmZXI6IGEgbGl0ZXJhdHVyZSByZXZpZXc8L3RpdGxlPjxzZWNv
bmRhcnktdGl0bGU+Sm91cm5hbCBvZiBBZHZhbmNlZCBOdXJzaW5nPC9zZWNvbmRhcnktdGl0bGU+
PC90aXRsZXM+PHBlcmlvZGljYWw+PGZ1bGwtdGl0bGU+Sm91cm5hbCBvZiBBZHZhbmNlZCBOdXJz
aW5nPC9mdWxsLXRpdGxlPjxhYmJyLTE+SiBBZHYgTnVyczwvYWJici0xPjwvcGVyaW9kaWNhbD48
cGFnZXM+NjkxLTcwMTwvcGFnZXM+PHZvbHVtZT41Mzwvdm9sdW1lPjxudW1iZXI+NjwvbnVtYmVy
PjxyZXByaW50LWVkaXRpb24+SW4gRmlsZTwvcmVwcmludC1lZGl0aW9uPjxrZXl3b3Jkcz48a2V5
d29yZD5mYWNpbGxpdGF0aW9uPC9rZXl3b3JkPjxrZXl3b3JkPktOT1dMRURHRTwva2V5d29yZD48
a2V5d29yZD5SRVZJRVc8L2tleXdvcmQ+PC9rZXl3b3Jkcz48ZGF0ZXM+PHllYXI+MjAwNjwveWVh
cj48cHViLWRhdGVzPjxkYXRlPjIwMDY8L2RhdGU+PC9wdWItZGF0ZXM+PC9kYXRlcz48bGFiZWw+
VGhvbXBzb24yMDA2PC9sYWJlbD48dXJscz48L3VybHM+PGVsZWN0cm9uaWMtcmVzb3VyY2UtbnVt
Pmh0dHBzOi8vZG9pLm9yZy8xMC4xMTExL2ouMTM2NS0yNjQ4LjIwMDYuMDM3NzUueDwvZWxlY3Ry
b25pYy1yZXNvdXJjZS1udW0+PC9yZWNvcmQ+PC9DaXRlPjxDaXRlIEV4Y2x1ZGVZZWFyPSIxIj48
QXV0aG9yPk5hZ3lrYWxkaTwvQXV0aG9yPjxZZWFyPjIwMDU8L1llYXI+PFJlY051bT4yNTU3PC9S
ZWNOdW0+PHJlY29yZD48cmVjLW51bWJlcj4yNTU3PC9yZWMtbnVtYmVyPjxmb3JlaWduLWtleXM+
PGtleSBhcHA9IkVOIiBkYi1pZD0icnNzMDBmNXhwYTUyZWdlenI1YXh0OXBvcmV6YTVkejkwenR6
IiB0aW1lc3RhbXA9IjE1MjIzNDU1NDYiPjI1NTc8L2tleT48L2ZvcmVpZ24ta2V5cz48cmVmLXR5
cGUgbmFtZT0iSm91cm5hbCBBcnRpY2xlIj4xNzwvcmVmLXR5cGU+PGNvbnRyaWJ1dG9ycz48YXV0
aG9ycz48YXV0aG9yPk5hZ3lrYWxkaSwgWi48L2F1dGhvcj48YXV0aG9yPk1vbGQsIEouVy48L2F1
dGhvcj48YXV0aG9yPkFzcHksIEMuQi48L2F1dGhvcj48L2F1dGhvcnM+PC9jb250cmlidXRvcnM+
PHRpdGxlcz48dGl0bGU+UHJhY3RpY2UgZmFjaWxpdGF0b3JzOiBhIHJldmlldyBvZiB0aGUgbGl0
ZXJhdHVyZTwvdGl0bGU+PHNlY29uZGFyeS10aXRsZT5GYW1pbHkgTWVkaWNpbmU8L3NlY29uZGFy
eS10aXRsZT48L3RpdGxlcz48cGVyaW9kaWNhbD48ZnVsbC10aXRsZT5GYW1pbHkgTWVkaWNpbmU8
L2Z1bGwtdGl0bGU+PGFiYnItMT5GYW0gTWVkPC9hYmJyLTE+PC9wZXJpb2RpY2FsPjxwYWdlcz41
ODEtNTg4PC9wYWdlcz48dm9sdW1lPjM3PC92b2x1bWU+PG51bWJlcj44PC9udW1iZXI+PHJlcHJp
bnQtZWRpdGlvbj5Ob3QgaW4gRmlsZTwvcmVwcmludC1lZGl0aW9uPjxrZXl3b3Jkcz48a2V5d29y
ZD5mYWNpbGl0YXRpb248L2tleXdvcmQ+PGtleXdvcmQ+UFJBQ1RJQ0U8L2tleXdvcmQ+PGtleXdv
cmQ+UkVWSUVXPC9rZXl3b3JkPjwva2V5d29yZHM+PGRhdGVzPjx5ZWFyPjIwMDU8L3llYXI+PHB1
Yi1kYXRlcz48ZGF0ZT45LzIwMDU8L2RhdGU+PC9wdWItZGF0ZXM+PC9kYXRlcz48bGFiZWw+TmFn
eWthbGRpMjAwNTwvbGFiZWw+PHVybHM+PHBkZi11cmxzPjx1cmw+ZmlsZTovL1M6XFF1ZXJpX0Fc
Sm91cm5hbCBBcnRpY2xlc19QYXBlcnNcTmFneWthbGRpX1ByYWN0aWNlIGZhY2lsaXRhdG9yc18y
MDA1LnBkZjwvdXJsPjwvcGRmLXVybHM+PC91cmxzPjwvcmVjb3JkPjwvQ2l0ZT48L0VuZE5vdGU+
AG==
</w:fldData>
              </w:fldChar>
            </w:r>
            <w:r w:rsidR="003B0796" w:rsidRPr="00842C54">
              <w:rPr>
                <w:rFonts w:eastAsia="Calibri"/>
                <w:sz w:val="22"/>
              </w:rPr>
              <w:instrText xml:space="preserve"> ADDIN EN.CITE </w:instrText>
            </w:r>
            <w:r w:rsidR="003B0796" w:rsidRPr="00842C54">
              <w:rPr>
                <w:rFonts w:eastAsia="Calibri"/>
              </w:rPr>
              <w:fldChar w:fldCharType="begin">
                <w:fldData xml:space="preserve">PEVuZE5vdGU+PENpdGUgRXhjbHVkZVllYXI9IjEiPjxBdXRob3I+Q2Fycm9sbDwvQXV0aG9yPjxZ
ZWFyPjE5OTQ8L1llYXI+PFJlY051bT4zOTAyPC9SZWNOdW0+PERpc3BsYXlUZXh0Pls1LCAxNywg
MjIsIDI0LCAyNV08L0Rpc3BsYXlUZXh0PjxyZWNvcmQ+PHJlYy1udW1iZXI+MzkwMjwvcmVjLW51
bWJlcj48Zm9yZWlnbi1rZXlzPjxrZXkgYXBwPSJFTiIgZGItaWQ9InJzczAwZjV4cGE1MmVnZXpy
NWF4dDlwb3JlemE1ZHo5MHp0eiIgdGltZXN0YW1wPSIxNTc0MDMyMjcyIj4zOTAyPC9rZXk+PC9m
b3JlaWduLWtleXM+PHJlZi10eXBlIG5hbWU9IkpvdXJuYWwgQXJ0aWNsZSI+MTc8L3JlZi10eXBl
Pjxjb250cmlidXRvcnM+PGF1dGhvcnM+PGF1dGhvcj5DYXJyb2xsLCBMaXo8L2F1dGhvcj48YXV0
aG9yPlRoaXJsd2FsbCwgTWlrZTwvYXV0aG9yPjxhdXRob3I+V2lsc29uLCBBbGlzb248L2F1dGhv
cj48L2F1dGhvcnM+PC9jb250cmlidXRvcnM+PHRpdGxlcz48dGl0bGU+TWVkaWNhbCBhdWRpdCBh
bmQgdGhlIHJvbGUgb2YgdGhlIGZhY2lsaXRhdG9yPC90aXRsZT48c2Vjb25kYXJ5LXRpdGxlPklu
dGVybmF0aW9uYWwgam91cm5hbCBvZiBoZWFsdGggY2FyZSBxdWFsaXR5IGFzc3VyYW5jZTwvc2Vj
b25kYXJ5LXRpdGxlPjwvdGl0bGVzPjxwZXJpb2RpY2FsPjxmdWxsLXRpdGxlPkludGVybmF0aW9u
YWwgSm91cm5hbCBvZiBIZWFsdGggQ2FyZSBRdWFsaXR5IEFzc3VyYW5jZTwvZnVsbC10aXRsZT48
YWJici0xPkludCBKIEhlYWx0aCBDYXJlIFF1YWwgQXNzdXI8L2FiYnItMT48L3BlcmlvZGljYWw+
PHBhZ2VzPjgtMTA8L3BhZ2VzPjx2b2x1bWU+Nzwvdm9sdW1lPjxudW1iZXI+MzwvbnVtYmVyPjxk
YXRlcz48eWVhcj4xOTk0PC95ZWFyPjwvZGF0ZXM+PGlzYm4+MDk1Mi02ODYyPC9pc2JuPjxsYWJl
bD5DYXJyb2xsMTk5NDwvbGFiZWw+PHVybHM+PC91cmxzPjwvcmVjb3JkPjwvQ2l0ZT48Q2l0ZSBF
eGNsdWRlWWVhcj0iMSI+PEF1dGhvcj5IYXJ2ZXk8L0F1dGhvcj48WWVhcj4yMDAyPC9ZZWFyPjxS
ZWNOdW0+MjQ4NzwvUmVjTnVtPjxyZWNvcmQ+PHJlYy1udW1iZXI+MjQ4NzwvcmVjLW51bWJlcj48
Zm9yZWlnbi1rZXlzPjxrZXkgYXBwPSJFTiIgZGItaWQ9InJzczAwZjV4cGE1MmVnZXpyNWF4dDlw
b3JlemE1ZHo5MHp0eiIgdGltZXN0YW1wPSIxNTIyMzQ1NTQ2Ij4yNDg3PC9rZXk+PC9mb3JlaWdu
LWtleXM+PHJlZi10eXBlIG5hbWU9IkpvdXJuYWwgQXJ0aWNsZSI+MTc8L3JlZi10eXBlPjxjb250
cmlidXRvcnM+PGF1dGhvcnM+PGF1dGhvcj5IYXJ2ZXksIEcuPC9hdXRob3I+PGF1dGhvcj5Mb2Z0
dXMtSGlsbHMsIEEuPC9hdXRob3I+PGF1dGhvcj5SeWNyb2Z0LU1hbG9uZSwgSi48L2F1dGhvcj48
YXV0aG9yPlRpdGNoZW4sIEEuPC9hdXRob3I+PGF1dGhvcj5LaXRzb24sIEEuPC9hdXRob3I+PGF1
dGhvcj5NY0Nvcm1hY2ssIEIuPC9hdXRob3I+PGF1dGhvcj5TZWVycywgSy48L2F1dGhvcj48L2F1
dGhvcnM+PC9jb250cmlidXRvcnM+PGF1dGgtYWRkcmVzcz5RdWFsaXR5IEltcHJvdmVtZW50IFBy
b2dyYW1tZSwgUkNOIEluc3RpdHV0ZSwgT3hmb3JkLCBVSzwvYXV0aC1hZGRyZXNzPjx0aXRsZXM+
PHRpdGxlPkdldHRpbmcgZXZpZGVuY2UgaW50byBwcmFjdGljZTogdGhlIHJvbGUgYW5kIGZ1bmN0
aW9uIG9mIGZhY2lsaXRhdGlvbjwvdGl0bGU+PHNlY29uZGFyeS10aXRsZT5Kb3VybmFsIG9mIEFk
dmFuY2VkIE51cnNpbmc8L3NlY29uZGFyeS10aXRsZT48L3RpdGxlcz48cGVyaW9kaWNhbD48ZnVs
bC10aXRsZT5Kb3VybmFsIG9mIEFkdmFuY2VkIE51cnNpbmc8L2Z1bGwtdGl0bGU+PGFiYnItMT5K
IEFkdiBOdXJzPC9hYmJyLTE+PC9wZXJpb2RpY2FsPjxwYWdlcz41NzctNTg4PC9wYWdlcz48dm9s
dW1lPjM3PC92b2x1bWU+PG51bWJlcj42PC9udW1iZXI+PHJlcHJpbnQtZWRpdGlvbj5Ob3QgaW4g
RmlsZTwvcmVwcmludC1lZGl0aW9uPjxrZXl3b3Jkcz48a2V5d29yZD5BTkFMWVNJUzwva2V5d29y
ZD48a2V5d29yZD5DSEFOR0U8L2tleXdvcmQ+PGtleXdvcmQ+Q0hBUkFDVEVSSVNUSUNTPC9rZXl3
b3JkPjxrZXl3b3JkPkNPTVBBUklTT048L2tleXdvcmQ+PGtleXdvcmQ+REVWRUxPUE1FTlQ8L2tl
eXdvcmQ+PGtleXdvcmQ+RElGRlVTSU9OIE9GIElOTk9WQVRJT048L2tleXdvcmQ+PGtleXdvcmQ+
RURVQ0FUSU9OPC9rZXl3b3JkPjxrZXl3b3JkPkVkdWNhdGlvbixNZWRpY2FsLENvbnRpbnVpbmc8
L2tleXdvcmQ+PGtleXdvcmQ+RWR1Y2F0aW9uLE51cnNpbmcsQ29udGludWluZzwva2V5d29yZD48
a2V5d29yZD5FVklERU5DRS1CQVNFRDwva2V5d29yZD48a2V5d29yZD5FVklERU5DRS1CQVNFRCBN
RURJQ0lORTwva2V5d29yZD48a2V5d29yZD5FVklERU5DRS1CQVNFRCBQUkFDVElDRTwva2V5d29y
ZD48a2V5d29yZD5FVklERU5DRTwva2V5d29yZD48a2V5d29yZD5mYWNpbGl0YXRpb248L2tleXdv
cmQ+PGtleXdvcmQ+RklORElORzwva2V5d29yZD48a2V5d29yZD5GSU5ESU5HUzwva2V5d29yZD48
a2V5d29yZD5HdWlkZWxpbmUgQWRoZXJlbmNlPC9rZXl3b3JkPjxrZXl3b3JkPkhVTUFOUzwva2V5
d29yZD48a2V5d29yZD5JTVBMRU1FTlRBVElPTjwva2V5d29yZD48a2V5d29yZD5NRVRIT0Q8L2tl
eXdvcmQ+PGtleXdvcmQ+TUVUSE9EUzwva2V5d29yZD48a2V5d29yZD5NT0RFTDwva2V5d29yZD48
a2V5d29yZD5NT0RFTFM8L2tleXdvcmQ+PGtleXdvcmQ+TkVFRDwva2V5d29yZD48a2V5d29yZD5O
ZWdvdGlhdGluZzwva2V5d29yZD48a2V5d29yZD5PUElOSU9OIExFQURFUlM8L2tleXdvcmQ+PGtl
eXdvcmQ+b3JnYW5pemF0aW9uICZhbXA7IGFkbWluaXN0cmF0aW9uPC9rZXl3b3JkPjxrZXl3b3Jk
PlBhdGllbnQgQ2FyZSBUZWFtPC9rZXl3b3JkPjxrZXl3b3JkPlBSQUNUSUNFPC9rZXl3b3JkPjxr
ZXl3b3JkPlBST0ZFU1NJT05BTCBQUkFDVElDRTwva2V5d29yZD48a2V5d29yZD5RVUFMSVRZPC9r
ZXl3b3JkPjxrZXl3b3JkPlFVQUxJVFkgSU1QUk9WRU1FTlQ8L2tleXdvcmQ+PGtleXdvcmQ+UkVT
RUFSQ0g8L2tleXdvcmQ+PGtleXdvcmQ+UkVWSUVXPC9rZXl3b3JkPjxrZXl3b3JkPlNvY2lhbCBG
YWNpbGl0YXRpb248L2tleXdvcmQ+PGtleXdvcmQ+c3RhbmRhcmRzPC9rZXl3b3JkPjxrZXl3b3Jk
PlRFQU08L2tleXdvcmQ+PGtleXdvcmQ+VE88L2tleXdvcmQ+PGtleXdvcmQ+VUs8L2tleXdvcmQ+
PGtleXdvcmQ+Um9sZTwva2V5d29yZD48L2tleXdvcmRzPjxkYXRlcz48eWVhcj4yMDAyPC95ZWFy
PjxwdWItZGF0ZXM+PGRhdGU+My8yMDAyPC9kYXRlPjwvcHViLWRhdGVzPjwvZGF0ZXM+PGxhYmVs
PkhhcnZleTIwMDI8L2xhYmVsPjx1cmxzPjxyZWxhdGVkLXVybHM+PHVybD48c3R5bGUgZmFjZT0i
dW5kZXJsaW5lIiBmb250PSJkZWZhdWx0IiBzaXplPSIxMDAlIj5odHRwOi8vd3d3Lm5jYmkubmxt
Lm5paC5nb3YvcHVibWVkLzExODc5NDIyPC9zdHlsZT48L3VybD48L3JlbGF0ZWQtdXJscz48cGRm
LXVybHM+PHVybD5maWxlOi8vUzpcUXVlcmlfQVxKb3VybmFsIEFydGljbGVzX1BhcGVyc1xIYXJ2
ZXlfR2V0dGluZyBldmlkZW5jZV8yMDAyLnBkZjwvdXJsPjwvcGRmLXVybHM+PC91cmxzPjxlbGVj
dHJvbmljLXJlc291cmNlLW51bT5odHRwczovL2RvaS5vcmcvMTAuMTA0Ni9qLjEzNjUtMjY0OC4y
MDAyLjAyMTI2Lng8L2VsZWN0cm9uaWMtcmVzb3VyY2UtbnVtPjwvcmVjb3JkPjwvQ2l0ZT48Q2l0
ZSBFeGNsdWRlWWVhcj0iMSI+PEF1dGhvcj5TZWVyczwvQXV0aG9yPjxZZWFyPjIwMTI8L1llYXI+
PFJlY051bT4zNjQwPC9SZWNOdW0+PHJlY29yZD48cmVjLW51bWJlcj4zNjQwPC9yZWMtbnVtYmVy
Pjxmb3JlaWduLWtleXM+PGtleSBhcHA9IkVOIiBkYi1pZD0icnNzMDBmNXhwYTUyZWdlenI1YXh0
OXBvcmV6YTVkejkwenR6IiB0aW1lc3RhbXA9IjE1MjIzNDU1NTEiPjM2NDA8L2tleT48L2ZvcmVp
Z24ta2V5cz48cmVmLXR5cGUgbmFtZT0iSm91cm5hbCBBcnRpY2xlIj4xNzwvcmVmLXR5cGU+PGNv
bnRyaWJ1dG9ycz48YXV0aG9ycz48YXV0aG9yPlNlZXJzLCBLYXRlPC9hdXRob3I+PGF1dGhvcj5D
b3gsIEthcmVuPC9hdXRob3I+PGF1dGhvcj5DcmljaHRvbiwgTmljb2xhIEouPC9hdXRob3I+PGF1
dGhvcj5FZHdhcmRzLCBSaGlhbm5vbiBUdWRvcjwvYXV0aG9yPjxhdXRob3I+RWxkaCwgQW5uIENh
dHJpbmU8L2F1dGhvcj48YXV0aG9yPkVzdGFicm9va3MsIENhcm9sZSBBLjwvYXV0aG9yPjxhdXRo
b3I+SGFydmV5LCBHaWxsPC9hdXRob3I+PGF1dGhvcj5IYXdrZXMsIENsYWlyZTwvYXV0aG9yPjxh
dXRob3I+S2l0c29uLCBBbGlzb248L2F1dGhvcj48YXV0aG9yPkxpbmNrLCBQYXQ8L2F1dGhvcj48
YXV0aG9yPk1jQ2FydGh5LCBHZXJhbGRpbmU8L2F1dGhvcj48YXV0aG9yPk1jQ29ybWFjaywgQnJl
bmRhbjwvYXV0aG9yPjxhdXRob3I+TW9ja2ZvcmQsIENhcm9sZTwvYXV0aG9yPjxhdXRob3I+Unlj
cm9mdC1NYWxvbmUsIEpvPC9hdXRob3I+PGF1dGhvcj5UaXRjaGVuLCBBbmdpZTwvYXV0aG9yPjxh
dXRob3I+V2FsbGluLCBMYXJzPC9hdXRob3I+PC9hdXRob3JzPjwvY29udHJpYnV0b3JzPjx0aXRs
ZXM+PHRpdGxlPkZJUkUgKGZhY2lsaXRhdGluZyBpbXBsZW1lbnRhdGlvbiBvZiByZXNlYXJjaCBl
dmlkZW5jZSk6IGEgc3R1ZHkgcHJvdG9jb2w8L3RpdGxlPjxzZWNvbmRhcnktdGl0bGU+SW1wbGVt
ZW50YXRpb24gU2NpZW5jZTwvc2Vjb25kYXJ5LXRpdGxlPjwvdGl0bGVzPjxwZXJpb2RpY2FsPjxm
dWxsLXRpdGxlPkltcGxlbWVudGF0aW9uIFNjaWVuY2U8L2Z1bGwtdGl0bGU+PGFiYnItMT5JbXBs
ZW1lbnQgU2NpPC9hYmJyLTE+PC9wZXJpb2RpY2FsPjxwYWdlcz4yNTwvcGFnZXM+PHZvbHVtZT43
PC92b2x1bWU+PG51bWJlcj4xPC9udW1iZXI+PHJlcHJpbnQtZWRpdGlvbj5Ob3QgaW4gRmlsZTwv
cmVwcmludC1lZGl0aW9uPjxrZXl3b3Jkcz48a2V5d29yZD5BSURTPC9rZXl3b3JkPjxrZXl3b3Jk
PmJlc3QgcHJhY3RpY2U8L2tleXdvcmQ+PGtleXdvcmQ+Q0FSRTwva2V5d29yZD48a2V5d29yZD5D
T1NUPC9rZXl3b3JkPjxrZXl3b3JkPkNPU1RTPC9rZXl3b3JkPjxrZXl3b3JkPkVWSURFTkNFPC9r
ZXl3b3JkPjxrZXl3b3JkPmZyYW1ld29yazwva2V5d29yZD48a2V5d29yZD5IRUFMVEg8L2tleXdv
cmQ+PGtleXdvcmQ+SEVBTFRIIFNFUlZJQ0VTPC9rZXl3b3JkPjxrZXl3b3JkPkhFQUxUSENBUkU8
L2tleXdvcmQ+PGtleXdvcmQ+SU1QTEVNRU5UQVRJT048L2tleXdvcmQ+PGtleXdvcmQ+TWFqb3I8
L2tleXdvcmQ+PGtleXdvcmQ+T0xERVI8L2tleXdvcmQ+PGtleXdvcmQ+UEFSSUhTPC9rZXl3b3Jk
PjxrZXl3b3JkPlBPTElDWTwva2V5d29yZD48a2V5d29yZD5QUkFDVElDRTwva2V5d29yZD48a2V5
d29yZD5QUkVWQUxFTkNFPC9rZXl3b3JkPjxrZXl3b3JkPlFVQUxJVFk8L2tleXdvcmQ+PGtleXdv
cmQ+UVVBTElUWSBPRiBMSUZFPC9rZXl3b3JkPjxrZXl3b3JkPlJFU0VBUkNIPC9rZXl3b3JkPjxr
ZXl3b3JkPnJlc2VhcmNoIGltcGxlbWVudGF0aW9uPC9rZXl3b3JkPjxrZXl3b3JkPlNFUlZJQ0U8
L2tleXdvcmQ+PGtleXdvcmQ+U0VSVklDRVM8L2tleXdvcmQ+PGtleXdvcmQ+U09DSUFMPC9rZXl3
b3JkPjxrZXl3b3JkPlNUVURJRVM8L2tleXdvcmQ+PGtleXdvcmQ+U1RVRFk8L2tleXdvcmQ+PGtl
eXdvcmQ+VE88L2tleXdvcmQ+PGtleXdvcmQ+VVJJTkFSWSBJTkNPTlRJTkVOQ0U8L2tleXdvcmQ+
PC9rZXl3b3Jkcz48ZGF0ZXM+PHllYXI+MjAxMjwveWVhcj48cHViLWRhdGVzPjxkYXRlPjIwMTI8
L2RhdGU+PC9wdWItZGF0ZXM+PC9kYXRlcz48aXNibj4xNzQ4LTU5MDg8L2lzYm4+PGxhYmVsPlNl
ZXJzMjAxMjwvbGFiZWw+PHVybHM+PHJlbGF0ZWQtdXJscz48dXJsPjxzdHlsZSBmYWNlPSJ1bmRl
cmxpbmUiIGZvbnQ9ImRlZmF1bHQiIHNpemU9IjEwMCUiPmh0dHA6Ly9keC5kb2kub3JnLzEwLjEx
ODYvMTc0OC01OTA4LTctMjU8L3N0eWxlPjwvdXJsPjwvcmVsYXRlZC11cmxzPjwvdXJscz48ZWxl
Y3Ryb25pYy1yZXNvdXJjZS1udW0+PHN0eWxlIGZhY2U9InVuZGVybGluZSIgZm9udD0iZGVmYXVs
dCIgc2l6ZT0iMTAwJSI+aHR0cDovL2R4LmRvaS5vcmcvMTAuMTE4Ni8xNzQ4LTU5MDgtNy0yNTwv
c3R5bGU+PC9lbGVjdHJvbmljLXJlc291cmNlLW51bT48L3JlY29yZD48L0NpdGU+PENpdGUgRXhj
bHVkZVllYXI9IjEiPjxBdXRob3I+VGhvbXBzb248L0F1dGhvcj48WWVhcj4yMDA2PC9ZZWFyPjxS
ZWNOdW0+MjQxMDwvUmVjTnVtPjxyZWNvcmQ+PHJlYy1udW1iZXI+MjQxMDwvcmVjLW51bWJlcj48
Zm9yZWlnbi1rZXlzPjxrZXkgYXBwPSJFTiIgZGItaWQ9InJzczAwZjV4cGE1MmVnZXpyNWF4dDlw
b3JlemE1ZHo5MHp0eiIgdGltZXN0YW1wPSIxNTIyMzQ1NTQ1Ij4yNDEwPC9rZXk+PC9mb3JlaWdu
LWtleXM+PHJlZi10eXBlIG5hbWU9IkpvdXJuYWwgQXJ0aWNsZSI+MTc8L3JlZi10eXBlPjxjb250
cmlidXRvcnM+PGF1dGhvcnM+PGF1dGhvcj5UaG9tcHNvbiwgRy5OLjwvYXV0aG9yPjxhdXRob3I+
RXN0YWJyb29rcywgQy48L2F1dGhvcj48YXV0aG9yPkRlZ25lciwgTC5GLjwvYXV0aG9yPjwvYXV0
aG9ycz48L2NvbnRyaWJ1dG9ycz48dGl0bGVzPjx0aXRsZT5DbGFyaWZ5aW5nIHRoZSBjb25jZXB0
cyBpbiBrbm93bGVkZ2UgdHJhbnNmZXI6IGEgbGl0ZXJhdHVyZSByZXZpZXc8L3RpdGxlPjxzZWNv
bmRhcnktdGl0bGU+Sm91cm5hbCBvZiBBZHZhbmNlZCBOdXJzaW5nPC9zZWNvbmRhcnktdGl0bGU+
PC90aXRsZXM+PHBlcmlvZGljYWw+PGZ1bGwtdGl0bGU+Sm91cm5hbCBvZiBBZHZhbmNlZCBOdXJz
aW5nPC9mdWxsLXRpdGxlPjxhYmJyLTE+SiBBZHYgTnVyczwvYWJici0xPjwvcGVyaW9kaWNhbD48
cGFnZXM+NjkxLTcwMTwvcGFnZXM+PHZvbHVtZT41Mzwvdm9sdW1lPjxudW1iZXI+NjwvbnVtYmVy
PjxyZXByaW50LWVkaXRpb24+SW4gRmlsZTwvcmVwcmludC1lZGl0aW9uPjxrZXl3b3Jkcz48a2V5
d29yZD5mYWNpbGxpdGF0aW9uPC9rZXl3b3JkPjxrZXl3b3JkPktOT1dMRURHRTwva2V5d29yZD48
a2V5d29yZD5SRVZJRVc8L2tleXdvcmQ+PC9rZXl3b3Jkcz48ZGF0ZXM+PHllYXI+MjAwNjwveWVh
cj48cHViLWRhdGVzPjxkYXRlPjIwMDY8L2RhdGU+PC9wdWItZGF0ZXM+PC9kYXRlcz48bGFiZWw+
VGhvbXBzb24yMDA2PC9sYWJlbD48dXJscz48L3VybHM+PGVsZWN0cm9uaWMtcmVzb3VyY2UtbnVt
Pmh0dHBzOi8vZG9pLm9yZy8xMC4xMTExL2ouMTM2NS0yNjQ4LjIwMDYuMDM3NzUueDwvZWxlY3Ry
b25pYy1yZXNvdXJjZS1udW0+PC9yZWNvcmQ+PC9DaXRlPjxDaXRlIEV4Y2x1ZGVZZWFyPSIxIj48
QXV0aG9yPk5hZ3lrYWxkaTwvQXV0aG9yPjxZZWFyPjIwMDU8L1llYXI+PFJlY051bT4yNTU3PC9S
ZWNOdW0+PHJlY29yZD48cmVjLW51bWJlcj4yNTU3PC9yZWMtbnVtYmVyPjxmb3JlaWduLWtleXM+
PGtleSBhcHA9IkVOIiBkYi1pZD0icnNzMDBmNXhwYTUyZWdlenI1YXh0OXBvcmV6YTVkejkwenR6
IiB0aW1lc3RhbXA9IjE1MjIzNDU1NDYiPjI1NTc8L2tleT48L2ZvcmVpZ24ta2V5cz48cmVmLXR5
cGUgbmFtZT0iSm91cm5hbCBBcnRpY2xlIj4xNzwvcmVmLXR5cGU+PGNvbnRyaWJ1dG9ycz48YXV0
aG9ycz48YXV0aG9yPk5hZ3lrYWxkaSwgWi48L2F1dGhvcj48YXV0aG9yPk1vbGQsIEouVy48L2F1
dGhvcj48YXV0aG9yPkFzcHksIEMuQi48L2F1dGhvcj48L2F1dGhvcnM+PC9jb250cmlidXRvcnM+
PHRpdGxlcz48dGl0bGU+UHJhY3RpY2UgZmFjaWxpdGF0b3JzOiBhIHJldmlldyBvZiB0aGUgbGl0
ZXJhdHVyZTwvdGl0bGU+PHNlY29uZGFyeS10aXRsZT5GYW1pbHkgTWVkaWNpbmU8L3NlY29uZGFy
eS10aXRsZT48L3RpdGxlcz48cGVyaW9kaWNhbD48ZnVsbC10aXRsZT5GYW1pbHkgTWVkaWNpbmU8
L2Z1bGwtdGl0bGU+PGFiYnItMT5GYW0gTWVkPC9hYmJyLTE+PC9wZXJpb2RpY2FsPjxwYWdlcz41
ODEtNTg4PC9wYWdlcz48dm9sdW1lPjM3PC92b2x1bWU+PG51bWJlcj44PC9udW1iZXI+PHJlcHJp
bnQtZWRpdGlvbj5Ob3QgaW4gRmlsZTwvcmVwcmludC1lZGl0aW9uPjxrZXl3b3Jkcz48a2V5d29y
ZD5mYWNpbGl0YXRpb248L2tleXdvcmQ+PGtleXdvcmQ+UFJBQ1RJQ0U8L2tleXdvcmQ+PGtleXdv
cmQ+UkVWSUVXPC9rZXl3b3JkPjwva2V5d29yZHM+PGRhdGVzPjx5ZWFyPjIwMDU8L3llYXI+PHB1
Yi1kYXRlcz48ZGF0ZT45LzIwMDU8L2RhdGU+PC9wdWItZGF0ZXM+PC9kYXRlcz48bGFiZWw+TmFn
eWthbGRpMjAwNTwvbGFiZWw+PHVybHM+PHBkZi11cmxzPjx1cmw+ZmlsZTovL1M6XFF1ZXJpX0Fc
Sm91cm5hbCBBcnRpY2xlc19QYXBlcnNcTmFneWthbGRpX1ByYWN0aWNlIGZhY2lsaXRhdG9yc18y
MDA1LnBkZjwvdXJsPjwvcGRmLXVybHM+PC91cmxzPjwvcmVjb3JkPjwvQ2l0ZT48L0VuZE5vdGU+
AG==
</w:fldData>
              </w:fldChar>
            </w:r>
            <w:r w:rsidR="003B0796" w:rsidRPr="00842C54">
              <w:rPr>
                <w:rFonts w:eastAsia="Calibri"/>
                <w:sz w:val="22"/>
              </w:rPr>
              <w:instrText xml:space="preserve"> ADDIN EN.CITE.DATA </w:instrText>
            </w:r>
            <w:r w:rsidR="003B0796" w:rsidRPr="00842C54">
              <w:rPr>
                <w:rFonts w:eastAsia="Calibri"/>
              </w:rPr>
            </w:r>
            <w:r w:rsidR="003B0796" w:rsidRPr="00842C54">
              <w:rPr>
                <w:rFonts w:eastAsia="Calibri"/>
              </w:rPr>
              <w:fldChar w:fldCharType="end"/>
            </w:r>
            <w:r w:rsidR="000F5342" w:rsidRPr="00842C54">
              <w:rPr>
                <w:rFonts w:eastAsia="Calibri"/>
              </w:rPr>
            </w:r>
            <w:r w:rsidR="000F5342" w:rsidRPr="00842C54">
              <w:rPr>
                <w:rFonts w:eastAsia="Calibri"/>
              </w:rPr>
              <w:fldChar w:fldCharType="separate"/>
            </w:r>
            <w:r w:rsidR="00C72C78" w:rsidRPr="00842C54">
              <w:rPr>
                <w:rFonts w:eastAsia="Calibri"/>
                <w:noProof/>
                <w:sz w:val="22"/>
              </w:rPr>
              <w:t>[5, 17, 22, 24, 25]</w:t>
            </w:r>
            <w:r w:rsidR="000F5342" w:rsidRPr="00842C54">
              <w:rPr>
                <w:rFonts w:eastAsia="Calibri"/>
              </w:rPr>
              <w:fldChar w:fldCharType="end"/>
            </w:r>
          </w:p>
        </w:tc>
        <w:tc>
          <w:tcPr>
            <w:tcW w:w="2250" w:type="dxa"/>
            <w:tcBorders>
              <w:top w:val="single" w:sz="4" w:space="0" w:color="auto"/>
              <w:bottom w:val="single" w:sz="4" w:space="0" w:color="auto"/>
            </w:tcBorders>
          </w:tcPr>
          <w:p w:rsidR="000973B5" w:rsidRPr="00842C54" w:rsidRDefault="004474A0" w:rsidP="00F30EC1">
            <w:pPr>
              <w:rPr>
                <w:rFonts w:eastAsia="Calibri"/>
                <w:sz w:val="22"/>
              </w:rPr>
            </w:pPr>
            <w:r w:rsidRPr="00842C54">
              <w:rPr>
                <w:rFonts w:eastAsia="Calibri"/>
              </w:rPr>
              <w:fldChar w:fldCharType="begin">
                <w:fldData xml:space="preserve">PEVuZE5vdGU+PENpdGUgRXhjbHVkZVllYXI9IjEiPjxBdXRob3I+Q29sZW1hbjwvQXV0aG9yPjxZ
ZWFyPjIwMDk8L1llYXI+PFJlY051bT4zOTA5PC9SZWNOdW0+PERpc3BsYXlUZXh0Pls5LTExXTwv
RGlzcGxheVRleHQ+PHJlY29yZD48cmVjLW51bWJlcj4zOTA5PC9yZWMtbnVtYmVyPjxmb3JlaWdu
LWtleXM+PGtleSBhcHA9IkVOIiBkYi1pZD0icnNzMDBmNXhwYTUyZWdlenI1YXh0OXBvcmV6YTVk
ejkwenR6IiB0aW1lc3RhbXA9IjE1NzUzMDA3MjciPjM5MDk8L2tleT48L2ZvcmVpZ24ta2V5cz48
cmVmLXR5cGUgbmFtZT0iR2VuZXJpYyI+MTM8L3JlZi10eXBlPjxjb250cmlidXRvcnM+PGF1dGhv
cnM+PGF1dGhvcj5Db2xlbWFuLCBLYXRpZTwvYXV0aG9yPjxhdXRob3I+UGVhcnNvbiwgTWFyam9y
aWU8L2F1dGhvcj48YXV0aG9yPld1LCBTaGlueWk8L2F1dGhvcj48L2F1dGhvcnM+PC9jb250cmli
dXRvcnM+PHRpdGxlcz48dGl0bGU+QSBQcmFjdGljZSBDb2FjaGluZyBNYW51YWw8L3RpdGxlPjwv
dGl0bGVzPjxyZXByaW50LWVkaXRpb24+T04gUkVRVUVTVCAoMTAvMTEvMTMpPC9yZXByaW50LWVk
aXRpb24+PGtleXdvcmRzPjxrZXl3b3JkPmZhY2lsaXRhdGlvbiB0cmFpbmluZzwva2V5d29yZD48
a2V5d29yZD5wcmFjdGljZSBjb2FjaGluZzwva2V5d29yZD48a2V5d29yZD5wcmFjdGljZSBmYWNp
bGl0YXRpb248L2tleXdvcmQ+PC9rZXl3b3Jkcz48ZGF0ZXM+PHllYXI+MjAwOTwveWVhcj48cHVi
LWRhdGVzPjxkYXRlPjEwLzA2LzIwMTM8L2RhdGU+PC9wdWItZGF0ZXM+PC9kYXRlcz48cHVibGlz
aGVyPlJvY2t2aWxsZSwgTUQ6IEFnZW5jeSBmb3IgSGVhbHRoY2FyZSBSZXNlYXJjaCBhbmQgUXVh
bGl0eTwvcHVibGlzaGVyPjxsYWJlbD5Db2xlbWFuMjAwOTwvbGFiZWw+PHVybHM+PHJlbGF0ZWQt
dXJscz48dXJsPmh0dHA6Ly93d3cuaW1wcm92aW5nY2hyb25pY2NhcmUub3JnL2Rvd25sb2Fkcy9p
Y2ljX3ByYWN0aWNlX2NvYWNoaW5nX21hbnVhbC5wZGY8L3VybD48L3JlbGF0ZWQtdXJscz48L3Vy
bHM+PGFjY2Vzcy1kYXRlPjYgT2N0IDIwMTM8L2FjY2Vzcy1kYXRlPjwvcmVjb3JkPjwvQ2l0ZT48
Q2l0ZSBFeGNsdWRlWWVhcj0iMSI+PEF1dGhvcj5Lbm94PC9BdXRob3I+PFllYXI+MjAxMTwvWWVh
cj48UmVjTnVtPjM5MTA8L1JlY051bT48cmVjb3JkPjxyZWMtbnVtYmVyPjM5MTA8L3JlYy1udW1i
ZXI+PGZvcmVpZ24ta2V5cz48a2V5IGFwcD0iRU4iIGRiLWlkPSJyc3MwMGY1eHBhNTJlZ2V6cjVh
eHQ5cG9yZXphNWR6OTB6dHoiIHRpbWVzdGFtcD0iMTU3NTMwMDcyOCI+MzkxMDwva2V5PjwvZm9y
ZWlnbi1rZXlzPjxyZWYtdHlwZSBuYW1lPSJFbGVjdHJvbmljIEJvb2siPjQ0PC9yZWYtdHlwZT48
Y29udHJpYnV0b3JzPjxhdXRob3JzPjxhdXRob3I+S25veCwgTHluZGVlPC9hdXRob3I+PGF1dGhv
cj5UYXlsb3IsIEVyaW4gRnJpZXM8L2F1dGhvcj48YXV0aG9yPkdlb25ub3R0aSwgS3Jpc3Rpbjwv
YXV0aG9yPjxhdXRob3I+TWFjaHRhLCBSYWNoZWw8L2F1dGhvcj48YXV0aG9yPktpbSwgSnVuZzwv
YXV0aG9yPjxhdXRob3I+TnlzZW5iYXVtLCBKZXNzaWNhPC9hdXRob3I+PGF1dGhvcj5QYXJjaG1h
biwgTWljaGFlbDwvYXV0aG9yPjwvYXV0aG9ycz48L2NvbnRyaWJ1dG9ycz48dGl0bGVzPjx0aXRs
ZT5EZXZlbG9waW5nIGFuZCBydW5uaW5nIGEgcHJpbWFyeSBjYXJlIHByYWN0aWNlIGZhY2lsaXRh
dGlvbiBwcm9ncmFtOiBBIGhvdy10byBndWlkZTwvdGl0bGU+PC90aXRsZXM+PHZvbHVtZT5QcmVw
YXJlZCBieSBNYXRoZW1hdGljYSBQb2xpY3kgUmVzZWFyY2ggdW5kZXIgQ29udHJhY3QgTm8uIEhI
U0EyOTAyMDA5MDAwMTlJIFRPNTwvdm9sdW1lPjxrZXl3b3Jkcz48a2V5d29yZD5QUklNQVJZPC9r
ZXl3b3JkPjxrZXl3b3JkPnByaW1hcnkgY2FyZTwva2V5d29yZD48a2V5d29yZD5DQVJFPC9rZXl3
b3JkPjxrZXl3b3JkPlBSQUNUSUNFPC9rZXl3b3JkPjxrZXl3b3JkPnByYWN0aWNlIGZhY2lsaXRh
dGlvbjwva2V5d29yZD48a2V5d29yZD5GYWNpbGl0YXRpb248L2tleXdvcmQ+PGtleXdvcmQ+cG9s
aWN5PC9rZXl3b3JkPjxrZXl3b3JkPnJlc2VhcmNoPC9rZXl3b3JkPjxrZXl3b3JkPlRPPC9rZXl3
b3JkPjxrZXl3b3JkPkhFQUxUSENBUkU8L2tleXdvcmQ+PGtleXdvcmQ+cXVhbGl0eTwva2V5d29y
ZD48L2tleXdvcmRzPjxkYXRlcz48eWVhcj4yMDExPC95ZWFyPjwvZGF0ZXM+PHB1Yi1sb2NhdGlv
bj5BSFJRIFB1YmxpY2F0aW9uIE5vLiAxMi0wMDExLiBSb2NrZm9yZCwgTUQ8L3B1Yi1sb2NhdGlv
bj48cHVibGlzaGVyPkFnZW5jeSBmb3IgSGVhbHRoY2FyZSBSZXNlYXJjaCBhbmQgUXVhbGl0eTwv
cHVibGlzaGVyPjxsYWJlbD5Lbm94MjAxMTwvbGFiZWw+PHVybHM+PHJlbGF0ZWQtdXJscz48dXJs
Pmh0dHBzOi8vcGNtaC5haHJxLmdvdi9zaXRlcy9kZWZhdWx0L2ZpbGVzL2F0dGFjaG1lbnRzL0Rl
dmVsb3BpbmdfYW5kX1J1bm5pbmdfYV9QcmltYXJ5X0NhcmVfUHJhY3RpY2VfRmFjaWxpdGF0aW9u
X1Byb2dyYW0ucGRmPC91cmw+PC9yZWxhdGVkLXVybHM+PC91cmxzPjxhY2Nlc3MtZGF0ZT4yNCBT
ZXB0IDIwMTM8L2FjY2Vzcy1kYXRlPjwvcmVjb3JkPjwvQ2l0ZT48Q2l0ZSBFeGNsdWRlWWVhcj0i
MSI+PEF1dGhvcj5Lbm94PC9BdXRob3I+PFllYXI+MjAxMzwvWWVhcj48UmVjTnVtPjM5MTI8L1Jl
Y051bT48cmVjb3JkPjxyZWMtbnVtYmVyPjM5MTI8L3JlYy1udW1iZXI+PGZvcmVpZ24ta2V5cz48
a2V5IGFwcD0iRU4iIGRiLWlkPSJyc3MwMGY1eHBhNTJlZ2V6cjVheHQ5cG9yZXphNWR6OTB6dHoi
IHRpbWVzdGFtcD0iMTU3NTMwMDcyOCI+MzkxMjwva2V5PjwvZm9yZWlnbi1rZXlzPjxyZWYtdHlw
ZSBuYW1lPSJFbGVjdHJvbmljIEJvb2siPjQ0PC9yZWYtdHlwZT48Y29udHJpYnV0b3JzPjxhdXRo
b3JzPjxhdXRob3I+S25veCwgTHluZGVlPC9hdXRob3I+PGF1dGhvcj5CcmFjaCwgQ2luZHk8L2F1
dGhvcj48L2F1dGhvcnM+PC9jb250cmlidXRvcnM+PHRpdGxlcz48dGl0bGU+UHJhY3RpY2UgZmFj
aWxpdGF0aW9uIGhhbmRib29rOiBUcmFpbmluZyBtb2R1bGVzIGZvciBuZXcgZmFjaWxpdGF0b3Jz
IGFuZCB0aGVpciB0cmFpbmVyczwvdGl0bGU+PC90aXRsZXM+PHJlcHJpbnQtZWRpdGlvbj5PTiBS
RVFVRVNUICgvLyk8L3JlcHJpbnQtZWRpdGlvbj48ZGF0ZXM+PHllYXI+MjAxMzwveWVhcj48cHVi
LWRhdGVzPjxkYXRlPjE3IE5vdiAyMDEzPC9kYXRlPjwvcHViLWRhdGVzPjwvZGF0ZXM+PHB1Yi1s
b2NhdGlvbj5BZ2VuY3kgZm9yIEhlYWx0aGNhcmUgUmVzZWFyY2ggYW5kIFF1YWxpdHksIFJvY2t2
aWxsZSwgTUQ8L3B1Yi1sb2NhdGlvbj48bGFiZWw+S25veDIwMTM8L2xhYmVsPjx1cmxzPjxyZWxh
dGVkLXVybHM+PHVybD5odHRwOi8vd3d3LmFocnEuZ292L3Byb2Zlc3Npb25hbHMvcHJldmVudGlv
bi1jaHJvbmljLWNhcmUvaW1wcm92ZS9zeXN0ZW0vcGZoYW5kYm9vay9pbmRleC5odG1sPC91cmw+
PC9yZWxhdGVkLXVybHM+PC91cmxzPjxhY2Nlc3MtZGF0ZT4xNyBOb3YgMjAxMzwvYWNjZXNzLWRh
dGU+PC9yZWNvcmQ+PC9DaXRlPjwvRW5kTm90ZT4A
</w:fldData>
              </w:fldChar>
            </w:r>
            <w:r w:rsidR="001D0500" w:rsidRPr="00842C54">
              <w:rPr>
                <w:rFonts w:eastAsia="Calibri"/>
                <w:sz w:val="22"/>
              </w:rPr>
              <w:instrText xml:space="preserve"> ADDIN EN.CITE </w:instrText>
            </w:r>
            <w:r w:rsidR="001D0500" w:rsidRPr="00842C54">
              <w:rPr>
                <w:rFonts w:eastAsia="Calibri"/>
              </w:rPr>
              <w:fldChar w:fldCharType="begin">
                <w:fldData xml:space="preserve">PEVuZE5vdGU+PENpdGUgRXhjbHVkZVllYXI9IjEiPjxBdXRob3I+Q29sZW1hbjwvQXV0aG9yPjxZ
ZWFyPjIwMDk8L1llYXI+PFJlY051bT4zOTA5PC9SZWNOdW0+PERpc3BsYXlUZXh0Pls5LTExXTwv
RGlzcGxheVRleHQ+PHJlY29yZD48cmVjLW51bWJlcj4zOTA5PC9yZWMtbnVtYmVyPjxmb3JlaWdu
LWtleXM+PGtleSBhcHA9IkVOIiBkYi1pZD0icnNzMDBmNXhwYTUyZWdlenI1YXh0OXBvcmV6YTVk
ejkwenR6IiB0aW1lc3RhbXA9IjE1NzUzMDA3MjciPjM5MDk8L2tleT48L2ZvcmVpZ24ta2V5cz48
cmVmLXR5cGUgbmFtZT0iR2VuZXJpYyI+MTM8L3JlZi10eXBlPjxjb250cmlidXRvcnM+PGF1dGhv
cnM+PGF1dGhvcj5Db2xlbWFuLCBLYXRpZTwvYXV0aG9yPjxhdXRob3I+UGVhcnNvbiwgTWFyam9y
aWU8L2F1dGhvcj48YXV0aG9yPld1LCBTaGlueWk8L2F1dGhvcj48L2F1dGhvcnM+PC9jb250cmli
dXRvcnM+PHRpdGxlcz48dGl0bGU+QSBQcmFjdGljZSBDb2FjaGluZyBNYW51YWw8L3RpdGxlPjwv
dGl0bGVzPjxyZXByaW50LWVkaXRpb24+T04gUkVRVUVTVCAoMTAvMTEvMTMpPC9yZXByaW50LWVk
aXRpb24+PGtleXdvcmRzPjxrZXl3b3JkPmZhY2lsaXRhdGlvbiB0cmFpbmluZzwva2V5d29yZD48
a2V5d29yZD5wcmFjdGljZSBjb2FjaGluZzwva2V5d29yZD48a2V5d29yZD5wcmFjdGljZSBmYWNp
bGl0YXRpb248L2tleXdvcmQ+PC9rZXl3b3Jkcz48ZGF0ZXM+PHllYXI+MjAwOTwveWVhcj48cHVi
LWRhdGVzPjxkYXRlPjEwLzA2LzIwMTM8L2RhdGU+PC9wdWItZGF0ZXM+PC9kYXRlcz48cHVibGlz
aGVyPlJvY2t2aWxsZSwgTUQ6IEFnZW5jeSBmb3IgSGVhbHRoY2FyZSBSZXNlYXJjaCBhbmQgUXVh
bGl0eTwvcHVibGlzaGVyPjxsYWJlbD5Db2xlbWFuMjAwOTwvbGFiZWw+PHVybHM+PHJlbGF0ZWQt
dXJscz48dXJsPmh0dHA6Ly93d3cuaW1wcm92aW5nY2hyb25pY2NhcmUub3JnL2Rvd25sb2Fkcy9p
Y2ljX3ByYWN0aWNlX2NvYWNoaW5nX21hbnVhbC5wZGY8L3VybD48L3JlbGF0ZWQtdXJscz48L3Vy
bHM+PGFjY2Vzcy1kYXRlPjYgT2N0IDIwMTM8L2FjY2Vzcy1kYXRlPjwvcmVjb3JkPjwvQ2l0ZT48
Q2l0ZSBFeGNsdWRlWWVhcj0iMSI+PEF1dGhvcj5Lbm94PC9BdXRob3I+PFllYXI+MjAxMTwvWWVh
cj48UmVjTnVtPjM5MTA8L1JlY051bT48cmVjb3JkPjxyZWMtbnVtYmVyPjM5MTA8L3JlYy1udW1i
ZXI+PGZvcmVpZ24ta2V5cz48a2V5IGFwcD0iRU4iIGRiLWlkPSJyc3MwMGY1eHBhNTJlZ2V6cjVh
eHQ5cG9yZXphNWR6OTB6dHoiIHRpbWVzdGFtcD0iMTU3NTMwMDcyOCI+MzkxMDwva2V5PjwvZm9y
ZWlnbi1rZXlzPjxyZWYtdHlwZSBuYW1lPSJFbGVjdHJvbmljIEJvb2siPjQ0PC9yZWYtdHlwZT48
Y29udHJpYnV0b3JzPjxhdXRob3JzPjxhdXRob3I+S25veCwgTHluZGVlPC9hdXRob3I+PGF1dGhv
cj5UYXlsb3IsIEVyaW4gRnJpZXM8L2F1dGhvcj48YXV0aG9yPkdlb25ub3R0aSwgS3Jpc3Rpbjwv
YXV0aG9yPjxhdXRob3I+TWFjaHRhLCBSYWNoZWw8L2F1dGhvcj48YXV0aG9yPktpbSwgSnVuZzwv
YXV0aG9yPjxhdXRob3I+TnlzZW5iYXVtLCBKZXNzaWNhPC9hdXRob3I+PGF1dGhvcj5QYXJjaG1h
biwgTWljaGFlbDwvYXV0aG9yPjwvYXV0aG9ycz48L2NvbnRyaWJ1dG9ycz48dGl0bGVzPjx0aXRs
ZT5EZXZlbG9waW5nIGFuZCBydW5uaW5nIGEgcHJpbWFyeSBjYXJlIHByYWN0aWNlIGZhY2lsaXRh
dGlvbiBwcm9ncmFtOiBBIGhvdy10byBndWlkZTwvdGl0bGU+PC90aXRsZXM+PHZvbHVtZT5QcmVw
YXJlZCBieSBNYXRoZW1hdGljYSBQb2xpY3kgUmVzZWFyY2ggdW5kZXIgQ29udHJhY3QgTm8uIEhI
U0EyOTAyMDA5MDAwMTlJIFRPNTwvdm9sdW1lPjxrZXl3b3Jkcz48a2V5d29yZD5QUklNQVJZPC9r
ZXl3b3JkPjxrZXl3b3JkPnByaW1hcnkgY2FyZTwva2V5d29yZD48a2V5d29yZD5DQVJFPC9rZXl3
b3JkPjxrZXl3b3JkPlBSQUNUSUNFPC9rZXl3b3JkPjxrZXl3b3JkPnByYWN0aWNlIGZhY2lsaXRh
dGlvbjwva2V5d29yZD48a2V5d29yZD5GYWNpbGl0YXRpb248L2tleXdvcmQ+PGtleXdvcmQ+cG9s
aWN5PC9rZXl3b3JkPjxrZXl3b3JkPnJlc2VhcmNoPC9rZXl3b3JkPjxrZXl3b3JkPlRPPC9rZXl3
b3JkPjxrZXl3b3JkPkhFQUxUSENBUkU8L2tleXdvcmQ+PGtleXdvcmQ+cXVhbGl0eTwva2V5d29y
ZD48L2tleXdvcmRzPjxkYXRlcz48eWVhcj4yMDExPC95ZWFyPjwvZGF0ZXM+PHB1Yi1sb2NhdGlv
bj5BSFJRIFB1YmxpY2F0aW9uIE5vLiAxMi0wMDExLiBSb2NrZm9yZCwgTUQ8L3B1Yi1sb2NhdGlv
bj48cHVibGlzaGVyPkFnZW5jeSBmb3IgSGVhbHRoY2FyZSBSZXNlYXJjaCBhbmQgUXVhbGl0eTwv
cHVibGlzaGVyPjxsYWJlbD5Lbm94MjAxMTwvbGFiZWw+PHVybHM+PHJlbGF0ZWQtdXJscz48dXJs
Pmh0dHBzOi8vcGNtaC5haHJxLmdvdi9zaXRlcy9kZWZhdWx0L2ZpbGVzL2F0dGFjaG1lbnRzL0Rl
dmVsb3BpbmdfYW5kX1J1bm5pbmdfYV9QcmltYXJ5X0NhcmVfUHJhY3RpY2VfRmFjaWxpdGF0aW9u
X1Byb2dyYW0ucGRmPC91cmw+PC9yZWxhdGVkLXVybHM+PC91cmxzPjxhY2Nlc3MtZGF0ZT4yNCBT
ZXB0IDIwMTM8L2FjY2Vzcy1kYXRlPjwvcmVjb3JkPjwvQ2l0ZT48Q2l0ZSBFeGNsdWRlWWVhcj0i
MSI+PEF1dGhvcj5Lbm94PC9BdXRob3I+PFllYXI+MjAxMzwvWWVhcj48UmVjTnVtPjM5MTI8L1Jl
Y051bT48cmVjb3JkPjxyZWMtbnVtYmVyPjM5MTI8L3JlYy1udW1iZXI+PGZvcmVpZ24ta2V5cz48
a2V5IGFwcD0iRU4iIGRiLWlkPSJyc3MwMGY1eHBhNTJlZ2V6cjVheHQ5cG9yZXphNWR6OTB6dHoi
IHRpbWVzdGFtcD0iMTU3NTMwMDcyOCI+MzkxMjwva2V5PjwvZm9yZWlnbi1rZXlzPjxyZWYtdHlw
ZSBuYW1lPSJFbGVjdHJvbmljIEJvb2siPjQ0PC9yZWYtdHlwZT48Y29udHJpYnV0b3JzPjxhdXRo
b3JzPjxhdXRob3I+S25veCwgTHluZGVlPC9hdXRob3I+PGF1dGhvcj5CcmFjaCwgQ2luZHk8L2F1
dGhvcj48L2F1dGhvcnM+PC9jb250cmlidXRvcnM+PHRpdGxlcz48dGl0bGU+UHJhY3RpY2UgZmFj
aWxpdGF0aW9uIGhhbmRib29rOiBUcmFpbmluZyBtb2R1bGVzIGZvciBuZXcgZmFjaWxpdGF0b3Jz
IGFuZCB0aGVpciB0cmFpbmVyczwvdGl0bGU+PC90aXRsZXM+PHJlcHJpbnQtZWRpdGlvbj5PTiBS
RVFVRVNUICgvLyk8L3JlcHJpbnQtZWRpdGlvbj48ZGF0ZXM+PHllYXI+MjAxMzwveWVhcj48cHVi
LWRhdGVzPjxkYXRlPjE3IE5vdiAyMDEzPC9kYXRlPjwvcHViLWRhdGVzPjwvZGF0ZXM+PHB1Yi1s
b2NhdGlvbj5BZ2VuY3kgZm9yIEhlYWx0aGNhcmUgUmVzZWFyY2ggYW5kIFF1YWxpdHksIFJvY2t2
aWxsZSwgTUQ8L3B1Yi1sb2NhdGlvbj48bGFiZWw+S25veDIwMTM8L2xhYmVsPjx1cmxzPjxyZWxh
dGVkLXVybHM+PHVybD5odHRwOi8vd3d3LmFocnEuZ292L3Byb2Zlc3Npb25hbHMvcHJldmVudGlv
bi1jaHJvbmljLWNhcmUvaW1wcm92ZS9zeXN0ZW0vcGZoYW5kYm9vay9pbmRleC5odG1sPC91cmw+
PC9yZWxhdGVkLXVybHM+PC91cmxzPjxhY2Nlc3MtZGF0ZT4xNyBOb3YgMjAxMzwvYWNjZXNzLWRh
dGU+PC9yZWNvcmQ+PC9DaXRlPjwvRW5kTm90ZT4A
</w:fldData>
              </w:fldChar>
            </w:r>
            <w:r w:rsidR="001D0500" w:rsidRPr="00842C54">
              <w:rPr>
                <w:rFonts w:eastAsia="Calibri"/>
                <w:sz w:val="22"/>
              </w:rPr>
              <w:instrText xml:space="preserve"> ADDIN EN.CITE.DATA </w:instrText>
            </w:r>
            <w:r w:rsidR="001D0500" w:rsidRPr="00842C54">
              <w:rPr>
                <w:rFonts w:eastAsia="Calibri"/>
              </w:rPr>
            </w:r>
            <w:r w:rsidR="001D0500" w:rsidRPr="00842C54">
              <w:rPr>
                <w:rFonts w:eastAsia="Calibri"/>
              </w:rPr>
              <w:fldChar w:fldCharType="end"/>
            </w:r>
            <w:r w:rsidRPr="00842C54">
              <w:rPr>
                <w:rFonts w:eastAsia="Calibri"/>
              </w:rPr>
            </w:r>
            <w:r w:rsidRPr="00842C54">
              <w:rPr>
                <w:rFonts w:eastAsia="Calibri"/>
              </w:rPr>
              <w:fldChar w:fldCharType="separate"/>
            </w:r>
            <w:r w:rsidR="0082484A" w:rsidRPr="00842C54">
              <w:rPr>
                <w:rFonts w:eastAsia="Calibri"/>
                <w:noProof/>
                <w:sz w:val="22"/>
              </w:rPr>
              <w:t>[9-11]</w:t>
            </w:r>
            <w:r w:rsidRPr="00842C54">
              <w:rPr>
                <w:rFonts w:eastAsia="Calibri"/>
              </w:rPr>
              <w:fldChar w:fldCharType="end"/>
            </w:r>
          </w:p>
          <w:p w:rsidR="005A6D5D" w:rsidRPr="00842C54" w:rsidRDefault="005A6D5D" w:rsidP="0082484A">
            <w:pPr>
              <w:rPr>
                <w:rFonts w:eastAsia="Calibri"/>
                <w:sz w:val="22"/>
              </w:rPr>
            </w:pPr>
          </w:p>
        </w:tc>
      </w:tr>
      <w:tr w:rsidR="00CD4E87" w:rsidRPr="00842C54" w:rsidTr="004D5173">
        <w:trPr>
          <w:jc w:val="center"/>
        </w:trPr>
        <w:tc>
          <w:tcPr>
            <w:tcW w:w="2236" w:type="dxa"/>
            <w:tcBorders>
              <w:top w:val="single" w:sz="4" w:space="0" w:color="auto"/>
              <w:bottom w:val="single" w:sz="4" w:space="0" w:color="auto"/>
            </w:tcBorders>
          </w:tcPr>
          <w:p w:rsidR="00CD4E87" w:rsidRPr="00842C54" w:rsidRDefault="00CD4E87" w:rsidP="000F5342">
            <w:pPr>
              <w:rPr>
                <w:rFonts w:eastAsia="Calibri"/>
                <w:bCs/>
                <w:sz w:val="22"/>
              </w:rPr>
            </w:pPr>
            <w:r w:rsidRPr="00842C54">
              <w:rPr>
                <w:rFonts w:eastAsia="Calibri"/>
                <w:bCs/>
                <w:sz w:val="22"/>
              </w:rPr>
              <w:t>Thinking and planning</w:t>
            </w:r>
            <w:r w:rsidR="007F50DC" w:rsidRPr="00842C54">
              <w:rPr>
                <w:rFonts w:eastAsia="Calibri"/>
                <w:bCs/>
                <w:sz w:val="22"/>
              </w:rPr>
              <w:t xml:space="preserve"> </w:t>
            </w:r>
          </w:p>
        </w:tc>
        <w:tc>
          <w:tcPr>
            <w:tcW w:w="5054" w:type="dxa"/>
            <w:tcBorders>
              <w:top w:val="single" w:sz="4" w:space="0" w:color="auto"/>
              <w:bottom w:val="single" w:sz="4" w:space="0" w:color="auto"/>
            </w:tcBorders>
          </w:tcPr>
          <w:p w:rsidR="00CD4E87" w:rsidRPr="00842C54" w:rsidRDefault="00CD4E87" w:rsidP="00CE735A">
            <w:pPr>
              <w:rPr>
                <w:rFonts w:eastAsia="Calibri"/>
                <w:sz w:val="22"/>
              </w:rPr>
            </w:pPr>
            <w:r w:rsidRPr="00842C54">
              <w:rPr>
                <w:rFonts w:eastAsia="Calibri"/>
                <w:sz w:val="22"/>
              </w:rPr>
              <w:t xml:space="preserve">Strategizing </w:t>
            </w:r>
            <w:r w:rsidR="007D7917" w:rsidRPr="00842C54">
              <w:rPr>
                <w:rFonts w:eastAsia="Calibri"/>
                <w:noProof/>
                <w:sz w:val="22"/>
              </w:rPr>
              <w:t>*</w:t>
            </w:r>
            <w:r w:rsidR="000F5342"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 </w:instrText>
            </w:r>
            <w:r w:rsidR="00D966A5" w:rsidRPr="00842C54">
              <w:rPr>
                <w:rFonts w:eastAsia="Calibri"/>
                <w:noProof/>
              </w:rPr>
              <w:fldChar w:fldCharType="begin">
                <w:fldData xml:space="preserve">PEVuZE5vdGU+PENpdGUgRXhjbHVkZVllYXI9IjEiPjxBdXRob3I+RWxuaXRza3k8L0F1dGhvcj48
WWVhcj4yMDE1PC9ZZWFyPjxSZWNOdW0+MzYyMTwvUmVjTnVtPjxEaXNwbGF5VGV4dD5bM108L0Rp
c3BsYXlUZXh0PjxyZWNvcmQ+PHJlYy1udW1iZXI+MzYyMTwvcmVjLW51bWJlcj48Zm9yZWlnbi1r
ZXlzPjxrZXkgYXBwPSJFTiIgZGItaWQ9InJzczAwZjV4cGE1MmVnZXpyNWF4dDlwb3JlemE1ZHo5
MHp0eiIgdGltZXN0YW1wPSIxNTIyMzQ1NTUxIj4zNjIxPC9rZXk+PC9mb3JlaWduLWtleXM+PHJl
Zi10eXBlIG5hbWU9IkpvdXJuYWwgQXJ0aWNsZSI+MTc8L3JlZi10eXBlPjxjb250cmlidXRvcnM+
PGF1dGhvcnM+PGF1dGhvcj5FbG5pdHNreSwgQy5BLjwvYXV0aG9yPjxhdXRob3I+UG93ZWxsLUNv
cGUsIEcuPC9hdXRob3I+PGF1dGhvcj5CZXN0ZXJtYW4tRGFoYW4sIEsuTC48L2F1dGhvcj48YXV0
aG9yPlJ1Z3MsIEQuPC9hdXRob3I+PGF1dGhvcj5VbGxyaWNoLCBQLk0uPC9hdXRob3I+PC9hdXRo
b3JzPjwvY29udHJpYnV0b3JzPjx0aXRsZXM+PHRpdGxlPkltcGxlbWVudGF0aW9uIG9mIHNhZmUg
cGF0aWVudCBoYW5kbGluZyBpbiB0aGUgVS5TLiBWZXRlcmFucyBIZWFsdGggU3lzdGVtOiBhIHF1
YWxpdGF0aXZlIHN0dWR5IG9mIGludGVybmFsIGZhY2lsaXRhdG9ycyZhcG9zOyBwZXJjZXB0aW9u
czwvdGl0bGU+PHNlY29uZGFyeS10aXRsZT5Xb3JsZHZpZXdzIG9uIEV2aWRlbmNlLUJhc2VkIE51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b3JsZHZpZXdzIEV2aWQgQmFzZWQgTnVyczwvYWJici0xPjwvcGVyaW9kaWNhbD48cGFnZXM+MjA4
LTIxNjwvcGFnZXM+PHZvbHVtZT4xMjwvdm9sdW1lPjxudW1iZXI+NDwvbnVtYmVyPjxyZXByaW50
LWVkaXRpb24+Tm90IGluIEZpbGU8L3JlcHJpbnQtZWRpdGlvbj48a2V5d29yZHM+PGtleXdvcmQ+
QURPUFRJT048L2tleXdvcmQ+PGtleXdvcmQ+QU5BTFlTSVM8L2tleXdvcmQ+PGtleXdvcmQ+Y2Fy
ZSBkZWxpdmVyeSBzeXN0ZW08L2tleXdvcmQ+PGtleXdvcmQ+Q0hBTkdFPC9rZXl3b3JkPjxrZXl3
b3JkPkNIQVJBQ1RFUklTVElDUzwva2V5d29yZD48a2V5d29yZD5DTElOSUNBTDwva2V5d29yZD48
a2V5d29yZD5Db250ZW50IEFuYWx5c2lzPC9rZXl3b3JkPjxrZXl3b3JkPmRhdGE8L2tleXdvcmQ+
PGtleXdvcmQ+RGVwYXJ0bWVudCBvZiBWZXRlcmFucyBBZmZhaXJzPC9rZXl3b3JkPjxrZXl3b3Jk
PkRFU0lHTjwva2V5d29yZD48a2V5d29yZD5ESVNDSVBMSU5FPC9rZXl3b3JkPjxrZXl3b3JkPkVW
SURFTkNFPC9rZXl3b3JkPjxrZXl3b3JkPkVWSURFTkNFLUJBU0VEIFBSQUNUSUNFPC9rZXl3b3Jk
PjxrZXl3b3JkPmZhY2lsaXRhdGlvbjwva2V5d29yZD48a2V5d29yZD5mYWNpbGl0YXRvcjwva2V5
d29yZD48a2V5d29yZD5GYWNpbGl0YXRvcnM8L2tleXdvcmQ+PGtleXdvcmQ+RklORElORzwva2V5
d29yZD48a2V5d29yZD5GSU5ESU5HUzwva2V5d29yZD48a2V5d29yZD5mb2N1cyBncm91cDwva2V5
d29yZD48a2V5d29yZD5Gb2N1cyBHcm91cHM8L2tleXdvcmQ+PGtleXdvcmQ+ZnJhbWV3b3JrPC9r
ZXl3b3JkPjxrZXl3b3JkPkhFQUxUSDwva2V5d29yZD48a2V5d29yZD5JTVBMRU1FTlRBVElPTjwv
a2V5d29yZD48a2V5d29yZD5JTVBMRU1FTlRBVElPTiBSRVNFQVJDSDwva2V5d29yZD48a2V5d29y
ZD5JTlRFUlZFTlRJT048L2tleXdvcmQ+PGtleXdvcmQ+TEVBREVSU0hJUDwva2V5d29yZD48a2V5
d29yZD5MT05HLVRFUk08L2tleXdvcmQ+PGtleXdvcmQ+TUFOQUdFTUVOVDwva2V5d29yZD48a2V5
d29yZD5NRURJQ0FMPC9rZXl3b3JkPjxrZXl3b3JkPk1FVEhPRDwva2V5d29yZD48a2V5d29yZD5N
RVRIT0RTPC9rZXl3b3JkPjxrZXl3b3JkPm51cnNpbmcgcHJhY3RpY2U8L2tleXdvcmQ+PGtleXdv
cmQ+T1JHQU5JWkFUSU9OQUwgQ0hBTkdFPC9rZXl3b3JkPjxrZXl3b3JkPm9yZ2FuaXphdGlvbnM8
L2tleXdvcmQ+PGtleXdvcmQ+UEFUSUVOVDwva2V5d29yZD48a2V5d29yZD5QUkFDVElDRTwva2V5
d29yZD48a2V5d29yZD5RVUFMSVRBVElWRTwva2V5d29yZD48a2V5d29yZD5xdWFsaXRhdGl2ZSBt
ZXRob2RvbG9neTwva2V5d29yZD48a2V5d29yZD5SRVNFQVJDSDwva2V5d29yZD48a2V5d29yZD5T
VFVESUVTPC9rZXl3b3JkPjxrZXl3b3JkPlNUVURZPC9rZXl3b3JkPjxrZXl3b3JkPlNVUFBPUlQ8
L2tleXdvcmQ+PGtleXdvcmQ+VGF4b25vbXk8L2tleXdvcmQ+PGtleXdvcmQ+VE88L2tleXdvcmQ+
PGtleXdvcmQ+VU5JVEVEIFNUQVRFPC9rZXl3b3JkPjxrZXl3b3JkPlVOSVRFRCBTVEFURVM8L2tl
eXdvcmQ+PGtleXdvcmQ+VkVURVJBTjwva2V5d29yZD48a2V5d29yZD5WRVRFUkFOUzwva2V5d29y
ZD48a2V5d29yZD5WRVRFUkFOUyBBRkZBSVJTPC9rZXl3b3JkPjxrZXl3b3JkPldITzwva2V5d29y
ZD48L2tleXdvcmRzPjxkYXRlcz48eWVhcj4yMDE1PC95ZWFyPjxwdWItZGF0ZXM+PGRhdGU+OC8x
LzIwMTU8L2RhdGU+PC9wdWItZGF0ZXM+PC9kYXRlcz48aXNibj4xNzQxLTY3ODc8L2lzYm4+PGxh
YmVsPkVsbml0c2t5MjAxNTwvbGFiZWw+PHVybHM+PHJlbGF0ZWQtdXJscz48dXJsPjxzdHlsZSBm
YWNlPSJ1bmRlcmxpbmUiIGZvbnQ9ImRlZmF1bHQiIHNpemU9IjEwMCUiPmh0dHA6Ly9keC5kb2ku
b3JnLzEwLjExMTEvd3ZuLjEyMDk4PC9zdHlsZT48L3VybD48dXJsPjxzdHlsZSBmYWNlPSJ1bmRl
cmxpbmUiIGZvbnQ9ImRlZmF1bHQiIHNpemU9IjEwMCUiPmh0dHBzOi8vc2lnbWFwdWJzLm9ubGlu
ZWxpYnJhcnkud2lsZXkuY29tL2RvaS9wZGYvMTAuMTExMS93dm4uMTIwOTg8L3N0eWxlPjwvdXJs
PjwvcmVsYXRlZC11cmxzPjwvdXJscz48ZWxlY3Ryb25pYy1yZXNvdXJjZS1udW0+IGh0dHBzOi8v
ZG9pLm9yZy8xMC4xMTExL3d2bi4xMjA5ODwvZWxlY3Ryb25pYy1yZXNvdXJjZS1udW0+PC9yZWNv
cmQ+PC9DaXRlPjwvRW5kTm90ZT4A
</w:fldData>
              </w:fldChar>
            </w:r>
            <w:r w:rsidR="00D966A5" w:rsidRPr="00842C54">
              <w:rPr>
                <w:rFonts w:eastAsia="Calibri"/>
                <w:noProof/>
                <w:sz w:val="22"/>
              </w:rPr>
              <w:instrText xml:space="preserve"> ADDIN EN.CITE.DATA </w:instrText>
            </w:r>
            <w:r w:rsidR="00D966A5" w:rsidRPr="00842C54">
              <w:rPr>
                <w:rFonts w:eastAsia="Calibri"/>
                <w:noProof/>
              </w:rPr>
            </w:r>
            <w:r w:rsidR="00D966A5" w:rsidRPr="00842C54">
              <w:rPr>
                <w:rFonts w:eastAsia="Calibri"/>
                <w:noProof/>
              </w:rPr>
              <w:fldChar w:fldCharType="end"/>
            </w:r>
            <w:r w:rsidR="000F5342" w:rsidRPr="00842C54">
              <w:rPr>
                <w:rFonts w:eastAsia="Calibri"/>
                <w:noProof/>
              </w:rPr>
            </w:r>
            <w:r w:rsidR="000F5342" w:rsidRPr="00842C54">
              <w:rPr>
                <w:rFonts w:eastAsia="Calibri"/>
                <w:noProof/>
              </w:rPr>
              <w:fldChar w:fldCharType="separate"/>
            </w:r>
            <w:r w:rsidR="000F5342" w:rsidRPr="00842C54">
              <w:rPr>
                <w:rFonts w:eastAsia="Calibri"/>
                <w:noProof/>
                <w:sz w:val="22"/>
              </w:rPr>
              <w:t>[3]</w:t>
            </w:r>
            <w:r w:rsidR="000F5342" w:rsidRPr="00842C54">
              <w:rPr>
                <w:rFonts w:eastAsia="Calibri"/>
                <w:noProof/>
              </w:rPr>
              <w:fldChar w:fldCharType="end"/>
            </w:r>
          </w:p>
          <w:p w:rsidR="00CD4E87" w:rsidRPr="00842C54" w:rsidRDefault="00CD4E87" w:rsidP="00CE735A">
            <w:pPr>
              <w:rPr>
                <w:rFonts w:eastAsia="Calibri"/>
                <w:sz w:val="22"/>
              </w:rPr>
            </w:pPr>
            <w:r w:rsidRPr="00842C54">
              <w:rPr>
                <w:rFonts w:eastAsia="Calibri"/>
                <w:sz w:val="22"/>
              </w:rPr>
              <w:t xml:space="preserve">Decision-making skills </w:t>
            </w:r>
            <w:r w:rsidR="000F5342" w:rsidRPr="00842C54">
              <w:rPr>
                <w:rFonts w:eastAsia="Calibri"/>
              </w:rPr>
              <w:fldChar w:fldCharType="begin"/>
            </w:r>
            <w:r w:rsidR="003B0796" w:rsidRPr="00842C54">
              <w:rPr>
                <w:rFonts w:eastAsia="Calibri"/>
                <w:sz w:val="22"/>
              </w:rPr>
              <w:instrText xml:space="preserve"> ADDIN EN.CITE &lt;EndNote&gt;&lt;Cite ExcludeYear="1"&gt;&lt;Author&gt;Mccormack&lt;/Author&gt;&lt;Year&gt;2003&lt;/Year&gt;&lt;RecNum&gt;3904&lt;/RecNum&gt;&lt;DisplayText&gt;[16]&lt;/DisplayText&gt;&lt;record&gt;&lt;rec-number&gt;3904&lt;/rec-number&gt;&lt;foreign-keys&gt;&lt;key app="EN" db-id="rss00f5xpa52egezr5axt9poreza5dz90ztz" timestamp="1574036653"&gt;3904&lt;/key&gt;&lt;/foreign-keys&gt;&lt;ref-type name="Journal Article"&gt;17&lt;/ref-type&gt;&lt;contributors&gt;&lt;authors&gt;&lt;author&gt;Mccormack, Brendan&lt;/author&gt;&lt;author&gt;Garbett, Robert&lt;/author&gt;&lt;/authors&gt;&lt;/contributors&gt;&lt;titles&gt;&lt;title&gt;The characteristics, qualities and skills of practice developers&lt;/title&gt;&lt;secondary-title&gt;Journal of Clinical Nursing&lt;/secondary-title&gt;&lt;/titles&gt;&lt;periodical&gt;&lt;full-title&gt;Journal of Clinical Nursing&lt;/full-title&gt;&lt;abbr-1&gt;J Clin Nurs&lt;/abbr-1&gt;&lt;/periodical&gt;&lt;pages&gt;317-325&lt;/pages&gt;&lt;volume&gt;12&lt;/volume&gt;&lt;number&gt;3&lt;/number&gt;&lt;dates&gt;&lt;year&gt;2003&lt;/year&gt;&lt;/dates&gt;&lt;isbn&gt;0962-1067&lt;/isbn&gt;&lt;label&gt;McCormack2003&lt;/label&gt;&lt;urls&gt;&lt;/urls&gt;&lt;electronic-resource-num&gt;https://doi.org/10.1046/j.1365-2702.2003.00726.x&lt;/electronic-resource-num&gt;&lt;/record&gt;&lt;/Cite&gt;&lt;/EndNote&gt;</w:instrText>
            </w:r>
            <w:r w:rsidR="000F5342" w:rsidRPr="00842C54">
              <w:rPr>
                <w:rFonts w:eastAsia="Calibri"/>
              </w:rPr>
              <w:fldChar w:fldCharType="separate"/>
            </w:r>
            <w:r w:rsidR="00C72C78" w:rsidRPr="00842C54">
              <w:rPr>
                <w:rFonts w:eastAsia="Calibri"/>
                <w:noProof/>
                <w:sz w:val="22"/>
              </w:rPr>
              <w:t>[16]</w:t>
            </w:r>
            <w:r w:rsidR="000F5342" w:rsidRPr="00842C54">
              <w:rPr>
                <w:rFonts w:eastAsia="Calibri"/>
              </w:rPr>
              <w:fldChar w:fldCharType="end"/>
            </w:r>
          </w:p>
        </w:tc>
        <w:tc>
          <w:tcPr>
            <w:tcW w:w="2250" w:type="dxa"/>
            <w:tcBorders>
              <w:top w:val="single" w:sz="4" w:space="0" w:color="auto"/>
              <w:bottom w:val="single" w:sz="4" w:space="0" w:color="auto"/>
            </w:tcBorders>
          </w:tcPr>
          <w:p w:rsidR="00CD4E87" w:rsidRPr="00842C54" w:rsidRDefault="00CD4E87" w:rsidP="00CE735A">
            <w:pPr>
              <w:rPr>
                <w:rFonts w:eastAsia="Calibri"/>
                <w:sz w:val="22"/>
              </w:rPr>
            </w:pPr>
          </w:p>
        </w:tc>
      </w:tr>
    </w:tbl>
    <w:p w:rsidR="000F5342" w:rsidRDefault="000F5342" w:rsidP="00CE735A"/>
    <w:p w:rsidR="00C72C78" w:rsidRDefault="00C72C78" w:rsidP="00C72C78">
      <w:pPr>
        <w:pStyle w:val="EndNoteBibliographyTitle"/>
      </w:pPr>
    </w:p>
    <w:p w:rsidR="003B0796" w:rsidRPr="003B0796" w:rsidRDefault="000D51E6" w:rsidP="003B0796">
      <w:pPr>
        <w:pStyle w:val="EndNoteBibliographyTitle"/>
      </w:pPr>
      <w:r>
        <w:fldChar w:fldCharType="begin"/>
      </w:r>
      <w:r>
        <w:instrText xml:space="preserve"> ADDIN EN.REFLIST </w:instrText>
      </w:r>
      <w:r>
        <w:fldChar w:fldCharType="separate"/>
      </w:r>
      <w:r w:rsidR="003B0796" w:rsidRPr="003B0796">
        <w:t>References</w:t>
      </w:r>
    </w:p>
    <w:p w:rsidR="003B0796" w:rsidRPr="003B0796" w:rsidRDefault="003B0796" w:rsidP="003B0796">
      <w:pPr>
        <w:pStyle w:val="EndNoteBibliographyTitle"/>
      </w:pPr>
    </w:p>
    <w:p w:rsidR="003B0796" w:rsidRPr="003B0796" w:rsidRDefault="003B0796" w:rsidP="003B0796">
      <w:pPr>
        <w:pStyle w:val="EndNoteBibliography"/>
        <w:spacing w:after="240"/>
        <w:ind w:left="720" w:hanging="720"/>
      </w:pPr>
      <w:r w:rsidRPr="003B0796">
        <w:t>1.</w:t>
      </w:r>
      <w:r w:rsidRPr="003B0796">
        <w:tab/>
      </w:r>
      <w:r w:rsidR="002255C5">
        <w:t>*</w:t>
      </w:r>
      <w:r w:rsidRPr="003B0796">
        <w:t>Dogherty EJ, Harrison MB, Baker C, Graham ID. Following a natural experiment of guideline adaptation and early implementation: a mixed-methods study of facilitation. Implement Sci</w:t>
      </w:r>
      <w:r w:rsidRPr="003B0796">
        <w:rPr>
          <w:i/>
        </w:rPr>
        <w:t>.</w:t>
      </w:r>
      <w:r w:rsidRPr="003B0796">
        <w:rPr>
          <w:b/>
          <w:i/>
        </w:rPr>
        <w:t xml:space="preserve"> </w:t>
      </w:r>
      <w:r w:rsidRPr="003B0796">
        <w:t xml:space="preserve">2012;7:9. </w:t>
      </w:r>
      <w:hyperlink r:id="rId7" w:history="1">
        <w:r w:rsidRPr="003B0796">
          <w:rPr>
            <w:rStyle w:val="Hyperlink"/>
          </w:rPr>
          <w:t>https://doi.org/10.1186/1748-5908-7-9</w:t>
        </w:r>
      </w:hyperlink>
      <w:r w:rsidRPr="003B0796">
        <w:t>.</w:t>
      </w:r>
    </w:p>
    <w:p w:rsidR="003B0796" w:rsidRPr="003B0796" w:rsidRDefault="003B0796" w:rsidP="003B0796">
      <w:pPr>
        <w:pStyle w:val="EndNoteBibliography"/>
        <w:spacing w:after="240"/>
        <w:ind w:left="720" w:hanging="720"/>
      </w:pPr>
      <w:r w:rsidRPr="003B0796">
        <w:t>2.</w:t>
      </w:r>
      <w:r w:rsidRPr="003B0796">
        <w:tab/>
      </w:r>
      <w:r w:rsidR="002255C5">
        <w:t>*</w:t>
      </w:r>
      <w:bookmarkStart w:id="0" w:name="_GoBack"/>
      <w:bookmarkEnd w:id="0"/>
      <w:r w:rsidRPr="003B0796">
        <w:t>Dogherty EJ, Harrison MB, Graham ID, Vandyk AD, Keeping-Burke L. Turning knowledge into action at the point-of-care: the collective experience of nurses facilitating the implementation of evidence-based practice. Worldviews Evid Based Nurs</w:t>
      </w:r>
      <w:r w:rsidRPr="003B0796">
        <w:rPr>
          <w:i/>
        </w:rPr>
        <w:t>.</w:t>
      </w:r>
      <w:r w:rsidRPr="003B0796">
        <w:rPr>
          <w:b/>
          <w:i/>
        </w:rPr>
        <w:t xml:space="preserve"> </w:t>
      </w:r>
      <w:r w:rsidRPr="003B0796">
        <w:t xml:space="preserve">2013;10(3):129-39. </w:t>
      </w:r>
      <w:hyperlink r:id="rId8" w:history="1">
        <w:r w:rsidRPr="003B0796">
          <w:rPr>
            <w:rStyle w:val="Hyperlink"/>
          </w:rPr>
          <w:t>https://doi.org/10.1111/wvn.12009</w:t>
        </w:r>
      </w:hyperlink>
      <w:r w:rsidRPr="003B0796">
        <w:t>.</w:t>
      </w:r>
    </w:p>
    <w:p w:rsidR="003B0796" w:rsidRPr="003B0796" w:rsidRDefault="003B0796" w:rsidP="003B0796">
      <w:pPr>
        <w:pStyle w:val="EndNoteBibliography"/>
        <w:spacing w:after="240"/>
        <w:ind w:left="720" w:hanging="720"/>
      </w:pPr>
      <w:r w:rsidRPr="003B0796">
        <w:lastRenderedPageBreak/>
        <w:t>3.</w:t>
      </w:r>
      <w:r w:rsidRPr="003B0796">
        <w:tab/>
      </w:r>
      <w:r w:rsidR="002255C5">
        <w:t>*</w:t>
      </w:r>
      <w:r w:rsidRPr="003B0796">
        <w:t>Elnitsky CA, Powell-Cope G, Besterman-Dahan KL, Rugs D, Ullrich PM. Implementation of safe patient handling in the U.S. Veterans Health System: a qualitative study of internal facilitators' perceptions. Worldviews Evid Based Nurs</w:t>
      </w:r>
      <w:r w:rsidRPr="003B0796">
        <w:rPr>
          <w:i/>
        </w:rPr>
        <w:t>.</w:t>
      </w:r>
      <w:r w:rsidRPr="003B0796">
        <w:rPr>
          <w:b/>
          <w:i/>
        </w:rPr>
        <w:t xml:space="preserve"> </w:t>
      </w:r>
      <w:r w:rsidRPr="003B0796">
        <w:t xml:space="preserve">2015;12(4):208-16. </w:t>
      </w:r>
      <w:hyperlink r:id="rId9" w:history="1">
        <w:r w:rsidRPr="003B0796">
          <w:rPr>
            <w:rStyle w:val="Hyperlink"/>
          </w:rPr>
          <w:t>https://doi.org/10.1111/wvn.12098</w:t>
        </w:r>
      </w:hyperlink>
      <w:r w:rsidRPr="003B0796">
        <w:t>.</w:t>
      </w:r>
    </w:p>
    <w:p w:rsidR="003B0796" w:rsidRPr="003B0796" w:rsidRDefault="003B0796" w:rsidP="003B0796">
      <w:pPr>
        <w:pStyle w:val="EndNoteBibliography"/>
        <w:spacing w:after="240"/>
        <w:ind w:left="720" w:hanging="720"/>
      </w:pPr>
      <w:r w:rsidRPr="003B0796">
        <w:t>4.</w:t>
      </w:r>
      <w:r w:rsidRPr="003B0796">
        <w:tab/>
        <w:t>Harvey G, Fitzgerald L, Fielden S, McBride A, Waterman H, Bamford D, et al. The NIHR Collaboration for Leadership in Applied Health Research and Care (CLAHRC) for Greater Manchester: combining empirical, theoretical and experiential evidence to design and evaluate a large-scale implementation strategy. Implement Sci</w:t>
      </w:r>
      <w:r w:rsidRPr="003B0796">
        <w:rPr>
          <w:i/>
        </w:rPr>
        <w:t>.</w:t>
      </w:r>
      <w:r w:rsidRPr="003B0796">
        <w:rPr>
          <w:b/>
          <w:i/>
        </w:rPr>
        <w:t xml:space="preserve"> </w:t>
      </w:r>
      <w:r w:rsidRPr="003B0796">
        <w:t xml:space="preserve">2011;6(1):1-12. </w:t>
      </w:r>
      <w:hyperlink r:id="rId10" w:history="1">
        <w:r w:rsidRPr="003B0796">
          <w:rPr>
            <w:rStyle w:val="Hyperlink"/>
          </w:rPr>
          <w:t>https://doi.org/10.1186/1748-5908-6-96</w:t>
        </w:r>
      </w:hyperlink>
      <w:r w:rsidRPr="003B0796">
        <w:t>.</w:t>
      </w:r>
    </w:p>
    <w:p w:rsidR="003B0796" w:rsidRPr="003B0796" w:rsidRDefault="003B0796" w:rsidP="003B0796">
      <w:pPr>
        <w:pStyle w:val="EndNoteBibliography"/>
        <w:spacing w:after="240"/>
        <w:ind w:left="720" w:hanging="720"/>
      </w:pPr>
      <w:r w:rsidRPr="003B0796">
        <w:t>5.</w:t>
      </w:r>
      <w:r w:rsidRPr="003B0796">
        <w:tab/>
        <w:t>Seers K, Cox K, Crichton NJ, Edwards RT, Eldh AC, Estabrooks CA, et al. FIRE (facilitating implementation of research evidence): a study protocol. Implement Sci</w:t>
      </w:r>
      <w:r w:rsidRPr="003B0796">
        <w:rPr>
          <w:i/>
        </w:rPr>
        <w:t>.</w:t>
      </w:r>
      <w:r w:rsidRPr="003B0796">
        <w:rPr>
          <w:b/>
          <w:i/>
        </w:rPr>
        <w:t xml:space="preserve"> </w:t>
      </w:r>
      <w:r w:rsidRPr="003B0796">
        <w:t xml:space="preserve">2012;7(1):25. </w:t>
      </w:r>
      <w:hyperlink r:id="rId11" w:history="1">
        <w:r w:rsidRPr="003B0796">
          <w:rPr>
            <w:rStyle w:val="Hyperlink"/>
          </w:rPr>
          <w:t>http://dx.doi.org/10.1186/1748-5908-7-25</w:t>
        </w:r>
      </w:hyperlink>
      <w:r w:rsidRPr="003B0796">
        <w:t>.</w:t>
      </w:r>
    </w:p>
    <w:p w:rsidR="003B0796" w:rsidRPr="003B0796" w:rsidRDefault="003B0796" w:rsidP="003B0796">
      <w:pPr>
        <w:pStyle w:val="EndNoteBibliography"/>
        <w:spacing w:after="240"/>
        <w:ind w:left="720" w:hanging="720"/>
      </w:pPr>
      <w:r w:rsidRPr="003B0796">
        <w:t>6.</w:t>
      </w:r>
      <w:r w:rsidRPr="003B0796">
        <w:tab/>
        <w:t>Waterman H, Boaden R, Burey L, Howells B, Harvey G, Humphreys J, et al. Facilitating large-scale implementation of evidence based health care: insider accounts from a co-operative inquiry. BMC Health Serv Res</w:t>
      </w:r>
      <w:r w:rsidRPr="003B0796">
        <w:rPr>
          <w:i/>
        </w:rPr>
        <w:t>.</w:t>
      </w:r>
      <w:r w:rsidRPr="003B0796">
        <w:rPr>
          <w:b/>
          <w:i/>
        </w:rPr>
        <w:t xml:space="preserve"> </w:t>
      </w:r>
      <w:r w:rsidRPr="003B0796">
        <w:t xml:space="preserve">2015;15(1):60. </w:t>
      </w:r>
      <w:hyperlink r:id="rId12" w:history="1">
        <w:r w:rsidRPr="003B0796">
          <w:rPr>
            <w:rStyle w:val="Hyperlink"/>
          </w:rPr>
          <w:t>https://doi.org/10.1186/s12913-015-0722-6</w:t>
        </w:r>
      </w:hyperlink>
      <w:r w:rsidRPr="003B0796">
        <w:t>.</w:t>
      </w:r>
    </w:p>
    <w:p w:rsidR="003B0796" w:rsidRPr="003B0796" w:rsidRDefault="003B0796" w:rsidP="003B0796">
      <w:pPr>
        <w:pStyle w:val="EndNoteBibliography"/>
        <w:spacing w:after="240"/>
        <w:ind w:left="720" w:hanging="720"/>
      </w:pPr>
      <w:r w:rsidRPr="003B0796">
        <w:t>7.</w:t>
      </w:r>
      <w:r w:rsidRPr="003B0796">
        <w:tab/>
        <w:t>Rycroft-Malone J. The PARIHS Framework-a framework for guiding the implementation of evidence-based practice. J Nurs Care Qual</w:t>
      </w:r>
      <w:r w:rsidRPr="003B0796">
        <w:rPr>
          <w:i/>
        </w:rPr>
        <w:t>.</w:t>
      </w:r>
      <w:r w:rsidRPr="003B0796">
        <w:rPr>
          <w:b/>
          <w:i/>
        </w:rPr>
        <w:t xml:space="preserve"> </w:t>
      </w:r>
      <w:r w:rsidRPr="003B0796">
        <w:t xml:space="preserve">2004;19(4):297-304. </w:t>
      </w:r>
      <w:hyperlink r:id="rId13" w:history="1">
        <w:r w:rsidRPr="003B0796">
          <w:rPr>
            <w:rStyle w:val="Hyperlink"/>
          </w:rPr>
          <w:t>https://doi.org/10.1097/00001786-200410000-00002</w:t>
        </w:r>
      </w:hyperlink>
      <w:r w:rsidRPr="003B0796">
        <w:t>.</w:t>
      </w:r>
    </w:p>
    <w:p w:rsidR="003B0796" w:rsidRPr="003B0796" w:rsidRDefault="003B0796" w:rsidP="003B0796">
      <w:pPr>
        <w:pStyle w:val="EndNoteBibliography"/>
        <w:spacing w:after="240"/>
        <w:ind w:left="720" w:hanging="720"/>
      </w:pPr>
      <w:r w:rsidRPr="003B0796">
        <w:t>8.</w:t>
      </w:r>
      <w:r w:rsidRPr="003B0796">
        <w:tab/>
        <w:t>Knox L. Report on the AHRQ 2010 consensus meeting on practice facilitation for primary care improvement.  Rockville, MD: Agency for Healthcare Research and Quality, 2010.  Accessed 2 Feb 2014.</w:t>
      </w:r>
    </w:p>
    <w:p w:rsidR="003B0796" w:rsidRPr="003B0796" w:rsidRDefault="003B0796" w:rsidP="003B0796">
      <w:pPr>
        <w:pStyle w:val="EndNoteBibliography"/>
        <w:spacing w:after="240"/>
        <w:ind w:left="720" w:hanging="720"/>
      </w:pPr>
      <w:r w:rsidRPr="003B0796">
        <w:t>9.</w:t>
      </w:r>
      <w:r w:rsidRPr="003B0796">
        <w:tab/>
        <w:t>Coleman K, Pearson M, Wu S: A Practice Coaching Manual. In</w:t>
      </w:r>
      <w:r w:rsidRPr="003B0796">
        <w:rPr>
          <w:i/>
        </w:rPr>
        <w:t>.</w:t>
      </w:r>
      <w:r w:rsidRPr="003B0796">
        <w:t xml:space="preserve">: Rockville, MD: Agency for Healthcare Research and Quality; 2009. </w:t>
      </w:r>
      <w:hyperlink r:id="rId14" w:history="1">
        <w:r w:rsidRPr="003B0796">
          <w:rPr>
            <w:rStyle w:val="Hyperlink"/>
          </w:rPr>
          <w:t>http://www.improvingchroniccare.org/downloads/icic_practice_coaching_manual.pdf</w:t>
        </w:r>
      </w:hyperlink>
      <w:r w:rsidRPr="003B0796">
        <w:t>. Accessed 6 Oct 2013.</w:t>
      </w:r>
    </w:p>
    <w:p w:rsidR="003B0796" w:rsidRPr="003B0796" w:rsidRDefault="003B0796" w:rsidP="003B0796">
      <w:pPr>
        <w:pStyle w:val="EndNoteBibliography"/>
        <w:spacing w:after="240"/>
        <w:ind w:left="720" w:hanging="720"/>
      </w:pPr>
      <w:r w:rsidRPr="003B0796">
        <w:t>10.</w:t>
      </w:r>
      <w:r w:rsidRPr="003B0796">
        <w:tab/>
        <w:t>Knox L, Taylor EF, Geonnotti K, Machta R, Kim J, Nysenbaum J, et al: Developing and running a primary care practice facilitation program: A how-to guide. In</w:t>
      </w:r>
      <w:r w:rsidRPr="003B0796">
        <w:rPr>
          <w:i/>
        </w:rPr>
        <w:t>.</w:t>
      </w:r>
      <w:r w:rsidRPr="003B0796">
        <w:t xml:space="preserve">, vol. Prepared by Mathematica Policy Research under Contract No. HHSA290200900019I TO5. AHRQ Publication No. 12-0011. Rockford, MD: Agency for Healthcare Research and Quality; 2011. </w:t>
      </w:r>
      <w:hyperlink r:id="rId15" w:history="1">
        <w:r w:rsidRPr="003B0796">
          <w:rPr>
            <w:rStyle w:val="Hyperlink"/>
          </w:rPr>
          <w:t>https://pcmh.ahrq.gov/sites/default/files/attachments/Developing_and_Running_a_Primary_Care_Practice_Facilitation_Program.pdf</w:t>
        </w:r>
      </w:hyperlink>
      <w:r w:rsidRPr="003B0796">
        <w:t>. Accessed 24 Sept 2013.</w:t>
      </w:r>
    </w:p>
    <w:p w:rsidR="003B0796" w:rsidRPr="003B0796" w:rsidRDefault="003B0796" w:rsidP="003B0796">
      <w:pPr>
        <w:pStyle w:val="EndNoteBibliography"/>
        <w:spacing w:after="240"/>
        <w:ind w:left="720" w:hanging="720"/>
      </w:pPr>
      <w:r w:rsidRPr="003B0796">
        <w:t>11.</w:t>
      </w:r>
      <w:r w:rsidRPr="003B0796">
        <w:tab/>
        <w:t>Knox L, Brach C: Practice facilitation handbook: Training modules for new facilitators and their trainers. In</w:t>
      </w:r>
      <w:r w:rsidRPr="003B0796">
        <w:rPr>
          <w:i/>
        </w:rPr>
        <w:t>.</w:t>
      </w:r>
      <w:r w:rsidRPr="003B0796">
        <w:t xml:space="preserve"> Agency for Healthcare Research and Quality, Rockville, MD; 2013. </w:t>
      </w:r>
      <w:hyperlink r:id="rId16" w:history="1">
        <w:r w:rsidRPr="003B0796">
          <w:rPr>
            <w:rStyle w:val="Hyperlink"/>
          </w:rPr>
          <w:t>http://www.ahrq.gov/professionals/prevention-chronic-care/improve/system/pfhandbook/index.html</w:t>
        </w:r>
      </w:hyperlink>
      <w:r w:rsidRPr="003B0796">
        <w:t>. Accessed 17 Nov 2013.</w:t>
      </w:r>
    </w:p>
    <w:p w:rsidR="003B0796" w:rsidRPr="003B0796" w:rsidRDefault="003B0796" w:rsidP="003B0796">
      <w:pPr>
        <w:pStyle w:val="EndNoteBibliography"/>
        <w:spacing w:after="240"/>
        <w:ind w:left="720" w:hanging="720"/>
      </w:pPr>
      <w:r w:rsidRPr="003B0796">
        <w:t>12.</w:t>
      </w:r>
      <w:r w:rsidRPr="003B0796">
        <w:tab/>
        <w:t>Van Borkulo N, Coleman K: Practice facilitator's guide to visiting clinical teams. In</w:t>
      </w:r>
      <w:r w:rsidRPr="003B0796">
        <w:rPr>
          <w:i/>
        </w:rPr>
        <w:t>.</w:t>
      </w:r>
      <w:r w:rsidRPr="003B0796">
        <w:t xml:space="preserve">: Qualis Health and the MacColl Center for Health Care Innovation; Seattle, WA; 2011. </w:t>
      </w:r>
      <w:hyperlink r:id="rId17" w:history="1">
        <w:r w:rsidRPr="003B0796">
          <w:rPr>
            <w:rStyle w:val="Hyperlink"/>
          </w:rPr>
          <w:t>http://www.safetynetmedicalhome.org/sites/default/files/Facilitator-Guide-Site-Visit.pdf</w:t>
        </w:r>
      </w:hyperlink>
      <w:r w:rsidRPr="003B0796">
        <w:t>. Accessed 15 Nov 2013.</w:t>
      </w:r>
    </w:p>
    <w:p w:rsidR="003B0796" w:rsidRPr="003B0796" w:rsidRDefault="003B0796" w:rsidP="003B0796">
      <w:pPr>
        <w:pStyle w:val="EndNoteBibliography"/>
        <w:spacing w:after="240"/>
        <w:ind w:left="720" w:hanging="720"/>
      </w:pPr>
      <w:r w:rsidRPr="003B0796">
        <w:lastRenderedPageBreak/>
        <w:t>13.</w:t>
      </w:r>
      <w:r w:rsidRPr="003B0796">
        <w:tab/>
        <w:t>Ellis I, Howard P, Larson A, Robertson J. From workshop to work practice: An exploration of context and facilitation in the development of evidence-based practice. Worldviews Evid Based Nurs</w:t>
      </w:r>
      <w:r w:rsidRPr="003B0796">
        <w:rPr>
          <w:i/>
        </w:rPr>
        <w:t>.</w:t>
      </w:r>
      <w:r w:rsidRPr="003B0796">
        <w:rPr>
          <w:b/>
          <w:i/>
        </w:rPr>
        <w:t xml:space="preserve"> </w:t>
      </w:r>
      <w:r w:rsidRPr="003B0796">
        <w:t xml:space="preserve">2005;2(2):84-93. </w:t>
      </w:r>
      <w:hyperlink r:id="rId18" w:history="1">
        <w:r w:rsidRPr="003B0796">
          <w:rPr>
            <w:rStyle w:val="Hyperlink"/>
          </w:rPr>
          <w:t>https://doi.org/10.1111/j.1741-6787.2005.04088.x</w:t>
        </w:r>
      </w:hyperlink>
      <w:r w:rsidRPr="003B0796">
        <w:t>.</w:t>
      </w:r>
    </w:p>
    <w:p w:rsidR="003B0796" w:rsidRPr="003B0796" w:rsidRDefault="003B0796" w:rsidP="003B0796">
      <w:pPr>
        <w:pStyle w:val="EndNoteBibliography"/>
        <w:spacing w:after="240"/>
        <w:ind w:left="720" w:hanging="720"/>
      </w:pPr>
      <w:r w:rsidRPr="003B0796">
        <w:t>14.</w:t>
      </w:r>
      <w:r w:rsidRPr="003B0796">
        <w:tab/>
        <w:t>Stetler CB, Legro MW, Rycroft-Malone J, Bowman C, Curran G, Guihan M, et al. Role of "external facilitation" in implementation of research findings: a qualitative evaluation of facilitation experiences in the Veterans Health Administration. Implement Sci</w:t>
      </w:r>
      <w:r w:rsidRPr="003B0796">
        <w:rPr>
          <w:i/>
        </w:rPr>
        <w:t>.</w:t>
      </w:r>
      <w:r w:rsidRPr="003B0796">
        <w:rPr>
          <w:b/>
          <w:i/>
        </w:rPr>
        <w:t xml:space="preserve"> </w:t>
      </w:r>
      <w:r w:rsidRPr="003B0796">
        <w:t xml:space="preserve">2006;1:23. </w:t>
      </w:r>
      <w:hyperlink r:id="rId19" w:history="1">
        <w:r w:rsidRPr="003B0796">
          <w:rPr>
            <w:rStyle w:val="Hyperlink"/>
          </w:rPr>
          <w:t>https://doi.org/10.1186/1748-5908-1-23</w:t>
        </w:r>
      </w:hyperlink>
      <w:r w:rsidRPr="003B0796">
        <w:t>.</w:t>
      </w:r>
    </w:p>
    <w:p w:rsidR="003B0796" w:rsidRPr="003B0796" w:rsidRDefault="003B0796" w:rsidP="003B0796">
      <w:pPr>
        <w:pStyle w:val="EndNoteBibliography"/>
        <w:spacing w:after="240"/>
        <w:ind w:left="720" w:hanging="720"/>
      </w:pPr>
      <w:r w:rsidRPr="003B0796">
        <w:t>15.</w:t>
      </w:r>
      <w:r w:rsidRPr="003B0796">
        <w:tab/>
        <w:t>Grumbach K, Bainbridge E, Bodenheimer T. Facilitating improvement in primary care: the promise of practice coaching. Issue Brief (Commonw Fund )</w:t>
      </w:r>
      <w:r w:rsidRPr="003B0796">
        <w:rPr>
          <w:i/>
        </w:rPr>
        <w:t>.</w:t>
      </w:r>
      <w:r w:rsidRPr="003B0796">
        <w:rPr>
          <w:b/>
          <w:i/>
        </w:rPr>
        <w:t xml:space="preserve"> </w:t>
      </w:r>
      <w:r w:rsidRPr="003B0796">
        <w:t>2012;15:1-14.</w:t>
      </w:r>
    </w:p>
    <w:p w:rsidR="003B0796" w:rsidRPr="003B0796" w:rsidRDefault="003B0796" w:rsidP="003B0796">
      <w:pPr>
        <w:pStyle w:val="EndNoteBibliography"/>
        <w:spacing w:after="240"/>
        <w:ind w:left="720" w:hanging="720"/>
      </w:pPr>
      <w:r w:rsidRPr="003B0796">
        <w:t>16.</w:t>
      </w:r>
      <w:r w:rsidRPr="003B0796">
        <w:tab/>
        <w:t>Mccormack B, Garbett R. The characteristics, qualities and skills of practice developers. J Clin Nurs</w:t>
      </w:r>
      <w:r w:rsidRPr="003B0796">
        <w:rPr>
          <w:i/>
        </w:rPr>
        <w:t>.</w:t>
      </w:r>
      <w:r w:rsidRPr="003B0796">
        <w:rPr>
          <w:b/>
          <w:i/>
        </w:rPr>
        <w:t xml:space="preserve"> </w:t>
      </w:r>
      <w:r w:rsidRPr="003B0796">
        <w:t xml:space="preserve">2003;12(3):317-25. </w:t>
      </w:r>
      <w:hyperlink r:id="rId20" w:history="1">
        <w:r w:rsidRPr="003B0796">
          <w:rPr>
            <w:rStyle w:val="Hyperlink"/>
          </w:rPr>
          <w:t>https://doi.org/10.1046/j.1365-2702.2003.00726.x</w:t>
        </w:r>
      </w:hyperlink>
      <w:r w:rsidRPr="003B0796">
        <w:t>.</w:t>
      </w:r>
    </w:p>
    <w:p w:rsidR="003B0796" w:rsidRPr="003B0796" w:rsidRDefault="003B0796" w:rsidP="003B0796">
      <w:pPr>
        <w:pStyle w:val="EndNoteBibliography"/>
        <w:spacing w:after="240"/>
        <w:ind w:left="720" w:hanging="720"/>
      </w:pPr>
      <w:r w:rsidRPr="003B0796">
        <w:t>17.</w:t>
      </w:r>
      <w:r w:rsidRPr="003B0796">
        <w:tab/>
        <w:t>Nagykaldi Z, Mold JW, Aspy CB. Practice facilitators: a review of the literature. Fam Med</w:t>
      </w:r>
      <w:r w:rsidRPr="003B0796">
        <w:rPr>
          <w:i/>
        </w:rPr>
        <w:t>.</w:t>
      </w:r>
      <w:r w:rsidRPr="003B0796">
        <w:rPr>
          <w:b/>
          <w:i/>
        </w:rPr>
        <w:t xml:space="preserve"> </w:t>
      </w:r>
      <w:r w:rsidRPr="003B0796">
        <w:t>2005;37(8):581-8.</w:t>
      </w:r>
    </w:p>
    <w:p w:rsidR="003B0796" w:rsidRPr="003B0796" w:rsidRDefault="003B0796" w:rsidP="003B0796">
      <w:pPr>
        <w:pStyle w:val="EndNoteBibliography"/>
        <w:spacing w:after="240"/>
        <w:ind w:left="720" w:hanging="720"/>
      </w:pPr>
      <w:r w:rsidRPr="003B0796">
        <w:t>18.</w:t>
      </w:r>
      <w:r w:rsidRPr="003B0796">
        <w:tab/>
        <w:t>Taylor EF, Machta RM, Meyers DS, Genevro J, Peikes DN. Enhancing the primary care team to provide redesigned care: The roles of practice facilitators and care managers. Ann Fam Med</w:t>
      </w:r>
      <w:r w:rsidRPr="003B0796">
        <w:rPr>
          <w:i/>
        </w:rPr>
        <w:t>.</w:t>
      </w:r>
      <w:r w:rsidRPr="003B0796">
        <w:rPr>
          <w:b/>
          <w:i/>
        </w:rPr>
        <w:t xml:space="preserve"> </w:t>
      </w:r>
      <w:r w:rsidRPr="003B0796">
        <w:t xml:space="preserve">2013;11(1):80-3. </w:t>
      </w:r>
      <w:hyperlink r:id="rId21" w:history="1">
        <w:r w:rsidRPr="003B0796">
          <w:rPr>
            <w:rStyle w:val="Hyperlink"/>
          </w:rPr>
          <w:t>https://doi.org/10.1370/afm.1462</w:t>
        </w:r>
      </w:hyperlink>
      <w:r w:rsidRPr="003B0796">
        <w:t>.</w:t>
      </w:r>
    </w:p>
    <w:p w:rsidR="003B0796" w:rsidRPr="003B0796" w:rsidRDefault="003B0796" w:rsidP="003B0796">
      <w:pPr>
        <w:pStyle w:val="EndNoteBibliography"/>
        <w:spacing w:after="240"/>
        <w:ind w:left="720" w:hanging="720"/>
      </w:pPr>
      <w:r w:rsidRPr="003B0796">
        <w:t>19.</w:t>
      </w:r>
      <w:r w:rsidRPr="003B0796">
        <w:tab/>
        <w:t>DeWalt DA, Powell J, Mainwaring B, McNeill J, Horowitz S, Margolis P, et al: Practice Coaching Program Manual. In</w:t>
      </w:r>
      <w:r w:rsidRPr="003B0796">
        <w:rPr>
          <w:i/>
        </w:rPr>
        <w:t>.</w:t>
      </w:r>
      <w:r w:rsidRPr="003B0796">
        <w:t xml:space="preserve">: Princeton, NJ: Aligning Forces for Quality (AF4Q), George Washington University Medical Center; 2010. </w:t>
      </w:r>
      <w:hyperlink r:id="rId22" w:history="1">
        <w:r w:rsidRPr="003B0796">
          <w:rPr>
            <w:rStyle w:val="Hyperlink"/>
          </w:rPr>
          <w:t>http://forces4quality.org/practice-coaching-program-manual</w:t>
        </w:r>
      </w:hyperlink>
      <w:r w:rsidRPr="003B0796">
        <w:t>. Accessed 30 Oct 2013.</w:t>
      </w:r>
    </w:p>
    <w:p w:rsidR="003B0796" w:rsidRPr="003B0796" w:rsidRDefault="003B0796" w:rsidP="003B0796">
      <w:pPr>
        <w:pStyle w:val="EndNoteBibliography"/>
        <w:spacing w:after="240"/>
        <w:ind w:left="720" w:hanging="720"/>
      </w:pPr>
      <w:r w:rsidRPr="003B0796">
        <w:t>20.</w:t>
      </w:r>
      <w:r w:rsidRPr="003B0796">
        <w:tab/>
        <w:t>Bidassie B, Williams LS, Woodward-Hagg H, Matthias MS, Damush TM. Key components of external facilitation in an acute stroke quality improvement collaborative in the Veterans Health Administration. Implement Sci</w:t>
      </w:r>
      <w:r w:rsidRPr="003B0796">
        <w:rPr>
          <w:i/>
        </w:rPr>
        <w:t>.</w:t>
      </w:r>
      <w:r w:rsidRPr="003B0796">
        <w:rPr>
          <w:b/>
          <w:i/>
        </w:rPr>
        <w:t xml:space="preserve"> </w:t>
      </w:r>
      <w:r w:rsidRPr="003B0796">
        <w:t xml:space="preserve">2015;10(1):69. </w:t>
      </w:r>
      <w:hyperlink r:id="rId23" w:history="1">
        <w:r w:rsidRPr="003B0796">
          <w:rPr>
            <w:rStyle w:val="Hyperlink"/>
          </w:rPr>
          <w:t>https://doi.org/10.1186/s13012-015-0252-y</w:t>
        </w:r>
      </w:hyperlink>
      <w:r w:rsidRPr="003B0796">
        <w:t>.</w:t>
      </w:r>
    </w:p>
    <w:p w:rsidR="003B0796" w:rsidRPr="003B0796" w:rsidRDefault="003B0796" w:rsidP="003B0796">
      <w:pPr>
        <w:pStyle w:val="EndNoteBibliography"/>
        <w:spacing w:after="240"/>
        <w:ind w:left="720" w:hanging="720"/>
      </w:pPr>
      <w:r w:rsidRPr="003B0796">
        <w:t>21.</w:t>
      </w:r>
      <w:r w:rsidRPr="003B0796">
        <w:tab/>
        <w:t>Cross KD. An analysis of the concept facilitation. Nurse Educ Today</w:t>
      </w:r>
      <w:r w:rsidRPr="003B0796">
        <w:rPr>
          <w:i/>
        </w:rPr>
        <w:t>.</w:t>
      </w:r>
      <w:r w:rsidRPr="003B0796">
        <w:rPr>
          <w:b/>
          <w:i/>
        </w:rPr>
        <w:t xml:space="preserve"> </w:t>
      </w:r>
      <w:r w:rsidRPr="003B0796">
        <w:t>1996;16(5):350-5.</w:t>
      </w:r>
    </w:p>
    <w:p w:rsidR="003B0796" w:rsidRPr="003B0796" w:rsidRDefault="003B0796" w:rsidP="003B0796">
      <w:pPr>
        <w:pStyle w:val="EndNoteBibliography"/>
        <w:spacing w:after="240"/>
        <w:ind w:left="720" w:hanging="720"/>
      </w:pPr>
      <w:r w:rsidRPr="003B0796">
        <w:t>22.</w:t>
      </w:r>
      <w:r w:rsidRPr="003B0796">
        <w:tab/>
        <w:t>Carroll L, Thirlwall M, Wilson A. Medical audit and the role of the facilitator. Int J Health Care Qual Assur</w:t>
      </w:r>
      <w:r w:rsidRPr="003B0796">
        <w:rPr>
          <w:i/>
        </w:rPr>
        <w:t>.</w:t>
      </w:r>
      <w:r w:rsidRPr="003B0796">
        <w:rPr>
          <w:b/>
          <w:i/>
        </w:rPr>
        <w:t xml:space="preserve"> </w:t>
      </w:r>
      <w:r w:rsidRPr="003B0796">
        <w:t>1994;7(3):8-10.</w:t>
      </w:r>
    </w:p>
    <w:p w:rsidR="003B0796" w:rsidRPr="003B0796" w:rsidRDefault="003B0796" w:rsidP="003B0796">
      <w:pPr>
        <w:pStyle w:val="EndNoteBibliography"/>
        <w:spacing w:after="240"/>
        <w:ind w:left="720" w:hanging="720"/>
      </w:pPr>
      <w:r w:rsidRPr="003B0796">
        <w:t>23.</w:t>
      </w:r>
      <w:r w:rsidRPr="003B0796">
        <w:tab/>
        <w:t>Roberge P, Fournier L, Brouillet H, Hudon C, Houle J, Provencher MD, et al. Implementing a knowledge application program for anxiety and depression in community-based primary mental health care: a multiple case study research protocol. Implement Sci</w:t>
      </w:r>
      <w:r w:rsidRPr="003B0796">
        <w:rPr>
          <w:i/>
        </w:rPr>
        <w:t>.</w:t>
      </w:r>
      <w:r w:rsidRPr="003B0796">
        <w:rPr>
          <w:b/>
          <w:i/>
        </w:rPr>
        <w:t xml:space="preserve"> </w:t>
      </w:r>
      <w:r w:rsidRPr="003B0796">
        <w:t xml:space="preserve">2013;8(1):26. </w:t>
      </w:r>
      <w:hyperlink r:id="rId24" w:history="1">
        <w:r w:rsidRPr="003B0796">
          <w:rPr>
            <w:rStyle w:val="Hyperlink"/>
          </w:rPr>
          <w:t>https://doi.org/10.1186/1748-5908-8-26</w:t>
        </w:r>
      </w:hyperlink>
      <w:r w:rsidRPr="003B0796">
        <w:t>.</w:t>
      </w:r>
    </w:p>
    <w:p w:rsidR="003B0796" w:rsidRPr="003B0796" w:rsidRDefault="003B0796" w:rsidP="003B0796">
      <w:pPr>
        <w:pStyle w:val="EndNoteBibliography"/>
        <w:spacing w:after="240"/>
        <w:ind w:left="720" w:hanging="720"/>
      </w:pPr>
      <w:r w:rsidRPr="003B0796">
        <w:t>24.</w:t>
      </w:r>
      <w:r w:rsidRPr="003B0796">
        <w:tab/>
        <w:t>Thompson GN, Estabrooks C, Degner LF. Clarifying the concepts in knowledge transfer: a literature review. J Adv Nurs</w:t>
      </w:r>
      <w:r w:rsidRPr="003B0796">
        <w:rPr>
          <w:i/>
        </w:rPr>
        <w:t>.</w:t>
      </w:r>
      <w:r w:rsidRPr="003B0796">
        <w:rPr>
          <w:b/>
          <w:i/>
        </w:rPr>
        <w:t xml:space="preserve"> </w:t>
      </w:r>
      <w:r w:rsidRPr="003B0796">
        <w:t xml:space="preserve">2006;53(6):691-701. </w:t>
      </w:r>
      <w:hyperlink r:id="rId25" w:history="1">
        <w:r w:rsidRPr="003B0796">
          <w:rPr>
            <w:rStyle w:val="Hyperlink"/>
          </w:rPr>
          <w:t>https://doi.org/10.1111/j.1365-2648.2006.03775.x</w:t>
        </w:r>
      </w:hyperlink>
      <w:r w:rsidRPr="003B0796">
        <w:t>.</w:t>
      </w:r>
    </w:p>
    <w:p w:rsidR="003B0796" w:rsidRPr="003B0796" w:rsidRDefault="003B0796" w:rsidP="003B0796">
      <w:pPr>
        <w:pStyle w:val="EndNoteBibliography"/>
        <w:spacing w:after="240"/>
        <w:ind w:left="720" w:hanging="720"/>
      </w:pPr>
      <w:r w:rsidRPr="003B0796">
        <w:t>25.</w:t>
      </w:r>
      <w:r w:rsidRPr="003B0796">
        <w:tab/>
        <w:t>Harvey G, Loftus-Hills A, Rycroft-Malone J, Titchen A, Kitson A, McCormack B, et al. Getting evidence into practice: the role and function of facilitation. J Adv Nurs</w:t>
      </w:r>
      <w:r w:rsidRPr="003B0796">
        <w:rPr>
          <w:i/>
        </w:rPr>
        <w:t>.</w:t>
      </w:r>
      <w:r w:rsidRPr="003B0796">
        <w:rPr>
          <w:b/>
          <w:i/>
        </w:rPr>
        <w:t xml:space="preserve"> </w:t>
      </w:r>
      <w:r w:rsidRPr="003B0796">
        <w:t xml:space="preserve">2002;37(6):577-88. </w:t>
      </w:r>
      <w:hyperlink r:id="rId26" w:history="1">
        <w:r w:rsidRPr="003B0796">
          <w:rPr>
            <w:rStyle w:val="Hyperlink"/>
          </w:rPr>
          <w:t>https://doi.org/10.1046/j.1365-2648.2002.02126.x</w:t>
        </w:r>
      </w:hyperlink>
      <w:r w:rsidRPr="003B0796">
        <w:t>.</w:t>
      </w:r>
    </w:p>
    <w:p w:rsidR="003B0796" w:rsidRPr="003B0796" w:rsidRDefault="003B0796" w:rsidP="003B0796">
      <w:pPr>
        <w:pStyle w:val="EndNoteBibliography"/>
        <w:spacing w:after="240"/>
        <w:ind w:left="720" w:hanging="720"/>
      </w:pPr>
      <w:r w:rsidRPr="003B0796">
        <w:t>26.</w:t>
      </w:r>
      <w:r w:rsidRPr="003B0796">
        <w:tab/>
        <w:t>Burrows DE. Facilitation: A concept analysis. J Adv Nurs</w:t>
      </w:r>
      <w:r w:rsidRPr="003B0796">
        <w:rPr>
          <w:i/>
        </w:rPr>
        <w:t>.</w:t>
      </w:r>
      <w:r w:rsidRPr="003B0796">
        <w:rPr>
          <w:b/>
          <w:i/>
        </w:rPr>
        <w:t xml:space="preserve"> </w:t>
      </w:r>
      <w:r w:rsidRPr="003B0796">
        <w:t>1997;25(2):396-404.</w:t>
      </w:r>
    </w:p>
    <w:p w:rsidR="003B0796" w:rsidRPr="003B0796" w:rsidRDefault="003B0796" w:rsidP="003B0796">
      <w:pPr>
        <w:pStyle w:val="EndNoteBibliography"/>
        <w:spacing w:after="240"/>
        <w:ind w:left="720" w:hanging="720"/>
      </w:pPr>
      <w:r w:rsidRPr="003B0796">
        <w:lastRenderedPageBreak/>
        <w:t>27.</w:t>
      </w:r>
      <w:r w:rsidRPr="003B0796">
        <w:tab/>
        <w:t>Cheater FM, Hearnshaw H, Baker R, Keane M. Can a facilitated programme promote effective multidisciplinary audit in secondary care teams? An exploratory trial. Int J Nurs Stud</w:t>
      </w:r>
      <w:r w:rsidRPr="003B0796">
        <w:rPr>
          <w:i/>
        </w:rPr>
        <w:t>.</w:t>
      </w:r>
      <w:r w:rsidRPr="003B0796">
        <w:rPr>
          <w:b/>
          <w:i/>
        </w:rPr>
        <w:t xml:space="preserve"> </w:t>
      </w:r>
      <w:r w:rsidRPr="003B0796">
        <w:t xml:space="preserve">2005;42(7):779-91. </w:t>
      </w:r>
      <w:hyperlink r:id="rId27" w:history="1">
        <w:r w:rsidRPr="003B0796">
          <w:rPr>
            <w:rStyle w:val="Hyperlink"/>
          </w:rPr>
          <w:t>https://doi.org/10.1016/j.ijnurstu.2004.11.002</w:t>
        </w:r>
      </w:hyperlink>
      <w:r w:rsidRPr="003B0796">
        <w:t>.</w:t>
      </w:r>
    </w:p>
    <w:p w:rsidR="003B0796" w:rsidRPr="003B0796" w:rsidRDefault="003B0796" w:rsidP="003B0796">
      <w:pPr>
        <w:pStyle w:val="EndNoteBibliography"/>
        <w:spacing w:after="240"/>
        <w:ind w:left="720" w:hanging="720"/>
      </w:pPr>
      <w:r w:rsidRPr="003B0796">
        <w:t>28.</w:t>
      </w:r>
      <w:r w:rsidRPr="003B0796">
        <w:tab/>
        <w:t>Kirk P, Broussine M. The politics of facilitation. Journal of Workplace Learning</w:t>
      </w:r>
      <w:r w:rsidRPr="003B0796">
        <w:rPr>
          <w:i/>
        </w:rPr>
        <w:t>.</w:t>
      </w:r>
      <w:r w:rsidRPr="003B0796">
        <w:rPr>
          <w:b/>
          <w:i/>
        </w:rPr>
        <w:t xml:space="preserve"> </w:t>
      </w:r>
      <w:r w:rsidRPr="003B0796">
        <w:t xml:space="preserve">2000;12(1):13-22. </w:t>
      </w:r>
      <w:hyperlink r:id="rId28" w:history="1">
        <w:r w:rsidRPr="003B0796">
          <w:rPr>
            <w:rStyle w:val="Hyperlink"/>
          </w:rPr>
          <w:t>https://doi.org/10.1108/13665620010309756</w:t>
        </w:r>
      </w:hyperlink>
      <w:r w:rsidRPr="003B0796">
        <w:t>.</w:t>
      </w:r>
    </w:p>
    <w:p w:rsidR="003B0796" w:rsidRPr="003B0796" w:rsidRDefault="003B0796" w:rsidP="003B0796">
      <w:pPr>
        <w:pStyle w:val="EndNoteBibliography"/>
        <w:spacing w:after="240"/>
        <w:ind w:left="720" w:hanging="720"/>
      </w:pPr>
      <w:r w:rsidRPr="003B0796">
        <w:t>29.</w:t>
      </w:r>
      <w:r w:rsidRPr="003B0796">
        <w:tab/>
        <w:t>Nzinga J, Ntoburi S, Wagai J, Mbindyo P, Mbaabu L, Migiro S, et al. Implementation experience during an eighteen month intervention to improve paediatric and newborn care in Kenyan district hospitals. Implement Sci</w:t>
      </w:r>
      <w:r w:rsidRPr="003B0796">
        <w:rPr>
          <w:i/>
        </w:rPr>
        <w:t>.</w:t>
      </w:r>
      <w:r w:rsidRPr="003B0796">
        <w:rPr>
          <w:b/>
          <w:i/>
        </w:rPr>
        <w:t xml:space="preserve"> </w:t>
      </w:r>
      <w:r w:rsidRPr="003B0796">
        <w:t xml:space="preserve">2009;4(1):45. </w:t>
      </w:r>
      <w:hyperlink r:id="rId29" w:history="1">
        <w:r w:rsidRPr="003B0796">
          <w:rPr>
            <w:rStyle w:val="Hyperlink"/>
          </w:rPr>
          <w:t>https://doi.org/10.1186/1748-5908-4-45</w:t>
        </w:r>
      </w:hyperlink>
      <w:r w:rsidRPr="003B0796">
        <w:t>.</w:t>
      </w:r>
    </w:p>
    <w:p w:rsidR="003B0796" w:rsidRPr="003B0796" w:rsidRDefault="003B0796" w:rsidP="003B0796">
      <w:pPr>
        <w:pStyle w:val="EndNoteBibliography"/>
        <w:ind w:left="720" w:hanging="720"/>
      </w:pPr>
      <w:r w:rsidRPr="003B0796">
        <w:t>30.</w:t>
      </w:r>
      <w:r w:rsidRPr="003B0796">
        <w:tab/>
        <w:t>Loftus-Hills A, Duff L. Implementation of nutrition standards for older adults. Nursing standard (Royal College of Nursing (Great Britain): 1987)</w:t>
      </w:r>
      <w:r w:rsidRPr="003B0796">
        <w:rPr>
          <w:i/>
        </w:rPr>
        <w:t>.</w:t>
      </w:r>
      <w:r w:rsidRPr="003B0796">
        <w:rPr>
          <w:b/>
          <w:i/>
        </w:rPr>
        <w:t xml:space="preserve"> </w:t>
      </w:r>
      <w:r w:rsidRPr="003B0796">
        <w:t>1997;11(44):33-7.</w:t>
      </w:r>
    </w:p>
    <w:p w:rsidR="001A343E" w:rsidRDefault="000D51E6" w:rsidP="00CE735A">
      <w:r>
        <w:fldChar w:fldCharType="end"/>
      </w:r>
    </w:p>
    <w:sectPr w:rsidR="001A343E" w:rsidSect="003B0796">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133D" w:rsidRDefault="005A133D" w:rsidP="00CD4E87">
      <w:r>
        <w:separator/>
      </w:r>
    </w:p>
  </w:endnote>
  <w:endnote w:type="continuationSeparator" w:id="0">
    <w:p w:rsidR="005A133D" w:rsidRDefault="005A133D" w:rsidP="00CD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Univers LT Std 55">
    <w:altName w:val="Univers LT Std 55"/>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671347"/>
      <w:docPartObj>
        <w:docPartGallery w:val="Page Numbers (Bottom of Page)"/>
        <w:docPartUnique/>
      </w:docPartObj>
    </w:sdtPr>
    <w:sdtEndPr>
      <w:rPr>
        <w:rFonts w:ascii="Times New Roman" w:hAnsi="Times New Roman" w:cs="Times New Roman"/>
        <w:noProof/>
      </w:rPr>
    </w:sdtEndPr>
    <w:sdtContent>
      <w:p w:rsidR="004D5173" w:rsidRPr="004D5173" w:rsidRDefault="004D5173" w:rsidP="004D5173">
        <w:pPr>
          <w:pStyle w:val="Footer"/>
          <w:jc w:val="right"/>
          <w:rPr>
            <w:rFonts w:ascii="Times New Roman" w:hAnsi="Times New Roman" w:cs="Times New Roman"/>
          </w:rPr>
        </w:pPr>
        <w:r w:rsidRPr="004D5173">
          <w:rPr>
            <w:rFonts w:ascii="Times New Roman" w:hAnsi="Times New Roman" w:cs="Times New Roman"/>
          </w:rPr>
          <w:fldChar w:fldCharType="begin"/>
        </w:r>
        <w:r w:rsidRPr="004D5173">
          <w:rPr>
            <w:rFonts w:ascii="Times New Roman" w:hAnsi="Times New Roman" w:cs="Times New Roman"/>
          </w:rPr>
          <w:instrText xml:space="preserve"> PAGE   \* MERGEFORMAT </w:instrText>
        </w:r>
        <w:r w:rsidRPr="004D5173">
          <w:rPr>
            <w:rFonts w:ascii="Times New Roman" w:hAnsi="Times New Roman" w:cs="Times New Roman"/>
          </w:rPr>
          <w:fldChar w:fldCharType="separate"/>
        </w:r>
        <w:r w:rsidRPr="004D5173">
          <w:rPr>
            <w:rFonts w:ascii="Times New Roman" w:hAnsi="Times New Roman" w:cs="Times New Roman"/>
            <w:noProof/>
          </w:rPr>
          <w:t>2</w:t>
        </w:r>
        <w:r w:rsidRPr="004D517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133D" w:rsidRDefault="005A133D" w:rsidP="00CD4E87">
      <w:r>
        <w:separator/>
      </w:r>
    </w:p>
  </w:footnote>
  <w:footnote w:type="continuationSeparator" w:id="0">
    <w:p w:rsidR="005A133D" w:rsidRDefault="005A133D" w:rsidP="00CD4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76067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6142F"/>
    <w:multiLevelType w:val="multilevel"/>
    <w:tmpl w:val="8EF01784"/>
    <w:styleLink w:val="MonasBullets"/>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Wingdings" w:hAnsi="Wingdings"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2" w15:restartNumberingAfterBreak="0">
    <w:nsid w:val="0BCD6D2B"/>
    <w:multiLevelType w:val="multilevel"/>
    <w:tmpl w:val="518AA90E"/>
    <w:lvl w:ilvl="0">
      <w:start w:val="1"/>
      <w:numFmt w:val="bullet"/>
      <w:lvlText w:val=""/>
      <w:lvlJc w:val="left"/>
      <w:pPr>
        <w:ind w:left="720" w:hanging="360"/>
      </w:pPr>
      <w:rPr>
        <w:rFonts w:ascii="Symbol" w:hAnsi="Symbol" w:hint="default"/>
        <w:color w:val="auto"/>
      </w:rPr>
    </w:lvl>
    <w:lvl w:ilvl="1">
      <w:start w:val="1"/>
      <w:numFmt w:val="bullet"/>
      <w:lvlText w:val=""/>
      <w:lvlJc w:val="left"/>
      <w:pPr>
        <w:ind w:left="1080" w:hanging="360"/>
      </w:pPr>
      <w:rPr>
        <w:rFonts w:ascii="Wingdings" w:hAnsi="Wingdings" w:hint="default"/>
        <w:color w:val="auto"/>
      </w:rPr>
    </w:lvl>
    <w:lvl w:ilvl="2">
      <w:start w:val="1"/>
      <w:numFmt w:val="bullet"/>
      <w:lvlText w:val=""/>
      <w:lvlJc w:val="left"/>
      <w:pPr>
        <w:ind w:left="1440" w:hanging="360"/>
      </w:pPr>
      <w:rPr>
        <w:rFonts w:ascii="Symbol" w:hAnsi="Symbol" w:hint="default"/>
        <w:color w:val="auto"/>
      </w:rPr>
    </w:lvl>
    <w:lvl w:ilvl="3">
      <w:start w:val="1"/>
      <w:numFmt w:val="bullet"/>
      <w:lvlText w:val=""/>
      <w:lvlJc w:val="left"/>
      <w:pPr>
        <w:ind w:left="1800" w:hanging="360"/>
      </w:pPr>
      <w:rPr>
        <w:rFonts w:ascii="Wingdings" w:hAnsi="Wingdings" w:hint="default"/>
        <w:color w:val="auto"/>
      </w:rPr>
    </w:lvl>
    <w:lvl w:ilvl="4">
      <w:start w:val="1"/>
      <w:numFmt w:val="bullet"/>
      <w:lvlText w:val=""/>
      <w:lvlJc w:val="left"/>
      <w:pPr>
        <w:ind w:left="2160" w:hanging="360"/>
      </w:pPr>
      <w:rPr>
        <w:rFonts w:ascii="Wingdings" w:hAnsi="Wingdings" w:hint="default"/>
        <w:color w:val="auto"/>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78AB0BE2"/>
    <w:multiLevelType w:val="multilevel"/>
    <w:tmpl w:val="20D0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mplementation Science&lt;/Style&gt;&lt;LeftDelim&gt;{&lt;/LeftDelim&gt;&lt;RightDelim&gt;}&lt;/RightDelim&gt;&lt;FontName&gt;Times New Roman&lt;/FontName&gt;&lt;FontSize&gt;11&lt;/FontSize&gt;&lt;ReflistTitle&gt;References&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rss00f5xpa52egezr5axt9poreza5dz90ztz&quot;&gt;MJR EndNote Library&lt;record-ids&gt;&lt;item&gt;2410&lt;/item&gt;&lt;item&gt;2487&lt;/item&gt;&lt;item&gt;2531&lt;/item&gt;&lt;item&gt;2537&lt;/item&gt;&lt;item&gt;2557&lt;/item&gt;&lt;item&gt;2566&lt;/item&gt;&lt;item&gt;3129&lt;/item&gt;&lt;item&gt;3279&lt;/item&gt;&lt;item&gt;3280&lt;/item&gt;&lt;item&gt;3457&lt;/item&gt;&lt;item&gt;3556&lt;/item&gt;&lt;item&gt;3558&lt;/item&gt;&lt;item&gt;3594&lt;/item&gt;&lt;item&gt;3600&lt;/item&gt;&lt;item&gt;3620&lt;/item&gt;&lt;item&gt;3621&lt;/item&gt;&lt;item&gt;3622&lt;/item&gt;&lt;item&gt;3640&lt;/item&gt;&lt;item&gt;3641&lt;/item&gt;&lt;item&gt;3901&lt;/item&gt;&lt;item&gt;3902&lt;/item&gt;&lt;item&gt;3903&lt;/item&gt;&lt;item&gt;3904&lt;/item&gt;&lt;item&gt;3905&lt;/item&gt;&lt;item&gt;3909&lt;/item&gt;&lt;item&gt;3910&lt;/item&gt;&lt;item&gt;3911&lt;/item&gt;&lt;item&gt;3912&lt;/item&gt;&lt;item&gt;3913&lt;/item&gt;&lt;item&gt;3917&lt;/item&gt;&lt;/record-ids&gt;&lt;/item&gt;&lt;/Libraries&gt;"/>
  </w:docVars>
  <w:rsids>
    <w:rsidRoot w:val="00CD4E87"/>
    <w:rsid w:val="00030870"/>
    <w:rsid w:val="000973B5"/>
    <w:rsid w:val="000A41D3"/>
    <w:rsid w:val="000D51E6"/>
    <w:rsid w:val="000F5342"/>
    <w:rsid w:val="0017464E"/>
    <w:rsid w:val="001A343E"/>
    <w:rsid w:val="001D0500"/>
    <w:rsid w:val="002125DB"/>
    <w:rsid w:val="002255C5"/>
    <w:rsid w:val="002522FC"/>
    <w:rsid w:val="00267861"/>
    <w:rsid w:val="00312864"/>
    <w:rsid w:val="003138CF"/>
    <w:rsid w:val="003476D2"/>
    <w:rsid w:val="00364672"/>
    <w:rsid w:val="003709AE"/>
    <w:rsid w:val="00372464"/>
    <w:rsid w:val="003B0796"/>
    <w:rsid w:val="003B50A7"/>
    <w:rsid w:val="00445C20"/>
    <w:rsid w:val="004474A0"/>
    <w:rsid w:val="00460378"/>
    <w:rsid w:val="004D0A3D"/>
    <w:rsid w:val="004D5173"/>
    <w:rsid w:val="004E3D08"/>
    <w:rsid w:val="005A133D"/>
    <w:rsid w:val="005A6D5D"/>
    <w:rsid w:val="005D5F41"/>
    <w:rsid w:val="00643165"/>
    <w:rsid w:val="0065218C"/>
    <w:rsid w:val="00667525"/>
    <w:rsid w:val="006C4804"/>
    <w:rsid w:val="006E64F8"/>
    <w:rsid w:val="007236F0"/>
    <w:rsid w:val="00726441"/>
    <w:rsid w:val="0075091B"/>
    <w:rsid w:val="007D7917"/>
    <w:rsid w:val="007F50DC"/>
    <w:rsid w:val="0082484A"/>
    <w:rsid w:val="00835FB1"/>
    <w:rsid w:val="00842C54"/>
    <w:rsid w:val="00886C5D"/>
    <w:rsid w:val="008C554E"/>
    <w:rsid w:val="009003E8"/>
    <w:rsid w:val="00915446"/>
    <w:rsid w:val="00951685"/>
    <w:rsid w:val="009540AA"/>
    <w:rsid w:val="009C16C6"/>
    <w:rsid w:val="009D01ED"/>
    <w:rsid w:val="00A127FA"/>
    <w:rsid w:val="00A328D9"/>
    <w:rsid w:val="00A8407A"/>
    <w:rsid w:val="00AB614D"/>
    <w:rsid w:val="00AB71D1"/>
    <w:rsid w:val="00AD31BA"/>
    <w:rsid w:val="00B84D47"/>
    <w:rsid w:val="00BB298C"/>
    <w:rsid w:val="00BD6E0A"/>
    <w:rsid w:val="00BF4E56"/>
    <w:rsid w:val="00C424A2"/>
    <w:rsid w:val="00C72C78"/>
    <w:rsid w:val="00C7523F"/>
    <w:rsid w:val="00CA35C1"/>
    <w:rsid w:val="00CD4E87"/>
    <w:rsid w:val="00CD6B7A"/>
    <w:rsid w:val="00CE735A"/>
    <w:rsid w:val="00CF7438"/>
    <w:rsid w:val="00D17C07"/>
    <w:rsid w:val="00D26483"/>
    <w:rsid w:val="00D57AF4"/>
    <w:rsid w:val="00D748A3"/>
    <w:rsid w:val="00D966A5"/>
    <w:rsid w:val="00DD6266"/>
    <w:rsid w:val="00E16242"/>
    <w:rsid w:val="00E21611"/>
    <w:rsid w:val="00E32351"/>
    <w:rsid w:val="00E87F4E"/>
    <w:rsid w:val="00EB65D2"/>
    <w:rsid w:val="00EC1EF7"/>
    <w:rsid w:val="00ED2C49"/>
    <w:rsid w:val="00EF0766"/>
    <w:rsid w:val="00EF715C"/>
    <w:rsid w:val="00F24E7C"/>
    <w:rsid w:val="00F30EC1"/>
    <w:rsid w:val="00F750D0"/>
    <w:rsid w:val="00FE2CE5"/>
    <w:rsid w:val="00FF4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140AC"/>
  <w15:chartTrackingRefBased/>
  <w15:docId w15:val="{A8200298-A72A-4C52-B30B-DCACCEAF5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color w:val="000000" w:themeColor="text1"/>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EC1EF7"/>
    <w:pPr>
      <w:numPr>
        <w:numId w:val="2"/>
      </w:numPr>
      <w:contextualSpacing/>
    </w:pPr>
  </w:style>
  <w:style w:type="numbering" w:customStyle="1" w:styleId="MonasBullets">
    <w:name w:val="Mona's Bullets"/>
    <w:uiPriority w:val="99"/>
    <w:rsid w:val="00EC1EF7"/>
    <w:pPr>
      <w:numPr>
        <w:numId w:val="3"/>
      </w:numPr>
    </w:pPr>
  </w:style>
  <w:style w:type="table" w:customStyle="1" w:styleId="TableGrid1">
    <w:name w:val="Table Grid1"/>
    <w:basedOn w:val="TableNormal"/>
    <w:next w:val="TableGrid"/>
    <w:uiPriority w:val="39"/>
    <w:rsid w:val="00CD4E87"/>
    <w:rPr>
      <w:rFonts w:ascii="Times New Roman" w:hAnsi="Times New Roman" w:cs="Times New Roman"/>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4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4E87"/>
    <w:pPr>
      <w:tabs>
        <w:tab w:val="center" w:pos="4680"/>
        <w:tab w:val="right" w:pos="9360"/>
      </w:tabs>
    </w:pPr>
  </w:style>
  <w:style w:type="character" w:customStyle="1" w:styleId="HeaderChar">
    <w:name w:val="Header Char"/>
    <w:basedOn w:val="DefaultParagraphFont"/>
    <w:link w:val="Header"/>
    <w:uiPriority w:val="99"/>
    <w:rsid w:val="00CD4E87"/>
  </w:style>
  <w:style w:type="paragraph" w:styleId="Footer">
    <w:name w:val="footer"/>
    <w:basedOn w:val="Normal"/>
    <w:link w:val="FooterChar"/>
    <w:uiPriority w:val="99"/>
    <w:unhideWhenUsed/>
    <w:rsid w:val="00CD4E87"/>
    <w:pPr>
      <w:tabs>
        <w:tab w:val="center" w:pos="4680"/>
        <w:tab w:val="right" w:pos="9360"/>
      </w:tabs>
    </w:pPr>
  </w:style>
  <w:style w:type="character" w:customStyle="1" w:styleId="FooterChar">
    <w:name w:val="Footer Char"/>
    <w:basedOn w:val="DefaultParagraphFont"/>
    <w:link w:val="Footer"/>
    <w:uiPriority w:val="99"/>
    <w:rsid w:val="00CD4E87"/>
  </w:style>
  <w:style w:type="paragraph" w:styleId="BalloonText">
    <w:name w:val="Balloon Text"/>
    <w:basedOn w:val="Normal"/>
    <w:link w:val="BalloonTextChar"/>
    <w:uiPriority w:val="99"/>
    <w:semiHidden/>
    <w:unhideWhenUsed/>
    <w:rsid w:val="007F50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0DC"/>
    <w:rPr>
      <w:rFonts w:ascii="Segoe UI" w:hAnsi="Segoe UI" w:cs="Segoe UI"/>
      <w:sz w:val="18"/>
      <w:szCs w:val="18"/>
    </w:rPr>
  </w:style>
  <w:style w:type="paragraph" w:customStyle="1" w:styleId="EndNoteBibliographyTitle">
    <w:name w:val="EndNote Bibliography Title"/>
    <w:basedOn w:val="Normal"/>
    <w:link w:val="EndNoteBibliographyTitleChar"/>
    <w:rsid w:val="000D51E6"/>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0D51E6"/>
    <w:rPr>
      <w:rFonts w:ascii="Times New Roman" w:hAnsi="Times New Roman" w:cs="Times New Roman"/>
      <w:noProof/>
    </w:rPr>
  </w:style>
  <w:style w:type="paragraph" w:customStyle="1" w:styleId="EndNoteBibliography">
    <w:name w:val="EndNote Bibliography"/>
    <w:basedOn w:val="Normal"/>
    <w:link w:val="EndNoteBibliographyChar"/>
    <w:rsid w:val="000D51E6"/>
    <w:rPr>
      <w:rFonts w:ascii="Times New Roman" w:hAnsi="Times New Roman" w:cs="Times New Roman"/>
      <w:noProof/>
    </w:rPr>
  </w:style>
  <w:style w:type="character" w:customStyle="1" w:styleId="EndNoteBibliographyChar">
    <w:name w:val="EndNote Bibliography Char"/>
    <w:basedOn w:val="DefaultParagraphFont"/>
    <w:link w:val="EndNoteBibliography"/>
    <w:rsid w:val="000D51E6"/>
    <w:rPr>
      <w:rFonts w:ascii="Times New Roman" w:hAnsi="Times New Roman" w:cs="Times New Roman"/>
      <w:noProof/>
    </w:rPr>
  </w:style>
  <w:style w:type="character" w:styleId="Hyperlink">
    <w:name w:val="Hyperlink"/>
    <w:basedOn w:val="DefaultParagraphFont"/>
    <w:uiPriority w:val="99"/>
    <w:unhideWhenUsed/>
    <w:rsid w:val="000D51E6"/>
    <w:rPr>
      <w:color w:val="0563C1" w:themeColor="hyperlink"/>
      <w:u w:val="single"/>
    </w:rPr>
  </w:style>
  <w:style w:type="character" w:styleId="UnresolvedMention">
    <w:name w:val="Unresolved Mention"/>
    <w:basedOn w:val="DefaultParagraphFont"/>
    <w:uiPriority w:val="99"/>
    <w:semiHidden/>
    <w:unhideWhenUsed/>
    <w:rsid w:val="000D51E6"/>
    <w:rPr>
      <w:color w:val="605E5C"/>
      <w:shd w:val="clear" w:color="auto" w:fill="E1DFDD"/>
    </w:rPr>
  </w:style>
  <w:style w:type="paragraph" w:styleId="NormalWeb">
    <w:name w:val="Normal (Web)"/>
    <w:basedOn w:val="Normal"/>
    <w:uiPriority w:val="99"/>
    <w:semiHidden/>
    <w:unhideWhenUsed/>
    <w:rsid w:val="006C4804"/>
    <w:pPr>
      <w:spacing w:before="100" w:beforeAutospacing="1" w:after="100" w:afterAutospacing="1"/>
    </w:pPr>
    <w:rPr>
      <w:rFonts w:ascii="Times New Roman" w:eastAsia="Times New Roman" w:hAnsi="Times New Roman" w:cs="Times New Roman"/>
      <w:color w:val="auto"/>
      <w:sz w:val="24"/>
      <w:szCs w:val="24"/>
    </w:rPr>
  </w:style>
  <w:style w:type="paragraph" w:styleId="NoSpacing">
    <w:name w:val="No Spacing"/>
    <w:uiPriority w:val="1"/>
    <w:qFormat/>
    <w:rsid w:val="006C4804"/>
    <w:rPr>
      <w:rFonts w:asciiTheme="minorHAnsi" w:hAnsiTheme="minorHAnsi"/>
      <w:color w:val="auto"/>
    </w:rPr>
  </w:style>
  <w:style w:type="character" w:customStyle="1" w:styleId="A12">
    <w:name w:val="A12"/>
    <w:uiPriority w:val="99"/>
    <w:rsid w:val="006C4804"/>
    <w:rPr>
      <w:rFonts w:cs="Univers LT Std 55"/>
      <w:color w:val="000000"/>
      <w:sz w:val="16"/>
      <w:szCs w:val="16"/>
    </w:rPr>
  </w:style>
  <w:style w:type="character" w:styleId="FollowedHyperlink">
    <w:name w:val="FollowedHyperlink"/>
    <w:basedOn w:val="DefaultParagraphFont"/>
    <w:uiPriority w:val="99"/>
    <w:semiHidden/>
    <w:unhideWhenUsed/>
    <w:rsid w:val="006C48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wvn.12009" TargetMode="External"/><Relationship Id="rId13" Type="http://schemas.openxmlformats.org/officeDocument/2006/relationships/hyperlink" Target="https://doi.org/10.1097/00001786-200410000-00002" TargetMode="External"/><Relationship Id="rId18" Type="http://schemas.openxmlformats.org/officeDocument/2006/relationships/hyperlink" Target="https://doi.org/10.1111/j.1741-6787.2005.04088.x" TargetMode="External"/><Relationship Id="rId26" Type="http://schemas.openxmlformats.org/officeDocument/2006/relationships/hyperlink" Target="https://doi.org/10.1046/j.1365-2648.2002.02126.x" TargetMode="External"/><Relationship Id="rId3" Type="http://schemas.openxmlformats.org/officeDocument/2006/relationships/settings" Target="settings.xml"/><Relationship Id="rId21" Type="http://schemas.openxmlformats.org/officeDocument/2006/relationships/hyperlink" Target="https://doi.org/10.1370/afm.1462" TargetMode="External"/><Relationship Id="rId7" Type="http://schemas.openxmlformats.org/officeDocument/2006/relationships/hyperlink" Target="https://doi.org/10.1186/1748-5908-7-9" TargetMode="External"/><Relationship Id="rId12" Type="http://schemas.openxmlformats.org/officeDocument/2006/relationships/hyperlink" Target="https://doi.org/10.1186/s12913-015-0722-6" TargetMode="External"/><Relationship Id="rId17" Type="http://schemas.openxmlformats.org/officeDocument/2006/relationships/hyperlink" Target="http://www.safetynetmedicalhome.org/sites/default/files/Facilitator-Guide-Site-Visit.pdf" TargetMode="External"/><Relationship Id="rId25" Type="http://schemas.openxmlformats.org/officeDocument/2006/relationships/hyperlink" Target="https://doi.org/10.1111/j.1365-2648.2006.03775.x" TargetMode="External"/><Relationship Id="rId2" Type="http://schemas.openxmlformats.org/officeDocument/2006/relationships/styles" Target="styles.xml"/><Relationship Id="rId16" Type="http://schemas.openxmlformats.org/officeDocument/2006/relationships/hyperlink" Target="http://www.ahrq.gov/professionals/prevention-chronic-care/improve/system/pfhandbook/index.html" TargetMode="External"/><Relationship Id="rId20" Type="http://schemas.openxmlformats.org/officeDocument/2006/relationships/hyperlink" Target="https://doi.org/10.1046/j.1365-2702.2003.00726.x" TargetMode="External"/><Relationship Id="rId29" Type="http://schemas.openxmlformats.org/officeDocument/2006/relationships/hyperlink" Target="https://doi.org/10.1186/1748-5908-4-4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186/1748-5908-7-25" TargetMode="External"/><Relationship Id="rId24" Type="http://schemas.openxmlformats.org/officeDocument/2006/relationships/hyperlink" Target="https://doi.org/10.1186/1748-5908-8-26"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cmh.ahrq.gov/sites/default/files/attachments/Developing_and_Running_a_Primary_Care_Practice_Facilitation_Program.pdf" TargetMode="External"/><Relationship Id="rId23" Type="http://schemas.openxmlformats.org/officeDocument/2006/relationships/hyperlink" Target="https://doi.org/10.1186/s13012-015-0252-y" TargetMode="External"/><Relationship Id="rId28" Type="http://schemas.openxmlformats.org/officeDocument/2006/relationships/hyperlink" Target="https://doi.org/10.1108/13665620010309756" TargetMode="External"/><Relationship Id="rId10" Type="http://schemas.openxmlformats.org/officeDocument/2006/relationships/hyperlink" Target="https://doi.org/10.1186/1748-5908-6-96" TargetMode="External"/><Relationship Id="rId19" Type="http://schemas.openxmlformats.org/officeDocument/2006/relationships/hyperlink" Target="https://doi.org/10.1186/1748-5908-1-2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11/wvn.12098" TargetMode="External"/><Relationship Id="rId14" Type="http://schemas.openxmlformats.org/officeDocument/2006/relationships/hyperlink" Target="http://www.improvingchroniccare.org/downloads/icic_practice_coaching_manual.pdf" TargetMode="External"/><Relationship Id="rId22" Type="http://schemas.openxmlformats.org/officeDocument/2006/relationships/hyperlink" Target="http://forces4quality.org/practice-coaching-program-manual" TargetMode="External"/><Relationship Id="rId27" Type="http://schemas.openxmlformats.org/officeDocument/2006/relationships/hyperlink" Target="https://doi.org/10.1016/j.ijnurstu.2004.11.002"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669</TotalTime>
  <Pages>5</Pages>
  <Words>4737</Words>
  <Characters>27002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J. Ritchie</dc:creator>
  <cp:keywords/>
  <dc:description/>
  <cp:lastModifiedBy>Mona J. Ritchie</cp:lastModifiedBy>
  <cp:revision>13</cp:revision>
  <dcterms:created xsi:type="dcterms:W3CDTF">2019-11-08T21:36:00Z</dcterms:created>
  <dcterms:modified xsi:type="dcterms:W3CDTF">2019-12-03T22:05:00Z</dcterms:modified>
</cp:coreProperties>
</file>